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1"/>
        </w:rPr>
        <w:t xml:space="preserve">گزارش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دوم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گروه</w:t>
      </w:r>
      <w:r w:rsidDel="00000000" w:rsidR="00000000" w:rsidRPr="00000000">
        <w:rPr>
          <w:sz w:val="48"/>
          <w:szCs w:val="48"/>
          <w:rtl w:val="1"/>
        </w:rPr>
        <w:t xml:space="preserve"> ۳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سپهر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امینی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افشار</w:t>
      </w:r>
    </w:p>
    <w:p w:rsidR="00000000" w:rsidDel="00000000" w:rsidP="00000000" w:rsidRDefault="00000000" w:rsidRPr="00000000" w14:paraId="00000004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متینا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مهدی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زاده</w:t>
      </w:r>
    </w:p>
    <w:p w:rsidR="00000000" w:rsidDel="00000000" w:rsidP="00000000" w:rsidRDefault="00000000" w:rsidRPr="00000000" w14:paraId="00000005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خواسته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کارفرما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bidi w:val="1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پروژه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قابلیت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رزبری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همراه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اضافه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کنیم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طوری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x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بزند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عکس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بگیرد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y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بزند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گرفتن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شروع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z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زده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گرفتن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یابد</w:t>
      </w:r>
      <w:r w:rsidDel="00000000" w:rsidR="00000000" w:rsidRPr="00000000">
        <w:rPr>
          <w:sz w:val="36"/>
          <w:szCs w:val="36"/>
          <w:rtl w:val="1"/>
        </w:rPr>
        <w:t xml:space="preserve">.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حالات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بایستی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اطلاعات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ذخیره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فشرده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طریق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شبکه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ارتباطی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رهبر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گروه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منتقل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A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محدودیت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سخت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افزاری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آنجایی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وسیله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قرار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حمل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،‌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امکان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وزن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باشد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مشکلی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برای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ایجاد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نکند</w:t>
      </w:r>
      <w:r w:rsidDel="00000000" w:rsidR="00000000" w:rsidRPr="00000000">
        <w:rPr>
          <w:sz w:val="36"/>
          <w:szCs w:val="36"/>
          <w:rtl w:val="1"/>
        </w:rPr>
        <w:t xml:space="preserve">. </w:t>
      </w:r>
      <w:r w:rsidDel="00000000" w:rsidR="00000000" w:rsidRPr="00000000">
        <w:rPr>
          <w:sz w:val="36"/>
          <w:szCs w:val="36"/>
          <w:rtl w:val="1"/>
        </w:rPr>
        <w:t xml:space="preserve">همچنین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فضای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کمی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اشغال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مسیرهای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سخت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سالم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بماند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میزان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تشخیص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پذیری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افزایش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ندهد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همچنین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چون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دوربین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موجود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صدا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ضبط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نمی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کنند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لازم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میکروفون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وصل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همراه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فایل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ارسال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برد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Arduino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UNO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استفاده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کنیم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انتخابی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مدل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سازگار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باشد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مورد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استفاده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bidi w:val="1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دوربین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رزبری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OV7670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KY</w:t>
      </w:r>
      <w:r w:rsidDel="00000000" w:rsidR="00000000" w:rsidRPr="00000000">
        <w:rPr>
          <w:sz w:val="36"/>
          <w:szCs w:val="36"/>
          <w:rtl w:val="1"/>
        </w:rPr>
        <w:t xml:space="preserve">-012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تشخیص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فاصله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SRF</w:t>
      </w:r>
      <w:r w:rsidDel="00000000" w:rsidR="00000000" w:rsidRPr="00000000">
        <w:rPr>
          <w:sz w:val="36"/>
          <w:szCs w:val="36"/>
          <w:rtl w:val="0"/>
        </w:rPr>
        <w:t xml:space="preserve">05 - </w:t>
      </w:r>
      <w:r w:rsidDel="00000000" w:rsidR="00000000" w:rsidRPr="00000000">
        <w:rPr>
          <w:sz w:val="36"/>
          <w:szCs w:val="36"/>
          <w:rtl w:val="0"/>
        </w:rPr>
        <w:t xml:space="preserve">Ultrasonic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Ranger</w:t>
      </w:r>
    </w:p>
    <w:p w:rsidR="00000000" w:rsidDel="00000000" w:rsidP="00000000" w:rsidRDefault="00000000" w:rsidRPr="00000000" w14:paraId="00000014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7670</w:t>
      </w:r>
    </w:p>
    <w:p w:rsidR="00000000" w:rsidDel="00000000" w:rsidP="00000000" w:rsidRDefault="00000000" w:rsidRPr="00000000" w14:paraId="00000016">
      <w:pPr>
        <w:bidi w:val="1"/>
        <w:ind w:left="0" w:firstLine="0"/>
        <w:jc w:val="center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  <w:drawing>
          <wp:inline distB="114300" distT="114300" distL="114300" distR="114300">
            <wp:extent cx="4333875" cy="43338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ind w:left="0" w:firstLine="0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۱: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</w:t>
      </w:r>
    </w:p>
    <w:p w:rsidR="00000000" w:rsidDel="00000000" w:rsidP="00000000" w:rsidRDefault="00000000" w:rsidRPr="00000000" w14:paraId="00000018">
      <w:pPr>
        <w:bidi w:val="1"/>
        <w:ind w:left="0" w:firstLine="0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 ۳۵ *‌ ۳۴ *‌ ۲۹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میلی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متر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۳۰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ولتاژ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۳.۳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5943600" cy="4279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۲: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UNO</w:t>
      </w:r>
    </w:p>
    <w:p w:rsidR="00000000" w:rsidDel="00000000" w:rsidP="00000000" w:rsidRDefault="00000000" w:rsidRPr="00000000" w14:paraId="0000001E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۱: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</w:t>
      </w:r>
    </w:p>
    <w:p w:rsidR="00000000" w:rsidDel="00000000" w:rsidP="00000000" w:rsidRDefault="00000000" w:rsidRPr="00000000" w14:paraId="0000002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6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2340"/>
        <w:gridCol w:w="2340"/>
        <w:gridCol w:w="2340"/>
        <w:tblGridChange w:id="0">
          <w:tblGrid>
            <w:gridCol w:w="261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Pin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Pin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3.3v Power supply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Power 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Two-Wire Serial Interface Clock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SCL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Two-Wire Serial Interface Data 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Bi-directional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Sdata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Active High: Frame Valid; indicates active frame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VSYNC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Active High: Line/Data Valid; indicates active pixels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HREF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Clock output from sensor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Master Clock into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XCLK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9 (MSB)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2 (LSB)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065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۳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آنالوگ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اختصاص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درایور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تحقیقاتی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متوجه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هستیم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حدی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اجازه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بخواهیم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زنده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fps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خوبی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برخوردار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نخواهیم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رفع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فیلم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lcd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همین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بورد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زنده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69">
      <w:pPr>
        <w:bidi w:val="1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5943600" cy="449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۳: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سی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UNO</w:t>
      </w:r>
    </w:p>
    <w:p w:rsidR="00000000" w:rsidDel="00000000" w:rsidP="00000000" w:rsidRDefault="00000000" w:rsidRPr="00000000" w14:paraId="0000006C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</w:rPr>
        <w:drawing>
          <wp:inline distB="114300" distT="114300" distL="114300" distR="114300">
            <wp:extent cx="5943600" cy="4559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۴: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</w:p>
    <w:p w:rsidR="00000000" w:rsidDel="00000000" w:rsidP="00000000" w:rsidRDefault="00000000" w:rsidRPr="00000000" w14:paraId="0000006F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بازر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KY</w:t>
      </w:r>
      <w:r w:rsidDel="00000000" w:rsidR="00000000" w:rsidRPr="00000000">
        <w:rPr>
          <w:b w:val="1"/>
          <w:sz w:val="40"/>
          <w:szCs w:val="40"/>
          <w:rtl w:val="1"/>
        </w:rPr>
        <w:t xml:space="preserve">-012</w:t>
      </w:r>
    </w:p>
    <w:p w:rsidR="00000000" w:rsidDel="00000000" w:rsidP="00000000" w:rsidRDefault="00000000" w:rsidRPr="00000000" w14:paraId="00000072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805113" cy="24526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4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۶: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بازر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-012</w:t>
      </w:r>
    </w:p>
    <w:p w:rsidR="00000000" w:rsidDel="00000000" w:rsidP="00000000" w:rsidRDefault="00000000" w:rsidRPr="00000000" w14:paraId="00000075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18.5 * 15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میلی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متر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11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79">
      <w:pPr>
        <w:ind w:firstLine="72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Sensor Signal = [Pin 13]</w:t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Sensor [N.C] = </w:t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Sensor GND = [Pin GND] </w:t>
      </w:r>
    </w:p>
    <w:p w:rsidR="00000000" w:rsidDel="00000000" w:rsidP="00000000" w:rsidRDefault="00000000" w:rsidRPr="00000000" w14:paraId="0000007C">
      <w:pPr>
        <w:ind w:firstLine="72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4000741" cy="186294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1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741" cy="186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7E">
      <w:pPr>
        <w:bidi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آردوینو</w:t>
      </w:r>
    </w:p>
    <w:p w:rsidR="00000000" w:rsidDel="00000000" w:rsidP="00000000" w:rsidRDefault="00000000" w:rsidRPr="00000000" w14:paraId="0000007F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ولتاژ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حداقل</w:t>
      </w:r>
      <w:r w:rsidDel="00000000" w:rsidR="00000000" w:rsidRPr="00000000">
        <w:rPr>
          <w:sz w:val="36"/>
          <w:szCs w:val="36"/>
          <w:rtl w:val="1"/>
        </w:rPr>
        <w:t xml:space="preserve"> 3.3 </w:t>
      </w:r>
      <w:r w:rsidDel="00000000" w:rsidR="00000000" w:rsidRPr="00000000">
        <w:rPr>
          <w:sz w:val="36"/>
          <w:szCs w:val="36"/>
          <w:rtl w:val="1"/>
        </w:rPr>
        <w:t xml:space="preserve">ولت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گرفته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صوتی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فرکانس</w:t>
      </w:r>
      <w:r w:rsidDel="00000000" w:rsidR="00000000" w:rsidRPr="00000000">
        <w:rPr>
          <w:sz w:val="36"/>
          <w:szCs w:val="36"/>
          <w:rtl w:val="1"/>
        </w:rPr>
        <w:t xml:space="preserve">  2.5</w:t>
      </w:r>
      <w:r w:rsidDel="00000000" w:rsidR="00000000" w:rsidRPr="00000000">
        <w:rPr>
          <w:sz w:val="36"/>
          <w:szCs w:val="36"/>
          <w:rtl w:val="0"/>
        </w:rPr>
        <w:t xml:space="preserve">KHz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تولید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کند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تکنولوژی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720" w:firstLine="0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بازر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ولتاژ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فراکانس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یکنواخت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صدا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</w:rPr>
        <w:drawing>
          <wp:inline distB="114300" distT="114300" distL="114300" distR="114300">
            <wp:extent cx="2433638" cy="2038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0766" l="33881" r="35977" t="20924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8: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نمای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داخلی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-012</w:t>
      </w:r>
    </w:p>
    <w:p w:rsidR="00000000" w:rsidDel="00000000" w:rsidP="00000000" w:rsidRDefault="00000000" w:rsidRPr="00000000" w14:paraId="00000088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bidi w:val="1"/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3743325" cy="221108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1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9: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-012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240" w:before="240" w:lineRule="auto"/>
        <w:rPr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8E">
      <w:pPr>
        <w:bidi w:val="1"/>
        <w:ind w:left="72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tbl>
      <w:tblPr>
        <w:tblStyle w:val="Table2"/>
        <w:tblW w:w="9345.0" w:type="dxa"/>
        <w:jc w:val="left"/>
        <w:tblInd w:w="100.0" w:type="pct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722.860351562496" w:hRule="atLeast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int Buzzer = 13;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void setup () {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 pinMode (Buzzer, OUTPUT);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 // Output pin initialization for the buzzer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void loop () {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digitalWrite (Buzzer, HIGH); // Buzzer will be on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delay (4000); // Waitmode for 4 seconds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digitalWrite (Buzzer, LOW); // Buzzer will be off 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delay (2000); // Waitmode for another 2 seconds in which the    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buzzer will be off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be9fd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bidi w:val="1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SRF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05 -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Ultrasonic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Ranger</w:t>
      </w:r>
    </w:p>
    <w:p w:rsidR="00000000" w:rsidDel="00000000" w:rsidP="00000000" w:rsidRDefault="00000000" w:rsidRPr="00000000" w14:paraId="0000009E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333750" cy="3219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10: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SRF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-05</w:t>
      </w:r>
    </w:p>
    <w:p w:rsidR="00000000" w:rsidDel="00000000" w:rsidP="00000000" w:rsidRDefault="00000000" w:rsidRPr="00000000" w14:paraId="000000A1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left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43*20*17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میلی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متر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10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A6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Echo = [Pin 5]</w:t>
      </w:r>
    </w:p>
    <w:p w:rsidR="00000000" w:rsidDel="00000000" w:rsidP="00000000" w:rsidRDefault="00000000" w:rsidRPr="00000000" w14:paraId="000000A7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Tring = [Pin 6]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VCC = [Pin 5V]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GND = [Pin GND] </w:t>
      </w:r>
    </w:p>
    <w:p w:rsidR="00000000" w:rsidDel="00000000" w:rsidP="00000000" w:rsidRDefault="00000000" w:rsidRPr="00000000" w14:paraId="000000AA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4238625" cy="378127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81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AC">
      <w:pPr>
        <w:bidi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11: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آردوینو</w:t>
      </w:r>
    </w:p>
    <w:p w:rsidR="00000000" w:rsidDel="00000000" w:rsidP="00000000" w:rsidRDefault="00000000" w:rsidRPr="00000000" w14:paraId="000000AD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توانایی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جسمی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سانتی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4.5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میلی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پالس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trigger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عرض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موجی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جسم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jc w:val="left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bidi w:val="1"/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3605213" cy="273985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8881" l="0" r="39342" t="3219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73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13: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-012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240" w:before="240" w:lineRule="auto"/>
        <w:rPr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B7">
      <w:pPr>
        <w:bidi w:val="1"/>
        <w:ind w:left="72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tbl>
      <w:tblPr>
        <w:tblStyle w:val="Table3"/>
        <w:bidiVisual w:val="1"/>
        <w:tblW w:w="9345.0" w:type="dxa"/>
        <w:jc w:val="left"/>
        <w:tblInd w:w="100.0" w:type="pct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722.860351562496" w:hRule="atLeast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#include &lt;NewPing.h&gt;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TRIGGER_PIN  12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Arduino pin tied to trigger pin on the ultrasonic sensor.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ECHO_PIN     11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Arduino pin tied to echo pin on the ultrasonic sensor.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MAX_DISTANCE 200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Maximum distance we want to ping for (in centimeters). Maximum sensor distance is rated at 400-500cm.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NewPing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sonar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(TRIGGER_PIN, ECHO_PIN, MAX_DISTANCE)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NewPing setup of pins and maximum distance.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setup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Serial.begin(115200);</w:t>
            </w: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Open serial monitor at 115200 baud to see ping results.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loop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delay(50);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Wait 50ms between pings (about 20 pings/sec). 29ms    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should be the shortest delay between pings.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uS = sonar.ping();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Send ping, get ping time in 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microseconds (uS).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Serial.print("Ping: ");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Serial.print(sonar.convert_cm(uS));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Convert ping time to distance 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and print result (0 = outside set distance range, no ping echo)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Serial.println("cm");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Consolas" w:cs="Consolas" w:eastAsia="Consolas" w:hAnsi="Consolas"/>
                <w:b w:val="1"/>
                <w:color w:val="8be9fd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itbazar.com/p_6833.aspx" TargetMode="External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