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C23E24" w14:textId="3C5A6B8A" w:rsidR="00C32AF9" w:rsidRDefault="007B4638" w:rsidP="007B4638">
      <w:pPr>
        <w:jc w:val="center"/>
      </w:pPr>
      <w:r>
        <w:rPr>
          <w:rFonts w:hint="eastAsia"/>
        </w:rPr>
        <w:t>W</w:t>
      </w:r>
      <w:r>
        <w:t xml:space="preserve">eek 8 Hands on </w:t>
      </w:r>
      <w:r>
        <w:rPr>
          <w:rFonts w:hint="eastAsia"/>
        </w:rPr>
        <w:t>리포트</w:t>
      </w:r>
    </w:p>
    <w:p w14:paraId="73DC6984" w14:textId="7819ED33" w:rsidR="0088784D" w:rsidRDefault="0088784D" w:rsidP="0088784D">
      <w:pPr>
        <w:jc w:val="right"/>
      </w:pPr>
      <w:r>
        <w:rPr>
          <w:rFonts w:hint="eastAsia"/>
        </w:rPr>
        <w:t>2</w:t>
      </w:r>
      <w:r>
        <w:t>011250611</w:t>
      </w:r>
    </w:p>
    <w:p w14:paraId="15ADA90D" w14:textId="173E8E96" w:rsidR="0088784D" w:rsidRDefault="0088784D" w:rsidP="0088784D">
      <w:pPr>
        <w:jc w:val="right"/>
      </w:pPr>
      <w:proofErr w:type="spellStart"/>
      <w:r>
        <w:rPr>
          <w:rFonts w:hint="eastAsia"/>
        </w:rPr>
        <w:t>바이오의공학부</w:t>
      </w:r>
      <w:proofErr w:type="spellEnd"/>
      <w:r>
        <w:rPr>
          <w:rFonts w:hint="eastAsia"/>
        </w:rPr>
        <w:t xml:space="preserve"> 장석우</w:t>
      </w:r>
    </w:p>
    <w:p w14:paraId="55F0BE59" w14:textId="0FC33C78" w:rsidR="0088784D" w:rsidRDefault="0088784D" w:rsidP="0088784D"/>
    <w:p w14:paraId="4FF37CCB" w14:textId="068E8095" w:rsidR="0088784D" w:rsidRDefault="00BF7884" w:rsidP="0088784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estoration of noise added image</w:t>
      </w:r>
    </w:p>
    <w:p w14:paraId="0A54FCB6" w14:textId="7BE95F76" w:rsidR="0088784D" w:rsidRDefault="00ED53FC" w:rsidP="0088784D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I</w:t>
      </w:r>
      <w:r>
        <w:t>mage Histogram</w:t>
      </w:r>
    </w:p>
    <w:p w14:paraId="75539BE6" w14:textId="2727413A" w:rsidR="00ED53FC" w:rsidRDefault="00CB7CE5" w:rsidP="00CB7CE5">
      <w:pPr>
        <w:rPr>
          <w:rFonts w:hint="eastAsia"/>
        </w:rPr>
      </w:pPr>
      <w:r>
        <w:rPr>
          <w:noProof/>
        </w:rPr>
        <w:drawing>
          <wp:inline distT="0" distB="0" distL="0" distR="0" wp14:anchorId="27FE1D54" wp14:editId="0B15E21B">
            <wp:extent cx="6645910" cy="402717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sto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3FC">
        <w:rPr>
          <w:noProof/>
        </w:rPr>
        <w:t xml:space="preserve"> </w:t>
      </w:r>
    </w:p>
    <w:p w14:paraId="43722422" w14:textId="77777777" w:rsidR="00F95F10" w:rsidRDefault="00F95F10" w:rsidP="00F95F10">
      <w:pPr>
        <w:ind w:left="400"/>
      </w:pPr>
    </w:p>
    <w:p w14:paraId="31BCC032" w14:textId="2AEC2847" w:rsidR="00F95F10" w:rsidRDefault="00F95F10" w:rsidP="00F95F10">
      <w:pPr>
        <w:rPr>
          <w:rFonts w:hint="eastAsia"/>
        </w:rPr>
      </w:pPr>
      <w:proofErr w:type="gramStart"/>
      <w:r>
        <w:rPr>
          <w:rFonts w:hint="eastAsia"/>
        </w:rPr>
        <w:t xml:space="preserve">고찰 </w:t>
      </w:r>
      <w:r>
        <w:t>)</w:t>
      </w:r>
      <w:proofErr w:type="gramEnd"/>
      <w:r>
        <w:t xml:space="preserve"> </w:t>
      </w:r>
      <w:r>
        <w:rPr>
          <w:rFonts w:hint="eastAsia"/>
        </w:rPr>
        <w:t>노이즈의 특징은 C</w:t>
      </w:r>
      <w:r>
        <w:t xml:space="preserve">T </w:t>
      </w:r>
      <w:r>
        <w:rPr>
          <w:rFonts w:hint="eastAsia"/>
        </w:rPr>
        <w:t xml:space="preserve">영상보다는 대조용 </w:t>
      </w:r>
      <w:r>
        <w:t>0.5</w:t>
      </w:r>
      <w:r>
        <w:rPr>
          <w:rFonts w:hint="eastAsia"/>
        </w:rPr>
        <w:t>로 채워진 영상을 통해서 더 잘 확인할 수 있다.</w:t>
      </w:r>
    </w:p>
    <w:p w14:paraId="186FB788" w14:textId="06F4BC44" w:rsidR="00F95F10" w:rsidRDefault="00F95F10" w:rsidP="00F95F10">
      <w:pPr>
        <w:rPr>
          <w:rFonts w:hint="eastAsia"/>
        </w:rPr>
      </w:pP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노이즈는 히스토그램 상으로 가장 많이 분포하고 있는 값을 중심으로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분포를 따르는 노이즈 값을 갖는 픽셀들을 첨가하는 형태의 노이즈이며,</w:t>
      </w:r>
      <w:r>
        <w:t xml:space="preserve"> Salt and Pepper </w:t>
      </w:r>
      <w:r>
        <w:rPr>
          <w:rFonts w:hint="eastAsia"/>
        </w:rPr>
        <w:t>노이즈는</w:t>
      </w:r>
      <w:r>
        <w:t xml:space="preserve"> </w:t>
      </w:r>
      <w:r>
        <w:rPr>
          <w:rFonts w:hint="eastAsia"/>
        </w:rPr>
        <w:t>양 극단의 값을 갖는 픽셀(</w:t>
      </w:r>
      <w:r>
        <w:t>0</w:t>
      </w:r>
      <w:r>
        <w:rPr>
          <w:rFonts w:hint="eastAsia"/>
        </w:rPr>
        <w:t xml:space="preserve">과 </w:t>
      </w:r>
      <w:r>
        <w:t>1)</w:t>
      </w:r>
      <w:r>
        <w:rPr>
          <w:rFonts w:hint="eastAsia"/>
        </w:rPr>
        <w:t>을 추가하는 노이즈이다.</w:t>
      </w:r>
    </w:p>
    <w:p w14:paraId="11D46496" w14:textId="2B1ACB72" w:rsidR="00F95F10" w:rsidRDefault="00927EBA" w:rsidP="00F95F10">
      <w:pPr>
        <w:rPr>
          <w:rFonts w:hint="eastAsia"/>
        </w:rPr>
      </w:pPr>
      <w:r>
        <w:rPr>
          <w:rFonts w:hint="eastAsia"/>
        </w:rPr>
        <w:t>이에 따라 C</w:t>
      </w:r>
      <w:r>
        <w:t xml:space="preserve">T </w:t>
      </w:r>
      <w:r>
        <w:rPr>
          <w:rFonts w:hint="eastAsia"/>
        </w:rPr>
        <w:t xml:space="preserve">영상에선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노이즈는 영상에서 주가 되는 픽셀 값 근처의 분포에 많은 차이가 있는 것을 확인할 수 있고,</w:t>
      </w:r>
      <w:r>
        <w:t xml:space="preserve"> Salt and Pepper </w:t>
      </w:r>
      <w:r>
        <w:rPr>
          <w:rFonts w:hint="eastAsia"/>
        </w:rPr>
        <w:t>노이즈는 반대로 양 극단의 값을 갖는 픽셀들의 분포를 증가시킴을 확인할 수 있다.</w:t>
      </w:r>
    </w:p>
    <w:p w14:paraId="1C12382E" w14:textId="77777777" w:rsidR="00F95F10" w:rsidRDefault="00F95F10" w:rsidP="00F95F10">
      <w:pPr>
        <w:rPr>
          <w:rFonts w:hint="eastAsia"/>
        </w:rPr>
      </w:pPr>
    </w:p>
    <w:p w14:paraId="1EEF788B" w14:textId="77777777" w:rsidR="00F95F10" w:rsidRDefault="00F95F10" w:rsidP="00F95F10">
      <w:pPr>
        <w:rPr>
          <w:rFonts w:hint="eastAsia"/>
        </w:rPr>
      </w:pPr>
    </w:p>
    <w:p w14:paraId="10E75B07" w14:textId="77777777" w:rsidR="00F95F10" w:rsidRDefault="00F95F10" w:rsidP="00F95F10">
      <w:pPr>
        <w:rPr>
          <w:rFonts w:hint="eastAsia"/>
        </w:rPr>
      </w:pPr>
    </w:p>
    <w:p w14:paraId="07879902" w14:textId="77777777" w:rsidR="00F95F10" w:rsidRDefault="00F95F10" w:rsidP="00F95F10">
      <w:pPr>
        <w:rPr>
          <w:rFonts w:hint="eastAsia"/>
        </w:rPr>
      </w:pPr>
    </w:p>
    <w:p w14:paraId="71CC5BC1" w14:textId="39F66044" w:rsidR="00ED53FC" w:rsidRDefault="00ED53FC" w:rsidP="00F95F10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I</w:t>
      </w:r>
      <w:r>
        <w:t>mage Restoration</w:t>
      </w:r>
    </w:p>
    <w:p w14:paraId="2FCA95D4" w14:textId="40BDD0BE" w:rsidR="00ED53FC" w:rsidRDefault="00ED53FC" w:rsidP="00ED53FC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ean/Median filter</w:t>
      </w:r>
    </w:p>
    <w:p w14:paraId="4CFDEB67" w14:textId="07F7F0A8" w:rsidR="00F95F10" w:rsidRDefault="00F95F10" w:rsidP="00F95F10">
      <w:r>
        <w:rPr>
          <w:rFonts w:hint="eastAsia"/>
          <w:noProof/>
        </w:rPr>
        <w:drawing>
          <wp:inline distT="0" distB="0" distL="0" distR="0" wp14:anchorId="2B8CBC8C" wp14:editId="6CB5542E">
            <wp:extent cx="6645910" cy="650811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노이즈에 필터 적용한 결과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24D0" w14:textId="7F1B063E" w:rsidR="00F95F10" w:rsidRDefault="00927EBA" w:rsidP="00F95F10">
      <w:proofErr w:type="gramStart"/>
      <w:r>
        <w:rPr>
          <w:rFonts w:hint="eastAsia"/>
        </w:rPr>
        <w:t xml:space="preserve">고찰 </w:t>
      </w:r>
      <w:r>
        <w:t>)</w:t>
      </w:r>
      <w:proofErr w:type="gramEnd"/>
      <w:r>
        <w:t xml:space="preserve"> </w:t>
      </w:r>
      <w:r>
        <w:rPr>
          <w:rFonts w:hint="eastAsia"/>
        </w:rPr>
        <w:t>위 이미지들의 상단에 첨부해둔 이름대로 각각 해당하는 노이즈로 훼손한 이미지들을 평균값/</w:t>
      </w:r>
      <w:proofErr w:type="spellStart"/>
      <w:r>
        <w:rPr>
          <w:rFonts w:hint="eastAsia"/>
        </w:rPr>
        <w:t>중간값</w:t>
      </w:r>
      <w:proofErr w:type="spellEnd"/>
      <w:r>
        <w:rPr>
          <w:rFonts w:hint="eastAsia"/>
        </w:rPr>
        <w:t xml:space="preserve"> 필터로 복원한 영상들이다.</w:t>
      </w:r>
      <w:r>
        <w:t xml:space="preserve"> </w:t>
      </w:r>
      <w:r>
        <w:rPr>
          <w:rFonts w:hint="eastAsia"/>
        </w:rPr>
        <w:t xml:space="preserve">평균값 필터의 경우는 </w:t>
      </w:r>
      <w:r w:rsidR="00276B6D">
        <w:rPr>
          <w:rFonts w:hint="eastAsia"/>
        </w:rPr>
        <w:t>주변 인접한 픽셀들의 평균값을</w:t>
      </w:r>
      <w:r w:rsidR="00276B6D">
        <w:t xml:space="preserve"> </w:t>
      </w:r>
      <w:r w:rsidR="00276B6D">
        <w:rPr>
          <w:rFonts w:hint="eastAsia"/>
        </w:rPr>
        <w:t xml:space="preserve">구하는 특성상 </w:t>
      </w:r>
      <w:proofErr w:type="spellStart"/>
      <w:r w:rsidR="00276B6D">
        <w:rPr>
          <w:rFonts w:hint="eastAsia"/>
        </w:rPr>
        <w:t>가우시안</w:t>
      </w:r>
      <w:proofErr w:type="spellEnd"/>
      <w:r w:rsidR="00276B6D">
        <w:rPr>
          <w:rFonts w:hint="eastAsia"/>
        </w:rPr>
        <w:t xml:space="preserve"> 노이즈의 복원에는 탁월하지만 픽셀 값의 평균 자체를 변화시키는 </w:t>
      </w:r>
      <w:r w:rsidR="00276B6D">
        <w:t xml:space="preserve">salt &amp; pepper </w:t>
      </w:r>
      <w:r w:rsidR="00276B6D">
        <w:rPr>
          <w:rFonts w:hint="eastAsia"/>
        </w:rPr>
        <w:t>노이즈의 복원에는</w:t>
      </w:r>
      <w:r w:rsidR="00276B6D">
        <w:t xml:space="preserve"> </w:t>
      </w:r>
      <w:r w:rsidR="00276B6D">
        <w:rPr>
          <w:rFonts w:hint="eastAsia"/>
        </w:rPr>
        <w:t>효과가 미흡함을 확인할 수 있다.</w:t>
      </w:r>
      <w:r w:rsidR="00276B6D">
        <w:t xml:space="preserve"> </w:t>
      </w:r>
      <w:r w:rsidR="00276B6D">
        <w:rPr>
          <w:rFonts w:hint="eastAsia"/>
        </w:rPr>
        <w:t xml:space="preserve">하지만 </w:t>
      </w:r>
      <w:proofErr w:type="spellStart"/>
      <w:r w:rsidR="00276B6D">
        <w:rPr>
          <w:rFonts w:hint="eastAsia"/>
        </w:rPr>
        <w:t>중간값</w:t>
      </w:r>
      <w:proofErr w:type="spellEnd"/>
      <w:r w:rsidR="00276B6D">
        <w:rPr>
          <w:rFonts w:hint="eastAsia"/>
        </w:rPr>
        <w:t xml:space="preserve"> 필터의 경우는 </w:t>
      </w:r>
      <w:proofErr w:type="spellStart"/>
      <w:r w:rsidR="00276B6D">
        <w:rPr>
          <w:rFonts w:hint="eastAsia"/>
        </w:rPr>
        <w:t>가우시안</w:t>
      </w:r>
      <w:proofErr w:type="spellEnd"/>
      <w:r w:rsidR="00276B6D">
        <w:rPr>
          <w:rFonts w:hint="eastAsia"/>
        </w:rPr>
        <w:t xml:space="preserve"> 노이즈와 </w:t>
      </w:r>
      <w:r w:rsidR="00276B6D">
        <w:t xml:space="preserve">slat and pepper </w:t>
      </w:r>
      <w:r w:rsidR="00276B6D">
        <w:rPr>
          <w:rFonts w:hint="eastAsia"/>
        </w:rPr>
        <w:t>노이즈 양쪽 모두의 복원에 효과적임을 확인할 수 있다.</w:t>
      </w:r>
      <w:r w:rsidR="00276B6D">
        <w:t xml:space="preserve"> </w:t>
      </w:r>
      <w:r w:rsidR="00276B6D">
        <w:rPr>
          <w:rFonts w:hint="eastAsia"/>
        </w:rPr>
        <w:t xml:space="preserve">특이 </w:t>
      </w:r>
      <w:r w:rsidR="00276B6D">
        <w:t xml:space="preserve">salt and pepper </w:t>
      </w:r>
      <w:r w:rsidR="00276B6D">
        <w:rPr>
          <w:rFonts w:hint="eastAsia"/>
        </w:rPr>
        <w:t>노이즈의 복원에 있어서는 효과가 탁월함을 확인할 수 있다.</w:t>
      </w:r>
    </w:p>
    <w:p w14:paraId="791F8900" w14:textId="49D7AECC" w:rsidR="00F95F10" w:rsidRDefault="00F95F10" w:rsidP="00F95F10"/>
    <w:p w14:paraId="7259B43A" w14:textId="76641964" w:rsidR="00F95F10" w:rsidRDefault="00F95F10" w:rsidP="00F95F10"/>
    <w:p w14:paraId="31454781" w14:textId="77777777" w:rsidR="00F95F10" w:rsidRDefault="00F95F10" w:rsidP="00F95F10">
      <w:pPr>
        <w:rPr>
          <w:rFonts w:hint="eastAsia"/>
        </w:rPr>
      </w:pPr>
    </w:p>
    <w:p w14:paraId="3BBA8B78" w14:textId="70ADD3EC" w:rsidR="00ED53FC" w:rsidRDefault="00ED53FC" w:rsidP="00ED53FC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W</w:t>
      </w:r>
      <w:r>
        <w:t>iener filter</w:t>
      </w:r>
      <w:r w:rsidR="00F95F10">
        <w:t xml:space="preserve"> by size</w:t>
      </w:r>
    </w:p>
    <w:p w14:paraId="5EC007CB" w14:textId="3ECC641F" w:rsidR="00F95F10" w:rsidRDefault="00F95F10" w:rsidP="00F95F10">
      <w:pPr>
        <w:pStyle w:val="a3"/>
        <w:numPr>
          <w:ilvl w:val="3"/>
          <w:numId w:val="3"/>
        </w:numPr>
        <w:ind w:leftChars="0"/>
      </w:pPr>
      <w:r>
        <w:rPr>
          <w:rFonts w:hint="eastAsia"/>
        </w:rPr>
        <w:t>G</w:t>
      </w:r>
      <w:r>
        <w:t>aussian</w:t>
      </w:r>
    </w:p>
    <w:p w14:paraId="37AC2528" w14:textId="3B35F168" w:rsidR="00F95F10" w:rsidRDefault="00F95F10" w:rsidP="00F95F10">
      <w:r>
        <w:rPr>
          <w:rFonts w:hint="eastAsia"/>
          <w:noProof/>
        </w:rPr>
        <w:drawing>
          <wp:inline distT="0" distB="0" distL="0" distR="0" wp14:anchorId="3DC46647" wp14:editId="06C47E82">
            <wp:extent cx="6645910" cy="62331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가우시안 노이즈에 비너 필터 사이즈별 적용영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F4C1" w14:textId="4B0C5F03" w:rsidR="00276B6D" w:rsidRDefault="00276B6D" w:rsidP="00F95F10"/>
    <w:p w14:paraId="34A5DA32" w14:textId="59B07D6A" w:rsidR="00276B6D" w:rsidRDefault="00276B6D" w:rsidP="00F95F10"/>
    <w:p w14:paraId="62C82FC3" w14:textId="34DD2707" w:rsidR="00276B6D" w:rsidRDefault="00276B6D" w:rsidP="00F95F10"/>
    <w:p w14:paraId="232F138F" w14:textId="600E0A85" w:rsidR="00276B6D" w:rsidRDefault="00276B6D" w:rsidP="00F95F10"/>
    <w:p w14:paraId="15B68BA7" w14:textId="17183866" w:rsidR="00276B6D" w:rsidRDefault="00276B6D" w:rsidP="00F95F10"/>
    <w:p w14:paraId="17385369" w14:textId="66E49904" w:rsidR="00276B6D" w:rsidRDefault="00276B6D" w:rsidP="00F95F10"/>
    <w:p w14:paraId="6ACF1F4B" w14:textId="26F06F37" w:rsidR="00276B6D" w:rsidRDefault="00276B6D" w:rsidP="00F95F10"/>
    <w:p w14:paraId="70E76B44" w14:textId="77777777" w:rsidR="00276B6D" w:rsidRDefault="00276B6D" w:rsidP="00F95F10">
      <w:pPr>
        <w:rPr>
          <w:rFonts w:hint="eastAsia"/>
        </w:rPr>
      </w:pPr>
    </w:p>
    <w:p w14:paraId="239E1D41" w14:textId="2AE988E2" w:rsidR="00F95F10" w:rsidRDefault="00F95F10" w:rsidP="00F95F10">
      <w:pPr>
        <w:pStyle w:val="a3"/>
        <w:numPr>
          <w:ilvl w:val="3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S</w:t>
      </w:r>
      <w:r>
        <w:t>alt &amp; Pepper</w:t>
      </w:r>
    </w:p>
    <w:p w14:paraId="2D9226AB" w14:textId="790B0B2F" w:rsidR="00F95F10" w:rsidRDefault="00F95F10" w:rsidP="00F95F10">
      <w:r>
        <w:rPr>
          <w:rFonts w:hint="eastAsia"/>
          <w:noProof/>
        </w:rPr>
        <w:drawing>
          <wp:inline distT="0" distB="0" distL="0" distR="0" wp14:anchorId="5CBE9779" wp14:editId="18ADF75E">
            <wp:extent cx="6645910" cy="61791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t and pepper 에 비너 필터 사이즈별 적용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F11A" w14:textId="0B73AB66" w:rsidR="00276B6D" w:rsidRDefault="00276B6D" w:rsidP="00F95F10">
      <w:proofErr w:type="gramStart"/>
      <w:r>
        <w:rPr>
          <w:rFonts w:hint="eastAsia"/>
        </w:rPr>
        <w:t xml:space="preserve">고찰 </w:t>
      </w:r>
      <w:r>
        <w:t>)</w:t>
      </w:r>
      <w:proofErr w:type="gramEnd"/>
      <w:r>
        <w:t xml:space="preserve"> wiener filter</w:t>
      </w:r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노이즈와 </w:t>
      </w:r>
      <w:r>
        <w:t xml:space="preserve">salt and pepper </w:t>
      </w:r>
      <w:r>
        <w:rPr>
          <w:rFonts w:hint="eastAsia"/>
        </w:rPr>
        <w:t>노이즈 복원</w:t>
      </w:r>
      <w:r>
        <w:t xml:space="preserve"> </w:t>
      </w:r>
      <w:r>
        <w:rPr>
          <w:rFonts w:hint="eastAsia"/>
        </w:rPr>
        <w:t>영상이다.</w:t>
      </w:r>
      <w:r>
        <w:t xml:space="preserve"> </w:t>
      </w:r>
      <w:proofErr w:type="spellStart"/>
      <w:r w:rsidR="00CC4FC8">
        <w:rPr>
          <w:rFonts w:hint="eastAsia"/>
        </w:rPr>
        <w:t>가우시안</w:t>
      </w:r>
      <w:proofErr w:type="spellEnd"/>
      <w:r w:rsidR="00CC4FC8">
        <w:rPr>
          <w:rFonts w:hint="eastAsia"/>
        </w:rPr>
        <w:t xml:space="preserve"> 노이즈의 경우는 필터의 사이즈가 </w:t>
      </w:r>
      <w:r w:rsidR="00CC4FC8">
        <w:t xml:space="preserve">5*5, 7*7 </w:t>
      </w:r>
      <w:r w:rsidR="00CC4FC8">
        <w:rPr>
          <w:rFonts w:hint="eastAsia"/>
        </w:rPr>
        <w:t xml:space="preserve">정도만 되도 탁월한 효과를 보임을 알 수 있지만 </w:t>
      </w:r>
      <w:r w:rsidR="00BF7884">
        <w:t xml:space="preserve">salt and pepper </w:t>
      </w:r>
      <w:r w:rsidR="00BF7884">
        <w:rPr>
          <w:rFonts w:hint="eastAsia"/>
        </w:rPr>
        <w:t>노이즈의 경우 작은 사이즈의 필터에서는 노이즈가 조금씩 남아있고 1</w:t>
      </w:r>
      <w:r w:rsidR="00BF7884">
        <w:t xml:space="preserve">3*13 </w:t>
      </w:r>
      <w:r w:rsidR="00BF7884">
        <w:rPr>
          <w:rFonts w:hint="eastAsia"/>
        </w:rPr>
        <w:t>이상의 큰 사이즈의 필터를 적용해야 대부분의 노이즈가 제거됨을 확인할 수 있다</w:t>
      </w:r>
      <w:r w:rsidR="00BF7884">
        <w:t xml:space="preserve">. </w:t>
      </w:r>
      <w:r w:rsidR="00BF7884">
        <w:rPr>
          <w:rFonts w:hint="eastAsia"/>
        </w:rPr>
        <w:t xml:space="preserve">하지만 큰 사이즈의 필터에서도 </w:t>
      </w:r>
      <w:proofErr w:type="spellStart"/>
      <w:r w:rsidR="00BF7884">
        <w:rPr>
          <w:rFonts w:hint="eastAsia"/>
        </w:rPr>
        <w:t>가우시안</w:t>
      </w:r>
      <w:proofErr w:type="spellEnd"/>
      <w:r w:rsidR="00BF7884">
        <w:rPr>
          <w:rFonts w:hint="eastAsia"/>
        </w:rPr>
        <w:t xml:space="preserve"> 노이즈의 경우와는 다르게 급격한 </w:t>
      </w:r>
      <w:proofErr w:type="spellStart"/>
      <w:r w:rsidR="00BF7884">
        <w:rPr>
          <w:rFonts w:hint="eastAsia"/>
        </w:rPr>
        <w:t>픽셀값의</w:t>
      </w:r>
      <w:proofErr w:type="spellEnd"/>
      <w:r w:rsidR="00BF7884">
        <w:rPr>
          <w:rFonts w:hint="eastAsia"/>
        </w:rPr>
        <w:t xml:space="preserve"> 변화가 발생하는 </w:t>
      </w:r>
      <w:r w:rsidR="00BF7884">
        <w:t>edge</w:t>
      </w:r>
      <w:r w:rsidR="00BF7884">
        <w:rPr>
          <w:rFonts w:hint="eastAsia"/>
        </w:rPr>
        <w:t>에 위치하는 노이즈들은 제대로 제거되지 않음을 확인할 수 있다. 그리고 필터의 사이즈가 커질수록 외곽에 있는 e</w:t>
      </w:r>
      <w:r w:rsidR="00BF7884">
        <w:t>dge</w:t>
      </w:r>
      <w:r w:rsidR="00BF7884">
        <w:rPr>
          <w:rFonts w:hint="eastAsia"/>
        </w:rPr>
        <w:t xml:space="preserve">들 그 자체가 </w:t>
      </w:r>
      <w:proofErr w:type="spellStart"/>
      <w:r w:rsidR="00BF7884">
        <w:rPr>
          <w:rFonts w:hint="eastAsia"/>
        </w:rPr>
        <w:t>뭉개져</w:t>
      </w:r>
      <w:proofErr w:type="spellEnd"/>
      <w:r w:rsidR="00BF7884">
        <w:rPr>
          <w:rFonts w:hint="eastAsia"/>
        </w:rPr>
        <w:t xml:space="preserve"> 버림을 확인할 수 있다.</w:t>
      </w:r>
    </w:p>
    <w:p w14:paraId="6EE885C8" w14:textId="39F55A03" w:rsidR="00BF7884" w:rsidRDefault="00BF7884" w:rsidP="00F95F10">
      <w:r>
        <w:rPr>
          <w:rFonts w:hint="eastAsia"/>
        </w:rPr>
        <w:t xml:space="preserve"> 이러한 결과들을 통해서 </w:t>
      </w:r>
      <w:r>
        <w:t xml:space="preserve">noise </w:t>
      </w:r>
      <w:r>
        <w:rPr>
          <w:rFonts w:hint="eastAsia"/>
        </w:rPr>
        <w:t xml:space="preserve">가 적용된 영상들의 경우에는 </w:t>
      </w:r>
      <w:r>
        <w:t xml:space="preserve">wiener </w:t>
      </w:r>
      <w:r>
        <w:rPr>
          <w:rFonts w:hint="eastAsia"/>
        </w:rPr>
        <w:t xml:space="preserve">필터보다는 </w:t>
      </w:r>
      <w:proofErr w:type="spellStart"/>
      <w:r>
        <w:rPr>
          <w:rFonts w:hint="eastAsia"/>
        </w:rPr>
        <w:t>중간값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평균값 필터를 적용해 주는 것이 더 효과적일 것으로 생각할 수 있다.</w:t>
      </w:r>
    </w:p>
    <w:p w14:paraId="148AF830" w14:textId="32600DC6" w:rsidR="00BF7884" w:rsidRDefault="00BF7884" w:rsidP="00F95F10"/>
    <w:p w14:paraId="29FD3195" w14:textId="7163F3FF" w:rsidR="00BF7884" w:rsidRDefault="00BF7884" w:rsidP="00F95F10"/>
    <w:p w14:paraId="229479CC" w14:textId="77777777" w:rsidR="00BF7884" w:rsidRDefault="00BF7884" w:rsidP="00F95F10">
      <w:pPr>
        <w:rPr>
          <w:rFonts w:hint="eastAsia"/>
        </w:rPr>
      </w:pPr>
    </w:p>
    <w:p w14:paraId="3A195E0A" w14:textId="12FB6751" w:rsidR="0088784D" w:rsidRDefault="00BF7884" w:rsidP="0088784D">
      <w:pPr>
        <w:pStyle w:val="a3"/>
        <w:numPr>
          <w:ilvl w:val="0"/>
          <w:numId w:val="3"/>
        </w:numPr>
        <w:ind w:leftChars="0"/>
      </w:pPr>
      <w:r>
        <w:lastRenderedPageBreak/>
        <w:t>Restoration of degraded image</w:t>
      </w:r>
    </w:p>
    <w:p w14:paraId="30148E0C" w14:textId="3B0D0F6E" w:rsidR="004B1063" w:rsidRDefault="00BF7884" w:rsidP="004B1063">
      <w:pPr>
        <w:pStyle w:val="a3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출력 결과물</w:t>
      </w:r>
    </w:p>
    <w:p w14:paraId="67957EB8" w14:textId="7F15BD8F" w:rsidR="004B1063" w:rsidRDefault="004B1063" w:rsidP="00BF7884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I</w:t>
      </w:r>
      <w:r>
        <w:t>nverse filter</w:t>
      </w:r>
    </w:p>
    <w:p w14:paraId="0016058C" w14:textId="5C78D851" w:rsidR="004B1063" w:rsidRDefault="002A5410" w:rsidP="004B1063">
      <w:r>
        <w:rPr>
          <w:rFonts w:hint="eastAsia"/>
          <w:noProof/>
        </w:rPr>
        <w:drawing>
          <wp:inline distT="0" distB="0" distL="0" distR="0" wp14:anchorId="598C1C0E" wp14:editId="1144714B">
            <wp:extent cx="6645910" cy="59505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8993" w14:textId="261D8054" w:rsidR="002A5410" w:rsidRDefault="002A5410" w:rsidP="004B1063"/>
    <w:p w14:paraId="54D0EBA2" w14:textId="6DEC8CE0" w:rsidR="002A5410" w:rsidRDefault="002A5410" w:rsidP="004B1063"/>
    <w:p w14:paraId="26E56437" w14:textId="494248C1" w:rsidR="002A5410" w:rsidRDefault="002A5410" w:rsidP="004B1063"/>
    <w:p w14:paraId="0EEDE57D" w14:textId="5789A9ED" w:rsidR="002A5410" w:rsidRDefault="002A5410" w:rsidP="004B1063"/>
    <w:p w14:paraId="5748C7CE" w14:textId="1E261A75" w:rsidR="002A5410" w:rsidRDefault="002A5410" w:rsidP="004B1063"/>
    <w:p w14:paraId="36D1AE35" w14:textId="2514E778" w:rsidR="002A5410" w:rsidRDefault="002A5410" w:rsidP="004B1063"/>
    <w:p w14:paraId="2E00B39F" w14:textId="6BF7AA1C" w:rsidR="002A5410" w:rsidRDefault="002A5410" w:rsidP="004B1063"/>
    <w:p w14:paraId="1745DBBA" w14:textId="77777777" w:rsidR="002A5410" w:rsidRDefault="002A5410" w:rsidP="004B1063">
      <w:pPr>
        <w:rPr>
          <w:rFonts w:hint="eastAsia"/>
        </w:rPr>
      </w:pPr>
    </w:p>
    <w:p w14:paraId="01BC728D" w14:textId="18485B68" w:rsidR="004B1063" w:rsidRDefault="004B1063" w:rsidP="00BF7884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W</w:t>
      </w:r>
      <w:r>
        <w:t>iener filter</w:t>
      </w:r>
    </w:p>
    <w:p w14:paraId="4BEFE380" w14:textId="6C61FF70" w:rsidR="002A5410" w:rsidRDefault="002A5410" w:rsidP="002A54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8B2BE9" wp14:editId="510949D3">
            <wp:extent cx="6323224" cy="566166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en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52" cy="56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509E" w14:textId="086B2502" w:rsidR="004B1063" w:rsidRDefault="002A5410" w:rsidP="00BF7884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D</w:t>
      </w:r>
      <w:r>
        <w:t>ifference between degraded image</w:t>
      </w:r>
      <w:r w:rsidR="008439D5">
        <w:t xml:space="preserve"> &amp; </w:t>
      </w:r>
      <w:r w:rsidR="008439D5">
        <w:rPr>
          <w:rFonts w:hint="eastAsia"/>
        </w:rPr>
        <w:t>h</w:t>
      </w:r>
      <w:r w:rsidR="008439D5">
        <w:t>istogram</w:t>
      </w:r>
    </w:p>
    <w:p w14:paraId="6944223E" w14:textId="0983F53C" w:rsidR="002A5410" w:rsidRDefault="002A5410" w:rsidP="002A5410">
      <w:r>
        <w:rPr>
          <w:rFonts w:hint="eastAsia"/>
          <w:noProof/>
        </w:rPr>
        <w:drawing>
          <wp:inline distT="0" distB="0" distL="0" distR="0" wp14:anchorId="7C0FC2B1" wp14:editId="51E9A068">
            <wp:extent cx="6645910" cy="305181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f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1D3" w14:textId="2BE5E498" w:rsidR="008439D5" w:rsidRDefault="008439D5" w:rsidP="002A541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D7F5F8E" wp14:editId="308A760B">
            <wp:extent cx="6645910" cy="32397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gradedhi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372C" w14:textId="3D54A958" w:rsidR="008439D5" w:rsidRDefault="002A5410" w:rsidP="002A5410">
      <w:pPr>
        <w:rPr>
          <w:rFonts w:hint="eastAsia"/>
        </w:rPr>
      </w:pPr>
      <w:proofErr w:type="gramStart"/>
      <w:r>
        <w:rPr>
          <w:rFonts w:hint="eastAsia"/>
        </w:rPr>
        <w:t xml:space="preserve">고찰 </w:t>
      </w:r>
      <w:r>
        <w:t>)</w:t>
      </w:r>
      <w:proofErr w:type="gramEnd"/>
      <w:r>
        <w:rPr>
          <w:rFonts w:hint="eastAsia"/>
        </w:rPr>
        <w:t xml:space="preserve"> </w:t>
      </w:r>
      <w:r>
        <w:t>inverse filter</w:t>
      </w:r>
      <w:r>
        <w:rPr>
          <w:rFonts w:hint="eastAsia"/>
        </w:rPr>
        <w:t xml:space="preserve">를 통해 가해졌던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필터를 역으로 적용한 결과 주어진 이미지와 비교했을 때 </w:t>
      </w:r>
      <w:r w:rsidR="008439D5">
        <w:rPr>
          <w:rFonts w:hint="eastAsia"/>
        </w:rPr>
        <w:t>육안 상으로 다소 필터를 가해준 영상이 더</w:t>
      </w:r>
      <w:r w:rsidR="008439D5">
        <w:t xml:space="preserve"> </w:t>
      </w:r>
      <w:r w:rsidR="008439D5">
        <w:rPr>
          <w:rFonts w:hint="eastAsia"/>
        </w:rPr>
        <w:t>많이 번진 것처럼 보이고 이미지 픽셀 히스토그램을 비교한 결과도 전체적으로 픽셀 값의 편차가 줄어든 것을 확인할 수 있다.</w:t>
      </w:r>
      <w:r w:rsidR="008439D5">
        <w:t xml:space="preserve"> Wiener filter</w:t>
      </w:r>
      <w:r w:rsidR="008439D5">
        <w:rPr>
          <w:rFonts w:hint="eastAsia"/>
        </w:rPr>
        <w:t xml:space="preserve">를 적용한 결과는 육안상으로는 차이를 식별할 수 없었고 히스토그램을 통한 비교는 </w:t>
      </w:r>
      <w:r w:rsidR="008439D5">
        <w:t xml:space="preserve">wiener </w:t>
      </w:r>
      <w:r w:rsidR="008439D5">
        <w:rPr>
          <w:rFonts w:hint="eastAsia"/>
        </w:rPr>
        <w:t xml:space="preserve">필터를 사용한 결과 </w:t>
      </w:r>
      <w:proofErr w:type="spellStart"/>
      <w:r w:rsidR="008439D5">
        <w:rPr>
          <w:rFonts w:hint="eastAsia"/>
        </w:rPr>
        <w:t>픽셀값이</w:t>
      </w:r>
      <w:proofErr w:type="spellEnd"/>
      <w:r w:rsidR="008439D5">
        <w:rPr>
          <w:rFonts w:hint="eastAsia"/>
        </w:rPr>
        <w:t xml:space="preserve"> </w:t>
      </w:r>
      <w:r w:rsidR="008439D5">
        <w:t xml:space="preserve">0.1 </w:t>
      </w:r>
      <w:r w:rsidR="008439D5">
        <w:rPr>
          <w:rFonts w:hint="eastAsia"/>
        </w:rPr>
        <w:t>부근에 해당하는 픽셀들의 비율이 조금 늘어남을 확인할 수 있다.</w:t>
      </w:r>
      <w:bookmarkStart w:id="0" w:name="_GoBack"/>
      <w:bookmarkEnd w:id="0"/>
    </w:p>
    <w:sectPr w:rsidR="008439D5" w:rsidSect="007B463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F48E4"/>
    <w:multiLevelType w:val="hybridMultilevel"/>
    <w:tmpl w:val="D8583EBC"/>
    <w:lvl w:ilvl="0" w:tplc="33D4C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6AE9936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3197E30"/>
    <w:multiLevelType w:val="hybridMultilevel"/>
    <w:tmpl w:val="BE44B760"/>
    <w:lvl w:ilvl="0" w:tplc="A70282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9941416"/>
    <w:multiLevelType w:val="hybridMultilevel"/>
    <w:tmpl w:val="932EF924"/>
    <w:lvl w:ilvl="0" w:tplc="C6FC6D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2A9"/>
    <w:rsid w:val="00276B6D"/>
    <w:rsid w:val="002A5410"/>
    <w:rsid w:val="004B1063"/>
    <w:rsid w:val="005B5A7F"/>
    <w:rsid w:val="00617EAD"/>
    <w:rsid w:val="00691207"/>
    <w:rsid w:val="007B4638"/>
    <w:rsid w:val="008439D5"/>
    <w:rsid w:val="008712C6"/>
    <w:rsid w:val="0088784D"/>
    <w:rsid w:val="00927EBA"/>
    <w:rsid w:val="009C3E2E"/>
    <w:rsid w:val="00BF7884"/>
    <w:rsid w:val="00CB7CE5"/>
    <w:rsid w:val="00CC4FC8"/>
    <w:rsid w:val="00D602A9"/>
    <w:rsid w:val="00ED53FC"/>
    <w:rsid w:val="00F95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E993D"/>
  <w15:chartTrackingRefBased/>
  <w15:docId w15:val="{6DE393F3-AE90-450E-9430-7C91281F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784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장석우</dc:creator>
  <cp:keywords/>
  <dc:description/>
  <cp:lastModifiedBy>장석우</cp:lastModifiedBy>
  <cp:revision>4</cp:revision>
  <dcterms:created xsi:type="dcterms:W3CDTF">2017-11-08T05:32:00Z</dcterms:created>
  <dcterms:modified xsi:type="dcterms:W3CDTF">2017-11-08T10:30:00Z</dcterms:modified>
</cp:coreProperties>
</file>