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94" w:rsidRDefault="00361760" w:rsidP="003617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760">
        <w:rPr>
          <w:rFonts w:ascii="Times New Roman" w:hAnsi="Times New Roman" w:cs="Times New Roman"/>
          <w:b/>
          <w:sz w:val="24"/>
          <w:szCs w:val="24"/>
        </w:rPr>
        <w:t>DIVERSITY WEBSITE UPDATES</w:t>
      </w:r>
    </w:p>
    <w:p w:rsidR="00361760" w:rsidRPr="00CF02B9" w:rsidRDefault="00CF02B9" w:rsidP="00CF02B9">
      <w:pPr>
        <w:rPr>
          <w:rFonts w:ascii="Times New Roman" w:hAnsi="Times New Roman" w:cs="Times New Roman"/>
          <w:i/>
          <w:sz w:val="24"/>
          <w:szCs w:val="24"/>
        </w:rPr>
      </w:pPr>
      <w:r w:rsidRPr="00CF02B9">
        <w:rPr>
          <w:rFonts w:ascii="Times New Roman" w:hAnsi="Times New Roman" w:cs="Times New Roman"/>
          <w:i/>
          <w:sz w:val="24"/>
          <w:szCs w:val="24"/>
        </w:rPr>
        <w:t xml:space="preserve">(In </w:t>
      </w:r>
      <w:r>
        <w:rPr>
          <w:rFonts w:ascii="Times New Roman" w:hAnsi="Times New Roman" w:cs="Times New Roman"/>
          <w:i/>
          <w:sz w:val="24"/>
          <w:szCs w:val="24"/>
        </w:rPr>
        <w:t xml:space="preserve">order of </w:t>
      </w:r>
      <w:r w:rsidRPr="00CF02B9">
        <w:rPr>
          <w:rFonts w:ascii="Times New Roman" w:hAnsi="Times New Roman" w:cs="Times New Roman"/>
          <w:i/>
          <w:sz w:val="24"/>
          <w:szCs w:val="24"/>
        </w:rPr>
        <w:t>priority)</w:t>
      </w:r>
    </w:p>
    <w:p w:rsidR="00361760" w:rsidRDefault="00BD0A52" w:rsidP="0036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on bottom of web page </w:t>
      </w:r>
      <w:r w:rsidRPr="00BD0A52">
        <w:rPr>
          <w:rFonts w:ascii="Times New Roman" w:hAnsi="Times New Roman" w:cs="Times New Roman"/>
          <w:color w:val="FF0000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, “</w:t>
      </w:r>
      <w:r w:rsidR="00361760">
        <w:rPr>
          <w:rFonts w:ascii="Times New Roman" w:hAnsi="Times New Roman" w:cs="Times New Roman"/>
          <w:sz w:val="24"/>
          <w:szCs w:val="24"/>
        </w:rPr>
        <w:t xml:space="preserve">Do you have any questions or comments?  If so, please contact, </w:t>
      </w:r>
      <w:r w:rsidR="00361760" w:rsidRPr="00BD0A52">
        <w:rPr>
          <w:rFonts w:ascii="Times New Roman" w:hAnsi="Times New Roman" w:cs="Times New Roman"/>
          <w:color w:val="FF0000"/>
          <w:sz w:val="24"/>
          <w:szCs w:val="24"/>
        </w:rPr>
        <w:t>Serena D. Leong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61760" w:rsidRDefault="00361760" w:rsidP="003617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E4470" w:rsidRPr="001E6E85" w:rsidRDefault="00BE4470" w:rsidP="00BE4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Share Section – Employee contributions go to a repository page</w:t>
      </w:r>
    </w:p>
    <w:p w:rsidR="00BE4470" w:rsidRPr="001E6E85" w:rsidRDefault="00BE4470" w:rsidP="00BE4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Added process to check every Monday.  Lacey or I will post entries within 48 hrs.  If there are any questions on appropriateness of content review with NHJ or PC.</w:t>
      </w:r>
    </w:p>
    <w:p w:rsidR="00BE4470" w:rsidRDefault="00BE4470" w:rsidP="00BE4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760" w:rsidRDefault="00BD0A52" w:rsidP="00BD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all </w:t>
      </w:r>
      <w:r w:rsidRPr="0060242A">
        <w:rPr>
          <w:rFonts w:ascii="Times New Roman" w:hAnsi="Times New Roman" w:cs="Times New Roman"/>
          <w:color w:val="FF0000"/>
          <w:sz w:val="24"/>
          <w:szCs w:val="24"/>
        </w:rPr>
        <w:t>Polo</w:t>
      </w:r>
      <w:r>
        <w:rPr>
          <w:rFonts w:ascii="Times New Roman" w:hAnsi="Times New Roman" w:cs="Times New Roman"/>
          <w:sz w:val="24"/>
          <w:szCs w:val="24"/>
        </w:rPr>
        <w:t xml:space="preserve"> Ralph Lauren on site and replace with Ralph Lauren </w:t>
      </w:r>
    </w:p>
    <w:p w:rsidR="00BD0A52" w:rsidRDefault="00BD0A52" w:rsidP="00BD0A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A52" w:rsidRDefault="00BD0A52" w:rsidP="00BD0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to reflect the most up to date entries</w:t>
      </w:r>
      <w:r w:rsidR="00544276">
        <w:rPr>
          <w:rFonts w:ascii="Times New Roman" w:hAnsi="Times New Roman" w:cs="Times New Roman"/>
          <w:sz w:val="24"/>
          <w:szCs w:val="24"/>
        </w:rPr>
        <w:t xml:space="preserve"> and corresponding image (recipes, books, quotes etc.)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overlapping text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date of entry?</w:t>
      </w:r>
    </w:p>
    <w:p w:rsidR="00544276" w:rsidRDefault="00544276" w:rsidP="005442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4276" w:rsidRDefault="00544276" w:rsidP="0054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Hello to section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EE’s who are no longer with the company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titles</w:t>
      </w:r>
    </w:p>
    <w:p w:rsidR="00544276" w:rsidRDefault="00544276" w:rsidP="005442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4276" w:rsidRDefault="00544276" w:rsidP="0054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Names &amp; Titles of EE’s spotlighted or remove title</w:t>
      </w:r>
    </w:p>
    <w:p w:rsidR="00CF02B9" w:rsidRDefault="00CF02B9" w:rsidP="00CF02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2B9" w:rsidRDefault="00CF02B9" w:rsidP="00CF0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from Ralph</w:t>
      </w:r>
    </w:p>
    <w:p w:rsidR="00CF02B9" w:rsidRDefault="00CF02B9" w:rsidP="00CF0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 – Update welcoming letter, make it more accurate i.e. # of EE’s, remove Polo etc.  (Turn off audio?  Audio and letter will be different.)</w:t>
      </w:r>
    </w:p>
    <w:p w:rsidR="00CF02B9" w:rsidRDefault="00CF02B9" w:rsidP="00CF0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2* – Archive welcoming letter and give it a name i.e. “Diversity Website Launch Letter Oct. 2009”  (It will still be accessible on the site.)</w:t>
      </w:r>
    </w:p>
    <w:p w:rsidR="00712DC3" w:rsidRDefault="00712DC3" w:rsidP="00712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3 - </w:t>
      </w:r>
      <w:r w:rsidRPr="00712DC3">
        <w:rPr>
          <w:rFonts w:ascii="Times New Roman" w:hAnsi="Times New Roman" w:cs="Times New Roman"/>
          <w:sz w:val="24"/>
          <w:szCs w:val="24"/>
        </w:rPr>
        <w:t>Extract the following quote from the audio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2DC3" w:rsidRPr="00712DC3" w:rsidRDefault="00712DC3" w:rsidP="00712D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274D8" wp14:editId="51A979E7">
            <wp:extent cx="4762500" cy="428625"/>
            <wp:effectExtent l="0" t="0" r="0" b="9525"/>
            <wp:docPr id="1" name="Picture 1" descr="cid:image002.jpg@01CED564.DB4EE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ED564.DB4EE6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C3" w:rsidRPr="00712DC3" w:rsidRDefault="00712DC3" w:rsidP="00712DC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12DC3">
        <w:rPr>
          <w:rFonts w:ascii="Times New Roman" w:hAnsi="Times New Roman" w:cs="Times New Roman"/>
          <w:sz w:val="24"/>
          <w:szCs w:val="24"/>
        </w:rPr>
        <w:t>Visual created to go along with it – for example the text of the quote to appear in an animated fashion on a plain colored screen, or over some images in the background, as it is spoken by RL (starting with “Each of you…”</w:t>
      </w:r>
    </w:p>
    <w:p w:rsidR="00CF02B9" w:rsidRPr="00712DC3" w:rsidRDefault="00712DC3" w:rsidP="00712DC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12DC3">
        <w:rPr>
          <w:rFonts w:ascii="Times New Roman" w:hAnsi="Times New Roman" w:cs="Times New Roman"/>
          <w:sz w:val="24"/>
          <w:szCs w:val="24"/>
        </w:rPr>
        <w:t>elect new, more current images to flash to the left of the quote</w:t>
      </w:r>
    </w:p>
    <w:p w:rsidR="00544276" w:rsidRPr="00712DC3" w:rsidRDefault="00544276" w:rsidP="0054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276" w:rsidRDefault="00544276" w:rsidP="00544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Council Section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all pictures </w:t>
      </w:r>
      <w:r w:rsidRPr="00544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interim “picture coming soon…”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list of members on councils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intro and mention EU &amp; Asia Diversity Councils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 - to all Diversity council chairs/leads a picture will be taken at the next meeting which will be posted on the Diversity website.  Please wear what you normally would wear etc.</w:t>
      </w:r>
    </w:p>
    <w:p w:rsidR="00544276" w:rsidRDefault="00544276" w:rsidP="00544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 photos to be taken of individual Diversity Synthesis </w:t>
      </w:r>
      <w:r w:rsidR="00723FE6">
        <w:rPr>
          <w:rFonts w:ascii="Times New Roman" w:hAnsi="Times New Roman" w:cs="Times New Roman"/>
          <w:sz w:val="24"/>
          <w:szCs w:val="24"/>
        </w:rPr>
        <w:t>members.</w:t>
      </w:r>
    </w:p>
    <w:p w:rsidR="00723FE6" w:rsidRDefault="00723FE6" w:rsidP="00723F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3FE6" w:rsidRPr="001E6E85" w:rsidRDefault="00723FE6" w:rsidP="00723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Culture Audit</w:t>
      </w:r>
    </w:p>
    <w:p w:rsidR="00723FE6" w:rsidRPr="001E6E85" w:rsidRDefault="00723FE6" w:rsidP="00723F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Update paragraphs with audits that have been completed since 2009 (EU, Asia, US and Canada 2013)</w:t>
      </w:r>
    </w:p>
    <w:p w:rsidR="00CF02B9" w:rsidRPr="001E6E85" w:rsidRDefault="00CF02B9" w:rsidP="00CF02B9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723FE6" w:rsidRPr="001E6E85" w:rsidRDefault="00723FE6" w:rsidP="00723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 xml:space="preserve">Diversity Calendar </w:t>
      </w:r>
      <w:r w:rsidR="00B329D1" w:rsidRPr="001E6E85">
        <w:rPr>
          <w:rFonts w:ascii="Times New Roman" w:hAnsi="Times New Roman" w:cs="Times New Roman"/>
          <w:sz w:val="24"/>
          <w:szCs w:val="24"/>
          <w:highlight w:val="lightGray"/>
        </w:rPr>
        <w:t>–</w:t>
      </w: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:rsidR="00B329D1" w:rsidRPr="001E6E85" w:rsidRDefault="00B329D1" w:rsidP="00B32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Access approach – what is our “gold standard?”  (Aim - Diversity Calendar to be meaningful and balanced with Diversity holidays and by region.)</w:t>
      </w:r>
    </w:p>
    <w:p w:rsidR="00B329D1" w:rsidRPr="001E6E85" w:rsidRDefault="00B329D1" w:rsidP="00B32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Focus on locations where we have the most offices, stores, most dense population of EE’s.  (NY, NJ, NC, HK, Geneva, etc.)</w:t>
      </w:r>
    </w:p>
    <w:p w:rsidR="003B7C61" w:rsidRPr="001E6E85" w:rsidRDefault="00B329D1" w:rsidP="00B32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Disclaimer</w:t>
      </w:r>
      <w:r w:rsidR="00CF02B9" w:rsidRPr="001E6E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3B7C61" w:rsidRPr="001E6E85">
        <w:rPr>
          <w:rFonts w:ascii="Times New Roman" w:hAnsi="Times New Roman" w:cs="Times New Roman"/>
          <w:sz w:val="24"/>
          <w:szCs w:val="24"/>
          <w:highlight w:val="lightGray"/>
        </w:rPr>
        <w:t>–</w:t>
      </w:r>
      <w:r w:rsidR="00CF02B9" w:rsidRPr="001E6E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3B7C61" w:rsidRPr="001E6E85">
        <w:rPr>
          <w:rFonts w:ascii="Times New Roman" w:hAnsi="Times New Roman" w:cs="Times New Roman"/>
          <w:sz w:val="24"/>
          <w:szCs w:val="24"/>
          <w:highlight w:val="lightGray"/>
        </w:rPr>
        <w:t>It is our intent to highlight diversity events in a meaningful and balanced manner if you know of a great diversity related event not shown here please share.  We welcome contributions.</w:t>
      </w:r>
    </w:p>
    <w:p w:rsidR="003B7C61" w:rsidRPr="001E6E85" w:rsidRDefault="003B7C61" w:rsidP="003B7C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Regional content contributors who can vet and support the event</w:t>
      </w:r>
    </w:p>
    <w:p w:rsidR="00B329D1" w:rsidRPr="001E6E85" w:rsidRDefault="003B7C61" w:rsidP="00B32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 xml:space="preserve"> “Can’t find something to do…”  Check your local library or community college for more information</w:t>
      </w:r>
    </w:p>
    <w:p w:rsidR="003B7C61" w:rsidRPr="001E6E85" w:rsidRDefault="003B7C61" w:rsidP="003B7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Clean up visual consistency of posts</w:t>
      </w:r>
    </w:p>
    <w:p w:rsidR="003B7C61" w:rsidRPr="001E6E85" w:rsidRDefault="003B7C61" w:rsidP="003B7C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Archive past years</w:t>
      </w:r>
    </w:p>
    <w:p w:rsidR="00CF02B9" w:rsidRPr="001E6E85" w:rsidRDefault="00CF02B9" w:rsidP="00CF02B9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CF02B9" w:rsidRPr="001E6E85" w:rsidRDefault="00CF02B9" w:rsidP="00CF0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Post Albums from past Diversity Events</w:t>
      </w:r>
    </w:p>
    <w:p w:rsidR="00CF02B9" w:rsidRPr="001E6E85" w:rsidRDefault="00CF02B9" w:rsidP="00CF0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1E6E85">
        <w:rPr>
          <w:rFonts w:ascii="Times New Roman" w:hAnsi="Times New Roman" w:cs="Times New Roman"/>
          <w:sz w:val="24"/>
          <w:szCs w:val="24"/>
          <w:highlight w:val="lightGray"/>
        </w:rPr>
        <w:t>Contact Employee Communications get files and post or go through our own images and post</w:t>
      </w:r>
    </w:p>
    <w:p w:rsidR="00CF02B9" w:rsidRPr="00544276" w:rsidRDefault="00CF02B9" w:rsidP="00CF02B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02B9" w:rsidRPr="0054427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2A" w:rsidRDefault="0060242A" w:rsidP="0060242A">
      <w:pPr>
        <w:spacing w:after="0" w:line="240" w:lineRule="auto"/>
      </w:pPr>
      <w:r>
        <w:separator/>
      </w:r>
    </w:p>
  </w:endnote>
  <w:endnote w:type="continuationSeparator" w:id="0">
    <w:p w:rsidR="0060242A" w:rsidRDefault="0060242A" w:rsidP="006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4389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42A" w:rsidRDefault="00602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242A" w:rsidRDefault="00602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2A" w:rsidRDefault="0060242A" w:rsidP="0060242A">
      <w:pPr>
        <w:spacing w:after="0" w:line="240" w:lineRule="auto"/>
      </w:pPr>
      <w:r>
        <w:separator/>
      </w:r>
    </w:p>
  </w:footnote>
  <w:footnote w:type="continuationSeparator" w:id="0">
    <w:p w:rsidR="0060242A" w:rsidRDefault="0060242A" w:rsidP="00602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0A83"/>
    <w:multiLevelType w:val="hybridMultilevel"/>
    <w:tmpl w:val="E21E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30719"/>
    <w:multiLevelType w:val="hybridMultilevel"/>
    <w:tmpl w:val="E3803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ECB07EB"/>
    <w:multiLevelType w:val="hybridMultilevel"/>
    <w:tmpl w:val="070CA7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60"/>
    <w:rsid w:val="000239EC"/>
    <w:rsid w:val="00046C4E"/>
    <w:rsid w:val="000934DD"/>
    <w:rsid w:val="000B3FC2"/>
    <w:rsid w:val="000E36C4"/>
    <w:rsid w:val="000E6BD1"/>
    <w:rsid w:val="000F2E9E"/>
    <w:rsid w:val="00120D11"/>
    <w:rsid w:val="001412B6"/>
    <w:rsid w:val="00154186"/>
    <w:rsid w:val="001768ED"/>
    <w:rsid w:val="00195E97"/>
    <w:rsid w:val="001B2C48"/>
    <w:rsid w:val="001D00ED"/>
    <w:rsid w:val="001D76A0"/>
    <w:rsid w:val="001E6E85"/>
    <w:rsid w:val="001E6EE3"/>
    <w:rsid w:val="00212524"/>
    <w:rsid w:val="0025698E"/>
    <w:rsid w:val="00282ABC"/>
    <w:rsid w:val="00284E91"/>
    <w:rsid w:val="002961EF"/>
    <w:rsid w:val="002A39E1"/>
    <w:rsid w:val="002C2D50"/>
    <w:rsid w:val="0035063C"/>
    <w:rsid w:val="00361760"/>
    <w:rsid w:val="00370DF2"/>
    <w:rsid w:val="003904E8"/>
    <w:rsid w:val="003A419F"/>
    <w:rsid w:val="003B7C61"/>
    <w:rsid w:val="003C133E"/>
    <w:rsid w:val="003C2F9C"/>
    <w:rsid w:val="004532D4"/>
    <w:rsid w:val="004A1874"/>
    <w:rsid w:val="004D4768"/>
    <w:rsid w:val="004F64AC"/>
    <w:rsid w:val="005331CD"/>
    <w:rsid w:val="00544276"/>
    <w:rsid w:val="005735AB"/>
    <w:rsid w:val="005876D1"/>
    <w:rsid w:val="00593BC1"/>
    <w:rsid w:val="005B16AB"/>
    <w:rsid w:val="005B29A1"/>
    <w:rsid w:val="005F2309"/>
    <w:rsid w:val="0060242A"/>
    <w:rsid w:val="00613043"/>
    <w:rsid w:val="00643242"/>
    <w:rsid w:val="00657ABD"/>
    <w:rsid w:val="00667492"/>
    <w:rsid w:val="00677D91"/>
    <w:rsid w:val="00694E37"/>
    <w:rsid w:val="006B38C6"/>
    <w:rsid w:val="006D2D7D"/>
    <w:rsid w:val="006E47F5"/>
    <w:rsid w:val="00707394"/>
    <w:rsid w:val="00712DC3"/>
    <w:rsid w:val="00723FE6"/>
    <w:rsid w:val="00735134"/>
    <w:rsid w:val="00792360"/>
    <w:rsid w:val="0079660A"/>
    <w:rsid w:val="008011BD"/>
    <w:rsid w:val="00803C22"/>
    <w:rsid w:val="00831DDD"/>
    <w:rsid w:val="00863F69"/>
    <w:rsid w:val="008921DE"/>
    <w:rsid w:val="008C0576"/>
    <w:rsid w:val="008C48BC"/>
    <w:rsid w:val="00910E2E"/>
    <w:rsid w:val="009163D6"/>
    <w:rsid w:val="00971686"/>
    <w:rsid w:val="00985652"/>
    <w:rsid w:val="009A0EF2"/>
    <w:rsid w:val="009A2D3B"/>
    <w:rsid w:val="009D6E2B"/>
    <w:rsid w:val="009F1EF0"/>
    <w:rsid w:val="00A11C7F"/>
    <w:rsid w:val="00A17790"/>
    <w:rsid w:val="00A91914"/>
    <w:rsid w:val="00AA5D1D"/>
    <w:rsid w:val="00AF1C69"/>
    <w:rsid w:val="00B21485"/>
    <w:rsid w:val="00B329D1"/>
    <w:rsid w:val="00B6765F"/>
    <w:rsid w:val="00B9412C"/>
    <w:rsid w:val="00BB4BC7"/>
    <w:rsid w:val="00BD0A52"/>
    <w:rsid w:val="00BE4470"/>
    <w:rsid w:val="00BF5758"/>
    <w:rsid w:val="00C16015"/>
    <w:rsid w:val="00C30240"/>
    <w:rsid w:val="00C31E73"/>
    <w:rsid w:val="00C76DCF"/>
    <w:rsid w:val="00C971EF"/>
    <w:rsid w:val="00CA3CFD"/>
    <w:rsid w:val="00CC09CD"/>
    <w:rsid w:val="00CF02B9"/>
    <w:rsid w:val="00CF7B32"/>
    <w:rsid w:val="00D1777D"/>
    <w:rsid w:val="00D241EE"/>
    <w:rsid w:val="00D33AC2"/>
    <w:rsid w:val="00D57F43"/>
    <w:rsid w:val="00D649CB"/>
    <w:rsid w:val="00D678D0"/>
    <w:rsid w:val="00DD4615"/>
    <w:rsid w:val="00DD4F8D"/>
    <w:rsid w:val="00E03547"/>
    <w:rsid w:val="00E22F72"/>
    <w:rsid w:val="00E773D1"/>
    <w:rsid w:val="00EE5352"/>
    <w:rsid w:val="00EE5453"/>
    <w:rsid w:val="00F12CEA"/>
    <w:rsid w:val="00F27C87"/>
    <w:rsid w:val="00F447F7"/>
    <w:rsid w:val="00FA561E"/>
    <w:rsid w:val="00F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2A"/>
  </w:style>
  <w:style w:type="paragraph" w:styleId="Footer">
    <w:name w:val="footer"/>
    <w:basedOn w:val="Normal"/>
    <w:link w:val="FooterChar"/>
    <w:uiPriority w:val="99"/>
    <w:unhideWhenUsed/>
    <w:rsid w:val="0060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2A"/>
  </w:style>
  <w:style w:type="paragraph" w:styleId="BalloonText">
    <w:name w:val="Balloon Text"/>
    <w:basedOn w:val="Normal"/>
    <w:link w:val="BalloonTextChar"/>
    <w:uiPriority w:val="99"/>
    <w:semiHidden/>
    <w:unhideWhenUsed/>
    <w:rsid w:val="0071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2A"/>
  </w:style>
  <w:style w:type="paragraph" w:styleId="Footer">
    <w:name w:val="footer"/>
    <w:basedOn w:val="Normal"/>
    <w:link w:val="FooterChar"/>
    <w:uiPriority w:val="99"/>
    <w:unhideWhenUsed/>
    <w:rsid w:val="0060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2A"/>
  </w:style>
  <w:style w:type="paragraph" w:styleId="BalloonText">
    <w:name w:val="Balloon Text"/>
    <w:basedOn w:val="Normal"/>
    <w:link w:val="BalloonTextChar"/>
    <w:uiPriority w:val="99"/>
    <w:semiHidden/>
    <w:unhideWhenUsed/>
    <w:rsid w:val="0071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2.jpg@01CED564.DB4EE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Ralph Lauren Corporation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 Leong</dc:creator>
  <cp:lastModifiedBy>Serena Leong</cp:lastModifiedBy>
  <cp:revision>2</cp:revision>
  <cp:lastPrinted>2013-10-30T15:03:00Z</cp:lastPrinted>
  <dcterms:created xsi:type="dcterms:W3CDTF">2013-12-12T15:21:00Z</dcterms:created>
  <dcterms:modified xsi:type="dcterms:W3CDTF">2013-12-12T15:21:00Z</dcterms:modified>
</cp:coreProperties>
</file>