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A5ED5">
      <w:r>
        <w:t>UML DIAGRAM</w:t>
      </w:r>
    </w:p>
    <w:p w:rsidR="001A5ED5" w:rsidRDefault="001A5ED5">
      <w:r>
        <w:t>---------------------</w:t>
      </w:r>
    </w:p>
    <w:p w:rsidR="001A5ED5" w:rsidRDefault="001A5ED5">
      <w:r>
        <w:t>Use case diagram</w:t>
      </w:r>
    </w:p>
    <w:p w:rsidR="001A5ED5" w:rsidRDefault="001A5ED5">
      <w:r>
        <w:rPr>
          <w:noProof/>
        </w:rPr>
        <w:drawing>
          <wp:inline distT="0" distB="0" distL="0" distR="0">
            <wp:extent cx="5943600" cy="4021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ED5" w:rsidRDefault="001A5ED5">
      <w:r>
        <w:t xml:space="preserve">                                                              </w:t>
      </w:r>
      <w:proofErr w:type="gramStart"/>
      <w:r>
        <w:t>Fig :</w:t>
      </w:r>
      <w:proofErr w:type="gramEnd"/>
      <w:r>
        <w:t xml:space="preserve"> Use case diagram</w:t>
      </w:r>
    </w:p>
    <w:p w:rsidR="00BF36C5" w:rsidRDefault="00BF36C5">
      <w:r>
        <w:t>Class diagram</w:t>
      </w:r>
    </w:p>
    <w:p w:rsidR="00BF36C5" w:rsidRDefault="00BF36C5"/>
    <w:p w:rsidR="00186258" w:rsidRDefault="00186258"/>
    <w:p w:rsidR="00186258" w:rsidRDefault="00186258">
      <w:r>
        <w:t xml:space="preserve">Sequence </w:t>
      </w:r>
      <w:proofErr w:type="gramStart"/>
      <w:r>
        <w:t>diagram</w:t>
      </w:r>
      <w:r w:rsidR="000C204A">
        <w:t xml:space="preserve"> :</w:t>
      </w:r>
      <w:proofErr w:type="gramEnd"/>
    </w:p>
    <w:p w:rsidR="000B5FA1" w:rsidRDefault="000B5FA1"/>
    <w:p w:rsidR="004130EF" w:rsidRDefault="004130EF"/>
    <w:p w:rsidR="000C204A" w:rsidRDefault="004667EE">
      <w:r>
        <w:rPr>
          <w:noProof/>
        </w:rPr>
        <w:lastRenderedPageBreak/>
        <w:drawing>
          <wp:inline distT="0" distB="0" distL="0" distR="0">
            <wp:extent cx="5943600" cy="68313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1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7EE" w:rsidRDefault="004667EE"/>
    <w:p w:rsidR="004667EE" w:rsidRDefault="004667EE">
      <w:r>
        <w:t xml:space="preserve">                                                                      </w:t>
      </w:r>
      <w:proofErr w:type="gramStart"/>
      <w:r>
        <w:t>Fig :</w:t>
      </w:r>
      <w:proofErr w:type="gramEnd"/>
      <w:r>
        <w:t xml:space="preserve"> sequence diagram</w:t>
      </w:r>
    </w:p>
    <w:p w:rsidR="00393544" w:rsidRDefault="00393544"/>
    <w:p w:rsidR="00393544" w:rsidRDefault="00393544"/>
    <w:p w:rsidR="00393544" w:rsidRDefault="00393544">
      <w:r>
        <w:lastRenderedPageBreak/>
        <w:t>Collaboration diagram</w:t>
      </w:r>
    </w:p>
    <w:p w:rsidR="00393544" w:rsidRDefault="00393544">
      <w:r>
        <w:rPr>
          <w:noProof/>
        </w:rPr>
        <w:drawing>
          <wp:inline distT="0" distB="0" distL="0" distR="0">
            <wp:extent cx="5943600" cy="29269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544" w:rsidRDefault="00393544">
      <w:r>
        <w:t xml:space="preserve">                                            </w:t>
      </w:r>
      <w:proofErr w:type="gramStart"/>
      <w:r>
        <w:t>Fig :</w:t>
      </w:r>
      <w:proofErr w:type="gramEnd"/>
      <w:r>
        <w:t xml:space="preserve"> Collaboration diagram</w:t>
      </w:r>
    </w:p>
    <w:p w:rsidR="00000C1D" w:rsidRDefault="00000C1D"/>
    <w:p w:rsidR="00000C1D" w:rsidRDefault="00000C1D"/>
    <w:p w:rsidR="00000C1D" w:rsidRDefault="00000C1D">
      <w:r>
        <w:t>Activity diagram</w:t>
      </w:r>
    </w:p>
    <w:p w:rsidR="00406590" w:rsidRDefault="00406590">
      <w:r>
        <w:t xml:space="preserve">Sender Mobile Device </w:t>
      </w:r>
    </w:p>
    <w:p w:rsidR="00406590" w:rsidRDefault="00406590"/>
    <w:p w:rsidR="00000C1D" w:rsidRDefault="00000C1D">
      <w:r>
        <w:rPr>
          <w:noProof/>
        </w:rPr>
        <w:lastRenderedPageBreak/>
        <w:drawing>
          <wp:inline distT="0" distB="0" distL="0" distR="0">
            <wp:extent cx="5943600" cy="57734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C1D" w:rsidRDefault="00000C1D">
      <w:r>
        <w:t xml:space="preserve">                                                                    </w:t>
      </w:r>
      <w:proofErr w:type="gramStart"/>
      <w:r>
        <w:t>Fig :</w:t>
      </w:r>
      <w:proofErr w:type="gramEnd"/>
      <w:r>
        <w:t xml:space="preserve">  Activity diagram</w:t>
      </w:r>
    </w:p>
    <w:p w:rsidR="00033FC6" w:rsidRDefault="00033FC6"/>
    <w:p w:rsidR="00033FC6" w:rsidRDefault="00033FC6">
      <w:r>
        <w:t>Receiver Mobile Device</w:t>
      </w:r>
    </w:p>
    <w:p w:rsidR="00033FC6" w:rsidRDefault="00E67218">
      <w:r>
        <w:rPr>
          <w:noProof/>
        </w:rPr>
        <w:lastRenderedPageBreak/>
        <w:drawing>
          <wp:inline distT="0" distB="0" distL="0" distR="0">
            <wp:extent cx="4387215" cy="6752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675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218" w:rsidRDefault="00E67218">
      <w:r>
        <w:t xml:space="preserve">                                   </w:t>
      </w:r>
      <w:proofErr w:type="gramStart"/>
      <w:r>
        <w:t>Fig :</w:t>
      </w:r>
      <w:proofErr w:type="gramEnd"/>
      <w:r>
        <w:t xml:space="preserve"> Activity Receiver Mobile Device</w:t>
      </w:r>
    </w:p>
    <w:p w:rsidR="00AC1568" w:rsidRDefault="00AC1568"/>
    <w:p w:rsidR="00AC1568" w:rsidRDefault="00AC1568"/>
    <w:p w:rsidR="00AC1568" w:rsidRDefault="00AC1568"/>
    <w:p w:rsidR="00AC1568" w:rsidRDefault="00AC1568"/>
    <w:p w:rsidR="00AC1568" w:rsidRDefault="00AC1568">
      <w:r>
        <w:t>Data center Activity diagram</w:t>
      </w:r>
    </w:p>
    <w:p w:rsidR="00AC1568" w:rsidRDefault="00DB3BF7">
      <w:r>
        <w:rPr>
          <w:noProof/>
        </w:rPr>
        <w:drawing>
          <wp:inline distT="0" distB="0" distL="0" distR="0">
            <wp:extent cx="5943600" cy="30220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568" w:rsidRDefault="00AC1568">
      <w:r>
        <w:t xml:space="preserve">                                                        </w:t>
      </w:r>
      <w:r w:rsidR="00D23CF2">
        <w:t xml:space="preserve">   </w:t>
      </w:r>
      <w:proofErr w:type="gramStart"/>
      <w:r>
        <w:t>Fig :</w:t>
      </w:r>
      <w:proofErr w:type="gramEnd"/>
      <w:r>
        <w:t xml:space="preserve"> Data Center Activity diagram</w:t>
      </w:r>
    </w:p>
    <w:p w:rsidR="00F641EB" w:rsidRDefault="00F641EB"/>
    <w:p w:rsidR="00F641EB" w:rsidRDefault="00F641EB">
      <w:r>
        <w:t>Recommendation system</w:t>
      </w:r>
    </w:p>
    <w:p w:rsidR="00F641EB" w:rsidRDefault="00F641EB">
      <w:r>
        <w:rPr>
          <w:noProof/>
        </w:rPr>
        <w:drawing>
          <wp:inline distT="0" distB="0" distL="0" distR="0">
            <wp:extent cx="5943600" cy="28411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1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1EB" w:rsidRDefault="00F641EB">
      <w:r>
        <w:t xml:space="preserve">                                             </w:t>
      </w:r>
      <w:proofErr w:type="gramStart"/>
      <w:r>
        <w:t>Fig :</w:t>
      </w:r>
      <w:proofErr w:type="gramEnd"/>
      <w:r>
        <w:t xml:space="preserve"> Recommendation system</w:t>
      </w:r>
    </w:p>
    <w:p w:rsidR="00337463" w:rsidRDefault="00337463"/>
    <w:p w:rsidR="00337463" w:rsidRDefault="00337463">
      <w:r>
        <w:t>State chart diagram</w:t>
      </w:r>
    </w:p>
    <w:p w:rsidR="0084426B" w:rsidRDefault="0084426B"/>
    <w:p w:rsidR="0084426B" w:rsidRDefault="0084426B">
      <w:r>
        <w:t>Sender Mobile Device</w:t>
      </w:r>
      <w:r w:rsidR="00D95F3B">
        <w:t xml:space="preserve">          </w:t>
      </w:r>
    </w:p>
    <w:p w:rsidR="0084426B" w:rsidRDefault="0084426B">
      <w:r>
        <w:rPr>
          <w:noProof/>
        </w:rPr>
        <w:drawing>
          <wp:inline distT="0" distB="0" distL="0" distR="0">
            <wp:extent cx="1960880" cy="5038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80" cy="503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6B" w:rsidRDefault="0084426B">
      <w:proofErr w:type="gramStart"/>
      <w:r>
        <w:t>Fig :</w:t>
      </w:r>
      <w:proofErr w:type="gramEnd"/>
      <w:r>
        <w:t xml:space="preserve"> sender Mobile Device </w:t>
      </w:r>
      <w:r w:rsidR="00D95F3B">
        <w:t>State chart</w:t>
      </w:r>
    </w:p>
    <w:p w:rsidR="00D95F3B" w:rsidRPr="00760B18" w:rsidRDefault="00D95F3B">
      <w:pPr>
        <w:rPr>
          <w:b/>
        </w:rPr>
      </w:pPr>
      <w:r w:rsidRPr="00760B18">
        <w:rPr>
          <w:b/>
        </w:rPr>
        <w:t xml:space="preserve">Data center </w:t>
      </w:r>
      <w:r w:rsidR="00760B18" w:rsidRPr="00760B18">
        <w:rPr>
          <w:b/>
        </w:rPr>
        <w:t xml:space="preserve"> State chart diagram</w:t>
      </w:r>
    </w:p>
    <w:p w:rsidR="00760B18" w:rsidRDefault="00760B18">
      <w:r>
        <w:rPr>
          <w:noProof/>
        </w:rPr>
        <w:lastRenderedPageBreak/>
        <w:drawing>
          <wp:inline distT="0" distB="0" distL="0" distR="0">
            <wp:extent cx="1819910" cy="42024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420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4A2" w:rsidRDefault="000204A2">
      <w:proofErr w:type="gramStart"/>
      <w:r>
        <w:t>Fig :</w:t>
      </w:r>
      <w:proofErr w:type="gramEnd"/>
      <w:r>
        <w:t xml:space="preserve"> State chart diagram</w:t>
      </w:r>
    </w:p>
    <w:p w:rsidR="000D1465" w:rsidRDefault="000D1465"/>
    <w:p w:rsidR="000D1465" w:rsidRDefault="000D1465">
      <w:r>
        <w:t>Receiver Mobile Device</w:t>
      </w:r>
    </w:p>
    <w:p w:rsidR="000D1465" w:rsidRDefault="000D1465">
      <w:r>
        <w:rPr>
          <w:noProof/>
        </w:rPr>
        <w:lastRenderedPageBreak/>
        <w:drawing>
          <wp:inline distT="0" distB="0" distL="0" distR="0">
            <wp:extent cx="1863725" cy="38595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465" w:rsidRDefault="000D1465">
      <w:proofErr w:type="gramStart"/>
      <w:r>
        <w:t>Fig :</w:t>
      </w:r>
      <w:proofErr w:type="gramEnd"/>
      <w:r>
        <w:t xml:space="preserve"> Receiver Mobile device state chart diagram</w:t>
      </w:r>
    </w:p>
    <w:p w:rsidR="00AD0F65" w:rsidRDefault="00AD0F65"/>
    <w:p w:rsidR="00AF4630" w:rsidRDefault="00AF4630">
      <w:r>
        <w:t>Component diagram</w:t>
      </w:r>
    </w:p>
    <w:p w:rsidR="00AF4630" w:rsidRDefault="00AF4630">
      <w:r>
        <w:rPr>
          <w:noProof/>
        </w:rPr>
        <w:lastRenderedPageBreak/>
        <w:drawing>
          <wp:inline distT="0" distB="0" distL="0" distR="0">
            <wp:extent cx="5407025" cy="3429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630" w:rsidRDefault="00BD2676">
      <w:r>
        <w:t xml:space="preserve">                                    </w:t>
      </w:r>
      <w:proofErr w:type="gramStart"/>
      <w:r w:rsidR="00AF4630">
        <w:t xml:space="preserve">Fig </w:t>
      </w:r>
      <w:r w:rsidR="00F03249">
        <w:t>:</w:t>
      </w:r>
      <w:proofErr w:type="gramEnd"/>
      <w:r w:rsidR="00F03249">
        <w:t xml:space="preserve"> Component </w:t>
      </w:r>
      <w:r w:rsidR="00AF4630">
        <w:t xml:space="preserve"> diagram</w:t>
      </w:r>
    </w:p>
    <w:p w:rsidR="006E5E6F" w:rsidRDefault="00B941D8">
      <w:r>
        <w:t>Deployment diagram</w:t>
      </w:r>
    </w:p>
    <w:p w:rsidR="00B941D8" w:rsidRDefault="00B941D8">
      <w:r>
        <w:rPr>
          <w:noProof/>
        </w:rPr>
        <w:drawing>
          <wp:inline distT="0" distB="0" distL="0" distR="0">
            <wp:extent cx="5170170" cy="2839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283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2CC" w:rsidRDefault="00C842CC">
      <w:proofErr w:type="gramStart"/>
      <w:r>
        <w:t>Fig</w:t>
      </w:r>
      <w:r w:rsidR="00827DDE">
        <w:t xml:space="preserve"> </w:t>
      </w:r>
      <w:r>
        <w:t xml:space="preserve"> :</w:t>
      </w:r>
      <w:proofErr w:type="gramEnd"/>
      <w:r>
        <w:t xml:space="preserve"> deployment diagram</w:t>
      </w:r>
    </w:p>
    <w:p w:rsidR="006E5E6F" w:rsidRDefault="006E5E6F"/>
    <w:p w:rsidR="000D1465" w:rsidRDefault="000D1465"/>
    <w:p w:rsidR="000D1465" w:rsidRDefault="000D1465"/>
    <w:p w:rsidR="00D95F3B" w:rsidRDefault="00D95F3B"/>
    <w:p w:rsidR="0084426B" w:rsidRDefault="0084426B"/>
    <w:p w:rsidR="00DB3BF7" w:rsidRDefault="00DB3BF7"/>
    <w:p w:rsidR="00DB3BF7" w:rsidRDefault="00DB3BF7"/>
    <w:p w:rsidR="001E2053" w:rsidRDefault="001E2053"/>
    <w:p w:rsidR="00186258" w:rsidRDefault="00186258"/>
    <w:sectPr w:rsidR="0018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1A5ED5"/>
    <w:rsid w:val="00000C1D"/>
    <w:rsid w:val="000204A2"/>
    <w:rsid w:val="00033FC6"/>
    <w:rsid w:val="000B5FA1"/>
    <w:rsid w:val="000C204A"/>
    <w:rsid w:val="000D1465"/>
    <w:rsid w:val="00186258"/>
    <w:rsid w:val="001A5ED5"/>
    <w:rsid w:val="001E2053"/>
    <w:rsid w:val="00337463"/>
    <w:rsid w:val="00393544"/>
    <w:rsid w:val="00406590"/>
    <w:rsid w:val="004130EF"/>
    <w:rsid w:val="004667EE"/>
    <w:rsid w:val="006B24AB"/>
    <w:rsid w:val="006E5E6F"/>
    <w:rsid w:val="00760B18"/>
    <w:rsid w:val="00827DDE"/>
    <w:rsid w:val="0084426B"/>
    <w:rsid w:val="00AC1568"/>
    <w:rsid w:val="00AD0F65"/>
    <w:rsid w:val="00AF4630"/>
    <w:rsid w:val="00B941D8"/>
    <w:rsid w:val="00BD2676"/>
    <w:rsid w:val="00BF36C5"/>
    <w:rsid w:val="00C842CC"/>
    <w:rsid w:val="00D23CF2"/>
    <w:rsid w:val="00D95F3B"/>
    <w:rsid w:val="00DB3BF7"/>
    <w:rsid w:val="00E67218"/>
    <w:rsid w:val="00F03249"/>
    <w:rsid w:val="00F64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11</Pages>
  <Words>178</Words>
  <Characters>1021</Characters>
  <Application>Microsoft Office Word</Application>
  <DocSecurity>0</DocSecurity>
  <Lines>8</Lines>
  <Paragraphs>2</Paragraphs>
  <ScaleCrop>false</ScaleCrop>
  <Company>Grizli777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35</cp:revision>
  <dcterms:created xsi:type="dcterms:W3CDTF">2016-02-13T04:00:00Z</dcterms:created>
  <dcterms:modified xsi:type="dcterms:W3CDTF">2016-02-13T10:02:00Z</dcterms:modified>
</cp:coreProperties>
</file>