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75ACA" w14:textId="77777777" w:rsidR="002E140A" w:rsidRPr="002E140A" w:rsidRDefault="002E140A" w:rsidP="002E140A">
      <w:r w:rsidRPr="002E140A">
        <w:t xml:space="preserve">This is an excellent way to think about building a more robust and scalable system. The PHP model you've created is a strong and functional foundation. To transition it into a professional-grade system, the key is to move from a page-by-page approach to a more </w:t>
      </w:r>
      <w:r w:rsidRPr="002E140A">
        <w:rPr>
          <w:b/>
          <w:bCs/>
        </w:rPr>
        <w:t>modular and data-driven architecture</w:t>
      </w:r>
      <w:r w:rsidRPr="002E140A">
        <w:t>.</w:t>
      </w:r>
    </w:p>
    <w:p w14:paraId="06F2F8B6" w14:textId="77777777" w:rsidR="002E140A" w:rsidRPr="002E140A" w:rsidRDefault="002E140A" w:rsidP="002E140A">
      <w:r w:rsidRPr="002E140A">
        <w:t xml:space="preserve">A professional DMS would be built around a core principle of </w:t>
      </w:r>
      <w:r w:rsidRPr="002E140A">
        <w:rPr>
          <w:b/>
          <w:bCs/>
        </w:rPr>
        <w:t>role-based access control (RBAC)</w:t>
      </w:r>
      <w:r w:rsidRPr="002E140A">
        <w:t>, which you have already implemented. The next step is to make this control more granular and tie it to a comprehensive set of features for each user type.</w:t>
      </w:r>
    </w:p>
    <w:p w14:paraId="323C2560" w14:textId="77777777" w:rsidR="002E140A" w:rsidRPr="002E140A" w:rsidRDefault="002E140A" w:rsidP="002E140A">
      <w:r w:rsidRPr="002E140A">
        <w:t>Here is a conceptual model of how a professional DMS would be structured, based on the components you've already established.</w:t>
      </w:r>
    </w:p>
    <w:p w14:paraId="4872A3C0" w14:textId="77777777" w:rsidR="002E140A" w:rsidRPr="002E140A" w:rsidRDefault="002E140A" w:rsidP="002E140A">
      <w:r w:rsidRPr="002E140A">
        <w:pict w14:anchorId="0791E898">
          <v:rect id="_x0000_i1037" style="width:0;height:1.5pt" o:hralign="center" o:hrstd="t" o:hrnoshade="t" o:hr="t" fillcolor="#1b1c1d" stroked="f"/>
        </w:pict>
      </w:r>
    </w:p>
    <w:p w14:paraId="7100C85A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Core Architectural Upgrades</w:t>
      </w:r>
    </w:p>
    <w:p w14:paraId="46130919" w14:textId="77777777" w:rsidR="002E140A" w:rsidRPr="002E140A" w:rsidRDefault="002E140A" w:rsidP="002E140A">
      <w:r w:rsidRPr="002E140A">
        <w:t xml:space="preserve">Your current system uses a </w:t>
      </w:r>
      <w:proofErr w:type="spellStart"/>
      <w:r w:rsidRPr="002E140A">
        <w:t>placeholder.php</w:t>
      </w:r>
      <w:proofErr w:type="spellEnd"/>
      <w:r w:rsidRPr="002E140A">
        <w:t xml:space="preserve"> file to include different pages. A professional model would expand on this by:</w:t>
      </w:r>
    </w:p>
    <w:p w14:paraId="6350ED34" w14:textId="77777777" w:rsidR="002E140A" w:rsidRPr="002E140A" w:rsidRDefault="002E140A" w:rsidP="002E140A">
      <w:pPr>
        <w:numPr>
          <w:ilvl w:val="0"/>
          <w:numId w:val="1"/>
        </w:numPr>
      </w:pPr>
      <w:r w:rsidRPr="002E140A">
        <w:rPr>
          <w:b/>
          <w:bCs/>
        </w:rPr>
        <w:t>Modularizing the Code:</w:t>
      </w:r>
      <w:r w:rsidRPr="002E140A">
        <w:t xml:space="preserve"> Instead of a single </w:t>
      </w:r>
      <w:proofErr w:type="spellStart"/>
      <w:r w:rsidRPr="002E140A">
        <w:t>placeholder.php</w:t>
      </w:r>
      <w:proofErr w:type="spellEnd"/>
      <w:r w:rsidRPr="002E140A">
        <w:t xml:space="preserve">, a more professional approach would use a </w:t>
      </w:r>
      <w:r w:rsidRPr="002E140A">
        <w:rPr>
          <w:b/>
          <w:bCs/>
        </w:rPr>
        <w:t>Model-View-Controller (MVC)</w:t>
      </w:r>
      <w:r w:rsidRPr="002E140A">
        <w:t xml:space="preserve"> framework (like Laravel or Symfony in the PHP ecosystem). This separates your code into:</w:t>
      </w:r>
    </w:p>
    <w:p w14:paraId="32A8DE06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Models:</w:t>
      </w:r>
      <w:r w:rsidRPr="002E140A">
        <w:t xml:space="preserve"> Handle all database interactions (e.g., </w:t>
      </w:r>
      <w:proofErr w:type="spellStart"/>
      <w:r w:rsidRPr="002E140A">
        <w:t>UserModel</w:t>
      </w:r>
      <w:proofErr w:type="spellEnd"/>
      <w:r w:rsidRPr="002E140A">
        <w:t xml:space="preserve">, </w:t>
      </w:r>
      <w:proofErr w:type="spellStart"/>
      <w:r w:rsidRPr="002E140A">
        <w:t>DonationModel</w:t>
      </w:r>
      <w:proofErr w:type="spellEnd"/>
      <w:r w:rsidRPr="002E140A">
        <w:t>).</w:t>
      </w:r>
    </w:p>
    <w:p w14:paraId="135A68DE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Views:</w:t>
      </w:r>
      <w:r w:rsidRPr="002E140A">
        <w:t xml:space="preserve"> Contain the HTML and UI logic (your current PHP files).</w:t>
      </w:r>
    </w:p>
    <w:p w14:paraId="0E75DA94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Controllers:</w:t>
      </w:r>
      <w:r w:rsidRPr="002E140A">
        <w:t xml:space="preserve"> Act as the intermediary, fetching data from the Model and passing it to the View.</w:t>
      </w:r>
    </w:p>
    <w:p w14:paraId="5A4F0FA5" w14:textId="77777777" w:rsidR="002E140A" w:rsidRPr="002E140A" w:rsidRDefault="002E140A" w:rsidP="002E140A">
      <w:pPr>
        <w:numPr>
          <w:ilvl w:val="0"/>
          <w:numId w:val="1"/>
        </w:numPr>
      </w:pPr>
      <w:r w:rsidRPr="002E140A">
        <w:rPr>
          <w:b/>
          <w:bCs/>
        </w:rPr>
        <w:t>Enhanced Database Schema:</w:t>
      </w:r>
      <w:r w:rsidRPr="002E140A">
        <w:t xml:space="preserve"> To support the new features, your database would need a few additions.</w:t>
      </w:r>
    </w:p>
    <w:p w14:paraId="26180968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users table:</w:t>
      </w:r>
      <w:r w:rsidRPr="002E140A">
        <w:t xml:space="preserve"> Add columns for status (e.g., 'pending', 'active'), </w:t>
      </w:r>
      <w:proofErr w:type="spellStart"/>
      <w:r w:rsidRPr="002E140A">
        <w:t>last_login</w:t>
      </w:r>
      <w:proofErr w:type="spellEnd"/>
      <w:r w:rsidRPr="002E140A">
        <w:t>, and a foreign key to a permissions table.</w:t>
      </w:r>
    </w:p>
    <w:p w14:paraId="032D93CE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permissions table:</w:t>
      </w:r>
      <w:r w:rsidRPr="002E140A">
        <w:t xml:space="preserve"> This table would store granular actions like </w:t>
      </w:r>
      <w:proofErr w:type="spellStart"/>
      <w:r w:rsidRPr="002E140A">
        <w:t>can_edit_users</w:t>
      </w:r>
      <w:proofErr w:type="spellEnd"/>
      <w:r w:rsidRPr="002E140A">
        <w:t xml:space="preserve">, </w:t>
      </w:r>
      <w:proofErr w:type="spellStart"/>
      <w:r w:rsidRPr="002E140A">
        <w:t>can_view_reports</w:t>
      </w:r>
      <w:proofErr w:type="spellEnd"/>
      <w:r w:rsidRPr="002E140A">
        <w:t>, etc., with a link to each role.</w:t>
      </w:r>
    </w:p>
    <w:p w14:paraId="068C0215" w14:textId="77777777" w:rsidR="002E140A" w:rsidRPr="002E140A" w:rsidRDefault="002E140A" w:rsidP="002E140A">
      <w:pPr>
        <w:numPr>
          <w:ilvl w:val="1"/>
          <w:numId w:val="1"/>
        </w:numPr>
      </w:pPr>
      <w:r w:rsidRPr="002E140A">
        <w:rPr>
          <w:b/>
          <w:bCs/>
        </w:rPr>
        <w:t>donations table:</w:t>
      </w:r>
      <w:r w:rsidRPr="002E140A">
        <w:t xml:space="preserve"> Add a </w:t>
      </w:r>
      <w:proofErr w:type="spellStart"/>
      <w:r w:rsidRPr="002E140A">
        <w:t>pledge_id</w:t>
      </w:r>
      <w:proofErr w:type="spellEnd"/>
      <w:r w:rsidRPr="002E140A">
        <w:t xml:space="preserve"> to link donations to pledges and a recurrence field for managing recurring payments.</w:t>
      </w:r>
    </w:p>
    <w:p w14:paraId="4438949B" w14:textId="77777777" w:rsidR="002E140A" w:rsidRPr="002E140A" w:rsidRDefault="002E140A" w:rsidP="002E140A">
      <w:r w:rsidRPr="002E140A">
        <w:pict w14:anchorId="0394C146">
          <v:rect id="_x0000_i1038" style="width:0;height:1.5pt" o:hralign="center" o:hrstd="t" o:hrnoshade="t" o:hr="t" fillcolor="#1b1c1d" stroked="f"/>
        </w:pict>
      </w:r>
    </w:p>
    <w:p w14:paraId="49A9D8E3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The Professional Dashboard Experience</w:t>
      </w:r>
    </w:p>
    <w:p w14:paraId="13F25E2D" w14:textId="77777777" w:rsidR="002E140A" w:rsidRPr="002E140A" w:rsidRDefault="002E140A" w:rsidP="002E140A">
      <w:r w:rsidRPr="002E140A">
        <w:lastRenderedPageBreak/>
        <w:t>Each user role would have a dedicated, intuitive dashboard with features tailored to their specific needs.</w:t>
      </w:r>
    </w:p>
    <w:p w14:paraId="5413926D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1. Admin Dashboard</w:t>
      </w:r>
    </w:p>
    <w:p w14:paraId="0DE554A4" w14:textId="77777777" w:rsidR="002E140A" w:rsidRPr="002E140A" w:rsidRDefault="002E140A" w:rsidP="002E140A">
      <w:r w:rsidRPr="002E140A">
        <w:t>The admin dashboard would serve as the central command center, offering powerful tools for oversight and management. It moves beyond simple lists to provide actionable insights.</w:t>
      </w:r>
    </w:p>
    <w:p w14:paraId="31ECC06A" w14:textId="77777777" w:rsidR="002E140A" w:rsidRPr="002E140A" w:rsidRDefault="002E140A" w:rsidP="002E140A">
      <w:pPr>
        <w:numPr>
          <w:ilvl w:val="0"/>
          <w:numId w:val="2"/>
        </w:numPr>
      </w:pPr>
      <w:r w:rsidRPr="002E140A">
        <w:rPr>
          <w:b/>
          <w:bCs/>
        </w:rPr>
        <w:t>Executive Summary:</w:t>
      </w:r>
      <w:r w:rsidRPr="002E140A">
        <w:t xml:space="preserve"> A landing page with a snapshot of real-time KPIs, including total donations, active campaigns, and a count of pending role requests.</w:t>
      </w:r>
    </w:p>
    <w:p w14:paraId="629E7C1F" w14:textId="77777777" w:rsidR="002E140A" w:rsidRPr="002E140A" w:rsidRDefault="002E140A" w:rsidP="002E140A">
      <w:pPr>
        <w:numPr>
          <w:ilvl w:val="0"/>
          <w:numId w:val="2"/>
        </w:numPr>
      </w:pPr>
      <w:r w:rsidRPr="002E140A">
        <w:rPr>
          <w:b/>
          <w:bCs/>
        </w:rPr>
        <w:t>Comprehensive Financial Reports:</w:t>
      </w:r>
      <w:r w:rsidRPr="002E140A">
        <w:t xml:space="preserve"> Automated reports that can be filtered by date, campaign, or donor. The reports would include trends, pledge fulfillment rates, and revenue projections.</w:t>
      </w:r>
    </w:p>
    <w:p w14:paraId="750C9464" w14:textId="77777777" w:rsidR="002E140A" w:rsidRPr="002E140A" w:rsidRDefault="002E140A" w:rsidP="002E140A">
      <w:pPr>
        <w:numPr>
          <w:ilvl w:val="0"/>
          <w:numId w:val="2"/>
        </w:numPr>
      </w:pPr>
      <w:r w:rsidRPr="002E140A">
        <w:rPr>
          <w:b/>
          <w:bCs/>
        </w:rPr>
        <w:t>Advanced User Management:</w:t>
      </w:r>
      <w:r w:rsidRPr="002E140A">
        <w:t xml:space="preserve"> An interface to easily search for, filter, and edit user accounts. Admins could manually change a user's role, deactivate an account, or send direct messages.</w:t>
      </w:r>
    </w:p>
    <w:p w14:paraId="7EA5A614" w14:textId="77777777" w:rsidR="002E140A" w:rsidRPr="002E140A" w:rsidRDefault="002E140A" w:rsidP="002E140A">
      <w:pPr>
        <w:numPr>
          <w:ilvl w:val="0"/>
          <w:numId w:val="2"/>
        </w:numPr>
      </w:pPr>
      <w:r w:rsidRPr="002E140A">
        <w:rPr>
          <w:b/>
          <w:bCs/>
        </w:rPr>
        <w:t>Campaign Lifecycle Management:</w:t>
      </w:r>
      <w:r w:rsidRPr="002E140A">
        <w:t xml:space="preserve"> Tools to create new campaigns, set fundraising goals, add descriptions, and track their progress from launch to completion.</w:t>
      </w:r>
    </w:p>
    <w:p w14:paraId="33E140E2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2. Donor Dashboard</w:t>
      </w:r>
    </w:p>
    <w:p w14:paraId="6382DC11" w14:textId="77777777" w:rsidR="002E140A" w:rsidRPr="002E140A" w:rsidRDefault="002E140A" w:rsidP="002E140A">
      <w:r w:rsidRPr="002E140A">
        <w:t>The donor dashboard would provide a personalized experience that encourages continued engagement and transparency.</w:t>
      </w:r>
    </w:p>
    <w:p w14:paraId="2E415A55" w14:textId="77777777" w:rsidR="002E140A" w:rsidRPr="002E140A" w:rsidRDefault="002E140A" w:rsidP="002E140A">
      <w:pPr>
        <w:numPr>
          <w:ilvl w:val="0"/>
          <w:numId w:val="3"/>
        </w:numPr>
      </w:pPr>
      <w:r w:rsidRPr="002E140A">
        <w:rPr>
          <w:b/>
          <w:bCs/>
        </w:rPr>
        <w:t>Personal Profile:</w:t>
      </w:r>
      <w:r w:rsidRPr="002E140A">
        <w:t xml:space="preserve"> A clean view of their personal information, with the ability to update their address, contact details, and communication preferences.</w:t>
      </w:r>
    </w:p>
    <w:p w14:paraId="1C3346C6" w14:textId="77777777" w:rsidR="002E140A" w:rsidRPr="002E140A" w:rsidRDefault="002E140A" w:rsidP="002E140A">
      <w:pPr>
        <w:numPr>
          <w:ilvl w:val="0"/>
          <w:numId w:val="3"/>
        </w:numPr>
      </w:pPr>
      <w:r w:rsidRPr="002E140A">
        <w:rPr>
          <w:b/>
          <w:bCs/>
        </w:rPr>
        <w:t>Donation History &amp; Receipts:</w:t>
      </w:r>
      <w:r w:rsidRPr="002E140A">
        <w:t xml:space="preserve"> A searchable, chronological list of all past donations. Each entry would link to a digital receipt that can be downloaded as a PDF for tax purposes.</w:t>
      </w:r>
    </w:p>
    <w:p w14:paraId="762ECFE0" w14:textId="77777777" w:rsidR="002E140A" w:rsidRPr="002E140A" w:rsidRDefault="002E140A" w:rsidP="002E140A">
      <w:pPr>
        <w:numPr>
          <w:ilvl w:val="0"/>
          <w:numId w:val="3"/>
        </w:numPr>
      </w:pPr>
      <w:r w:rsidRPr="002E140A">
        <w:rPr>
          <w:b/>
          <w:bCs/>
        </w:rPr>
        <w:t>Recurring Donations:</w:t>
      </w:r>
      <w:r w:rsidRPr="002E140A">
        <w:t xml:space="preserve"> A dedicated section to manage recurring gifts, allowing donors to change the amount, frequency, or payment method without needing to contact an admin.</w:t>
      </w:r>
    </w:p>
    <w:p w14:paraId="7CE9BC2F" w14:textId="77777777" w:rsidR="002E140A" w:rsidRPr="002E140A" w:rsidRDefault="002E140A" w:rsidP="002E140A">
      <w:pPr>
        <w:numPr>
          <w:ilvl w:val="0"/>
          <w:numId w:val="3"/>
        </w:numPr>
      </w:pPr>
      <w:r w:rsidRPr="002E140A">
        <w:rPr>
          <w:b/>
          <w:bCs/>
        </w:rPr>
        <w:t>Impact Tracking:</w:t>
      </w:r>
      <w:r w:rsidRPr="002E140A">
        <w:t xml:space="preserve"> A visual progress bar showing how a campaign is progressing towards its goal and how their individual donation has contributed.</w:t>
      </w:r>
    </w:p>
    <w:p w14:paraId="2DE54200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3. Volunteer Dashboard</w:t>
      </w:r>
    </w:p>
    <w:p w14:paraId="4F21B545" w14:textId="77777777" w:rsidR="002E140A" w:rsidRPr="002E140A" w:rsidRDefault="002E140A" w:rsidP="002E140A">
      <w:r w:rsidRPr="002E140A">
        <w:t>The volunteer dashboard would function as a central hub for all volunteer-related activities, making it easy for them to get involved and track their contributions.</w:t>
      </w:r>
    </w:p>
    <w:p w14:paraId="5B33E58A" w14:textId="77777777" w:rsidR="002E140A" w:rsidRPr="002E140A" w:rsidRDefault="002E140A" w:rsidP="002E140A">
      <w:pPr>
        <w:numPr>
          <w:ilvl w:val="0"/>
          <w:numId w:val="4"/>
        </w:numPr>
      </w:pPr>
      <w:r w:rsidRPr="002E140A">
        <w:rPr>
          <w:b/>
          <w:bCs/>
        </w:rPr>
        <w:lastRenderedPageBreak/>
        <w:t>Events Calendar:</w:t>
      </w:r>
      <w:r w:rsidRPr="002E140A">
        <w:t xml:space="preserve"> A dynamic calendar view of all upcoming volunteer opportunities, allowing them to sign up for specific shifts and add them to their personal calendar.</w:t>
      </w:r>
    </w:p>
    <w:p w14:paraId="70F9D84A" w14:textId="77777777" w:rsidR="002E140A" w:rsidRPr="002E140A" w:rsidRDefault="002E140A" w:rsidP="002E140A">
      <w:pPr>
        <w:numPr>
          <w:ilvl w:val="0"/>
          <w:numId w:val="4"/>
        </w:numPr>
      </w:pPr>
      <w:r w:rsidRPr="002E140A">
        <w:rPr>
          <w:b/>
          <w:bCs/>
        </w:rPr>
        <w:t>Hour Logging:</w:t>
      </w:r>
      <w:r w:rsidRPr="002E140A">
        <w:t xml:space="preserve"> A simple form to log hours spent volunteering for different tasks or events. These hours would then be submitted for admin approval.</w:t>
      </w:r>
    </w:p>
    <w:p w14:paraId="3BEB8412" w14:textId="77777777" w:rsidR="002E140A" w:rsidRPr="002E140A" w:rsidRDefault="002E140A" w:rsidP="002E140A">
      <w:pPr>
        <w:numPr>
          <w:ilvl w:val="0"/>
          <w:numId w:val="4"/>
        </w:numPr>
      </w:pPr>
      <w:r w:rsidRPr="002E140A">
        <w:rPr>
          <w:b/>
          <w:bCs/>
        </w:rPr>
        <w:t>Skill Management:</w:t>
      </w:r>
      <w:r w:rsidRPr="002E140A">
        <w:t xml:space="preserve"> Volunteers can list their specific skills (e.g., photography, grant writing, web design). This would allow the system to send them targeted notifications for tasks that match their expertise.</w:t>
      </w:r>
    </w:p>
    <w:p w14:paraId="553683AD" w14:textId="77777777" w:rsidR="002E140A" w:rsidRPr="002E140A" w:rsidRDefault="002E140A" w:rsidP="002E140A">
      <w:pPr>
        <w:numPr>
          <w:ilvl w:val="0"/>
          <w:numId w:val="4"/>
        </w:numPr>
      </w:pPr>
      <w:r w:rsidRPr="002E140A">
        <w:rPr>
          <w:b/>
          <w:bCs/>
        </w:rPr>
        <w:t>Communication Center:</w:t>
      </w:r>
      <w:r w:rsidRPr="002E140A">
        <w:t xml:space="preserve"> A messaging board or chat system for volunteers to communicate with event coordinators and each other.</w:t>
      </w:r>
    </w:p>
    <w:p w14:paraId="27665539" w14:textId="77777777" w:rsidR="002E140A" w:rsidRPr="002E140A" w:rsidRDefault="002E140A" w:rsidP="002E140A">
      <w:r w:rsidRPr="002E140A">
        <w:t>By shifting from your current model to this professional design, you would create a robust, user-friendly, and secure platform that supports your organization's mission and enhances the experience for every user.</w:t>
      </w:r>
    </w:p>
    <w:p w14:paraId="1BE0293A" w14:textId="77777777" w:rsidR="002E140A" w:rsidRPr="002E140A" w:rsidRDefault="002E140A" w:rsidP="002E140A">
      <w:r w:rsidRPr="002E140A">
        <w:t>Which of these areas are you most interested in developing further?</w:t>
      </w:r>
    </w:p>
    <w:p w14:paraId="03E722D1" w14:textId="77777777" w:rsidR="000F3FD3" w:rsidRDefault="000F3FD3"/>
    <w:p w14:paraId="2C255EA0" w14:textId="5CF2205A" w:rsidR="002E140A" w:rsidRPr="002E140A" w:rsidRDefault="002E140A">
      <w:pPr>
        <w:rPr>
          <w:b/>
          <w:bCs/>
          <w:color w:val="EE0000"/>
          <w:sz w:val="72"/>
          <w:szCs w:val="72"/>
        </w:rPr>
      </w:pPr>
      <w:r w:rsidRPr="002E140A">
        <w:rPr>
          <w:b/>
          <w:bCs/>
          <w:color w:val="EE0000"/>
          <w:sz w:val="72"/>
          <w:szCs w:val="72"/>
        </w:rPr>
        <w:t>Workflow</w:t>
      </w:r>
    </w:p>
    <w:p w14:paraId="1418ACFF" w14:textId="77777777" w:rsidR="002E140A" w:rsidRDefault="002E140A"/>
    <w:p w14:paraId="424834E8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1. User Registration and Role Assignment Flow</w:t>
      </w:r>
    </w:p>
    <w:p w14:paraId="67226D4A" w14:textId="77777777" w:rsidR="002E140A" w:rsidRPr="002E140A" w:rsidRDefault="002E140A" w:rsidP="002E140A">
      <w:r w:rsidRPr="002E140A">
        <w:t>This process controls how a new user enters the system and gets assigned their initial role, with a built-in approval step for higher-privileged roles.</w:t>
      </w:r>
    </w:p>
    <w:p w14:paraId="2EC794E3" w14:textId="77777777" w:rsidR="002E140A" w:rsidRPr="002E140A" w:rsidRDefault="002E140A" w:rsidP="002E140A">
      <w:r w:rsidRPr="002E140A">
        <w:t>graph TD</w:t>
      </w:r>
    </w:p>
    <w:p w14:paraId="39A79C9C" w14:textId="77777777" w:rsidR="002E140A" w:rsidRPr="002E140A" w:rsidRDefault="002E140A" w:rsidP="002E140A">
      <w:r w:rsidRPr="002E140A">
        <w:t xml:space="preserve">    </w:t>
      </w:r>
      <w:proofErr w:type="gramStart"/>
      <w:r w:rsidRPr="002E140A">
        <w:t>A[</w:t>
      </w:r>
      <w:proofErr w:type="gramEnd"/>
      <w:r w:rsidRPr="002E140A">
        <w:t xml:space="preserve">New User Registration] --&gt; </w:t>
      </w:r>
      <w:proofErr w:type="gramStart"/>
      <w:r w:rsidRPr="002E140A">
        <w:t>B{</w:t>
      </w:r>
      <w:proofErr w:type="gramEnd"/>
      <w:r w:rsidRPr="002E140A">
        <w:t>Selects Requested Role?};</w:t>
      </w:r>
    </w:p>
    <w:p w14:paraId="6E2FE5D6" w14:textId="77777777" w:rsidR="002E140A" w:rsidRPr="002E140A" w:rsidRDefault="002E140A" w:rsidP="002E140A">
      <w:r w:rsidRPr="002E140A">
        <w:t xml:space="preserve">    B --&gt;|Yes| </w:t>
      </w:r>
      <w:proofErr w:type="gramStart"/>
      <w:r w:rsidRPr="002E140A">
        <w:t>C[</w:t>
      </w:r>
      <w:proofErr w:type="gramEnd"/>
      <w:r w:rsidRPr="002E140A">
        <w:t xml:space="preserve">User's </w:t>
      </w:r>
      <w:proofErr w:type="spellStart"/>
      <w:r w:rsidRPr="002E140A">
        <w:t>requested_role_id</w:t>
      </w:r>
      <w:proofErr w:type="spellEnd"/>
      <w:r w:rsidRPr="002E140A">
        <w:t xml:space="preserve"> is set];</w:t>
      </w:r>
    </w:p>
    <w:p w14:paraId="3E91226D" w14:textId="77777777" w:rsidR="002E140A" w:rsidRPr="002E140A" w:rsidRDefault="002E140A" w:rsidP="002E140A">
      <w:r w:rsidRPr="002E140A">
        <w:t xml:space="preserve">    C --&gt; </w:t>
      </w:r>
      <w:proofErr w:type="gramStart"/>
      <w:r w:rsidRPr="002E140A">
        <w:t>D[</w:t>
      </w:r>
      <w:proofErr w:type="gramEnd"/>
      <w:r w:rsidRPr="002E140A">
        <w:t xml:space="preserve">User is assigned default </w:t>
      </w:r>
      <w:proofErr w:type="spellStart"/>
      <w:r w:rsidRPr="002E140A">
        <w:t>role_id</w:t>
      </w:r>
      <w:proofErr w:type="spellEnd"/>
      <w:r w:rsidRPr="002E140A">
        <w:t xml:space="preserve"> (e.g., Donor)];</w:t>
      </w:r>
    </w:p>
    <w:p w14:paraId="60E287C9" w14:textId="77777777" w:rsidR="002E140A" w:rsidRPr="002E140A" w:rsidRDefault="002E140A" w:rsidP="002E140A">
      <w:r w:rsidRPr="002E140A">
        <w:t xml:space="preserve">    D --&gt; </w:t>
      </w:r>
      <w:proofErr w:type="gramStart"/>
      <w:r w:rsidRPr="002E140A">
        <w:t>E[</w:t>
      </w:r>
      <w:proofErr w:type="gramEnd"/>
      <w:r w:rsidRPr="002E140A">
        <w:t>User is logged in and redirected to Donor Dashboard];</w:t>
      </w:r>
    </w:p>
    <w:p w14:paraId="6D802234" w14:textId="77777777" w:rsidR="002E140A" w:rsidRPr="002E140A" w:rsidRDefault="002E140A" w:rsidP="002E140A">
      <w:r w:rsidRPr="002E140A">
        <w:t xml:space="preserve">    B --&gt;|No| </w:t>
      </w:r>
      <w:proofErr w:type="gramStart"/>
      <w:r w:rsidRPr="002E140A">
        <w:t>F[</w:t>
      </w:r>
      <w:proofErr w:type="gramEnd"/>
      <w:r w:rsidRPr="002E140A">
        <w:t xml:space="preserve">User is assigned default </w:t>
      </w:r>
      <w:proofErr w:type="spellStart"/>
      <w:r w:rsidRPr="002E140A">
        <w:t>role_id</w:t>
      </w:r>
      <w:proofErr w:type="spellEnd"/>
      <w:r w:rsidRPr="002E140A">
        <w:t xml:space="preserve"> (e.g., Donor)];</w:t>
      </w:r>
    </w:p>
    <w:p w14:paraId="67AD0C37" w14:textId="77777777" w:rsidR="002E140A" w:rsidRPr="002E140A" w:rsidRDefault="002E140A" w:rsidP="002E140A">
      <w:r w:rsidRPr="002E140A">
        <w:t xml:space="preserve">    F --&gt; E;</w:t>
      </w:r>
    </w:p>
    <w:p w14:paraId="74BA8666" w14:textId="77777777" w:rsidR="002E140A" w:rsidRPr="002E140A" w:rsidRDefault="002E140A" w:rsidP="002E140A">
      <w:r w:rsidRPr="002E140A">
        <w:t xml:space="preserve">    E --&gt; </w:t>
      </w:r>
      <w:proofErr w:type="gramStart"/>
      <w:r w:rsidRPr="002E140A">
        <w:t>G[</w:t>
      </w:r>
      <w:proofErr w:type="gramEnd"/>
      <w:r w:rsidRPr="002E140A">
        <w:t>Admin Dashboard];</w:t>
      </w:r>
    </w:p>
    <w:p w14:paraId="32C2F0E4" w14:textId="77777777" w:rsidR="002E140A" w:rsidRPr="002E140A" w:rsidRDefault="002E140A" w:rsidP="002E140A">
      <w:r w:rsidRPr="002E140A">
        <w:lastRenderedPageBreak/>
        <w:t xml:space="preserve">    G --&gt; </w:t>
      </w:r>
      <w:proofErr w:type="gramStart"/>
      <w:r w:rsidRPr="002E140A">
        <w:t>H{</w:t>
      </w:r>
      <w:proofErr w:type="gramEnd"/>
      <w:r w:rsidRPr="002E140A">
        <w:t>Admin reviews new user requests};</w:t>
      </w:r>
    </w:p>
    <w:p w14:paraId="7BA01BCA" w14:textId="77777777" w:rsidR="002E140A" w:rsidRPr="002E140A" w:rsidRDefault="002E140A" w:rsidP="002E140A">
      <w:r w:rsidRPr="002E140A">
        <w:t xml:space="preserve">    H --&gt; </w:t>
      </w:r>
      <w:proofErr w:type="gramStart"/>
      <w:r w:rsidRPr="002E140A">
        <w:t>I[</w:t>
      </w:r>
      <w:proofErr w:type="gramEnd"/>
      <w:r w:rsidRPr="002E140A">
        <w:t>Admin approves request];</w:t>
      </w:r>
    </w:p>
    <w:p w14:paraId="485700BB" w14:textId="77777777" w:rsidR="002E140A" w:rsidRPr="002E140A" w:rsidRDefault="002E140A" w:rsidP="002E140A">
      <w:r w:rsidRPr="002E140A">
        <w:t xml:space="preserve">    I --&gt; </w:t>
      </w:r>
      <w:proofErr w:type="gramStart"/>
      <w:r w:rsidRPr="002E140A">
        <w:t>J[</w:t>
      </w:r>
      <w:proofErr w:type="gramEnd"/>
      <w:r w:rsidRPr="002E140A">
        <w:t xml:space="preserve">User's </w:t>
      </w:r>
      <w:proofErr w:type="spellStart"/>
      <w:r w:rsidRPr="002E140A">
        <w:t>role_id</w:t>
      </w:r>
      <w:proofErr w:type="spellEnd"/>
      <w:r w:rsidRPr="002E140A">
        <w:t xml:space="preserve"> is updated in database];</w:t>
      </w:r>
    </w:p>
    <w:p w14:paraId="4CC3D296" w14:textId="77777777" w:rsidR="002E140A" w:rsidRPr="002E140A" w:rsidRDefault="002E140A" w:rsidP="002E140A">
      <w:r w:rsidRPr="002E140A">
        <w:t xml:space="preserve">    J --&gt; </w:t>
      </w:r>
      <w:proofErr w:type="gramStart"/>
      <w:r w:rsidRPr="002E140A">
        <w:t>K[</w:t>
      </w:r>
      <w:proofErr w:type="gramEnd"/>
      <w:r w:rsidRPr="002E140A">
        <w:t xml:space="preserve">User's </w:t>
      </w:r>
      <w:proofErr w:type="spellStart"/>
      <w:r w:rsidRPr="002E140A">
        <w:t>requested_role_id</w:t>
      </w:r>
      <w:proofErr w:type="spellEnd"/>
      <w:r w:rsidRPr="002E140A">
        <w:t xml:space="preserve"> is cleared];</w:t>
      </w:r>
    </w:p>
    <w:p w14:paraId="0F72975E" w14:textId="77777777" w:rsidR="002E140A" w:rsidRPr="002E140A" w:rsidRDefault="002E140A" w:rsidP="002E140A">
      <w:r w:rsidRPr="002E140A">
        <w:t xml:space="preserve">    H --&gt; </w:t>
      </w:r>
      <w:proofErr w:type="gramStart"/>
      <w:r w:rsidRPr="002E140A">
        <w:t>L[</w:t>
      </w:r>
      <w:proofErr w:type="gramEnd"/>
      <w:r w:rsidRPr="002E140A">
        <w:t>Admin rejects request];</w:t>
      </w:r>
    </w:p>
    <w:p w14:paraId="3A25A094" w14:textId="77777777" w:rsidR="002E140A" w:rsidRPr="002E140A" w:rsidRDefault="002E140A" w:rsidP="002E140A">
      <w:r w:rsidRPr="002E140A">
        <w:t xml:space="preserve">    L --&gt; K;</w:t>
      </w:r>
    </w:p>
    <w:p w14:paraId="508E26C8" w14:textId="77777777" w:rsidR="002E140A" w:rsidRPr="002E140A" w:rsidRDefault="002E140A" w:rsidP="002E140A"/>
    <w:p w14:paraId="78729866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2. Administrator Flow</w:t>
      </w:r>
    </w:p>
    <w:p w14:paraId="5F4D87C6" w14:textId="77777777" w:rsidR="002E140A" w:rsidRPr="002E140A" w:rsidRDefault="002E140A" w:rsidP="002E140A">
      <w:r w:rsidRPr="002E140A">
        <w:t>The admin journey begins with a secure login and leads to a powerful, centralized dashboard.</w:t>
      </w:r>
    </w:p>
    <w:p w14:paraId="3C5EA78C" w14:textId="77777777" w:rsidR="002E140A" w:rsidRPr="002E140A" w:rsidRDefault="002E140A" w:rsidP="002E140A">
      <w:r w:rsidRPr="002E140A">
        <w:rPr>
          <w:b/>
          <w:bCs/>
        </w:rPr>
        <w:t>A. Login &amp; Initial Access</w:t>
      </w:r>
    </w:p>
    <w:p w14:paraId="164E7FED" w14:textId="77777777" w:rsidR="002E140A" w:rsidRPr="002E140A" w:rsidRDefault="002E140A" w:rsidP="002E140A">
      <w:pPr>
        <w:numPr>
          <w:ilvl w:val="0"/>
          <w:numId w:val="5"/>
        </w:numPr>
      </w:pPr>
      <w:r w:rsidRPr="002E140A">
        <w:t>Admin logs in with their credentials.</w:t>
      </w:r>
    </w:p>
    <w:p w14:paraId="5C8E674F" w14:textId="77777777" w:rsidR="002E140A" w:rsidRPr="002E140A" w:rsidRDefault="002E140A" w:rsidP="002E140A">
      <w:pPr>
        <w:numPr>
          <w:ilvl w:val="0"/>
          <w:numId w:val="5"/>
        </w:numPr>
      </w:pPr>
      <w:proofErr w:type="spellStart"/>
      <w:r w:rsidRPr="002E140A">
        <w:t>login.php</w:t>
      </w:r>
      <w:proofErr w:type="spellEnd"/>
      <w:r w:rsidRPr="002E140A">
        <w:t xml:space="preserve"> authenticates the user and sets $_SESSION['</w:t>
      </w:r>
      <w:proofErr w:type="spellStart"/>
      <w:r w:rsidRPr="002E140A">
        <w:t>user_role</w:t>
      </w:r>
      <w:proofErr w:type="spellEnd"/>
      <w:r w:rsidRPr="002E140A">
        <w:t>'] = 'admin'.</w:t>
      </w:r>
    </w:p>
    <w:p w14:paraId="5E1E3516" w14:textId="77777777" w:rsidR="002E140A" w:rsidRPr="002E140A" w:rsidRDefault="002E140A" w:rsidP="002E140A">
      <w:pPr>
        <w:numPr>
          <w:ilvl w:val="0"/>
          <w:numId w:val="5"/>
        </w:numPr>
      </w:pPr>
      <w:proofErr w:type="spellStart"/>
      <w:r w:rsidRPr="002E140A">
        <w:t>placeholder.php</w:t>
      </w:r>
      <w:proofErr w:type="spellEnd"/>
      <w:r w:rsidRPr="002E140A">
        <w:t xml:space="preserve"> checks the session role and loads the </w:t>
      </w:r>
      <w:proofErr w:type="spellStart"/>
      <w:r w:rsidRPr="002E140A">
        <w:t>admin_dashboard.php</w:t>
      </w:r>
      <w:proofErr w:type="spellEnd"/>
      <w:r w:rsidRPr="002E140A">
        <w:t xml:space="preserve"> file.</w:t>
      </w:r>
    </w:p>
    <w:p w14:paraId="47E782B4" w14:textId="77777777" w:rsidR="002E140A" w:rsidRPr="002E140A" w:rsidRDefault="002E140A" w:rsidP="002E140A">
      <w:r w:rsidRPr="002E140A">
        <w:rPr>
          <w:b/>
          <w:bCs/>
        </w:rPr>
        <w:t>B. Core Dashboard Functionality</w:t>
      </w:r>
    </w:p>
    <w:p w14:paraId="178E1AF2" w14:textId="77777777" w:rsidR="002E140A" w:rsidRPr="002E140A" w:rsidRDefault="002E140A" w:rsidP="002E140A">
      <w:pPr>
        <w:numPr>
          <w:ilvl w:val="0"/>
          <w:numId w:val="6"/>
        </w:numPr>
      </w:pPr>
      <w:r w:rsidRPr="002E140A">
        <w:rPr>
          <w:b/>
          <w:bCs/>
        </w:rPr>
        <w:t>User Management:</w:t>
      </w:r>
    </w:p>
    <w:p w14:paraId="41AC6A70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 xml:space="preserve">Admin navigates to </w:t>
      </w:r>
      <w:proofErr w:type="spellStart"/>
      <w:r w:rsidRPr="002E140A">
        <w:t>manage_users.php</w:t>
      </w:r>
      <w:proofErr w:type="spellEnd"/>
      <w:r w:rsidRPr="002E140A">
        <w:t>.</w:t>
      </w:r>
    </w:p>
    <w:p w14:paraId="0E7C3131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>The page displays a list of all users.</w:t>
      </w:r>
    </w:p>
    <w:p w14:paraId="4D77EADC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>Admin can filter, search, and edit user profiles, manually changing their role or status.</w:t>
      </w:r>
    </w:p>
    <w:p w14:paraId="0C79CD65" w14:textId="77777777" w:rsidR="002E140A" w:rsidRPr="002E140A" w:rsidRDefault="002E140A" w:rsidP="002E140A">
      <w:pPr>
        <w:numPr>
          <w:ilvl w:val="0"/>
          <w:numId w:val="6"/>
        </w:numPr>
      </w:pPr>
      <w:r w:rsidRPr="002E140A">
        <w:rPr>
          <w:b/>
          <w:bCs/>
        </w:rPr>
        <w:t>Role Request Management:</w:t>
      </w:r>
    </w:p>
    <w:p w14:paraId="37C95C81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 xml:space="preserve">Admin navigates to the </w:t>
      </w:r>
      <w:proofErr w:type="spellStart"/>
      <w:r w:rsidRPr="002E140A">
        <w:t>approve_roles.php</w:t>
      </w:r>
      <w:proofErr w:type="spellEnd"/>
      <w:r w:rsidRPr="002E140A">
        <w:t xml:space="preserve"> page.</w:t>
      </w:r>
    </w:p>
    <w:p w14:paraId="42EE9F46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 xml:space="preserve">The page queries the database for users where </w:t>
      </w:r>
      <w:proofErr w:type="spellStart"/>
      <w:r w:rsidRPr="002E140A">
        <w:t>requested_role_id</w:t>
      </w:r>
      <w:proofErr w:type="spellEnd"/>
      <w:r w:rsidRPr="002E140A">
        <w:t xml:space="preserve"> IS NOT NULL.</w:t>
      </w:r>
    </w:p>
    <w:p w14:paraId="5761152C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>For each request, the admin can click "Approve" or "Reject".</w:t>
      </w:r>
    </w:p>
    <w:p w14:paraId="42762388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 xml:space="preserve">The corresponding PHP script updates the user's </w:t>
      </w:r>
      <w:proofErr w:type="spellStart"/>
      <w:r w:rsidRPr="002E140A">
        <w:t>role_id</w:t>
      </w:r>
      <w:proofErr w:type="spellEnd"/>
      <w:r w:rsidRPr="002E140A">
        <w:t xml:space="preserve"> to the </w:t>
      </w:r>
      <w:proofErr w:type="spellStart"/>
      <w:r w:rsidRPr="002E140A">
        <w:t>requested_role_id</w:t>
      </w:r>
      <w:proofErr w:type="spellEnd"/>
      <w:r w:rsidRPr="002E140A">
        <w:t xml:space="preserve"> and then sets </w:t>
      </w:r>
      <w:proofErr w:type="spellStart"/>
      <w:r w:rsidRPr="002E140A">
        <w:t>requested_role_id</w:t>
      </w:r>
      <w:proofErr w:type="spellEnd"/>
      <w:r w:rsidRPr="002E140A">
        <w:t xml:space="preserve"> to NULL.</w:t>
      </w:r>
    </w:p>
    <w:p w14:paraId="493DFD7C" w14:textId="77777777" w:rsidR="002E140A" w:rsidRPr="002E140A" w:rsidRDefault="002E140A" w:rsidP="002E140A">
      <w:pPr>
        <w:numPr>
          <w:ilvl w:val="0"/>
          <w:numId w:val="6"/>
        </w:numPr>
      </w:pPr>
      <w:r w:rsidRPr="002E140A">
        <w:rPr>
          <w:b/>
          <w:bCs/>
        </w:rPr>
        <w:t>Campaign &amp; Event Management:</w:t>
      </w:r>
    </w:p>
    <w:p w14:paraId="6A325928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>Admin can create, edit, and close fundraising campaigns.</w:t>
      </w:r>
    </w:p>
    <w:p w14:paraId="28934EF1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lastRenderedPageBreak/>
        <w:t>Admin can create and manage events, including setting dates, locations, and volunteer slots.</w:t>
      </w:r>
    </w:p>
    <w:p w14:paraId="36482D3F" w14:textId="77777777" w:rsidR="002E140A" w:rsidRPr="002E140A" w:rsidRDefault="002E140A" w:rsidP="002E140A">
      <w:pPr>
        <w:numPr>
          <w:ilvl w:val="0"/>
          <w:numId w:val="6"/>
        </w:numPr>
      </w:pPr>
      <w:r w:rsidRPr="002E140A">
        <w:rPr>
          <w:b/>
          <w:bCs/>
        </w:rPr>
        <w:t>Reporting:</w:t>
      </w:r>
    </w:p>
    <w:p w14:paraId="09FC9E7C" w14:textId="77777777" w:rsidR="002E140A" w:rsidRPr="002E140A" w:rsidRDefault="002E140A" w:rsidP="002E140A">
      <w:pPr>
        <w:numPr>
          <w:ilvl w:val="1"/>
          <w:numId w:val="6"/>
        </w:numPr>
      </w:pPr>
      <w:r w:rsidRPr="002E140A">
        <w:t xml:space="preserve">Admin accesses the </w:t>
      </w:r>
      <w:proofErr w:type="spellStart"/>
      <w:r w:rsidRPr="002E140A">
        <w:t>donations_report.php</w:t>
      </w:r>
      <w:proofErr w:type="spellEnd"/>
      <w:r w:rsidRPr="002E140A">
        <w:t xml:space="preserve"> to view financial analytics. The report is generated from the donations and </w:t>
      </w:r>
      <w:proofErr w:type="gramStart"/>
      <w:r w:rsidRPr="002E140A">
        <w:t>users</w:t>
      </w:r>
      <w:proofErr w:type="gramEnd"/>
      <w:r w:rsidRPr="002E140A">
        <w:t xml:space="preserve"> tables, providing insights into total giving, donor retention, and campaign performance.</w:t>
      </w:r>
    </w:p>
    <w:p w14:paraId="3B58B14C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3. Donor Flow</w:t>
      </w:r>
    </w:p>
    <w:p w14:paraId="54967791" w14:textId="77777777" w:rsidR="002E140A" w:rsidRPr="002E140A" w:rsidRDefault="002E140A" w:rsidP="002E140A">
      <w:r w:rsidRPr="002E140A">
        <w:t>The donor experience is focused on transparency, personalization, and easy access to their giving history.</w:t>
      </w:r>
    </w:p>
    <w:p w14:paraId="2B75D00A" w14:textId="77777777" w:rsidR="002E140A" w:rsidRPr="002E140A" w:rsidRDefault="002E140A" w:rsidP="002E140A">
      <w:r w:rsidRPr="002E140A">
        <w:rPr>
          <w:b/>
          <w:bCs/>
        </w:rPr>
        <w:t>A. Login &amp; Dashboard View</w:t>
      </w:r>
    </w:p>
    <w:p w14:paraId="61BAEBB8" w14:textId="77777777" w:rsidR="002E140A" w:rsidRPr="002E140A" w:rsidRDefault="002E140A" w:rsidP="002E140A">
      <w:pPr>
        <w:numPr>
          <w:ilvl w:val="0"/>
          <w:numId w:val="7"/>
        </w:numPr>
      </w:pPr>
      <w:r w:rsidRPr="002E140A">
        <w:t>Donor logs in.</w:t>
      </w:r>
    </w:p>
    <w:p w14:paraId="5AF1D4BF" w14:textId="77777777" w:rsidR="002E140A" w:rsidRPr="002E140A" w:rsidRDefault="002E140A" w:rsidP="002E140A">
      <w:pPr>
        <w:numPr>
          <w:ilvl w:val="0"/>
          <w:numId w:val="7"/>
        </w:numPr>
      </w:pPr>
      <w:proofErr w:type="spellStart"/>
      <w:r w:rsidRPr="002E140A">
        <w:t>login.php</w:t>
      </w:r>
      <w:proofErr w:type="spellEnd"/>
      <w:r w:rsidRPr="002E140A">
        <w:t xml:space="preserve"> authenticates and sets $_SESSION['</w:t>
      </w:r>
      <w:proofErr w:type="spellStart"/>
      <w:r w:rsidRPr="002E140A">
        <w:t>user_role</w:t>
      </w:r>
      <w:proofErr w:type="spellEnd"/>
      <w:r w:rsidRPr="002E140A">
        <w:t>'] = 'donor'.</w:t>
      </w:r>
    </w:p>
    <w:p w14:paraId="0A7B9A9A" w14:textId="77777777" w:rsidR="002E140A" w:rsidRPr="002E140A" w:rsidRDefault="002E140A" w:rsidP="002E140A">
      <w:pPr>
        <w:numPr>
          <w:ilvl w:val="0"/>
          <w:numId w:val="7"/>
        </w:numPr>
      </w:pPr>
      <w:proofErr w:type="spellStart"/>
      <w:r w:rsidRPr="002E140A">
        <w:t>placeholder.php</w:t>
      </w:r>
      <w:proofErr w:type="spellEnd"/>
      <w:r w:rsidRPr="002E140A">
        <w:t xml:space="preserve"> loads the </w:t>
      </w:r>
      <w:proofErr w:type="spellStart"/>
      <w:r w:rsidRPr="002E140A">
        <w:t>donor_dashboard.php</w:t>
      </w:r>
      <w:proofErr w:type="spellEnd"/>
      <w:r w:rsidRPr="002E140A">
        <w:t xml:space="preserve"> view.</w:t>
      </w:r>
    </w:p>
    <w:p w14:paraId="42E6B90C" w14:textId="77777777" w:rsidR="002E140A" w:rsidRPr="002E140A" w:rsidRDefault="002E140A" w:rsidP="002E140A">
      <w:pPr>
        <w:numPr>
          <w:ilvl w:val="0"/>
          <w:numId w:val="7"/>
        </w:numPr>
      </w:pPr>
      <w:r w:rsidRPr="002E140A">
        <w:t>The donor dashboard displays a summary of their recent activity and total contributions.</w:t>
      </w:r>
    </w:p>
    <w:p w14:paraId="2855D68E" w14:textId="77777777" w:rsidR="002E140A" w:rsidRPr="002E140A" w:rsidRDefault="002E140A" w:rsidP="002E140A">
      <w:r w:rsidRPr="002E140A">
        <w:rPr>
          <w:b/>
          <w:bCs/>
        </w:rPr>
        <w:t>B. Key Actions</w:t>
      </w:r>
    </w:p>
    <w:p w14:paraId="0014CD39" w14:textId="77777777" w:rsidR="002E140A" w:rsidRPr="002E140A" w:rsidRDefault="002E140A" w:rsidP="002E140A">
      <w:pPr>
        <w:numPr>
          <w:ilvl w:val="0"/>
          <w:numId w:val="8"/>
        </w:numPr>
      </w:pPr>
      <w:r w:rsidRPr="002E140A">
        <w:rPr>
          <w:b/>
          <w:bCs/>
        </w:rPr>
        <w:t>Making a Donation:</w:t>
      </w:r>
    </w:p>
    <w:p w14:paraId="3911A9B2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 xml:space="preserve">The donor navigates to </w:t>
      </w:r>
      <w:proofErr w:type="spellStart"/>
      <w:r w:rsidRPr="002E140A">
        <w:t>add_donations.php</w:t>
      </w:r>
      <w:proofErr w:type="spellEnd"/>
      <w:r w:rsidRPr="002E140A">
        <w:t>.</w:t>
      </w:r>
    </w:p>
    <w:p w14:paraId="75A7EF06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>They fill out a secure form for a one-time or recurring donation.</w:t>
      </w:r>
    </w:p>
    <w:p w14:paraId="4689AD18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 xml:space="preserve">The form submits to a processing script, which adds a new record to the donations table, including the </w:t>
      </w:r>
      <w:proofErr w:type="spellStart"/>
      <w:r w:rsidRPr="002E140A">
        <w:t>user_id</w:t>
      </w:r>
      <w:proofErr w:type="spellEnd"/>
      <w:r w:rsidRPr="002E140A">
        <w:t xml:space="preserve"> and campaign information.</w:t>
      </w:r>
    </w:p>
    <w:p w14:paraId="2AC24B8F" w14:textId="77777777" w:rsidR="002E140A" w:rsidRPr="002E140A" w:rsidRDefault="002E140A" w:rsidP="002E140A">
      <w:pPr>
        <w:numPr>
          <w:ilvl w:val="0"/>
          <w:numId w:val="8"/>
        </w:numPr>
      </w:pPr>
      <w:r w:rsidRPr="002E140A">
        <w:rPr>
          <w:b/>
          <w:bCs/>
        </w:rPr>
        <w:t>Viewing Donation History:</w:t>
      </w:r>
    </w:p>
    <w:p w14:paraId="7AD97E9E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>The donor clicks on "My Donations" in the navigation bar.</w:t>
      </w:r>
    </w:p>
    <w:p w14:paraId="04DB7328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 xml:space="preserve">The system queries the database for all records in the donations table where </w:t>
      </w:r>
      <w:proofErr w:type="spellStart"/>
      <w:r w:rsidRPr="002E140A">
        <w:t>user_id</w:t>
      </w:r>
      <w:proofErr w:type="spellEnd"/>
      <w:r w:rsidRPr="002E140A">
        <w:t xml:space="preserve"> = $_SESSION['</w:t>
      </w:r>
      <w:proofErr w:type="spellStart"/>
      <w:r w:rsidRPr="002E140A">
        <w:t>user_id</w:t>
      </w:r>
      <w:proofErr w:type="spellEnd"/>
      <w:r w:rsidRPr="002E140A">
        <w:t>'].</w:t>
      </w:r>
    </w:p>
    <w:p w14:paraId="71DD6D77" w14:textId="77777777" w:rsidR="002E140A" w:rsidRPr="002E140A" w:rsidRDefault="002E140A" w:rsidP="002E140A">
      <w:pPr>
        <w:numPr>
          <w:ilvl w:val="1"/>
          <w:numId w:val="8"/>
        </w:numPr>
      </w:pPr>
      <w:r w:rsidRPr="002E140A">
        <w:t>A list of their past donations, including amount, date, and campaign, is displayed. Each item has an option to download a digital receipt.</w:t>
      </w:r>
    </w:p>
    <w:p w14:paraId="56BD6750" w14:textId="77777777" w:rsidR="002E140A" w:rsidRPr="002E140A" w:rsidRDefault="002E140A" w:rsidP="002E140A">
      <w:pPr>
        <w:rPr>
          <w:b/>
          <w:bCs/>
        </w:rPr>
      </w:pPr>
      <w:r w:rsidRPr="002E140A">
        <w:rPr>
          <w:b/>
          <w:bCs/>
        </w:rPr>
        <w:t>4. Volunteer Flow</w:t>
      </w:r>
    </w:p>
    <w:p w14:paraId="3B315648" w14:textId="77777777" w:rsidR="002E140A" w:rsidRPr="002E140A" w:rsidRDefault="002E140A" w:rsidP="002E140A">
      <w:r w:rsidRPr="002E140A">
        <w:lastRenderedPageBreak/>
        <w:t>The volunteer process streamlines event participation and allows for easy tracking of their contributions.</w:t>
      </w:r>
    </w:p>
    <w:p w14:paraId="6EC7E969" w14:textId="77777777" w:rsidR="002E140A" w:rsidRPr="002E140A" w:rsidRDefault="002E140A" w:rsidP="002E140A">
      <w:r w:rsidRPr="002E140A">
        <w:rPr>
          <w:b/>
          <w:bCs/>
        </w:rPr>
        <w:t>A. Login &amp; Dashboard View</w:t>
      </w:r>
    </w:p>
    <w:p w14:paraId="06525882" w14:textId="77777777" w:rsidR="002E140A" w:rsidRPr="002E140A" w:rsidRDefault="002E140A" w:rsidP="002E140A">
      <w:pPr>
        <w:numPr>
          <w:ilvl w:val="0"/>
          <w:numId w:val="9"/>
        </w:numPr>
      </w:pPr>
      <w:r w:rsidRPr="002E140A">
        <w:t>Volunteer logs in.</w:t>
      </w:r>
    </w:p>
    <w:p w14:paraId="201A3457" w14:textId="77777777" w:rsidR="002E140A" w:rsidRPr="002E140A" w:rsidRDefault="002E140A" w:rsidP="002E140A">
      <w:pPr>
        <w:numPr>
          <w:ilvl w:val="0"/>
          <w:numId w:val="9"/>
        </w:numPr>
      </w:pPr>
      <w:proofErr w:type="spellStart"/>
      <w:r w:rsidRPr="002E140A">
        <w:t>login.php</w:t>
      </w:r>
      <w:proofErr w:type="spellEnd"/>
      <w:r w:rsidRPr="002E140A">
        <w:t xml:space="preserve"> authenticates and sets $_SESSION['</w:t>
      </w:r>
      <w:proofErr w:type="spellStart"/>
      <w:r w:rsidRPr="002E140A">
        <w:t>user_role</w:t>
      </w:r>
      <w:proofErr w:type="spellEnd"/>
      <w:r w:rsidRPr="002E140A">
        <w:t>'] = 'volunteer'.</w:t>
      </w:r>
    </w:p>
    <w:p w14:paraId="2856C187" w14:textId="77777777" w:rsidR="002E140A" w:rsidRPr="002E140A" w:rsidRDefault="002E140A" w:rsidP="002E140A">
      <w:pPr>
        <w:numPr>
          <w:ilvl w:val="0"/>
          <w:numId w:val="9"/>
        </w:numPr>
      </w:pPr>
      <w:proofErr w:type="spellStart"/>
      <w:r w:rsidRPr="002E140A">
        <w:t>placeholder.php</w:t>
      </w:r>
      <w:proofErr w:type="spellEnd"/>
      <w:r w:rsidRPr="002E140A">
        <w:t xml:space="preserve"> loads the </w:t>
      </w:r>
      <w:proofErr w:type="spellStart"/>
      <w:r w:rsidRPr="002E140A">
        <w:t>volunteer_dashboard.php</w:t>
      </w:r>
      <w:proofErr w:type="spellEnd"/>
      <w:r w:rsidRPr="002E140A">
        <w:t xml:space="preserve"> view, which features a prominent events calendar.</w:t>
      </w:r>
    </w:p>
    <w:p w14:paraId="234B1C4E" w14:textId="77777777" w:rsidR="002E140A" w:rsidRPr="002E140A" w:rsidRDefault="002E140A" w:rsidP="002E140A">
      <w:r w:rsidRPr="002E140A">
        <w:rPr>
          <w:b/>
          <w:bCs/>
        </w:rPr>
        <w:t>B. Key Actions</w:t>
      </w:r>
    </w:p>
    <w:p w14:paraId="1389A206" w14:textId="77777777" w:rsidR="002E140A" w:rsidRPr="002E140A" w:rsidRDefault="002E140A" w:rsidP="002E140A">
      <w:pPr>
        <w:numPr>
          <w:ilvl w:val="0"/>
          <w:numId w:val="10"/>
        </w:numPr>
      </w:pPr>
      <w:r w:rsidRPr="002E140A">
        <w:rPr>
          <w:b/>
          <w:bCs/>
        </w:rPr>
        <w:t>Signing Up for Events:</w:t>
      </w:r>
    </w:p>
    <w:p w14:paraId="221970CF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 xml:space="preserve">The volunteer views the </w:t>
      </w:r>
      <w:proofErr w:type="spellStart"/>
      <w:r w:rsidRPr="002E140A">
        <w:t>events_calendar.php</w:t>
      </w:r>
      <w:proofErr w:type="spellEnd"/>
      <w:r w:rsidRPr="002E140A">
        <w:t xml:space="preserve"> and clicks on a specific event.</w:t>
      </w:r>
    </w:p>
    <w:p w14:paraId="45098A9E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>A detailed event page loads with a "Sign Up" button.</w:t>
      </w:r>
    </w:p>
    <w:p w14:paraId="1A17ABF0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 xml:space="preserve">Clicking the button adds the volunteer's </w:t>
      </w:r>
      <w:proofErr w:type="spellStart"/>
      <w:r w:rsidRPr="002E140A">
        <w:t>user_id</w:t>
      </w:r>
      <w:proofErr w:type="spellEnd"/>
      <w:r w:rsidRPr="002E140A">
        <w:t xml:space="preserve"> to the </w:t>
      </w:r>
      <w:proofErr w:type="spellStart"/>
      <w:r w:rsidRPr="002E140A">
        <w:t>event_participants</w:t>
      </w:r>
      <w:proofErr w:type="spellEnd"/>
      <w:r w:rsidRPr="002E140A">
        <w:t xml:space="preserve"> table in the database.</w:t>
      </w:r>
    </w:p>
    <w:p w14:paraId="192BD62E" w14:textId="77777777" w:rsidR="002E140A" w:rsidRPr="002E140A" w:rsidRDefault="002E140A" w:rsidP="002E140A">
      <w:pPr>
        <w:numPr>
          <w:ilvl w:val="0"/>
          <w:numId w:val="10"/>
        </w:numPr>
      </w:pPr>
      <w:r w:rsidRPr="002E140A">
        <w:rPr>
          <w:b/>
          <w:bCs/>
        </w:rPr>
        <w:t>Submitting Volunteer Hours:</w:t>
      </w:r>
    </w:p>
    <w:p w14:paraId="41C45AD5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>The volunteer navigates to an "Hour Log" page.</w:t>
      </w:r>
    </w:p>
    <w:p w14:paraId="24DD7918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>They select the event and enter the hours they've worked.</w:t>
      </w:r>
    </w:p>
    <w:p w14:paraId="5F7B4DC8" w14:textId="77777777" w:rsidR="002E140A" w:rsidRPr="002E140A" w:rsidRDefault="002E140A" w:rsidP="002E140A">
      <w:pPr>
        <w:numPr>
          <w:ilvl w:val="1"/>
          <w:numId w:val="10"/>
        </w:numPr>
      </w:pPr>
      <w:r w:rsidRPr="002E140A">
        <w:t xml:space="preserve">The form submits to a script that adds a record to </w:t>
      </w:r>
      <w:proofErr w:type="gramStart"/>
      <w:r w:rsidRPr="002E140A">
        <w:t>an</w:t>
      </w:r>
      <w:proofErr w:type="gramEnd"/>
      <w:r w:rsidRPr="002E140A">
        <w:t xml:space="preserve"> </w:t>
      </w:r>
      <w:proofErr w:type="spellStart"/>
      <w:r w:rsidRPr="002E140A">
        <w:t>volunteer_hours</w:t>
      </w:r>
      <w:proofErr w:type="spellEnd"/>
      <w:r w:rsidRPr="002E140A">
        <w:t xml:space="preserve"> table, which includes </w:t>
      </w:r>
      <w:proofErr w:type="spellStart"/>
      <w:r w:rsidRPr="002E140A">
        <w:t>user_id</w:t>
      </w:r>
      <w:proofErr w:type="spellEnd"/>
      <w:r w:rsidRPr="002E140A">
        <w:t xml:space="preserve">, </w:t>
      </w:r>
      <w:proofErr w:type="spellStart"/>
      <w:r w:rsidRPr="002E140A">
        <w:t>event_id</w:t>
      </w:r>
      <w:proofErr w:type="spellEnd"/>
      <w:r w:rsidRPr="002E140A">
        <w:t xml:space="preserve">, and </w:t>
      </w:r>
      <w:proofErr w:type="spellStart"/>
      <w:r w:rsidRPr="002E140A">
        <w:t>hours_logged</w:t>
      </w:r>
      <w:proofErr w:type="spellEnd"/>
      <w:r w:rsidRPr="002E140A">
        <w:t>. These records can be flagged for admin approval.</w:t>
      </w:r>
    </w:p>
    <w:p w14:paraId="1863D71D" w14:textId="77777777" w:rsidR="002E140A" w:rsidRPr="002E140A" w:rsidRDefault="002E140A" w:rsidP="002E140A">
      <w:r w:rsidRPr="002E140A">
        <w:t>This complete flow provides a robust and scalable model for a professional DMS, addressing the needs of each user role from initial registration to ongoing engagement.</w:t>
      </w:r>
    </w:p>
    <w:p w14:paraId="7C8A2564" w14:textId="77777777" w:rsidR="002E140A" w:rsidRDefault="002E140A"/>
    <w:sectPr w:rsidR="002E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626"/>
    <w:multiLevelType w:val="multilevel"/>
    <w:tmpl w:val="3F9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519C"/>
    <w:multiLevelType w:val="multilevel"/>
    <w:tmpl w:val="416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50AB"/>
    <w:multiLevelType w:val="multilevel"/>
    <w:tmpl w:val="C7E8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01531"/>
    <w:multiLevelType w:val="multilevel"/>
    <w:tmpl w:val="6CA2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71058"/>
    <w:multiLevelType w:val="multilevel"/>
    <w:tmpl w:val="822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21A23"/>
    <w:multiLevelType w:val="multilevel"/>
    <w:tmpl w:val="E900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4C6B"/>
    <w:multiLevelType w:val="multilevel"/>
    <w:tmpl w:val="CBA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E3452"/>
    <w:multiLevelType w:val="multilevel"/>
    <w:tmpl w:val="B1F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132FD"/>
    <w:multiLevelType w:val="multilevel"/>
    <w:tmpl w:val="A99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0407A"/>
    <w:multiLevelType w:val="multilevel"/>
    <w:tmpl w:val="8A16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479620">
    <w:abstractNumId w:val="7"/>
  </w:num>
  <w:num w:numId="2" w16cid:durableId="2061787188">
    <w:abstractNumId w:val="6"/>
  </w:num>
  <w:num w:numId="3" w16cid:durableId="1882091080">
    <w:abstractNumId w:val="8"/>
  </w:num>
  <w:num w:numId="4" w16cid:durableId="2005039559">
    <w:abstractNumId w:val="1"/>
  </w:num>
  <w:num w:numId="5" w16cid:durableId="176040166">
    <w:abstractNumId w:val="3"/>
  </w:num>
  <w:num w:numId="6" w16cid:durableId="681009921">
    <w:abstractNumId w:val="4"/>
  </w:num>
  <w:num w:numId="7" w16cid:durableId="2032996376">
    <w:abstractNumId w:val="9"/>
  </w:num>
  <w:num w:numId="8" w16cid:durableId="1767996524">
    <w:abstractNumId w:val="0"/>
  </w:num>
  <w:num w:numId="9" w16cid:durableId="1928615789">
    <w:abstractNumId w:val="2"/>
  </w:num>
  <w:num w:numId="10" w16cid:durableId="1684432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D3"/>
    <w:rsid w:val="000B1F74"/>
    <w:rsid w:val="000F3FD3"/>
    <w:rsid w:val="002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2167"/>
  <w15:chartTrackingRefBased/>
  <w15:docId w15:val="{AB9684A6-0E36-4BA0-AA6C-22A2DD71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2025-08-30T06:06:00Z</dcterms:created>
  <dcterms:modified xsi:type="dcterms:W3CDTF">2025-08-30T06:07:00Z</dcterms:modified>
</cp:coreProperties>
</file>