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AC4B8" w14:textId="77777777" w:rsidR="00E87CE9" w:rsidRDefault="00E87CE9"/>
    <w:p w14:paraId="02F1D2B5" w14:textId="14D99D41" w:rsidR="007C71D1" w:rsidRDefault="00215D4C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3ACF61" wp14:editId="7CA62668">
                <wp:simplePos x="0" y="0"/>
                <wp:positionH relativeFrom="column">
                  <wp:posOffset>2796540</wp:posOffset>
                </wp:positionH>
                <wp:positionV relativeFrom="paragraph">
                  <wp:posOffset>2457450</wp:posOffset>
                </wp:positionV>
                <wp:extent cx="678180" cy="350520"/>
                <wp:effectExtent l="38100" t="0" r="7620" b="30480"/>
                <wp:wrapNone/>
                <wp:docPr id="1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350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39B8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1" o:spid="_x0000_s1026" type="#_x0000_t67" style="position:absolute;margin-left:220.2pt;margin-top:193.5pt;width:53.4pt;height:27.6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" adj="10800" fillcolor="#a5a5a5 [3206]" strokecolor="#181818 [486]" strokeweight="1pt"/>
            </w:pict>
          </mc:Fallback>
        </mc:AlternateContent>
      </w:r>
      <w:r w:rsidR="00F541C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5DBE95" wp14:editId="5226A343">
                <wp:simplePos x="0" y="0"/>
                <wp:positionH relativeFrom="column">
                  <wp:posOffset>678180</wp:posOffset>
                </wp:positionH>
                <wp:positionV relativeFrom="paragraph">
                  <wp:posOffset>4080510</wp:posOffset>
                </wp:positionV>
                <wp:extent cx="4762500" cy="525780"/>
                <wp:effectExtent l="0" t="0" r="19050" b="266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525780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408D6A" w14:textId="4CCD0262" w:rsidR="004A67C3" w:rsidRDefault="00E060BC" w:rsidP="00F541C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Complete “Seclusion care pathway” document on System One</w:t>
                            </w:r>
                            <w:r w:rsidR="00E36318">
                              <w:t xml:space="preserve"> </w:t>
                            </w:r>
                            <w:r w:rsidR="00DA1C3C">
                              <w:t xml:space="preserve">(found in seclusion visualisation) </w:t>
                            </w:r>
                            <w:r w:rsidR="00865FCE">
                              <w:t>sections 1 – 3</w:t>
                            </w:r>
                            <w:r w:rsidR="005B0A3D">
                              <w:t xml:space="preserve"> and</w:t>
                            </w:r>
                            <w:r w:rsidR="00865FCE">
                              <w:t xml:space="preserve"> save “for future </w:t>
                            </w:r>
                            <w:proofErr w:type="gramStart"/>
                            <w:r w:rsidR="00865FCE">
                              <w:t>editing”</w:t>
                            </w:r>
                            <w:proofErr w:type="gramEnd"/>
                            <w:r w:rsidR="00865FCE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DBE9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Text Box 4" o:spid="_x0000_s1026" type="#_x0000_t176" style="position:absolute;margin-left:53.4pt;margin-top:321.3pt;width:375pt;height:4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" fillcolor="#fbe4d5 [661]" strokeweight=".5pt">
                <v:textbox>
                  <w:txbxContent>
                    <w:p w14:paraId="12408D6A" w14:textId="4CCD0262" w:rsidR="004A67C3" w:rsidRDefault="00E060BC" w:rsidP="00F541CE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Complete “Seclusion care pathway” document on System One</w:t>
                      </w:r>
                      <w:r w:rsidR="00E36318">
                        <w:t xml:space="preserve"> </w:t>
                      </w:r>
                      <w:r w:rsidR="00DA1C3C">
                        <w:t xml:space="preserve">(found in seclusion visualisation) </w:t>
                      </w:r>
                      <w:r w:rsidR="00865FCE">
                        <w:t>sections 1 – 3</w:t>
                      </w:r>
                      <w:r w:rsidR="005B0A3D">
                        <w:t xml:space="preserve"> and</w:t>
                      </w:r>
                      <w:r w:rsidR="00865FCE">
                        <w:t xml:space="preserve"> save “for future </w:t>
                      </w:r>
                      <w:proofErr w:type="gramStart"/>
                      <w:r w:rsidR="00865FCE">
                        <w:t>editing”</w:t>
                      </w:r>
                      <w:proofErr w:type="gramEnd"/>
                      <w:r w:rsidR="00865FCE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541C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DB1CA0" wp14:editId="0739DED7">
                <wp:simplePos x="0" y="0"/>
                <wp:positionH relativeFrom="column">
                  <wp:posOffset>1089660</wp:posOffset>
                </wp:positionH>
                <wp:positionV relativeFrom="paragraph">
                  <wp:posOffset>3036570</wp:posOffset>
                </wp:positionV>
                <wp:extent cx="3939540" cy="586740"/>
                <wp:effectExtent l="0" t="0" r="22860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0" cy="586740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3E119A" w14:textId="6BCAF11A" w:rsidR="00532CB0" w:rsidRDefault="00532CB0" w:rsidP="00F541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 xml:space="preserve">NIC to allocate seclusion co-ordinator </w:t>
                            </w:r>
                            <w:r w:rsidR="00C80E69">
                              <w:t xml:space="preserve">&amp; </w:t>
                            </w:r>
                            <w:r w:rsidR="002A0612">
                              <w:t xml:space="preserve">a </w:t>
                            </w:r>
                            <w:r w:rsidR="00C80E69">
                              <w:t>s</w:t>
                            </w:r>
                            <w:r w:rsidR="002A0612">
                              <w:t>uitabily skilled s</w:t>
                            </w:r>
                            <w:r w:rsidR="00C80E69">
                              <w:t>taff</w:t>
                            </w:r>
                            <w:r w:rsidR="002A0612">
                              <w:t xml:space="preserve"> member</w:t>
                            </w:r>
                            <w:r w:rsidR="00C80E69">
                              <w:t xml:space="preserve"> to complete seclusion </w:t>
                            </w:r>
                            <w:proofErr w:type="gramStart"/>
                            <w:r w:rsidR="00C80E69">
                              <w:t>observation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B1CA0" id="Text Box 5" o:spid="_x0000_s1027" type="#_x0000_t176" style="position:absolute;margin-left:85.8pt;margin-top:239.1pt;width:310.2pt;height:46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" fillcolor="#fbe4d5 [661]" strokeweight=".5pt">
                <v:textbox>
                  <w:txbxContent>
                    <w:p w14:paraId="513E119A" w14:textId="6BCAF11A" w:rsidR="00532CB0" w:rsidRDefault="00532CB0" w:rsidP="00F541CE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 xml:space="preserve">NIC to allocate seclusion co-ordinator </w:t>
                      </w:r>
                      <w:r w:rsidR="00C80E69">
                        <w:t xml:space="preserve">&amp; </w:t>
                      </w:r>
                      <w:r w:rsidR="002A0612">
                        <w:t xml:space="preserve">a </w:t>
                      </w:r>
                      <w:r w:rsidR="00C80E69">
                        <w:t>s</w:t>
                      </w:r>
                      <w:r w:rsidR="002A0612">
                        <w:t>uitabily skilled s</w:t>
                      </w:r>
                      <w:r w:rsidR="00C80E69">
                        <w:t>taff</w:t>
                      </w:r>
                      <w:r w:rsidR="002A0612">
                        <w:t xml:space="preserve"> member</w:t>
                      </w:r>
                      <w:r w:rsidR="00C80E69">
                        <w:t xml:space="preserve"> to complete seclusion </w:t>
                      </w:r>
                      <w:proofErr w:type="gramStart"/>
                      <w:r w:rsidR="00C80E69">
                        <w:t>observation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541C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1CC4FB" wp14:editId="590A9D1A">
                <wp:simplePos x="0" y="0"/>
                <wp:positionH relativeFrom="column">
                  <wp:posOffset>1021080</wp:posOffset>
                </wp:positionH>
                <wp:positionV relativeFrom="paragraph">
                  <wp:posOffset>2023110</wp:posOffset>
                </wp:positionV>
                <wp:extent cx="3832860" cy="434340"/>
                <wp:effectExtent l="0" t="0" r="15240" b="228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860" cy="434340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F07029" w14:textId="172CF0EA" w:rsidR="004A67C3" w:rsidRDefault="004A67C3" w:rsidP="00F541C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 xml:space="preserve">Notify RC (duty doctor if out of hours) and bleep </w:t>
                            </w:r>
                            <w:proofErr w:type="gramStart"/>
                            <w:r>
                              <w:t>holder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1CC4FB" id="Text Box 2" o:spid="_x0000_s1028" type="#_x0000_t176" style="position:absolute;margin-left:80.4pt;margin-top:159.3pt;width:301.8pt;height:34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" fillcolor="#fbe4d5 [661]" strokeweight=".5pt">
                <v:textbox>
                  <w:txbxContent>
                    <w:p w14:paraId="10F07029" w14:textId="172CF0EA" w:rsidR="004A67C3" w:rsidRDefault="004A67C3" w:rsidP="00F541C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 xml:space="preserve">Notify RC (duty doctor if out of hours) and bleep </w:t>
                      </w:r>
                      <w:proofErr w:type="gramStart"/>
                      <w:r>
                        <w:t>holder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075A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F90188" wp14:editId="3D31AF39">
                <wp:simplePos x="0" y="0"/>
                <wp:positionH relativeFrom="column">
                  <wp:posOffset>2834640</wp:posOffset>
                </wp:positionH>
                <wp:positionV relativeFrom="paragraph">
                  <wp:posOffset>3627120</wp:posOffset>
                </wp:positionV>
                <wp:extent cx="678180" cy="350520"/>
                <wp:effectExtent l="38100" t="0" r="7620" b="30480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350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5E4D3" id="Arrow: Down 12" o:spid="_x0000_s1026" type="#_x0000_t67" style="position:absolute;margin-left:223.2pt;margin-top:285.6pt;width:53.4pt;height:27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" adj="10800" fillcolor="#a5a5a5 [3206]" strokecolor="#181818 [486]" strokeweight="1pt"/>
            </w:pict>
          </mc:Fallback>
        </mc:AlternateContent>
      </w:r>
      <w:r w:rsidR="00F075A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EE4BC2" wp14:editId="2775CDC0">
                <wp:simplePos x="0" y="0"/>
                <wp:positionH relativeFrom="column">
                  <wp:posOffset>3893820</wp:posOffset>
                </wp:positionH>
                <wp:positionV relativeFrom="paragraph">
                  <wp:posOffset>2503170</wp:posOffset>
                </wp:positionV>
                <wp:extent cx="2179320" cy="533400"/>
                <wp:effectExtent l="0" t="19050" r="0" b="19050"/>
                <wp:wrapNone/>
                <wp:docPr id="17" name="Arrow: Curved Up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53340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AE0807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Arrow: Curved Up 17" o:spid="_x0000_s1026" type="#_x0000_t104" style="position:absolute;margin-left:306.6pt;margin-top:197.1pt;width:171.6pt;height:4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" adj="18957,20939,5400" fillcolor="#a5a5a5 [3206]" strokecolor="#181818 [486]" strokeweight="1pt"/>
            </w:pict>
          </mc:Fallback>
        </mc:AlternateContent>
      </w:r>
      <w:r w:rsidR="00407E7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FBA166" wp14:editId="391FA1AC">
                <wp:simplePos x="0" y="0"/>
                <wp:positionH relativeFrom="column">
                  <wp:posOffset>4914900</wp:posOffset>
                </wp:positionH>
                <wp:positionV relativeFrom="paragraph">
                  <wp:posOffset>167640</wp:posOffset>
                </wp:positionV>
                <wp:extent cx="1539240" cy="2682240"/>
                <wp:effectExtent l="0" t="0" r="22860" b="228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2682240"/>
                        </a:xfrm>
                        <a:prstGeom prst="flowChartAlternateProcess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E81AFD" w14:textId="597C187D" w:rsidR="004A67C3" w:rsidRDefault="004A67C3">
                            <w:r>
                              <w:t xml:space="preserve">RC/ duty doctor should attend within 1 hour of commencing and complete a medical review – recording this on system one as a “seclusion review” document </w:t>
                            </w:r>
                            <w:r w:rsidR="00FB04E3">
                              <w:t xml:space="preserve">then plan medic reviews every 4 hours from this point.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BA166" id="Text Box 3" o:spid="_x0000_s1029" type="#_x0000_t176" style="position:absolute;margin-left:387pt;margin-top:13.2pt;width:121.2pt;height:21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" fillcolor="#e2efd9 [665]" strokeweight=".5pt">
                <v:textbox>
                  <w:txbxContent>
                    <w:p w14:paraId="5EE81AFD" w14:textId="597C187D" w:rsidR="004A67C3" w:rsidRDefault="004A67C3">
                      <w:r>
                        <w:t xml:space="preserve">RC/ duty doctor should attend within 1 hour of commencing and complete a medical review – recording this on system one as a “seclusion review” document </w:t>
                      </w:r>
                      <w:r w:rsidR="00FB04E3">
                        <w:t xml:space="preserve">then plan medic reviews every 4 hours from this point. </w:t>
                      </w:r>
                    </w:p>
                  </w:txbxContent>
                </v:textbox>
              </v:shape>
            </w:pict>
          </mc:Fallback>
        </mc:AlternateContent>
      </w:r>
      <w:r w:rsidR="00407E7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76F812" wp14:editId="6AE6F3B0">
                <wp:simplePos x="0" y="0"/>
                <wp:positionH relativeFrom="column">
                  <wp:posOffset>-624840</wp:posOffset>
                </wp:positionH>
                <wp:positionV relativeFrom="paragraph">
                  <wp:posOffset>-320040</wp:posOffset>
                </wp:positionV>
                <wp:extent cx="1470660" cy="2667000"/>
                <wp:effectExtent l="0" t="0" r="1524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2667000"/>
                        </a:xfrm>
                        <a:prstGeom prst="flowChartAlternateProcess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3E586C" w14:textId="36BA1052" w:rsidR="00FB04E3" w:rsidRDefault="007B326D">
                            <w:r w:rsidRPr="002A6980">
                              <w:rPr>
                                <w:highlight w:val="yellow"/>
                              </w:rPr>
                              <w:t>IMPORTANT!</w:t>
                            </w:r>
                            <w:r>
                              <w:t xml:space="preserve"> </w:t>
                            </w:r>
                          </w:p>
                          <w:p w14:paraId="72E6AA19" w14:textId="0600EC6F" w:rsidR="007B326D" w:rsidRDefault="007B326D">
                            <w:r>
                              <w:t xml:space="preserve">Nurse and medic reviews can be done jointly </w:t>
                            </w:r>
                            <w:proofErr w:type="gramStart"/>
                            <w:r>
                              <w:t>as long as</w:t>
                            </w:r>
                            <w:proofErr w:type="gramEnd"/>
                            <w:r>
                              <w:t xml:space="preserve"> </w:t>
                            </w:r>
                            <w:r w:rsidR="002A6980">
                              <w:t>whichever time is changed is done earlier than it would be due HOWEVER these must be documented separately</w:t>
                            </w:r>
                            <w:r w:rsidR="0038604B"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6F812" id="Text Box 8" o:spid="_x0000_s1030" type="#_x0000_t176" style="position:absolute;margin-left:-49.2pt;margin-top:-25.2pt;width:115.8pt;height:210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" fillcolor="#e2efd9 [665]" strokeweight=".5pt">
                <v:textbox>
                  <w:txbxContent>
                    <w:p w14:paraId="2B3E586C" w14:textId="36BA1052" w:rsidR="00FB04E3" w:rsidRDefault="007B326D">
                      <w:r w:rsidRPr="002A6980">
                        <w:rPr>
                          <w:highlight w:val="yellow"/>
                        </w:rPr>
                        <w:t>IMPORTANT!</w:t>
                      </w:r>
                      <w:r>
                        <w:t xml:space="preserve"> </w:t>
                      </w:r>
                    </w:p>
                    <w:p w14:paraId="72E6AA19" w14:textId="0600EC6F" w:rsidR="007B326D" w:rsidRDefault="007B326D">
                      <w:r>
                        <w:t xml:space="preserve">Nurse and medic reviews can be done jointly </w:t>
                      </w:r>
                      <w:proofErr w:type="gramStart"/>
                      <w:r>
                        <w:t>as long as</w:t>
                      </w:r>
                      <w:proofErr w:type="gramEnd"/>
                      <w:r>
                        <w:t xml:space="preserve"> </w:t>
                      </w:r>
                      <w:r w:rsidR="002A6980">
                        <w:t>whichever time is changed is done earlier than it would be due HOWEVER these must be documented separately</w:t>
                      </w:r>
                      <w:r w:rsidR="0038604B"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="005B0A3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66FF28" wp14:editId="4CE6E741">
                <wp:simplePos x="0" y="0"/>
                <wp:positionH relativeFrom="column">
                  <wp:posOffset>2796540</wp:posOffset>
                </wp:positionH>
                <wp:positionV relativeFrom="paragraph">
                  <wp:posOffset>4610100</wp:posOffset>
                </wp:positionV>
                <wp:extent cx="678180" cy="350520"/>
                <wp:effectExtent l="38100" t="0" r="7620" b="30480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350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61307" id="Arrow: Down 13" o:spid="_x0000_s1026" type="#_x0000_t67" style="position:absolute;margin-left:220.2pt;margin-top:363pt;width:53.4pt;height:27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" adj="10800" fillcolor="#a5a5a5 [3206]" strokecolor="#181818 [486]" strokeweight="1pt"/>
            </w:pict>
          </mc:Fallback>
        </mc:AlternateContent>
      </w:r>
      <w:r w:rsidR="005B0A3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D81F2B" wp14:editId="67C7E48F">
                <wp:simplePos x="0" y="0"/>
                <wp:positionH relativeFrom="column">
                  <wp:posOffset>2796540</wp:posOffset>
                </wp:positionH>
                <wp:positionV relativeFrom="paragraph">
                  <wp:posOffset>1676400</wp:posOffset>
                </wp:positionV>
                <wp:extent cx="678180" cy="350520"/>
                <wp:effectExtent l="38100" t="0" r="7620" b="30480"/>
                <wp:wrapNone/>
                <wp:docPr id="1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350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40AC3" id="Arrow: Down 10" o:spid="_x0000_s1026" type="#_x0000_t67" style="position:absolute;margin-left:220.2pt;margin-top:132pt;width:53.4pt;height:27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" adj="10800" fillcolor="#a5a5a5 [3206]" strokecolor="#181818 [486]" strokeweight="1pt"/>
            </w:pict>
          </mc:Fallback>
        </mc:AlternateContent>
      </w:r>
      <w:r w:rsidR="005B0A3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24434" wp14:editId="0D7B94DD">
                <wp:simplePos x="0" y="0"/>
                <wp:positionH relativeFrom="column">
                  <wp:posOffset>1287780</wp:posOffset>
                </wp:positionH>
                <wp:positionV relativeFrom="paragraph">
                  <wp:posOffset>129540</wp:posOffset>
                </wp:positionV>
                <wp:extent cx="3528060" cy="1546860"/>
                <wp:effectExtent l="0" t="0" r="1524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060" cy="1546860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43401D" w14:textId="551B73A1" w:rsidR="004A67C3" w:rsidRDefault="004A67C3">
                            <w:r>
                              <w:t xml:space="preserve">PATIENT ARRIVES AT SECLUSION SUITE WITH TEAM </w:t>
                            </w:r>
                          </w:p>
                          <w:p w14:paraId="5AE724DB" w14:textId="64617C8C" w:rsidR="004A67C3" w:rsidRDefault="004A67C3" w:rsidP="00F541C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Search patient </w:t>
                            </w:r>
                          </w:p>
                          <w:p w14:paraId="4DF68B89" w14:textId="29CB55B8" w:rsidR="004A67C3" w:rsidRDefault="004A67C3" w:rsidP="00F541C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Exit/ close door as per policy </w:t>
                            </w:r>
                          </w:p>
                          <w:p w14:paraId="51CC49AD" w14:textId="1BAD6717" w:rsidR="004A67C3" w:rsidRDefault="004A67C3" w:rsidP="00F541C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Complete whiteboard outside of seclusion to reflect date/ time, search completed and review times</w:t>
                            </w:r>
                            <w:r w:rsidR="00543BB7">
                              <w:t xml:space="preserve"> (</w:t>
                            </w:r>
                            <w:r w:rsidR="002A6980">
                              <w:t>Nursing 2 hourly, Medic 4 hourly)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24434" id="Text Box 1" o:spid="_x0000_s1031" type="#_x0000_t176" style="position:absolute;margin-left:101.4pt;margin-top:10.2pt;width:277.8pt;height:12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" fillcolor="#fbe4d5 [661]" strokeweight=".5pt">
                <v:textbox>
                  <w:txbxContent>
                    <w:p w14:paraId="7443401D" w14:textId="551B73A1" w:rsidR="004A67C3" w:rsidRDefault="004A67C3">
                      <w:r>
                        <w:t xml:space="preserve">PATIENT ARRIVES AT SECLUSION SUITE WITH TEAM </w:t>
                      </w:r>
                    </w:p>
                    <w:p w14:paraId="5AE724DB" w14:textId="64617C8C" w:rsidR="004A67C3" w:rsidRDefault="004A67C3" w:rsidP="00F541CE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 xml:space="preserve">Search patient </w:t>
                      </w:r>
                    </w:p>
                    <w:p w14:paraId="4DF68B89" w14:textId="29CB55B8" w:rsidR="004A67C3" w:rsidRDefault="004A67C3" w:rsidP="00F541CE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 xml:space="preserve">Exit/ close door as per policy </w:t>
                      </w:r>
                    </w:p>
                    <w:p w14:paraId="51CC49AD" w14:textId="1BAD6717" w:rsidR="004A67C3" w:rsidRDefault="004A67C3" w:rsidP="00F541CE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Complete whiteboard outside of seclusion to reflect date/ time, search completed and review times</w:t>
                      </w:r>
                      <w:r w:rsidR="00543BB7">
                        <w:t xml:space="preserve"> (</w:t>
                      </w:r>
                      <w:r w:rsidR="002A6980">
                        <w:t>Nursing 2 hourly, Medic 4 hourly)</w:t>
                      </w:r>
                    </w:p>
                  </w:txbxContent>
                </v:textbox>
              </v:shape>
            </w:pict>
          </mc:Fallback>
        </mc:AlternateContent>
      </w:r>
      <w:r w:rsidR="005B0A3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B18886" wp14:editId="6AF8D9C9">
                <wp:simplePos x="0" y="0"/>
                <wp:positionH relativeFrom="column">
                  <wp:posOffset>2750820</wp:posOffset>
                </wp:positionH>
                <wp:positionV relativeFrom="paragraph">
                  <wp:posOffset>-281940</wp:posOffset>
                </wp:positionV>
                <wp:extent cx="678180" cy="350520"/>
                <wp:effectExtent l="38100" t="0" r="7620" b="3048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350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FB2DA" id="Arrow: Down 9" o:spid="_x0000_s1026" type="#_x0000_t67" style="position:absolute;margin-left:216.6pt;margin-top:-22.2pt;width:53.4pt;height:27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" adj="10800" fillcolor="#a5a5a5 [3206]" strokecolor="#181818 [486]" strokeweight="1pt"/>
            </w:pict>
          </mc:Fallback>
        </mc:AlternateContent>
      </w:r>
      <w:r w:rsidR="005B0A3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7CB417" wp14:editId="08BB1E07">
                <wp:simplePos x="0" y="0"/>
                <wp:positionH relativeFrom="column">
                  <wp:posOffset>1760220</wp:posOffset>
                </wp:positionH>
                <wp:positionV relativeFrom="paragraph">
                  <wp:posOffset>-701040</wp:posOffset>
                </wp:positionV>
                <wp:extent cx="2621280" cy="419100"/>
                <wp:effectExtent l="0" t="0" r="2667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419100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FCDACF" w14:textId="672E527A" w:rsidR="00835F26" w:rsidRPr="00835F26" w:rsidRDefault="00835F2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35F26">
                              <w:rPr>
                                <w:sz w:val="24"/>
                                <w:szCs w:val="24"/>
                              </w:rPr>
                              <w:t xml:space="preserve">Commencement of seclusion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7CB417" id="Text Box 7" o:spid="_x0000_s1032" type="#_x0000_t176" style="position:absolute;margin-left:138.6pt;margin-top:-55.2pt;width:206.4pt;height:33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" fillcolor="#fbe4d5 [661]" strokeweight=".5pt">
                <v:textbox>
                  <w:txbxContent>
                    <w:p w14:paraId="21FCDACF" w14:textId="672E527A" w:rsidR="00835F26" w:rsidRPr="00835F26" w:rsidRDefault="00835F26">
                      <w:pPr>
                        <w:rPr>
                          <w:sz w:val="24"/>
                          <w:szCs w:val="24"/>
                        </w:rPr>
                      </w:pPr>
                      <w:r w:rsidRPr="00835F26">
                        <w:rPr>
                          <w:sz w:val="24"/>
                          <w:szCs w:val="24"/>
                        </w:rPr>
                        <w:t xml:space="preserve">Commencement of seclusion </w:t>
                      </w:r>
                      <w:r>
                        <w:rPr>
                          <w:sz w:val="24"/>
                          <w:szCs w:val="24"/>
                        </w:rPr>
                        <w:t>process</w:t>
                      </w:r>
                    </w:p>
                  </w:txbxContent>
                </v:textbox>
              </v:shape>
            </w:pict>
          </mc:Fallback>
        </mc:AlternateContent>
      </w:r>
      <w:r w:rsidR="005B0A3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7D04E4" wp14:editId="2F523448">
                <wp:simplePos x="0" y="0"/>
                <wp:positionH relativeFrom="column">
                  <wp:posOffset>1546860</wp:posOffset>
                </wp:positionH>
                <wp:positionV relativeFrom="paragraph">
                  <wp:posOffset>5151120</wp:posOffset>
                </wp:positionV>
                <wp:extent cx="3078480" cy="2110740"/>
                <wp:effectExtent l="0" t="0" r="26670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480" cy="2110740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95E788" w14:textId="6C154586" w:rsidR="004F5CD7" w:rsidRDefault="004F5CD7">
                            <w:r>
                              <w:t xml:space="preserve">Other tasks to complete: </w:t>
                            </w:r>
                          </w:p>
                          <w:p w14:paraId="7387C552" w14:textId="5A9D22F5" w:rsidR="004F5CD7" w:rsidRDefault="004F5CD7" w:rsidP="00F541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DATIX</w:t>
                            </w:r>
                          </w:p>
                          <w:p w14:paraId="5D45BDD6" w14:textId="51382F9F" w:rsidR="004F5CD7" w:rsidRDefault="004F5CD7" w:rsidP="00F541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Seclusion support plan (on seclusion visualisation)</w:t>
                            </w:r>
                          </w:p>
                          <w:p w14:paraId="5F0D9ADC" w14:textId="21A92B2B" w:rsidR="004F5CD7" w:rsidRDefault="004F5CD7" w:rsidP="00F541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Update risk screening tool</w:t>
                            </w:r>
                          </w:p>
                          <w:p w14:paraId="117271EA" w14:textId="05D41309" w:rsidR="004F5CD7" w:rsidRDefault="00434E64" w:rsidP="00F541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 xml:space="preserve">Update safety plan including risk management </w:t>
                            </w:r>
                            <w:proofErr w:type="gramStart"/>
                            <w:r>
                              <w:t>plan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5A2ADA50" w14:textId="6F209C2D" w:rsidR="00434E64" w:rsidRDefault="007F27E9" w:rsidP="00F541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 xml:space="preserve">Inform carer’s if consenting if not then document </w:t>
                            </w:r>
                            <w:proofErr w:type="gramStart"/>
                            <w:r>
                              <w:t>this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D04E4" id="Text Box 6" o:spid="_x0000_s1033" type="#_x0000_t176" style="position:absolute;margin-left:121.8pt;margin-top:405.6pt;width:242.4pt;height:166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" fillcolor="#fbe4d5 [661]" strokeweight=".5pt">
                <v:textbox>
                  <w:txbxContent>
                    <w:p w14:paraId="0D95E788" w14:textId="6C154586" w:rsidR="004F5CD7" w:rsidRDefault="004F5CD7">
                      <w:r>
                        <w:t xml:space="preserve">Other tasks to complete: </w:t>
                      </w:r>
                    </w:p>
                    <w:p w14:paraId="7387C552" w14:textId="5A9D22F5" w:rsidR="004F5CD7" w:rsidRDefault="004F5CD7" w:rsidP="00F541CE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DATIX</w:t>
                      </w:r>
                    </w:p>
                    <w:p w14:paraId="5D45BDD6" w14:textId="51382F9F" w:rsidR="004F5CD7" w:rsidRDefault="004F5CD7" w:rsidP="00F541CE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Seclusion support plan (on seclusion visualisation)</w:t>
                      </w:r>
                    </w:p>
                    <w:p w14:paraId="5F0D9ADC" w14:textId="21A92B2B" w:rsidR="004F5CD7" w:rsidRDefault="004F5CD7" w:rsidP="00F541CE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Update risk screening tool</w:t>
                      </w:r>
                    </w:p>
                    <w:p w14:paraId="117271EA" w14:textId="05D41309" w:rsidR="004F5CD7" w:rsidRDefault="00434E64" w:rsidP="00F541CE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 xml:space="preserve">Update safety plan including risk management </w:t>
                      </w:r>
                      <w:proofErr w:type="gramStart"/>
                      <w:r>
                        <w:t>plan</w:t>
                      </w:r>
                      <w:proofErr w:type="gramEnd"/>
                      <w:r>
                        <w:t xml:space="preserve"> </w:t>
                      </w:r>
                    </w:p>
                    <w:p w14:paraId="5A2ADA50" w14:textId="6F209C2D" w:rsidR="00434E64" w:rsidRDefault="007F27E9" w:rsidP="00F541CE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 xml:space="preserve">Inform carer’s if consenting if not then document </w:t>
                      </w:r>
                      <w:proofErr w:type="gramStart"/>
                      <w:r>
                        <w:t>this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C7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170A9"/>
    <w:multiLevelType w:val="hybridMultilevel"/>
    <w:tmpl w:val="946A3A18"/>
    <w:lvl w:ilvl="0" w:tplc="6312139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03106"/>
    <w:multiLevelType w:val="hybridMultilevel"/>
    <w:tmpl w:val="4E686500"/>
    <w:lvl w:ilvl="0" w:tplc="6312139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41DBE"/>
    <w:multiLevelType w:val="hybridMultilevel"/>
    <w:tmpl w:val="64661D42"/>
    <w:lvl w:ilvl="0" w:tplc="6312139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65E04"/>
    <w:multiLevelType w:val="hybridMultilevel"/>
    <w:tmpl w:val="A952483E"/>
    <w:lvl w:ilvl="0" w:tplc="BB180B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050BE"/>
    <w:multiLevelType w:val="hybridMultilevel"/>
    <w:tmpl w:val="BACA748C"/>
    <w:lvl w:ilvl="0" w:tplc="6312139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F1ACD"/>
    <w:multiLevelType w:val="hybridMultilevel"/>
    <w:tmpl w:val="85B845D6"/>
    <w:lvl w:ilvl="0" w:tplc="F5320E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B3DE2"/>
    <w:multiLevelType w:val="hybridMultilevel"/>
    <w:tmpl w:val="B122F83A"/>
    <w:lvl w:ilvl="0" w:tplc="6312139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533482">
    <w:abstractNumId w:val="3"/>
  </w:num>
  <w:num w:numId="2" w16cid:durableId="1155680750">
    <w:abstractNumId w:val="5"/>
  </w:num>
  <w:num w:numId="3" w16cid:durableId="1630088860">
    <w:abstractNumId w:val="4"/>
  </w:num>
  <w:num w:numId="4" w16cid:durableId="31879790">
    <w:abstractNumId w:val="1"/>
  </w:num>
  <w:num w:numId="5" w16cid:durableId="2018919832">
    <w:abstractNumId w:val="0"/>
  </w:num>
  <w:num w:numId="6" w16cid:durableId="1495682594">
    <w:abstractNumId w:val="2"/>
  </w:num>
  <w:num w:numId="7" w16cid:durableId="5739708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C3"/>
    <w:rsid w:val="0003432F"/>
    <w:rsid w:val="00132CD2"/>
    <w:rsid w:val="00181866"/>
    <w:rsid w:val="00215D4C"/>
    <w:rsid w:val="00236E4D"/>
    <w:rsid w:val="002A0612"/>
    <w:rsid w:val="002A6980"/>
    <w:rsid w:val="002A71D1"/>
    <w:rsid w:val="0038604B"/>
    <w:rsid w:val="00407E7A"/>
    <w:rsid w:val="00434E64"/>
    <w:rsid w:val="004A67C3"/>
    <w:rsid w:val="004E0B94"/>
    <w:rsid w:val="004F330D"/>
    <w:rsid w:val="004F5CD7"/>
    <w:rsid w:val="00532CB0"/>
    <w:rsid w:val="00543BB7"/>
    <w:rsid w:val="005B0A3D"/>
    <w:rsid w:val="00694E02"/>
    <w:rsid w:val="007B326D"/>
    <w:rsid w:val="007C71D1"/>
    <w:rsid w:val="007F27E9"/>
    <w:rsid w:val="00835F26"/>
    <w:rsid w:val="00837779"/>
    <w:rsid w:val="00865FCE"/>
    <w:rsid w:val="008B4294"/>
    <w:rsid w:val="009B2CA8"/>
    <w:rsid w:val="00B53CBC"/>
    <w:rsid w:val="00C80E69"/>
    <w:rsid w:val="00DA1C3C"/>
    <w:rsid w:val="00DF1D9A"/>
    <w:rsid w:val="00E060BC"/>
    <w:rsid w:val="00E36318"/>
    <w:rsid w:val="00E87CE9"/>
    <w:rsid w:val="00F075A7"/>
    <w:rsid w:val="00F541CE"/>
    <w:rsid w:val="00FB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4C07"/>
  <w15:chartTrackingRefBased/>
  <w15:docId w15:val="{57F2492B-1C5F-4578-BB25-E439E145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7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GRIEF, Hollie (DERBYSHIRE HEALTHCARE NHS FOUNDATION TRUST)</dc:creator>
  <cp:keywords/>
  <dc:description/>
  <cp:lastModifiedBy>GRIEF, Hollie (DERBYSHIRE HEALTHCARE NHS FOUNDATION TRUST)</cp:lastModifiedBy>
  <cp:revision>33</cp:revision>
  <dcterms:created xsi:type="dcterms:W3CDTF">2024-05-09T10:09:00Z</dcterms:created>
  <dcterms:modified xsi:type="dcterms:W3CDTF">2024-05-14T10:54:00Z</dcterms:modified>
</cp:coreProperties>
</file>