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E836FC" w:rsidRPr="00103A0A" w:rsidRDefault="00EC4D0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bookmarkStart w:id="0" w:name="_gjdgxs" w:colFirst="0" w:colLast="0"/>
      <w:bookmarkEnd w:id="0"/>
      <w:r w:rsidRPr="00103A0A">
        <w:rPr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00000002" w14:textId="77777777" w:rsidR="00E836FC" w:rsidRPr="00103A0A" w:rsidRDefault="00EC4D0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«Нижегородский радиотехнический колледж»</w:t>
      </w:r>
    </w:p>
    <w:p w14:paraId="00000003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4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5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6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7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8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9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A" w14:textId="77777777" w:rsidR="00E836FC" w:rsidRPr="00103A0A" w:rsidRDefault="00EC4D0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ОС и среды.</w:t>
      </w:r>
    </w:p>
    <w:p w14:paraId="0000000B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C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0D" w14:textId="77777777" w:rsidR="00E836FC" w:rsidRPr="00103A0A" w:rsidRDefault="00EC4D0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ОТЧЁТ</w:t>
      </w:r>
    </w:p>
    <w:p w14:paraId="0000000E" w14:textId="54E49104" w:rsidR="00E836FC" w:rsidRPr="00103A0A" w:rsidRDefault="007561F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по лабораторной работе №</w:t>
      </w:r>
      <w:r w:rsidR="006134AC" w:rsidRPr="00103A0A">
        <w:rPr>
          <w:color w:val="000000"/>
          <w:sz w:val="28"/>
          <w:szCs w:val="28"/>
        </w:rPr>
        <w:t>7</w:t>
      </w:r>
    </w:p>
    <w:p w14:paraId="0000000F" w14:textId="79F9CCB0" w:rsidR="00E836FC" w:rsidRPr="00103A0A" w:rsidRDefault="00EC4D06" w:rsidP="006134AC">
      <w:pPr>
        <w:pStyle w:val="TableContents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03A0A">
        <w:rPr>
          <w:rFonts w:ascii="Times New Roman" w:hAnsi="Times New Roman" w:cs="Times New Roman"/>
          <w:sz w:val="28"/>
          <w:szCs w:val="28"/>
        </w:rPr>
        <w:t>Тема: «</w:t>
      </w:r>
      <w:r w:rsidR="006134AC" w:rsidRPr="00103A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Установка новых устройств в операционной системе </w:t>
      </w:r>
      <w:r w:rsidR="006134AC" w:rsidRPr="00103A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MS</w:t>
      </w:r>
      <w:r w:rsidR="006134AC" w:rsidRPr="00103A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134AC" w:rsidRPr="00103A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  <w:r w:rsidRPr="00103A0A">
        <w:rPr>
          <w:rFonts w:ascii="Times New Roman" w:hAnsi="Times New Roman" w:cs="Times New Roman"/>
          <w:sz w:val="28"/>
          <w:szCs w:val="28"/>
        </w:rPr>
        <w:t>».</w:t>
      </w:r>
    </w:p>
    <w:p w14:paraId="528BF94F" w14:textId="77777777" w:rsidR="00483DEB" w:rsidRPr="00103A0A" w:rsidRDefault="00483DEB" w:rsidP="003C73A5">
      <w:pPr>
        <w:pStyle w:val="a5"/>
        <w:snapToGrid w:val="0"/>
        <w:ind w:hanging="360"/>
        <w:jc w:val="center"/>
        <w:rPr>
          <w:sz w:val="28"/>
          <w:szCs w:val="28"/>
        </w:rPr>
      </w:pPr>
    </w:p>
    <w:p w14:paraId="3F96B753" w14:textId="33B0F62C" w:rsidR="006134AC" w:rsidRPr="00103A0A" w:rsidRDefault="006134AC" w:rsidP="006134AC">
      <w:pPr>
        <w:pStyle w:val="Standard"/>
        <w:ind w:left="1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A0A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103A0A">
        <w:rPr>
          <w:rFonts w:ascii="Times New Roman" w:hAnsi="Times New Roman" w:cs="Times New Roman"/>
          <w:sz w:val="28"/>
          <w:szCs w:val="28"/>
        </w:rPr>
        <w:t xml:space="preserve"> </w:t>
      </w:r>
      <w:r w:rsidRPr="00103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Подключение и настройка сетевого принтера </w:t>
      </w:r>
      <w:r w:rsidRPr="00103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операционной системе </w:t>
      </w:r>
      <w:r w:rsidRPr="00103A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MS </w:t>
      </w:r>
      <w:proofErr w:type="spellStart"/>
      <w:r w:rsidRPr="00103A0A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103A0A">
        <w:rPr>
          <w:rFonts w:ascii="Times New Roman" w:eastAsia="Times New Roman" w:hAnsi="Times New Roman" w:cs="Times New Roman"/>
          <w:color w:val="000000"/>
          <w:sz w:val="28"/>
          <w:szCs w:val="28"/>
        </w:rPr>
        <w:t>. Установка драйвера принтера. Настройка интерфейса.</w:t>
      </w:r>
    </w:p>
    <w:p w14:paraId="3C834F49" w14:textId="77777777" w:rsidR="00483DEB" w:rsidRPr="00103A0A" w:rsidRDefault="00483DEB" w:rsidP="003C73A5">
      <w:pPr>
        <w:pStyle w:val="a5"/>
        <w:snapToGrid w:val="0"/>
        <w:ind w:hanging="360"/>
        <w:jc w:val="center"/>
        <w:rPr>
          <w:rFonts w:eastAsia="PMingLiU"/>
          <w:b/>
          <w:bCs/>
          <w:color w:val="000000"/>
          <w:sz w:val="22"/>
          <w:szCs w:val="22"/>
        </w:rPr>
      </w:pPr>
    </w:p>
    <w:p w14:paraId="00000010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00000011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00000012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3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4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5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6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7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8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9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A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B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C" w14:textId="05FD7C3B" w:rsidR="00E836FC" w:rsidRPr="00103A0A" w:rsidRDefault="00EC4D06" w:rsidP="00E97CF1">
      <w:pPr>
        <w:pBdr>
          <w:top w:val="nil"/>
          <w:left w:val="nil"/>
          <w:bottom w:val="nil"/>
          <w:right w:val="nil"/>
          <w:between w:val="nil"/>
        </w:pBdr>
        <w:tabs>
          <w:tab w:val="left" w:pos="6684"/>
        </w:tabs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Выполнил:</w:t>
      </w:r>
      <w:r w:rsidRPr="00103A0A">
        <w:rPr>
          <w:color w:val="000000"/>
          <w:sz w:val="28"/>
          <w:szCs w:val="28"/>
        </w:rPr>
        <w:tab/>
      </w:r>
      <w:r w:rsidR="00E97CF1" w:rsidRPr="00103A0A">
        <w:rPr>
          <w:color w:val="000000"/>
          <w:sz w:val="28"/>
          <w:szCs w:val="28"/>
        </w:rPr>
        <w:t xml:space="preserve">                        </w:t>
      </w:r>
      <w:r w:rsidRPr="00103A0A">
        <w:rPr>
          <w:color w:val="000000"/>
          <w:sz w:val="28"/>
          <w:szCs w:val="28"/>
        </w:rPr>
        <w:t>Проверил:</w:t>
      </w:r>
    </w:p>
    <w:p w14:paraId="0000001D" w14:textId="3FD63DE6" w:rsidR="00E836FC" w:rsidRPr="00103A0A" w:rsidRDefault="00FC74B8">
      <w:pPr>
        <w:pBdr>
          <w:top w:val="nil"/>
          <w:left w:val="nil"/>
          <w:bottom w:val="nil"/>
          <w:right w:val="nil"/>
          <w:between w:val="nil"/>
        </w:pBdr>
        <w:tabs>
          <w:tab w:val="left" w:pos="6684"/>
        </w:tabs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обучающийся группы 2ИСиП-19-1</w:t>
      </w:r>
      <w:r w:rsidR="00EC4D06" w:rsidRPr="00103A0A">
        <w:rPr>
          <w:color w:val="000000"/>
          <w:sz w:val="28"/>
          <w:szCs w:val="28"/>
        </w:rPr>
        <w:tab/>
      </w:r>
      <w:r w:rsidR="00E97CF1" w:rsidRPr="00103A0A">
        <w:rPr>
          <w:color w:val="000000"/>
          <w:sz w:val="28"/>
          <w:szCs w:val="28"/>
        </w:rPr>
        <w:t xml:space="preserve">                </w:t>
      </w:r>
      <w:r w:rsidR="00EC4D06" w:rsidRPr="00103A0A">
        <w:rPr>
          <w:color w:val="000000"/>
          <w:sz w:val="28"/>
          <w:szCs w:val="28"/>
        </w:rPr>
        <w:t>Преподаватель</w:t>
      </w:r>
    </w:p>
    <w:p w14:paraId="0000001E" w14:textId="25CC1152" w:rsidR="00E836FC" w:rsidRPr="00103A0A" w:rsidRDefault="0075759E">
      <w:pPr>
        <w:pBdr>
          <w:top w:val="nil"/>
          <w:left w:val="nil"/>
          <w:bottom w:val="nil"/>
          <w:right w:val="nil"/>
          <w:between w:val="nil"/>
        </w:pBdr>
        <w:tabs>
          <w:tab w:val="left" w:pos="6684"/>
        </w:tabs>
        <w:rPr>
          <w:color w:val="000000"/>
          <w:sz w:val="28"/>
          <w:szCs w:val="28"/>
        </w:rPr>
      </w:pPr>
      <w:r w:rsidRPr="00103A0A">
        <w:rPr>
          <w:sz w:val="28"/>
          <w:szCs w:val="28"/>
        </w:rPr>
        <w:t>Мамонов Антон</w:t>
      </w:r>
      <w:r w:rsidR="00EC4D06" w:rsidRPr="00103A0A">
        <w:rPr>
          <w:color w:val="000000"/>
          <w:sz w:val="28"/>
          <w:szCs w:val="28"/>
        </w:rPr>
        <w:tab/>
      </w:r>
      <w:r w:rsidR="00E97CF1" w:rsidRPr="00103A0A">
        <w:rPr>
          <w:color w:val="000000"/>
          <w:sz w:val="28"/>
          <w:szCs w:val="28"/>
        </w:rPr>
        <w:t xml:space="preserve">                </w:t>
      </w:r>
      <w:r w:rsidR="00EC4D06" w:rsidRPr="00103A0A">
        <w:rPr>
          <w:color w:val="000000"/>
          <w:sz w:val="28"/>
          <w:szCs w:val="28"/>
        </w:rPr>
        <w:t>Алексеева З.П.</w:t>
      </w:r>
    </w:p>
    <w:p w14:paraId="0000001F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tabs>
          <w:tab w:val="left" w:pos="6684"/>
        </w:tabs>
        <w:jc w:val="center"/>
        <w:rPr>
          <w:color w:val="000000"/>
          <w:sz w:val="28"/>
          <w:szCs w:val="28"/>
        </w:rPr>
      </w:pPr>
    </w:p>
    <w:p w14:paraId="00000020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21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22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23" w14:textId="77777777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24" w14:textId="73273679" w:rsidR="00E836FC" w:rsidRPr="00103A0A" w:rsidRDefault="00E836F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8624536" w14:textId="028BC138" w:rsidR="0075759E" w:rsidRPr="00103A0A" w:rsidRDefault="0075759E" w:rsidP="007561F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0000025" w14:textId="77777777" w:rsidR="00E836FC" w:rsidRPr="00103A0A" w:rsidRDefault="00EC4D0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Нижний Новгород</w:t>
      </w:r>
    </w:p>
    <w:p w14:paraId="00000026" w14:textId="77777777" w:rsidR="00E836FC" w:rsidRPr="00103A0A" w:rsidRDefault="00EC4D0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2020</w:t>
      </w:r>
      <w:bookmarkStart w:id="1" w:name="_GoBack"/>
      <w:bookmarkEnd w:id="1"/>
      <w:r w:rsidRPr="00103A0A">
        <w:rPr>
          <w:color w:val="000000"/>
          <w:sz w:val="28"/>
          <w:szCs w:val="28"/>
        </w:rPr>
        <w:t>г.</w:t>
      </w:r>
    </w:p>
    <w:p w14:paraId="0000002C" w14:textId="5FE11F49" w:rsidR="003C73A5" w:rsidRPr="00103A0A" w:rsidRDefault="00EC4D06" w:rsidP="00483DE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lastRenderedPageBreak/>
        <w:t>Ход работы</w:t>
      </w:r>
    </w:p>
    <w:p w14:paraId="7D17E567" w14:textId="7F47EDED" w:rsidR="00F82478" w:rsidRPr="00103A0A" w:rsidRDefault="004A3CA9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Прошу прощения за просрочку, у м</w:t>
      </w:r>
      <w:r w:rsidR="007561FA" w:rsidRPr="00103A0A">
        <w:rPr>
          <w:b/>
          <w:color w:val="000000"/>
          <w:sz w:val="28"/>
          <w:szCs w:val="28"/>
        </w:rPr>
        <w:t xml:space="preserve">еня был </w:t>
      </w:r>
      <w:proofErr w:type="spellStart"/>
      <w:proofErr w:type="gramStart"/>
      <w:r w:rsidR="007561FA" w:rsidRPr="00103A0A">
        <w:rPr>
          <w:b/>
          <w:color w:val="000000"/>
          <w:sz w:val="28"/>
          <w:szCs w:val="28"/>
        </w:rPr>
        <w:t>короновирус</w:t>
      </w:r>
      <w:proofErr w:type="spellEnd"/>
      <w:proofErr w:type="gramEnd"/>
      <w:r w:rsidR="007561FA" w:rsidRPr="00103A0A">
        <w:rPr>
          <w:b/>
          <w:color w:val="000000"/>
          <w:sz w:val="28"/>
          <w:szCs w:val="28"/>
        </w:rPr>
        <w:t xml:space="preserve"> и я лежал с температурой.</w:t>
      </w:r>
      <w:r w:rsidR="00F82478" w:rsidRPr="00103A0A">
        <w:rPr>
          <w:b/>
          <w:color w:val="000000"/>
          <w:sz w:val="28"/>
          <w:szCs w:val="28"/>
        </w:rPr>
        <w:t xml:space="preserve"> Справка есть.</w:t>
      </w:r>
    </w:p>
    <w:p w14:paraId="057F9609" w14:textId="0AAB9158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b/>
          <w:color w:val="000000"/>
          <w:sz w:val="28"/>
          <w:szCs w:val="28"/>
        </w:rPr>
      </w:pPr>
    </w:p>
    <w:p w14:paraId="0194BB41" w14:textId="27098C80" w:rsidR="006134AC" w:rsidRPr="00103A0A" w:rsidRDefault="006134AC" w:rsidP="006134AC">
      <w:pPr>
        <w:pStyle w:val="Textbody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103A0A">
        <w:rPr>
          <w:rFonts w:ascii="Times New Roman" w:hAnsi="Times New Roman" w:cs="Times New Roman"/>
          <w:sz w:val="28"/>
        </w:rPr>
        <w:t>Настроить принтер. (Скриншоты поместить в отчет.)</w:t>
      </w:r>
      <w:r w:rsidRPr="00103A0A">
        <w:rPr>
          <w:rFonts w:ascii="Times New Roman" w:hAnsi="Times New Roman" w:cs="Times New Roman"/>
          <w:sz w:val="28"/>
        </w:rPr>
        <w:t>. Мой принтер уже настроен, но я не буду удалять его, т.к. он довольно старый и для его настройки требуются дополнительные утилиты. Но для обычных принтеров нужны выполнить действия, которые я продемонстрировал ниже, там появятся нужная модель принтера, и ее нужно просто выбрать.</w:t>
      </w:r>
    </w:p>
    <w:p w14:paraId="2BD53A09" w14:textId="5896686B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58240" behindDoc="1" locked="0" layoutInCell="1" allowOverlap="1" wp14:anchorId="17566B59" wp14:editId="1D30C589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3053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C4AA5" w14:textId="7BB5647C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5CDE20CB" w14:textId="6899C2D8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515508A1" w14:textId="39A46B84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60288" behindDoc="1" locked="0" layoutInCell="1" allowOverlap="1" wp14:anchorId="3339BC8D" wp14:editId="5F3E3E6E">
            <wp:simplePos x="0" y="0"/>
            <wp:positionH relativeFrom="margin">
              <wp:posOffset>3493770</wp:posOffset>
            </wp:positionH>
            <wp:positionV relativeFrom="paragraph">
              <wp:posOffset>241300</wp:posOffset>
            </wp:positionV>
            <wp:extent cx="2933700" cy="2850515"/>
            <wp:effectExtent l="0" t="0" r="0" b="6985"/>
            <wp:wrapTight wrapText="bothSides">
              <wp:wrapPolygon edited="0">
                <wp:start x="0" y="0"/>
                <wp:lineTo x="0" y="21509"/>
                <wp:lineTo x="21460" y="21509"/>
                <wp:lineTo x="21460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A0A">
        <w:rPr>
          <w:noProof/>
        </w:rPr>
        <w:drawing>
          <wp:anchor distT="0" distB="0" distL="114300" distR="114300" simplePos="0" relativeHeight="251659264" behindDoc="1" locked="0" layoutInCell="1" allowOverlap="1" wp14:anchorId="0074A3AD" wp14:editId="0D0EA32D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3353435" cy="2293620"/>
            <wp:effectExtent l="0" t="0" r="0" b="0"/>
            <wp:wrapTight wrapText="bothSides">
              <wp:wrapPolygon edited="0">
                <wp:start x="0" y="0"/>
                <wp:lineTo x="0" y="21349"/>
                <wp:lineTo x="21473" y="21349"/>
                <wp:lineTo x="21473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45550" w14:textId="1F2E04A5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6703A59" w14:textId="152ECE54" w:rsidR="006134AC" w:rsidRPr="00103A0A" w:rsidRDefault="006134AC" w:rsidP="006134AC">
      <w:pPr>
        <w:pStyle w:val="Textbody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103A0A">
        <w:rPr>
          <w:rFonts w:ascii="Times New Roman" w:hAnsi="Times New Roman" w:cs="Times New Roman"/>
          <w:sz w:val="28"/>
        </w:rPr>
        <w:t>Распечатать тестовую страницу.</w:t>
      </w:r>
    </w:p>
    <w:p w14:paraId="4A7B5607" w14:textId="77777777" w:rsidR="006134AC" w:rsidRPr="00103A0A" w:rsidRDefault="006134AC" w:rsidP="006134AC">
      <w:pPr>
        <w:pStyle w:val="Textbody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103A0A">
        <w:rPr>
          <w:rFonts w:ascii="Times New Roman" w:hAnsi="Times New Roman" w:cs="Times New Roman"/>
          <w:sz w:val="28"/>
        </w:rPr>
        <w:t>Набрать текст.</w:t>
      </w:r>
    </w:p>
    <w:p w14:paraId="78A02162" w14:textId="77777777" w:rsidR="006134AC" w:rsidRPr="00103A0A" w:rsidRDefault="006134AC" w:rsidP="006134AC">
      <w:pPr>
        <w:pStyle w:val="Textbody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103A0A">
        <w:rPr>
          <w:rFonts w:ascii="Times New Roman" w:hAnsi="Times New Roman" w:cs="Times New Roman"/>
          <w:sz w:val="28"/>
        </w:rPr>
        <w:t>Распечатать на принтере.</w:t>
      </w:r>
    </w:p>
    <w:p w14:paraId="6B269B84" w14:textId="1A02F1D4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Я не выполню следующие задания, так как в моем принтере нет краски. Однако для печати нужно в любом документе или файле нажать на кнопку «печать».</w:t>
      </w:r>
    </w:p>
    <w:p w14:paraId="7D3C2E75" w14:textId="545BD4CA" w:rsidR="006134AC" w:rsidRPr="00103A0A" w:rsidRDefault="006134AC" w:rsidP="006134AC">
      <w:pPr>
        <w:pStyle w:val="Standard"/>
        <w:numPr>
          <w:ilvl w:val="0"/>
          <w:numId w:val="2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03A0A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Настроить интерфейс:</w:t>
      </w:r>
    </w:p>
    <w:p w14:paraId="61FF3427" w14:textId="77777777" w:rsidR="009F2826" w:rsidRPr="00103A0A" w:rsidRDefault="009F2826" w:rsidP="009F2826">
      <w:pPr>
        <w:pStyle w:val="Standard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3B7E4C" w14:textId="724F49F8" w:rsidR="006134AC" w:rsidRPr="00103A0A" w:rsidRDefault="006A459A" w:rsidP="006A459A">
      <w:pPr>
        <w:pStyle w:val="Standard"/>
        <w:numPr>
          <w:ilvl w:val="0"/>
          <w:numId w:val="26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03A0A">
        <w:rPr>
          <w:rFonts w:ascii="Times New Roman" w:hAnsi="Times New Roman" w:cs="Times New Roman"/>
          <w:color w:val="000000"/>
          <w:sz w:val="28"/>
          <w:szCs w:val="28"/>
        </w:rPr>
        <w:t>Отображать панель задач поверх остальных окон</w:t>
      </w:r>
      <w:r w:rsidRPr="00103A0A">
        <w:rPr>
          <w:rFonts w:ascii="Times New Roman" w:hAnsi="Times New Roman" w:cs="Times New Roman"/>
          <w:color w:val="000000"/>
          <w:sz w:val="28"/>
          <w:szCs w:val="28"/>
        </w:rPr>
        <w:t>. Это уже включено у меня</w:t>
      </w:r>
    </w:p>
    <w:p w14:paraId="7AC93EAD" w14:textId="2809EA57" w:rsidR="009F2826" w:rsidRPr="00103A0A" w:rsidRDefault="009F2826" w:rsidP="009F2826">
      <w:pPr>
        <w:pStyle w:val="Standard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330495" w14:textId="1F6FE0F3" w:rsidR="009F2826" w:rsidRPr="00103A0A" w:rsidRDefault="009F2826" w:rsidP="009F2826">
      <w:pPr>
        <w:pStyle w:val="a7"/>
        <w:widowControl w:val="0"/>
        <w:numPr>
          <w:ilvl w:val="0"/>
          <w:numId w:val="26"/>
        </w:numPr>
        <w:shd w:val="clear" w:color="auto" w:fill="FFFFFF"/>
        <w:suppressAutoHyphens/>
        <w:autoSpaceDN w:val="0"/>
        <w:spacing w:before="0" w:beforeAutospacing="0" w:after="0" w:afterAutospacing="0"/>
        <w:jc w:val="both"/>
        <w:textAlignment w:val="baseline"/>
      </w:pPr>
      <w:r w:rsidRPr="00103A0A">
        <w:rPr>
          <w:noProof/>
        </w:rPr>
        <w:drawing>
          <wp:anchor distT="0" distB="0" distL="114300" distR="114300" simplePos="0" relativeHeight="251661312" behindDoc="1" locked="0" layoutInCell="1" allowOverlap="1" wp14:anchorId="5ECE58CB" wp14:editId="63FA8E0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798320" cy="289560"/>
            <wp:effectExtent l="0" t="0" r="0" b="0"/>
            <wp:wrapTight wrapText="bothSides">
              <wp:wrapPolygon edited="0">
                <wp:start x="0" y="0"/>
                <wp:lineTo x="0" y="19895"/>
                <wp:lineTo x="21280" y="19895"/>
                <wp:lineTo x="21280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A0A">
        <w:rPr>
          <w:color w:val="000000"/>
          <w:sz w:val="28"/>
          <w:szCs w:val="28"/>
        </w:rPr>
        <w:t>Отображать часы на панели задач.</w:t>
      </w:r>
      <w:r w:rsidRPr="00103A0A">
        <w:rPr>
          <w:noProof/>
        </w:rPr>
        <w:t xml:space="preserve"> </w:t>
      </w:r>
    </w:p>
    <w:p w14:paraId="76FDD5AD" w14:textId="00C89B23" w:rsidR="009F2826" w:rsidRPr="00103A0A" w:rsidRDefault="009F2826" w:rsidP="009F2826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/>
        <w:ind w:left="720"/>
        <w:jc w:val="both"/>
        <w:textAlignment w:val="baseline"/>
      </w:pPr>
    </w:p>
    <w:p w14:paraId="3A4815FA" w14:textId="5B8B41C1" w:rsidR="006A459A" w:rsidRPr="00103A0A" w:rsidRDefault="009F2826" w:rsidP="006A459A">
      <w:pPr>
        <w:pStyle w:val="Standard"/>
        <w:numPr>
          <w:ilvl w:val="0"/>
          <w:numId w:val="26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>Отображать</w:t>
      </w:r>
      <w:proofErr w:type="spellEnd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след</w:t>
      </w:r>
      <w:proofErr w:type="spellEnd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>указателя</w:t>
      </w:r>
      <w:proofErr w:type="spellEnd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>мыши</w:t>
      </w:r>
      <w:proofErr w:type="spellEnd"/>
      <w:r w:rsidRPr="00103A0A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103A0A">
        <w:rPr>
          <w:rFonts w:ascii="Times New Roman" w:hAnsi="Times New Roman" w:cs="Times New Roman"/>
          <w:noProof/>
        </w:rPr>
        <w:t xml:space="preserve"> </w:t>
      </w:r>
    </w:p>
    <w:p w14:paraId="0E712115" w14:textId="08667816" w:rsidR="006134AC" w:rsidRPr="00103A0A" w:rsidRDefault="009F2826" w:rsidP="006134AC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03A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4518F44" wp14:editId="5E1997D7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903220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402" y="21513"/>
                <wp:lineTo x="21402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54F7E" w14:textId="65982944" w:rsidR="006134AC" w:rsidRPr="00103A0A" w:rsidRDefault="006134AC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35B42252" w14:textId="58D7E81E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33EA5C32" w14:textId="6DF19AC0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56168C8B" w14:textId="06B580EA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4C909704" w14:textId="2A687144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3F48614" w14:textId="65E4D8BC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2D71EFAE" w14:textId="77777777" w:rsidR="00CB0887" w:rsidRPr="00103A0A" w:rsidRDefault="00CB0887" w:rsidP="00CB0887">
      <w:pPr>
        <w:pStyle w:val="a7"/>
        <w:widowControl w:val="0"/>
        <w:numPr>
          <w:ilvl w:val="0"/>
          <w:numId w:val="28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63360" behindDoc="1" locked="0" layoutInCell="1" allowOverlap="1" wp14:anchorId="24E7933E" wp14:editId="68F8F451">
            <wp:simplePos x="0" y="0"/>
            <wp:positionH relativeFrom="margin">
              <wp:posOffset>2001520</wp:posOffset>
            </wp:positionH>
            <wp:positionV relativeFrom="paragraph">
              <wp:posOffset>314325</wp:posOffset>
            </wp:positionV>
            <wp:extent cx="4244340" cy="1167130"/>
            <wp:effectExtent l="0" t="0" r="3810" b="0"/>
            <wp:wrapTight wrapText="bothSides">
              <wp:wrapPolygon edited="0">
                <wp:start x="0" y="0"/>
                <wp:lineTo x="0" y="21153"/>
                <wp:lineTo x="21522" y="21153"/>
                <wp:lineTo x="21522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826" w:rsidRPr="00103A0A">
        <w:rPr>
          <w:color w:val="000000"/>
          <w:sz w:val="28"/>
          <w:szCs w:val="28"/>
        </w:rPr>
        <w:t>Изменить цвет заголовка активного окна, шрифт – курсив.</w:t>
      </w:r>
    </w:p>
    <w:p w14:paraId="12D57239" w14:textId="6B86CCF6" w:rsidR="00CB0887" w:rsidRPr="00103A0A" w:rsidRDefault="00CB0887" w:rsidP="00CB0887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67456" behindDoc="1" locked="0" layoutInCell="1" allowOverlap="1" wp14:anchorId="5A9D64F9" wp14:editId="415C6A82">
            <wp:simplePos x="0" y="0"/>
            <wp:positionH relativeFrom="margin">
              <wp:posOffset>255270</wp:posOffset>
            </wp:positionH>
            <wp:positionV relativeFrom="paragraph">
              <wp:posOffset>108585</wp:posOffset>
            </wp:positionV>
            <wp:extent cx="1630680" cy="1141095"/>
            <wp:effectExtent l="0" t="0" r="7620" b="1905"/>
            <wp:wrapTight wrapText="bothSides">
              <wp:wrapPolygon edited="0">
                <wp:start x="0" y="0"/>
                <wp:lineTo x="0" y="21275"/>
                <wp:lineTo x="21449" y="21275"/>
                <wp:lineTo x="21449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810CE" w14:textId="5639079A" w:rsidR="009F2826" w:rsidRPr="00103A0A" w:rsidRDefault="00CB0887" w:rsidP="009F2826">
      <w:pPr>
        <w:pStyle w:val="a7"/>
        <w:widowControl w:val="0"/>
        <w:numPr>
          <w:ilvl w:val="0"/>
          <w:numId w:val="29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64384" behindDoc="1" locked="0" layoutInCell="1" allowOverlap="1" wp14:anchorId="03123EF6" wp14:editId="4833E17B">
            <wp:simplePos x="0" y="0"/>
            <wp:positionH relativeFrom="margin">
              <wp:align>left</wp:align>
            </wp:positionH>
            <wp:positionV relativeFrom="paragraph">
              <wp:posOffset>408305</wp:posOffset>
            </wp:positionV>
            <wp:extent cx="3116580" cy="1576070"/>
            <wp:effectExtent l="0" t="0" r="7620" b="5080"/>
            <wp:wrapTight wrapText="bothSides">
              <wp:wrapPolygon edited="0">
                <wp:start x="0" y="0"/>
                <wp:lineTo x="0" y="21409"/>
                <wp:lineTo x="21521" y="21409"/>
                <wp:lineTo x="21521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A0A">
        <w:rPr>
          <w:noProof/>
        </w:rPr>
        <w:drawing>
          <wp:anchor distT="0" distB="0" distL="114300" distR="114300" simplePos="0" relativeHeight="251665408" behindDoc="1" locked="0" layoutInCell="1" allowOverlap="1" wp14:anchorId="1672B91F" wp14:editId="16CBDF8F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3470275" cy="1950720"/>
            <wp:effectExtent l="0" t="0" r="0" b="0"/>
            <wp:wrapTight wrapText="bothSides">
              <wp:wrapPolygon edited="0">
                <wp:start x="0" y="0"/>
                <wp:lineTo x="0" y="21305"/>
                <wp:lineTo x="21462" y="21305"/>
                <wp:lineTo x="21462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826" w:rsidRPr="00103A0A">
        <w:rPr>
          <w:color w:val="000000"/>
          <w:sz w:val="28"/>
          <w:szCs w:val="28"/>
        </w:rPr>
        <w:t>Сменить фон рабочего стола.</w:t>
      </w:r>
    </w:p>
    <w:p w14:paraId="319DECD1" w14:textId="5ADA25B3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6A98B9D2" w14:textId="06AF1CFA" w:rsidR="009F2826" w:rsidRPr="00103A0A" w:rsidRDefault="009F2826" w:rsidP="009F2826">
      <w:pPr>
        <w:pStyle w:val="a7"/>
        <w:widowControl w:val="0"/>
        <w:numPr>
          <w:ilvl w:val="0"/>
          <w:numId w:val="30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lastRenderedPageBreak/>
        <w:t>Установить появление заставки экрана через 2 минуты.</w:t>
      </w:r>
      <w:r w:rsidRPr="00103A0A">
        <w:rPr>
          <w:color w:val="000000"/>
          <w:sz w:val="28"/>
          <w:szCs w:val="28"/>
        </w:rPr>
        <w:t xml:space="preserve"> </w:t>
      </w:r>
    </w:p>
    <w:p w14:paraId="1225D2AD" w14:textId="5E2E67E3" w:rsidR="009F2826" w:rsidRPr="00103A0A" w:rsidRDefault="009F2826" w:rsidP="009F2826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ind w:left="720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66432" behindDoc="1" locked="0" layoutInCell="1" allowOverlap="1" wp14:anchorId="41228110" wp14:editId="35545CF0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295656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33" y="21474"/>
                <wp:lineTo x="21433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A0A">
        <w:rPr>
          <w:color w:val="000000"/>
          <w:sz w:val="28"/>
          <w:szCs w:val="28"/>
        </w:rPr>
        <w:t>Есть только 1 минута и 10 минут</w:t>
      </w:r>
    </w:p>
    <w:p w14:paraId="628EF61F" w14:textId="34C09A2E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1B55D23" w14:textId="5BBA4639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1424D65F" w14:textId="6440AFEF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20AA5139" w14:textId="007E2521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02631079" w14:textId="2D7BAF40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CFEFF8D" w14:textId="5D9EB8D9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2D263F5D" w14:textId="309C607A" w:rsidR="009F2826" w:rsidRPr="00103A0A" w:rsidRDefault="009F2826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A2DF3FF" w14:textId="77777777" w:rsidR="00CB0887" w:rsidRPr="00103A0A" w:rsidRDefault="00CB0887" w:rsidP="006134AC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28E7BBED" w14:textId="27DD2211" w:rsidR="009F2826" w:rsidRPr="00103A0A" w:rsidRDefault="00CB0887" w:rsidP="00CB0887">
      <w:pPr>
        <w:pStyle w:val="a5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68480" behindDoc="1" locked="0" layoutInCell="1" allowOverlap="1" wp14:anchorId="0AED91F1" wp14:editId="31E4014B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800100" cy="490220"/>
            <wp:effectExtent l="0" t="0" r="0" b="5080"/>
            <wp:wrapTight wrapText="bothSides">
              <wp:wrapPolygon edited="0">
                <wp:start x="0" y="0"/>
                <wp:lineTo x="0" y="20984"/>
                <wp:lineTo x="21086" y="20984"/>
                <wp:lineTo x="21086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A0A">
        <w:rPr>
          <w:color w:val="000000"/>
          <w:sz w:val="28"/>
          <w:szCs w:val="28"/>
        </w:rPr>
        <w:t xml:space="preserve">Определить </w:t>
      </w:r>
      <w:r w:rsidRPr="00103A0A">
        <w:rPr>
          <w:color w:val="000000"/>
          <w:sz w:val="28"/>
          <w:szCs w:val="28"/>
        </w:rPr>
        <w:t>(</w:t>
      </w:r>
      <w:r w:rsidRPr="00103A0A">
        <w:rPr>
          <w:b/>
          <w:bCs/>
          <w:color w:val="000000"/>
          <w:sz w:val="28"/>
          <w:szCs w:val="28"/>
        </w:rPr>
        <w:t>Результаты поместить в отчет</w:t>
      </w:r>
      <w:r w:rsidRPr="00103A0A">
        <w:rPr>
          <w:bCs/>
          <w:color w:val="000000"/>
          <w:sz w:val="28"/>
          <w:szCs w:val="28"/>
        </w:rPr>
        <w:t>)</w:t>
      </w:r>
    </w:p>
    <w:p w14:paraId="1B07F517" w14:textId="2EF7E075" w:rsidR="00CB0887" w:rsidRPr="00103A0A" w:rsidRDefault="00CB0887" w:rsidP="00993C29">
      <w:pPr>
        <w:pStyle w:val="a7"/>
        <w:widowControl w:val="0"/>
        <w:numPr>
          <w:ilvl w:val="0"/>
          <w:numId w:val="37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пользователя данного ПК;</w:t>
      </w:r>
      <w:r w:rsidRPr="00103A0A">
        <w:rPr>
          <w:color w:val="000000"/>
          <w:sz w:val="28"/>
          <w:szCs w:val="28"/>
        </w:rPr>
        <w:t xml:space="preserve"> </w:t>
      </w:r>
    </w:p>
    <w:p w14:paraId="766AACFC" w14:textId="757B407F" w:rsidR="00CB0887" w:rsidRPr="00103A0A" w:rsidRDefault="00CB0887" w:rsidP="00CB0887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</w:p>
    <w:p w14:paraId="2060AC31" w14:textId="46949ACF" w:rsidR="00CB0887" w:rsidRPr="00103A0A" w:rsidRDefault="00CB0887" w:rsidP="00CB0887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</w:p>
    <w:p w14:paraId="71DD433A" w14:textId="10D9B55F" w:rsidR="00CB0887" w:rsidRPr="00103A0A" w:rsidRDefault="00CB0887" w:rsidP="00993C29">
      <w:pPr>
        <w:pStyle w:val="a7"/>
        <w:widowControl w:val="0"/>
        <w:numPr>
          <w:ilvl w:val="0"/>
          <w:numId w:val="37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процессор;</w:t>
      </w:r>
      <w:r w:rsidR="00993C29" w:rsidRPr="00103A0A">
        <w:rPr>
          <w:noProof/>
        </w:rPr>
        <w:t xml:space="preserve"> </w:t>
      </w:r>
    </w:p>
    <w:p w14:paraId="15B2BE65" w14:textId="0B0FAA66" w:rsidR="00CB0887" w:rsidRPr="00103A0A" w:rsidRDefault="00993C29" w:rsidP="00CB0887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69504" behindDoc="1" locked="0" layoutInCell="1" allowOverlap="1" wp14:anchorId="7EFEEA3C" wp14:editId="1406C344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5667375" cy="400050"/>
            <wp:effectExtent l="0" t="0" r="9525" b="0"/>
            <wp:wrapTight wrapText="bothSides">
              <wp:wrapPolygon edited="0">
                <wp:start x="0" y="0"/>
                <wp:lineTo x="0" y="20571"/>
                <wp:lineTo x="21564" y="20571"/>
                <wp:lineTo x="21564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9FA53" w14:textId="70BB1FC6" w:rsidR="00CB0887" w:rsidRPr="00103A0A" w:rsidRDefault="00993C29" w:rsidP="00CB088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0528" behindDoc="1" locked="0" layoutInCell="1" allowOverlap="1" wp14:anchorId="6A6A00E0" wp14:editId="55BED9B4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3169920" cy="1059815"/>
            <wp:effectExtent l="0" t="0" r="0" b="6985"/>
            <wp:wrapTight wrapText="bothSides">
              <wp:wrapPolygon edited="0">
                <wp:start x="0" y="0"/>
                <wp:lineTo x="0" y="21354"/>
                <wp:lineTo x="21418" y="21354"/>
                <wp:lineTo x="21418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1BE0B" w14:textId="6D96161D" w:rsidR="00993C29" w:rsidRPr="00103A0A" w:rsidRDefault="00993C29" w:rsidP="00993C29">
      <w:pPr>
        <w:pStyle w:val="a7"/>
        <w:widowControl w:val="0"/>
        <w:numPr>
          <w:ilvl w:val="0"/>
          <w:numId w:val="38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версию ОС;</w:t>
      </w:r>
      <w:r w:rsidRPr="00103A0A">
        <w:rPr>
          <w:color w:val="000000"/>
          <w:sz w:val="28"/>
          <w:szCs w:val="28"/>
        </w:rPr>
        <w:t xml:space="preserve"> </w:t>
      </w:r>
    </w:p>
    <w:p w14:paraId="264BDC96" w14:textId="6A198974" w:rsidR="00993C29" w:rsidRPr="00103A0A" w:rsidRDefault="00993C29" w:rsidP="00CB088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</w:p>
    <w:p w14:paraId="2380A247" w14:textId="327EB2DA" w:rsidR="00CB0887" w:rsidRPr="00103A0A" w:rsidRDefault="00993C29" w:rsidP="00CB088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1552" behindDoc="1" locked="0" layoutInCell="1" allowOverlap="1" wp14:anchorId="7183341A" wp14:editId="41A0249F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2657475" cy="781050"/>
            <wp:effectExtent l="0" t="0" r="9525" b="0"/>
            <wp:wrapTight wrapText="bothSides">
              <wp:wrapPolygon edited="0">
                <wp:start x="0" y="0"/>
                <wp:lineTo x="0" y="21073"/>
                <wp:lineTo x="21523" y="21073"/>
                <wp:lineTo x="21523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D72BF" w14:textId="4E050ADE" w:rsidR="00993C29" w:rsidRPr="00103A0A" w:rsidRDefault="00993C29" w:rsidP="00993C29">
      <w:pPr>
        <w:pStyle w:val="a7"/>
        <w:widowControl w:val="0"/>
        <w:numPr>
          <w:ilvl w:val="0"/>
          <w:numId w:val="39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Объем ОЗУ;</w:t>
      </w:r>
      <w:r w:rsidRPr="00103A0A">
        <w:rPr>
          <w:noProof/>
        </w:rPr>
        <w:t xml:space="preserve"> </w:t>
      </w:r>
    </w:p>
    <w:p w14:paraId="6447D946" w14:textId="77777777" w:rsidR="00993C29" w:rsidRPr="00103A0A" w:rsidRDefault="00993C29" w:rsidP="00993C29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</w:p>
    <w:p w14:paraId="0100FBB7" w14:textId="37A9AFEB" w:rsidR="00993C29" w:rsidRPr="00103A0A" w:rsidRDefault="00993C29" w:rsidP="00CB088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</w:p>
    <w:p w14:paraId="12282B31" w14:textId="18430094" w:rsidR="00993C29" w:rsidRPr="00103A0A" w:rsidRDefault="00993C29" w:rsidP="00993C29">
      <w:pPr>
        <w:pStyle w:val="a7"/>
        <w:widowControl w:val="0"/>
        <w:numPr>
          <w:ilvl w:val="0"/>
          <w:numId w:val="40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lastRenderedPageBreak/>
        <w:t>Какая файловая система используется;</w:t>
      </w:r>
      <w:r w:rsidRPr="00103A0A">
        <w:rPr>
          <w:noProof/>
        </w:rPr>
        <w:t xml:space="preserve"> </w:t>
      </w:r>
    </w:p>
    <w:p w14:paraId="04EB87F3" w14:textId="5D79F732" w:rsidR="00993C29" w:rsidRPr="00103A0A" w:rsidRDefault="00993C29" w:rsidP="00993C29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2576" behindDoc="1" locked="0" layoutInCell="1" allowOverlap="1" wp14:anchorId="4A731391" wp14:editId="18E185ED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324802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537" y="21246"/>
                <wp:lineTo x="21537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EA124" w14:textId="374A8B34" w:rsidR="00993C29" w:rsidRPr="00103A0A" w:rsidRDefault="00993C29" w:rsidP="00CB088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</w:p>
    <w:p w14:paraId="3239AC5F" w14:textId="401071A1" w:rsidR="00993C29" w:rsidRPr="00103A0A" w:rsidRDefault="00993C29" w:rsidP="00993C29">
      <w:pPr>
        <w:pStyle w:val="a7"/>
        <w:widowControl w:val="0"/>
        <w:numPr>
          <w:ilvl w:val="0"/>
          <w:numId w:val="41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3600" behindDoc="1" locked="0" layoutInCell="1" allowOverlap="1" wp14:anchorId="4E1599C2" wp14:editId="51E40B5F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2316480" cy="690245"/>
            <wp:effectExtent l="0" t="0" r="7620" b="0"/>
            <wp:wrapTight wrapText="bothSides">
              <wp:wrapPolygon edited="0">
                <wp:start x="0" y="0"/>
                <wp:lineTo x="0" y="20865"/>
                <wp:lineTo x="21493" y="20865"/>
                <wp:lineTo x="21493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A0A">
        <w:rPr>
          <w:color w:val="000000"/>
          <w:sz w:val="28"/>
          <w:szCs w:val="28"/>
        </w:rPr>
        <w:t>Размер виртуальной памяти (файл подкачки) (Система — дополнительные параметры).</w:t>
      </w:r>
    </w:p>
    <w:p w14:paraId="682AFF7C" w14:textId="5A7057E0" w:rsidR="00993C29" w:rsidRPr="00103A0A" w:rsidRDefault="00993C29" w:rsidP="00CB088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</w:p>
    <w:p w14:paraId="22E8089D" w14:textId="77777777" w:rsidR="00993C29" w:rsidRPr="00103A0A" w:rsidRDefault="00993C29" w:rsidP="00CB088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</w:p>
    <w:p w14:paraId="63362D24" w14:textId="3A9F3984" w:rsidR="00993C29" w:rsidRPr="00103A0A" w:rsidRDefault="00993C29" w:rsidP="00993C29">
      <w:pPr>
        <w:pStyle w:val="a5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Настроить папку:</w:t>
      </w:r>
    </w:p>
    <w:p w14:paraId="53C72C97" w14:textId="77777777" w:rsidR="00993C29" w:rsidRPr="00103A0A" w:rsidRDefault="00993C29" w:rsidP="00993C29">
      <w:pPr>
        <w:pStyle w:val="a7"/>
        <w:widowControl w:val="0"/>
        <w:numPr>
          <w:ilvl w:val="0"/>
          <w:numId w:val="44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103A0A">
        <w:rPr>
          <w:color w:val="000000"/>
          <w:sz w:val="28"/>
          <w:szCs w:val="28"/>
          <w:lang w:val="en-US"/>
        </w:rPr>
        <w:t>Показать</w:t>
      </w:r>
      <w:proofErr w:type="spellEnd"/>
      <w:r w:rsidRPr="00103A0A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03A0A">
        <w:rPr>
          <w:color w:val="000000"/>
          <w:sz w:val="28"/>
          <w:szCs w:val="28"/>
          <w:lang w:val="en-US"/>
        </w:rPr>
        <w:t>расширения</w:t>
      </w:r>
      <w:proofErr w:type="spellEnd"/>
      <w:r w:rsidRPr="00103A0A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03A0A">
        <w:rPr>
          <w:color w:val="000000"/>
          <w:sz w:val="28"/>
          <w:szCs w:val="28"/>
          <w:lang w:val="en-US"/>
        </w:rPr>
        <w:t>зарегистрированных</w:t>
      </w:r>
      <w:proofErr w:type="spellEnd"/>
      <w:r w:rsidRPr="00103A0A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03A0A">
        <w:rPr>
          <w:color w:val="000000"/>
          <w:sz w:val="28"/>
          <w:szCs w:val="28"/>
          <w:lang w:val="en-US"/>
        </w:rPr>
        <w:t>файлов</w:t>
      </w:r>
      <w:proofErr w:type="spellEnd"/>
      <w:r w:rsidRPr="00103A0A">
        <w:rPr>
          <w:color w:val="000000"/>
          <w:sz w:val="28"/>
          <w:szCs w:val="28"/>
          <w:lang w:val="en-US"/>
        </w:rPr>
        <w:t>;</w:t>
      </w:r>
    </w:p>
    <w:p w14:paraId="2DEC3EB7" w14:textId="4A20A09A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4624" behindDoc="1" locked="0" layoutInCell="1" allowOverlap="1" wp14:anchorId="36F98B98" wp14:editId="60BE0B16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4391025" cy="409575"/>
            <wp:effectExtent l="0" t="0" r="9525" b="9525"/>
            <wp:wrapTight wrapText="bothSides">
              <wp:wrapPolygon edited="0">
                <wp:start x="0" y="0"/>
                <wp:lineTo x="0" y="21098"/>
                <wp:lineTo x="21553" y="21098"/>
                <wp:lineTo x="21553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C2E7E" w14:textId="11DC43C5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rPr>
          <w:color w:val="000000"/>
          <w:sz w:val="28"/>
          <w:szCs w:val="28"/>
        </w:rPr>
      </w:pPr>
    </w:p>
    <w:p w14:paraId="3409E6CA" w14:textId="75BC2E58" w:rsidR="00993C29" w:rsidRPr="00103A0A" w:rsidRDefault="00993C29" w:rsidP="00993C29">
      <w:pPr>
        <w:pStyle w:val="a7"/>
        <w:widowControl w:val="0"/>
        <w:numPr>
          <w:ilvl w:val="0"/>
          <w:numId w:val="45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Не показывать скрытые файлы;</w:t>
      </w:r>
    </w:p>
    <w:p w14:paraId="4F4AE0A0" w14:textId="62A966DC" w:rsidR="00993C29" w:rsidRPr="00103A0A" w:rsidRDefault="00993C29" w:rsidP="00993C29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ind w:left="360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5648" behindDoc="1" locked="0" layoutInCell="1" allowOverlap="1" wp14:anchorId="67FB88E7" wp14:editId="7BB72976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857625" cy="714375"/>
            <wp:effectExtent l="0" t="0" r="9525" b="9525"/>
            <wp:wrapTight wrapText="bothSides">
              <wp:wrapPolygon edited="0">
                <wp:start x="0" y="0"/>
                <wp:lineTo x="0" y="21312"/>
                <wp:lineTo x="21547" y="21312"/>
                <wp:lineTo x="21547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9E0C4" w14:textId="3CBE95CB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6856562" w14:textId="768F5C3B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4CA3D189" w14:textId="5227A89C" w:rsidR="00993C29" w:rsidRPr="00103A0A" w:rsidRDefault="00993C29" w:rsidP="00993C29">
      <w:pPr>
        <w:pStyle w:val="a7"/>
        <w:widowControl w:val="0"/>
        <w:numPr>
          <w:ilvl w:val="0"/>
          <w:numId w:val="46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Скрыть защищенные системные файлы;</w:t>
      </w:r>
    </w:p>
    <w:p w14:paraId="1CF953EE" w14:textId="6C19E6B8" w:rsidR="00993C29" w:rsidRPr="00103A0A" w:rsidRDefault="00993C29" w:rsidP="00993C29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6672" behindDoc="1" locked="0" layoutInCell="1" allowOverlap="1" wp14:anchorId="6E8F4DE7" wp14:editId="0F30D919">
            <wp:simplePos x="0" y="0"/>
            <wp:positionH relativeFrom="margin">
              <wp:align>right</wp:align>
            </wp:positionH>
            <wp:positionV relativeFrom="paragraph">
              <wp:posOffset>67945</wp:posOffset>
            </wp:positionV>
            <wp:extent cx="4152900" cy="304800"/>
            <wp:effectExtent l="0" t="0" r="0" b="0"/>
            <wp:wrapTight wrapText="bothSides">
              <wp:wrapPolygon edited="0">
                <wp:start x="0" y="0"/>
                <wp:lineTo x="0" y="20250"/>
                <wp:lineTo x="21501" y="20250"/>
                <wp:lineTo x="21501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2388B" w14:textId="60054190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338AF5ED" w14:textId="77777777" w:rsidR="00993C29" w:rsidRPr="00103A0A" w:rsidRDefault="00993C29" w:rsidP="00993C29">
      <w:pPr>
        <w:pStyle w:val="a7"/>
        <w:widowControl w:val="0"/>
        <w:numPr>
          <w:ilvl w:val="0"/>
          <w:numId w:val="47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Открывать каждую папку в отдельном окне;</w:t>
      </w:r>
    </w:p>
    <w:p w14:paraId="60B07AB9" w14:textId="2AE01827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7696" behindDoc="1" locked="0" layoutInCell="1" allowOverlap="1" wp14:anchorId="0C7057CE" wp14:editId="537CE646">
            <wp:simplePos x="0" y="0"/>
            <wp:positionH relativeFrom="margin">
              <wp:posOffset>1574800</wp:posOffset>
            </wp:positionH>
            <wp:positionV relativeFrom="paragraph">
              <wp:posOffset>184150</wp:posOffset>
            </wp:positionV>
            <wp:extent cx="455295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510" y="21246"/>
                <wp:lineTo x="21510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293F2" w14:textId="09302A82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44B114F8" w14:textId="720B595F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38707D1C" w14:textId="1A748BA1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5FC3DC0" w14:textId="51D294C9" w:rsidR="00993C29" w:rsidRPr="00103A0A" w:rsidRDefault="00993C29" w:rsidP="00993C29">
      <w:pPr>
        <w:pStyle w:val="a7"/>
        <w:widowControl w:val="0"/>
        <w:numPr>
          <w:ilvl w:val="0"/>
          <w:numId w:val="48"/>
        </w:numPr>
        <w:shd w:val="clear" w:color="auto" w:fill="FFFFFF"/>
        <w:suppressAutoHyphens/>
        <w:autoSpaceDN w:val="0"/>
        <w:spacing w:before="0" w:beforeAutospacing="0" w:after="0" w:afterAutospacing="0" w:line="270" w:lineRule="atLeast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lastRenderedPageBreak/>
        <w:t>Открывать двойным, а выделять одинарным щелчком.</w:t>
      </w:r>
    </w:p>
    <w:p w14:paraId="431DD684" w14:textId="0AB08E81" w:rsidR="00993C29" w:rsidRPr="00103A0A" w:rsidRDefault="00993C29" w:rsidP="00993C29">
      <w:pPr>
        <w:pStyle w:val="a7"/>
        <w:widowControl w:val="0"/>
        <w:shd w:val="clear" w:color="auto" w:fill="FFFFFF"/>
        <w:suppressAutoHyphens/>
        <w:autoSpaceDN w:val="0"/>
        <w:spacing w:before="0" w:beforeAutospacing="0" w:after="0" w:afterAutospacing="0" w:line="270" w:lineRule="atLeast"/>
        <w:ind w:left="360"/>
        <w:jc w:val="both"/>
        <w:textAlignment w:val="baseline"/>
        <w:rPr>
          <w:color w:val="000000"/>
          <w:sz w:val="28"/>
          <w:szCs w:val="28"/>
        </w:rPr>
      </w:pPr>
      <w:r w:rsidRPr="00103A0A">
        <w:rPr>
          <w:noProof/>
        </w:rPr>
        <w:drawing>
          <wp:anchor distT="0" distB="0" distL="114300" distR="114300" simplePos="0" relativeHeight="251678720" behindDoc="1" locked="0" layoutInCell="1" allowOverlap="1" wp14:anchorId="73A96249" wp14:editId="5A0BD591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3362325" cy="1355090"/>
            <wp:effectExtent l="0" t="0" r="9525" b="0"/>
            <wp:wrapTight wrapText="bothSides">
              <wp:wrapPolygon edited="0">
                <wp:start x="0" y="0"/>
                <wp:lineTo x="0" y="21256"/>
                <wp:lineTo x="21539" y="21256"/>
                <wp:lineTo x="21539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CD890" w14:textId="78F98DCB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77229BD" w14:textId="25B0A115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3FB793E6" w14:textId="3D53FC17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3DA8449B" w14:textId="342C5C30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2B387C4B" w14:textId="3E3BCCE1" w:rsidR="00993C29" w:rsidRPr="00103A0A" w:rsidRDefault="00993C29" w:rsidP="00993C29">
      <w:pPr>
        <w:pStyle w:val="Standard"/>
        <w:numPr>
          <w:ilvl w:val="0"/>
          <w:numId w:val="23"/>
        </w:numPr>
        <w:shd w:val="clear" w:color="auto" w:fill="FFFFFF"/>
        <w:spacing w:line="270" w:lineRule="atLeast"/>
        <w:rPr>
          <w:rFonts w:ascii="Times New Roman" w:hAnsi="Times New Roman" w:cs="Times New Roman"/>
        </w:rPr>
      </w:pPr>
      <w:r w:rsidRPr="00103A0A">
        <w:rPr>
          <w:rFonts w:ascii="Times New Roman" w:hAnsi="Times New Roman" w:cs="Times New Roman"/>
          <w:sz w:val="28"/>
          <w:szCs w:val="28"/>
        </w:rPr>
        <w:t>Получить сведения о системе. Пуск-Все программы-Стандартные –Служебные.</w:t>
      </w:r>
      <w:r w:rsidRPr="00103A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4229B7C" w14:textId="5C8CC840" w:rsidR="00103A0A" w:rsidRPr="00103A0A" w:rsidRDefault="00103A0A" w:rsidP="00103A0A">
      <w:pPr>
        <w:pStyle w:val="Standard"/>
        <w:shd w:val="clear" w:color="auto" w:fill="FFFFFF"/>
        <w:spacing w:line="270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103A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46C108CF" wp14:editId="1CACDC6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4305935" cy="5826125"/>
            <wp:effectExtent l="0" t="0" r="0" b="3175"/>
            <wp:wrapTight wrapText="bothSides">
              <wp:wrapPolygon edited="0">
                <wp:start x="0" y="0"/>
                <wp:lineTo x="0" y="21541"/>
                <wp:lineTo x="21501" y="21541"/>
                <wp:lineTo x="21501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B3FCE" w14:textId="4A237F10" w:rsidR="00103A0A" w:rsidRPr="00103A0A" w:rsidRDefault="00103A0A" w:rsidP="00103A0A">
      <w:pPr>
        <w:pStyle w:val="Standard"/>
        <w:shd w:val="clear" w:color="auto" w:fill="FFFFFF"/>
        <w:spacing w:line="270" w:lineRule="atLeast"/>
        <w:rPr>
          <w:rFonts w:ascii="Times New Roman" w:hAnsi="Times New Roman" w:cs="Times New Roman"/>
        </w:rPr>
      </w:pPr>
    </w:p>
    <w:p w14:paraId="2ED69534" w14:textId="15529A78" w:rsidR="00993C29" w:rsidRPr="00103A0A" w:rsidRDefault="00993C29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1CFCAE8F" w14:textId="73B97ACF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2DA955D4" w14:textId="544E7EF4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626947C8" w14:textId="7BF3A822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4D861072" w14:textId="2B31B510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2CFC03E0" w14:textId="5B2D72C7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7999244A" w14:textId="03122F96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6BB834FA" w14:textId="14D55077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52FDE567" w14:textId="2E8F43D7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492A5756" w14:textId="78655BF9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63866893" w14:textId="3666B8D4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1DCD664C" w14:textId="6BDA3DCF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p w14:paraId="37EA87F2" w14:textId="77777777" w:rsidR="00103A0A" w:rsidRPr="00103A0A" w:rsidRDefault="00103A0A" w:rsidP="00103A0A">
      <w:pPr>
        <w:pStyle w:val="Textbody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3A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Вопросы.</w:t>
      </w:r>
    </w:p>
    <w:p w14:paraId="3DDDD13C" w14:textId="1E313D94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 xml:space="preserve">1. </w:t>
      </w:r>
      <w:r w:rsidRPr="00103A0A">
        <w:rPr>
          <w:b/>
          <w:color w:val="000000"/>
          <w:sz w:val="28"/>
          <w:szCs w:val="28"/>
        </w:rPr>
        <w:t>Для каких целей используется драйвер?</w:t>
      </w:r>
    </w:p>
    <w:p w14:paraId="01B0B8A7" w14:textId="5BB7EC0F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 xml:space="preserve">Благодаря драйверам операционная система </w:t>
      </w:r>
      <w:r w:rsidRPr="00103A0A">
        <w:rPr>
          <w:color w:val="000000"/>
          <w:sz w:val="28"/>
          <w:szCs w:val="28"/>
        </w:rPr>
        <w:t>понимает,</w:t>
      </w:r>
      <w:r w:rsidRPr="00103A0A">
        <w:rPr>
          <w:color w:val="000000"/>
          <w:sz w:val="28"/>
          <w:szCs w:val="28"/>
        </w:rPr>
        <w:t xml:space="preserve"> как должно работать подключенное устройство.</w:t>
      </w:r>
    </w:p>
    <w:p w14:paraId="73A88793" w14:textId="77777777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2. Что называется драйвером?</w:t>
      </w:r>
    </w:p>
    <w:p w14:paraId="2366195A" w14:textId="77777777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Это специальная компьютерная программа, которая обеспечивает нормальную связь между компьютером и определенным устройством, к которому он относится.</w:t>
      </w:r>
    </w:p>
    <w:p w14:paraId="1EE76159" w14:textId="77777777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3. Какой драйвер использовался для установки?</w:t>
      </w:r>
    </w:p>
    <w:p w14:paraId="03B934DB" w14:textId="77777777" w:rsidR="00103A0A" w:rsidRDefault="00103A0A" w:rsidP="00103A0A">
      <w:pPr>
        <w:pStyle w:val="a7"/>
        <w:spacing w:line="360" w:lineRule="auto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Brother</w:t>
      </w:r>
      <w:proofErr w:type="spellEnd"/>
      <w:r>
        <w:rPr>
          <w:color w:val="000000"/>
          <w:sz w:val="27"/>
          <w:szCs w:val="27"/>
        </w:rPr>
        <w:t xml:space="preserve"> dcp-1512r</w:t>
      </w:r>
    </w:p>
    <w:p w14:paraId="46BADF4F" w14:textId="7CD7F404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4. Можно ли подключить несколько принтеров в системе?</w:t>
      </w:r>
    </w:p>
    <w:p w14:paraId="0A15C1B4" w14:textId="3CCECFFC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Да</w:t>
      </w:r>
      <w:r>
        <w:rPr>
          <w:color w:val="000000"/>
          <w:sz w:val="28"/>
          <w:szCs w:val="28"/>
        </w:rPr>
        <w:t>, зависит от кол-ва портов. Если принтер подключается беспроводным путем, то ограничения нет</w:t>
      </w:r>
    </w:p>
    <w:p w14:paraId="7FB4CE5C" w14:textId="77777777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5. Как проверить установился ли принтер?</w:t>
      </w:r>
    </w:p>
    <w:p w14:paraId="565D938F" w14:textId="74012700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Он появится в системе</w:t>
      </w:r>
      <w:r>
        <w:rPr>
          <w:color w:val="000000"/>
          <w:sz w:val="28"/>
          <w:szCs w:val="28"/>
        </w:rPr>
        <w:t xml:space="preserve"> и готов к работе</w:t>
      </w:r>
    </w:p>
    <w:p w14:paraId="5EF2C3C4" w14:textId="77777777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6. Как подключить сканер?</w:t>
      </w:r>
    </w:p>
    <w:p w14:paraId="224D28D8" w14:textId="2CEE1887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Подключить сканер к вашему устройству. Должно появиться уведомление об обнаружении нового устройства. Установить драйвера для этого устройства (зайти на официальный сайт). Выполнить установку необходимого ПО. </w:t>
      </w:r>
    </w:p>
    <w:p w14:paraId="05314518" w14:textId="77777777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7. Какой сканер подключается в видео?</w:t>
      </w:r>
    </w:p>
    <w:p w14:paraId="4E346656" w14:textId="77777777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proofErr w:type="spellStart"/>
      <w:r w:rsidRPr="00103A0A">
        <w:rPr>
          <w:color w:val="000000"/>
          <w:sz w:val="28"/>
          <w:szCs w:val="28"/>
        </w:rPr>
        <w:t>Brother</w:t>
      </w:r>
      <w:proofErr w:type="spellEnd"/>
      <w:r w:rsidRPr="00103A0A">
        <w:rPr>
          <w:color w:val="000000"/>
          <w:sz w:val="28"/>
          <w:szCs w:val="28"/>
        </w:rPr>
        <w:t xml:space="preserve"> dcp-1512r</w:t>
      </w:r>
    </w:p>
    <w:p w14:paraId="4B46C90F" w14:textId="77777777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lastRenderedPageBreak/>
        <w:t>8. Какая программа используется для сканирования в видео?</w:t>
      </w:r>
    </w:p>
    <w:p w14:paraId="759C19CA" w14:textId="77777777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 xml:space="preserve">MS </w:t>
      </w:r>
      <w:proofErr w:type="spellStart"/>
      <w:r w:rsidRPr="00103A0A">
        <w:rPr>
          <w:color w:val="000000"/>
          <w:sz w:val="28"/>
          <w:szCs w:val="28"/>
        </w:rPr>
        <w:t>Word</w:t>
      </w:r>
      <w:proofErr w:type="spellEnd"/>
    </w:p>
    <w:p w14:paraId="32374AD7" w14:textId="20A92E1D" w:rsid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9. </w:t>
      </w:r>
      <w:r w:rsidRPr="00103A0A">
        <w:rPr>
          <w:b/>
          <w:color w:val="000000"/>
          <w:sz w:val="28"/>
          <w:szCs w:val="28"/>
        </w:rPr>
        <w:t>Какие программы существуют для сканирования?</w:t>
      </w:r>
      <w:r w:rsidRPr="00103A0A">
        <w:rPr>
          <w:color w:val="000000"/>
          <w:sz w:val="28"/>
          <w:szCs w:val="28"/>
        </w:rPr>
        <w:t xml:space="preserve"> </w:t>
      </w:r>
    </w:p>
    <w:p w14:paraId="00965652" w14:textId="460B1527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  <w:lang w:val="en-US"/>
        </w:rPr>
      </w:pPr>
      <w:r w:rsidRPr="00103A0A">
        <w:rPr>
          <w:color w:val="000000"/>
          <w:sz w:val="28"/>
          <w:szCs w:val="28"/>
          <w:lang w:val="en-US"/>
        </w:rPr>
        <w:t xml:space="preserve">ABBYY </w:t>
      </w:r>
      <w:proofErr w:type="spellStart"/>
      <w:r w:rsidRPr="00103A0A">
        <w:rPr>
          <w:color w:val="000000"/>
          <w:sz w:val="28"/>
          <w:szCs w:val="28"/>
          <w:lang w:val="en-US"/>
        </w:rPr>
        <w:t>FineReader</w:t>
      </w:r>
      <w:proofErr w:type="spellEnd"/>
      <w:r w:rsidRPr="00103A0A">
        <w:rPr>
          <w:color w:val="000000"/>
          <w:sz w:val="28"/>
          <w:szCs w:val="28"/>
          <w:lang w:val="en-US"/>
        </w:rPr>
        <w:t xml:space="preserve">, OCR </w:t>
      </w:r>
      <w:proofErr w:type="spellStart"/>
      <w:r w:rsidRPr="00103A0A">
        <w:rPr>
          <w:color w:val="000000"/>
          <w:sz w:val="28"/>
          <w:szCs w:val="28"/>
          <w:lang w:val="en-US"/>
        </w:rPr>
        <w:t>CuneiForm</w:t>
      </w:r>
      <w:proofErr w:type="spellEnd"/>
      <w:r w:rsidRPr="00103A0A">
        <w:rPr>
          <w:color w:val="000000"/>
          <w:sz w:val="28"/>
          <w:szCs w:val="28"/>
          <w:lang w:val="en-US"/>
        </w:rPr>
        <w:t>, WinScan2PDF</w:t>
      </w:r>
    </w:p>
    <w:p w14:paraId="227A25B0" w14:textId="77777777" w:rsidR="00103A0A" w:rsidRPr="00103A0A" w:rsidRDefault="00103A0A" w:rsidP="00103A0A">
      <w:pPr>
        <w:pStyle w:val="a7"/>
        <w:spacing w:line="360" w:lineRule="auto"/>
        <w:rPr>
          <w:b/>
          <w:color w:val="000000"/>
          <w:sz w:val="28"/>
          <w:szCs w:val="28"/>
          <w:lang w:val="en-US"/>
        </w:rPr>
      </w:pPr>
      <w:r w:rsidRPr="00103A0A">
        <w:rPr>
          <w:b/>
          <w:color w:val="000000"/>
          <w:sz w:val="28"/>
          <w:szCs w:val="28"/>
          <w:lang w:val="en-US"/>
        </w:rPr>
        <w:t xml:space="preserve">10. </w:t>
      </w:r>
      <w:r w:rsidRPr="00103A0A">
        <w:rPr>
          <w:b/>
          <w:color w:val="000000"/>
          <w:sz w:val="28"/>
          <w:szCs w:val="28"/>
        </w:rPr>
        <w:t>Как</w:t>
      </w:r>
      <w:r w:rsidRPr="00103A0A">
        <w:rPr>
          <w:b/>
          <w:color w:val="000000"/>
          <w:sz w:val="28"/>
          <w:szCs w:val="28"/>
          <w:lang w:val="en-US"/>
        </w:rPr>
        <w:t xml:space="preserve"> </w:t>
      </w:r>
      <w:r w:rsidRPr="00103A0A">
        <w:rPr>
          <w:b/>
          <w:color w:val="000000"/>
          <w:sz w:val="28"/>
          <w:szCs w:val="28"/>
        </w:rPr>
        <w:t>настроить</w:t>
      </w:r>
      <w:r w:rsidRPr="00103A0A">
        <w:rPr>
          <w:b/>
          <w:color w:val="000000"/>
          <w:sz w:val="28"/>
          <w:szCs w:val="28"/>
          <w:lang w:val="en-US"/>
        </w:rPr>
        <w:t xml:space="preserve"> </w:t>
      </w:r>
      <w:r w:rsidRPr="00103A0A">
        <w:rPr>
          <w:b/>
          <w:color w:val="000000"/>
          <w:sz w:val="28"/>
          <w:szCs w:val="28"/>
        </w:rPr>
        <w:t>папку</w:t>
      </w:r>
      <w:r w:rsidRPr="00103A0A">
        <w:rPr>
          <w:b/>
          <w:color w:val="000000"/>
          <w:sz w:val="28"/>
          <w:szCs w:val="28"/>
          <w:lang w:val="en-US"/>
        </w:rPr>
        <w:t>?</w:t>
      </w:r>
    </w:p>
    <w:p w14:paraId="4304969F" w14:textId="16C8ED51" w:rsid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 w:rsidRPr="00103A0A">
        <w:rPr>
          <w:color w:val="000000"/>
          <w:sz w:val="28"/>
          <w:szCs w:val="28"/>
        </w:rPr>
        <w:t>Пуск – Панель управления - Свойства папки. В листе свойств можно установить различные настройки.</w:t>
      </w:r>
    </w:p>
    <w:p w14:paraId="35450183" w14:textId="3357C433" w:rsid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</w:p>
    <w:p w14:paraId="490EA88D" w14:textId="35806F82" w:rsidR="00103A0A" w:rsidRPr="00103A0A" w:rsidRDefault="00103A0A" w:rsidP="00103A0A">
      <w:pPr>
        <w:pStyle w:val="a7"/>
        <w:spacing w:line="360" w:lineRule="auto"/>
        <w:rPr>
          <w:color w:val="000000"/>
          <w:sz w:val="28"/>
          <w:szCs w:val="28"/>
        </w:rPr>
      </w:pPr>
      <w:r w:rsidRPr="00103A0A">
        <w:rPr>
          <w:b/>
          <w:color w:val="000000"/>
          <w:sz w:val="28"/>
          <w:szCs w:val="28"/>
        </w:rPr>
        <w:t>Вывод:</w:t>
      </w:r>
      <w:r>
        <w:rPr>
          <w:color w:val="000000"/>
          <w:sz w:val="28"/>
          <w:szCs w:val="28"/>
        </w:rPr>
        <w:t xml:space="preserve"> в ходе этой работы, честно говоря, я не открыл для себя ничего нового. Однако было полезно закрепить имеющиеся у меня знания и применить их для выполнения заданий. Однако во время работы из-за пары заданий </w:t>
      </w:r>
      <w:r w:rsidR="00D62820">
        <w:rPr>
          <w:color w:val="000000"/>
          <w:sz w:val="28"/>
          <w:szCs w:val="28"/>
        </w:rPr>
        <w:t>пару моих настроек слетели и мне пришлось потратить некоторое время на возвращение все к исходному состоянию.</w:t>
      </w:r>
      <w:r>
        <w:rPr>
          <w:color w:val="000000"/>
          <w:sz w:val="28"/>
          <w:szCs w:val="28"/>
        </w:rPr>
        <w:t xml:space="preserve"> </w:t>
      </w:r>
    </w:p>
    <w:p w14:paraId="2E8223FD" w14:textId="77777777" w:rsidR="00103A0A" w:rsidRPr="00103A0A" w:rsidRDefault="00103A0A" w:rsidP="00993C2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color w:val="000000"/>
          <w:sz w:val="28"/>
          <w:szCs w:val="28"/>
        </w:rPr>
      </w:pPr>
    </w:p>
    <w:sectPr w:rsidR="00103A0A" w:rsidRPr="00103A0A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PMingLiU">
    <w:altName w:val="新細明體"/>
    <w:panose1 w:val="02010601000101010101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35F46"/>
    <w:multiLevelType w:val="multilevel"/>
    <w:tmpl w:val="B2A88302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sz w:val="28"/>
        <w:szCs w:val="28"/>
      </w:rPr>
    </w:lvl>
  </w:abstractNum>
  <w:abstractNum w:abstractNumId="1" w15:restartNumberingAfterBreak="0">
    <w:nsid w:val="08CF1012"/>
    <w:multiLevelType w:val="multilevel"/>
    <w:tmpl w:val="0BAC0C1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2" w15:restartNumberingAfterBreak="0">
    <w:nsid w:val="0A481CAF"/>
    <w:multiLevelType w:val="hybridMultilevel"/>
    <w:tmpl w:val="2F7CFE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D4548"/>
    <w:multiLevelType w:val="hybridMultilevel"/>
    <w:tmpl w:val="5DE45E8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5659B7"/>
    <w:multiLevelType w:val="multilevel"/>
    <w:tmpl w:val="8BB083F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5" w15:restartNumberingAfterBreak="0">
    <w:nsid w:val="0E29719B"/>
    <w:multiLevelType w:val="multilevel"/>
    <w:tmpl w:val="4FCEEB5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0EC429AA"/>
    <w:multiLevelType w:val="multilevel"/>
    <w:tmpl w:val="33162C6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10C0400E"/>
    <w:multiLevelType w:val="hybridMultilevel"/>
    <w:tmpl w:val="47447BC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64324"/>
    <w:multiLevelType w:val="multilevel"/>
    <w:tmpl w:val="F508BA4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1443043E"/>
    <w:multiLevelType w:val="hybridMultilevel"/>
    <w:tmpl w:val="F4AE6C0A"/>
    <w:lvl w:ilvl="0" w:tplc="A872BB68">
      <w:start w:val="5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0033E1"/>
    <w:multiLevelType w:val="multilevel"/>
    <w:tmpl w:val="06AC75FA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11" w15:restartNumberingAfterBreak="0">
    <w:nsid w:val="174908EA"/>
    <w:multiLevelType w:val="multilevel"/>
    <w:tmpl w:val="36B2B72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12" w15:restartNumberingAfterBreak="0">
    <w:nsid w:val="18511BF4"/>
    <w:multiLevelType w:val="hybridMultilevel"/>
    <w:tmpl w:val="3BD2702E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91913AD"/>
    <w:multiLevelType w:val="multilevel"/>
    <w:tmpl w:val="A900D15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 w:val="0"/>
        <w:sz w:val="28"/>
        <w:szCs w:val="28"/>
        <w:lang w:val="en-US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  <w:lang w:val="en-US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  <w:lang w:val="en-US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  <w:lang w:val="en-US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  <w:lang w:val="en-US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  <w:lang w:val="en-US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  <w:lang w:val="en-US"/>
      </w:rPr>
    </w:lvl>
  </w:abstractNum>
  <w:abstractNum w:abstractNumId="14" w15:restartNumberingAfterBreak="0">
    <w:nsid w:val="1B427828"/>
    <w:multiLevelType w:val="multilevel"/>
    <w:tmpl w:val="AD04F2B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1B983CA2"/>
    <w:multiLevelType w:val="multilevel"/>
    <w:tmpl w:val="9C084E5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 w15:restartNumberingAfterBreak="0">
    <w:nsid w:val="1CC44CAD"/>
    <w:multiLevelType w:val="multilevel"/>
    <w:tmpl w:val="8BB083F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17" w15:restartNumberingAfterBreak="0">
    <w:nsid w:val="20B27396"/>
    <w:multiLevelType w:val="multilevel"/>
    <w:tmpl w:val="2B3625E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27FA659D"/>
    <w:multiLevelType w:val="hybridMultilevel"/>
    <w:tmpl w:val="0666C57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1636DE"/>
    <w:multiLevelType w:val="hybridMultilevel"/>
    <w:tmpl w:val="2BF2508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D1A8A"/>
    <w:multiLevelType w:val="multilevel"/>
    <w:tmpl w:val="0BAC0C1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21" w15:restartNumberingAfterBreak="0">
    <w:nsid w:val="32605391"/>
    <w:multiLevelType w:val="multilevel"/>
    <w:tmpl w:val="8BB083F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22" w15:restartNumberingAfterBreak="0">
    <w:nsid w:val="32FD46D2"/>
    <w:multiLevelType w:val="multilevel"/>
    <w:tmpl w:val="3DFA115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 w15:restartNumberingAfterBreak="0">
    <w:nsid w:val="374211DB"/>
    <w:multiLevelType w:val="multilevel"/>
    <w:tmpl w:val="552E377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4" w15:restartNumberingAfterBreak="0">
    <w:nsid w:val="383B01AA"/>
    <w:multiLevelType w:val="multilevel"/>
    <w:tmpl w:val="FA843E5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5" w15:restartNumberingAfterBreak="0">
    <w:nsid w:val="3CCA4C8A"/>
    <w:multiLevelType w:val="multilevel"/>
    <w:tmpl w:val="0586480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6" w15:restartNumberingAfterBreak="0">
    <w:nsid w:val="42284C65"/>
    <w:multiLevelType w:val="hybridMultilevel"/>
    <w:tmpl w:val="E1F40C3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6822AA"/>
    <w:multiLevelType w:val="multilevel"/>
    <w:tmpl w:val="509848EE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28" w15:restartNumberingAfterBreak="0">
    <w:nsid w:val="48720CE1"/>
    <w:multiLevelType w:val="multilevel"/>
    <w:tmpl w:val="8856B0F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9" w15:restartNumberingAfterBreak="0">
    <w:nsid w:val="499111A1"/>
    <w:multiLevelType w:val="multilevel"/>
    <w:tmpl w:val="8BB083F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30" w15:restartNumberingAfterBreak="0">
    <w:nsid w:val="4A5E34CA"/>
    <w:multiLevelType w:val="multilevel"/>
    <w:tmpl w:val="BFFE290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31" w15:restartNumberingAfterBreak="0">
    <w:nsid w:val="4A625F84"/>
    <w:multiLevelType w:val="multilevel"/>
    <w:tmpl w:val="49D257A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2" w15:restartNumberingAfterBreak="0">
    <w:nsid w:val="529C62A7"/>
    <w:multiLevelType w:val="multilevel"/>
    <w:tmpl w:val="122C7E5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  <w:lang w:val="en-US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  <w:lang w:val="en-US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  <w:lang w:val="en-US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  <w:lang w:val="en-US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  <w:lang w:val="en-US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  <w:lang w:val="en-US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  <w:lang w:val="en-US"/>
      </w:rPr>
    </w:lvl>
  </w:abstractNum>
  <w:abstractNum w:abstractNumId="33" w15:restartNumberingAfterBreak="0">
    <w:nsid w:val="597E77AE"/>
    <w:multiLevelType w:val="hybridMultilevel"/>
    <w:tmpl w:val="2B56C5A0"/>
    <w:lvl w:ilvl="0" w:tplc="FF10B44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6829E6"/>
    <w:multiLevelType w:val="multilevel"/>
    <w:tmpl w:val="419C64A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5" w15:restartNumberingAfterBreak="0">
    <w:nsid w:val="5EBF18E9"/>
    <w:multiLevelType w:val="multilevel"/>
    <w:tmpl w:val="93F6C4F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6" w15:restartNumberingAfterBreak="0">
    <w:nsid w:val="5F517982"/>
    <w:multiLevelType w:val="multilevel"/>
    <w:tmpl w:val="8E68ADD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37" w15:restartNumberingAfterBreak="0">
    <w:nsid w:val="61B774E9"/>
    <w:multiLevelType w:val="multilevel"/>
    <w:tmpl w:val="BFFE290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38" w15:restartNumberingAfterBreak="0">
    <w:nsid w:val="61D279E1"/>
    <w:multiLevelType w:val="multilevel"/>
    <w:tmpl w:val="6FEC1CF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 w:val="0"/>
        <w:sz w:val="28"/>
        <w:szCs w:val="28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39" w15:restartNumberingAfterBreak="0">
    <w:nsid w:val="649A3A33"/>
    <w:multiLevelType w:val="hybridMultilevel"/>
    <w:tmpl w:val="B44EC756"/>
    <w:lvl w:ilvl="0" w:tplc="0419000F">
      <w:start w:val="4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F86D36"/>
    <w:multiLevelType w:val="multilevel"/>
    <w:tmpl w:val="E1EEF22E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  <w:lang w:val="en-US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  <w:lang w:val="en-US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  <w:lang w:val="en-US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  <w:lang w:val="en-US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  <w:lang w:val="en-US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  <w:lang w:val="en-US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  <w:lang w:val="en-US"/>
      </w:rPr>
    </w:lvl>
  </w:abstractNum>
  <w:abstractNum w:abstractNumId="41" w15:restartNumberingAfterBreak="0">
    <w:nsid w:val="708573AF"/>
    <w:multiLevelType w:val="multilevel"/>
    <w:tmpl w:val="9AF4046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2" w15:restartNumberingAfterBreak="0">
    <w:nsid w:val="70E95831"/>
    <w:multiLevelType w:val="multilevel"/>
    <w:tmpl w:val="8BB083F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43" w15:restartNumberingAfterBreak="0">
    <w:nsid w:val="72DA6BE7"/>
    <w:multiLevelType w:val="hybridMultilevel"/>
    <w:tmpl w:val="8F88E59A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5EE7B46"/>
    <w:multiLevelType w:val="multilevel"/>
    <w:tmpl w:val="0D68B4C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5" w15:restartNumberingAfterBreak="0">
    <w:nsid w:val="77DD2791"/>
    <w:multiLevelType w:val="multilevel"/>
    <w:tmpl w:val="5958150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b w:val="0"/>
        <w:bCs w:val="0"/>
        <w:sz w:val="28"/>
        <w:szCs w:val="28"/>
      </w:rPr>
    </w:lvl>
  </w:abstractNum>
  <w:abstractNum w:abstractNumId="46" w15:restartNumberingAfterBreak="0">
    <w:nsid w:val="786C1C87"/>
    <w:multiLevelType w:val="hybridMultilevel"/>
    <w:tmpl w:val="1F704E1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D807A2"/>
    <w:multiLevelType w:val="multilevel"/>
    <w:tmpl w:val="4FCEEB5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8" w15:restartNumberingAfterBreak="0">
    <w:nsid w:val="7B303254"/>
    <w:multiLevelType w:val="multilevel"/>
    <w:tmpl w:val="F64E967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9" w15:restartNumberingAfterBreak="0">
    <w:nsid w:val="7E6B248C"/>
    <w:multiLevelType w:val="multilevel"/>
    <w:tmpl w:val="8262559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45"/>
  </w:num>
  <w:num w:numId="3">
    <w:abstractNumId w:val="11"/>
  </w:num>
  <w:num w:numId="4">
    <w:abstractNumId w:val="16"/>
  </w:num>
  <w:num w:numId="5">
    <w:abstractNumId w:val="9"/>
  </w:num>
  <w:num w:numId="6">
    <w:abstractNumId w:val="4"/>
  </w:num>
  <w:num w:numId="7">
    <w:abstractNumId w:val="29"/>
  </w:num>
  <w:num w:numId="8">
    <w:abstractNumId w:val="21"/>
  </w:num>
  <w:num w:numId="9">
    <w:abstractNumId w:val="42"/>
  </w:num>
  <w:num w:numId="10">
    <w:abstractNumId w:val="30"/>
  </w:num>
  <w:num w:numId="11">
    <w:abstractNumId w:val="39"/>
  </w:num>
  <w:num w:numId="12">
    <w:abstractNumId w:val="37"/>
  </w:num>
  <w:num w:numId="13">
    <w:abstractNumId w:val="10"/>
  </w:num>
  <w:num w:numId="14">
    <w:abstractNumId w:val="22"/>
  </w:num>
  <w:num w:numId="15">
    <w:abstractNumId w:val="28"/>
  </w:num>
  <w:num w:numId="16">
    <w:abstractNumId w:val="3"/>
  </w:num>
  <w:num w:numId="17">
    <w:abstractNumId w:val="46"/>
  </w:num>
  <w:num w:numId="18">
    <w:abstractNumId w:val="18"/>
  </w:num>
  <w:num w:numId="19">
    <w:abstractNumId w:val="13"/>
  </w:num>
  <w:num w:numId="20">
    <w:abstractNumId w:val="32"/>
  </w:num>
  <w:num w:numId="21">
    <w:abstractNumId w:val="40"/>
  </w:num>
  <w:num w:numId="22">
    <w:abstractNumId w:val="19"/>
  </w:num>
  <w:num w:numId="23">
    <w:abstractNumId w:val="27"/>
  </w:num>
  <w:num w:numId="24">
    <w:abstractNumId w:val="20"/>
  </w:num>
  <w:num w:numId="25">
    <w:abstractNumId w:val="1"/>
  </w:num>
  <w:num w:numId="26">
    <w:abstractNumId w:val="33"/>
  </w:num>
  <w:num w:numId="27">
    <w:abstractNumId w:val="49"/>
  </w:num>
  <w:num w:numId="28">
    <w:abstractNumId w:val="24"/>
  </w:num>
  <w:num w:numId="29">
    <w:abstractNumId w:val="15"/>
  </w:num>
  <w:num w:numId="30">
    <w:abstractNumId w:val="41"/>
  </w:num>
  <w:num w:numId="31">
    <w:abstractNumId w:val="8"/>
  </w:num>
  <w:num w:numId="32">
    <w:abstractNumId w:val="12"/>
  </w:num>
  <w:num w:numId="33">
    <w:abstractNumId w:val="36"/>
  </w:num>
  <w:num w:numId="34">
    <w:abstractNumId w:val="38"/>
  </w:num>
  <w:num w:numId="35">
    <w:abstractNumId w:val="5"/>
  </w:num>
  <w:num w:numId="36">
    <w:abstractNumId w:val="47"/>
  </w:num>
  <w:num w:numId="37">
    <w:abstractNumId w:val="26"/>
  </w:num>
  <w:num w:numId="38">
    <w:abstractNumId w:val="2"/>
  </w:num>
  <w:num w:numId="39">
    <w:abstractNumId w:val="48"/>
  </w:num>
  <w:num w:numId="40">
    <w:abstractNumId w:val="14"/>
  </w:num>
  <w:num w:numId="41">
    <w:abstractNumId w:val="34"/>
  </w:num>
  <w:num w:numId="42">
    <w:abstractNumId w:val="25"/>
  </w:num>
  <w:num w:numId="43">
    <w:abstractNumId w:val="43"/>
  </w:num>
  <w:num w:numId="44">
    <w:abstractNumId w:val="7"/>
  </w:num>
  <w:num w:numId="45">
    <w:abstractNumId w:val="23"/>
  </w:num>
  <w:num w:numId="46">
    <w:abstractNumId w:val="17"/>
  </w:num>
  <w:num w:numId="47">
    <w:abstractNumId w:val="31"/>
  </w:num>
  <w:num w:numId="48">
    <w:abstractNumId w:val="44"/>
  </w:num>
  <w:num w:numId="49">
    <w:abstractNumId w:val="35"/>
  </w:num>
  <w:num w:numId="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6FC"/>
    <w:rsid w:val="00014B82"/>
    <w:rsid w:val="00024863"/>
    <w:rsid w:val="00051223"/>
    <w:rsid w:val="00103A0A"/>
    <w:rsid w:val="0010665F"/>
    <w:rsid w:val="003C73A5"/>
    <w:rsid w:val="00483DEB"/>
    <w:rsid w:val="004A3CA9"/>
    <w:rsid w:val="004E7CBC"/>
    <w:rsid w:val="00560D6C"/>
    <w:rsid w:val="005F38C7"/>
    <w:rsid w:val="006134AC"/>
    <w:rsid w:val="00694CE2"/>
    <w:rsid w:val="006A459A"/>
    <w:rsid w:val="00753E90"/>
    <w:rsid w:val="007561FA"/>
    <w:rsid w:val="0075759E"/>
    <w:rsid w:val="008B25EC"/>
    <w:rsid w:val="008B3F87"/>
    <w:rsid w:val="008D4BA7"/>
    <w:rsid w:val="00906CDD"/>
    <w:rsid w:val="00907E76"/>
    <w:rsid w:val="00981F7A"/>
    <w:rsid w:val="009848B7"/>
    <w:rsid w:val="00993C29"/>
    <w:rsid w:val="009F2826"/>
    <w:rsid w:val="00A84B37"/>
    <w:rsid w:val="00BF1728"/>
    <w:rsid w:val="00BF62D5"/>
    <w:rsid w:val="00C23117"/>
    <w:rsid w:val="00CB0887"/>
    <w:rsid w:val="00CC4683"/>
    <w:rsid w:val="00CF04CA"/>
    <w:rsid w:val="00D62820"/>
    <w:rsid w:val="00DB12EB"/>
    <w:rsid w:val="00E836FC"/>
    <w:rsid w:val="00E97CF1"/>
    <w:rsid w:val="00EC4D06"/>
    <w:rsid w:val="00F4101A"/>
    <w:rsid w:val="00F82478"/>
    <w:rsid w:val="00FC74B8"/>
    <w:rsid w:val="00FE5C1E"/>
    <w:rsid w:val="00FF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F9943"/>
  <w15:docId w15:val="{FA06BF09-9977-4E43-B983-B799775D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2">
    <w:name w:val="heading 2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28" w:after="28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qFormat/>
    <w:rsid w:val="0075759E"/>
    <w:pPr>
      <w:ind w:left="720"/>
      <w:contextualSpacing/>
    </w:pPr>
  </w:style>
  <w:style w:type="paragraph" w:customStyle="1" w:styleId="Standard">
    <w:name w:val="Standard"/>
    <w:rsid w:val="003C73A5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lang w:eastAsia="zh-CN" w:bidi="hi-IN"/>
    </w:rPr>
  </w:style>
  <w:style w:type="character" w:styleId="a6">
    <w:name w:val="Strong"/>
    <w:basedOn w:val="a0"/>
    <w:uiPriority w:val="22"/>
    <w:qFormat/>
    <w:rsid w:val="008B25EC"/>
    <w:rPr>
      <w:b/>
      <w:bCs/>
    </w:rPr>
  </w:style>
  <w:style w:type="paragraph" w:customStyle="1" w:styleId="Textbody">
    <w:name w:val="Text body"/>
    <w:basedOn w:val="Standard"/>
    <w:rsid w:val="00906CDD"/>
    <w:pPr>
      <w:spacing w:after="140" w:line="288" w:lineRule="auto"/>
    </w:pPr>
  </w:style>
  <w:style w:type="paragraph" w:styleId="a7">
    <w:name w:val="Normal (Web)"/>
    <w:basedOn w:val="a"/>
    <w:uiPriority w:val="99"/>
    <w:unhideWhenUsed/>
    <w:rsid w:val="00483DEB"/>
    <w:pPr>
      <w:widowControl/>
      <w:spacing w:before="100" w:beforeAutospacing="1" w:after="100" w:afterAutospacing="1"/>
    </w:pPr>
  </w:style>
  <w:style w:type="paragraph" w:styleId="20">
    <w:name w:val="Body Text Indent 2"/>
    <w:basedOn w:val="Standard"/>
    <w:link w:val="21"/>
    <w:rsid w:val="007561FA"/>
    <w:pPr>
      <w:ind w:right="141" w:firstLine="567"/>
    </w:pPr>
  </w:style>
  <w:style w:type="character" w:customStyle="1" w:styleId="21">
    <w:name w:val="Основной текст с отступом 2 Знак"/>
    <w:basedOn w:val="a0"/>
    <w:link w:val="20"/>
    <w:rsid w:val="007561FA"/>
    <w:rPr>
      <w:rFonts w:ascii="Liberation Serif" w:eastAsia="SimSun" w:hAnsi="Liberation Serif" w:cs="Mangal"/>
      <w:kern w:val="3"/>
      <w:lang w:eastAsia="zh-CN" w:bidi="hi-IN"/>
    </w:rPr>
  </w:style>
  <w:style w:type="character" w:styleId="a8">
    <w:name w:val="Hyperlink"/>
    <w:basedOn w:val="a0"/>
    <w:uiPriority w:val="99"/>
    <w:unhideWhenUsed/>
    <w:rsid w:val="007561FA"/>
    <w:rPr>
      <w:color w:val="0000FF" w:themeColor="hyperlink"/>
      <w:u w:val="single"/>
    </w:rPr>
  </w:style>
  <w:style w:type="paragraph" w:customStyle="1" w:styleId="TableContents">
    <w:name w:val="Table Contents"/>
    <w:basedOn w:val="Standard"/>
    <w:rsid w:val="006134AC"/>
    <w:pPr>
      <w:suppressLineNumbers/>
    </w:pPr>
    <w:rPr>
      <w:rFonts w:eastAsia="Droid Sans Fallback"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06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2</cp:revision>
  <cp:lastPrinted>2020-12-02T17:07:00Z</cp:lastPrinted>
  <dcterms:created xsi:type="dcterms:W3CDTF">2020-12-02T18:44:00Z</dcterms:created>
  <dcterms:modified xsi:type="dcterms:W3CDTF">2020-12-02T18:44:00Z</dcterms:modified>
</cp:coreProperties>
</file>