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000000">
      <w:pPr>
        <w:spacing w:after="0"/>
      </w:pPr>
      <w:r>
        <w:t xml:space="preserve"> </w:t>
      </w:r>
    </w:p>
    <w:p w14:paraId="484A178D" w14:textId="77777777" w:rsidR="004A105D" w:rsidRDefault="00000000">
      <w:pPr>
        <w:spacing w:after="185"/>
      </w:pPr>
      <w:r>
        <w:t xml:space="preserve"> </w:t>
      </w:r>
    </w:p>
    <w:p w14:paraId="5D766738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1C971B4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8668EF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668EF">
        <w:rPr>
          <w:rFonts w:ascii="Century Schoolbook" w:eastAsia="Century Schoolbook" w:hAnsi="Century Schoolbook" w:cs="Century Schoolbook"/>
          <w:b/>
        </w:rPr>
        <w:t xml:space="preserve">Sharukh </w:t>
      </w:r>
      <w:proofErr w:type="spellStart"/>
      <w:r w:rsidR="008668EF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0E26F127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8668EF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668EF">
        <w:rPr>
          <w:rFonts w:ascii="Century Schoolbook" w:eastAsia="Century Schoolbook" w:hAnsi="Century Schoolbook" w:cs="Century Schoolbook"/>
          <w:b/>
        </w:rPr>
        <w:t xml:space="preserve">Sharukh </w:t>
      </w:r>
      <w:proofErr w:type="spellStart"/>
      <w:r w:rsidR="008668EF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00000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Ex. No. : 4.</w:t>
      </w:r>
      <w:r>
        <w:rPr>
          <w:rFonts w:ascii="Century Schoolbook" w:eastAsia="Century Schoolbook" w:hAnsi="Century Schoolbook" w:cs="Century Schoolbook"/>
          <w:b/>
        </w:rPr>
        <w:t>3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00000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4" style="width:185.007pt;height:121.169pt;mso-position-horizontal-relative:char;mso-position-vertical-relative:line" coordsize="23495,15388">
                <v:rect id="Rectangle 549" style="position:absolute;width:533;height:1776;left:23094;top:10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2" style="position:absolute;width:23092;height:95;left:3;top:11690;" coordsize="2309241,9525" path="m0,0l2309241,0l2309241,9525l0,9525l0,0">
                  <v:stroke weight="0pt" endcap="flat" joinstyle="miter" miterlimit="10" on="false" color="#000000" opacity="0"/>
                  <v:fill on="true" color="#000000"/>
                </v:shape>
                <v:rect id="Rectangle 552" style="position:absolute;width:533;height:1776;left:3;top:1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2" style="position:absolute;width:23088;height:11506;left:0;top:0;" filled="f">
                  <v:imagedata r:id="rId22"/>
                </v:shape>
              </v:group>
            </w:pict>
          </mc:Fallback>
        </mc:AlternateContent>
      </w:r>
    </w:p>
    <w:p w14:paraId="0860E6E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>Ex. No. : 4.</w:t>
      </w:r>
      <w:r w:rsidR="008668EF">
        <w:rPr>
          <w:rFonts w:ascii="Century Schoolbook" w:eastAsia="Century Schoolbook" w:hAnsi="Century Schoolbook" w:cs="Century Schoolbook"/>
          <w:b/>
        </w:rPr>
        <w:t>4</w:t>
      </w:r>
      <w:r w:rsidR="008668EF">
        <w:rPr>
          <w:rFonts w:ascii="Century Schoolbook" w:eastAsia="Century Schoolbook" w:hAnsi="Century Schoolbook" w:cs="Century Schoolbook"/>
          <w:b/>
        </w:rPr>
        <w:t xml:space="preserve">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4.</w:t>
      </w:r>
      <w:r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4.</w:t>
      </w:r>
      <w:r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781005D0" w14:textId="77777777" w:rsidR="004A105D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35" style="width:193.6pt;height:91.173pt;mso-position-horizontal-relative:char;mso-position-vertical-relative:line" coordsize="24587,11578">
                <v:rect id="Rectangle 1111" style="position:absolute;width:3040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style="position:absolute;width:7347;height:2243;left:22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b = b + 1</w:t>
                        </w:r>
                      </w:p>
                    </w:txbxContent>
                  </v:textbox>
                </v:rect>
                <v:rect id="Rectangle 1113" style="position:absolute;width:506;height:2243;left:78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style="position:absolute;width:675;height:2991;left:24079;top: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4" style="position:absolute;width:24076;height:190;left:3;top:11362;" coordsize="2407666,19050" path="m0,0l2407666,0l2407666,19050l0,19050l0,0">
                  <v:stroke weight="0pt" endcap="flat" joinstyle="miter" miterlimit="10" on="false" color="#000000" opacity="0"/>
                  <v:fill on="true" color="#000000"/>
                </v:shape>
                <v:shape id="Picture 1117" style="position:absolute;width:24079;height:7696;left:0;top:3438;" filled="f">
                  <v:imagedata r:id="rId31"/>
                </v:shape>
              </v:group>
            </w:pict>
          </mc:Fallback>
        </mc:AlternateContent>
      </w:r>
    </w:p>
    <w:p w14:paraId="586D2486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77777777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2" style="width:206.722pt;height:126.753pt;mso-position-horizontal-relative:char;mso-position-vertical-relative:line" coordsize="26253,16097">
                <v:rect id="Rectangle 1315" style="position:absolute;width:5951;height:2243;left:3;top: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print(s)</w:t>
                        </w:r>
                      </w:p>
                    </w:txbxContent>
                  </v:textbox>
                </v:rect>
                <v:rect id="Rectangle 1316" style="position:absolute;width:760;height:3365;left:44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style="position:absolute;width:775;height:2583;left:25670;top:14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6" style="position:absolute;width:25666;height:95;left:3;top:15853;" coordsize="2566670,9525" path="m0,0l2566670,0l2566670,9525l0,9525l0,0">
                  <v:stroke weight="0pt" endcap="flat" joinstyle="miter" miterlimit="10" on="false" color="#000000" opacity="0"/>
                  <v:fill on="true" color="#000000"/>
                </v:shape>
                <v:shape id="Picture 1322" style="position:absolute;width:25679;height:11430;left:0;top:4222;" filled="f">
                  <v:imagedata r:id="rId33"/>
                </v:shape>
              </v:group>
            </w:pict>
          </mc:Fallback>
        </mc:AlternateContent>
      </w:r>
    </w:p>
    <w:p w14:paraId="69A32F9E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4.</w:t>
      </w:r>
      <w:r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3978108A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Ex. No. : 4.</w:t>
      </w:r>
      <w:r>
        <w:rPr>
          <w:rFonts w:ascii="Century Schoolbook" w:eastAsia="Century Schoolbook" w:hAnsi="Century Schoolbook" w:cs="Century Schoolbook"/>
          <w:b/>
        </w:rPr>
        <w:t>9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000000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00000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7" style="width:189.105pt;height:112.242pt;mso-position-horizontal-relative:char;mso-position-vertical-relative:line" coordsize="24016,14254">
                <v:rect id="Rectangle 1683" style="position:absolute;width:5067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style="position:absolute;width:9325;height:2243;left:38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print("No")</w:t>
                        </w:r>
                      </w:p>
                    </w:txbxContent>
                  </v:textbox>
                </v:rect>
                <v:rect id="Rectangle 1685" style="position:absolute;width:506;height:2243;left:108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8" style="position:absolute;width:24013;height:95;left:3;top:14159;" coordsize="2401316,9525" path="m0,0l2401316,0l2401316,9525l0,9525l0,0">
                  <v:stroke weight="0pt" endcap="flat" joinstyle="miter" miterlimit="10" on="false" color="#000000" opacity="0"/>
                  <v:fill on="true" color="#000000"/>
                </v:shape>
                <v:shape id="Picture 1690" style="position:absolute;width:24003;height:10515;left:0;top:3454;" filled="f">
                  <v:imagedata r:id="rId45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4.</w:t>
      </w:r>
      <w:r>
        <w:rPr>
          <w:rFonts w:ascii="Century Schoolbook" w:eastAsia="Century Schoolbook" w:hAnsi="Century Schoolbook" w:cs="Century Schoolbook"/>
          <w:b/>
        </w:rPr>
        <w:t>10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777777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 xml:space="preserve">import math a=int(input()) b=a+1 </w:t>
      </w:r>
      <w:r>
        <w:rPr>
          <w:rFonts w:ascii="Times New Roman" w:eastAsia="Times New Roman" w:hAnsi="Times New Roman" w:cs="Times New Roman"/>
          <w:sz w:val="24"/>
        </w:rPr>
        <w:lastRenderedPageBreak/>
        <w:t>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4FD4A91B" w14:textId="77777777" w:rsidR="004A105D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3" style="width:198.625pt;height:120.712pt;mso-position-horizontal-relative:char;mso-position-vertical-relative:line" coordsize="25225,15330">
                <v:rect id="Rectangle 1857" style="position:absolute;width:1520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style="position:absolute;width:9325;height:2243;left:11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print("No")</w:t>
                        </w:r>
                      </w:p>
                    </w:txbxContent>
                  </v:textbox>
                </v:rect>
                <v:rect id="Rectangle 1859" style="position:absolute;width:506;height:2243;left:81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20" style="position:absolute;width:25222;height:95;left:3;top:15235;" coordsize="2522220,9525" path="m0,0l2522220,0l2522220,9525l0,9525l0,0">
                  <v:stroke weight="0pt" endcap="flat" joinstyle="miter" miterlimit="10" on="false" color="#000000" opacity="0"/>
                  <v:fill on="true" color="#000000"/>
                </v:shape>
                <v:shape id="Picture 1864" style="position:absolute;width:25222;height:11582;left:0;top:3448;" filled="f">
                  <v:imagedata r:id="rId47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00000">
    <w:pPr>
      <w:spacing w:after="187"/>
    </w:pPr>
    <w:r>
      <w:t xml:space="preserve"> </w:t>
    </w:r>
  </w:p>
  <w:p w14:paraId="7F14DD31" w14:textId="77777777" w:rsidR="004A105D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000000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4A105D"/>
    <w:rsid w:val="00502D14"/>
    <w:rsid w:val="00683F69"/>
    <w:rsid w:val="007C406E"/>
    <w:rsid w:val="008668E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90.jp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5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7.jpg"/><Relationship Id="rId37" Type="http://schemas.openxmlformats.org/officeDocument/2006/relationships/footer" Target="footer5.xml"/><Relationship Id="rId40" Type="http://schemas.openxmlformats.org/officeDocument/2006/relationships/image" Target="media/image8.jpg"/><Relationship Id="rId45" Type="http://schemas.openxmlformats.org/officeDocument/2006/relationships/image" Target="media/image80.jp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50.jpg"/><Relationship Id="rId44" Type="http://schemas.openxmlformats.org/officeDocument/2006/relationships/image" Target="media/image9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20.jp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6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60.jpg"/><Relationship Id="rId38" Type="http://schemas.openxmlformats.org/officeDocument/2006/relationships/header" Target="header3.xml"/><Relationship Id="rId46" Type="http://schemas.openxmlformats.org/officeDocument/2006/relationships/image" Target="media/image10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3</cp:revision>
  <dcterms:created xsi:type="dcterms:W3CDTF">2024-06-16T03:05:00Z</dcterms:created>
  <dcterms:modified xsi:type="dcterms:W3CDTF">2024-06-16T03:08:00Z</dcterms:modified>
</cp:coreProperties>
</file>