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60FC" w:rsidRDefault="00243CD3">
      <w:r>
        <w:fldChar w:fldCharType="begin"/>
      </w:r>
      <w:r>
        <w:instrText xml:space="preserve"> HYPERLINK "https://edunetfoundationorg-my.sharepoint.com/:f:/g/personal/shashank_edunetfoundation_org/EqVwobrprDRDhgVBn8Cmlo4BLpSBpQrqBvTvgTO0U-oFTg?e=RbCgGA" </w:instrText>
      </w:r>
      <w:r>
        <w:fldChar w:fldCharType="separate"/>
      </w:r>
      <w:proofErr w:type="spellStart"/>
      <w:r>
        <w:rPr>
          <w:rStyle w:val="Hyperlink"/>
        </w:rPr>
        <w:t>Galgotias</w:t>
      </w:r>
      <w:proofErr w:type="spellEnd"/>
      <w:r>
        <w:rPr>
          <w:rStyle w:val="Hyperlink"/>
        </w:rPr>
        <w:t xml:space="preserve"> Workshop</w:t>
      </w:r>
      <w:r>
        <w:fldChar w:fldCharType="end"/>
      </w:r>
      <w:bookmarkStart w:id="0" w:name="_GoBack"/>
      <w:bookmarkEnd w:id="0"/>
    </w:p>
    <w:sectPr w:rsidR="00A860FC" w:rsidSect="00325F8D">
      <w:pgSz w:w="11906" w:h="16838"/>
      <w:pgMar w:top="1418" w:right="1418" w:bottom="1418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CD3"/>
    <w:rsid w:val="00243CD3"/>
    <w:rsid w:val="00325F8D"/>
    <w:rsid w:val="00744A2E"/>
    <w:rsid w:val="00A8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76D994-0E34-411E-9259-2B345822E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3CD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2022-06-15T05:47:00Z</dcterms:created>
  <dcterms:modified xsi:type="dcterms:W3CDTF">2022-06-15T05:47:00Z</dcterms:modified>
</cp:coreProperties>
</file>