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Name : Shashikant kanole</w:t>
      </w:r>
    </w:p>
    <w:p w:rsidR="00E01FAE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Prn = 220940520087</w:t>
      </w:r>
    </w:p>
    <w:p w:rsidR="00E01FAE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Question1 :-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Question1 {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E01FAE" w:rsidRPr="00E7287C" w:rsidRDefault="00E01FAE" w:rsidP="00E01FAE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E01FAE" w:rsidRPr="00E7287C" w:rsidRDefault="00E01FAE" w:rsidP="00E01FAE">
      <w:pPr>
        <w:pStyle w:val="NormalWeb"/>
        <w:ind w:left="2268" w:hanging="828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Question1 obj = new Question1();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E01FAE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498475</wp:posOffset>
            </wp:positionV>
            <wp:extent cx="5924550" cy="312420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FAE"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 2 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Question2 {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Question2 obj = new Question2();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gotosignin() {</w:t>
      </w:r>
    </w:p>
    <w:p w:rsidR="00CB3A7F" w:rsidRPr="00E7287C" w:rsidRDefault="00CB3A7F" w:rsidP="00CB3A7F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"https://accounts.google.com/ServiceLogin?";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Question2 obj = new Question2();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-149860</wp:posOffset>
            </wp:positionV>
            <wp:extent cx="5924550" cy="31242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87C">
        <w:rPr>
          <w:rFonts w:ascii="Courier New" w:hAnsi="Courier New" w:cs="Courier New"/>
        </w:rPr>
        <w:t>Question3:-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org.openqa.selenium.By;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Question3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Question3 obj = new Question3();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gotosignin()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"https://accounts.google.com/ServiceLogin?";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("identifierId")).sendKeys("sachinkanole116");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//driver.findElement(By.name("k77Iif")).click();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Question3 obj = new Question3();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54610</wp:posOffset>
            </wp:positionV>
            <wp:extent cx="5924550" cy="3124200"/>
            <wp:effectExtent l="19050" t="0" r="0" b="0"/>
            <wp:wrapSquare wrapText="bothSides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 xml:space="preserve">import </w:t>
      </w:r>
      <w:r w:rsidRPr="00E7287C">
        <w:rPr>
          <w:rFonts w:ascii="Courier New" w:hAnsi="Courier New" w:cs="Courier New"/>
          <w:u w:val="single"/>
        </w:rPr>
        <w:t>org.openqa.selenium.By</w:t>
      </w:r>
      <w:r w:rsidRPr="00E7287C">
        <w:rPr>
          <w:rFonts w:ascii="Courier New" w:hAnsi="Courier New" w:cs="Courier New"/>
        </w:rPr>
        <w:t>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Question4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public void gotosignin()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"https://maps.google.co.in/maps?hl=en";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-635</wp:posOffset>
            </wp:positionV>
            <wp:extent cx="5924550" cy="312420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Pr="00E7287C" w:rsidRDefault="00E7287C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0163AA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Question5:-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import org.openqa.selenium.By;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Question4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obj.gotomaps();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gotomaps()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"https://maps.google.co.in/maps?hl=en";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("searchboxinput")).sendKeys("cdac");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("searchbox-searchbutton")).click();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Question4 obj = new Question4();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1106170</wp:posOffset>
            </wp:positionV>
            <wp:extent cx="5924550" cy="312420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CB3A7F" w:rsidRPr="00E7287C" w:rsidRDefault="00E7287C" w:rsidP="00CB3A7F">
      <w:pPr>
        <w:pStyle w:val="NormalWeb"/>
        <w:rPr>
          <w:rFonts w:ascii="Courier New" w:hAnsi="Courier New" w:cs="Courier New"/>
          <w:b/>
          <w:sz w:val="36"/>
          <w:szCs w:val="20"/>
        </w:rPr>
      </w:pPr>
      <w:r w:rsidRPr="00E7287C">
        <w:rPr>
          <w:rFonts w:ascii="Courier New" w:hAnsi="Courier New" w:cs="Courier New"/>
          <w:b/>
          <w:sz w:val="36"/>
          <w:szCs w:val="20"/>
        </w:rPr>
        <w:t>SectionII</w:t>
      </w:r>
    </w:p>
    <w:p w:rsidR="00CB3A7F" w:rsidRDefault="00CB3A7F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CB3A7F" w:rsidRPr="00E7287C" w:rsidRDefault="00E7287C" w:rsidP="00CB3A7F">
      <w:pPr>
        <w:pStyle w:val="NormalWeb"/>
        <w:rPr>
          <w:rFonts w:ascii="Courier New" w:hAnsi="Courier New" w:cs="Courier New"/>
          <w:szCs w:val="20"/>
        </w:rPr>
      </w:pPr>
      <w:r w:rsidRPr="00E7287C">
        <w:rPr>
          <w:rFonts w:ascii="Courier New" w:hAnsi="Courier New" w:cs="Courier New"/>
          <w:szCs w:val="20"/>
        </w:rPr>
        <w:t>Question 1 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  <w:szCs w:val="20"/>
        </w:rPr>
      </w:pPr>
    </w:p>
    <w:p w:rsidR="00CB3A7F" w:rsidRDefault="00CB3A7F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sectPr w:rsidR="00CB3A7F" w:rsidSect="000163AA">
      <w:pgSz w:w="11906" w:h="16838" w:code="9"/>
      <w:pgMar w:top="851" w:right="1440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E01FAE"/>
    <w:rsid w:val="000163AA"/>
    <w:rsid w:val="00CB3A7F"/>
    <w:rsid w:val="00E01FAE"/>
    <w:rsid w:val="00E72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1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1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610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</dc:creator>
  <cp:keywords/>
  <dc:description/>
  <cp:lastModifiedBy>Shashi</cp:lastModifiedBy>
  <cp:revision>5</cp:revision>
  <dcterms:created xsi:type="dcterms:W3CDTF">2023-02-02T08:18:00Z</dcterms:created>
  <dcterms:modified xsi:type="dcterms:W3CDTF">2023-02-02T09:34:00Z</dcterms:modified>
</cp:coreProperties>
</file>