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C8C7F" w14:textId="77777777" w:rsidR="00111424" w:rsidRDefault="00111424" w:rsidP="00111424">
      <w:r>
        <w:t>We are going to upgrade our restaurant logo and menu design.</w:t>
      </w:r>
    </w:p>
    <w:p w14:paraId="4B86CB3D" w14:textId="77777777" w:rsidR="00111424" w:rsidRDefault="00111424" w:rsidP="00111424">
      <w:r>
        <w:t xml:space="preserve">We will provide our current designs - </w:t>
      </w:r>
      <w:proofErr w:type="gramStart"/>
      <w:r>
        <w:t>( 3</w:t>
      </w:r>
      <w:proofErr w:type="gramEnd"/>
      <w:r>
        <w:t xml:space="preserve"> logo design files and 24 page menu design files ) PSD files and </w:t>
      </w:r>
      <w:proofErr w:type="spellStart"/>
      <w:r>
        <w:t>powerpoint</w:t>
      </w:r>
      <w:proofErr w:type="spellEnd"/>
      <w:r>
        <w:t xml:space="preserve"> files.</w:t>
      </w:r>
    </w:p>
    <w:p w14:paraId="0D2FBA9B" w14:textId="77777777" w:rsidR="00111424" w:rsidRDefault="00111424" w:rsidP="00111424">
      <w:r>
        <w:t>Now all designs are pure style and dark design and we would like to upgrade them to 4 types of designs - Spring design, Summer design, Autumn design, Winter design - for our restaurant.</w:t>
      </w:r>
    </w:p>
    <w:p w14:paraId="7B167ECF" w14:textId="77777777" w:rsidR="00111424" w:rsidRDefault="00111424" w:rsidP="00111424">
      <w:r>
        <w:t>The design should be clean and cool - according to each season.</w:t>
      </w:r>
    </w:p>
    <w:p w14:paraId="290BB560" w14:textId="77777777" w:rsidR="001C713D" w:rsidRDefault="00111424" w:rsidP="00111424">
      <w:r>
        <w:t>First you should design the Spring design and we will pay 200 $. Then if it looks good, it will be ongoing project for other 3 season designs.</w:t>
      </w:r>
      <w:bookmarkStart w:id="0" w:name="_GoBack"/>
      <w:bookmarkEnd w:id="0"/>
    </w:p>
    <w:sectPr w:rsidR="001C713D" w:rsidSect="00AC2EA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24"/>
    <w:rsid w:val="00111424"/>
    <w:rsid w:val="00AC2EA0"/>
    <w:rsid w:val="00BB19AF"/>
    <w:rsid w:val="00D8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0C8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2019-01-22T10:27:00Z</dcterms:created>
  <dcterms:modified xsi:type="dcterms:W3CDTF">2019-01-22T12:52:00Z</dcterms:modified>
</cp:coreProperties>
</file>