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2733675" cy="10696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0"/>
                          <a:ext cx="2724150" cy="75600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2733675" cy="106965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1069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-166687</wp:posOffset>
                </wp:positionH>
                <wp:positionV relativeFrom="paragraph">
                  <wp:posOffset>741045</wp:posOffset>
                </wp:positionV>
                <wp:extent cx="2152650" cy="787092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74438" y="3394238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Shaun Jonker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-166687</wp:posOffset>
                </wp:positionH>
                <wp:positionV relativeFrom="paragraph">
                  <wp:posOffset>741045</wp:posOffset>
                </wp:positionV>
                <wp:extent cx="2152650" cy="787092"/>
                <wp:effectExtent b="0" l="0" r="0" t="0"/>
                <wp:wrapSquare wrapText="bothSides" distB="45720" distT="4572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787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45720" distT="4572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1162050</wp:posOffset>
            </wp:positionV>
            <wp:extent cx="2133600" cy="2276475"/>
            <wp:effectExtent b="0" l="0" r="0" t="0"/>
            <wp:wrapSquare wrapText="bothSides" distB="45720" distT="4572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88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3423920</wp:posOffset>
                </wp:positionV>
                <wp:extent cx="2181225" cy="6600577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60150" y="476700"/>
                          <a:ext cx="2171700" cy="66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Contact: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www.linkedin.com/in/shaunjonker-097914182 shaun-jonker.github.io/My-Portfolio/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73 Charlie Van Breda Drive, South Africa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Phone: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063 341 07777 (Mobile)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shaun.c.jonker@gmail.com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Languages: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English (Full Professional) Afrikaans (Full Professional) Dutch (Limited Working)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Top Skills: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JavaScript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HTML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Certifications: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JavaScript Algorithms and Data Structure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Complete Java Certification Course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3423920</wp:posOffset>
                </wp:positionV>
                <wp:extent cx="2181225" cy="6600577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6600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7621</wp:posOffset>
                </wp:positionV>
                <wp:extent cx="4343400" cy="8040517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79075" y="0"/>
                          <a:ext cx="4333800" cy="803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Summary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Self taught Web Developer with 1 year of well rounded experience in web design and development. Courteous and enthusiastic and a Born leader with the ability to lead teams to process and manage large volumes without compromising service or quality.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Keys skills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Entry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level HTML/CSS/JavaScript/Bootstrap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Experience with SEO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Managerial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Quality Customer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30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ABC360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May 2014 - Present  (Hong Kong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English Teacher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Provided quality teaching and improving overall student pass rate at school.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Prepared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curriculum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to suit the students needs.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Jimmy The Fish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January 2013 - January 2014 (South Africa)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Head Chef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Worked in high paced environment to meet deadlines.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Produced high quality service with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consistency.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Cut spending of the kitchen by 12%.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Trained staff on kitchen cleanliness.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Wilberry (Pty) Ltd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April 2009 - January 2011  (South Africa)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Field Supervisor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Maintained quality control through all franchises throughout the country.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 Clean Car Valet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June 2006 - January 2009 (South Africa)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Manager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Handled customer orders.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Paid monthly salaries.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Quality control of vehicles returned to customers.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Education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haw Academy Diploma, Photography · (2015 - 2016)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Global TEFL diploma, Teaching English as a Second or Foreign Language/ESL Language Instructor · (2013 - 2014)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Hurst Campus Diploma, Culinary Arts/Chef Training · (2011 - 2013)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Paul Roos Gimnasium/Gymnasium  · (2002 - 2007)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7621</wp:posOffset>
                </wp:positionV>
                <wp:extent cx="4343400" cy="8040517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8040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8" w:val="single"/>
      </w:pBdr>
      <w:spacing w:after="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