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76C" w:rsidRDefault="009C576C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</w:pPr>
      <w:r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1:40:56</w:t>
      </w:r>
    </w:p>
    <w:p w:rsidR="00B06444" w:rsidRPr="00DD7035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Emma! Forgive me, I was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>, uh…I was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lost in my thoughts.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And how are you? </w:t>
      </w: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Happy?</w:t>
      </w:r>
      <w:proofErr w:type="gramEnd"/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Well, 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>I’m…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h</w:t>
      </w:r>
      <w:bookmarkStart w:id="0" w:name="_GoBack"/>
      <w:bookmarkEnd w:id="0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appy to see you, as always.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>Ah….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I didn't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>, uh…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know that you were back.</w:t>
      </w:r>
    </w:p>
    <w:p w:rsidR="007C30B6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Just. </w:t>
      </w:r>
    </w:p>
    <w:p w:rsidR="007C30B6" w:rsidRPr="007C30B6" w:rsidRDefault="007C30B6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</w:pPr>
      <w:r w:rsidRPr="007C30B6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 </w:t>
      </w:r>
      <w:r w:rsidRP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>Ah…</w:t>
      </w:r>
    </w:p>
    <w:p w:rsidR="00B06444" w:rsidRPr="00D33AC1" w:rsidRDefault="007C30B6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7C30B6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Mr. Knightley:</w:t>
      </w:r>
      <w:r w:rsidRP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="00B06444"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Yes, just.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>Oh, yes. ……… I’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 on my way home.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I was just there. 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…….. 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May I join you?</w:t>
      </w:r>
      <w:r w:rsidR="009C576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………..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Of course. 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………     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Oh, dear...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What?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What? Oh! 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Oh! … </w:t>
      </w: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Something about the deer that we need for the</w:t>
      </w:r>
      <w:r w:rsidR="009C576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…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venison stew.</w:t>
      </w:r>
      <w:proofErr w:type="gramEnd"/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Uh-huh. </w:t>
      </w:r>
      <w:r w:rsidR="007C30B6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……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Emma, there's something I have to ask.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Oh, </w:t>
      </w: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wait,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now that you are back, there is some news that will surprise you.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Of what nature is this news?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The very bes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>t. It is a wedding between two-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Oh, yes! </w:t>
      </w: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Between Jane and Mr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Churchill.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Mr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Weston wrote to me.</w:t>
      </w:r>
    </w:p>
    <w:p w:rsidR="00C91E8C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Undoubtedly you are not surprised. </w:t>
      </w:r>
    </w:p>
    <w:p w:rsidR="00C91E8C" w:rsidRPr="00C91E8C" w:rsidRDefault="00C91E8C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</w:pPr>
      <w:r w:rsidRPr="00C91E8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Mr. Knightley:</w:t>
      </w:r>
      <w:r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 </w:t>
      </w:r>
      <w:r w:rsidRP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>Well…</w:t>
      </w:r>
    </w:p>
    <w:p w:rsidR="00B06444" w:rsidRPr="00D33AC1" w:rsidRDefault="00C91E8C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C91E8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But … I seem</w:t>
      </w:r>
      <w:r w:rsidR="00B06444"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doomed to blindness.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Time will heal your wound.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My wound?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I know you must have been cruelly dis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appointed by his secret. He's a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scoundrel.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You are kind, but I must tell you that I quickly saw 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that Frank lacked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qualities, honesty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being one, which </w:t>
      </w: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are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essential to me in any kind of friend.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Emma, is that true?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He imposed on me, but he has not injured me.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Yes, he got everything he wanted at great ex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pense to others, and at no cost 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>to himself. He offends me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deeply. Yet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>,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ther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e is… there’s 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>something in his situation t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hat I envy.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Did I mention we are having a new drain installed?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You will 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>not ask me the point of my envy?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W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ell, perhaps you are wise. But,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I cannot be wise. Emma, I must tell you what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you will not ask, though I may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wish it unsaid the next moment.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Then do not speak it. Do not commit yoursel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f to something that will injure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us both to have said.</w:t>
      </w:r>
    </w:p>
    <w:p w:rsidR="00B06444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Very well. 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……. </w:t>
      </w: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Very well.</w:t>
      </w:r>
      <w:proofErr w:type="gramEnd"/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……..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Good day.</w:t>
      </w:r>
    </w:p>
    <w:p w:rsidR="00C91E8C" w:rsidRPr="00D33AC1" w:rsidRDefault="00C91E8C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>……………………………………………………………………………………………..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Mr</w:t>
      </w:r>
      <w:r w:rsidR="00006621"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Knightley! Mr</w:t>
      </w:r>
      <w:r w:rsidR="00006621"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Knightley. I stopped you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ungraciously just now and gave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you pain. If you have any wish to speak to me 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openly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about anything you 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might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have in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contemplation, as your friend I cannot refuse you. Indeed, as your old</w:t>
      </w:r>
      <w:r w:rsidR="00C91E8C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friend, I will hear whatever it is you wish to tell me.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Emma! You want our friendship to remain the 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same as it has always been, but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I cannot desire that.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But why? I know I make mistakes, but had 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you been here the last few days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you would have seen how I have tried to change! Please tell me I am your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lastRenderedPageBreak/>
        <w:t>friend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I do not wish to call you my friend, becaus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e I hoped to call you something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infinitely more </w:t>
      </w: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dear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. 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Have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you n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ot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wond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>er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ed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why I never befriended Frank 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Churchill?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It was because I knew he was int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ended for you. Indeed, when you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insulted Miss Bates at the picnic, I thought that evidence of his influence</w:t>
      </w:r>
    </w:p>
    <w:p w:rsidR="00B06444" w:rsidRPr="00D33AC1" w:rsidRDefault="00BB58B8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proofErr w:type="gramStart"/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>over</w:t>
      </w:r>
      <w:proofErr w:type="gramEnd"/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you. And I could not bear to see it, so I… I </w:t>
      </w:r>
      <w:r w:rsidR="00B06444"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went away, but I went to the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wrong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place. My brother's house is usually a place of comfort to me, but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seeing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your sister there kept you fresh in my mind. And the torture, I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assure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you, was acute. I only felt hope again when I heard of Mr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. Churchill's engagement. A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nd I rushed 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back, anxious for your feelings.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proofErr w:type="gramStart"/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Came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to be ne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ar you.</w:t>
      </w:r>
      <w:proofErr w:type="gramEnd"/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I rode through the rain.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I'd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… I’d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ride through worse 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than that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if I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could just hear your voice telling me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…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that I might at least have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…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some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chance to win you.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Mr</w:t>
      </w:r>
      <w:r w:rsidR="00006621"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Knightley, if I have not spoken, it is be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cause I am afraid I will awaken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myself from this dream! It cannot be true! But I feel so full of error, so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mistaken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in my make-up to deserve you!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What of my flaws? I've humbled you, and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I've lectured you and you have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borne it as no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one could have born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e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it. May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be it is our imperfections 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which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make us so perfect for one another. 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…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Marry 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me? M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arry me, my wonderful,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darling friend! 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……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Let's go to your father.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Oh, dear!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What?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I cannot marry you!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proofErr w:type="spell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Whyever</w:t>
      </w:r>
      <w:proofErr w:type="spell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not?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My father! First my sister, then Mrs</w:t>
      </w:r>
      <w:r w:rsidR="00006621"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Weston,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I don't think he could bear my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leaving even for a man he regards as highly as you, I cannot marry you! I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proofErr w:type="gramStart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cannot</w:t>
      </w:r>
      <w:proofErr w:type="gramEnd"/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abandon him, I cannot!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DD7035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 xml:space="preserve">Mr. Knightley: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I co</w:t>
      </w:r>
      <w:r w:rsidR="00BB58B8">
        <w:rPr>
          <w:rFonts w:ascii="Bookman Old Style" w:eastAsia="Times New Roman" w:hAnsi="Bookman Old Style" w:cs="Courier New"/>
          <w:color w:val="000000"/>
          <w:sz w:val="24"/>
          <w:szCs w:val="24"/>
        </w:rPr>
        <w:t>uld not secure your happiness while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atta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cking your father's. As long as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his joy requires your being at Hartfield, let it be my home, too.</w:t>
      </w:r>
    </w:p>
    <w:p w:rsidR="00B06444" w:rsidRPr="00D33AC1" w:rsidRDefault="00B06444" w:rsidP="00334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Bookman Old Style" w:eastAsia="Times New Roman" w:hAnsi="Bookman Old Style" w:cs="Courier New"/>
          <w:color w:val="000000"/>
          <w:sz w:val="24"/>
          <w:szCs w:val="24"/>
        </w:rPr>
      </w:pPr>
      <w:r w:rsidRPr="004F21AC">
        <w:rPr>
          <w:rFonts w:ascii="Bookman Old Style" w:eastAsia="Times New Roman" w:hAnsi="Bookman Old Style" w:cs="Courier New"/>
          <w:b/>
          <w:color w:val="000000"/>
          <w:sz w:val="24"/>
          <w:szCs w:val="24"/>
        </w:rPr>
        <w:t>Emma: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Thank you! Thank you! Now, I need not call y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>ou Mr</w:t>
      </w:r>
      <w:r w:rsidR="00006621"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  <w:r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Knightley! I may call you 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>my Mr</w:t>
      </w:r>
      <w:r w:rsidR="00006621">
        <w:rPr>
          <w:rFonts w:ascii="Bookman Old Style" w:eastAsia="Times New Roman" w:hAnsi="Bookman Old Style" w:cs="Courier New"/>
          <w:color w:val="000000"/>
          <w:sz w:val="24"/>
          <w:szCs w:val="24"/>
        </w:rPr>
        <w:t>.</w:t>
      </w:r>
      <w:r w:rsidRPr="00D33AC1">
        <w:rPr>
          <w:rFonts w:ascii="Bookman Old Style" w:eastAsia="Times New Roman" w:hAnsi="Bookman Old Style" w:cs="Courier New"/>
          <w:color w:val="000000"/>
          <w:sz w:val="24"/>
          <w:szCs w:val="24"/>
        </w:rPr>
        <w:t xml:space="preserve"> Knightley.</w:t>
      </w:r>
    </w:p>
    <w:p w:rsidR="00BE0FE8" w:rsidRDefault="00BE0FE8" w:rsidP="003345D3">
      <w:pPr>
        <w:jc w:val="both"/>
      </w:pPr>
    </w:p>
    <w:sectPr w:rsidR="00BE0FE8" w:rsidSect="002D60A1">
      <w:pgSz w:w="11913" w:h="16834" w:code="9"/>
      <w:pgMar w:top="1134" w:right="1134" w:bottom="1134" w:left="1418" w:header="851" w:footer="851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B06444"/>
    <w:rsid w:val="0000075F"/>
    <w:rsid w:val="00006621"/>
    <w:rsid w:val="00077873"/>
    <w:rsid w:val="002D60A1"/>
    <w:rsid w:val="00321E34"/>
    <w:rsid w:val="003345D3"/>
    <w:rsid w:val="003360DB"/>
    <w:rsid w:val="00510F27"/>
    <w:rsid w:val="007C30B6"/>
    <w:rsid w:val="007C5041"/>
    <w:rsid w:val="007C7EFC"/>
    <w:rsid w:val="008E0343"/>
    <w:rsid w:val="009C576C"/>
    <w:rsid w:val="00B06444"/>
    <w:rsid w:val="00BB58B8"/>
    <w:rsid w:val="00BE0FE8"/>
    <w:rsid w:val="00C91E8C"/>
    <w:rsid w:val="00EC7123"/>
    <w:rsid w:val="00F0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657</Words>
  <Characters>3747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PCSE_CL</dc:creator>
  <cp:keywords/>
  <dc:description/>
  <cp:lastModifiedBy>Tata</cp:lastModifiedBy>
  <cp:revision>7</cp:revision>
  <dcterms:created xsi:type="dcterms:W3CDTF">2014-03-26T07:17:00Z</dcterms:created>
  <dcterms:modified xsi:type="dcterms:W3CDTF">2019-01-06T12:52:00Z</dcterms:modified>
</cp:coreProperties>
</file>