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6"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7"/>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8"/>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9"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E466D6" w:rsidP="000B211F">
      <w:pPr>
        <w:pStyle w:val="Heading5"/>
      </w:pPr>
      <w:hyperlink r:id="rId10"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1"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2"/>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5"/>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E466D6" w:rsidP="00462DBA">
      <w:pPr>
        <w:pStyle w:val="Heading5"/>
      </w:pPr>
      <w:hyperlink r:id="rId16"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7"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E466D6" w:rsidP="001D7468">
      <w:pPr>
        <w:pStyle w:val="Heading5"/>
      </w:pPr>
      <w:hyperlink r:id="rId18"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9" w:anchor="/p5/keyIsDown" w:history="1">
        <w:r w:rsidR="00BA2E41" w:rsidRPr="00150360">
          <w:rPr>
            <w:rStyle w:val="Hyperlink"/>
          </w:rPr>
          <w:t>p5</w:t>
        </w:r>
      </w:hyperlink>
      <w:r w:rsidR="00150360">
        <w:t xml:space="preserve"> or </w:t>
      </w:r>
      <w:hyperlink r:id="rId20"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E466D6" w:rsidP="00003502">
      <w:pPr>
        <w:pStyle w:val="Heading5"/>
        <w:rPr>
          <w:u w:val="single"/>
        </w:rPr>
      </w:pPr>
      <w:hyperlink r:id="rId21"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2"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E466D6" w:rsidP="002E387A">
      <w:pPr>
        <w:pStyle w:val="Heading5"/>
      </w:pPr>
      <w:hyperlink r:id="rId23"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4"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E466D6" w:rsidP="008F232E">
      <w:pPr>
        <w:pStyle w:val="Heading5"/>
      </w:pPr>
      <w:hyperlink r:id="rId25"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6"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8"/>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E466D6" w:rsidP="00EF56CD">
      <w:pPr>
        <w:pStyle w:val="Heading5"/>
      </w:pPr>
      <w:hyperlink r:id="rId29"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30"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1"/>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2"/>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3"/>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4"/>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5"/>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6"/>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40"/>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E466D6" w:rsidP="00337E5E">
      <w:hyperlink r:id="rId41"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2"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3"/>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E466D6" w:rsidP="00E16863">
      <w:pPr>
        <w:rPr>
          <w:rStyle w:val="Hyperlink"/>
        </w:rPr>
      </w:pPr>
      <w:hyperlink r:id="rId44"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5"/>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6"/>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rPr>
          <w:noProof/>
        </w:rPr>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529FEAC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5BFDB452" w14:textId="2D4492B5" w:rsidR="005B0C01" w:rsidRDefault="006003CC" w:rsidP="00E16863">
      <w:r>
        <w:t xml:space="preserve">Also, </w:t>
      </w:r>
      <w:r w:rsidR="00496449">
        <w:t xml:space="preserve">to make the </w:t>
      </w:r>
      <w:r w:rsidR="00E923D5">
        <w:t>death animation</w:t>
      </w:r>
      <w:r w:rsidR="006A1329">
        <w:t xml:space="preserve"> look</w:t>
      </w:r>
      <w:r w:rsidR="005E6FA5">
        <w:t xml:space="preserve"> nicer, I increased the particle count to 50 and</w:t>
      </w:r>
      <w:r w:rsidR="002F5E26">
        <w:t xml:space="preserve"> used matter.js</w:t>
      </w:r>
      <w:r w:rsidR="007A61A0">
        <w:t xml:space="preserve"> default random colours.</w:t>
      </w:r>
    </w:p>
    <w:p w14:paraId="3ABD0697" w14:textId="27894599" w:rsidR="00C97671" w:rsidRDefault="00C97671" w:rsidP="00DD58BE">
      <w:pPr>
        <w:jc w:val="center"/>
      </w:pPr>
      <w:r w:rsidRPr="00C97671">
        <w:rPr>
          <w:noProof/>
        </w:rPr>
        <w:drawing>
          <wp:inline distT="0" distB="0" distL="0" distR="0" wp14:anchorId="583FCC0F" wp14:editId="3E10A73F">
            <wp:extent cx="3387600" cy="1800000"/>
            <wp:effectExtent l="0" t="0" r="381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8"/>
                    <a:stretch>
                      <a:fillRect/>
                    </a:stretch>
                  </pic:blipFill>
                  <pic:spPr>
                    <a:xfrm>
                      <a:off x="0" y="0"/>
                      <a:ext cx="3387600" cy="1800000"/>
                    </a:xfrm>
                    <a:prstGeom prst="rect">
                      <a:avLst/>
                    </a:prstGeom>
                  </pic:spPr>
                </pic:pic>
              </a:graphicData>
            </a:graphic>
          </wp:inline>
        </w:drawing>
      </w:r>
    </w:p>
    <w:p w14:paraId="66C6C39E" w14:textId="77777777" w:rsidR="008D432E" w:rsidRDefault="008D432E" w:rsidP="0054014A">
      <w:pPr>
        <w:pStyle w:val="Heading2"/>
      </w:pPr>
    </w:p>
    <w:p w14:paraId="40908F53" w14:textId="62CBEBB4" w:rsidR="0054014A" w:rsidRDefault="0054014A" w:rsidP="0054014A">
      <w:pPr>
        <w:pStyle w:val="Heading2"/>
      </w:pPr>
      <w:r>
        <w:t xml:space="preserve">Log </w:t>
      </w:r>
      <w:r w:rsidR="00F01299">
        <w:t>6</w:t>
      </w:r>
      <w:r>
        <w:t xml:space="preserve">: </w:t>
      </w:r>
      <w:r w:rsidR="00684676">
        <w:t>Fixing Movement</w:t>
      </w:r>
    </w:p>
    <w:p w14:paraId="441E4603" w14:textId="77777777" w:rsidR="00086C4C" w:rsidRPr="00086C4C" w:rsidRDefault="00086C4C" w:rsidP="00086C4C"/>
    <w:p w14:paraId="39061988" w14:textId="02BDB61B" w:rsidR="00F72752" w:rsidRPr="008E0BD9" w:rsidRDefault="00D8064A" w:rsidP="00F72752">
      <w:pPr>
        <w:pStyle w:val="Heading3"/>
      </w:pPr>
      <w:r>
        <w:t>Gravity Change</w:t>
      </w:r>
    </w:p>
    <w:p w14:paraId="3A0E5232" w14:textId="622E1F25" w:rsidR="00F72752" w:rsidRDefault="00F72752" w:rsidP="00F72752">
      <w:pPr>
        <w:pStyle w:val="Heading4"/>
      </w:pPr>
      <w:r>
        <w:t>Context</w:t>
      </w:r>
    </w:p>
    <w:p w14:paraId="6855890B" w14:textId="4D52655F" w:rsidR="00867DF6" w:rsidRDefault="00867DF6" w:rsidP="0058358B">
      <w:r>
        <w:t xml:space="preserve">I am </w:t>
      </w:r>
      <w:r w:rsidR="008B14A1">
        <w:t>yet to implement diagonal gravity changes, and most likely won’t simply due to its chaotic nature.</w:t>
      </w:r>
    </w:p>
    <w:p w14:paraId="29563F98" w14:textId="02244AF6" w:rsidR="007D545B" w:rsidRPr="0058358B" w:rsidRDefault="00A20791" w:rsidP="0058358B">
      <w:r>
        <w:t xml:space="preserve">However, keybinds associated with </w:t>
      </w:r>
      <w:r w:rsidR="00D6709A">
        <w:t>diagonal</w:t>
      </w:r>
      <w:r w:rsidR="002B533E">
        <w:t xml:space="preserve"> gravity change still works </w:t>
      </w:r>
      <w:r w:rsidR="00226DC5">
        <w:t xml:space="preserve">somewhat, </w:t>
      </w:r>
      <w:r w:rsidR="00507B63">
        <w:t xml:space="preserve">just that the horizontal direction will be prioritised </w:t>
      </w:r>
      <w:r w:rsidR="002B13A3">
        <w:t xml:space="preserve">above vertical directions if both </w:t>
      </w:r>
      <w:r w:rsidR="000907B4">
        <w:t xml:space="preserve">horizontal and vertical keys </w:t>
      </w:r>
      <w:r w:rsidR="000907B4">
        <w:lastRenderedPageBreak/>
        <w:t>are pressed.</w:t>
      </w:r>
      <w:r w:rsidR="001B2D16">
        <w:t xml:space="preserve"> From </w:t>
      </w:r>
      <w:r w:rsidR="00343DC0">
        <w:t xml:space="preserve">a bit of others playtesting, </w:t>
      </w:r>
      <w:r w:rsidR="00737E6D">
        <w:t xml:space="preserve">they </w:t>
      </w:r>
      <w:r w:rsidR="00E25EC0">
        <w:t>seem to have all raised issues with that system,</w:t>
      </w:r>
      <w:r w:rsidR="009113E2">
        <w:t xml:space="preserve"> which is why it is being removed now.</w:t>
      </w:r>
    </w:p>
    <w:p w14:paraId="52740F32" w14:textId="07406C20" w:rsidR="00F72752" w:rsidRDefault="00F72752" w:rsidP="00F72752">
      <w:pPr>
        <w:pStyle w:val="Heading4"/>
      </w:pPr>
      <w:r>
        <w:t>Implementation</w:t>
      </w:r>
    </w:p>
    <w:p w14:paraId="4D80A90B" w14:textId="43F3EF08" w:rsidR="00BE5A4A" w:rsidRDefault="00BE5A4A" w:rsidP="00BE5A4A">
      <w:r>
        <w:t>The hardest part was honestly digging through my spaghetti code</w:t>
      </w:r>
      <w:r w:rsidR="00715231">
        <w:t xml:space="preserve"> to find </w:t>
      </w:r>
      <w:r w:rsidR="004F2AB8">
        <w:t>the if statements for gravity change.</w:t>
      </w:r>
    </w:p>
    <w:p w14:paraId="0025E059" w14:textId="642A254B" w:rsidR="00FD7159" w:rsidRDefault="00FD7159" w:rsidP="00BE5A4A">
      <w:r>
        <w:t xml:space="preserve">Afterwards, it was just adding a lengthy clause </w:t>
      </w:r>
      <w:r w:rsidR="0064379C">
        <w:t>of checking no other arrows are being pressed before changing gravity.</w:t>
      </w:r>
    </w:p>
    <w:p w14:paraId="6536D9D1" w14:textId="260E8090" w:rsidR="009C3D34" w:rsidRDefault="00EF0F37" w:rsidP="00A36B46">
      <w:pPr>
        <w:jc w:val="center"/>
      </w:pPr>
      <w:r w:rsidRPr="00EF0F37">
        <w:rPr>
          <w:noProof/>
        </w:rPr>
        <w:drawing>
          <wp:inline distT="0" distB="0" distL="0" distR="0" wp14:anchorId="5EA122D5" wp14:editId="5CB8CA26">
            <wp:extent cx="4566098" cy="306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5734" cy="313926"/>
                    </a:xfrm>
                    <a:prstGeom prst="rect">
                      <a:avLst/>
                    </a:prstGeom>
                  </pic:spPr>
                </pic:pic>
              </a:graphicData>
            </a:graphic>
          </wp:inline>
        </w:drawing>
      </w:r>
    </w:p>
    <w:p w14:paraId="50860592" w14:textId="175A022E" w:rsidR="0054014A" w:rsidRDefault="0054014A" w:rsidP="00E16863"/>
    <w:p w14:paraId="670FA5FC" w14:textId="68051492" w:rsidR="00F25AD6" w:rsidRDefault="00CA076C" w:rsidP="00F25AD6">
      <w:pPr>
        <w:pStyle w:val="Heading3"/>
      </w:pPr>
      <w:r>
        <w:t>Non-</w:t>
      </w:r>
      <w:r w:rsidR="0089698B">
        <w:t xml:space="preserve">Bufferable </w:t>
      </w:r>
      <w:r w:rsidR="00387DED">
        <w:t>Wavedashes</w:t>
      </w:r>
    </w:p>
    <w:p w14:paraId="5E5F943B" w14:textId="0ED49825" w:rsidR="00F25AD6" w:rsidRDefault="00F25AD6" w:rsidP="00F25AD6">
      <w:pPr>
        <w:pStyle w:val="Heading4"/>
      </w:pPr>
      <w:r>
        <w:t>Context</w:t>
      </w:r>
    </w:p>
    <w:p w14:paraId="0CDD8468" w14:textId="352BB1BF" w:rsidR="00952877" w:rsidRPr="00952877" w:rsidRDefault="00CF3C4E" w:rsidP="00952877">
      <w:r>
        <w:t>An unintended feature when implementing wavedashes was that</w:t>
      </w:r>
      <w:r w:rsidR="0045678E">
        <w:t xml:space="preserve"> the </w:t>
      </w:r>
      <w:r w:rsidR="00B261CB">
        <w:t xml:space="preserve">player could </w:t>
      </w:r>
      <w:r w:rsidR="00CE673F">
        <w:t xml:space="preserve">hold </w:t>
      </w:r>
      <w:r w:rsidR="009C71F2">
        <w:t>the up key in</w:t>
      </w:r>
      <w:r w:rsidR="00F258BE">
        <w:t xml:space="preserve"> mid-air</w:t>
      </w:r>
      <w:r w:rsidR="00D4362B">
        <w:t xml:space="preserve"> and after landing to guarantee </w:t>
      </w:r>
      <w:r w:rsidR="00B539A2">
        <w:t>a wavedash with full</w:t>
      </w:r>
      <w:r w:rsidR="00D42EAA">
        <w:t xml:space="preserve"> momentum. This does go against</w:t>
      </w:r>
      <w:r w:rsidR="005E0845">
        <w:t xml:space="preserve"> </w:t>
      </w:r>
      <w:r w:rsidR="002079A3">
        <w:t>wavedashing being an advanced mechanic</w:t>
      </w:r>
      <w:r w:rsidR="00FA1C1B">
        <w:t xml:space="preserve"> that requires precise inputs.</w:t>
      </w:r>
      <w:r w:rsidR="000F356E">
        <w:t xml:space="preserve"> As such, </w:t>
      </w:r>
      <w:r w:rsidR="00950F52">
        <w:t xml:space="preserve">some way of removing previous inputs was </w:t>
      </w:r>
      <w:r w:rsidR="00D77C1C">
        <w:t>required upon falling back on ground after a gravity change.</w:t>
      </w:r>
    </w:p>
    <w:p w14:paraId="13C6738D" w14:textId="1021B4F0" w:rsidR="00F25AD6" w:rsidRDefault="00F25AD6" w:rsidP="00F25AD6">
      <w:pPr>
        <w:pStyle w:val="Heading4"/>
      </w:pPr>
      <w:r>
        <w:t>Implementation</w:t>
      </w:r>
    </w:p>
    <w:p w14:paraId="7827067E" w14:textId="5A040BA7" w:rsidR="00CE6630" w:rsidRDefault="003A2E51" w:rsidP="00CE6630">
      <w:r>
        <w:t xml:space="preserve">My first and most obvious attempt was to </w:t>
      </w:r>
      <w:r w:rsidR="000F34B8">
        <w:t xml:space="preserve">run </w:t>
      </w:r>
      <w:r w:rsidR="002A3AD3" w:rsidRPr="00041B0F">
        <w:rPr>
          <w:rFonts w:ascii="Consolas" w:hAnsi="Consolas"/>
        </w:rPr>
        <w:t>neutral</w:t>
      </w:r>
      <w:r w:rsidR="00DC31E7">
        <w:t xml:space="preserve"> to force all inputs</w:t>
      </w:r>
      <w:r w:rsidR="000179B5">
        <w:t xml:space="preserve"> be cancelled upon coming in contact with the ground</w:t>
      </w:r>
      <w:r w:rsidR="004E10C9">
        <w:t xml:space="preserve">. However, due to </w:t>
      </w:r>
      <w:r w:rsidR="008309A6">
        <w:t xml:space="preserve">how the if statements were structured, </w:t>
      </w:r>
      <w:r w:rsidR="003B02E1">
        <w:t xml:space="preserve">wavedashing was made impossible as </w:t>
      </w:r>
      <w:r w:rsidR="003B02E1" w:rsidRPr="007013C6">
        <w:rPr>
          <w:rFonts w:ascii="Consolas" w:hAnsi="Consolas"/>
        </w:rPr>
        <w:t>neutral</w:t>
      </w:r>
      <w:r w:rsidR="003B02E1">
        <w:t xml:space="preserve"> was called continuously</w:t>
      </w:r>
      <w:r w:rsidR="00D818F0">
        <w:t xml:space="preserve"> by the game loop</w:t>
      </w:r>
      <w:r w:rsidR="003B02E1">
        <w:t xml:space="preserve"> until </w:t>
      </w:r>
      <w:r w:rsidR="00C12EBC">
        <w:t>the wavedash timeframe had ended.</w:t>
      </w:r>
    </w:p>
    <w:p w14:paraId="683FED5E" w14:textId="0A8CF551" w:rsidR="00BF428D" w:rsidRDefault="00551AE8" w:rsidP="00CE6630">
      <w:r>
        <w:t xml:space="preserve">In other words, another </w:t>
      </w:r>
      <w:r w:rsidR="0014492A" w:rsidRPr="0093657B">
        <w:rPr>
          <w:rFonts w:ascii="Consolas" w:hAnsi="Consolas"/>
        </w:rPr>
        <w:t>_waveDash</w:t>
      </w:r>
      <w:r w:rsidR="0014492A">
        <w:t xml:space="preserve"> </w:t>
      </w:r>
      <w:r>
        <w:t xml:space="preserve">flag would need to be added on top of the current </w:t>
      </w:r>
      <w:r w:rsidR="00420781" w:rsidRPr="00332687">
        <w:rPr>
          <w:rFonts w:ascii="Consolas" w:hAnsi="Consolas"/>
        </w:rPr>
        <w:t>groundTimer</w:t>
      </w:r>
      <w:r w:rsidR="00420781">
        <w:t xml:space="preserve"> to</w:t>
      </w:r>
      <w:r w:rsidR="00AC5B2E">
        <w:t xml:space="preserve"> only cancel</w:t>
      </w:r>
      <w:r w:rsidR="004D2DC7">
        <w:t xml:space="preserve"> inputs the first time the </w:t>
      </w:r>
      <w:r w:rsidR="007E6977">
        <w:t>box</w:t>
      </w:r>
      <w:r w:rsidR="00646144">
        <w:t xml:space="preserve"> touches ground</w:t>
      </w:r>
      <w:r w:rsidR="002F1E48">
        <w:t>, enabling</w:t>
      </w:r>
      <w:r w:rsidR="00551F59">
        <w:t xml:space="preserve"> the player to move later and</w:t>
      </w:r>
      <w:r w:rsidR="00887485">
        <w:t xml:space="preserve"> then wavedash</w:t>
      </w:r>
      <w:r w:rsidR="00AC0FE7">
        <w:t>.</w:t>
      </w:r>
    </w:p>
    <w:p w14:paraId="5CABE337" w14:textId="66F8A04C" w:rsidR="007A6442" w:rsidRDefault="007A6442" w:rsidP="00CE6630">
      <w:r>
        <w:t xml:space="preserve">However, as </w:t>
      </w:r>
      <w:r w:rsidR="000A21AB" w:rsidRPr="00634AF5">
        <w:rPr>
          <w:rFonts w:ascii="Consolas" w:hAnsi="Consolas"/>
        </w:rPr>
        <w:t>neutral</w:t>
      </w:r>
      <w:r w:rsidR="000A21AB">
        <w:t xml:space="preserve"> would cancel</w:t>
      </w:r>
      <w:r w:rsidR="00A37C87">
        <w:t xml:space="preserve"> </w:t>
      </w:r>
      <w:r w:rsidR="00324A09">
        <w:t xml:space="preserve">inputs in all directions, </w:t>
      </w:r>
      <w:r w:rsidR="004B6B02">
        <w:t xml:space="preserve">this meant that </w:t>
      </w:r>
      <w:r w:rsidR="00A31701">
        <w:t xml:space="preserve">the </w:t>
      </w:r>
      <w:r w:rsidR="00BF412A">
        <w:t>on top of not being able to jump</w:t>
      </w:r>
      <w:r w:rsidR="00720525">
        <w:t xml:space="preserve">/wavedash, </w:t>
      </w:r>
      <w:r w:rsidR="00DA05C1">
        <w:t>the player could also not move left nor right</w:t>
      </w:r>
      <w:r w:rsidR="003B56AC">
        <w:t>.</w:t>
      </w:r>
      <w:r w:rsidR="00661EA9">
        <w:t xml:space="preserve"> This was inconsistent </w:t>
      </w:r>
      <w:r w:rsidR="000413AA">
        <w:t>with landing normally from just a jump</w:t>
      </w:r>
      <w:r w:rsidR="00E7183F">
        <w:t>, and ideally should be avoided</w:t>
      </w:r>
      <w:r w:rsidR="00C35167">
        <w:t xml:space="preserve"> </w:t>
      </w:r>
      <w:r w:rsidR="00405E99">
        <w:t xml:space="preserve">to make </w:t>
      </w:r>
      <w:r w:rsidR="006C1BD9">
        <w:t>movement more consistent.</w:t>
      </w:r>
    </w:p>
    <w:p w14:paraId="6B2A7606" w14:textId="532FD436" w:rsidR="005C723A" w:rsidRDefault="00983404" w:rsidP="00CE6630">
      <w:r>
        <w:t xml:space="preserve">So, instead of </w:t>
      </w:r>
      <w:r w:rsidR="00E06FFD">
        <w:t xml:space="preserve">cancelling all inputs, </w:t>
      </w:r>
      <w:r w:rsidR="00695758">
        <w:t>I decided</w:t>
      </w:r>
      <w:r w:rsidR="002F1D82">
        <w:t xml:space="preserve"> </w:t>
      </w:r>
      <w:r w:rsidR="00420F90">
        <w:t xml:space="preserve">check directly for the </w:t>
      </w:r>
      <w:r w:rsidR="00133CEC">
        <w:t>keystroke for the upwards direction (which changes depending on gravity)</w:t>
      </w:r>
      <w:r w:rsidR="005D6ACD">
        <w:t xml:space="preserve">, not cancelling it but only using it to deactivate the </w:t>
      </w:r>
      <w:r w:rsidR="00944B23" w:rsidRPr="005B6DFC">
        <w:rPr>
          <w:rFonts w:ascii="Consolas" w:hAnsi="Consolas"/>
        </w:rPr>
        <w:t>_waveDash</w:t>
      </w:r>
      <w:r w:rsidR="00944B23">
        <w:t xml:space="preserve"> flag.</w:t>
      </w:r>
    </w:p>
    <w:p w14:paraId="731263B8" w14:textId="6DAE3589" w:rsidR="00F25AD6" w:rsidRDefault="00D407B4" w:rsidP="00E16863">
      <w:r>
        <w:t xml:space="preserve">Despite so, </w:t>
      </w:r>
      <w:r w:rsidR="000808FA">
        <w:t>wavedashing was still bufferable.</w:t>
      </w:r>
      <w:r w:rsidR="00921B17">
        <w:t xml:space="preserve"> </w:t>
      </w:r>
      <w:r w:rsidR="003C0D0A">
        <w:t xml:space="preserve">After </w:t>
      </w:r>
      <w:r w:rsidR="00AF1D27">
        <w:t xml:space="preserve">half an hour of removing and readding unnecessary flags, in just turned out that I </w:t>
      </w:r>
      <w:r w:rsidR="000A500E">
        <w:t>forgot to reintroduce the velocity cap</w:t>
      </w:r>
      <w:r w:rsidR="00AD044A">
        <w:t xml:space="preserve"> when the </w:t>
      </w:r>
      <w:r w:rsidR="00AD044A" w:rsidRPr="00D1262D">
        <w:rPr>
          <w:rFonts w:ascii="Consolas" w:hAnsi="Consolas"/>
        </w:rPr>
        <w:t>_waveDash</w:t>
      </w:r>
      <w:r w:rsidR="00AD044A">
        <w:t xml:space="preserve"> flag was false</w:t>
      </w:r>
      <w:r w:rsidR="00F5558A">
        <w:t>.</w:t>
      </w:r>
    </w:p>
    <w:p w14:paraId="44114EFA" w14:textId="137A42DD" w:rsidR="00F25AD6" w:rsidRDefault="00F25AD6" w:rsidP="00E16863"/>
    <w:p w14:paraId="5463E576" w14:textId="1766BD28" w:rsidR="006F4DFF" w:rsidRDefault="006F4DFF" w:rsidP="00E16863"/>
    <w:p w14:paraId="688AD719" w14:textId="7499E221" w:rsidR="00837C0C" w:rsidRDefault="00837C0C" w:rsidP="00837C0C">
      <w:pPr>
        <w:pStyle w:val="Heading2"/>
      </w:pPr>
      <w:r>
        <w:t xml:space="preserve">Log </w:t>
      </w:r>
      <w:r w:rsidR="00D55ED0">
        <w:t>7: Camera</w:t>
      </w:r>
    </w:p>
    <w:p w14:paraId="4E850A77" w14:textId="77777777" w:rsidR="000F4D8E" w:rsidRPr="000F4D8E" w:rsidRDefault="000F4D8E" w:rsidP="000F4D8E"/>
    <w:p w14:paraId="6B90B960" w14:textId="1E4F793C" w:rsidR="00AD220D" w:rsidRDefault="00994350" w:rsidP="00AD220D">
      <w:pPr>
        <w:pStyle w:val="Heading3"/>
      </w:pPr>
      <w:r>
        <w:lastRenderedPageBreak/>
        <w:t xml:space="preserve">How </w:t>
      </w:r>
      <w:r w:rsidR="00D870A3">
        <w:t>does the camera work?</w:t>
      </w:r>
    </w:p>
    <w:p w14:paraId="2A249335" w14:textId="3164859D" w:rsidR="00AD220D" w:rsidRDefault="00AD220D" w:rsidP="00AD220D">
      <w:pPr>
        <w:pStyle w:val="Heading4"/>
      </w:pPr>
      <w:r>
        <w:t>Context</w:t>
      </w:r>
    </w:p>
    <w:p w14:paraId="2C466419" w14:textId="3F57AF08" w:rsidR="00BF28C8" w:rsidRPr="006164FB" w:rsidRDefault="00A362DA" w:rsidP="006164FB">
      <w:r>
        <w:t>As the title states, this was basically me trying to wrap my head around how the camera in matter.js worked</w:t>
      </w:r>
      <w:r w:rsidR="00AF742C">
        <w:t xml:space="preserve">, so that I could use the camera for level transitions and </w:t>
      </w:r>
      <w:r w:rsidR="00BD0C8B">
        <w:t>screen shake effects.</w:t>
      </w:r>
    </w:p>
    <w:p w14:paraId="5830317E" w14:textId="4C28BE5C" w:rsidR="00AD220D" w:rsidRDefault="00AD220D" w:rsidP="00AD220D">
      <w:pPr>
        <w:pStyle w:val="Heading4"/>
      </w:pPr>
      <w:r>
        <w:t>Implementation</w:t>
      </w:r>
    </w:p>
    <w:p w14:paraId="521BB3C0" w14:textId="564CA344" w:rsidR="00B93FA8" w:rsidRDefault="00E87BD8" w:rsidP="00B93FA8">
      <w:r>
        <w:t xml:space="preserve">First of all, </w:t>
      </w:r>
      <w:r w:rsidR="00DA1A08">
        <w:t>there was this</w:t>
      </w:r>
      <w:r w:rsidR="0020361D">
        <w:t xml:space="preserve"> </w:t>
      </w:r>
      <w:r w:rsidR="00582650" w:rsidRPr="001643A4">
        <w:rPr>
          <w:rFonts w:ascii="Consolas" w:hAnsi="Consolas"/>
        </w:rPr>
        <w:t>lookAt</w:t>
      </w:r>
      <w:r w:rsidR="00582650">
        <w:t xml:space="preserve"> function under </w:t>
      </w:r>
      <w:r w:rsidR="00582650" w:rsidRPr="001643A4">
        <w:rPr>
          <w:rFonts w:ascii="Consolas" w:hAnsi="Consolas"/>
        </w:rPr>
        <w:t>render</w:t>
      </w:r>
      <w:r w:rsidR="00A866EB">
        <w:t xml:space="preserve"> which </w:t>
      </w:r>
      <w:r w:rsidR="00C04B5A">
        <w:t>would have the camera follow an object</w:t>
      </w:r>
      <w:r w:rsidR="00B262C3">
        <w:t>.</w:t>
      </w:r>
      <w:r w:rsidR="00083753">
        <w:t xml:space="preserve"> </w:t>
      </w:r>
      <w:r w:rsidR="00E622A2">
        <w:t xml:space="preserve">While this probably wouldn’t be used in the final product, it would give me a good idea of how the camera worked, </w:t>
      </w:r>
      <w:r w:rsidR="00E622A2">
        <w:rPr>
          <w:i/>
          <w:iCs/>
        </w:rPr>
        <w:t>right</w:t>
      </w:r>
      <w:r w:rsidR="00E622A2">
        <w:t>?</w:t>
      </w:r>
    </w:p>
    <w:p w14:paraId="55204D9B" w14:textId="767C087B" w:rsidR="00E622A2" w:rsidRDefault="00FC54F6" w:rsidP="00585B82">
      <w:pPr>
        <w:jc w:val="center"/>
      </w:pPr>
      <w:r w:rsidRPr="00FC54F6">
        <w:rPr>
          <w:noProof/>
        </w:rPr>
        <w:drawing>
          <wp:inline distT="0" distB="0" distL="0" distR="0" wp14:anchorId="75B6295F" wp14:editId="1B3C61AE">
            <wp:extent cx="3387600" cy="1800000"/>
            <wp:effectExtent l="0" t="0" r="381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50"/>
                    <a:stretch>
                      <a:fillRect/>
                    </a:stretch>
                  </pic:blipFill>
                  <pic:spPr>
                    <a:xfrm>
                      <a:off x="0" y="0"/>
                      <a:ext cx="3387600" cy="1800000"/>
                    </a:xfrm>
                    <a:prstGeom prst="rect">
                      <a:avLst/>
                    </a:prstGeom>
                  </pic:spPr>
                </pic:pic>
              </a:graphicData>
            </a:graphic>
          </wp:inline>
        </w:drawing>
      </w:r>
    </w:p>
    <w:p w14:paraId="0F5E4056" w14:textId="0D719341" w:rsidR="00585B82" w:rsidRDefault="00BA42C7" w:rsidP="00D172A9">
      <w:r>
        <w:t>Yep.</w:t>
      </w:r>
      <w:r w:rsidR="00DB31E0">
        <w:t xml:space="preserve"> The camera got resized to the size of </w:t>
      </w:r>
      <w:r w:rsidR="00BD3A92">
        <w:t>the player block</w:t>
      </w:r>
      <w:r w:rsidR="004541FF">
        <w:t xml:space="preserve">, so the player can have full awareness of the different shades of yellow used to colour in this </w:t>
      </w:r>
      <w:r w:rsidR="00832176">
        <w:t xml:space="preserve">40 </w:t>
      </w:r>
      <w:r w:rsidR="00220B41">
        <w:t>pixel 40 pixel square</w:t>
      </w:r>
      <w:r w:rsidR="005901D4">
        <w:t xml:space="preserve">, just </w:t>
      </w:r>
      <w:r w:rsidR="00297D3A">
        <w:t>what we want to see.</w:t>
      </w:r>
    </w:p>
    <w:p w14:paraId="592AE26E" w14:textId="34E534FA" w:rsidR="00C85C34" w:rsidRDefault="00ED7253" w:rsidP="00D172A9">
      <w:r>
        <w:t>So I</w:t>
      </w:r>
      <w:r w:rsidR="009A52C4">
        <w:t xml:space="preserve"> passed a 400 by 400 pixel padding into the function</w:t>
      </w:r>
      <w:r w:rsidR="00860E98">
        <w:t xml:space="preserve"> and tried out what happened.</w:t>
      </w:r>
    </w:p>
    <w:p w14:paraId="582E18EF" w14:textId="24850BFC" w:rsidR="003C4F75" w:rsidRDefault="003C4F75" w:rsidP="00446E8A">
      <w:pPr>
        <w:jc w:val="center"/>
      </w:pPr>
      <w:r w:rsidRPr="00A94471">
        <w:rPr>
          <w:noProof/>
        </w:rPr>
        <w:drawing>
          <wp:inline distT="0" distB="0" distL="0" distR="0" wp14:anchorId="6268E503" wp14:editId="080AC1B3">
            <wp:extent cx="3387600" cy="1800000"/>
            <wp:effectExtent l="0" t="0" r="381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51"/>
                    <a:stretch>
                      <a:fillRect/>
                    </a:stretch>
                  </pic:blipFill>
                  <pic:spPr>
                    <a:xfrm>
                      <a:off x="0" y="0"/>
                      <a:ext cx="3387600" cy="1800000"/>
                    </a:xfrm>
                    <a:prstGeom prst="rect">
                      <a:avLst/>
                    </a:prstGeom>
                  </pic:spPr>
                </pic:pic>
              </a:graphicData>
            </a:graphic>
          </wp:inline>
        </w:drawing>
      </w:r>
    </w:p>
    <w:p w14:paraId="744D674C" w14:textId="0FA038F7" w:rsidR="000C5AFE" w:rsidRDefault="003E5127" w:rsidP="00162405">
      <w:pPr>
        <w:jc w:val="center"/>
      </w:pPr>
      <w:r>
        <w:rPr>
          <w:color w:val="A5A5A5" w:themeColor="accent3"/>
          <w:sz w:val="18"/>
          <w:szCs w:val="18"/>
        </w:rPr>
        <w:t>I wish I could insert a GIF here to show how bad it is</w:t>
      </w:r>
    </w:p>
    <w:p w14:paraId="7A45EE7B" w14:textId="2C29F51F" w:rsidR="007C5586" w:rsidRDefault="007B5531" w:rsidP="007B5531">
      <w:r>
        <w:t>Slightly more promising</w:t>
      </w:r>
      <w:r w:rsidR="00DB069E">
        <w:t>. At least the map is somewhat visible</w:t>
      </w:r>
      <w:r w:rsidR="00672E99">
        <w:t>?</w:t>
      </w:r>
      <w:r w:rsidR="006C1A05">
        <w:t xml:space="preserve"> The stopping and starting was very rough </w:t>
      </w:r>
      <w:r w:rsidR="00E514C3">
        <w:t>though,</w:t>
      </w:r>
      <w:r w:rsidR="0006661B">
        <w:t xml:space="preserve"> </w:t>
      </w:r>
      <w:r w:rsidR="001A2F80">
        <w:t xml:space="preserve">and I felt like my head was getting slammed onto the actual wall every time the </w:t>
      </w:r>
      <w:r w:rsidR="00807AB2">
        <w:t>box collided with any object</w:t>
      </w:r>
      <w:r w:rsidR="009F7CAB">
        <w:t xml:space="preserve">. </w:t>
      </w:r>
      <w:r w:rsidR="00D802A6">
        <w:t>After realising for the first time I suffered 3D</w:t>
      </w:r>
      <w:r w:rsidR="00FC54F3">
        <w:t xml:space="preserve"> motion sickness playing </w:t>
      </w:r>
      <w:r w:rsidR="00EE3F61">
        <w:t>Portal</w:t>
      </w:r>
      <w:r w:rsidR="00FC54F3">
        <w:t xml:space="preserve">, </w:t>
      </w:r>
      <w:r w:rsidR="001044AB">
        <w:t xml:space="preserve">I have now </w:t>
      </w:r>
      <w:r w:rsidR="00F621B6">
        <w:t xml:space="preserve">discovered that I have </w:t>
      </w:r>
      <w:r w:rsidR="00E30175">
        <w:t>2D motion sickness playing whatever this is</w:t>
      </w:r>
      <w:r w:rsidR="00431144">
        <w:t>.</w:t>
      </w:r>
    </w:p>
    <w:p w14:paraId="1246D488" w14:textId="6E0797F2" w:rsidR="0017124E" w:rsidRDefault="00DD280F" w:rsidP="007B5531">
      <w:r>
        <w:t xml:space="preserve">After </w:t>
      </w:r>
      <w:r w:rsidR="009101C5">
        <w:t xml:space="preserve">messing around a bit more and </w:t>
      </w:r>
      <w:r w:rsidR="006D66E7">
        <w:t xml:space="preserve">reading the </w:t>
      </w:r>
      <w:r w:rsidR="00036784">
        <w:t xml:space="preserve">source code for </w:t>
      </w:r>
      <w:r w:rsidR="001A7FB8">
        <w:t>matter.js demos</w:t>
      </w:r>
      <w:r w:rsidR="005310A9">
        <w:t xml:space="preserve">, I found </w:t>
      </w:r>
      <w:r w:rsidR="0082662E">
        <w:t xml:space="preserve">that the camera was defined by </w:t>
      </w:r>
      <w:r w:rsidR="0082662E" w:rsidRPr="00434001">
        <w:rPr>
          <w:rFonts w:ascii="Consolas" w:hAnsi="Consolas"/>
        </w:rPr>
        <w:t>render.bounds.max</w:t>
      </w:r>
      <w:r w:rsidR="00754C27">
        <w:t xml:space="preserve"> and </w:t>
      </w:r>
      <w:r w:rsidR="00754C27" w:rsidRPr="00434001">
        <w:rPr>
          <w:rFonts w:ascii="Consolas" w:hAnsi="Consolas"/>
        </w:rPr>
        <w:t>render.bounds.min</w:t>
      </w:r>
      <w:r w:rsidR="002877D7">
        <w:t>, both of which</w:t>
      </w:r>
      <w:r w:rsidR="00B366AB">
        <w:t xml:space="preserve"> containing a record of a coordinate </w:t>
      </w:r>
      <w:r w:rsidR="0002387D">
        <w:t xml:space="preserve">respectively </w:t>
      </w:r>
      <w:r w:rsidR="00B366AB">
        <w:t xml:space="preserve">for the </w:t>
      </w:r>
      <w:r w:rsidR="00027793">
        <w:t>bottom</w:t>
      </w:r>
      <w:r w:rsidR="00B236DF">
        <w:t>-</w:t>
      </w:r>
      <w:r w:rsidR="00027793">
        <w:t xml:space="preserve">left and top </w:t>
      </w:r>
      <w:r w:rsidR="000E44C5">
        <w:t>-r</w:t>
      </w:r>
      <w:r w:rsidR="00027793">
        <w:t>ight</w:t>
      </w:r>
      <w:r w:rsidR="000E44C5">
        <w:t xml:space="preserve"> of the camera’s visible range</w:t>
      </w:r>
      <w:r w:rsidR="00130D27">
        <w:t xml:space="preserve">. I have no clue why this wasn’t </w:t>
      </w:r>
      <w:r w:rsidR="00305329">
        <w:t>documented anywhere else.</w:t>
      </w:r>
    </w:p>
    <w:p w14:paraId="345D2410" w14:textId="57F78708" w:rsidR="00D07132" w:rsidRDefault="00FA5362" w:rsidP="007B5531">
      <w:r>
        <w:t xml:space="preserve">A lot of </w:t>
      </w:r>
      <w:r w:rsidR="00E22B6D">
        <w:t>calculations would need to be run before</w:t>
      </w:r>
      <w:r w:rsidR="00D43E21">
        <w:t xml:space="preserve"> actually modifying these bounds </w:t>
      </w:r>
      <w:r w:rsidR="00590664">
        <w:t xml:space="preserve">though, </w:t>
      </w:r>
      <w:r w:rsidR="00D65520">
        <w:t>as the bounds do not preserve the original display ratio.</w:t>
      </w:r>
    </w:p>
    <w:p w14:paraId="4E04277B" w14:textId="49D5B4E9" w:rsidR="009D54CC" w:rsidRDefault="009D54CC" w:rsidP="00E82640">
      <w:pPr>
        <w:jc w:val="center"/>
      </w:pPr>
      <w:r w:rsidRPr="00F63792">
        <w:rPr>
          <w:noProof/>
        </w:rPr>
        <w:lastRenderedPageBreak/>
        <w:drawing>
          <wp:inline distT="0" distB="0" distL="0" distR="0" wp14:anchorId="268A361F" wp14:editId="2A7B81A4">
            <wp:extent cx="3387600" cy="1800000"/>
            <wp:effectExtent l="0" t="0" r="3810" b="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video game&#10;&#10;Description automatically generated"/>
                    <pic:cNvPicPr/>
                  </pic:nvPicPr>
                  <pic:blipFill>
                    <a:blip r:embed="rId52"/>
                    <a:stretch>
                      <a:fillRect/>
                    </a:stretch>
                  </pic:blipFill>
                  <pic:spPr>
                    <a:xfrm>
                      <a:off x="0" y="0"/>
                      <a:ext cx="3387600" cy="1800000"/>
                    </a:xfrm>
                    <a:prstGeom prst="rect">
                      <a:avLst/>
                    </a:prstGeom>
                  </pic:spPr>
                </pic:pic>
              </a:graphicData>
            </a:graphic>
          </wp:inline>
        </w:drawing>
      </w:r>
    </w:p>
    <w:p w14:paraId="4BE7956D" w14:textId="03434DA2" w:rsidR="00AD220D" w:rsidRDefault="00AD220D" w:rsidP="00AD220D">
      <w:pPr>
        <w:pStyle w:val="Heading4"/>
      </w:pPr>
      <w:r>
        <w:t>Sources</w:t>
      </w:r>
    </w:p>
    <w:p w14:paraId="12FF0790" w14:textId="429179D1" w:rsidR="00C77041" w:rsidRPr="006F3A7F" w:rsidRDefault="006F3A7F" w:rsidP="00C77041">
      <w:pPr>
        <w:pStyle w:val="Heading5"/>
        <w:rPr>
          <w:rStyle w:val="Hyperlink"/>
        </w:rPr>
      </w:pPr>
      <w:r>
        <w:fldChar w:fldCharType="begin"/>
      </w:r>
      <w:r>
        <w:instrText xml:space="preserve"> HYPERLINK "https://brm.io/matter-js/docs/classes/Render.html" \l "method_lookAt" </w:instrText>
      </w:r>
      <w:r>
        <w:fldChar w:fldCharType="separate"/>
      </w:r>
      <w:r w:rsidR="00C77041" w:rsidRPr="006F3A7F">
        <w:rPr>
          <w:rStyle w:val="Hyperlink"/>
        </w:rPr>
        <w:t>Matter.js documentation –</w:t>
      </w:r>
      <w:r w:rsidR="00C803B9" w:rsidRPr="006F3A7F">
        <w:rPr>
          <w:rStyle w:val="Hyperlink"/>
        </w:rPr>
        <w:t xml:space="preserve"> lookAt</w:t>
      </w:r>
    </w:p>
    <w:p w14:paraId="5CD1E718" w14:textId="7942A483" w:rsidR="00C77041" w:rsidRDefault="006F3A7F" w:rsidP="00C77041">
      <w:r>
        <w:rPr>
          <w:rFonts w:asciiTheme="majorHAnsi" w:eastAsiaTheme="majorEastAsia" w:hAnsiTheme="majorHAnsi" w:cstheme="majorBidi"/>
          <w:color w:val="2F5496" w:themeColor="accent1" w:themeShade="BF"/>
        </w:rPr>
        <w:fldChar w:fldCharType="end"/>
      </w:r>
      <w:r>
        <w:t xml:space="preserve">Used to </w:t>
      </w:r>
      <w:r w:rsidR="00A640E9">
        <w:t>figure out how to use a tracking camera.</w:t>
      </w:r>
    </w:p>
    <w:p w14:paraId="7B9B5E01" w14:textId="77777777" w:rsidR="00C77041" w:rsidRDefault="00C77041" w:rsidP="00C77041">
      <w:pPr>
        <w:pStyle w:val="ListParagraph"/>
        <w:numPr>
          <w:ilvl w:val="0"/>
          <w:numId w:val="1"/>
        </w:numPr>
      </w:pPr>
      <w:r>
        <w:t xml:space="preserve">By </w:t>
      </w:r>
      <w:hyperlink r:id="rId53" w:history="1">
        <w:r w:rsidRPr="000B211F">
          <w:rPr>
            <w:rStyle w:val="Hyperlink"/>
          </w:rPr>
          <w:t>liabru</w:t>
        </w:r>
      </w:hyperlink>
    </w:p>
    <w:p w14:paraId="4805EE88" w14:textId="12FA4615" w:rsidR="00C77041" w:rsidRDefault="00C77041" w:rsidP="00C77041">
      <w:pPr>
        <w:pStyle w:val="ListParagraph"/>
        <w:numPr>
          <w:ilvl w:val="0"/>
          <w:numId w:val="1"/>
        </w:numPr>
      </w:pPr>
      <w:r>
        <w:t xml:space="preserve">Accessed </w:t>
      </w:r>
      <w:r w:rsidR="00FD1294">
        <w:t>22</w:t>
      </w:r>
      <w:r>
        <w:t>/0</w:t>
      </w:r>
      <w:r w:rsidR="00FD1294">
        <w:t>5</w:t>
      </w:r>
      <w:r>
        <w:t>/2024</w:t>
      </w:r>
    </w:p>
    <w:p w14:paraId="65373BD3" w14:textId="6C506C20" w:rsidR="00C77041" w:rsidRDefault="00E466D6" w:rsidP="00C77041">
      <w:hyperlink r:id="rId54" w:anchor="views" w:history="1">
        <w:r w:rsidR="00F140D6" w:rsidRPr="001B06D7">
          <w:rPr>
            <w:rStyle w:val="Hyperlink"/>
          </w:rPr>
          <w:t>Matter.js demo</w:t>
        </w:r>
        <w:r w:rsidR="00CF0AC3" w:rsidRPr="001B06D7">
          <w:rPr>
            <w:rStyle w:val="Hyperlink"/>
          </w:rPr>
          <w:t xml:space="preserve"> – views</w:t>
        </w:r>
      </w:hyperlink>
      <w:r w:rsidR="001B06D7">
        <w:t xml:space="preserve"> (</w:t>
      </w:r>
      <w:hyperlink r:id="rId55" w:history="1">
        <w:r w:rsidR="001B06D7" w:rsidRPr="00340447">
          <w:rPr>
            <w:rStyle w:val="Hyperlink"/>
          </w:rPr>
          <w:t>source code</w:t>
        </w:r>
      </w:hyperlink>
      <w:r w:rsidR="001B06D7">
        <w:t>)</w:t>
      </w:r>
    </w:p>
    <w:p w14:paraId="645101C2" w14:textId="6DB9DCAB" w:rsidR="000F2423" w:rsidRDefault="00E62184" w:rsidP="00C77041">
      <w:r>
        <w:t xml:space="preserve">For </w:t>
      </w:r>
      <w:r w:rsidR="00B87666">
        <w:t>understanding how to change bounds of the camera.</w:t>
      </w:r>
    </w:p>
    <w:p w14:paraId="4F037619" w14:textId="77777777" w:rsidR="000F2423" w:rsidRDefault="000F2423" w:rsidP="000F2423">
      <w:pPr>
        <w:pStyle w:val="ListParagraph"/>
        <w:numPr>
          <w:ilvl w:val="0"/>
          <w:numId w:val="1"/>
        </w:numPr>
      </w:pPr>
      <w:r>
        <w:t xml:space="preserve">By </w:t>
      </w:r>
      <w:hyperlink r:id="rId56" w:history="1">
        <w:r w:rsidRPr="000B211F">
          <w:rPr>
            <w:rStyle w:val="Hyperlink"/>
          </w:rPr>
          <w:t>liabru</w:t>
        </w:r>
      </w:hyperlink>
    </w:p>
    <w:p w14:paraId="5B73607A" w14:textId="32E88D11" w:rsidR="006F4DFF" w:rsidRDefault="000F2423" w:rsidP="00E16863">
      <w:pPr>
        <w:pStyle w:val="ListParagraph"/>
        <w:numPr>
          <w:ilvl w:val="0"/>
          <w:numId w:val="1"/>
        </w:numPr>
      </w:pPr>
      <w:r>
        <w:t>Accessed 22/05/2024</w:t>
      </w:r>
    </w:p>
    <w:p w14:paraId="1E7898CC" w14:textId="0C2782D2" w:rsidR="00E04C8C" w:rsidRDefault="00E04C8C" w:rsidP="00E04C8C"/>
    <w:p w14:paraId="3C57A4B8" w14:textId="34D41017" w:rsidR="00E04C8C" w:rsidRDefault="0066230A" w:rsidP="00E04C8C">
      <w:pPr>
        <w:pStyle w:val="Heading3"/>
      </w:pPr>
      <w:r>
        <w:t>Screen Shake</w:t>
      </w:r>
      <w:r w:rsidR="00A30420">
        <w:t xml:space="preserve"> (Death)</w:t>
      </w:r>
    </w:p>
    <w:p w14:paraId="09570E2C" w14:textId="5B937900" w:rsidR="00E04C8C" w:rsidRDefault="00E04C8C" w:rsidP="00E04C8C">
      <w:pPr>
        <w:pStyle w:val="Heading4"/>
      </w:pPr>
      <w:r>
        <w:t>Context</w:t>
      </w:r>
    </w:p>
    <w:p w14:paraId="4395EAA3" w14:textId="0A4586FD" w:rsidR="00B714E9" w:rsidRDefault="007F1D52" w:rsidP="00B714E9">
      <w:r>
        <w:t xml:space="preserve">Screen shake </w:t>
      </w:r>
      <w:r w:rsidR="00D60347">
        <w:t>effect to make the death animation more impactful.</w:t>
      </w:r>
    </w:p>
    <w:p w14:paraId="28584252" w14:textId="1FC3498A" w:rsidR="00086543" w:rsidRDefault="00086543" w:rsidP="00B714E9">
      <w:r>
        <w:t>The idea would be to just shift the camera around</w:t>
      </w:r>
      <w:r w:rsidR="00F13676">
        <w:t xml:space="preserve"> in some form of pattern upon death</w:t>
      </w:r>
      <w:r w:rsidR="00AB6A1F">
        <w:t xml:space="preserve"> to emulate</w:t>
      </w:r>
      <w:r w:rsidR="007E1AC7">
        <w:t xml:space="preserve"> </w:t>
      </w:r>
      <w:r w:rsidR="00040F9B">
        <w:t>the ground shaking from collision (or something along the lines of that)</w:t>
      </w:r>
      <w:r w:rsidR="006B476F">
        <w:t>.</w:t>
      </w:r>
    </w:p>
    <w:p w14:paraId="60B56BF3" w14:textId="067791DB" w:rsidR="00793F77" w:rsidRDefault="00793F77" w:rsidP="00793F77">
      <w:r>
        <w:t>First of all was determining how the camera shake would be modelled. For the bare bones (linear model), the camera would move right for a set number of ticks at a constant speed, and then move left at the same speed after those ticks, rinse and repeat</w:t>
      </w:r>
      <w:r w:rsidR="00545580">
        <w:t>.</w:t>
      </w:r>
      <w:r w:rsidR="00187DD9">
        <w:t xml:space="preserve"> After </w:t>
      </w:r>
      <w:r w:rsidR="00391639">
        <w:t xml:space="preserve">nearly throwing up from watching the linear camera follow however, </w:t>
      </w:r>
      <w:r w:rsidR="00282EE4">
        <w:t xml:space="preserve">the linear model </w:t>
      </w:r>
      <w:r w:rsidR="0086014C">
        <w:t>was rejected.</w:t>
      </w:r>
    </w:p>
    <w:p w14:paraId="34232227" w14:textId="751BEC3B" w:rsidR="00DC7BBE" w:rsidRDefault="002C7A9E" w:rsidP="00793F77">
      <w:r>
        <w:t xml:space="preserve">Next up was the </w:t>
      </w:r>
      <w:r w:rsidR="00D762D8">
        <w:t xml:space="preserve">trigonometric model, which tossed values into </w:t>
      </w:r>
      <w:r w:rsidR="00A36054">
        <w:t>the sin</w:t>
      </w:r>
      <w:r w:rsidR="008837EA">
        <w:t>e curve</w:t>
      </w:r>
      <w:r w:rsidR="00C311DD">
        <w:t>.</w:t>
      </w:r>
    </w:p>
    <w:p w14:paraId="30AD59F6" w14:textId="796D54B8" w:rsidR="00A71261" w:rsidRDefault="00A71261" w:rsidP="00C311DD">
      <w:pPr>
        <w:jc w:val="center"/>
      </w:pPr>
      <w:r w:rsidRPr="00A71261">
        <w:rPr>
          <w:noProof/>
        </w:rPr>
        <w:drawing>
          <wp:inline distT="0" distB="0" distL="0" distR="0" wp14:anchorId="3D0486C4" wp14:editId="440025D8">
            <wp:extent cx="3387600" cy="1800000"/>
            <wp:effectExtent l="0" t="0" r="3810" b="0"/>
            <wp:docPr id="31" name="Picture 3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graph&#10;&#10;Description automatically generated"/>
                    <pic:cNvPicPr/>
                  </pic:nvPicPr>
                  <pic:blipFill>
                    <a:blip r:embed="rId57"/>
                    <a:stretch>
                      <a:fillRect/>
                    </a:stretch>
                  </pic:blipFill>
                  <pic:spPr>
                    <a:xfrm>
                      <a:off x="0" y="0"/>
                      <a:ext cx="3387600" cy="1800000"/>
                    </a:xfrm>
                    <a:prstGeom prst="rect">
                      <a:avLst/>
                    </a:prstGeom>
                  </pic:spPr>
                </pic:pic>
              </a:graphicData>
            </a:graphic>
          </wp:inline>
        </w:drawing>
      </w:r>
    </w:p>
    <w:p w14:paraId="34955A49" w14:textId="1D42DCDF" w:rsidR="00793F77" w:rsidRPr="00B714E9" w:rsidRDefault="00F775B2" w:rsidP="00B714E9">
      <w:r>
        <w:lastRenderedPageBreak/>
        <w:t xml:space="preserve">The huge advantage of this was that there would be no if statements checking when to move forwards and backwards, as the </w:t>
      </w:r>
      <w:r w:rsidR="00A10CE7">
        <w:t xml:space="preserve">values would </w:t>
      </w:r>
      <w:r w:rsidR="00280418">
        <w:t>automatically fluctuate between 1 and -1.</w:t>
      </w:r>
      <w:r w:rsidR="00934B16">
        <w:t xml:space="preserve"> Additionally, this meant </w:t>
      </w:r>
      <w:r w:rsidR="0006521C">
        <w:t xml:space="preserve">that as long as the duration was </w:t>
      </w:r>
      <w:r w:rsidR="005B652F">
        <w:t xml:space="preserve">a multiple of the period of the </w:t>
      </w:r>
      <w:r w:rsidR="005646EE">
        <w:t xml:space="preserve">sine curve, the </w:t>
      </w:r>
      <w:r w:rsidR="00B63DF2">
        <w:t xml:space="preserve">camera would move back to its original </w:t>
      </w:r>
      <w:r w:rsidR="00441B48">
        <w:t>position, avoiding the potential problem of the camera shifting slightly every time the player dies, and they just don’t get to see the game anymore after too many deaths (would be a fun idea though).</w:t>
      </w:r>
    </w:p>
    <w:p w14:paraId="546E52D4" w14:textId="28CE6ECC" w:rsidR="000B7433" w:rsidRDefault="00E04C8C" w:rsidP="00563849">
      <w:pPr>
        <w:pStyle w:val="Heading4"/>
      </w:pPr>
      <w:r>
        <w:t>Implementation</w:t>
      </w:r>
    </w:p>
    <w:p w14:paraId="127D5F7B" w14:textId="6ABD5B82" w:rsidR="00CA12A3" w:rsidRDefault="0097503D" w:rsidP="00CA12A3">
      <w:r>
        <w:t>So</w:t>
      </w:r>
      <w:r w:rsidR="007A16C6">
        <w:t>,</w:t>
      </w:r>
      <w:r>
        <w:t xml:space="preserve"> I decided </w:t>
      </w:r>
      <w:r w:rsidR="00771F33">
        <w:t>to try</w:t>
      </w:r>
      <w:r>
        <w:t xml:space="preserve"> putting the sine curve </w:t>
      </w:r>
      <w:r w:rsidR="00E97A5D">
        <w:t>in for the death animation.</w:t>
      </w:r>
      <w:r w:rsidR="00140466">
        <w:t xml:space="preserve"> </w:t>
      </w:r>
      <w:r w:rsidR="00A42A66">
        <w:t>Sadly,</w:t>
      </w:r>
      <w:r w:rsidR="00140466">
        <w:t xml:space="preserve"> I can’t insert a video into this</w:t>
      </w:r>
      <w:r w:rsidR="000B67AB">
        <w:t xml:space="preserve"> so just imagine based on my </w:t>
      </w:r>
      <w:r w:rsidR="00347705">
        <w:t>description</w:t>
      </w:r>
      <w:r w:rsidR="005A651F">
        <w:t xml:space="preserve"> below.</w:t>
      </w:r>
    </w:p>
    <w:p w14:paraId="7D6C6C4E" w14:textId="1B7298C2" w:rsidR="00A47DDD" w:rsidRDefault="00451DD1" w:rsidP="00CA12A3">
      <w:r>
        <w:t xml:space="preserve">While the </w:t>
      </w:r>
      <w:r w:rsidR="00D4424A">
        <w:t xml:space="preserve">trigonometric model would probably feel more fluid </w:t>
      </w:r>
      <w:r w:rsidR="00F42F9C">
        <w:t xml:space="preserve">than the </w:t>
      </w:r>
      <w:r w:rsidR="00501833">
        <w:t xml:space="preserve">linear model (which I did not </w:t>
      </w:r>
      <w:r w:rsidR="00F822EF">
        <w:t xml:space="preserve">bother to </w:t>
      </w:r>
      <w:r w:rsidR="00501833">
        <w:t>implement)</w:t>
      </w:r>
      <w:r w:rsidR="006D4540">
        <w:t xml:space="preserve">, </w:t>
      </w:r>
      <w:r w:rsidR="00617051">
        <w:t>it didn’t quite feel like screen shake, instead it felt more like someone tying a camera onto the edge of a hamster wheel</w:t>
      </w:r>
      <w:r w:rsidR="008767FF">
        <w:t xml:space="preserve"> and let it spin</w:t>
      </w:r>
      <w:r w:rsidR="007717CB">
        <w:t xml:space="preserve"> while </w:t>
      </w:r>
      <w:r w:rsidR="00751161">
        <w:t>filming a set</w:t>
      </w:r>
      <w:r w:rsidR="009D35DA">
        <w:t xml:space="preserve">, </w:t>
      </w:r>
      <w:r w:rsidR="00B30944">
        <w:t xml:space="preserve">with the video turning out to be the set </w:t>
      </w:r>
      <w:r w:rsidR="00BD36D6">
        <w:t>just rotating across the screen</w:t>
      </w:r>
      <w:r w:rsidR="00BA7665">
        <w:t xml:space="preserve">, instead of a more rumble </w:t>
      </w:r>
      <w:r w:rsidR="00E00A19">
        <w:t>or vibration effect.</w:t>
      </w:r>
    </w:p>
    <w:p w14:paraId="165B072C" w14:textId="4F8E0B5D" w:rsidR="009C3EDB" w:rsidRDefault="00204491" w:rsidP="00CA12A3">
      <w:r>
        <w:t xml:space="preserve">I figured that a big reason for this was </w:t>
      </w:r>
      <w:r w:rsidR="00104CB3">
        <w:t xml:space="preserve">the lack of </w:t>
      </w:r>
      <w:r w:rsidR="004625C8">
        <w:t>dampening</w:t>
      </w:r>
      <w:r w:rsidR="000F2563">
        <w:t xml:space="preserve">, considering that </w:t>
      </w:r>
      <w:r w:rsidR="00F55AB0">
        <w:t xml:space="preserve">shaking would probably </w:t>
      </w:r>
      <w:r w:rsidR="0016108E">
        <w:t>decrease in intensity over time in reality</w:t>
      </w:r>
      <w:r w:rsidR="00302EFC">
        <w:t>.</w:t>
      </w:r>
      <w:r w:rsidR="00B37C37">
        <w:t xml:space="preserve"> So I went back the drawing board and </w:t>
      </w:r>
      <w:r w:rsidR="009164FE">
        <w:t xml:space="preserve">graphed </w:t>
      </w:r>
      <w:r w:rsidR="002244B1">
        <w:t>up more models to take dampening into account.</w:t>
      </w:r>
    </w:p>
    <w:p w14:paraId="1756D2BE" w14:textId="61310CD4" w:rsidR="00BF4424" w:rsidRDefault="00BA7BB7" w:rsidP="00CA12A3">
      <w:r>
        <w:t xml:space="preserve">My first thought was to try the famous </w:t>
      </w:r>
      <m:oMath>
        <m:sSup>
          <m:sSupPr>
            <m:ctrlPr>
              <w:rPr>
                <w:rFonts w:ascii="Cambria Math" w:hAnsi="Cambria Math"/>
                <w:i/>
              </w:rPr>
            </m:ctrlPr>
          </m:sSupPr>
          <m:e>
            <m:r>
              <w:rPr>
                <w:rFonts w:ascii="Cambria Math" w:hAnsi="Cambria Math"/>
              </w:rPr>
              <m:t>e</m:t>
            </m:r>
          </m:e>
          <m:sup>
            <m:r>
              <w:rPr>
                <w:rFonts w:ascii="Cambria Math" w:hAnsi="Cambria Math"/>
              </w:rPr>
              <m:t>-x</m:t>
            </m:r>
          </m:sup>
        </m:sSup>
        <m:func>
          <m:funcPr>
            <m:ctrlPr>
              <w:rPr>
                <w:rFonts w:ascii="Cambria Math" w:hAnsi="Cambria Math"/>
                <w:i/>
              </w:rPr>
            </m:ctrlPr>
          </m:funcPr>
          <m:fName>
            <m:r>
              <w:rPr>
                <w:rFonts w:ascii="Cambria Math" w:hAnsi="Cambria Math"/>
              </w:rPr>
              <m:t>sin</m:t>
            </m:r>
          </m:fName>
          <m:e>
            <m:r>
              <w:rPr>
                <w:rFonts w:ascii="Cambria Math" w:hAnsi="Cambria Math"/>
              </w:rPr>
              <m:t>x</m:t>
            </m:r>
          </m:e>
        </m:func>
      </m:oMath>
      <w:r w:rsidR="005D3A1F">
        <w:t xml:space="preserve">, </w:t>
      </w:r>
      <w:r w:rsidR="00A5279A">
        <w:t xml:space="preserve">which </w:t>
      </w:r>
      <w:r w:rsidR="007A4453">
        <w:t>dampened exponentially</w:t>
      </w:r>
      <w:r w:rsidR="00F70490">
        <w:t xml:space="preserve"> over time.</w:t>
      </w:r>
    </w:p>
    <w:p w14:paraId="132AD935" w14:textId="5EE15E78" w:rsidR="00DB4083" w:rsidRPr="00CA12A3" w:rsidRDefault="007C284B" w:rsidP="009E6636">
      <w:pPr>
        <w:jc w:val="center"/>
      </w:pPr>
      <w:r w:rsidRPr="007C284B">
        <w:rPr>
          <w:noProof/>
        </w:rPr>
        <w:drawing>
          <wp:inline distT="0" distB="0" distL="0" distR="0" wp14:anchorId="06F1FDC2" wp14:editId="464B44B3">
            <wp:extent cx="3387600" cy="1800000"/>
            <wp:effectExtent l="0" t="0" r="381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58"/>
                    <a:stretch>
                      <a:fillRect/>
                    </a:stretch>
                  </pic:blipFill>
                  <pic:spPr>
                    <a:xfrm>
                      <a:off x="0" y="0"/>
                      <a:ext cx="3387600" cy="1800000"/>
                    </a:xfrm>
                    <a:prstGeom prst="rect">
                      <a:avLst/>
                    </a:prstGeom>
                  </pic:spPr>
                </pic:pic>
              </a:graphicData>
            </a:graphic>
          </wp:inline>
        </w:drawing>
      </w:r>
    </w:p>
    <w:p w14:paraId="62D2641D" w14:textId="775209DB" w:rsidR="00E04C8C" w:rsidRDefault="00E04C8C" w:rsidP="00E04C8C"/>
    <w:p w14:paraId="21510B4D" w14:textId="22D2C695" w:rsidR="00E650DA" w:rsidRDefault="00D207F1" w:rsidP="00E04C8C">
      <w:r>
        <w:t xml:space="preserve">The problem was that </w:t>
      </w:r>
      <w:r w:rsidR="006841F8">
        <w:t>it was too drastic.</w:t>
      </w:r>
      <w:r w:rsidR="0047384D">
        <w:t xml:space="preserve"> One the left hand side you would have stupidly large values approaching</w:t>
      </w:r>
      <w:r w:rsidR="00B325F2">
        <w:t xml:space="preserve"> infinity, and on the right hand side you would have infinitesimal </w:t>
      </w:r>
      <w:r w:rsidR="00F520E0">
        <w:t>values approaching zero</w:t>
      </w:r>
      <w:r w:rsidR="00316478">
        <w:t xml:space="preserve">. </w:t>
      </w:r>
      <w:r w:rsidR="009D7163">
        <w:t>Translated into camera movement you woul</w:t>
      </w:r>
      <w:r w:rsidR="008B35F7">
        <w:t>d see the camera fly into outerspace</w:t>
      </w:r>
      <w:r w:rsidR="00EF0F21">
        <w:t>, fall back through down</w:t>
      </w:r>
      <w:r w:rsidR="00C64BA0">
        <w:t xml:space="preserve"> through the centre of earth and come out the other side</w:t>
      </w:r>
      <w:r w:rsidR="00E5262B">
        <w:t xml:space="preserve"> within a split second, and then</w:t>
      </w:r>
      <w:r w:rsidR="002348A2">
        <w:t xml:space="preserve"> it would </w:t>
      </w:r>
      <w:r w:rsidR="00643865">
        <w:t>move so slightly that you would barely notice</w:t>
      </w:r>
      <w:r w:rsidR="002B208D">
        <w:t xml:space="preserve"> its movement. Not idea</w:t>
      </w:r>
      <w:r w:rsidR="00311D6E">
        <w:t>l.</w:t>
      </w:r>
      <w:r w:rsidR="00641262">
        <w:t xml:space="preserve"> </w:t>
      </w:r>
      <w:r w:rsidR="00C133E4">
        <w:t xml:space="preserve">For </w:t>
      </w:r>
      <w:r w:rsidR="00BD6193">
        <w:t xml:space="preserve">more of </w:t>
      </w:r>
      <w:r w:rsidR="00C133E4">
        <w:t xml:space="preserve">a middle </w:t>
      </w:r>
      <w:r w:rsidR="00070ABA">
        <w:t xml:space="preserve">ground, I </w:t>
      </w:r>
      <w:r w:rsidR="00B27D09">
        <w:t xml:space="preserve">then </w:t>
      </w:r>
      <w:r w:rsidR="00070ABA">
        <w:t xml:space="preserve">tried </w:t>
      </w:r>
      <m:oMath>
        <m:r>
          <w:rPr>
            <w:rFonts w:ascii="Cambria Math" w:hAnsi="Cambria Math"/>
          </w:rPr>
          <m:t>-x</m:t>
        </m:r>
        <m:func>
          <m:funcPr>
            <m:ctrlPr>
              <w:rPr>
                <w:rFonts w:ascii="Cambria Math" w:hAnsi="Cambria Math"/>
                <w:i/>
              </w:rPr>
            </m:ctrlPr>
          </m:funcPr>
          <m:fName>
            <m:r>
              <w:rPr>
                <w:rFonts w:ascii="Cambria Math" w:hAnsi="Cambria Math"/>
              </w:rPr>
              <m:t>sin</m:t>
            </m:r>
          </m:fName>
          <m:e>
            <m:r>
              <w:rPr>
                <w:rFonts w:ascii="Cambria Math" w:hAnsi="Cambria Math"/>
              </w:rPr>
              <m:t>x</m:t>
            </m:r>
          </m:e>
        </m:func>
      </m:oMath>
      <w:r w:rsidR="00896026">
        <w:t>.</w:t>
      </w:r>
    </w:p>
    <w:p w14:paraId="6956C52E" w14:textId="222055C0" w:rsidR="000464AB" w:rsidRDefault="00F97995" w:rsidP="00442071">
      <w:pPr>
        <w:jc w:val="center"/>
      </w:pPr>
      <w:r w:rsidRPr="00F97995">
        <w:rPr>
          <w:noProof/>
        </w:rPr>
        <w:drawing>
          <wp:inline distT="0" distB="0" distL="0" distR="0" wp14:anchorId="4D86738D" wp14:editId="58929A2F">
            <wp:extent cx="3387600" cy="1800000"/>
            <wp:effectExtent l="0" t="0" r="3810" b="0"/>
            <wp:docPr id="33" name="Picture 3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graph&#10;&#10;Description automatically generated"/>
                    <pic:cNvPicPr/>
                  </pic:nvPicPr>
                  <pic:blipFill>
                    <a:blip r:embed="rId59"/>
                    <a:stretch>
                      <a:fillRect/>
                    </a:stretch>
                  </pic:blipFill>
                  <pic:spPr>
                    <a:xfrm>
                      <a:off x="0" y="0"/>
                      <a:ext cx="3387600" cy="1800000"/>
                    </a:xfrm>
                    <a:prstGeom prst="rect">
                      <a:avLst/>
                    </a:prstGeom>
                  </pic:spPr>
                </pic:pic>
              </a:graphicData>
            </a:graphic>
          </wp:inline>
        </w:drawing>
      </w:r>
    </w:p>
    <w:p w14:paraId="26B8CF51" w14:textId="07339F68" w:rsidR="00182CE8" w:rsidRDefault="007A2172" w:rsidP="00E16863">
      <w:r>
        <w:lastRenderedPageBreak/>
        <w:t xml:space="preserve">This had more moderate dampening, </w:t>
      </w:r>
      <w:r w:rsidR="00922665">
        <w:t>and the entre right half of the curve could be ignored</w:t>
      </w:r>
      <w:r w:rsidR="0091142A">
        <w:t xml:space="preserve"> </w:t>
      </w:r>
      <w:r w:rsidR="003C5DAC">
        <w:t>as the timer hits too great of a value.</w:t>
      </w:r>
    </w:p>
    <w:p w14:paraId="62770CC8" w14:textId="2ED00DA7" w:rsidR="00643C39" w:rsidRDefault="003D4589" w:rsidP="00E16863">
      <w:r>
        <w:t xml:space="preserve">With a bit more of shifting the curve around </w:t>
      </w:r>
      <w:r w:rsidR="005C62FA">
        <w:t xml:space="preserve">the model was put into code, </w:t>
      </w:r>
      <w:r w:rsidR="003B223C">
        <w:t>and it looked amazing overall</w:t>
      </w:r>
      <w:r w:rsidR="009726DB">
        <w:t xml:space="preserve">. The one tiny problem was that the curve was no longer symmetrical about the x-axis, </w:t>
      </w:r>
      <w:r w:rsidR="00984CEF">
        <w:t xml:space="preserve">and </w:t>
      </w:r>
      <w:r w:rsidR="00D43E4C">
        <w:t xml:space="preserve">so the camera would not return to </w:t>
      </w:r>
      <w:r w:rsidR="00946A23">
        <w:t>its original position</w:t>
      </w:r>
      <w:r w:rsidR="00011C9A">
        <w:t xml:space="preserve">, </w:t>
      </w:r>
      <w:r w:rsidR="002D5FCD">
        <w:t>resulting in having to snap the camera back</w:t>
      </w:r>
      <w:r w:rsidR="00FB4C51">
        <w:t xml:space="preserve"> to its original position</w:t>
      </w:r>
      <w:r w:rsidR="003810A5">
        <w:t xml:space="preserve"> </w:t>
      </w:r>
      <w:r w:rsidR="00940DA6">
        <w:t>afterwards abruptly.</w:t>
      </w:r>
      <w:r w:rsidR="00E800B5">
        <w:t xml:space="preserve"> That should be solved once the level transition is completed</w:t>
      </w:r>
      <w:r w:rsidR="00A74552">
        <w:t xml:space="preserve"> and I can just take that code and paste it here.</w:t>
      </w:r>
    </w:p>
    <w:p w14:paraId="3E735884" w14:textId="0A2DE231" w:rsidR="00182CE8" w:rsidRDefault="00D6572F" w:rsidP="00E16863">
      <w:r>
        <w:t>Also, a</w:t>
      </w:r>
      <w:r w:rsidR="002121AF">
        <w:t>fter not having to deal with it for the project so far, pass by reference finally struck back by preventing me to store bound values</w:t>
      </w:r>
      <w:r w:rsidR="008F4292">
        <w:t xml:space="preserve"> which are records. Not too hard a fix thankfully.</w:t>
      </w:r>
      <w:r w:rsidR="00F1532C">
        <w:t xml:space="preserve"> Only took me half an hour </w:t>
      </w:r>
      <w:r w:rsidR="00764CA4">
        <w:t>identify the cause of the error.</w:t>
      </w:r>
    </w:p>
    <w:p w14:paraId="028F65B5" w14:textId="10DF435C" w:rsidR="00753082" w:rsidRDefault="00753082" w:rsidP="00C66F8D">
      <w:pPr>
        <w:jc w:val="center"/>
      </w:pPr>
      <w:r w:rsidRPr="00753082">
        <w:rPr>
          <w:noProof/>
        </w:rPr>
        <w:drawing>
          <wp:inline distT="0" distB="0" distL="0" distR="0" wp14:anchorId="109D5B7D" wp14:editId="71323547">
            <wp:extent cx="3600000" cy="802800"/>
            <wp:effectExtent l="0" t="0" r="635" b="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60"/>
                    <a:stretch>
                      <a:fillRect/>
                    </a:stretch>
                  </pic:blipFill>
                  <pic:spPr>
                    <a:xfrm>
                      <a:off x="0" y="0"/>
                      <a:ext cx="3600000" cy="802800"/>
                    </a:xfrm>
                    <a:prstGeom prst="rect">
                      <a:avLst/>
                    </a:prstGeom>
                  </pic:spPr>
                </pic:pic>
              </a:graphicData>
            </a:graphic>
          </wp:inline>
        </w:drawing>
      </w:r>
    </w:p>
    <w:p w14:paraId="6027E3C8" w14:textId="1CBEB144" w:rsidR="007E0810" w:rsidRDefault="007E0810" w:rsidP="00203ADA"/>
    <w:p w14:paraId="79294AEA" w14:textId="095E1401" w:rsidR="00E95720" w:rsidRDefault="00997500" w:rsidP="00E95720">
      <w:pPr>
        <w:pStyle w:val="Heading3"/>
      </w:pPr>
      <w:r>
        <w:t>Level Transition</w:t>
      </w:r>
    </w:p>
    <w:p w14:paraId="402BF8FB" w14:textId="520395D8" w:rsidR="00E95720" w:rsidRDefault="00E95720" w:rsidP="00E95720">
      <w:pPr>
        <w:pStyle w:val="Heading4"/>
      </w:pPr>
      <w:r>
        <w:t>Context</w:t>
      </w:r>
    </w:p>
    <w:p w14:paraId="6E987361" w14:textId="652184CC" w:rsidR="004A702E" w:rsidRPr="004A702E" w:rsidRDefault="004978C4" w:rsidP="004A702E">
      <w:r>
        <w:t xml:space="preserve">This </w:t>
      </w:r>
      <w:r w:rsidR="00983954">
        <w:t xml:space="preserve">section below contained </w:t>
      </w:r>
      <w:r w:rsidR="003F08EA">
        <w:t xml:space="preserve">significant quantities </w:t>
      </w:r>
      <w:r w:rsidR="00983954">
        <w:t xml:space="preserve">of </w:t>
      </w:r>
      <w:r w:rsidR="00CF067E">
        <w:t xml:space="preserve">boring debugging </w:t>
      </w:r>
      <w:r w:rsidR="000D1520">
        <w:t xml:space="preserve">due </w:t>
      </w:r>
      <w:r w:rsidR="00293746">
        <w:t>to errors</w:t>
      </w:r>
      <w:r w:rsidR="00CF067E">
        <w:t xml:space="preserve"> including but not limited to </w:t>
      </w:r>
      <w:r w:rsidR="00213E71">
        <w:t xml:space="preserve">forgetting to define variables, </w:t>
      </w:r>
      <w:r w:rsidR="00D50403">
        <w:t xml:space="preserve">messing up scope of variables, </w:t>
      </w:r>
      <w:r w:rsidR="0035674E">
        <w:t xml:space="preserve">having variables that would be undefined due to </w:t>
      </w:r>
      <w:r w:rsidR="001925D8">
        <w:t xml:space="preserve">the nature of loops, </w:t>
      </w:r>
      <w:r w:rsidR="00F74CF5">
        <w:t>forgetting pass by reference</w:t>
      </w:r>
      <w:r w:rsidR="00896ABF">
        <w:t xml:space="preserve">, </w:t>
      </w:r>
      <w:r w:rsidR="006D2E68">
        <w:t xml:space="preserve">forgetting double </w:t>
      </w:r>
      <w:r w:rsidR="00DA1FFE">
        <w:t xml:space="preserve">equal signs </w:t>
      </w:r>
      <w:r w:rsidR="006D2E68">
        <w:t xml:space="preserve">for conditions, </w:t>
      </w:r>
      <w:r w:rsidR="00E752E7">
        <w:t>forgetting that</w:t>
      </w:r>
      <w:r w:rsidR="00B045B6">
        <w:t xml:space="preserve"> js can only do comparison with two values</w:t>
      </w:r>
      <w:r w:rsidR="00DC5D9E">
        <w:t xml:space="preserve"> and missing semicolons</w:t>
      </w:r>
      <w:r w:rsidR="00DB722F">
        <w:t xml:space="preserve"> that have existed since two months ago</w:t>
      </w:r>
      <w:r w:rsidR="00B045B6">
        <w:t>.</w:t>
      </w:r>
      <w:r w:rsidR="00C1427F">
        <w:t xml:space="preserve"> For </w:t>
      </w:r>
      <w:r w:rsidR="008B08DB">
        <w:t xml:space="preserve">the sanity of both the reader and writer, </w:t>
      </w:r>
      <w:r w:rsidR="00937511">
        <w:t xml:space="preserve">the writer has </w:t>
      </w:r>
      <w:r w:rsidR="00AA08B9">
        <w:t>decided to</w:t>
      </w:r>
      <w:r w:rsidR="00C06C75">
        <w:t xml:space="preserve"> </w:t>
      </w:r>
      <w:r w:rsidR="008E7B2C">
        <w:t>keep recounts of such errors to a minimum</w:t>
      </w:r>
      <w:r w:rsidR="00E41013">
        <w:t>.</w:t>
      </w:r>
    </w:p>
    <w:p w14:paraId="71FB8654" w14:textId="47C3B133" w:rsidR="00E95720" w:rsidRDefault="00E95720" w:rsidP="00E95720">
      <w:pPr>
        <w:pStyle w:val="Heading4"/>
      </w:pPr>
      <w:r>
        <w:t>Implementation</w:t>
      </w:r>
    </w:p>
    <w:p w14:paraId="3971BE54" w14:textId="25C1AA99" w:rsidR="008E511B" w:rsidRDefault="00E16A5C" w:rsidP="008E511B">
      <w:r>
        <w:t>Before a level transition were to be made, there would need to be a level.</w:t>
      </w:r>
      <w:r w:rsidR="0050261F">
        <w:t xml:space="preserve"> </w:t>
      </w:r>
      <w:r w:rsidR="00160361">
        <w:t>So,</w:t>
      </w:r>
      <w:r w:rsidR="0050261F">
        <w:t xml:space="preserve"> </w:t>
      </w:r>
      <w:r w:rsidR="006C55FA">
        <w:t>I quickly wrote up a level</w:t>
      </w:r>
      <w:r w:rsidR="0041075B">
        <w:t xml:space="preserve"> class including the bounds of the level so the camera knows where to be, a </w:t>
      </w:r>
      <w:r w:rsidR="003372B0">
        <w:t>spawn point and an array of exit points</w:t>
      </w:r>
      <w:r w:rsidR="00A4391C">
        <w:t xml:space="preserve"> to trigger level transitions</w:t>
      </w:r>
      <w:r w:rsidR="0035468B">
        <w:t xml:space="preserve">, alongside </w:t>
      </w:r>
      <w:r w:rsidR="00032C50">
        <w:t xml:space="preserve">methods to check </w:t>
      </w:r>
      <w:r w:rsidR="00BB3D9E">
        <w:t>if the player</w:t>
      </w:r>
      <w:r w:rsidR="00160361">
        <w:t xml:space="preserve"> is out of bounds or at an exit point</w:t>
      </w:r>
      <w:r w:rsidR="000E4C4A">
        <w:t xml:space="preserve">, with </w:t>
      </w:r>
      <w:r w:rsidR="00604764">
        <w:t xml:space="preserve">a global array containing all </w:t>
      </w:r>
      <w:r w:rsidR="0012694D">
        <w:t>level objects because I already had too many globals to care</w:t>
      </w:r>
      <w:r w:rsidR="00BE7283">
        <w:t>.</w:t>
      </w:r>
    </w:p>
    <w:p w14:paraId="33A55EF2" w14:textId="666EEE5A" w:rsidR="00A174F6" w:rsidRDefault="00703A13" w:rsidP="008E511B">
      <w:r>
        <w:t xml:space="preserve">Afterwards, </w:t>
      </w:r>
      <w:r w:rsidR="000811AC">
        <w:t>was triggering the transition.</w:t>
      </w:r>
      <w:r w:rsidR="000E4F22">
        <w:t xml:space="preserve"> </w:t>
      </w:r>
      <w:r w:rsidR="00554A88">
        <w:t xml:space="preserve">When the </w:t>
      </w:r>
      <w:r w:rsidR="00B9333C" w:rsidRPr="00EB68BA">
        <w:rPr>
          <w:rFonts w:ascii="Consolas" w:hAnsi="Consolas"/>
        </w:rPr>
        <w:t>checkLevelComplete</w:t>
      </w:r>
      <w:r w:rsidR="00B9333C">
        <w:t xml:space="preserve"> method</w:t>
      </w:r>
      <w:r w:rsidR="003F433A">
        <w:t xml:space="preserve"> returns</w:t>
      </w:r>
      <w:r w:rsidR="006F73CE">
        <w:t xml:space="preserve"> a</w:t>
      </w:r>
      <w:r w:rsidR="00FA245A">
        <w:t xml:space="preserve"> coordinate when </w:t>
      </w:r>
      <w:r w:rsidR="00891EA4">
        <w:t xml:space="preserve">the player is within range of the </w:t>
      </w:r>
      <w:r w:rsidR="00A356E4">
        <w:t>exit</w:t>
      </w:r>
      <w:r w:rsidR="002F0491">
        <w:t xml:space="preserve">, the </w:t>
      </w:r>
      <w:r w:rsidR="00EB68BA">
        <w:t>current level would be set</w:t>
      </w:r>
      <w:r w:rsidR="00466461">
        <w:t xml:space="preserve"> to </w:t>
      </w:r>
      <w:r w:rsidR="001514B9">
        <w:t xml:space="preserve">the next, </w:t>
      </w:r>
      <w:r w:rsidR="003F30D6">
        <w:t xml:space="preserve">starting a </w:t>
      </w:r>
      <w:r w:rsidR="00C2237D">
        <w:t xml:space="preserve">transition timer and setting </w:t>
      </w:r>
      <w:r w:rsidR="00A50583">
        <w:t xml:space="preserve">a flag true to indicate the </w:t>
      </w:r>
      <w:r w:rsidR="00610870">
        <w:t>transition taking place.</w:t>
      </w:r>
      <w:r w:rsidR="00002116">
        <w:t xml:space="preserve"> </w:t>
      </w:r>
      <w:r w:rsidR="00A174F6">
        <w:t xml:space="preserve">As per the timer, </w:t>
      </w:r>
      <w:r w:rsidR="00452980">
        <w:t xml:space="preserve">the bounds would then be shifted by </w:t>
      </w:r>
      <w:r w:rsidR="00FF1B61">
        <w:t xml:space="preserve">the total </w:t>
      </w:r>
      <w:r w:rsidR="00934DF7">
        <w:t>distance to be travelled divided by the total allocated ticks for the movement</w:t>
      </w:r>
      <w:r w:rsidR="00D302A4">
        <w:t xml:space="preserve"> per tick</w:t>
      </w:r>
      <w:r w:rsidR="00CC5901">
        <w:t xml:space="preserve"> (basically calculating average speed)</w:t>
      </w:r>
      <w:r w:rsidR="00002116">
        <w:t>.</w:t>
      </w:r>
    </w:p>
    <w:p w14:paraId="48BADE24" w14:textId="6B7C8221" w:rsidR="00E11111" w:rsidRDefault="007D7778" w:rsidP="008E511B">
      <w:r>
        <w:t xml:space="preserve">The above </w:t>
      </w:r>
      <w:r w:rsidR="008B5B15">
        <w:t>didn’t work however,</w:t>
      </w:r>
      <w:r w:rsidR="002B026E">
        <w:t xml:space="preserve"> even after fixing a</w:t>
      </w:r>
      <w:r w:rsidR="008E3947">
        <w:t xml:space="preserve"> lot of miscellaneous </w:t>
      </w:r>
      <w:r w:rsidR="00AA3189">
        <w:t>errors</w:t>
      </w:r>
      <w:r w:rsidR="00D740DD">
        <w:t>,</w:t>
      </w:r>
      <w:r w:rsidR="008B65D8">
        <w:t xml:space="preserve"> (see context)</w:t>
      </w:r>
      <w:r w:rsidR="008B5B15">
        <w:t xml:space="preserve"> </w:t>
      </w:r>
      <w:r w:rsidR="00C75019">
        <w:t xml:space="preserve">and </w:t>
      </w:r>
      <w:r w:rsidR="00386B9B">
        <w:t xml:space="preserve">I </w:t>
      </w:r>
      <w:r w:rsidR="00367FE4">
        <w:t>asked for help from Jarrett</w:t>
      </w:r>
      <w:r w:rsidR="00755A19">
        <w:t xml:space="preserve"> one day.</w:t>
      </w:r>
      <w:r w:rsidR="00CD2E9F">
        <w:t xml:space="preserve"> After scolding my code</w:t>
      </w:r>
      <w:r w:rsidR="00EA2953">
        <w:t xml:space="preserve">style for </w:t>
      </w:r>
      <w:r w:rsidR="00356856">
        <w:t xml:space="preserve">having </w:t>
      </w:r>
      <w:r w:rsidR="00AA3EE9">
        <w:t>new lines between if and else, having spaces on either end of the colon in records</w:t>
      </w:r>
      <w:r w:rsidR="00A56FC5">
        <w:t xml:space="preserve"> and having not enough function</w:t>
      </w:r>
      <w:r w:rsidR="00BF7C3F">
        <w:t>, he took my laptop and started</w:t>
      </w:r>
      <w:r w:rsidR="00122972">
        <w:t xml:space="preserve"> </w:t>
      </w:r>
      <w:r w:rsidR="00BE779C">
        <w:t xml:space="preserve">writing </w:t>
      </w:r>
      <w:r w:rsidR="00D42C43">
        <w:t>code.</w:t>
      </w:r>
    </w:p>
    <w:p w14:paraId="229916EA" w14:textId="7C42D99D" w:rsidR="00A16D39" w:rsidRDefault="001A3F85" w:rsidP="008E511B">
      <w:r>
        <w:t xml:space="preserve">The problem ended up being me </w:t>
      </w:r>
      <w:r w:rsidR="001F4B14">
        <w:t>defining a variable within the main loop,</w:t>
      </w:r>
      <w:r w:rsidR="00063114">
        <w:t xml:space="preserve"> </w:t>
      </w:r>
      <w:r w:rsidR="00DD145B">
        <w:t xml:space="preserve">which resulted in it being </w:t>
      </w:r>
      <w:r w:rsidR="00751A53">
        <w:t>overwritten every tick as undefined</w:t>
      </w:r>
      <w:r w:rsidR="00E414F4">
        <w:t xml:space="preserve"> and breaking the program. As per </w:t>
      </w:r>
      <w:r w:rsidR="00701A5B">
        <w:t xml:space="preserve">classic js, </w:t>
      </w:r>
      <w:r w:rsidR="000C3C55">
        <w:t xml:space="preserve">there was not angry red </w:t>
      </w:r>
      <w:r w:rsidR="00B975A2">
        <w:t xml:space="preserve">words yelling that </w:t>
      </w:r>
      <w:r w:rsidR="00433AB9">
        <w:t>there was an error</w:t>
      </w:r>
      <w:r w:rsidR="00D14AC3">
        <w:t xml:space="preserve"> even though there clearly was</w:t>
      </w:r>
      <w:r w:rsidR="00433AB9">
        <w:t>, and the program still ran, somewhat.</w:t>
      </w:r>
    </w:p>
    <w:p w14:paraId="2BA35FC3" w14:textId="0D61642A" w:rsidR="003B62E0" w:rsidRDefault="003B62E0" w:rsidP="008E511B">
      <w:r>
        <w:lastRenderedPageBreak/>
        <w:t>He then proceeded to do some destructuring sorcery</w:t>
      </w:r>
      <w:r w:rsidR="007728A8">
        <w:t xml:space="preserve"> for the bounds to avoid pass by reference</w:t>
      </w:r>
      <w:r w:rsidR="007A4BC8">
        <w:t xml:space="preserve"> and put them into</w:t>
      </w:r>
      <w:r w:rsidR="001C466F">
        <w:t xml:space="preserve"> the </w:t>
      </w:r>
      <w:r w:rsidR="00E2370C" w:rsidRPr="00E2370C">
        <w:rPr>
          <w:rFonts w:ascii="Consolas" w:hAnsi="Consolas"/>
        </w:rPr>
        <w:t>tween</w:t>
      </w:r>
      <w:r w:rsidR="00E2370C">
        <w:t xml:space="preserve"> function</w:t>
      </w:r>
      <w:r w:rsidR="00A36C50">
        <w:t>,</w:t>
      </w:r>
      <w:r w:rsidR="000F1375">
        <w:t xml:space="preserve"> and </w:t>
      </w:r>
      <w:r w:rsidR="003E58C5">
        <w:t>went on to teach me</w:t>
      </w:r>
      <w:r w:rsidR="003A3EB6">
        <w:t xml:space="preserve"> how to add </w:t>
      </w:r>
      <w:r w:rsidR="008B38C4">
        <w:t>a</w:t>
      </w:r>
      <w:r w:rsidR="003936F0">
        <w:t>n ease transition.</w:t>
      </w:r>
    </w:p>
    <w:p w14:paraId="6C4C562E" w14:textId="77777777" w:rsidR="009C58C7" w:rsidRPr="008E511B" w:rsidRDefault="009C58C7" w:rsidP="008E511B"/>
    <w:p w14:paraId="595D39DA" w14:textId="77777777" w:rsidR="00E95720" w:rsidRDefault="00E95720" w:rsidP="00E95720">
      <w:pPr>
        <w:pStyle w:val="Heading4"/>
      </w:pPr>
      <w:r>
        <w:t>Sources</w:t>
      </w:r>
    </w:p>
    <w:p w14:paraId="09E389C7" w14:textId="6D2C884E" w:rsidR="00E95720" w:rsidRPr="009C58C7" w:rsidRDefault="009C58C7" w:rsidP="009C58C7">
      <w:pPr>
        <w:pStyle w:val="Heading5"/>
        <w:jc w:val="both"/>
        <w:rPr>
          <w:rStyle w:val="Hyperlink"/>
        </w:rPr>
      </w:pPr>
      <w:r>
        <w:fldChar w:fldCharType="begin"/>
      </w:r>
      <w:r>
        <w:instrText xml:space="preserve"> HYPERLINK "https://easings.net/" \l "easeInOutSine" </w:instrText>
      </w:r>
      <w:r>
        <w:fldChar w:fldCharType="separate"/>
      </w:r>
      <w:r w:rsidRPr="009C58C7">
        <w:rPr>
          <w:rStyle w:val="Hyperlink"/>
        </w:rPr>
        <w:t>Easing Functions Cheat Sheet - easeInOutSine</w:t>
      </w:r>
    </w:p>
    <w:p w14:paraId="5449A589" w14:textId="4FDA0B92" w:rsidR="00102E89" w:rsidRDefault="009C58C7" w:rsidP="00102E89">
      <w:r>
        <w:fldChar w:fldCharType="end"/>
      </w:r>
      <w:r w:rsidR="00093F1A">
        <w:t>Copied entire function.</w:t>
      </w:r>
    </w:p>
    <w:p w14:paraId="0EBFD0FB" w14:textId="39F6B7CC" w:rsidR="00CC57EB" w:rsidRPr="00D9199A" w:rsidRDefault="00CC57EB" w:rsidP="00CC57EB">
      <w:pPr>
        <w:pStyle w:val="ListParagraph"/>
        <w:numPr>
          <w:ilvl w:val="0"/>
          <w:numId w:val="1"/>
        </w:numPr>
        <w:rPr>
          <w:rStyle w:val="Hyperlink"/>
          <w:color w:val="auto"/>
          <w:u w:val="none"/>
        </w:rPr>
      </w:pPr>
      <w:r>
        <w:t xml:space="preserve">By </w:t>
      </w:r>
      <w:hyperlink r:id="rId61" w:history="1">
        <w:r w:rsidR="00D9199A">
          <w:rPr>
            <w:rStyle w:val="Hyperlink"/>
          </w:rPr>
          <w:t>ai</w:t>
        </w:r>
      </w:hyperlink>
    </w:p>
    <w:p w14:paraId="48F5E12E" w14:textId="66C9C7B4" w:rsidR="00D9199A" w:rsidRDefault="00BD4280" w:rsidP="00754D26">
      <w:pPr>
        <w:pStyle w:val="ListParagraph"/>
        <w:numPr>
          <w:ilvl w:val="0"/>
          <w:numId w:val="1"/>
        </w:numPr>
      </w:pPr>
      <w:r>
        <w:t>GPL-3.0 license.</w:t>
      </w:r>
      <w:r w:rsidR="001E7215">
        <w:t xml:space="preserve"> </w:t>
      </w:r>
      <w:r w:rsidR="00A964E3">
        <w:t xml:space="preserve">Permits all </w:t>
      </w:r>
      <w:r w:rsidR="00522BEA">
        <w:t>distribution</w:t>
      </w:r>
      <w:r w:rsidR="00A964E3">
        <w:t xml:space="preserve"> and changes</w:t>
      </w:r>
      <w:r w:rsidR="002119E1">
        <w:t xml:space="preserve"> of the software for both public and private use.</w:t>
      </w:r>
      <w:r w:rsidR="00030BC7">
        <w:t xml:space="preserve"> </w:t>
      </w:r>
      <w:r w:rsidR="00B54EDE">
        <w:t xml:space="preserve">License </w:t>
      </w:r>
      <w:r w:rsidR="00E466D6">
        <w:t xml:space="preserve">conditions were </w:t>
      </w:r>
      <w:r w:rsidR="00B54EDE">
        <w:t>not violated by copy pasting the code</w:t>
      </w:r>
      <w:r w:rsidR="000D6040">
        <w:t>.</w:t>
      </w:r>
    </w:p>
    <w:p w14:paraId="53949ACB" w14:textId="63010A58" w:rsidR="00CC57EB" w:rsidRDefault="00CC57EB" w:rsidP="00CC57EB">
      <w:pPr>
        <w:pStyle w:val="ListParagraph"/>
        <w:numPr>
          <w:ilvl w:val="0"/>
          <w:numId w:val="1"/>
        </w:numPr>
      </w:pPr>
      <w:r>
        <w:t>Accessed 21/01/2024</w:t>
      </w:r>
    </w:p>
    <w:p w14:paraId="7AFAC890" w14:textId="1C21657F" w:rsidR="00F767A1" w:rsidRDefault="00F767A1" w:rsidP="00102E89"/>
    <w:p w14:paraId="13A9CCB3" w14:textId="77777777" w:rsidR="00102E89" w:rsidRDefault="00102E89" w:rsidP="00EE6D5C">
      <w:pPr>
        <w:pStyle w:val="Heading3"/>
        <w:rPr>
          <w:color w:val="2F5496" w:themeColor="accent1" w:themeShade="BF"/>
          <w:sz w:val="22"/>
          <w:szCs w:val="22"/>
        </w:rPr>
      </w:pPr>
    </w:p>
    <w:p w14:paraId="388D2DCF" w14:textId="28605BAD"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2B4234D3" w:rsidR="00EE6D5C" w:rsidRDefault="00EE6D5C" w:rsidP="00EE6D5C">
      <w:pPr>
        <w:pStyle w:val="Heading4"/>
      </w:pPr>
      <w:r>
        <w:t>Sources</w:t>
      </w:r>
    </w:p>
    <w:p w14:paraId="330F5224" w14:textId="77777777" w:rsidR="002B5EB9" w:rsidRPr="00951457" w:rsidRDefault="002B5EB9" w:rsidP="002B5EB9">
      <w:pPr>
        <w:pStyle w:val="Heading5"/>
        <w:jc w:val="both"/>
        <w:rPr>
          <w:rStyle w:val="Hyperlink"/>
        </w:rPr>
      </w:pPr>
      <w:r>
        <w:fldChar w:fldCharType="begin"/>
      </w:r>
      <w:r>
        <w:instrText>HYPERLINK "https://github.com/liabru/matter-js/blob/master/build/matter.js"</w:instrText>
      </w:r>
      <w:r>
        <w:fldChar w:fldCharType="separate"/>
      </w:r>
      <w:r w:rsidRPr="00951457">
        <w:rPr>
          <w:rStyle w:val="Hyperlink"/>
        </w:rPr>
        <w:t>Matter.js source code</w:t>
      </w:r>
    </w:p>
    <w:p w14:paraId="6DCF0CA9" w14:textId="77777777" w:rsidR="002B5EB9" w:rsidRDefault="002B5EB9" w:rsidP="002B5EB9">
      <w:r>
        <w:fldChar w:fldCharType="end"/>
      </w:r>
      <w:r>
        <w:t>Downloaded the file to use the physics engine.</w:t>
      </w:r>
    </w:p>
    <w:p w14:paraId="3B25AA94" w14:textId="77777777" w:rsidR="002B5EB9" w:rsidRDefault="002B5EB9" w:rsidP="002B5EB9">
      <w:pPr>
        <w:pStyle w:val="ListParagraph"/>
        <w:numPr>
          <w:ilvl w:val="0"/>
          <w:numId w:val="1"/>
        </w:numPr>
      </w:pPr>
      <w:r>
        <w:t xml:space="preserve">By </w:t>
      </w:r>
      <w:hyperlink r:id="rId62" w:history="1">
        <w:r w:rsidRPr="000B211F">
          <w:rPr>
            <w:rStyle w:val="Hyperlink"/>
          </w:rPr>
          <w:t>liabru</w:t>
        </w:r>
      </w:hyperlink>
    </w:p>
    <w:p w14:paraId="2F0DBAEC" w14:textId="77777777" w:rsidR="002B5EB9" w:rsidRDefault="002B5EB9" w:rsidP="002B5EB9">
      <w:pPr>
        <w:pStyle w:val="ListParagraph"/>
        <w:numPr>
          <w:ilvl w:val="0"/>
          <w:numId w:val="1"/>
        </w:numPr>
      </w:pPr>
      <w:r>
        <w:t>Under MIT licence, which allows modification, distribution and private use so long as the MIT licence is still included in the software. Licence conditions are met as the MIT licence takes up the first 27 lines of the matter.js file.</w:t>
      </w:r>
    </w:p>
    <w:p w14:paraId="3CC8AA54" w14:textId="77777777" w:rsidR="002B5EB9" w:rsidRDefault="002B5EB9" w:rsidP="002B5EB9">
      <w:pPr>
        <w:pStyle w:val="ListParagraph"/>
        <w:numPr>
          <w:ilvl w:val="0"/>
          <w:numId w:val="1"/>
        </w:numPr>
      </w:pPr>
      <w:r>
        <w:t>Accessed 21/01/2024</w:t>
      </w:r>
    </w:p>
    <w:p w14:paraId="25F13F1F" w14:textId="77777777" w:rsidR="002B5EB9" w:rsidRPr="002B5EB9" w:rsidRDefault="002B5EB9" w:rsidP="002B5EB9"/>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lastRenderedPageBreak/>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87C87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116"/>
    <w:rsid w:val="00002C23"/>
    <w:rsid w:val="00002CD4"/>
    <w:rsid w:val="00003502"/>
    <w:rsid w:val="0000468C"/>
    <w:rsid w:val="00005213"/>
    <w:rsid w:val="00006C3C"/>
    <w:rsid w:val="00006D6E"/>
    <w:rsid w:val="000100D8"/>
    <w:rsid w:val="000104EA"/>
    <w:rsid w:val="00010ACC"/>
    <w:rsid w:val="00010B91"/>
    <w:rsid w:val="00011C9A"/>
    <w:rsid w:val="00011D84"/>
    <w:rsid w:val="0001290A"/>
    <w:rsid w:val="00012B0D"/>
    <w:rsid w:val="00013F42"/>
    <w:rsid w:val="00014073"/>
    <w:rsid w:val="00014EE1"/>
    <w:rsid w:val="0001565E"/>
    <w:rsid w:val="00015C70"/>
    <w:rsid w:val="000169CC"/>
    <w:rsid w:val="000179B5"/>
    <w:rsid w:val="000204D6"/>
    <w:rsid w:val="0002051D"/>
    <w:rsid w:val="000212FF"/>
    <w:rsid w:val="000228EA"/>
    <w:rsid w:val="00022B4E"/>
    <w:rsid w:val="0002387D"/>
    <w:rsid w:val="00024E35"/>
    <w:rsid w:val="00025D96"/>
    <w:rsid w:val="00025E26"/>
    <w:rsid w:val="00027793"/>
    <w:rsid w:val="00030BC7"/>
    <w:rsid w:val="00031F27"/>
    <w:rsid w:val="00031FC4"/>
    <w:rsid w:val="00032C50"/>
    <w:rsid w:val="00035863"/>
    <w:rsid w:val="00036472"/>
    <w:rsid w:val="00036784"/>
    <w:rsid w:val="0003740D"/>
    <w:rsid w:val="00037E81"/>
    <w:rsid w:val="0004065D"/>
    <w:rsid w:val="000408F4"/>
    <w:rsid w:val="00040969"/>
    <w:rsid w:val="00040F9B"/>
    <w:rsid w:val="00040FC8"/>
    <w:rsid w:val="000413AA"/>
    <w:rsid w:val="00041B0F"/>
    <w:rsid w:val="00042F33"/>
    <w:rsid w:val="00043FFD"/>
    <w:rsid w:val="000464AB"/>
    <w:rsid w:val="00046797"/>
    <w:rsid w:val="000475F6"/>
    <w:rsid w:val="00051394"/>
    <w:rsid w:val="00051E90"/>
    <w:rsid w:val="000524F5"/>
    <w:rsid w:val="00052EC9"/>
    <w:rsid w:val="00053203"/>
    <w:rsid w:val="00053803"/>
    <w:rsid w:val="0005381E"/>
    <w:rsid w:val="000545C8"/>
    <w:rsid w:val="00056809"/>
    <w:rsid w:val="00057D69"/>
    <w:rsid w:val="000606B7"/>
    <w:rsid w:val="00061AA5"/>
    <w:rsid w:val="00062D11"/>
    <w:rsid w:val="00063114"/>
    <w:rsid w:val="000635EF"/>
    <w:rsid w:val="000637A8"/>
    <w:rsid w:val="00064613"/>
    <w:rsid w:val="00064ACA"/>
    <w:rsid w:val="00064ED1"/>
    <w:rsid w:val="0006521C"/>
    <w:rsid w:val="000659E0"/>
    <w:rsid w:val="00065BE0"/>
    <w:rsid w:val="0006613A"/>
    <w:rsid w:val="0006614E"/>
    <w:rsid w:val="00066229"/>
    <w:rsid w:val="0006661B"/>
    <w:rsid w:val="00066A9A"/>
    <w:rsid w:val="00066AA2"/>
    <w:rsid w:val="00067552"/>
    <w:rsid w:val="00067EBA"/>
    <w:rsid w:val="00070ABA"/>
    <w:rsid w:val="0007126D"/>
    <w:rsid w:val="000717FF"/>
    <w:rsid w:val="00073256"/>
    <w:rsid w:val="00073911"/>
    <w:rsid w:val="00074DA1"/>
    <w:rsid w:val="00075821"/>
    <w:rsid w:val="00075B66"/>
    <w:rsid w:val="000764E5"/>
    <w:rsid w:val="000769D0"/>
    <w:rsid w:val="000770FD"/>
    <w:rsid w:val="000802CC"/>
    <w:rsid w:val="000805D8"/>
    <w:rsid w:val="000808FA"/>
    <w:rsid w:val="00080958"/>
    <w:rsid w:val="000811AC"/>
    <w:rsid w:val="00081AC9"/>
    <w:rsid w:val="00081AF0"/>
    <w:rsid w:val="00082AC4"/>
    <w:rsid w:val="00083321"/>
    <w:rsid w:val="000833FB"/>
    <w:rsid w:val="00083753"/>
    <w:rsid w:val="00084DB5"/>
    <w:rsid w:val="00086543"/>
    <w:rsid w:val="00086C4C"/>
    <w:rsid w:val="00086FC9"/>
    <w:rsid w:val="000878A1"/>
    <w:rsid w:val="00087C2F"/>
    <w:rsid w:val="0009079C"/>
    <w:rsid w:val="000907B4"/>
    <w:rsid w:val="00090B0D"/>
    <w:rsid w:val="00090FA5"/>
    <w:rsid w:val="000911F8"/>
    <w:rsid w:val="00091569"/>
    <w:rsid w:val="00092335"/>
    <w:rsid w:val="000931D4"/>
    <w:rsid w:val="00093300"/>
    <w:rsid w:val="00093564"/>
    <w:rsid w:val="00093F1A"/>
    <w:rsid w:val="000943A6"/>
    <w:rsid w:val="00095C66"/>
    <w:rsid w:val="0009609F"/>
    <w:rsid w:val="000970D5"/>
    <w:rsid w:val="000A0249"/>
    <w:rsid w:val="000A0775"/>
    <w:rsid w:val="000A0B9F"/>
    <w:rsid w:val="000A13E6"/>
    <w:rsid w:val="000A1990"/>
    <w:rsid w:val="000A1C5C"/>
    <w:rsid w:val="000A21AB"/>
    <w:rsid w:val="000A4AD7"/>
    <w:rsid w:val="000A500E"/>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67AB"/>
    <w:rsid w:val="000B7433"/>
    <w:rsid w:val="000B781C"/>
    <w:rsid w:val="000C0F1F"/>
    <w:rsid w:val="000C2311"/>
    <w:rsid w:val="000C2A33"/>
    <w:rsid w:val="000C2CD7"/>
    <w:rsid w:val="000C3C55"/>
    <w:rsid w:val="000C44AC"/>
    <w:rsid w:val="000C45A0"/>
    <w:rsid w:val="000C5741"/>
    <w:rsid w:val="000C5AFE"/>
    <w:rsid w:val="000C74DE"/>
    <w:rsid w:val="000C7B1B"/>
    <w:rsid w:val="000D005D"/>
    <w:rsid w:val="000D0650"/>
    <w:rsid w:val="000D0708"/>
    <w:rsid w:val="000D0BDB"/>
    <w:rsid w:val="000D141B"/>
    <w:rsid w:val="000D1520"/>
    <w:rsid w:val="000D2DD7"/>
    <w:rsid w:val="000D3D23"/>
    <w:rsid w:val="000D4904"/>
    <w:rsid w:val="000D4E6A"/>
    <w:rsid w:val="000D5547"/>
    <w:rsid w:val="000D5783"/>
    <w:rsid w:val="000D6040"/>
    <w:rsid w:val="000D6877"/>
    <w:rsid w:val="000D757D"/>
    <w:rsid w:val="000E28A4"/>
    <w:rsid w:val="000E2E9E"/>
    <w:rsid w:val="000E44C5"/>
    <w:rsid w:val="000E4C4A"/>
    <w:rsid w:val="000E4F22"/>
    <w:rsid w:val="000E508F"/>
    <w:rsid w:val="000E5726"/>
    <w:rsid w:val="000E6392"/>
    <w:rsid w:val="000E6D68"/>
    <w:rsid w:val="000E6E18"/>
    <w:rsid w:val="000F0994"/>
    <w:rsid w:val="000F108D"/>
    <w:rsid w:val="000F1197"/>
    <w:rsid w:val="000F1375"/>
    <w:rsid w:val="000F1BBA"/>
    <w:rsid w:val="000F1C24"/>
    <w:rsid w:val="000F2237"/>
    <w:rsid w:val="000F2423"/>
    <w:rsid w:val="000F2563"/>
    <w:rsid w:val="000F2A16"/>
    <w:rsid w:val="000F34B8"/>
    <w:rsid w:val="000F356E"/>
    <w:rsid w:val="000F3A76"/>
    <w:rsid w:val="000F3BFE"/>
    <w:rsid w:val="000F3F59"/>
    <w:rsid w:val="000F4D8E"/>
    <w:rsid w:val="000F511C"/>
    <w:rsid w:val="000F5C63"/>
    <w:rsid w:val="000F5ECA"/>
    <w:rsid w:val="000F601A"/>
    <w:rsid w:val="000F619B"/>
    <w:rsid w:val="000F632A"/>
    <w:rsid w:val="000F76F9"/>
    <w:rsid w:val="000F7E94"/>
    <w:rsid w:val="0010016D"/>
    <w:rsid w:val="001006E8"/>
    <w:rsid w:val="00100718"/>
    <w:rsid w:val="00102050"/>
    <w:rsid w:val="00102A9E"/>
    <w:rsid w:val="00102E89"/>
    <w:rsid w:val="00103F15"/>
    <w:rsid w:val="001044AB"/>
    <w:rsid w:val="00104CB3"/>
    <w:rsid w:val="00105459"/>
    <w:rsid w:val="00105559"/>
    <w:rsid w:val="001059C5"/>
    <w:rsid w:val="001102EE"/>
    <w:rsid w:val="00110610"/>
    <w:rsid w:val="001108DC"/>
    <w:rsid w:val="00112BF7"/>
    <w:rsid w:val="00112D27"/>
    <w:rsid w:val="00113671"/>
    <w:rsid w:val="0011406B"/>
    <w:rsid w:val="00114DAA"/>
    <w:rsid w:val="00115161"/>
    <w:rsid w:val="0011560B"/>
    <w:rsid w:val="00115C57"/>
    <w:rsid w:val="00115FAA"/>
    <w:rsid w:val="001166B3"/>
    <w:rsid w:val="00120B3B"/>
    <w:rsid w:val="00121B51"/>
    <w:rsid w:val="00122972"/>
    <w:rsid w:val="001231CA"/>
    <w:rsid w:val="001231FB"/>
    <w:rsid w:val="00123562"/>
    <w:rsid w:val="00123666"/>
    <w:rsid w:val="00124859"/>
    <w:rsid w:val="00125282"/>
    <w:rsid w:val="00125402"/>
    <w:rsid w:val="00125A84"/>
    <w:rsid w:val="001260BB"/>
    <w:rsid w:val="001261D3"/>
    <w:rsid w:val="0012673A"/>
    <w:rsid w:val="0012694D"/>
    <w:rsid w:val="0012702A"/>
    <w:rsid w:val="00127672"/>
    <w:rsid w:val="00127DC8"/>
    <w:rsid w:val="00127FA9"/>
    <w:rsid w:val="00130CC8"/>
    <w:rsid w:val="00130D27"/>
    <w:rsid w:val="00131431"/>
    <w:rsid w:val="001319FF"/>
    <w:rsid w:val="001320B9"/>
    <w:rsid w:val="001324FE"/>
    <w:rsid w:val="00132BF1"/>
    <w:rsid w:val="00133CEC"/>
    <w:rsid w:val="00134549"/>
    <w:rsid w:val="0013588E"/>
    <w:rsid w:val="00136314"/>
    <w:rsid w:val="001400DE"/>
    <w:rsid w:val="00140466"/>
    <w:rsid w:val="00140C66"/>
    <w:rsid w:val="00141C56"/>
    <w:rsid w:val="00142077"/>
    <w:rsid w:val="00143A71"/>
    <w:rsid w:val="0014492A"/>
    <w:rsid w:val="00144CE3"/>
    <w:rsid w:val="00144DA9"/>
    <w:rsid w:val="00145292"/>
    <w:rsid w:val="001466B0"/>
    <w:rsid w:val="00146B24"/>
    <w:rsid w:val="00147CFC"/>
    <w:rsid w:val="00150360"/>
    <w:rsid w:val="00150542"/>
    <w:rsid w:val="001514B9"/>
    <w:rsid w:val="00152885"/>
    <w:rsid w:val="00152CCA"/>
    <w:rsid w:val="001533C8"/>
    <w:rsid w:val="00153628"/>
    <w:rsid w:val="001539F9"/>
    <w:rsid w:val="001542A4"/>
    <w:rsid w:val="00154D51"/>
    <w:rsid w:val="00155A5D"/>
    <w:rsid w:val="0015683B"/>
    <w:rsid w:val="0015685F"/>
    <w:rsid w:val="0015765B"/>
    <w:rsid w:val="00157A2D"/>
    <w:rsid w:val="00157BD4"/>
    <w:rsid w:val="00160361"/>
    <w:rsid w:val="0016108E"/>
    <w:rsid w:val="00162405"/>
    <w:rsid w:val="001643A4"/>
    <w:rsid w:val="00164B0F"/>
    <w:rsid w:val="00165592"/>
    <w:rsid w:val="00165F26"/>
    <w:rsid w:val="00167485"/>
    <w:rsid w:val="0017124E"/>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2CE8"/>
    <w:rsid w:val="00183021"/>
    <w:rsid w:val="0018370E"/>
    <w:rsid w:val="00183D96"/>
    <w:rsid w:val="00184CF3"/>
    <w:rsid w:val="00184E4A"/>
    <w:rsid w:val="00184E4F"/>
    <w:rsid w:val="00186917"/>
    <w:rsid w:val="00187AFA"/>
    <w:rsid w:val="00187DD9"/>
    <w:rsid w:val="0019088B"/>
    <w:rsid w:val="00191320"/>
    <w:rsid w:val="001919D7"/>
    <w:rsid w:val="001925D8"/>
    <w:rsid w:val="0019360A"/>
    <w:rsid w:val="00195B3F"/>
    <w:rsid w:val="00195B73"/>
    <w:rsid w:val="001961A6"/>
    <w:rsid w:val="00196769"/>
    <w:rsid w:val="00197260"/>
    <w:rsid w:val="001A00A0"/>
    <w:rsid w:val="001A0E33"/>
    <w:rsid w:val="001A208D"/>
    <w:rsid w:val="001A2569"/>
    <w:rsid w:val="001A2AEA"/>
    <w:rsid w:val="001A2F80"/>
    <w:rsid w:val="001A3989"/>
    <w:rsid w:val="001A3B52"/>
    <w:rsid w:val="001A3F85"/>
    <w:rsid w:val="001A621C"/>
    <w:rsid w:val="001A633B"/>
    <w:rsid w:val="001A672F"/>
    <w:rsid w:val="001A7E55"/>
    <w:rsid w:val="001A7FB8"/>
    <w:rsid w:val="001B06D7"/>
    <w:rsid w:val="001B1136"/>
    <w:rsid w:val="001B2483"/>
    <w:rsid w:val="001B2601"/>
    <w:rsid w:val="001B2AAA"/>
    <w:rsid w:val="001B2D16"/>
    <w:rsid w:val="001B31D3"/>
    <w:rsid w:val="001B321C"/>
    <w:rsid w:val="001B3416"/>
    <w:rsid w:val="001B3FAC"/>
    <w:rsid w:val="001B49B3"/>
    <w:rsid w:val="001B5903"/>
    <w:rsid w:val="001B5D3E"/>
    <w:rsid w:val="001B5F1D"/>
    <w:rsid w:val="001B6F43"/>
    <w:rsid w:val="001B72A6"/>
    <w:rsid w:val="001B72BD"/>
    <w:rsid w:val="001B74F9"/>
    <w:rsid w:val="001C06AA"/>
    <w:rsid w:val="001C08E0"/>
    <w:rsid w:val="001C0C07"/>
    <w:rsid w:val="001C1316"/>
    <w:rsid w:val="001C1C00"/>
    <w:rsid w:val="001C1CB2"/>
    <w:rsid w:val="001C466F"/>
    <w:rsid w:val="001C47A0"/>
    <w:rsid w:val="001C4937"/>
    <w:rsid w:val="001C559C"/>
    <w:rsid w:val="001C589A"/>
    <w:rsid w:val="001C5B02"/>
    <w:rsid w:val="001C6AB6"/>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59FD"/>
    <w:rsid w:val="001E603C"/>
    <w:rsid w:val="001E7215"/>
    <w:rsid w:val="001E78DB"/>
    <w:rsid w:val="001E791B"/>
    <w:rsid w:val="001F1EE4"/>
    <w:rsid w:val="001F200F"/>
    <w:rsid w:val="001F3691"/>
    <w:rsid w:val="001F4B14"/>
    <w:rsid w:val="001F4EAB"/>
    <w:rsid w:val="001F54C1"/>
    <w:rsid w:val="001F582A"/>
    <w:rsid w:val="001F747B"/>
    <w:rsid w:val="001F7B18"/>
    <w:rsid w:val="001F7D41"/>
    <w:rsid w:val="00200E77"/>
    <w:rsid w:val="002021F6"/>
    <w:rsid w:val="00203426"/>
    <w:rsid w:val="00203503"/>
    <w:rsid w:val="0020361D"/>
    <w:rsid w:val="00203ADA"/>
    <w:rsid w:val="00203D30"/>
    <w:rsid w:val="00204491"/>
    <w:rsid w:val="00204806"/>
    <w:rsid w:val="002067B1"/>
    <w:rsid w:val="00206B92"/>
    <w:rsid w:val="00207626"/>
    <w:rsid w:val="002079A3"/>
    <w:rsid w:val="00210368"/>
    <w:rsid w:val="00211464"/>
    <w:rsid w:val="002119E1"/>
    <w:rsid w:val="002121AF"/>
    <w:rsid w:val="00212FB3"/>
    <w:rsid w:val="0021313C"/>
    <w:rsid w:val="00213E71"/>
    <w:rsid w:val="00213E9E"/>
    <w:rsid w:val="0021594C"/>
    <w:rsid w:val="00217C5D"/>
    <w:rsid w:val="00220367"/>
    <w:rsid w:val="00220B30"/>
    <w:rsid w:val="00220B41"/>
    <w:rsid w:val="00221406"/>
    <w:rsid w:val="00221FAB"/>
    <w:rsid w:val="00222224"/>
    <w:rsid w:val="00222371"/>
    <w:rsid w:val="00222A8D"/>
    <w:rsid w:val="00223226"/>
    <w:rsid w:val="002233E6"/>
    <w:rsid w:val="0022361F"/>
    <w:rsid w:val="00223765"/>
    <w:rsid w:val="002244B1"/>
    <w:rsid w:val="00225893"/>
    <w:rsid w:val="002259B0"/>
    <w:rsid w:val="00226DC5"/>
    <w:rsid w:val="002275BF"/>
    <w:rsid w:val="002301F9"/>
    <w:rsid w:val="0023046D"/>
    <w:rsid w:val="00230EEC"/>
    <w:rsid w:val="002314C9"/>
    <w:rsid w:val="00232205"/>
    <w:rsid w:val="00233192"/>
    <w:rsid w:val="00234824"/>
    <w:rsid w:val="002348A2"/>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09E"/>
    <w:rsid w:val="00272632"/>
    <w:rsid w:val="00272635"/>
    <w:rsid w:val="0027344D"/>
    <w:rsid w:val="00273760"/>
    <w:rsid w:val="00274003"/>
    <w:rsid w:val="002758FB"/>
    <w:rsid w:val="0027642F"/>
    <w:rsid w:val="00276D90"/>
    <w:rsid w:val="00280418"/>
    <w:rsid w:val="00280634"/>
    <w:rsid w:val="00280FC6"/>
    <w:rsid w:val="00282B4D"/>
    <w:rsid w:val="00282EE4"/>
    <w:rsid w:val="002839DD"/>
    <w:rsid w:val="00283C01"/>
    <w:rsid w:val="00283E9D"/>
    <w:rsid w:val="00285027"/>
    <w:rsid w:val="00286123"/>
    <w:rsid w:val="00286160"/>
    <w:rsid w:val="002877D7"/>
    <w:rsid w:val="00287968"/>
    <w:rsid w:val="00290049"/>
    <w:rsid w:val="0029119E"/>
    <w:rsid w:val="00291783"/>
    <w:rsid w:val="00291B52"/>
    <w:rsid w:val="00292B1B"/>
    <w:rsid w:val="00292FB9"/>
    <w:rsid w:val="0029310D"/>
    <w:rsid w:val="00293746"/>
    <w:rsid w:val="00294868"/>
    <w:rsid w:val="002949BE"/>
    <w:rsid w:val="0029660C"/>
    <w:rsid w:val="002966F8"/>
    <w:rsid w:val="002971CC"/>
    <w:rsid w:val="002979B5"/>
    <w:rsid w:val="00297B9F"/>
    <w:rsid w:val="00297D3A"/>
    <w:rsid w:val="002A18C8"/>
    <w:rsid w:val="002A26F7"/>
    <w:rsid w:val="002A28F2"/>
    <w:rsid w:val="002A2F77"/>
    <w:rsid w:val="002A3AD3"/>
    <w:rsid w:val="002A4675"/>
    <w:rsid w:val="002A4B70"/>
    <w:rsid w:val="002A4CD6"/>
    <w:rsid w:val="002A4DD7"/>
    <w:rsid w:val="002A5247"/>
    <w:rsid w:val="002A5299"/>
    <w:rsid w:val="002A53B8"/>
    <w:rsid w:val="002A5444"/>
    <w:rsid w:val="002A607A"/>
    <w:rsid w:val="002A6A17"/>
    <w:rsid w:val="002B026E"/>
    <w:rsid w:val="002B13A3"/>
    <w:rsid w:val="002B1595"/>
    <w:rsid w:val="002B1907"/>
    <w:rsid w:val="002B208D"/>
    <w:rsid w:val="002B533E"/>
    <w:rsid w:val="002B5EB9"/>
    <w:rsid w:val="002B6660"/>
    <w:rsid w:val="002B7605"/>
    <w:rsid w:val="002C38A5"/>
    <w:rsid w:val="002C451A"/>
    <w:rsid w:val="002C4A91"/>
    <w:rsid w:val="002C5615"/>
    <w:rsid w:val="002C6446"/>
    <w:rsid w:val="002C7A9E"/>
    <w:rsid w:val="002D0A21"/>
    <w:rsid w:val="002D35B7"/>
    <w:rsid w:val="002D39A8"/>
    <w:rsid w:val="002D4625"/>
    <w:rsid w:val="002D4BA5"/>
    <w:rsid w:val="002D538C"/>
    <w:rsid w:val="002D59A4"/>
    <w:rsid w:val="002D5AE1"/>
    <w:rsid w:val="002D5FCD"/>
    <w:rsid w:val="002D674D"/>
    <w:rsid w:val="002D6CCB"/>
    <w:rsid w:val="002E266A"/>
    <w:rsid w:val="002E288A"/>
    <w:rsid w:val="002E387A"/>
    <w:rsid w:val="002E389E"/>
    <w:rsid w:val="002E4A41"/>
    <w:rsid w:val="002E63D2"/>
    <w:rsid w:val="002E6CEB"/>
    <w:rsid w:val="002E7072"/>
    <w:rsid w:val="002F0491"/>
    <w:rsid w:val="002F0631"/>
    <w:rsid w:val="002F0AD5"/>
    <w:rsid w:val="002F0D65"/>
    <w:rsid w:val="002F1407"/>
    <w:rsid w:val="002F1D82"/>
    <w:rsid w:val="002F1E48"/>
    <w:rsid w:val="002F2AD3"/>
    <w:rsid w:val="002F5A89"/>
    <w:rsid w:val="002F5E26"/>
    <w:rsid w:val="002F72C7"/>
    <w:rsid w:val="0030150E"/>
    <w:rsid w:val="003023B9"/>
    <w:rsid w:val="00302DDE"/>
    <w:rsid w:val="00302EFC"/>
    <w:rsid w:val="00303474"/>
    <w:rsid w:val="0030454E"/>
    <w:rsid w:val="003052A6"/>
    <w:rsid w:val="00305329"/>
    <w:rsid w:val="00305A10"/>
    <w:rsid w:val="00305E0A"/>
    <w:rsid w:val="00306D28"/>
    <w:rsid w:val="00310110"/>
    <w:rsid w:val="00310B42"/>
    <w:rsid w:val="00311486"/>
    <w:rsid w:val="00311D6E"/>
    <w:rsid w:val="00313054"/>
    <w:rsid w:val="00313BD7"/>
    <w:rsid w:val="003142EE"/>
    <w:rsid w:val="00315416"/>
    <w:rsid w:val="00316478"/>
    <w:rsid w:val="003202A0"/>
    <w:rsid w:val="003206A0"/>
    <w:rsid w:val="0032126D"/>
    <w:rsid w:val="00324A09"/>
    <w:rsid w:val="00324F10"/>
    <w:rsid w:val="00325CEB"/>
    <w:rsid w:val="00326009"/>
    <w:rsid w:val="003263F3"/>
    <w:rsid w:val="00327D50"/>
    <w:rsid w:val="003306BF"/>
    <w:rsid w:val="00330BB8"/>
    <w:rsid w:val="00330E7A"/>
    <w:rsid w:val="003314FF"/>
    <w:rsid w:val="00331BF1"/>
    <w:rsid w:val="00331E93"/>
    <w:rsid w:val="003322B2"/>
    <w:rsid w:val="0033233B"/>
    <w:rsid w:val="00332345"/>
    <w:rsid w:val="00332687"/>
    <w:rsid w:val="003328F7"/>
    <w:rsid w:val="00332C10"/>
    <w:rsid w:val="00333918"/>
    <w:rsid w:val="00333AEE"/>
    <w:rsid w:val="00333F9B"/>
    <w:rsid w:val="003351DA"/>
    <w:rsid w:val="003356D0"/>
    <w:rsid w:val="003359FD"/>
    <w:rsid w:val="00335C52"/>
    <w:rsid w:val="00335D45"/>
    <w:rsid w:val="003372B0"/>
    <w:rsid w:val="00337E5E"/>
    <w:rsid w:val="00337F20"/>
    <w:rsid w:val="00340447"/>
    <w:rsid w:val="003415CA"/>
    <w:rsid w:val="00342D61"/>
    <w:rsid w:val="00342D72"/>
    <w:rsid w:val="003430FD"/>
    <w:rsid w:val="00343DC0"/>
    <w:rsid w:val="003441D1"/>
    <w:rsid w:val="00344602"/>
    <w:rsid w:val="00344A3F"/>
    <w:rsid w:val="0034527A"/>
    <w:rsid w:val="00345D01"/>
    <w:rsid w:val="0034642B"/>
    <w:rsid w:val="00347283"/>
    <w:rsid w:val="00347705"/>
    <w:rsid w:val="003506EB"/>
    <w:rsid w:val="003511D1"/>
    <w:rsid w:val="003519EF"/>
    <w:rsid w:val="00351FF4"/>
    <w:rsid w:val="00353177"/>
    <w:rsid w:val="0035468B"/>
    <w:rsid w:val="003549FE"/>
    <w:rsid w:val="00355C45"/>
    <w:rsid w:val="0035674E"/>
    <w:rsid w:val="00356856"/>
    <w:rsid w:val="00356DEB"/>
    <w:rsid w:val="00357338"/>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67FE4"/>
    <w:rsid w:val="00370894"/>
    <w:rsid w:val="0037229A"/>
    <w:rsid w:val="003728D1"/>
    <w:rsid w:val="00372C27"/>
    <w:rsid w:val="003730E0"/>
    <w:rsid w:val="0037334C"/>
    <w:rsid w:val="00373E3D"/>
    <w:rsid w:val="00374960"/>
    <w:rsid w:val="00374F46"/>
    <w:rsid w:val="00376240"/>
    <w:rsid w:val="00376CA7"/>
    <w:rsid w:val="00377081"/>
    <w:rsid w:val="00377F65"/>
    <w:rsid w:val="00380055"/>
    <w:rsid w:val="003810A5"/>
    <w:rsid w:val="003811F7"/>
    <w:rsid w:val="0038154F"/>
    <w:rsid w:val="003824F2"/>
    <w:rsid w:val="00383AE0"/>
    <w:rsid w:val="003848FF"/>
    <w:rsid w:val="0038645E"/>
    <w:rsid w:val="003868FB"/>
    <w:rsid w:val="00386A18"/>
    <w:rsid w:val="00386B9B"/>
    <w:rsid w:val="00387DED"/>
    <w:rsid w:val="00390ADD"/>
    <w:rsid w:val="00390D62"/>
    <w:rsid w:val="00391639"/>
    <w:rsid w:val="0039230D"/>
    <w:rsid w:val="00392736"/>
    <w:rsid w:val="0039312E"/>
    <w:rsid w:val="00393329"/>
    <w:rsid w:val="003936F0"/>
    <w:rsid w:val="00394E0B"/>
    <w:rsid w:val="00394E52"/>
    <w:rsid w:val="00396937"/>
    <w:rsid w:val="003A111B"/>
    <w:rsid w:val="003A116D"/>
    <w:rsid w:val="003A150D"/>
    <w:rsid w:val="003A15C4"/>
    <w:rsid w:val="003A1631"/>
    <w:rsid w:val="003A1EAA"/>
    <w:rsid w:val="003A2E51"/>
    <w:rsid w:val="003A3240"/>
    <w:rsid w:val="003A3AAA"/>
    <w:rsid w:val="003A3EB6"/>
    <w:rsid w:val="003A44A9"/>
    <w:rsid w:val="003A5069"/>
    <w:rsid w:val="003A507D"/>
    <w:rsid w:val="003A5790"/>
    <w:rsid w:val="003A58F4"/>
    <w:rsid w:val="003A7048"/>
    <w:rsid w:val="003A7165"/>
    <w:rsid w:val="003A774C"/>
    <w:rsid w:val="003A7DBF"/>
    <w:rsid w:val="003B02E1"/>
    <w:rsid w:val="003B14F4"/>
    <w:rsid w:val="003B1FD4"/>
    <w:rsid w:val="003B223C"/>
    <w:rsid w:val="003B289C"/>
    <w:rsid w:val="003B2AA6"/>
    <w:rsid w:val="003B2B3D"/>
    <w:rsid w:val="003B3D97"/>
    <w:rsid w:val="003B56AC"/>
    <w:rsid w:val="003B62E0"/>
    <w:rsid w:val="003B6698"/>
    <w:rsid w:val="003B69D8"/>
    <w:rsid w:val="003B7B33"/>
    <w:rsid w:val="003C00D2"/>
    <w:rsid w:val="003C00DE"/>
    <w:rsid w:val="003C0D0A"/>
    <w:rsid w:val="003C1968"/>
    <w:rsid w:val="003C1A3D"/>
    <w:rsid w:val="003C41BA"/>
    <w:rsid w:val="003C48DC"/>
    <w:rsid w:val="003C4C79"/>
    <w:rsid w:val="003C4F75"/>
    <w:rsid w:val="003C5DAC"/>
    <w:rsid w:val="003C689B"/>
    <w:rsid w:val="003C70B5"/>
    <w:rsid w:val="003D01F3"/>
    <w:rsid w:val="003D08A0"/>
    <w:rsid w:val="003D1219"/>
    <w:rsid w:val="003D24A7"/>
    <w:rsid w:val="003D363F"/>
    <w:rsid w:val="003D3AEB"/>
    <w:rsid w:val="003D3FC4"/>
    <w:rsid w:val="003D4589"/>
    <w:rsid w:val="003D5B03"/>
    <w:rsid w:val="003D6DDE"/>
    <w:rsid w:val="003D72B2"/>
    <w:rsid w:val="003D76EE"/>
    <w:rsid w:val="003E0734"/>
    <w:rsid w:val="003E0A3C"/>
    <w:rsid w:val="003E0B3B"/>
    <w:rsid w:val="003E0DEC"/>
    <w:rsid w:val="003E179F"/>
    <w:rsid w:val="003E2DF6"/>
    <w:rsid w:val="003E2F2F"/>
    <w:rsid w:val="003E40B2"/>
    <w:rsid w:val="003E46BE"/>
    <w:rsid w:val="003E4724"/>
    <w:rsid w:val="003E4FE8"/>
    <w:rsid w:val="003E5127"/>
    <w:rsid w:val="003E58C5"/>
    <w:rsid w:val="003E6E92"/>
    <w:rsid w:val="003E706F"/>
    <w:rsid w:val="003E7505"/>
    <w:rsid w:val="003E7708"/>
    <w:rsid w:val="003F08EA"/>
    <w:rsid w:val="003F2C49"/>
    <w:rsid w:val="003F30D6"/>
    <w:rsid w:val="003F433A"/>
    <w:rsid w:val="003F4406"/>
    <w:rsid w:val="003F5EB2"/>
    <w:rsid w:val="003F76C6"/>
    <w:rsid w:val="004000EC"/>
    <w:rsid w:val="0040086D"/>
    <w:rsid w:val="004022D8"/>
    <w:rsid w:val="00402910"/>
    <w:rsid w:val="00402DF0"/>
    <w:rsid w:val="00402FAA"/>
    <w:rsid w:val="004031E7"/>
    <w:rsid w:val="004039D6"/>
    <w:rsid w:val="0040512B"/>
    <w:rsid w:val="004052FB"/>
    <w:rsid w:val="00405C7E"/>
    <w:rsid w:val="00405E99"/>
    <w:rsid w:val="00405EA4"/>
    <w:rsid w:val="00406207"/>
    <w:rsid w:val="00406BD9"/>
    <w:rsid w:val="0041075B"/>
    <w:rsid w:val="004114A1"/>
    <w:rsid w:val="00411758"/>
    <w:rsid w:val="0041287C"/>
    <w:rsid w:val="00412F64"/>
    <w:rsid w:val="00413ABD"/>
    <w:rsid w:val="0041451F"/>
    <w:rsid w:val="004148E1"/>
    <w:rsid w:val="0041492A"/>
    <w:rsid w:val="00415F0A"/>
    <w:rsid w:val="00416404"/>
    <w:rsid w:val="00416E95"/>
    <w:rsid w:val="00417799"/>
    <w:rsid w:val="0042052E"/>
    <w:rsid w:val="00420781"/>
    <w:rsid w:val="00420B20"/>
    <w:rsid w:val="00420F90"/>
    <w:rsid w:val="00420FB1"/>
    <w:rsid w:val="004222D1"/>
    <w:rsid w:val="004223FD"/>
    <w:rsid w:val="0042281F"/>
    <w:rsid w:val="0042441D"/>
    <w:rsid w:val="00424843"/>
    <w:rsid w:val="00424B53"/>
    <w:rsid w:val="004264C2"/>
    <w:rsid w:val="00427009"/>
    <w:rsid w:val="00427880"/>
    <w:rsid w:val="00427EC1"/>
    <w:rsid w:val="00430B2F"/>
    <w:rsid w:val="00431144"/>
    <w:rsid w:val="004315B3"/>
    <w:rsid w:val="0043212E"/>
    <w:rsid w:val="00432AF3"/>
    <w:rsid w:val="004333BA"/>
    <w:rsid w:val="00433912"/>
    <w:rsid w:val="00433AB9"/>
    <w:rsid w:val="00434001"/>
    <w:rsid w:val="00434554"/>
    <w:rsid w:val="00434E20"/>
    <w:rsid w:val="004357E1"/>
    <w:rsid w:val="00435875"/>
    <w:rsid w:val="00435974"/>
    <w:rsid w:val="00435F14"/>
    <w:rsid w:val="00436151"/>
    <w:rsid w:val="00436340"/>
    <w:rsid w:val="00436578"/>
    <w:rsid w:val="00437756"/>
    <w:rsid w:val="00440D10"/>
    <w:rsid w:val="00440D4F"/>
    <w:rsid w:val="00441562"/>
    <w:rsid w:val="00441910"/>
    <w:rsid w:val="00441B48"/>
    <w:rsid w:val="00442071"/>
    <w:rsid w:val="0044394D"/>
    <w:rsid w:val="00444DC8"/>
    <w:rsid w:val="004462E1"/>
    <w:rsid w:val="004465A7"/>
    <w:rsid w:val="00446E8A"/>
    <w:rsid w:val="004478C3"/>
    <w:rsid w:val="00447E4C"/>
    <w:rsid w:val="004514C3"/>
    <w:rsid w:val="004516FE"/>
    <w:rsid w:val="00451DD1"/>
    <w:rsid w:val="00452918"/>
    <w:rsid w:val="00452980"/>
    <w:rsid w:val="00453576"/>
    <w:rsid w:val="00453D7C"/>
    <w:rsid w:val="004541FF"/>
    <w:rsid w:val="0045678E"/>
    <w:rsid w:val="00456E85"/>
    <w:rsid w:val="00460205"/>
    <w:rsid w:val="004604A1"/>
    <w:rsid w:val="0046059D"/>
    <w:rsid w:val="004605E0"/>
    <w:rsid w:val="00460C8A"/>
    <w:rsid w:val="00461043"/>
    <w:rsid w:val="00461A2B"/>
    <w:rsid w:val="00461B3E"/>
    <w:rsid w:val="004625C8"/>
    <w:rsid w:val="00462A25"/>
    <w:rsid w:val="00462C19"/>
    <w:rsid w:val="00462DBA"/>
    <w:rsid w:val="004640BE"/>
    <w:rsid w:val="00464F9A"/>
    <w:rsid w:val="00466461"/>
    <w:rsid w:val="004668D5"/>
    <w:rsid w:val="0047000E"/>
    <w:rsid w:val="00470CBB"/>
    <w:rsid w:val="00473805"/>
    <w:rsid w:val="0047384D"/>
    <w:rsid w:val="00474CA1"/>
    <w:rsid w:val="0047577C"/>
    <w:rsid w:val="00476362"/>
    <w:rsid w:val="004770F5"/>
    <w:rsid w:val="004779E5"/>
    <w:rsid w:val="00481301"/>
    <w:rsid w:val="00481599"/>
    <w:rsid w:val="00481913"/>
    <w:rsid w:val="00482022"/>
    <w:rsid w:val="0048269D"/>
    <w:rsid w:val="00482B06"/>
    <w:rsid w:val="004854FF"/>
    <w:rsid w:val="00485994"/>
    <w:rsid w:val="00486016"/>
    <w:rsid w:val="0048613A"/>
    <w:rsid w:val="00491A77"/>
    <w:rsid w:val="00492B56"/>
    <w:rsid w:val="0049440B"/>
    <w:rsid w:val="00494C01"/>
    <w:rsid w:val="004952CF"/>
    <w:rsid w:val="0049571C"/>
    <w:rsid w:val="00495BAA"/>
    <w:rsid w:val="00496223"/>
    <w:rsid w:val="00496449"/>
    <w:rsid w:val="00496D5F"/>
    <w:rsid w:val="004975D6"/>
    <w:rsid w:val="004978C4"/>
    <w:rsid w:val="004A226C"/>
    <w:rsid w:val="004A27C5"/>
    <w:rsid w:val="004A36FA"/>
    <w:rsid w:val="004A3EE4"/>
    <w:rsid w:val="004A446B"/>
    <w:rsid w:val="004A46D2"/>
    <w:rsid w:val="004A5191"/>
    <w:rsid w:val="004A55C3"/>
    <w:rsid w:val="004A638E"/>
    <w:rsid w:val="004A702E"/>
    <w:rsid w:val="004A786B"/>
    <w:rsid w:val="004B01D8"/>
    <w:rsid w:val="004B052F"/>
    <w:rsid w:val="004B0751"/>
    <w:rsid w:val="004B12AB"/>
    <w:rsid w:val="004B160A"/>
    <w:rsid w:val="004B1A2F"/>
    <w:rsid w:val="004B224F"/>
    <w:rsid w:val="004B26E1"/>
    <w:rsid w:val="004B2C05"/>
    <w:rsid w:val="004B2E8B"/>
    <w:rsid w:val="004B4224"/>
    <w:rsid w:val="004B4440"/>
    <w:rsid w:val="004B4A03"/>
    <w:rsid w:val="004B4FDF"/>
    <w:rsid w:val="004B5AB1"/>
    <w:rsid w:val="004B6B02"/>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2DC7"/>
    <w:rsid w:val="004D30EA"/>
    <w:rsid w:val="004D4F56"/>
    <w:rsid w:val="004D4FBE"/>
    <w:rsid w:val="004D5236"/>
    <w:rsid w:val="004D5328"/>
    <w:rsid w:val="004D56AD"/>
    <w:rsid w:val="004D615F"/>
    <w:rsid w:val="004D746A"/>
    <w:rsid w:val="004E012C"/>
    <w:rsid w:val="004E0D72"/>
    <w:rsid w:val="004E10C9"/>
    <w:rsid w:val="004E1C75"/>
    <w:rsid w:val="004E2276"/>
    <w:rsid w:val="004E2563"/>
    <w:rsid w:val="004E34DC"/>
    <w:rsid w:val="004E378A"/>
    <w:rsid w:val="004E4096"/>
    <w:rsid w:val="004E46E0"/>
    <w:rsid w:val="004E6A57"/>
    <w:rsid w:val="004F0D26"/>
    <w:rsid w:val="004F166D"/>
    <w:rsid w:val="004F1F3E"/>
    <w:rsid w:val="004F2595"/>
    <w:rsid w:val="004F2A4E"/>
    <w:rsid w:val="004F2AB8"/>
    <w:rsid w:val="004F3389"/>
    <w:rsid w:val="004F339A"/>
    <w:rsid w:val="004F3422"/>
    <w:rsid w:val="004F39EB"/>
    <w:rsid w:val="004F3B02"/>
    <w:rsid w:val="004F4CFD"/>
    <w:rsid w:val="004F7130"/>
    <w:rsid w:val="004F72B3"/>
    <w:rsid w:val="004F7504"/>
    <w:rsid w:val="004F77ED"/>
    <w:rsid w:val="004F79DC"/>
    <w:rsid w:val="004F7EA7"/>
    <w:rsid w:val="005000D6"/>
    <w:rsid w:val="00501833"/>
    <w:rsid w:val="0050261F"/>
    <w:rsid w:val="005026F3"/>
    <w:rsid w:val="00503A53"/>
    <w:rsid w:val="005045D3"/>
    <w:rsid w:val="00505E19"/>
    <w:rsid w:val="0050616F"/>
    <w:rsid w:val="00506289"/>
    <w:rsid w:val="00506DD8"/>
    <w:rsid w:val="00507AE4"/>
    <w:rsid w:val="00507B63"/>
    <w:rsid w:val="00507CE9"/>
    <w:rsid w:val="005116CB"/>
    <w:rsid w:val="00511CB3"/>
    <w:rsid w:val="00512BD2"/>
    <w:rsid w:val="005144B6"/>
    <w:rsid w:val="0051514F"/>
    <w:rsid w:val="005155D2"/>
    <w:rsid w:val="00517640"/>
    <w:rsid w:val="00520F2F"/>
    <w:rsid w:val="00521E2A"/>
    <w:rsid w:val="00522BEA"/>
    <w:rsid w:val="00523766"/>
    <w:rsid w:val="00523C3F"/>
    <w:rsid w:val="00523CC6"/>
    <w:rsid w:val="00524369"/>
    <w:rsid w:val="005263C7"/>
    <w:rsid w:val="00526BEB"/>
    <w:rsid w:val="00527576"/>
    <w:rsid w:val="00530393"/>
    <w:rsid w:val="005310A9"/>
    <w:rsid w:val="005312AE"/>
    <w:rsid w:val="005318E3"/>
    <w:rsid w:val="00532291"/>
    <w:rsid w:val="00532C88"/>
    <w:rsid w:val="00533BF6"/>
    <w:rsid w:val="005345AB"/>
    <w:rsid w:val="00534F80"/>
    <w:rsid w:val="00535C0C"/>
    <w:rsid w:val="005368F4"/>
    <w:rsid w:val="00536BE5"/>
    <w:rsid w:val="00537163"/>
    <w:rsid w:val="0054014A"/>
    <w:rsid w:val="005409CB"/>
    <w:rsid w:val="00540E53"/>
    <w:rsid w:val="00540F1B"/>
    <w:rsid w:val="005414ED"/>
    <w:rsid w:val="0054192D"/>
    <w:rsid w:val="005420F9"/>
    <w:rsid w:val="00542DA1"/>
    <w:rsid w:val="00543550"/>
    <w:rsid w:val="00544471"/>
    <w:rsid w:val="0054455D"/>
    <w:rsid w:val="0054498D"/>
    <w:rsid w:val="005450DD"/>
    <w:rsid w:val="00545580"/>
    <w:rsid w:val="0054687B"/>
    <w:rsid w:val="0054765C"/>
    <w:rsid w:val="00547AEC"/>
    <w:rsid w:val="00550B67"/>
    <w:rsid w:val="0055182A"/>
    <w:rsid w:val="00551AE8"/>
    <w:rsid w:val="00551F59"/>
    <w:rsid w:val="005525EE"/>
    <w:rsid w:val="005532F2"/>
    <w:rsid w:val="005540B3"/>
    <w:rsid w:val="00554A29"/>
    <w:rsid w:val="00554A88"/>
    <w:rsid w:val="00554EB5"/>
    <w:rsid w:val="00555F66"/>
    <w:rsid w:val="0055703E"/>
    <w:rsid w:val="00561A4A"/>
    <w:rsid w:val="00562270"/>
    <w:rsid w:val="005628E5"/>
    <w:rsid w:val="00563849"/>
    <w:rsid w:val="00563B93"/>
    <w:rsid w:val="005640B4"/>
    <w:rsid w:val="005646EE"/>
    <w:rsid w:val="00571345"/>
    <w:rsid w:val="00571534"/>
    <w:rsid w:val="00572643"/>
    <w:rsid w:val="005749E5"/>
    <w:rsid w:val="005750CB"/>
    <w:rsid w:val="00576A04"/>
    <w:rsid w:val="00576BAF"/>
    <w:rsid w:val="00580C0F"/>
    <w:rsid w:val="00580E22"/>
    <w:rsid w:val="00580F17"/>
    <w:rsid w:val="00581202"/>
    <w:rsid w:val="00581DD9"/>
    <w:rsid w:val="00582650"/>
    <w:rsid w:val="00582BAF"/>
    <w:rsid w:val="00582E92"/>
    <w:rsid w:val="005834ED"/>
    <w:rsid w:val="0058358B"/>
    <w:rsid w:val="00584A74"/>
    <w:rsid w:val="00585304"/>
    <w:rsid w:val="00585B82"/>
    <w:rsid w:val="00587AFC"/>
    <w:rsid w:val="005901D4"/>
    <w:rsid w:val="0059060E"/>
    <w:rsid w:val="00590664"/>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1F"/>
    <w:rsid w:val="005A65B5"/>
    <w:rsid w:val="005A65DA"/>
    <w:rsid w:val="005A66C6"/>
    <w:rsid w:val="005A6C05"/>
    <w:rsid w:val="005A6EFC"/>
    <w:rsid w:val="005A7BBC"/>
    <w:rsid w:val="005A7FAC"/>
    <w:rsid w:val="005B091E"/>
    <w:rsid w:val="005B0C01"/>
    <w:rsid w:val="005B1AAB"/>
    <w:rsid w:val="005B1B4B"/>
    <w:rsid w:val="005B232E"/>
    <w:rsid w:val="005B3797"/>
    <w:rsid w:val="005B3967"/>
    <w:rsid w:val="005B3DA6"/>
    <w:rsid w:val="005B3F8D"/>
    <w:rsid w:val="005B583B"/>
    <w:rsid w:val="005B5D51"/>
    <w:rsid w:val="005B6147"/>
    <w:rsid w:val="005B652F"/>
    <w:rsid w:val="005B6DFC"/>
    <w:rsid w:val="005B77C5"/>
    <w:rsid w:val="005B7820"/>
    <w:rsid w:val="005C24D7"/>
    <w:rsid w:val="005C2D90"/>
    <w:rsid w:val="005C32DD"/>
    <w:rsid w:val="005C482D"/>
    <w:rsid w:val="005C62FA"/>
    <w:rsid w:val="005C63F9"/>
    <w:rsid w:val="005C723A"/>
    <w:rsid w:val="005D076E"/>
    <w:rsid w:val="005D0809"/>
    <w:rsid w:val="005D0D14"/>
    <w:rsid w:val="005D1097"/>
    <w:rsid w:val="005D1B13"/>
    <w:rsid w:val="005D26AC"/>
    <w:rsid w:val="005D29A5"/>
    <w:rsid w:val="005D2AA3"/>
    <w:rsid w:val="005D33AF"/>
    <w:rsid w:val="005D381E"/>
    <w:rsid w:val="005D3A1F"/>
    <w:rsid w:val="005D416F"/>
    <w:rsid w:val="005D4A85"/>
    <w:rsid w:val="005D4FCE"/>
    <w:rsid w:val="005D633F"/>
    <w:rsid w:val="005D6ACD"/>
    <w:rsid w:val="005D7601"/>
    <w:rsid w:val="005D7AA8"/>
    <w:rsid w:val="005E0008"/>
    <w:rsid w:val="005E03E8"/>
    <w:rsid w:val="005E0845"/>
    <w:rsid w:val="005E0E6A"/>
    <w:rsid w:val="005E104C"/>
    <w:rsid w:val="005E150D"/>
    <w:rsid w:val="005E2AF8"/>
    <w:rsid w:val="005E4D83"/>
    <w:rsid w:val="005E5E00"/>
    <w:rsid w:val="005E67CE"/>
    <w:rsid w:val="005E6EAD"/>
    <w:rsid w:val="005E6FA5"/>
    <w:rsid w:val="005F0327"/>
    <w:rsid w:val="005F0759"/>
    <w:rsid w:val="005F1E9C"/>
    <w:rsid w:val="005F2F38"/>
    <w:rsid w:val="005F3D3A"/>
    <w:rsid w:val="005F5370"/>
    <w:rsid w:val="005F63D5"/>
    <w:rsid w:val="005F661D"/>
    <w:rsid w:val="006003CC"/>
    <w:rsid w:val="00600927"/>
    <w:rsid w:val="00600D1F"/>
    <w:rsid w:val="00600F1C"/>
    <w:rsid w:val="0060141C"/>
    <w:rsid w:val="00601820"/>
    <w:rsid w:val="00601916"/>
    <w:rsid w:val="00602B58"/>
    <w:rsid w:val="00602D33"/>
    <w:rsid w:val="0060335F"/>
    <w:rsid w:val="00603CA2"/>
    <w:rsid w:val="00603F09"/>
    <w:rsid w:val="00604764"/>
    <w:rsid w:val="00604AF6"/>
    <w:rsid w:val="0060638A"/>
    <w:rsid w:val="006068A8"/>
    <w:rsid w:val="0060795E"/>
    <w:rsid w:val="00610674"/>
    <w:rsid w:val="00610870"/>
    <w:rsid w:val="0061122F"/>
    <w:rsid w:val="0061374E"/>
    <w:rsid w:val="006143A8"/>
    <w:rsid w:val="00614531"/>
    <w:rsid w:val="006164FB"/>
    <w:rsid w:val="00616CCC"/>
    <w:rsid w:val="00616F6C"/>
    <w:rsid w:val="00617051"/>
    <w:rsid w:val="00617BAE"/>
    <w:rsid w:val="00617F79"/>
    <w:rsid w:val="00621B38"/>
    <w:rsid w:val="00621E91"/>
    <w:rsid w:val="00622ACC"/>
    <w:rsid w:val="00623CC0"/>
    <w:rsid w:val="00624C2E"/>
    <w:rsid w:val="006252D4"/>
    <w:rsid w:val="00625D32"/>
    <w:rsid w:val="00625EB4"/>
    <w:rsid w:val="00626D7C"/>
    <w:rsid w:val="006279AA"/>
    <w:rsid w:val="00627A07"/>
    <w:rsid w:val="0063031A"/>
    <w:rsid w:val="006328DB"/>
    <w:rsid w:val="00633529"/>
    <w:rsid w:val="00633F6C"/>
    <w:rsid w:val="00634101"/>
    <w:rsid w:val="00634AF5"/>
    <w:rsid w:val="00635D2A"/>
    <w:rsid w:val="00636129"/>
    <w:rsid w:val="00636625"/>
    <w:rsid w:val="006379DA"/>
    <w:rsid w:val="00640083"/>
    <w:rsid w:val="0064012D"/>
    <w:rsid w:val="006405AD"/>
    <w:rsid w:val="00640F2B"/>
    <w:rsid w:val="00641262"/>
    <w:rsid w:val="00641B08"/>
    <w:rsid w:val="00641BD9"/>
    <w:rsid w:val="0064223F"/>
    <w:rsid w:val="006423AA"/>
    <w:rsid w:val="0064379C"/>
    <w:rsid w:val="006437D9"/>
    <w:rsid w:val="00643865"/>
    <w:rsid w:val="00643C39"/>
    <w:rsid w:val="00643D9A"/>
    <w:rsid w:val="006453E8"/>
    <w:rsid w:val="00646144"/>
    <w:rsid w:val="0064629A"/>
    <w:rsid w:val="00647ACB"/>
    <w:rsid w:val="00647CAD"/>
    <w:rsid w:val="00647F28"/>
    <w:rsid w:val="0065024A"/>
    <w:rsid w:val="0065028E"/>
    <w:rsid w:val="00653761"/>
    <w:rsid w:val="00653F11"/>
    <w:rsid w:val="00654275"/>
    <w:rsid w:val="006544F4"/>
    <w:rsid w:val="00654672"/>
    <w:rsid w:val="00655048"/>
    <w:rsid w:val="006553E7"/>
    <w:rsid w:val="00656E3B"/>
    <w:rsid w:val="006570C6"/>
    <w:rsid w:val="0065728D"/>
    <w:rsid w:val="00660716"/>
    <w:rsid w:val="00661EA9"/>
    <w:rsid w:val="0066230A"/>
    <w:rsid w:val="00662D99"/>
    <w:rsid w:val="00662EAC"/>
    <w:rsid w:val="00663497"/>
    <w:rsid w:val="00663CF9"/>
    <w:rsid w:val="0066429C"/>
    <w:rsid w:val="00664329"/>
    <w:rsid w:val="006643FC"/>
    <w:rsid w:val="0066571C"/>
    <w:rsid w:val="00670018"/>
    <w:rsid w:val="006716FE"/>
    <w:rsid w:val="00672E99"/>
    <w:rsid w:val="00674127"/>
    <w:rsid w:val="006752A3"/>
    <w:rsid w:val="0067548A"/>
    <w:rsid w:val="006754DF"/>
    <w:rsid w:val="00675664"/>
    <w:rsid w:val="00675F80"/>
    <w:rsid w:val="00680D0B"/>
    <w:rsid w:val="006813A8"/>
    <w:rsid w:val="0068335A"/>
    <w:rsid w:val="006833BE"/>
    <w:rsid w:val="006841F8"/>
    <w:rsid w:val="00684676"/>
    <w:rsid w:val="006861CE"/>
    <w:rsid w:val="0068789D"/>
    <w:rsid w:val="0069021D"/>
    <w:rsid w:val="00690329"/>
    <w:rsid w:val="00690DBB"/>
    <w:rsid w:val="00692139"/>
    <w:rsid w:val="00693CDC"/>
    <w:rsid w:val="006942CB"/>
    <w:rsid w:val="00695758"/>
    <w:rsid w:val="00695E32"/>
    <w:rsid w:val="006972E2"/>
    <w:rsid w:val="00697632"/>
    <w:rsid w:val="0069791F"/>
    <w:rsid w:val="00697E1F"/>
    <w:rsid w:val="006A0C6B"/>
    <w:rsid w:val="006A10DC"/>
    <w:rsid w:val="006A1329"/>
    <w:rsid w:val="006A1CA3"/>
    <w:rsid w:val="006A43B0"/>
    <w:rsid w:val="006A5CF4"/>
    <w:rsid w:val="006A6FA7"/>
    <w:rsid w:val="006A7B15"/>
    <w:rsid w:val="006A7CB2"/>
    <w:rsid w:val="006A7CB7"/>
    <w:rsid w:val="006B0B26"/>
    <w:rsid w:val="006B1578"/>
    <w:rsid w:val="006B16D2"/>
    <w:rsid w:val="006B18E5"/>
    <w:rsid w:val="006B2867"/>
    <w:rsid w:val="006B312D"/>
    <w:rsid w:val="006B365F"/>
    <w:rsid w:val="006B3F75"/>
    <w:rsid w:val="006B4297"/>
    <w:rsid w:val="006B476F"/>
    <w:rsid w:val="006B4C0E"/>
    <w:rsid w:val="006B4C86"/>
    <w:rsid w:val="006B555E"/>
    <w:rsid w:val="006B592F"/>
    <w:rsid w:val="006B7C9C"/>
    <w:rsid w:val="006B7F41"/>
    <w:rsid w:val="006C087D"/>
    <w:rsid w:val="006C110A"/>
    <w:rsid w:val="006C11DC"/>
    <w:rsid w:val="006C1A05"/>
    <w:rsid w:val="006C1BD9"/>
    <w:rsid w:val="006C20FE"/>
    <w:rsid w:val="006C23A2"/>
    <w:rsid w:val="006C391C"/>
    <w:rsid w:val="006C440B"/>
    <w:rsid w:val="006C55FA"/>
    <w:rsid w:val="006C66BE"/>
    <w:rsid w:val="006C6745"/>
    <w:rsid w:val="006D187A"/>
    <w:rsid w:val="006D2735"/>
    <w:rsid w:val="006D2D2A"/>
    <w:rsid w:val="006D2E3A"/>
    <w:rsid w:val="006D2E68"/>
    <w:rsid w:val="006D3351"/>
    <w:rsid w:val="006D3AA3"/>
    <w:rsid w:val="006D3BFA"/>
    <w:rsid w:val="006D3DDE"/>
    <w:rsid w:val="006D4190"/>
    <w:rsid w:val="006D4540"/>
    <w:rsid w:val="006D52B5"/>
    <w:rsid w:val="006D5733"/>
    <w:rsid w:val="006D66E7"/>
    <w:rsid w:val="006E1E46"/>
    <w:rsid w:val="006E2BAA"/>
    <w:rsid w:val="006E2BE2"/>
    <w:rsid w:val="006E5D52"/>
    <w:rsid w:val="006E6405"/>
    <w:rsid w:val="006F0E7D"/>
    <w:rsid w:val="006F1B4E"/>
    <w:rsid w:val="006F24E7"/>
    <w:rsid w:val="006F3958"/>
    <w:rsid w:val="006F3A7F"/>
    <w:rsid w:val="006F3B75"/>
    <w:rsid w:val="006F4710"/>
    <w:rsid w:val="006F4DFF"/>
    <w:rsid w:val="006F4E07"/>
    <w:rsid w:val="006F51B3"/>
    <w:rsid w:val="006F5AC9"/>
    <w:rsid w:val="006F73CE"/>
    <w:rsid w:val="006F7C4A"/>
    <w:rsid w:val="007013C6"/>
    <w:rsid w:val="00701A5B"/>
    <w:rsid w:val="007026D2"/>
    <w:rsid w:val="007031B3"/>
    <w:rsid w:val="00703A13"/>
    <w:rsid w:val="00704F6B"/>
    <w:rsid w:val="00705085"/>
    <w:rsid w:val="00705434"/>
    <w:rsid w:val="00706012"/>
    <w:rsid w:val="007071E2"/>
    <w:rsid w:val="007077DB"/>
    <w:rsid w:val="0071234F"/>
    <w:rsid w:val="00714AB1"/>
    <w:rsid w:val="00715231"/>
    <w:rsid w:val="0071561E"/>
    <w:rsid w:val="00715991"/>
    <w:rsid w:val="00715EF8"/>
    <w:rsid w:val="0071625F"/>
    <w:rsid w:val="007164BB"/>
    <w:rsid w:val="00717369"/>
    <w:rsid w:val="00717C64"/>
    <w:rsid w:val="00720525"/>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37E6D"/>
    <w:rsid w:val="00740715"/>
    <w:rsid w:val="00740BF1"/>
    <w:rsid w:val="00743EC4"/>
    <w:rsid w:val="00744EEF"/>
    <w:rsid w:val="007457C1"/>
    <w:rsid w:val="00745C88"/>
    <w:rsid w:val="00745F10"/>
    <w:rsid w:val="007479BE"/>
    <w:rsid w:val="00751158"/>
    <w:rsid w:val="00751161"/>
    <w:rsid w:val="00751A53"/>
    <w:rsid w:val="00752189"/>
    <w:rsid w:val="00752392"/>
    <w:rsid w:val="00753082"/>
    <w:rsid w:val="007535A5"/>
    <w:rsid w:val="00754380"/>
    <w:rsid w:val="00754C27"/>
    <w:rsid w:val="00754D26"/>
    <w:rsid w:val="007554ED"/>
    <w:rsid w:val="00755A19"/>
    <w:rsid w:val="00755B4F"/>
    <w:rsid w:val="00756149"/>
    <w:rsid w:val="0075667B"/>
    <w:rsid w:val="00756A75"/>
    <w:rsid w:val="00757224"/>
    <w:rsid w:val="007623A9"/>
    <w:rsid w:val="00762BD0"/>
    <w:rsid w:val="00762FCE"/>
    <w:rsid w:val="0076335C"/>
    <w:rsid w:val="007635C6"/>
    <w:rsid w:val="007637B3"/>
    <w:rsid w:val="007639D1"/>
    <w:rsid w:val="00763F63"/>
    <w:rsid w:val="00763FD4"/>
    <w:rsid w:val="00764C78"/>
    <w:rsid w:val="00764CA4"/>
    <w:rsid w:val="007650F1"/>
    <w:rsid w:val="00765BC4"/>
    <w:rsid w:val="007670ED"/>
    <w:rsid w:val="00767BC2"/>
    <w:rsid w:val="00767C13"/>
    <w:rsid w:val="007704FD"/>
    <w:rsid w:val="007706E1"/>
    <w:rsid w:val="007717CB"/>
    <w:rsid w:val="00771867"/>
    <w:rsid w:val="007719AC"/>
    <w:rsid w:val="00771EFC"/>
    <w:rsid w:val="00771F33"/>
    <w:rsid w:val="007728A8"/>
    <w:rsid w:val="00772B9F"/>
    <w:rsid w:val="00773D7D"/>
    <w:rsid w:val="00774090"/>
    <w:rsid w:val="00774B44"/>
    <w:rsid w:val="00774D17"/>
    <w:rsid w:val="00775D75"/>
    <w:rsid w:val="00776075"/>
    <w:rsid w:val="007762BD"/>
    <w:rsid w:val="00780622"/>
    <w:rsid w:val="007817A2"/>
    <w:rsid w:val="00781817"/>
    <w:rsid w:val="00783EA0"/>
    <w:rsid w:val="00787404"/>
    <w:rsid w:val="00787AF5"/>
    <w:rsid w:val="00793F77"/>
    <w:rsid w:val="0079507F"/>
    <w:rsid w:val="0079539C"/>
    <w:rsid w:val="00796000"/>
    <w:rsid w:val="00796269"/>
    <w:rsid w:val="007966F9"/>
    <w:rsid w:val="00796818"/>
    <w:rsid w:val="00796A7E"/>
    <w:rsid w:val="007975D0"/>
    <w:rsid w:val="007975FF"/>
    <w:rsid w:val="007A0178"/>
    <w:rsid w:val="007A0CE5"/>
    <w:rsid w:val="007A1057"/>
    <w:rsid w:val="007A10EF"/>
    <w:rsid w:val="007A16C6"/>
    <w:rsid w:val="007A19FE"/>
    <w:rsid w:val="007A1F41"/>
    <w:rsid w:val="007A2172"/>
    <w:rsid w:val="007A2CFC"/>
    <w:rsid w:val="007A3079"/>
    <w:rsid w:val="007A3151"/>
    <w:rsid w:val="007A3959"/>
    <w:rsid w:val="007A3988"/>
    <w:rsid w:val="007A4453"/>
    <w:rsid w:val="007A46C3"/>
    <w:rsid w:val="007A4BC8"/>
    <w:rsid w:val="007A61A0"/>
    <w:rsid w:val="007A6442"/>
    <w:rsid w:val="007B033D"/>
    <w:rsid w:val="007B0E4B"/>
    <w:rsid w:val="007B2C65"/>
    <w:rsid w:val="007B3C62"/>
    <w:rsid w:val="007B426B"/>
    <w:rsid w:val="007B4910"/>
    <w:rsid w:val="007B4C23"/>
    <w:rsid w:val="007B5531"/>
    <w:rsid w:val="007B571D"/>
    <w:rsid w:val="007B6C42"/>
    <w:rsid w:val="007B7583"/>
    <w:rsid w:val="007C03E0"/>
    <w:rsid w:val="007C19A1"/>
    <w:rsid w:val="007C284B"/>
    <w:rsid w:val="007C2974"/>
    <w:rsid w:val="007C3580"/>
    <w:rsid w:val="007C38FF"/>
    <w:rsid w:val="007C466A"/>
    <w:rsid w:val="007C5586"/>
    <w:rsid w:val="007C6A38"/>
    <w:rsid w:val="007C6C55"/>
    <w:rsid w:val="007C70A7"/>
    <w:rsid w:val="007C75E4"/>
    <w:rsid w:val="007D0087"/>
    <w:rsid w:val="007D14F0"/>
    <w:rsid w:val="007D25D1"/>
    <w:rsid w:val="007D2927"/>
    <w:rsid w:val="007D42E5"/>
    <w:rsid w:val="007D545B"/>
    <w:rsid w:val="007D5917"/>
    <w:rsid w:val="007D705F"/>
    <w:rsid w:val="007D7778"/>
    <w:rsid w:val="007D77B7"/>
    <w:rsid w:val="007D79EA"/>
    <w:rsid w:val="007E0810"/>
    <w:rsid w:val="007E1085"/>
    <w:rsid w:val="007E13CA"/>
    <w:rsid w:val="007E1AC7"/>
    <w:rsid w:val="007E23FC"/>
    <w:rsid w:val="007E2606"/>
    <w:rsid w:val="007E29FB"/>
    <w:rsid w:val="007E2BFF"/>
    <w:rsid w:val="007E2EEF"/>
    <w:rsid w:val="007E2F7D"/>
    <w:rsid w:val="007E3633"/>
    <w:rsid w:val="007E407F"/>
    <w:rsid w:val="007E5189"/>
    <w:rsid w:val="007E5797"/>
    <w:rsid w:val="007E5A81"/>
    <w:rsid w:val="007E6977"/>
    <w:rsid w:val="007E72F8"/>
    <w:rsid w:val="007E7741"/>
    <w:rsid w:val="007E782F"/>
    <w:rsid w:val="007E7CEF"/>
    <w:rsid w:val="007F1023"/>
    <w:rsid w:val="007F12C0"/>
    <w:rsid w:val="007F14EC"/>
    <w:rsid w:val="007F1D52"/>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07AB2"/>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2662E"/>
    <w:rsid w:val="008309A6"/>
    <w:rsid w:val="008310DF"/>
    <w:rsid w:val="00832176"/>
    <w:rsid w:val="008327BF"/>
    <w:rsid w:val="0083389A"/>
    <w:rsid w:val="00833F92"/>
    <w:rsid w:val="008345CC"/>
    <w:rsid w:val="00834DDD"/>
    <w:rsid w:val="008351CB"/>
    <w:rsid w:val="00835A9A"/>
    <w:rsid w:val="00837058"/>
    <w:rsid w:val="00837C0C"/>
    <w:rsid w:val="008401A9"/>
    <w:rsid w:val="00840407"/>
    <w:rsid w:val="00841387"/>
    <w:rsid w:val="0084193D"/>
    <w:rsid w:val="00842882"/>
    <w:rsid w:val="00842953"/>
    <w:rsid w:val="0084304F"/>
    <w:rsid w:val="0084403D"/>
    <w:rsid w:val="00844078"/>
    <w:rsid w:val="00844329"/>
    <w:rsid w:val="00845DD2"/>
    <w:rsid w:val="00846B38"/>
    <w:rsid w:val="00854735"/>
    <w:rsid w:val="0086014C"/>
    <w:rsid w:val="0086086F"/>
    <w:rsid w:val="00860E98"/>
    <w:rsid w:val="00862831"/>
    <w:rsid w:val="008631A0"/>
    <w:rsid w:val="00864593"/>
    <w:rsid w:val="008645AC"/>
    <w:rsid w:val="0086557F"/>
    <w:rsid w:val="008662CE"/>
    <w:rsid w:val="008663EC"/>
    <w:rsid w:val="0086666F"/>
    <w:rsid w:val="00867514"/>
    <w:rsid w:val="00867CA3"/>
    <w:rsid w:val="00867DF6"/>
    <w:rsid w:val="00867EDC"/>
    <w:rsid w:val="00870111"/>
    <w:rsid w:val="008702C6"/>
    <w:rsid w:val="00870DF5"/>
    <w:rsid w:val="008711EA"/>
    <w:rsid w:val="00871413"/>
    <w:rsid w:val="008714FB"/>
    <w:rsid w:val="00872EA0"/>
    <w:rsid w:val="0087305F"/>
    <w:rsid w:val="008738FD"/>
    <w:rsid w:val="00873A90"/>
    <w:rsid w:val="00875B3F"/>
    <w:rsid w:val="008762F8"/>
    <w:rsid w:val="008764D7"/>
    <w:rsid w:val="008767FF"/>
    <w:rsid w:val="008771C6"/>
    <w:rsid w:val="00877A91"/>
    <w:rsid w:val="00880964"/>
    <w:rsid w:val="00881086"/>
    <w:rsid w:val="008812E1"/>
    <w:rsid w:val="008837EA"/>
    <w:rsid w:val="0088491B"/>
    <w:rsid w:val="00885895"/>
    <w:rsid w:val="00886166"/>
    <w:rsid w:val="008861F2"/>
    <w:rsid w:val="00887485"/>
    <w:rsid w:val="00887BC5"/>
    <w:rsid w:val="00890C64"/>
    <w:rsid w:val="0089135F"/>
    <w:rsid w:val="00891EA4"/>
    <w:rsid w:val="00892AE9"/>
    <w:rsid w:val="00892BCA"/>
    <w:rsid w:val="00893D7A"/>
    <w:rsid w:val="0089536F"/>
    <w:rsid w:val="00895600"/>
    <w:rsid w:val="0089575E"/>
    <w:rsid w:val="00896026"/>
    <w:rsid w:val="0089694B"/>
    <w:rsid w:val="0089698B"/>
    <w:rsid w:val="00896ABF"/>
    <w:rsid w:val="0089736E"/>
    <w:rsid w:val="008A1985"/>
    <w:rsid w:val="008A19B8"/>
    <w:rsid w:val="008A28FF"/>
    <w:rsid w:val="008A2CE8"/>
    <w:rsid w:val="008A3422"/>
    <w:rsid w:val="008A39CD"/>
    <w:rsid w:val="008A3C32"/>
    <w:rsid w:val="008A41B9"/>
    <w:rsid w:val="008A42A2"/>
    <w:rsid w:val="008A6AAC"/>
    <w:rsid w:val="008A7815"/>
    <w:rsid w:val="008A78E1"/>
    <w:rsid w:val="008A794A"/>
    <w:rsid w:val="008A7E13"/>
    <w:rsid w:val="008B08DB"/>
    <w:rsid w:val="008B14A1"/>
    <w:rsid w:val="008B22D5"/>
    <w:rsid w:val="008B2E7B"/>
    <w:rsid w:val="008B35F7"/>
    <w:rsid w:val="008B3737"/>
    <w:rsid w:val="008B3757"/>
    <w:rsid w:val="008B38C4"/>
    <w:rsid w:val="008B489E"/>
    <w:rsid w:val="008B49BF"/>
    <w:rsid w:val="008B5492"/>
    <w:rsid w:val="008B5B15"/>
    <w:rsid w:val="008B5C17"/>
    <w:rsid w:val="008B65D8"/>
    <w:rsid w:val="008B719F"/>
    <w:rsid w:val="008B7E43"/>
    <w:rsid w:val="008C080E"/>
    <w:rsid w:val="008C3944"/>
    <w:rsid w:val="008C43D0"/>
    <w:rsid w:val="008C4CC9"/>
    <w:rsid w:val="008C4E30"/>
    <w:rsid w:val="008C58AA"/>
    <w:rsid w:val="008C5D93"/>
    <w:rsid w:val="008C70AB"/>
    <w:rsid w:val="008C732F"/>
    <w:rsid w:val="008C7416"/>
    <w:rsid w:val="008C77A4"/>
    <w:rsid w:val="008D067C"/>
    <w:rsid w:val="008D092D"/>
    <w:rsid w:val="008D1AA5"/>
    <w:rsid w:val="008D2832"/>
    <w:rsid w:val="008D2D49"/>
    <w:rsid w:val="008D2E4B"/>
    <w:rsid w:val="008D2F4F"/>
    <w:rsid w:val="008D38F4"/>
    <w:rsid w:val="008D432E"/>
    <w:rsid w:val="008D53B9"/>
    <w:rsid w:val="008D5831"/>
    <w:rsid w:val="008D5F1B"/>
    <w:rsid w:val="008D6A74"/>
    <w:rsid w:val="008D7866"/>
    <w:rsid w:val="008E09A0"/>
    <w:rsid w:val="008E0AB5"/>
    <w:rsid w:val="008E0BD9"/>
    <w:rsid w:val="008E0F5A"/>
    <w:rsid w:val="008E1B2F"/>
    <w:rsid w:val="008E33F4"/>
    <w:rsid w:val="008E38A7"/>
    <w:rsid w:val="008E3947"/>
    <w:rsid w:val="008E3DE6"/>
    <w:rsid w:val="008E417B"/>
    <w:rsid w:val="008E41C4"/>
    <w:rsid w:val="008E45A7"/>
    <w:rsid w:val="008E45B6"/>
    <w:rsid w:val="008E4791"/>
    <w:rsid w:val="008E511B"/>
    <w:rsid w:val="008E56A4"/>
    <w:rsid w:val="008E59F6"/>
    <w:rsid w:val="008E6313"/>
    <w:rsid w:val="008E6B12"/>
    <w:rsid w:val="008E764B"/>
    <w:rsid w:val="008E7B2C"/>
    <w:rsid w:val="008F0AB3"/>
    <w:rsid w:val="008F1582"/>
    <w:rsid w:val="008F1656"/>
    <w:rsid w:val="008F17EE"/>
    <w:rsid w:val="008F232E"/>
    <w:rsid w:val="008F2341"/>
    <w:rsid w:val="008F27B6"/>
    <w:rsid w:val="008F3EE2"/>
    <w:rsid w:val="008F410A"/>
    <w:rsid w:val="008F4292"/>
    <w:rsid w:val="008F449B"/>
    <w:rsid w:val="008F66C0"/>
    <w:rsid w:val="008F719C"/>
    <w:rsid w:val="008F7413"/>
    <w:rsid w:val="008F7C2A"/>
    <w:rsid w:val="00900CAC"/>
    <w:rsid w:val="0090150E"/>
    <w:rsid w:val="009015B3"/>
    <w:rsid w:val="0090199D"/>
    <w:rsid w:val="009021C8"/>
    <w:rsid w:val="0090248C"/>
    <w:rsid w:val="009033DE"/>
    <w:rsid w:val="00903569"/>
    <w:rsid w:val="00904E01"/>
    <w:rsid w:val="00905D89"/>
    <w:rsid w:val="00907232"/>
    <w:rsid w:val="009073F3"/>
    <w:rsid w:val="00907C1B"/>
    <w:rsid w:val="00907E0A"/>
    <w:rsid w:val="009100D0"/>
    <w:rsid w:val="009101C5"/>
    <w:rsid w:val="009113E2"/>
    <w:rsid w:val="0091142A"/>
    <w:rsid w:val="00911B82"/>
    <w:rsid w:val="00913196"/>
    <w:rsid w:val="0091545F"/>
    <w:rsid w:val="00916429"/>
    <w:rsid w:val="009164FE"/>
    <w:rsid w:val="009169AA"/>
    <w:rsid w:val="00917226"/>
    <w:rsid w:val="0092187E"/>
    <w:rsid w:val="00921B17"/>
    <w:rsid w:val="00921CA2"/>
    <w:rsid w:val="00922665"/>
    <w:rsid w:val="009234A2"/>
    <w:rsid w:val="00924285"/>
    <w:rsid w:val="0092684D"/>
    <w:rsid w:val="00926B40"/>
    <w:rsid w:val="00927448"/>
    <w:rsid w:val="009302C3"/>
    <w:rsid w:val="00930543"/>
    <w:rsid w:val="0093060E"/>
    <w:rsid w:val="00930AA9"/>
    <w:rsid w:val="009319BB"/>
    <w:rsid w:val="00931B6D"/>
    <w:rsid w:val="009324AA"/>
    <w:rsid w:val="0093288C"/>
    <w:rsid w:val="00933777"/>
    <w:rsid w:val="00933B53"/>
    <w:rsid w:val="00934375"/>
    <w:rsid w:val="00934A62"/>
    <w:rsid w:val="00934B16"/>
    <w:rsid w:val="00934B59"/>
    <w:rsid w:val="00934DF7"/>
    <w:rsid w:val="0093567C"/>
    <w:rsid w:val="00935F5A"/>
    <w:rsid w:val="0093657B"/>
    <w:rsid w:val="00937511"/>
    <w:rsid w:val="0094092E"/>
    <w:rsid w:val="00940DA6"/>
    <w:rsid w:val="00940E5F"/>
    <w:rsid w:val="009422B8"/>
    <w:rsid w:val="009422E9"/>
    <w:rsid w:val="00942F28"/>
    <w:rsid w:val="00943762"/>
    <w:rsid w:val="0094409F"/>
    <w:rsid w:val="009444DE"/>
    <w:rsid w:val="00944B23"/>
    <w:rsid w:val="00944CDD"/>
    <w:rsid w:val="00946A23"/>
    <w:rsid w:val="00946BFB"/>
    <w:rsid w:val="00947262"/>
    <w:rsid w:val="00950F52"/>
    <w:rsid w:val="0095100E"/>
    <w:rsid w:val="00951457"/>
    <w:rsid w:val="0095154D"/>
    <w:rsid w:val="00951A97"/>
    <w:rsid w:val="0095287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67A6D"/>
    <w:rsid w:val="00967C87"/>
    <w:rsid w:val="0097100A"/>
    <w:rsid w:val="0097101B"/>
    <w:rsid w:val="00971C8C"/>
    <w:rsid w:val="009726DB"/>
    <w:rsid w:val="00974B10"/>
    <w:rsid w:val="0097503D"/>
    <w:rsid w:val="00977918"/>
    <w:rsid w:val="00977958"/>
    <w:rsid w:val="0098155C"/>
    <w:rsid w:val="0098257F"/>
    <w:rsid w:val="009831C4"/>
    <w:rsid w:val="00983404"/>
    <w:rsid w:val="00983954"/>
    <w:rsid w:val="00983DBC"/>
    <w:rsid w:val="009846B3"/>
    <w:rsid w:val="00984CEF"/>
    <w:rsid w:val="0098532E"/>
    <w:rsid w:val="0099006C"/>
    <w:rsid w:val="00990501"/>
    <w:rsid w:val="0099052C"/>
    <w:rsid w:val="00991A32"/>
    <w:rsid w:val="009924B3"/>
    <w:rsid w:val="00993596"/>
    <w:rsid w:val="00994176"/>
    <w:rsid w:val="00994350"/>
    <w:rsid w:val="00994A49"/>
    <w:rsid w:val="00995C7A"/>
    <w:rsid w:val="00996A78"/>
    <w:rsid w:val="00996D27"/>
    <w:rsid w:val="00996E5F"/>
    <w:rsid w:val="00997500"/>
    <w:rsid w:val="00997BF9"/>
    <w:rsid w:val="009A0795"/>
    <w:rsid w:val="009A1220"/>
    <w:rsid w:val="009A162A"/>
    <w:rsid w:val="009A2B43"/>
    <w:rsid w:val="009A4121"/>
    <w:rsid w:val="009A41CB"/>
    <w:rsid w:val="009A4A38"/>
    <w:rsid w:val="009A4ED8"/>
    <w:rsid w:val="009A52C4"/>
    <w:rsid w:val="009A5C5C"/>
    <w:rsid w:val="009A6E53"/>
    <w:rsid w:val="009A74E2"/>
    <w:rsid w:val="009B0CE0"/>
    <w:rsid w:val="009B2326"/>
    <w:rsid w:val="009B2482"/>
    <w:rsid w:val="009B3112"/>
    <w:rsid w:val="009B32E1"/>
    <w:rsid w:val="009B33E8"/>
    <w:rsid w:val="009B3998"/>
    <w:rsid w:val="009B6062"/>
    <w:rsid w:val="009B650B"/>
    <w:rsid w:val="009B77CD"/>
    <w:rsid w:val="009C0CFB"/>
    <w:rsid w:val="009C2DBF"/>
    <w:rsid w:val="009C3D34"/>
    <w:rsid w:val="009C3EDB"/>
    <w:rsid w:val="009C460A"/>
    <w:rsid w:val="009C5232"/>
    <w:rsid w:val="009C58C7"/>
    <w:rsid w:val="009C5D3A"/>
    <w:rsid w:val="009C5EC6"/>
    <w:rsid w:val="009C6A2D"/>
    <w:rsid w:val="009C71F2"/>
    <w:rsid w:val="009D111E"/>
    <w:rsid w:val="009D12AF"/>
    <w:rsid w:val="009D168A"/>
    <w:rsid w:val="009D19DD"/>
    <w:rsid w:val="009D1FB5"/>
    <w:rsid w:val="009D208F"/>
    <w:rsid w:val="009D2920"/>
    <w:rsid w:val="009D35DA"/>
    <w:rsid w:val="009D49C3"/>
    <w:rsid w:val="009D4D21"/>
    <w:rsid w:val="009D54CC"/>
    <w:rsid w:val="009D5B0E"/>
    <w:rsid w:val="009D5FF5"/>
    <w:rsid w:val="009D634B"/>
    <w:rsid w:val="009D7090"/>
    <w:rsid w:val="009D70B5"/>
    <w:rsid w:val="009D7163"/>
    <w:rsid w:val="009E157D"/>
    <w:rsid w:val="009E176D"/>
    <w:rsid w:val="009E257A"/>
    <w:rsid w:val="009E2813"/>
    <w:rsid w:val="009E2A35"/>
    <w:rsid w:val="009E326D"/>
    <w:rsid w:val="009E4763"/>
    <w:rsid w:val="009E49E9"/>
    <w:rsid w:val="009E4BDE"/>
    <w:rsid w:val="009E4EC3"/>
    <w:rsid w:val="009E5A19"/>
    <w:rsid w:val="009E5F5E"/>
    <w:rsid w:val="009E65E2"/>
    <w:rsid w:val="009E6636"/>
    <w:rsid w:val="009E73D7"/>
    <w:rsid w:val="009F02E3"/>
    <w:rsid w:val="009F4D9D"/>
    <w:rsid w:val="009F4F41"/>
    <w:rsid w:val="009F51A7"/>
    <w:rsid w:val="009F521F"/>
    <w:rsid w:val="009F573F"/>
    <w:rsid w:val="009F590B"/>
    <w:rsid w:val="009F5F5D"/>
    <w:rsid w:val="009F65D9"/>
    <w:rsid w:val="009F6943"/>
    <w:rsid w:val="009F69CF"/>
    <w:rsid w:val="009F77DB"/>
    <w:rsid w:val="009F7CAB"/>
    <w:rsid w:val="00A00DEE"/>
    <w:rsid w:val="00A034F8"/>
    <w:rsid w:val="00A03FC4"/>
    <w:rsid w:val="00A04D16"/>
    <w:rsid w:val="00A055E0"/>
    <w:rsid w:val="00A05A9C"/>
    <w:rsid w:val="00A05D21"/>
    <w:rsid w:val="00A102A6"/>
    <w:rsid w:val="00A10CE7"/>
    <w:rsid w:val="00A117BB"/>
    <w:rsid w:val="00A1206A"/>
    <w:rsid w:val="00A120C8"/>
    <w:rsid w:val="00A13441"/>
    <w:rsid w:val="00A14227"/>
    <w:rsid w:val="00A147AF"/>
    <w:rsid w:val="00A14E00"/>
    <w:rsid w:val="00A16D39"/>
    <w:rsid w:val="00A174F6"/>
    <w:rsid w:val="00A205B0"/>
    <w:rsid w:val="00A20791"/>
    <w:rsid w:val="00A209DE"/>
    <w:rsid w:val="00A21FEA"/>
    <w:rsid w:val="00A2210C"/>
    <w:rsid w:val="00A228CB"/>
    <w:rsid w:val="00A238EC"/>
    <w:rsid w:val="00A241AD"/>
    <w:rsid w:val="00A2468C"/>
    <w:rsid w:val="00A25D7E"/>
    <w:rsid w:val="00A25F65"/>
    <w:rsid w:val="00A2701C"/>
    <w:rsid w:val="00A30420"/>
    <w:rsid w:val="00A3073C"/>
    <w:rsid w:val="00A31701"/>
    <w:rsid w:val="00A31DB5"/>
    <w:rsid w:val="00A3273B"/>
    <w:rsid w:val="00A331ED"/>
    <w:rsid w:val="00A342B0"/>
    <w:rsid w:val="00A356E4"/>
    <w:rsid w:val="00A358C4"/>
    <w:rsid w:val="00A36054"/>
    <w:rsid w:val="00A362DA"/>
    <w:rsid w:val="00A36B46"/>
    <w:rsid w:val="00A36C50"/>
    <w:rsid w:val="00A36CDD"/>
    <w:rsid w:val="00A37B9E"/>
    <w:rsid w:val="00A37C49"/>
    <w:rsid w:val="00A37C87"/>
    <w:rsid w:val="00A40960"/>
    <w:rsid w:val="00A412E0"/>
    <w:rsid w:val="00A414B7"/>
    <w:rsid w:val="00A41A54"/>
    <w:rsid w:val="00A41D76"/>
    <w:rsid w:val="00A42212"/>
    <w:rsid w:val="00A42A66"/>
    <w:rsid w:val="00A42B55"/>
    <w:rsid w:val="00A4312B"/>
    <w:rsid w:val="00A4391C"/>
    <w:rsid w:val="00A4413B"/>
    <w:rsid w:val="00A449C8"/>
    <w:rsid w:val="00A45368"/>
    <w:rsid w:val="00A47DDD"/>
    <w:rsid w:val="00A5041F"/>
    <w:rsid w:val="00A50583"/>
    <w:rsid w:val="00A509FE"/>
    <w:rsid w:val="00A52501"/>
    <w:rsid w:val="00A5279A"/>
    <w:rsid w:val="00A52F9D"/>
    <w:rsid w:val="00A53AF9"/>
    <w:rsid w:val="00A53F57"/>
    <w:rsid w:val="00A5463D"/>
    <w:rsid w:val="00A55987"/>
    <w:rsid w:val="00A5599A"/>
    <w:rsid w:val="00A55C19"/>
    <w:rsid w:val="00A56FC5"/>
    <w:rsid w:val="00A61467"/>
    <w:rsid w:val="00A6280D"/>
    <w:rsid w:val="00A62FAA"/>
    <w:rsid w:val="00A63C14"/>
    <w:rsid w:val="00A640E9"/>
    <w:rsid w:val="00A64496"/>
    <w:rsid w:val="00A64AC4"/>
    <w:rsid w:val="00A65EF9"/>
    <w:rsid w:val="00A660BA"/>
    <w:rsid w:val="00A66D0D"/>
    <w:rsid w:val="00A7091B"/>
    <w:rsid w:val="00A711AF"/>
    <w:rsid w:val="00A71261"/>
    <w:rsid w:val="00A72236"/>
    <w:rsid w:val="00A7243B"/>
    <w:rsid w:val="00A7243D"/>
    <w:rsid w:val="00A729E8"/>
    <w:rsid w:val="00A72B28"/>
    <w:rsid w:val="00A73A6E"/>
    <w:rsid w:val="00A74552"/>
    <w:rsid w:val="00A77DBF"/>
    <w:rsid w:val="00A80125"/>
    <w:rsid w:val="00A81ABE"/>
    <w:rsid w:val="00A8293B"/>
    <w:rsid w:val="00A8345F"/>
    <w:rsid w:val="00A8346B"/>
    <w:rsid w:val="00A84771"/>
    <w:rsid w:val="00A84DAB"/>
    <w:rsid w:val="00A86161"/>
    <w:rsid w:val="00A865B3"/>
    <w:rsid w:val="00A866EB"/>
    <w:rsid w:val="00A86738"/>
    <w:rsid w:val="00A86C5A"/>
    <w:rsid w:val="00A8776B"/>
    <w:rsid w:val="00A9224E"/>
    <w:rsid w:val="00A92546"/>
    <w:rsid w:val="00A936B0"/>
    <w:rsid w:val="00A942A9"/>
    <w:rsid w:val="00A94471"/>
    <w:rsid w:val="00A94F98"/>
    <w:rsid w:val="00A964E3"/>
    <w:rsid w:val="00A965C3"/>
    <w:rsid w:val="00A96AE9"/>
    <w:rsid w:val="00AA08B9"/>
    <w:rsid w:val="00AA0A4C"/>
    <w:rsid w:val="00AA273B"/>
    <w:rsid w:val="00AA2EA0"/>
    <w:rsid w:val="00AA3189"/>
    <w:rsid w:val="00AA3EE9"/>
    <w:rsid w:val="00AA4009"/>
    <w:rsid w:val="00AA497E"/>
    <w:rsid w:val="00AA4B1C"/>
    <w:rsid w:val="00AA5895"/>
    <w:rsid w:val="00AA59AA"/>
    <w:rsid w:val="00AA7DF3"/>
    <w:rsid w:val="00AB0C77"/>
    <w:rsid w:val="00AB127D"/>
    <w:rsid w:val="00AB1A55"/>
    <w:rsid w:val="00AB24A2"/>
    <w:rsid w:val="00AB419B"/>
    <w:rsid w:val="00AB495C"/>
    <w:rsid w:val="00AB4FA2"/>
    <w:rsid w:val="00AB58E8"/>
    <w:rsid w:val="00AB66B9"/>
    <w:rsid w:val="00AB6A1F"/>
    <w:rsid w:val="00AC01A5"/>
    <w:rsid w:val="00AC04A6"/>
    <w:rsid w:val="00AC0FE7"/>
    <w:rsid w:val="00AC10BF"/>
    <w:rsid w:val="00AC33E5"/>
    <w:rsid w:val="00AC5B2E"/>
    <w:rsid w:val="00AC5E6C"/>
    <w:rsid w:val="00AC673C"/>
    <w:rsid w:val="00AC6E1A"/>
    <w:rsid w:val="00AC6EC1"/>
    <w:rsid w:val="00AD044A"/>
    <w:rsid w:val="00AD220D"/>
    <w:rsid w:val="00AD22E1"/>
    <w:rsid w:val="00AD2C7E"/>
    <w:rsid w:val="00AD39B3"/>
    <w:rsid w:val="00AD39CC"/>
    <w:rsid w:val="00AD5395"/>
    <w:rsid w:val="00AD5BCE"/>
    <w:rsid w:val="00AE088A"/>
    <w:rsid w:val="00AE15D2"/>
    <w:rsid w:val="00AE288D"/>
    <w:rsid w:val="00AE2A95"/>
    <w:rsid w:val="00AE46B1"/>
    <w:rsid w:val="00AE4C35"/>
    <w:rsid w:val="00AE4F51"/>
    <w:rsid w:val="00AE5B55"/>
    <w:rsid w:val="00AE6EEB"/>
    <w:rsid w:val="00AE7220"/>
    <w:rsid w:val="00AE7F11"/>
    <w:rsid w:val="00AF0291"/>
    <w:rsid w:val="00AF1D27"/>
    <w:rsid w:val="00AF2316"/>
    <w:rsid w:val="00AF25CD"/>
    <w:rsid w:val="00AF2E21"/>
    <w:rsid w:val="00AF3449"/>
    <w:rsid w:val="00AF48D4"/>
    <w:rsid w:val="00AF5A9F"/>
    <w:rsid w:val="00AF5BD9"/>
    <w:rsid w:val="00AF5E53"/>
    <w:rsid w:val="00AF69B0"/>
    <w:rsid w:val="00AF702D"/>
    <w:rsid w:val="00AF742C"/>
    <w:rsid w:val="00AF74EF"/>
    <w:rsid w:val="00AF7F36"/>
    <w:rsid w:val="00B02DFC"/>
    <w:rsid w:val="00B03FBA"/>
    <w:rsid w:val="00B045B6"/>
    <w:rsid w:val="00B04B13"/>
    <w:rsid w:val="00B05489"/>
    <w:rsid w:val="00B05CAC"/>
    <w:rsid w:val="00B103D6"/>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36DF"/>
    <w:rsid w:val="00B23AFC"/>
    <w:rsid w:val="00B26068"/>
    <w:rsid w:val="00B26121"/>
    <w:rsid w:val="00B261CB"/>
    <w:rsid w:val="00B262C3"/>
    <w:rsid w:val="00B2722E"/>
    <w:rsid w:val="00B279CF"/>
    <w:rsid w:val="00B27D09"/>
    <w:rsid w:val="00B30800"/>
    <w:rsid w:val="00B30944"/>
    <w:rsid w:val="00B30B3C"/>
    <w:rsid w:val="00B30BFF"/>
    <w:rsid w:val="00B30F84"/>
    <w:rsid w:val="00B325F2"/>
    <w:rsid w:val="00B3350C"/>
    <w:rsid w:val="00B34FCF"/>
    <w:rsid w:val="00B3547D"/>
    <w:rsid w:val="00B361BB"/>
    <w:rsid w:val="00B366AB"/>
    <w:rsid w:val="00B37C37"/>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00B"/>
    <w:rsid w:val="00B5062A"/>
    <w:rsid w:val="00B50BD2"/>
    <w:rsid w:val="00B51756"/>
    <w:rsid w:val="00B525AC"/>
    <w:rsid w:val="00B5286D"/>
    <w:rsid w:val="00B52A69"/>
    <w:rsid w:val="00B52BF5"/>
    <w:rsid w:val="00B5366E"/>
    <w:rsid w:val="00B53688"/>
    <w:rsid w:val="00B539A2"/>
    <w:rsid w:val="00B540C9"/>
    <w:rsid w:val="00B5470B"/>
    <w:rsid w:val="00B54B4D"/>
    <w:rsid w:val="00B54CDA"/>
    <w:rsid w:val="00B54EDE"/>
    <w:rsid w:val="00B55B5E"/>
    <w:rsid w:val="00B55C09"/>
    <w:rsid w:val="00B5669A"/>
    <w:rsid w:val="00B568D8"/>
    <w:rsid w:val="00B5703D"/>
    <w:rsid w:val="00B57101"/>
    <w:rsid w:val="00B57924"/>
    <w:rsid w:val="00B61ADE"/>
    <w:rsid w:val="00B6218A"/>
    <w:rsid w:val="00B62241"/>
    <w:rsid w:val="00B63550"/>
    <w:rsid w:val="00B63A8B"/>
    <w:rsid w:val="00B63DF2"/>
    <w:rsid w:val="00B64A49"/>
    <w:rsid w:val="00B651AB"/>
    <w:rsid w:val="00B653E8"/>
    <w:rsid w:val="00B65F58"/>
    <w:rsid w:val="00B660DA"/>
    <w:rsid w:val="00B7061C"/>
    <w:rsid w:val="00B706CB"/>
    <w:rsid w:val="00B70703"/>
    <w:rsid w:val="00B714E9"/>
    <w:rsid w:val="00B71DE7"/>
    <w:rsid w:val="00B721DB"/>
    <w:rsid w:val="00B72C41"/>
    <w:rsid w:val="00B7440E"/>
    <w:rsid w:val="00B759DE"/>
    <w:rsid w:val="00B771AB"/>
    <w:rsid w:val="00B772C1"/>
    <w:rsid w:val="00B804BD"/>
    <w:rsid w:val="00B804D9"/>
    <w:rsid w:val="00B80B10"/>
    <w:rsid w:val="00B8130C"/>
    <w:rsid w:val="00B81C39"/>
    <w:rsid w:val="00B829B0"/>
    <w:rsid w:val="00B84693"/>
    <w:rsid w:val="00B8476D"/>
    <w:rsid w:val="00B849B5"/>
    <w:rsid w:val="00B84F59"/>
    <w:rsid w:val="00B85078"/>
    <w:rsid w:val="00B85E8D"/>
    <w:rsid w:val="00B862C8"/>
    <w:rsid w:val="00B8679A"/>
    <w:rsid w:val="00B871E5"/>
    <w:rsid w:val="00B87666"/>
    <w:rsid w:val="00B87B0F"/>
    <w:rsid w:val="00B90667"/>
    <w:rsid w:val="00B91446"/>
    <w:rsid w:val="00B92AB5"/>
    <w:rsid w:val="00B92BDE"/>
    <w:rsid w:val="00B9333C"/>
    <w:rsid w:val="00B9357C"/>
    <w:rsid w:val="00B93AA5"/>
    <w:rsid w:val="00B93D96"/>
    <w:rsid w:val="00B93FA8"/>
    <w:rsid w:val="00B94789"/>
    <w:rsid w:val="00B94C2E"/>
    <w:rsid w:val="00B94F85"/>
    <w:rsid w:val="00B95768"/>
    <w:rsid w:val="00B96AB1"/>
    <w:rsid w:val="00B975A2"/>
    <w:rsid w:val="00B979A1"/>
    <w:rsid w:val="00B97A8B"/>
    <w:rsid w:val="00B97D04"/>
    <w:rsid w:val="00BA2E41"/>
    <w:rsid w:val="00BA31F2"/>
    <w:rsid w:val="00BA3BEE"/>
    <w:rsid w:val="00BA42C7"/>
    <w:rsid w:val="00BA568E"/>
    <w:rsid w:val="00BA5B44"/>
    <w:rsid w:val="00BA7665"/>
    <w:rsid w:val="00BA7BB7"/>
    <w:rsid w:val="00BB11E5"/>
    <w:rsid w:val="00BB20F2"/>
    <w:rsid w:val="00BB26C4"/>
    <w:rsid w:val="00BB2767"/>
    <w:rsid w:val="00BB2D0D"/>
    <w:rsid w:val="00BB3D9E"/>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0C8B"/>
    <w:rsid w:val="00BD100E"/>
    <w:rsid w:val="00BD114A"/>
    <w:rsid w:val="00BD1E43"/>
    <w:rsid w:val="00BD278D"/>
    <w:rsid w:val="00BD2B0F"/>
    <w:rsid w:val="00BD2B23"/>
    <w:rsid w:val="00BD2C4C"/>
    <w:rsid w:val="00BD36D6"/>
    <w:rsid w:val="00BD3A92"/>
    <w:rsid w:val="00BD3F45"/>
    <w:rsid w:val="00BD4280"/>
    <w:rsid w:val="00BD4D01"/>
    <w:rsid w:val="00BD6193"/>
    <w:rsid w:val="00BD66A9"/>
    <w:rsid w:val="00BD7530"/>
    <w:rsid w:val="00BD7C75"/>
    <w:rsid w:val="00BE0165"/>
    <w:rsid w:val="00BE0192"/>
    <w:rsid w:val="00BE0D23"/>
    <w:rsid w:val="00BE0D64"/>
    <w:rsid w:val="00BE117F"/>
    <w:rsid w:val="00BE21AC"/>
    <w:rsid w:val="00BE3FC4"/>
    <w:rsid w:val="00BE46D6"/>
    <w:rsid w:val="00BE4CD2"/>
    <w:rsid w:val="00BE5A4A"/>
    <w:rsid w:val="00BE7283"/>
    <w:rsid w:val="00BE75C7"/>
    <w:rsid w:val="00BE779C"/>
    <w:rsid w:val="00BF018F"/>
    <w:rsid w:val="00BF0B57"/>
    <w:rsid w:val="00BF1022"/>
    <w:rsid w:val="00BF1BBF"/>
    <w:rsid w:val="00BF2217"/>
    <w:rsid w:val="00BF28C8"/>
    <w:rsid w:val="00BF3580"/>
    <w:rsid w:val="00BF404C"/>
    <w:rsid w:val="00BF412A"/>
    <w:rsid w:val="00BF428D"/>
    <w:rsid w:val="00BF4424"/>
    <w:rsid w:val="00BF5082"/>
    <w:rsid w:val="00BF5204"/>
    <w:rsid w:val="00BF572C"/>
    <w:rsid w:val="00BF587D"/>
    <w:rsid w:val="00BF5A51"/>
    <w:rsid w:val="00BF5C96"/>
    <w:rsid w:val="00BF6069"/>
    <w:rsid w:val="00BF62E4"/>
    <w:rsid w:val="00BF678B"/>
    <w:rsid w:val="00BF696B"/>
    <w:rsid w:val="00BF7C3F"/>
    <w:rsid w:val="00C02051"/>
    <w:rsid w:val="00C02FCE"/>
    <w:rsid w:val="00C03B0F"/>
    <w:rsid w:val="00C03FF1"/>
    <w:rsid w:val="00C04466"/>
    <w:rsid w:val="00C04B5A"/>
    <w:rsid w:val="00C06B55"/>
    <w:rsid w:val="00C06C75"/>
    <w:rsid w:val="00C074F1"/>
    <w:rsid w:val="00C07704"/>
    <w:rsid w:val="00C07820"/>
    <w:rsid w:val="00C07CBD"/>
    <w:rsid w:val="00C07E92"/>
    <w:rsid w:val="00C07EA6"/>
    <w:rsid w:val="00C11207"/>
    <w:rsid w:val="00C12EBC"/>
    <w:rsid w:val="00C1320E"/>
    <w:rsid w:val="00C133E4"/>
    <w:rsid w:val="00C14126"/>
    <w:rsid w:val="00C1427F"/>
    <w:rsid w:val="00C14948"/>
    <w:rsid w:val="00C169E4"/>
    <w:rsid w:val="00C175E5"/>
    <w:rsid w:val="00C203E1"/>
    <w:rsid w:val="00C20406"/>
    <w:rsid w:val="00C20678"/>
    <w:rsid w:val="00C20F08"/>
    <w:rsid w:val="00C21444"/>
    <w:rsid w:val="00C220F8"/>
    <w:rsid w:val="00C2237D"/>
    <w:rsid w:val="00C2318B"/>
    <w:rsid w:val="00C232D1"/>
    <w:rsid w:val="00C23A2B"/>
    <w:rsid w:val="00C24265"/>
    <w:rsid w:val="00C2442E"/>
    <w:rsid w:val="00C249E6"/>
    <w:rsid w:val="00C24F68"/>
    <w:rsid w:val="00C2531B"/>
    <w:rsid w:val="00C26618"/>
    <w:rsid w:val="00C311DD"/>
    <w:rsid w:val="00C3170E"/>
    <w:rsid w:val="00C34279"/>
    <w:rsid w:val="00C3428E"/>
    <w:rsid w:val="00C3457C"/>
    <w:rsid w:val="00C347AE"/>
    <w:rsid w:val="00C350AF"/>
    <w:rsid w:val="00C35167"/>
    <w:rsid w:val="00C359A7"/>
    <w:rsid w:val="00C35DEB"/>
    <w:rsid w:val="00C35EBE"/>
    <w:rsid w:val="00C368C7"/>
    <w:rsid w:val="00C40BE1"/>
    <w:rsid w:val="00C42C13"/>
    <w:rsid w:val="00C42D91"/>
    <w:rsid w:val="00C4317C"/>
    <w:rsid w:val="00C45799"/>
    <w:rsid w:val="00C47333"/>
    <w:rsid w:val="00C47B95"/>
    <w:rsid w:val="00C47D18"/>
    <w:rsid w:val="00C50682"/>
    <w:rsid w:val="00C50ED2"/>
    <w:rsid w:val="00C51624"/>
    <w:rsid w:val="00C51932"/>
    <w:rsid w:val="00C52AB1"/>
    <w:rsid w:val="00C52B2A"/>
    <w:rsid w:val="00C53839"/>
    <w:rsid w:val="00C54431"/>
    <w:rsid w:val="00C54E74"/>
    <w:rsid w:val="00C5517F"/>
    <w:rsid w:val="00C55841"/>
    <w:rsid w:val="00C55D45"/>
    <w:rsid w:val="00C56CF6"/>
    <w:rsid w:val="00C6211C"/>
    <w:rsid w:val="00C62A5E"/>
    <w:rsid w:val="00C62E66"/>
    <w:rsid w:val="00C62F61"/>
    <w:rsid w:val="00C63D18"/>
    <w:rsid w:val="00C64BA0"/>
    <w:rsid w:val="00C65059"/>
    <w:rsid w:val="00C65346"/>
    <w:rsid w:val="00C66F8D"/>
    <w:rsid w:val="00C67758"/>
    <w:rsid w:val="00C67C47"/>
    <w:rsid w:val="00C67DFB"/>
    <w:rsid w:val="00C709B6"/>
    <w:rsid w:val="00C70B8A"/>
    <w:rsid w:val="00C710FD"/>
    <w:rsid w:val="00C735BA"/>
    <w:rsid w:val="00C73CE7"/>
    <w:rsid w:val="00C75019"/>
    <w:rsid w:val="00C75594"/>
    <w:rsid w:val="00C77041"/>
    <w:rsid w:val="00C77442"/>
    <w:rsid w:val="00C803B9"/>
    <w:rsid w:val="00C8043F"/>
    <w:rsid w:val="00C81D46"/>
    <w:rsid w:val="00C81F7E"/>
    <w:rsid w:val="00C83835"/>
    <w:rsid w:val="00C84552"/>
    <w:rsid w:val="00C84C00"/>
    <w:rsid w:val="00C85A61"/>
    <w:rsid w:val="00C85C34"/>
    <w:rsid w:val="00C86CE1"/>
    <w:rsid w:val="00C870A8"/>
    <w:rsid w:val="00C91A19"/>
    <w:rsid w:val="00C92C78"/>
    <w:rsid w:val="00C938D7"/>
    <w:rsid w:val="00C93954"/>
    <w:rsid w:val="00C952D5"/>
    <w:rsid w:val="00C952FE"/>
    <w:rsid w:val="00C96187"/>
    <w:rsid w:val="00C963C7"/>
    <w:rsid w:val="00C96AD3"/>
    <w:rsid w:val="00C96DBA"/>
    <w:rsid w:val="00C96DCA"/>
    <w:rsid w:val="00C97671"/>
    <w:rsid w:val="00C979C9"/>
    <w:rsid w:val="00C97A03"/>
    <w:rsid w:val="00CA076C"/>
    <w:rsid w:val="00CA0EFA"/>
    <w:rsid w:val="00CA12A3"/>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5DE"/>
    <w:rsid w:val="00CB78A8"/>
    <w:rsid w:val="00CC0028"/>
    <w:rsid w:val="00CC19BF"/>
    <w:rsid w:val="00CC1FA9"/>
    <w:rsid w:val="00CC27FC"/>
    <w:rsid w:val="00CC3E2D"/>
    <w:rsid w:val="00CC4F9D"/>
    <w:rsid w:val="00CC57EB"/>
    <w:rsid w:val="00CC5901"/>
    <w:rsid w:val="00CC5B27"/>
    <w:rsid w:val="00CC5CB9"/>
    <w:rsid w:val="00CC5DD7"/>
    <w:rsid w:val="00CC6130"/>
    <w:rsid w:val="00CD2E9F"/>
    <w:rsid w:val="00CD3A3F"/>
    <w:rsid w:val="00CD4296"/>
    <w:rsid w:val="00CD49D4"/>
    <w:rsid w:val="00CD5BC5"/>
    <w:rsid w:val="00CD68FB"/>
    <w:rsid w:val="00CD6E8A"/>
    <w:rsid w:val="00CE01A8"/>
    <w:rsid w:val="00CE0D99"/>
    <w:rsid w:val="00CE1062"/>
    <w:rsid w:val="00CE12FA"/>
    <w:rsid w:val="00CE1B44"/>
    <w:rsid w:val="00CE24ED"/>
    <w:rsid w:val="00CE4B66"/>
    <w:rsid w:val="00CE5D77"/>
    <w:rsid w:val="00CE6630"/>
    <w:rsid w:val="00CE673F"/>
    <w:rsid w:val="00CF0243"/>
    <w:rsid w:val="00CF043F"/>
    <w:rsid w:val="00CF067E"/>
    <w:rsid w:val="00CF0AC3"/>
    <w:rsid w:val="00CF174F"/>
    <w:rsid w:val="00CF1E55"/>
    <w:rsid w:val="00CF2A06"/>
    <w:rsid w:val="00CF3B58"/>
    <w:rsid w:val="00CF3C4E"/>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07132"/>
    <w:rsid w:val="00D11941"/>
    <w:rsid w:val="00D1262D"/>
    <w:rsid w:val="00D12A64"/>
    <w:rsid w:val="00D13362"/>
    <w:rsid w:val="00D138F2"/>
    <w:rsid w:val="00D1425A"/>
    <w:rsid w:val="00D14AC3"/>
    <w:rsid w:val="00D14ED4"/>
    <w:rsid w:val="00D153F4"/>
    <w:rsid w:val="00D15612"/>
    <w:rsid w:val="00D16172"/>
    <w:rsid w:val="00D16BC0"/>
    <w:rsid w:val="00D16BF0"/>
    <w:rsid w:val="00D172A9"/>
    <w:rsid w:val="00D17E7C"/>
    <w:rsid w:val="00D207F1"/>
    <w:rsid w:val="00D2118A"/>
    <w:rsid w:val="00D2166F"/>
    <w:rsid w:val="00D22471"/>
    <w:rsid w:val="00D22905"/>
    <w:rsid w:val="00D24055"/>
    <w:rsid w:val="00D24278"/>
    <w:rsid w:val="00D252C0"/>
    <w:rsid w:val="00D269BB"/>
    <w:rsid w:val="00D302A4"/>
    <w:rsid w:val="00D30CEB"/>
    <w:rsid w:val="00D31219"/>
    <w:rsid w:val="00D31625"/>
    <w:rsid w:val="00D3229A"/>
    <w:rsid w:val="00D32384"/>
    <w:rsid w:val="00D3283D"/>
    <w:rsid w:val="00D32A36"/>
    <w:rsid w:val="00D334B3"/>
    <w:rsid w:val="00D33927"/>
    <w:rsid w:val="00D349B2"/>
    <w:rsid w:val="00D3545A"/>
    <w:rsid w:val="00D358E9"/>
    <w:rsid w:val="00D35EDD"/>
    <w:rsid w:val="00D36106"/>
    <w:rsid w:val="00D3669C"/>
    <w:rsid w:val="00D40233"/>
    <w:rsid w:val="00D4030E"/>
    <w:rsid w:val="00D407B4"/>
    <w:rsid w:val="00D40B3B"/>
    <w:rsid w:val="00D41035"/>
    <w:rsid w:val="00D41D36"/>
    <w:rsid w:val="00D41FDE"/>
    <w:rsid w:val="00D42131"/>
    <w:rsid w:val="00D42259"/>
    <w:rsid w:val="00D42C43"/>
    <w:rsid w:val="00D42EAA"/>
    <w:rsid w:val="00D42ECD"/>
    <w:rsid w:val="00D430B0"/>
    <w:rsid w:val="00D4362B"/>
    <w:rsid w:val="00D43E21"/>
    <w:rsid w:val="00D43E4C"/>
    <w:rsid w:val="00D4424A"/>
    <w:rsid w:val="00D45264"/>
    <w:rsid w:val="00D46638"/>
    <w:rsid w:val="00D46762"/>
    <w:rsid w:val="00D472C5"/>
    <w:rsid w:val="00D4781F"/>
    <w:rsid w:val="00D50403"/>
    <w:rsid w:val="00D50CBA"/>
    <w:rsid w:val="00D50EB4"/>
    <w:rsid w:val="00D51D67"/>
    <w:rsid w:val="00D525A9"/>
    <w:rsid w:val="00D53273"/>
    <w:rsid w:val="00D536C4"/>
    <w:rsid w:val="00D536F9"/>
    <w:rsid w:val="00D55ED0"/>
    <w:rsid w:val="00D567F7"/>
    <w:rsid w:val="00D56D1F"/>
    <w:rsid w:val="00D60347"/>
    <w:rsid w:val="00D610FF"/>
    <w:rsid w:val="00D618A3"/>
    <w:rsid w:val="00D61A34"/>
    <w:rsid w:val="00D61BB2"/>
    <w:rsid w:val="00D65520"/>
    <w:rsid w:val="00D6572F"/>
    <w:rsid w:val="00D657E5"/>
    <w:rsid w:val="00D65D22"/>
    <w:rsid w:val="00D6709A"/>
    <w:rsid w:val="00D67202"/>
    <w:rsid w:val="00D700A3"/>
    <w:rsid w:val="00D70249"/>
    <w:rsid w:val="00D7133E"/>
    <w:rsid w:val="00D728D6"/>
    <w:rsid w:val="00D72B74"/>
    <w:rsid w:val="00D73919"/>
    <w:rsid w:val="00D740DD"/>
    <w:rsid w:val="00D74258"/>
    <w:rsid w:val="00D74708"/>
    <w:rsid w:val="00D74897"/>
    <w:rsid w:val="00D762D8"/>
    <w:rsid w:val="00D775ED"/>
    <w:rsid w:val="00D7777F"/>
    <w:rsid w:val="00D77995"/>
    <w:rsid w:val="00D77C1C"/>
    <w:rsid w:val="00D802A6"/>
    <w:rsid w:val="00D8064A"/>
    <w:rsid w:val="00D808E2"/>
    <w:rsid w:val="00D80C00"/>
    <w:rsid w:val="00D80E8A"/>
    <w:rsid w:val="00D815F3"/>
    <w:rsid w:val="00D81670"/>
    <w:rsid w:val="00D818F0"/>
    <w:rsid w:val="00D82789"/>
    <w:rsid w:val="00D82C09"/>
    <w:rsid w:val="00D8382B"/>
    <w:rsid w:val="00D84AB6"/>
    <w:rsid w:val="00D85FEA"/>
    <w:rsid w:val="00D870A3"/>
    <w:rsid w:val="00D87A3B"/>
    <w:rsid w:val="00D90C1E"/>
    <w:rsid w:val="00D91195"/>
    <w:rsid w:val="00D912D9"/>
    <w:rsid w:val="00D9199A"/>
    <w:rsid w:val="00D91E75"/>
    <w:rsid w:val="00D921D7"/>
    <w:rsid w:val="00D933E6"/>
    <w:rsid w:val="00D93C1A"/>
    <w:rsid w:val="00D94437"/>
    <w:rsid w:val="00D94D3B"/>
    <w:rsid w:val="00D953F8"/>
    <w:rsid w:val="00D96F80"/>
    <w:rsid w:val="00DA05C1"/>
    <w:rsid w:val="00DA0F94"/>
    <w:rsid w:val="00DA1A08"/>
    <w:rsid w:val="00DA1FFE"/>
    <w:rsid w:val="00DA36D8"/>
    <w:rsid w:val="00DA3C20"/>
    <w:rsid w:val="00DA3C2C"/>
    <w:rsid w:val="00DA4542"/>
    <w:rsid w:val="00DA564F"/>
    <w:rsid w:val="00DA565E"/>
    <w:rsid w:val="00DA7E2E"/>
    <w:rsid w:val="00DB069E"/>
    <w:rsid w:val="00DB22F8"/>
    <w:rsid w:val="00DB2C41"/>
    <w:rsid w:val="00DB31E0"/>
    <w:rsid w:val="00DB3559"/>
    <w:rsid w:val="00DB3D00"/>
    <w:rsid w:val="00DB4083"/>
    <w:rsid w:val="00DB44D0"/>
    <w:rsid w:val="00DB4ACA"/>
    <w:rsid w:val="00DB4CDD"/>
    <w:rsid w:val="00DB5747"/>
    <w:rsid w:val="00DB595C"/>
    <w:rsid w:val="00DB722F"/>
    <w:rsid w:val="00DB7DC9"/>
    <w:rsid w:val="00DC05D6"/>
    <w:rsid w:val="00DC0F4D"/>
    <w:rsid w:val="00DC17F0"/>
    <w:rsid w:val="00DC2BAC"/>
    <w:rsid w:val="00DC31E7"/>
    <w:rsid w:val="00DC40EB"/>
    <w:rsid w:val="00DC4C5C"/>
    <w:rsid w:val="00DC5346"/>
    <w:rsid w:val="00DC5BF5"/>
    <w:rsid w:val="00DC5D9E"/>
    <w:rsid w:val="00DC7BBE"/>
    <w:rsid w:val="00DD145B"/>
    <w:rsid w:val="00DD186E"/>
    <w:rsid w:val="00DD25F8"/>
    <w:rsid w:val="00DD270F"/>
    <w:rsid w:val="00DD280F"/>
    <w:rsid w:val="00DD3371"/>
    <w:rsid w:val="00DD3559"/>
    <w:rsid w:val="00DD5048"/>
    <w:rsid w:val="00DD53E5"/>
    <w:rsid w:val="00DD58BE"/>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4F7"/>
    <w:rsid w:val="00DF3DC8"/>
    <w:rsid w:val="00DF49B6"/>
    <w:rsid w:val="00DF56A4"/>
    <w:rsid w:val="00DF5B42"/>
    <w:rsid w:val="00DF5D5D"/>
    <w:rsid w:val="00DF6B00"/>
    <w:rsid w:val="00DF6CF0"/>
    <w:rsid w:val="00E004A5"/>
    <w:rsid w:val="00E00A19"/>
    <w:rsid w:val="00E02099"/>
    <w:rsid w:val="00E026C3"/>
    <w:rsid w:val="00E02BDB"/>
    <w:rsid w:val="00E030D0"/>
    <w:rsid w:val="00E0367E"/>
    <w:rsid w:val="00E03A1E"/>
    <w:rsid w:val="00E03E14"/>
    <w:rsid w:val="00E04C8C"/>
    <w:rsid w:val="00E04FA1"/>
    <w:rsid w:val="00E06FFD"/>
    <w:rsid w:val="00E071E2"/>
    <w:rsid w:val="00E10FB0"/>
    <w:rsid w:val="00E11111"/>
    <w:rsid w:val="00E1217B"/>
    <w:rsid w:val="00E135D7"/>
    <w:rsid w:val="00E137A3"/>
    <w:rsid w:val="00E13ACD"/>
    <w:rsid w:val="00E1608A"/>
    <w:rsid w:val="00E16863"/>
    <w:rsid w:val="00E16A5C"/>
    <w:rsid w:val="00E201D5"/>
    <w:rsid w:val="00E20764"/>
    <w:rsid w:val="00E20A40"/>
    <w:rsid w:val="00E216C9"/>
    <w:rsid w:val="00E21EE3"/>
    <w:rsid w:val="00E21F90"/>
    <w:rsid w:val="00E2267A"/>
    <w:rsid w:val="00E22B6D"/>
    <w:rsid w:val="00E22D19"/>
    <w:rsid w:val="00E2370C"/>
    <w:rsid w:val="00E24C47"/>
    <w:rsid w:val="00E25EC0"/>
    <w:rsid w:val="00E25FFD"/>
    <w:rsid w:val="00E26831"/>
    <w:rsid w:val="00E272F7"/>
    <w:rsid w:val="00E27E5D"/>
    <w:rsid w:val="00E30175"/>
    <w:rsid w:val="00E303C9"/>
    <w:rsid w:val="00E30571"/>
    <w:rsid w:val="00E3138B"/>
    <w:rsid w:val="00E322D5"/>
    <w:rsid w:val="00E3240A"/>
    <w:rsid w:val="00E3322D"/>
    <w:rsid w:val="00E334FD"/>
    <w:rsid w:val="00E3385B"/>
    <w:rsid w:val="00E33C4E"/>
    <w:rsid w:val="00E3411B"/>
    <w:rsid w:val="00E34363"/>
    <w:rsid w:val="00E34752"/>
    <w:rsid w:val="00E35CFC"/>
    <w:rsid w:val="00E366D8"/>
    <w:rsid w:val="00E368B8"/>
    <w:rsid w:val="00E37415"/>
    <w:rsid w:val="00E37B00"/>
    <w:rsid w:val="00E37BCF"/>
    <w:rsid w:val="00E40D47"/>
    <w:rsid w:val="00E41013"/>
    <w:rsid w:val="00E414F4"/>
    <w:rsid w:val="00E42B6C"/>
    <w:rsid w:val="00E42E15"/>
    <w:rsid w:val="00E43279"/>
    <w:rsid w:val="00E4327E"/>
    <w:rsid w:val="00E433C3"/>
    <w:rsid w:val="00E44321"/>
    <w:rsid w:val="00E4577D"/>
    <w:rsid w:val="00E462F1"/>
    <w:rsid w:val="00E466D6"/>
    <w:rsid w:val="00E4678C"/>
    <w:rsid w:val="00E46938"/>
    <w:rsid w:val="00E4723E"/>
    <w:rsid w:val="00E50129"/>
    <w:rsid w:val="00E514C3"/>
    <w:rsid w:val="00E52431"/>
    <w:rsid w:val="00E5262B"/>
    <w:rsid w:val="00E529C0"/>
    <w:rsid w:val="00E52CAA"/>
    <w:rsid w:val="00E55F27"/>
    <w:rsid w:val="00E562ED"/>
    <w:rsid w:val="00E566DE"/>
    <w:rsid w:val="00E56DEE"/>
    <w:rsid w:val="00E57E6E"/>
    <w:rsid w:val="00E60D27"/>
    <w:rsid w:val="00E62184"/>
    <w:rsid w:val="00E622A2"/>
    <w:rsid w:val="00E6392D"/>
    <w:rsid w:val="00E63D5C"/>
    <w:rsid w:val="00E64D6E"/>
    <w:rsid w:val="00E650DA"/>
    <w:rsid w:val="00E65385"/>
    <w:rsid w:val="00E655C2"/>
    <w:rsid w:val="00E65FCF"/>
    <w:rsid w:val="00E672DE"/>
    <w:rsid w:val="00E675C9"/>
    <w:rsid w:val="00E67749"/>
    <w:rsid w:val="00E7088D"/>
    <w:rsid w:val="00E7183F"/>
    <w:rsid w:val="00E71AA5"/>
    <w:rsid w:val="00E7202F"/>
    <w:rsid w:val="00E74101"/>
    <w:rsid w:val="00E746A1"/>
    <w:rsid w:val="00E74ECB"/>
    <w:rsid w:val="00E752E7"/>
    <w:rsid w:val="00E753CA"/>
    <w:rsid w:val="00E75CDD"/>
    <w:rsid w:val="00E75ED0"/>
    <w:rsid w:val="00E76374"/>
    <w:rsid w:val="00E7719E"/>
    <w:rsid w:val="00E77635"/>
    <w:rsid w:val="00E800B5"/>
    <w:rsid w:val="00E80583"/>
    <w:rsid w:val="00E807CB"/>
    <w:rsid w:val="00E807E7"/>
    <w:rsid w:val="00E818D8"/>
    <w:rsid w:val="00E82640"/>
    <w:rsid w:val="00E827DC"/>
    <w:rsid w:val="00E82DFF"/>
    <w:rsid w:val="00E8519B"/>
    <w:rsid w:val="00E863DD"/>
    <w:rsid w:val="00E8679A"/>
    <w:rsid w:val="00E86AE4"/>
    <w:rsid w:val="00E87BD8"/>
    <w:rsid w:val="00E905C2"/>
    <w:rsid w:val="00E90B0D"/>
    <w:rsid w:val="00E912B2"/>
    <w:rsid w:val="00E91888"/>
    <w:rsid w:val="00E91E11"/>
    <w:rsid w:val="00E923D5"/>
    <w:rsid w:val="00E92542"/>
    <w:rsid w:val="00E93474"/>
    <w:rsid w:val="00E93CDA"/>
    <w:rsid w:val="00E944B7"/>
    <w:rsid w:val="00E94658"/>
    <w:rsid w:val="00E9478F"/>
    <w:rsid w:val="00E94EF4"/>
    <w:rsid w:val="00E950E9"/>
    <w:rsid w:val="00E95171"/>
    <w:rsid w:val="00E95481"/>
    <w:rsid w:val="00E95720"/>
    <w:rsid w:val="00E95A5F"/>
    <w:rsid w:val="00E97A5D"/>
    <w:rsid w:val="00EA00D4"/>
    <w:rsid w:val="00EA0875"/>
    <w:rsid w:val="00EA2953"/>
    <w:rsid w:val="00EA2AE7"/>
    <w:rsid w:val="00EA2DCD"/>
    <w:rsid w:val="00EA68B6"/>
    <w:rsid w:val="00EA6B36"/>
    <w:rsid w:val="00EA6BDA"/>
    <w:rsid w:val="00EA7159"/>
    <w:rsid w:val="00EA7969"/>
    <w:rsid w:val="00EB0398"/>
    <w:rsid w:val="00EB074C"/>
    <w:rsid w:val="00EB0E47"/>
    <w:rsid w:val="00EB131C"/>
    <w:rsid w:val="00EB3D73"/>
    <w:rsid w:val="00EB422D"/>
    <w:rsid w:val="00EB4A34"/>
    <w:rsid w:val="00EB63CC"/>
    <w:rsid w:val="00EB68BA"/>
    <w:rsid w:val="00EB7485"/>
    <w:rsid w:val="00EB7E9C"/>
    <w:rsid w:val="00EB7F8E"/>
    <w:rsid w:val="00EC162A"/>
    <w:rsid w:val="00EC2295"/>
    <w:rsid w:val="00EC2688"/>
    <w:rsid w:val="00EC3CB7"/>
    <w:rsid w:val="00EC4081"/>
    <w:rsid w:val="00EC497C"/>
    <w:rsid w:val="00EC4BFC"/>
    <w:rsid w:val="00EC5210"/>
    <w:rsid w:val="00EC5F29"/>
    <w:rsid w:val="00EC7139"/>
    <w:rsid w:val="00EC7AF3"/>
    <w:rsid w:val="00ED02CF"/>
    <w:rsid w:val="00ED2143"/>
    <w:rsid w:val="00ED2C12"/>
    <w:rsid w:val="00ED4AEE"/>
    <w:rsid w:val="00ED52CE"/>
    <w:rsid w:val="00ED56A6"/>
    <w:rsid w:val="00ED7018"/>
    <w:rsid w:val="00ED713C"/>
    <w:rsid w:val="00ED7253"/>
    <w:rsid w:val="00ED7FD9"/>
    <w:rsid w:val="00EE03DC"/>
    <w:rsid w:val="00EE0516"/>
    <w:rsid w:val="00EE0517"/>
    <w:rsid w:val="00EE1295"/>
    <w:rsid w:val="00EE1BEC"/>
    <w:rsid w:val="00EE26B6"/>
    <w:rsid w:val="00EE2AC6"/>
    <w:rsid w:val="00EE3B18"/>
    <w:rsid w:val="00EE3F61"/>
    <w:rsid w:val="00EE4F05"/>
    <w:rsid w:val="00EE55BA"/>
    <w:rsid w:val="00EE5B52"/>
    <w:rsid w:val="00EE6B09"/>
    <w:rsid w:val="00EE6D5C"/>
    <w:rsid w:val="00EE7F18"/>
    <w:rsid w:val="00EF0F21"/>
    <w:rsid w:val="00EF0F37"/>
    <w:rsid w:val="00EF10D7"/>
    <w:rsid w:val="00EF3432"/>
    <w:rsid w:val="00EF42C3"/>
    <w:rsid w:val="00EF4E18"/>
    <w:rsid w:val="00EF56CD"/>
    <w:rsid w:val="00EF5AFF"/>
    <w:rsid w:val="00EF5E3E"/>
    <w:rsid w:val="00EF6544"/>
    <w:rsid w:val="00EF7624"/>
    <w:rsid w:val="00F00576"/>
    <w:rsid w:val="00F01299"/>
    <w:rsid w:val="00F01497"/>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676"/>
    <w:rsid w:val="00F13DD2"/>
    <w:rsid w:val="00F140D6"/>
    <w:rsid w:val="00F14BB0"/>
    <w:rsid w:val="00F1532C"/>
    <w:rsid w:val="00F15804"/>
    <w:rsid w:val="00F15EFD"/>
    <w:rsid w:val="00F16D91"/>
    <w:rsid w:val="00F171CB"/>
    <w:rsid w:val="00F1776F"/>
    <w:rsid w:val="00F2007B"/>
    <w:rsid w:val="00F216B4"/>
    <w:rsid w:val="00F21D70"/>
    <w:rsid w:val="00F2234E"/>
    <w:rsid w:val="00F23B51"/>
    <w:rsid w:val="00F23BED"/>
    <w:rsid w:val="00F2491B"/>
    <w:rsid w:val="00F2532F"/>
    <w:rsid w:val="00F258BE"/>
    <w:rsid w:val="00F25AD6"/>
    <w:rsid w:val="00F25C42"/>
    <w:rsid w:val="00F26113"/>
    <w:rsid w:val="00F31282"/>
    <w:rsid w:val="00F31678"/>
    <w:rsid w:val="00F31CBB"/>
    <w:rsid w:val="00F32237"/>
    <w:rsid w:val="00F32B7A"/>
    <w:rsid w:val="00F339D4"/>
    <w:rsid w:val="00F345D5"/>
    <w:rsid w:val="00F34799"/>
    <w:rsid w:val="00F34942"/>
    <w:rsid w:val="00F3595C"/>
    <w:rsid w:val="00F35AB3"/>
    <w:rsid w:val="00F35B0A"/>
    <w:rsid w:val="00F3637E"/>
    <w:rsid w:val="00F379DC"/>
    <w:rsid w:val="00F37DFD"/>
    <w:rsid w:val="00F405C5"/>
    <w:rsid w:val="00F41313"/>
    <w:rsid w:val="00F41989"/>
    <w:rsid w:val="00F424B1"/>
    <w:rsid w:val="00F42F9C"/>
    <w:rsid w:val="00F43198"/>
    <w:rsid w:val="00F44E46"/>
    <w:rsid w:val="00F4680D"/>
    <w:rsid w:val="00F46FB8"/>
    <w:rsid w:val="00F50C09"/>
    <w:rsid w:val="00F51FAD"/>
    <w:rsid w:val="00F520E0"/>
    <w:rsid w:val="00F52A71"/>
    <w:rsid w:val="00F52C53"/>
    <w:rsid w:val="00F54438"/>
    <w:rsid w:val="00F5558A"/>
    <w:rsid w:val="00F558C5"/>
    <w:rsid w:val="00F55AB0"/>
    <w:rsid w:val="00F55C8C"/>
    <w:rsid w:val="00F560F4"/>
    <w:rsid w:val="00F57173"/>
    <w:rsid w:val="00F6045A"/>
    <w:rsid w:val="00F60774"/>
    <w:rsid w:val="00F61C85"/>
    <w:rsid w:val="00F621B6"/>
    <w:rsid w:val="00F62B82"/>
    <w:rsid w:val="00F63792"/>
    <w:rsid w:val="00F70490"/>
    <w:rsid w:val="00F70E1C"/>
    <w:rsid w:val="00F71834"/>
    <w:rsid w:val="00F72087"/>
    <w:rsid w:val="00F72752"/>
    <w:rsid w:val="00F73D44"/>
    <w:rsid w:val="00F74186"/>
    <w:rsid w:val="00F746F6"/>
    <w:rsid w:val="00F74CF5"/>
    <w:rsid w:val="00F7663B"/>
    <w:rsid w:val="00F76764"/>
    <w:rsid w:val="00F767A1"/>
    <w:rsid w:val="00F76C18"/>
    <w:rsid w:val="00F775B2"/>
    <w:rsid w:val="00F77634"/>
    <w:rsid w:val="00F7766D"/>
    <w:rsid w:val="00F80DB0"/>
    <w:rsid w:val="00F822EF"/>
    <w:rsid w:val="00F83639"/>
    <w:rsid w:val="00F85E3E"/>
    <w:rsid w:val="00F86971"/>
    <w:rsid w:val="00F87B58"/>
    <w:rsid w:val="00F90747"/>
    <w:rsid w:val="00F92A95"/>
    <w:rsid w:val="00F92DA4"/>
    <w:rsid w:val="00F93D9B"/>
    <w:rsid w:val="00F95326"/>
    <w:rsid w:val="00F95A04"/>
    <w:rsid w:val="00F966FE"/>
    <w:rsid w:val="00F96AC2"/>
    <w:rsid w:val="00F96D9A"/>
    <w:rsid w:val="00F9700F"/>
    <w:rsid w:val="00F977EF"/>
    <w:rsid w:val="00F97995"/>
    <w:rsid w:val="00F97CFF"/>
    <w:rsid w:val="00FA0400"/>
    <w:rsid w:val="00FA0DF6"/>
    <w:rsid w:val="00FA13E8"/>
    <w:rsid w:val="00FA1C1B"/>
    <w:rsid w:val="00FA245A"/>
    <w:rsid w:val="00FA27B8"/>
    <w:rsid w:val="00FA2B43"/>
    <w:rsid w:val="00FA30B8"/>
    <w:rsid w:val="00FA3517"/>
    <w:rsid w:val="00FA3D52"/>
    <w:rsid w:val="00FA4517"/>
    <w:rsid w:val="00FA5362"/>
    <w:rsid w:val="00FA5AB6"/>
    <w:rsid w:val="00FA729D"/>
    <w:rsid w:val="00FA7688"/>
    <w:rsid w:val="00FA79FF"/>
    <w:rsid w:val="00FB07CF"/>
    <w:rsid w:val="00FB2BD1"/>
    <w:rsid w:val="00FB2CC6"/>
    <w:rsid w:val="00FB3D16"/>
    <w:rsid w:val="00FB3E11"/>
    <w:rsid w:val="00FB4179"/>
    <w:rsid w:val="00FB4367"/>
    <w:rsid w:val="00FB4C51"/>
    <w:rsid w:val="00FB4E38"/>
    <w:rsid w:val="00FB5505"/>
    <w:rsid w:val="00FB5DDF"/>
    <w:rsid w:val="00FB68E1"/>
    <w:rsid w:val="00FB7FA6"/>
    <w:rsid w:val="00FC00FE"/>
    <w:rsid w:val="00FC0783"/>
    <w:rsid w:val="00FC2D5B"/>
    <w:rsid w:val="00FC40DC"/>
    <w:rsid w:val="00FC42F2"/>
    <w:rsid w:val="00FC44DF"/>
    <w:rsid w:val="00FC4844"/>
    <w:rsid w:val="00FC4D39"/>
    <w:rsid w:val="00FC54F3"/>
    <w:rsid w:val="00FC54F6"/>
    <w:rsid w:val="00FC55B3"/>
    <w:rsid w:val="00FC64CB"/>
    <w:rsid w:val="00FC683A"/>
    <w:rsid w:val="00FC6CF7"/>
    <w:rsid w:val="00FC7302"/>
    <w:rsid w:val="00FC74BF"/>
    <w:rsid w:val="00FD1294"/>
    <w:rsid w:val="00FD1653"/>
    <w:rsid w:val="00FD210E"/>
    <w:rsid w:val="00FD46C1"/>
    <w:rsid w:val="00FD5616"/>
    <w:rsid w:val="00FD6984"/>
    <w:rsid w:val="00FD6F93"/>
    <w:rsid w:val="00FD7159"/>
    <w:rsid w:val="00FD7D3B"/>
    <w:rsid w:val="00FE1701"/>
    <w:rsid w:val="00FE3339"/>
    <w:rsid w:val="00FE40D6"/>
    <w:rsid w:val="00FE4399"/>
    <w:rsid w:val="00FE4B5A"/>
    <w:rsid w:val="00FE6972"/>
    <w:rsid w:val="00FE6995"/>
    <w:rsid w:val="00FE771B"/>
    <w:rsid w:val="00FF0659"/>
    <w:rsid w:val="00FF148D"/>
    <w:rsid w:val="00FF1B61"/>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8C7"/>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 w:id="171168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API/Window/devicePixelRatio" TargetMode="External"/><Relationship Id="rId26" Type="http://schemas.openxmlformats.org/officeDocument/2006/relationships/hyperlink" Target="https://stackoverflow.com/users/1311952/ghis" TargetMode="External"/><Relationship Id="rId39" Type="http://schemas.openxmlformats.org/officeDocument/2006/relationships/image" Target="media/image17.png"/><Relationship Id="rId21" Type="http://schemas.openxmlformats.org/officeDocument/2006/relationships/hyperlink" Target="https://jeremyckahn.github.io/keydrown/" TargetMode="External"/><Relationship Id="rId34" Type="http://schemas.openxmlformats.org/officeDocument/2006/relationships/image" Target="media/image12.png"/><Relationship Id="rId42" Type="http://schemas.openxmlformats.org/officeDocument/2006/relationships/hyperlink" Target="https://github.com/liabru"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github.com/liabru/matter-js/blob/master/examples/views.js"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brm.io/matter-js/docs/classes/Render.html" TargetMode="External"/><Relationship Id="rId29" Type="http://schemas.openxmlformats.org/officeDocument/2006/relationships/hyperlink" Target="https://brm.io/matter-js/docs/classes/Body.html" TargetMode="External"/><Relationship Id="rId11" Type="http://schemas.openxmlformats.org/officeDocument/2006/relationships/hyperlink" Target="https://github.com/liabru" TargetMode="External"/><Relationship Id="rId24" Type="http://schemas.openxmlformats.org/officeDocument/2006/relationships/hyperlink" Target="https://processingfoundation.org/"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hyperlink" Target="https://github.com/liabru"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github.com/ai" TargetMode="External"/><Relationship Id="rId19" Type="http://schemas.openxmlformats.org/officeDocument/2006/relationships/hyperlink" Target="https://p5js.org/reference/" TargetMode="External"/><Relationship Id="rId14" Type="http://schemas.openxmlformats.org/officeDocument/2006/relationships/image" Target="media/image5.png"/><Relationship Id="rId22" Type="http://schemas.openxmlformats.org/officeDocument/2006/relationships/hyperlink" Target="https://github.com/jeremyckahn" TargetMode="External"/><Relationship Id="rId27" Type="http://schemas.openxmlformats.org/officeDocument/2006/relationships/image" Target="media/image7.png"/><Relationship Id="rId30" Type="http://schemas.openxmlformats.org/officeDocument/2006/relationships/hyperlink" Target="https://github.com/liabru"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github.com/liabru"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liabru" TargetMode="External"/><Relationship Id="rId25" Type="http://schemas.openxmlformats.org/officeDocument/2006/relationships/hyperlink" Target="https://stackoverflow.com/questions/29279805/keydown-doesnt-continuously-fire-when-pressed-and-hol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0.png"/><Relationship Id="rId20" Type="http://schemas.openxmlformats.org/officeDocument/2006/relationships/hyperlink" Target="https://jeremyckahn.github.io/keydrown/" TargetMode="External"/><Relationship Id="rId41" Type="http://schemas.openxmlformats.org/officeDocument/2006/relationships/hyperlink" Target="https://brm.io/matter-js/docs/classes/Render.html" TargetMode="External"/><Relationship Id="rId54" Type="http://schemas.openxmlformats.org/officeDocument/2006/relationships/hyperlink" Target="https://brm.io/matter-js/demo/" TargetMode="External"/><Relationship Id="rId62" Type="http://schemas.openxmlformats.org/officeDocument/2006/relationships/hyperlink" Target="https://github.com/liabru" TargetMode="External"/><Relationship Id="rId1" Type="http://schemas.openxmlformats.org/officeDocument/2006/relationships/customXml" Target="../customXml/item1.xml"/><Relationship Id="rId6" Type="http://schemas.openxmlformats.org/officeDocument/2006/relationships/hyperlink" Target="https://brm.io/matter-js/" TargetMode="External"/><Relationship Id="rId15" Type="http://schemas.openxmlformats.org/officeDocument/2006/relationships/image" Target="media/image6.png"/><Relationship Id="rId23" Type="http://schemas.openxmlformats.org/officeDocument/2006/relationships/hyperlink" Target="https://p5js.org/reference/"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hyperlink" Target="https://github.com/liabru/matter-js/wiki/Getting-started" TargetMode="External"/><Relationship Id="rId31" Type="http://schemas.openxmlformats.org/officeDocument/2006/relationships/image" Target="media/image9.png"/><Relationship Id="rId44" Type="http://schemas.openxmlformats.org/officeDocument/2006/relationships/hyperlink" Target="https://developer.mozilla.org/en-US/docs/Web/JavaScript/Reference/Classes" TargetMode="External"/><Relationship Id="rId52" Type="http://schemas.openxmlformats.org/officeDocument/2006/relationships/image" Target="media/image27.png"/><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github.com/liab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A8A997-DC68-463E-B30D-DD7120D7F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4775</TotalTime>
  <Pages>26</Pages>
  <Words>7258</Words>
  <Characters>41373</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3380</cp:revision>
  <dcterms:created xsi:type="dcterms:W3CDTF">2024-01-21T03:36:00Z</dcterms:created>
  <dcterms:modified xsi:type="dcterms:W3CDTF">2024-06-08T06:28:00Z</dcterms:modified>
</cp:coreProperties>
</file>