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HAnsi"/>
          <w:color w:val="auto"/>
          <w:sz w:val="22"/>
          <w:szCs w:val="22"/>
          <w:cs w:val="0"/>
          <w:lang w:val="he-IL" w:bidi="ar-SA"/>
        </w:rPr>
        <w:id w:val="1775057336"/>
        <w:docPartObj>
          <w:docPartGallery w:val="Table of Contents"/>
          <w:docPartUnique/>
        </w:docPartObj>
      </w:sdtPr>
      <w:sdtEndPr>
        <w:rPr>
          <w:b/>
          <w:bCs/>
          <w:rtl w:val="0"/>
        </w:rPr>
      </w:sdtEndPr>
      <w:sdtContent>
        <w:p w14:paraId="40F43F0A" w14:textId="77777777" w:rsidR="00A42FC5" w:rsidRPr="00437158" w:rsidRDefault="00A42FC5" w:rsidP="00A42FC5">
          <w:pPr>
            <w:pStyle w:val="a4"/>
            <w:jc w:val="right"/>
            <w:rPr>
              <w:rFonts w:asciiTheme="minorHAnsi" w:hAnsiTheme="minorHAnsi" w:cstheme="minorHAnsi"/>
              <w:color w:val="auto"/>
              <w:cs w:val="0"/>
            </w:rPr>
          </w:pPr>
          <w:r w:rsidRPr="00437158">
            <w:rPr>
              <w:rFonts w:asciiTheme="minorHAnsi" w:hAnsiTheme="minorHAnsi" w:cstheme="minorHAnsi"/>
              <w:color w:val="auto"/>
              <w:rtl w:val="0"/>
              <w:lang w:val="he-IL"/>
            </w:rPr>
            <w:t xml:space="preserve">Table </w:t>
          </w:r>
          <w:r w:rsidRPr="00437158">
            <w:rPr>
              <w:rFonts w:asciiTheme="minorHAnsi" w:hAnsiTheme="minorHAnsi" w:cstheme="minorHAnsi"/>
              <w:color w:val="auto"/>
              <w:rtl w:val="0"/>
              <w:cs w:val="0"/>
            </w:rPr>
            <w:t>o</w:t>
          </w:r>
          <w:r w:rsidRPr="00437158">
            <w:rPr>
              <w:rFonts w:asciiTheme="minorHAnsi" w:hAnsiTheme="minorHAnsi" w:cstheme="minorHAnsi"/>
              <w:color w:val="auto"/>
              <w:rtl w:val="0"/>
              <w:lang w:val="he-IL"/>
            </w:rPr>
            <w:t xml:space="preserve">f </w:t>
          </w:r>
          <w:r w:rsidRPr="00437158">
            <w:rPr>
              <w:rFonts w:asciiTheme="minorHAnsi" w:hAnsiTheme="minorHAnsi" w:cstheme="minorHAnsi"/>
              <w:color w:val="auto"/>
              <w:rtl w:val="0"/>
              <w:cs w:val="0"/>
            </w:rPr>
            <w:t>C</w:t>
          </w:r>
          <w:r w:rsidRPr="00437158">
            <w:rPr>
              <w:rFonts w:asciiTheme="minorHAnsi" w:hAnsiTheme="minorHAnsi" w:cstheme="minorHAnsi"/>
              <w:color w:val="auto"/>
              <w:rtl w:val="0"/>
              <w:lang w:val="he-IL"/>
            </w:rPr>
            <w:t>ontents</w:t>
          </w:r>
        </w:p>
        <w:p w14:paraId="17E7E14E" w14:textId="54F5A907" w:rsidR="00497545" w:rsidRDefault="00A42FC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r w:rsidRPr="00437158">
            <w:rPr>
              <w:rFonts w:cstheme="minorHAnsi"/>
            </w:rPr>
            <w:fldChar w:fldCharType="begin"/>
          </w:r>
          <w:r w:rsidRPr="00437158">
            <w:rPr>
              <w:rFonts w:cstheme="minorHAnsi"/>
            </w:rPr>
            <w:instrText xml:space="preserve"> TOC \o "1-3" \h \z \u </w:instrText>
          </w:r>
          <w:r w:rsidRPr="00437158">
            <w:rPr>
              <w:rFonts w:cstheme="minorHAnsi"/>
            </w:rPr>
            <w:fldChar w:fldCharType="separate"/>
          </w:r>
          <w:hyperlink w:anchor="_Toc103715539" w:history="1">
            <w:r w:rsidR="00497545" w:rsidRPr="00FB5B64">
              <w:rPr>
                <w:rStyle w:val="Hyperlink"/>
                <w:rFonts w:cstheme="minorHAnsi"/>
                <w:b/>
                <w:bCs/>
                <w:noProof/>
              </w:rPr>
              <w:t>General Guest-Visitor Scenarios</w:t>
            </w:r>
            <w:r w:rsidR="00497545">
              <w:rPr>
                <w:noProof/>
                <w:webHidden/>
              </w:rPr>
              <w:tab/>
            </w:r>
            <w:r w:rsidR="00497545">
              <w:rPr>
                <w:noProof/>
                <w:webHidden/>
              </w:rPr>
              <w:fldChar w:fldCharType="begin"/>
            </w:r>
            <w:r w:rsidR="00497545">
              <w:rPr>
                <w:noProof/>
                <w:webHidden/>
              </w:rPr>
              <w:instrText xml:space="preserve"> PAGEREF _Toc103715539 \h </w:instrText>
            </w:r>
            <w:r w:rsidR="00497545">
              <w:rPr>
                <w:noProof/>
                <w:webHidden/>
              </w:rPr>
            </w:r>
            <w:r w:rsidR="00497545">
              <w:rPr>
                <w:noProof/>
                <w:webHidden/>
              </w:rPr>
              <w:fldChar w:fldCharType="separate"/>
            </w:r>
            <w:r w:rsidR="00497545">
              <w:rPr>
                <w:noProof/>
                <w:webHidden/>
              </w:rPr>
              <w:t>3</w:t>
            </w:r>
            <w:r w:rsidR="00497545">
              <w:rPr>
                <w:noProof/>
                <w:webHidden/>
              </w:rPr>
              <w:fldChar w:fldCharType="end"/>
            </w:r>
          </w:hyperlink>
        </w:p>
        <w:p w14:paraId="35BB3006" w14:textId="0565BCE6" w:rsidR="00497545" w:rsidRDefault="00497545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40" w:history="1">
            <w:r w:rsidRPr="00FB5B64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E22FB" w14:textId="174DCA72" w:rsidR="00497545" w:rsidRDefault="00497545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41" w:history="1">
            <w:r w:rsidRPr="00FB5B64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D7FE" w14:textId="50F77DB9" w:rsidR="00497545" w:rsidRDefault="0049754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42" w:history="1">
            <w:r w:rsidRPr="00FB5B64">
              <w:rPr>
                <w:rStyle w:val="Hyperlink"/>
                <w:rFonts w:cstheme="minorHAnsi"/>
                <w:b/>
                <w:bCs/>
                <w:noProof/>
              </w:rPr>
              <w:t>Guest-Visitor Purchase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AF8D2" w14:textId="0D321346" w:rsidR="00497545" w:rsidRDefault="00497545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43" w:history="1">
            <w:r w:rsidRPr="00FB5B64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Get information</w:t>
            </w:r>
            <w:r w:rsidRPr="00FB5B64">
              <w:rPr>
                <w:rStyle w:val="Hyperlink"/>
                <w:noProof/>
              </w:rPr>
              <w:t xml:space="preserve"> </w:t>
            </w:r>
            <w:r w:rsidRPr="00FB5B64">
              <w:rPr>
                <w:rStyle w:val="Hyperlink"/>
                <w:rFonts w:cstheme="minorHAnsi"/>
                <w:noProof/>
              </w:rPr>
              <w:t>about available 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8906C" w14:textId="658CAB85" w:rsidR="00497545" w:rsidRDefault="00497545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44" w:history="1">
            <w:r w:rsidRPr="00FB5B64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Get information</w:t>
            </w:r>
            <w:r w:rsidRPr="00FB5B64">
              <w:rPr>
                <w:rStyle w:val="Hyperlink"/>
                <w:noProof/>
              </w:rPr>
              <w:t xml:space="preserve"> </w:t>
            </w:r>
            <w:r w:rsidRPr="00FB5B64">
              <w:rPr>
                <w:rStyle w:val="Hyperlink"/>
                <w:rFonts w:cstheme="minorHAnsi"/>
                <w:noProof/>
              </w:rPr>
              <w:t>about available products in specific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23BA" w14:textId="011A1BA7" w:rsidR="00497545" w:rsidRDefault="00497545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45" w:history="1">
            <w:r w:rsidRPr="00FB5B64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Search product by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5BA7" w14:textId="588970DB" w:rsidR="00497545" w:rsidRDefault="00497545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46" w:history="1">
            <w:r w:rsidRPr="00FB5B64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Search product by 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501A4" w14:textId="50BEE66B" w:rsidR="00497545" w:rsidRDefault="00497545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47" w:history="1">
            <w:r w:rsidRPr="00FB5B64">
              <w:rPr>
                <w:rStyle w:val="Hyperlink"/>
                <w:rFonts w:cstheme="minorHAnsi"/>
                <w:noProof/>
              </w:rPr>
              <w:t>7.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Search product by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CC09B" w14:textId="31B13BF3" w:rsidR="00497545" w:rsidRDefault="00497545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48" w:history="1">
            <w:r w:rsidRPr="00FB5B64">
              <w:rPr>
                <w:rStyle w:val="Hyperlink"/>
                <w:rFonts w:cstheme="minorHAnsi"/>
                <w:noProof/>
              </w:rPr>
              <w:t>8.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Show User's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AD7C" w14:textId="2B4FD3E5" w:rsidR="00497545" w:rsidRDefault="00497545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49" w:history="1">
            <w:r w:rsidRPr="00FB5B64">
              <w:rPr>
                <w:rStyle w:val="Hyperlink"/>
                <w:rFonts w:cstheme="minorHAnsi"/>
                <w:noProof/>
              </w:rPr>
              <w:t>9.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Save products in a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4A35" w14:textId="563D6EA6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50" w:history="1">
            <w:r w:rsidRPr="00FB5B64">
              <w:rPr>
                <w:rStyle w:val="Hyperlink"/>
                <w:rFonts w:cstheme="minorHAnsi"/>
                <w:noProof/>
              </w:rPr>
              <w:t>10.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Editing the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4BD21" w14:textId="3771E379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51" w:history="1">
            <w:r w:rsidRPr="00FB5B64">
              <w:rPr>
                <w:rStyle w:val="Hyperlink"/>
                <w:rFonts w:cstheme="minorHAnsi"/>
                <w:noProof/>
              </w:rPr>
              <w:t>11.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Check-out (buying)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67B8" w14:textId="053B759E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52" w:history="1">
            <w:r w:rsidRPr="00FB5B64">
              <w:rPr>
                <w:rStyle w:val="Hyperlink"/>
                <w:rFonts w:cstheme="minorHAnsi"/>
                <w:noProof/>
              </w:rPr>
              <w:t>12.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Activate shop discount policy.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B152" w14:textId="2A225B22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53" w:history="1">
            <w:r w:rsidRPr="00FB5B64">
              <w:rPr>
                <w:rStyle w:val="Hyperlink"/>
                <w:rFonts w:cstheme="minorHAnsi"/>
                <w:noProof/>
              </w:rPr>
              <w:t>13.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Activate product discount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26876" w14:textId="71238CAD" w:rsidR="00497545" w:rsidRDefault="0049754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54" w:history="1">
            <w:r w:rsidRPr="00FB5B64">
              <w:rPr>
                <w:rStyle w:val="Hyperlink"/>
                <w:rFonts w:cstheme="minorHAnsi"/>
                <w:b/>
                <w:bCs/>
                <w:noProof/>
              </w:rPr>
              <w:t>Member-Visitor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E5041" w14:textId="477A96D4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55" w:history="1">
            <w:r w:rsidRPr="00FB5B64">
              <w:rPr>
                <w:rStyle w:val="Hyperlink"/>
                <w:rFonts w:cstheme="minorHAnsi"/>
                <w:noProof/>
              </w:rPr>
              <w:t>14.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9C234" w14:textId="22B55C2A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56" w:history="1">
            <w:r w:rsidRPr="00FB5B64">
              <w:rPr>
                <w:rStyle w:val="Hyperlink"/>
                <w:rFonts w:cstheme="minorHAnsi"/>
                <w:noProof/>
              </w:rPr>
              <w:t>15.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Open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10A5" w14:textId="10478F9B" w:rsidR="00497545" w:rsidRDefault="0049754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57" w:history="1">
            <w:r w:rsidRPr="00FB5B64">
              <w:rPr>
                <w:rStyle w:val="Hyperlink"/>
                <w:rFonts w:cstheme="minorHAnsi"/>
                <w:b/>
                <w:bCs/>
                <w:noProof/>
              </w:rPr>
              <w:t>Shop-owner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55EB" w14:textId="19145D1C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58" w:history="1">
            <w:r w:rsidRPr="00FB5B64">
              <w:rPr>
                <w:rStyle w:val="Hyperlink"/>
                <w:rFonts w:cstheme="minorHAnsi"/>
                <w:noProof/>
              </w:rPr>
              <w:t>16.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Add Item to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F941" w14:textId="10A79410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59" w:history="1">
            <w:r w:rsidRPr="00FB5B64">
              <w:rPr>
                <w:rStyle w:val="Hyperlink"/>
                <w:rFonts w:cstheme="minorHAnsi"/>
                <w:noProof/>
              </w:rPr>
              <w:t>17.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Remove Item from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20721" w14:textId="67B09411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60" w:history="1">
            <w:r w:rsidRPr="00FB5B64">
              <w:rPr>
                <w:rStyle w:val="Hyperlink"/>
                <w:rFonts w:cstheme="minorHAnsi"/>
                <w:noProof/>
              </w:rPr>
              <w:t>18.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Change Item’s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878FF" w14:textId="6E8BCC46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61" w:history="1">
            <w:r w:rsidRPr="00FB5B64">
              <w:rPr>
                <w:rStyle w:val="Hyperlink"/>
                <w:rFonts w:cstheme="minorHAnsi"/>
                <w:noProof/>
              </w:rPr>
              <w:t>19.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Change Buying Shop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699CA" w14:textId="22E5C142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62" w:history="1">
            <w:r w:rsidRPr="00FB5B64">
              <w:rPr>
                <w:rStyle w:val="Hyperlink"/>
                <w:rFonts w:cstheme="minorHAnsi"/>
                <w:noProof/>
              </w:rPr>
              <w:t>20.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Change Discount Shop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6BB57" w14:textId="547B96D5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63" w:history="1">
            <w:r w:rsidRPr="00FB5B64">
              <w:rPr>
                <w:rStyle w:val="Hyperlink"/>
                <w:rFonts w:cstheme="minorHAnsi"/>
                <w:noProof/>
              </w:rPr>
              <w:t>21.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Change Item’s buying Shop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D418" w14:textId="1FCA4593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64" w:history="1">
            <w:r w:rsidRPr="00FB5B64">
              <w:rPr>
                <w:rStyle w:val="Hyperlink"/>
                <w:rFonts w:cstheme="minorHAnsi"/>
                <w:noProof/>
              </w:rPr>
              <w:t>22.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Change Item’s Discount Shop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6E3F" w14:textId="6573D989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65" w:history="1">
            <w:r w:rsidRPr="00FB5B64">
              <w:rPr>
                <w:rStyle w:val="Hyperlink"/>
                <w:rFonts w:cstheme="minorHAnsi"/>
                <w:noProof/>
              </w:rPr>
              <w:t>23.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Appoint New Shop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80BFA" w14:textId="047B0651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66" w:history="1">
            <w:r w:rsidRPr="00FB5B64">
              <w:rPr>
                <w:rStyle w:val="Hyperlink"/>
                <w:rFonts w:cstheme="minorHAnsi"/>
                <w:noProof/>
              </w:rPr>
              <w:t>24.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Dismissal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4C4A" w14:textId="756EFE8B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67" w:history="1">
            <w:r w:rsidRPr="00FB5B64">
              <w:rPr>
                <w:rStyle w:val="Hyperlink"/>
                <w:rFonts w:cstheme="minorHAnsi"/>
                <w:noProof/>
              </w:rPr>
              <w:t>25.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Appoint New Shop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B7DE3" w14:textId="226FE3F8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68" w:history="1">
            <w:r w:rsidRPr="00FB5B64">
              <w:rPr>
                <w:rStyle w:val="Hyperlink"/>
                <w:rFonts w:cstheme="minorHAnsi"/>
                <w:noProof/>
              </w:rPr>
              <w:t>26.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Change shop manager’s permissions.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407C" w14:textId="65390E4E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69" w:history="1">
            <w:r w:rsidRPr="00FB5B64">
              <w:rPr>
                <w:rStyle w:val="Hyperlink"/>
                <w:rFonts w:cstheme="minorHAnsi"/>
                <w:noProof/>
              </w:rPr>
              <w:t>27.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Close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B8C6" w14:textId="22A44FA2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70" w:history="1">
            <w:r w:rsidRPr="00FB5B64">
              <w:rPr>
                <w:rStyle w:val="Hyperlink"/>
                <w:rFonts w:cstheme="minorHAnsi"/>
                <w:noProof/>
              </w:rPr>
              <w:t>28.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Request information on shop's officials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7B11" w14:textId="6ACD7516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71" w:history="1">
            <w:r w:rsidRPr="00FB5B64">
              <w:rPr>
                <w:rStyle w:val="Hyperlink"/>
                <w:rFonts w:cstheme="minorHAnsi"/>
                <w:noProof/>
              </w:rPr>
              <w:t>29.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Request information of shop’s sales history.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0DD2" w14:textId="2D481389" w:rsidR="00497545" w:rsidRDefault="0049754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72" w:history="1">
            <w:r w:rsidRPr="00FB5B64">
              <w:rPr>
                <w:rStyle w:val="Hyperlink"/>
                <w:rFonts w:cstheme="minorHAnsi"/>
                <w:b/>
                <w:bCs/>
                <w:noProof/>
              </w:rPr>
              <w:t>Trade-System Manager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188A" w14:textId="59850EA6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73" w:history="1">
            <w:r w:rsidRPr="00FB5B64">
              <w:rPr>
                <w:rStyle w:val="Hyperlink"/>
                <w:rFonts w:cstheme="minorHAnsi"/>
                <w:noProof/>
              </w:rPr>
              <w:t>30.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Shop purchase's history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74B83" w14:textId="075956D1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74" w:history="1">
            <w:r w:rsidRPr="00FB5B64">
              <w:rPr>
                <w:rStyle w:val="Hyperlink"/>
                <w:rFonts w:cstheme="minorHAnsi"/>
                <w:noProof/>
              </w:rPr>
              <w:t>31.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User purchase's history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B137" w14:textId="66BCB51D" w:rsidR="00497545" w:rsidRDefault="0049754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bidi="he-IL"/>
            </w:rPr>
          </w:pPr>
          <w:hyperlink w:anchor="_Toc103715575" w:history="1">
            <w:r w:rsidRPr="00FB5B64">
              <w:rPr>
                <w:rStyle w:val="Hyperlink"/>
                <w:rFonts w:cstheme="minorHAnsi"/>
                <w:noProof/>
              </w:rPr>
              <w:t>32.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FB5B64">
              <w:rPr>
                <w:rStyle w:val="Hyperlink"/>
                <w:rFonts w:cstheme="minorHAnsi"/>
                <w:noProof/>
              </w:rPr>
              <w:t>Use-Case: Dismissal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2075" w14:textId="67034F8A" w:rsidR="00A42FC5" w:rsidRPr="00437158" w:rsidRDefault="00A42FC5" w:rsidP="00A42FC5">
          <w:pPr>
            <w:rPr>
              <w:rFonts w:cstheme="minorHAnsi"/>
            </w:rPr>
          </w:pPr>
          <w:r w:rsidRPr="00437158">
            <w:rPr>
              <w:rFonts w:cstheme="minorHAnsi"/>
              <w:b/>
              <w:bCs/>
              <w:lang w:val="he-IL"/>
            </w:rPr>
            <w:fldChar w:fldCharType="end"/>
          </w:r>
        </w:p>
      </w:sdtContent>
    </w:sdt>
    <w:p w14:paraId="02EED996" w14:textId="77777777" w:rsidR="00A42FC5" w:rsidRPr="00437158" w:rsidRDefault="00A42FC5" w:rsidP="00A42FC5">
      <w:pPr>
        <w:rPr>
          <w:rFonts w:cstheme="minorHAnsi"/>
        </w:rPr>
      </w:pPr>
    </w:p>
    <w:p w14:paraId="201E01FF" w14:textId="77777777" w:rsidR="00A42FC5" w:rsidRPr="00437158" w:rsidRDefault="00A42FC5" w:rsidP="00A42FC5">
      <w:pPr>
        <w:rPr>
          <w:rFonts w:cstheme="minorHAnsi"/>
        </w:rPr>
      </w:pPr>
    </w:p>
    <w:p w14:paraId="3A3F5773" w14:textId="77777777" w:rsidR="00A42FC5" w:rsidRPr="00437158" w:rsidRDefault="00A42FC5" w:rsidP="00A42FC5">
      <w:pPr>
        <w:rPr>
          <w:rFonts w:cstheme="minorHAnsi"/>
        </w:rPr>
      </w:pPr>
    </w:p>
    <w:p w14:paraId="2B0AB005" w14:textId="77777777" w:rsidR="00A42FC5" w:rsidRPr="00437158" w:rsidRDefault="00A42FC5" w:rsidP="00A42FC5">
      <w:pPr>
        <w:rPr>
          <w:rFonts w:cstheme="minorHAnsi"/>
        </w:rPr>
      </w:pPr>
    </w:p>
    <w:p w14:paraId="540F701B" w14:textId="77777777" w:rsidR="00A42FC5" w:rsidRPr="00437158" w:rsidRDefault="00A42FC5" w:rsidP="00A42FC5">
      <w:pPr>
        <w:rPr>
          <w:rFonts w:cstheme="minorHAnsi"/>
        </w:rPr>
      </w:pPr>
    </w:p>
    <w:p w14:paraId="6F4C8FCD" w14:textId="77777777" w:rsidR="00A42FC5" w:rsidRPr="00437158" w:rsidRDefault="00A42FC5" w:rsidP="00A42FC5">
      <w:pPr>
        <w:rPr>
          <w:rFonts w:cstheme="minorHAnsi"/>
        </w:rPr>
      </w:pPr>
    </w:p>
    <w:p w14:paraId="67359D10" w14:textId="77777777" w:rsidR="00A42FC5" w:rsidRPr="00437158" w:rsidRDefault="00A42FC5" w:rsidP="00A42FC5">
      <w:pPr>
        <w:rPr>
          <w:rFonts w:cstheme="minorHAnsi"/>
        </w:rPr>
      </w:pPr>
    </w:p>
    <w:p w14:paraId="0ED756BE" w14:textId="6508033F" w:rsidR="00A42FC5" w:rsidRPr="00437158" w:rsidRDefault="00A42FC5" w:rsidP="00A42FC5">
      <w:pPr>
        <w:rPr>
          <w:rFonts w:cstheme="minorHAnsi"/>
        </w:rPr>
      </w:pPr>
    </w:p>
    <w:p w14:paraId="7F71725B" w14:textId="3E3D1188" w:rsidR="00D71720" w:rsidRPr="00437158" w:rsidRDefault="00D71720" w:rsidP="00A42FC5">
      <w:pPr>
        <w:rPr>
          <w:rFonts w:cstheme="minorHAnsi"/>
        </w:rPr>
      </w:pPr>
    </w:p>
    <w:p w14:paraId="47D66DA4" w14:textId="08390140" w:rsidR="00D71720" w:rsidRPr="00437158" w:rsidRDefault="00D71720" w:rsidP="00A42FC5">
      <w:pPr>
        <w:rPr>
          <w:rFonts w:cstheme="minorHAnsi"/>
        </w:rPr>
      </w:pPr>
    </w:p>
    <w:p w14:paraId="0DF1B178" w14:textId="0C320B6F" w:rsidR="00D71720" w:rsidRPr="00437158" w:rsidRDefault="00D71720" w:rsidP="00A42FC5">
      <w:pPr>
        <w:rPr>
          <w:rFonts w:cstheme="minorHAnsi"/>
        </w:rPr>
      </w:pPr>
    </w:p>
    <w:p w14:paraId="76ED55B2" w14:textId="09FD8C99" w:rsidR="00D71720" w:rsidRPr="00437158" w:rsidRDefault="00D71720" w:rsidP="00A42FC5">
      <w:pPr>
        <w:rPr>
          <w:rFonts w:cstheme="minorHAnsi"/>
        </w:rPr>
      </w:pPr>
    </w:p>
    <w:p w14:paraId="5F0771AB" w14:textId="3BA08DC7" w:rsidR="00D71720" w:rsidRPr="00437158" w:rsidRDefault="00D71720" w:rsidP="00A42FC5">
      <w:pPr>
        <w:rPr>
          <w:rFonts w:cstheme="minorHAnsi"/>
        </w:rPr>
      </w:pPr>
    </w:p>
    <w:p w14:paraId="196BF146" w14:textId="5D13C612" w:rsidR="00D71720" w:rsidRPr="00437158" w:rsidRDefault="00D71720" w:rsidP="00A42FC5">
      <w:pPr>
        <w:rPr>
          <w:rFonts w:cstheme="minorHAnsi"/>
        </w:rPr>
      </w:pPr>
    </w:p>
    <w:p w14:paraId="5AA290DB" w14:textId="299C061D" w:rsidR="00D71720" w:rsidRPr="00437158" w:rsidRDefault="00D71720" w:rsidP="00A42FC5">
      <w:pPr>
        <w:rPr>
          <w:rFonts w:cstheme="minorHAnsi"/>
        </w:rPr>
      </w:pPr>
    </w:p>
    <w:p w14:paraId="61A3573B" w14:textId="52566453" w:rsidR="00D71720" w:rsidRPr="00437158" w:rsidRDefault="00D71720" w:rsidP="00A42FC5">
      <w:pPr>
        <w:rPr>
          <w:rFonts w:cstheme="minorHAnsi"/>
        </w:rPr>
      </w:pPr>
    </w:p>
    <w:p w14:paraId="5753A196" w14:textId="77777777" w:rsidR="00D71720" w:rsidRPr="00437158" w:rsidRDefault="00D71720" w:rsidP="00A42FC5">
      <w:pPr>
        <w:rPr>
          <w:rFonts w:cstheme="minorHAnsi"/>
        </w:rPr>
      </w:pPr>
    </w:p>
    <w:p w14:paraId="76276806" w14:textId="77777777" w:rsidR="00A42FC5" w:rsidRPr="00437158" w:rsidRDefault="00A42FC5" w:rsidP="00A42FC5">
      <w:pPr>
        <w:rPr>
          <w:rFonts w:cstheme="minorHAnsi"/>
        </w:rPr>
      </w:pPr>
    </w:p>
    <w:p w14:paraId="60CEA670" w14:textId="77777777" w:rsidR="00A42FC5" w:rsidRPr="00437158" w:rsidRDefault="00A42FC5" w:rsidP="00A42FC5">
      <w:pPr>
        <w:rPr>
          <w:rFonts w:cstheme="minorHAnsi"/>
        </w:rPr>
      </w:pPr>
    </w:p>
    <w:p w14:paraId="72D4050E" w14:textId="77777777" w:rsidR="00A42FC5" w:rsidRPr="00437158" w:rsidRDefault="00A42FC5" w:rsidP="00A42FC5">
      <w:pPr>
        <w:rPr>
          <w:rFonts w:cstheme="minorHAnsi"/>
        </w:rPr>
      </w:pPr>
    </w:p>
    <w:p w14:paraId="4AD2D947" w14:textId="77777777" w:rsidR="00A42FC5" w:rsidRPr="00437158" w:rsidRDefault="00A42FC5" w:rsidP="00A42FC5">
      <w:pPr>
        <w:rPr>
          <w:rFonts w:cstheme="minorHAnsi"/>
        </w:rPr>
      </w:pPr>
    </w:p>
    <w:p w14:paraId="60EBC9BC" w14:textId="77777777" w:rsidR="00A42FC5" w:rsidRPr="00437158" w:rsidRDefault="00A42FC5" w:rsidP="00A42FC5">
      <w:pPr>
        <w:pStyle w:val="1"/>
        <w:rPr>
          <w:rFonts w:asciiTheme="minorHAnsi" w:hAnsiTheme="minorHAnsi" w:cstheme="minorHAnsi"/>
          <w:b/>
          <w:bCs/>
          <w:color w:val="auto"/>
        </w:rPr>
      </w:pPr>
      <w:bookmarkStart w:id="0" w:name="_Toc103715539"/>
      <w:r w:rsidRPr="00437158">
        <w:rPr>
          <w:rFonts w:asciiTheme="minorHAnsi" w:hAnsiTheme="minorHAnsi" w:cstheme="minorHAnsi"/>
          <w:b/>
          <w:bCs/>
          <w:color w:val="auto"/>
        </w:rPr>
        <w:lastRenderedPageBreak/>
        <w:t>General Guest-Visitor Scenarios</w:t>
      </w:r>
      <w:bookmarkEnd w:id="0"/>
    </w:p>
    <w:p w14:paraId="50A72822" w14:textId="77777777" w:rsidR="00A42FC5" w:rsidRPr="00437158" w:rsidRDefault="00A42FC5" w:rsidP="00A42FC5">
      <w:pPr>
        <w:rPr>
          <w:rFonts w:cstheme="minorHAnsi"/>
        </w:rPr>
      </w:pPr>
    </w:p>
    <w:p w14:paraId="4418B578" w14:textId="2B9ECF97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1" w:name="_Toc103715540"/>
      <w:r w:rsidRPr="00437158">
        <w:rPr>
          <w:rFonts w:asciiTheme="minorHAnsi" w:hAnsiTheme="minorHAnsi" w:cstheme="minorHAnsi"/>
          <w:color w:val="auto"/>
        </w:rPr>
        <w:t>Use-Case: Login</w:t>
      </w:r>
      <w:bookmarkEnd w:id="1"/>
    </w:p>
    <w:p w14:paraId="57F4A0E2" w14:textId="77777777" w:rsidR="00C150F9" w:rsidRPr="00437158" w:rsidRDefault="00C150F9" w:rsidP="00C150F9"/>
    <w:p w14:paraId="34AF92C8" w14:textId="2B2E5783" w:rsidR="00A42FC5" w:rsidRPr="00437158" w:rsidRDefault="00A42FC5" w:rsidP="00A42FC5">
      <w:pPr>
        <w:rPr>
          <w:rFonts w:cstheme="minorHAnsi"/>
        </w:rPr>
      </w:pPr>
      <w:r w:rsidRPr="00437158">
        <w:rPr>
          <w:rFonts w:cstheme="minorHAnsi"/>
        </w:rPr>
        <w:t>All pages include a navbar, that contains a link button "Sign In", pressing it leads us to login page.</w:t>
      </w:r>
    </w:p>
    <w:p w14:paraId="2BE015FB" w14:textId="771F96F9" w:rsidR="00A42FC5" w:rsidRPr="00437158" w:rsidRDefault="00A42FC5" w:rsidP="00A42FC5">
      <w:pPr>
        <w:rPr>
          <w:rFonts w:cstheme="minorHAnsi"/>
        </w:rPr>
      </w:pPr>
      <w:r w:rsidRPr="00437158">
        <w:rPr>
          <w:rFonts w:cstheme="minorHAnsi"/>
        </w:rPr>
        <w:t xml:space="preserve">once we are in login page, the user should enter its credentials and press the green button "login". </w:t>
      </w:r>
    </w:p>
    <w:p w14:paraId="11EFC5E5" w14:textId="607CFCE6" w:rsidR="00A42FC5" w:rsidRPr="00437158" w:rsidRDefault="00A42FC5" w:rsidP="00A42FC5">
      <w:pPr>
        <w:rPr>
          <w:rFonts w:cstheme="minorHAnsi"/>
        </w:rPr>
      </w:pPr>
      <w:r w:rsidRPr="00437158">
        <w:rPr>
          <w:rFonts w:cstheme="minorHAnsi"/>
        </w:rPr>
        <w:t xml:space="preserve">If he </w:t>
      </w:r>
      <w:r w:rsidR="00C150F9" w:rsidRPr="00437158">
        <w:rPr>
          <w:rFonts w:cstheme="minorHAnsi"/>
        </w:rPr>
        <w:t>wants to cancel and return to the homepage he should press "cancel".</w:t>
      </w:r>
    </w:p>
    <w:p w14:paraId="5624DF28" w14:textId="5FB6C6FB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2" w:name="_Toc103715541"/>
      <w:r w:rsidRPr="00437158">
        <w:rPr>
          <w:rFonts w:asciiTheme="minorHAnsi" w:hAnsiTheme="minorHAnsi" w:cstheme="minorHAnsi"/>
          <w:color w:val="auto"/>
        </w:rPr>
        <w:t>Use-Case: Register</w:t>
      </w:r>
      <w:bookmarkEnd w:id="2"/>
    </w:p>
    <w:p w14:paraId="330704EB" w14:textId="77777777" w:rsidR="00C150F9" w:rsidRPr="00437158" w:rsidRDefault="00C150F9" w:rsidP="00C150F9"/>
    <w:p w14:paraId="1B99F134" w14:textId="77777777" w:rsidR="00C150F9" w:rsidRPr="00437158" w:rsidRDefault="00C150F9" w:rsidP="00C150F9">
      <w:pPr>
        <w:rPr>
          <w:rFonts w:cstheme="minorHAnsi"/>
        </w:rPr>
      </w:pPr>
      <w:r w:rsidRPr="00437158">
        <w:rPr>
          <w:rFonts w:cstheme="minorHAnsi"/>
        </w:rPr>
        <w:t>All pages include a navbar, that contains a link button "Sign In", pressing it leads us to login page.</w:t>
      </w:r>
    </w:p>
    <w:p w14:paraId="3407F5A3" w14:textId="7BC54E26" w:rsidR="00A42FC5" w:rsidRPr="00437158" w:rsidRDefault="00C150F9" w:rsidP="00C150F9">
      <w:pPr>
        <w:rPr>
          <w:rFonts w:cstheme="minorHAnsi"/>
        </w:rPr>
      </w:pPr>
      <w:r w:rsidRPr="00437158">
        <w:rPr>
          <w:rFonts w:cstheme="minorHAnsi"/>
        </w:rPr>
        <w:t>once we are in login pag</w:t>
      </w:r>
      <w:r w:rsidRPr="00437158">
        <w:rPr>
          <w:rFonts w:cstheme="minorHAnsi"/>
        </w:rPr>
        <w:t xml:space="preserve">e, there is text "New </w:t>
      </w:r>
      <w:r w:rsidR="00CD47F9" w:rsidRPr="00437158">
        <w:rPr>
          <w:rFonts w:cstheme="minorHAnsi"/>
        </w:rPr>
        <w:t>to</w:t>
      </w:r>
      <w:r w:rsidRPr="00437158">
        <w:rPr>
          <w:rFonts w:cstheme="minorHAnsi"/>
        </w:rPr>
        <w:t xml:space="preserve"> Market?" and a yellow button register. </w:t>
      </w:r>
    </w:p>
    <w:p w14:paraId="2C3238D2" w14:textId="54924AA5" w:rsidR="00C150F9" w:rsidRPr="00437158" w:rsidRDefault="00C150F9" w:rsidP="00C150F9">
      <w:pPr>
        <w:rPr>
          <w:rFonts w:cstheme="minorHAnsi"/>
        </w:rPr>
      </w:pPr>
      <w:r w:rsidRPr="00437158">
        <w:rPr>
          <w:rFonts w:cstheme="minorHAnsi"/>
        </w:rPr>
        <w:t xml:space="preserve">Once the user presses the button, it leads to register page. </w:t>
      </w:r>
    </w:p>
    <w:p w14:paraId="25F4F92C" w14:textId="43023E89" w:rsidR="00C150F9" w:rsidRPr="00437158" w:rsidRDefault="00C150F9" w:rsidP="00C150F9">
      <w:pPr>
        <w:rPr>
          <w:rFonts w:cstheme="minorHAnsi"/>
        </w:rPr>
      </w:pPr>
      <w:r w:rsidRPr="00437158">
        <w:rPr>
          <w:rFonts w:cstheme="minorHAnsi"/>
        </w:rPr>
        <w:t xml:space="preserve">once we are in login page, the user should enter its </w:t>
      </w:r>
      <w:r w:rsidRPr="00437158">
        <w:rPr>
          <w:rFonts w:cstheme="minorHAnsi"/>
        </w:rPr>
        <w:t xml:space="preserve">desired </w:t>
      </w:r>
      <w:r w:rsidRPr="00437158">
        <w:rPr>
          <w:rFonts w:cstheme="minorHAnsi"/>
        </w:rPr>
        <w:t>credentials and press the green button "</w:t>
      </w:r>
      <w:r w:rsidRPr="00437158">
        <w:rPr>
          <w:rFonts w:cstheme="minorHAnsi"/>
        </w:rPr>
        <w:t>Register</w:t>
      </w:r>
      <w:r w:rsidRPr="00437158">
        <w:rPr>
          <w:rFonts w:cstheme="minorHAnsi"/>
        </w:rPr>
        <w:t xml:space="preserve">". </w:t>
      </w:r>
    </w:p>
    <w:p w14:paraId="4825D746" w14:textId="3A14593C" w:rsidR="00C150F9" w:rsidRPr="00437158" w:rsidRDefault="00C150F9" w:rsidP="00C150F9">
      <w:pPr>
        <w:rPr>
          <w:rFonts w:cstheme="minorHAnsi"/>
        </w:rPr>
      </w:pPr>
      <w:r w:rsidRPr="00437158">
        <w:rPr>
          <w:rFonts w:cstheme="minorHAnsi"/>
        </w:rPr>
        <w:t xml:space="preserve">Choosing an existing username will alert an error message </w:t>
      </w:r>
    </w:p>
    <w:p w14:paraId="4207D78A" w14:textId="77777777" w:rsidR="00C150F9" w:rsidRPr="00437158" w:rsidRDefault="00C150F9" w:rsidP="00C150F9">
      <w:pPr>
        <w:rPr>
          <w:rFonts w:cstheme="minorHAnsi"/>
        </w:rPr>
      </w:pPr>
      <w:r w:rsidRPr="00437158">
        <w:rPr>
          <w:rFonts w:cstheme="minorHAnsi"/>
        </w:rPr>
        <w:t>If he wants to cancel and return to the homepage he should press "cancel".</w:t>
      </w:r>
    </w:p>
    <w:p w14:paraId="1371ECC3" w14:textId="77777777" w:rsidR="00A42FC5" w:rsidRPr="00437158" w:rsidRDefault="00A42FC5" w:rsidP="00A42FC5">
      <w:pPr>
        <w:rPr>
          <w:rFonts w:cstheme="minorHAnsi"/>
        </w:rPr>
      </w:pPr>
    </w:p>
    <w:p w14:paraId="1494B488" w14:textId="77777777" w:rsidR="00A42FC5" w:rsidRPr="00437158" w:rsidRDefault="00A42FC5" w:rsidP="00A42FC5">
      <w:pPr>
        <w:pStyle w:val="1"/>
        <w:rPr>
          <w:rFonts w:asciiTheme="minorHAnsi" w:hAnsiTheme="minorHAnsi" w:cstheme="minorHAnsi"/>
          <w:b/>
          <w:bCs/>
          <w:color w:val="auto"/>
        </w:rPr>
      </w:pPr>
      <w:bookmarkStart w:id="3" w:name="_Toc103715542"/>
      <w:r w:rsidRPr="00437158">
        <w:rPr>
          <w:rFonts w:asciiTheme="minorHAnsi" w:hAnsiTheme="minorHAnsi" w:cstheme="minorHAnsi"/>
          <w:b/>
          <w:bCs/>
          <w:color w:val="auto"/>
        </w:rPr>
        <w:t>Guest-Visitor Purchase Scenarios</w:t>
      </w:r>
      <w:bookmarkEnd w:id="3"/>
    </w:p>
    <w:p w14:paraId="27DE8805" w14:textId="12F5B2D7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lang w:bidi="he-IL"/>
        </w:rPr>
      </w:pPr>
      <w:bookmarkStart w:id="4" w:name="_Toc103715543"/>
      <w:r w:rsidRPr="00437158">
        <w:rPr>
          <w:rFonts w:asciiTheme="minorHAnsi" w:hAnsiTheme="minorHAnsi" w:cstheme="minorHAnsi"/>
          <w:color w:val="auto"/>
          <w:lang w:bidi="he-IL"/>
        </w:rPr>
        <w:t>Use-Case: Get information</w:t>
      </w:r>
      <w:r w:rsidRPr="00437158">
        <w:rPr>
          <w:lang w:bidi="he-IL"/>
        </w:rPr>
        <w:t xml:space="preserve"> </w:t>
      </w:r>
      <w:r w:rsidRPr="00437158">
        <w:rPr>
          <w:rFonts w:asciiTheme="minorHAnsi" w:hAnsiTheme="minorHAnsi" w:cstheme="minorHAnsi"/>
          <w:color w:val="auto"/>
          <w:lang w:bidi="he-IL"/>
        </w:rPr>
        <w:t>about available shops</w:t>
      </w:r>
      <w:bookmarkEnd w:id="4"/>
      <w:r w:rsidRPr="00437158">
        <w:rPr>
          <w:rFonts w:asciiTheme="minorHAnsi" w:hAnsiTheme="minorHAnsi" w:cstheme="minorHAnsi"/>
          <w:color w:val="auto"/>
          <w:lang w:bidi="he-IL"/>
        </w:rPr>
        <w:t xml:space="preserve"> </w:t>
      </w:r>
    </w:p>
    <w:p w14:paraId="5C507C0F" w14:textId="069C5A8D" w:rsidR="00A42FC5" w:rsidRPr="00437158" w:rsidRDefault="00C150F9" w:rsidP="00A42FC5">
      <w:pPr>
        <w:rPr>
          <w:lang w:bidi="he-IL"/>
        </w:rPr>
      </w:pPr>
      <w:r w:rsidRPr="00437158">
        <w:rPr>
          <w:lang w:bidi="he-IL"/>
        </w:rPr>
        <w:t xml:space="preserve">In the homepage, we present to the user the current open shops in the market. </w:t>
      </w:r>
    </w:p>
    <w:p w14:paraId="374A9037" w14:textId="5B540529" w:rsidR="002C0B31" w:rsidRPr="00437158" w:rsidRDefault="002C0B31" w:rsidP="00A42FC5">
      <w:pPr>
        <w:rPr>
          <w:lang w:bidi="he-IL"/>
        </w:rPr>
      </w:pPr>
      <w:r w:rsidRPr="00437158">
        <w:rPr>
          <w:lang w:bidi="he-IL"/>
        </w:rPr>
        <w:t>If he wants to receive more specific information about the shop's products, he can press "Visit Shop".</w:t>
      </w:r>
    </w:p>
    <w:p w14:paraId="4156CB63" w14:textId="77777777" w:rsidR="00CD47F9" w:rsidRPr="00437158" w:rsidRDefault="00CD47F9" w:rsidP="00A42FC5">
      <w:pPr>
        <w:rPr>
          <w:lang w:bidi="he-IL"/>
        </w:rPr>
      </w:pPr>
    </w:p>
    <w:p w14:paraId="16B423F1" w14:textId="3078E353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lang w:bidi="he-IL"/>
        </w:rPr>
      </w:pPr>
      <w:bookmarkStart w:id="5" w:name="_Toc103715544"/>
      <w:r w:rsidRPr="00437158">
        <w:rPr>
          <w:rFonts w:asciiTheme="minorHAnsi" w:hAnsiTheme="minorHAnsi" w:cstheme="minorHAnsi"/>
          <w:color w:val="auto"/>
          <w:lang w:bidi="he-IL"/>
        </w:rPr>
        <w:t>Use-Case: Get information</w:t>
      </w:r>
      <w:r w:rsidRPr="00437158">
        <w:rPr>
          <w:lang w:bidi="he-IL"/>
        </w:rPr>
        <w:t xml:space="preserve"> </w:t>
      </w:r>
      <w:r w:rsidRPr="00437158">
        <w:rPr>
          <w:rFonts w:asciiTheme="minorHAnsi" w:hAnsiTheme="minorHAnsi" w:cstheme="minorHAnsi"/>
          <w:color w:val="auto"/>
          <w:lang w:bidi="he-IL"/>
        </w:rPr>
        <w:t>about available products in specific shop</w:t>
      </w:r>
      <w:bookmarkEnd w:id="5"/>
      <w:r w:rsidRPr="00437158">
        <w:rPr>
          <w:lang w:bidi="he-IL"/>
        </w:rPr>
        <w:t xml:space="preserve">  </w:t>
      </w:r>
    </w:p>
    <w:p w14:paraId="402C39D9" w14:textId="77777777" w:rsidR="002C0B31" w:rsidRPr="00437158" w:rsidRDefault="002C0B31" w:rsidP="002C0B31">
      <w:pPr>
        <w:rPr>
          <w:lang w:bidi="he-IL"/>
        </w:rPr>
      </w:pPr>
      <w:r w:rsidRPr="00437158">
        <w:rPr>
          <w:lang w:bidi="he-IL"/>
        </w:rPr>
        <w:t xml:space="preserve">In the homepage, we present to the user the current open shops in the market. </w:t>
      </w:r>
    </w:p>
    <w:p w14:paraId="168555CE" w14:textId="1CCA612D" w:rsidR="00A42FC5" w:rsidRPr="00437158" w:rsidRDefault="00184CE6" w:rsidP="002C0B31">
      <w:pPr>
        <w:rPr>
          <w:lang w:bidi="he-IL"/>
        </w:rPr>
      </w:pPr>
      <w:r w:rsidRPr="00437158">
        <w:rPr>
          <w:lang w:bidi="he-IL"/>
        </w:rPr>
        <w:t>To</w:t>
      </w:r>
      <w:r w:rsidR="002C0B31" w:rsidRPr="00437158">
        <w:rPr>
          <w:lang w:bidi="he-IL"/>
        </w:rPr>
        <w:t xml:space="preserve"> receive information about</w:t>
      </w:r>
      <w:r w:rsidR="002C0B31" w:rsidRPr="00437158">
        <w:rPr>
          <w:lang w:bidi="he-IL"/>
        </w:rPr>
        <w:t xml:space="preserve"> available products in</w:t>
      </w:r>
      <w:r w:rsidR="002C0B31" w:rsidRPr="00437158">
        <w:rPr>
          <w:lang w:bidi="he-IL"/>
        </w:rPr>
        <w:t xml:space="preserve"> the shop products, he </w:t>
      </w:r>
      <w:r w:rsidR="002C0B31" w:rsidRPr="00437158">
        <w:rPr>
          <w:lang w:bidi="he-IL"/>
        </w:rPr>
        <w:t>should</w:t>
      </w:r>
      <w:r w:rsidR="002C0B31" w:rsidRPr="00437158">
        <w:rPr>
          <w:lang w:bidi="he-IL"/>
        </w:rPr>
        <w:t xml:space="preserve"> press "Visit Shop".</w:t>
      </w:r>
    </w:p>
    <w:p w14:paraId="6BEB69C0" w14:textId="77777777" w:rsidR="002C0B31" w:rsidRPr="00437158" w:rsidRDefault="002C0B31" w:rsidP="002C0B31">
      <w:pPr>
        <w:rPr>
          <w:rFonts w:hint="cs"/>
          <w:rtl/>
          <w:lang w:bidi="he-IL"/>
        </w:rPr>
      </w:pPr>
    </w:p>
    <w:p w14:paraId="14398286" w14:textId="3FB17849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lang w:bidi="he-IL"/>
        </w:rPr>
      </w:pPr>
      <w:bookmarkStart w:id="6" w:name="_Toc103715545"/>
      <w:r w:rsidRPr="00437158">
        <w:rPr>
          <w:rFonts w:asciiTheme="minorHAnsi" w:hAnsiTheme="minorHAnsi" w:cstheme="minorHAnsi"/>
          <w:color w:val="auto"/>
          <w:lang w:bidi="he-IL"/>
        </w:rPr>
        <w:lastRenderedPageBreak/>
        <w:t>Use-Case: Search product by name</w:t>
      </w:r>
      <w:bookmarkEnd w:id="6"/>
    </w:p>
    <w:p w14:paraId="502B2DEC" w14:textId="77777777" w:rsidR="002C0B31" w:rsidRPr="00437158" w:rsidRDefault="002C0B31" w:rsidP="002C0B31">
      <w:pPr>
        <w:rPr>
          <w:lang w:bidi="he-IL"/>
        </w:rPr>
      </w:pPr>
    </w:p>
    <w:p w14:paraId="25D38750" w14:textId="77777777" w:rsidR="00155BBB" w:rsidRPr="00437158" w:rsidRDefault="002C0B31" w:rsidP="002C0B31">
      <w:pPr>
        <w:rPr>
          <w:rFonts w:cstheme="minorHAnsi"/>
        </w:rPr>
      </w:pPr>
      <w:r w:rsidRPr="00437158">
        <w:rPr>
          <w:rFonts w:cstheme="minorHAnsi"/>
        </w:rPr>
        <w:t xml:space="preserve">All pages include a navbar, that contains a </w:t>
      </w:r>
      <w:r w:rsidRPr="00437158">
        <w:rPr>
          <w:rFonts w:cstheme="minorHAnsi"/>
        </w:rPr>
        <w:t xml:space="preserve">search bar for searching items in general, without referring to a certain shop. </w:t>
      </w:r>
    </w:p>
    <w:p w14:paraId="694A33D8" w14:textId="77777777" w:rsidR="00155BBB" w:rsidRPr="00437158" w:rsidRDefault="002C0B31" w:rsidP="002C0B31">
      <w:pPr>
        <w:rPr>
          <w:rFonts w:cstheme="minorHAnsi"/>
        </w:rPr>
      </w:pPr>
      <w:r w:rsidRPr="00437158">
        <w:rPr>
          <w:rFonts w:cstheme="minorHAnsi"/>
        </w:rPr>
        <w:t xml:space="preserve">Next to the search bar, there is a dropdown menu, in which the user should choose </w:t>
      </w:r>
      <w:r w:rsidR="005071CD" w:rsidRPr="00437158">
        <w:rPr>
          <w:rFonts w:cstheme="minorHAnsi"/>
        </w:rPr>
        <w:t xml:space="preserve">the option of "Product's Name". </w:t>
      </w:r>
    </w:p>
    <w:p w14:paraId="0DA60490" w14:textId="39DCAFB8" w:rsidR="002C0B31" w:rsidRPr="00437158" w:rsidRDefault="00155BBB" w:rsidP="002C0B31">
      <w:pPr>
        <w:rPr>
          <w:rFonts w:cstheme="minorHAnsi"/>
        </w:rPr>
      </w:pPr>
      <w:r w:rsidRPr="00437158">
        <w:rPr>
          <w:rFonts w:cstheme="minorHAnsi"/>
        </w:rPr>
        <w:t>A</w:t>
      </w:r>
      <w:r w:rsidR="005071CD" w:rsidRPr="00437158">
        <w:rPr>
          <w:rFonts w:cstheme="minorHAnsi"/>
        </w:rPr>
        <w:t xml:space="preserve">fter choosing that option, typing in the search </w:t>
      </w:r>
      <w:r w:rsidR="00437158" w:rsidRPr="00437158">
        <w:rPr>
          <w:rFonts w:cstheme="minorHAnsi"/>
        </w:rPr>
        <w:t>bar,</w:t>
      </w:r>
      <w:r w:rsidR="005071CD" w:rsidRPr="00437158">
        <w:rPr>
          <w:rFonts w:cstheme="minorHAnsi"/>
        </w:rPr>
        <w:t xml:space="preserve"> and pressing the green button "Search", the </w:t>
      </w:r>
      <w:r w:rsidR="00437158" w:rsidRPr="00437158">
        <w:rPr>
          <w:rFonts w:cstheme="minorHAnsi"/>
        </w:rPr>
        <w:t xml:space="preserve">search </w:t>
      </w:r>
      <w:r w:rsidR="005071CD" w:rsidRPr="00437158">
        <w:rPr>
          <w:rFonts w:cstheme="minorHAnsi"/>
        </w:rPr>
        <w:t xml:space="preserve">results will be presented to </w:t>
      </w:r>
      <w:r w:rsidR="00437158" w:rsidRPr="00437158">
        <w:rPr>
          <w:rFonts w:cstheme="minorHAnsi"/>
        </w:rPr>
        <w:t>the user</w:t>
      </w:r>
      <w:r w:rsidR="005071CD" w:rsidRPr="00437158">
        <w:rPr>
          <w:rFonts w:cstheme="minorHAnsi"/>
        </w:rPr>
        <w:t xml:space="preserve">. </w:t>
      </w:r>
    </w:p>
    <w:p w14:paraId="6F431706" w14:textId="77777777" w:rsidR="002C0B31" w:rsidRPr="00437158" w:rsidRDefault="002C0B31" w:rsidP="002C0B31">
      <w:pPr>
        <w:rPr>
          <w:rtl/>
          <w:lang w:bidi="he-IL"/>
        </w:rPr>
      </w:pPr>
    </w:p>
    <w:p w14:paraId="7FE3EE6A" w14:textId="4161ACA2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lang w:bidi="he-IL"/>
        </w:rPr>
      </w:pPr>
      <w:bookmarkStart w:id="7" w:name="_Toc103715546"/>
      <w:r w:rsidRPr="00437158">
        <w:rPr>
          <w:rFonts w:asciiTheme="minorHAnsi" w:hAnsiTheme="minorHAnsi" w:cstheme="minorHAnsi"/>
          <w:color w:val="auto"/>
          <w:lang w:bidi="he-IL"/>
        </w:rPr>
        <w:t>Use-Case: Search product by keyword</w:t>
      </w:r>
      <w:bookmarkEnd w:id="7"/>
    </w:p>
    <w:p w14:paraId="647BA3BE" w14:textId="76459F10" w:rsidR="005071CD" w:rsidRPr="00437158" w:rsidRDefault="005071CD" w:rsidP="005071CD">
      <w:pPr>
        <w:rPr>
          <w:lang w:bidi="he-IL"/>
        </w:rPr>
      </w:pPr>
    </w:p>
    <w:p w14:paraId="26FC1F8A" w14:textId="77777777" w:rsidR="00155BBB" w:rsidRPr="00437158" w:rsidRDefault="005071CD" w:rsidP="005071CD">
      <w:pPr>
        <w:rPr>
          <w:rFonts w:cstheme="minorHAnsi"/>
        </w:rPr>
      </w:pPr>
      <w:r w:rsidRPr="00437158">
        <w:rPr>
          <w:rFonts w:cstheme="minorHAnsi"/>
        </w:rPr>
        <w:t>All pages include a navbar, that contains a search bar for searching items in general, without referring to a certain shop.</w:t>
      </w:r>
    </w:p>
    <w:p w14:paraId="4AC3E35E" w14:textId="2B696643" w:rsidR="00155BBB" w:rsidRPr="00437158" w:rsidRDefault="005071CD" w:rsidP="005071CD">
      <w:pPr>
        <w:rPr>
          <w:rFonts w:cstheme="minorHAnsi"/>
        </w:rPr>
      </w:pPr>
      <w:r w:rsidRPr="00437158">
        <w:rPr>
          <w:rFonts w:cstheme="minorHAnsi"/>
        </w:rPr>
        <w:t>Next to the search bar, there is a dropdown menu, in which the user should choose the option of "</w:t>
      </w:r>
      <w:r w:rsidRPr="00437158">
        <w:rPr>
          <w:rFonts w:cstheme="minorHAnsi"/>
        </w:rPr>
        <w:t>Keyword</w:t>
      </w:r>
      <w:r w:rsidRPr="00437158">
        <w:rPr>
          <w:rFonts w:cstheme="minorHAnsi"/>
        </w:rPr>
        <w:t xml:space="preserve">". </w:t>
      </w:r>
    </w:p>
    <w:p w14:paraId="1DF00387" w14:textId="2EAD02F0" w:rsidR="005071CD" w:rsidRPr="00437158" w:rsidRDefault="00155BBB" w:rsidP="005071CD">
      <w:pPr>
        <w:rPr>
          <w:rFonts w:cstheme="minorHAnsi"/>
        </w:rPr>
      </w:pPr>
      <w:r w:rsidRPr="00437158">
        <w:rPr>
          <w:rFonts w:cstheme="minorHAnsi"/>
        </w:rPr>
        <w:t>A</w:t>
      </w:r>
      <w:r w:rsidR="005071CD" w:rsidRPr="00437158">
        <w:rPr>
          <w:rFonts w:cstheme="minorHAnsi"/>
        </w:rPr>
        <w:t xml:space="preserve">fter choosing that option, typing in the search </w:t>
      </w:r>
      <w:r w:rsidR="00437158" w:rsidRPr="00437158">
        <w:rPr>
          <w:rFonts w:cstheme="minorHAnsi"/>
        </w:rPr>
        <w:t>bar,</w:t>
      </w:r>
      <w:r w:rsidR="005071CD" w:rsidRPr="00437158">
        <w:rPr>
          <w:rFonts w:cstheme="minorHAnsi"/>
        </w:rPr>
        <w:t xml:space="preserve"> and pressing the green button "Search", the </w:t>
      </w:r>
      <w:r w:rsidR="00437158" w:rsidRPr="00437158">
        <w:rPr>
          <w:rFonts w:cstheme="minorHAnsi"/>
        </w:rPr>
        <w:t xml:space="preserve">search </w:t>
      </w:r>
      <w:r w:rsidR="005071CD" w:rsidRPr="00437158">
        <w:rPr>
          <w:rFonts w:cstheme="minorHAnsi"/>
        </w:rPr>
        <w:t xml:space="preserve">results will be presented to </w:t>
      </w:r>
      <w:r w:rsidR="00437158" w:rsidRPr="00437158">
        <w:rPr>
          <w:rFonts w:cstheme="minorHAnsi"/>
        </w:rPr>
        <w:t>the user</w:t>
      </w:r>
      <w:r w:rsidR="005071CD" w:rsidRPr="00437158">
        <w:rPr>
          <w:rFonts w:cstheme="minorHAnsi"/>
        </w:rPr>
        <w:t xml:space="preserve">. </w:t>
      </w:r>
    </w:p>
    <w:p w14:paraId="67F4305B" w14:textId="77777777" w:rsidR="005071CD" w:rsidRPr="00437158" w:rsidRDefault="005071CD" w:rsidP="005071CD">
      <w:pPr>
        <w:rPr>
          <w:lang w:bidi="he-IL"/>
        </w:rPr>
      </w:pPr>
    </w:p>
    <w:p w14:paraId="0F5BA715" w14:textId="241D791B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lang w:bidi="he-IL"/>
        </w:rPr>
      </w:pPr>
      <w:bookmarkStart w:id="8" w:name="_Toc103715547"/>
      <w:r w:rsidRPr="00437158">
        <w:rPr>
          <w:rFonts w:asciiTheme="minorHAnsi" w:hAnsiTheme="minorHAnsi" w:cstheme="minorHAnsi"/>
          <w:color w:val="auto"/>
          <w:lang w:bidi="he-IL"/>
        </w:rPr>
        <w:t>Use-Case: Search product by category</w:t>
      </w:r>
      <w:bookmarkEnd w:id="8"/>
    </w:p>
    <w:p w14:paraId="1786DA37" w14:textId="2AC43EF3" w:rsidR="00A42FC5" w:rsidRPr="00437158" w:rsidRDefault="00A42FC5" w:rsidP="00A42FC5">
      <w:pPr>
        <w:rPr>
          <w:rFonts w:cstheme="minorHAnsi"/>
          <w:lang w:bidi="he-IL"/>
        </w:rPr>
      </w:pPr>
    </w:p>
    <w:p w14:paraId="39CC5999" w14:textId="77777777" w:rsidR="00155BBB" w:rsidRPr="00437158" w:rsidRDefault="005071CD" w:rsidP="005071CD">
      <w:pPr>
        <w:rPr>
          <w:rFonts w:cstheme="minorHAnsi"/>
        </w:rPr>
      </w:pPr>
      <w:r w:rsidRPr="00437158">
        <w:rPr>
          <w:rFonts w:cstheme="minorHAnsi"/>
        </w:rPr>
        <w:t xml:space="preserve">All pages include a navbar, that contains a search bar for searching items in general, without referring to a certain shop. </w:t>
      </w:r>
    </w:p>
    <w:p w14:paraId="7C7C8FE1" w14:textId="77777777" w:rsidR="00155BBB" w:rsidRPr="00437158" w:rsidRDefault="005071CD" w:rsidP="00155BBB">
      <w:pPr>
        <w:rPr>
          <w:rFonts w:cstheme="minorHAnsi"/>
        </w:rPr>
      </w:pPr>
      <w:r w:rsidRPr="00437158">
        <w:rPr>
          <w:rFonts w:cstheme="minorHAnsi"/>
        </w:rPr>
        <w:t xml:space="preserve">Next to the search bar, there is a dropdown menu, in which the user should choose the option of "Keyword". </w:t>
      </w:r>
    </w:p>
    <w:p w14:paraId="0D613F5A" w14:textId="451B0D80" w:rsidR="005071CD" w:rsidRPr="00437158" w:rsidRDefault="00155BBB" w:rsidP="00155BBB">
      <w:pPr>
        <w:rPr>
          <w:rFonts w:cstheme="minorHAnsi"/>
        </w:rPr>
      </w:pPr>
      <w:r w:rsidRPr="00437158">
        <w:rPr>
          <w:rFonts w:cstheme="minorHAnsi"/>
        </w:rPr>
        <w:t>A</w:t>
      </w:r>
      <w:r w:rsidR="005071CD" w:rsidRPr="00437158">
        <w:rPr>
          <w:rFonts w:cstheme="minorHAnsi"/>
        </w:rPr>
        <w:t xml:space="preserve">fter choosing that option, typing in the search </w:t>
      </w:r>
      <w:r w:rsidR="00437158" w:rsidRPr="00437158">
        <w:rPr>
          <w:rFonts w:cstheme="minorHAnsi"/>
        </w:rPr>
        <w:t>bar,</w:t>
      </w:r>
      <w:r w:rsidR="005071CD" w:rsidRPr="00437158">
        <w:rPr>
          <w:rFonts w:cstheme="minorHAnsi"/>
        </w:rPr>
        <w:t xml:space="preserve"> and pressing the green button "Search", the </w:t>
      </w:r>
      <w:r w:rsidR="00437158" w:rsidRPr="00437158">
        <w:rPr>
          <w:rFonts w:cstheme="minorHAnsi"/>
        </w:rPr>
        <w:t xml:space="preserve">search </w:t>
      </w:r>
      <w:r w:rsidR="005071CD" w:rsidRPr="00437158">
        <w:rPr>
          <w:rFonts w:cstheme="minorHAnsi"/>
        </w:rPr>
        <w:t xml:space="preserve">results will be presented to </w:t>
      </w:r>
      <w:r w:rsidR="00437158" w:rsidRPr="00437158">
        <w:rPr>
          <w:rFonts w:cstheme="minorHAnsi"/>
        </w:rPr>
        <w:t>the user</w:t>
      </w:r>
      <w:r w:rsidR="005071CD" w:rsidRPr="00437158">
        <w:rPr>
          <w:rFonts w:cstheme="minorHAnsi"/>
        </w:rPr>
        <w:t xml:space="preserve">. </w:t>
      </w:r>
    </w:p>
    <w:p w14:paraId="5A503E78" w14:textId="77777777" w:rsidR="001C7BCF" w:rsidRPr="00437158" w:rsidRDefault="001C7BCF" w:rsidP="00155BBB">
      <w:pPr>
        <w:rPr>
          <w:rFonts w:cstheme="minorHAnsi"/>
        </w:rPr>
      </w:pPr>
    </w:p>
    <w:p w14:paraId="45AFB8CF" w14:textId="05F89E13" w:rsidR="005071CD" w:rsidRPr="00437158" w:rsidRDefault="001C7BCF" w:rsidP="00497545">
      <w:pPr>
        <w:pStyle w:val="3"/>
        <w:numPr>
          <w:ilvl w:val="0"/>
          <w:numId w:val="1"/>
        </w:numPr>
        <w:rPr>
          <w:rFonts w:asciiTheme="minorHAnsi" w:hAnsiTheme="minorHAnsi" w:cstheme="minorHAnsi"/>
          <w:color w:val="auto"/>
          <w:sz w:val="26"/>
          <w:szCs w:val="26"/>
          <w:lang w:bidi="he-IL"/>
        </w:rPr>
      </w:pPr>
      <w:bookmarkStart w:id="9" w:name="_Toc103715548"/>
      <w:r w:rsidRPr="00437158">
        <w:rPr>
          <w:rFonts w:asciiTheme="minorHAnsi" w:hAnsiTheme="minorHAnsi" w:cstheme="minorHAnsi"/>
          <w:color w:val="auto"/>
          <w:sz w:val="26"/>
          <w:szCs w:val="26"/>
          <w:lang w:bidi="he-IL"/>
        </w:rPr>
        <w:t>Use-Case: Show User's Shopping Cart</w:t>
      </w:r>
      <w:bookmarkEnd w:id="9"/>
    </w:p>
    <w:p w14:paraId="2DD5002B" w14:textId="77777777" w:rsidR="001C7BCF" w:rsidRPr="00437158" w:rsidRDefault="001C7BCF" w:rsidP="001C7BCF">
      <w:pPr>
        <w:rPr>
          <w:lang w:bidi="he-IL"/>
        </w:rPr>
      </w:pPr>
    </w:p>
    <w:p w14:paraId="296CD7F2" w14:textId="77777777" w:rsidR="001C7BCF" w:rsidRPr="00437158" w:rsidRDefault="001C7BCF" w:rsidP="001C7BCF">
      <w:pPr>
        <w:rPr>
          <w:rFonts w:cstheme="minorHAnsi"/>
        </w:rPr>
      </w:pPr>
      <w:r w:rsidRPr="00437158">
        <w:rPr>
          <w:rFonts w:cstheme="minorHAnsi"/>
        </w:rPr>
        <w:t xml:space="preserve">All pages include a navbar, that contains an icon of cart, as the rightmost element. </w:t>
      </w:r>
    </w:p>
    <w:p w14:paraId="33C18FAB" w14:textId="2D798194" w:rsidR="001C7BCF" w:rsidRPr="00437158" w:rsidRDefault="001C7BCF" w:rsidP="001C7BCF">
      <w:pPr>
        <w:rPr>
          <w:rFonts w:cstheme="minorHAnsi"/>
        </w:rPr>
      </w:pPr>
      <w:r w:rsidRPr="00437158">
        <w:rPr>
          <w:rFonts w:cstheme="minorHAnsi"/>
        </w:rPr>
        <w:t xml:space="preserve">Pressing that icon, leads the user to his cart page. </w:t>
      </w:r>
    </w:p>
    <w:p w14:paraId="23B15C8E" w14:textId="3C738D8D" w:rsidR="001C7BCF" w:rsidRPr="00437158" w:rsidRDefault="001C7BCF" w:rsidP="001C7BCF">
      <w:pPr>
        <w:rPr>
          <w:rFonts w:cstheme="minorHAnsi"/>
        </w:rPr>
      </w:pPr>
      <w:r w:rsidRPr="00437158">
        <w:rPr>
          <w:rFonts w:cstheme="minorHAnsi"/>
        </w:rPr>
        <w:t xml:space="preserve">In the cart page, we </w:t>
      </w:r>
      <w:r w:rsidR="00184CE6" w:rsidRPr="00437158">
        <w:rPr>
          <w:rFonts w:cstheme="minorHAnsi"/>
        </w:rPr>
        <w:t>see</w:t>
      </w:r>
      <w:r w:rsidRPr="00437158">
        <w:rPr>
          <w:rFonts w:cstheme="minorHAnsi"/>
        </w:rPr>
        <w:t xml:space="preserve"> for each shop the list of items he added to cart from that shop. </w:t>
      </w:r>
    </w:p>
    <w:p w14:paraId="4481F731" w14:textId="3AE8F0AD" w:rsidR="00CD47F9" w:rsidRPr="00437158" w:rsidRDefault="00CD47F9" w:rsidP="001C7BCF">
      <w:pPr>
        <w:rPr>
          <w:rFonts w:cstheme="minorHAnsi"/>
        </w:rPr>
      </w:pPr>
      <w:r w:rsidRPr="00437158">
        <w:rPr>
          <w:rFonts w:cstheme="minorHAnsi"/>
        </w:rPr>
        <w:lastRenderedPageBreak/>
        <w:t xml:space="preserve">He also sees the price of product after calculated discounts, and the total amount he will pay, if he chooses to checkout. </w:t>
      </w:r>
    </w:p>
    <w:p w14:paraId="0A174C3E" w14:textId="77777777" w:rsidR="005071CD" w:rsidRPr="00437158" w:rsidRDefault="005071CD" w:rsidP="001C7BCF">
      <w:pPr>
        <w:ind w:left="360"/>
        <w:rPr>
          <w:rFonts w:cstheme="minorHAnsi"/>
          <w:lang w:bidi="he-IL"/>
        </w:rPr>
      </w:pPr>
    </w:p>
    <w:p w14:paraId="2B6E3F8E" w14:textId="064930C6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lang w:bidi="he-IL"/>
        </w:rPr>
      </w:pPr>
      <w:bookmarkStart w:id="10" w:name="_Toc103715549"/>
      <w:r w:rsidRPr="00437158">
        <w:rPr>
          <w:rFonts w:asciiTheme="minorHAnsi" w:hAnsiTheme="minorHAnsi" w:cstheme="minorHAnsi"/>
          <w:color w:val="auto"/>
          <w:lang w:bidi="he-IL"/>
        </w:rPr>
        <w:t>Use-Case: Save products in a shopping cart</w:t>
      </w:r>
      <w:bookmarkEnd w:id="10"/>
    </w:p>
    <w:p w14:paraId="68B4237C" w14:textId="72885043" w:rsidR="00A42FC5" w:rsidRPr="00437158" w:rsidRDefault="00A42FC5" w:rsidP="005071CD">
      <w:pPr>
        <w:rPr>
          <w:rFonts w:cstheme="minorHAnsi"/>
          <w:lang w:bidi="he-IL"/>
        </w:rPr>
      </w:pPr>
    </w:p>
    <w:p w14:paraId="727C124C" w14:textId="0C4940F4" w:rsidR="005071CD" w:rsidRPr="00437158" w:rsidRDefault="005071CD" w:rsidP="005071CD">
      <w:pPr>
        <w:rPr>
          <w:rFonts w:cstheme="minorHAnsi"/>
          <w:lang w:bidi="he-IL"/>
        </w:rPr>
      </w:pPr>
      <w:r w:rsidRPr="00437158">
        <w:rPr>
          <w:rFonts w:cstheme="minorHAnsi"/>
          <w:lang w:bidi="he-IL"/>
        </w:rPr>
        <w:t xml:space="preserve">After the user pressed "Visit shop" in scenario </w:t>
      </w:r>
      <w:r w:rsidR="00184CE6" w:rsidRPr="00437158">
        <w:rPr>
          <w:rFonts w:cstheme="minorHAnsi"/>
          <w:lang w:bidi="he-IL"/>
        </w:rPr>
        <w:t>4,</w:t>
      </w:r>
      <w:r w:rsidRPr="00437158">
        <w:rPr>
          <w:rFonts w:cstheme="minorHAnsi"/>
          <w:lang w:bidi="he-IL"/>
        </w:rPr>
        <w:t xml:space="preserve"> he sees all the available products in shop. </w:t>
      </w:r>
    </w:p>
    <w:p w14:paraId="5BBC0FDE" w14:textId="247BC55B" w:rsidR="005071CD" w:rsidRPr="00437158" w:rsidRDefault="00155BBB" w:rsidP="005071CD">
      <w:pPr>
        <w:rPr>
          <w:rFonts w:cstheme="minorHAnsi"/>
          <w:lang w:bidi="he-IL"/>
        </w:rPr>
      </w:pPr>
      <w:r w:rsidRPr="00437158">
        <w:rPr>
          <w:rFonts w:cstheme="minorHAnsi"/>
          <w:lang w:bidi="he-IL"/>
        </w:rPr>
        <w:t xml:space="preserve">For each product, he can press the option "Show Product", which leads to product page. </w:t>
      </w:r>
    </w:p>
    <w:p w14:paraId="3B4EF53F" w14:textId="6DFB31B2" w:rsidR="00155BBB" w:rsidRPr="00437158" w:rsidRDefault="00155BBB" w:rsidP="005071CD">
      <w:pPr>
        <w:rPr>
          <w:rFonts w:cstheme="minorHAnsi"/>
          <w:lang w:bidi="he-IL"/>
        </w:rPr>
      </w:pPr>
      <w:r w:rsidRPr="00437158">
        <w:rPr>
          <w:rFonts w:cstheme="minorHAnsi"/>
          <w:lang w:bidi="he-IL"/>
        </w:rPr>
        <w:t xml:space="preserve">Inside the product page, he can choose the desired quantity to add, and then press on the green button "add to cart". </w:t>
      </w:r>
    </w:p>
    <w:p w14:paraId="58AE7598" w14:textId="77777777" w:rsidR="00CD47F9" w:rsidRPr="00437158" w:rsidRDefault="00CD47F9" w:rsidP="005071CD">
      <w:pPr>
        <w:rPr>
          <w:rFonts w:cstheme="minorHAnsi"/>
          <w:lang w:bidi="he-IL"/>
        </w:rPr>
      </w:pPr>
    </w:p>
    <w:p w14:paraId="53B28A93" w14:textId="7F96A20E" w:rsidR="001C7BCF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lang w:bidi="he-IL"/>
        </w:rPr>
      </w:pPr>
      <w:bookmarkStart w:id="11" w:name="_Toc103715550"/>
      <w:r w:rsidRPr="00437158">
        <w:rPr>
          <w:rFonts w:asciiTheme="minorHAnsi" w:hAnsiTheme="minorHAnsi" w:cstheme="minorHAnsi"/>
          <w:color w:val="auto"/>
          <w:lang w:bidi="he-IL"/>
        </w:rPr>
        <w:t>Use-Case: Editing the shopping cart</w:t>
      </w:r>
      <w:bookmarkEnd w:id="11"/>
    </w:p>
    <w:p w14:paraId="50D3F217" w14:textId="77777777" w:rsidR="00CD47F9" w:rsidRPr="00437158" w:rsidRDefault="00CD47F9" w:rsidP="00CD47F9">
      <w:pPr>
        <w:rPr>
          <w:lang w:bidi="he-IL"/>
        </w:rPr>
      </w:pPr>
    </w:p>
    <w:p w14:paraId="5700E85D" w14:textId="107A9E4A" w:rsidR="00155BBB" w:rsidRPr="00437158" w:rsidRDefault="001C7BCF" w:rsidP="00155BBB">
      <w:pPr>
        <w:rPr>
          <w:lang w:bidi="he-IL"/>
        </w:rPr>
      </w:pPr>
      <w:r w:rsidRPr="00437158">
        <w:rPr>
          <w:lang w:bidi="he-IL"/>
        </w:rPr>
        <w:t xml:space="preserve">After the user finished scenario 8, he sees the cart page. </w:t>
      </w:r>
    </w:p>
    <w:p w14:paraId="347CAE07" w14:textId="26D327F1" w:rsidR="00155BBB" w:rsidRPr="00437158" w:rsidRDefault="00155BBB" w:rsidP="00155BBB">
      <w:pPr>
        <w:rPr>
          <w:rFonts w:cstheme="minorHAnsi"/>
          <w:lang w:bidi="he-IL"/>
        </w:rPr>
      </w:pPr>
      <w:r w:rsidRPr="00437158">
        <w:rPr>
          <w:rFonts w:cstheme="minorHAnsi"/>
        </w:rPr>
        <w:t>For each product, he can change the desired amount and press</w:t>
      </w:r>
      <w:r w:rsidR="001C7BCF" w:rsidRPr="00437158">
        <w:rPr>
          <w:rFonts w:cstheme="minorHAnsi"/>
        </w:rPr>
        <w:t xml:space="preserve"> the yellow button</w:t>
      </w:r>
      <w:r w:rsidRPr="00437158">
        <w:rPr>
          <w:rFonts w:cstheme="minorHAnsi"/>
        </w:rPr>
        <w:t xml:space="preserve"> "update amount" to complete the action, once the action completed, the cart page will reload with the </w:t>
      </w:r>
      <w:r w:rsidR="001C7BCF" w:rsidRPr="00437158">
        <w:rPr>
          <w:rFonts w:cstheme="minorHAnsi"/>
          <w:lang w:bidi="he-IL"/>
        </w:rPr>
        <w:t xml:space="preserve">current state of the cart. </w:t>
      </w:r>
    </w:p>
    <w:p w14:paraId="425A3A4B" w14:textId="77777777" w:rsidR="001C7BCF" w:rsidRPr="00437158" w:rsidRDefault="001C7BCF" w:rsidP="001C7BCF">
      <w:pPr>
        <w:rPr>
          <w:rFonts w:cstheme="minorHAnsi"/>
        </w:rPr>
      </w:pPr>
      <w:r w:rsidRPr="00437158">
        <w:rPr>
          <w:rFonts w:cstheme="minorHAnsi"/>
        </w:rPr>
        <w:t xml:space="preserve">For each product, he can </w:t>
      </w:r>
      <w:r w:rsidRPr="00437158">
        <w:rPr>
          <w:rFonts w:cstheme="minorHAnsi"/>
        </w:rPr>
        <w:t>choose the option of remove product, by pressing the red button "remove product".</w:t>
      </w:r>
    </w:p>
    <w:p w14:paraId="1F4FD557" w14:textId="437AD898" w:rsidR="00A42FC5" w:rsidRPr="00437158" w:rsidRDefault="001C7BCF" w:rsidP="001C7BCF">
      <w:pPr>
        <w:rPr>
          <w:rFonts w:cstheme="minorHAnsi"/>
          <w:lang w:bidi="he-IL"/>
        </w:rPr>
      </w:pPr>
      <w:r w:rsidRPr="00437158">
        <w:rPr>
          <w:rFonts w:cstheme="minorHAnsi"/>
        </w:rPr>
        <w:t>After pressing the button,</w:t>
      </w:r>
      <w:r w:rsidRPr="00437158">
        <w:rPr>
          <w:rFonts w:cstheme="minorHAnsi"/>
        </w:rPr>
        <w:t xml:space="preserve"> the cart page will reload with the </w:t>
      </w:r>
      <w:r w:rsidRPr="00437158">
        <w:rPr>
          <w:rFonts w:cstheme="minorHAnsi"/>
          <w:lang w:bidi="he-IL"/>
        </w:rPr>
        <w:t xml:space="preserve">current state of the cart. </w:t>
      </w:r>
    </w:p>
    <w:p w14:paraId="5AD429EB" w14:textId="77777777" w:rsidR="001C7BCF" w:rsidRPr="00437158" w:rsidRDefault="001C7BCF" w:rsidP="001C7BCF">
      <w:pPr>
        <w:rPr>
          <w:rFonts w:cstheme="minorHAnsi"/>
          <w:lang w:bidi="he-IL"/>
        </w:rPr>
      </w:pPr>
    </w:p>
    <w:p w14:paraId="54B82114" w14:textId="0F8CB97B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lang w:bidi="he-IL"/>
        </w:rPr>
      </w:pPr>
      <w:bookmarkStart w:id="12" w:name="_Toc103715551"/>
      <w:r w:rsidRPr="00437158">
        <w:rPr>
          <w:rFonts w:asciiTheme="minorHAnsi" w:hAnsiTheme="minorHAnsi" w:cstheme="minorHAnsi"/>
          <w:color w:val="auto"/>
          <w:lang w:bidi="he-IL"/>
        </w:rPr>
        <w:t>Use-Case: Check-out (buying)</w:t>
      </w:r>
      <w:bookmarkEnd w:id="12"/>
    </w:p>
    <w:p w14:paraId="13699D30" w14:textId="77777777" w:rsidR="003A49BC" w:rsidRPr="00437158" w:rsidRDefault="001C7BCF" w:rsidP="001C7BCF">
      <w:pPr>
        <w:rPr>
          <w:lang w:bidi="he-IL"/>
        </w:rPr>
      </w:pPr>
      <w:r w:rsidRPr="00437158">
        <w:rPr>
          <w:lang w:bidi="he-IL"/>
        </w:rPr>
        <w:t>After the user finished scenario 8, he sees the cart page.</w:t>
      </w:r>
    </w:p>
    <w:p w14:paraId="74B562E6" w14:textId="77777777" w:rsidR="003A49BC" w:rsidRPr="00437158" w:rsidRDefault="003A49BC" w:rsidP="001C7BCF">
      <w:pPr>
        <w:rPr>
          <w:lang w:bidi="he-IL"/>
        </w:rPr>
      </w:pPr>
      <w:r w:rsidRPr="00437158">
        <w:rPr>
          <w:lang w:bidi="he-IL"/>
        </w:rPr>
        <w:t>At the bottom of the page, there will be a checkout page, which leads to a checkout form.</w:t>
      </w:r>
    </w:p>
    <w:p w14:paraId="2551B160" w14:textId="67AAF325" w:rsidR="001C7BCF" w:rsidRPr="00437158" w:rsidRDefault="003A49BC" w:rsidP="001C7BCF">
      <w:pPr>
        <w:rPr>
          <w:lang w:bidi="he-IL"/>
        </w:rPr>
      </w:pPr>
      <w:r w:rsidRPr="00437158">
        <w:rPr>
          <w:lang w:bidi="he-IL"/>
        </w:rPr>
        <w:t xml:space="preserve">The user </w:t>
      </w:r>
      <w:r w:rsidR="00D71720" w:rsidRPr="00437158">
        <w:rPr>
          <w:lang w:bidi="he-IL"/>
        </w:rPr>
        <w:t xml:space="preserve">will fill in the form, receive some information about the success/failure of the action (did the checkout fully completed, checkout partially completed – some baskets failed, checkout completely failed?) and </w:t>
      </w:r>
      <w:r w:rsidR="00437158" w:rsidRPr="00437158">
        <w:rPr>
          <w:lang w:bidi="he-IL"/>
        </w:rPr>
        <w:t>the user</w:t>
      </w:r>
      <w:r w:rsidR="00D71720" w:rsidRPr="00437158">
        <w:rPr>
          <w:lang w:bidi="he-IL"/>
        </w:rPr>
        <w:t xml:space="preserve"> will be redirected to the cart page, when he will still see the baskets which failed at checkout. </w:t>
      </w:r>
    </w:p>
    <w:p w14:paraId="4EEE21DF" w14:textId="77777777" w:rsidR="001C7BCF" w:rsidRPr="00437158" w:rsidRDefault="001C7BCF" w:rsidP="001C7BCF">
      <w:pPr>
        <w:rPr>
          <w:lang w:bidi="he-IL"/>
        </w:rPr>
      </w:pPr>
    </w:p>
    <w:p w14:paraId="4043DE22" w14:textId="584EC717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lang w:bidi="he-IL"/>
        </w:rPr>
      </w:pPr>
      <w:bookmarkStart w:id="13" w:name="_Toc103715552"/>
      <w:r w:rsidRPr="00437158">
        <w:rPr>
          <w:rFonts w:asciiTheme="minorHAnsi" w:hAnsiTheme="minorHAnsi" w:cstheme="minorHAnsi"/>
          <w:color w:val="auto"/>
          <w:lang w:bidi="he-IL"/>
        </w:rPr>
        <w:t>Use-Case: Activate shop discount policy.</w:t>
      </w:r>
      <w:bookmarkEnd w:id="13"/>
    </w:p>
    <w:p w14:paraId="31132747" w14:textId="651513A7" w:rsidR="00CD47F9" w:rsidRPr="00437158" w:rsidRDefault="00CD47F9" w:rsidP="003A49BC">
      <w:pPr>
        <w:rPr>
          <w:lang w:bidi="he-IL"/>
        </w:rPr>
      </w:pPr>
      <w:r w:rsidRPr="00437158">
        <w:rPr>
          <w:lang w:bidi="he-IL"/>
        </w:rPr>
        <w:t>TBD</w:t>
      </w:r>
    </w:p>
    <w:p w14:paraId="7A7541B0" w14:textId="1A168E69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lang w:bidi="he-IL"/>
        </w:rPr>
      </w:pPr>
      <w:bookmarkStart w:id="14" w:name="_Toc103715553"/>
      <w:r w:rsidRPr="00437158">
        <w:rPr>
          <w:rFonts w:asciiTheme="minorHAnsi" w:hAnsiTheme="minorHAnsi" w:cstheme="minorHAnsi"/>
          <w:color w:val="auto"/>
          <w:lang w:bidi="he-IL"/>
        </w:rPr>
        <w:t>Use-Case: Activate product discount</w:t>
      </w:r>
      <w:bookmarkEnd w:id="14"/>
    </w:p>
    <w:p w14:paraId="6935F2F7" w14:textId="6D25DBDB" w:rsidR="00A42FC5" w:rsidRPr="00437158" w:rsidRDefault="00CD47F9" w:rsidP="00CD47F9">
      <w:pPr>
        <w:rPr>
          <w:rFonts w:cstheme="minorHAnsi"/>
          <w:lang w:bidi="he-IL"/>
        </w:rPr>
      </w:pPr>
      <w:r w:rsidRPr="00437158">
        <w:rPr>
          <w:rFonts w:cstheme="minorHAnsi"/>
          <w:lang w:bidi="he-IL"/>
        </w:rPr>
        <w:t>TBD</w:t>
      </w:r>
    </w:p>
    <w:p w14:paraId="56E48826" w14:textId="77777777" w:rsidR="00A42FC5" w:rsidRPr="00437158" w:rsidRDefault="00A42FC5" w:rsidP="00A42FC5">
      <w:pPr>
        <w:pStyle w:val="1"/>
        <w:rPr>
          <w:rFonts w:asciiTheme="minorHAnsi" w:hAnsiTheme="minorHAnsi" w:cstheme="minorHAnsi"/>
          <w:b/>
          <w:bCs/>
          <w:color w:val="auto"/>
        </w:rPr>
      </w:pPr>
      <w:bookmarkStart w:id="15" w:name="_Toc103715554"/>
      <w:r w:rsidRPr="00437158">
        <w:rPr>
          <w:rFonts w:asciiTheme="minorHAnsi" w:hAnsiTheme="minorHAnsi" w:cstheme="minorHAnsi"/>
          <w:b/>
          <w:bCs/>
          <w:color w:val="auto"/>
        </w:rPr>
        <w:lastRenderedPageBreak/>
        <w:t>Member-Visitor Scenarios</w:t>
      </w:r>
      <w:bookmarkEnd w:id="15"/>
    </w:p>
    <w:p w14:paraId="1847FF09" w14:textId="39C57878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16" w:name="_Toc103715555"/>
      <w:r w:rsidRPr="00437158">
        <w:rPr>
          <w:rFonts w:asciiTheme="minorHAnsi" w:hAnsiTheme="minorHAnsi" w:cstheme="minorHAnsi"/>
          <w:color w:val="auto"/>
        </w:rPr>
        <w:t>Use-Case: Logout</w:t>
      </w:r>
      <w:bookmarkEnd w:id="16"/>
    </w:p>
    <w:p w14:paraId="67AB75D3" w14:textId="77777777" w:rsidR="00CD47F9" w:rsidRPr="00437158" w:rsidRDefault="00CD47F9" w:rsidP="00CD47F9"/>
    <w:p w14:paraId="737F83CF" w14:textId="1649B5F0" w:rsidR="00CD47F9" w:rsidRPr="00437158" w:rsidRDefault="00CD47F9" w:rsidP="00CD47F9">
      <w:r w:rsidRPr="00437158">
        <w:t xml:space="preserve">Once the user logged-in in scenario 1, the icon the in the navbar that once was "Sign In" is now replaced to be a yellow button named "Logout". </w:t>
      </w:r>
    </w:p>
    <w:p w14:paraId="24D58032" w14:textId="749FDA63" w:rsidR="00CD47F9" w:rsidRPr="00437158" w:rsidRDefault="00CD47F9" w:rsidP="00CD47F9">
      <w:r w:rsidRPr="00437158">
        <w:t xml:space="preserve">By pressing the "Logout" button, the user will be logged-out of the </w:t>
      </w:r>
      <w:r w:rsidR="00391726" w:rsidRPr="00437158">
        <w:t>system and</w:t>
      </w:r>
      <w:r w:rsidRPr="00437158">
        <w:t xml:space="preserve"> return to be a guest. </w:t>
      </w:r>
    </w:p>
    <w:p w14:paraId="3389F74F" w14:textId="77777777" w:rsidR="003A49BC" w:rsidRPr="00437158" w:rsidRDefault="003A49BC" w:rsidP="00CD47F9"/>
    <w:p w14:paraId="29216FA0" w14:textId="47332809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17" w:name="_Toc103715556"/>
      <w:r w:rsidRPr="00437158">
        <w:rPr>
          <w:rFonts w:asciiTheme="minorHAnsi" w:hAnsiTheme="minorHAnsi" w:cstheme="minorHAnsi"/>
          <w:color w:val="auto"/>
        </w:rPr>
        <w:t>Use-Case: Open Shop</w:t>
      </w:r>
      <w:bookmarkEnd w:id="17"/>
    </w:p>
    <w:p w14:paraId="2899DB02" w14:textId="1093AF46" w:rsidR="00A42FC5" w:rsidRPr="00437158" w:rsidRDefault="00A42FC5" w:rsidP="00CD47F9">
      <w:pPr>
        <w:rPr>
          <w:rFonts w:cstheme="minorHAnsi"/>
        </w:rPr>
      </w:pPr>
    </w:p>
    <w:p w14:paraId="2972A734" w14:textId="77777777" w:rsidR="00FF5DB0" w:rsidRPr="00437158" w:rsidRDefault="00391726" w:rsidP="00391726">
      <w:pPr>
        <w:rPr>
          <w:rFonts w:cstheme="minorHAnsi"/>
        </w:rPr>
      </w:pPr>
      <w:r w:rsidRPr="00437158">
        <w:rPr>
          <w:rFonts w:cstheme="minorHAnsi"/>
        </w:rPr>
        <w:t xml:space="preserve">All pages include a navbar, that contains </w:t>
      </w:r>
      <w:r w:rsidR="00FF5DB0" w:rsidRPr="00437158">
        <w:rPr>
          <w:rFonts w:cstheme="minorHAnsi"/>
        </w:rPr>
        <w:t>a button "Create Shop"</w:t>
      </w:r>
      <w:r w:rsidRPr="00437158">
        <w:rPr>
          <w:rFonts w:cstheme="minorHAnsi"/>
        </w:rPr>
        <w:t>.</w:t>
      </w:r>
    </w:p>
    <w:p w14:paraId="5976EAA9" w14:textId="0764C7DA" w:rsidR="00FF5DB0" w:rsidRPr="00437158" w:rsidRDefault="00FF5DB0" w:rsidP="00391726">
      <w:pPr>
        <w:rPr>
          <w:rFonts w:cstheme="minorHAnsi"/>
        </w:rPr>
      </w:pPr>
      <w:r w:rsidRPr="00437158">
        <w:rPr>
          <w:rFonts w:cstheme="minorHAnsi"/>
        </w:rPr>
        <w:t xml:space="preserve">If the user </w:t>
      </w:r>
      <w:r w:rsidR="00437158" w:rsidRPr="00437158">
        <w:rPr>
          <w:rFonts w:cstheme="minorHAnsi"/>
        </w:rPr>
        <w:t>is not</w:t>
      </w:r>
      <w:r w:rsidRPr="00437158">
        <w:rPr>
          <w:rFonts w:cstheme="minorHAnsi"/>
        </w:rPr>
        <w:t xml:space="preserve"> logged-in, pressing the button will lead him to login page. </w:t>
      </w:r>
    </w:p>
    <w:p w14:paraId="31739A98" w14:textId="228A60B0" w:rsidR="00A42FC5" w:rsidRPr="00437158" w:rsidRDefault="00FF5DB0" w:rsidP="001B3851">
      <w:pPr>
        <w:rPr>
          <w:rFonts w:cstheme="minorHAnsi"/>
        </w:rPr>
      </w:pPr>
      <w:r w:rsidRPr="00437158">
        <w:rPr>
          <w:rFonts w:cstheme="minorHAnsi"/>
        </w:rPr>
        <w:t xml:space="preserve">If the user is logged-in, a collapse element will appear, and the user will be able the fill in the shop's name and the shop's description. Pressing the </w:t>
      </w:r>
      <w:r w:rsidR="001B3851" w:rsidRPr="00437158">
        <w:rPr>
          <w:rFonts w:cstheme="minorHAnsi"/>
        </w:rPr>
        <w:t xml:space="preserve">green </w:t>
      </w:r>
      <w:r w:rsidRPr="00437158">
        <w:rPr>
          <w:rFonts w:cstheme="minorHAnsi"/>
        </w:rPr>
        <w:t>button "create new shop</w:t>
      </w:r>
      <w:r w:rsidR="00184CE6" w:rsidRPr="00437158">
        <w:rPr>
          <w:rFonts w:cstheme="minorHAnsi"/>
        </w:rPr>
        <w:t>" will</w:t>
      </w:r>
      <w:r w:rsidR="001B3851" w:rsidRPr="00437158">
        <w:rPr>
          <w:rFonts w:cstheme="minorHAnsi"/>
        </w:rPr>
        <w:t xml:space="preserve"> complete the action</w:t>
      </w:r>
      <w:r w:rsidR="00437158" w:rsidRPr="00437158">
        <w:rPr>
          <w:rFonts w:cstheme="minorHAnsi"/>
        </w:rPr>
        <w:t xml:space="preserve">. </w:t>
      </w:r>
    </w:p>
    <w:p w14:paraId="4FE44015" w14:textId="77777777" w:rsidR="00A42FC5" w:rsidRPr="00437158" w:rsidRDefault="00A42FC5" w:rsidP="00A42FC5">
      <w:pPr>
        <w:pStyle w:val="1"/>
        <w:rPr>
          <w:rFonts w:asciiTheme="minorHAnsi" w:hAnsiTheme="minorHAnsi" w:cstheme="minorHAnsi"/>
          <w:b/>
          <w:bCs/>
          <w:color w:val="auto"/>
        </w:rPr>
      </w:pPr>
      <w:bookmarkStart w:id="18" w:name="_Toc103715557"/>
      <w:r w:rsidRPr="00437158">
        <w:rPr>
          <w:rFonts w:asciiTheme="minorHAnsi" w:hAnsiTheme="minorHAnsi" w:cstheme="minorHAnsi"/>
          <w:b/>
          <w:bCs/>
          <w:color w:val="auto"/>
        </w:rPr>
        <w:t>Shop-owner Scenarios</w:t>
      </w:r>
      <w:bookmarkEnd w:id="18"/>
    </w:p>
    <w:p w14:paraId="027B4671" w14:textId="77777777" w:rsidR="00A42FC5" w:rsidRPr="00437158" w:rsidRDefault="00A42FC5" w:rsidP="00A42FC5">
      <w:pPr>
        <w:rPr>
          <w:rFonts w:cstheme="minorHAnsi"/>
        </w:rPr>
      </w:pPr>
    </w:p>
    <w:p w14:paraId="4E4A043D" w14:textId="3E6AE4BD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19" w:name="_Toc103715558"/>
      <w:r w:rsidRPr="00437158">
        <w:rPr>
          <w:rFonts w:asciiTheme="minorHAnsi" w:hAnsiTheme="minorHAnsi" w:cstheme="minorHAnsi"/>
          <w:color w:val="auto"/>
        </w:rPr>
        <w:t>Use-Case: Add Item to Inventory</w:t>
      </w:r>
      <w:bookmarkEnd w:id="19"/>
    </w:p>
    <w:p w14:paraId="74363C73" w14:textId="77777777" w:rsidR="00666E0E" w:rsidRDefault="00D71720" w:rsidP="00D71720">
      <w:r w:rsidRPr="00437158">
        <w:t xml:space="preserve">Once the user completed scenario </w:t>
      </w:r>
      <w:r w:rsidR="00437158">
        <w:t xml:space="preserve">4, </w:t>
      </w:r>
      <w:r w:rsidR="00666E0E">
        <w:t xml:space="preserve">the user is now in the shop page. </w:t>
      </w:r>
    </w:p>
    <w:p w14:paraId="25D5FA0F" w14:textId="570D47BB" w:rsidR="00D71720" w:rsidRDefault="00666E0E" w:rsidP="00D71720">
      <w:r>
        <w:t xml:space="preserve">If the user has inventory permissions in the shop (AKA he is the shop's founder/owner, or he is a manager with those permissions), a blue button "Add product" will appear at the top of the page, below the shop name and description. </w:t>
      </w:r>
    </w:p>
    <w:p w14:paraId="51C2B844" w14:textId="257F3903" w:rsidR="00666E0E" w:rsidRDefault="00666E0E" w:rsidP="00D71720">
      <w:r>
        <w:t xml:space="preserve">Pressing the button leads to a new page of add product. The user </w:t>
      </w:r>
      <w:r w:rsidR="0013505F">
        <w:t>must</w:t>
      </w:r>
      <w:r>
        <w:t xml:space="preserve"> fill in the form in the page with the relevant information about the product. </w:t>
      </w:r>
    </w:p>
    <w:p w14:paraId="1B130DBE" w14:textId="164EDF62" w:rsidR="00666E0E" w:rsidRDefault="00666E0E" w:rsidP="00D71720">
      <w:r>
        <w:t xml:space="preserve">Once he presses </w:t>
      </w:r>
      <w:r w:rsidR="0013505F">
        <w:t xml:space="preserve">the green "save" button, information about success/failure of the action appears on the screen. </w:t>
      </w:r>
    </w:p>
    <w:p w14:paraId="6ADC66D3" w14:textId="07B57876" w:rsidR="0013505F" w:rsidRDefault="0013505F" w:rsidP="00D71720">
      <w:r>
        <w:t>If the action failed, he could try again.</w:t>
      </w:r>
    </w:p>
    <w:p w14:paraId="322909A8" w14:textId="2923A212" w:rsidR="0013505F" w:rsidRPr="00437158" w:rsidRDefault="0013505F" w:rsidP="00D71720">
      <w:r>
        <w:t xml:space="preserve">If the action succeeds, the user is redirected to the shop page. </w:t>
      </w:r>
    </w:p>
    <w:p w14:paraId="1A51DC18" w14:textId="77777777" w:rsidR="00A42FC5" w:rsidRPr="00437158" w:rsidRDefault="00A42FC5" w:rsidP="00A42FC5">
      <w:pPr>
        <w:rPr>
          <w:rFonts w:cstheme="minorHAnsi"/>
        </w:rPr>
      </w:pPr>
    </w:p>
    <w:p w14:paraId="5175532B" w14:textId="3AE1CBF9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20" w:name="_Toc103715559"/>
      <w:r w:rsidRPr="00437158">
        <w:rPr>
          <w:rFonts w:asciiTheme="minorHAnsi" w:hAnsiTheme="minorHAnsi" w:cstheme="minorHAnsi"/>
          <w:color w:val="auto"/>
        </w:rPr>
        <w:t>Use-Case: Remove Item from Inventory</w:t>
      </w:r>
      <w:bookmarkEnd w:id="20"/>
    </w:p>
    <w:p w14:paraId="4FF38B01" w14:textId="77777777" w:rsidR="0013505F" w:rsidRDefault="0013505F" w:rsidP="0013505F"/>
    <w:p w14:paraId="1A130DC7" w14:textId="38DEDCA4" w:rsidR="0013505F" w:rsidRDefault="0013505F" w:rsidP="0013505F">
      <w:r w:rsidRPr="00437158">
        <w:t xml:space="preserve">Once the user completed scenario </w:t>
      </w:r>
      <w:r>
        <w:t xml:space="preserve">4, the user is now in the shop page. </w:t>
      </w:r>
    </w:p>
    <w:p w14:paraId="58C345A3" w14:textId="1B7887F9" w:rsidR="0013505F" w:rsidRDefault="0013505F" w:rsidP="0013505F">
      <w:r>
        <w:lastRenderedPageBreak/>
        <w:t xml:space="preserve">The user </w:t>
      </w:r>
      <w:r w:rsidR="00497545">
        <w:t>needs</w:t>
      </w:r>
      <w:r>
        <w:t xml:space="preserve"> to press on the "show product" button of the desired product to delete. </w:t>
      </w:r>
    </w:p>
    <w:p w14:paraId="68044642" w14:textId="151822F3" w:rsidR="0013505F" w:rsidRDefault="0013505F" w:rsidP="0013505F">
      <w:r>
        <w:t xml:space="preserve">If the user has inventory permissions in the shop (AKA he is the shop's founder/owner, or he is a manager with those permissions), a </w:t>
      </w:r>
      <w:r>
        <w:t>red</w:t>
      </w:r>
      <w:r>
        <w:t xml:space="preserve"> button "</w:t>
      </w:r>
      <w:r>
        <w:t>Remove</w:t>
      </w:r>
      <w:r>
        <w:t xml:space="preserve"> product" will appear at </w:t>
      </w:r>
      <w:r>
        <w:t>the product page</w:t>
      </w:r>
      <w:r>
        <w:t xml:space="preserve">. </w:t>
      </w:r>
    </w:p>
    <w:p w14:paraId="3E3AE01A" w14:textId="0CF904AB" w:rsidR="0013505F" w:rsidRPr="00497545" w:rsidRDefault="0013505F" w:rsidP="00497545">
      <w:r>
        <w:t>Once the action is completed</w:t>
      </w:r>
      <w:r>
        <w:t xml:space="preserve">, the user is redirected to the shop page. </w:t>
      </w:r>
    </w:p>
    <w:p w14:paraId="6FED5B16" w14:textId="77777777" w:rsidR="00A42FC5" w:rsidRPr="00437158" w:rsidRDefault="00A42FC5" w:rsidP="0013505F">
      <w:pPr>
        <w:ind w:left="360"/>
        <w:rPr>
          <w:rFonts w:cstheme="minorHAnsi"/>
        </w:rPr>
      </w:pPr>
    </w:p>
    <w:p w14:paraId="2CA34134" w14:textId="77777777" w:rsidR="00497545" w:rsidRPr="00497545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21" w:name="_Toc103715560"/>
      <w:r w:rsidRPr="00437158">
        <w:rPr>
          <w:rFonts w:asciiTheme="minorHAnsi" w:hAnsiTheme="minorHAnsi" w:cstheme="minorHAnsi"/>
          <w:color w:val="auto"/>
        </w:rPr>
        <w:t>Use-Case: Change Item’s Detail</w:t>
      </w:r>
      <w:bookmarkEnd w:id="21"/>
    </w:p>
    <w:p w14:paraId="111D97C9" w14:textId="77777777" w:rsidR="00497545" w:rsidRDefault="00497545" w:rsidP="00497545">
      <w:pPr>
        <w:pStyle w:val="2"/>
      </w:pPr>
    </w:p>
    <w:p w14:paraId="3754B570" w14:textId="33704694" w:rsidR="00497545" w:rsidRDefault="00497545" w:rsidP="00497545">
      <w:r w:rsidRPr="00437158">
        <w:t xml:space="preserve">Once the user completed scenario </w:t>
      </w:r>
      <w:r>
        <w:t xml:space="preserve">4, the user is now in the shop page. </w:t>
      </w:r>
    </w:p>
    <w:p w14:paraId="75506352" w14:textId="74305CB2" w:rsidR="00497545" w:rsidRDefault="00497545" w:rsidP="00497545">
      <w:r>
        <w:t xml:space="preserve">The user needs to press on the "show product" button of the desired product to </w:t>
      </w:r>
      <w:r>
        <w:t>edit</w:t>
      </w:r>
      <w:r>
        <w:t xml:space="preserve">. </w:t>
      </w:r>
    </w:p>
    <w:p w14:paraId="47C1651A" w14:textId="7E07CF94" w:rsidR="00497545" w:rsidRDefault="00497545" w:rsidP="00497545">
      <w:r>
        <w:t xml:space="preserve">If the user has inventory permissions in the shop (AKA he is the shop's founder/owner, or he is a manager with those permissions), a </w:t>
      </w:r>
      <w:r>
        <w:t>yellow</w:t>
      </w:r>
      <w:r>
        <w:t xml:space="preserve"> button "</w:t>
      </w:r>
      <w:r>
        <w:t>Edit</w:t>
      </w:r>
      <w:r>
        <w:t xml:space="preserve"> product" will appear at </w:t>
      </w:r>
      <w:r>
        <w:t>product page.</w:t>
      </w:r>
    </w:p>
    <w:p w14:paraId="615060FF" w14:textId="0C151E8F" w:rsidR="00497545" w:rsidRDefault="00497545" w:rsidP="00497545">
      <w:r>
        <w:t>Pressing the button leads to a new page of</w:t>
      </w:r>
      <w:r>
        <w:t xml:space="preserve"> edit product, which is </w:t>
      </w:r>
      <w:proofErr w:type="gramStart"/>
      <w:r>
        <w:t>similar to</w:t>
      </w:r>
      <w:proofErr w:type="gramEnd"/>
      <w:r>
        <w:t xml:space="preserve"> add product</w:t>
      </w:r>
      <w:r>
        <w:t xml:space="preserve">. The user must fill in the form in the page with the relevant information about the product. </w:t>
      </w:r>
    </w:p>
    <w:p w14:paraId="63A60C92" w14:textId="77777777" w:rsidR="00497545" w:rsidRDefault="00497545" w:rsidP="00497545">
      <w:r>
        <w:t xml:space="preserve">Once he presses the green "save" button, information about success/failure of the action appears on the screen. </w:t>
      </w:r>
    </w:p>
    <w:p w14:paraId="743D397E" w14:textId="77777777" w:rsidR="00497545" w:rsidRDefault="00497545" w:rsidP="00497545">
      <w:r>
        <w:t>If the action failed, he could try again.</w:t>
      </w:r>
    </w:p>
    <w:p w14:paraId="6BD38BA9" w14:textId="77777777" w:rsidR="00497545" w:rsidRPr="00437158" w:rsidRDefault="00497545" w:rsidP="00497545">
      <w:r>
        <w:t xml:space="preserve">If the action succeeds, the user is redirected to the shop page. </w:t>
      </w:r>
    </w:p>
    <w:p w14:paraId="0970095E" w14:textId="3FFBAFD6" w:rsidR="00A42FC5" w:rsidRPr="00437158" w:rsidRDefault="00A42FC5" w:rsidP="00497545">
      <w:pPr>
        <w:pStyle w:val="2"/>
        <w:rPr>
          <w:rFonts w:asciiTheme="minorHAnsi" w:hAnsiTheme="minorHAnsi" w:cstheme="minorHAnsi"/>
          <w:color w:val="auto"/>
        </w:rPr>
      </w:pPr>
    </w:p>
    <w:p w14:paraId="2A23FF31" w14:textId="6DBC896B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22" w:name="_Toc103715561"/>
      <w:r w:rsidRPr="00437158">
        <w:rPr>
          <w:rFonts w:asciiTheme="minorHAnsi" w:hAnsiTheme="minorHAnsi" w:cstheme="minorHAnsi"/>
          <w:color w:val="auto"/>
        </w:rPr>
        <w:t>Use-Case: Change Buying Shop Policy</w:t>
      </w:r>
      <w:bookmarkEnd w:id="22"/>
    </w:p>
    <w:p w14:paraId="190271C8" w14:textId="32771166" w:rsidR="00A42FC5" w:rsidRPr="00437158" w:rsidRDefault="000314AE" w:rsidP="00A42FC5">
      <w:pPr>
        <w:rPr>
          <w:rFonts w:cstheme="minorHAnsi"/>
        </w:rPr>
      </w:pPr>
      <w:r w:rsidRPr="00437158">
        <w:rPr>
          <w:rFonts w:cstheme="minorHAnsi"/>
        </w:rPr>
        <w:t>TBD</w:t>
      </w:r>
    </w:p>
    <w:p w14:paraId="0DD3C845" w14:textId="53FB5EEA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23" w:name="_Toc103715562"/>
      <w:r w:rsidRPr="00437158">
        <w:rPr>
          <w:rFonts w:asciiTheme="minorHAnsi" w:hAnsiTheme="minorHAnsi" w:cstheme="minorHAnsi"/>
          <w:color w:val="auto"/>
        </w:rPr>
        <w:t>Use-Case: Change Discount Shop Policy</w:t>
      </w:r>
      <w:bookmarkEnd w:id="23"/>
    </w:p>
    <w:p w14:paraId="6A083A4F" w14:textId="1D10D5F5" w:rsidR="000314AE" w:rsidRPr="00437158" w:rsidRDefault="000314AE" w:rsidP="000314AE">
      <w:r w:rsidRPr="00437158">
        <w:t>TBD</w:t>
      </w:r>
    </w:p>
    <w:p w14:paraId="5E7AD7B0" w14:textId="362EE551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24" w:name="_Toc103715563"/>
      <w:r w:rsidRPr="00437158">
        <w:rPr>
          <w:rFonts w:asciiTheme="minorHAnsi" w:hAnsiTheme="minorHAnsi" w:cstheme="minorHAnsi"/>
          <w:color w:val="auto"/>
        </w:rPr>
        <w:t>Use-Case: Change Item’s buying Shop Policy</w:t>
      </w:r>
      <w:bookmarkEnd w:id="24"/>
    </w:p>
    <w:p w14:paraId="2734ABB0" w14:textId="464C4CAB" w:rsidR="00A42FC5" w:rsidRPr="00437158" w:rsidRDefault="000314AE" w:rsidP="000314AE">
      <w:r w:rsidRPr="00437158">
        <w:t>TBD</w:t>
      </w:r>
    </w:p>
    <w:p w14:paraId="2AAB376F" w14:textId="3035020B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25" w:name="_Toc103715564"/>
      <w:r w:rsidRPr="00437158">
        <w:rPr>
          <w:rFonts w:asciiTheme="minorHAnsi" w:hAnsiTheme="minorHAnsi" w:cstheme="minorHAnsi"/>
          <w:color w:val="auto"/>
        </w:rPr>
        <w:t>Use-Case: Change Item’s Discount Shop Policy</w:t>
      </w:r>
      <w:bookmarkEnd w:id="25"/>
    </w:p>
    <w:p w14:paraId="4491B9C2" w14:textId="6AB7FC10" w:rsidR="00A42FC5" w:rsidRPr="00437158" w:rsidRDefault="000314AE" w:rsidP="000314AE">
      <w:pPr>
        <w:rPr>
          <w:rFonts w:cstheme="minorHAnsi"/>
        </w:rPr>
      </w:pPr>
      <w:r w:rsidRPr="00437158">
        <w:rPr>
          <w:rFonts w:cstheme="minorHAnsi"/>
        </w:rPr>
        <w:t>TBD</w:t>
      </w:r>
    </w:p>
    <w:p w14:paraId="25902BF5" w14:textId="09C4D842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26" w:name="_Toc103715565"/>
      <w:r w:rsidRPr="00437158">
        <w:rPr>
          <w:rFonts w:asciiTheme="minorHAnsi" w:hAnsiTheme="minorHAnsi" w:cstheme="minorHAnsi"/>
          <w:color w:val="auto"/>
        </w:rPr>
        <w:t>Use-Case: Appoint New Shop Owner</w:t>
      </w:r>
      <w:bookmarkEnd w:id="26"/>
    </w:p>
    <w:p w14:paraId="640B17F4" w14:textId="2F4DF311" w:rsidR="00A42FC5" w:rsidRPr="00437158" w:rsidRDefault="000314AE" w:rsidP="000314AE">
      <w:r w:rsidRPr="00437158">
        <w:t>TBD</w:t>
      </w:r>
    </w:p>
    <w:p w14:paraId="18A2E1A8" w14:textId="0912EB87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27" w:name="_Toc103715566"/>
      <w:r w:rsidRPr="00437158">
        <w:rPr>
          <w:rFonts w:asciiTheme="minorHAnsi" w:hAnsiTheme="minorHAnsi" w:cstheme="minorHAnsi"/>
          <w:color w:val="auto"/>
        </w:rPr>
        <w:t>Use-Case: Dismissal Owner</w:t>
      </w:r>
      <w:bookmarkEnd w:id="27"/>
    </w:p>
    <w:p w14:paraId="33F4A9AE" w14:textId="51A848BF" w:rsidR="00A42FC5" w:rsidRPr="00437158" w:rsidRDefault="001B3851" w:rsidP="00497545">
      <w:pPr>
        <w:rPr>
          <w:rFonts w:cstheme="minorHAnsi"/>
        </w:rPr>
      </w:pPr>
      <w:r w:rsidRPr="00437158">
        <w:rPr>
          <w:rFonts w:cstheme="minorHAnsi"/>
        </w:rPr>
        <w:t>TBD</w:t>
      </w:r>
    </w:p>
    <w:p w14:paraId="4C1E3667" w14:textId="277AFB9E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28" w:name="_Toc103715567"/>
      <w:r w:rsidRPr="00437158">
        <w:rPr>
          <w:rFonts w:asciiTheme="minorHAnsi" w:hAnsiTheme="minorHAnsi" w:cstheme="minorHAnsi"/>
          <w:color w:val="auto"/>
        </w:rPr>
        <w:t>Use-Case: Appoint New Shop Manager</w:t>
      </w:r>
      <w:bookmarkEnd w:id="28"/>
    </w:p>
    <w:p w14:paraId="3B585002" w14:textId="1D42B231" w:rsidR="00A42FC5" w:rsidRPr="00437158" w:rsidRDefault="001B3851" w:rsidP="000314AE">
      <w:r w:rsidRPr="00437158">
        <w:t>TBD</w:t>
      </w:r>
    </w:p>
    <w:p w14:paraId="46023F68" w14:textId="0EB7C0B4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lang w:bidi="he-IL"/>
        </w:rPr>
      </w:pPr>
      <w:bookmarkStart w:id="29" w:name="_Toc103715568"/>
      <w:r w:rsidRPr="00437158">
        <w:rPr>
          <w:rFonts w:asciiTheme="minorHAnsi" w:hAnsiTheme="minorHAnsi" w:cstheme="minorHAnsi"/>
          <w:color w:val="auto"/>
          <w:lang w:bidi="he-IL"/>
        </w:rPr>
        <w:lastRenderedPageBreak/>
        <w:t>Use-Case: Change shop manager’s permissions.</w:t>
      </w:r>
      <w:bookmarkEnd w:id="29"/>
    </w:p>
    <w:p w14:paraId="441C17E0" w14:textId="51D13E4A" w:rsidR="00A42FC5" w:rsidRPr="00437158" w:rsidRDefault="001B3851" w:rsidP="000314AE">
      <w:pPr>
        <w:rPr>
          <w:rFonts w:cstheme="minorHAnsi"/>
          <w:lang w:bidi="he-IL"/>
        </w:rPr>
      </w:pPr>
      <w:r w:rsidRPr="00437158">
        <w:rPr>
          <w:rFonts w:cstheme="minorHAnsi"/>
          <w:lang w:bidi="he-IL"/>
        </w:rPr>
        <w:t>TBD</w:t>
      </w:r>
    </w:p>
    <w:p w14:paraId="1BE5F429" w14:textId="2734D431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lang w:bidi="he-IL"/>
        </w:rPr>
      </w:pPr>
      <w:bookmarkStart w:id="30" w:name="_Toc103715569"/>
      <w:r w:rsidRPr="00437158">
        <w:rPr>
          <w:rFonts w:asciiTheme="minorHAnsi" w:hAnsiTheme="minorHAnsi" w:cstheme="minorHAnsi"/>
          <w:color w:val="auto"/>
        </w:rPr>
        <w:t xml:space="preserve">Use-Case: </w:t>
      </w:r>
      <w:r w:rsidRPr="00437158">
        <w:rPr>
          <w:rFonts w:asciiTheme="minorHAnsi" w:hAnsiTheme="minorHAnsi" w:cstheme="minorHAnsi"/>
          <w:color w:val="auto"/>
          <w:lang w:bidi="he-IL"/>
        </w:rPr>
        <w:t>Close Shop</w:t>
      </w:r>
      <w:bookmarkEnd w:id="30"/>
    </w:p>
    <w:p w14:paraId="2C4CA09C" w14:textId="53D948F8" w:rsidR="00A42FC5" w:rsidRPr="00437158" w:rsidRDefault="000314AE" w:rsidP="000314AE">
      <w:pPr>
        <w:rPr>
          <w:rFonts w:cstheme="minorHAnsi"/>
          <w:lang w:bidi="he-IL"/>
        </w:rPr>
      </w:pPr>
      <w:r w:rsidRPr="00437158">
        <w:rPr>
          <w:rFonts w:cstheme="minorHAnsi"/>
          <w:lang w:bidi="he-IL"/>
        </w:rPr>
        <w:t>TBD</w:t>
      </w:r>
    </w:p>
    <w:p w14:paraId="12BA3E6A" w14:textId="010FD34D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lang w:bidi="he-IL"/>
        </w:rPr>
      </w:pPr>
      <w:bookmarkStart w:id="31" w:name="_Toc103715570"/>
      <w:r w:rsidRPr="00437158">
        <w:rPr>
          <w:rFonts w:asciiTheme="minorHAnsi" w:hAnsiTheme="minorHAnsi" w:cstheme="minorHAnsi"/>
          <w:color w:val="auto"/>
        </w:rPr>
        <w:t xml:space="preserve">Use-Case: </w:t>
      </w:r>
      <w:r w:rsidRPr="00437158">
        <w:rPr>
          <w:rFonts w:asciiTheme="minorHAnsi" w:hAnsiTheme="minorHAnsi" w:cstheme="minorHAnsi"/>
          <w:color w:val="auto"/>
          <w:lang w:bidi="he-IL"/>
        </w:rPr>
        <w:t>Request information on shop's officials</w:t>
      </w:r>
      <w:bookmarkEnd w:id="31"/>
    </w:p>
    <w:p w14:paraId="2751FA43" w14:textId="67899822" w:rsidR="00A42FC5" w:rsidRPr="00437158" w:rsidRDefault="000314AE" w:rsidP="000314AE">
      <w:pPr>
        <w:rPr>
          <w:rFonts w:cstheme="minorHAnsi"/>
          <w:rtl/>
          <w:lang w:bidi="he-IL"/>
        </w:rPr>
      </w:pPr>
      <w:r w:rsidRPr="00437158">
        <w:rPr>
          <w:rFonts w:cstheme="minorHAnsi"/>
          <w:lang w:bidi="he-IL"/>
        </w:rPr>
        <w:t>TBD</w:t>
      </w:r>
    </w:p>
    <w:p w14:paraId="0EFA9703" w14:textId="1D98ABEA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  <w:lang w:bidi="he-IL"/>
        </w:rPr>
      </w:pPr>
      <w:bookmarkStart w:id="32" w:name="_Toc103715571"/>
      <w:r w:rsidRPr="00437158">
        <w:rPr>
          <w:rFonts w:asciiTheme="minorHAnsi" w:hAnsiTheme="minorHAnsi" w:cstheme="minorHAnsi"/>
          <w:color w:val="auto"/>
        </w:rPr>
        <w:t xml:space="preserve">Use-Case: </w:t>
      </w:r>
      <w:r w:rsidRPr="00437158">
        <w:rPr>
          <w:rFonts w:asciiTheme="minorHAnsi" w:hAnsiTheme="minorHAnsi" w:cstheme="minorHAnsi"/>
          <w:color w:val="auto"/>
          <w:lang w:bidi="he-IL"/>
        </w:rPr>
        <w:t>Request information of shop’s sales history.</w:t>
      </w:r>
      <w:bookmarkEnd w:id="32"/>
    </w:p>
    <w:p w14:paraId="43A8C3DA" w14:textId="7A07BD19" w:rsidR="001B3851" w:rsidRPr="00437158" w:rsidRDefault="001B3851" w:rsidP="001B3851">
      <w:pPr>
        <w:rPr>
          <w:lang w:bidi="he-IL"/>
        </w:rPr>
      </w:pPr>
      <w:r w:rsidRPr="00437158">
        <w:rPr>
          <w:lang w:bidi="he-IL"/>
        </w:rPr>
        <w:t>TBD</w:t>
      </w:r>
    </w:p>
    <w:p w14:paraId="15EE68BD" w14:textId="77777777" w:rsidR="000314AE" w:rsidRPr="00437158" w:rsidRDefault="000314AE" w:rsidP="001B3851">
      <w:pPr>
        <w:rPr>
          <w:lang w:bidi="he-IL"/>
        </w:rPr>
      </w:pPr>
    </w:p>
    <w:p w14:paraId="6FB4EFD6" w14:textId="77777777" w:rsidR="00A42FC5" w:rsidRPr="00437158" w:rsidRDefault="00A42FC5" w:rsidP="00A42FC5">
      <w:pPr>
        <w:pStyle w:val="1"/>
        <w:rPr>
          <w:rFonts w:asciiTheme="minorHAnsi" w:hAnsiTheme="minorHAnsi" w:cstheme="minorHAnsi"/>
          <w:b/>
          <w:bCs/>
          <w:color w:val="auto"/>
        </w:rPr>
      </w:pPr>
      <w:bookmarkStart w:id="33" w:name="_Toc103715572"/>
      <w:r w:rsidRPr="00437158">
        <w:rPr>
          <w:rFonts w:asciiTheme="minorHAnsi" w:hAnsiTheme="minorHAnsi" w:cstheme="minorHAnsi"/>
          <w:b/>
          <w:bCs/>
          <w:color w:val="auto"/>
        </w:rPr>
        <w:t>Trade-System Manager Scenarios</w:t>
      </w:r>
      <w:bookmarkEnd w:id="33"/>
    </w:p>
    <w:p w14:paraId="0B61DF67" w14:textId="4DF26E09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34" w:name="_Toc103715573"/>
      <w:r w:rsidRPr="00437158">
        <w:rPr>
          <w:rFonts w:asciiTheme="minorHAnsi" w:hAnsiTheme="minorHAnsi" w:cstheme="minorHAnsi"/>
          <w:color w:val="auto"/>
        </w:rPr>
        <w:t>Use-Case: Shop purchase's history report</w:t>
      </w:r>
      <w:bookmarkEnd w:id="34"/>
    </w:p>
    <w:p w14:paraId="482EA377" w14:textId="51A50B60" w:rsidR="00A42FC5" w:rsidRPr="00437158" w:rsidRDefault="000314AE" w:rsidP="000314AE">
      <w:pPr>
        <w:rPr>
          <w:rFonts w:cstheme="minorHAnsi"/>
        </w:rPr>
      </w:pPr>
      <w:r w:rsidRPr="00437158">
        <w:rPr>
          <w:rFonts w:cstheme="minorHAnsi"/>
        </w:rPr>
        <w:t>TBD</w:t>
      </w:r>
    </w:p>
    <w:p w14:paraId="4041F26F" w14:textId="45BE513B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35" w:name="_Toc103715574"/>
      <w:r w:rsidRPr="00437158">
        <w:rPr>
          <w:rFonts w:asciiTheme="minorHAnsi" w:hAnsiTheme="minorHAnsi" w:cstheme="minorHAnsi"/>
          <w:color w:val="auto"/>
        </w:rPr>
        <w:t>Use-Case: User purchase's history report</w:t>
      </w:r>
      <w:bookmarkEnd w:id="35"/>
    </w:p>
    <w:p w14:paraId="57C2382C" w14:textId="3F06917A" w:rsidR="00A42FC5" w:rsidRPr="00437158" w:rsidRDefault="000314AE" w:rsidP="000314AE">
      <w:pPr>
        <w:rPr>
          <w:rFonts w:cstheme="minorHAnsi"/>
        </w:rPr>
      </w:pPr>
      <w:r w:rsidRPr="00437158">
        <w:rPr>
          <w:rFonts w:cstheme="minorHAnsi"/>
        </w:rPr>
        <w:t>TBD</w:t>
      </w:r>
    </w:p>
    <w:p w14:paraId="50F1E612" w14:textId="76C03754" w:rsidR="00A42FC5" w:rsidRPr="00437158" w:rsidRDefault="00A42FC5" w:rsidP="00497545">
      <w:pPr>
        <w:pStyle w:val="2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bookmarkStart w:id="36" w:name="_Toc103715575"/>
      <w:r w:rsidRPr="00437158">
        <w:rPr>
          <w:rFonts w:asciiTheme="minorHAnsi" w:hAnsiTheme="minorHAnsi" w:cstheme="minorHAnsi"/>
          <w:color w:val="auto"/>
        </w:rPr>
        <w:t>Use-Case: Dismissal User</w:t>
      </w:r>
      <w:bookmarkEnd w:id="36"/>
    </w:p>
    <w:p w14:paraId="2C94F0FA" w14:textId="1F273AC6" w:rsidR="00A42FC5" w:rsidRPr="00437158" w:rsidRDefault="000314AE" w:rsidP="000314AE">
      <w:pPr>
        <w:rPr>
          <w:rFonts w:cstheme="minorHAnsi"/>
        </w:rPr>
      </w:pPr>
      <w:r w:rsidRPr="00437158">
        <w:rPr>
          <w:rFonts w:cstheme="minorHAnsi"/>
        </w:rPr>
        <w:t>TBD</w:t>
      </w:r>
    </w:p>
    <w:p w14:paraId="108A0B2A" w14:textId="77777777" w:rsidR="00A42FC5" w:rsidRPr="00437158" w:rsidRDefault="00A42FC5" w:rsidP="001B3851">
      <w:pPr>
        <w:rPr>
          <w:rFonts w:cstheme="minorHAnsi"/>
          <w:b/>
          <w:bCs/>
        </w:rPr>
      </w:pPr>
    </w:p>
    <w:sectPr w:rsidR="00A42FC5" w:rsidRPr="004371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C71DD"/>
    <w:multiLevelType w:val="hybridMultilevel"/>
    <w:tmpl w:val="C3180E88"/>
    <w:lvl w:ilvl="0" w:tplc="464C2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76643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C5"/>
    <w:rsid w:val="000314AE"/>
    <w:rsid w:val="0013505F"/>
    <w:rsid w:val="00155BBB"/>
    <w:rsid w:val="00184CE6"/>
    <w:rsid w:val="001B3851"/>
    <w:rsid w:val="001C7BCF"/>
    <w:rsid w:val="002C0B31"/>
    <w:rsid w:val="00391726"/>
    <w:rsid w:val="003A49BC"/>
    <w:rsid w:val="00437158"/>
    <w:rsid w:val="00497545"/>
    <w:rsid w:val="005071CD"/>
    <w:rsid w:val="00666E0E"/>
    <w:rsid w:val="00A42FC5"/>
    <w:rsid w:val="00C150F9"/>
    <w:rsid w:val="00CD47F9"/>
    <w:rsid w:val="00D1026A"/>
    <w:rsid w:val="00D31E20"/>
    <w:rsid w:val="00D71720"/>
    <w:rsid w:val="00E00FEE"/>
    <w:rsid w:val="00EA5BD1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7553"/>
  <w15:chartTrackingRefBased/>
  <w15:docId w15:val="{209F2A81-47F4-4851-85B4-0DE2D907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FC5"/>
    <w:rPr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A42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2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42F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20">
    <w:name w:val="כותרת 2 תו"/>
    <w:basedOn w:val="a0"/>
    <w:link w:val="2"/>
    <w:uiPriority w:val="9"/>
    <w:rsid w:val="00A42F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a3">
    <w:name w:val="List Paragraph"/>
    <w:basedOn w:val="a"/>
    <w:uiPriority w:val="34"/>
    <w:qFormat/>
    <w:rsid w:val="00A42FC5"/>
    <w:pPr>
      <w:ind w:left="720"/>
      <w:contextualSpacing/>
    </w:pPr>
  </w:style>
  <w:style w:type="table" w:styleId="5">
    <w:name w:val="Plain Table 5"/>
    <w:basedOn w:val="a1"/>
    <w:uiPriority w:val="45"/>
    <w:rsid w:val="00A42F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TOC Heading"/>
    <w:basedOn w:val="1"/>
    <w:next w:val="a"/>
    <w:uiPriority w:val="39"/>
    <w:unhideWhenUsed/>
    <w:qFormat/>
    <w:rsid w:val="00A42FC5"/>
    <w:pPr>
      <w:bidi/>
      <w:outlineLvl w:val="9"/>
    </w:pPr>
    <w:rPr>
      <w:rtl/>
      <w:cs/>
      <w:lang w:bidi="he-IL"/>
    </w:rPr>
  </w:style>
  <w:style w:type="paragraph" w:styleId="TOC1">
    <w:name w:val="toc 1"/>
    <w:basedOn w:val="a"/>
    <w:next w:val="a"/>
    <w:autoRedefine/>
    <w:uiPriority w:val="39"/>
    <w:unhideWhenUsed/>
    <w:rsid w:val="00A42FC5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A42FC5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A42FC5"/>
    <w:rPr>
      <w:color w:val="0563C1" w:themeColor="hyperlink"/>
      <w:u w:val="single"/>
    </w:rPr>
  </w:style>
  <w:style w:type="paragraph" w:styleId="a5">
    <w:name w:val="No Spacing"/>
    <w:uiPriority w:val="1"/>
    <w:qFormat/>
    <w:rsid w:val="00A42FC5"/>
    <w:pPr>
      <w:spacing w:after="0" w:line="240" w:lineRule="auto"/>
    </w:pPr>
    <w:rPr>
      <w:lang w:bidi="ar-SA"/>
    </w:rPr>
  </w:style>
  <w:style w:type="paragraph" w:styleId="a6">
    <w:name w:val="header"/>
    <w:basedOn w:val="a"/>
    <w:link w:val="a7"/>
    <w:uiPriority w:val="99"/>
    <w:unhideWhenUsed/>
    <w:rsid w:val="00A42F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A42FC5"/>
    <w:rPr>
      <w:lang w:bidi="ar-SA"/>
    </w:rPr>
  </w:style>
  <w:style w:type="paragraph" w:styleId="a8">
    <w:name w:val="footer"/>
    <w:basedOn w:val="a"/>
    <w:link w:val="a9"/>
    <w:uiPriority w:val="99"/>
    <w:unhideWhenUsed/>
    <w:rsid w:val="00A42F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A42FC5"/>
    <w:rPr>
      <w:lang w:bidi="ar-SA"/>
    </w:rPr>
  </w:style>
  <w:style w:type="character" w:customStyle="1" w:styleId="30">
    <w:name w:val="כותרת 3 תו"/>
    <w:basedOn w:val="a0"/>
    <w:link w:val="3"/>
    <w:uiPriority w:val="9"/>
    <w:rsid w:val="001C7B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paragraph" w:styleId="TOC3">
    <w:name w:val="toc 3"/>
    <w:basedOn w:val="a"/>
    <w:next w:val="a"/>
    <w:autoRedefine/>
    <w:uiPriority w:val="39"/>
    <w:unhideWhenUsed/>
    <w:rsid w:val="004371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1940</Words>
  <Characters>9704</Characters>
  <Application>Microsoft Office Word</Application>
  <DocSecurity>0</DocSecurity>
  <Lines>80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לנקרי</dc:creator>
  <cp:keywords/>
  <dc:description/>
  <cp:lastModifiedBy>שחר לנקרי</cp:lastModifiedBy>
  <cp:revision>1</cp:revision>
  <cp:lastPrinted>2022-05-17T18:32:00Z</cp:lastPrinted>
  <dcterms:created xsi:type="dcterms:W3CDTF">2022-05-17T16:37:00Z</dcterms:created>
  <dcterms:modified xsi:type="dcterms:W3CDTF">2022-05-17T18:32:00Z</dcterms:modified>
</cp:coreProperties>
</file>