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6A" w:rsidRDefault="001C7F6A" w:rsidP="001C7F6A">
      <w:r>
        <w:t xml:space="preserve">THANKYOU FOR DOWNLOADING THIS </w:t>
      </w:r>
    </w:p>
    <w:p w:rsidR="001C7F6A" w:rsidRDefault="001C7F6A" w:rsidP="001C7F6A">
      <w:r>
        <w:t>USE THE PYMAIL FOR THE VERIFICATION CODE</w:t>
      </w:r>
    </w:p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>
      <w:r>
        <w:t>PLEASE DON'T TRY TO COPY THIS AS THIS IS MADE FROM PYTHON</w:t>
      </w:r>
    </w:p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1C7F6A" w:rsidRDefault="001C7F6A" w:rsidP="001C7F6A"/>
    <w:p w:rsidR="00482E8B" w:rsidRDefault="001C7F6A" w:rsidP="001C7F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540B">
        <w:rPr>
          <w:sz w:val="144"/>
          <w:szCs w:val="144"/>
        </w:rPr>
        <w:t>~BY</w:t>
      </w:r>
      <w:r>
        <w:t xml:space="preserve"> </w:t>
      </w:r>
      <w:r w:rsidR="0000540B" w:rsidRPr="002813F9">
        <w:rPr>
          <w:noProof/>
        </w:rPr>
        <w:drawing>
          <wp:inline distT="0" distB="0" distL="0" distR="0" wp14:anchorId="3C01C327" wp14:editId="2AA885A3">
            <wp:extent cx="3434715" cy="2377440"/>
            <wp:effectExtent l="0" t="0" r="0" b="0"/>
            <wp:docPr id="1" name="Picture 1" descr="C:\Users\shaan_pzwenhj\AppData\Local\Packages\Microsoft.MicrosoftEdge_8wekyb3d8bbwe\TempState\Downloads\6af255e6-aa01-4e2f-89ca-de2869b5bf9a_200x2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an_pzwenhj\AppData\Local\Packages\Microsoft.MicrosoftEdge_8wekyb3d8bbwe\TempState\Downloads\6af255e6-aa01-4e2f-89ca-de2869b5bf9a_200x200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25" cy="240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51"/>
    <w:rsid w:val="0000540B"/>
    <w:rsid w:val="001C7F6A"/>
    <w:rsid w:val="002813F9"/>
    <w:rsid w:val="00482E8B"/>
    <w:rsid w:val="00C10251"/>
    <w:rsid w:val="00C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EA6C-B42F-4F96-805F-A97F57AB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Shaan</dc:creator>
  <cp:keywords/>
  <dc:description/>
  <cp:lastModifiedBy>Mohammed Shaan</cp:lastModifiedBy>
  <cp:revision>5</cp:revision>
  <dcterms:created xsi:type="dcterms:W3CDTF">2019-09-14T13:15:00Z</dcterms:created>
  <dcterms:modified xsi:type="dcterms:W3CDTF">2019-09-14T13:33:00Z</dcterms:modified>
</cp:coreProperties>
</file>