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422D" w14:textId="77161F29" w:rsidR="00243C27" w:rsidRDefault="00976029" w:rsidP="00976029">
      <w:pPr>
        <w:jc w:val="center"/>
        <w:rPr>
          <w:b/>
          <w:bCs/>
        </w:rPr>
      </w:pPr>
      <w:r w:rsidRPr="00976029">
        <w:rPr>
          <w:b/>
          <w:bCs/>
        </w:rPr>
        <w:t>Class_Work_class_3</w:t>
      </w:r>
    </w:p>
    <w:p w14:paraId="26B65631" w14:textId="04B74391" w:rsidR="00D478C3" w:rsidRDefault="00D478C3" w:rsidP="00976029">
      <w:pPr>
        <w:jc w:val="center"/>
        <w:rPr>
          <w:b/>
          <w:bCs/>
        </w:rPr>
      </w:pPr>
      <w:r>
        <w:rPr>
          <w:b/>
          <w:bCs/>
        </w:rPr>
        <w:t>No Submission Required (We will discuss the codes)</w:t>
      </w:r>
    </w:p>
    <w:p w14:paraId="05A7C56A" w14:textId="60DA4D1A" w:rsidR="00B60F0E" w:rsidRDefault="00B60F0E" w:rsidP="00976029">
      <w:pPr>
        <w:jc w:val="center"/>
        <w:rPr>
          <w:b/>
          <w:bCs/>
        </w:rPr>
      </w:pPr>
      <w:r>
        <w:rPr>
          <w:b/>
          <w:bCs/>
        </w:rPr>
        <w:t>(Refer Class_2_R_script)</w:t>
      </w:r>
    </w:p>
    <w:p w14:paraId="31CCCDA4" w14:textId="6C029F26" w:rsidR="00B60F0E" w:rsidRDefault="00B60F0E" w:rsidP="00976029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Prepared by-Nabanita Talukdar, </w:t>
      </w:r>
      <w:r w:rsidR="00B953E2" w:rsidRPr="00B953E2">
        <w:rPr>
          <w:b/>
          <w:bCs/>
          <w:i/>
          <w:iCs/>
        </w:rPr>
        <w:t>DBA</w:t>
      </w:r>
    </w:p>
    <w:p w14:paraId="3BA06AF8" w14:textId="652597F4" w:rsidR="00B953E2" w:rsidRPr="00B953E2" w:rsidRDefault="00B953E2" w:rsidP="00976029">
      <w:pPr>
        <w:jc w:val="center"/>
        <w:rPr>
          <w:b/>
          <w:bCs/>
        </w:rPr>
      </w:pPr>
      <w:r>
        <w:rPr>
          <w:b/>
          <w:bCs/>
        </w:rPr>
        <w:t>(Time allotted-15 minutes)</w:t>
      </w:r>
    </w:p>
    <w:p w14:paraId="235A7BED" w14:textId="6150E7EC" w:rsidR="00C0332B" w:rsidRDefault="00C0332B" w:rsidP="00C0332B">
      <w:pPr>
        <w:jc w:val="both"/>
        <w:rPr>
          <w:b/>
          <w:bCs/>
        </w:rPr>
      </w:pPr>
    </w:p>
    <w:p w14:paraId="77DE24BE" w14:textId="5BFA0542" w:rsidR="00C0332B" w:rsidRDefault="00C0332B" w:rsidP="00C033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0332B">
        <w:rPr>
          <w:b/>
          <w:bCs/>
        </w:rPr>
        <w:t xml:space="preserve">Import the data </w:t>
      </w:r>
      <w:proofErr w:type="spellStart"/>
      <w:r w:rsidRPr="00C0332B">
        <w:rPr>
          <w:b/>
          <w:bCs/>
        </w:rPr>
        <w:t>german</w:t>
      </w:r>
      <w:proofErr w:type="spellEnd"/>
      <w:r w:rsidRPr="00C0332B">
        <w:rPr>
          <w:b/>
          <w:bCs/>
        </w:rPr>
        <w:t xml:space="preserve"> credit card.csv and store it as mydata2. Print mydata2</w:t>
      </w:r>
    </w:p>
    <w:p w14:paraId="21A89A5B" w14:textId="2BDCA848" w:rsidR="00237C21" w:rsidRDefault="00237C21" w:rsidP="00237C2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37C21">
        <w:rPr>
          <w:b/>
          <w:bCs/>
        </w:rPr>
        <w:t xml:space="preserve">Using the which function find the index of minimum and maximum for the variable amount from dataset </w:t>
      </w:r>
      <w:proofErr w:type="spellStart"/>
      <w:r w:rsidRPr="00237C21">
        <w:rPr>
          <w:b/>
          <w:bCs/>
        </w:rPr>
        <w:t>german</w:t>
      </w:r>
      <w:proofErr w:type="spellEnd"/>
      <w:r w:rsidRPr="00237C21">
        <w:rPr>
          <w:b/>
          <w:bCs/>
        </w:rPr>
        <w:t xml:space="preserve"> credit card</w:t>
      </w:r>
    </w:p>
    <w:p w14:paraId="6F996D4A" w14:textId="77777777" w:rsidR="00B953E2" w:rsidRDefault="00B60F0E" w:rsidP="00B60F0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60F0E">
        <w:rPr>
          <w:b/>
          <w:bCs/>
        </w:rPr>
        <w:t xml:space="preserve">From the dataset </w:t>
      </w:r>
      <w:proofErr w:type="spellStart"/>
      <w:r w:rsidRPr="00B60F0E">
        <w:rPr>
          <w:b/>
          <w:bCs/>
        </w:rPr>
        <w:t>german</w:t>
      </w:r>
      <w:proofErr w:type="spellEnd"/>
      <w:r w:rsidRPr="00B60F0E">
        <w:rPr>
          <w:b/>
          <w:bCs/>
        </w:rPr>
        <w:t xml:space="preserve"> credit card select amount, purpose, history, for the condition </w:t>
      </w:r>
    </w:p>
    <w:p w14:paraId="4B30A002" w14:textId="689D24CB" w:rsidR="00B60F0E" w:rsidRPr="00B60F0E" w:rsidRDefault="00B60F0E" w:rsidP="00B953E2">
      <w:pPr>
        <w:pStyle w:val="ListParagraph"/>
        <w:jc w:val="both"/>
        <w:rPr>
          <w:b/>
          <w:bCs/>
        </w:rPr>
      </w:pPr>
      <w:r w:rsidRPr="00B60F0E">
        <w:rPr>
          <w:b/>
          <w:bCs/>
        </w:rPr>
        <w:t>amount &gt; 250. Store the selected data in y and print y</w:t>
      </w:r>
    </w:p>
    <w:p w14:paraId="7E9C40B5" w14:textId="22940C39" w:rsidR="00D478C3" w:rsidRPr="007840E6" w:rsidRDefault="007840E6" w:rsidP="007840E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What does the unique() function do? </w:t>
      </w:r>
      <w:bookmarkStart w:id="0" w:name="_GoBack"/>
      <w:bookmarkEnd w:id="0"/>
    </w:p>
    <w:p w14:paraId="6E8059A4" w14:textId="77777777" w:rsidR="00976029" w:rsidRDefault="00976029" w:rsidP="00976029">
      <w:pPr>
        <w:jc w:val="center"/>
      </w:pPr>
    </w:p>
    <w:sectPr w:rsidR="0097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3F32"/>
    <w:multiLevelType w:val="hybridMultilevel"/>
    <w:tmpl w:val="E316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29"/>
    <w:rsid w:val="00237C21"/>
    <w:rsid w:val="00243C27"/>
    <w:rsid w:val="005329DE"/>
    <w:rsid w:val="007840E6"/>
    <w:rsid w:val="00976029"/>
    <w:rsid w:val="00B60F0E"/>
    <w:rsid w:val="00B953E2"/>
    <w:rsid w:val="00C0332B"/>
    <w:rsid w:val="00C561C4"/>
    <w:rsid w:val="00D4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6642"/>
  <w15:chartTrackingRefBased/>
  <w15:docId w15:val="{5EC4CE73-6809-499B-B150-460BA980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4</cp:revision>
  <dcterms:created xsi:type="dcterms:W3CDTF">2019-11-10T18:08:00Z</dcterms:created>
  <dcterms:modified xsi:type="dcterms:W3CDTF">2019-11-10T18:48:00Z</dcterms:modified>
</cp:coreProperties>
</file>