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E33" w:rsidRDefault="009A1E33">
      <w:r>
        <w:t xml:space="preserve">Garden pic </w:t>
      </w:r>
    </w:p>
    <w:p w:rsidR="005F1F8F" w:rsidRDefault="009A1E33">
      <w:r>
        <w:t xml:space="preserve">Rene </w:t>
      </w:r>
      <w:proofErr w:type="spellStart"/>
      <w:r>
        <w:t>Asmussen</w:t>
      </w:r>
      <w:proofErr w:type="spellEnd"/>
      <w:r>
        <w:t>.  01/23/</w:t>
      </w:r>
      <w:proofErr w:type="gramStart"/>
      <w:r>
        <w:t>2022  from</w:t>
      </w:r>
      <w:proofErr w:type="gramEnd"/>
      <w:r>
        <w:t xml:space="preserve">   </w:t>
      </w:r>
      <w:hyperlink r:id="rId4" w:history="1">
        <w:r w:rsidRPr="00457365">
          <w:rPr>
            <w:rStyle w:val="Hyperlink"/>
          </w:rPr>
          <w:t>https://www.pexels.com/photo/gazebo-against-trees-334978/</w:t>
        </w:r>
      </w:hyperlink>
    </w:p>
    <w:p w:rsidR="00D9592C" w:rsidRDefault="00D9592C">
      <w:r w:rsidRPr="00D9592C">
        <w:drawing>
          <wp:inline distT="0" distB="0" distL="0" distR="0">
            <wp:extent cx="4410691" cy="2939415"/>
            <wp:effectExtent l="0" t="0" r="9525" b="0"/>
            <wp:docPr id="2" name="Picture 2" descr="Gazebo Against 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zebo Against Tre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66" cy="294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33" w:rsidRDefault="00D9592C">
      <w:r>
        <w:t xml:space="preserve">Photoshop picture </w:t>
      </w:r>
    </w:p>
    <w:p w:rsidR="00D9592C" w:rsidRDefault="00D9592C">
      <w:r w:rsidRPr="00D9592C">
        <w:drawing>
          <wp:inline distT="0" distB="0" distL="0" distR="0">
            <wp:extent cx="4525010" cy="3015389"/>
            <wp:effectExtent l="0" t="0" r="8890" b="0"/>
            <wp:docPr id="3" name="Picture 3" descr="im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669" cy="30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33"/>
    <w:rsid w:val="005C0B7A"/>
    <w:rsid w:val="009A1E33"/>
    <w:rsid w:val="00A03D26"/>
    <w:rsid w:val="00BD71E2"/>
    <w:rsid w:val="00D94930"/>
    <w:rsid w:val="00D9592C"/>
    <w:rsid w:val="00EA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8625"/>
  <w15:chartTrackingRefBased/>
  <w15:docId w15:val="{FB83B4F7-3CAD-464E-9DD2-AD6F617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pexels.com/photo/gazebo-against-trees-3349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Alamo Colleges District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Remote, NVC Student</dc:creator>
  <cp:keywords/>
  <dc:description/>
  <cp:lastModifiedBy>Remote, NVC Student</cp:lastModifiedBy>
  <cp:revision>2</cp:revision>
  <dcterms:created xsi:type="dcterms:W3CDTF">2022-01-24T02:00:00Z</dcterms:created>
  <dcterms:modified xsi:type="dcterms:W3CDTF">2022-01-24T02:00:00Z</dcterms:modified>
</cp:coreProperties>
</file>