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86" w:rsidRDefault="00C6238C">
      <w:hyperlink r:id="rId4" w:history="1">
        <w:r w:rsidRPr="002B38E7">
          <w:rPr>
            <w:rStyle w:val="Hyperlink"/>
          </w:rPr>
          <w:t>https://github.com/Matt4759/Ionic3-FirebaseImageSharing/tree/master/src/pages</w:t>
        </w:r>
      </w:hyperlink>
    </w:p>
    <w:p w:rsidR="00C6238C" w:rsidRDefault="00C6238C">
      <w:hyperlink r:id="rId5" w:history="1">
        <w:r w:rsidRPr="002B38E7">
          <w:rPr>
            <w:rStyle w:val="Hyperlink"/>
          </w:rPr>
          <w:t>https://forum.ionicframework.com/t/ionic-get-image-from-gallery/46873</w:t>
        </w:r>
      </w:hyperlink>
    </w:p>
    <w:p w:rsidR="00C6238C" w:rsidRDefault="00C6238C">
      <w:hyperlink r:id="rId6" w:history="1">
        <w:r w:rsidRPr="002B38E7">
          <w:rPr>
            <w:rStyle w:val="Hyperlink"/>
          </w:rPr>
          <w:t>https://github.com/wymsee/cordova-imagePicker</w:t>
        </w:r>
      </w:hyperlink>
    </w:p>
    <w:p w:rsidR="00C6238C" w:rsidRDefault="00C6238C">
      <w:bookmarkStart w:id="0" w:name="_GoBack"/>
      <w:bookmarkEnd w:id="0"/>
    </w:p>
    <w:sectPr w:rsidR="00C6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64"/>
    <w:rsid w:val="00571C86"/>
    <w:rsid w:val="00781B64"/>
    <w:rsid w:val="00C6238C"/>
    <w:rsid w:val="00F14B68"/>
    <w:rsid w:val="00F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58C31-808F-4B80-9A81-E2225BF7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ymsee/cordova-imagePicker" TargetMode="External"/><Relationship Id="rId5" Type="http://schemas.openxmlformats.org/officeDocument/2006/relationships/hyperlink" Target="https://forum.ionicframework.com/t/ionic-get-image-from-gallery/46873" TargetMode="External"/><Relationship Id="rId4" Type="http://schemas.openxmlformats.org/officeDocument/2006/relationships/hyperlink" Target="https://github.com/Matt4759/Ionic3-FirebaseImageSharing/tree/master/src/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2019-03-19T06:55:00Z</dcterms:created>
  <dcterms:modified xsi:type="dcterms:W3CDTF">2019-03-19T07:14:00Z</dcterms:modified>
</cp:coreProperties>
</file>