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8" w:space="0" w:color="34164A"/>
          <w:left w:val="single" w:sz="8" w:space="0" w:color="34164A"/>
          <w:bottom w:val="single" w:sz="8" w:space="0" w:color="34164A"/>
          <w:right w:val="single" w:sz="8" w:space="0" w:color="34164A"/>
          <w:insideH w:val="single" w:sz="8" w:space="0" w:color="34164A"/>
          <w:insideV w:val="single" w:sz="8" w:space="0" w:color="34164A"/>
        </w:tblBorders>
        <w:tblLayout w:type="fixed"/>
        <w:tblLook w:val="04A0" w:firstRow="1" w:lastRow="0" w:firstColumn="1" w:lastColumn="0" w:noHBand="0" w:noVBand="1"/>
      </w:tblPr>
      <w:tblGrid>
        <w:gridCol w:w="3109"/>
        <w:gridCol w:w="992"/>
        <w:gridCol w:w="9638"/>
        <w:gridCol w:w="1639"/>
      </w:tblGrid>
      <w:tr w:rsidR="00A32215" w14:paraId="59CC645B" w14:textId="77777777" w:rsidTr="00655595">
        <w:tc>
          <w:tcPr>
            <w:tcW w:w="3109" w:type="dxa"/>
            <w:tcBorders>
              <w:right w:val="single" w:sz="8" w:space="0" w:color="FFFFFF" w:themeColor="background1"/>
            </w:tcBorders>
            <w:shd w:val="clear" w:color="auto" w:fill="34164A"/>
          </w:tcPr>
          <w:p w14:paraId="5DCE9465" w14:textId="380046CE" w:rsidR="00AF2B7F" w:rsidRPr="006061B4" w:rsidRDefault="00CA5295" w:rsidP="007A7AE6">
            <w:r w:rsidRPr="006061B4">
              <w:t>Endpoint</w:t>
            </w:r>
          </w:p>
        </w:tc>
        <w:tc>
          <w:tcPr>
            <w:tcW w:w="992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34164A"/>
          </w:tcPr>
          <w:p w14:paraId="591FC8B2" w14:textId="51B3A291" w:rsidR="00AF2B7F" w:rsidRPr="006061B4" w:rsidRDefault="00CA5295" w:rsidP="007A7AE6">
            <w:r w:rsidRPr="006061B4">
              <w:t>Method</w:t>
            </w:r>
          </w:p>
        </w:tc>
        <w:tc>
          <w:tcPr>
            <w:tcW w:w="9638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34164A"/>
          </w:tcPr>
          <w:p w14:paraId="336344FC" w14:textId="2F558C41" w:rsidR="00AF2B7F" w:rsidRPr="006061B4" w:rsidRDefault="00CA5295" w:rsidP="007A7AE6">
            <w:r w:rsidRPr="006061B4">
              <w:t>Body</w:t>
            </w:r>
          </w:p>
        </w:tc>
        <w:tc>
          <w:tcPr>
            <w:tcW w:w="1639" w:type="dxa"/>
            <w:tcBorders>
              <w:left w:val="single" w:sz="8" w:space="0" w:color="FFFFFF" w:themeColor="background1"/>
            </w:tcBorders>
            <w:shd w:val="clear" w:color="auto" w:fill="34164A"/>
          </w:tcPr>
          <w:p w14:paraId="025A35BE" w14:textId="5D27352F" w:rsidR="00AF2B7F" w:rsidRPr="006061B4" w:rsidRDefault="00CA5295" w:rsidP="007A7AE6">
            <w:r w:rsidRPr="006061B4">
              <w:t>Authorisation</w:t>
            </w:r>
          </w:p>
        </w:tc>
      </w:tr>
      <w:tr w:rsidR="00655595" w14:paraId="00CFA02C" w14:textId="77777777" w:rsidTr="00655595">
        <w:tc>
          <w:tcPr>
            <w:tcW w:w="3109" w:type="dxa"/>
          </w:tcPr>
          <w:p w14:paraId="1132E8F5" w14:textId="77B26C66" w:rsidR="00AF2B7F" w:rsidRPr="007A7AE6" w:rsidRDefault="00B43AB7" w:rsidP="007A7AE6">
            <w:r w:rsidRPr="007A7AE6">
              <w:t>/api-token-auth/</w:t>
            </w:r>
          </w:p>
        </w:tc>
        <w:tc>
          <w:tcPr>
            <w:tcW w:w="992" w:type="dxa"/>
          </w:tcPr>
          <w:p w14:paraId="691FA6B7" w14:textId="1780CB25" w:rsidR="00AF2B7F" w:rsidRDefault="00235DC5" w:rsidP="007A7AE6">
            <w:r>
              <w:t>POST</w:t>
            </w:r>
          </w:p>
        </w:tc>
        <w:tc>
          <w:tcPr>
            <w:tcW w:w="9638" w:type="dxa"/>
          </w:tcPr>
          <w:p w14:paraId="742E6156" w14:textId="77777777" w:rsidR="007A7AE6" w:rsidRDefault="005B4A0F" w:rsidP="007A7AE6">
            <w:r w:rsidRPr="007A7AE6">
              <w:t>{</w:t>
            </w:r>
          </w:p>
          <w:p w14:paraId="2B939F93" w14:textId="595D87C4" w:rsidR="007A7AE6" w:rsidRDefault="005B4A0F" w:rsidP="007A7AE6">
            <w:pPr>
              <w:ind w:left="720"/>
            </w:pPr>
            <w:r w:rsidRPr="007A7AE6">
              <w:t>"username": "{{ _.username }}",</w:t>
            </w:r>
            <w:r w:rsidRPr="007A7AE6">
              <w:br/>
              <w:t>"password": "{{ _.password }}"</w:t>
            </w:r>
          </w:p>
          <w:p w14:paraId="7E4B9EA8" w14:textId="2E847BF1" w:rsidR="00B43AB7" w:rsidRPr="007A7AE6" w:rsidRDefault="005B4A0F" w:rsidP="007A7AE6">
            <w:r w:rsidRPr="007A7AE6">
              <w:t>}</w:t>
            </w:r>
          </w:p>
        </w:tc>
        <w:tc>
          <w:tcPr>
            <w:tcW w:w="1639" w:type="dxa"/>
          </w:tcPr>
          <w:p w14:paraId="36128D9D" w14:textId="2B1EBB46" w:rsidR="00AF2B7F" w:rsidRDefault="00B43AB7" w:rsidP="007A7AE6">
            <w:r>
              <w:t>Token</w:t>
            </w:r>
          </w:p>
        </w:tc>
      </w:tr>
      <w:tr w:rsidR="0098767C" w14:paraId="327126CB" w14:textId="77777777" w:rsidTr="00655595">
        <w:tc>
          <w:tcPr>
            <w:tcW w:w="3109" w:type="dxa"/>
            <w:shd w:val="clear" w:color="auto" w:fill="E1CCF0"/>
          </w:tcPr>
          <w:p w14:paraId="38406D2F" w14:textId="0DF8A8DA" w:rsidR="00AF2B7F" w:rsidRDefault="00235DC5" w:rsidP="007A7AE6">
            <w:r>
              <w:t>/users/</w:t>
            </w:r>
          </w:p>
        </w:tc>
        <w:tc>
          <w:tcPr>
            <w:tcW w:w="992" w:type="dxa"/>
            <w:shd w:val="clear" w:color="auto" w:fill="E1CCF0"/>
          </w:tcPr>
          <w:p w14:paraId="1AA97C91" w14:textId="24AAECE1" w:rsidR="00AF2B7F" w:rsidRDefault="00235DC5" w:rsidP="007A7AE6">
            <w:r>
              <w:t>GET</w:t>
            </w:r>
          </w:p>
        </w:tc>
        <w:tc>
          <w:tcPr>
            <w:tcW w:w="9638" w:type="dxa"/>
            <w:shd w:val="clear" w:color="auto" w:fill="E1CCF0"/>
          </w:tcPr>
          <w:p w14:paraId="731C9978" w14:textId="77777777" w:rsidR="00AF2B7F" w:rsidRPr="007A7AE6" w:rsidRDefault="00AF2B7F" w:rsidP="007A7AE6"/>
        </w:tc>
        <w:tc>
          <w:tcPr>
            <w:tcW w:w="1639" w:type="dxa"/>
            <w:shd w:val="clear" w:color="auto" w:fill="E1CCF0"/>
          </w:tcPr>
          <w:p w14:paraId="2B3885C8" w14:textId="32D176EA" w:rsidR="00AF2B7F" w:rsidRDefault="00A72C6F" w:rsidP="007A7AE6">
            <w:r>
              <w:t>Token</w:t>
            </w:r>
          </w:p>
        </w:tc>
      </w:tr>
      <w:tr w:rsidR="00655595" w14:paraId="77109589" w14:textId="77777777" w:rsidTr="00655595">
        <w:tc>
          <w:tcPr>
            <w:tcW w:w="3109" w:type="dxa"/>
          </w:tcPr>
          <w:p w14:paraId="39EA0B1E" w14:textId="08450BB6" w:rsidR="00AF2B7F" w:rsidRDefault="003430D5" w:rsidP="007A7AE6">
            <w:r>
              <w:t>/users/</w:t>
            </w:r>
          </w:p>
        </w:tc>
        <w:tc>
          <w:tcPr>
            <w:tcW w:w="992" w:type="dxa"/>
          </w:tcPr>
          <w:p w14:paraId="62B961C7" w14:textId="719B3BBD" w:rsidR="00AF2B7F" w:rsidRDefault="00235DC5" w:rsidP="007A7AE6">
            <w:r>
              <w:t>POST</w:t>
            </w:r>
          </w:p>
        </w:tc>
        <w:tc>
          <w:tcPr>
            <w:tcW w:w="9638" w:type="dxa"/>
          </w:tcPr>
          <w:p w14:paraId="48354090" w14:textId="77777777" w:rsidR="00DE3449" w:rsidRDefault="00DE3449" w:rsidP="007A7AE6">
            <w:r>
              <w:t>{</w:t>
            </w:r>
          </w:p>
          <w:p w14:paraId="537F50C8" w14:textId="77777777" w:rsidR="00AF2B7F" w:rsidRDefault="00BA4999" w:rsidP="00DE3449">
            <w:pPr>
              <w:ind w:left="720"/>
            </w:pPr>
            <w:r w:rsidRPr="007A7AE6">
              <w:t>"email": "</w:t>
            </w:r>
            <w:hyperlink r:id="rId4" w:history="1">
              <w:r w:rsidRPr="007A7AE6">
                <w:rPr>
                  <w:rStyle w:val="Hyperlink"/>
                </w:rPr>
                <w:t>admin@admin.com</w:t>
              </w:r>
            </w:hyperlink>
            <w:r w:rsidRPr="007A7AE6">
              <w:t>",</w:t>
            </w:r>
            <w:r w:rsidRPr="007A7AE6">
              <w:br/>
              <w:t>"password": "admin"</w:t>
            </w:r>
          </w:p>
          <w:p w14:paraId="7CE8EE00" w14:textId="564AE4D1" w:rsidR="00DE3449" w:rsidRPr="007A7AE6" w:rsidRDefault="00DE3449" w:rsidP="007A7AE6">
            <w:r>
              <w:t>}</w:t>
            </w:r>
          </w:p>
        </w:tc>
        <w:tc>
          <w:tcPr>
            <w:tcW w:w="1639" w:type="dxa"/>
          </w:tcPr>
          <w:p w14:paraId="0EFF669F" w14:textId="28CBCDDE" w:rsidR="00AF2B7F" w:rsidRDefault="00A72C6F" w:rsidP="007A7AE6">
            <w:r>
              <w:t>Token</w:t>
            </w:r>
          </w:p>
        </w:tc>
      </w:tr>
      <w:tr w:rsidR="00655595" w14:paraId="59F69682" w14:textId="77777777" w:rsidTr="00655595">
        <w:tc>
          <w:tcPr>
            <w:tcW w:w="3109" w:type="dxa"/>
            <w:shd w:val="clear" w:color="auto" w:fill="E1CCF0"/>
          </w:tcPr>
          <w:p w14:paraId="52459650" w14:textId="703D617A" w:rsidR="00AF2B7F" w:rsidRDefault="003430D5" w:rsidP="007A7AE6">
            <w:r>
              <w:t>/users/</w:t>
            </w:r>
            <w:r w:rsidR="00CD52A0">
              <w:t>2</w:t>
            </w:r>
            <w:r w:rsidR="003C4A7E">
              <w:t>/</w:t>
            </w:r>
          </w:p>
        </w:tc>
        <w:tc>
          <w:tcPr>
            <w:tcW w:w="992" w:type="dxa"/>
            <w:shd w:val="clear" w:color="auto" w:fill="E1CCF0"/>
          </w:tcPr>
          <w:p w14:paraId="52A46A7B" w14:textId="35DC6186" w:rsidR="00AF2B7F" w:rsidRDefault="003430D5" w:rsidP="007A7AE6">
            <w:r>
              <w:t>PUT</w:t>
            </w:r>
          </w:p>
        </w:tc>
        <w:tc>
          <w:tcPr>
            <w:tcW w:w="9638" w:type="dxa"/>
            <w:shd w:val="clear" w:color="auto" w:fill="E1CCF0"/>
          </w:tcPr>
          <w:p w14:paraId="0F81965F" w14:textId="77777777" w:rsidR="00DE3449" w:rsidRDefault="00DE3449" w:rsidP="007A7AE6">
            <w:r>
              <w:t>{</w:t>
            </w:r>
          </w:p>
          <w:p w14:paraId="38A89B83" w14:textId="77777777" w:rsidR="00AF2B7F" w:rsidRDefault="00BA4999" w:rsidP="00DE3449">
            <w:pPr>
              <w:ind w:left="720"/>
            </w:pPr>
            <w:r w:rsidRPr="007A7AE6">
              <w:t>"email": "</w:t>
            </w:r>
            <w:hyperlink r:id="rId5" w:history="1">
              <w:r w:rsidRPr="007A7AE6">
                <w:rPr>
                  <w:rStyle w:val="Hyperlink"/>
                </w:rPr>
                <w:t>admin@admin.com</w:t>
              </w:r>
            </w:hyperlink>
            <w:r w:rsidRPr="007A7AE6">
              <w:t>"</w:t>
            </w:r>
          </w:p>
          <w:p w14:paraId="0895CE59" w14:textId="3762C350" w:rsidR="00DE3449" w:rsidRPr="007A7AE6" w:rsidRDefault="00DE3449" w:rsidP="007A7AE6">
            <w:r>
              <w:t>}</w:t>
            </w:r>
          </w:p>
        </w:tc>
        <w:tc>
          <w:tcPr>
            <w:tcW w:w="1639" w:type="dxa"/>
            <w:shd w:val="clear" w:color="auto" w:fill="E1CCF0"/>
          </w:tcPr>
          <w:p w14:paraId="7619E1C1" w14:textId="2DA595D7" w:rsidR="00AF2B7F" w:rsidRDefault="00A72C6F" w:rsidP="007A7AE6">
            <w:r>
              <w:t>Token</w:t>
            </w:r>
          </w:p>
        </w:tc>
      </w:tr>
      <w:tr w:rsidR="00083129" w14:paraId="289E9FB5" w14:textId="77777777" w:rsidTr="00655595">
        <w:tc>
          <w:tcPr>
            <w:tcW w:w="3109" w:type="dxa"/>
            <w:shd w:val="clear" w:color="auto" w:fill="FFFFFF" w:themeFill="background1"/>
          </w:tcPr>
          <w:p w14:paraId="136CA5EA" w14:textId="12B1546F" w:rsidR="00083129" w:rsidRDefault="00655595" w:rsidP="007A7AE6">
            <w:r>
              <w:t>/users/2/change-password/</w:t>
            </w:r>
          </w:p>
        </w:tc>
        <w:tc>
          <w:tcPr>
            <w:tcW w:w="992" w:type="dxa"/>
            <w:shd w:val="clear" w:color="auto" w:fill="FFFFFF" w:themeFill="background1"/>
          </w:tcPr>
          <w:p w14:paraId="4A25ACDE" w14:textId="6FB72B70" w:rsidR="00083129" w:rsidRDefault="009106F7" w:rsidP="007A7AE6">
            <w:r>
              <w:t>PUT</w:t>
            </w:r>
          </w:p>
        </w:tc>
        <w:tc>
          <w:tcPr>
            <w:tcW w:w="9638" w:type="dxa"/>
            <w:shd w:val="clear" w:color="auto" w:fill="FFFFFF" w:themeFill="background1"/>
          </w:tcPr>
          <w:p w14:paraId="5709F8C9" w14:textId="77777777" w:rsidR="00E053A1" w:rsidRDefault="00E053A1" w:rsidP="00E053A1">
            <w:r w:rsidRPr="007A7AE6">
              <w:t>{</w:t>
            </w:r>
          </w:p>
          <w:p w14:paraId="349A2085" w14:textId="5016E4E7" w:rsidR="00E053A1" w:rsidRDefault="00E053A1" w:rsidP="00E053A1">
            <w:pPr>
              <w:ind w:left="720"/>
            </w:pPr>
            <w:r w:rsidRPr="007A7AE6">
              <w:t>"</w:t>
            </w:r>
            <w:r>
              <w:t>old</w:t>
            </w:r>
            <w:r w:rsidR="007B7840">
              <w:t>_password</w:t>
            </w:r>
            <w:r w:rsidRPr="007A7AE6">
              <w:t xml:space="preserve">": </w:t>
            </w:r>
            <w:r w:rsidR="007B7840">
              <w:t>“admin</w:t>
            </w:r>
            <w:r w:rsidRPr="007A7AE6">
              <w:t>",</w:t>
            </w:r>
            <w:r w:rsidRPr="007A7AE6">
              <w:br/>
              <w:t>"</w:t>
            </w:r>
            <w:r w:rsidR="007B7840">
              <w:t>new_</w:t>
            </w:r>
            <w:r w:rsidRPr="007A7AE6">
              <w:t xml:space="preserve">password": </w:t>
            </w:r>
            <w:r w:rsidR="007B7840">
              <w:t>“notadmin”</w:t>
            </w:r>
          </w:p>
          <w:p w14:paraId="22659698" w14:textId="17DE5E91" w:rsidR="00083129" w:rsidRDefault="00E053A1" w:rsidP="00E053A1">
            <w:r w:rsidRPr="007A7AE6">
              <w:t>}</w:t>
            </w:r>
          </w:p>
        </w:tc>
        <w:tc>
          <w:tcPr>
            <w:tcW w:w="1639" w:type="dxa"/>
            <w:shd w:val="clear" w:color="auto" w:fill="FFFFFF" w:themeFill="background1"/>
          </w:tcPr>
          <w:p w14:paraId="2E4F05CF" w14:textId="44722AED" w:rsidR="00083129" w:rsidRDefault="00A72C6F" w:rsidP="007A7AE6">
            <w:r>
              <w:t>Token</w:t>
            </w:r>
          </w:p>
        </w:tc>
      </w:tr>
      <w:tr w:rsidR="00083129" w14:paraId="74D89779" w14:textId="77777777" w:rsidTr="00655595">
        <w:tc>
          <w:tcPr>
            <w:tcW w:w="3109" w:type="dxa"/>
            <w:shd w:val="clear" w:color="auto" w:fill="E1CCF0"/>
          </w:tcPr>
          <w:p w14:paraId="63F8DA8E" w14:textId="464A88EE" w:rsidR="00AF2B7F" w:rsidRDefault="003430D5" w:rsidP="007A7AE6">
            <w:r>
              <w:t>/users/</w:t>
            </w:r>
            <w:r w:rsidR="00CD52A0">
              <w:t>3</w:t>
            </w:r>
            <w:r w:rsidR="003C4A7E">
              <w:t>/</w:t>
            </w:r>
          </w:p>
        </w:tc>
        <w:tc>
          <w:tcPr>
            <w:tcW w:w="992" w:type="dxa"/>
            <w:shd w:val="clear" w:color="auto" w:fill="E1CCF0"/>
          </w:tcPr>
          <w:p w14:paraId="5CE577EA" w14:textId="6264C8BC" w:rsidR="00AF2B7F" w:rsidRDefault="003430D5" w:rsidP="007A7AE6">
            <w:r>
              <w:t>DEL</w:t>
            </w:r>
          </w:p>
        </w:tc>
        <w:tc>
          <w:tcPr>
            <w:tcW w:w="9638" w:type="dxa"/>
            <w:shd w:val="clear" w:color="auto" w:fill="E1CCF0"/>
          </w:tcPr>
          <w:p w14:paraId="6A362F49" w14:textId="77777777" w:rsidR="00AF2B7F" w:rsidRPr="007A7AE6" w:rsidRDefault="00AF2B7F" w:rsidP="007A7AE6"/>
        </w:tc>
        <w:tc>
          <w:tcPr>
            <w:tcW w:w="1639" w:type="dxa"/>
            <w:shd w:val="clear" w:color="auto" w:fill="E1CCF0"/>
          </w:tcPr>
          <w:p w14:paraId="3BC0F736" w14:textId="6AE5AD6C" w:rsidR="00AF2B7F" w:rsidRDefault="00A72C6F" w:rsidP="007A7AE6">
            <w:r>
              <w:t>Token</w:t>
            </w:r>
          </w:p>
        </w:tc>
      </w:tr>
      <w:tr w:rsidR="00655595" w14:paraId="6BDEFBEC" w14:textId="77777777" w:rsidTr="00655595">
        <w:tc>
          <w:tcPr>
            <w:tcW w:w="3109" w:type="dxa"/>
            <w:shd w:val="clear" w:color="auto" w:fill="FFFFFF" w:themeFill="background1"/>
          </w:tcPr>
          <w:p w14:paraId="3437FA63" w14:textId="1E23165C" w:rsidR="00AF2B7F" w:rsidRDefault="00CD52A0" w:rsidP="007A7AE6">
            <w:r>
              <w:t>/pledges/</w:t>
            </w:r>
          </w:p>
        </w:tc>
        <w:tc>
          <w:tcPr>
            <w:tcW w:w="992" w:type="dxa"/>
            <w:shd w:val="clear" w:color="auto" w:fill="FFFFFF" w:themeFill="background1"/>
          </w:tcPr>
          <w:p w14:paraId="628D8480" w14:textId="366F4DE2" w:rsidR="00AF2B7F" w:rsidRDefault="003430D5" w:rsidP="007A7AE6">
            <w:r>
              <w:t>POST</w:t>
            </w:r>
          </w:p>
        </w:tc>
        <w:tc>
          <w:tcPr>
            <w:tcW w:w="9638" w:type="dxa"/>
            <w:shd w:val="clear" w:color="auto" w:fill="FFFFFF" w:themeFill="background1"/>
          </w:tcPr>
          <w:p w14:paraId="6A2108DA" w14:textId="00EE5404" w:rsidR="00AF2B7F" w:rsidRPr="007A7AE6" w:rsidRDefault="00C651C7" w:rsidP="007A7AE6">
            <w:r w:rsidRPr="007A7AE6">
              <w:t>{</w:t>
            </w:r>
            <w:r w:rsidRPr="007A7AE6">
              <w:br/>
              <w:t>        "amount": "100",</w:t>
            </w:r>
            <w:r w:rsidRPr="007A7AE6">
              <w:br/>
              <w:t>        "comment": "here's an anonymous donation",</w:t>
            </w:r>
            <w:r w:rsidRPr="007A7AE6">
              <w:br/>
              <w:t>        "anonymous": "true",</w:t>
            </w:r>
            <w:r w:rsidRPr="007A7AE6">
              <w:br/>
              <w:t>        "project": "2"</w:t>
            </w:r>
            <w:r w:rsidRPr="007A7AE6">
              <w:br/>
              <w:t>}</w:t>
            </w:r>
          </w:p>
        </w:tc>
        <w:tc>
          <w:tcPr>
            <w:tcW w:w="1639" w:type="dxa"/>
            <w:shd w:val="clear" w:color="auto" w:fill="FFFFFF" w:themeFill="background1"/>
          </w:tcPr>
          <w:p w14:paraId="105D71AF" w14:textId="083AF496" w:rsidR="00AF2B7F" w:rsidRDefault="00A72C6F" w:rsidP="007A7AE6">
            <w:r>
              <w:t>Token</w:t>
            </w:r>
          </w:p>
        </w:tc>
      </w:tr>
      <w:tr w:rsidR="00083129" w14:paraId="5189D7E7" w14:textId="77777777" w:rsidTr="00655595">
        <w:tc>
          <w:tcPr>
            <w:tcW w:w="3109" w:type="dxa"/>
            <w:shd w:val="clear" w:color="auto" w:fill="E1CCF0"/>
          </w:tcPr>
          <w:p w14:paraId="64737329" w14:textId="287FB4DF" w:rsidR="00AF2B7F" w:rsidRDefault="00CD52A0" w:rsidP="007A7AE6">
            <w:r>
              <w:t>/pledges/</w:t>
            </w:r>
            <w:r>
              <w:t>1</w:t>
            </w:r>
            <w:r w:rsidR="003C4A7E">
              <w:t>/</w:t>
            </w:r>
          </w:p>
        </w:tc>
        <w:tc>
          <w:tcPr>
            <w:tcW w:w="992" w:type="dxa"/>
            <w:shd w:val="clear" w:color="auto" w:fill="E1CCF0"/>
          </w:tcPr>
          <w:p w14:paraId="3C15D16C" w14:textId="1AF5DCB3" w:rsidR="00AF2B7F" w:rsidRDefault="003430D5" w:rsidP="007A7AE6">
            <w:r>
              <w:t>PUT</w:t>
            </w:r>
          </w:p>
        </w:tc>
        <w:tc>
          <w:tcPr>
            <w:tcW w:w="9638" w:type="dxa"/>
            <w:shd w:val="clear" w:color="auto" w:fill="E1CCF0"/>
          </w:tcPr>
          <w:p w14:paraId="5AF08B26" w14:textId="77777777" w:rsidR="0098767C" w:rsidRDefault="0098767C" w:rsidP="007A7AE6">
            <w:r>
              <w:t>{</w:t>
            </w:r>
          </w:p>
          <w:p w14:paraId="45FD6363" w14:textId="77777777" w:rsidR="00AF2B7F" w:rsidRDefault="00C651C7" w:rsidP="0098767C">
            <w:pPr>
              <w:ind w:left="720"/>
            </w:pPr>
            <w:r w:rsidRPr="007A7AE6">
              <w:t>"amount": 4,</w:t>
            </w:r>
            <w:r w:rsidRPr="007A7AE6">
              <w:br/>
              <w:t>"comment": "actually, have 4 dogs",</w:t>
            </w:r>
            <w:r w:rsidRPr="007A7AE6">
              <w:br/>
              <w:t>"anonymous": false,</w:t>
            </w:r>
            <w:r w:rsidRPr="007A7AE6">
              <w:br/>
              <w:t>"project": 1</w:t>
            </w:r>
          </w:p>
          <w:p w14:paraId="2C0FFACC" w14:textId="24DA97BF" w:rsidR="0098767C" w:rsidRPr="007A7AE6" w:rsidRDefault="0098767C" w:rsidP="0098767C">
            <w:r>
              <w:t>}</w:t>
            </w:r>
          </w:p>
        </w:tc>
        <w:tc>
          <w:tcPr>
            <w:tcW w:w="1639" w:type="dxa"/>
            <w:shd w:val="clear" w:color="auto" w:fill="E1CCF0"/>
          </w:tcPr>
          <w:p w14:paraId="7C15206C" w14:textId="58C5C4C8" w:rsidR="00AF2B7F" w:rsidRDefault="00A72C6F" w:rsidP="007A7AE6">
            <w:r>
              <w:t>Token</w:t>
            </w:r>
          </w:p>
        </w:tc>
      </w:tr>
      <w:tr w:rsidR="00655595" w14:paraId="3EAF2C7E" w14:textId="77777777" w:rsidTr="00655595">
        <w:tc>
          <w:tcPr>
            <w:tcW w:w="3109" w:type="dxa"/>
            <w:shd w:val="clear" w:color="auto" w:fill="FFFFFF" w:themeFill="background1"/>
          </w:tcPr>
          <w:p w14:paraId="3E4DD966" w14:textId="0B28C208" w:rsidR="003430D5" w:rsidRDefault="00CD52A0" w:rsidP="007A7AE6">
            <w:r>
              <w:t>/pledges/</w:t>
            </w:r>
          </w:p>
        </w:tc>
        <w:tc>
          <w:tcPr>
            <w:tcW w:w="992" w:type="dxa"/>
            <w:shd w:val="clear" w:color="auto" w:fill="FFFFFF" w:themeFill="background1"/>
          </w:tcPr>
          <w:p w14:paraId="4B99F86B" w14:textId="055ED5D0" w:rsidR="003430D5" w:rsidRDefault="003C4A7E" w:rsidP="007A7AE6">
            <w:r>
              <w:t>GET</w:t>
            </w:r>
          </w:p>
        </w:tc>
        <w:tc>
          <w:tcPr>
            <w:tcW w:w="9638" w:type="dxa"/>
            <w:shd w:val="clear" w:color="auto" w:fill="FFFFFF" w:themeFill="background1"/>
          </w:tcPr>
          <w:p w14:paraId="6CDBFCF5" w14:textId="77777777" w:rsidR="003430D5" w:rsidRPr="007A7AE6" w:rsidRDefault="003430D5" w:rsidP="007A7AE6"/>
        </w:tc>
        <w:tc>
          <w:tcPr>
            <w:tcW w:w="1639" w:type="dxa"/>
            <w:shd w:val="clear" w:color="auto" w:fill="FFFFFF" w:themeFill="background1"/>
          </w:tcPr>
          <w:p w14:paraId="4E8425E9" w14:textId="361AFF87" w:rsidR="003430D5" w:rsidRDefault="00A72C6F" w:rsidP="007A7AE6">
            <w:r>
              <w:t>Token</w:t>
            </w:r>
          </w:p>
        </w:tc>
      </w:tr>
      <w:tr w:rsidR="00655595" w14:paraId="20B0602E" w14:textId="77777777" w:rsidTr="00655595">
        <w:tc>
          <w:tcPr>
            <w:tcW w:w="3109" w:type="dxa"/>
            <w:shd w:val="clear" w:color="auto" w:fill="E1CCF0"/>
          </w:tcPr>
          <w:p w14:paraId="5FEF2F8A" w14:textId="216CC597" w:rsidR="003C4A7E" w:rsidRDefault="003C4A7E" w:rsidP="007A7AE6">
            <w:r>
              <w:t>/projects/</w:t>
            </w:r>
          </w:p>
        </w:tc>
        <w:tc>
          <w:tcPr>
            <w:tcW w:w="992" w:type="dxa"/>
            <w:shd w:val="clear" w:color="auto" w:fill="E1CCF0"/>
          </w:tcPr>
          <w:p w14:paraId="75FFA310" w14:textId="7A5DD0AD" w:rsidR="003C4A7E" w:rsidRDefault="003C4A7E" w:rsidP="007A7AE6">
            <w:r>
              <w:t>POST</w:t>
            </w:r>
          </w:p>
        </w:tc>
        <w:tc>
          <w:tcPr>
            <w:tcW w:w="9638" w:type="dxa"/>
            <w:shd w:val="clear" w:color="auto" w:fill="E1CCF0"/>
          </w:tcPr>
          <w:p w14:paraId="416D6A15" w14:textId="0E2C4317" w:rsidR="0098767C" w:rsidRDefault="0098767C" w:rsidP="0098767C">
            <w:r>
              <w:t>{</w:t>
            </w:r>
          </w:p>
          <w:p w14:paraId="4826492C" w14:textId="4506363D" w:rsidR="0098767C" w:rsidRDefault="00A32215" w:rsidP="0098767C">
            <w:pPr>
              <w:ind w:left="720"/>
            </w:pPr>
            <w:r w:rsidRPr="0098767C">
              <w:t>"title": "test 2",</w:t>
            </w:r>
            <w:r w:rsidRPr="0098767C">
              <w:br/>
              <w:t>"description": "I'm trying to raise enough bond money for a rental.",</w:t>
            </w:r>
            <w:r w:rsidRPr="0098767C">
              <w:br/>
              <w:t>"goal": 1500,</w:t>
            </w:r>
            <w:r w:rsidRPr="0098767C">
              <w:br/>
              <w:t xml:space="preserve">"image": </w:t>
            </w:r>
            <w:r w:rsidRPr="0098767C">
              <w:lastRenderedPageBreak/>
              <w:t>"</w:t>
            </w:r>
            <w:hyperlink r:id="rId6" w:tgtFrame="_blank" w:history="1">
              <w:r w:rsidRPr="0098767C">
                <w:rPr>
                  <w:rStyle w:val="Hyperlink"/>
                </w:rPr>
                <w:t>https://upload.wikimedia.org/wikipedia/commons/c/c1/Dollar_bill_and_small_change.jpg</w:t>
              </w:r>
            </w:hyperlink>
            <w:r w:rsidRPr="0098767C">
              <w:t>",</w:t>
            </w:r>
            <w:r w:rsidRPr="0098767C">
              <w:br/>
              <w:t>"is_open": true,</w:t>
            </w:r>
            <w:r w:rsidRPr="0098767C">
              <w:br/>
              <w:t xml:space="preserve">"date_created": </w:t>
            </w:r>
            <w:r w:rsidR="00C87FA7" w:rsidRPr="0098767C">
              <w:t>“{{Timestamp</w:t>
            </w:r>
            <w:r w:rsidR="007A7AE6" w:rsidRPr="0098767C">
              <w:t xml:space="preserve"> – ISO-8601</w:t>
            </w:r>
            <w:r w:rsidRPr="0098767C">
              <w:t>}"</w:t>
            </w:r>
          </w:p>
          <w:p w14:paraId="6B1F8629" w14:textId="7FD202E2" w:rsidR="0098767C" w:rsidRPr="0098767C" w:rsidRDefault="0098767C" w:rsidP="0098767C">
            <w:r>
              <w:t>}</w:t>
            </w:r>
          </w:p>
        </w:tc>
        <w:tc>
          <w:tcPr>
            <w:tcW w:w="1639" w:type="dxa"/>
            <w:shd w:val="clear" w:color="auto" w:fill="E1CCF0"/>
          </w:tcPr>
          <w:p w14:paraId="336ABBB8" w14:textId="44C9B3D6" w:rsidR="003C4A7E" w:rsidRDefault="00A72C6F" w:rsidP="007A7AE6">
            <w:r>
              <w:lastRenderedPageBreak/>
              <w:t>Token</w:t>
            </w:r>
          </w:p>
        </w:tc>
      </w:tr>
      <w:tr w:rsidR="003C4A7E" w14:paraId="1A35A5E3" w14:textId="77777777" w:rsidTr="00655595">
        <w:tc>
          <w:tcPr>
            <w:tcW w:w="3109" w:type="dxa"/>
            <w:shd w:val="clear" w:color="auto" w:fill="FFFFFF" w:themeFill="background1"/>
          </w:tcPr>
          <w:p w14:paraId="3FE93FB1" w14:textId="67BBE0E1" w:rsidR="003C4A7E" w:rsidRDefault="003C4A7E" w:rsidP="007A7AE6">
            <w:r>
              <w:t>/projects/1/</w:t>
            </w:r>
          </w:p>
        </w:tc>
        <w:tc>
          <w:tcPr>
            <w:tcW w:w="992" w:type="dxa"/>
            <w:shd w:val="clear" w:color="auto" w:fill="FFFFFF" w:themeFill="background1"/>
          </w:tcPr>
          <w:p w14:paraId="723D3B45" w14:textId="7C1B6645" w:rsidR="003C4A7E" w:rsidRDefault="003C4A7E" w:rsidP="007A7AE6">
            <w:r>
              <w:t>PUT</w:t>
            </w:r>
          </w:p>
        </w:tc>
        <w:tc>
          <w:tcPr>
            <w:tcW w:w="9638" w:type="dxa"/>
            <w:shd w:val="clear" w:color="auto" w:fill="FFFFFF" w:themeFill="background1"/>
          </w:tcPr>
          <w:p w14:paraId="4ECD672B" w14:textId="77777777" w:rsidR="0098767C" w:rsidRDefault="0098767C" w:rsidP="007A7AE6">
            <w:r>
              <w:t>{</w:t>
            </w:r>
          </w:p>
          <w:p w14:paraId="2AA22967" w14:textId="77777777" w:rsidR="003C4A7E" w:rsidRDefault="00C87FA7" w:rsidP="0098767C">
            <w:pPr>
              <w:ind w:left="720"/>
            </w:pPr>
            <w:r w:rsidRPr="007A7AE6">
              <w:t>"goal": "300"</w:t>
            </w:r>
          </w:p>
          <w:p w14:paraId="3217BB55" w14:textId="2A1B2EB5" w:rsidR="0098767C" w:rsidRPr="007A7AE6" w:rsidRDefault="0098767C" w:rsidP="007A7AE6">
            <w:r>
              <w:t>}</w:t>
            </w:r>
          </w:p>
        </w:tc>
        <w:tc>
          <w:tcPr>
            <w:tcW w:w="1639" w:type="dxa"/>
            <w:shd w:val="clear" w:color="auto" w:fill="FFFFFF" w:themeFill="background1"/>
          </w:tcPr>
          <w:p w14:paraId="537A69B2" w14:textId="0904F1C3" w:rsidR="003C4A7E" w:rsidRDefault="00A72C6F" w:rsidP="007A7AE6">
            <w:r>
              <w:t>Token</w:t>
            </w:r>
          </w:p>
        </w:tc>
      </w:tr>
      <w:tr w:rsidR="003C4A7E" w14:paraId="13F6590D" w14:textId="77777777" w:rsidTr="00655595">
        <w:tc>
          <w:tcPr>
            <w:tcW w:w="3109" w:type="dxa"/>
            <w:shd w:val="clear" w:color="auto" w:fill="E1CCF0"/>
          </w:tcPr>
          <w:p w14:paraId="58C4B48A" w14:textId="151A2EBD" w:rsidR="003C4A7E" w:rsidRDefault="003C4A7E" w:rsidP="007A7AE6">
            <w:r>
              <w:t>/projects/</w:t>
            </w:r>
          </w:p>
        </w:tc>
        <w:tc>
          <w:tcPr>
            <w:tcW w:w="992" w:type="dxa"/>
            <w:shd w:val="clear" w:color="auto" w:fill="E1CCF0"/>
          </w:tcPr>
          <w:p w14:paraId="0D4F0141" w14:textId="422F54C9" w:rsidR="003C4A7E" w:rsidRDefault="003C4A7E" w:rsidP="007A7AE6">
            <w:r>
              <w:t>GET</w:t>
            </w:r>
          </w:p>
        </w:tc>
        <w:tc>
          <w:tcPr>
            <w:tcW w:w="9638" w:type="dxa"/>
            <w:shd w:val="clear" w:color="auto" w:fill="E1CCF0"/>
          </w:tcPr>
          <w:p w14:paraId="2AEFDC67" w14:textId="77777777" w:rsidR="003C4A7E" w:rsidRPr="007A7AE6" w:rsidRDefault="003C4A7E" w:rsidP="007A7AE6"/>
        </w:tc>
        <w:tc>
          <w:tcPr>
            <w:tcW w:w="1639" w:type="dxa"/>
            <w:shd w:val="clear" w:color="auto" w:fill="E1CCF0"/>
          </w:tcPr>
          <w:p w14:paraId="4EE72153" w14:textId="77777777" w:rsidR="003C4A7E" w:rsidRDefault="003C4A7E" w:rsidP="007A7AE6"/>
        </w:tc>
      </w:tr>
      <w:tr w:rsidR="00655595" w14:paraId="38D50628" w14:textId="77777777" w:rsidTr="00655595">
        <w:tc>
          <w:tcPr>
            <w:tcW w:w="3109" w:type="dxa"/>
            <w:shd w:val="clear" w:color="auto" w:fill="FFFFFF" w:themeFill="background1"/>
          </w:tcPr>
          <w:p w14:paraId="10DDA6CB" w14:textId="71FDAA5D" w:rsidR="00655595" w:rsidRDefault="00655595" w:rsidP="007A7AE6">
            <w:r>
              <w:t>/projects/</w:t>
            </w:r>
            <w:r w:rsidR="001534AF">
              <w:t>filter</w:t>
            </w:r>
          </w:p>
        </w:tc>
        <w:tc>
          <w:tcPr>
            <w:tcW w:w="992" w:type="dxa"/>
            <w:shd w:val="clear" w:color="auto" w:fill="FFFFFF" w:themeFill="background1"/>
          </w:tcPr>
          <w:p w14:paraId="22547936" w14:textId="4BAF729E" w:rsidR="00655595" w:rsidRDefault="00655595" w:rsidP="007A7AE6">
            <w:r>
              <w:t>GET</w:t>
            </w:r>
          </w:p>
        </w:tc>
        <w:tc>
          <w:tcPr>
            <w:tcW w:w="9638" w:type="dxa"/>
            <w:shd w:val="clear" w:color="auto" w:fill="FFFFFF" w:themeFill="background1"/>
          </w:tcPr>
          <w:p w14:paraId="7B7EBA7A" w14:textId="77777777" w:rsidR="00655595" w:rsidRDefault="00015303" w:rsidP="007A7AE6">
            <w:r>
              <w:t>Owner</w:t>
            </w:r>
          </w:p>
          <w:p w14:paraId="6D24E857" w14:textId="77777777" w:rsidR="00015303" w:rsidRDefault="00015303" w:rsidP="007A7AE6">
            <w:r>
              <w:t>Date created</w:t>
            </w:r>
          </w:p>
          <w:p w14:paraId="1DBAE0B0" w14:textId="6B242BF6" w:rsidR="00015303" w:rsidRPr="007A7AE6" w:rsidRDefault="00015303" w:rsidP="007A7AE6">
            <w:r>
              <w:t>Is open</w:t>
            </w:r>
          </w:p>
        </w:tc>
        <w:tc>
          <w:tcPr>
            <w:tcW w:w="1639" w:type="dxa"/>
            <w:shd w:val="clear" w:color="auto" w:fill="FFFFFF" w:themeFill="background1"/>
          </w:tcPr>
          <w:p w14:paraId="254A9223" w14:textId="77777777" w:rsidR="00655595" w:rsidRDefault="00655595" w:rsidP="007A7AE6"/>
        </w:tc>
      </w:tr>
    </w:tbl>
    <w:p w14:paraId="6E843881" w14:textId="77777777" w:rsidR="00B4124E" w:rsidRDefault="00B4124E" w:rsidP="007A7AE6"/>
    <w:p w14:paraId="0BEC871A" w14:textId="43401234" w:rsidR="0051472E" w:rsidRDefault="0051472E" w:rsidP="007A7AE6">
      <w:r>
        <w:t>*Not all authentications have been added yet</w:t>
      </w:r>
    </w:p>
    <w:sectPr w:rsidR="0051472E" w:rsidSect="00AF2B7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7F"/>
    <w:rsid w:val="00015303"/>
    <w:rsid w:val="00083129"/>
    <w:rsid w:val="001534AF"/>
    <w:rsid w:val="00235DC5"/>
    <w:rsid w:val="003430D5"/>
    <w:rsid w:val="003C4A7E"/>
    <w:rsid w:val="0051472E"/>
    <w:rsid w:val="00553B7B"/>
    <w:rsid w:val="00581983"/>
    <w:rsid w:val="005B4A0F"/>
    <w:rsid w:val="006061B4"/>
    <w:rsid w:val="00655595"/>
    <w:rsid w:val="007A7AE6"/>
    <w:rsid w:val="007B7840"/>
    <w:rsid w:val="009106F7"/>
    <w:rsid w:val="0098767C"/>
    <w:rsid w:val="00A32215"/>
    <w:rsid w:val="00A72C6F"/>
    <w:rsid w:val="00AF2B7F"/>
    <w:rsid w:val="00B4124E"/>
    <w:rsid w:val="00B43AB7"/>
    <w:rsid w:val="00BA4999"/>
    <w:rsid w:val="00C651C7"/>
    <w:rsid w:val="00C87FA7"/>
    <w:rsid w:val="00CA5295"/>
    <w:rsid w:val="00CD52A0"/>
    <w:rsid w:val="00DE3449"/>
    <w:rsid w:val="00E053A1"/>
    <w:rsid w:val="00F2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E0D2"/>
  <w15:chartTrackingRefBased/>
  <w15:docId w15:val="{59576A18-2A93-4D37-83A7-F8A61186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AE6"/>
    <w:pPr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061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A49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pload.wikimedia.org/wikipedia/commons/c/c1/Dollar_bill_and_small_change.jpg" TargetMode="External"/><Relationship Id="rId5" Type="http://schemas.openxmlformats.org/officeDocument/2006/relationships/hyperlink" Target="mailto:admin@admin.com" TargetMode="External"/><Relationship Id="rId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 Jessica [Stakeholder Engagement &amp; Media]</dc:creator>
  <cp:keywords/>
  <dc:description/>
  <cp:lastModifiedBy>Jessica Hek</cp:lastModifiedBy>
  <cp:revision>29</cp:revision>
  <dcterms:created xsi:type="dcterms:W3CDTF">2023-01-30T09:10:00Z</dcterms:created>
  <dcterms:modified xsi:type="dcterms:W3CDTF">2023-01-30T09:35:00Z</dcterms:modified>
</cp:coreProperties>
</file>