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81EC39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VI: Database Interaction and Transactions</w:t>
      </w:r>
      <w:r>
        <w:t xml:space="preserve"> for your </w:t>
      </w:r>
      <w:r>
        <w:rPr>
          <w:rStyle w:val="7"/>
        </w:rPr>
        <w:t>Movies Management System</w:t>
      </w:r>
      <w:r>
        <w:t>.</w:t>
      </w:r>
    </w:p>
    <w:p w14:paraId="1DC330F1">
      <w:pPr>
        <w:pStyle w:val="2"/>
        <w:keepNext w:val="0"/>
        <w:keepLines w:val="0"/>
        <w:widowControl/>
        <w:suppressLineNumbers w:val="0"/>
      </w:pPr>
      <w:r>
        <w:br w:type="textWrapping"/>
      </w:r>
      <w:r>
        <w:rPr>
          <w:rStyle w:val="7"/>
          <w:b/>
          <w:bCs/>
        </w:rPr>
        <w:t>Objective</w:t>
      </w:r>
    </w:p>
    <w:p w14:paraId="118D3FDE">
      <w:pPr>
        <w:pStyle w:val="6"/>
        <w:keepNext w:val="0"/>
        <w:keepLines w:val="0"/>
        <w:widowControl/>
        <w:suppressLineNumbers w:val="0"/>
      </w:pPr>
      <w:r>
        <w:t xml:space="preserve">You’ll write </w:t>
      </w:r>
      <w:r>
        <w:rPr>
          <w:rStyle w:val="7"/>
        </w:rPr>
        <w:t>PL/SQL programs</w:t>
      </w:r>
      <w:r>
        <w:t xml:space="preserve"> to interact with your database, focusing on:</w:t>
      </w:r>
    </w:p>
    <w:p w14:paraId="007C3FA4">
      <w:pPr>
        <w:pStyle w:val="6"/>
        <w:keepNext w:val="0"/>
        <w:keepLines w:val="0"/>
        <w:widowControl/>
        <w:suppressLineNumbers w:val="0"/>
        <w:ind w:left="720"/>
      </w:pPr>
      <w:r>
        <w:t>DML/DDL operations</w:t>
      </w:r>
    </w:p>
    <w:p w14:paraId="323799D6">
      <w:pPr>
        <w:pStyle w:val="6"/>
        <w:keepNext w:val="0"/>
        <w:keepLines w:val="0"/>
        <w:widowControl/>
        <w:suppressLineNumbers w:val="0"/>
        <w:ind w:left="720"/>
      </w:pPr>
      <w:r>
        <w:t>Cursors</w:t>
      </w:r>
    </w:p>
    <w:p w14:paraId="2619B4D5">
      <w:pPr>
        <w:pStyle w:val="6"/>
        <w:keepNext w:val="0"/>
        <w:keepLines w:val="0"/>
        <w:widowControl/>
        <w:suppressLineNumbers w:val="0"/>
        <w:ind w:left="720"/>
      </w:pPr>
      <w:r>
        <w:t>Procedres and functions</w:t>
      </w:r>
    </w:p>
    <w:p w14:paraId="3E269CA1">
      <w:pPr>
        <w:pStyle w:val="6"/>
        <w:keepNext w:val="0"/>
        <w:keepLines w:val="0"/>
        <w:widowControl/>
        <w:suppressLineNumbers w:val="0"/>
        <w:ind w:left="720"/>
      </w:pPr>
      <w:r>
        <w:t>Exception handling</w:t>
      </w:r>
    </w:p>
    <w:p w14:paraId="3718361D">
      <w:pPr>
        <w:pStyle w:val="6"/>
        <w:keepNext w:val="0"/>
        <w:keepLines w:val="0"/>
        <w:widowControl/>
        <w:suppressLineNumbers w:val="0"/>
        <w:ind w:left="720"/>
      </w:pPr>
      <w:r>
        <w:t>Packages</w:t>
      </w:r>
    </w:p>
    <w:p w14:paraId="79FB4FBA">
      <w:pPr>
        <w:pStyle w:val="3"/>
        <w:keepNext w:val="0"/>
        <w:keepLines w:val="0"/>
        <w:widowControl/>
        <w:suppressLineNumbers w:val="0"/>
      </w:pPr>
      <w:r>
        <w:t xml:space="preserve">Use of </w:t>
      </w:r>
      <w:r>
        <w:rPr>
          <w:rStyle w:val="7"/>
          <w:b/>
          <w:bCs/>
        </w:rPr>
        <w:t>window functions</w:t>
      </w:r>
      <w:r>
        <w:t xml:space="preserve"> for analytics</w:t>
      </w:r>
      <w:r>
        <w:br w:type="textWrapping"/>
      </w:r>
    </w:p>
    <w:p w14:paraId="3E237B77">
      <w:pPr>
        <w:pStyle w:val="3"/>
        <w:keepNext w:val="0"/>
        <w:keepLines w:val="0"/>
        <w:widowControl/>
        <w:suppressLineNumbers w:val="0"/>
      </w:pPr>
      <w:r>
        <w:t xml:space="preserve"> 1. </w:t>
      </w:r>
      <w:r>
        <w:rPr>
          <w:rStyle w:val="7"/>
          <w:b/>
          <w:bCs/>
        </w:rPr>
        <w:t>Simple Problem Statement for Analytics</w:t>
      </w:r>
    </w:p>
    <w:p w14:paraId="0CCB0DC7"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Style w:val="7"/>
          <w:rFonts w:hint="eastAsia" w:ascii="SimSun" w:hAnsi="SimSun" w:eastAsia="SimSun" w:cs="SimSun"/>
          <w:sz w:val="24"/>
          <w:szCs w:val="24"/>
        </w:rPr>
        <w:t>“Find out the top 3 most booked shows, based on the number of tickets sold.”</w:t>
      </w:r>
      <w:r>
        <w:rPr>
          <w:rStyle w:val="7"/>
          <w:rFonts w:hint="eastAsia" w:ascii="SimSun" w:hAnsi="SimSun" w:eastAsia="SimSun" w:cs="SimSun"/>
          <w:sz w:val="24"/>
          <w:szCs w:val="24"/>
        </w:rPr>
        <w:br w:type="textWrapping"/>
      </w:r>
    </w:p>
    <w:p w14:paraId="587153B9">
      <w:pPr>
        <w:pStyle w:val="6"/>
        <w:keepNext w:val="0"/>
        <w:keepLines w:val="0"/>
        <w:widowControl/>
        <w:suppressLineNumbers w:val="0"/>
        <w:ind w:firstLine="120" w:firstLineChars="5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2. </w:t>
      </w:r>
      <w:r>
        <w:rPr>
          <w:rStyle w:val="7"/>
          <w:rFonts w:ascii="SimSun" w:hAnsi="SimSun" w:eastAsia="SimSun" w:cs="SimSun"/>
          <w:sz w:val="24"/>
          <w:szCs w:val="24"/>
        </w:rPr>
        <w:t>Create a Procedure to Fetch Booking Counts per Show</w:t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CREATE OR REPLACE PROCEDURE show_ticket_counts IS</w:t>
      </w:r>
    </w:p>
    <w:p w14:paraId="79BE84CB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BEGIN</w:t>
      </w:r>
    </w:p>
    <w:p w14:paraId="5F6046CE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FOR rec IN (</w:t>
      </w:r>
    </w:p>
    <w:p w14:paraId="7CDF1B3C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SELECT s.show_id, m.title, COUNT(*) AS tickets_sold</w:t>
      </w:r>
    </w:p>
    <w:p w14:paraId="66545B15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FROM ticket t</w:t>
      </w:r>
    </w:p>
    <w:p w14:paraId="1C922249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JOIN showtime s ON t.show_id = s.show_id</w:t>
      </w:r>
    </w:p>
    <w:p w14:paraId="584B9693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JOIN movie m ON s.movie_id = m.movie_id</w:t>
      </w:r>
    </w:p>
    <w:p w14:paraId="25967D40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GROUP BY s.show_id, m.title</w:t>
      </w:r>
    </w:p>
    <w:p w14:paraId="5D326287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ORDER BY tickets_sold DESC</w:t>
      </w:r>
    </w:p>
    <w:p w14:paraId="573B8BE9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) LOOP</w:t>
      </w:r>
    </w:p>
    <w:p w14:paraId="12D9EC05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DBMS_OUTPUT.PUT_LINE('Show: ' || rec.title || ' | Tickets Sold: ' || rec.tickets_sold);</w:t>
      </w:r>
    </w:p>
    <w:p w14:paraId="635E390A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END LOOP;</w:t>
      </w:r>
    </w:p>
    <w:p w14:paraId="0F16138F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END;</w:t>
      </w:r>
    </w:p>
    <w:p w14:paraId="22C6EC3A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/</w:t>
      </w: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F2E0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3. </w:t>
      </w:r>
      <w:r>
        <w:rPr>
          <w:rStyle w:val="7"/>
          <w:rFonts w:ascii="SimSun" w:hAnsi="SimSun" w:eastAsia="SimSun" w:cs="SimSun"/>
          <w:sz w:val="24"/>
          <w:szCs w:val="24"/>
        </w:rPr>
        <w:t>Function to Calculate Total Revenue for a Movie</w:t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CREATE OR REPLACE FUNCTION total_revenue_by_movie(p_movie_id NUMBER) RETURN NUMBER IS</w:t>
      </w:r>
    </w:p>
    <w:p w14:paraId="661DFFED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total NUMBER := 0;</w:t>
      </w:r>
    </w:p>
    <w:p w14:paraId="4E01A88C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BEGIN</w:t>
      </w:r>
    </w:p>
    <w:p w14:paraId="27A4ED6D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SELECT SUM(t.price)</w:t>
      </w:r>
    </w:p>
    <w:p w14:paraId="115F2642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INTO total</w:t>
      </w:r>
    </w:p>
    <w:p w14:paraId="07BE5B2E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FROM ticket t</w:t>
      </w:r>
    </w:p>
    <w:p w14:paraId="477D98E9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JOIN showtime s ON t.show_id = s.show_id</w:t>
      </w:r>
    </w:p>
    <w:p w14:paraId="51AC2FE3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WHERE s.movie_id = p_movie_id;</w:t>
      </w:r>
    </w:p>
    <w:p w14:paraId="75AC1F0E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</w:p>
    <w:p w14:paraId="06591F35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RETURN total;</w:t>
      </w:r>
    </w:p>
    <w:p w14:paraId="5755BCF9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EXCEPTION</w:t>
      </w:r>
    </w:p>
    <w:p w14:paraId="1B964F2E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WHEN NO_DATA_FOUND THEN</w:t>
      </w:r>
    </w:p>
    <w:p w14:paraId="6E0C0974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RETURN 0;</w:t>
      </w:r>
    </w:p>
    <w:p w14:paraId="22292203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WHEN OTHERS THEN</w:t>
      </w:r>
    </w:p>
    <w:p w14:paraId="1D0F7924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 xml:space="preserve">        RETURN -1;</w:t>
      </w:r>
    </w:p>
    <w:p w14:paraId="1E40FF81">
      <w:pPr>
        <w:pStyle w:val="6"/>
        <w:keepNext w:val="0"/>
        <w:keepLines w:val="0"/>
        <w:widowControl/>
        <w:suppressLineNumbers w:val="0"/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</w:pPr>
      <w:r>
        <w:rPr>
          <w:rStyle w:val="7"/>
          <w:rFonts w:hint="eastAsia" w:ascii="SimSun" w:hAnsi="SimSun" w:eastAsia="SimSun" w:cs="SimSun"/>
          <w:b w:val="0"/>
          <w:bCs w:val="0"/>
          <w:sz w:val="24"/>
          <w:szCs w:val="24"/>
        </w:rPr>
        <w:t>END;</w:t>
      </w:r>
    </w:p>
    <w:p w14:paraId="05BF941C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sz w:val="24"/>
          <w:szCs w:val="24"/>
        </w:rPr>
        <w:t>/</w:t>
      </w:r>
      <w:r>
        <w:rPr>
          <w:rStyle w:val="7"/>
          <w:rFonts w:hint="default" w:ascii="SimSun" w:hAnsi="SimSun" w:eastAsia="SimSun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" name="Picture 2" descr="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 w:ascii="SimSun" w:hAnsi="SimSun" w:eastAsia="SimSun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4. </w:t>
      </w:r>
      <w:r>
        <w:rPr>
          <w:rStyle w:val="7"/>
          <w:rFonts w:ascii="SimSun" w:hAnsi="SimSun" w:eastAsia="SimSun" w:cs="SimSun"/>
          <w:sz w:val="24"/>
          <w:szCs w:val="24"/>
        </w:rPr>
        <w:t>Cursor Example: Loop Over Customers</w:t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DECLARE</w:t>
      </w:r>
    </w:p>
    <w:p w14:paraId="6802D3A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CURSOR c_customers IS</w:t>
      </w:r>
    </w:p>
    <w:p w14:paraId="031A7118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SELECT full_name, email FROM customer;</w:t>
      </w:r>
    </w:p>
    <w:p w14:paraId="205BD99D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BEGIN</w:t>
      </w:r>
    </w:p>
    <w:p w14:paraId="04A8E873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FOR rec IN c_customers LOOP</w:t>
      </w:r>
    </w:p>
    <w:p w14:paraId="2D25623B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DBMS_OUTPUT.PUT_LINE('Customer: ' || rec.full_name || ', Email: ' || rec.email);</w:t>
      </w:r>
    </w:p>
    <w:p w14:paraId="0E6D2DE2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END LOOP;</w:t>
      </w:r>
    </w:p>
    <w:p w14:paraId="22D601E5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END;</w:t>
      </w:r>
    </w:p>
    <w:p w14:paraId="5CA775B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/</w:t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3" name="Picture 3" descr="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5. </w:t>
      </w:r>
      <w:r>
        <w:rPr>
          <w:rStyle w:val="7"/>
          <w:rFonts w:ascii="SimSun" w:hAnsi="SimSun" w:eastAsia="SimSun" w:cs="SimSun"/>
          <w:sz w:val="24"/>
          <w:szCs w:val="24"/>
        </w:rPr>
        <w:t>Error Handling Example</w:t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BEGIN</w:t>
      </w:r>
    </w:p>
    <w:p w14:paraId="736ED00B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INSERT INTO ticket (show_id, customer_id, seat_number, price)</w:t>
      </w:r>
    </w:p>
    <w:p w14:paraId="61BAAA0C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VALUES (999, 1, 'X1', 5000); -- 999 is a non-existent show_id</w:t>
      </w:r>
    </w:p>
    <w:p w14:paraId="56D7AE4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EXCEPTION</w:t>
      </w:r>
    </w:p>
    <w:p w14:paraId="34090962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WHEN OTHERS THEN</w:t>
      </w:r>
    </w:p>
    <w:p w14:paraId="231B4EE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DBMS_OUTPUT.PUT_LINE('Error inserting ticket: ' || SQLERRM);</w:t>
      </w:r>
    </w:p>
    <w:p w14:paraId="180D2F0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END;</w:t>
      </w:r>
    </w:p>
    <w:p w14:paraId="22522BA7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/</w:t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6. </w:t>
      </w:r>
      <w:r>
        <w:rPr>
          <w:rStyle w:val="7"/>
          <w:rFonts w:ascii="SimSun" w:hAnsi="SimSun" w:eastAsia="SimSun" w:cs="SimSun"/>
          <w:sz w:val="24"/>
          <w:szCs w:val="24"/>
        </w:rPr>
        <w:t>Create a Package for Show Analytics</w:t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CREATE OR REPLACE PACKAGE show_analytics AS</w:t>
      </w:r>
    </w:p>
    <w:p w14:paraId="736900D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PROCEDURE top_shows;</w:t>
      </w:r>
    </w:p>
    <w:p w14:paraId="7769FB05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FUNCTION revenue(movie_id NUMBER) RETURN NUMBER;</w:t>
      </w:r>
    </w:p>
    <w:p w14:paraId="0228955C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END show_analytics;</w:t>
      </w:r>
    </w:p>
    <w:p w14:paraId="1B1AC425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/</w:t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(6)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(6)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A2F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</w:p>
    <w:p w14:paraId="00D7836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CREATE OR REPLACE PACKAGE BODY show_analytics AS</w:t>
      </w:r>
    </w:p>
    <w:p w14:paraId="78ACFECA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PROCEDURE top_shows IS</w:t>
      </w:r>
    </w:p>
    <w:p w14:paraId="5F92F8B6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BEGIN</w:t>
      </w:r>
    </w:p>
    <w:p w14:paraId="6557A3C8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FOR rec IN (</w:t>
      </w:r>
    </w:p>
    <w:p w14:paraId="69C46FBC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SELECT s.show_id, m.title, COUNT(*) AS tickets_sold</w:t>
      </w:r>
    </w:p>
    <w:p w14:paraId="20E8BC36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FROM ticket t</w:t>
      </w:r>
    </w:p>
    <w:p w14:paraId="66A6C64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JOIN showtime s ON t.show_id = s.show_id</w:t>
      </w:r>
    </w:p>
    <w:p w14:paraId="36593BF0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JOIN movie m ON s.movie_id = m.movie_id</w:t>
      </w:r>
    </w:p>
    <w:p w14:paraId="0ACE16CF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GROUP BY s.show_id, m.title</w:t>
      </w:r>
    </w:p>
    <w:p w14:paraId="7CD67B9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ORDER BY tickets_sold DESC FETCH FIRST 3 ROWS ONLY</w:t>
      </w:r>
    </w:p>
    <w:p w14:paraId="00513B5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) LOOP</w:t>
      </w:r>
    </w:p>
    <w:p w14:paraId="356B8BF2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DBMS_OUTPUT.PUT_LINE('Top Show: ' || rec.title || ' | Tickets Sold: ' || rec.tickets_sold);</w:t>
      </w:r>
    </w:p>
    <w:p w14:paraId="1C8BDB35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END LOOP;</w:t>
      </w:r>
    </w:p>
    <w:p w14:paraId="450F6346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END;</w:t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(6)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(6)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C5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</w:p>
    <w:p w14:paraId="4CABA2B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FUNCTION revenue(movie_id NUMBER) RETURN NUMBER IS</w:t>
      </w:r>
    </w:p>
    <w:p w14:paraId="11C1B64F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total NUMBER;</w:t>
      </w:r>
    </w:p>
    <w:p w14:paraId="0B385333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BEGIN</w:t>
      </w:r>
    </w:p>
    <w:p w14:paraId="591B038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SELECT SUM(price)</w:t>
      </w:r>
    </w:p>
    <w:p w14:paraId="2052BEBF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INTO total</w:t>
      </w:r>
    </w:p>
    <w:p w14:paraId="2AF0535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FROM ticket t</w:t>
      </w:r>
    </w:p>
    <w:p w14:paraId="2238B58C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JOIN showtime s ON t.show_id = s.show_id</w:t>
      </w:r>
    </w:p>
    <w:p w14:paraId="5770B6F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WHERE s.movie_id = movie_id;</w:t>
      </w:r>
    </w:p>
    <w:p w14:paraId="68CAE57B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</w:p>
    <w:p w14:paraId="40EE7AB2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RETURN total;</w:t>
      </w:r>
    </w:p>
    <w:p w14:paraId="2373166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EXCEPTION</w:t>
      </w:r>
    </w:p>
    <w:p w14:paraId="2F7EC7F1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WHEN OTHERS THEN</w:t>
      </w:r>
    </w:p>
    <w:p w14:paraId="2BE07293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        RETURN -1;</w:t>
      </w:r>
    </w:p>
    <w:p w14:paraId="4A5BCE6D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 xml:space="preserve">    END;</w:t>
      </w:r>
    </w:p>
    <w:p w14:paraId="1D59507E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END show_analytics;</w:t>
      </w:r>
    </w:p>
    <w:p w14:paraId="01683225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  <w:r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  <w:t>/</w:t>
      </w:r>
    </w:p>
    <w:p w14:paraId="189D246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bookmarkStart w:id="0" w:name="_GoBack"/>
      <w:r>
        <w:rPr>
          <w:rStyle w:val="7"/>
          <w:rFonts w:hint="default" w:ascii="SimSun" w:hAnsi="SimSu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(6)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(6)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D07934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b w:val="0"/>
          <w:bCs w:val="0"/>
          <w:sz w:val="24"/>
          <w:szCs w:val="24"/>
        </w:rPr>
      </w:pPr>
    </w:p>
    <w:p w14:paraId="3A67D689">
      <w:pPr>
        <w:pStyle w:val="6"/>
        <w:keepNext w:val="0"/>
        <w:keepLines w:val="0"/>
        <w:widowControl/>
        <w:suppressLineNumbers w:val="0"/>
        <w:rPr>
          <w:rStyle w:val="7"/>
          <w:rFonts w:hint="default" w:ascii="SimSun" w:hAnsi="SimSun" w:eastAsia="SimSun"/>
          <w:sz w:val="24"/>
          <w:szCs w:val="24"/>
        </w:rPr>
      </w:pPr>
    </w:p>
    <w:p w14:paraId="383FBCB9">
      <w:pPr>
        <w:pStyle w:val="6"/>
        <w:keepNext w:val="0"/>
        <w:keepLines w:val="0"/>
        <w:widowControl/>
        <w:suppressLineNumbers w:val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92D1E"/>
    <w:rsid w:val="092A0515"/>
    <w:rsid w:val="38092D1E"/>
    <w:rsid w:val="50B762AE"/>
    <w:rsid w:val="59F1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2025-05-23T19:50:00Z</dcterms:created>
  <dc:creator>SHEJA</dc:creator>
  <cp:lastModifiedBy>SHEJA</cp:lastModifiedBy>
  <dcterms:modified xsi:type="dcterms:W3CDTF">2025-05-24T20:06:19Z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DF6E0F27D34A48FCB34265C92747768E_13</vt:lpwstr>
  </property>
</Properties>
</file>