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0A4" w:rsidRPr="00A310A4" w:rsidRDefault="00A310A4" w:rsidP="00A310A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Week 1: What is an Algorithm and Introduction to Object-Oriented </w:t>
      </w:r>
      <w:proofErr w:type="gramStart"/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gramEnd"/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An algorithm is a clear, step-by-step procedure or set of rules designed to solve a specific problem or complete a task.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It breaks down complex problems into smaller, manageable steps.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Characteristics of an algorithm: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Clarity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Each step must be clear and unambiguous.</w:t>
      </w:r>
    </w:p>
    <w:p w:rsidR="00A310A4" w:rsidRPr="00A310A4" w:rsidRDefault="00470760" w:rsidP="00A310A4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Limit</w:t>
      </w:r>
      <w:r w:rsidR="00A310A4" w:rsidRPr="00A310A4">
        <w:rPr>
          <w:rFonts w:ascii="Times New Roman" w:eastAsia="Times New Roman" w:hAnsi="Times New Roman" w:cs="Times New Roman"/>
          <w:sz w:val="24"/>
          <w:szCs w:val="24"/>
        </w:rPr>
        <w:t>: The algorithm must have a limited number of steps and terminate after completing them.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It may take zero or more inputs.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It produces at least one output or result.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Effectiveness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Each step should be simple enough to be performed exactly and within a reasonable time.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Algorithms are the foundation of programming and problem-solving in computer science.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Object-Oriented Programming (OOP) is a programming paradigm that uses "objects" to design software.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OOP organizes software design around data, or objects, rather than functions and logic.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Objects represent real-world entities with attributes (data) and behaviors (functions/methods).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The main principles of OOP include:</w:t>
      </w:r>
    </w:p>
    <w:p w:rsidR="00A310A4" w:rsidRPr="00A310A4" w:rsidRDefault="00A310A4" w:rsidP="00470760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Classes and Objects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Templates and instances.</w:t>
      </w:r>
    </w:p>
    <w:p w:rsidR="00A310A4" w:rsidRPr="00A310A4" w:rsidRDefault="00A310A4" w:rsidP="00470760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Creating new classes from existing ones.</w:t>
      </w:r>
    </w:p>
    <w:p w:rsidR="00A310A4" w:rsidRPr="00A310A4" w:rsidRDefault="00A310A4" w:rsidP="00470760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Encapsulation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Hiding internal details and exposing only necessary parts.</w:t>
      </w:r>
    </w:p>
    <w:p w:rsidR="00A310A4" w:rsidRPr="00A310A4" w:rsidRDefault="00A310A4" w:rsidP="00470760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Ability to process objects differently based on their class.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OOP helps in building modular, reusable, and maintainable code.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Week 2: Classes and Objects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is like a blueprint or template that defines the structure and behavior of objects.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It specifies: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Variables that hold data related to the object.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Methods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Functions that define behaviors or actions the object can perform.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is an individual instance of a class, created using the class blueprint.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Each object can have different values for its attributes but shares the same structure and behavior defined by the class.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Objects allow programmers to model real-world entities in code.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Classes support code reuse by allowing multiple objects to be created from the same template.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Example: A class </w:t>
      </w:r>
      <w:r w:rsidRPr="00470760">
        <w:rPr>
          <w:rFonts w:ascii="Times New Roman" w:eastAsia="Times New Roman" w:hAnsi="Times New Roman" w:cs="Times New Roman"/>
          <w:sz w:val="24"/>
          <w:szCs w:val="24"/>
        </w:rPr>
        <w:t>Dog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can define attributes like </w:t>
      </w:r>
      <w:r w:rsidRPr="00470760">
        <w:rPr>
          <w:rFonts w:ascii="Times New Roman" w:eastAsia="Times New Roman" w:hAnsi="Times New Roman" w:cs="Times New Roman"/>
          <w:sz w:val="24"/>
          <w:szCs w:val="24"/>
        </w:rPr>
        <w:t>breed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0760">
        <w:rPr>
          <w:rFonts w:ascii="Times New Roman" w:eastAsia="Times New Roman" w:hAnsi="Times New Roman" w:cs="Times New Roman"/>
          <w:sz w:val="24"/>
          <w:szCs w:val="24"/>
        </w:rPr>
        <w:t>age</w:t>
      </w:r>
      <w:r w:rsidR="00470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and methods like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bark(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Creating multiple dog objects with different breeds and ages is easy and organized.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Classes promote modular programming by grouping related data and functions together.</w:t>
      </w:r>
    </w:p>
    <w:p w:rsidR="00990A42" w:rsidRDefault="00990A42" w:rsidP="00A310A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90A42" w:rsidRDefault="00990A42" w:rsidP="00A310A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90A42" w:rsidRDefault="00990A42" w:rsidP="00A310A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310A4" w:rsidRPr="00A310A4" w:rsidRDefault="00A310A4" w:rsidP="00A310A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Week 3: Constructors and </w:t>
      </w:r>
      <w:proofErr w:type="spellStart"/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Deconstructors</w:t>
      </w:r>
      <w:proofErr w:type="spellEnd"/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is a special method used to initialize objects when they are created.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In Python, the constructor method is </w:t>
      </w:r>
      <w:r w:rsidRPr="00470760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_(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10A4" w:rsidRPr="00A310A4" w:rsidRDefault="00A310A4" w:rsidP="00990A4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It sets initial values for object attributes and runs automaticall</w:t>
      </w:r>
      <w:r w:rsidR="00470760">
        <w:rPr>
          <w:rFonts w:ascii="Times New Roman" w:eastAsia="Times New Roman" w:hAnsi="Times New Roman" w:cs="Times New Roman"/>
          <w:sz w:val="24"/>
          <w:szCs w:val="24"/>
        </w:rPr>
        <w:t xml:space="preserve">y when an object is </w:t>
      </w:r>
      <w:proofErr w:type="spellStart"/>
      <w:r w:rsidR="00470760">
        <w:rPr>
          <w:rFonts w:ascii="Times New Roman" w:eastAsia="Times New Roman" w:hAnsi="Times New Roman" w:cs="Times New Roman"/>
          <w:sz w:val="24"/>
          <w:szCs w:val="24"/>
        </w:rPr>
        <w:t>embodied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.Example</w:t>
      </w:r>
      <w:proofErr w:type="spellEnd"/>
      <w:r w:rsidR="00470760">
        <w:rPr>
          <w:rFonts w:ascii="Times New Roman" w:eastAsia="Times New Roman" w:hAnsi="Times New Roman" w:cs="Times New Roman"/>
          <w:sz w:val="24"/>
          <w:szCs w:val="24"/>
        </w:rPr>
        <w:t xml:space="preserve"> 1 o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f a constructor in Python: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Car: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__(self, make, model, year):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self.make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make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self.model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model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self.year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year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my_car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Car(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"Toyota", "Corolla", 2020)</w:t>
      </w:r>
    </w:p>
    <w:p w:rsidR="00A310A4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my_car.make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)  # Output: Toyota</w:t>
      </w:r>
    </w:p>
    <w:p w:rsidR="00470760" w:rsidRDefault="00470760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o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f a constructor in Python:</w:t>
      </w: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Student:</w:t>
      </w: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__(self, name, grade):</w:t>
      </w: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self.name = name</w:t>
      </w: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self.grade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grade</w:t>
      </w: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student1 =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"Alice", "A")</w:t>
      </w:r>
    </w:p>
    <w:p w:rsidR="00470760" w:rsidRPr="00A310A4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student1.name, student1.grade)  # Output: Alice A</w:t>
      </w:r>
    </w:p>
    <w:p w:rsidR="00A310A4" w:rsidRPr="00A310A4" w:rsidRDefault="00A310A4" w:rsidP="00990A4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deconstructor</w:t>
      </w:r>
      <w:proofErr w:type="spellEnd"/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is a method designed to undo or release resources allocated during the object's life.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In Python, there is no built-in </w:t>
      </w:r>
      <w:proofErr w:type="spellStart"/>
      <w:r w:rsidRPr="00A310A4">
        <w:rPr>
          <w:rFonts w:ascii="Times New Roman" w:eastAsia="Times New Roman" w:hAnsi="Times New Roman" w:cs="Times New Roman"/>
          <w:sz w:val="24"/>
          <w:szCs w:val="24"/>
        </w:rPr>
        <w:t>deconstructor</w:t>
      </w:r>
      <w:proofErr w:type="spellEnd"/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keyword or method distinct from the destructor (</w:t>
      </w:r>
      <w:r w:rsidRPr="00470760">
        <w:rPr>
          <w:rFonts w:ascii="Times New Roman" w:eastAsia="Times New Roman" w:hAnsi="Times New Roman" w:cs="Times New Roman"/>
          <w:sz w:val="24"/>
          <w:szCs w:val="24"/>
        </w:rPr>
        <w:t>__del_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_(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), but you can define a custom method to perform cleanup or reverse initialization when needed.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0A4">
        <w:rPr>
          <w:rFonts w:ascii="Times New Roman" w:eastAsia="Times New Roman" w:hAnsi="Times New Roman" w:cs="Times New Roman"/>
          <w:sz w:val="24"/>
          <w:szCs w:val="24"/>
        </w:rPr>
        <w:t>Deconstructors</w:t>
      </w:r>
      <w:proofErr w:type="spellEnd"/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can be manually called to reset or clear object data or release resources before the object is deleted or reused.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470760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of a </w:t>
      </w:r>
      <w:proofErr w:type="spellStart"/>
      <w:r w:rsidRPr="00A310A4">
        <w:rPr>
          <w:rFonts w:ascii="Times New Roman" w:eastAsia="Times New Roman" w:hAnsi="Times New Roman" w:cs="Times New Roman"/>
          <w:sz w:val="24"/>
          <w:szCs w:val="24"/>
        </w:rPr>
        <w:t>deconstructor</w:t>
      </w:r>
      <w:proofErr w:type="spellEnd"/>
      <w:r w:rsidRPr="00A310A4">
        <w:rPr>
          <w:rFonts w:ascii="Times New Roman" w:eastAsia="Times New Roman" w:hAnsi="Times New Roman" w:cs="Times New Roman"/>
          <w:sz w:val="24"/>
          <w:szCs w:val="24"/>
        </w:rPr>
        <w:t>-like method in Python: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Car: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__(self, make, model):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self.make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make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self.model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model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f"{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self.make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} {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self.model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} created")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deconstruct(self):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f"Deconstructing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self.make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} {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self.model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}")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self.make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self.model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my_car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Car(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"Toyota", "Corolla")</w:t>
      </w:r>
    </w:p>
    <w:p w:rsidR="00470760" w:rsidRDefault="00A310A4" w:rsidP="002C4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my_car.deconstruct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()  # Manually clearing or reversing object state</w:t>
      </w:r>
      <w:bookmarkStart w:id="0" w:name="_GoBack"/>
      <w:bookmarkEnd w:id="0"/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deconstruct(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method is explicitly called to clean or reset the object state.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Unlike destructors (</w:t>
      </w:r>
      <w:r w:rsidRPr="00470760">
        <w:rPr>
          <w:rFonts w:ascii="Times New Roman" w:eastAsia="Times New Roman" w:hAnsi="Times New Roman" w:cs="Times New Roman"/>
          <w:sz w:val="24"/>
          <w:szCs w:val="24"/>
        </w:rPr>
        <w:t>__del_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_(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A310A4">
        <w:rPr>
          <w:rFonts w:ascii="Times New Roman" w:eastAsia="Times New Roman" w:hAnsi="Times New Roman" w:cs="Times New Roman"/>
          <w:sz w:val="24"/>
          <w:szCs w:val="24"/>
        </w:rPr>
        <w:t>deconstructors</w:t>
      </w:r>
      <w:proofErr w:type="spellEnd"/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are not automatically invoked by Python but can be used to manage resources or reset attributes before object deletion or reuse.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A310A4">
        <w:rPr>
          <w:rFonts w:ascii="Times New Roman" w:eastAsia="Times New Roman" w:hAnsi="Times New Roman" w:cs="Times New Roman"/>
          <w:sz w:val="24"/>
          <w:szCs w:val="24"/>
        </w:rPr>
        <w:t>deconstructors</w:t>
      </w:r>
      <w:proofErr w:type="spellEnd"/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improves control over object lifecycle beyond automatic garbage collection.</w:t>
      </w:r>
    </w:p>
    <w:p w:rsidR="00B078B5" w:rsidRDefault="00B078B5"/>
    <w:sectPr w:rsidR="00B07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E05F5"/>
    <w:multiLevelType w:val="multilevel"/>
    <w:tmpl w:val="8E84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E58DE"/>
    <w:multiLevelType w:val="multilevel"/>
    <w:tmpl w:val="0E8A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C1447"/>
    <w:multiLevelType w:val="multilevel"/>
    <w:tmpl w:val="579E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A1008"/>
    <w:multiLevelType w:val="multilevel"/>
    <w:tmpl w:val="71BE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D5DF1"/>
    <w:multiLevelType w:val="multilevel"/>
    <w:tmpl w:val="7E08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443F3"/>
    <w:multiLevelType w:val="multilevel"/>
    <w:tmpl w:val="0CE6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51D20"/>
    <w:multiLevelType w:val="multilevel"/>
    <w:tmpl w:val="F9AE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12F82"/>
    <w:multiLevelType w:val="multilevel"/>
    <w:tmpl w:val="9F6E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0A4"/>
    <w:rsid w:val="002C487D"/>
    <w:rsid w:val="00470760"/>
    <w:rsid w:val="00990A42"/>
    <w:rsid w:val="00A310A4"/>
    <w:rsid w:val="00B078B5"/>
    <w:rsid w:val="00DB6537"/>
    <w:rsid w:val="00FF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6CD71"/>
  <w15:chartTrackingRefBased/>
  <w15:docId w15:val="{F55BF766-F1E2-4736-BCC3-DA555242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1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10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10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0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0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70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1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2026-03-20T11:25:00Z</dcterms:created>
  <dcterms:modified xsi:type="dcterms:W3CDTF">2026-03-20T11:25:00Z</dcterms:modified>
</cp:coreProperties>
</file>