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4DDA5" w14:textId="546A4044" w:rsidR="00A3065E" w:rsidRPr="00A3065E" w:rsidRDefault="00A3065E" w:rsidP="00A306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065E">
        <w:rPr>
          <w:rFonts w:ascii="Times New Roman" w:hAnsi="Times New Roman" w:cs="Times New Roman"/>
          <w:b/>
          <w:bCs/>
          <w:sz w:val="24"/>
          <w:szCs w:val="24"/>
        </w:rPr>
        <w:t>PENGINDERAAN VISUAL ROBOT</w:t>
      </w:r>
    </w:p>
    <w:p w14:paraId="5AB079BD" w14:textId="00B45B87" w:rsidR="00A3065E" w:rsidRPr="00A3065E" w:rsidRDefault="00A3065E" w:rsidP="00A306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“GitHub Repository”</w:t>
      </w:r>
    </w:p>
    <w:p w14:paraId="5CF0C11B" w14:textId="77777777" w:rsid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2EF17" w14:textId="77777777" w:rsidR="00A3065E" w:rsidRP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B0DF1A" w14:textId="7A37A9AA" w:rsidR="00A3065E" w:rsidRP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6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4DB83" wp14:editId="52161B10">
            <wp:extent cx="1724025" cy="1741028"/>
            <wp:effectExtent l="0" t="0" r="0" b="0"/>
            <wp:docPr id="1859524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58" cy="17640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7C6F8" w14:textId="77777777" w:rsid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06533" w14:textId="77777777" w:rsid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9B4F01" w14:textId="77777777" w:rsidR="00A3065E" w:rsidRP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FD86C" w14:textId="516414F2" w:rsidR="00A3065E" w:rsidRP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65E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A3065E">
        <w:rPr>
          <w:rFonts w:ascii="Times New Roman" w:hAnsi="Times New Roman" w:cs="Times New Roman"/>
          <w:sz w:val="24"/>
          <w:szCs w:val="24"/>
        </w:rPr>
        <w:t>Pengampu</w:t>
      </w:r>
      <w:proofErr w:type="spellEnd"/>
      <w:r w:rsidRPr="00A3065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8A6796" w14:textId="5EEC7A5A" w:rsidR="00A3065E" w:rsidRP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3065E">
        <w:rPr>
          <w:rFonts w:ascii="Times New Roman" w:hAnsi="Times New Roman" w:cs="Times New Roman"/>
          <w:sz w:val="24"/>
          <w:szCs w:val="24"/>
        </w:rPr>
        <w:t>Aulia</w:t>
      </w:r>
      <w:proofErr w:type="spellEnd"/>
      <w:r w:rsidRPr="00A3065E">
        <w:rPr>
          <w:rFonts w:ascii="Times New Roman" w:hAnsi="Times New Roman" w:cs="Times New Roman"/>
          <w:sz w:val="24"/>
          <w:szCs w:val="24"/>
        </w:rPr>
        <w:t xml:space="preserve"> Sabril, S. T., M. T.</w:t>
      </w:r>
    </w:p>
    <w:p w14:paraId="7FEC84AC" w14:textId="386E6491" w:rsidR="00A3065E" w:rsidRP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3065E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0353FFB0" w14:textId="21BDAD93" w:rsidR="00A3065E" w:rsidRP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  <w:r w:rsidRPr="00A3065E">
        <w:rPr>
          <w:rFonts w:ascii="Times New Roman" w:hAnsi="Times New Roman" w:cs="Times New Roman"/>
          <w:sz w:val="24"/>
          <w:szCs w:val="24"/>
        </w:rPr>
        <w:t xml:space="preserve">Shelly Rana Salsabila </w:t>
      </w:r>
      <w:proofErr w:type="spellStart"/>
      <w:r w:rsidRPr="00A3065E">
        <w:rPr>
          <w:rFonts w:ascii="Times New Roman" w:hAnsi="Times New Roman" w:cs="Times New Roman"/>
          <w:sz w:val="24"/>
          <w:szCs w:val="24"/>
        </w:rPr>
        <w:t>Thoriq</w:t>
      </w:r>
      <w:proofErr w:type="spellEnd"/>
    </w:p>
    <w:p w14:paraId="3C5DBEC0" w14:textId="26E6548F" w:rsidR="00A3065E" w:rsidRPr="00A3065E" w:rsidRDefault="00A3065E" w:rsidP="00A306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065E">
        <w:rPr>
          <w:rFonts w:ascii="Times New Roman" w:hAnsi="Times New Roman" w:cs="Times New Roman"/>
          <w:b/>
          <w:bCs/>
          <w:sz w:val="24"/>
          <w:szCs w:val="24"/>
        </w:rPr>
        <w:t>NIM. 22518244016</w:t>
      </w:r>
    </w:p>
    <w:p w14:paraId="4D9DB1BB" w14:textId="77777777" w:rsidR="00A3065E" w:rsidRP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77FB27" w14:textId="77777777" w:rsidR="00A3065E" w:rsidRP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5F091C" w14:textId="77777777" w:rsid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F56ADD" w14:textId="77777777" w:rsid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E9E9D6" w14:textId="77777777" w:rsid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F79F5F" w14:textId="77777777" w:rsid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463AF" w14:textId="77777777" w:rsid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452D46" w14:textId="77777777" w:rsidR="00A3065E" w:rsidRPr="00A3065E" w:rsidRDefault="00A3065E" w:rsidP="00A306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CE1753" w14:textId="261954D8" w:rsidR="00A3065E" w:rsidRPr="00A3065E" w:rsidRDefault="00A3065E" w:rsidP="00A306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065E">
        <w:rPr>
          <w:rFonts w:ascii="Times New Roman" w:hAnsi="Times New Roman" w:cs="Times New Roman"/>
          <w:b/>
          <w:bCs/>
          <w:sz w:val="24"/>
          <w:szCs w:val="24"/>
        </w:rPr>
        <w:t>PROGRAM STUDI PENDIDIKAN TEKNIK MEKATRONIKA</w:t>
      </w:r>
    </w:p>
    <w:p w14:paraId="78868256" w14:textId="3F0FBEB1" w:rsidR="00A3065E" w:rsidRPr="00A3065E" w:rsidRDefault="00A3065E" w:rsidP="00A306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065E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36FA10F7" w14:textId="37AA40F6" w:rsidR="00A3065E" w:rsidRPr="00A3065E" w:rsidRDefault="00A3065E" w:rsidP="00A306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065E">
        <w:rPr>
          <w:rFonts w:ascii="Times New Roman" w:hAnsi="Times New Roman" w:cs="Times New Roman"/>
          <w:b/>
          <w:bCs/>
          <w:sz w:val="24"/>
          <w:szCs w:val="24"/>
        </w:rPr>
        <w:t>UNIVERSITAS NEGERI MAKASSAR</w:t>
      </w:r>
    </w:p>
    <w:p w14:paraId="1D8C9DBF" w14:textId="76CB639D" w:rsidR="00A3065E" w:rsidRDefault="00A3065E" w:rsidP="00A3065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065E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71360002" w14:textId="68C4C6E5" w:rsidR="00A3065E" w:rsidRDefault="004F2E48" w:rsidP="00307E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5807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Pengertian</w:t>
      </w:r>
      <w:proofErr w:type="spellEnd"/>
    </w:p>
    <w:p w14:paraId="03D42623" w14:textId="2BF3AB99" w:rsidR="00961F97" w:rsidRPr="00961F97" w:rsidRDefault="00775807" w:rsidP="00307E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</w:t>
      </w:r>
      <w:r w:rsidR="00C1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</w:t>
      </w:r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control Git. Git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r w:rsidR="00776484" w:rsidRPr="00776484">
        <w:rPr>
          <w:rFonts w:ascii="Times New Roman" w:hAnsi="Times New Roman" w:cs="Times New Roman"/>
          <w:i/>
          <w:iCs/>
          <w:sz w:val="24"/>
          <w:szCs w:val="24"/>
        </w:rPr>
        <w:t>Version Control System</w:t>
      </w:r>
      <w:r w:rsidR="007764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folder. Version Control System juga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, program website, dan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48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776484">
        <w:rPr>
          <w:rFonts w:ascii="Times New Roman" w:hAnsi="Times New Roman" w:cs="Times New Roman"/>
          <w:sz w:val="24"/>
          <w:szCs w:val="24"/>
        </w:rPr>
        <w:t>.</w:t>
      </w:r>
      <w:r w:rsidR="00ED29B3">
        <w:rPr>
          <w:rFonts w:ascii="Times New Roman" w:hAnsi="Times New Roman" w:cs="Times New Roman"/>
          <w:sz w:val="24"/>
          <w:szCs w:val="24"/>
        </w:rPr>
        <w:t xml:space="preserve"> GitHub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mengunggah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(</w:t>
      </w:r>
      <w:r w:rsidR="00ED29B3" w:rsidRPr="00ED29B3">
        <w:rPr>
          <w:rFonts w:ascii="Times New Roman" w:hAnsi="Times New Roman" w:cs="Times New Roman"/>
          <w:i/>
          <w:iCs/>
          <w:sz w:val="24"/>
          <w:szCs w:val="24"/>
        </w:rPr>
        <w:t>push</w:t>
      </w:r>
      <w:r w:rsidR="00ED29B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mengunduh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(</w:t>
      </w:r>
      <w:r w:rsidR="00ED29B3" w:rsidRPr="00ED29B3">
        <w:rPr>
          <w:rFonts w:ascii="Times New Roman" w:hAnsi="Times New Roman" w:cs="Times New Roman"/>
          <w:i/>
          <w:iCs/>
          <w:sz w:val="24"/>
          <w:szCs w:val="24"/>
        </w:rPr>
        <w:t>pull</w:t>
      </w:r>
      <w:r w:rsidR="00ED29B3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remote repository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29B3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ED29B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4290EB" w14:textId="18859D09" w:rsidR="00961F97" w:rsidRDefault="00961F97" w:rsidP="00307E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Version Control System </w:t>
      </w:r>
    </w:p>
    <w:p w14:paraId="11B425D5" w14:textId="58664D52" w:rsidR="00961F97" w:rsidRPr="00961F97" w:rsidRDefault="00961F97" w:rsidP="00307E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/snapshot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source code</w:t>
      </w:r>
    </w:p>
    <w:p w14:paraId="13DD190C" w14:textId="45B91D55" w:rsidR="00961F97" w:rsidRPr="00961F97" w:rsidRDefault="00961F97" w:rsidP="00307E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berkolaborasi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14:paraId="1704B559" w14:textId="772E5A50" w:rsidR="00961F97" w:rsidRPr="00961F97" w:rsidRDefault="00961F97" w:rsidP="00307E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</w:p>
    <w:p w14:paraId="185C2ECD" w14:textId="7D2E2FCF" w:rsidR="00961F97" w:rsidRPr="00961F97" w:rsidRDefault="00961F97" w:rsidP="00307E7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(checkout)</w:t>
      </w:r>
    </w:p>
    <w:p w14:paraId="1BAA1ECE" w14:textId="3E0AD2B7" w:rsidR="004F2E48" w:rsidRDefault="00ED29B3" w:rsidP="00307E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Repository</w:t>
      </w:r>
    </w:p>
    <w:p w14:paraId="6808F003" w14:textId="6B73906E" w:rsidR="00ED29B3" w:rsidRPr="00ED29B3" w:rsidRDefault="007D4124" w:rsidP="00307E7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ditawarkan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GitHub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etimologi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arsip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internet (Wulandari, 2023:6).</w:t>
      </w:r>
    </w:p>
    <w:p w14:paraId="31953AB0" w14:textId="65D3199D" w:rsidR="004F2E48" w:rsidRDefault="00961F97" w:rsidP="00307E7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Kesimpulan </w:t>
      </w:r>
    </w:p>
    <w:p w14:paraId="55622FCC" w14:textId="7BAAB3CF" w:rsidR="00961F97" w:rsidRPr="00307E77" w:rsidRDefault="00307E77" w:rsidP="00307E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7E77">
        <w:rPr>
          <w:rFonts w:ascii="Times New Roman" w:hAnsi="Times New Roman" w:cs="Times New Roman"/>
          <w:b/>
          <w:bCs/>
          <w:sz w:val="24"/>
          <w:szCs w:val="24"/>
        </w:rPr>
        <w:t>Repository/repo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</w:t>
      </w:r>
    </w:p>
    <w:p w14:paraId="3E39A4CA" w14:textId="5D316C0C" w:rsidR="00307E77" w:rsidRPr="00307E77" w:rsidRDefault="00307E77" w:rsidP="00307E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Riwayat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E77">
        <w:rPr>
          <w:rFonts w:ascii="Times New Roman" w:hAnsi="Times New Roman" w:cs="Times New Roman"/>
          <w:b/>
          <w:bCs/>
          <w:sz w:val="24"/>
          <w:szCs w:val="24"/>
        </w:rPr>
        <w:t>commit</w:t>
      </w:r>
    </w:p>
    <w:p w14:paraId="7A8A87E7" w14:textId="2F94AAD9" w:rsidR="00307E77" w:rsidRPr="00775807" w:rsidRDefault="00307E77" w:rsidP="00307E77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biasa</w:t>
      </w:r>
    </w:p>
    <w:sectPr w:rsidR="00307E77" w:rsidRPr="00775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10F83"/>
    <w:multiLevelType w:val="hybridMultilevel"/>
    <w:tmpl w:val="C72EA866"/>
    <w:lvl w:ilvl="0" w:tplc="F71CB7D0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B081A"/>
    <w:multiLevelType w:val="hybridMultilevel"/>
    <w:tmpl w:val="1F8C8ADE"/>
    <w:lvl w:ilvl="0" w:tplc="FFC8594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52111C"/>
    <w:multiLevelType w:val="hybridMultilevel"/>
    <w:tmpl w:val="8C02AEEA"/>
    <w:lvl w:ilvl="0" w:tplc="E1A06D9E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70469355">
    <w:abstractNumId w:val="0"/>
  </w:num>
  <w:num w:numId="2" w16cid:durableId="875046376">
    <w:abstractNumId w:val="1"/>
  </w:num>
  <w:num w:numId="3" w16cid:durableId="86625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5E"/>
    <w:rsid w:val="00307E77"/>
    <w:rsid w:val="003D19D6"/>
    <w:rsid w:val="004F2E48"/>
    <w:rsid w:val="00533EF4"/>
    <w:rsid w:val="00775807"/>
    <w:rsid w:val="00776484"/>
    <w:rsid w:val="007D4124"/>
    <w:rsid w:val="00961F97"/>
    <w:rsid w:val="00A3065E"/>
    <w:rsid w:val="00C10778"/>
    <w:rsid w:val="00ED2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0831"/>
  <w15:chartTrackingRefBased/>
  <w15:docId w15:val="{6AD4505D-B782-40FD-94AC-2CC5444C3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ThoriQ Imam</dc:creator>
  <cp:keywords/>
  <dc:description/>
  <cp:lastModifiedBy>ThoriQ Imam</cp:lastModifiedBy>
  <cp:revision>5</cp:revision>
  <dcterms:created xsi:type="dcterms:W3CDTF">2024-02-27T06:28:00Z</dcterms:created>
  <dcterms:modified xsi:type="dcterms:W3CDTF">2024-02-28T16:34:00Z</dcterms:modified>
</cp:coreProperties>
</file>