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Y="3139"/>
        <w:tblW w:w="0" w:type="auto"/>
        <w:tblLook w:val="04A0" w:firstRow="1" w:lastRow="0" w:firstColumn="1" w:lastColumn="0" w:noHBand="0" w:noVBand="1"/>
      </w:tblPr>
      <w:tblGrid>
        <w:gridCol w:w="2337"/>
        <w:gridCol w:w="2337"/>
        <w:gridCol w:w="2338"/>
        <w:gridCol w:w="2338"/>
      </w:tblGrid>
      <w:tr w:rsidR="00F70DB6" w14:paraId="746674E6" w14:textId="77777777" w:rsidTr="00C1158F">
        <w:tc>
          <w:tcPr>
            <w:tcW w:w="2337" w:type="dxa"/>
          </w:tcPr>
          <w:tbl>
            <w:tblPr>
              <w:tblpPr w:leftFromText="180" w:rightFromText="180" w:vertAnchor="text" w:horzAnchor="margin" w:tblpY="-280"/>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215"/>
            </w:tblGrid>
            <w:tr w:rsidR="00C1158F" w:rsidRPr="00F70DB6" w14:paraId="062D7627" w14:textId="77777777" w:rsidTr="00C1158F">
              <w:trPr>
                <w:tblCellSpacing w:w="15" w:type="dxa"/>
              </w:trPr>
              <w:tc>
                <w:tcPr>
                  <w:tcW w:w="0" w:type="auto"/>
                  <w:vAlign w:val="center"/>
                  <w:hideMark/>
                </w:tcPr>
                <w:p w14:paraId="2B375E68" w14:textId="77777777" w:rsidR="00C1158F" w:rsidRPr="00F70DB6" w:rsidRDefault="00C1158F" w:rsidP="00C1158F">
                  <w:pPr>
                    <w:spacing w:after="0" w:line="240" w:lineRule="auto"/>
                    <w:rPr>
                      <w:b/>
                      <w:bCs/>
                    </w:rPr>
                  </w:pPr>
                  <w:r w:rsidRPr="00F70DB6">
                    <w:rPr>
                      <w:b/>
                      <w:bCs/>
                    </w:rPr>
                    <w:t>Field Name</w:t>
                  </w:r>
                </w:p>
              </w:tc>
            </w:tr>
          </w:tbl>
          <w:p w14:paraId="7026E027" w14:textId="77777777" w:rsidR="00F70DB6" w:rsidRPr="00F70DB6" w:rsidRDefault="00F70DB6" w:rsidP="00C1158F">
            <w:pPr>
              <w:rPr>
                <w:vanish/>
              </w:rPr>
            </w:pPr>
          </w:p>
          <w:p w14:paraId="3DDF286E" w14:textId="77777777" w:rsidR="00F70DB6" w:rsidRPr="00F70DB6" w:rsidRDefault="00F70DB6" w:rsidP="00C1158F">
            <w:pPr>
              <w:rPr>
                <w:vanish/>
              </w:rPr>
            </w:pPr>
          </w:p>
          <w:p w14:paraId="2A44DD46" w14:textId="77777777" w:rsidR="00F70DB6" w:rsidRPr="00F70DB6" w:rsidRDefault="00F70DB6" w:rsidP="00C1158F">
            <w:pPr>
              <w:rPr>
                <w:vanish/>
              </w:rPr>
            </w:pPr>
          </w:p>
          <w:p w14:paraId="1B008441" w14:textId="77777777" w:rsidR="00F70DB6" w:rsidRDefault="00F70DB6" w:rsidP="00C1158F"/>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tblGrid>
            <w:tr w:rsidR="00F70DB6" w:rsidRPr="00F70DB6" w14:paraId="56F82484" w14:textId="77777777" w:rsidTr="00B036F6">
              <w:trPr>
                <w:tblCellSpacing w:w="15" w:type="dxa"/>
              </w:trPr>
              <w:tc>
                <w:tcPr>
                  <w:tcW w:w="0" w:type="auto"/>
                  <w:vAlign w:val="center"/>
                  <w:hideMark/>
                </w:tcPr>
                <w:p w14:paraId="2C731BA4" w14:textId="77777777" w:rsidR="00F70DB6" w:rsidRPr="00F70DB6" w:rsidRDefault="00F70DB6" w:rsidP="00532389">
                  <w:pPr>
                    <w:framePr w:hSpace="180" w:wrap="around" w:vAnchor="page" w:hAnchor="margin" w:y="3139"/>
                    <w:spacing w:after="0" w:line="240" w:lineRule="auto"/>
                    <w:rPr>
                      <w:b/>
                      <w:bCs/>
                    </w:rPr>
                  </w:pPr>
                  <w:r w:rsidRPr="00F70DB6">
                    <w:rPr>
                      <w:b/>
                      <w:bCs/>
                    </w:rPr>
                    <w:t>Data Type</w:t>
                  </w:r>
                </w:p>
              </w:tc>
            </w:tr>
          </w:tbl>
          <w:p w14:paraId="7DDE6815" w14:textId="77777777" w:rsidR="00F70DB6" w:rsidRDefault="00F70DB6" w:rsidP="00C1158F"/>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tblGrid>
            <w:tr w:rsidR="00F70DB6" w:rsidRPr="00F70DB6" w14:paraId="7A22ABF1" w14:textId="77777777" w:rsidTr="00B036F6">
              <w:trPr>
                <w:tblCellSpacing w:w="15" w:type="dxa"/>
              </w:trPr>
              <w:tc>
                <w:tcPr>
                  <w:tcW w:w="0" w:type="auto"/>
                  <w:vAlign w:val="center"/>
                  <w:hideMark/>
                </w:tcPr>
                <w:p w14:paraId="7D608030" w14:textId="77777777" w:rsidR="00F70DB6" w:rsidRPr="00F70DB6" w:rsidRDefault="00F70DB6" w:rsidP="00532389">
                  <w:pPr>
                    <w:framePr w:hSpace="180" w:wrap="around" w:vAnchor="page" w:hAnchor="margin" w:y="3139"/>
                    <w:spacing w:after="0" w:line="240" w:lineRule="auto"/>
                    <w:rPr>
                      <w:b/>
                      <w:bCs/>
                    </w:rPr>
                  </w:pPr>
                  <w:r w:rsidRPr="00F70DB6">
                    <w:rPr>
                      <w:b/>
                      <w:bCs/>
                    </w:rPr>
                    <w:t>Description</w:t>
                  </w:r>
                </w:p>
              </w:tc>
            </w:tr>
          </w:tbl>
          <w:p w14:paraId="584BEFDA" w14:textId="77777777" w:rsidR="00F70DB6" w:rsidRDefault="00F70DB6" w:rsidP="00C1158F"/>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tblGrid>
            <w:tr w:rsidR="00F70DB6" w:rsidRPr="00F70DB6" w14:paraId="172E8896" w14:textId="77777777" w:rsidTr="00B036F6">
              <w:trPr>
                <w:tblCellSpacing w:w="15" w:type="dxa"/>
              </w:trPr>
              <w:tc>
                <w:tcPr>
                  <w:tcW w:w="0" w:type="auto"/>
                  <w:vAlign w:val="center"/>
                  <w:hideMark/>
                </w:tcPr>
                <w:p w14:paraId="1E2BF3A3" w14:textId="77777777" w:rsidR="00F70DB6" w:rsidRPr="00F70DB6" w:rsidRDefault="00F70DB6" w:rsidP="00532389">
                  <w:pPr>
                    <w:framePr w:hSpace="180" w:wrap="around" w:vAnchor="page" w:hAnchor="margin" w:y="3139"/>
                    <w:spacing w:after="0" w:line="240" w:lineRule="auto"/>
                    <w:rPr>
                      <w:b/>
                      <w:bCs/>
                    </w:rPr>
                  </w:pPr>
                  <w:r w:rsidRPr="00F70DB6">
                    <w:rPr>
                      <w:b/>
                      <w:bCs/>
                    </w:rPr>
                    <w:t>Constraints</w:t>
                  </w:r>
                </w:p>
              </w:tc>
            </w:tr>
          </w:tbl>
          <w:p w14:paraId="743D72B5" w14:textId="77777777" w:rsidR="00F70DB6" w:rsidRDefault="00F70DB6" w:rsidP="00C1158F"/>
        </w:tc>
      </w:tr>
      <w:tr w:rsidR="00F70DB6" w14:paraId="7F6E270C" w14:textId="77777777" w:rsidTr="00C1158F">
        <w:tc>
          <w:tcPr>
            <w:tcW w:w="2337" w:type="dxa"/>
          </w:tcPr>
          <w:p w14:paraId="199F922B" w14:textId="29B4E209" w:rsidR="00F70DB6" w:rsidRDefault="00F70DB6" w:rsidP="00C1158F">
            <w:r>
              <w:t>Donor _id</w:t>
            </w:r>
          </w:p>
        </w:tc>
        <w:tc>
          <w:tcPr>
            <w:tcW w:w="2337" w:type="dxa"/>
          </w:tcPr>
          <w:p w14:paraId="19B743C8" w14:textId="708427D4" w:rsidR="00F70DB6" w:rsidRDefault="003B640B" w:rsidP="00C1158F">
            <w:r>
              <w:t xml:space="preserve">Int </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F70DB6" w:rsidRPr="00F70DB6" w14:paraId="7960C58B" w14:textId="77777777" w:rsidTr="00F70DB6">
              <w:trPr>
                <w:tblCellSpacing w:w="15" w:type="dxa"/>
              </w:trPr>
              <w:tc>
                <w:tcPr>
                  <w:tcW w:w="0" w:type="auto"/>
                  <w:vAlign w:val="center"/>
                  <w:hideMark/>
                </w:tcPr>
                <w:p w14:paraId="298F4BEE" w14:textId="77777777" w:rsidR="00F70DB6" w:rsidRPr="00F70DB6" w:rsidRDefault="00F70DB6" w:rsidP="00532389">
                  <w:pPr>
                    <w:framePr w:hSpace="180" w:wrap="around" w:vAnchor="page" w:hAnchor="margin" w:y="3139"/>
                    <w:spacing w:after="0" w:line="240" w:lineRule="auto"/>
                  </w:pPr>
                  <w:r w:rsidRPr="00F70DB6">
                    <w:t>Unique identifier for each donor.</w:t>
                  </w:r>
                </w:p>
              </w:tc>
            </w:tr>
          </w:tbl>
          <w:p w14:paraId="10876EC5" w14:textId="77777777" w:rsidR="00F70DB6" w:rsidRPr="00F70DB6" w:rsidRDefault="00F70DB6" w:rsidP="00C1158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0DB6" w:rsidRPr="00F70DB6" w14:paraId="450D9A30" w14:textId="77777777" w:rsidTr="00F70DB6">
              <w:trPr>
                <w:tblCellSpacing w:w="15" w:type="dxa"/>
              </w:trPr>
              <w:tc>
                <w:tcPr>
                  <w:tcW w:w="0" w:type="auto"/>
                  <w:vAlign w:val="center"/>
                  <w:hideMark/>
                </w:tcPr>
                <w:p w14:paraId="36B1260D" w14:textId="77777777" w:rsidR="00F70DB6" w:rsidRPr="00F70DB6" w:rsidRDefault="00F70DB6" w:rsidP="00532389">
                  <w:pPr>
                    <w:framePr w:hSpace="180" w:wrap="around" w:vAnchor="page" w:hAnchor="margin" w:y="3139"/>
                    <w:spacing w:after="0" w:line="240" w:lineRule="auto"/>
                  </w:pPr>
                </w:p>
              </w:tc>
            </w:tr>
          </w:tbl>
          <w:p w14:paraId="26B00010" w14:textId="77777777" w:rsidR="00F70DB6" w:rsidRDefault="00F70DB6" w:rsidP="00C1158F"/>
        </w:tc>
        <w:tc>
          <w:tcPr>
            <w:tcW w:w="2338" w:type="dxa"/>
          </w:tcPr>
          <w:p w14:paraId="48FF2653" w14:textId="622D726C" w:rsidR="00F70DB6" w:rsidRDefault="00F70DB6" w:rsidP="00C1158F">
            <w:r>
              <w:t>Primary key, auto increment</w:t>
            </w:r>
          </w:p>
        </w:tc>
      </w:tr>
      <w:tr w:rsidR="00F70DB6" w14:paraId="58218B8D" w14:textId="77777777" w:rsidTr="00C1158F">
        <w:tc>
          <w:tcPr>
            <w:tcW w:w="2337" w:type="dxa"/>
          </w:tcPr>
          <w:p w14:paraId="3FDD02F3" w14:textId="1849EB65" w:rsidR="00F70DB6" w:rsidRDefault="00F70DB6" w:rsidP="00C1158F">
            <w:r>
              <w:t>First _name</w:t>
            </w:r>
          </w:p>
        </w:tc>
        <w:tc>
          <w:tcPr>
            <w:tcW w:w="2337" w:type="dxa"/>
          </w:tcPr>
          <w:p w14:paraId="1CC70D67" w14:textId="38AC28DD" w:rsidR="00F70DB6" w:rsidRDefault="00D870A1" w:rsidP="00C1158F">
            <w:r>
              <w:t>Varchar (50)</w:t>
            </w:r>
          </w:p>
        </w:tc>
        <w:tc>
          <w:tcPr>
            <w:tcW w:w="2338" w:type="dxa"/>
          </w:tcPr>
          <w:p w14:paraId="1B59FC31" w14:textId="4DA2D80C" w:rsidR="00F70DB6" w:rsidRDefault="00D870A1" w:rsidP="00C1158F">
            <w:r>
              <w:t>First name of blood donor</w:t>
            </w:r>
          </w:p>
        </w:tc>
        <w:tc>
          <w:tcPr>
            <w:tcW w:w="2338" w:type="dxa"/>
          </w:tcPr>
          <w:p w14:paraId="662C9A1F" w14:textId="0CF05B7F" w:rsidR="00F70DB6" w:rsidRDefault="00D870A1" w:rsidP="00C1158F">
            <w:r>
              <w:t>Not null</w:t>
            </w:r>
          </w:p>
        </w:tc>
      </w:tr>
      <w:tr w:rsidR="00F70DB6" w14:paraId="520F040C" w14:textId="77777777" w:rsidTr="00C1158F">
        <w:tc>
          <w:tcPr>
            <w:tcW w:w="2337" w:type="dxa"/>
          </w:tcPr>
          <w:p w14:paraId="19F37678" w14:textId="78CB654C" w:rsidR="00F70DB6" w:rsidRDefault="00F70DB6" w:rsidP="00C1158F">
            <w:r>
              <w:t>Last _name</w:t>
            </w:r>
          </w:p>
        </w:tc>
        <w:tc>
          <w:tcPr>
            <w:tcW w:w="2337" w:type="dxa"/>
          </w:tcPr>
          <w:p w14:paraId="2C148FB2" w14:textId="32A7F17D" w:rsidR="00F70DB6" w:rsidRDefault="00F70DB6" w:rsidP="00C1158F">
            <w:r>
              <w:t>Varchar (50)</w:t>
            </w:r>
          </w:p>
        </w:tc>
        <w:tc>
          <w:tcPr>
            <w:tcW w:w="2338" w:type="dxa"/>
          </w:tcPr>
          <w:p w14:paraId="2BD958B0" w14:textId="427C7AB8" w:rsidR="00F70DB6" w:rsidRDefault="00D870A1" w:rsidP="00C1158F">
            <w:r>
              <w:t>Last name of blood donor</w:t>
            </w:r>
          </w:p>
        </w:tc>
        <w:tc>
          <w:tcPr>
            <w:tcW w:w="2338" w:type="dxa"/>
          </w:tcPr>
          <w:p w14:paraId="4C2C142E" w14:textId="22D133E6" w:rsidR="00F70DB6" w:rsidRDefault="00D870A1" w:rsidP="00C1158F">
            <w:r>
              <w:t>Not null</w:t>
            </w:r>
          </w:p>
        </w:tc>
      </w:tr>
      <w:tr w:rsidR="00F70DB6" w14:paraId="0BF417AC" w14:textId="77777777" w:rsidTr="00C1158F">
        <w:tc>
          <w:tcPr>
            <w:tcW w:w="2337" w:type="dxa"/>
          </w:tcPr>
          <w:p w14:paraId="251B2A4F" w14:textId="2EF7F8E5" w:rsidR="00F70DB6" w:rsidRDefault="00F70DB6" w:rsidP="00C1158F">
            <w:r>
              <w:t>Date _of _ birth</w:t>
            </w:r>
          </w:p>
        </w:tc>
        <w:tc>
          <w:tcPr>
            <w:tcW w:w="2337" w:type="dxa"/>
          </w:tcPr>
          <w:p w14:paraId="1E32EC66" w14:textId="4B1A7255" w:rsidR="00F70DB6" w:rsidRDefault="00F70DB6" w:rsidP="00C1158F">
            <w:r>
              <w:t>date</w:t>
            </w:r>
          </w:p>
        </w:tc>
        <w:tc>
          <w:tcPr>
            <w:tcW w:w="2338" w:type="dxa"/>
          </w:tcPr>
          <w:p w14:paraId="22A3B469" w14:textId="6DEA153C" w:rsidR="00F70DB6" w:rsidRDefault="00B151AF" w:rsidP="00C1158F">
            <w:r>
              <w:t>Age of</w:t>
            </w:r>
            <w:r w:rsidR="00D870A1">
              <w:t xml:space="preserve"> donor</w:t>
            </w:r>
          </w:p>
        </w:tc>
        <w:tc>
          <w:tcPr>
            <w:tcW w:w="2338" w:type="dxa"/>
          </w:tcPr>
          <w:p w14:paraId="7D4CF230" w14:textId="4EC0D013" w:rsidR="00F70DB6" w:rsidRDefault="00D870A1" w:rsidP="00C1158F">
            <w:r>
              <w:t>Not null</w:t>
            </w:r>
          </w:p>
        </w:tc>
      </w:tr>
      <w:tr w:rsidR="00F70DB6" w14:paraId="3036B07A" w14:textId="77777777" w:rsidTr="00C1158F">
        <w:tc>
          <w:tcPr>
            <w:tcW w:w="2337" w:type="dxa"/>
          </w:tcPr>
          <w:p w14:paraId="2E3CDB41" w14:textId="3327BCE0" w:rsidR="00F70DB6" w:rsidRDefault="00F70DB6" w:rsidP="00C1158F">
            <w:r>
              <w:t xml:space="preserve">Address </w:t>
            </w:r>
          </w:p>
        </w:tc>
        <w:tc>
          <w:tcPr>
            <w:tcW w:w="2337" w:type="dxa"/>
          </w:tcPr>
          <w:p w14:paraId="6FB4282C" w14:textId="51532005" w:rsidR="00F70DB6" w:rsidRDefault="00F70DB6" w:rsidP="00C1158F">
            <w:r>
              <w:t>Varchar (50)</w:t>
            </w:r>
          </w:p>
        </w:tc>
        <w:tc>
          <w:tcPr>
            <w:tcW w:w="2338" w:type="dxa"/>
          </w:tcPr>
          <w:p w14:paraId="6D761ED6" w14:textId="0F22EE99" w:rsidR="00F70DB6" w:rsidRDefault="00D870A1" w:rsidP="00C1158F">
            <w:r>
              <w:t>Address of donor</w:t>
            </w:r>
          </w:p>
        </w:tc>
        <w:tc>
          <w:tcPr>
            <w:tcW w:w="2338" w:type="dxa"/>
          </w:tcPr>
          <w:p w14:paraId="6789E583" w14:textId="295AACD9" w:rsidR="00F70DB6" w:rsidRDefault="00D870A1" w:rsidP="00C1158F">
            <w:r>
              <w:t xml:space="preserve">Null </w:t>
            </w:r>
          </w:p>
        </w:tc>
      </w:tr>
      <w:tr w:rsidR="00F70DB6" w14:paraId="0CF07BDE" w14:textId="77777777" w:rsidTr="00C1158F">
        <w:tc>
          <w:tcPr>
            <w:tcW w:w="2337" w:type="dxa"/>
          </w:tcPr>
          <w:p w14:paraId="3D1D02A6" w14:textId="56F9E892" w:rsidR="00F70DB6" w:rsidRDefault="00F70DB6" w:rsidP="00C1158F">
            <w:r>
              <w:t xml:space="preserve">Phone </w:t>
            </w:r>
          </w:p>
        </w:tc>
        <w:tc>
          <w:tcPr>
            <w:tcW w:w="2337" w:type="dxa"/>
          </w:tcPr>
          <w:p w14:paraId="1CFB7B57" w14:textId="3F4CA8EF" w:rsidR="00F70DB6" w:rsidRDefault="00F70DB6" w:rsidP="00C1158F">
            <w:r>
              <w:t>Integer (10)</w:t>
            </w:r>
          </w:p>
        </w:tc>
        <w:tc>
          <w:tcPr>
            <w:tcW w:w="2338" w:type="dxa"/>
          </w:tcPr>
          <w:p w14:paraId="76B774B2" w14:textId="7707F1A6" w:rsidR="00F70DB6" w:rsidRDefault="00D870A1" w:rsidP="00C1158F">
            <w:r>
              <w:t xml:space="preserve">Phone number of </w:t>
            </w:r>
            <w:r w:rsidR="00B151AF">
              <w:t>donors</w:t>
            </w:r>
          </w:p>
        </w:tc>
        <w:tc>
          <w:tcPr>
            <w:tcW w:w="2338" w:type="dxa"/>
          </w:tcPr>
          <w:p w14:paraId="7704C46D" w14:textId="18F7BC26" w:rsidR="00F70DB6" w:rsidRDefault="00D870A1" w:rsidP="00C1158F">
            <w:r>
              <w:t xml:space="preserve">Null </w:t>
            </w:r>
          </w:p>
        </w:tc>
      </w:tr>
      <w:tr w:rsidR="00F70DB6" w14:paraId="21A01AC7" w14:textId="77777777" w:rsidTr="00C1158F">
        <w:tc>
          <w:tcPr>
            <w:tcW w:w="2337" w:type="dxa"/>
          </w:tcPr>
          <w:p w14:paraId="00CCA747" w14:textId="52E1B320" w:rsidR="00F70DB6" w:rsidRDefault="00F70DB6" w:rsidP="00C1158F">
            <w:r>
              <w:t xml:space="preserve">Email </w:t>
            </w:r>
          </w:p>
        </w:tc>
        <w:tc>
          <w:tcPr>
            <w:tcW w:w="2337" w:type="dxa"/>
          </w:tcPr>
          <w:p w14:paraId="463A080A" w14:textId="3381758C" w:rsidR="00F70DB6" w:rsidRDefault="00F70DB6" w:rsidP="00C1158F">
            <w:r>
              <w:t>Varchar (100)</w:t>
            </w:r>
          </w:p>
        </w:tc>
        <w:tc>
          <w:tcPr>
            <w:tcW w:w="2338" w:type="dxa"/>
          </w:tcPr>
          <w:p w14:paraId="3B5338C8" w14:textId="2935D6DC" w:rsidR="00F70DB6" w:rsidRDefault="00D870A1" w:rsidP="00C1158F">
            <w:r>
              <w:t>Email of donor</w:t>
            </w:r>
          </w:p>
        </w:tc>
        <w:tc>
          <w:tcPr>
            <w:tcW w:w="2338" w:type="dxa"/>
          </w:tcPr>
          <w:p w14:paraId="02B62B19" w14:textId="32289711" w:rsidR="00F70DB6" w:rsidRDefault="00D870A1" w:rsidP="00C1158F">
            <w:r>
              <w:t>Not null</w:t>
            </w:r>
          </w:p>
        </w:tc>
      </w:tr>
      <w:tr w:rsidR="00F70DB6" w14:paraId="07498E23" w14:textId="77777777" w:rsidTr="00C1158F">
        <w:tc>
          <w:tcPr>
            <w:tcW w:w="2337" w:type="dxa"/>
          </w:tcPr>
          <w:p w14:paraId="162FFCB8" w14:textId="1975328E" w:rsidR="00F70DB6" w:rsidRDefault="00F70DB6" w:rsidP="00C1158F">
            <w:r>
              <w:t>Donor _status</w:t>
            </w:r>
          </w:p>
        </w:tc>
        <w:tc>
          <w:tcPr>
            <w:tcW w:w="2337" w:type="dxa"/>
          </w:tcPr>
          <w:p w14:paraId="49FEE0B5" w14:textId="34209B9A" w:rsidR="00F70DB6" w:rsidRDefault="00F70DB6" w:rsidP="00C1158F">
            <w:r>
              <w:t>Varchar (100)</w:t>
            </w:r>
          </w:p>
        </w:tc>
        <w:tc>
          <w:tcPr>
            <w:tcW w:w="2338" w:type="dxa"/>
          </w:tcPr>
          <w:p w14:paraId="51FF4CA1" w14:textId="6E7B11F4" w:rsidR="00F70DB6" w:rsidRDefault="00D870A1" w:rsidP="00C1158F">
            <w:r w:rsidRPr="00D870A1">
              <w:t>Status of donor (e.g., Active, Inactive)</w:t>
            </w:r>
          </w:p>
        </w:tc>
        <w:tc>
          <w:tcPr>
            <w:tcW w:w="2338" w:type="dxa"/>
          </w:tcPr>
          <w:p w14:paraId="4A2BA443" w14:textId="151250C7" w:rsidR="00F70DB6" w:rsidRDefault="00D870A1" w:rsidP="00C1158F">
            <w:r>
              <w:t>Default: active</w:t>
            </w:r>
          </w:p>
        </w:tc>
      </w:tr>
      <w:tr w:rsidR="00F70DB6" w14:paraId="4AF0932D" w14:textId="77777777" w:rsidTr="00C1158F">
        <w:tc>
          <w:tcPr>
            <w:tcW w:w="2337" w:type="dxa"/>
          </w:tcPr>
          <w:p w14:paraId="2BDE887E" w14:textId="62B83109" w:rsidR="00F70DB6" w:rsidRDefault="00F70DB6" w:rsidP="00C1158F">
            <w:r>
              <w:t>Last _donation _date</w:t>
            </w:r>
          </w:p>
        </w:tc>
        <w:tc>
          <w:tcPr>
            <w:tcW w:w="2337" w:type="dxa"/>
          </w:tcPr>
          <w:p w14:paraId="132710F5" w14:textId="4E2A2856" w:rsidR="00F70DB6" w:rsidRDefault="00F70DB6" w:rsidP="00C1158F">
            <w:r>
              <w:t>date</w:t>
            </w:r>
          </w:p>
        </w:tc>
        <w:tc>
          <w:tcPr>
            <w:tcW w:w="2338" w:type="dxa"/>
          </w:tcPr>
          <w:p w14:paraId="5CC24FE8" w14:textId="680849C6" w:rsidR="00F70DB6" w:rsidRDefault="00D870A1" w:rsidP="00C1158F">
            <w:r w:rsidRPr="00D870A1">
              <w:t>Date of the last blood donation.</w:t>
            </w:r>
          </w:p>
        </w:tc>
        <w:tc>
          <w:tcPr>
            <w:tcW w:w="2338" w:type="dxa"/>
          </w:tcPr>
          <w:p w14:paraId="25806D5F" w14:textId="7A51D24E" w:rsidR="00F70DB6" w:rsidRDefault="00D870A1" w:rsidP="00C1158F">
            <w:r>
              <w:t xml:space="preserve">Null </w:t>
            </w:r>
          </w:p>
        </w:tc>
      </w:tr>
      <w:tr w:rsidR="00F70DB6" w14:paraId="31EE1E81" w14:textId="77777777" w:rsidTr="00C1158F">
        <w:tc>
          <w:tcPr>
            <w:tcW w:w="2337" w:type="dxa"/>
          </w:tcPr>
          <w:p w14:paraId="0A4B11FF" w14:textId="657347C2" w:rsidR="00F70DB6" w:rsidRDefault="00F70DB6" w:rsidP="00C1158F">
            <w:r>
              <w:t xml:space="preserve">Gender </w:t>
            </w:r>
          </w:p>
        </w:tc>
        <w:tc>
          <w:tcPr>
            <w:tcW w:w="2337" w:type="dxa"/>
          </w:tcPr>
          <w:p w14:paraId="7CFE25A5" w14:textId="763010EC" w:rsidR="00F70DB6" w:rsidRDefault="00F70DB6" w:rsidP="00C1158F">
            <w:r>
              <w:t>Varchar (</w:t>
            </w:r>
            <w:r w:rsidR="003B640B">
              <w:t>10</w:t>
            </w:r>
            <w:r>
              <w:t>)</w:t>
            </w:r>
          </w:p>
        </w:tc>
        <w:tc>
          <w:tcPr>
            <w:tcW w:w="2338" w:type="dxa"/>
          </w:tcPr>
          <w:p w14:paraId="3CF72C1E" w14:textId="67BC55BC" w:rsidR="00F70DB6" w:rsidRDefault="00F70DB6" w:rsidP="00C1158F">
            <w:r>
              <w:t>Gender of donor</w:t>
            </w:r>
          </w:p>
        </w:tc>
        <w:tc>
          <w:tcPr>
            <w:tcW w:w="2338" w:type="dxa"/>
          </w:tcPr>
          <w:p w14:paraId="71645A6E" w14:textId="5A383A32" w:rsidR="00F70DB6" w:rsidRDefault="00D870A1" w:rsidP="00C1158F">
            <w:r>
              <w:t>Not null</w:t>
            </w:r>
          </w:p>
        </w:tc>
      </w:tr>
      <w:tr w:rsidR="00F70DB6" w14:paraId="7D14992D" w14:textId="77777777" w:rsidTr="00C1158F">
        <w:tc>
          <w:tcPr>
            <w:tcW w:w="2337" w:type="dxa"/>
          </w:tcPr>
          <w:p w14:paraId="17150E1D" w14:textId="6291479B" w:rsidR="00F70DB6" w:rsidRDefault="00F70DB6" w:rsidP="00C1158F">
            <w:r>
              <w:t>Blood _type</w:t>
            </w:r>
          </w:p>
        </w:tc>
        <w:tc>
          <w:tcPr>
            <w:tcW w:w="2337" w:type="dxa"/>
          </w:tcPr>
          <w:p w14:paraId="1DCB1A72" w14:textId="02ACB22F" w:rsidR="00F70DB6" w:rsidRDefault="00F70DB6" w:rsidP="00C1158F">
            <w:r>
              <w:t>Varchar (</w:t>
            </w:r>
            <w:r w:rsidR="003B640B">
              <w:t>5</w:t>
            </w:r>
            <w:r>
              <w:t>)</w:t>
            </w:r>
          </w:p>
        </w:tc>
        <w:tc>
          <w:tcPr>
            <w:tcW w:w="2338" w:type="dxa"/>
          </w:tcPr>
          <w:p w14:paraId="13C24BD4" w14:textId="29913DD1" w:rsidR="00F70DB6" w:rsidRDefault="00F70DB6" w:rsidP="00C1158F">
            <w:r>
              <w:t>Blood type of donor</w:t>
            </w:r>
          </w:p>
        </w:tc>
        <w:tc>
          <w:tcPr>
            <w:tcW w:w="2338" w:type="dxa"/>
          </w:tcPr>
          <w:p w14:paraId="1FE3B146" w14:textId="16A5C8D7" w:rsidR="00F70DB6" w:rsidRDefault="00D870A1" w:rsidP="00C1158F">
            <w:r>
              <w:t>Not null</w:t>
            </w:r>
          </w:p>
        </w:tc>
      </w:tr>
    </w:tbl>
    <w:p w14:paraId="0CE82A81" w14:textId="77777777" w:rsidR="00B151AF" w:rsidRDefault="00B151AF" w:rsidP="00F70DB6">
      <w:pPr>
        <w:rPr>
          <w:b/>
          <w:bCs/>
          <w:sz w:val="22"/>
          <w:szCs w:val="22"/>
        </w:rPr>
      </w:pPr>
      <w:r>
        <w:rPr>
          <w:b/>
          <w:bCs/>
          <w:sz w:val="22"/>
          <w:szCs w:val="22"/>
        </w:rPr>
        <w:t xml:space="preserve">Individual assignment </w:t>
      </w:r>
    </w:p>
    <w:p w14:paraId="692C4F3B" w14:textId="238DAB0F" w:rsidR="00B151AF" w:rsidRPr="00B151AF" w:rsidRDefault="00A60285" w:rsidP="00F70DB6">
      <w:pPr>
        <w:rPr>
          <w:b/>
          <w:bCs/>
          <w:sz w:val="22"/>
          <w:szCs w:val="22"/>
        </w:rPr>
      </w:pPr>
      <w:r w:rsidRPr="00B151AF">
        <w:rPr>
          <w:b/>
          <w:bCs/>
          <w:sz w:val="22"/>
          <w:szCs w:val="22"/>
        </w:rPr>
        <w:t xml:space="preserve">Name: </w:t>
      </w:r>
      <w:r w:rsidR="00B151AF" w:rsidRPr="00B151AF">
        <w:rPr>
          <w:b/>
          <w:bCs/>
          <w:sz w:val="22"/>
          <w:szCs w:val="22"/>
        </w:rPr>
        <w:t>Shema Cedrick</w:t>
      </w:r>
      <w:r w:rsidR="00B151AF">
        <w:rPr>
          <w:b/>
          <w:bCs/>
          <w:sz w:val="22"/>
          <w:szCs w:val="22"/>
        </w:rPr>
        <w:t xml:space="preserve"> </w:t>
      </w:r>
      <w:r w:rsidR="00B151AF" w:rsidRPr="00B151AF">
        <w:rPr>
          <w:b/>
          <w:bCs/>
          <w:sz w:val="22"/>
          <w:szCs w:val="22"/>
        </w:rPr>
        <w:t xml:space="preserve">D/BIT/MS/21/01/13689 MODULE: DBMS </w:t>
      </w:r>
      <w:r w:rsidR="00B151AF">
        <w:rPr>
          <w:b/>
          <w:bCs/>
          <w:sz w:val="22"/>
          <w:szCs w:val="22"/>
        </w:rPr>
        <w:t>lecturer: Dr. Bugingo Emmanuel</w:t>
      </w:r>
    </w:p>
    <w:p w14:paraId="6110F39E" w14:textId="0FA2729E" w:rsidR="00B151AF" w:rsidRDefault="00F5115D" w:rsidP="00B151AF">
      <w:pPr>
        <w:rPr>
          <w:b/>
          <w:bCs/>
          <w:sz w:val="22"/>
          <w:szCs w:val="22"/>
          <w:u w:val="single"/>
        </w:rPr>
      </w:pPr>
      <w:r w:rsidRPr="00B151AF">
        <w:rPr>
          <w:b/>
          <w:bCs/>
          <w:sz w:val="22"/>
          <w:szCs w:val="22"/>
          <w:u w:val="single"/>
        </w:rPr>
        <w:t>Data dictionary</w:t>
      </w:r>
      <w:r w:rsidR="00AD6AC3">
        <w:rPr>
          <w:b/>
          <w:bCs/>
          <w:sz w:val="22"/>
          <w:szCs w:val="22"/>
          <w:u w:val="single"/>
        </w:rPr>
        <w:t xml:space="preserve"> and PDM (physical data model)</w:t>
      </w:r>
      <w:r w:rsidRPr="00B151AF">
        <w:rPr>
          <w:b/>
          <w:bCs/>
          <w:sz w:val="22"/>
          <w:szCs w:val="22"/>
          <w:u w:val="single"/>
        </w:rPr>
        <w:t xml:space="preserve"> of</w:t>
      </w:r>
      <w:r w:rsidR="00AD6AC3">
        <w:rPr>
          <w:b/>
          <w:bCs/>
          <w:sz w:val="22"/>
          <w:szCs w:val="22"/>
          <w:u w:val="single"/>
        </w:rPr>
        <w:t xml:space="preserve"> ”</w:t>
      </w:r>
      <w:r w:rsidRPr="00B151AF">
        <w:rPr>
          <w:b/>
          <w:bCs/>
          <w:sz w:val="22"/>
          <w:szCs w:val="22"/>
          <w:u w:val="single"/>
        </w:rPr>
        <w:t xml:space="preserve"> blood donation database</w:t>
      </w:r>
      <w:r w:rsidR="00AD6AC3">
        <w:rPr>
          <w:b/>
          <w:bCs/>
          <w:sz w:val="22"/>
          <w:szCs w:val="22"/>
          <w:u w:val="single"/>
        </w:rPr>
        <w:t>”</w:t>
      </w:r>
    </w:p>
    <w:p w14:paraId="6A664908" w14:textId="6E52298D" w:rsidR="00B151AF" w:rsidRPr="00B151AF" w:rsidRDefault="00B151AF" w:rsidP="00B151AF">
      <w:pPr>
        <w:rPr>
          <w:b/>
          <w:bCs/>
          <w:sz w:val="20"/>
          <w:szCs w:val="20"/>
          <w:u w:val="single"/>
        </w:rPr>
      </w:pPr>
      <w:r w:rsidRPr="00B151AF">
        <w:rPr>
          <w:b/>
          <w:bCs/>
          <w:sz w:val="20"/>
          <w:szCs w:val="20"/>
          <w:u w:val="single"/>
        </w:rPr>
        <w:t>Donor table:</w:t>
      </w:r>
    </w:p>
    <w:p w14:paraId="1995DE95" w14:textId="77777777" w:rsidR="00F5115D" w:rsidRDefault="00F5115D" w:rsidP="00F70DB6"/>
    <w:p w14:paraId="7483D847" w14:textId="77777777" w:rsidR="00A60285" w:rsidRDefault="00A60285" w:rsidP="00F5115D">
      <w:pPr>
        <w:rPr>
          <w:b/>
          <w:bCs/>
          <w:sz w:val="32"/>
          <w:szCs w:val="32"/>
        </w:rPr>
      </w:pPr>
    </w:p>
    <w:p w14:paraId="6E1D6136" w14:textId="77777777" w:rsidR="00A60285" w:rsidRDefault="00A60285" w:rsidP="00F5115D">
      <w:pPr>
        <w:rPr>
          <w:b/>
          <w:bCs/>
          <w:sz w:val="32"/>
          <w:szCs w:val="32"/>
        </w:rPr>
      </w:pPr>
    </w:p>
    <w:p w14:paraId="1419A59A" w14:textId="77777777" w:rsidR="00A60285" w:rsidRDefault="00A60285" w:rsidP="00F5115D">
      <w:pPr>
        <w:rPr>
          <w:b/>
          <w:bCs/>
          <w:sz w:val="32"/>
          <w:szCs w:val="32"/>
        </w:rPr>
      </w:pPr>
    </w:p>
    <w:p w14:paraId="1C03B198" w14:textId="77777777" w:rsidR="00A60285" w:rsidRDefault="00A60285" w:rsidP="00F5115D">
      <w:pPr>
        <w:rPr>
          <w:b/>
          <w:bCs/>
          <w:sz w:val="32"/>
          <w:szCs w:val="32"/>
        </w:rPr>
      </w:pPr>
    </w:p>
    <w:p w14:paraId="04A2735B" w14:textId="77777777" w:rsidR="00A60285" w:rsidRDefault="00A60285" w:rsidP="00F5115D">
      <w:pPr>
        <w:rPr>
          <w:b/>
          <w:bCs/>
          <w:sz w:val="32"/>
          <w:szCs w:val="32"/>
        </w:rPr>
      </w:pPr>
    </w:p>
    <w:p w14:paraId="4681934D" w14:textId="481EF9BF" w:rsidR="00F5115D" w:rsidRPr="00B151AF" w:rsidRDefault="00F5115D" w:rsidP="00F5115D">
      <w:pPr>
        <w:rPr>
          <w:b/>
          <w:bCs/>
          <w:sz w:val="20"/>
          <w:szCs w:val="20"/>
          <w:u w:val="single"/>
        </w:rPr>
      </w:pPr>
      <w:r w:rsidRPr="00B151AF">
        <w:rPr>
          <w:b/>
          <w:bCs/>
          <w:sz w:val="20"/>
          <w:szCs w:val="20"/>
          <w:u w:val="single"/>
        </w:rPr>
        <w:t>Donations table:</w:t>
      </w:r>
    </w:p>
    <w:p w14:paraId="5F7EEDE2" w14:textId="77777777" w:rsidR="00A60285" w:rsidRDefault="00A60285" w:rsidP="00F5115D">
      <w:pPr>
        <w:rPr>
          <w:b/>
          <w:bCs/>
          <w:sz w:val="32"/>
          <w:szCs w:val="32"/>
        </w:rPr>
      </w:pPr>
    </w:p>
    <w:p w14:paraId="701C3AE1" w14:textId="77777777" w:rsidR="00A60285" w:rsidRPr="00B151AF" w:rsidRDefault="00A60285" w:rsidP="00F5115D">
      <w:pPr>
        <w:rPr>
          <w:b/>
          <w:bCs/>
          <w:sz w:val="32"/>
          <w:szCs w:val="32"/>
          <w:u w:val="single"/>
        </w:rPr>
      </w:pPr>
    </w:p>
    <w:tbl>
      <w:tblPr>
        <w:tblStyle w:val="TableGrid"/>
        <w:tblpPr w:leftFromText="180" w:rightFromText="180" w:horzAnchor="margin" w:tblpY="-9618"/>
        <w:tblW w:w="0" w:type="auto"/>
        <w:tblLook w:val="04A0" w:firstRow="1" w:lastRow="0" w:firstColumn="1" w:lastColumn="0" w:noHBand="0" w:noVBand="1"/>
      </w:tblPr>
      <w:tblGrid>
        <w:gridCol w:w="2337"/>
        <w:gridCol w:w="2337"/>
        <w:gridCol w:w="2338"/>
        <w:gridCol w:w="2338"/>
      </w:tblGrid>
      <w:tr w:rsidR="00F5115D" w:rsidRPr="00B151AF" w14:paraId="4E7A4622" w14:textId="77777777" w:rsidTr="00A60285">
        <w:tc>
          <w:tcPr>
            <w:tcW w:w="2337" w:type="dxa"/>
          </w:tcPr>
          <w:p w14:paraId="6C94C480" w14:textId="188DDD20" w:rsidR="00F5115D" w:rsidRPr="00B151AF" w:rsidRDefault="00F5115D" w:rsidP="00A60285">
            <w:pPr>
              <w:rPr>
                <w:b/>
                <w:bCs/>
                <w:u w:val="single"/>
              </w:rPr>
            </w:pPr>
            <w:r w:rsidRPr="00B151AF">
              <w:rPr>
                <w:b/>
                <w:bCs/>
                <w:u w:val="single"/>
              </w:rPr>
              <w:t>Field Name</w:t>
            </w:r>
          </w:p>
        </w:tc>
        <w:tc>
          <w:tcPr>
            <w:tcW w:w="2337" w:type="dxa"/>
          </w:tcPr>
          <w:p w14:paraId="2243488E" w14:textId="5C7111D7" w:rsidR="00F5115D" w:rsidRPr="00B151AF" w:rsidRDefault="00F5115D" w:rsidP="00A60285">
            <w:pPr>
              <w:rPr>
                <w:b/>
                <w:bCs/>
                <w:u w:val="single"/>
              </w:rPr>
            </w:pPr>
            <w:r w:rsidRPr="00B151AF">
              <w:rPr>
                <w:b/>
                <w:bCs/>
                <w:u w:val="single"/>
              </w:rPr>
              <w:t>Data Type</w:t>
            </w:r>
          </w:p>
        </w:tc>
        <w:tc>
          <w:tcPr>
            <w:tcW w:w="2338" w:type="dxa"/>
          </w:tcPr>
          <w:p w14:paraId="0A43325A" w14:textId="41531426" w:rsidR="00F5115D" w:rsidRPr="00B151AF" w:rsidRDefault="00F5115D" w:rsidP="00A60285">
            <w:pPr>
              <w:rPr>
                <w:b/>
                <w:bCs/>
                <w:u w:val="single"/>
              </w:rPr>
            </w:pPr>
            <w:r w:rsidRPr="00B151AF">
              <w:rPr>
                <w:b/>
                <w:bCs/>
                <w:u w:val="single"/>
              </w:rPr>
              <w:t>Description</w:t>
            </w:r>
          </w:p>
        </w:tc>
        <w:tc>
          <w:tcPr>
            <w:tcW w:w="2338" w:type="dxa"/>
          </w:tcPr>
          <w:p w14:paraId="4EEF541A" w14:textId="753C566A" w:rsidR="00F5115D" w:rsidRPr="00B151AF" w:rsidRDefault="00F5115D" w:rsidP="00A60285">
            <w:pPr>
              <w:rPr>
                <w:b/>
                <w:bCs/>
                <w:u w:val="single"/>
              </w:rPr>
            </w:pPr>
            <w:r w:rsidRPr="00B151AF">
              <w:rPr>
                <w:b/>
                <w:bCs/>
                <w:u w:val="single"/>
              </w:rPr>
              <w:t xml:space="preserve">Constraints </w:t>
            </w:r>
          </w:p>
        </w:tc>
      </w:tr>
      <w:tr w:rsidR="00F5115D" w:rsidRPr="00B151AF" w14:paraId="51C1CA08" w14:textId="77777777" w:rsidTr="00A60285">
        <w:tc>
          <w:tcPr>
            <w:tcW w:w="2337" w:type="dxa"/>
          </w:tcPr>
          <w:p w14:paraId="43E15447" w14:textId="64E67E71" w:rsidR="00F5115D" w:rsidRPr="00B151AF" w:rsidRDefault="008B0FD8" w:rsidP="00A60285">
            <w:pPr>
              <w:rPr>
                <w:u w:val="single"/>
              </w:rPr>
            </w:pPr>
            <w:r w:rsidRPr="00B151AF">
              <w:rPr>
                <w:u w:val="single"/>
              </w:rPr>
              <w:t>Donation _ID</w:t>
            </w:r>
          </w:p>
        </w:tc>
        <w:tc>
          <w:tcPr>
            <w:tcW w:w="2337" w:type="dxa"/>
          </w:tcPr>
          <w:p w14:paraId="366AFE09" w14:textId="5AF9EBE4" w:rsidR="00F5115D" w:rsidRPr="00B151AF" w:rsidRDefault="00774160" w:rsidP="00A60285">
            <w:pPr>
              <w:rPr>
                <w:u w:val="single"/>
              </w:rPr>
            </w:pPr>
            <w:r w:rsidRPr="00B151AF">
              <w:rPr>
                <w:u w:val="single"/>
              </w:rPr>
              <w:t xml:space="preserve">Int </w:t>
            </w:r>
          </w:p>
        </w:tc>
        <w:tc>
          <w:tcPr>
            <w:tcW w:w="2338" w:type="dxa"/>
          </w:tcPr>
          <w:p w14:paraId="41A07BBB" w14:textId="6EBF229F" w:rsidR="00F5115D" w:rsidRPr="00B151AF" w:rsidRDefault="008B0FD8" w:rsidP="00A60285">
            <w:pPr>
              <w:rPr>
                <w:b/>
                <w:bCs/>
                <w:sz w:val="32"/>
                <w:szCs w:val="32"/>
                <w:u w:val="single"/>
              </w:rPr>
            </w:pPr>
            <w:r w:rsidRPr="00F70DB6">
              <w:rPr>
                <w:u w:val="single"/>
              </w:rPr>
              <w:t xml:space="preserve">Unique identifier for each </w:t>
            </w:r>
            <w:r w:rsidRPr="00B151AF">
              <w:rPr>
                <w:u w:val="single"/>
              </w:rPr>
              <w:t>donation</w:t>
            </w:r>
          </w:p>
        </w:tc>
        <w:tc>
          <w:tcPr>
            <w:tcW w:w="2338" w:type="dxa"/>
          </w:tcPr>
          <w:p w14:paraId="44B79451" w14:textId="040B58ED" w:rsidR="00F5115D" w:rsidRPr="00B151AF" w:rsidRDefault="008B0FD8" w:rsidP="00A60285">
            <w:pPr>
              <w:rPr>
                <w:b/>
                <w:bCs/>
                <w:sz w:val="32"/>
                <w:szCs w:val="32"/>
                <w:u w:val="single"/>
              </w:rPr>
            </w:pPr>
            <w:r w:rsidRPr="00B151AF">
              <w:rPr>
                <w:u w:val="single"/>
              </w:rPr>
              <w:t>Primary key, auto increment</w:t>
            </w:r>
          </w:p>
        </w:tc>
      </w:tr>
      <w:tr w:rsidR="00F5115D" w:rsidRPr="00B151AF" w14:paraId="0EA144E3" w14:textId="77777777" w:rsidTr="00A60285">
        <w:tc>
          <w:tcPr>
            <w:tcW w:w="2337" w:type="dxa"/>
          </w:tcPr>
          <w:p w14:paraId="1270703F" w14:textId="798D9734" w:rsidR="00F5115D" w:rsidRPr="00B151AF" w:rsidRDefault="008B0FD8" w:rsidP="00A60285">
            <w:pPr>
              <w:rPr>
                <w:u w:val="single"/>
              </w:rPr>
            </w:pPr>
            <w:r w:rsidRPr="00B151AF">
              <w:rPr>
                <w:u w:val="single"/>
              </w:rPr>
              <w:t>Donor _ID</w:t>
            </w:r>
          </w:p>
        </w:tc>
        <w:tc>
          <w:tcPr>
            <w:tcW w:w="2337" w:type="dxa"/>
          </w:tcPr>
          <w:p w14:paraId="7E8EE478" w14:textId="5B542DDF" w:rsidR="00F5115D" w:rsidRPr="00B151AF" w:rsidRDefault="00774160" w:rsidP="00A60285">
            <w:pPr>
              <w:rPr>
                <w:u w:val="single"/>
              </w:rPr>
            </w:pPr>
            <w:r w:rsidRPr="00B151AF">
              <w:rPr>
                <w:u w:val="single"/>
              </w:rPr>
              <w:t xml:space="preserve">Int </w:t>
            </w:r>
          </w:p>
        </w:tc>
        <w:tc>
          <w:tcPr>
            <w:tcW w:w="2338" w:type="dxa"/>
          </w:tcPr>
          <w:p w14:paraId="4ADFC9A7" w14:textId="7A53860A" w:rsidR="00F5115D" w:rsidRPr="00B151AF" w:rsidRDefault="008B0FD8" w:rsidP="00A60285">
            <w:pPr>
              <w:rPr>
                <w:u w:val="single"/>
              </w:rPr>
            </w:pPr>
            <w:r w:rsidRPr="00B151AF">
              <w:rPr>
                <w:u w:val="single"/>
              </w:rPr>
              <w:t>Foreign key linking to Donors table (Donor</w:t>
            </w:r>
            <w:r w:rsidR="00774160" w:rsidRPr="00B151AF">
              <w:rPr>
                <w:u w:val="single"/>
              </w:rPr>
              <w:t xml:space="preserve"> </w:t>
            </w:r>
            <w:r w:rsidRPr="00B151AF">
              <w:rPr>
                <w:u w:val="single"/>
              </w:rPr>
              <w:t>_ID).</w:t>
            </w:r>
          </w:p>
        </w:tc>
        <w:tc>
          <w:tcPr>
            <w:tcW w:w="2338" w:type="dxa"/>
          </w:tcPr>
          <w:p w14:paraId="0647E177" w14:textId="332F3C8D" w:rsidR="00F5115D" w:rsidRPr="00B151AF" w:rsidRDefault="008B0FD8" w:rsidP="00A60285">
            <w:pPr>
              <w:rPr>
                <w:u w:val="single"/>
              </w:rPr>
            </w:pPr>
            <w:r w:rsidRPr="00B151AF">
              <w:rPr>
                <w:u w:val="single"/>
              </w:rPr>
              <w:t>Foreign key, not null</w:t>
            </w:r>
          </w:p>
        </w:tc>
      </w:tr>
      <w:tr w:rsidR="00F5115D" w:rsidRPr="00B151AF" w14:paraId="117B899A" w14:textId="77777777" w:rsidTr="00A60285">
        <w:tc>
          <w:tcPr>
            <w:tcW w:w="2337" w:type="dxa"/>
          </w:tcPr>
          <w:p w14:paraId="5BDC63D9" w14:textId="47EEA425" w:rsidR="00F5115D" w:rsidRPr="00B151AF" w:rsidRDefault="008B0FD8" w:rsidP="00A60285">
            <w:pPr>
              <w:rPr>
                <w:u w:val="single"/>
              </w:rPr>
            </w:pPr>
            <w:r w:rsidRPr="00B151AF">
              <w:rPr>
                <w:u w:val="single"/>
              </w:rPr>
              <w:t>Donation _Date</w:t>
            </w:r>
          </w:p>
        </w:tc>
        <w:tc>
          <w:tcPr>
            <w:tcW w:w="2337" w:type="dxa"/>
          </w:tcPr>
          <w:p w14:paraId="30EF5C31" w14:textId="022F59BC" w:rsidR="00F5115D" w:rsidRPr="00B151AF" w:rsidRDefault="008B0FD8" w:rsidP="00A60285">
            <w:pPr>
              <w:rPr>
                <w:u w:val="single"/>
              </w:rPr>
            </w:pPr>
            <w:r w:rsidRPr="00B151AF">
              <w:rPr>
                <w:u w:val="single"/>
              </w:rPr>
              <w:t>date</w:t>
            </w:r>
          </w:p>
        </w:tc>
        <w:tc>
          <w:tcPr>
            <w:tcW w:w="2338" w:type="dxa"/>
          </w:tcPr>
          <w:p w14:paraId="69B08DE7" w14:textId="355FC244" w:rsidR="00F5115D" w:rsidRPr="00B151AF" w:rsidRDefault="008B0FD8" w:rsidP="00A60285">
            <w:pPr>
              <w:rPr>
                <w:u w:val="single"/>
              </w:rPr>
            </w:pPr>
            <w:r w:rsidRPr="00B151AF">
              <w:rPr>
                <w:u w:val="single"/>
              </w:rPr>
              <w:t>Donation date</w:t>
            </w:r>
          </w:p>
        </w:tc>
        <w:tc>
          <w:tcPr>
            <w:tcW w:w="2338" w:type="dxa"/>
          </w:tcPr>
          <w:p w14:paraId="3540C969" w14:textId="085B3B7B" w:rsidR="00F5115D" w:rsidRPr="00B151AF" w:rsidRDefault="008B0FD8" w:rsidP="00A60285">
            <w:pPr>
              <w:rPr>
                <w:u w:val="single"/>
              </w:rPr>
            </w:pPr>
            <w:r w:rsidRPr="00B151AF">
              <w:rPr>
                <w:u w:val="single"/>
              </w:rPr>
              <w:t>Not null</w:t>
            </w:r>
          </w:p>
        </w:tc>
      </w:tr>
      <w:tr w:rsidR="00F5115D" w:rsidRPr="00B151AF" w14:paraId="0936DE03" w14:textId="77777777" w:rsidTr="00A60285">
        <w:tc>
          <w:tcPr>
            <w:tcW w:w="2337" w:type="dxa"/>
          </w:tcPr>
          <w:p w14:paraId="4B5AA539" w14:textId="291BFBD4" w:rsidR="00F5115D" w:rsidRPr="00B151AF" w:rsidRDefault="008B0FD8" w:rsidP="00A60285">
            <w:pPr>
              <w:rPr>
                <w:u w:val="single"/>
              </w:rPr>
            </w:pPr>
            <w:r w:rsidRPr="00B151AF">
              <w:rPr>
                <w:u w:val="single"/>
              </w:rPr>
              <w:t>Blood _Type</w:t>
            </w:r>
          </w:p>
        </w:tc>
        <w:tc>
          <w:tcPr>
            <w:tcW w:w="2337" w:type="dxa"/>
          </w:tcPr>
          <w:p w14:paraId="6F815219" w14:textId="78B8CEB0" w:rsidR="00F5115D" w:rsidRPr="00B151AF" w:rsidRDefault="008B0FD8" w:rsidP="00A60285">
            <w:pPr>
              <w:rPr>
                <w:b/>
                <w:bCs/>
                <w:sz w:val="32"/>
                <w:szCs w:val="32"/>
                <w:u w:val="single"/>
              </w:rPr>
            </w:pPr>
            <w:r w:rsidRPr="00B151AF">
              <w:rPr>
                <w:u w:val="single"/>
              </w:rPr>
              <w:t>Varchar (10)</w:t>
            </w:r>
          </w:p>
        </w:tc>
        <w:tc>
          <w:tcPr>
            <w:tcW w:w="2338" w:type="dxa"/>
          </w:tcPr>
          <w:p w14:paraId="4F37737B" w14:textId="1E1E6F48" w:rsidR="00F5115D" w:rsidRPr="00B151AF" w:rsidRDefault="008B0FD8" w:rsidP="00A60285">
            <w:pPr>
              <w:rPr>
                <w:u w:val="single"/>
              </w:rPr>
            </w:pPr>
            <w:r w:rsidRPr="00B151AF">
              <w:rPr>
                <w:u w:val="single"/>
              </w:rPr>
              <w:t>Blood group of the donated blood (e.g., A+, O-, etc.)</w:t>
            </w:r>
          </w:p>
        </w:tc>
        <w:tc>
          <w:tcPr>
            <w:tcW w:w="2338" w:type="dxa"/>
          </w:tcPr>
          <w:p w14:paraId="1D560CD4" w14:textId="1FAB8393" w:rsidR="00F5115D" w:rsidRPr="00B151AF" w:rsidRDefault="008B0FD8" w:rsidP="00A60285">
            <w:pPr>
              <w:rPr>
                <w:u w:val="single"/>
              </w:rPr>
            </w:pPr>
            <w:r w:rsidRPr="00B151AF">
              <w:rPr>
                <w:u w:val="single"/>
              </w:rPr>
              <w:t>Not null</w:t>
            </w:r>
          </w:p>
        </w:tc>
      </w:tr>
      <w:tr w:rsidR="00F5115D" w:rsidRPr="00B151AF" w14:paraId="7F8A66C4" w14:textId="77777777" w:rsidTr="00A60285">
        <w:tc>
          <w:tcPr>
            <w:tcW w:w="2337" w:type="dxa"/>
          </w:tcPr>
          <w:p w14:paraId="18EFC706" w14:textId="373360DA" w:rsidR="00F5115D" w:rsidRPr="00B151AF" w:rsidRDefault="008B0FD8" w:rsidP="00A60285">
            <w:pPr>
              <w:rPr>
                <w:u w:val="single"/>
              </w:rPr>
            </w:pPr>
            <w:r w:rsidRPr="00B151AF">
              <w:rPr>
                <w:u w:val="single"/>
              </w:rPr>
              <w:t>Quantity</w:t>
            </w:r>
          </w:p>
        </w:tc>
        <w:tc>
          <w:tcPr>
            <w:tcW w:w="2337" w:type="dxa"/>
          </w:tcPr>
          <w:p w14:paraId="41B2F1EB" w14:textId="38434087" w:rsidR="00F5115D" w:rsidRPr="00B151AF" w:rsidRDefault="008B0FD8" w:rsidP="00A60285">
            <w:pPr>
              <w:rPr>
                <w:u w:val="single"/>
              </w:rPr>
            </w:pPr>
            <w:r w:rsidRPr="00B151AF">
              <w:rPr>
                <w:u w:val="single"/>
              </w:rPr>
              <w:t xml:space="preserve">Integer </w:t>
            </w:r>
          </w:p>
        </w:tc>
        <w:tc>
          <w:tcPr>
            <w:tcW w:w="2338" w:type="dxa"/>
          </w:tcPr>
          <w:p w14:paraId="08F79BD1" w14:textId="4BA5151B" w:rsidR="00F5115D" w:rsidRPr="00B151AF" w:rsidRDefault="008B0FD8" w:rsidP="00A60285">
            <w:pPr>
              <w:rPr>
                <w:u w:val="single"/>
              </w:rPr>
            </w:pPr>
            <w:r w:rsidRPr="00B151AF">
              <w:rPr>
                <w:u w:val="single"/>
              </w:rPr>
              <w:t>Quantity of blood donated</w:t>
            </w:r>
          </w:p>
        </w:tc>
        <w:tc>
          <w:tcPr>
            <w:tcW w:w="2338" w:type="dxa"/>
          </w:tcPr>
          <w:p w14:paraId="1E21536E" w14:textId="0C5E9AE5" w:rsidR="00F5115D" w:rsidRPr="00B151AF" w:rsidRDefault="008B0FD8" w:rsidP="00A60285">
            <w:pPr>
              <w:rPr>
                <w:u w:val="single"/>
              </w:rPr>
            </w:pPr>
            <w:r w:rsidRPr="00B151AF">
              <w:rPr>
                <w:u w:val="single"/>
              </w:rPr>
              <w:t>Not null</w:t>
            </w:r>
          </w:p>
        </w:tc>
      </w:tr>
      <w:tr w:rsidR="00F5115D" w:rsidRPr="00B151AF" w14:paraId="4D639E30" w14:textId="77777777" w:rsidTr="00A60285">
        <w:tc>
          <w:tcPr>
            <w:tcW w:w="2337" w:type="dxa"/>
          </w:tcPr>
          <w:p w14:paraId="7B957C2A" w14:textId="3198CC6F" w:rsidR="00F5115D" w:rsidRPr="00B151AF" w:rsidRDefault="008B0FD8" w:rsidP="00A60285">
            <w:pPr>
              <w:rPr>
                <w:u w:val="single"/>
              </w:rPr>
            </w:pPr>
            <w:r w:rsidRPr="00B151AF">
              <w:rPr>
                <w:u w:val="single"/>
              </w:rPr>
              <w:t>Donation _Type</w:t>
            </w:r>
          </w:p>
        </w:tc>
        <w:tc>
          <w:tcPr>
            <w:tcW w:w="2337" w:type="dxa"/>
          </w:tcPr>
          <w:p w14:paraId="30C946FA" w14:textId="03EDB81E" w:rsidR="00F5115D" w:rsidRPr="00B151AF" w:rsidRDefault="008B0FD8" w:rsidP="00A60285">
            <w:pPr>
              <w:rPr>
                <w:b/>
                <w:bCs/>
                <w:sz w:val="32"/>
                <w:szCs w:val="32"/>
                <w:u w:val="single"/>
              </w:rPr>
            </w:pPr>
            <w:r w:rsidRPr="00B151AF">
              <w:rPr>
                <w:u w:val="single"/>
              </w:rPr>
              <w:t>Varchar (10)</w:t>
            </w:r>
          </w:p>
        </w:tc>
        <w:tc>
          <w:tcPr>
            <w:tcW w:w="2338" w:type="dxa"/>
          </w:tcPr>
          <w:p w14:paraId="34B4B811" w14:textId="54C00CD2" w:rsidR="00F5115D" w:rsidRPr="00B151AF" w:rsidRDefault="00FB70FE" w:rsidP="00A60285">
            <w:pPr>
              <w:rPr>
                <w:u w:val="single"/>
              </w:rPr>
            </w:pPr>
            <w:r w:rsidRPr="00B151AF">
              <w:rPr>
                <w:u w:val="single"/>
              </w:rPr>
              <w:t>type of donation (e.g., Whole Blood, Plasma, Platelets)</w:t>
            </w:r>
          </w:p>
        </w:tc>
        <w:tc>
          <w:tcPr>
            <w:tcW w:w="2338" w:type="dxa"/>
          </w:tcPr>
          <w:p w14:paraId="14063673" w14:textId="0AD984D9" w:rsidR="00F5115D" w:rsidRPr="00B151AF" w:rsidRDefault="008B0FD8" w:rsidP="00A60285">
            <w:pPr>
              <w:rPr>
                <w:u w:val="single"/>
              </w:rPr>
            </w:pPr>
            <w:r w:rsidRPr="00B151AF">
              <w:rPr>
                <w:u w:val="single"/>
              </w:rPr>
              <w:t>Not null</w:t>
            </w:r>
          </w:p>
        </w:tc>
      </w:tr>
      <w:tr w:rsidR="00F5115D" w:rsidRPr="00B151AF" w14:paraId="0F28FF56" w14:textId="77777777" w:rsidTr="00A60285">
        <w:tc>
          <w:tcPr>
            <w:tcW w:w="2337" w:type="dxa"/>
          </w:tcPr>
          <w:p w14:paraId="01B86B10" w14:textId="4DE77EB0" w:rsidR="00F5115D" w:rsidRPr="00B151AF" w:rsidRDefault="008B0FD8" w:rsidP="00A60285">
            <w:pPr>
              <w:rPr>
                <w:u w:val="single"/>
              </w:rPr>
            </w:pPr>
            <w:r w:rsidRPr="00B151AF">
              <w:rPr>
                <w:u w:val="single"/>
              </w:rPr>
              <w:t>Health _Status</w:t>
            </w:r>
          </w:p>
        </w:tc>
        <w:tc>
          <w:tcPr>
            <w:tcW w:w="2337" w:type="dxa"/>
          </w:tcPr>
          <w:p w14:paraId="1AEFED34" w14:textId="59C5EDE5" w:rsidR="00F5115D" w:rsidRPr="00B151AF" w:rsidRDefault="008B0FD8" w:rsidP="00A60285">
            <w:pPr>
              <w:rPr>
                <w:b/>
                <w:bCs/>
                <w:sz w:val="32"/>
                <w:szCs w:val="32"/>
                <w:u w:val="single"/>
              </w:rPr>
            </w:pPr>
            <w:r w:rsidRPr="00B151AF">
              <w:rPr>
                <w:u w:val="single"/>
              </w:rPr>
              <w:t>Varchar (100)</w:t>
            </w:r>
          </w:p>
        </w:tc>
        <w:tc>
          <w:tcPr>
            <w:tcW w:w="2338" w:type="dxa"/>
          </w:tcPr>
          <w:p w14:paraId="016B93B4" w14:textId="14B8028B" w:rsidR="00F5115D" w:rsidRPr="00B151AF" w:rsidRDefault="00FB70FE" w:rsidP="00A60285">
            <w:pPr>
              <w:rPr>
                <w:u w:val="single"/>
              </w:rPr>
            </w:pPr>
            <w:r w:rsidRPr="00B151AF">
              <w:rPr>
                <w:u w:val="single"/>
              </w:rPr>
              <w:t>Health status of the donor during donation (e.g., Good, Excellent).</w:t>
            </w:r>
          </w:p>
        </w:tc>
        <w:tc>
          <w:tcPr>
            <w:tcW w:w="2338" w:type="dxa"/>
          </w:tcPr>
          <w:p w14:paraId="170E002A" w14:textId="50B9FB08" w:rsidR="00F5115D" w:rsidRPr="00B151AF" w:rsidRDefault="008B0FD8" w:rsidP="00A60285">
            <w:pPr>
              <w:rPr>
                <w:u w:val="single"/>
              </w:rPr>
            </w:pPr>
            <w:r w:rsidRPr="00B151AF">
              <w:rPr>
                <w:u w:val="single"/>
              </w:rPr>
              <w:t xml:space="preserve">Null </w:t>
            </w:r>
          </w:p>
        </w:tc>
      </w:tr>
      <w:tr w:rsidR="00F5115D" w:rsidRPr="00B151AF" w14:paraId="1DCD1372" w14:textId="77777777" w:rsidTr="00A60285">
        <w:tc>
          <w:tcPr>
            <w:tcW w:w="2337" w:type="dxa"/>
          </w:tcPr>
          <w:p w14:paraId="32D84E70" w14:textId="44F400E7" w:rsidR="00F5115D" w:rsidRPr="00B151AF" w:rsidRDefault="008B0FD8" w:rsidP="00A60285">
            <w:pPr>
              <w:rPr>
                <w:u w:val="single"/>
              </w:rPr>
            </w:pPr>
            <w:r w:rsidRPr="00B151AF">
              <w:rPr>
                <w:u w:val="single"/>
              </w:rPr>
              <w:t>Donation _Center</w:t>
            </w:r>
          </w:p>
        </w:tc>
        <w:tc>
          <w:tcPr>
            <w:tcW w:w="2337" w:type="dxa"/>
          </w:tcPr>
          <w:p w14:paraId="2F45E5C2" w14:textId="59FE180E" w:rsidR="00F5115D" w:rsidRPr="00B151AF" w:rsidRDefault="008B0FD8" w:rsidP="00A60285">
            <w:pPr>
              <w:rPr>
                <w:b/>
                <w:bCs/>
                <w:sz w:val="32"/>
                <w:szCs w:val="32"/>
                <w:u w:val="single"/>
              </w:rPr>
            </w:pPr>
            <w:r w:rsidRPr="00B151AF">
              <w:rPr>
                <w:u w:val="single"/>
              </w:rPr>
              <w:t>Varchar (50)</w:t>
            </w:r>
          </w:p>
        </w:tc>
        <w:tc>
          <w:tcPr>
            <w:tcW w:w="2338" w:type="dxa"/>
          </w:tcPr>
          <w:p w14:paraId="278C151D" w14:textId="7691F1A5" w:rsidR="00F5115D" w:rsidRPr="00B151AF" w:rsidRDefault="00FB70FE" w:rsidP="00A60285">
            <w:pPr>
              <w:rPr>
                <w:u w:val="single"/>
              </w:rPr>
            </w:pPr>
            <w:r w:rsidRPr="00B151AF">
              <w:rPr>
                <w:u w:val="single"/>
              </w:rPr>
              <w:t>The center where the donation was made</w:t>
            </w:r>
          </w:p>
        </w:tc>
        <w:tc>
          <w:tcPr>
            <w:tcW w:w="2338" w:type="dxa"/>
          </w:tcPr>
          <w:p w14:paraId="4412BC42" w14:textId="45549122" w:rsidR="00F5115D" w:rsidRPr="00B151AF" w:rsidRDefault="008B0FD8" w:rsidP="00A60285">
            <w:pPr>
              <w:rPr>
                <w:u w:val="single"/>
              </w:rPr>
            </w:pPr>
            <w:r w:rsidRPr="00B151AF">
              <w:rPr>
                <w:u w:val="single"/>
              </w:rPr>
              <w:t xml:space="preserve">Null </w:t>
            </w:r>
          </w:p>
        </w:tc>
      </w:tr>
    </w:tbl>
    <w:p w14:paraId="7A61F7AE" w14:textId="03AD1264" w:rsidR="001D4E6A" w:rsidRPr="00B151AF" w:rsidRDefault="001D4E6A" w:rsidP="001D4E6A">
      <w:pPr>
        <w:rPr>
          <w:b/>
          <w:bCs/>
          <w:sz w:val="20"/>
          <w:szCs w:val="20"/>
          <w:u w:val="single"/>
        </w:rPr>
      </w:pPr>
      <w:r w:rsidRPr="00B151AF">
        <w:rPr>
          <w:b/>
          <w:bCs/>
          <w:sz w:val="20"/>
          <w:szCs w:val="20"/>
          <w:u w:val="single"/>
        </w:rPr>
        <w:t>Blood</w:t>
      </w:r>
      <w:r w:rsidR="00386695" w:rsidRPr="00B151AF">
        <w:rPr>
          <w:b/>
          <w:bCs/>
          <w:sz w:val="20"/>
          <w:szCs w:val="20"/>
          <w:u w:val="single"/>
        </w:rPr>
        <w:t xml:space="preserve"> _</w:t>
      </w:r>
      <w:r w:rsidRPr="00B151AF">
        <w:rPr>
          <w:b/>
          <w:bCs/>
          <w:sz w:val="20"/>
          <w:szCs w:val="20"/>
          <w:u w:val="single"/>
        </w:rPr>
        <w:t>inventory table:</w:t>
      </w:r>
    </w:p>
    <w:p w14:paraId="0C2CA170" w14:textId="77777777" w:rsidR="00A60285" w:rsidRPr="00A60285" w:rsidRDefault="00A60285" w:rsidP="00A60285">
      <w:pPr>
        <w:rPr>
          <w:sz w:val="32"/>
          <w:szCs w:val="32"/>
        </w:rPr>
      </w:pPr>
    </w:p>
    <w:p w14:paraId="0E4A2E4F" w14:textId="77777777" w:rsidR="00A60285" w:rsidRPr="00A60285" w:rsidRDefault="00A60285" w:rsidP="00A60285">
      <w:pPr>
        <w:rPr>
          <w:sz w:val="32"/>
          <w:szCs w:val="32"/>
        </w:rPr>
      </w:pPr>
    </w:p>
    <w:tbl>
      <w:tblPr>
        <w:tblStyle w:val="TableGrid"/>
        <w:tblpPr w:leftFromText="180" w:rightFromText="180" w:vertAnchor="page" w:horzAnchor="margin" w:tblpY="9891"/>
        <w:tblW w:w="0" w:type="auto"/>
        <w:tblLook w:val="04A0" w:firstRow="1" w:lastRow="0" w:firstColumn="1" w:lastColumn="0" w:noHBand="0" w:noVBand="1"/>
      </w:tblPr>
      <w:tblGrid>
        <w:gridCol w:w="2337"/>
        <w:gridCol w:w="2337"/>
        <w:gridCol w:w="2338"/>
        <w:gridCol w:w="2338"/>
      </w:tblGrid>
      <w:tr w:rsidR="00A60285" w14:paraId="497DDDD8" w14:textId="77777777" w:rsidTr="00A60285">
        <w:tc>
          <w:tcPr>
            <w:tcW w:w="2337" w:type="dxa"/>
          </w:tcPr>
          <w:p w14:paraId="27FA377D" w14:textId="77777777" w:rsidR="00A60285" w:rsidRPr="001D4E6A" w:rsidRDefault="00A60285" w:rsidP="00A60285">
            <w:pPr>
              <w:rPr>
                <w:b/>
                <w:bCs/>
              </w:rPr>
            </w:pPr>
            <w:r>
              <w:rPr>
                <w:b/>
                <w:bCs/>
              </w:rPr>
              <w:t>Field name</w:t>
            </w:r>
          </w:p>
        </w:tc>
        <w:tc>
          <w:tcPr>
            <w:tcW w:w="2337" w:type="dxa"/>
          </w:tcPr>
          <w:p w14:paraId="452F8AB4" w14:textId="77777777" w:rsidR="00A60285" w:rsidRPr="001D4E6A" w:rsidRDefault="00A60285" w:rsidP="00A60285">
            <w:pPr>
              <w:rPr>
                <w:b/>
                <w:bCs/>
              </w:rPr>
            </w:pPr>
            <w:r>
              <w:rPr>
                <w:b/>
                <w:bCs/>
              </w:rPr>
              <w:t>Data type</w:t>
            </w:r>
          </w:p>
        </w:tc>
        <w:tc>
          <w:tcPr>
            <w:tcW w:w="2338" w:type="dxa"/>
          </w:tcPr>
          <w:p w14:paraId="4BE9027E" w14:textId="77777777" w:rsidR="00A60285" w:rsidRPr="001D4E6A" w:rsidRDefault="00A60285" w:rsidP="00A60285">
            <w:pPr>
              <w:rPr>
                <w:b/>
                <w:bCs/>
              </w:rPr>
            </w:pPr>
            <w:r w:rsidRPr="001D4E6A">
              <w:rPr>
                <w:b/>
                <w:bCs/>
              </w:rPr>
              <w:t xml:space="preserve">Description </w:t>
            </w:r>
          </w:p>
        </w:tc>
        <w:tc>
          <w:tcPr>
            <w:tcW w:w="2338" w:type="dxa"/>
          </w:tcPr>
          <w:p w14:paraId="45117337" w14:textId="77777777" w:rsidR="00A60285" w:rsidRPr="001D4E6A" w:rsidRDefault="00A60285" w:rsidP="00A60285">
            <w:pPr>
              <w:rPr>
                <w:b/>
                <w:bCs/>
              </w:rPr>
            </w:pPr>
            <w:r w:rsidRPr="001D4E6A">
              <w:rPr>
                <w:b/>
                <w:bCs/>
              </w:rPr>
              <w:t>Constraints</w:t>
            </w:r>
            <w:r>
              <w:rPr>
                <w:b/>
                <w:bCs/>
              </w:rPr>
              <w:t xml:space="preserve"> </w:t>
            </w:r>
          </w:p>
        </w:tc>
      </w:tr>
      <w:tr w:rsidR="00A60285" w14:paraId="6E100FC8" w14:textId="77777777" w:rsidTr="00A60285">
        <w:tc>
          <w:tcPr>
            <w:tcW w:w="2337" w:type="dxa"/>
          </w:tcPr>
          <w:p w14:paraId="7CB491A4" w14:textId="77777777" w:rsidR="00A60285" w:rsidRDefault="00A60285" w:rsidP="00A60285">
            <w:pPr>
              <w:rPr>
                <w:b/>
                <w:bCs/>
                <w:sz w:val="32"/>
                <w:szCs w:val="32"/>
              </w:rPr>
            </w:pPr>
            <w:r>
              <w:t>Inventory _ID</w:t>
            </w:r>
          </w:p>
        </w:tc>
        <w:tc>
          <w:tcPr>
            <w:tcW w:w="2337" w:type="dxa"/>
          </w:tcPr>
          <w:p w14:paraId="3644292E" w14:textId="77777777" w:rsidR="00A60285" w:rsidRPr="00CE2038" w:rsidRDefault="00A60285" w:rsidP="00A60285">
            <w:r w:rsidRPr="00CE2038">
              <w:t xml:space="preserve">Integer </w:t>
            </w:r>
          </w:p>
        </w:tc>
        <w:tc>
          <w:tcPr>
            <w:tcW w:w="2338" w:type="dxa"/>
          </w:tcPr>
          <w:p w14:paraId="6FEC9310" w14:textId="77777777" w:rsidR="00A60285" w:rsidRDefault="00A60285" w:rsidP="00A60285">
            <w:pPr>
              <w:rPr>
                <w:b/>
                <w:bCs/>
                <w:sz w:val="32"/>
                <w:szCs w:val="32"/>
              </w:rPr>
            </w:pPr>
            <w:r>
              <w:t>Unique identifier for each inventory entry.</w:t>
            </w:r>
          </w:p>
        </w:tc>
        <w:tc>
          <w:tcPr>
            <w:tcW w:w="2338" w:type="dxa"/>
          </w:tcPr>
          <w:p w14:paraId="61D2C658" w14:textId="77777777" w:rsidR="00A60285" w:rsidRDefault="00A60285" w:rsidP="00A60285">
            <w:pPr>
              <w:rPr>
                <w:b/>
                <w:bCs/>
                <w:sz w:val="32"/>
                <w:szCs w:val="32"/>
              </w:rPr>
            </w:pPr>
            <w:r>
              <w:t>Primary Key, Auto-increment</w:t>
            </w:r>
          </w:p>
        </w:tc>
      </w:tr>
      <w:tr w:rsidR="00A60285" w14:paraId="6E850FFF" w14:textId="77777777" w:rsidTr="00A60285">
        <w:tc>
          <w:tcPr>
            <w:tcW w:w="2337" w:type="dxa"/>
          </w:tcPr>
          <w:p w14:paraId="793A687C" w14:textId="77777777" w:rsidR="00A60285" w:rsidRDefault="00A60285" w:rsidP="00A60285">
            <w:pPr>
              <w:rPr>
                <w:b/>
                <w:bCs/>
                <w:sz w:val="32"/>
                <w:szCs w:val="32"/>
              </w:rPr>
            </w:pPr>
            <w:r>
              <w:t>Blood _Type</w:t>
            </w:r>
          </w:p>
        </w:tc>
        <w:tc>
          <w:tcPr>
            <w:tcW w:w="2337" w:type="dxa"/>
          </w:tcPr>
          <w:p w14:paraId="50C74E90" w14:textId="77777777" w:rsidR="00A60285" w:rsidRPr="00CE2038" w:rsidRDefault="00A60285" w:rsidP="00A60285">
            <w:r w:rsidRPr="00CE2038">
              <w:t>VARCHAR</w:t>
            </w:r>
            <w:r>
              <w:t xml:space="preserve"> </w:t>
            </w:r>
            <w:r w:rsidRPr="00CE2038">
              <w:t>(5)</w:t>
            </w:r>
          </w:p>
        </w:tc>
        <w:tc>
          <w:tcPr>
            <w:tcW w:w="2338" w:type="dxa"/>
          </w:tcPr>
          <w:p w14:paraId="091DCB59" w14:textId="77777777" w:rsidR="00A60285" w:rsidRDefault="00A60285" w:rsidP="00A60285">
            <w:pPr>
              <w:rPr>
                <w:b/>
                <w:bCs/>
                <w:sz w:val="32"/>
                <w:szCs w:val="32"/>
              </w:rPr>
            </w:pPr>
            <w:r>
              <w:t>Blood group stored in inventory (e.g., A+, O-, etc.).</w:t>
            </w:r>
          </w:p>
        </w:tc>
        <w:tc>
          <w:tcPr>
            <w:tcW w:w="2338" w:type="dxa"/>
          </w:tcPr>
          <w:p w14:paraId="570ED16C" w14:textId="77777777" w:rsidR="00A60285" w:rsidRDefault="00A60285" w:rsidP="00A60285">
            <w:pPr>
              <w:rPr>
                <w:b/>
                <w:bCs/>
                <w:sz w:val="32"/>
                <w:szCs w:val="32"/>
              </w:rPr>
            </w:pPr>
            <w:r>
              <w:t>Not NULL</w:t>
            </w:r>
          </w:p>
        </w:tc>
      </w:tr>
      <w:tr w:rsidR="00A60285" w14:paraId="44BC9E85" w14:textId="77777777" w:rsidTr="00A60285">
        <w:tc>
          <w:tcPr>
            <w:tcW w:w="2337" w:type="dxa"/>
          </w:tcPr>
          <w:p w14:paraId="01C39BD5" w14:textId="77777777" w:rsidR="00A60285" w:rsidRDefault="00A60285" w:rsidP="00A60285">
            <w:pPr>
              <w:rPr>
                <w:b/>
                <w:bCs/>
                <w:sz w:val="32"/>
                <w:szCs w:val="32"/>
              </w:rPr>
            </w:pPr>
            <w:r>
              <w:t>Quantity _Stored</w:t>
            </w:r>
          </w:p>
        </w:tc>
        <w:tc>
          <w:tcPr>
            <w:tcW w:w="2337" w:type="dxa"/>
          </w:tcPr>
          <w:p w14:paraId="483DE6F6" w14:textId="77777777" w:rsidR="00A60285" w:rsidRDefault="00A60285" w:rsidP="00A60285">
            <w:pPr>
              <w:rPr>
                <w:b/>
                <w:bCs/>
                <w:sz w:val="32"/>
                <w:szCs w:val="32"/>
              </w:rPr>
            </w:pPr>
            <w:r w:rsidRPr="00CE2038">
              <w:t>VARCHAR</w:t>
            </w:r>
            <w:r>
              <w:t xml:space="preserve"> </w:t>
            </w:r>
            <w:r w:rsidRPr="00CE2038">
              <w:t>(</w:t>
            </w:r>
            <w:r>
              <w:t>20</w:t>
            </w:r>
            <w:r w:rsidRPr="00CE2038">
              <w:t>)</w:t>
            </w:r>
          </w:p>
        </w:tc>
        <w:tc>
          <w:tcPr>
            <w:tcW w:w="2338" w:type="dxa"/>
          </w:tcPr>
          <w:p w14:paraId="09D24822" w14:textId="77777777" w:rsidR="00A60285" w:rsidRDefault="00A60285" w:rsidP="00A60285">
            <w:pPr>
              <w:rPr>
                <w:b/>
                <w:bCs/>
                <w:sz w:val="32"/>
                <w:szCs w:val="32"/>
              </w:rPr>
            </w:pPr>
            <w:r>
              <w:t>Total amount of blood available in inventory (in liters).</w:t>
            </w:r>
          </w:p>
        </w:tc>
        <w:tc>
          <w:tcPr>
            <w:tcW w:w="2338" w:type="dxa"/>
          </w:tcPr>
          <w:p w14:paraId="632605E2" w14:textId="77777777" w:rsidR="00A60285" w:rsidRDefault="00A60285" w:rsidP="00A60285">
            <w:pPr>
              <w:rPr>
                <w:b/>
                <w:bCs/>
                <w:sz w:val="32"/>
                <w:szCs w:val="32"/>
              </w:rPr>
            </w:pPr>
            <w:r>
              <w:t>Not NULL</w:t>
            </w:r>
          </w:p>
        </w:tc>
      </w:tr>
      <w:tr w:rsidR="00A60285" w14:paraId="2C50FD2D" w14:textId="77777777" w:rsidTr="00A60285">
        <w:tc>
          <w:tcPr>
            <w:tcW w:w="2337" w:type="dxa"/>
          </w:tcPr>
          <w:p w14:paraId="131A31FB" w14:textId="77777777" w:rsidR="00A60285" w:rsidRDefault="00A60285" w:rsidP="00A60285">
            <w:pPr>
              <w:rPr>
                <w:b/>
                <w:bCs/>
                <w:sz w:val="32"/>
                <w:szCs w:val="32"/>
              </w:rPr>
            </w:pPr>
            <w:r>
              <w:t>Expiry _Date</w:t>
            </w:r>
          </w:p>
        </w:tc>
        <w:tc>
          <w:tcPr>
            <w:tcW w:w="2337" w:type="dxa"/>
          </w:tcPr>
          <w:p w14:paraId="6EFC1F9B" w14:textId="77777777" w:rsidR="00A60285" w:rsidRPr="00CE2038" w:rsidRDefault="00A60285" w:rsidP="00A60285">
            <w:r w:rsidRPr="00CE2038">
              <w:t>date</w:t>
            </w:r>
          </w:p>
        </w:tc>
        <w:tc>
          <w:tcPr>
            <w:tcW w:w="2338" w:type="dxa"/>
          </w:tcPr>
          <w:p w14:paraId="59556AB4" w14:textId="77777777" w:rsidR="00A60285" w:rsidRDefault="00A60285" w:rsidP="00A60285">
            <w:pPr>
              <w:rPr>
                <w:b/>
                <w:bCs/>
                <w:sz w:val="32"/>
                <w:szCs w:val="32"/>
              </w:rPr>
            </w:pPr>
            <w:r>
              <w:t>Expiry date of the stored blood.</w:t>
            </w:r>
          </w:p>
        </w:tc>
        <w:tc>
          <w:tcPr>
            <w:tcW w:w="2338" w:type="dxa"/>
          </w:tcPr>
          <w:p w14:paraId="3CEB5CB9" w14:textId="77777777" w:rsidR="00A60285" w:rsidRDefault="00A60285" w:rsidP="00A60285">
            <w:pPr>
              <w:rPr>
                <w:b/>
                <w:bCs/>
                <w:sz w:val="32"/>
                <w:szCs w:val="32"/>
              </w:rPr>
            </w:pPr>
            <w:r>
              <w:t>Not NULL</w:t>
            </w:r>
          </w:p>
        </w:tc>
      </w:tr>
      <w:tr w:rsidR="00A60285" w14:paraId="33D05A9B" w14:textId="77777777" w:rsidTr="00A60285">
        <w:tc>
          <w:tcPr>
            <w:tcW w:w="2337" w:type="dxa"/>
          </w:tcPr>
          <w:p w14:paraId="3A0D6444" w14:textId="77777777" w:rsidR="00A60285" w:rsidRDefault="00A60285" w:rsidP="00A60285">
            <w:pPr>
              <w:rPr>
                <w:b/>
                <w:bCs/>
                <w:sz w:val="32"/>
                <w:szCs w:val="32"/>
              </w:rPr>
            </w:pPr>
            <w:r>
              <w:t>Storage _Location</w:t>
            </w:r>
          </w:p>
        </w:tc>
        <w:tc>
          <w:tcPr>
            <w:tcW w:w="2337" w:type="dxa"/>
          </w:tcPr>
          <w:p w14:paraId="2ECC5208" w14:textId="77777777" w:rsidR="00A60285" w:rsidRDefault="00A60285" w:rsidP="00A60285">
            <w:pPr>
              <w:rPr>
                <w:b/>
                <w:bCs/>
                <w:sz w:val="32"/>
                <w:szCs w:val="32"/>
              </w:rPr>
            </w:pPr>
            <w:r w:rsidRPr="00CE2038">
              <w:t>VARCHAR</w:t>
            </w:r>
            <w:r>
              <w:t xml:space="preserve"> </w:t>
            </w:r>
            <w:r w:rsidRPr="00CE2038">
              <w:t>(</w:t>
            </w:r>
            <w:r>
              <w:t>10</w:t>
            </w:r>
            <w:r w:rsidRPr="00CE2038">
              <w:t>)</w:t>
            </w:r>
          </w:p>
        </w:tc>
        <w:tc>
          <w:tcPr>
            <w:tcW w:w="2338" w:type="dxa"/>
          </w:tcPr>
          <w:p w14:paraId="6F73C1C3" w14:textId="77777777" w:rsidR="00A60285" w:rsidRDefault="00A60285" w:rsidP="00A60285">
            <w:pPr>
              <w:rPr>
                <w:b/>
                <w:bCs/>
                <w:sz w:val="32"/>
                <w:szCs w:val="32"/>
              </w:rPr>
            </w:pPr>
            <w:r>
              <w:t>The location where the blood is stored.</w:t>
            </w:r>
          </w:p>
        </w:tc>
        <w:tc>
          <w:tcPr>
            <w:tcW w:w="2338" w:type="dxa"/>
          </w:tcPr>
          <w:p w14:paraId="46DD5345" w14:textId="77777777" w:rsidR="00A60285" w:rsidRPr="001D4E6A" w:rsidRDefault="00A60285" w:rsidP="00A60285">
            <w:r w:rsidRPr="001D4E6A">
              <w:t xml:space="preserve">Null </w:t>
            </w:r>
          </w:p>
        </w:tc>
      </w:tr>
      <w:tr w:rsidR="00A60285" w14:paraId="2BDD1F6B" w14:textId="77777777" w:rsidTr="00A60285">
        <w:tc>
          <w:tcPr>
            <w:tcW w:w="2337" w:type="dxa"/>
          </w:tcPr>
          <w:p w14:paraId="5B30AC4C" w14:textId="77777777" w:rsidR="00A60285" w:rsidRDefault="00A60285" w:rsidP="00A60285">
            <w:pPr>
              <w:rPr>
                <w:b/>
                <w:bCs/>
                <w:sz w:val="32"/>
                <w:szCs w:val="32"/>
              </w:rPr>
            </w:pPr>
            <w:r>
              <w:lastRenderedPageBreak/>
              <w:t>Donation _Date</w:t>
            </w:r>
          </w:p>
        </w:tc>
        <w:tc>
          <w:tcPr>
            <w:tcW w:w="2337" w:type="dxa"/>
          </w:tcPr>
          <w:p w14:paraId="754EBE17" w14:textId="77777777" w:rsidR="00A60285" w:rsidRPr="00CE2038" w:rsidRDefault="00A60285" w:rsidP="00A60285">
            <w:r w:rsidRPr="00CE2038">
              <w:t>date</w:t>
            </w:r>
          </w:p>
        </w:tc>
        <w:tc>
          <w:tcPr>
            <w:tcW w:w="2338" w:type="dxa"/>
          </w:tcPr>
          <w:p w14:paraId="68DF7A6E" w14:textId="77777777" w:rsidR="00A60285" w:rsidRDefault="00A60285" w:rsidP="00A60285">
            <w:pPr>
              <w:rPr>
                <w:b/>
                <w:bCs/>
                <w:sz w:val="32"/>
                <w:szCs w:val="32"/>
              </w:rPr>
            </w:pPr>
            <w:r>
              <w:t>Date when the blood was donated and added to inventory.</w:t>
            </w:r>
          </w:p>
        </w:tc>
        <w:tc>
          <w:tcPr>
            <w:tcW w:w="2338" w:type="dxa"/>
          </w:tcPr>
          <w:p w14:paraId="6068B463" w14:textId="77777777" w:rsidR="00A60285" w:rsidRDefault="00A60285" w:rsidP="00A60285">
            <w:pPr>
              <w:rPr>
                <w:b/>
                <w:bCs/>
                <w:sz w:val="32"/>
                <w:szCs w:val="32"/>
              </w:rPr>
            </w:pPr>
            <w:r>
              <w:t>Not NULL</w:t>
            </w:r>
          </w:p>
        </w:tc>
      </w:tr>
    </w:tbl>
    <w:p w14:paraId="2CCA204F" w14:textId="77777777" w:rsidR="00A60285" w:rsidRDefault="00A60285" w:rsidP="00386695">
      <w:pPr>
        <w:rPr>
          <w:b/>
          <w:bCs/>
          <w:sz w:val="32"/>
          <w:szCs w:val="32"/>
        </w:rPr>
      </w:pPr>
    </w:p>
    <w:p w14:paraId="5E7053A0" w14:textId="77777777" w:rsidR="00A60285" w:rsidRDefault="00A60285" w:rsidP="00386695">
      <w:pPr>
        <w:rPr>
          <w:b/>
          <w:bCs/>
          <w:sz w:val="32"/>
          <w:szCs w:val="32"/>
        </w:rPr>
      </w:pPr>
    </w:p>
    <w:p w14:paraId="216738D8" w14:textId="61463BC8" w:rsidR="00386695" w:rsidRPr="00B151AF" w:rsidRDefault="00386695" w:rsidP="00386695">
      <w:pPr>
        <w:rPr>
          <w:b/>
          <w:bCs/>
          <w:sz w:val="20"/>
          <w:szCs w:val="20"/>
          <w:u w:val="single"/>
        </w:rPr>
      </w:pPr>
      <w:r w:rsidRPr="00B151AF">
        <w:rPr>
          <w:b/>
          <w:bCs/>
          <w:sz w:val="20"/>
          <w:szCs w:val="20"/>
          <w:u w:val="single"/>
        </w:rPr>
        <w:t>Blood _requests table:</w:t>
      </w:r>
    </w:p>
    <w:p w14:paraId="2E9EFAF1" w14:textId="77777777" w:rsidR="00386695" w:rsidRDefault="00386695" w:rsidP="00386695">
      <w:pPr>
        <w:rPr>
          <w:b/>
          <w:bCs/>
          <w:sz w:val="32"/>
          <w:szCs w:val="32"/>
        </w:rPr>
      </w:pPr>
    </w:p>
    <w:tbl>
      <w:tblPr>
        <w:tblStyle w:val="TableGrid"/>
        <w:tblpPr w:leftFromText="180" w:rightFromText="180" w:vertAnchor="text" w:horzAnchor="page" w:tblpX="1903" w:tblpY="-33"/>
        <w:tblW w:w="0" w:type="auto"/>
        <w:tblLook w:val="04A0" w:firstRow="1" w:lastRow="0" w:firstColumn="1" w:lastColumn="0" w:noHBand="0" w:noVBand="1"/>
      </w:tblPr>
      <w:tblGrid>
        <w:gridCol w:w="2337"/>
        <w:gridCol w:w="2337"/>
        <w:gridCol w:w="2338"/>
        <w:gridCol w:w="2338"/>
      </w:tblGrid>
      <w:tr w:rsidR="00A60285" w14:paraId="4B62ED12" w14:textId="77777777" w:rsidTr="00A60285">
        <w:trPr>
          <w:trHeight w:val="269"/>
        </w:trPr>
        <w:tc>
          <w:tcPr>
            <w:tcW w:w="2337" w:type="dxa"/>
          </w:tcPr>
          <w:p w14:paraId="4A5588DC" w14:textId="77777777" w:rsidR="00A60285" w:rsidRDefault="00A60285" w:rsidP="00A60285">
            <w:pPr>
              <w:rPr>
                <w:b/>
                <w:bCs/>
                <w:sz w:val="32"/>
                <w:szCs w:val="32"/>
              </w:rPr>
            </w:pPr>
            <w:r>
              <w:t>Request _ID</w:t>
            </w:r>
          </w:p>
        </w:tc>
        <w:tc>
          <w:tcPr>
            <w:tcW w:w="2337" w:type="dxa"/>
          </w:tcPr>
          <w:p w14:paraId="4E702B39" w14:textId="77777777" w:rsidR="00A60285" w:rsidRDefault="00A60285" w:rsidP="00A60285">
            <w:pPr>
              <w:rPr>
                <w:b/>
                <w:bCs/>
                <w:sz w:val="32"/>
                <w:szCs w:val="32"/>
              </w:rPr>
            </w:pPr>
            <w:r>
              <w:t>INT</w:t>
            </w:r>
          </w:p>
        </w:tc>
        <w:tc>
          <w:tcPr>
            <w:tcW w:w="2338" w:type="dxa"/>
          </w:tcPr>
          <w:p w14:paraId="4037189A" w14:textId="77777777" w:rsidR="00A60285" w:rsidRDefault="00A60285" w:rsidP="00A60285">
            <w:pPr>
              <w:rPr>
                <w:b/>
                <w:bCs/>
                <w:sz w:val="32"/>
                <w:szCs w:val="32"/>
              </w:rPr>
            </w:pPr>
            <w:r>
              <w:t>Unique identifier for each blood request.</w:t>
            </w:r>
          </w:p>
        </w:tc>
        <w:tc>
          <w:tcPr>
            <w:tcW w:w="2338" w:type="dxa"/>
          </w:tcPr>
          <w:p w14:paraId="1CB79F31" w14:textId="77777777" w:rsidR="00A60285" w:rsidRDefault="00A60285" w:rsidP="00A60285">
            <w:pPr>
              <w:rPr>
                <w:b/>
                <w:bCs/>
                <w:sz w:val="32"/>
                <w:szCs w:val="32"/>
              </w:rPr>
            </w:pPr>
            <w:r>
              <w:t>Primary Key, Auto-increment</w:t>
            </w:r>
          </w:p>
        </w:tc>
      </w:tr>
      <w:tr w:rsidR="00A60285" w14:paraId="2EC07B49" w14:textId="77777777" w:rsidTr="00A60285">
        <w:tc>
          <w:tcPr>
            <w:tcW w:w="2337" w:type="dxa"/>
          </w:tcPr>
          <w:p w14:paraId="2D2DB650" w14:textId="77777777" w:rsidR="00A60285" w:rsidRDefault="00A60285" w:rsidP="00A60285">
            <w:pPr>
              <w:rPr>
                <w:b/>
                <w:bCs/>
                <w:sz w:val="32"/>
                <w:szCs w:val="32"/>
              </w:rPr>
            </w:pPr>
            <w:r>
              <w:t>Blood _Type</w:t>
            </w:r>
          </w:p>
        </w:tc>
        <w:tc>
          <w:tcPr>
            <w:tcW w:w="2337" w:type="dxa"/>
          </w:tcPr>
          <w:p w14:paraId="4DB7EEAF" w14:textId="77777777" w:rsidR="00A60285" w:rsidRDefault="00A60285" w:rsidP="00A60285">
            <w:pPr>
              <w:rPr>
                <w:b/>
                <w:bCs/>
                <w:sz w:val="32"/>
                <w:szCs w:val="32"/>
              </w:rPr>
            </w:pPr>
            <w:r>
              <w:t>VARCHAR (5)</w:t>
            </w:r>
          </w:p>
        </w:tc>
        <w:tc>
          <w:tcPr>
            <w:tcW w:w="2338" w:type="dxa"/>
          </w:tcPr>
          <w:p w14:paraId="244C7E53" w14:textId="77777777" w:rsidR="00A60285" w:rsidRDefault="00A60285" w:rsidP="00A60285">
            <w:pPr>
              <w:rPr>
                <w:b/>
                <w:bCs/>
                <w:sz w:val="32"/>
                <w:szCs w:val="32"/>
              </w:rPr>
            </w:pPr>
            <w:r>
              <w:t>Blood group needed for the request (e.g., A+, O-, etc.).</w:t>
            </w:r>
          </w:p>
        </w:tc>
        <w:tc>
          <w:tcPr>
            <w:tcW w:w="2338" w:type="dxa"/>
          </w:tcPr>
          <w:p w14:paraId="25970C52" w14:textId="77777777" w:rsidR="00A60285" w:rsidRPr="006D591A" w:rsidRDefault="00A60285" w:rsidP="00A60285">
            <w:r w:rsidRPr="006D591A">
              <w:t>Not null</w:t>
            </w:r>
          </w:p>
        </w:tc>
      </w:tr>
      <w:tr w:rsidR="00A60285" w14:paraId="3C8F307B" w14:textId="77777777" w:rsidTr="00A60285">
        <w:tc>
          <w:tcPr>
            <w:tcW w:w="2337" w:type="dxa"/>
          </w:tcPr>
          <w:p w14:paraId="29465CAA" w14:textId="77777777" w:rsidR="00A60285" w:rsidRDefault="00A60285" w:rsidP="00A60285">
            <w:pPr>
              <w:rPr>
                <w:b/>
                <w:bCs/>
                <w:sz w:val="32"/>
                <w:szCs w:val="32"/>
              </w:rPr>
            </w:pPr>
            <w:r>
              <w:t>Quantity _Required</w:t>
            </w:r>
          </w:p>
        </w:tc>
        <w:tc>
          <w:tcPr>
            <w:tcW w:w="2337" w:type="dxa"/>
          </w:tcPr>
          <w:p w14:paraId="0B5DA1A1" w14:textId="77777777" w:rsidR="00A60285" w:rsidRPr="006D591A" w:rsidRDefault="00A60285" w:rsidP="00A60285">
            <w:r w:rsidRPr="006D591A">
              <w:t xml:space="preserve">Int </w:t>
            </w:r>
          </w:p>
        </w:tc>
        <w:tc>
          <w:tcPr>
            <w:tcW w:w="2338" w:type="dxa"/>
          </w:tcPr>
          <w:p w14:paraId="220E55FD" w14:textId="77777777" w:rsidR="00A60285" w:rsidRDefault="00A60285" w:rsidP="00A60285">
            <w:pPr>
              <w:rPr>
                <w:b/>
                <w:bCs/>
                <w:sz w:val="32"/>
                <w:szCs w:val="32"/>
              </w:rPr>
            </w:pPr>
            <w:r>
              <w:t>Amount of blood requested (in liters).</w:t>
            </w:r>
          </w:p>
        </w:tc>
        <w:tc>
          <w:tcPr>
            <w:tcW w:w="2338" w:type="dxa"/>
          </w:tcPr>
          <w:p w14:paraId="1B057CBD" w14:textId="77777777" w:rsidR="00A60285" w:rsidRPr="006D591A" w:rsidRDefault="00A60285" w:rsidP="00A60285">
            <w:r w:rsidRPr="006D591A">
              <w:t>Not null</w:t>
            </w:r>
          </w:p>
        </w:tc>
      </w:tr>
      <w:tr w:rsidR="00A60285" w14:paraId="3FB34C84" w14:textId="77777777" w:rsidTr="00A60285">
        <w:tc>
          <w:tcPr>
            <w:tcW w:w="2337" w:type="dxa"/>
          </w:tcPr>
          <w:p w14:paraId="5C43C602" w14:textId="77777777" w:rsidR="00A60285" w:rsidRDefault="00A60285" w:rsidP="00A60285">
            <w:pPr>
              <w:rPr>
                <w:b/>
                <w:bCs/>
                <w:sz w:val="32"/>
                <w:szCs w:val="32"/>
              </w:rPr>
            </w:pPr>
            <w:r>
              <w:t>Request _Date</w:t>
            </w:r>
          </w:p>
        </w:tc>
        <w:tc>
          <w:tcPr>
            <w:tcW w:w="2337" w:type="dxa"/>
          </w:tcPr>
          <w:p w14:paraId="2F102713" w14:textId="77777777" w:rsidR="00A60285" w:rsidRPr="006D591A" w:rsidRDefault="00A60285" w:rsidP="00A60285">
            <w:r w:rsidRPr="006D591A">
              <w:t xml:space="preserve">Date </w:t>
            </w:r>
          </w:p>
        </w:tc>
        <w:tc>
          <w:tcPr>
            <w:tcW w:w="2338" w:type="dxa"/>
          </w:tcPr>
          <w:p w14:paraId="19B7D068" w14:textId="77777777" w:rsidR="00A60285" w:rsidRPr="006D591A" w:rsidRDefault="00A60285" w:rsidP="00A60285">
            <w:r w:rsidRPr="006D591A">
              <w:t>Date of request</w:t>
            </w:r>
          </w:p>
        </w:tc>
        <w:tc>
          <w:tcPr>
            <w:tcW w:w="2338" w:type="dxa"/>
          </w:tcPr>
          <w:p w14:paraId="3BC2EAB7" w14:textId="77777777" w:rsidR="00A60285" w:rsidRPr="006D591A" w:rsidRDefault="00A60285" w:rsidP="00A60285">
            <w:r w:rsidRPr="006D591A">
              <w:t>Not null</w:t>
            </w:r>
          </w:p>
        </w:tc>
      </w:tr>
      <w:tr w:rsidR="00A60285" w14:paraId="4F8CC3AE" w14:textId="77777777" w:rsidTr="00A60285">
        <w:tc>
          <w:tcPr>
            <w:tcW w:w="2337" w:type="dxa"/>
          </w:tcPr>
          <w:p w14:paraId="5C8B3C38" w14:textId="77777777" w:rsidR="00A60285" w:rsidRDefault="00A60285" w:rsidP="00A60285">
            <w:pPr>
              <w:rPr>
                <w:b/>
                <w:bCs/>
                <w:sz w:val="32"/>
                <w:szCs w:val="32"/>
              </w:rPr>
            </w:pPr>
            <w:r>
              <w:t>Request _Status</w:t>
            </w:r>
          </w:p>
        </w:tc>
        <w:tc>
          <w:tcPr>
            <w:tcW w:w="2337" w:type="dxa"/>
          </w:tcPr>
          <w:p w14:paraId="64920922" w14:textId="77777777" w:rsidR="00A60285" w:rsidRDefault="00A60285" w:rsidP="00A60285">
            <w:pPr>
              <w:rPr>
                <w:b/>
                <w:bCs/>
                <w:sz w:val="32"/>
                <w:szCs w:val="32"/>
              </w:rPr>
            </w:pPr>
            <w:r>
              <w:t>VARCHAR (50)</w:t>
            </w:r>
          </w:p>
        </w:tc>
        <w:tc>
          <w:tcPr>
            <w:tcW w:w="2338" w:type="dxa"/>
          </w:tcPr>
          <w:p w14:paraId="5175408E" w14:textId="77777777" w:rsidR="00A60285" w:rsidRDefault="00A60285" w:rsidP="00A60285">
            <w:pPr>
              <w:rPr>
                <w:b/>
                <w:bCs/>
                <w:sz w:val="32"/>
                <w:szCs w:val="32"/>
              </w:rPr>
            </w:pPr>
            <w:r>
              <w:t>Status of the request (e.g., Pending, Fulfilled, Cancelled).</w:t>
            </w:r>
          </w:p>
        </w:tc>
        <w:tc>
          <w:tcPr>
            <w:tcW w:w="2338" w:type="dxa"/>
          </w:tcPr>
          <w:p w14:paraId="1A3A744F" w14:textId="77777777" w:rsidR="00A60285" w:rsidRPr="006D591A" w:rsidRDefault="00A60285" w:rsidP="00A60285">
            <w:r>
              <w:t>Default: pending</w:t>
            </w:r>
          </w:p>
        </w:tc>
      </w:tr>
      <w:tr w:rsidR="00A60285" w14:paraId="4CBD42D0" w14:textId="77777777" w:rsidTr="00A60285">
        <w:tc>
          <w:tcPr>
            <w:tcW w:w="2337" w:type="dxa"/>
          </w:tcPr>
          <w:p w14:paraId="663BC0E7" w14:textId="77777777" w:rsidR="00A60285" w:rsidRDefault="00A60285" w:rsidP="00A60285">
            <w:pPr>
              <w:rPr>
                <w:b/>
                <w:bCs/>
                <w:sz w:val="32"/>
                <w:szCs w:val="32"/>
              </w:rPr>
            </w:pPr>
            <w:r>
              <w:t>Hospital _Name</w:t>
            </w:r>
          </w:p>
        </w:tc>
        <w:tc>
          <w:tcPr>
            <w:tcW w:w="2337" w:type="dxa"/>
          </w:tcPr>
          <w:p w14:paraId="1D643DD4" w14:textId="77777777" w:rsidR="00A60285" w:rsidRPr="006D591A" w:rsidRDefault="00A60285" w:rsidP="00A60285">
            <w:r w:rsidRPr="006D591A">
              <w:t>Varchar (100)</w:t>
            </w:r>
          </w:p>
        </w:tc>
        <w:tc>
          <w:tcPr>
            <w:tcW w:w="2338" w:type="dxa"/>
          </w:tcPr>
          <w:p w14:paraId="29A4B4AD" w14:textId="77777777" w:rsidR="00A60285" w:rsidRDefault="00A60285" w:rsidP="00A60285">
            <w:pPr>
              <w:rPr>
                <w:b/>
                <w:bCs/>
                <w:sz w:val="32"/>
                <w:szCs w:val="32"/>
              </w:rPr>
            </w:pPr>
            <w:r>
              <w:t>The hospital making the blood request.</w:t>
            </w:r>
          </w:p>
        </w:tc>
        <w:tc>
          <w:tcPr>
            <w:tcW w:w="2338" w:type="dxa"/>
          </w:tcPr>
          <w:p w14:paraId="2EB40F57" w14:textId="77777777" w:rsidR="00A60285" w:rsidRPr="006D591A" w:rsidRDefault="00A60285" w:rsidP="00A60285">
            <w:r w:rsidRPr="006D591A">
              <w:t>Not null</w:t>
            </w:r>
          </w:p>
        </w:tc>
      </w:tr>
      <w:tr w:rsidR="00A60285" w14:paraId="0EF43B22" w14:textId="77777777" w:rsidTr="00A60285">
        <w:tc>
          <w:tcPr>
            <w:tcW w:w="2337" w:type="dxa"/>
          </w:tcPr>
          <w:p w14:paraId="13B906F9" w14:textId="77777777" w:rsidR="00A60285" w:rsidRDefault="00A60285" w:rsidP="00A60285">
            <w:pPr>
              <w:rPr>
                <w:b/>
                <w:bCs/>
                <w:sz w:val="32"/>
                <w:szCs w:val="32"/>
              </w:rPr>
            </w:pPr>
            <w:r>
              <w:t>Contact _Person</w:t>
            </w:r>
          </w:p>
        </w:tc>
        <w:tc>
          <w:tcPr>
            <w:tcW w:w="2337" w:type="dxa"/>
          </w:tcPr>
          <w:p w14:paraId="3C4D3707" w14:textId="77777777" w:rsidR="00A60285" w:rsidRPr="006D591A" w:rsidRDefault="00A60285" w:rsidP="00A60285">
            <w:r w:rsidRPr="006D591A">
              <w:t>Varchar</w:t>
            </w:r>
            <w:r>
              <w:t xml:space="preserve"> (100)</w:t>
            </w:r>
          </w:p>
        </w:tc>
        <w:tc>
          <w:tcPr>
            <w:tcW w:w="2338" w:type="dxa"/>
          </w:tcPr>
          <w:p w14:paraId="7944E6B3" w14:textId="77777777" w:rsidR="00A60285" w:rsidRDefault="00A60285" w:rsidP="00A60285">
            <w:pPr>
              <w:rPr>
                <w:b/>
                <w:bCs/>
                <w:sz w:val="32"/>
                <w:szCs w:val="32"/>
              </w:rPr>
            </w:pPr>
            <w:r>
              <w:t>The contact person at the hospital.</w:t>
            </w:r>
          </w:p>
        </w:tc>
        <w:tc>
          <w:tcPr>
            <w:tcW w:w="2338" w:type="dxa"/>
          </w:tcPr>
          <w:p w14:paraId="63535517" w14:textId="77777777" w:rsidR="00A60285" w:rsidRPr="006D591A" w:rsidRDefault="00A60285" w:rsidP="00A60285">
            <w:r w:rsidRPr="006D591A">
              <w:t>null</w:t>
            </w:r>
          </w:p>
        </w:tc>
      </w:tr>
    </w:tbl>
    <w:p w14:paraId="58BC7893" w14:textId="77777777" w:rsidR="00C1158F" w:rsidRDefault="00C1158F" w:rsidP="00C1158F">
      <w:pPr>
        <w:rPr>
          <w:b/>
          <w:bCs/>
          <w:sz w:val="32"/>
          <w:szCs w:val="32"/>
        </w:rPr>
      </w:pPr>
    </w:p>
    <w:p w14:paraId="7BE83AA2" w14:textId="77777777" w:rsidR="00C1158F" w:rsidRDefault="00C1158F" w:rsidP="00C1158F">
      <w:pPr>
        <w:rPr>
          <w:b/>
          <w:bCs/>
          <w:sz w:val="32"/>
          <w:szCs w:val="32"/>
        </w:rPr>
      </w:pPr>
    </w:p>
    <w:p w14:paraId="01512B03" w14:textId="77777777" w:rsidR="00C1158F" w:rsidRDefault="00C1158F" w:rsidP="00C1158F">
      <w:pPr>
        <w:rPr>
          <w:b/>
          <w:bCs/>
          <w:sz w:val="32"/>
          <w:szCs w:val="32"/>
        </w:rPr>
      </w:pPr>
    </w:p>
    <w:p w14:paraId="6EF2A73B" w14:textId="77777777" w:rsidR="00C1158F" w:rsidRDefault="00C1158F" w:rsidP="00C1158F">
      <w:pPr>
        <w:rPr>
          <w:b/>
          <w:bCs/>
          <w:sz w:val="32"/>
          <w:szCs w:val="32"/>
        </w:rPr>
      </w:pPr>
    </w:p>
    <w:p w14:paraId="0A572E4B" w14:textId="77777777" w:rsidR="00C1158F" w:rsidRDefault="00C1158F" w:rsidP="00C1158F">
      <w:pPr>
        <w:rPr>
          <w:b/>
          <w:bCs/>
          <w:sz w:val="32"/>
          <w:szCs w:val="32"/>
        </w:rPr>
      </w:pPr>
    </w:p>
    <w:p w14:paraId="38C745E6" w14:textId="77777777" w:rsidR="005F12D9" w:rsidRDefault="005F12D9" w:rsidP="00C1158F">
      <w:pPr>
        <w:rPr>
          <w:b/>
          <w:bCs/>
          <w:sz w:val="32"/>
          <w:szCs w:val="32"/>
        </w:rPr>
      </w:pPr>
    </w:p>
    <w:p w14:paraId="6E916F5D" w14:textId="77777777" w:rsidR="00B151AF" w:rsidRDefault="00B151AF" w:rsidP="00C1158F">
      <w:pPr>
        <w:rPr>
          <w:b/>
          <w:bCs/>
          <w:sz w:val="32"/>
          <w:szCs w:val="32"/>
        </w:rPr>
      </w:pPr>
    </w:p>
    <w:p w14:paraId="723165E5" w14:textId="77777777" w:rsidR="00B151AF" w:rsidRDefault="00B151AF" w:rsidP="00C1158F">
      <w:pPr>
        <w:rPr>
          <w:b/>
          <w:bCs/>
          <w:sz w:val="32"/>
          <w:szCs w:val="32"/>
        </w:rPr>
      </w:pPr>
    </w:p>
    <w:p w14:paraId="191A7CC1" w14:textId="4FD166BD" w:rsidR="00C1158F" w:rsidRPr="00B151AF" w:rsidRDefault="00C1158F" w:rsidP="00C1158F">
      <w:pPr>
        <w:rPr>
          <w:b/>
          <w:bCs/>
          <w:sz w:val="20"/>
          <w:szCs w:val="20"/>
          <w:u w:val="single"/>
        </w:rPr>
      </w:pPr>
      <w:r w:rsidRPr="00B151AF">
        <w:rPr>
          <w:b/>
          <w:bCs/>
          <w:sz w:val="20"/>
          <w:szCs w:val="20"/>
          <w:u w:val="single"/>
        </w:rPr>
        <w:t>Transfusions table:</w:t>
      </w:r>
    </w:p>
    <w:tbl>
      <w:tblPr>
        <w:tblStyle w:val="TableGrid"/>
        <w:tblpPr w:leftFromText="180" w:rightFromText="180" w:vertAnchor="text" w:horzAnchor="margin" w:tblpY="-5455"/>
        <w:tblW w:w="0" w:type="auto"/>
        <w:tblLook w:val="04A0" w:firstRow="1" w:lastRow="0" w:firstColumn="1" w:lastColumn="0" w:noHBand="0" w:noVBand="1"/>
      </w:tblPr>
      <w:tblGrid>
        <w:gridCol w:w="2337"/>
        <w:gridCol w:w="2337"/>
        <w:gridCol w:w="2338"/>
        <w:gridCol w:w="2338"/>
      </w:tblGrid>
      <w:tr w:rsidR="005F12D9" w:rsidRPr="00774160" w14:paraId="41C08A29" w14:textId="77777777" w:rsidTr="00B036F6">
        <w:tc>
          <w:tcPr>
            <w:tcW w:w="2337" w:type="dxa"/>
          </w:tcPr>
          <w:p w14:paraId="328BA6B6" w14:textId="77777777" w:rsidR="005F12D9" w:rsidRPr="00774160" w:rsidRDefault="005F12D9" w:rsidP="00B036F6">
            <w:pPr>
              <w:rPr>
                <w:b/>
                <w:bCs/>
              </w:rPr>
            </w:pPr>
            <w:r w:rsidRPr="00774160">
              <w:rPr>
                <w:b/>
                <w:bCs/>
              </w:rPr>
              <w:lastRenderedPageBreak/>
              <w:t>Field name</w:t>
            </w:r>
          </w:p>
        </w:tc>
        <w:tc>
          <w:tcPr>
            <w:tcW w:w="2337" w:type="dxa"/>
          </w:tcPr>
          <w:p w14:paraId="3287626B" w14:textId="77777777" w:rsidR="005F12D9" w:rsidRPr="00774160" w:rsidRDefault="005F12D9" w:rsidP="00B036F6">
            <w:pPr>
              <w:rPr>
                <w:b/>
                <w:bCs/>
              </w:rPr>
            </w:pPr>
            <w:r w:rsidRPr="00774160">
              <w:rPr>
                <w:b/>
                <w:bCs/>
              </w:rPr>
              <w:t>database</w:t>
            </w:r>
          </w:p>
        </w:tc>
        <w:tc>
          <w:tcPr>
            <w:tcW w:w="2338" w:type="dxa"/>
          </w:tcPr>
          <w:p w14:paraId="0ED77598" w14:textId="77777777" w:rsidR="005F12D9" w:rsidRPr="00774160" w:rsidRDefault="005F12D9" w:rsidP="00B036F6">
            <w:pPr>
              <w:rPr>
                <w:b/>
                <w:bCs/>
              </w:rPr>
            </w:pPr>
            <w:r w:rsidRPr="00774160">
              <w:rPr>
                <w:b/>
                <w:bCs/>
              </w:rPr>
              <w:t xml:space="preserve">Description </w:t>
            </w:r>
          </w:p>
        </w:tc>
        <w:tc>
          <w:tcPr>
            <w:tcW w:w="2338" w:type="dxa"/>
          </w:tcPr>
          <w:p w14:paraId="7AC71012" w14:textId="77777777" w:rsidR="005F12D9" w:rsidRPr="00774160" w:rsidRDefault="005F12D9" w:rsidP="00B036F6">
            <w:pPr>
              <w:rPr>
                <w:b/>
                <w:bCs/>
              </w:rPr>
            </w:pPr>
            <w:r w:rsidRPr="00774160">
              <w:rPr>
                <w:b/>
                <w:bCs/>
              </w:rPr>
              <w:t xml:space="preserve">Constraint </w:t>
            </w:r>
          </w:p>
        </w:tc>
      </w:tr>
      <w:tr w:rsidR="005F12D9" w14:paraId="448CF540" w14:textId="77777777" w:rsidTr="00B036F6">
        <w:tc>
          <w:tcPr>
            <w:tcW w:w="2337" w:type="dxa"/>
          </w:tcPr>
          <w:p w14:paraId="1281180C" w14:textId="77777777" w:rsidR="005F12D9" w:rsidRDefault="005F12D9" w:rsidP="00B036F6">
            <w:pPr>
              <w:rPr>
                <w:b/>
                <w:bCs/>
                <w:sz w:val="32"/>
                <w:szCs w:val="32"/>
              </w:rPr>
            </w:pPr>
            <w:r>
              <w:t>Transfusion _ID</w:t>
            </w:r>
          </w:p>
        </w:tc>
        <w:tc>
          <w:tcPr>
            <w:tcW w:w="2337" w:type="dxa"/>
          </w:tcPr>
          <w:p w14:paraId="7D842CF8" w14:textId="77777777" w:rsidR="005F12D9" w:rsidRPr="00774160" w:rsidRDefault="005F12D9" w:rsidP="00B036F6">
            <w:r w:rsidRPr="00774160">
              <w:t xml:space="preserve">Int </w:t>
            </w:r>
          </w:p>
        </w:tc>
        <w:tc>
          <w:tcPr>
            <w:tcW w:w="2338" w:type="dxa"/>
          </w:tcPr>
          <w:p w14:paraId="52BE112A" w14:textId="77777777" w:rsidR="005F12D9" w:rsidRPr="0099230A" w:rsidRDefault="005F12D9" w:rsidP="00B036F6">
            <w:r>
              <w:t>Unique identifier of each transfusion.</w:t>
            </w:r>
          </w:p>
        </w:tc>
        <w:tc>
          <w:tcPr>
            <w:tcW w:w="2338" w:type="dxa"/>
          </w:tcPr>
          <w:p w14:paraId="60A567D3" w14:textId="77777777" w:rsidR="005F12D9" w:rsidRDefault="005F12D9" w:rsidP="00B036F6">
            <w:pPr>
              <w:rPr>
                <w:b/>
                <w:bCs/>
                <w:sz w:val="32"/>
                <w:szCs w:val="32"/>
              </w:rPr>
            </w:pPr>
            <w:r>
              <w:t>Primary Key, Auto-increment</w:t>
            </w:r>
          </w:p>
        </w:tc>
      </w:tr>
      <w:tr w:rsidR="005F12D9" w14:paraId="4BBABD22" w14:textId="77777777" w:rsidTr="00B036F6">
        <w:tc>
          <w:tcPr>
            <w:tcW w:w="2337" w:type="dxa"/>
          </w:tcPr>
          <w:p w14:paraId="6EA96BCB" w14:textId="77777777" w:rsidR="005F12D9" w:rsidRDefault="005F12D9" w:rsidP="00B036F6">
            <w:pPr>
              <w:rPr>
                <w:b/>
                <w:bCs/>
                <w:sz w:val="32"/>
                <w:szCs w:val="32"/>
              </w:rPr>
            </w:pPr>
            <w:r>
              <w:t>Donation _ID</w:t>
            </w:r>
          </w:p>
        </w:tc>
        <w:tc>
          <w:tcPr>
            <w:tcW w:w="2337" w:type="dxa"/>
          </w:tcPr>
          <w:p w14:paraId="749938E3" w14:textId="77777777" w:rsidR="005F12D9" w:rsidRPr="00774160" w:rsidRDefault="005F12D9" w:rsidP="00B036F6">
            <w:r w:rsidRPr="00774160">
              <w:t>int</w:t>
            </w:r>
          </w:p>
        </w:tc>
        <w:tc>
          <w:tcPr>
            <w:tcW w:w="2338" w:type="dxa"/>
          </w:tcPr>
          <w:p w14:paraId="35285D44" w14:textId="77777777" w:rsidR="005F12D9" w:rsidRDefault="005F12D9" w:rsidP="00B036F6">
            <w:pPr>
              <w:rPr>
                <w:b/>
                <w:bCs/>
                <w:sz w:val="32"/>
                <w:szCs w:val="32"/>
              </w:rPr>
            </w:pPr>
            <w:r>
              <w:t>Foreign key linking to Donations table (</w:t>
            </w:r>
            <w:proofErr w:type="spellStart"/>
            <w:r>
              <w:t>Donation_ID</w:t>
            </w:r>
            <w:proofErr w:type="spellEnd"/>
            <w:r>
              <w:t>).</w:t>
            </w:r>
          </w:p>
        </w:tc>
        <w:tc>
          <w:tcPr>
            <w:tcW w:w="2338" w:type="dxa"/>
          </w:tcPr>
          <w:p w14:paraId="688EDCD5" w14:textId="77777777" w:rsidR="005F12D9" w:rsidRDefault="005F12D9" w:rsidP="00B036F6">
            <w:pPr>
              <w:rPr>
                <w:b/>
                <w:bCs/>
                <w:sz w:val="32"/>
                <w:szCs w:val="32"/>
              </w:rPr>
            </w:pPr>
            <w:r>
              <w:t>Foreign Key, Not NULL</w:t>
            </w:r>
          </w:p>
        </w:tc>
      </w:tr>
      <w:tr w:rsidR="005F12D9" w14:paraId="36ED93D8" w14:textId="77777777" w:rsidTr="00B036F6">
        <w:tc>
          <w:tcPr>
            <w:tcW w:w="2337" w:type="dxa"/>
          </w:tcPr>
          <w:p w14:paraId="55F68E74" w14:textId="77777777" w:rsidR="005F12D9" w:rsidRDefault="005F12D9" w:rsidP="00B036F6">
            <w:pPr>
              <w:rPr>
                <w:b/>
                <w:bCs/>
                <w:sz w:val="32"/>
                <w:szCs w:val="32"/>
              </w:rPr>
            </w:pPr>
            <w:r>
              <w:t>Request _ID</w:t>
            </w:r>
          </w:p>
        </w:tc>
        <w:tc>
          <w:tcPr>
            <w:tcW w:w="2337" w:type="dxa"/>
          </w:tcPr>
          <w:p w14:paraId="6EC3CE75" w14:textId="77777777" w:rsidR="005F12D9" w:rsidRPr="00774160" w:rsidRDefault="005F12D9" w:rsidP="00B036F6">
            <w:r w:rsidRPr="00774160">
              <w:t>int</w:t>
            </w:r>
          </w:p>
        </w:tc>
        <w:tc>
          <w:tcPr>
            <w:tcW w:w="2338" w:type="dxa"/>
          </w:tcPr>
          <w:p w14:paraId="68D441EE" w14:textId="77777777" w:rsidR="005F12D9" w:rsidRDefault="005F12D9" w:rsidP="00B036F6">
            <w:pPr>
              <w:rPr>
                <w:b/>
                <w:bCs/>
                <w:sz w:val="32"/>
                <w:szCs w:val="32"/>
              </w:rPr>
            </w:pPr>
            <w:r>
              <w:t>Foreign key linking to Blood _Requests table (Request _ID).</w:t>
            </w:r>
          </w:p>
        </w:tc>
        <w:tc>
          <w:tcPr>
            <w:tcW w:w="2338" w:type="dxa"/>
          </w:tcPr>
          <w:p w14:paraId="31F2492A" w14:textId="77777777" w:rsidR="005F12D9" w:rsidRDefault="005F12D9" w:rsidP="00B036F6">
            <w:pPr>
              <w:rPr>
                <w:b/>
                <w:bCs/>
                <w:sz w:val="32"/>
                <w:szCs w:val="32"/>
              </w:rPr>
            </w:pPr>
            <w:r>
              <w:t>Foreign Key, Not NULL</w:t>
            </w:r>
          </w:p>
        </w:tc>
      </w:tr>
      <w:tr w:rsidR="005F12D9" w:rsidRPr="0099230A" w14:paraId="37A72AF0" w14:textId="77777777" w:rsidTr="00B036F6">
        <w:tc>
          <w:tcPr>
            <w:tcW w:w="2337" w:type="dxa"/>
          </w:tcPr>
          <w:p w14:paraId="534D992A" w14:textId="77777777" w:rsidR="005F12D9" w:rsidRDefault="005F12D9" w:rsidP="00B036F6">
            <w:pPr>
              <w:rPr>
                <w:b/>
                <w:bCs/>
                <w:sz w:val="32"/>
                <w:szCs w:val="32"/>
              </w:rPr>
            </w:pPr>
            <w:r>
              <w:t>Transfusion _Date</w:t>
            </w:r>
          </w:p>
        </w:tc>
        <w:tc>
          <w:tcPr>
            <w:tcW w:w="2337" w:type="dxa"/>
          </w:tcPr>
          <w:p w14:paraId="62F9B5F9" w14:textId="77777777" w:rsidR="005F12D9" w:rsidRPr="00774160" w:rsidRDefault="005F12D9" w:rsidP="00B036F6">
            <w:r w:rsidRPr="00774160">
              <w:t>date</w:t>
            </w:r>
          </w:p>
        </w:tc>
        <w:tc>
          <w:tcPr>
            <w:tcW w:w="2338" w:type="dxa"/>
          </w:tcPr>
          <w:p w14:paraId="20C709DE" w14:textId="77777777" w:rsidR="005F12D9" w:rsidRDefault="005F12D9" w:rsidP="00B036F6">
            <w:pPr>
              <w:rPr>
                <w:b/>
                <w:bCs/>
                <w:sz w:val="32"/>
                <w:szCs w:val="32"/>
              </w:rPr>
            </w:pPr>
            <w:r>
              <w:t>Date of the blood transfusion.</w:t>
            </w:r>
          </w:p>
        </w:tc>
        <w:tc>
          <w:tcPr>
            <w:tcW w:w="2338" w:type="dxa"/>
          </w:tcPr>
          <w:p w14:paraId="0ED25F85" w14:textId="77777777" w:rsidR="005F12D9" w:rsidRPr="0099230A" w:rsidRDefault="005F12D9" w:rsidP="00B036F6">
            <w:r w:rsidRPr="0099230A">
              <w:t>Not null</w:t>
            </w:r>
          </w:p>
        </w:tc>
      </w:tr>
      <w:tr w:rsidR="005F12D9" w:rsidRPr="0099230A" w14:paraId="5C1B7579" w14:textId="77777777" w:rsidTr="00B036F6">
        <w:tc>
          <w:tcPr>
            <w:tcW w:w="2337" w:type="dxa"/>
          </w:tcPr>
          <w:p w14:paraId="232706D1" w14:textId="77777777" w:rsidR="005F12D9" w:rsidRDefault="005F12D9" w:rsidP="00B036F6">
            <w:pPr>
              <w:rPr>
                <w:b/>
                <w:bCs/>
                <w:sz w:val="32"/>
                <w:szCs w:val="32"/>
              </w:rPr>
            </w:pPr>
            <w:r>
              <w:t>Transfusion _Amount</w:t>
            </w:r>
          </w:p>
        </w:tc>
        <w:tc>
          <w:tcPr>
            <w:tcW w:w="2337" w:type="dxa"/>
          </w:tcPr>
          <w:p w14:paraId="2B3D3A4C" w14:textId="77777777" w:rsidR="005F12D9" w:rsidRPr="00774160" w:rsidRDefault="005F12D9" w:rsidP="00B036F6">
            <w:r w:rsidRPr="00774160">
              <w:t>int</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12D9" w:rsidRPr="0099230A" w14:paraId="75FC01AF" w14:textId="77777777" w:rsidTr="00B036F6">
              <w:trPr>
                <w:tblCellSpacing w:w="15" w:type="dxa"/>
              </w:trPr>
              <w:tc>
                <w:tcPr>
                  <w:tcW w:w="0" w:type="auto"/>
                  <w:vAlign w:val="center"/>
                  <w:hideMark/>
                </w:tcPr>
                <w:p w14:paraId="66F23C31" w14:textId="77777777" w:rsidR="005F12D9" w:rsidRPr="0099230A" w:rsidRDefault="005F12D9" w:rsidP="00532389">
                  <w:pPr>
                    <w:framePr w:hSpace="180" w:wrap="around" w:vAnchor="text" w:hAnchor="margin" w:y="-5455"/>
                    <w:spacing w:after="0" w:line="240" w:lineRule="auto"/>
                    <w:rPr>
                      <w:b/>
                      <w:bCs/>
                      <w:sz w:val="32"/>
                      <w:szCs w:val="32"/>
                    </w:rPr>
                  </w:pPr>
                </w:p>
              </w:tc>
            </w:tr>
          </w:tbl>
          <w:p w14:paraId="5FD98744" w14:textId="77777777" w:rsidR="005F12D9" w:rsidRPr="0099230A" w:rsidRDefault="005F12D9" w:rsidP="00B036F6">
            <w:pPr>
              <w:rPr>
                <w:b/>
                <w:bCs/>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5F12D9" w:rsidRPr="0099230A" w14:paraId="72863AC0" w14:textId="77777777" w:rsidTr="00B036F6">
              <w:trPr>
                <w:tblCellSpacing w:w="15" w:type="dxa"/>
              </w:trPr>
              <w:tc>
                <w:tcPr>
                  <w:tcW w:w="0" w:type="auto"/>
                  <w:hideMark/>
                </w:tcPr>
                <w:p w14:paraId="37271CBC" w14:textId="77777777" w:rsidR="005F12D9" w:rsidRPr="0099230A" w:rsidRDefault="005F12D9" w:rsidP="00532389">
                  <w:pPr>
                    <w:framePr w:hSpace="180" w:wrap="around" w:vAnchor="text" w:hAnchor="margin" w:y="-5455"/>
                    <w:spacing w:after="0" w:line="240" w:lineRule="auto"/>
                    <w:rPr>
                      <w:b/>
                      <w:bCs/>
                      <w:sz w:val="32"/>
                      <w:szCs w:val="32"/>
                    </w:rPr>
                  </w:pPr>
                  <w:r w:rsidRPr="007954CC">
                    <w:t>Amount of blood transfused (in liters).</w:t>
                  </w:r>
                </w:p>
              </w:tc>
            </w:tr>
          </w:tbl>
          <w:p w14:paraId="2288CB84" w14:textId="77777777" w:rsidR="005F12D9" w:rsidRDefault="005F12D9" w:rsidP="00B036F6">
            <w:pPr>
              <w:rPr>
                <w:b/>
                <w:bCs/>
                <w:sz w:val="32"/>
                <w:szCs w:val="32"/>
              </w:rPr>
            </w:pPr>
          </w:p>
        </w:tc>
        <w:tc>
          <w:tcPr>
            <w:tcW w:w="2338" w:type="dxa"/>
          </w:tcPr>
          <w:p w14:paraId="74F452DA" w14:textId="77777777" w:rsidR="005F12D9" w:rsidRPr="0099230A" w:rsidRDefault="005F12D9" w:rsidP="00B036F6">
            <w:r w:rsidRPr="0099230A">
              <w:t>Not null</w:t>
            </w:r>
          </w:p>
        </w:tc>
      </w:tr>
      <w:tr w:rsidR="005F12D9" w:rsidRPr="0099230A" w14:paraId="46BBAF36" w14:textId="77777777" w:rsidTr="00B036F6">
        <w:tc>
          <w:tcPr>
            <w:tcW w:w="2337" w:type="dxa"/>
          </w:tcPr>
          <w:p w14:paraId="24767B99" w14:textId="77777777" w:rsidR="005F12D9" w:rsidRDefault="005F12D9" w:rsidP="00B036F6">
            <w:pPr>
              <w:rPr>
                <w:b/>
                <w:bCs/>
                <w:sz w:val="32"/>
                <w:szCs w:val="32"/>
              </w:rPr>
            </w:pPr>
            <w:r>
              <w:t>Transfusion _Status</w:t>
            </w:r>
          </w:p>
        </w:tc>
        <w:tc>
          <w:tcPr>
            <w:tcW w:w="2337" w:type="dxa"/>
          </w:tcPr>
          <w:p w14:paraId="707071D9" w14:textId="77777777" w:rsidR="005F12D9" w:rsidRPr="00774160" w:rsidRDefault="005F12D9" w:rsidP="00B036F6">
            <w:r w:rsidRPr="00774160">
              <w:t>Varchar (100)</w:t>
            </w:r>
          </w:p>
        </w:tc>
        <w:tc>
          <w:tcPr>
            <w:tcW w:w="2338" w:type="dxa"/>
          </w:tcPr>
          <w:p w14:paraId="24CC86CC" w14:textId="77777777" w:rsidR="005F12D9" w:rsidRDefault="005F12D9" w:rsidP="00B036F6">
            <w:pPr>
              <w:rPr>
                <w:b/>
                <w:bCs/>
                <w:sz w:val="32"/>
                <w:szCs w:val="32"/>
              </w:rPr>
            </w:pPr>
            <w:r>
              <w:t>Status of transfusion (e.g., Successful, Failed, Rejected).</w:t>
            </w:r>
          </w:p>
        </w:tc>
        <w:tc>
          <w:tcPr>
            <w:tcW w:w="2338" w:type="dxa"/>
          </w:tcPr>
          <w:p w14:paraId="555C086A" w14:textId="77777777" w:rsidR="005F12D9" w:rsidRPr="0099230A" w:rsidRDefault="005F12D9" w:rsidP="00B036F6">
            <w:r w:rsidRPr="0099230A">
              <w:t xml:space="preserve">Null </w:t>
            </w:r>
          </w:p>
        </w:tc>
      </w:tr>
    </w:tbl>
    <w:p w14:paraId="6ECECA8B" w14:textId="77777777" w:rsidR="00C1158F" w:rsidRPr="00A60285" w:rsidRDefault="00C1158F" w:rsidP="00C1158F">
      <w:pPr>
        <w:rPr>
          <w:sz w:val="32"/>
          <w:szCs w:val="32"/>
        </w:rPr>
      </w:pPr>
    </w:p>
    <w:p w14:paraId="22DB9561" w14:textId="77777777" w:rsidR="00E45056" w:rsidRDefault="00E45056" w:rsidP="00774160">
      <w:pPr>
        <w:rPr>
          <w:b/>
          <w:bCs/>
          <w:sz w:val="32"/>
          <w:szCs w:val="32"/>
        </w:rPr>
      </w:pPr>
    </w:p>
    <w:p w14:paraId="0C449EA9" w14:textId="1FDC4BBA" w:rsidR="00774160" w:rsidRPr="00B151AF" w:rsidRDefault="00C1158F" w:rsidP="00774160">
      <w:pPr>
        <w:rPr>
          <w:b/>
          <w:bCs/>
          <w:sz w:val="32"/>
          <w:szCs w:val="32"/>
          <w:u w:val="single"/>
        </w:rPr>
      </w:pPr>
      <w:r w:rsidRPr="00B151AF">
        <w:rPr>
          <w:b/>
          <w:bCs/>
          <w:sz w:val="32"/>
          <w:szCs w:val="32"/>
          <w:u w:val="single"/>
        </w:rPr>
        <w:t>Logical data model of blood donation database</w:t>
      </w:r>
    </w:p>
    <w:p w14:paraId="101AD340" w14:textId="773E9770" w:rsidR="00BF71E9" w:rsidRDefault="00E45056" w:rsidP="00E45056">
      <w:p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b/>
          <w:bCs/>
          <w:kern w:val="0"/>
          <w:u w:val="single"/>
          <w14:ligatures w14:val="none"/>
        </w:rPr>
        <w:t xml:space="preserve">logical data </w:t>
      </w:r>
      <w:r w:rsidR="00BF71E9" w:rsidRPr="00B151AF">
        <w:rPr>
          <w:rFonts w:ascii="Times New Roman" w:eastAsia="Times New Roman" w:hAnsi="Times New Roman" w:cs="Times New Roman"/>
          <w:b/>
          <w:bCs/>
          <w:kern w:val="0"/>
          <w:u w:val="single"/>
          <w14:ligatures w14:val="none"/>
        </w:rPr>
        <w:t>model</w:t>
      </w:r>
      <w:r w:rsidR="00BF71E9" w:rsidRPr="00B151AF">
        <w:rPr>
          <w:rFonts w:ascii="Times New Roman" w:eastAsia="Times New Roman" w:hAnsi="Times New Roman" w:cs="Times New Roman"/>
          <w:kern w:val="0"/>
          <w:u w:val="single"/>
          <w14:ligatures w14:val="none"/>
        </w:rPr>
        <w:t>:</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is a representation of the data requirements and structure for a system, independent of the physical implementation. It outlines the entities, their attributes, and the relationships between entities.</w:t>
      </w:r>
    </w:p>
    <w:p w14:paraId="17E60C20" w14:textId="20AB2410" w:rsidR="00E45056" w:rsidRPr="00B151AF" w:rsidRDefault="00E45056" w:rsidP="00B151AF">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151AF">
        <w:rPr>
          <w:rFonts w:ascii="Times New Roman" w:eastAsia="Times New Roman" w:hAnsi="Times New Roman" w:cs="Times New Roman"/>
          <w:kern w:val="0"/>
          <w14:ligatures w14:val="none"/>
        </w:rPr>
        <w:t xml:space="preserve">Below is a logical data model for a </w:t>
      </w:r>
      <w:r w:rsidR="00BF71E9" w:rsidRPr="00B151AF">
        <w:rPr>
          <w:rFonts w:ascii="Times New Roman" w:eastAsia="Times New Roman" w:hAnsi="Times New Roman" w:cs="Times New Roman"/>
          <w:kern w:val="0"/>
          <w14:ligatures w14:val="none"/>
        </w:rPr>
        <w:t>“</w:t>
      </w:r>
      <w:r w:rsidRPr="00B151AF">
        <w:rPr>
          <w:rFonts w:ascii="Times New Roman" w:eastAsia="Times New Roman" w:hAnsi="Times New Roman" w:cs="Times New Roman"/>
          <w:b/>
          <w:bCs/>
          <w:kern w:val="0"/>
          <w14:ligatures w14:val="none"/>
        </w:rPr>
        <w:t>Blood Donation Database</w:t>
      </w:r>
      <w:r w:rsidR="00BF71E9" w:rsidRPr="00B151AF">
        <w:rPr>
          <w:rFonts w:ascii="Times New Roman" w:eastAsia="Times New Roman" w:hAnsi="Times New Roman" w:cs="Times New Roman"/>
          <w:kern w:val="0"/>
          <w14:ligatures w14:val="none"/>
        </w:rPr>
        <w:t xml:space="preserve">” </w:t>
      </w:r>
    </w:p>
    <w:p w14:paraId="6F6BF33A" w14:textId="77777777" w:rsidR="00E45056" w:rsidRPr="00E45056" w:rsidRDefault="00E45056" w:rsidP="00E450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5056">
        <w:rPr>
          <w:rFonts w:ascii="Times New Roman" w:eastAsia="Times New Roman" w:hAnsi="Times New Roman" w:cs="Times New Roman"/>
          <w:b/>
          <w:bCs/>
          <w:kern w:val="0"/>
          <w:sz w:val="27"/>
          <w:szCs w:val="27"/>
          <w14:ligatures w14:val="none"/>
        </w:rPr>
        <w:t>Entities and Relationships</w:t>
      </w:r>
    </w:p>
    <w:p w14:paraId="1B5EDC7A" w14:textId="77777777" w:rsidR="00E45056" w:rsidRPr="00E45056" w:rsidRDefault="00E45056" w:rsidP="00E450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5056">
        <w:rPr>
          <w:rFonts w:ascii="Times New Roman" w:eastAsia="Times New Roman" w:hAnsi="Times New Roman" w:cs="Times New Roman"/>
          <w:b/>
          <w:bCs/>
          <w:kern w:val="0"/>
          <w14:ligatures w14:val="none"/>
        </w:rPr>
        <w:t>1. Donor</w:t>
      </w:r>
    </w:p>
    <w:p w14:paraId="213CF715" w14:textId="77777777" w:rsidR="00E45056" w:rsidRPr="00E45056" w:rsidRDefault="00E45056" w:rsidP="00E4505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b/>
          <w:bCs/>
          <w:kern w:val="0"/>
          <w14:ligatures w14:val="none"/>
        </w:rPr>
        <w:t>Attributes</w:t>
      </w:r>
      <w:r w:rsidRPr="00E45056">
        <w:rPr>
          <w:rFonts w:ascii="Times New Roman" w:eastAsia="Times New Roman" w:hAnsi="Times New Roman" w:cs="Times New Roman"/>
          <w:kern w:val="0"/>
          <w14:ligatures w14:val="none"/>
        </w:rPr>
        <w:t>:</w:t>
      </w:r>
    </w:p>
    <w:p w14:paraId="3ADFB466" w14:textId="42B55695" w:rsidR="00E45056" w:rsidRPr="00E45056" w:rsidRDefault="00E45056" w:rsidP="00E4505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Donor</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_ID (PK)</w:t>
      </w:r>
    </w:p>
    <w:p w14:paraId="331889BE" w14:textId="6FECF0B3" w:rsidR="00E45056" w:rsidRPr="00E45056" w:rsidRDefault="00E45056" w:rsidP="00E4505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First</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_Name</w:t>
      </w:r>
    </w:p>
    <w:p w14:paraId="4F690BF3" w14:textId="241FB845" w:rsidR="00E45056" w:rsidRPr="00E45056" w:rsidRDefault="00E45056" w:rsidP="00E4505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Last</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_Name</w:t>
      </w:r>
    </w:p>
    <w:p w14:paraId="0BFC3F86" w14:textId="3CB26D81" w:rsidR="00E45056" w:rsidRPr="00E45056" w:rsidRDefault="00E45056" w:rsidP="00E4505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Date</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_of</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_Birth</w:t>
      </w:r>
    </w:p>
    <w:p w14:paraId="671DADC7" w14:textId="77777777" w:rsidR="00E45056" w:rsidRPr="00E45056" w:rsidRDefault="00E45056" w:rsidP="00E4505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Gender</w:t>
      </w:r>
    </w:p>
    <w:p w14:paraId="78A08AAC" w14:textId="0131C2F5" w:rsidR="00E45056" w:rsidRPr="00E45056" w:rsidRDefault="00E45056" w:rsidP="00E4505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Blood</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_Type</w:t>
      </w:r>
    </w:p>
    <w:p w14:paraId="41F4F174" w14:textId="77777777" w:rsidR="00E45056" w:rsidRPr="00E45056" w:rsidRDefault="00E45056" w:rsidP="00E4505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Address</w:t>
      </w:r>
    </w:p>
    <w:p w14:paraId="6CDFCA7A" w14:textId="763D6B3F" w:rsidR="00E45056" w:rsidRPr="00E45056" w:rsidRDefault="00E45056" w:rsidP="00E4505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Phone</w:t>
      </w:r>
    </w:p>
    <w:p w14:paraId="60679444" w14:textId="77777777" w:rsidR="00E45056" w:rsidRPr="00E45056" w:rsidRDefault="00E45056" w:rsidP="00E4505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Email</w:t>
      </w:r>
    </w:p>
    <w:p w14:paraId="00AFEEEA" w14:textId="289898FC" w:rsidR="00E45056" w:rsidRDefault="00E45056" w:rsidP="00E4505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Donor</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_Status</w:t>
      </w:r>
    </w:p>
    <w:p w14:paraId="5FB986C9" w14:textId="77777777" w:rsidR="00916F8E" w:rsidRPr="00916F8E" w:rsidRDefault="00916F8E" w:rsidP="00916F8E">
      <w:pPr>
        <w:pStyle w:val="ListParagraph"/>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16F8E">
        <w:rPr>
          <w:rFonts w:ascii="Times New Roman" w:eastAsia="Times New Roman" w:hAnsi="Times New Roman" w:cs="Times New Roman"/>
          <w:kern w:val="0"/>
          <w14:ligatures w14:val="none"/>
        </w:rPr>
        <w:t>Last _Donation _Date</w:t>
      </w:r>
    </w:p>
    <w:p w14:paraId="12E0678B" w14:textId="77777777" w:rsidR="00916F8E" w:rsidRPr="00E45056" w:rsidRDefault="00916F8E" w:rsidP="00916F8E">
      <w:pPr>
        <w:spacing w:before="100" w:beforeAutospacing="1" w:after="100" w:afterAutospacing="1" w:line="240" w:lineRule="auto"/>
        <w:ind w:left="1440"/>
        <w:rPr>
          <w:rFonts w:ascii="Times New Roman" w:eastAsia="Times New Roman" w:hAnsi="Times New Roman" w:cs="Times New Roman"/>
          <w:kern w:val="0"/>
          <w14:ligatures w14:val="none"/>
        </w:rPr>
      </w:pPr>
    </w:p>
    <w:p w14:paraId="12E207C8" w14:textId="77777777" w:rsidR="00E45056" w:rsidRPr="00E45056" w:rsidRDefault="00E45056" w:rsidP="00E450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5056">
        <w:rPr>
          <w:rFonts w:ascii="Times New Roman" w:eastAsia="Times New Roman" w:hAnsi="Times New Roman" w:cs="Times New Roman"/>
          <w:b/>
          <w:bCs/>
          <w:kern w:val="0"/>
          <w14:ligatures w14:val="none"/>
        </w:rPr>
        <w:lastRenderedPageBreak/>
        <w:t>2. Donation</w:t>
      </w:r>
    </w:p>
    <w:p w14:paraId="04513F87" w14:textId="77777777" w:rsidR="00E45056" w:rsidRPr="00E45056" w:rsidRDefault="00E45056" w:rsidP="00E4505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b/>
          <w:bCs/>
          <w:kern w:val="0"/>
          <w14:ligatures w14:val="none"/>
        </w:rPr>
        <w:t>Attributes</w:t>
      </w:r>
      <w:r w:rsidRPr="00E45056">
        <w:rPr>
          <w:rFonts w:ascii="Times New Roman" w:eastAsia="Times New Roman" w:hAnsi="Times New Roman" w:cs="Times New Roman"/>
          <w:kern w:val="0"/>
          <w14:ligatures w14:val="none"/>
        </w:rPr>
        <w:t>:</w:t>
      </w:r>
    </w:p>
    <w:p w14:paraId="3BFED68A" w14:textId="41F9D99F" w:rsidR="00E45056" w:rsidRPr="00E45056" w:rsidRDefault="00E45056" w:rsidP="00E4505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Donation</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_ID (PK)</w:t>
      </w:r>
    </w:p>
    <w:p w14:paraId="3A794453" w14:textId="51F1BD59" w:rsidR="00E45056" w:rsidRPr="00E45056" w:rsidRDefault="00E45056" w:rsidP="00E4505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Donor</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_ID (FK)</w:t>
      </w:r>
    </w:p>
    <w:p w14:paraId="593EF5F9" w14:textId="088E30C5" w:rsidR="00E45056" w:rsidRPr="00E45056" w:rsidRDefault="00E45056" w:rsidP="00E4505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Donation</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_Date</w:t>
      </w:r>
    </w:p>
    <w:p w14:paraId="5F6F38C8" w14:textId="64616C8C" w:rsidR="00E45056" w:rsidRPr="00E45056" w:rsidRDefault="00E45056" w:rsidP="00E4505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Blood</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_Type</w:t>
      </w:r>
    </w:p>
    <w:p w14:paraId="48E23D01" w14:textId="77777777" w:rsidR="00E45056" w:rsidRPr="00E45056" w:rsidRDefault="00E45056" w:rsidP="00E4505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Quantity</w:t>
      </w:r>
    </w:p>
    <w:p w14:paraId="2A4B1BDE" w14:textId="707C1C95" w:rsidR="00E45056" w:rsidRPr="00E45056" w:rsidRDefault="00E45056" w:rsidP="00E4505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Donation</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_Type</w:t>
      </w:r>
    </w:p>
    <w:p w14:paraId="1E78D896" w14:textId="1C93E31A" w:rsidR="00E45056" w:rsidRPr="00E45056" w:rsidRDefault="00E45056" w:rsidP="00E4505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Health</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_Status</w:t>
      </w:r>
    </w:p>
    <w:p w14:paraId="1D19AA2B" w14:textId="41C779AE" w:rsidR="00E45056" w:rsidRPr="00E45056" w:rsidRDefault="00E45056" w:rsidP="00E4505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Donation</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_Center</w:t>
      </w:r>
    </w:p>
    <w:p w14:paraId="7CA1E585" w14:textId="77777777" w:rsidR="00E45056" w:rsidRPr="00E45056" w:rsidRDefault="00E45056" w:rsidP="00E450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5056">
        <w:rPr>
          <w:rFonts w:ascii="Times New Roman" w:eastAsia="Times New Roman" w:hAnsi="Times New Roman" w:cs="Times New Roman"/>
          <w:b/>
          <w:bCs/>
          <w:kern w:val="0"/>
          <w14:ligatures w14:val="none"/>
        </w:rPr>
        <w:t>3. Blood Inventory</w:t>
      </w:r>
    </w:p>
    <w:p w14:paraId="69EF1E78" w14:textId="77777777" w:rsidR="00E45056" w:rsidRPr="00E45056" w:rsidRDefault="00E45056" w:rsidP="00E450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b/>
          <w:bCs/>
          <w:kern w:val="0"/>
          <w14:ligatures w14:val="none"/>
        </w:rPr>
        <w:t>Attributes</w:t>
      </w:r>
      <w:r w:rsidRPr="00E45056">
        <w:rPr>
          <w:rFonts w:ascii="Times New Roman" w:eastAsia="Times New Roman" w:hAnsi="Times New Roman" w:cs="Times New Roman"/>
          <w:kern w:val="0"/>
          <w14:ligatures w14:val="none"/>
        </w:rPr>
        <w:t>:</w:t>
      </w:r>
    </w:p>
    <w:p w14:paraId="1570C4E0" w14:textId="291E7DE2" w:rsidR="00E45056" w:rsidRPr="00E45056" w:rsidRDefault="00E45056" w:rsidP="00E4505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Inventory</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_ID (PK)</w:t>
      </w:r>
    </w:p>
    <w:p w14:paraId="223D92B4" w14:textId="11D007C5" w:rsidR="00E45056" w:rsidRPr="00E45056" w:rsidRDefault="00E45056" w:rsidP="00E4505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Blood</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_Type</w:t>
      </w:r>
    </w:p>
    <w:p w14:paraId="2F31C840" w14:textId="74C6BAAC" w:rsidR="00E45056" w:rsidRPr="00E45056" w:rsidRDefault="00E45056" w:rsidP="00E4505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Quantity</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_Stored</w:t>
      </w:r>
    </w:p>
    <w:p w14:paraId="23DC1652" w14:textId="06F45BD6" w:rsidR="00E45056" w:rsidRPr="00E45056" w:rsidRDefault="00E45056" w:rsidP="00E4505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Expiry</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_Date</w:t>
      </w:r>
    </w:p>
    <w:p w14:paraId="4D50FDD0" w14:textId="6773E440" w:rsidR="00E45056" w:rsidRPr="00E45056" w:rsidRDefault="00E45056" w:rsidP="00E4505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Storage</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_Location</w:t>
      </w:r>
    </w:p>
    <w:p w14:paraId="3725ECFB" w14:textId="64085E57" w:rsidR="00E45056" w:rsidRPr="00E45056" w:rsidRDefault="00E45056" w:rsidP="00E4505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Donation</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_Date</w:t>
      </w:r>
    </w:p>
    <w:p w14:paraId="4501198C" w14:textId="77777777" w:rsidR="00E45056" w:rsidRPr="00E45056" w:rsidRDefault="00E45056" w:rsidP="00E450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5056">
        <w:rPr>
          <w:rFonts w:ascii="Times New Roman" w:eastAsia="Times New Roman" w:hAnsi="Times New Roman" w:cs="Times New Roman"/>
          <w:b/>
          <w:bCs/>
          <w:kern w:val="0"/>
          <w14:ligatures w14:val="none"/>
        </w:rPr>
        <w:t>4. Blood Request</w:t>
      </w:r>
    </w:p>
    <w:p w14:paraId="563DEAD2" w14:textId="77777777" w:rsidR="00E45056" w:rsidRPr="00E45056" w:rsidRDefault="00E45056" w:rsidP="00E4505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b/>
          <w:bCs/>
          <w:kern w:val="0"/>
          <w14:ligatures w14:val="none"/>
        </w:rPr>
        <w:t>Attributes</w:t>
      </w:r>
      <w:r w:rsidRPr="00E45056">
        <w:rPr>
          <w:rFonts w:ascii="Times New Roman" w:eastAsia="Times New Roman" w:hAnsi="Times New Roman" w:cs="Times New Roman"/>
          <w:kern w:val="0"/>
          <w14:ligatures w14:val="none"/>
        </w:rPr>
        <w:t>:</w:t>
      </w:r>
    </w:p>
    <w:p w14:paraId="206667C3" w14:textId="30180972" w:rsidR="00E45056" w:rsidRPr="00E45056" w:rsidRDefault="00E45056" w:rsidP="00E4505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Request</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_ID (PK)</w:t>
      </w:r>
    </w:p>
    <w:p w14:paraId="13A765C8" w14:textId="252F2C16" w:rsidR="00E45056" w:rsidRPr="00E45056" w:rsidRDefault="00E45056" w:rsidP="00E4505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Blood</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_Type</w:t>
      </w:r>
    </w:p>
    <w:p w14:paraId="17F85724" w14:textId="1DBB2162" w:rsidR="00E45056" w:rsidRPr="00E45056" w:rsidRDefault="00E45056" w:rsidP="00E4505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Quantity</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_Required</w:t>
      </w:r>
    </w:p>
    <w:p w14:paraId="2D33BD5F" w14:textId="2EFC7AD4" w:rsidR="00E45056" w:rsidRPr="00E45056" w:rsidRDefault="00E45056" w:rsidP="00E4505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Request</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_Date</w:t>
      </w:r>
    </w:p>
    <w:p w14:paraId="34F4AF51" w14:textId="2700E2C5" w:rsidR="00E45056" w:rsidRPr="00E45056" w:rsidRDefault="00E45056" w:rsidP="00E4505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Request</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_Status</w:t>
      </w:r>
    </w:p>
    <w:p w14:paraId="29F68D0B" w14:textId="68086B8B" w:rsidR="00E45056" w:rsidRPr="00E45056" w:rsidRDefault="00E45056" w:rsidP="00E4505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Hospital</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_Name</w:t>
      </w:r>
    </w:p>
    <w:p w14:paraId="728DB7EF" w14:textId="26129461" w:rsidR="00E45056" w:rsidRPr="00E45056" w:rsidRDefault="00E45056" w:rsidP="00E4505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Contact</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_Person</w:t>
      </w:r>
    </w:p>
    <w:p w14:paraId="41D63CF7" w14:textId="77777777" w:rsidR="00E45056" w:rsidRPr="00E45056" w:rsidRDefault="00E45056" w:rsidP="00E450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5056">
        <w:rPr>
          <w:rFonts w:ascii="Times New Roman" w:eastAsia="Times New Roman" w:hAnsi="Times New Roman" w:cs="Times New Roman"/>
          <w:b/>
          <w:bCs/>
          <w:kern w:val="0"/>
          <w14:ligatures w14:val="none"/>
        </w:rPr>
        <w:t>5. Transfusion</w:t>
      </w:r>
    </w:p>
    <w:p w14:paraId="52EDB45C" w14:textId="77777777" w:rsidR="00E45056" w:rsidRPr="00E45056" w:rsidRDefault="00E45056" w:rsidP="00E4505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b/>
          <w:bCs/>
          <w:kern w:val="0"/>
          <w14:ligatures w14:val="none"/>
        </w:rPr>
        <w:t>Attributes</w:t>
      </w:r>
      <w:r w:rsidRPr="00E45056">
        <w:rPr>
          <w:rFonts w:ascii="Times New Roman" w:eastAsia="Times New Roman" w:hAnsi="Times New Roman" w:cs="Times New Roman"/>
          <w:kern w:val="0"/>
          <w14:ligatures w14:val="none"/>
        </w:rPr>
        <w:t>:</w:t>
      </w:r>
    </w:p>
    <w:p w14:paraId="042D0518" w14:textId="31D321C2" w:rsidR="00E45056" w:rsidRPr="00E45056" w:rsidRDefault="00E45056" w:rsidP="00E4505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Transfusion</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_ID (PK)</w:t>
      </w:r>
    </w:p>
    <w:p w14:paraId="4E290AC3" w14:textId="0BC2E520" w:rsidR="00E45056" w:rsidRPr="00E45056" w:rsidRDefault="00E45056" w:rsidP="00E4505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Donation</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_ID (FK)</w:t>
      </w:r>
    </w:p>
    <w:p w14:paraId="178EB8A7" w14:textId="07B064B9" w:rsidR="00E45056" w:rsidRPr="00E45056" w:rsidRDefault="00E45056" w:rsidP="00E4505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Request</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_ID (FK)</w:t>
      </w:r>
    </w:p>
    <w:p w14:paraId="594EA207" w14:textId="01266099" w:rsidR="00E45056" w:rsidRPr="00E45056" w:rsidRDefault="00E45056" w:rsidP="00E4505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Transfusion</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_Date</w:t>
      </w:r>
    </w:p>
    <w:p w14:paraId="38AACBB2" w14:textId="385486D4" w:rsidR="00E45056" w:rsidRPr="00E45056" w:rsidRDefault="00E45056" w:rsidP="00E4505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Transfusion</w:t>
      </w:r>
      <w:r w:rsidR="00BF71E9">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_Amount</w:t>
      </w:r>
    </w:p>
    <w:p w14:paraId="0B554DC0" w14:textId="1DC5442B" w:rsidR="00E45056" w:rsidRPr="00B151AF" w:rsidRDefault="00E45056" w:rsidP="00E4505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45056">
        <w:rPr>
          <w:rFonts w:ascii="Times New Roman" w:eastAsia="Times New Roman" w:hAnsi="Times New Roman" w:cs="Times New Roman"/>
          <w:kern w:val="0"/>
          <w14:ligatures w14:val="none"/>
        </w:rPr>
        <w:t>Transfusion</w:t>
      </w:r>
      <w:r w:rsidR="00BF71E9" w:rsidRPr="00B151AF">
        <w:rPr>
          <w:rFonts w:ascii="Times New Roman" w:eastAsia="Times New Roman" w:hAnsi="Times New Roman" w:cs="Times New Roman"/>
          <w:kern w:val="0"/>
          <w14:ligatures w14:val="none"/>
        </w:rPr>
        <w:t xml:space="preserve"> </w:t>
      </w:r>
      <w:r w:rsidRPr="00E45056">
        <w:rPr>
          <w:rFonts w:ascii="Times New Roman" w:eastAsia="Times New Roman" w:hAnsi="Times New Roman" w:cs="Times New Roman"/>
          <w:kern w:val="0"/>
          <w14:ligatures w14:val="none"/>
        </w:rPr>
        <w:t>_Status</w:t>
      </w:r>
    </w:p>
    <w:p w14:paraId="5B428256" w14:textId="03CA54FA" w:rsidR="00BF71E9" w:rsidRPr="00E45056" w:rsidRDefault="00104BE5" w:rsidP="00104BE5">
      <w:pPr>
        <w:spacing w:before="100" w:beforeAutospacing="1" w:after="100" w:afterAutospacing="1" w:line="240" w:lineRule="auto"/>
        <w:ind w:left="1440"/>
        <w:jc w:val="both"/>
        <w:rPr>
          <w:rFonts w:ascii="Times New Roman" w:eastAsia="Times New Roman" w:hAnsi="Times New Roman" w:cs="Times New Roman"/>
          <w:b/>
          <w:bCs/>
          <w:kern w:val="0"/>
          <w:u w:val="single"/>
          <w14:ligatures w14:val="none"/>
        </w:rPr>
      </w:pPr>
      <w:r w:rsidRPr="00B151AF">
        <w:rPr>
          <w:rFonts w:ascii="Times New Roman" w:eastAsia="Times New Roman" w:hAnsi="Times New Roman" w:cs="Times New Roman"/>
          <w:b/>
          <w:bCs/>
          <w:kern w:val="0"/>
          <w:u w:val="single"/>
          <w14:ligatures w14:val="none"/>
        </w:rPr>
        <w:t>R</w:t>
      </w:r>
      <w:r w:rsidR="00BF71E9" w:rsidRPr="00B151AF">
        <w:rPr>
          <w:rFonts w:ascii="Times New Roman" w:eastAsia="Times New Roman" w:hAnsi="Times New Roman" w:cs="Times New Roman"/>
          <w:b/>
          <w:bCs/>
          <w:kern w:val="0"/>
          <w:u w:val="single"/>
          <w14:ligatures w14:val="none"/>
        </w:rPr>
        <w:t>elationship</w:t>
      </w:r>
    </w:p>
    <w:p w14:paraId="642E734B" w14:textId="76FE4C6E" w:rsidR="001F7E66" w:rsidRPr="001F7E66" w:rsidRDefault="001F7E66" w:rsidP="001F7E66">
      <w:r>
        <w:t>1.</w:t>
      </w:r>
      <w:r w:rsidRPr="001F7E66">
        <w:t>Donor ↔ Donation:</w:t>
      </w:r>
    </w:p>
    <w:p w14:paraId="6509E700" w14:textId="77777777" w:rsidR="001F7E66" w:rsidRPr="001F7E66" w:rsidRDefault="001F7E66" w:rsidP="001F7E66">
      <w:pPr>
        <w:numPr>
          <w:ilvl w:val="0"/>
          <w:numId w:val="12"/>
        </w:numPr>
      </w:pPr>
      <w:r w:rsidRPr="001F7E66">
        <w:lastRenderedPageBreak/>
        <w:t>A Donor can make multiple Donations, but each Donation is made by one Donor.</w:t>
      </w:r>
    </w:p>
    <w:p w14:paraId="47EFD446" w14:textId="77777777" w:rsidR="001F7E66" w:rsidRPr="001F7E66" w:rsidRDefault="001F7E66" w:rsidP="001F7E66">
      <w:pPr>
        <w:numPr>
          <w:ilvl w:val="0"/>
          <w:numId w:val="12"/>
        </w:numPr>
      </w:pPr>
      <w:r w:rsidRPr="001F7E66">
        <w:t>One-to-Many relationship between Donor and Donation.</w:t>
      </w:r>
    </w:p>
    <w:p w14:paraId="56AF6323" w14:textId="14E808C6" w:rsidR="001F7E66" w:rsidRPr="001F7E66" w:rsidRDefault="001F7E66" w:rsidP="001F7E66">
      <w:pPr>
        <w:numPr>
          <w:ilvl w:val="0"/>
          <w:numId w:val="12"/>
        </w:numPr>
      </w:pPr>
      <w:r w:rsidRPr="001F7E66">
        <w:t>Foreign Key: Donor</w:t>
      </w:r>
      <w:r>
        <w:t xml:space="preserve"> </w:t>
      </w:r>
      <w:r w:rsidRPr="001F7E66">
        <w:t>_ID in Donation references Donor</w:t>
      </w:r>
      <w:r>
        <w:t xml:space="preserve"> </w:t>
      </w:r>
      <w:r w:rsidRPr="001F7E66">
        <w:t>_ID in Donor.</w:t>
      </w:r>
    </w:p>
    <w:p w14:paraId="6F589C28" w14:textId="0DD209FB" w:rsidR="001F7E66" w:rsidRPr="001F7E66" w:rsidRDefault="001F7E66" w:rsidP="001F7E66">
      <w:pPr>
        <w:spacing w:before="100" w:beforeAutospacing="1" w:after="100" w:afterAutospacing="1" w:line="240" w:lineRule="auto"/>
        <w:ind w:left="720"/>
        <w:rPr>
          <w:rFonts w:ascii="Times New Roman" w:eastAsia="Times New Roman" w:hAnsi="Times New Roman" w:cs="Times New Roman"/>
          <w:kern w:val="0"/>
          <w14:ligatures w14:val="none"/>
        </w:rPr>
      </w:pPr>
      <w:r w:rsidRPr="001F7E66">
        <w:rPr>
          <w:rFonts w:ascii="Times New Roman" w:eastAsia="Times New Roman" w:hAnsi="Times New Roman" w:cs="Times New Roman"/>
          <w:kern w:val="0"/>
          <w14:ligatures w14:val="none"/>
        </w:rPr>
        <w:t>2.Donation ↔ Transfusion:</w:t>
      </w:r>
    </w:p>
    <w:p w14:paraId="356BA304" w14:textId="77777777" w:rsidR="001F7E66" w:rsidRPr="001F7E66" w:rsidRDefault="001F7E66" w:rsidP="001F7E6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F7E66">
        <w:rPr>
          <w:rFonts w:ascii="Times New Roman" w:eastAsia="Times New Roman" w:hAnsi="Times New Roman" w:cs="Times New Roman"/>
          <w:kern w:val="0"/>
          <w14:ligatures w14:val="none"/>
        </w:rPr>
        <w:t>A Donation may be used for one or more Transfusions.</w:t>
      </w:r>
    </w:p>
    <w:p w14:paraId="7D59AD49" w14:textId="77777777" w:rsidR="001F7E66" w:rsidRPr="001F7E66" w:rsidRDefault="001F7E66" w:rsidP="001F7E6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F7E66">
        <w:rPr>
          <w:rFonts w:ascii="Times New Roman" w:eastAsia="Times New Roman" w:hAnsi="Times New Roman" w:cs="Times New Roman"/>
          <w:kern w:val="0"/>
          <w14:ligatures w14:val="none"/>
        </w:rPr>
        <w:t>One-to-Many relationship between Donation and Transfusion.</w:t>
      </w:r>
    </w:p>
    <w:p w14:paraId="7459CBBE" w14:textId="0D7AD2E6" w:rsidR="001F7E66" w:rsidRPr="001F7E66" w:rsidRDefault="001F7E66" w:rsidP="001F7E6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F7E66">
        <w:rPr>
          <w:rFonts w:ascii="Times New Roman" w:eastAsia="Times New Roman" w:hAnsi="Times New Roman" w:cs="Times New Roman"/>
          <w:kern w:val="0"/>
          <w14:ligatures w14:val="none"/>
        </w:rPr>
        <w:t xml:space="preserve">Foreign Key: </w:t>
      </w:r>
      <w:r w:rsidRPr="001F7E66">
        <w:rPr>
          <w:rFonts w:ascii="Courier New" w:eastAsia="Times New Roman" w:hAnsi="Courier New" w:cs="Courier New"/>
          <w:kern w:val="0"/>
          <w:sz w:val="20"/>
          <w:szCs w:val="20"/>
          <w14:ligatures w14:val="none"/>
        </w:rPr>
        <w:t>Donation</w:t>
      </w:r>
      <w:r>
        <w:rPr>
          <w:rFonts w:ascii="Courier New" w:eastAsia="Times New Roman" w:hAnsi="Courier New" w:cs="Courier New"/>
          <w:kern w:val="0"/>
          <w:sz w:val="20"/>
          <w:szCs w:val="20"/>
          <w14:ligatures w14:val="none"/>
        </w:rPr>
        <w:t xml:space="preserve"> </w:t>
      </w:r>
      <w:r w:rsidRPr="001F7E66">
        <w:rPr>
          <w:rFonts w:ascii="Courier New" w:eastAsia="Times New Roman" w:hAnsi="Courier New" w:cs="Courier New"/>
          <w:kern w:val="0"/>
          <w:sz w:val="20"/>
          <w:szCs w:val="20"/>
          <w14:ligatures w14:val="none"/>
        </w:rPr>
        <w:t>_ID</w:t>
      </w:r>
      <w:r w:rsidRPr="001F7E66">
        <w:rPr>
          <w:rFonts w:ascii="Times New Roman" w:eastAsia="Times New Roman" w:hAnsi="Times New Roman" w:cs="Times New Roman"/>
          <w:kern w:val="0"/>
          <w14:ligatures w14:val="none"/>
        </w:rPr>
        <w:t xml:space="preserve"> in Transfusion references </w:t>
      </w:r>
      <w:r w:rsidRPr="001F7E66">
        <w:rPr>
          <w:rFonts w:ascii="Courier New" w:eastAsia="Times New Roman" w:hAnsi="Courier New" w:cs="Courier New"/>
          <w:kern w:val="0"/>
          <w:sz w:val="20"/>
          <w:szCs w:val="20"/>
          <w14:ligatures w14:val="none"/>
        </w:rPr>
        <w:t>Donation</w:t>
      </w:r>
      <w:r>
        <w:rPr>
          <w:rFonts w:ascii="Courier New" w:eastAsia="Times New Roman" w:hAnsi="Courier New" w:cs="Courier New"/>
          <w:kern w:val="0"/>
          <w:sz w:val="20"/>
          <w:szCs w:val="20"/>
          <w14:ligatures w14:val="none"/>
        </w:rPr>
        <w:t xml:space="preserve"> </w:t>
      </w:r>
      <w:r w:rsidRPr="001F7E66">
        <w:rPr>
          <w:rFonts w:ascii="Courier New" w:eastAsia="Times New Roman" w:hAnsi="Courier New" w:cs="Courier New"/>
          <w:kern w:val="0"/>
          <w:sz w:val="20"/>
          <w:szCs w:val="20"/>
          <w14:ligatures w14:val="none"/>
        </w:rPr>
        <w:t>_ID</w:t>
      </w:r>
      <w:r w:rsidRPr="001F7E66">
        <w:rPr>
          <w:rFonts w:ascii="Times New Roman" w:eastAsia="Times New Roman" w:hAnsi="Times New Roman" w:cs="Times New Roman"/>
          <w:kern w:val="0"/>
          <w14:ligatures w14:val="none"/>
        </w:rPr>
        <w:t xml:space="preserve"> in Donation.</w:t>
      </w:r>
    </w:p>
    <w:p w14:paraId="33EA2C8A" w14:textId="1590896F" w:rsidR="001F7E66" w:rsidRPr="001F7E66" w:rsidRDefault="001F7E66" w:rsidP="001F7E66">
      <w:pPr>
        <w:spacing w:before="100" w:beforeAutospacing="1" w:after="100" w:afterAutospacing="1" w:line="240" w:lineRule="auto"/>
        <w:ind w:left="720"/>
        <w:rPr>
          <w:rFonts w:ascii="Times New Roman" w:eastAsia="Times New Roman" w:hAnsi="Times New Roman" w:cs="Times New Roman"/>
          <w:kern w:val="0"/>
          <w14:ligatures w14:val="none"/>
        </w:rPr>
      </w:pPr>
      <w:r w:rsidRPr="001F7E66">
        <w:rPr>
          <w:rFonts w:ascii="Times New Roman" w:eastAsia="Times New Roman" w:hAnsi="Times New Roman" w:cs="Times New Roman"/>
          <w:kern w:val="0"/>
          <w14:ligatures w14:val="none"/>
        </w:rPr>
        <w:t>3.Blood Request ↔ Transfusion:</w:t>
      </w:r>
    </w:p>
    <w:p w14:paraId="39BB6EFE" w14:textId="77777777" w:rsidR="001F7E66" w:rsidRPr="001F7E66" w:rsidRDefault="001F7E66" w:rsidP="001F7E6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F7E66">
        <w:rPr>
          <w:rFonts w:ascii="Times New Roman" w:eastAsia="Times New Roman" w:hAnsi="Times New Roman" w:cs="Times New Roman"/>
          <w:kern w:val="0"/>
          <w14:ligatures w14:val="none"/>
        </w:rPr>
        <w:t>A Blood Request can be fulfilled by one or more Transfusions.</w:t>
      </w:r>
    </w:p>
    <w:p w14:paraId="669DDD57" w14:textId="77777777" w:rsidR="001F7E66" w:rsidRPr="001F7E66" w:rsidRDefault="001F7E66" w:rsidP="001F7E6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F7E66">
        <w:rPr>
          <w:rFonts w:ascii="Times New Roman" w:eastAsia="Times New Roman" w:hAnsi="Times New Roman" w:cs="Times New Roman"/>
          <w:kern w:val="0"/>
          <w14:ligatures w14:val="none"/>
        </w:rPr>
        <w:t>One-to-Many relationship between Blood Request and Transfusion.</w:t>
      </w:r>
    </w:p>
    <w:p w14:paraId="51412EFE" w14:textId="28D00AA1" w:rsidR="001F7E66" w:rsidRDefault="001F7E66" w:rsidP="001F7E6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F7E66">
        <w:rPr>
          <w:rFonts w:ascii="Times New Roman" w:eastAsia="Times New Roman" w:hAnsi="Times New Roman" w:cs="Times New Roman"/>
          <w:kern w:val="0"/>
          <w14:ligatures w14:val="none"/>
        </w:rPr>
        <w:t xml:space="preserve">Foreign Key: </w:t>
      </w:r>
      <w:r w:rsidRPr="001F7E66">
        <w:rPr>
          <w:rFonts w:ascii="Courier New" w:eastAsia="Times New Roman" w:hAnsi="Courier New" w:cs="Courier New"/>
          <w:kern w:val="0"/>
          <w:sz w:val="20"/>
          <w:szCs w:val="20"/>
          <w14:ligatures w14:val="none"/>
        </w:rPr>
        <w:t>Request</w:t>
      </w:r>
      <w:r>
        <w:rPr>
          <w:rFonts w:ascii="Courier New" w:eastAsia="Times New Roman" w:hAnsi="Courier New" w:cs="Courier New"/>
          <w:kern w:val="0"/>
          <w:sz w:val="20"/>
          <w:szCs w:val="20"/>
          <w14:ligatures w14:val="none"/>
        </w:rPr>
        <w:t xml:space="preserve"> </w:t>
      </w:r>
      <w:r w:rsidRPr="001F7E66">
        <w:rPr>
          <w:rFonts w:ascii="Courier New" w:eastAsia="Times New Roman" w:hAnsi="Courier New" w:cs="Courier New"/>
          <w:kern w:val="0"/>
          <w:sz w:val="20"/>
          <w:szCs w:val="20"/>
          <w14:ligatures w14:val="none"/>
        </w:rPr>
        <w:t>_ID</w:t>
      </w:r>
      <w:r w:rsidRPr="001F7E66">
        <w:rPr>
          <w:rFonts w:ascii="Times New Roman" w:eastAsia="Times New Roman" w:hAnsi="Times New Roman" w:cs="Times New Roman"/>
          <w:kern w:val="0"/>
          <w14:ligatures w14:val="none"/>
        </w:rPr>
        <w:t xml:space="preserve"> in Transfusion references </w:t>
      </w:r>
      <w:r w:rsidRPr="001F7E66">
        <w:rPr>
          <w:rFonts w:ascii="Courier New" w:eastAsia="Times New Roman" w:hAnsi="Courier New" w:cs="Courier New"/>
          <w:kern w:val="0"/>
          <w:sz w:val="20"/>
          <w:szCs w:val="20"/>
          <w14:ligatures w14:val="none"/>
        </w:rPr>
        <w:t>Request</w:t>
      </w:r>
      <w:r>
        <w:rPr>
          <w:rFonts w:ascii="Courier New" w:eastAsia="Times New Roman" w:hAnsi="Courier New" w:cs="Courier New"/>
          <w:kern w:val="0"/>
          <w:sz w:val="20"/>
          <w:szCs w:val="20"/>
          <w14:ligatures w14:val="none"/>
        </w:rPr>
        <w:t xml:space="preserve"> </w:t>
      </w:r>
      <w:r w:rsidRPr="001F7E66">
        <w:rPr>
          <w:rFonts w:ascii="Courier New" w:eastAsia="Times New Roman" w:hAnsi="Courier New" w:cs="Courier New"/>
          <w:kern w:val="0"/>
          <w:sz w:val="20"/>
          <w:szCs w:val="20"/>
          <w14:ligatures w14:val="none"/>
        </w:rPr>
        <w:t>_ID</w:t>
      </w:r>
      <w:r w:rsidRPr="001F7E66">
        <w:rPr>
          <w:rFonts w:ascii="Times New Roman" w:eastAsia="Times New Roman" w:hAnsi="Times New Roman" w:cs="Times New Roman"/>
          <w:kern w:val="0"/>
          <w14:ligatures w14:val="none"/>
        </w:rPr>
        <w:t xml:space="preserve"> in Blood Request.</w:t>
      </w:r>
    </w:p>
    <w:p w14:paraId="074DEBCE" w14:textId="77777777" w:rsidR="005E0183" w:rsidRDefault="005E0183" w:rsidP="005E0183">
      <w:pPr>
        <w:spacing w:before="100" w:beforeAutospacing="1" w:after="100" w:afterAutospacing="1" w:line="240" w:lineRule="auto"/>
        <w:ind w:left="720"/>
        <w:rPr>
          <w:rFonts w:ascii="Times New Roman" w:eastAsia="Times New Roman" w:hAnsi="Times New Roman" w:cs="Times New Roman"/>
          <w:kern w:val="0"/>
          <w14:ligatures w14:val="none"/>
        </w:rPr>
      </w:pPr>
    </w:p>
    <w:p w14:paraId="070395BC" w14:textId="77777777" w:rsidR="005E0183" w:rsidRDefault="005E0183" w:rsidP="005E0183">
      <w:pPr>
        <w:spacing w:before="100" w:beforeAutospacing="1" w:after="100" w:afterAutospacing="1" w:line="240" w:lineRule="auto"/>
        <w:ind w:left="720"/>
        <w:rPr>
          <w:rFonts w:ascii="Times New Roman" w:eastAsia="Times New Roman" w:hAnsi="Times New Roman" w:cs="Times New Roman"/>
          <w:kern w:val="0"/>
          <w14:ligatures w14:val="none"/>
        </w:rPr>
      </w:pPr>
    </w:p>
    <w:p w14:paraId="59847968" w14:textId="77777777" w:rsidR="005E0183" w:rsidRDefault="005E0183" w:rsidP="005E0183">
      <w:pPr>
        <w:spacing w:before="100" w:beforeAutospacing="1" w:after="100" w:afterAutospacing="1" w:line="240" w:lineRule="auto"/>
        <w:ind w:left="720"/>
        <w:rPr>
          <w:rFonts w:ascii="Times New Roman" w:eastAsia="Times New Roman" w:hAnsi="Times New Roman" w:cs="Times New Roman"/>
          <w:kern w:val="0"/>
          <w14:ligatures w14:val="none"/>
        </w:rPr>
      </w:pPr>
    </w:p>
    <w:p w14:paraId="0AC693E0" w14:textId="77777777" w:rsidR="005E0183" w:rsidRDefault="005E0183" w:rsidP="005E0183">
      <w:pPr>
        <w:spacing w:before="100" w:beforeAutospacing="1" w:after="100" w:afterAutospacing="1" w:line="240" w:lineRule="auto"/>
        <w:ind w:left="720"/>
        <w:rPr>
          <w:rFonts w:ascii="Times New Roman" w:eastAsia="Times New Roman" w:hAnsi="Times New Roman" w:cs="Times New Roman"/>
          <w:kern w:val="0"/>
          <w14:ligatures w14:val="none"/>
        </w:rPr>
      </w:pPr>
    </w:p>
    <w:p w14:paraId="18A3E36D" w14:textId="77777777" w:rsidR="005E0183" w:rsidRDefault="005E0183" w:rsidP="005E0183">
      <w:pPr>
        <w:spacing w:before="100" w:beforeAutospacing="1" w:after="100" w:afterAutospacing="1" w:line="240" w:lineRule="auto"/>
        <w:ind w:left="720"/>
        <w:rPr>
          <w:rFonts w:ascii="Times New Roman" w:eastAsia="Times New Roman" w:hAnsi="Times New Roman" w:cs="Times New Roman"/>
          <w:kern w:val="0"/>
          <w14:ligatures w14:val="none"/>
        </w:rPr>
      </w:pPr>
    </w:p>
    <w:p w14:paraId="7C29FD0C" w14:textId="77777777" w:rsidR="005E0183" w:rsidRDefault="005E0183" w:rsidP="005E0183">
      <w:pPr>
        <w:spacing w:before="100" w:beforeAutospacing="1" w:after="100" w:afterAutospacing="1" w:line="240" w:lineRule="auto"/>
        <w:ind w:left="720"/>
        <w:rPr>
          <w:rFonts w:ascii="Times New Roman" w:eastAsia="Times New Roman" w:hAnsi="Times New Roman" w:cs="Times New Roman"/>
          <w:kern w:val="0"/>
          <w14:ligatures w14:val="none"/>
        </w:rPr>
      </w:pPr>
    </w:p>
    <w:p w14:paraId="628DDB6B" w14:textId="77777777" w:rsidR="005E0183" w:rsidRDefault="005E0183" w:rsidP="005E0183">
      <w:pPr>
        <w:spacing w:before="100" w:beforeAutospacing="1" w:after="100" w:afterAutospacing="1" w:line="240" w:lineRule="auto"/>
        <w:ind w:left="720"/>
        <w:rPr>
          <w:rFonts w:ascii="Times New Roman" w:eastAsia="Times New Roman" w:hAnsi="Times New Roman" w:cs="Times New Roman"/>
          <w:kern w:val="0"/>
          <w14:ligatures w14:val="none"/>
        </w:rPr>
      </w:pPr>
    </w:p>
    <w:p w14:paraId="4227C36C" w14:textId="77777777" w:rsidR="005E0183" w:rsidRDefault="005E0183" w:rsidP="005E0183">
      <w:pPr>
        <w:spacing w:before="100" w:beforeAutospacing="1" w:after="100" w:afterAutospacing="1" w:line="240" w:lineRule="auto"/>
        <w:ind w:left="720"/>
        <w:rPr>
          <w:rFonts w:ascii="Times New Roman" w:eastAsia="Times New Roman" w:hAnsi="Times New Roman" w:cs="Times New Roman"/>
          <w:kern w:val="0"/>
          <w14:ligatures w14:val="none"/>
        </w:rPr>
      </w:pPr>
    </w:p>
    <w:p w14:paraId="0EB37879" w14:textId="77777777" w:rsidR="005E0183" w:rsidRDefault="005E0183" w:rsidP="005E0183">
      <w:pPr>
        <w:spacing w:before="100" w:beforeAutospacing="1" w:after="100" w:afterAutospacing="1" w:line="240" w:lineRule="auto"/>
        <w:ind w:left="720"/>
        <w:rPr>
          <w:rFonts w:ascii="Times New Roman" w:eastAsia="Times New Roman" w:hAnsi="Times New Roman" w:cs="Times New Roman"/>
          <w:kern w:val="0"/>
          <w14:ligatures w14:val="none"/>
        </w:rPr>
      </w:pPr>
    </w:p>
    <w:p w14:paraId="1B25505C" w14:textId="77777777" w:rsidR="005E0183" w:rsidRDefault="005E0183" w:rsidP="005E0183">
      <w:pPr>
        <w:spacing w:before="100" w:beforeAutospacing="1" w:after="100" w:afterAutospacing="1" w:line="240" w:lineRule="auto"/>
        <w:ind w:left="720"/>
        <w:rPr>
          <w:rFonts w:ascii="Times New Roman" w:eastAsia="Times New Roman" w:hAnsi="Times New Roman" w:cs="Times New Roman"/>
          <w:kern w:val="0"/>
          <w14:ligatures w14:val="none"/>
        </w:rPr>
      </w:pPr>
    </w:p>
    <w:p w14:paraId="730FF17E" w14:textId="77777777" w:rsidR="005E0183" w:rsidRDefault="005E0183" w:rsidP="005E0183">
      <w:pPr>
        <w:spacing w:before="100" w:beforeAutospacing="1" w:after="100" w:afterAutospacing="1" w:line="240" w:lineRule="auto"/>
        <w:ind w:left="720"/>
        <w:rPr>
          <w:rFonts w:ascii="Times New Roman" w:eastAsia="Times New Roman" w:hAnsi="Times New Roman" w:cs="Times New Roman"/>
          <w:kern w:val="0"/>
          <w14:ligatures w14:val="none"/>
        </w:rPr>
      </w:pPr>
    </w:p>
    <w:p w14:paraId="1CBB08D1" w14:textId="77777777" w:rsidR="005E0183" w:rsidRDefault="005E0183" w:rsidP="005E0183">
      <w:pPr>
        <w:spacing w:before="100" w:beforeAutospacing="1" w:after="100" w:afterAutospacing="1" w:line="240" w:lineRule="auto"/>
        <w:ind w:left="720"/>
        <w:rPr>
          <w:rFonts w:ascii="Times New Roman" w:eastAsia="Times New Roman" w:hAnsi="Times New Roman" w:cs="Times New Roman"/>
          <w:kern w:val="0"/>
          <w14:ligatures w14:val="none"/>
        </w:rPr>
      </w:pPr>
    </w:p>
    <w:p w14:paraId="1EFDF591" w14:textId="77777777" w:rsidR="005E0183" w:rsidRDefault="005E0183" w:rsidP="005E0183">
      <w:pPr>
        <w:spacing w:before="100" w:beforeAutospacing="1" w:after="100" w:afterAutospacing="1" w:line="240" w:lineRule="auto"/>
        <w:ind w:left="720"/>
        <w:rPr>
          <w:rFonts w:ascii="Times New Roman" w:eastAsia="Times New Roman" w:hAnsi="Times New Roman" w:cs="Times New Roman"/>
          <w:kern w:val="0"/>
          <w14:ligatures w14:val="none"/>
        </w:rPr>
      </w:pPr>
    </w:p>
    <w:p w14:paraId="22F7AB34" w14:textId="77777777" w:rsidR="005E0183" w:rsidRPr="001F7E66" w:rsidRDefault="005E0183" w:rsidP="005E0183">
      <w:pPr>
        <w:spacing w:before="100" w:beforeAutospacing="1" w:after="100" w:afterAutospacing="1" w:line="240" w:lineRule="auto"/>
        <w:ind w:left="1440"/>
        <w:rPr>
          <w:rFonts w:ascii="Times New Roman" w:eastAsia="Times New Roman" w:hAnsi="Times New Roman" w:cs="Times New Roman"/>
          <w:b/>
          <w:bCs/>
          <w:kern w:val="0"/>
          <w:u w:val="single"/>
          <w14:ligatures w14:val="none"/>
        </w:rPr>
      </w:pPr>
      <w:r w:rsidRPr="001F7E66">
        <w:rPr>
          <w:rFonts w:ascii="Times New Roman" w:eastAsia="Times New Roman" w:hAnsi="Times New Roman" w:cs="Times New Roman"/>
          <w:b/>
          <w:bCs/>
          <w:kern w:val="0"/>
          <w:u w:val="single"/>
          <w14:ligatures w14:val="none"/>
        </w:rPr>
        <w:lastRenderedPageBreak/>
        <w:t>ERD (entity relationship model)</w:t>
      </w:r>
    </w:p>
    <w:p w14:paraId="5656F7B2" w14:textId="1AA0681E" w:rsidR="002561FE" w:rsidRDefault="00BC6C4D" w:rsidP="00F42516">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67860797" wp14:editId="192FE1A2">
                <wp:simplePos x="0" y="0"/>
                <wp:positionH relativeFrom="column">
                  <wp:posOffset>4804363</wp:posOffset>
                </wp:positionH>
                <wp:positionV relativeFrom="paragraph">
                  <wp:posOffset>207393</wp:posOffset>
                </wp:positionV>
                <wp:extent cx="1725283" cy="3545457"/>
                <wp:effectExtent l="0" t="0" r="27940" b="17145"/>
                <wp:wrapNone/>
                <wp:docPr id="428456771" name="Rectangle 3"/>
                <wp:cNvGraphicFramePr/>
                <a:graphic xmlns:a="http://schemas.openxmlformats.org/drawingml/2006/main">
                  <a:graphicData uri="http://schemas.microsoft.com/office/word/2010/wordprocessingShape">
                    <wps:wsp>
                      <wps:cNvSpPr/>
                      <wps:spPr>
                        <a:xfrm>
                          <a:off x="0" y="0"/>
                          <a:ext cx="1725283" cy="354545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4E71DA" w14:textId="5EF08792" w:rsidR="00532389" w:rsidRDefault="00532389" w:rsidP="00532389">
                            <w:pPr>
                              <w:jc w:val="center"/>
                              <w:rPr>
                                <w:u w:val="single"/>
                              </w:rPr>
                            </w:pPr>
                            <w:r w:rsidRPr="00BC6C4D">
                              <w:rPr>
                                <w:u w:val="single"/>
                              </w:rPr>
                              <w:t>Blood</w:t>
                            </w:r>
                            <w:r w:rsidR="00BC6C4D" w:rsidRPr="00BC6C4D">
                              <w:rPr>
                                <w:u w:val="single"/>
                              </w:rPr>
                              <w:t xml:space="preserve"> </w:t>
                            </w:r>
                            <w:r w:rsidRPr="00BC6C4D">
                              <w:rPr>
                                <w:u w:val="single"/>
                              </w:rPr>
                              <w:t>_</w:t>
                            </w:r>
                            <w:r w:rsidR="00BC6C4D" w:rsidRPr="00BC6C4D">
                              <w:rPr>
                                <w:u w:val="single"/>
                              </w:rPr>
                              <w:t xml:space="preserve"> Inventory</w:t>
                            </w:r>
                          </w:p>
                          <w:p w14:paraId="2FE628F4" w14:textId="3B349DF4" w:rsidR="00BC6C4D" w:rsidRPr="00BC6C4D" w:rsidRDefault="00BC6C4D" w:rsidP="00532389">
                            <w:pPr>
                              <w:jc w:val="center"/>
                            </w:pPr>
                            <w:r w:rsidRPr="00BC6C4D">
                              <w:t>Inventory _ID (PK)</w:t>
                            </w:r>
                          </w:p>
                          <w:p w14:paraId="7BE70A00" w14:textId="77DB10BD" w:rsidR="00BC6C4D" w:rsidRPr="00BC6C4D" w:rsidRDefault="00BC6C4D" w:rsidP="00BC6C4D">
                            <w:pPr>
                              <w:jc w:val="center"/>
                            </w:pPr>
                            <w:r w:rsidRPr="00BC6C4D">
                              <w:t>Blood</w:t>
                            </w:r>
                            <w:r>
                              <w:t xml:space="preserve"> </w:t>
                            </w:r>
                            <w:r w:rsidRPr="00BC6C4D">
                              <w:t>_Type</w:t>
                            </w:r>
                          </w:p>
                          <w:p w14:paraId="6977ACC4" w14:textId="6EDB8DC7" w:rsidR="00BC6C4D" w:rsidRPr="00BC6C4D" w:rsidRDefault="00BC6C4D" w:rsidP="00BC6C4D">
                            <w:pPr>
                              <w:jc w:val="center"/>
                            </w:pPr>
                            <w:r w:rsidRPr="00BC6C4D">
                              <w:t xml:space="preserve">    Quantity</w:t>
                            </w:r>
                            <w:r>
                              <w:t xml:space="preserve"> </w:t>
                            </w:r>
                            <w:r w:rsidRPr="00BC6C4D">
                              <w:t>_Stored</w:t>
                            </w:r>
                          </w:p>
                          <w:p w14:paraId="2F2BC454" w14:textId="064DB9BF" w:rsidR="00BC6C4D" w:rsidRPr="00BC6C4D" w:rsidRDefault="00BC6C4D" w:rsidP="00BC6C4D">
                            <w:pPr>
                              <w:jc w:val="center"/>
                            </w:pPr>
                            <w:r w:rsidRPr="00BC6C4D">
                              <w:t xml:space="preserve">    Expiry</w:t>
                            </w:r>
                            <w:r>
                              <w:t xml:space="preserve"> </w:t>
                            </w:r>
                            <w:r w:rsidRPr="00BC6C4D">
                              <w:t>_Date</w:t>
                            </w:r>
                          </w:p>
                          <w:p w14:paraId="3D179E49" w14:textId="2834A293" w:rsidR="00BC6C4D" w:rsidRPr="00BC6C4D" w:rsidRDefault="00BC6C4D" w:rsidP="00BC6C4D">
                            <w:pPr>
                              <w:jc w:val="center"/>
                            </w:pPr>
                            <w:r w:rsidRPr="00BC6C4D">
                              <w:t xml:space="preserve">    Storage</w:t>
                            </w:r>
                            <w:r>
                              <w:t xml:space="preserve"> </w:t>
                            </w:r>
                            <w:r w:rsidRPr="00BC6C4D">
                              <w:t>_Location</w:t>
                            </w:r>
                          </w:p>
                          <w:p w14:paraId="7645EF0B" w14:textId="2A1E0FD5" w:rsidR="00BC6C4D" w:rsidRPr="00BC6C4D" w:rsidRDefault="00BC6C4D" w:rsidP="00BC6C4D">
                            <w:pPr>
                              <w:jc w:val="center"/>
                              <w:rPr>
                                <w:u w:val="single"/>
                              </w:rPr>
                            </w:pPr>
                            <w:r w:rsidRPr="00BC6C4D">
                              <w:t xml:space="preserve">    Donation</w:t>
                            </w:r>
                            <w:r>
                              <w:t xml:space="preserve"> </w:t>
                            </w:r>
                            <w:r w:rsidRPr="00BC6C4D">
                              <w:t>_</w:t>
                            </w:r>
                            <w:r>
                              <w:t xml:space="preserve"> </w:t>
                            </w:r>
                            <w:r w:rsidRPr="00BC6C4D">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60797" id="Rectangle 3" o:spid="_x0000_s1026" style="position:absolute;margin-left:378.3pt;margin-top:16.35pt;width:135.85pt;height:279.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UlZAIAAB8FAAAOAAAAZHJzL2Uyb0RvYy54bWysVFFP2zAQfp+0/2D5fSQpMFhFiioQ0yQE&#10;FTDx7Do2ieT4vLPbpPv1OztpigDtYZoiOWff3efz5+98cdm3hm0V+gZsyYujnDNlJVSNfSn5z6eb&#10;L+ec+SBsJQxYVfKd8vxy8fnTRefmagY1mEohIxDr550reR2Cm2eZl7VqhT8Cpyw5NWArAk3xJatQ&#10;dITemmyW51+zDrByCFJ5T6vXg5MvEr7WSoZ7rb0KzJScagtpxDSu45gtLsT8BYWrGzmWIf6hilY0&#10;ljadoK5FEGyDzTuotpEIHnQ4ktBmoHUjVToDnabI35zmsRZOpbMQOd5NNPn/Byvvto9uhURD5/zc&#10;kxlP0Wts45/qY30iazeRpfrAJC0WZ7PT2fkxZ5J8x6cn9J1FOrNDukMfvitoWTRKjnQbiSSxvfVh&#10;CN2HUN6hgGSFnVGxBmMflGZNRVvOUnbShroyyLaCblVIqWwoBlctKjUsF6d5nq6X6pkyUnUJMCLr&#10;xpgJewSIunuPPdQ6xsdUlaQ1Jed/K2xInjLSzmDDlNw2FvAjAEOnGnce4vckDdRElkK/7ikkmmuo&#10;ditkCIPGvZM3DdF+K3xYCSRRk/ypUcM9DdpAV3IYLc5qwN8frcd40hp5OeuoSUruf20EKs7MD0sq&#10;/FacnMSuShO6/xlN8LVn/dpjN+0V0I0V9CQ4mcwYH8ze1AjtM/XzMu5KLmEl7V1yGXA/uQpD89KL&#10;INVymcKok5wIt/bRyQgeCY6yeuqfBbpRe4Fkewf7hhLzNxIcYmOmheUmgG6SPg+8jtRTFyYNjS9G&#10;bPPX8xR1eNcWfwAAAP//AwBQSwMEFAAGAAgAAAAhAMSpgNXgAAAACwEAAA8AAABkcnMvZG93bnJl&#10;di54bWxMj8tuwjAQRfeV+g/WVOqu2CRKCGkmCFXtgl2hiPUQmySqH1FsIO3X16zKcnSP7j1TrSaj&#10;2UWNvncWYT4TwJRtnOxti7D/+ngpgPlAVpJ2ViH8KA+r+vGholK6q92qyy60LJZYXxJCF8JQcu6b&#10;ThnyMzcoG7OTGw2FeI4tlyNdY7nRPBEi54Z6Gxc6GtRbp5rv3dkg/G5OXHz692K/3iyztN/qw4E0&#10;4vPTtH4FFtQU/mG46Ud1qKPT0Z2t9EwjLLI8jyhCmiyA3QCRFCmwI0K2nAvgdcXvf6j/AAAA//8D&#10;AFBLAQItABQABgAIAAAAIQC2gziS/gAAAOEBAAATAAAAAAAAAAAAAAAAAAAAAABbQ29udGVudF9U&#10;eXBlc10ueG1sUEsBAi0AFAAGAAgAAAAhADj9If/WAAAAlAEAAAsAAAAAAAAAAAAAAAAALwEAAF9y&#10;ZWxzLy5yZWxzUEsBAi0AFAAGAAgAAAAhAFzGZSVkAgAAHwUAAA4AAAAAAAAAAAAAAAAALgIAAGRy&#10;cy9lMm9Eb2MueG1sUEsBAi0AFAAGAAgAAAAhAMSpgNXgAAAACwEAAA8AAAAAAAAAAAAAAAAAvgQA&#10;AGRycy9kb3ducmV2LnhtbFBLBQYAAAAABAAEAPMAAADLBQAAAAA=&#10;" fillcolor="#4472c4 [3204]" strokecolor="#09101d [484]" strokeweight="1pt">
                <v:textbox>
                  <w:txbxContent>
                    <w:p w14:paraId="5F4E71DA" w14:textId="5EF08792" w:rsidR="00532389" w:rsidRDefault="00532389" w:rsidP="00532389">
                      <w:pPr>
                        <w:jc w:val="center"/>
                        <w:rPr>
                          <w:u w:val="single"/>
                        </w:rPr>
                      </w:pPr>
                      <w:r w:rsidRPr="00BC6C4D">
                        <w:rPr>
                          <w:u w:val="single"/>
                        </w:rPr>
                        <w:t>Blood</w:t>
                      </w:r>
                      <w:r w:rsidR="00BC6C4D" w:rsidRPr="00BC6C4D">
                        <w:rPr>
                          <w:u w:val="single"/>
                        </w:rPr>
                        <w:t xml:space="preserve"> </w:t>
                      </w:r>
                      <w:r w:rsidRPr="00BC6C4D">
                        <w:rPr>
                          <w:u w:val="single"/>
                        </w:rPr>
                        <w:t>_</w:t>
                      </w:r>
                      <w:r w:rsidR="00BC6C4D" w:rsidRPr="00BC6C4D">
                        <w:rPr>
                          <w:u w:val="single"/>
                        </w:rPr>
                        <w:t xml:space="preserve"> Inventory</w:t>
                      </w:r>
                    </w:p>
                    <w:p w14:paraId="2FE628F4" w14:textId="3B349DF4" w:rsidR="00BC6C4D" w:rsidRPr="00BC6C4D" w:rsidRDefault="00BC6C4D" w:rsidP="00532389">
                      <w:pPr>
                        <w:jc w:val="center"/>
                      </w:pPr>
                      <w:r w:rsidRPr="00BC6C4D">
                        <w:t>Inventory _ID (PK)</w:t>
                      </w:r>
                    </w:p>
                    <w:p w14:paraId="7BE70A00" w14:textId="77DB10BD" w:rsidR="00BC6C4D" w:rsidRPr="00BC6C4D" w:rsidRDefault="00BC6C4D" w:rsidP="00BC6C4D">
                      <w:pPr>
                        <w:jc w:val="center"/>
                      </w:pPr>
                      <w:r w:rsidRPr="00BC6C4D">
                        <w:t>Blood</w:t>
                      </w:r>
                      <w:r>
                        <w:t xml:space="preserve"> </w:t>
                      </w:r>
                      <w:r w:rsidRPr="00BC6C4D">
                        <w:t>_Type</w:t>
                      </w:r>
                    </w:p>
                    <w:p w14:paraId="6977ACC4" w14:textId="6EDB8DC7" w:rsidR="00BC6C4D" w:rsidRPr="00BC6C4D" w:rsidRDefault="00BC6C4D" w:rsidP="00BC6C4D">
                      <w:pPr>
                        <w:jc w:val="center"/>
                      </w:pPr>
                      <w:r w:rsidRPr="00BC6C4D">
                        <w:t xml:space="preserve">    Quantity</w:t>
                      </w:r>
                      <w:r>
                        <w:t xml:space="preserve"> </w:t>
                      </w:r>
                      <w:r w:rsidRPr="00BC6C4D">
                        <w:t>_Stored</w:t>
                      </w:r>
                    </w:p>
                    <w:p w14:paraId="2F2BC454" w14:textId="064DB9BF" w:rsidR="00BC6C4D" w:rsidRPr="00BC6C4D" w:rsidRDefault="00BC6C4D" w:rsidP="00BC6C4D">
                      <w:pPr>
                        <w:jc w:val="center"/>
                      </w:pPr>
                      <w:r w:rsidRPr="00BC6C4D">
                        <w:t xml:space="preserve">    Expiry</w:t>
                      </w:r>
                      <w:r>
                        <w:t xml:space="preserve"> </w:t>
                      </w:r>
                      <w:r w:rsidRPr="00BC6C4D">
                        <w:t>_Date</w:t>
                      </w:r>
                    </w:p>
                    <w:p w14:paraId="3D179E49" w14:textId="2834A293" w:rsidR="00BC6C4D" w:rsidRPr="00BC6C4D" w:rsidRDefault="00BC6C4D" w:rsidP="00BC6C4D">
                      <w:pPr>
                        <w:jc w:val="center"/>
                      </w:pPr>
                      <w:r w:rsidRPr="00BC6C4D">
                        <w:t xml:space="preserve">    Storage</w:t>
                      </w:r>
                      <w:r>
                        <w:t xml:space="preserve"> </w:t>
                      </w:r>
                      <w:r w:rsidRPr="00BC6C4D">
                        <w:t>_Location</w:t>
                      </w:r>
                    </w:p>
                    <w:p w14:paraId="7645EF0B" w14:textId="2A1E0FD5" w:rsidR="00BC6C4D" w:rsidRPr="00BC6C4D" w:rsidRDefault="00BC6C4D" w:rsidP="00BC6C4D">
                      <w:pPr>
                        <w:jc w:val="center"/>
                        <w:rPr>
                          <w:u w:val="single"/>
                        </w:rPr>
                      </w:pPr>
                      <w:r w:rsidRPr="00BC6C4D">
                        <w:t xml:space="preserve">    Donation</w:t>
                      </w:r>
                      <w:r>
                        <w:t xml:space="preserve"> </w:t>
                      </w:r>
                      <w:r w:rsidRPr="00BC6C4D">
                        <w:t>_</w:t>
                      </w:r>
                      <w:r>
                        <w:t xml:space="preserve"> </w:t>
                      </w:r>
                      <w:r w:rsidRPr="00BC6C4D">
                        <w:t>Date</w:t>
                      </w:r>
                    </w:p>
                  </w:txbxContent>
                </v:textbox>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27E1D31F" wp14:editId="50E1B50F">
                <wp:simplePos x="0" y="0"/>
                <wp:positionH relativeFrom="column">
                  <wp:posOffset>2277026</wp:posOffset>
                </wp:positionH>
                <wp:positionV relativeFrom="paragraph">
                  <wp:posOffset>216283</wp:posOffset>
                </wp:positionV>
                <wp:extent cx="1699404" cy="3536830"/>
                <wp:effectExtent l="0" t="0" r="15240" b="26035"/>
                <wp:wrapNone/>
                <wp:docPr id="1709130213" name="Rectangle 2"/>
                <wp:cNvGraphicFramePr/>
                <a:graphic xmlns:a="http://schemas.openxmlformats.org/drawingml/2006/main">
                  <a:graphicData uri="http://schemas.microsoft.com/office/word/2010/wordprocessingShape">
                    <wps:wsp>
                      <wps:cNvSpPr/>
                      <wps:spPr>
                        <a:xfrm>
                          <a:off x="0" y="0"/>
                          <a:ext cx="1699404" cy="35368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B07821" w14:textId="13DD327F" w:rsidR="00532389" w:rsidRDefault="00532389" w:rsidP="00532389">
                            <w:pPr>
                              <w:jc w:val="center"/>
                              <w:rPr>
                                <w:u w:val="single"/>
                              </w:rPr>
                            </w:pPr>
                            <w:r w:rsidRPr="00BC6C4D">
                              <w:rPr>
                                <w:u w:val="single"/>
                              </w:rPr>
                              <w:t>Donations</w:t>
                            </w:r>
                          </w:p>
                          <w:p w14:paraId="5720CFE1" w14:textId="22B243B3" w:rsidR="00BC6C4D" w:rsidRPr="00BC6C4D" w:rsidRDefault="00BC6C4D" w:rsidP="00532389">
                            <w:pPr>
                              <w:jc w:val="center"/>
                            </w:pPr>
                            <w:r w:rsidRPr="00BC6C4D">
                              <w:t>Donation _ID (PK)</w:t>
                            </w:r>
                          </w:p>
                          <w:p w14:paraId="5C140746" w14:textId="5500FA65" w:rsidR="00BC6C4D" w:rsidRPr="00BC6C4D" w:rsidRDefault="00BC6C4D" w:rsidP="00BC6C4D">
                            <w:pPr>
                              <w:jc w:val="center"/>
                            </w:pPr>
                            <w:r w:rsidRPr="00BC6C4D">
                              <w:t>Donor</w:t>
                            </w:r>
                            <w:r w:rsidRPr="00BC6C4D">
                              <w:t xml:space="preserve"> </w:t>
                            </w:r>
                            <w:r w:rsidRPr="00BC6C4D">
                              <w:t>_ID</w:t>
                            </w:r>
                            <w:r w:rsidRPr="00BC6C4D">
                              <w:t xml:space="preserve"> (FK)</w:t>
                            </w:r>
                          </w:p>
                          <w:p w14:paraId="0767E3C5" w14:textId="2192CC5C" w:rsidR="00BC6C4D" w:rsidRPr="00BC6C4D" w:rsidRDefault="00BC6C4D" w:rsidP="00BC6C4D">
                            <w:pPr>
                              <w:jc w:val="center"/>
                            </w:pPr>
                            <w:r w:rsidRPr="00BC6C4D">
                              <w:t xml:space="preserve">    Donation</w:t>
                            </w:r>
                            <w:r w:rsidRPr="00BC6C4D">
                              <w:t xml:space="preserve"> </w:t>
                            </w:r>
                            <w:r w:rsidRPr="00BC6C4D">
                              <w:t>_Date</w:t>
                            </w:r>
                          </w:p>
                          <w:p w14:paraId="3799C027" w14:textId="17B6ACD5" w:rsidR="00BC6C4D" w:rsidRPr="00BC6C4D" w:rsidRDefault="00BC6C4D" w:rsidP="00BC6C4D">
                            <w:pPr>
                              <w:jc w:val="center"/>
                            </w:pPr>
                            <w:r w:rsidRPr="00BC6C4D">
                              <w:t xml:space="preserve">    Blood</w:t>
                            </w:r>
                            <w:r w:rsidRPr="00BC6C4D">
                              <w:t xml:space="preserve"> </w:t>
                            </w:r>
                            <w:r w:rsidRPr="00BC6C4D">
                              <w:t>_Type</w:t>
                            </w:r>
                          </w:p>
                          <w:p w14:paraId="206D6BDD" w14:textId="56111ED3" w:rsidR="00BC6C4D" w:rsidRPr="00BC6C4D" w:rsidRDefault="00BC6C4D" w:rsidP="00BC6C4D">
                            <w:pPr>
                              <w:jc w:val="center"/>
                            </w:pPr>
                            <w:r w:rsidRPr="00BC6C4D">
                              <w:t xml:space="preserve">    Quantity</w:t>
                            </w:r>
                          </w:p>
                          <w:p w14:paraId="20CFD301" w14:textId="69D86E60" w:rsidR="00BC6C4D" w:rsidRPr="00BC6C4D" w:rsidRDefault="00BC6C4D" w:rsidP="00BC6C4D">
                            <w:pPr>
                              <w:jc w:val="center"/>
                            </w:pPr>
                            <w:r w:rsidRPr="00BC6C4D">
                              <w:t xml:space="preserve">    Donation</w:t>
                            </w:r>
                            <w:r w:rsidRPr="00BC6C4D">
                              <w:t xml:space="preserve"> </w:t>
                            </w:r>
                            <w:r w:rsidRPr="00BC6C4D">
                              <w:t>_Type</w:t>
                            </w:r>
                          </w:p>
                          <w:p w14:paraId="5FDE9F68" w14:textId="2F0F3E08" w:rsidR="00BC6C4D" w:rsidRPr="00BC6C4D" w:rsidRDefault="00BC6C4D" w:rsidP="00BC6C4D">
                            <w:pPr>
                              <w:jc w:val="center"/>
                            </w:pPr>
                            <w:r w:rsidRPr="00BC6C4D">
                              <w:t xml:space="preserve">    Health</w:t>
                            </w:r>
                            <w:r w:rsidRPr="00BC6C4D">
                              <w:t xml:space="preserve"> </w:t>
                            </w:r>
                            <w:r w:rsidRPr="00BC6C4D">
                              <w:t>_Status</w:t>
                            </w:r>
                          </w:p>
                          <w:p w14:paraId="3D5E9995" w14:textId="6C866B4C" w:rsidR="00BC6C4D" w:rsidRPr="00BC6C4D" w:rsidRDefault="00BC6C4D" w:rsidP="00BC6C4D">
                            <w:pPr>
                              <w:jc w:val="center"/>
                              <w:rPr>
                                <w:u w:val="single"/>
                              </w:rPr>
                            </w:pPr>
                            <w:r w:rsidRPr="00BC6C4D">
                              <w:t xml:space="preserve">    Donation</w:t>
                            </w:r>
                            <w:r w:rsidRPr="00BC6C4D">
                              <w:t xml:space="preserve"> </w:t>
                            </w:r>
                            <w:r w:rsidRPr="00BC6C4D">
                              <w:t>_Center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1D31F" id="Rectangle 2" o:spid="_x0000_s1027" style="position:absolute;margin-left:179.3pt;margin-top:17.05pt;width:133.8pt;height:2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vbIaQIAACYFAAAOAAAAZHJzL2Uyb0RvYy54bWysVFFP2zAQfp+0/2D5fSQphUFFiioQ0yQE&#10;aDDx7Do2ieT4vLPbpPv1OztpigDtYdpL4vPdfXf+/J0vLvvWsK1C34AteXGUc6ashKqxLyX/+XTz&#10;5YwzH4SthAGrSr5Tnl8uP3+66NxCzaAGUylkBGL9onMlr0Nwiyzzslat8EfglCWnBmxFIBNfsgpF&#10;R+ityWZ5fpp1gJVDkMp72r0enHyZ8LVWMtxr7VVgpuTUW0hfTN91/GbLC7F4QeHqRo5tiH/oohWN&#10;paIT1LUIgm2weQfVNhLBgw5HEtoMtG6kSmeg0xT5m9M81sKpdBYix7uJJv//YOXd9tE9INHQOb/w&#10;tIyn6DW28U/9sT6RtZvIUn1gkjaL0/PzeT7nTJLv+OT49Ow40Zkd0h368E1By+Ki5Ei3kUgS21sf&#10;qCSF7kPIODSQVmFnVOzB2B9Ks6aikrOUnbShrgyyraBbFVIqG4rBVYtKDdvFSZ7v+5kyUskEGJF1&#10;Y8yEPQJE3b3HHnod42OqStKakvO/NTYkTxmpMtgwJbeNBfwIwNCpxspD/J6kgZrIUujXPXFDtxEj&#10;484aqt0DMoRB6t7Jm4bYvxU+PAgkbdMU0LyGe/poA13JYVxxVgP+/mg/xpPkyMtZR7NScv9rI1Bx&#10;Zr5bEuN5MZ/H4UrG/OTrjAx87Vm/9thNewV0cQW9DE6mZYwPZr/UCO0zjfUqViWXsJJql1wG3BtX&#10;YZhhehikWq1SGA2UE+HWPjoZwSPPUV1P/bNAN0owkHrvYD9XYvFGiUNszLSw2gTQTZLpgdfxBmgY&#10;k5TGhyNO+2s7RR2et+UfAAAA//8DAFBLAwQUAAYACAAAACEAuoHp7uAAAAAKAQAADwAAAGRycy9k&#10;b3ducmV2LnhtbEyPwW7CMAyG75P2DpGRdhtpy1qVrilC03bgNhjibFrTViRO1QTo9vTLTuNmy59+&#10;f3+5mowWVxpdb1lBPI9AENe26blVsP/6eM5BOI/coLZMCr7Jwap6fCixaOyNt3Td+VaEEHYFKui8&#10;HwopXd2RQTe3A3G4nexo0Id1bGUz4i2EGy2TKMqkwZ7Dhw4HeuuoPu8uRsHP5iSjT/ee79ebZbro&#10;t/pwQK3U02xav4LwNPl/GP70gzpUweloL9w4oRUs0jwLaBheYhAByJIsAXFUkC7jGGRVyvsK1S8A&#10;AAD//wMAUEsBAi0AFAAGAAgAAAAhALaDOJL+AAAA4QEAABMAAAAAAAAAAAAAAAAAAAAAAFtDb250&#10;ZW50X1R5cGVzXS54bWxQSwECLQAUAAYACAAAACEAOP0h/9YAAACUAQAACwAAAAAAAAAAAAAAAAAv&#10;AQAAX3JlbHMvLnJlbHNQSwECLQAUAAYACAAAACEAiiL2yGkCAAAmBQAADgAAAAAAAAAAAAAAAAAu&#10;AgAAZHJzL2Uyb0RvYy54bWxQSwECLQAUAAYACAAAACEAuoHp7uAAAAAKAQAADwAAAAAAAAAAAAAA&#10;AADDBAAAZHJzL2Rvd25yZXYueG1sUEsFBgAAAAAEAAQA8wAAANAFAAAAAA==&#10;" fillcolor="#4472c4 [3204]" strokecolor="#09101d [484]" strokeweight="1pt">
                <v:textbox>
                  <w:txbxContent>
                    <w:p w14:paraId="1FB07821" w14:textId="13DD327F" w:rsidR="00532389" w:rsidRDefault="00532389" w:rsidP="00532389">
                      <w:pPr>
                        <w:jc w:val="center"/>
                        <w:rPr>
                          <w:u w:val="single"/>
                        </w:rPr>
                      </w:pPr>
                      <w:r w:rsidRPr="00BC6C4D">
                        <w:rPr>
                          <w:u w:val="single"/>
                        </w:rPr>
                        <w:t>Donations</w:t>
                      </w:r>
                    </w:p>
                    <w:p w14:paraId="5720CFE1" w14:textId="22B243B3" w:rsidR="00BC6C4D" w:rsidRPr="00BC6C4D" w:rsidRDefault="00BC6C4D" w:rsidP="00532389">
                      <w:pPr>
                        <w:jc w:val="center"/>
                      </w:pPr>
                      <w:r w:rsidRPr="00BC6C4D">
                        <w:t>Donation _ID (PK)</w:t>
                      </w:r>
                    </w:p>
                    <w:p w14:paraId="5C140746" w14:textId="5500FA65" w:rsidR="00BC6C4D" w:rsidRPr="00BC6C4D" w:rsidRDefault="00BC6C4D" w:rsidP="00BC6C4D">
                      <w:pPr>
                        <w:jc w:val="center"/>
                      </w:pPr>
                      <w:r w:rsidRPr="00BC6C4D">
                        <w:t>Donor</w:t>
                      </w:r>
                      <w:r w:rsidRPr="00BC6C4D">
                        <w:t xml:space="preserve"> </w:t>
                      </w:r>
                      <w:r w:rsidRPr="00BC6C4D">
                        <w:t>_ID</w:t>
                      </w:r>
                      <w:r w:rsidRPr="00BC6C4D">
                        <w:t xml:space="preserve"> (FK)</w:t>
                      </w:r>
                    </w:p>
                    <w:p w14:paraId="0767E3C5" w14:textId="2192CC5C" w:rsidR="00BC6C4D" w:rsidRPr="00BC6C4D" w:rsidRDefault="00BC6C4D" w:rsidP="00BC6C4D">
                      <w:pPr>
                        <w:jc w:val="center"/>
                      </w:pPr>
                      <w:r w:rsidRPr="00BC6C4D">
                        <w:t xml:space="preserve">    Donation</w:t>
                      </w:r>
                      <w:r w:rsidRPr="00BC6C4D">
                        <w:t xml:space="preserve"> </w:t>
                      </w:r>
                      <w:r w:rsidRPr="00BC6C4D">
                        <w:t>_Date</w:t>
                      </w:r>
                    </w:p>
                    <w:p w14:paraId="3799C027" w14:textId="17B6ACD5" w:rsidR="00BC6C4D" w:rsidRPr="00BC6C4D" w:rsidRDefault="00BC6C4D" w:rsidP="00BC6C4D">
                      <w:pPr>
                        <w:jc w:val="center"/>
                      </w:pPr>
                      <w:r w:rsidRPr="00BC6C4D">
                        <w:t xml:space="preserve">    Blood</w:t>
                      </w:r>
                      <w:r w:rsidRPr="00BC6C4D">
                        <w:t xml:space="preserve"> </w:t>
                      </w:r>
                      <w:r w:rsidRPr="00BC6C4D">
                        <w:t>_Type</w:t>
                      </w:r>
                    </w:p>
                    <w:p w14:paraId="206D6BDD" w14:textId="56111ED3" w:rsidR="00BC6C4D" w:rsidRPr="00BC6C4D" w:rsidRDefault="00BC6C4D" w:rsidP="00BC6C4D">
                      <w:pPr>
                        <w:jc w:val="center"/>
                      </w:pPr>
                      <w:r w:rsidRPr="00BC6C4D">
                        <w:t xml:space="preserve">    Quantity</w:t>
                      </w:r>
                    </w:p>
                    <w:p w14:paraId="20CFD301" w14:textId="69D86E60" w:rsidR="00BC6C4D" w:rsidRPr="00BC6C4D" w:rsidRDefault="00BC6C4D" w:rsidP="00BC6C4D">
                      <w:pPr>
                        <w:jc w:val="center"/>
                      </w:pPr>
                      <w:r w:rsidRPr="00BC6C4D">
                        <w:t xml:space="preserve">    Donation</w:t>
                      </w:r>
                      <w:r w:rsidRPr="00BC6C4D">
                        <w:t xml:space="preserve"> </w:t>
                      </w:r>
                      <w:r w:rsidRPr="00BC6C4D">
                        <w:t>_Type</w:t>
                      </w:r>
                    </w:p>
                    <w:p w14:paraId="5FDE9F68" w14:textId="2F0F3E08" w:rsidR="00BC6C4D" w:rsidRPr="00BC6C4D" w:rsidRDefault="00BC6C4D" w:rsidP="00BC6C4D">
                      <w:pPr>
                        <w:jc w:val="center"/>
                      </w:pPr>
                      <w:r w:rsidRPr="00BC6C4D">
                        <w:t xml:space="preserve">    Health</w:t>
                      </w:r>
                      <w:r w:rsidRPr="00BC6C4D">
                        <w:t xml:space="preserve"> </w:t>
                      </w:r>
                      <w:r w:rsidRPr="00BC6C4D">
                        <w:t>_Status</w:t>
                      </w:r>
                    </w:p>
                    <w:p w14:paraId="3D5E9995" w14:textId="6C866B4C" w:rsidR="00BC6C4D" w:rsidRPr="00BC6C4D" w:rsidRDefault="00BC6C4D" w:rsidP="00BC6C4D">
                      <w:pPr>
                        <w:jc w:val="center"/>
                        <w:rPr>
                          <w:u w:val="single"/>
                        </w:rPr>
                      </w:pPr>
                      <w:r w:rsidRPr="00BC6C4D">
                        <w:t xml:space="preserve">    Donation</w:t>
                      </w:r>
                      <w:r w:rsidRPr="00BC6C4D">
                        <w:t xml:space="preserve"> </w:t>
                      </w:r>
                      <w:r w:rsidRPr="00BC6C4D">
                        <w:t>_Center</w:t>
                      </w:r>
                    </w:p>
                  </w:txbxContent>
                </v:textbox>
              </v:rect>
            </w:pict>
          </mc:Fallback>
        </mc:AlternateContent>
      </w:r>
      <w:r w:rsidR="00532389" w:rsidRPr="00532389">
        <w:rPr>
          <w:rFonts w:ascii="Times New Roman" w:eastAsia="Times New Roman" w:hAnsi="Times New Roman" w:cs="Times New Roman"/>
          <w:noProof/>
          <w:color w:val="FFFFFF" w:themeColor="background1"/>
        </w:rPr>
        <mc:AlternateContent>
          <mc:Choice Requires="wps">
            <w:drawing>
              <wp:anchor distT="0" distB="0" distL="114300" distR="114300" simplePos="0" relativeHeight="251659264" behindDoc="0" locked="0" layoutInCell="1" allowOverlap="1" wp14:anchorId="11BEE5AA" wp14:editId="6FB09184">
                <wp:simplePos x="0" y="0"/>
                <wp:positionH relativeFrom="column">
                  <wp:posOffset>-370936</wp:posOffset>
                </wp:positionH>
                <wp:positionV relativeFrom="paragraph">
                  <wp:posOffset>121393</wp:posOffset>
                </wp:positionV>
                <wp:extent cx="1656080" cy="4080294"/>
                <wp:effectExtent l="0" t="0" r="20320" b="15875"/>
                <wp:wrapNone/>
                <wp:docPr id="659681707" name="Rectangle 1"/>
                <wp:cNvGraphicFramePr/>
                <a:graphic xmlns:a="http://schemas.openxmlformats.org/drawingml/2006/main">
                  <a:graphicData uri="http://schemas.microsoft.com/office/word/2010/wordprocessingShape">
                    <wps:wsp>
                      <wps:cNvSpPr/>
                      <wps:spPr>
                        <a:xfrm>
                          <a:off x="0" y="0"/>
                          <a:ext cx="1656080" cy="408029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8A4BDF" w14:textId="20EF00B5" w:rsidR="00532389" w:rsidRDefault="00532389" w:rsidP="00532389">
                            <w:pPr>
                              <w:rPr>
                                <w:u w:val="single"/>
                              </w:rPr>
                            </w:pPr>
                            <w:r w:rsidRPr="00532389">
                              <w:rPr>
                                <w:u w:val="single"/>
                              </w:rPr>
                              <w:t>Donors</w:t>
                            </w:r>
                          </w:p>
                          <w:p w14:paraId="771DCCB3" w14:textId="0E794A1C" w:rsidR="00BC6C4D" w:rsidRPr="00BC6C4D" w:rsidRDefault="00BC6C4D" w:rsidP="00532389">
                            <w:r w:rsidRPr="00BC6C4D">
                              <w:t>Donor _ID (PK)</w:t>
                            </w:r>
                          </w:p>
                          <w:p w14:paraId="0F14D1CB" w14:textId="5DE66179" w:rsidR="00532389" w:rsidRPr="00BC6C4D" w:rsidRDefault="00532389" w:rsidP="00532389">
                            <w:r w:rsidRPr="00BC6C4D">
                              <w:t>First</w:t>
                            </w:r>
                            <w:r w:rsidRPr="00BC6C4D">
                              <w:t xml:space="preserve"> </w:t>
                            </w:r>
                            <w:r w:rsidRPr="00BC6C4D">
                              <w:t>_Name</w:t>
                            </w:r>
                            <w:r w:rsidRPr="00BC6C4D">
                              <w:t xml:space="preserve"> </w:t>
                            </w:r>
                          </w:p>
                          <w:p w14:paraId="2CC1022F" w14:textId="7EC0B62A" w:rsidR="00532389" w:rsidRPr="00BC6C4D" w:rsidRDefault="00532389" w:rsidP="00532389">
                            <w:r w:rsidRPr="00BC6C4D">
                              <w:t xml:space="preserve">    Last</w:t>
                            </w:r>
                            <w:r w:rsidRPr="00BC6C4D">
                              <w:t xml:space="preserve"> </w:t>
                            </w:r>
                            <w:r w:rsidRPr="00BC6C4D">
                              <w:t>_Name,</w:t>
                            </w:r>
                          </w:p>
                          <w:p w14:paraId="037D89B6" w14:textId="61774210" w:rsidR="00532389" w:rsidRPr="00BC6C4D" w:rsidRDefault="00532389" w:rsidP="00532389">
                            <w:r w:rsidRPr="00BC6C4D">
                              <w:t xml:space="preserve">    Date</w:t>
                            </w:r>
                            <w:r w:rsidRPr="00BC6C4D">
                              <w:t xml:space="preserve"> </w:t>
                            </w:r>
                            <w:r w:rsidRPr="00BC6C4D">
                              <w:t>_of</w:t>
                            </w:r>
                            <w:r w:rsidRPr="00BC6C4D">
                              <w:t xml:space="preserve"> </w:t>
                            </w:r>
                            <w:r w:rsidRPr="00BC6C4D">
                              <w:t>_Birth,</w:t>
                            </w:r>
                          </w:p>
                          <w:p w14:paraId="0218CD48" w14:textId="77777777" w:rsidR="00532389" w:rsidRPr="00BC6C4D" w:rsidRDefault="00532389" w:rsidP="00532389">
                            <w:r w:rsidRPr="00BC6C4D">
                              <w:t xml:space="preserve">    Gender,</w:t>
                            </w:r>
                          </w:p>
                          <w:p w14:paraId="0C88058C" w14:textId="372E5873" w:rsidR="00532389" w:rsidRPr="00BC6C4D" w:rsidRDefault="00532389" w:rsidP="00532389">
                            <w:r w:rsidRPr="00BC6C4D">
                              <w:t xml:space="preserve">    Blood</w:t>
                            </w:r>
                            <w:r w:rsidRPr="00BC6C4D">
                              <w:t xml:space="preserve"> </w:t>
                            </w:r>
                            <w:r w:rsidRPr="00BC6C4D">
                              <w:t>_Type,</w:t>
                            </w:r>
                          </w:p>
                          <w:p w14:paraId="59497CCA" w14:textId="77777777" w:rsidR="00532389" w:rsidRPr="00BC6C4D" w:rsidRDefault="00532389" w:rsidP="00532389">
                            <w:r w:rsidRPr="00BC6C4D">
                              <w:t xml:space="preserve">    Address,</w:t>
                            </w:r>
                          </w:p>
                          <w:p w14:paraId="7345334D" w14:textId="77777777" w:rsidR="00532389" w:rsidRPr="00BC6C4D" w:rsidRDefault="00532389" w:rsidP="00532389">
                            <w:r w:rsidRPr="00BC6C4D">
                              <w:t xml:space="preserve">    Phone,</w:t>
                            </w:r>
                          </w:p>
                          <w:p w14:paraId="40CE1166" w14:textId="77777777" w:rsidR="00532389" w:rsidRPr="00BC6C4D" w:rsidRDefault="00532389" w:rsidP="00532389">
                            <w:r w:rsidRPr="00BC6C4D">
                              <w:t xml:space="preserve">    Email,</w:t>
                            </w:r>
                          </w:p>
                          <w:p w14:paraId="3C7E5CC8" w14:textId="0803F831" w:rsidR="00532389" w:rsidRPr="00BC6C4D" w:rsidRDefault="00532389" w:rsidP="00532389">
                            <w:r w:rsidRPr="00BC6C4D">
                              <w:t xml:space="preserve">    Donor</w:t>
                            </w:r>
                            <w:r w:rsidRPr="00BC6C4D">
                              <w:t xml:space="preserve"> </w:t>
                            </w:r>
                            <w:r w:rsidRPr="00BC6C4D">
                              <w:t>_Status,</w:t>
                            </w:r>
                          </w:p>
                          <w:p w14:paraId="30F0AB52" w14:textId="2B489733" w:rsidR="00532389" w:rsidRPr="00BC6C4D" w:rsidRDefault="00532389" w:rsidP="00532389">
                            <w:r w:rsidRPr="00BC6C4D">
                              <w:t xml:space="preserve">    Last</w:t>
                            </w:r>
                            <w:r w:rsidRPr="00BC6C4D">
                              <w:t xml:space="preserve"> </w:t>
                            </w:r>
                            <w:r w:rsidRPr="00BC6C4D">
                              <w:t>_Donation</w:t>
                            </w:r>
                            <w:r w:rsidRPr="00BC6C4D">
                              <w:t xml:space="preserve"> </w:t>
                            </w:r>
                            <w:r w:rsidRPr="00BC6C4D">
                              <w: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BEE5AA" id="Rectangle 1" o:spid="_x0000_s1028" style="position:absolute;margin-left:-29.2pt;margin-top:9.55pt;width:130.4pt;height:32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ENaAIAACYFAAAOAAAAZHJzL2Uyb0RvYy54bWysVFFP2zAQfp+0/2D5fSSpCoOKFFUgpkkI&#10;0MrEs+vYJJLj885uk+7X7+ykKQK0h2kvydl3993583e+vOpbw3YKfQO25MVJzpmyEqrGvpT859Pt&#10;l3POfBC2EgasKvleeX61/PzpsnMLNYMaTKWQEYj1i86VvA7BLbLMy1q1wp+AU5acGrAVgZb4klUo&#10;OkJvTTbL87OsA6wcglTe0+7N4OTLhK+1kuFBa68CMyWn3kL6Yvpu4jdbXorFCwpXN3JsQ/xDF61o&#10;LBWdoG5EEGyLzTuotpEIHnQ4kdBmoHUjVToDnabI35xmXQun0lmIHO8mmvz/g5X3u7V7RKKhc37h&#10;yYyn6DW28U/9sT6RtZ/IUn1gkjaLs9Oz/Jw4leSbkzW7mEc6s2O6Qx++KWhZNEqOdBuJJLG782EI&#10;PYRQ3rGBZIW9UbEHY38ozZqKSs5SdtKGujbIdoJuVUipbCgGVy0qNWwXp3merpf6mTJSdwkwIuvG&#10;mAl7BIi6e4899DrGx1SVpDUl539rbEieMlJlsGFKbhsL+BGAoVONlYf4A0kDNZGl0G964iZSQ5Fx&#10;ZwPV/hEZwiB17+RtQ+zfCR8eBZK26cZoXsMDfbSBruQwWpzVgL8/2o/xJDnyctbRrJTc/9oKVJyZ&#10;75bEeFHM53G40mJ++nVGC3zt2bz22G17DXRxBb0MTiYzxgdzMDVC+0xjvYpVySWspNollwEPi+sw&#10;zDA9DFKtVimMBsqJcGfXTkbwyHNU11P/LNCNEgyk3ns4zJVYvFHiEBszLay2AXSTZHrkdbwBGsYk&#10;pfHhiNP+ep2ijs/b8g8AAAD//wMAUEsDBBQABgAIAAAAIQCT0WSh3wAAAAoBAAAPAAAAZHJzL2Rv&#10;d25yZXYueG1sTI/BTsMwDIbvSLxDZCRuW9rCSleaThOCw25sTDt7TdZWJE7VZFvh6TEnONr/p9+f&#10;q9XkrLiYMfSeFKTzBIShxuueWgX7j7dZASJEJI3Wk1HwZQKs6tubCkvtr7Q1l11sBZdQKFFBF+NQ&#10;ShmazjgMcz8Y4uzkR4eRx7GVesQrlzsrsyTJpcOe+EKHg3npTPO5OzsF35uTTN7Da7Ffb5aLh35r&#10;Dwe0St3fTetnENFM8Q+GX31Wh5qdjv5MOgirYLYoHhnlYJmCYCBLMl4cFeR5+gSyruT/F+ofAAAA&#10;//8DAFBLAQItABQABgAIAAAAIQC2gziS/gAAAOEBAAATAAAAAAAAAAAAAAAAAAAAAABbQ29udGVu&#10;dF9UeXBlc10ueG1sUEsBAi0AFAAGAAgAAAAhADj9If/WAAAAlAEAAAsAAAAAAAAAAAAAAAAALwEA&#10;AF9yZWxzLy5yZWxzUEsBAi0AFAAGAAgAAAAhAAduEQ1oAgAAJgUAAA4AAAAAAAAAAAAAAAAALgIA&#10;AGRycy9lMm9Eb2MueG1sUEsBAi0AFAAGAAgAAAAhAJPRZKHfAAAACgEAAA8AAAAAAAAAAAAAAAAA&#10;wgQAAGRycy9kb3ducmV2LnhtbFBLBQYAAAAABAAEAPMAAADOBQAAAAA=&#10;" fillcolor="#4472c4 [3204]" strokecolor="#09101d [484]" strokeweight="1pt">
                <v:textbox>
                  <w:txbxContent>
                    <w:p w14:paraId="298A4BDF" w14:textId="20EF00B5" w:rsidR="00532389" w:rsidRDefault="00532389" w:rsidP="00532389">
                      <w:pPr>
                        <w:rPr>
                          <w:u w:val="single"/>
                        </w:rPr>
                      </w:pPr>
                      <w:r w:rsidRPr="00532389">
                        <w:rPr>
                          <w:u w:val="single"/>
                        </w:rPr>
                        <w:t>Donors</w:t>
                      </w:r>
                    </w:p>
                    <w:p w14:paraId="771DCCB3" w14:textId="0E794A1C" w:rsidR="00BC6C4D" w:rsidRPr="00BC6C4D" w:rsidRDefault="00BC6C4D" w:rsidP="00532389">
                      <w:r w:rsidRPr="00BC6C4D">
                        <w:t>Donor _ID (PK)</w:t>
                      </w:r>
                    </w:p>
                    <w:p w14:paraId="0F14D1CB" w14:textId="5DE66179" w:rsidR="00532389" w:rsidRPr="00BC6C4D" w:rsidRDefault="00532389" w:rsidP="00532389">
                      <w:r w:rsidRPr="00BC6C4D">
                        <w:t>First</w:t>
                      </w:r>
                      <w:r w:rsidRPr="00BC6C4D">
                        <w:t xml:space="preserve"> </w:t>
                      </w:r>
                      <w:r w:rsidRPr="00BC6C4D">
                        <w:t>_Name</w:t>
                      </w:r>
                      <w:r w:rsidRPr="00BC6C4D">
                        <w:t xml:space="preserve"> </w:t>
                      </w:r>
                    </w:p>
                    <w:p w14:paraId="2CC1022F" w14:textId="7EC0B62A" w:rsidR="00532389" w:rsidRPr="00BC6C4D" w:rsidRDefault="00532389" w:rsidP="00532389">
                      <w:r w:rsidRPr="00BC6C4D">
                        <w:t xml:space="preserve">    Last</w:t>
                      </w:r>
                      <w:r w:rsidRPr="00BC6C4D">
                        <w:t xml:space="preserve"> </w:t>
                      </w:r>
                      <w:r w:rsidRPr="00BC6C4D">
                        <w:t>_Name,</w:t>
                      </w:r>
                    </w:p>
                    <w:p w14:paraId="037D89B6" w14:textId="61774210" w:rsidR="00532389" w:rsidRPr="00BC6C4D" w:rsidRDefault="00532389" w:rsidP="00532389">
                      <w:r w:rsidRPr="00BC6C4D">
                        <w:t xml:space="preserve">    Date</w:t>
                      </w:r>
                      <w:r w:rsidRPr="00BC6C4D">
                        <w:t xml:space="preserve"> </w:t>
                      </w:r>
                      <w:r w:rsidRPr="00BC6C4D">
                        <w:t>_of</w:t>
                      </w:r>
                      <w:r w:rsidRPr="00BC6C4D">
                        <w:t xml:space="preserve"> </w:t>
                      </w:r>
                      <w:r w:rsidRPr="00BC6C4D">
                        <w:t>_Birth,</w:t>
                      </w:r>
                    </w:p>
                    <w:p w14:paraId="0218CD48" w14:textId="77777777" w:rsidR="00532389" w:rsidRPr="00BC6C4D" w:rsidRDefault="00532389" w:rsidP="00532389">
                      <w:r w:rsidRPr="00BC6C4D">
                        <w:t xml:space="preserve">    Gender,</w:t>
                      </w:r>
                    </w:p>
                    <w:p w14:paraId="0C88058C" w14:textId="372E5873" w:rsidR="00532389" w:rsidRPr="00BC6C4D" w:rsidRDefault="00532389" w:rsidP="00532389">
                      <w:r w:rsidRPr="00BC6C4D">
                        <w:t xml:space="preserve">    Blood</w:t>
                      </w:r>
                      <w:r w:rsidRPr="00BC6C4D">
                        <w:t xml:space="preserve"> </w:t>
                      </w:r>
                      <w:r w:rsidRPr="00BC6C4D">
                        <w:t>_Type,</w:t>
                      </w:r>
                    </w:p>
                    <w:p w14:paraId="59497CCA" w14:textId="77777777" w:rsidR="00532389" w:rsidRPr="00BC6C4D" w:rsidRDefault="00532389" w:rsidP="00532389">
                      <w:r w:rsidRPr="00BC6C4D">
                        <w:t xml:space="preserve">    Address,</w:t>
                      </w:r>
                    </w:p>
                    <w:p w14:paraId="7345334D" w14:textId="77777777" w:rsidR="00532389" w:rsidRPr="00BC6C4D" w:rsidRDefault="00532389" w:rsidP="00532389">
                      <w:r w:rsidRPr="00BC6C4D">
                        <w:t xml:space="preserve">    Phone,</w:t>
                      </w:r>
                    </w:p>
                    <w:p w14:paraId="40CE1166" w14:textId="77777777" w:rsidR="00532389" w:rsidRPr="00BC6C4D" w:rsidRDefault="00532389" w:rsidP="00532389">
                      <w:r w:rsidRPr="00BC6C4D">
                        <w:t xml:space="preserve">    Email,</w:t>
                      </w:r>
                    </w:p>
                    <w:p w14:paraId="3C7E5CC8" w14:textId="0803F831" w:rsidR="00532389" w:rsidRPr="00BC6C4D" w:rsidRDefault="00532389" w:rsidP="00532389">
                      <w:r w:rsidRPr="00BC6C4D">
                        <w:t xml:space="preserve">    Donor</w:t>
                      </w:r>
                      <w:r w:rsidRPr="00BC6C4D">
                        <w:t xml:space="preserve"> </w:t>
                      </w:r>
                      <w:r w:rsidRPr="00BC6C4D">
                        <w:t>_Status,</w:t>
                      </w:r>
                    </w:p>
                    <w:p w14:paraId="30F0AB52" w14:textId="2B489733" w:rsidR="00532389" w:rsidRPr="00BC6C4D" w:rsidRDefault="00532389" w:rsidP="00532389">
                      <w:r w:rsidRPr="00BC6C4D">
                        <w:t xml:space="preserve">    Last</w:t>
                      </w:r>
                      <w:r w:rsidRPr="00BC6C4D">
                        <w:t xml:space="preserve"> </w:t>
                      </w:r>
                      <w:r w:rsidRPr="00BC6C4D">
                        <w:t>_Donation</w:t>
                      </w:r>
                      <w:r w:rsidRPr="00BC6C4D">
                        <w:t xml:space="preserve"> </w:t>
                      </w:r>
                      <w:r w:rsidRPr="00BC6C4D">
                        <w:t>_Date</w:t>
                      </w:r>
                    </w:p>
                  </w:txbxContent>
                </v:textbox>
              </v:rect>
            </w:pict>
          </mc:Fallback>
        </mc:AlternateContent>
      </w:r>
    </w:p>
    <w:p w14:paraId="1D1CCDE2" w14:textId="6111C26E" w:rsidR="002561FE" w:rsidRDefault="00106B82" w:rsidP="00106B82">
      <w:pPr>
        <w:tabs>
          <w:tab w:val="left" w:pos="2201"/>
        </w:tabs>
        <w:rPr>
          <w:rFonts w:ascii="Times New Roman" w:eastAsia="Times New Roman" w:hAnsi="Times New Roman" w:cs="Times New Roman"/>
          <w:b/>
          <w:bCs/>
          <w:u w:val="single"/>
        </w:rPr>
      </w:pPr>
      <w:r>
        <w:rPr>
          <w:rFonts w:ascii="Times New Roman" w:eastAsia="Times New Roman" w:hAnsi="Times New Roman" w:cs="Times New Roman"/>
          <w:b/>
          <w:bCs/>
          <w:noProof/>
          <w:u w:val="single"/>
        </w:rPr>
        <mc:AlternateContent>
          <mc:Choice Requires="wps">
            <w:drawing>
              <wp:anchor distT="0" distB="0" distL="114300" distR="114300" simplePos="0" relativeHeight="251664384" behindDoc="0" locked="0" layoutInCell="1" allowOverlap="1" wp14:anchorId="083B9A12" wp14:editId="4F12120D">
                <wp:simplePos x="0" y="0"/>
                <wp:positionH relativeFrom="column">
                  <wp:posOffset>1268082</wp:posOffset>
                </wp:positionH>
                <wp:positionV relativeFrom="paragraph">
                  <wp:posOffset>273793</wp:posOffset>
                </wp:positionV>
                <wp:extent cx="966159" cy="724619"/>
                <wp:effectExtent l="0" t="0" r="62865" b="94615"/>
                <wp:wrapNone/>
                <wp:docPr id="691424890" name="Connector: Elbow 6"/>
                <wp:cNvGraphicFramePr/>
                <a:graphic xmlns:a="http://schemas.openxmlformats.org/drawingml/2006/main">
                  <a:graphicData uri="http://schemas.microsoft.com/office/word/2010/wordprocessingShape">
                    <wps:wsp>
                      <wps:cNvCnPr/>
                      <wps:spPr>
                        <a:xfrm>
                          <a:off x="0" y="0"/>
                          <a:ext cx="966159" cy="7246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B24B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99.85pt;margin-top:21.55pt;width:76.1pt;height:5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5auQEAAMsDAAAOAAAAZHJzL2Uyb0RvYy54bWysU8uu0zAQ3SPxD5b31EmBQqOmd9ELbBBc&#10;AfcDXGfcWPJLtmmSv2fstCkCJHQRm4kfc2bOHJ/s7kajyRlCVM62tF5VlIAVrlP21NLHb+9fvKUk&#10;Jm47rp2Flk4Q6d3++bPd4BtYu97pDgLBIjY2g29pn5JvGIuiB8PjynmweCldMDzhNpxYF/iA1Y1m&#10;66rasMGFzgcnIEY8vZ8v6b7UlxJE+ixlhER0S5FbKjGUeMyR7Xe8OQXueyUuNPg/sDBcWWy6lLrn&#10;iZPvQf1WyigRXHQyrYQzzEmpBJQZcJq6+mWarz33UGZBcaJfZIr/r6z4dD7Yh4AyDD420T+EPMUo&#10;g8lf5EfGIta0iAVjIgIPt5tN/XpLicCrN+tXm3qbxWQ3sA8xfQBnSF609Ag2HZy1+CQuvCxi8fPH&#10;mGbQNTl31TbHxJV+ZzuSJo++SUFxe9Jw6ZFT2I1xWaVJwwz/ApKoDjnWpU0xExx0IGeONuBCIJV6&#10;qYTZGSaV1guw+jvwkp+hUIz2FPCCKJ2dTQvYKOvCn7qn8UpZzvlXBea5swRH103lLYs06JjyHhd3&#10;Z0v+vC/w2z+4/wEAAP//AwBQSwMEFAAGAAgAAAAhAIgWZzXeAAAACgEAAA8AAABkcnMvZG93bnJl&#10;di54bWxMj8FOwzAQRO9I/IO1SFxQ66SlFIc4FUJAz4RKXJ3ExG7tdYjdNvw9ywmOo3mafVtuJu/Y&#10;SY/RBpSQzzNgGtvQWewl7N5fZvfAYlLYKRdQS/jWETbV5UWpii6c8U2f6tQzGsFYKAkmpaHgPLZG&#10;exXnYdBI3WcYvUoUx553ozrTuHd8kWV33CuLdMGoQT8Z3R7qo5fw/NHuD642r6YRXzcmohX7rZXy&#10;+mp6fACW9JT+YPjVJ3WoyKkJR+wic5SFWBMq4XaZAyNgucoFsIaa1XoBvCr5/xeqHwAAAP//AwBQ&#10;SwECLQAUAAYACAAAACEAtoM4kv4AAADhAQAAEwAAAAAAAAAAAAAAAAAAAAAAW0NvbnRlbnRfVHlw&#10;ZXNdLnhtbFBLAQItABQABgAIAAAAIQA4/SH/1gAAAJQBAAALAAAAAAAAAAAAAAAAAC8BAABfcmVs&#10;cy8ucmVsc1BLAQItABQABgAIAAAAIQCsh95auQEAAMsDAAAOAAAAAAAAAAAAAAAAAC4CAABkcnMv&#10;ZTJvRG9jLnhtbFBLAQItABQABgAIAAAAIQCIFmc13gAAAAoBAAAPAAAAAAAAAAAAAAAAABMEAABk&#10;cnMvZG93bnJldi54bWxQSwUGAAAAAAQABADzAAAAHgUAAAAA&#10;" strokecolor="#4472c4 [3204]" strokeweight=".5pt">
                <v:stroke endarrow="block"/>
              </v:shape>
            </w:pict>
          </mc:Fallback>
        </mc:AlternateContent>
      </w:r>
      <w:r>
        <w:rPr>
          <w:rFonts w:ascii="Times New Roman" w:eastAsia="Times New Roman" w:hAnsi="Times New Roman" w:cs="Times New Roman"/>
          <w:b/>
          <w:bCs/>
          <w:u w:val="single"/>
        </w:rPr>
        <w:tab/>
        <w:t>1 to many</w:t>
      </w:r>
    </w:p>
    <w:p w14:paraId="76F06B1B" w14:textId="6FA5FC0D" w:rsidR="002561FE" w:rsidRDefault="002561FE" w:rsidP="00F42516">
      <w:pPr>
        <w:rPr>
          <w:rFonts w:ascii="Times New Roman" w:eastAsia="Times New Roman" w:hAnsi="Times New Roman" w:cs="Times New Roman"/>
          <w:b/>
          <w:bCs/>
          <w:u w:val="single"/>
        </w:rPr>
      </w:pPr>
    </w:p>
    <w:p w14:paraId="657C4504" w14:textId="77777777" w:rsidR="00106B82" w:rsidRPr="00106B82" w:rsidRDefault="00106B82" w:rsidP="00106B82">
      <w:pPr>
        <w:rPr>
          <w:rFonts w:ascii="Times New Roman" w:eastAsia="Times New Roman" w:hAnsi="Times New Roman" w:cs="Times New Roman"/>
        </w:rPr>
      </w:pPr>
    </w:p>
    <w:p w14:paraId="58AC7611" w14:textId="4222DF49" w:rsidR="00106B82" w:rsidRPr="00106B82" w:rsidRDefault="00106B82" w:rsidP="00106B82">
      <w:pPr>
        <w:tabs>
          <w:tab w:val="left" w:pos="6344"/>
        </w:tabs>
        <w:rPr>
          <w:rFonts w:ascii="Times New Roman" w:eastAsia="Times New Roman" w:hAnsi="Times New Roman" w:cs="Times New Roman"/>
        </w:rPr>
      </w:pPr>
      <w:r>
        <w:rPr>
          <w:rFonts w:ascii="Times New Roman" w:eastAsia="Times New Roman" w:hAnsi="Times New Roman" w:cs="Times New Roman"/>
        </w:rPr>
        <w:tab/>
        <w:t>&lt;-----------</w:t>
      </w:r>
      <w:r w:rsidRPr="00106B82">
        <w:rPr>
          <w:rFonts w:ascii="Times New Roman" w:eastAsia="Times New Roman" w:hAnsi="Times New Roman" w:cs="Times New Roman"/>
        </w:rPr>
        <w:sym w:font="Wingdings" w:char="F0E0"/>
      </w:r>
    </w:p>
    <w:p w14:paraId="38AE7854" w14:textId="1B950AE8" w:rsidR="00106B82" w:rsidRPr="00106B82" w:rsidRDefault="00700064" w:rsidP="00700064">
      <w:pPr>
        <w:tabs>
          <w:tab w:val="left" w:pos="3016"/>
        </w:tabs>
        <w:rPr>
          <w:rFonts w:ascii="Times New Roman" w:eastAsia="Times New Roman" w:hAnsi="Times New Roman" w:cs="Times New Roman"/>
        </w:rPr>
      </w:pPr>
      <w:r>
        <w:rPr>
          <w:rFonts w:ascii="Times New Roman" w:eastAsia="Times New Roman" w:hAnsi="Times New Roman" w:cs="Times New Roman"/>
        </w:rPr>
        <w:tab/>
        <w:t xml:space="preserve">M to1 </w:t>
      </w:r>
    </w:p>
    <w:p w14:paraId="10336C41" w14:textId="77777777" w:rsidR="00106B82" w:rsidRPr="00106B82" w:rsidRDefault="00106B82" w:rsidP="00106B82">
      <w:pPr>
        <w:rPr>
          <w:rFonts w:ascii="Times New Roman" w:eastAsia="Times New Roman" w:hAnsi="Times New Roman" w:cs="Times New Roman"/>
        </w:rPr>
      </w:pPr>
    </w:p>
    <w:p w14:paraId="0966E50D" w14:textId="77777777" w:rsidR="00106B82" w:rsidRPr="00106B82" w:rsidRDefault="00106B82" w:rsidP="00106B82">
      <w:pPr>
        <w:rPr>
          <w:rFonts w:ascii="Times New Roman" w:eastAsia="Times New Roman" w:hAnsi="Times New Roman" w:cs="Times New Roman"/>
        </w:rPr>
      </w:pPr>
    </w:p>
    <w:p w14:paraId="4DE0287A" w14:textId="77777777" w:rsidR="00106B82" w:rsidRPr="00106B82" w:rsidRDefault="00106B82" w:rsidP="00106B82">
      <w:pPr>
        <w:rPr>
          <w:rFonts w:ascii="Times New Roman" w:eastAsia="Times New Roman" w:hAnsi="Times New Roman" w:cs="Times New Roman"/>
        </w:rPr>
      </w:pPr>
    </w:p>
    <w:p w14:paraId="10D2E31A" w14:textId="77777777" w:rsidR="00106B82" w:rsidRPr="00106B82" w:rsidRDefault="00106B82" w:rsidP="00106B82">
      <w:pPr>
        <w:rPr>
          <w:rFonts w:ascii="Times New Roman" w:eastAsia="Times New Roman" w:hAnsi="Times New Roman" w:cs="Times New Roman"/>
        </w:rPr>
      </w:pPr>
    </w:p>
    <w:p w14:paraId="2BD89810" w14:textId="77777777" w:rsidR="00106B82" w:rsidRPr="00106B82" w:rsidRDefault="00106B82" w:rsidP="00106B82">
      <w:pPr>
        <w:rPr>
          <w:rFonts w:ascii="Times New Roman" w:eastAsia="Times New Roman" w:hAnsi="Times New Roman" w:cs="Times New Roman"/>
        </w:rPr>
      </w:pPr>
    </w:p>
    <w:p w14:paraId="6CD5FB6E" w14:textId="77777777" w:rsidR="00106B82" w:rsidRDefault="00106B82" w:rsidP="00106B82">
      <w:pPr>
        <w:rPr>
          <w:rFonts w:ascii="Times New Roman" w:eastAsia="Times New Roman" w:hAnsi="Times New Roman" w:cs="Times New Roman"/>
          <w:b/>
          <w:bCs/>
          <w:u w:val="single"/>
        </w:rPr>
      </w:pPr>
    </w:p>
    <w:p w14:paraId="046BEB15" w14:textId="7FE722F2" w:rsidR="00106B82" w:rsidRDefault="00700064" w:rsidP="00106B82">
      <w:pPr>
        <w:rPr>
          <w:rFonts w:ascii="Times New Roman" w:eastAsia="Times New Roman" w:hAnsi="Times New Roman" w:cs="Times New Roman"/>
          <w:b/>
          <w:bCs/>
          <w:u w:val="single"/>
        </w:rPr>
      </w:pPr>
      <w:r>
        <w:rPr>
          <w:rFonts w:ascii="Times New Roman" w:eastAsia="Times New Roman" w:hAnsi="Times New Roman" w:cs="Times New Roman"/>
          <w:b/>
          <w:bCs/>
          <w:noProof/>
          <w:u w:val="single"/>
        </w:rPr>
        <mc:AlternateContent>
          <mc:Choice Requires="wps">
            <w:drawing>
              <wp:anchor distT="0" distB="0" distL="114300" distR="114300" simplePos="0" relativeHeight="251669504" behindDoc="0" locked="0" layoutInCell="1" allowOverlap="1" wp14:anchorId="61349A71" wp14:editId="0C76DE98">
                <wp:simplePos x="0" y="0"/>
                <wp:positionH relativeFrom="column">
                  <wp:posOffset>5641675</wp:posOffset>
                </wp:positionH>
                <wp:positionV relativeFrom="paragraph">
                  <wp:posOffset>80801</wp:posOffset>
                </wp:positionV>
                <wp:extent cx="8627" cy="474453"/>
                <wp:effectExtent l="38100" t="0" r="67945" b="59055"/>
                <wp:wrapNone/>
                <wp:docPr id="517120397" name="Straight Arrow Connector 11"/>
                <wp:cNvGraphicFramePr/>
                <a:graphic xmlns:a="http://schemas.openxmlformats.org/drawingml/2006/main">
                  <a:graphicData uri="http://schemas.microsoft.com/office/word/2010/wordprocessingShape">
                    <wps:wsp>
                      <wps:cNvCnPr/>
                      <wps:spPr>
                        <a:xfrm>
                          <a:off x="0" y="0"/>
                          <a:ext cx="8627" cy="474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135FB6" id="_x0000_t32" coordsize="21600,21600" o:spt="32" o:oned="t" path="m,l21600,21600e" filled="f">
                <v:path arrowok="t" fillok="f" o:connecttype="none"/>
                <o:lock v:ext="edit" shapetype="t"/>
              </v:shapetype>
              <v:shape id="Straight Arrow Connector 11" o:spid="_x0000_s1026" type="#_x0000_t32" style="position:absolute;margin-left:444.25pt;margin-top:6.35pt;width:.7pt;height:3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SmvAEAAM0DAAAOAAAAZHJzL2Uyb0RvYy54bWysU9uO0zAQfUfiHyy/06Sl7K6ipvvQBV4Q&#10;rFj4AK8zTiz5pvHQNH+P7bQpAoQE4mXiy5yZM8cnu/uTNewIGLV3LV+vas7ASd9p17f865d3r+44&#10;iyRcJ4x30PIJIr/fv3yxG0MDGz940wGyVMTFZgwtH4hCU1VRDmBFXPkALl0qj1ZQ2mJfdSjGVN2a&#10;alPXN9XosQvoJcSYTh/mS74v9ZUCSZ+UikDMtDxxoxKxxOccq/1OND2KMGh5piH+gYUV2qWmS6kH&#10;QYJ9Q/1LKasl+ugVraS3lVdKSygzpGnW9U/TPA0iQJkliRPDIlP8f2Xlx+PBPWKSYQyxieER8xQn&#10;hTZ/Ez92KmJNi1hwIibT4d3N5pYzmS62t9vtm9dZyuoKDRjpPXjL8qLlkVDofqCDdy49isd1kUsc&#10;P0SagRdA7mtcjiS0ees6RlNIziHUwvUGzn1ySnXlXFY0GZjhn0Ex3SWWc5tiJzgYZEeRjCCkBEfr&#10;pVLKzjCljVmAdeH3R+A5P0OhWO1vwAuidPaOFrDVzuPvutPpQlnN+RcF5rmzBM++m8prFmmSZ8qb&#10;nP2dTfnjvsCvf+H+OwAAAP//AwBQSwMEFAAGAAgAAAAhADHhbzvdAAAACQEAAA8AAABkcnMvZG93&#10;bnJldi54bWxMj8FOwzAMhu9IvENkJG4spQKWlqYTQmJHEIMD3LLGS6s1TtVkbeHpMSe42fo//f5c&#10;bRbfiwnH2AXScL3KQCA1wXbkNLy/PV0pEDEZsqYPhBq+MMKmPj+rTGnDTK847ZITXEKxNBralIZS&#10;yti06E1chQGJs0MYvUm8jk7a0cxc7nuZZ9md9KYjvtCaAR9bbI67k9fw4j4mn9O2k4fi83vrnu2x&#10;nZPWlxfLwz2IhEv6g+FXn9WhZqd9OJGNoteglLpllIN8DYIBpYoCxJ6H9Q3IupL/P6h/AAAA//8D&#10;AFBLAQItABQABgAIAAAAIQC2gziS/gAAAOEBAAATAAAAAAAAAAAAAAAAAAAAAABbQ29udGVudF9U&#10;eXBlc10ueG1sUEsBAi0AFAAGAAgAAAAhADj9If/WAAAAlAEAAAsAAAAAAAAAAAAAAAAALwEAAF9y&#10;ZWxzLy5yZWxzUEsBAi0AFAAGAAgAAAAhAOIzJKa8AQAAzQMAAA4AAAAAAAAAAAAAAAAALgIAAGRy&#10;cy9lMm9Eb2MueG1sUEsBAi0AFAAGAAgAAAAhADHhbzvdAAAACQEAAA8AAAAAAAAAAAAAAAAAFgQA&#10;AGRycy9kb3ducmV2LnhtbFBLBQYAAAAABAAEAPMAAAAgBQAAAAA=&#10;" strokecolor="#4472c4 [3204]" strokeweight=".5pt">
                <v:stroke endarrow="block" joinstyle="miter"/>
              </v:shape>
            </w:pict>
          </mc:Fallback>
        </mc:AlternateContent>
      </w:r>
      <w:r w:rsidR="00514AAA">
        <w:rPr>
          <w:rFonts w:ascii="Times New Roman" w:eastAsia="Times New Roman" w:hAnsi="Times New Roman" w:cs="Times New Roman"/>
          <w:b/>
          <w:bCs/>
          <w:noProof/>
          <w:u w:val="single"/>
        </w:rPr>
        <mc:AlternateContent>
          <mc:Choice Requires="wps">
            <w:drawing>
              <wp:anchor distT="0" distB="0" distL="114300" distR="114300" simplePos="0" relativeHeight="251667456" behindDoc="0" locked="0" layoutInCell="1" allowOverlap="1" wp14:anchorId="53E7AD41" wp14:editId="3B56022D">
                <wp:simplePos x="0" y="0"/>
                <wp:positionH relativeFrom="column">
                  <wp:posOffset>3131389</wp:posOffset>
                </wp:positionH>
                <wp:positionV relativeFrom="paragraph">
                  <wp:posOffset>106680</wp:posOffset>
                </wp:positionV>
                <wp:extent cx="1371600" cy="1716657"/>
                <wp:effectExtent l="0" t="0" r="19050" b="36195"/>
                <wp:wrapNone/>
                <wp:docPr id="57168033" name="Connector: Elbow 9"/>
                <wp:cNvGraphicFramePr/>
                <a:graphic xmlns:a="http://schemas.openxmlformats.org/drawingml/2006/main">
                  <a:graphicData uri="http://schemas.microsoft.com/office/word/2010/wordprocessingShape">
                    <wps:wsp>
                      <wps:cNvCnPr/>
                      <wps:spPr>
                        <a:xfrm>
                          <a:off x="0" y="0"/>
                          <a:ext cx="1371600" cy="171665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36C4E" id="Connector: Elbow 9" o:spid="_x0000_s1026" type="#_x0000_t34" style="position:absolute;margin-left:246.55pt;margin-top:8.4pt;width:108pt;height:13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VtYpQEAAKQDAAAOAAAAZHJzL2Uyb0RvYy54bWysU8tu2zAQvAfoPxC815IS1AkEyzk4aC9F&#10;EqTNB9DU0iJAcgmSteS/z5K25aIpULToZcXHzuzscLW6n6xhewhRo+t4s6g5Ayex127X8dfvnz/e&#10;cRaTcL0w6KDjB4j8fv3hajX6Fq5xQNNDYETiYjv6jg8p+baqohzAirhAD44uFQYrEm3DruqDGInd&#10;muq6rpfViKH3ASXESKcPx0u+LvxKgUxPSkVIzHSctKUSQ4nbHKv1SrS7IPyg5UmG+AcVVmhHRWeq&#10;B5EE+xH0OyqrZcCIKi0k2gqV0hJKD9RNU//SzbdBeCi9kDnRzzbF/0crH/cb9xzIhtHHNvrnkLuY&#10;VLD5S/rYVMw6zGbBlJikw+bmtlnW5Kmku4bWy0+32c7qAvchpi+AluVFx7fg0gado0fBcFPsEvuv&#10;MR1B52RiuEgpq3QwkNUY9wKK6T4XL+gyJbAxge0Fva+Qkio0JxElO8OUNmYG1n8GnvIzFMoE/Q14&#10;RpTK6NIMttph+F31NJ0lq2P+2YFj39mCLfaH8kjFGhqFYvNpbPOs/bwv8MvPtX4DAAD//wMAUEsD&#10;BBQABgAIAAAAIQDDqbrX3QAAAAoBAAAPAAAAZHJzL2Rvd25yZXYueG1sTI9LT8QwDITvSPyHyEjc&#10;2LS7qC+arhASHJEoCIlbtvG2hcapmvTBv8ec4GjPePxNedzsIBacfO9IQbyLQCA1zvTUKnh7fbzJ&#10;QPigyejBESr4Rg/H6vKi1IVxK73gUodWcAj5QivoQhgLKX3TodV+50Yk1s5usjrwOLXSTHrlcDvI&#10;fRQl0uqe+EOnR3zosPmqZ8sYy2f+vOXn9ZDYOvt475f0aZZKXV9t93cgAm7hzwy/+HwDFTOd3EzG&#10;i0HBbX6I2cpCwhXYkEY5L04K9lkag6xK+b9C9QMAAP//AwBQSwECLQAUAAYACAAAACEAtoM4kv4A&#10;AADhAQAAEwAAAAAAAAAAAAAAAAAAAAAAW0NvbnRlbnRfVHlwZXNdLnhtbFBLAQItABQABgAIAAAA&#10;IQA4/SH/1gAAAJQBAAALAAAAAAAAAAAAAAAAAC8BAABfcmVscy8ucmVsc1BLAQItABQABgAIAAAA&#10;IQB7QVtYpQEAAKQDAAAOAAAAAAAAAAAAAAAAAC4CAABkcnMvZTJvRG9jLnhtbFBLAQItABQABgAI&#10;AAAAIQDDqbrX3QAAAAoBAAAPAAAAAAAAAAAAAAAAAP8DAABkcnMvZG93bnJldi54bWxQSwUGAAAA&#10;AAQABADzAAAACQUAAAAA&#10;" strokecolor="#4472c4 [3204]" strokeweight=".5pt"/>
            </w:pict>
          </mc:Fallback>
        </mc:AlternateContent>
      </w:r>
    </w:p>
    <w:p w14:paraId="45D2C381" w14:textId="449A08BD" w:rsidR="00106B82" w:rsidRDefault="00514AAA" w:rsidP="00700064">
      <w:pPr>
        <w:tabs>
          <w:tab w:val="left" w:pos="3912"/>
          <w:tab w:val="right" w:pos="9360"/>
        </w:tabs>
        <w:rPr>
          <w:rFonts w:ascii="Times New Roman" w:eastAsia="Times New Roman" w:hAnsi="Times New Roman" w:cs="Times New Roman"/>
        </w:rPr>
      </w:pPr>
      <w:r>
        <w:rPr>
          <w:rFonts w:ascii="Times New Roman" w:eastAsia="Times New Roman" w:hAnsi="Times New Roman" w:cs="Times New Roman"/>
          <w:b/>
          <w:bCs/>
          <w:noProof/>
          <w:u w:val="single"/>
        </w:rPr>
        <mc:AlternateContent>
          <mc:Choice Requires="wps">
            <w:drawing>
              <wp:anchor distT="0" distB="0" distL="114300" distR="114300" simplePos="0" relativeHeight="251662336" behindDoc="0" locked="0" layoutInCell="1" allowOverlap="1" wp14:anchorId="70DF027C" wp14:editId="0EEFE82D">
                <wp:simplePos x="0" y="0"/>
                <wp:positionH relativeFrom="column">
                  <wp:posOffset>4641850</wp:posOffset>
                </wp:positionH>
                <wp:positionV relativeFrom="paragraph">
                  <wp:posOffset>238988</wp:posOffset>
                </wp:positionV>
                <wp:extent cx="1673525" cy="3355676"/>
                <wp:effectExtent l="0" t="0" r="22225" b="16510"/>
                <wp:wrapNone/>
                <wp:docPr id="1751039144" name="Rectangle 4"/>
                <wp:cNvGraphicFramePr/>
                <a:graphic xmlns:a="http://schemas.openxmlformats.org/drawingml/2006/main">
                  <a:graphicData uri="http://schemas.microsoft.com/office/word/2010/wordprocessingShape">
                    <wps:wsp>
                      <wps:cNvSpPr/>
                      <wps:spPr>
                        <a:xfrm>
                          <a:off x="0" y="0"/>
                          <a:ext cx="1673525" cy="335567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3C3A9E" w14:textId="60831CB1" w:rsidR="00BC6C4D" w:rsidRDefault="00BC6C4D" w:rsidP="00BC6C4D">
                            <w:pPr>
                              <w:jc w:val="center"/>
                              <w:rPr>
                                <w:u w:val="single"/>
                              </w:rPr>
                            </w:pPr>
                            <w:r w:rsidRPr="00BC6C4D">
                              <w:rPr>
                                <w:u w:val="single"/>
                              </w:rPr>
                              <w:t>Transfusions</w:t>
                            </w:r>
                          </w:p>
                          <w:p w14:paraId="3F8E5161" w14:textId="2D61CE67" w:rsidR="00BC6C4D" w:rsidRPr="00BC6C4D" w:rsidRDefault="00BC6C4D" w:rsidP="00BC6C4D">
                            <w:pPr>
                              <w:jc w:val="center"/>
                            </w:pPr>
                            <w:r w:rsidRPr="00BC6C4D">
                              <w:t>Transfusion _ID (PK)</w:t>
                            </w:r>
                          </w:p>
                          <w:p w14:paraId="15C9626F" w14:textId="6726B2E9" w:rsidR="00BC6C4D" w:rsidRPr="00BC6C4D" w:rsidRDefault="00BC6C4D" w:rsidP="00BC6C4D">
                            <w:pPr>
                              <w:jc w:val="center"/>
                            </w:pPr>
                            <w:r w:rsidRPr="00BC6C4D">
                              <w:t>Donation</w:t>
                            </w:r>
                            <w:r w:rsidRPr="00BC6C4D">
                              <w:t xml:space="preserve"> </w:t>
                            </w:r>
                            <w:r w:rsidRPr="00BC6C4D">
                              <w:t xml:space="preserve">_ID    </w:t>
                            </w:r>
                            <w:r w:rsidRPr="00BC6C4D">
                              <w:t>(FK)</w:t>
                            </w:r>
                            <w:r w:rsidRPr="00BC6C4D">
                              <w:t xml:space="preserve">                           </w:t>
                            </w:r>
                          </w:p>
                          <w:p w14:paraId="69D1E78E" w14:textId="4CEF1869" w:rsidR="00BC6C4D" w:rsidRPr="00BC6C4D" w:rsidRDefault="00BC6C4D" w:rsidP="00BC6C4D">
                            <w:pPr>
                              <w:jc w:val="center"/>
                            </w:pPr>
                            <w:r w:rsidRPr="00BC6C4D">
                              <w:t xml:space="preserve">    Request</w:t>
                            </w:r>
                            <w:r w:rsidRPr="00BC6C4D">
                              <w:t xml:space="preserve"> </w:t>
                            </w:r>
                            <w:r w:rsidRPr="00BC6C4D">
                              <w:t xml:space="preserve">_ID   </w:t>
                            </w:r>
                            <w:r w:rsidRPr="00BC6C4D">
                              <w:t>(FK)</w:t>
                            </w:r>
                            <w:r w:rsidRPr="00BC6C4D">
                              <w:t xml:space="preserve">                              </w:t>
                            </w:r>
                          </w:p>
                          <w:p w14:paraId="34AD2B5F" w14:textId="7287EFA4" w:rsidR="00BC6C4D" w:rsidRPr="00BC6C4D" w:rsidRDefault="00BC6C4D" w:rsidP="00BC6C4D">
                            <w:pPr>
                              <w:jc w:val="center"/>
                            </w:pPr>
                            <w:r w:rsidRPr="00BC6C4D">
                              <w:t xml:space="preserve">    Transfusion</w:t>
                            </w:r>
                            <w:r w:rsidRPr="00BC6C4D">
                              <w:t xml:space="preserve"> </w:t>
                            </w:r>
                            <w:r w:rsidRPr="00BC6C4D">
                              <w:t xml:space="preserve">_Date                 </w:t>
                            </w:r>
                          </w:p>
                          <w:p w14:paraId="7265ADDB" w14:textId="231BEC10" w:rsidR="00BC6C4D" w:rsidRPr="00BC6C4D" w:rsidRDefault="00BC6C4D" w:rsidP="00BC6C4D">
                            <w:pPr>
                              <w:jc w:val="center"/>
                            </w:pPr>
                            <w:r w:rsidRPr="00BC6C4D">
                              <w:t xml:space="preserve">    Transfusion</w:t>
                            </w:r>
                            <w:r w:rsidRPr="00BC6C4D">
                              <w:t xml:space="preserve"> </w:t>
                            </w:r>
                            <w:r w:rsidRPr="00BC6C4D">
                              <w:t xml:space="preserve">_Amount               </w:t>
                            </w:r>
                          </w:p>
                          <w:p w14:paraId="2B70CE10" w14:textId="6335170D" w:rsidR="00BC6C4D" w:rsidRPr="00BC6C4D" w:rsidRDefault="00BC6C4D" w:rsidP="00BC6C4D">
                            <w:pPr>
                              <w:jc w:val="center"/>
                              <w:rPr>
                                <w:u w:val="single"/>
                              </w:rPr>
                            </w:pPr>
                            <w:r w:rsidRPr="00BC6C4D">
                              <w:t xml:space="preserve">    Transfusion</w:t>
                            </w:r>
                            <w:r w:rsidRPr="00BC6C4D">
                              <w:t xml:space="preserve"> </w:t>
                            </w:r>
                            <w:r w:rsidRPr="00BC6C4D">
                              <w:t>_Status</w:t>
                            </w:r>
                            <w:r w:rsidRPr="00BC6C4D">
                              <w:rPr>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F027C" id="Rectangle 4" o:spid="_x0000_s1029" style="position:absolute;margin-left:365.5pt;margin-top:18.8pt;width:131.75pt;height:26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C2awIAACYFAAAOAAAAZHJzL2Uyb0RvYy54bWysVMFu2zAMvQ/YPwi6r7bTJt2COkXQosOA&#10;oivWDj0rslQbkEWNUmJnXz9KdpyiLXYYdrEpkXyiHh91cdm3hu0U+gZsyYuTnDNlJVSNfS75z8eb&#10;T58580HYShiwquR75fnl6uOHi84t1QxqMJVCRiDWLztX8joEt8wyL2vVCn8CTllyasBWBFric1ah&#10;6Ai9NdkszxdZB1g5BKm8p93rwclXCV9rJcN3rb0KzJScagvpi+m7id9sdSGWzyhc3cixDPEPVbSi&#10;sXToBHUtgmBbbN5AtY1E8KDDiYQ2A60bqdId6DZF/uo2D7VwKt2FyPFuosn/P1h5t3tw90g0dM4v&#10;PZnxFr3GNv6pPtYnsvYTWaoPTNJmsTg/nc/mnEnynZ7O54vzRaQzO6Y79OGrgpZFo+RI3Ugkid2t&#10;D0PoIYTyjgUkK+yNijUY+0Np1lR05CxlJ22oK4NsJ6irQkplQzG4alGpYbuY53lqL9UzZaTqEmBE&#10;1o0xE/YIEHX3FnuodYyPqSpJa0rO/1bYkDxlpJPBhim5bSzgewCGbjWePMQfSBqoiSyFftMTN9SA&#10;GBl3NlDt75EhDFL3Tt40xP6t8OFeIGmbpoDmNXynjzbQlRxGi7Ma8Pd7+zGeJEdezjqalZL7X1uB&#10;ijPzzZIYvxRnZ3G40uJsfj6jBb70bF567La9AmpcQS+Dk8mM8cEcTI3QPtFYr+Op5BJW0tkllwEP&#10;i6swzDA9DFKt1ymMBsqJcGsfnIzgkeeorsf+SaAbJRhIvXdwmCuxfKXEITZmWlhvA+gmyfTI69gB&#10;GsYkpfHhiNP+cp2ijs/b6g8AAAD//wMAUEsDBBQABgAIAAAAIQDOX2rJ4AAAAAoBAAAPAAAAZHJz&#10;L2Rvd25yZXYueG1sTI9BT8JAFITvJv6HzSPxJttaW2jtKyFGD9wECedHu7QNu2+b7gLVX+960uNk&#10;JjPflKvJaHFVo+stI8TzCITi2jY9twj7z/fHJQjniRvSlhXCl3Kwqu7vSioae+Otuu58K0IJu4IQ&#10;Ou+HQkpXd8qQm9tBcfBOdjTkgxxb2Yx0C+VGy6coyqShnsNCR4N67VR93l0MwvfmJKMP97bcrzd5&#10;mvRbfTiQRnyYTesXEF5N/i8Mv/gBHarAdLQXbpzQCIskDl88QrLIQIRAnj+nII4IaZbFIKtS/r9Q&#10;/QAAAP//AwBQSwECLQAUAAYACAAAACEAtoM4kv4AAADhAQAAEwAAAAAAAAAAAAAAAAAAAAAAW0Nv&#10;bnRlbnRfVHlwZXNdLnhtbFBLAQItABQABgAIAAAAIQA4/SH/1gAAAJQBAAALAAAAAAAAAAAAAAAA&#10;AC8BAABfcmVscy8ucmVsc1BLAQItABQABgAIAAAAIQBWH1C2awIAACYFAAAOAAAAAAAAAAAAAAAA&#10;AC4CAABkcnMvZTJvRG9jLnhtbFBLAQItABQABgAIAAAAIQDOX2rJ4AAAAAoBAAAPAAAAAAAAAAAA&#10;AAAAAMUEAABkcnMvZG93bnJldi54bWxQSwUGAAAAAAQABADzAAAA0gUAAAAA&#10;" fillcolor="#4472c4 [3204]" strokecolor="#09101d [484]" strokeweight="1pt">
                <v:textbox>
                  <w:txbxContent>
                    <w:p w14:paraId="703C3A9E" w14:textId="60831CB1" w:rsidR="00BC6C4D" w:rsidRDefault="00BC6C4D" w:rsidP="00BC6C4D">
                      <w:pPr>
                        <w:jc w:val="center"/>
                        <w:rPr>
                          <w:u w:val="single"/>
                        </w:rPr>
                      </w:pPr>
                      <w:r w:rsidRPr="00BC6C4D">
                        <w:rPr>
                          <w:u w:val="single"/>
                        </w:rPr>
                        <w:t>Transfusions</w:t>
                      </w:r>
                    </w:p>
                    <w:p w14:paraId="3F8E5161" w14:textId="2D61CE67" w:rsidR="00BC6C4D" w:rsidRPr="00BC6C4D" w:rsidRDefault="00BC6C4D" w:rsidP="00BC6C4D">
                      <w:pPr>
                        <w:jc w:val="center"/>
                      </w:pPr>
                      <w:r w:rsidRPr="00BC6C4D">
                        <w:t>Transfusion _ID (PK)</w:t>
                      </w:r>
                    </w:p>
                    <w:p w14:paraId="15C9626F" w14:textId="6726B2E9" w:rsidR="00BC6C4D" w:rsidRPr="00BC6C4D" w:rsidRDefault="00BC6C4D" w:rsidP="00BC6C4D">
                      <w:pPr>
                        <w:jc w:val="center"/>
                      </w:pPr>
                      <w:r w:rsidRPr="00BC6C4D">
                        <w:t>Donation</w:t>
                      </w:r>
                      <w:r w:rsidRPr="00BC6C4D">
                        <w:t xml:space="preserve"> </w:t>
                      </w:r>
                      <w:r w:rsidRPr="00BC6C4D">
                        <w:t xml:space="preserve">_ID    </w:t>
                      </w:r>
                      <w:r w:rsidRPr="00BC6C4D">
                        <w:t>(FK)</w:t>
                      </w:r>
                      <w:r w:rsidRPr="00BC6C4D">
                        <w:t xml:space="preserve">                           </w:t>
                      </w:r>
                    </w:p>
                    <w:p w14:paraId="69D1E78E" w14:textId="4CEF1869" w:rsidR="00BC6C4D" w:rsidRPr="00BC6C4D" w:rsidRDefault="00BC6C4D" w:rsidP="00BC6C4D">
                      <w:pPr>
                        <w:jc w:val="center"/>
                      </w:pPr>
                      <w:r w:rsidRPr="00BC6C4D">
                        <w:t xml:space="preserve">    Request</w:t>
                      </w:r>
                      <w:r w:rsidRPr="00BC6C4D">
                        <w:t xml:space="preserve"> </w:t>
                      </w:r>
                      <w:r w:rsidRPr="00BC6C4D">
                        <w:t xml:space="preserve">_ID   </w:t>
                      </w:r>
                      <w:r w:rsidRPr="00BC6C4D">
                        <w:t>(FK)</w:t>
                      </w:r>
                      <w:r w:rsidRPr="00BC6C4D">
                        <w:t xml:space="preserve">                              </w:t>
                      </w:r>
                    </w:p>
                    <w:p w14:paraId="34AD2B5F" w14:textId="7287EFA4" w:rsidR="00BC6C4D" w:rsidRPr="00BC6C4D" w:rsidRDefault="00BC6C4D" w:rsidP="00BC6C4D">
                      <w:pPr>
                        <w:jc w:val="center"/>
                      </w:pPr>
                      <w:r w:rsidRPr="00BC6C4D">
                        <w:t xml:space="preserve">    Transfusion</w:t>
                      </w:r>
                      <w:r w:rsidRPr="00BC6C4D">
                        <w:t xml:space="preserve"> </w:t>
                      </w:r>
                      <w:r w:rsidRPr="00BC6C4D">
                        <w:t xml:space="preserve">_Date                 </w:t>
                      </w:r>
                    </w:p>
                    <w:p w14:paraId="7265ADDB" w14:textId="231BEC10" w:rsidR="00BC6C4D" w:rsidRPr="00BC6C4D" w:rsidRDefault="00BC6C4D" w:rsidP="00BC6C4D">
                      <w:pPr>
                        <w:jc w:val="center"/>
                      </w:pPr>
                      <w:r w:rsidRPr="00BC6C4D">
                        <w:t xml:space="preserve">    Transfusion</w:t>
                      </w:r>
                      <w:r w:rsidRPr="00BC6C4D">
                        <w:t xml:space="preserve"> </w:t>
                      </w:r>
                      <w:r w:rsidRPr="00BC6C4D">
                        <w:t xml:space="preserve">_Amount               </w:t>
                      </w:r>
                    </w:p>
                    <w:p w14:paraId="2B70CE10" w14:textId="6335170D" w:rsidR="00BC6C4D" w:rsidRPr="00BC6C4D" w:rsidRDefault="00BC6C4D" w:rsidP="00BC6C4D">
                      <w:pPr>
                        <w:jc w:val="center"/>
                        <w:rPr>
                          <w:u w:val="single"/>
                        </w:rPr>
                      </w:pPr>
                      <w:r w:rsidRPr="00BC6C4D">
                        <w:t xml:space="preserve">    Transfusion</w:t>
                      </w:r>
                      <w:r w:rsidRPr="00BC6C4D">
                        <w:t xml:space="preserve"> </w:t>
                      </w:r>
                      <w:r w:rsidRPr="00BC6C4D">
                        <w:t>_Status</w:t>
                      </w:r>
                      <w:r w:rsidRPr="00BC6C4D">
                        <w:rPr>
                          <w:u w:val="single"/>
                        </w:rPr>
                        <w:t xml:space="preserve"> </w:t>
                      </w:r>
                    </w:p>
                  </w:txbxContent>
                </v:textbox>
              </v:rect>
            </w:pict>
          </mc:Fallback>
        </mc:AlternateContent>
      </w:r>
      <w:r w:rsidR="00106B82">
        <w:rPr>
          <w:rFonts w:ascii="Times New Roman" w:eastAsia="Times New Roman" w:hAnsi="Times New Roman" w:cs="Times New Roman"/>
        </w:rPr>
        <w:tab/>
        <w:t>Many to one</w:t>
      </w:r>
      <w:r w:rsidR="00700064">
        <w:rPr>
          <w:rFonts w:ascii="Times New Roman" w:eastAsia="Times New Roman" w:hAnsi="Times New Roman" w:cs="Times New Roman"/>
        </w:rPr>
        <w:tab/>
        <w:t>1 to many</w:t>
      </w:r>
    </w:p>
    <w:p w14:paraId="7348C145" w14:textId="05D62AF6" w:rsidR="00106B82" w:rsidRPr="00106B82" w:rsidRDefault="00106B82" w:rsidP="00106B82">
      <w:pPr>
        <w:rPr>
          <w:rFonts w:ascii="Times New Roman" w:eastAsia="Times New Roman" w:hAnsi="Times New Roman" w:cs="Times New Roman"/>
        </w:rPr>
      </w:pPr>
    </w:p>
    <w:p w14:paraId="21D386E5" w14:textId="2AEE9105" w:rsidR="00106B82" w:rsidRPr="00106B82" w:rsidRDefault="00106B82" w:rsidP="00106B82">
      <w:pPr>
        <w:rPr>
          <w:rFonts w:ascii="Times New Roman" w:eastAsia="Times New Roman" w:hAnsi="Times New Roman" w:cs="Times New Roman"/>
        </w:rPr>
      </w:pPr>
    </w:p>
    <w:p w14:paraId="2967B533" w14:textId="043AC61C" w:rsidR="00106B82" w:rsidRPr="00106B82" w:rsidRDefault="00514AAA" w:rsidP="00106B82">
      <w:pPr>
        <w:rPr>
          <w:rFonts w:ascii="Times New Roman" w:eastAsia="Times New Roman" w:hAnsi="Times New Roman" w:cs="Times New Roman"/>
        </w:rPr>
      </w:pPr>
      <w:r>
        <w:rPr>
          <w:rFonts w:ascii="Times New Roman" w:eastAsia="Times New Roman" w:hAnsi="Times New Roman" w:cs="Times New Roman"/>
          <w:b/>
          <w:bCs/>
          <w:noProof/>
          <w:u w:val="single"/>
        </w:rPr>
        <mc:AlternateContent>
          <mc:Choice Requires="wps">
            <w:drawing>
              <wp:anchor distT="0" distB="0" distL="114300" distR="114300" simplePos="0" relativeHeight="251663360" behindDoc="0" locked="0" layoutInCell="1" allowOverlap="1" wp14:anchorId="7FEED9DB" wp14:editId="6DC56DAE">
                <wp:simplePos x="0" y="0"/>
                <wp:positionH relativeFrom="column">
                  <wp:posOffset>-552641</wp:posOffset>
                </wp:positionH>
                <wp:positionV relativeFrom="paragraph">
                  <wp:posOffset>250453</wp:posOffset>
                </wp:positionV>
                <wp:extent cx="1854200" cy="3200400"/>
                <wp:effectExtent l="0" t="0" r="12700" b="19050"/>
                <wp:wrapNone/>
                <wp:docPr id="1563367432" name="Rectangle 5"/>
                <wp:cNvGraphicFramePr/>
                <a:graphic xmlns:a="http://schemas.openxmlformats.org/drawingml/2006/main">
                  <a:graphicData uri="http://schemas.microsoft.com/office/word/2010/wordprocessingShape">
                    <wps:wsp>
                      <wps:cNvSpPr/>
                      <wps:spPr>
                        <a:xfrm>
                          <a:off x="0" y="0"/>
                          <a:ext cx="1854200" cy="3200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BE6CEE" w14:textId="4AE8CFAD" w:rsidR="00BC6C4D" w:rsidRDefault="00BC6C4D" w:rsidP="00BC6C4D">
                            <w:pPr>
                              <w:jc w:val="center"/>
                              <w:rPr>
                                <w:u w:val="single"/>
                              </w:rPr>
                            </w:pPr>
                            <w:r w:rsidRPr="00BC6C4D">
                              <w:rPr>
                                <w:u w:val="single"/>
                              </w:rPr>
                              <w:t>Blood _Requests</w:t>
                            </w:r>
                          </w:p>
                          <w:p w14:paraId="5BED93BC" w14:textId="42E34E69" w:rsidR="00BC6C4D" w:rsidRPr="00BC6C4D" w:rsidRDefault="00BC6C4D" w:rsidP="00BC6C4D">
                            <w:pPr>
                              <w:jc w:val="center"/>
                            </w:pPr>
                            <w:r w:rsidRPr="00BC6C4D">
                              <w:t>Request _ID  (PK)</w:t>
                            </w:r>
                          </w:p>
                          <w:p w14:paraId="429E019D" w14:textId="44FCA316" w:rsidR="00BC6C4D" w:rsidRPr="00BC6C4D" w:rsidRDefault="00BC6C4D" w:rsidP="00BC6C4D">
                            <w:pPr>
                              <w:jc w:val="center"/>
                            </w:pPr>
                            <w:r w:rsidRPr="00BC6C4D">
                              <w:t>Blood</w:t>
                            </w:r>
                            <w:r w:rsidRPr="00BC6C4D">
                              <w:t xml:space="preserve"> </w:t>
                            </w:r>
                            <w:r w:rsidRPr="00BC6C4D">
                              <w:t xml:space="preserve">_Type            </w:t>
                            </w:r>
                          </w:p>
                          <w:p w14:paraId="42B0CDC2" w14:textId="0F2F694B" w:rsidR="00BC6C4D" w:rsidRPr="00BC6C4D" w:rsidRDefault="00BC6C4D" w:rsidP="00BC6C4D">
                            <w:pPr>
                              <w:jc w:val="center"/>
                            </w:pPr>
                            <w:r w:rsidRPr="00BC6C4D">
                              <w:t xml:space="preserve">    Quantity</w:t>
                            </w:r>
                            <w:r w:rsidRPr="00BC6C4D">
                              <w:t xml:space="preserve"> </w:t>
                            </w:r>
                            <w:r w:rsidRPr="00BC6C4D">
                              <w:t xml:space="preserve">_Required             </w:t>
                            </w:r>
                          </w:p>
                          <w:p w14:paraId="13D270A2" w14:textId="27FC254B" w:rsidR="00BC6C4D" w:rsidRPr="00BC6C4D" w:rsidRDefault="00BC6C4D" w:rsidP="00BC6C4D">
                            <w:pPr>
                              <w:jc w:val="center"/>
                            </w:pPr>
                            <w:r w:rsidRPr="00BC6C4D">
                              <w:t xml:space="preserve">    Request</w:t>
                            </w:r>
                            <w:r w:rsidRPr="00BC6C4D">
                              <w:t xml:space="preserve"> </w:t>
                            </w:r>
                            <w:r w:rsidRPr="00BC6C4D">
                              <w:t xml:space="preserve">_Date                </w:t>
                            </w:r>
                          </w:p>
                          <w:p w14:paraId="0B37B293" w14:textId="724F4893" w:rsidR="00BC6C4D" w:rsidRPr="00BC6C4D" w:rsidRDefault="00BC6C4D" w:rsidP="00BC6C4D">
                            <w:pPr>
                              <w:jc w:val="center"/>
                            </w:pPr>
                            <w:r w:rsidRPr="00BC6C4D">
                              <w:t xml:space="preserve">    Request</w:t>
                            </w:r>
                            <w:r w:rsidRPr="00BC6C4D">
                              <w:t xml:space="preserve"> </w:t>
                            </w:r>
                            <w:r w:rsidRPr="00BC6C4D">
                              <w:t xml:space="preserve">_Status                 </w:t>
                            </w:r>
                          </w:p>
                          <w:p w14:paraId="72CA5BF5" w14:textId="013BE866" w:rsidR="00BC6C4D" w:rsidRPr="00BC6C4D" w:rsidRDefault="00BC6C4D" w:rsidP="00BC6C4D">
                            <w:pPr>
                              <w:jc w:val="center"/>
                            </w:pPr>
                            <w:r w:rsidRPr="00BC6C4D">
                              <w:t xml:space="preserve">    Hospital</w:t>
                            </w:r>
                            <w:r w:rsidRPr="00BC6C4D">
                              <w:t xml:space="preserve"> </w:t>
                            </w:r>
                            <w:r w:rsidRPr="00BC6C4D">
                              <w:t xml:space="preserve">_Name                 </w:t>
                            </w:r>
                          </w:p>
                          <w:p w14:paraId="1143E50A" w14:textId="7DF1AF59" w:rsidR="00BC6C4D" w:rsidRPr="00BC6C4D" w:rsidRDefault="00BC6C4D" w:rsidP="00BC6C4D">
                            <w:pPr>
                              <w:jc w:val="center"/>
                            </w:pPr>
                            <w:r w:rsidRPr="00BC6C4D">
                              <w:t xml:space="preserve">    Contact</w:t>
                            </w:r>
                            <w:r w:rsidRPr="00BC6C4D">
                              <w:t xml:space="preserve"> </w:t>
                            </w:r>
                            <w:r w:rsidRPr="00BC6C4D">
                              <w:t>_Person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ED9DB" id="Rectangle 5" o:spid="_x0000_s1030" style="position:absolute;margin-left:-43.5pt;margin-top:19.7pt;width:14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AZQIAACYFAAAOAAAAZHJzL2Uyb0RvYy54bWysVMFu2zAMvQ/YPwi6r46zdOuCOEXQosOA&#10;og3aDj0rshQbkEWNUmJnXz9KdpyiLXYYdrFJkXyinh61uOwaw/YKfQ224PnZhDNlJZS13Rb859PN&#10;pwvOfBC2FAasKvhBeX65/Phh0bq5mkIFplTICMT6eesKXoXg5lnmZaUa4c/AKUtBDdiIQC5usxJF&#10;S+iNyaaTyZesBSwdglTe0+p1H+TLhK+1kuFea68CMwWn3kL6Yvpu4jdbLsR8i8JVtRzaEP/QRSNq&#10;S5uOUNciCLbD+g1UU0sEDzqcSWgy0LqWKp2BTpNPXp3msRJOpbMQOd6NNPn/Byvv9o9ujURD6/zc&#10;kxlP0Wls4p/6Y10i6zCSpbrAJC3mF+czugHOJMU+kzUjh3CyU7lDH74raFg0Co50G4kksb/1oU89&#10;plDdqYFkhYNRsQdjH5RmdUlbTlN10oa6Msj2gm5VSKlsyPtQJUrVL+fnk7GfsSJ1lwAjsq6NGbEH&#10;gKi7t9h9r0N+LFVJWmPx5G+N9cVjRdoZbBiLm9oCvgdg6FTDzn3+kaSemshS6DYdcVPwWcyMKxso&#10;D2tkCL3UvZM3NbF/K3xYCyRt043RvIZ7+mgDbcFhsDirAH+/tx7zSXIU5aylWSm4/7UTqDgzPyyJ&#10;8Vs+m8XhSs7s/OuUHHwZ2byM2F1zBXRxOb0MTiYz5gdzNDVC80xjvYq7UkhYSXsXXAY8Olehn2F6&#10;GKRarVIaDZQT4dY+OhnBI89RXU/ds0A3SDCQeu/gOFdi/kqJfW6stLDaBdB1kumJ1+EGaBiTlIaH&#10;I077Sz9lnZ635R8AAAD//wMAUEsDBBQABgAIAAAAIQD77u534AAAAAoBAAAPAAAAZHJzL2Rvd25y&#10;ZXYueG1sTI/BTsMwEETvSPyDtUjcWocmgTRkU1UIDr3RUvXsxm4SYa+j2G0DX89yguPsjGbfVKvJ&#10;WXExY+g9ITzMExCGGq97ahH2H2+zAkSIirSyngzClwmwqm9vKlVqf6WtuexiK7iEQqkQuhiHUsrQ&#10;dMapMPeDIfZOfnQqshxbqUd15XJn5SJJHqVTPfGHTg3mpTPN5+7sEL43J5m8h9div94s87Tf2sNB&#10;WcT7u2n9DCKaKf6F4Ref0aFmpqM/kw7CIsyKJ94SEdJlBoIDiyTnwxEhz9IMZF3J/xPqHwAAAP//&#10;AwBQSwECLQAUAAYACAAAACEAtoM4kv4AAADhAQAAEwAAAAAAAAAAAAAAAAAAAAAAW0NvbnRlbnRf&#10;VHlwZXNdLnhtbFBLAQItABQABgAIAAAAIQA4/SH/1gAAAJQBAAALAAAAAAAAAAAAAAAAAC8BAABf&#10;cmVscy8ucmVsc1BLAQItABQABgAIAAAAIQAlsx/AZQIAACYFAAAOAAAAAAAAAAAAAAAAAC4CAABk&#10;cnMvZTJvRG9jLnhtbFBLAQItABQABgAIAAAAIQD77u534AAAAAoBAAAPAAAAAAAAAAAAAAAAAL8E&#10;AABkcnMvZG93bnJldi54bWxQSwUGAAAAAAQABADzAAAAzAUAAAAA&#10;" fillcolor="#4472c4 [3204]" strokecolor="#09101d [484]" strokeweight="1pt">
                <v:textbox>
                  <w:txbxContent>
                    <w:p w14:paraId="47BE6CEE" w14:textId="4AE8CFAD" w:rsidR="00BC6C4D" w:rsidRDefault="00BC6C4D" w:rsidP="00BC6C4D">
                      <w:pPr>
                        <w:jc w:val="center"/>
                        <w:rPr>
                          <w:u w:val="single"/>
                        </w:rPr>
                      </w:pPr>
                      <w:r w:rsidRPr="00BC6C4D">
                        <w:rPr>
                          <w:u w:val="single"/>
                        </w:rPr>
                        <w:t>Blood _Requests</w:t>
                      </w:r>
                    </w:p>
                    <w:p w14:paraId="5BED93BC" w14:textId="42E34E69" w:rsidR="00BC6C4D" w:rsidRPr="00BC6C4D" w:rsidRDefault="00BC6C4D" w:rsidP="00BC6C4D">
                      <w:pPr>
                        <w:jc w:val="center"/>
                      </w:pPr>
                      <w:r w:rsidRPr="00BC6C4D">
                        <w:t>Request _ID  (PK)</w:t>
                      </w:r>
                    </w:p>
                    <w:p w14:paraId="429E019D" w14:textId="44FCA316" w:rsidR="00BC6C4D" w:rsidRPr="00BC6C4D" w:rsidRDefault="00BC6C4D" w:rsidP="00BC6C4D">
                      <w:pPr>
                        <w:jc w:val="center"/>
                      </w:pPr>
                      <w:r w:rsidRPr="00BC6C4D">
                        <w:t>Blood</w:t>
                      </w:r>
                      <w:r w:rsidRPr="00BC6C4D">
                        <w:t xml:space="preserve"> </w:t>
                      </w:r>
                      <w:r w:rsidRPr="00BC6C4D">
                        <w:t xml:space="preserve">_Type            </w:t>
                      </w:r>
                    </w:p>
                    <w:p w14:paraId="42B0CDC2" w14:textId="0F2F694B" w:rsidR="00BC6C4D" w:rsidRPr="00BC6C4D" w:rsidRDefault="00BC6C4D" w:rsidP="00BC6C4D">
                      <w:pPr>
                        <w:jc w:val="center"/>
                      </w:pPr>
                      <w:r w:rsidRPr="00BC6C4D">
                        <w:t xml:space="preserve">    Quantity</w:t>
                      </w:r>
                      <w:r w:rsidRPr="00BC6C4D">
                        <w:t xml:space="preserve"> </w:t>
                      </w:r>
                      <w:r w:rsidRPr="00BC6C4D">
                        <w:t xml:space="preserve">_Required             </w:t>
                      </w:r>
                    </w:p>
                    <w:p w14:paraId="13D270A2" w14:textId="27FC254B" w:rsidR="00BC6C4D" w:rsidRPr="00BC6C4D" w:rsidRDefault="00BC6C4D" w:rsidP="00BC6C4D">
                      <w:pPr>
                        <w:jc w:val="center"/>
                      </w:pPr>
                      <w:r w:rsidRPr="00BC6C4D">
                        <w:t xml:space="preserve">    Request</w:t>
                      </w:r>
                      <w:r w:rsidRPr="00BC6C4D">
                        <w:t xml:space="preserve"> </w:t>
                      </w:r>
                      <w:r w:rsidRPr="00BC6C4D">
                        <w:t xml:space="preserve">_Date                </w:t>
                      </w:r>
                    </w:p>
                    <w:p w14:paraId="0B37B293" w14:textId="724F4893" w:rsidR="00BC6C4D" w:rsidRPr="00BC6C4D" w:rsidRDefault="00BC6C4D" w:rsidP="00BC6C4D">
                      <w:pPr>
                        <w:jc w:val="center"/>
                      </w:pPr>
                      <w:r w:rsidRPr="00BC6C4D">
                        <w:t xml:space="preserve">    Request</w:t>
                      </w:r>
                      <w:r w:rsidRPr="00BC6C4D">
                        <w:t xml:space="preserve"> </w:t>
                      </w:r>
                      <w:r w:rsidRPr="00BC6C4D">
                        <w:t xml:space="preserve">_Status                 </w:t>
                      </w:r>
                    </w:p>
                    <w:p w14:paraId="72CA5BF5" w14:textId="013BE866" w:rsidR="00BC6C4D" w:rsidRPr="00BC6C4D" w:rsidRDefault="00BC6C4D" w:rsidP="00BC6C4D">
                      <w:pPr>
                        <w:jc w:val="center"/>
                      </w:pPr>
                      <w:r w:rsidRPr="00BC6C4D">
                        <w:t xml:space="preserve">    Hospital</w:t>
                      </w:r>
                      <w:r w:rsidRPr="00BC6C4D">
                        <w:t xml:space="preserve"> </w:t>
                      </w:r>
                      <w:r w:rsidRPr="00BC6C4D">
                        <w:t xml:space="preserve">_Name                 </w:t>
                      </w:r>
                    </w:p>
                    <w:p w14:paraId="1143E50A" w14:textId="7DF1AF59" w:rsidR="00BC6C4D" w:rsidRPr="00BC6C4D" w:rsidRDefault="00BC6C4D" w:rsidP="00BC6C4D">
                      <w:pPr>
                        <w:jc w:val="center"/>
                      </w:pPr>
                      <w:r w:rsidRPr="00BC6C4D">
                        <w:t xml:space="preserve">    Contact</w:t>
                      </w:r>
                      <w:r w:rsidRPr="00BC6C4D">
                        <w:t xml:space="preserve"> </w:t>
                      </w:r>
                      <w:r w:rsidRPr="00BC6C4D">
                        <w:t>_Person</w:t>
                      </w:r>
                    </w:p>
                  </w:txbxContent>
                </v:textbox>
              </v:rect>
            </w:pict>
          </mc:Fallback>
        </mc:AlternateContent>
      </w:r>
    </w:p>
    <w:p w14:paraId="177D4B49" w14:textId="10F968DD" w:rsidR="00106B82" w:rsidRPr="00106B82" w:rsidRDefault="00106B82" w:rsidP="00106B82">
      <w:pPr>
        <w:rPr>
          <w:rFonts w:ascii="Times New Roman" w:eastAsia="Times New Roman" w:hAnsi="Times New Roman" w:cs="Times New Roman"/>
        </w:rPr>
      </w:pPr>
    </w:p>
    <w:p w14:paraId="5B72458A" w14:textId="54125380" w:rsidR="00106B82" w:rsidRPr="00106B82" w:rsidRDefault="00106B82" w:rsidP="00106B82">
      <w:pPr>
        <w:rPr>
          <w:rFonts w:ascii="Times New Roman" w:eastAsia="Times New Roman" w:hAnsi="Times New Roman" w:cs="Times New Roman"/>
        </w:rPr>
      </w:pPr>
    </w:p>
    <w:p w14:paraId="18F30D84" w14:textId="214905F0" w:rsidR="00106B82" w:rsidRDefault="00514AAA" w:rsidP="00514AAA">
      <w:pPr>
        <w:tabs>
          <w:tab w:val="left" w:pos="6140"/>
        </w:tabs>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5605C1C7" wp14:editId="75CECD2C">
                <wp:simplePos x="0" y="0"/>
                <wp:positionH relativeFrom="column">
                  <wp:posOffset>1137285</wp:posOffset>
                </wp:positionH>
                <wp:positionV relativeFrom="paragraph">
                  <wp:posOffset>86995</wp:posOffset>
                </wp:positionV>
                <wp:extent cx="3278505" cy="25400"/>
                <wp:effectExtent l="0" t="76200" r="17145" b="69850"/>
                <wp:wrapNone/>
                <wp:docPr id="258586916" name="Straight Arrow Connector 10"/>
                <wp:cNvGraphicFramePr/>
                <a:graphic xmlns:a="http://schemas.openxmlformats.org/drawingml/2006/main">
                  <a:graphicData uri="http://schemas.microsoft.com/office/word/2010/wordprocessingShape">
                    <wps:wsp>
                      <wps:cNvCnPr/>
                      <wps:spPr>
                        <a:xfrm flipV="1">
                          <a:off x="0" y="0"/>
                          <a:ext cx="3278505"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6EE19" id="Straight Arrow Connector 10" o:spid="_x0000_s1026" type="#_x0000_t32" style="position:absolute;margin-left:89.55pt;margin-top:6.85pt;width:258.15pt;height: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2CGxQEAANkDAAAOAAAAZHJzL2Uyb0RvYy54bWysU02P0zAQvSPxHyzfadJCYRU13UMXuCBY&#10;8XX3OuPEkr9kD03y7xk7bRYBQgJxGTn2vDdv3kwOt5M17Awxae9avt3UnIGTvtOub/mXz2+e3XCW&#10;ULhOGO+g5TMkfnt8+uQwhgZ2fvCmg8iIxKVmDC0fEENTVUkOYEXa+ACOHpWPViB9xr7qohiJ3Zpq&#10;V9cvq9HHLkQvISW6vVse+bHwKwUSPyiVAJlpOWnDEmOJDzlWx4No+ijCoOVFhvgHFVZoR0VXqjuB&#10;gn2L+hcqq2X0ySvcSG8rr5SWUHqgbrb1T918GkSA0guZk8JqU/p/tPL9+eTuI9kwhtSkcB9zF5OK&#10;limjw1eaaemLlLKp2DavtsGETNLl892rm32950zS227/oi62VgtNpgsx4VvwluVDyxNGofsBT945&#10;GpCPSwlxfpeQhBDwCshg43JEoc1r1zGcA20RRi1cbyCPj9JzSvWov5xwNrDAP4JiuiOdS5myWnAy&#10;kZ0FLYWQEhxuVybKzjCljVmBdbHgj8BLfoZCWbu/Aa+IUtk7XMFWOx9/Vx2nq2S15F8dWPrOFjz4&#10;bi6TLdbQ/hSvLrueF/TH7wJ//COP3wEAAP//AwBQSwMEFAAGAAgAAAAhAG6FwDbfAAAACQEAAA8A&#10;AABkcnMvZG93bnJldi54bWxMj81OwzAQhO9IfQdrkbhRpwWaJsSp+GkO9IBEQYijEy9J2ngdxW4b&#10;3p7tCW47mk+zM9lqtJ044uBbRwpm0wgEUuVMS7WCj/fiegnCB01Gd45QwQ96WOWTi0ynxp3oDY/b&#10;UAsOIZ9qBU0IfSqlrxq02k9dj8TetxusDiyHWppBnzjcdnIeRQtpdUv8odE9PjVY7bcHyykvxWOy&#10;3r1+LTfPG/tZFrZeJ1apq8vx4R5EwDH8wXCuz9Uh506lO5DxomMdJzNG+biJQTCwSO5uQZRnJwaZ&#10;Z/L/gvwXAAD//wMAUEsBAi0AFAAGAAgAAAAhALaDOJL+AAAA4QEAABMAAAAAAAAAAAAAAAAAAAAA&#10;AFtDb250ZW50X1R5cGVzXS54bWxQSwECLQAUAAYACAAAACEAOP0h/9YAAACUAQAACwAAAAAAAAAA&#10;AAAAAAAvAQAAX3JlbHMvLnJlbHNQSwECLQAUAAYACAAAACEA+2dghsUBAADZAwAADgAAAAAAAAAA&#10;AAAAAAAuAgAAZHJzL2Uyb0RvYy54bWxQSwECLQAUAAYACAAAACEAboXANt8AAAAJAQAADwAAAAAA&#10;AAAAAAAAAAAfBAAAZHJzL2Rvd25yZXYueG1sUEsFBgAAAAAEAAQA8wAAACsFAAAAAA==&#10;" strokecolor="#4472c4 [3204]" strokeweight=".5pt">
                <v:stroke endarrow="block" joinstyle="miter"/>
              </v:shape>
            </w:pict>
          </mc:Fallback>
        </mc:AlternateContent>
      </w:r>
      <w:r>
        <w:rPr>
          <w:rFonts w:ascii="Times New Roman" w:eastAsia="Times New Roman" w:hAnsi="Times New Roman" w:cs="Times New Roman"/>
        </w:rPr>
        <w:tab/>
      </w:r>
    </w:p>
    <w:p w14:paraId="022FD66C" w14:textId="7F0C3133" w:rsidR="00106B82" w:rsidRDefault="00106B82" w:rsidP="00106B82">
      <w:pPr>
        <w:tabs>
          <w:tab w:val="left" w:pos="2119"/>
        </w:tabs>
        <w:rPr>
          <w:rFonts w:ascii="Times New Roman" w:eastAsia="Times New Roman" w:hAnsi="Times New Roman" w:cs="Times New Roman"/>
        </w:rPr>
      </w:pPr>
      <w:r>
        <w:rPr>
          <w:rFonts w:ascii="Times New Roman" w:eastAsia="Times New Roman" w:hAnsi="Times New Roman" w:cs="Times New Roman"/>
        </w:rPr>
        <w:tab/>
        <w:t>1to many</w:t>
      </w:r>
    </w:p>
    <w:p w14:paraId="1EA699D7" w14:textId="77777777" w:rsidR="00AD6AC3" w:rsidRDefault="00AD6AC3" w:rsidP="00106B82">
      <w:pPr>
        <w:tabs>
          <w:tab w:val="left" w:pos="2119"/>
        </w:tabs>
        <w:rPr>
          <w:rFonts w:ascii="Times New Roman" w:eastAsia="Times New Roman" w:hAnsi="Times New Roman" w:cs="Times New Roman"/>
        </w:rPr>
      </w:pPr>
    </w:p>
    <w:p w14:paraId="5C394460" w14:textId="77777777" w:rsidR="00AD6AC3" w:rsidRDefault="00AD6AC3" w:rsidP="00106B82">
      <w:pPr>
        <w:tabs>
          <w:tab w:val="left" w:pos="2119"/>
        </w:tabs>
        <w:rPr>
          <w:rFonts w:ascii="Times New Roman" w:eastAsia="Times New Roman" w:hAnsi="Times New Roman" w:cs="Times New Roman"/>
        </w:rPr>
      </w:pPr>
    </w:p>
    <w:p w14:paraId="6FC5789C" w14:textId="77777777" w:rsidR="00AD6AC3" w:rsidRDefault="00AD6AC3" w:rsidP="00106B82">
      <w:pPr>
        <w:tabs>
          <w:tab w:val="left" w:pos="2119"/>
        </w:tabs>
        <w:rPr>
          <w:rFonts w:ascii="Times New Roman" w:eastAsia="Times New Roman" w:hAnsi="Times New Roman" w:cs="Times New Roman"/>
        </w:rPr>
      </w:pPr>
    </w:p>
    <w:p w14:paraId="6E7F9B31" w14:textId="77777777" w:rsidR="00AD6AC3" w:rsidRDefault="00AD6AC3" w:rsidP="00106B82">
      <w:pPr>
        <w:tabs>
          <w:tab w:val="left" w:pos="2119"/>
        </w:tabs>
        <w:rPr>
          <w:rFonts w:ascii="Times New Roman" w:eastAsia="Times New Roman" w:hAnsi="Times New Roman" w:cs="Times New Roman"/>
        </w:rPr>
      </w:pPr>
    </w:p>
    <w:p w14:paraId="1209CFBC" w14:textId="77777777" w:rsidR="00AD6AC3" w:rsidRDefault="00AD6AC3" w:rsidP="00106B82">
      <w:pPr>
        <w:tabs>
          <w:tab w:val="left" w:pos="2119"/>
        </w:tabs>
        <w:rPr>
          <w:rFonts w:ascii="Times New Roman" w:eastAsia="Times New Roman" w:hAnsi="Times New Roman" w:cs="Times New Roman"/>
        </w:rPr>
      </w:pPr>
    </w:p>
    <w:p w14:paraId="6153B6BB" w14:textId="66504537" w:rsidR="00AD6AC3" w:rsidRDefault="007A1D3F" w:rsidP="007A1D3F">
      <w:pPr>
        <w:tabs>
          <w:tab w:val="left" w:pos="2119"/>
        </w:tabs>
        <w:jc w:val="center"/>
        <w:rPr>
          <w:rFonts w:ascii="Times New Roman" w:eastAsia="Times New Roman" w:hAnsi="Times New Roman" w:cs="Times New Roman"/>
          <w:sz w:val="36"/>
          <w:szCs w:val="36"/>
          <w:u w:val="single"/>
        </w:rPr>
      </w:pPr>
      <w:r w:rsidRPr="007A1D3F">
        <w:rPr>
          <w:rFonts w:ascii="Times New Roman" w:eastAsia="Times New Roman" w:hAnsi="Times New Roman" w:cs="Times New Roman"/>
          <w:sz w:val="36"/>
          <w:szCs w:val="36"/>
          <w:u w:val="single"/>
        </w:rPr>
        <w:lastRenderedPageBreak/>
        <w:t>Description of Blood donation system</w:t>
      </w:r>
    </w:p>
    <w:p w14:paraId="0D99C0E0" w14:textId="77777777" w:rsidR="007A1D3F" w:rsidRPr="007A1D3F" w:rsidRDefault="007A1D3F" w:rsidP="007A1D3F">
      <w:pPr>
        <w:tabs>
          <w:tab w:val="left" w:pos="2119"/>
        </w:tabs>
        <w:jc w:val="center"/>
        <w:rPr>
          <w:rFonts w:ascii="Times New Roman" w:eastAsia="Times New Roman" w:hAnsi="Times New Roman" w:cs="Times New Roman"/>
          <w:u w:val="single"/>
        </w:rPr>
      </w:pPr>
    </w:p>
    <w:p w14:paraId="260877AD" w14:textId="74982E18" w:rsidR="007A1D3F" w:rsidRPr="007A1D3F" w:rsidRDefault="007A1D3F" w:rsidP="007A1D3F">
      <w:pPr>
        <w:spacing w:before="100" w:beforeAutospacing="1" w:after="100" w:afterAutospacing="1" w:line="240" w:lineRule="auto"/>
        <w:rPr>
          <w:rFonts w:ascii="Times New Roman" w:eastAsia="Times New Roman" w:hAnsi="Times New Roman" w:cs="Times New Roman"/>
          <w:kern w:val="0"/>
          <w14:ligatures w14:val="none"/>
        </w:rPr>
      </w:pPr>
      <w:r w:rsidRPr="007A1D3F">
        <w:rPr>
          <w:rFonts w:ascii="Times New Roman" w:eastAsia="Times New Roman" w:hAnsi="Times New Roman" w:cs="Times New Roman"/>
          <w:kern w:val="0"/>
          <w14:ligatures w14:val="none"/>
        </w:rPr>
        <w:t xml:space="preserve">A </w:t>
      </w:r>
      <w:r w:rsidRPr="007A1D3F">
        <w:rPr>
          <w:rFonts w:ascii="Times New Roman" w:eastAsia="Times New Roman" w:hAnsi="Times New Roman" w:cs="Times New Roman"/>
          <w:b/>
          <w:bCs/>
          <w:kern w:val="0"/>
          <w14:ligatures w14:val="none"/>
        </w:rPr>
        <w:t>Blood Donation System</w:t>
      </w:r>
      <w:r w:rsidRPr="007A1D3F">
        <w:rPr>
          <w:rFonts w:ascii="Times New Roman" w:eastAsia="Times New Roman" w:hAnsi="Times New Roman" w:cs="Times New Roman"/>
          <w:kern w:val="0"/>
          <w14:ligatures w14:val="none"/>
        </w:rPr>
        <w:t xml:space="preserve"> is a </w:t>
      </w:r>
      <w:r>
        <w:rPr>
          <w:rFonts w:ascii="Times New Roman" w:eastAsia="Times New Roman" w:hAnsi="Times New Roman" w:cs="Times New Roman"/>
          <w:kern w:val="0"/>
          <w14:ligatures w14:val="none"/>
        </w:rPr>
        <w:t>database system</w:t>
      </w:r>
      <w:r w:rsidRPr="007A1D3F">
        <w:rPr>
          <w:rFonts w:ascii="Times New Roman" w:eastAsia="Times New Roman" w:hAnsi="Times New Roman" w:cs="Times New Roman"/>
          <w:kern w:val="0"/>
          <w14:ligatures w14:val="none"/>
        </w:rPr>
        <w:t xml:space="preserve"> that helps manage the collection, storage, tracking, and distribution of blood donations. This system facilitates the interaction between </w:t>
      </w:r>
      <w:r w:rsidRPr="007A1D3F">
        <w:rPr>
          <w:rFonts w:ascii="Times New Roman" w:eastAsia="Times New Roman" w:hAnsi="Times New Roman" w:cs="Times New Roman"/>
          <w:b/>
          <w:bCs/>
          <w:kern w:val="0"/>
          <w14:ligatures w14:val="none"/>
        </w:rPr>
        <w:t>donors</w:t>
      </w:r>
      <w:r w:rsidRPr="007A1D3F">
        <w:rPr>
          <w:rFonts w:ascii="Times New Roman" w:eastAsia="Times New Roman" w:hAnsi="Times New Roman" w:cs="Times New Roman"/>
          <w:kern w:val="0"/>
          <w14:ligatures w14:val="none"/>
        </w:rPr>
        <w:t xml:space="preserve">, </w:t>
      </w:r>
      <w:r>
        <w:rPr>
          <w:rFonts w:ascii="Times New Roman" w:eastAsia="Times New Roman" w:hAnsi="Times New Roman" w:cs="Times New Roman"/>
          <w:b/>
          <w:bCs/>
          <w:kern w:val="0"/>
          <w14:ligatures w14:val="none"/>
        </w:rPr>
        <w:t>donations</w:t>
      </w:r>
      <w:r w:rsidRPr="007A1D3F">
        <w:rPr>
          <w:rFonts w:ascii="Times New Roman" w:eastAsia="Times New Roman" w:hAnsi="Times New Roman" w:cs="Times New Roman"/>
          <w:kern w:val="0"/>
          <w14:ligatures w14:val="none"/>
        </w:rPr>
        <w:t xml:space="preserve">, </w:t>
      </w:r>
      <w:r w:rsidRPr="007A1D3F">
        <w:rPr>
          <w:rFonts w:ascii="Times New Roman" w:eastAsia="Times New Roman" w:hAnsi="Times New Roman" w:cs="Times New Roman"/>
          <w:b/>
          <w:bCs/>
          <w:kern w:val="0"/>
          <w14:ligatures w14:val="none"/>
        </w:rPr>
        <w:t>blood</w:t>
      </w:r>
      <w:r w:rsidR="002B5F22">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_request</w:t>
      </w:r>
      <w:r w:rsidRPr="007A1D3F">
        <w:rPr>
          <w:rFonts w:ascii="Times New Roman" w:eastAsia="Times New Roman" w:hAnsi="Times New Roman" w:cs="Times New Roman"/>
          <w:kern w:val="0"/>
          <w14:ligatures w14:val="none"/>
        </w:rPr>
        <w:t>,</w:t>
      </w:r>
      <w:r w:rsidR="002B5F22">
        <w:rPr>
          <w:rFonts w:ascii="Times New Roman" w:eastAsia="Times New Roman" w:hAnsi="Times New Roman" w:cs="Times New Roman"/>
          <w:kern w:val="0"/>
          <w14:ligatures w14:val="none"/>
        </w:rPr>
        <w:t xml:space="preserve"> </w:t>
      </w:r>
      <w:r w:rsidRPr="002B5F22">
        <w:rPr>
          <w:rFonts w:ascii="Times New Roman" w:eastAsia="Times New Roman" w:hAnsi="Times New Roman" w:cs="Times New Roman"/>
          <w:b/>
          <w:bCs/>
          <w:kern w:val="0"/>
          <w14:ligatures w14:val="none"/>
        </w:rPr>
        <w:t>blood</w:t>
      </w:r>
      <w:r w:rsidR="002B5F22">
        <w:rPr>
          <w:rFonts w:ascii="Times New Roman" w:eastAsia="Times New Roman" w:hAnsi="Times New Roman" w:cs="Times New Roman"/>
          <w:b/>
          <w:bCs/>
          <w:kern w:val="0"/>
          <w14:ligatures w14:val="none"/>
        </w:rPr>
        <w:t xml:space="preserve"> </w:t>
      </w:r>
      <w:r w:rsidRPr="002B5F22">
        <w:rPr>
          <w:rFonts w:ascii="Times New Roman" w:eastAsia="Times New Roman" w:hAnsi="Times New Roman" w:cs="Times New Roman"/>
          <w:b/>
          <w:bCs/>
          <w:kern w:val="0"/>
          <w14:ligatures w14:val="none"/>
        </w:rPr>
        <w:t>_inventory</w:t>
      </w:r>
      <w:r w:rsidR="002B5F22" w:rsidRPr="002B5F22">
        <w:rPr>
          <w:rFonts w:ascii="Times New Roman" w:eastAsia="Times New Roman" w:hAnsi="Times New Roman" w:cs="Times New Roman"/>
          <w:b/>
          <w:bCs/>
          <w:kern w:val="0"/>
          <w14:ligatures w14:val="none"/>
        </w:rPr>
        <w:t>,</w:t>
      </w:r>
      <w:r w:rsidR="002B5F22">
        <w:rPr>
          <w:rFonts w:ascii="Times New Roman" w:eastAsia="Times New Roman" w:hAnsi="Times New Roman" w:cs="Times New Roman"/>
          <w:b/>
          <w:bCs/>
          <w:kern w:val="0"/>
          <w14:ligatures w14:val="none"/>
        </w:rPr>
        <w:t xml:space="preserve"> </w:t>
      </w:r>
      <w:r w:rsidR="002B5F22" w:rsidRPr="002B5F22">
        <w:rPr>
          <w:rFonts w:ascii="Times New Roman" w:eastAsia="Times New Roman" w:hAnsi="Times New Roman" w:cs="Times New Roman"/>
          <w:b/>
          <w:bCs/>
          <w:kern w:val="0"/>
          <w14:ligatures w14:val="none"/>
        </w:rPr>
        <w:t>transfusions</w:t>
      </w:r>
      <w:r w:rsidRPr="007A1D3F">
        <w:rPr>
          <w:rFonts w:ascii="Times New Roman" w:eastAsia="Times New Roman" w:hAnsi="Times New Roman" w:cs="Times New Roman"/>
          <w:b/>
          <w:bCs/>
          <w:kern w:val="0"/>
          <w14:ligatures w14:val="none"/>
        </w:rPr>
        <w:t xml:space="preserve"> </w:t>
      </w:r>
      <w:r w:rsidRPr="007A1D3F">
        <w:rPr>
          <w:rFonts w:ascii="Times New Roman" w:eastAsia="Times New Roman" w:hAnsi="Times New Roman" w:cs="Times New Roman"/>
          <w:kern w:val="0"/>
          <w14:ligatures w14:val="none"/>
        </w:rPr>
        <w:t>and other entities involved in the blood donation process. It aims to ensure that blood supplies are adequate, track blood types, and improve efficiency in matching donors with patients in need.</w:t>
      </w:r>
    </w:p>
    <w:p w14:paraId="2DE3ECEF" w14:textId="77777777" w:rsidR="007A1D3F" w:rsidRPr="007A1D3F" w:rsidRDefault="007A1D3F" w:rsidP="007A1D3F">
      <w:pPr>
        <w:spacing w:before="100" w:beforeAutospacing="1" w:after="100" w:afterAutospacing="1" w:line="240" w:lineRule="auto"/>
        <w:rPr>
          <w:rFonts w:ascii="Times New Roman" w:eastAsia="Times New Roman" w:hAnsi="Times New Roman" w:cs="Times New Roman"/>
          <w:kern w:val="0"/>
          <w14:ligatures w14:val="none"/>
        </w:rPr>
      </w:pPr>
      <w:r w:rsidRPr="007A1D3F">
        <w:rPr>
          <w:rFonts w:ascii="Times New Roman" w:eastAsia="Times New Roman" w:hAnsi="Times New Roman" w:cs="Times New Roman"/>
          <w:kern w:val="0"/>
          <w14:ligatures w14:val="none"/>
        </w:rPr>
        <w:t>The system manages several critical aspects, including donor registration, donation scheduling, blood storage, blood requests from hospitals, blood transfusion records, and inventory management.</w:t>
      </w:r>
    </w:p>
    <w:p w14:paraId="307C4C7D" w14:textId="77777777" w:rsidR="007A1D3F" w:rsidRPr="007A1D3F" w:rsidRDefault="007A1D3F">
      <w:pPr>
        <w:tabs>
          <w:tab w:val="left" w:pos="2119"/>
        </w:tabs>
        <w:jc w:val="center"/>
        <w:rPr>
          <w:rFonts w:ascii="Times New Roman" w:eastAsia="Times New Roman" w:hAnsi="Times New Roman" w:cs="Times New Roman"/>
          <w:u w:val="single"/>
        </w:rPr>
      </w:pPr>
    </w:p>
    <w:sectPr w:rsidR="007A1D3F" w:rsidRPr="007A1D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08A4E" w14:textId="77777777" w:rsidR="004777AD" w:rsidRDefault="004777AD" w:rsidP="00F5115D">
      <w:pPr>
        <w:spacing w:after="0" w:line="240" w:lineRule="auto"/>
      </w:pPr>
      <w:r>
        <w:separator/>
      </w:r>
    </w:p>
  </w:endnote>
  <w:endnote w:type="continuationSeparator" w:id="0">
    <w:p w14:paraId="1069FD9D" w14:textId="77777777" w:rsidR="004777AD" w:rsidRDefault="004777AD" w:rsidP="00F51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27D6E" w14:textId="77777777" w:rsidR="004777AD" w:rsidRDefault="004777AD" w:rsidP="00F5115D">
      <w:pPr>
        <w:spacing w:after="0" w:line="240" w:lineRule="auto"/>
      </w:pPr>
      <w:r>
        <w:separator/>
      </w:r>
    </w:p>
  </w:footnote>
  <w:footnote w:type="continuationSeparator" w:id="0">
    <w:p w14:paraId="3737C2D8" w14:textId="77777777" w:rsidR="004777AD" w:rsidRDefault="004777AD" w:rsidP="00F51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75F62" w14:textId="2A72EF26" w:rsidR="00A60285" w:rsidRDefault="00C1158F" w:rsidP="00C1158F">
    <w:pPr>
      <w:pStyle w:val="Header"/>
      <w:tabs>
        <w:tab w:val="clear" w:pos="4680"/>
        <w:tab w:val="clear" w:pos="9360"/>
        <w:tab w:val="left" w:pos="535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B26A2"/>
    <w:multiLevelType w:val="multilevel"/>
    <w:tmpl w:val="BAE2F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B27C3"/>
    <w:multiLevelType w:val="multilevel"/>
    <w:tmpl w:val="16507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52286"/>
    <w:multiLevelType w:val="multilevel"/>
    <w:tmpl w:val="73CCD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B6467"/>
    <w:multiLevelType w:val="multilevel"/>
    <w:tmpl w:val="44002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55D28"/>
    <w:multiLevelType w:val="multilevel"/>
    <w:tmpl w:val="0834F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23F7F"/>
    <w:multiLevelType w:val="multilevel"/>
    <w:tmpl w:val="3934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F2361"/>
    <w:multiLevelType w:val="multilevel"/>
    <w:tmpl w:val="0F407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811FF"/>
    <w:multiLevelType w:val="multilevel"/>
    <w:tmpl w:val="52608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B778B"/>
    <w:multiLevelType w:val="multilevel"/>
    <w:tmpl w:val="B7921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62814"/>
    <w:multiLevelType w:val="hybridMultilevel"/>
    <w:tmpl w:val="9BEA02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4B0F8F"/>
    <w:multiLevelType w:val="multilevel"/>
    <w:tmpl w:val="0F50B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24A3B"/>
    <w:multiLevelType w:val="multilevel"/>
    <w:tmpl w:val="E34EC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A0136"/>
    <w:multiLevelType w:val="hybridMultilevel"/>
    <w:tmpl w:val="69507A1C"/>
    <w:lvl w:ilvl="0" w:tplc="04090009">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15:restartNumberingAfterBreak="0">
    <w:nsid w:val="70F40B93"/>
    <w:multiLevelType w:val="multilevel"/>
    <w:tmpl w:val="54EC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501629">
    <w:abstractNumId w:val="10"/>
  </w:num>
  <w:num w:numId="2" w16cid:durableId="1645768514">
    <w:abstractNumId w:val="13"/>
  </w:num>
  <w:num w:numId="3" w16cid:durableId="1232545656">
    <w:abstractNumId w:val="0"/>
  </w:num>
  <w:num w:numId="4" w16cid:durableId="829490470">
    <w:abstractNumId w:val="7"/>
  </w:num>
  <w:num w:numId="5" w16cid:durableId="297607525">
    <w:abstractNumId w:val="3"/>
  </w:num>
  <w:num w:numId="6" w16cid:durableId="364184680">
    <w:abstractNumId w:val="5"/>
  </w:num>
  <w:num w:numId="7" w16cid:durableId="560946667">
    <w:abstractNumId w:val="2"/>
  </w:num>
  <w:num w:numId="8" w16cid:durableId="1502429203">
    <w:abstractNumId w:val="6"/>
  </w:num>
  <w:num w:numId="9" w16cid:durableId="902059367">
    <w:abstractNumId w:val="11"/>
  </w:num>
  <w:num w:numId="10" w16cid:durableId="345837729">
    <w:abstractNumId w:val="1"/>
  </w:num>
  <w:num w:numId="11" w16cid:durableId="944923180">
    <w:abstractNumId w:val="12"/>
  </w:num>
  <w:num w:numId="12" w16cid:durableId="1003581172">
    <w:abstractNumId w:val="8"/>
  </w:num>
  <w:num w:numId="13" w16cid:durableId="1749958993">
    <w:abstractNumId w:val="4"/>
  </w:num>
  <w:num w:numId="14" w16cid:durableId="14673536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05"/>
    <w:rsid w:val="00104BE5"/>
    <w:rsid w:val="00106B82"/>
    <w:rsid w:val="001D4E6A"/>
    <w:rsid w:val="001F7E66"/>
    <w:rsid w:val="002561FE"/>
    <w:rsid w:val="002B5F22"/>
    <w:rsid w:val="002D78D8"/>
    <w:rsid w:val="00386695"/>
    <w:rsid w:val="003B29FE"/>
    <w:rsid w:val="003B640B"/>
    <w:rsid w:val="004777AD"/>
    <w:rsid w:val="00496405"/>
    <w:rsid w:val="00514AAA"/>
    <w:rsid w:val="00532389"/>
    <w:rsid w:val="005E0183"/>
    <w:rsid w:val="005E7E10"/>
    <w:rsid w:val="005F12D9"/>
    <w:rsid w:val="006D591A"/>
    <w:rsid w:val="00700064"/>
    <w:rsid w:val="00736AB5"/>
    <w:rsid w:val="00774160"/>
    <w:rsid w:val="007A1D3F"/>
    <w:rsid w:val="007A54EF"/>
    <w:rsid w:val="007A7991"/>
    <w:rsid w:val="007D4410"/>
    <w:rsid w:val="00882987"/>
    <w:rsid w:val="008B0FD8"/>
    <w:rsid w:val="00916F8E"/>
    <w:rsid w:val="0099230A"/>
    <w:rsid w:val="00A60285"/>
    <w:rsid w:val="00AD6AC3"/>
    <w:rsid w:val="00B151AF"/>
    <w:rsid w:val="00B43EFE"/>
    <w:rsid w:val="00BA04AD"/>
    <w:rsid w:val="00BC6C4D"/>
    <w:rsid w:val="00BF71E9"/>
    <w:rsid w:val="00C1158F"/>
    <w:rsid w:val="00CE2038"/>
    <w:rsid w:val="00D870A1"/>
    <w:rsid w:val="00E45056"/>
    <w:rsid w:val="00F42516"/>
    <w:rsid w:val="00F5115D"/>
    <w:rsid w:val="00F70DB6"/>
    <w:rsid w:val="00FB70FE"/>
    <w:rsid w:val="00FE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9250F"/>
  <w15:chartTrackingRefBased/>
  <w15:docId w15:val="{70B035AD-26D5-4CE8-809A-F930B3E7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4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4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4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4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4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4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4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4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4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4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4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4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4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4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4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4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405"/>
    <w:rPr>
      <w:rFonts w:eastAsiaTheme="majorEastAsia" w:cstheme="majorBidi"/>
      <w:color w:val="272727" w:themeColor="text1" w:themeTint="D8"/>
    </w:rPr>
  </w:style>
  <w:style w:type="paragraph" w:styleId="Title">
    <w:name w:val="Title"/>
    <w:basedOn w:val="Normal"/>
    <w:next w:val="Normal"/>
    <w:link w:val="TitleChar"/>
    <w:uiPriority w:val="10"/>
    <w:qFormat/>
    <w:rsid w:val="00496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4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4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405"/>
    <w:pPr>
      <w:spacing w:before="160"/>
      <w:jc w:val="center"/>
    </w:pPr>
    <w:rPr>
      <w:i/>
      <w:iCs/>
      <w:color w:val="404040" w:themeColor="text1" w:themeTint="BF"/>
    </w:rPr>
  </w:style>
  <w:style w:type="character" w:customStyle="1" w:styleId="QuoteChar">
    <w:name w:val="Quote Char"/>
    <w:basedOn w:val="DefaultParagraphFont"/>
    <w:link w:val="Quote"/>
    <w:uiPriority w:val="29"/>
    <w:rsid w:val="00496405"/>
    <w:rPr>
      <w:i/>
      <w:iCs/>
      <w:color w:val="404040" w:themeColor="text1" w:themeTint="BF"/>
    </w:rPr>
  </w:style>
  <w:style w:type="paragraph" w:styleId="ListParagraph">
    <w:name w:val="List Paragraph"/>
    <w:basedOn w:val="Normal"/>
    <w:uiPriority w:val="34"/>
    <w:qFormat/>
    <w:rsid w:val="00496405"/>
    <w:pPr>
      <w:ind w:left="720"/>
      <w:contextualSpacing/>
    </w:pPr>
  </w:style>
  <w:style w:type="character" w:styleId="IntenseEmphasis">
    <w:name w:val="Intense Emphasis"/>
    <w:basedOn w:val="DefaultParagraphFont"/>
    <w:uiPriority w:val="21"/>
    <w:qFormat/>
    <w:rsid w:val="00496405"/>
    <w:rPr>
      <w:i/>
      <w:iCs/>
      <w:color w:val="2F5496" w:themeColor="accent1" w:themeShade="BF"/>
    </w:rPr>
  </w:style>
  <w:style w:type="paragraph" w:styleId="IntenseQuote">
    <w:name w:val="Intense Quote"/>
    <w:basedOn w:val="Normal"/>
    <w:next w:val="Normal"/>
    <w:link w:val="IntenseQuoteChar"/>
    <w:uiPriority w:val="30"/>
    <w:qFormat/>
    <w:rsid w:val="004964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405"/>
    <w:rPr>
      <w:i/>
      <w:iCs/>
      <w:color w:val="2F5496" w:themeColor="accent1" w:themeShade="BF"/>
    </w:rPr>
  </w:style>
  <w:style w:type="character" w:styleId="IntenseReference">
    <w:name w:val="Intense Reference"/>
    <w:basedOn w:val="DefaultParagraphFont"/>
    <w:uiPriority w:val="32"/>
    <w:qFormat/>
    <w:rsid w:val="00496405"/>
    <w:rPr>
      <w:b/>
      <w:bCs/>
      <w:smallCaps/>
      <w:color w:val="2F5496" w:themeColor="accent1" w:themeShade="BF"/>
      <w:spacing w:val="5"/>
    </w:rPr>
  </w:style>
  <w:style w:type="table" w:styleId="TableGrid">
    <w:name w:val="Table Grid"/>
    <w:basedOn w:val="TableNormal"/>
    <w:uiPriority w:val="39"/>
    <w:rsid w:val="00F70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1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15D"/>
  </w:style>
  <w:style w:type="paragraph" w:styleId="Footer">
    <w:name w:val="footer"/>
    <w:basedOn w:val="Normal"/>
    <w:link w:val="FooterChar"/>
    <w:uiPriority w:val="99"/>
    <w:unhideWhenUsed/>
    <w:rsid w:val="00F51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15D"/>
  </w:style>
  <w:style w:type="paragraph" w:styleId="NormalWeb">
    <w:name w:val="Normal (Web)"/>
    <w:basedOn w:val="Normal"/>
    <w:uiPriority w:val="99"/>
    <w:semiHidden/>
    <w:unhideWhenUsed/>
    <w:rsid w:val="001F7E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7E66"/>
    <w:rPr>
      <w:b/>
      <w:bCs/>
    </w:rPr>
  </w:style>
  <w:style w:type="character" w:styleId="HTMLCode">
    <w:name w:val="HTML Code"/>
    <w:basedOn w:val="DefaultParagraphFont"/>
    <w:uiPriority w:val="99"/>
    <w:semiHidden/>
    <w:unhideWhenUsed/>
    <w:rsid w:val="001F7E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334997">
      <w:bodyDiv w:val="1"/>
      <w:marLeft w:val="0"/>
      <w:marRight w:val="0"/>
      <w:marTop w:val="0"/>
      <w:marBottom w:val="0"/>
      <w:divBdr>
        <w:top w:val="none" w:sz="0" w:space="0" w:color="auto"/>
        <w:left w:val="none" w:sz="0" w:space="0" w:color="auto"/>
        <w:bottom w:val="none" w:sz="0" w:space="0" w:color="auto"/>
        <w:right w:val="none" w:sz="0" w:space="0" w:color="auto"/>
      </w:divBdr>
    </w:div>
    <w:div w:id="800996837">
      <w:bodyDiv w:val="1"/>
      <w:marLeft w:val="0"/>
      <w:marRight w:val="0"/>
      <w:marTop w:val="0"/>
      <w:marBottom w:val="0"/>
      <w:divBdr>
        <w:top w:val="none" w:sz="0" w:space="0" w:color="auto"/>
        <w:left w:val="none" w:sz="0" w:space="0" w:color="auto"/>
        <w:bottom w:val="none" w:sz="0" w:space="0" w:color="auto"/>
        <w:right w:val="none" w:sz="0" w:space="0" w:color="auto"/>
      </w:divBdr>
    </w:div>
    <w:div w:id="890968637">
      <w:bodyDiv w:val="1"/>
      <w:marLeft w:val="0"/>
      <w:marRight w:val="0"/>
      <w:marTop w:val="0"/>
      <w:marBottom w:val="0"/>
      <w:divBdr>
        <w:top w:val="none" w:sz="0" w:space="0" w:color="auto"/>
        <w:left w:val="none" w:sz="0" w:space="0" w:color="auto"/>
        <w:bottom w:val="none" w:sz="0" w:space="0" w:color="auto"/>
        <w:right w:val="none" w:sz="0" w:space="0" w:color="auto"/>
      </w:divBdr>
    </w:div>
    <w:div w:id="898975025">
      <w:bodyDiv w:val="1"/>
      <w:marLeft w:val="0"/>
      <w:marRight w:val="0"/>
      <w:marTop w:val="0"/>
      <w:marBottom w:val="0"/>
      <w:divBdr>
        <w:top w:val="none" w:sz="0" w:space="0" w:color="auto"/>
        <w:left w:val="none" w:sz="0" w:space="0" w:color="auto"/>
        <w:bottom w:val="none" w:sz="0" w:space="0" w:color="auto"/>
        <w:right w:val="none" w:sz="0" w:space="0" w:color="auto"/>
      </w:divBdr>
      <w:divsChild>
        <w:div w:id="41826796">
          <w:marLeft w:val="0"/>
          <w:marRight w:val="0"/>
          <w:marTop w:val="0"/>
          <w:marBottom w:val="0"/>
          <w:divBdr>
            <w:top w:val="none" w:sz="0" w:space="0" w:color="auto"/>
            <w:left w:val="none" w:sz="0" w:space="0" w:color="auto"/>
            <w:bottom w:val="none" w:sz="0" w:space="0" w:color="auto"/>
            <w:right w:val="none" w:sz="0" w:space="0" w:color="auto"/>
          </w:divBdr>
          <w:divsChild>
            <w:div w:id="1712530057">
              <w:marLeft w:val="0"/>
              <w:marRight w:val="0"/>
              <w:marTop w:val="0"/>
              <w:marBottom w:val="0"/>
              <w:divBdr>
                <w:top w:val="none" w:sz="0" w:space="0" w:color="auto"/>
                <w:left w:val="none" w:sz="0" w:space="0" w:color="auto"/>
                <w:bottom w:val="none" w:sz="0" w:space="0" w:color="auto"/>
                <w:right w:val="none" w:sz="0" w:space="0" w:color="auto"/>
              </w:divBdr>
              <w:divsChild>
                <w:div w:id="730159386">
                  <w:marLeft w:val="0"/>
                  <w:marRight w:val="0"/>
                  <w:marTop w:val="0"/>
                  <w:marBottom w:val="0"/>
                  <w:divBdr>
                    <w:top w:val="none" w:sz="0" w:space="0" w:color="auto"/>
                    <w:left w:val="none" w:sz="0" w:space="0" w:color="auto"/>
                    <w:bottom w:val="none" w:sz="0" w:space="0" w:color="auto"/>
                    <w:right w:val="none" w:sz="0" w:space="0" w:color="auto"/>
                  </w:divBdr>
                  <w:divsChild>
                    <w:div w:id="1065030355">
                      <w:marLeft w:val="0"/>
                      <w:marRight w:val="0"/>
                      <w:marTop w:val="0"/>
                      <w:marBottom w:val="0"/>
                      <w:divBdr>
                        <w:top w:val="none" w:sz="0" w:space="0" w:color="auto"/>
                        <w:left w:val="none" w:sz="0" w:space="0" w:color="auto"/>
                        <w:bottom w:val="none" w:sz="0" w:space="0" w:color="auto"/>
                        <w:right w:val="none" w:sz="0" w:space="0" w:color="auto"/>
                      </w:divBdr>
                      <w:divsChild>
                        <w:div w:id="1204900438">
                          <w:marLeft w:val="0"/>
                          <w:marRight w:val="0"/>
                          <w:marTop w:val="0"/>
                          <w:marBottom w:val="0"/>
                          <w:divBdr>
                            <w:top w:val="none" w:sz="0" w:space="0" w:color="auto"/>
                            <w:left w:val="none" w:sz="0" w:space="0" w:color="auto"/>
                            <w:bottom w:val="none" w:sz="0" w:space="0" w:color="auto"/>
                            <w:right w:val="none" w:sz="0" w:space="0" w:color="auto"/>
                          </w:divBdr>
                          <w:divsChild>
                            <w:div w:id="4033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60777">
      <w:bodyDiv w:val="1"/>
      <w:marLeft w:val="0"/>
      <w:marRight w:val="0"/>
      <w:marTop w:val="0"/>
      <w:marBottom w:val="0"/>
      <w:divBdr>
        <w:top w:val="none" w:sz="0" w:space="0" w:color="auto"/>
        <w:left w:val="none" w:sz="0" w:space="0" w:color="auto"/>
        <w:bottom w:val="none" w:sz="0" w:space="0" w:color="auto"/>
        <w:right w:val="none" w:sz="0" w:space="0" w:color="auto"/>
      </w:divBdr>
    </w:div>
    <w:div w:id="1005128984">
      <w:bodyDiv w:val="1"/>
      <w:marLeft w:val="0"/>
      <w:marRight w:val="0"/>
      <w:marTop w:val="0"/>
      <w:marBottom w:val="0"/>
      <w:divBdr>
        <w:top w:val="none" w:sz="0" w:space="0" w:color="auto"/>
        <w:left w:val="none" w:sz="0" w:space="0" w:color="auto"/>
        <w:bottom w:val="none" w:sz="0" w:space="0" w:color="auto"/>
        <w:right w:val="none" w:sz="0" w:space="0" w:color="auto"/>
      </w:divBdr>
    </w:div>
    <w:div w:id="1147283883">
      <w:bodyDiv w:val="1"/>
      <w:marLeft w:val="0"/>
      <w:marRight w:val="0"/>
      <w:marTop w:val="0"/>
      <w:marBottom w:val="0"/>
      <w:divBdr>
        <w:top w:val="none" w:sz="0" w:space="0" w:color="auto"/>
        <w:left w:val="none" w:sz="0" w:space="0" w:color="auto"/>
        <w:bottom w:val="none" w:sz="0" w:space="0" w:color="auto"/>
        <w:right w:val="none" w:sz="0" w:space="0" w:color="auto"/>
      </w:divBdr>
    </w:div>
    <w:div w:id="1297955990">
      <w:bodyDiv w:val="1"/>
      <w:marLeft w:val="0"/>
      <w:marRight w:val="0"/>
      <w:marTop w:val="0"/>
      <w:marBottom w:val="0"/>
      <w:divBdr>
        <w:top w:val="none" w:sz="0" w:space="0" w:color="auto"/>
        <w:left w:val="none" w:sz="0" w:space="0" w:color="auto"/>
        <w:bottom w:val="none" w:sz="0" w:space="0" w:color="auto"/>
        <w:right w:val="none" w:sz="0" w:space="0" w:color="auto"/>
      </w:divBdr>
    </w:div>
    <w:div w:id="1390180100">
      <w:bodyDiv w:val="1"/>
      <w:marLeft w:val="0"/>
      <w:marRight w:val="0"/>
      <w:marTop w:val="0"/>
      <w:marBottom w:val="0"/>
      <w:divBdr>
        <w:top w:val="none" w:sz="0" w:space="0" w:color="auto"/>
        <w:left w:val="none" w:sz="0" w:space="0" w:color="auto"/>
        <w:bottom w:val="none" w:sz="0" w:space="0" w:color="auto"/>
        <w:right w:val="none" w:sz="0" w:space="0" w:color="auto"/>
      </w:divBdr>
    </w:div>
    <w:div w:id="1399789353">
      <w:bodyDiv w:val="1"/>
      <w:marLeft w:val="0"/>
      <w:marRight w:val="0"/>
      <w:marTop w:val="0"/>
      <w:marBottom w:val="0"/>
      <w:divBdr>
        <w:top w:val="none" w:sz="0" w:space="0" w:color="auto"/>
        <w:left w:val="none" w:sz="0" w:space="0" w:color="auto"/>
        <w:bottom w:val="none" w:sz="0" w:space="0" w:color="auto"/>
        <w:right w:val="none" w:sz="0" w:space="0" w:color="auto"/>
      </w:divBdr>
    </w:div>
    <w:div w:id="1443456760">
      <w:bodyDiv w:val="1"/>
      <w:marLeft w:val="0"/>
      <w:marRight w:val="0"/>
      <w:marTop w:val="0"/>
      <w:marBottom w:val="0"/>
      <w:divBdr>
        <w:top w:val="none" w:sz="0" w:space="0" w:color="auto"/>
        <w:left w:val="none" w:sz="0" w:space="0" w:color="auto"/>
        <w:bottom w:val="none" w:sz="0" w:space="0" w:color="auto"/>
        <w:right w:val="none" w:sz="0" w:space="0" w:color="auto"/>
      </w:divBdr>
    </w:div>
    <w:div w:id="1758748178">
      <w:bodyDiv w:val="1"/>
      <w:marLeft w:val="0"/>
      <w:marRight w:val="0"/>
      <w:marTop w:val="0"/>
      <w:marBottom w:val="0"/>
      <w:divBdr>
        <w:top w:val="none" w:sz="0" w:space="0" w:color="auto"/>
        <w:left w:val="none" w:sz="0" w:space="0" w:color="auto"/>
        <w:bottom w:val="none" w:sz="0" w:space="0" w:color="auto"/>
        <w:right w:val="none" w:sz="0" w:space="0" w:color="auto"/>
      </w:divBdr>
    </w:div>
    <w:div w:id="20455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2025-01-30T15:09:00Z</dcterms:created>
  <dcterms:modified xsi:type="dcterms:W3CDTF">2025-01-31T16:57:00Z</dcterms:modified>
</cp:coreProperties>
</file>