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534660" cy="2949575"/>
            <wp:effectExtent l="0" t="0" r="889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64175" cy="6430010"/>
            <wp:effectExtent l="0" t="0" r="317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52135" cy="3713480"/>
            <wp:effectExtent l="0" t="0" r="571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74335" cy="5791835"/>
            <wp:effectExtent l="0" t="0" r="1206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468620" cy="4398645"/>
            <wp:effectExtent l="0" t="0" r="1778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43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7625" cy="4906645"/>
            <wp:effectExtent l="0" t="0" r="158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490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4950" cy="3774440"/>
            <wp:effectExtent l="0" t="0" r="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086350" cy="5589905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58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AE0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2022-09-26T10:17:12Z</dcterms:created>
  <dc:creator>zx</dc:creator>
  <cp:lastModifiedBy>喷菇</cp:lastModifiedBy>
  <dcterms:modified xsi:type="dcterms:W3CDTF">2022-09-26T10:22:15Z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