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5CED" w:rsidP="303CB765" w:rsidRDefault="0CE1EF5E" w14:paraId="3703AD94" w14:textId="5596199B">
      <w:pPr>
        <w:spacing w:after="280"/>
        <w:ind w:left="-2" w:right="878" w:hanging="4"/>
        <w:jc w:val="center"/>
      </w:pPr>
      <w:proofErr w:type="spellStart"/>
      <w:r w:rsidRPr="303CB765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特色農業旅遊場域認證申請書</w:t>
      </w:r>
      <w:proofErr w:type="spellEnd"/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6A0" w:firstRow="1" w:lastRow="0" w:firstColumn="1" w:lastColumn="0" w:noHBand="1" w:noVBand="1"/>
      </w:tblPr>
      <w:tblGrid>
        <w:gridCol w:w="1776"/>
        <w:gridCol w:w="2766"/>
        <w:gridCol w:w="1700"/>
        <w:gridCol w:w="2766"/>
      </w:tblGrid>
      <w:tr w:rsidR="303CB765" w:rsidTr="00B44330" w14:paraId="267504DB" w14:textId="77777777">
        <w:trPr>
          <w:trHeight w:val="450"/>
        </w:trPr>
        <w:tc>
          <w:tcPr>
            <w:tcW w:w="1133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0CB680B6" w14:textId="4E10E742">
            <w:pPr>
              <w:pStyle w:val="2"/>
              <w:spacing w:before="19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申請單位名稱</w:t>
            </w:r>
            <w:proofErr w:type="spellEnd"/>
          </w:p>
        </w:tc>
        <w:tc>
          <w:tcPr>
            <w:tcW w:w="3867" w:type="pct"/>
            <w:gridSpan w:val="3"/>
            <w:tcBorders>
              <w:top w:val="single" w:color="000000" w:themeColor="text1" w:sz="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D665DD7" w:rsidP="303CB765" w:rsidRDefault="3D665DD7" w14:paraId="142BBFA7" w14:textId="17E5242E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0][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</w:tr>
      <w:tr w:rsidR="303CB765" w:rsidTr="00B44330" w14:paraId="1C5532E0" w14:textId="77777777">
        <w:trPr>
          <w:trHeight w:val="450"/>
        </w:trPr>
        <w:tc>
          <w:tcPr>
            <w:tcW w:w="1133" w:type="pct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2082AD93" w14:textId="797CBE74">
            <w:pPr>
              <w:pStyle w:val="2"/>
              <w:spacing w:before="19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場域名稱</w:t>
            </w:r>
            <w:proofErr w:type="spellEnd"/>
          </w:p>
        </w:tc>
        <w:tc>
          <w:tcPr>
            <w:tcW w:w="3867" w:type="pct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26103FF9" w:rsidP="303CB765" w:rsidRDefault="26103FF9" w14:paraId="21F2D430" w14:textId="0393EE8F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1][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</w:tr>
      <w:tr w:rsidR="303CB765" w:rsidTr="00B44330" w14:paraId="383DEC04" w14:textId="77777777">
        <w:trPr>
          <w:trHeight w:val="450"/>
        </w:trPr>
        <w:tc>
          <w:tcPr>
            <w:tcW w:w="1133" w:type="pct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4C68EE32" w14:textId="2EDD60ED">
            <w:pPr>
              <w:pStyle w:val="2"/>
              <w:spacing w:before="0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公司名稱</w:t>
            </w:r>
            <w:proofErr w:type="spellEnd"/>
          </w:p>
          <w:p w:rsidR="303CB765" w:rsidP="303CB765" w:rsidRDefault="303CB765" w14:paraId="4AA9C21E" w14:textId="726205A5">
            <w:pPr>
              <w:pStyle w:val="2"/>
              <w:spacing w:before="0" w:after="0"/>
              <w:jc w:val="both"/>
            </w:pPr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（</w:t>
            </w: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如無免填</w:t>
            </w:r>
            <w:proofErr w:type="spellEnd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3867" w:type="pct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69CBD774" w:rsidP="303CB765" w:rsidRDefault="69CBD774" w14:paraId="3EDE5120" w14:textId="0F69FB9D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2][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</w:tr>
      <w:tr w:rsidR="303CB765" w:rsidTr="00B44330" w14:paraId="0B3AD85F" w14:textId="77777777">
        <w:trPr>
          <w:trHeight w:val="450"/>
        </w:trPr>
        <w:tc>
          <w:tcPr>
            <w:tcW w:w="1133" w:type="pct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05398C10" w14:textId="419D8206">
            <w:pPr>
              <w:pStyle w:val="2"/>
              <w:spacing w:before="0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場域所在區位</w:t>
            </w:r>
            <w:proofErr w:type="spellEnd"/>
          </w:p>
        </w:tc>
        <w:tc>
          <w:tcPr>
            <w:tcW w:w="3867" w:type="pct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6C7CA93A" w:rsidP="303CB765" w:rsidRDefault="6C7CA93A" w14:paraId="43F2862B" w14:textId="282174C3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3][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</w:tr>
      <w:tr w:rsidR="303CB765" w:rsidTr="00B44330" w14:paraId="77419388" w14:textId="77777777">
        <w:trPr>
          <w:trHeight w:val="450"/>
        </w:trPr>
        <w:tc>
          <w:tcPr>
            <w:tcW w:w="1133" w:type="pct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3767E12E" w14:textId="59B42F5A">
            <w:pPr>
              <w:pStyle w:val="2"/>
              <w:spacing w:before="19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場域地址</w:t>
            </w:r>
            <w:proofErr w:type="spellEnd"/>
          </w:p>
        </w:tc>
        <w:tc>
          <w:tcPr>
            <w:tcW w:w="3867" w:type="pct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1D860B05" w:rsidP="303CB765" w:rsidRDefault="1D860B05" w14:paraId="36195559" w14:textId="71123D8E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4][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</w:tr>
      <w:tr w:rsidR="303CB765" w:rsidTr="00B44330" w14:paraId="01C310FC" w14:textId="77777777">
        <w:trPr>
          <w:trHeight w:val="450"/>
        </w:trPr>
        <w:tc>
          <w:tcPr>
            <w:tcW w:w="1133" w:type="pct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7C1B4C18" w14:textId="1789641D">
            <w:pPr>
              <w:pStyle w:val="2"/>
              <w:spacing w:before="19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場域電話</w:t>
            </w:r>
            <w:proofErr w:type="spellEnd"/>
          </w:p>
        </w:tc>
        <w:tc>
          <w:tcPr>
            <w:tcW w:w="3867" w:type="pct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0440F8B1" w:rsidP="303CB765" w:rsidRDefault="0440F8B1" w14:paraId="4522CCD8" w14:textId="73CB6D64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5][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</w:tr>
      <w:tr w:rsidR="303CB765" w:rsidTr="00B44330" w14:paraId="154CADC8" w14:textId="77777777">
        <w:trPr>
          <w:trHeight w:val="780"/>
        </w:trPr>
        <w:tc>
          <w:tcPr>
            <w:tcW w:w="1133" w:type="pct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6A8875BA" w14:textId="22C17197">
            <w:pPr>
              <w:pStyle w:val="2"/>
              <w:spacing w:before="19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場域網址</w:t>
            </w:r>
            <w:proofErr w:type="spellEnd"/>
          </w:p>
        </w:tc>
        <w:tc>
          <w:tcPr>
            <w:tcW w:w="3867" w:type="pct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147542EA" w14:textId="093DA7D5">
            <w:pPr>
              <w:pStyle w:val="2"/>
              <w:spacing w:before="19" w:after="280"/>
              <w:jc w:val="both"/>
            </w:pPr>
            <w:r w:rsidRPr="303CB765">
              <w:rPr>
                <w:rFonts w:ascii="Times New Roman" w:hAnsi="Times New Roman" w:eastAsia="Times New Roman" w:cs="Times New Roman"/>
                <w:color w:val="808080" w:themeColor="background1" w:themeShade="80"/>
                <w:sz w:val="22"/>
                <w:szCs w:val="22"/>
              </w:rPr>
              <w:t>(</w:t>
            </w:r>
            <w:proofErr w:type="spellStart"/>
            <w:r w:rsidRPr="303CB765">
              <w:rPr>
                <w:rFonts w:ascii="Times New Roman" w:hAnsi="Times New Roman" w:eastAsia="Times New Roman" w:cs="Times New Roman"/>
                <w:color w:val="808080" w:themeColor="background1" w:themeShade="80"/>
                <w:sz w:val="22"/>
                <w:szCs w:val="22"/>
              </w:rPr>
              <w:t>請以既有網站為主，若無既有網站再以其他平台次之，如FB</w:t>
            </w:r>
            <w:proofErr w:type="spellEnd"/>
            <w:r w:rsidRPr="303CB765">
              <w:rPr>
                <w:rFonts w:ascii="Times New Roman" w:hAnsi="Times New Roman" w:eastAsia="Times New Roman" w:cs="Times New Roman"/>
                <w:color w:val="808080" w:themeColor="background1" w:themeShade="80"/>
                <w:sz w:val="22"/>
                <w:szCs w:val="22"/>
              </w:rPr>
              <w:t>)</w:t>
            </w:r>
          </w:p>
          <w:p w:rsidR="60BF0146" w:rsidP="303CB765" w:rsidRDefault="60BF0146" w14:paraId="7404D50A" w14:textId="54FD4942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6][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</w:tr>
      <w:tr w:rsidR="303CB765" w:rsidTr="00B44330" w14:paraId="4775CDA8" w14:textId="77777777">
        <w:trPr>
          <w:trHeight w:val="450"/>
        </w:trPr>
        <w:tc>
          <w:tcPr>
            <w:tcW w:w="1133" w:type="pct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1CE52DC6" w14:textId="4C3FF0B8">
            <w:pPr>
              <w:pStyle w:val="2"/>
              <w:spacing w:before="19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負責人姓名</w:t>
            </w:r>
            <w:proofErr w:type="spellEnd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22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170E410A" w:rsidP="303CB765" w:rsidRDefault="170E410A" w14:paraId="28CEEF7C" w14:textId="3923BF78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7][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  <w:tc>
          <w:tcPr>
            <w:tcW w:w="1109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45EABFED" w14:textId="28D6CF66">
            <w:pPr>
              <w:pStyle w:val="2"/>
              <w:spacing w:before="19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負責人電話</w:t>
            </w:r>
            <w:proofErr w:type="spellEnd"/>
          </w:p>
        </w:tc>
        <w:tc>
          <w:tcPr>
            <w:tcW w:w="1336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5A2F256D" w:rsidP="303CB765" w:rsidRDefault="5A2F256D" w14:paraId="3A10F560" w14:textId="10AAD838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8][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</w:tr>
      <w:tr w:rsidR="303CB765" w:rsidTr="00B44330" w14:paraId="0A8304B2" w14:textId="77777777">
        <w:trPr>
          <w:trHeight w:val="450"/>
        </w:trPr>
        <w:tc>
          <w:tcPr>
            <w:tcW w:w="1133" w:type="pct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7B8B792A" w14:textId="0AB699F7">
            <w:pPr>
              <w:pStyle w:val="2"/>
              <w:spacing w:before="19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負責人地址</w:t>
            </w:r>
            <w:proofErr w:type="spellEnd"/>
          </w:p>
        </w:tc>
        <w:tc>
          <w:tcPr>
            <w:tcW w:w="3867" w:type="pct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87C2373" w:rsidP="303CB765" w:rsidRDefault="387C2373" w14:paraId="0865621B" w14:textId="3A48D994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9][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</w:tr>
      <w:tr w:rsidR="303CB765" w:rsidTr="00B44330" w14:paraId="195B83AA" w14:textId="77777777">
        <w:trPr>
          <w:trHeight w:val="450"/>
        </w:trPr>
        <w:tc>
          <w:tcPr>
            <w:tcW w:w="1133" w:type="pct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303CB765" w:rsidP="303CB765" w:rsidRDefault="303CB765" w14:paraId="50F23DFB" w14:textId="4B6150B2">
            <w:pPr>
              <w:pStyle w:val="2"/>
              <w:spacing w:before="19" w:after="0"/>
              <w:jc w:val="both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場域E</w:t>
            </w:r>
            <w:proofErr w:type="spellEnd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-mail</w:t>
            </w:r>
          </w:p>
        </w:tc>
        <w:tc>
          <w:tcPr>
            <w:tcW w:w="3867" w:type="pct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8" w:space="0"/>
              <w:right w:val="single" w:color="000000" w:themeColor="text1" w:sz="6" w:space="0"/>
            </w:tcBorders>
            <w:tcMar>
              <w:left w:w="108" w:type="dxa"/>
              <w:right w:w="108" w:type="dxa"/>
            </w:tcMar>
            <w:vAlign w:val="center"/>
          </w:tcPr>
          <w:p w:rsidR="24E0CB57" w:rsidP="303CB765" w:rsidRDefault="24E0CB57" w14:paraId="055B1249" w14:textId="78FF3B5D">
            <w:pPr>
              <w:spacing w:after="0"/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</w:pP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 xml:space="preserve">{{ </w:t>
            </w:r>
            <w:proofErr w:type="spell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form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_seq</w:t>
            </w:r>
            <w:proofErr w:type="spell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[</w:t>
            </w:r>
            <w:proofErr w:type="gramStart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10][</w:t>
            </w:r>
            <w:proofErr w:type="gramEnd"/>
            <w:r w:rsidRPr="303CB765">
              <w:rPr>
                <w:rFonts w:ascii="新細明體" w:hAnsi="新細明體" w:eastAsia="新細明體"/>
                <w:b/>
                <w:bCs/>
                <w:color w:val="000000" w:themeColor="text1"/>
                <w:szCs w:val="24"/>
              </w:rPr>
              <w:t>'answer'] }}</w:t>
            </w:r>
          </w:p>
        </w:tc>
      </w:tr>
    </w:tbl>
    <w:p w:rsidR="00515CED" w:rsidP="303CB765" w:rsidRDefault="0CE1EF5E" w14:paraId="46018B8B" w14:textId="77B97FAE">
      <w:pPr>
        <w:spacing w:after="0"/>
        <w:ind w:right="60"/>
      </w:pPr>
      <w:r w:rsidRPr="303CB765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*</w:t>
      </w:r>
      <w:proofErr w:type="spellStart"/>
      <w:r w:rsidRPr="303CB765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延續認證請直接在表格上修正或補充</w:t>
      </w:r>
      <w:proofErr w:type="spellEnd"/>
      <w:r w:rsidRPr="303CB765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303CB765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前加XX</w:t>
      </w:r>
      <w:proofErr w:type="gramStart"/>
      <w:r w:rsidRPr="303CB765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年</w:t>
      </w:r>
      <w:proofErr w:type="spellEnd"/>
      <w:r w:rsidRPr="303CB765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)*</w:t>
      </w:r>
      <w:proofErr w:type="gramEnd"/>
    </w:p>
    <w:p w:rsidR="00515CED" w:rsidP="53EB8220" w:rsidRDefault="00515CED" w14:paraId="22D4C7E4" w14:textId="44EBFC06">
      <w:pPr>
        <w:spacing w:after="0"/>
        <w:ind w:right="60"/>
      </w:pPr>
      <w:r w:rsidRPr="53EB8220" w:rsidR="0CE1EF5E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負責人身分證影本</w:t>
      </w:r>
      <w:r w:rsidRPr="53EB8220" w:rsidR="0CE1EF5E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：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6A0" w:firstRow="1" w:lastRow="0" w:firstColumn="1" w:lastColumn="0" w:noHBand="1" w:noVBand="1"/>
      </w:tblPr>
      <w:tblGrid>
        <w:gridCol w:w="4505"/>
        <w:gridCol w:w="4491"/>
      </w:tblGrid>
      <w:tr w:rsidR="303CB765" w:rsidTr="00B44330" w14:paraId="178B8D05" w14:textId="77777777">
        <w:trPr>
          <w:trHeight w:val="15"/>
        </w:trPr>
        <w:tc>
          <w:tcPr>
            <w:tcW w:w="2504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6AA8ADBD" w:rsidP="303CB765" w:rsidRDefault="6AA8ADBD" w14:paraId="3A69B0C0" w14:textId="6EC5E6E8">
            <w:pPr>
              <w:jc w:val="center"/>
              <w:rPr>
                <w:rFonts w:ascii="新細明體" w:hAnsi="新細明體" w:eastAsia="新細明體" w:cs="新細明體"/>
                <w:color w:val="000000" w:themeColor="text1"/>
                <w:szCs w:val="24"/>
              </w:rPr>
            </w:pPr>
            <w:r w:rsidRPr="303CB765">
              <w:rPr>
                <w:rFonts w:ascii="新細明體" w:hAnsi="新細明體" w:eastAsia="新細明體" w:cs="新細明體"/>
                <w:color w:val="000000" w:themeColor="text1"/>
                <w:szCs w:val="24"/>
              </w:rPr>
              <w:t xml:space="preserve">{% if </w:t>
            </w:r>
            <w:proofErr w:type="spellStart"/>
            <w:r w:rsidRPr="303CB765">
              <w:rPr>
                <w:rFonts w:ascii="新細明體" w:hAnsi="新細明體" w:eastAsia="新細明體" w:cs="新細明體"/>
                <w:color w:val="000000" w:themeColor="text1"/>
                <w:szCs w:val="24"/>
              </w:rPr>
              <w:t>form_seq</w:t>
            </w:r>
            <w:proofErr w:type="spellEnd"/>
            <w:r w:rsidRPr="303CB765">
              <w:rPr>
                <w:rFonts w:ascii="新細明體" w:hAnsi="新細明體" w:eastAsia="新細明體" w:cs="新細明體"/>
                <w:color w:val="000000" w:themeColor="text1"/>
                <w:szCs w:val="24"/>
              </w:rPr>
              <w:t xml:space="preserve">[11]['image'] | image(100) %} {{ </w:t>
            </w:r>
            <w:proofErr w:type="spellStart"/>
            <w:r w:rsidRPr="303CB765">
              <w:rPr>
                <w:rFonts w:ascii="新細明體" w:hAnsi="新細明體" w:eastAsia="新細明體" w:cs="新細明體"/>
                <w:color w:val="000000" w:themeColor="text1"/>
                <w:szCs w:val="24"/>
              </w:rPr>
              <w:t>form_seq</w:t>
            </w:r>
            <w:proofErr w:type="spellEnd"/>
            <w:r w:rsidRPr="303CB765">
              <w:rPr>
                <w:rFonts w:ascii="新細明體" w:hAnsi="新細明體" w:eastAsia="新細明體" w:cs="新細明體"/>
                <w:color w:val="000000" w:themeColor="text1"/>
                <w:szCs w:val="24"/>
              </w:rPr>
              <w:t>[11]['image'] | image(100) }} {% else %} 無此項目 {% endif %}</w:t>
            </w:r>
          </w:p>
        </w:tc>
        <w:tc>
          <w:tcPr>
            <w:tcW w:w="2496" w:type="pc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6AA8ADBD" w:rsidP="303CB765" w:rsidRDefault="6AA8ADBD" w14:paraId="1A67A43A" w14:textId="7E64C4AB">
            <w:pPr>
              <w:jc w:val="center"/>
              <w:rPr>
                <w:rFonts w:ascii="新細明體" w:hAnsi="新細明體" w:eastAsia="新細明體" w:cs="新細明體"/>
                <w:color w:val="000000" w:themeColor="text1"/>
                <w:szCs w:val="24"/>
              </w:rPr>
            </w:pPr>
            <w:r w:rsidRPr="303CB765">
              <w:rPr>
                <w:rFonts w:ascii="新細明體" w:hAnsi="新細明體" w:eastAsia="新細明體" w:cs="新細明體"/>
                <w:color w:val="000000" w:themeColor="text1"/>
                <w:szCs w:val="24"/>
              </w:rPr>
              <w:t xml:space="preserve">{% if </w:t>
            </w:r>
            <w:proofErr w:type="spellStart"/>
            <w:r w:rsidRPr="303CB765">
              <w:rPr>
                <w:rFonts w:ascii="新細明體" w:hAnsi="新細明體" w:eastAsia="新細明體" w:cs="新細明體"/>
                <w:color w:val="000000" w:themeColor="text1"/>
                <w:szCs w:val="24"/>
              </w:rPr>
              <w:t>form_seq</w:t>
            </w:r>
            <w:proofErr w:type="spellEnd"/>
            <w:r w:rsidRPr="303CB765">
              <w:rPr>
                <w:rFonts w:ascii="新細明體" w:hAnsi="新細明體" w:eastAsia="新細明體" w:cs="新細明體"/>
                <w:color w:val="000000" w:themeColor="text1"/>
                <w:szCs w:val="24"/>
              </w:rPr>
              <w:t xml:space="preserve">[12]['image'] | image(100) %} {{ </w:t>
            </w:r>
            <w:proofErr w:type="spellStart"/>
            <w:r w:rsidRPr="303CB765">
              <w:rPr>
                <w:rFonts w:ascii="新細明體" w:hAnsi="新細明體" w:eastAsia="新細明體" w:cs="新細明體"/>
                <w:color w:val="000000" w:themeColor="text1"/>
                <w:szCs w:val="24"/>
              </w:rPr>
              <w:t>form_seq</w:t>
            </w:r>
            <w:proofErr w:type="spellEnd"/>
            <w:r w:rsidRPr="303CB765">
              <w:rPr>
                <w:rFonts w:ascii="新細明體" w:hAnsi="新細明體" w:eastAsia="新細明體" w:cs="新細明體"/>
                <w:color w:val="000000" w:themeColor="text1"/>
                <w:szCs w:val="24"/>
              </w:rPr>
              <w:t>[12]['image'] | image(100) }} {% else %} 無此項目 {% endif %}</w:t>
            </w:r>
          </w:p>
        </w:tc>
      </w:tr>
      <w:tr w:rsidR="303CB765" w:rsidTr="00B44330" w14:paraId="07D7C774" w14:textId="77777777">
        <w:trPr>
          <w:trHeight w:val="15"/>
        </w:trPr>
        <w:tc>
          <w:tcPr>
            <w:tcW w:w="2504" w:type="pct"/>
            <w:tcBorders>
              <w:top w:val="single" w:color="000000" w:themeColor="text1" w:sz="12" w:space="0"/>
            </w:tcBorders>
            <w:vAlign w:val="center"/>
          </w:tcPr>
          <w:p w:rsidR="303CB765" w:rsidP="303CB765" w:rsidRDefault="303CB765" w14:paraId="5568FE15" w14:textId="64BAACA4">
            <w:pPr>
              <w:spacing w:after="0"/>
              <w:jc w:val="center"/>
            </w:pPr>
            <w:r w:rsidRPr="303CB765">
              <w:rPr>
                <w:rFonts w:ascii="Times New Roman" w:hAnsi="Times New Roman" w:eastAsia="Times New Roman" w:cs="Times New Roman"/>
                <w:color w:val="000000" w:themeColor="text1"/>
                <w:szCs w:val="24"/>
              </w:rPr>
              <w:t>《</w:t>
            </w: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Cs w:val="24"/>
              </w:rPr>
              <w:t>身分證影本正面黏貼處</w:t>
            </w:r>
            <w:proofErr w:type="spellEnd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Cs w:val="24"/>
              </w:rPr>
              <w:t>》</w:t>
            </w:r>
          </w:p>
        </w:tc>
        <w:tc>
          <w:tcPr>
            <w:tcW w:w="2496" w:type="pct"/>
            <w:tcBorders>
              <w:top w:val="single" w:color="000000" w:themeColor="text1" w:sz="12" w:space="0"/>
            </w:tcBorders>
            <w:vAlign w:val="center"/>
          </w:tcPr>
          <w:p w:rsidR="303CB765" w:rsidP="303CB765" w:rsidRDefault="303CB765" w14:paraId="1086E7B3" w14:textId="6F6B4DC0">
            <w:pPr>
              <w:spacing w:after="0"/>
              <w:jc w:val="center"/>
            </w:pPr>
            <w:r w:rsidRPr="303CB765">
              <w:rPr>
                <w:rFonts w:ascii="Times New Roman" w:hAnsi="Times New Roman" w:eastAsia="Times New Roman" w:cs="Times New Roman"/>
                <w:color w:val="000000" w:themeColor="text1"/>
                <w:szCs w:val="24"/>
              </w:rPr>
              <w:t>《</w:t>
            </w:r>
            <w:proofErr w:type="spellStart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Cs w:val="24"/>
              </w:rPr>
              <w:t>身分證影本背面黏貼處</w:t>
            </w:r>
            <w:proofErr w:type="spellEnd"/>
            <w:r w:rsidRPr="303CB765">
              <w:rPr>
                <w:rFonts w:ascii="Times New Roman" w:hAnsi="Times New Roman" w:eastAsia="Times New Roman" w:cs="Times New Roman"/>
                <w:color w:val="000000" w:themeColor="text1"/>
                <w:szCs w:val="24"/>
              </w:rPr>
              <w:t>》</w:t>
            </w:r>
          </w:p>
        </w:tc>
      </w:tr>
    </w:tbl>
    <w:p w:rsidR="00515CED" w:rsidRDefault="00515CED" w14:paraId="4BB925B4" w14:textId="20F18709"/>
    <w:p w:rsidR="00515CED" w:rsidP="53EB8220" w:rsidRDefault="00515CED" w14:paraId="06D06794" w14:textId="348565D2">
      <w:pPr>
        <w:spacing w:after="0"/>
        <w:ind w:right="60"/>
      </w:pPr>
      <w:r w:rsidRPr="53EB8220" w:rsidR="0CE1EF5E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申請場域主要經營項目及收費狀況</w:t>
      </w:r>
      <w:r w:rsidRPr="53EB8220" w:rsidR="0CE1EF5E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：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6A0" w:firstRow="1" w:lastRow="0" w:firstColumn="1" w:lastColumn="0" w:noHBand="1" w:noVBand="1"/>
      </w:tblPr>
      <w:tblGrid>
        <w:gridCol w:w="3088"/>
        <w:gridCol w:w="1472"/>
        <w:gridCol w:w="2976"/>
        <w:gridCol w:w="1470"/>
      </w:tblGrid>
      <w:tr w:rsidR="303CB765" w:rsidTr="53EB8220" w14:paraId="3D7D6FA3" w14:textId="77777777">
        <w:trPr>
          <w:trHeight w:val="390"/>
        </w:trPr>
        <w:tc>
          <w:tcPr>
            <w:tcW w:w="171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0DD"/>
            <w:tcMar/>
            <w:vAlign w:val="center"/>
          </w:tcPr>
          <w:p w:rsidR="303CB765" w:rsidP="303CB765" w:rsidRDefault="303CB765" w14:paraId="72411BDC" w14:textId="38B3862B">
            <w:pPr>
              <w:spacing w:after="0"/>
              <w:jc w:val="center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經營項目</w:t>
            </w:r>
            <w:proofErr w:type="spellEnd"/>
          </w:p>
        </w:tc>
        <w:tc>
          <w:tcPr>
            <w:tcW w:w="817" w:type="pct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0DD"/>
            <w:tcMar/>
            <w:vAlign w:val="center"/>
          </w:tcPr>
          <w:p w:rsidR="303CB765" w:rsidP="303CB765" w:rsidRDefault="303CB765" w14:paraId="73EF48FA" w14:textId="0D22D0FA">
            <w:pPr>
              <w:spacing w:after="0"/>
              <w:jc w:val="center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容客量</w:t>
            </w:r>
            <w:proofErr w:type="spellEnd"/>
          </w:p>
        </w:tc>
        <w:tc>
          <w:tcPr>
            <w:tcW w:w="1652" w:type="pct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0DD"/>
            <w:tcMar/>
            <w:vAlign w:val="center"/>
          </w:tcPr>
          <w:p w:rsidR="303CB765" w:rsidP="303CB765" w:rsidRDefault="303CB765" w14:paraId="7EF20F7D" w14:textId="368E696A">
            <w:pPr>
              <w:spacing w:after="0"/>
              <w:jc w:val="center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收費狀況</w:t>
            </w:r>
            <w:proofErr w:type="spellEnd"/>
          </w:p>
        </w:tc>
        <w:tc>
          <w:tcPr>
            <w:tcW w:w="816" w:type="pct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EAF0DD"/>
            <w:tcMar/>
            <w:vAlign w:val="center"/>
          </w:tcPr>
          <w:p w:rsidR="303CB765" w:rsidP="303CB765" w:rsidRDefault="303CB765" w14:paraId="7E24E677" w14:textId="5CE7C259">
            <w:pPr>
              <w:spacing w:after="0"/>
              <w:jc w:val="center"/>
            </w:pPr>
            <w:proofErr w:type="spellStart"/>
            <w:r w:rsidRPr="303CB76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備註</w:t>
            </w:r>
            <w:proofErr w:type="spellEnd"/>
          </w:p>
        </w:tc>
      </w:tr>
      <w:tr w:rsidR="303CB765" w:rsidTr="53EB8220" w14:paraId="36F60B3C" w14:textId="77777777">
        <w:trPr>
          <w:trHeight w:val="1800"/>
        </w:trPr>
        <w:tc>
          <w:tcPr>
            <w:tcW w:w="9006" w:type="dxa"/>
            <w:gridSpan w:val="4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303CB765" w:rsidP="53EB8220" w:rsidRDefault="303CB765" w14:paraId="460FC260" w14:textId="698A1444">
            <w:pPr>
              <w:spacing w:after="0"/>
              <w:jc w:val="center"/>
              <w:rPr>
                <w:rFonts w:ascii="新細明體" w:hAnsi="新細明體" w:eastAsia="新細明體"/>
                <w:b w:val="1"/>
                <w:bCs w:val="1"/>
                <w:color w:val="000000" w:themeColor="text1" w:themeTint="FF" w:themeShade="FF"/>
              </w:rPr>
            </w:pPr>
            <w:r w:rsidRPr="53EB8220" w:rsidR="356C7C3D">
              <w:rPr>
                <w:rFonts w:ascii="新細明體" w:hAnsi="新細明體" w:eastAsia="新細明體"/>
                <w:b w:val="1"/>
                <w:bCs w:val="1"/>
                <w:color w:val="000000" w:themeColor="text1" w:themeTint="FF" w:themeShade="FF"/>
              </w:rPr>
              <w:t>{</w:t>
            </w:r>
            <w:r w:rsidRPr="53EB8220" w:rsidR="356C7C3D">
              <w:rPr>
                <w:rFonts w:ascii="新細明體" w:hAnsi="新細明體" w:eastAsia="新細明體"/>
                <w:b w:val="1"/>
                <w:bCs w:val="1"/>
                <w:color w:val="000000" w:themeColor="text1" w:themeTint="FF" w:themeShade="FF"/>
              </w:rPr>
              <w:t xml:space="preserve">{ </w:t>
            </w:r>
            <w:r w:rsidRPr="53EB8220" w:rsidR="356C7C3D">
              <w:rPr>
                <w:rFonts w:ascii="新細明體" w:hAnsi="新細明體" w:eastAsia="新細明體"/>
                <w:b w:val="1"/>
                <w:bCs w:val="1"/>
                <w:color w:val="000000" w:themeColor="text1" w:themeTint="FF" w:themeShade="FF"/>
              </w:rPr>
              <w:t>form_seq</w:t>
            </w:r>
            <w:r w:rsidRPr="53EB8220" w:rsidR="356C7C3D">
              <w:rPr>
                <w:rFonts w:ascii="新細明體" w:hAnsi="新細明體" w:eastAsia="新細明體"/>
                <w:b w:val="1"/>
                <w:bCs w:val="1"/>
                <w:color w:val="000000" w:themeColor="text1" w:themeTint="FF" w:themeShade="FF"/>
              </w:rPr>
              <w:t>[</w:t>
            </w:r>
            <w:r w:rsidRPr="53EB8220" w:rsidR="356C7C3D">
              <w:rPr>
                <w:rFonts w:ascii="新細明體" w:hAnsi="新細明體" w:eastAsia="新細明體"/>
                <w:b w:val="1"/>
                <w:bCs w:val="1"/>
                <w:color w:val="000000" w:themeColor="text1" w:themeTint="FF" w:themeShade="FF"/>
              </w:rPr>
              <w:t>13]['answer'</w:t>
            </w:r>
            <w:r w:rsidRPr="53EB8220" w:rsidR="356C7C3D">
              <w:rPr>
                <w:rFonts w:ascii="新細明體" w:hAnsi="新細明體" w:eastAsia="新細明體"/>
                <w:b w:val="1"/>
                <w:bCs w:val="1"/>
                <w:color w:val="000000" w:themeColor="text1" w:themeTint="FF" w:themeShade="FF"/>
              </w:rPr>
              <w:t>] }</w:t>
            </w:r>
            <w:r w:rsidRPr="53EB8220" w:rsidR="356C7C3D">
              <w:rPr>
                <w:rFonts w:ascii="新細明體" w:hAnsi="新細明體" w:eastAsia="新細明體"/>
                <w:b w:val="1"/>
                <w:bCs w:val="1"/>
                <w:color w:val="000000" w:themeColor="text1" w:themeTint="FF" w:themeShade="FF"/>
              </w:rPr>
              <w:t>}</w:t>
            </w:r>
          </w:p>
        </w:tc>
      </w:tr>
    </w:tbl>
    <w:p w:rsidR="00515CED" w:rsidP="303CB765" w:rsidRDefault="0CE1EF5E" w14:paraId="0CCB157A" w14:textId="0C3D2E99">
      <w:pPr>
        <w:pStyle w:val="1"/>
        <w:spacing w:before="0" w:after="0"/>
        <w:ind w:right="60" w:hanging="246"/>
      </w:pPr>
      <w:r w:rsidRPr="303CB765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*</w:t>
      </w:r>
      <w:proofErr w:type="spellStart"/>
      <w:r w:rsidRPr="303CB765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延續認證請直接在表格上修正或補充</w:t>
      </w:r>
      <w:proofErr w:type="spellEnd"/>
      <w:r w:rsidRPr="303CB765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303CB765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前加XX</w:t>
      </w:r>
      <w:proofErr w:type="gramStart"/>
      <w:r w:rsidRPr="303CB765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年</w:t>
      </w:r>
      <w:proofErr w:type="spellEnd"/>
      <w:r w:rsidRPr="303CB765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)*</w:t>
      </w:r>
      <w:proofErr w:type="gramEnd"/>
    </w:p>
    <w:p w:rsidR="00515CED" w:rsidP="303CB765" w:rsidRDefault="0CE1EF5E" w14:paraId="6C203ED5" w14:textId="4AA9A644">
      <w:pPr>
        <w:spacing w:after="0"/>
        <w:jc w:val="right"/>
      </w:pPr>
      <w:r w:rsidRPr="303CB765">
        <w:rPr>
          <w:rFonts w:ascii="標楷體" w:hAnsi="標楷體" w:eastAsia="標楷體" w:cs="標楷體"/>
          <w:color w:val="000000" w:themeColor="text1"/>
          <w:sz w:val="32"/>
          <w:szCs w:val="32"/>
        </w:rPr>
        <w:t>負責人：</w:t>
      </w:r>
      <w:r w:rsidRPr="303CB765">
        <w:rPr>
          <w:rFonts w:ascii="標楷體" w:hAnsi="標楷體" w:eastAsia="標楷體" w:cs="標楷體"/>
          <w:color w:val="000000" w:themeColor="text1"/>
          <w:sz w:val="32"/>
          <w:szCs w:val="32"/>
          <w:u w:val="single"/>
        </w:rPr>
        <w:t xml:space="preserve">                                </w:t>
      </w:r>
      <w:r w:rsidRPr="303CB765">
        <w:rPr>
          <w:rFonts w:ascii="標楷體" w:hAnsi="標楷體" w:eastAsia="標楷體" w:cs="標楷體"/>
          <w:color w:val="BFBFBF" w:themeColor="background1" w:themeShade="BF"/>
          <w:sz w:val="32"/>
          <w:szCs w:val="32"/>
        </w:rPr>
        <w:t>(簽名)</w:t>
      </w:r>
    </w:p>
    <w:p w:rsidR="00515CED" w:rsidP="303CB765" w:rsidRDefault="0CE1EF5E" w14:paraId="123DFA9D" w14:textId="21D18FDB">
      <w:pPr>
        <w:spacing w:after="0"/>
        <w:ind w:right="720"/>
        <w:jc w:val="right"/>
      </w:pPr>
      <w:r w:rsidRPr="303CB765">
        <w:rPr>
          <w:rFonts w:ascii="標楷體" w:hAnsi="標楷體" w:eastAsia="標楷體" w:cs="標楷體"/>
          <w:color w:val="000000" w:themeColor="text1"/>
          <w:sz w:val="22"/>
        </w:rPr>
        <w:t>※本場域申請資料已由負責人檢視確認。</w:t>
      </w:r>
    </w:p>
    <w:p w:rsidR="00515CED" w:rsidP="303CB765" w:rsidRDefault="0CE1EF5E" w14:paraId="7D993771" w14:textId="6397705F">
      <w:pPr>
        <w:spacing w:after="0"/>
        <w:jc w:val="both"/>
      </w:pPr>
      <w:r w:rsidRPr="303CB765">
        <w:rPr>
          <w:rFonts w:ascii="標楷體" w:hAnsi="標楷體" w:eastAsia="標楷體" w:cs="標楷體"/>
          <w:color w:val="000000" w:themeColor="text1"/>
          <w:sz w:val="28"/>
          <w:szCs w:val="28"/>
        </w:rPr>
        <w:t>中華民國    年    月    日</w:t>
      </w:r>
    </w:p>
    <w:sectPr w:rsidR="00515CED"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7969DD"/>
    <w:rsid w:val="00515CED"/>
    <w:rsid w:val="0078018A"/>
    <w:rsid w:val="007E0290"/>
    <w:rsid w:val="00B44330"/>
    <w:rsid w:val="03F5503A"/>
    <w:rsid w:val="0440F8B1"/>
    <w:rsid w:val="0CE1EF5E"/>
    <w:rsid w:val="170E410A"/>
    <w:rsid w:val="1D860B05"/>
    <w:rsid w:val="1FFBED4D"/>
    <w:rsid w:val="24E0CB57"/>
    <w:rsid w:val="26103FF9"/>
    <w:rsid w:val="303CB765"/>
    <w:rsid w:val="307969DD"/>
    <w:rsid w:val="30A56E3F"/>
    <w:rsid w:val="30A6D942"/>
    <w:rsid w:val="341B5148"/>
    <w:rsid w:val="356C7C3D"/>
    <w:rsid w:val="387C2373"/>
    <w:rsid w:val="3C6FB709"/>
    <w:rsid w:val="3D665DD7"/>
    <w:rsid w:val="5008F36F"/>
    <w:rsid w:val="53EB8220"/>
    <w:rsid w:val="5A2F256D"/>
    <w:rsid w:val="5F3415BB"/>
    <w:rsid w:val="60BF0146"/>
    <w:rsid w:val="68B10782"/>
    <w:rsid w:val="69CBD774"/>
    <w:rsid w:val="6AA8ADBD"/>
    <w:rsid w:val="6C7CA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69DD"/>
  <w15:chartTrackingRefBased/>
  <w15:docId w15:val="{0C5BD52D-1B11-46C8-BA79-7ABFEBB6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rsid w:val="303CB76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303CB76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Zhe</dc:creator>
  <keywords/>
  <dc:description/>
  <lastModifiedBy>Zhe</lastModifiedBy>
  <revision>3</revision>
  <dcterms:created xsi:type="dcterms:W3CDTF">2025-07-28T06:22:00.0000000Z</dcterms:created>
  <dcterms:modified xsi:type="dcterms:W3CDTF">2025-07-28T07:44:36.5513990Z</dcterms:modified>
</coreProperties>
</file>