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B4AC" w14:textId="09572478" w:rsidR="00152838" w:rsidRPr="00006899" w:rsidRDefault="00006899">
      <w:pPr>
        <w:rPr>
          <w:b/>
          <w:bCs/>
          <w:sz w:val="28"/>
          <w:szCs w:val="28"/>
          <w:u w:val="single"/>
        </w:rPr>
      </w:pPr>
      <w:r w:rsidRPr="00006899">
        <w:rPr>
          <w:b/>
          <w:bCs/>
          <w:sz w:val="28"/>
          <w:szCs w:val="28"/>
          <w:u w:val="single"/>
        </w:rPr>
        <w:t>V0.1.0</w:t>
      </w:r>
    </w:p>
    <w:p w14:paraId="0B2E2FB4" w14:textId="27D31158" w:rsidR="00B60495" w:rsidRDefault="00B60495" w:rsidP="00B60495">
      <w:r>
        <w:t>A basic Minecraft server with a web</w:t>
      </w:r>
      <w:r w:rsidR="00EE4B5C">
        <w:t xml:space="preserve"> accessible </w:t>
      </w:r>
      <w:r>
        <w:t>map, basic permissions</w:t>
      </w:r>
      <w:r w:rsidR="00EE4B5C">
        <w:t>, death chests, a world border</w:t>
      </w:r>
    </w:p>
    <w:p w14:paraId="7B7DBEAD" w14:textId="0219286D" w:rsidR="00091DCD" w:rsidRDefault="00091DCD" w:rsidP="00EE4B5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91DCD">
        <w:rPr>
          <w:b/>
          <w:bCs/>
          <w:sz w:val="24"/>
          <w:szCs w:val="24"/>
        </w:rPr>
        <w:t>Optimized</w:t>
      </w:r>
      <w:r>
        <w:rPr>
          <w:b/>
          <w:bCs/>
          <w:sz w:val="24"/>
          <w:szCs w:val="24"/>
        </w:rPr>
        <w:t xml:space="preserve"> </w:t>
      </w:r>
      <w:r w:rsidRPr="00091DCD">
        <w:rPr>
          <w:sz w:val="24"/>
          <w:szCs w:val="24"/>
        </w:rPr>
        <w:t>(minimize lag)</w:t>
      </w:r>
    </w:p>
    <w:p w14:paraId="530C8528" w14:textId="6386E9B1" w:rsidR="00091DCD" w:rsidRPr="00091DCD" w:rsidRDefault="00091DCD" w:rsidP="00091DC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91DCD"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P</w:t>
      </w:r>
      <w:r w:rsidRPr="00091DCD">
        <w:rPr>
          <w:sz w:val="24"/>
          <w:szCs w:val="24"/>
        </w:rPr>
        <w:t>aper</w:t>
      </w:r>
      <w:r>
        <w:rPr>
          <w:sz w:val="24"/>
          <w:szCs w:val="24"/>
        </w:rPr>
        <w:t>MC</w:t>
      </w:r>
      <w:proofErr w:type="spellEnd"/>
      <w:r>
        <w:rPr>
          <w:sz w:val="24"/>
          <w:szCs w:val="24"/>
        </w:rPr>
        <w:t xml:space="preserve"> server </w:t>
      </w:r>
      <w:r w:rsidR="00BA4BAB">
        <w:rPr>
          <w:sz w:val="24"/>
          <w:szCs w:val="24"/>
        </w:rPr>
        <w:t>software.</w:t>
      </w:r>
    </w:p>
    <w:p w14:paraId="05E3E8F6" w14:textId="479E8B63" w:rsidR="00091DCD" w:rsidRPr="00091DCD" w:rsidRDefault="00091DCD" w:rsidP="00091DC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>Optimize server config files (</w:t>
      </w:r>
      <w:proofErr w:type="spellStart"/>
      <w:r>
        <w:t>bukkit.yml</w:t>
      </w:r>
      <w:proofErr w:type="spellEnd"/>
      <w:r w:rsidR="00BA4BAB">
        <w:t xml:space="preserve">, </w:t>
      </w:r>
      <w:proofErr w:type="spellStart"/>
      <w:r w:rsidR="00BA4BAB">
        <w:t>paper.yml</w:t>
      </w:r>
      <w:proofErr w:type="spellEnd"/>
      <w:r>
        <w:t xml:space="preserve">,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, </w:t>
      </w:r>
      <w:proofErr w:type="spellStart"/>
      <w:r>
        <w:t>spigot.yml</w:t>
      </w:r>
      <w:proofErr w:type="spellEnd"/>
      <w:r>
        <w:t>)</w:t>
      </w:r>
      <w:r w:rsidR="004A1FDF">
        <w:t>.</w:t>
      </w:r>
    </w:p>
    <w:p w14:paraId="13A1F6D7" w14:textId="57ECAA7B" w:rsidR="00EE4B5C" w:rsidRPr="008F0FB7" w:rsidRDefault="00EE4B5C" w:rsidP="008F0FB7">
      <w:pPr>
        <w:pStyle w:val="ListParagraph"/>
        <w:numPr>
          <w:ilvl w:val="1"/>
          <w:numId w:val="3"/>
        </w:numPr>
      </w:pPr>
      <w:r w:rsidRPr="008F0FB7">
        <w:rPr>
          <w:b/>
          <w:bCs/>
        </w:rPr>
        <w:t xml:space="preserve">Pre-generate world </w:t>
      </w:r>
      <w:r w:rsidRPr="008F0FB7">
        <w:t>(To eliminate lag caused by chunk generation)</w:t>
      </w:r>
    </w:p>
    <w:p w14:paraId="5FB34635" w14:textId="145FB287" w:rsidR="00EE4B5C" w:rsidRDefault="00EE4B5C" w:rsidP="008F0FB7">
      <w:pPr>
        <w:pStyle w:val="ListParagraph"/>
        <w:numPr>
          <w:ilvl w:val="2"/>
          <w:numId w:val="3"/>
        </w:numPr>
      </w:pPr>
      <w:r w:rsidRPr="00EE4B5C">
        <w:t>Install</w:t>
      </w:r>
      <w:r>
        <w:t xml:space="preserve"> and configure </w:t>
      </w:r>
      <w:proofErr w:type="spellStart"/>
      <w:r>
        <w:t>WorldBorder</w:t>
      </w:r>
      <w:proofErr w:type="spellEnd"/>
      <w:r>
        <w:t>.</w:t>
      </w:r>
    </w:p>
    <w:p w14:paraId="5085B678" w14:textId="164468B9" w:rsidR="00EE4B5C" w:rsidRDefault="00EE4B5C" w:rsidP="008F0FB7">
      <w:pPr>
        <w:pStyle w:val="ListParagraph"/>
        <w:numPr>
          <w:ilvl w:val="2"/>
          <w:numId w:val="3"/>
        </w:numPr>
      </w:pPr>
      <w:r>
        <w:t>Choose world seed.</w:t>
      </w:r>
    </w:p>
    <w:p w14:paraId="0E2AE5F0" w14:textId="77777777" w:rsidR="00EE4B5C" w:rsidRDefault="00EE4B5C" w:rsidP="00EE4B5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EE4B5C">
        <w:rPr>
          <w:b/>
          <w:bCs/>
          <w:sz w:val="24"/>
          <w:szCs w:val="24"/>
        </w:rPr>
        <w:t>ive</w:t>
      </w:r>
      <w:r>
        <w:rPr>
          <w:b/>
          <w:bCs/>
          <w:sz w:val="24"/>
          <w:szCs w:val="24"/>
        </w:rPr>
        <w:t>,</w:t>
      </w:r>
      <w:r w:rsidRPr="00EE4B5C">
        <w:rPr>
          <w:b/>
          <w:bCs/>
          <w:sz w:val="24"/>
          <w:szCs w:val="24"/>
        </w:rPr>
        <w:t xml:space="preserve"> web accessible world map</w:t>
      </w:r>
      <w:bookmarkStart w:id="0" w:name="_GoBack"/>
      <w:bookmarkEnd w:id="0"/>
    </w:p>
    <w:p w14:paraId="59723A14" w14:textId="2883D8B6" w:rsidR="00EE4B5C" w:rsidRPr="00091DCD" w:rsidRDefault="00EE4B5C" w:rsidP="00EE4B5C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Dynmap</w:t>
      </w:r>
      <w:proofErr w:type="spellEnd"/>
      <w:r>
        <w:t>.</w:t>
      </w:r>
    </w:p>
    <w:p w14:paraId="651D86DF" w14:textId="60EFAF95" w:rsidR="00091DCD" w:rsidRDefault="00091DCD" w:rsidP="00091DC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91DCD">
        <w:rPr>
          <w:b/>
          <w:bCs/>
          <w:sz w:val="24"/>
          <w:szCs w:val="24"/>
        </w:rPr>
        <w:t>Custom data pack</w:t>
      </w:r>
    </w:p>
    <w:p w14:paraId="662FD652" w14:textId="02177899" w:rsidR="00091DCD" w:rsidRPr="00091DCD" w:rsidRDefault="00091DCD" w:rsidP="00091DCD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>Add recipes that we feel are missing from the base game.</w:t>
      </w:r>
    </w:p>
    <w:p w14:paraId="101C0D4C" w14:textId="1900927F" w:rsidR="00091DCD" w:rsidRPr="004A1FDF" w:rsidRDefault="00091DCD" w:rsidP="00091DCD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Create </w:t>
      </w:r>
      <w:r w:rsidR="00653EEE">
        <w:t xml:space="preserve">a </w:t>
      </w:r>
      <w:r>
        <w:t xml:space="preserve">recipe for </w:t>
      </w:r>
      <w:r w:rsidR="004A1FDF">
        <w:t>e</w:t>
      </w:r>
      <w:r>
        <w:t xml:space="preserve">nchanted </w:t>
      </w:r>
      <w:r w:rsidR="004A1FDF">
        <w:t>g</w:t>
      </w:r>
      <w:r>
        <w:t xml:space="preserve">olden </w:t>
      </w:r>
      <w:r w:rsidR="004A1FDF">
        <w:t>a</w:t>
      </w:r>
      <w:r>
        <w:t>pple.</w:t>
      </w:r>
    </w:p>
    <w:p w14:paraId="4F71E35A" w14:textId="02FBE91F" w:rsidR="00653EEE" w:rsidRPr="00653EEE" w:rsidRDefault="00653EEE" w:rsidP="00091DCD">
      <w:pPr>
        <w:pStyle w:val="ListParagraph"/>
        <w:numPr>
          <w:ilvl w:val="2"/>
          <w:numId w:val="3"/>
        </w:numPr>
      </w:pPr>
      <w:r w:rsidRPr="00653EEE">
        <w:t>Create a</w:t>
      </w:r>
      <w:r>
        <w:t>n alternate recipe for leads.</w:t>
      </w:r>
    </w:p>
    <w:p w14:paraId="3129FCC7" w14:textId="01CF46A0" w:rsidR="00653EEE" w:rsidRPr="006E61EB" w:rsidRDefault="004A1FDF" w:rsidP="006E61EB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t>Create</w:t>
      </w:r>
      <w:r w:rsidR="00653EEE">
        <w:t xml:space="preserve"> a </w:t>
      </w:r>
      <w:r>
        <w:t>recipe to convert wool to string.</w:t>
      </w:r>
    </w:p>
    <w:p w14:paraId="0E3B3992" w14:textId="3C5E61DF" w:rsidR="000D3ADE" w:rsidRPr="000D3ADE" w:rsidRDefault="000D3ADE" w:rsidP="000D3AD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D3ADE">
        <w:rPr>
          <w:b/>
          <w:bCs/>
          <w:sz w:val="24"/>
          <w:szCs w:val="24"/>
        </w:rPr>
        <w:t>Permissions management</w:t>
      </w:r>
    </w:p>
    <w:p w14:paraId="78EB2D18" w14:textId="77777777" w:rsidR="006E61EB" w:rsidRPr="006E61EB" w:rsidRDefault="000D3ADE" w:rsidP="00B6049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LuckPerms.</w:t>
      </w:r>
      <w:proofErr w:type="spellEnd"/>
    </w:p>
    <w:p w14:paraId="674D177D" w14:textId="5F5D4DAC" w:rsidR="00EE4B5C" w:rsidRPr="006E61EB" w:rsidRDefault="00EE4B5C" w:rsidP="006E61E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1EB">
        <w:rPr>
          <w:b/>
          <w:bCs/>
          <w:sz w:val="24"/>
          <w:szCs w:val="24"/>
        </w:rPr>
        <w:t>Two types of terrain</w:t>
      </w:r>
      <w:r w:rsidRPr="006E61EB">
        <w:rPr>
          <w:sz w:val="24"/>
          <w:szCs w:val="24"/>
        </w:rPr>
        <w:t xml:space="preserve"> </w:t>
      </w:r>
      <w:r>
        <w:t>(</w:t>
      </w:r>
      <w:r w:rsidR="006E61EB">
        <w:t>‘</w:t>
      </w:r>
      <w:r>
        <w:t>Wilderness</w:t>
      </w:r>
      <w:r w:rsidR="006E61EB">
        <w:t>’</w:t>
      </w:r>
      <w:r>
        <w:t xml:space="preserve"> and </w:t>
      </w:r>
      <w:r w:rsidR="006E61EB">
        <w:t>claimed</w:t>
      </w:r>
      <w:r>
        <w:t>)</w:t>
      </w:r>
    </w:p>
    <w:p w14:paraId="0725E4D6" w14:textId="3B05A80E" w:rsidR="006E61EB" w:rsidRPr="006E61EB" w:rsidRDefault="006E61EB" w:rsidP="006E61E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WorldGuard</w:t>
      </w:r>
      <w:proofErr w:type="spellEnd"/>
      <w:r>
        <w:t>.</w:t>
      </w:r>
    </w:p>
    <w:p w14:paraId="630CF035" w14:textId="154BAE5E" w:rsidR="006E61EB" w:rsidRPr="006E61EB" w:rsidRDefault="006E61EB" w:rsidP="006E61EB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t xml:space="preserve">Configure </w:t>
      </w:r>
      <w:proofErr w:type="spellStart"/>
      <w:r>
        <w:t>WorldGuard</w:t>
      </w:r>
      <w:proofErr w:type="spellEnd"/>
      <w:r>
        <w:t xml:space="preserve"> to protect ‘Wilderness’.</w:t>
      </w:r>
    </w:p>
    <w:p w14:paraId="61F172A6" w14:textId="1979B640" w:rsidR="006E61EB" w:rsidRPr="006E61EB" w:rsidRDefault="006E61EB" w:rsidP="006E61E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Dynmap-WorldGuard</w:t>
      </w:r>
      <w:proofErr w:type="spellEnd"/>
      <w:r>
        <w:t>.</w:t>
      </w:r>
    </w:p>
    <w:p w14:paraId="6D5164E7" w14:textId="7FBFB1AB" w:rsidR="006E61EB" w:rsidRPr="006E61EB" w:rsidRDefault="006E61EB" w:rsidP="006E61E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CommandHelper</w:t>
      </w:r>
      <w:proofErr w:type="spellEnd"/>
      <w:r>
        <w:t>.</w:t>
      </w:r>
    </w:p>
    <w:p w14:paraId="1430506D" w14:textId="77777777" w:rsidR="006E61EB" w:rsidRPr="00653EEE" w:rsidRDefault="006E61EB" w:rsidP="006E61E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WorldEdit</w:t>
      </w:r>
      <w:proofErr w:type="spellEnd"/>
      <w:r>
        <w:t>.</w:t>
      </w:r>
    </w:p>
    <w:p w14:paraId="780FE0CF" w14:textId="7889443A" w:rsidR="006E61EB" w:rsidRPr="006E61EB" w:rsidRDefault="006E61EB" w:rsidP="006E61E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WorldEditSelectionVisualizer</w:t>
      </w:r>
      <w:proofErr w:type="spellEnd"/>
      <w:r>
        <w:t>.</w:t>
      </w:r>
    </w:p>
    <w:p w14:paraId="450B5FBA" w14:textId="7C29ED54" w:rsidR="006E61EB" w:rsidRDefault="006E61EB" w:rsidP="006E61E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E61EB">
        <w:rPr>
          <w:b/>
          <w:bCs/>
          <w:sz w:val="24"/>
          <w:szCs w:val="24"/>
        </w:rPr>
        <w:t>Reduced death penalties</w:t>
      </w:r>
    </w:p>
    <w:p w14:paraId="6F82B316" w14:textId="1CFB5988" w:rsidR="006E61EB" w:rsidRPr="006E61EB" w:rsidRDefault="006E61EB" w:rsidP="006E61EB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 xml:space="preserve">Install and configure </w:t>
      </w:r>
      <w:proofErr w:type="spellStart"/>
      <w:r>
        <w:t>SavageDeathChests</w:t>
      </w:r>
      <w:proofErr w:type="spellEnd"/>
      <w:r>
        <w:t>.</w:t>
      </w:r>
    </w:p>
    <w:p w14:paraId="71A66E13" w14:textId="07D5080C" w:rsidR="006E61EB" w:rsidRPr="006E61EB" w:rsidRDefault="006E61EB" w:rsidP="006E6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E61EB">
        <w:rPr>
          <w:b/>
          <w:bCs/>
          <w:sz w:val="24"/>
          <w:szCs w:val="24"/>
        </w:rPr>
        <w:t>Custom Resource Pack</w:t>
      </w:r>
    </w:p>
    <w:p w14:paraId="12A27660" w14:textId="45426F05" w:rsidR="006E61EB" w:rsidRPr="006E61EB" w:rsidRDefault="006E61EB" w:rsidP="006E6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t>Create custom resource pack.</w:t>
      </w:r>
    </w:p>
    <w:p w14:paraId="3E4C8639" w14:textId="77777777" w:rsidR="00B60495" w:rsidRDefault="00B60495" w:rsidP="00B60495"/>
    <w:p w14:paraId="08ECE58B" w14:textId="6F1EC9BC" w:rsidR="00006899" w:rsidRDefault="00EC7C1F" w:rsidP="00006899">
      <w:pPr>
        <w:pStyle w:val="ListParagraph"/>
        <w:numPr>
          <w:ilvl w:val="0"/>
          <w:numId w:val="1"/>
        </w:numPr>
      </w:pPr>
      <w:r>
        <w:t>Default users should not be able to modify unowned terrain</w:t>
      </w:r>
      <w:r w:rsidR="00006899">
        <w:t>.</w:t>
      </w:r>
    </w:p>
    <w:p w14:paraId="419FB859" w14:textId="006C7721" w:rsidR="00006899" w:rsidRDefault="00AA389F" w:rsidP="00AA389F">
      <w:pPr>
        <w:pStyle w:val="ListParagraph"/>
        <w:numPr>
          <w:ilvl w:val="0"/>
          <w:numId w:val="1"/>
        </w:numPr>
      </w:pPr>
      <w:r>
        <w:t xml:space="preserve">Default users should be able to collect </w:t>
      </w:r>
      <w:r w:rsidR="00B60495">
        <w:t xml:space="preserve">visible, non-terrain </w:t>
      </w:r>
      <w:r>
        <w:t>resources in unowned terrain.</w:t>
      </w:r>
    </w:p>
    <w:p w14:paraId="49A24313" w14:textId="1669C1C6" w:rsidR="00AA389F" w:rsidRDefault="00AA389F" w:rsidP="00AA389F">
      <w:pPr>
        <w:pStyle w:val="ListParagraph"/>
        <w:numPr>
          <w:ilvl w:val="0"/>
          <w:numId w:val="1"/>
        </w:numPr>
      </w:pPr>
      <w:r>
        <w:t>All resources on unowned terrain should be renewable.</w:t>
      </w:r>
    </w:p>
    <w:sectPr w:rsidR="00AA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79A"/>
    <w:multiLevelType w:val="hybridMultilevel"/>
    <w:tmpl w:val="302C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386A"/>
    <w:multiLevelType w:val="multilevel"/>
    <w:tmpl w:val="F9F23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B43F30"/>
    <w:multiLevelType w:val="hybridMultilevel"/>
    <w:tmpl w:val="AFFC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060D8"/>
    <w:multiLevelType w:val="hybridMultilevel"/>
    <w:tmpl w:val="F9F23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E0"/>
    <w:rsid w:val="00006899"/>
    <w:rsid w:val="00091DCD"/>
    <w:rsid w:val="000D3ADE"/>
    <w:rsid w:val="002046E5"/>
    <w:rsid w:val="00317A1A"/>
    <w:rsid w:val="004A1FDF"/>
    <w:rsid w:val="00591646"/>
    <w:rsid w:val="00653EEE"/>
    <w:rsid w:val="006E61EB"/>
    <w:rsid w:val="007326E0"/>
    <w:rsid w:val="008F0FB7"/>
    <w:rsid w:val="00AA389F"/>
    <w:rsid w:val="00B60495"/>
    <w:rsid w:val="00BA4BAB"/>
    <w:rsid w:val="00D66961"/>
    <w:rsid w:val="00DE56D5"/>
    <w:rsid w:val="00EC7C1F"/>
    <w:rsid w:val="00E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29ED"/>
  <w15:chartTrackingRefBased/>
  <w15:docId w15:val="{A1BDB83E-E7AD-4D15-B01D-4351103B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Moore</dc:creator>
  <cp:keywords/>
  <dc:description/>
  <cp:lastModifiedBy>Jeffery Moore</cp:lastModifiedBy>
  <cp:revision>8</cp:revision>
  <dcterms:created xsi:type="dcterms:W3CDTF">2021-01-27T00:53:00Z</dcterms:created>
  <dcterms:modified xsi:type="dcterms:W3CDTF">2021-01-27T02:19:00Z</dcterms:modified>
</cp:coreProperties>
</file>