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2A0" w14:textId="7A23A5A8" w:rsidR="00D33A8B" w:rsidRPr="00D33A8B" w:rsidRDefault="00D33A8B" w:rsidP="00D33A8B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000000"/>
          <w:sz w:val="27"/>
          <w:szCs w:val="27"/>
        </w:rPr>
      </w:pPr>
      <w:r w:rsidRPr="00D33A8B">
        <w:rPr>
          <w:rFonts w:ascii="Lato" w:hAnsi="Lato"/>
          <w:b w:val="0"/>
          <w:bCs w:val="0"/>
          <w:color w:val="000000"/>
          <w:sz w:val="27"/>
          <w:szCs w:val="27"/>
        </w:rPr>
        <w:t>What are the components of a Network?  What distinguishes different types of Network Devices?</w:t>
      </w:r>
    </w:p>
    <w:p w14:paraId="210951A9" w14:textId="76BD9B01" w:rsidR="00856B09" w:rsidRDefault="00856B09">
      <w:pPr>
        <w:rPr>
          <w:lang w:val="vi-VN"/>
        </w:rPr>
      </w:pPr>
    </w:p>
    <w:p w14:paraId="1D8ACF08" w14:textId="77777777" w:rsidR="00245160" w:rsidRDefault="00245160" w:rsidP="0024516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Network devices do you have at your home?</w:t>
      </w:r>
    </w:p>
    <w:p w14:paraId="09EEE6A6" w14:textId="77777777" w:rsidR="00245160" w:rsidRDefault="00245160" w:rsidP="0024516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71351EED" w14:textId="77777777" w:rsidR="00245160" w:rsidRDefault="00245160" w:rsidP="0024516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How would you define a home router?  Is it a Wireless Access Point?  Is it a Switch?  Is it a Router?  What other roles can your home router fulfil?</w:t>
      </w:r>
    </w:p>
    <w:p w14:paraId="71425125" w14:textId="77777777" w:rsidR="00D33A8B" w:rsidRDefault="00D33A8B">
      <w:pPr>
        <w:rPr>
          <w:lang w:val="vi-VN"/>
        </w:rPr>
      </w:pPr>
    </w:p>
    <w:p w14:paraId="625D6636" w14:textId="77777777" w:rsidR="00EF00B8" w:rsidRDefault="00EF00B8" w:rsidP="00EF00B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is the purpose of the OSI model?</w:t>
      </w:r>
    </w:p>
    <w:p w14:paraId="49AB8AB7" w14:textId="77777777" w:rsidR="00EF00B8" w:rsidRDefault="00EF00B8" w:rsidP="00EF00B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34270A52" w14:textId="77777777" w:rsidR="00EF00B8" w:rsidRDefault="00EF00B8" w:rsidP="00EF00B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are the layers of the OSI model &amp; what is each layer's function?</w:t>
      </w:r>
    </w:p>
    <w:p w14:paraId="666D9AEC" w14:textId="77777777" w:rsidR="00EF00B8" w:rsidRDefault="00EF00B8" w:rsidP="00EF00B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58C3CA6C" w14:textId="77777777" w:rsidR="00EF00B8" w:rsidRDefault="00EF00B8" w:rsidP="00EF00B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How does the TCP/IP model relate to the OSI model?</w:t>
      </w:r>
    </w:p>
    <w:p w14:paraId="7D94B7E4" w14:textId="77777777" w:rsidR="00EF00B8" w:rsidRDefault="00EF00B8">
      <w:pPr>
        <w:rPr>
          <w:lang w:val="vi-VN"/>
        </w:rPr>
      </w:pPr>
    </w:p>
    <w:p w14:paraId="44CF2579" w14:textId="77777777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Can you write the OSI layers from memory?</w:t>
      </w:r>
    </w:p>
    <w:p w14:paraId="2EF40F71" w14:textId="77777777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59DD5FC2" w14:textId="6D70249D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Program a random number generator. between 1-</w:t>
      </w:r>
      <w:proofErr w:type="gramStart"/>
      <w:r>
        <w:rPr>
          <w:rFonts w:ascii="Lato" w:hAnsi="Lato"/>
          <w:color w:val="000000"/>
        </w:rPr>
        <w:t>7..</w:t>
      </w:r>
      <w:proofErr w:type="gramEnd"/>
      <w:r>
        <w:rPr>
          <w:rFonts w:ascii="Lato" w:hAnsi="Lato"/>
          <w:color w:val="000000"/>
        </w:rPr>
        <w:t xml:space="preserve"> or roll a die, whatever number it lands on, and describe the name and function of that layer.</w:t>
      </w:r>
    </w:p>
    <w:p w14:paraId="1BF3A791" w14:textId="77777777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1CAF7649" w14:textId="77777777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TCP/IP layers are the same in both the OSI and TCP/IP models?  Which layers are different?</w:t>
      </w:r>
    </w:p>
    <w:p w14:paraId="749860D7" w14:textId="77777777" w:rsidR="005E2142" w:rsidRDefault="005E2142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526FB2D3" w14:textId="719122D0" w:rsidR="00FC5836" w:rsidRDefault="00FC5836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Why do computers use binary numbers?  Aren't decimal numbers more logical?</w:t>
      </w:r>
    </w:p>
    <w:p w14:paraId="38B695BD" w14:textId="77777777" w:rsidR="00FC5836" w:rsidRDefault="00FC5836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  <w:shd w:val="clear" w:color="auto" w:fill="FFFFFF"/>
        </w:rPr>
      </w:pPr>
    </w:p>
    <w:p w14:paraId="3E3F0BFB" w14:textId="77777777" w:rsidR="00FC5836" w:rsidRDefault="00FC5836" w:rsidP="00FC583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is 1010 0010 in decimal?</w:t>
      </w:r>
    </w:p>
    <w:p w14:paraId="13BB6ED5" w14:textId="77777777" w:rsidR="00FC5836" w:rsidRDefault="00FC5836" w:rsidP="00FC583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is 204 in binary?</w:t>
      </w:r>
    </w:p>
    <w:p w14:paraId="7C0FDCB2" w14:textId="77777777" w:rsidR="004D2976" w:rsidRDefault="004D2976" w:rsidP="005E2142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1CEE3A9C" w14:textId="77777777" w:rsidR="004D2976" w:rsidRDefault="004D2976" w:rsidP="005E2142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11FE4AD" w14:textId="77777777" w:rsidR="004D2976" w:rsidRDefault="004D2976" w:rsidP="005E2142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F4A8E49" w14:textId="77777777" w:rsidR="004D2976" w:rsidRDefault="004D2976" w:rsidP="005E2142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14D08F7A" w14:textId="14BAA1ED" w:rsidR="00FC5836" w:rsidRDefault="003C2863" w:rsidP="005E21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Binary Conversion Practice Questions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These questions are based on slides from the first Network Admin lecture presentation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1. What is 00010100 in decimal?</w:t>
      </w:r>
      <w:r w:rsidR="008F799B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CA2EE4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20</w:t>
      </w:r>
      <w:r w:rsidR="00E32AAF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 xml:space="preserve">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2. What is 00101010 in decimal?</w:t>
      </w:r>
      <w:r w:rsidR="00CA2EE4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3B0916" w:rsidRPr="003B0916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42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3. What is 01011110 in decimal?</w:t>
      </w:r>
      <w:r w:rsidR="003B0916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3E00AF" w:rsidRPr="003E00AF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94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4. What is 10000011 in decimal?</w:t>
      </w:r>
      <w:r w:rsidR="003E00AF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0879AA" w:rsidRPr="000879AA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131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5. What is 11111001 in decimal?</w:t>
      </w:r>
      <w:r w:rsidR="000879AA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827E2D" w:rsidRPr="00827E2D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2</w:t>
      </w:r>
      <w:r w:rsidR="008448B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49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6. What is 32 in binary?</w:t>
      </w:r>
      <w:r w:rsidR="00827E2D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3B7F29" w:rsidRPr="003B7F29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00100000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7. What is 68 in binary?</w:t>
      </w:r>
      <w:r w:rsidR="003B7F29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A763EB" w:rsidRPr="00A763EB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01000100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8. What is 100 in binary?</w:t>
      </w:r>
      <w:r w:rsidR="00A763EB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7913E3" w:rsidRPr="007913E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01100100</w:t>
      </w:r>
      <w:r w:rsidRPr="007913E3">
        <w:rPr>
          <w:rFonts w:ascii="Lato" w:hAnsi="Lato"/>
          <w:color w:val="C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9. What is 129 in binary?</w:t>
      </w:r>
      <w:r w:rsidR="007913E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88789C" w:rsidRPr="0088789C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10000001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10. What is 253 in binary?</w:t>
      </w:r>
      <w:r w:rsidR="0088789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A841D8" w:rsidRPr="00A8624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1111</w:t>
      </w:r>
      <w:r w:rsidR="00A86243" w:rsidRPr="00A8624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</w:t>
      </w:r>
      <w:r w:rsidR="007A5356" w:rsidRPr="00A8624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101</w:t>
      </w:r>
      <w:r w:rsidRPr="00A86243">
        <w:rPr>
          <w:rFonts w:ascii="Lato" w:hAnsi="Lato"/>
          <w:color w:val="C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11. What is 0001 1000 in hexadecimal?</w:t>
      </w:r>
      <w:r w:rsidR="00A8624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320899" w:rsidRPr="000243B6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18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12. What is 0010 1010 in hexadecimal?</w:t>
      </w:r>
      <w:r w:rsidR="000243B6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92020D" w:rsidRPr="0092020D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2A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13. What is 0011 1101 in hexadecimal?</w:t>
      </w:r>
      <w:r w:rsidR="0092020D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842017" w:rsidRPr="00842017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3D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14. What is 1000 0010 in hexadecimal?</w:t>
      </w:r>
      <w:r w:rsidR="00842017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8F351C" w:rsidRPr="008F351C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82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15. What is 1111 1100 in hexadecimal?</w:t>
      </w:r>
      <w:r w:rsidR="008F351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B27686" w:rsidRPr="00D054F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F</w:t>
      </w:r>
      <w:r w:rsidR="00D054F3" w:rsidRPr="00D054F3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C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16. What is 19 in hexadecimal?</w:t>
      </w:r>
      <w:r w:rsidR="00D054F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046C5D" w:rsidRPr="00046C5D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13</w:t>
      </w:r>
      <w:r w:rsidRPr="00046C5D">
        <w:rPr>
          <w:rFonts w:ascii="Lato" w:hAnsi="Lato"/>
          <w:color w:val="C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17. What is 38 in hexadecimal?</w:t>
      </w:r>
      <w:r w:rsidR="00046C5D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402E9F" w:rsidRPr="00402E9F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26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18.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What is 109 in hexadecimal?</w:t>
      </w:r>
      <w:r w:rsidR="00402E9F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7C2B8E" w:rsidRPr="007C2B8E">
        <w:rPr>
          <w:rStyle w:val="textlayer--absolute"/>
          <w:rFonts w:ascii="Arial" w:hAnsi="Arial" w:cs="Arial"/>
          <w:color w:val="C00000"/>
          <w:sz w:val="23"/>
          <w:szCs w:val="23"/>
          <w:shd w:val="clear" w:color="auto" w:fill="F2F2F2"/>
        </w:rPr>
        <w:t>6D</w:t>
      </w:r>
    </w:p>
    <w:p w14:paraId="324D9F0F" w14:textId="77777777" w:rsidR="005E2142" w:rsidRPr="00D33A8B" w:rsidRDefault="005E2142">
      <w:pPr>
        <w:rPr>
          <w:lang w:val="vi-VN"/>
        </w:rPr>
      </w:pPr>
    </w:p>
    <w:sectPr w:rsidR="005E2142" w:rsidRPr="00D3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26"/>
    <w:rsid w:val="000243B6"/>
    <w:rsid w:val="00046C5D"/>
    <w:rsid w:val="000879AA"/>
    <w:rsid w:val="00245160"/>
    <w:rsid w:val="00320899"/>
    <w:rsid w:val="003B0916"/>
    <w:rsid w:val="003B7F29"/>
    <w:rsid w:val="003C2863"/>
    <w:rsid w:val="003E00AF"/>
    <w:rsid w:val="00402E9F"/>
    <w:rsid w:val="004D2976"/>
    <w:rsid w:val="005E2142"/>
    <w:rsid w:val="0064241C"/>
    <w:rsid w:val="007913E3"/>
    <w:rsid w:val="007A5356"/>
    <w:rsid w:val="007C2B8E"/>
    <w:rsid w:val="00827E2D"/>
    <w:rsid w:val="00842017"/>
    <w:rsid w:val="008448B3"/>
    <w:rsid w:val="00856B09"/>
    <w:rsid w:val="0088789C"/>
    <w:rsid w:val="008F351C"/>
    <w:rsid w:val="008F799B"/>
    <w:rsid w:val="0092020D"/>
    <w:rsid w:val="00A25126"/>
    <w:rsid w:val="00A763EB"/>
    <w:rsid w:val="00A841D8"/>
    <w:rsid w:val="00A86243"/>
    <w:rsid w:val="00B27686"/>
    <w:rsid w:val="00CA2EE4"/>
    <w:rsid w:val="00D054F3"/>
    <w:rsid w:val="00D33A8B"/>
    <w:rsid w:val="00E32AAF"/>
    <w:rsid w:val="00EF00B8"/>
    <w:rsid w:val="00F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6ABA1"/>
  <w15:chartTrackingRefBased/>
  <w15:docId w15:val="{D0799AF2-627B-4FCE-BB6B-7117DB7D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3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3A8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4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layer--absolute">
    <w:name w:val="textlayer--absolute"/>
    <w:basedOn w:val="DefaultParagraphFont"/>
    <w:rsid w:val="003C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1348</Characters>
  <Application>Microsoft Office Word</Application>
  <DocSecurity>0</DocSecurity>
  <Lines>51</Lines>
  <Paragraphs>16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THU PHAM</dc:creator>
  <cp:keywords/>
  <dc:description/>
  <cp:lastModifiedBy>TRAN ANH THU PHAM</cp:lastModifiedBy>
  <cp:revision>35</cp:revision>
  <dcterms:created xsi:type="dcterms:W3CDTF">2024-03-04T06:27:00Z</dcterms:created>
  <dcterms:modified xsi:type="dcterms:W3CDTF">2024-04-05T07:19:00Z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3a03b83f-0135-4fa4-b3d0-1b821e1edb40</vt:lpwstr>
  </property>
</Properties>
</file>