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EA5B" w14:textId="77777777" w:rsidR="0018107D" w:rsidRPr="00B26A6A" w:rsidRDefault="00000000">
      <w:pPr>
        <w:pStyle w:val="PreformattedText"/>
        <w:rPr>
          <w:sz w:val="32"/>
          <w:szCs w:val="32"/>
        </w:rPr>
      </w:pPr>
      <w:r w:rsidRPr="00B26A6A">
        <w:rPr>
          <w:sz w:val="32"/>
          <w:szCs w:val="32"/>
        </w:rPr>
        <w:t>Problem Statement</w:t>
      </w:r>
    </w:p>
    <w:p w14:paraId="0A908798" w14:textId="77777777" w:rsidR="0018107D" w:rsidRDefault="0018107D">
      <w:pPr>
        <w:pStyle w:val="PreformattedText"/>
      </w:pPr>
    </w:p>
    <w:p w14:paraId="65AE8039" w14:textId="77777777" w:rsidR="0018107D" w:rsidRPr="00B26A6A" w:rsidRDefault="00000000">
      <w:pPr>
        <w:pStyle w:val="PreformattedText"/>
        <w:rPr>
          <w:sz w:val="28"/>
          <w:szCs w:val="28"/>
        </w:rPr>
      </w:pPr>
      <w:r w:rsidRPr="00B26A6A">
        <w:rPr>
          <w:sz w:val="28"/>
          <w:szCs w:val="28"/>
        </w:rPr>
        <w:t>We are having issues with keeping employees so we would like a data analyst to help to proactively find employees that are at risk</w:t>
      </w:r>
    </w:p>
    <w:p w14:paraId="7279F8C6" w14:textId="77777777" w:rsidR="0018107D" w:rsidRDefault="0018107D">
      <w:pPr>
        <w:pStyle w:val="PreformattedText"/>
      </w:pPr>
    </w:p>
    <w:p w14:paraId="4C49BD9D" w14:textId="77777777" w:rsidR="0018107D" w:rsidRDefault="0018107D">
      <w:pPr>
        <w:pStyle w:val="PreformattedText"/>
      </w:pPr>
    </w:p>
    <w:p w14:paraId="43FC0946" w14:textId="77777777" w:rsidR="0018107D" w:rsidRPr="00B26A6A" w:rsidRDefault="00000000">
      <w:pPr>
        <w:pStyle w:val="PreformattedText"/>
        <w:rPr>
          <w:sz w:val="32"/>
          <w:szCs w:val="32"/>
        </w:rPr>
      </w:pPr>
      <w:r w:rsidRPr="00B26A6A">
        <w:rPr>
          <w:sz w:val="32"/>
          <w:szCs w:val="32"/>
        </w:rPr>
        <w:t>Approach</w:t>
      </w:r>
    </w:p>
    <w:p w14:paraId="36FCA915" w14:textId="77777777" w:rsidR="0018107D" w:rsidRDefault="0018107D">
      <w:pPr>
        <w:pStyle w:val="PreformattedText"/>
      </w:pPr>
    </w:p>
    <w:p w14:paraId="15EF5EA0" w14:textId="77777777" w:rsidR="0018107D" w:rsidRPr="00B26A6A" w:rsidRDefault="00000000">
      <w:pPr>
        <w:pStyle w:val="PreformattedText"/>
        <w:rPr>
          <w:sz w:val="28"/>
          <w:szCs w:val="28"/>
        </w:rPr>
      </w:pPr>
      <w:r w:rsidRPr="00B26A6A">
        <w:rPr>
          <w:sz w:val="28"/>
          <w:szCs w:val="28"/>
        </w:rPr>
        <w:t>Select a pilot program with new employees</w:t>
      </w:r>
    </w:p>
    <w:p w14:paraId="1B0DEB5B" w14:textId="77777777" w:rsidR="0018107D" w:rsidRPr="00B26A6A" w:rsidRDefault="0018107D">
      <w:pPr>
        <w:pStyle w:val="PreformattedText"/>
        <w:rPr>
          <w:sz w:val="28"/>
          <w:szCs w:val="28"/>
        </w:rPr>
      </w:pPr>
    </w:p>
    <w:p w14:paraId="000AC3A0" w14:textId="09C6DB19" w:rsidR="0018107D" w:rsidRPr="00B26A6A" w:rsidRDefault="00000000">
      <w:pPr>
        <w:pStyle w:val="PreformattedText"/>
        <w:rPr>
          <w:sz w:val="28"/>
          <w:szCs w:val="28"/>
        </w:rPr>
      </w:pPr>
      <w:r w:rsidRPr="00B26A6A">
        <w:rPr>
          <w:sz w:val="28"/>
          <w:szCs w:val="28"/>
        </w:rPr>
        <w:t xml:space="preserve">Build an auto ML trained on previous data that can predict </w:t>
      </w:r>
      <w:r w:rsidR="00B26A6A" w:rsidRPr="00B26A6A">
        <w:rPr>
          <w:sz w:val="28"/>
          <w:szCs w:val="28"/>
        </w:rPr>
        <w:t>new</w:t>
      </w:r>
      <w:r w:rsidRPr="00B26A6A">
        <w:rPr>
          <w:sz w:val="28"/>
          <w:szCs w:val="28"/>
        </w:rPr>
        <w:t xml:space="preserve"> employees will leave.</w:t>
      </w:r>
    </w:p>
    <w:p w14:paraId="37FF8221" w14:textId="77777777" w:rsidR="0018107D" w:rsidRDefault="0018107D">
      <w:pPr>
        <w:pStyle w:val="PreformattedText"/>
      </w:pPr>
    </w:p>
    <w:p w14:paraId="602FFDE2" w14:textId="77777777" w:rsidR="0018107D" w:rsidRDefault="0018107D">
      <w:pPr>
        <w:pStyle w:val="PreformattedText"/>
      </w:pPr>
    </w:p>
    <w:p w14:paraId="2C2BC309" w14:textId="77777777" w:rsidR="0018107D" w:rsidRPr="00B26A6A" w:rsidRDefault="00000000">
      <w:pPr>
        <w:pStyle w:val="PreformattedText"/>
        <w:rPr>
          <w:sz w:val="32"/>
          <w:szCs w:val="32"/>
        </w:rPr>
      </w:pPr>
      <w:r w:rsidRPr="00B26A6A">
        <w:rPr>
          <w:sz w:val="32"/>
          <w:szCs w:val="32"/>
        </w:rPr>
        <w:t>Deliverable</w:t>
      </w:r>
    </w:p>
    <w:p w14:paraId="25E5F462" w14:textId="77777777" w:rsidR="0018107D" w:rsidRPr="00B26A6A" w:rsidRDefault="0018107D">
      <w:pPr>
        <w:pStyle w:val="PreformattedText"/>
        <w:rPr>
          <w:sz w:val="28"/>
          <w:szCs w:val="28"/>
        </w:rPr>
      </w:pPr>
    </w:p>
    <w:p w14:paraId="01DD0B5A" w14:textId="77777777" w:rsidR="0018107D" w:rsidRPr="00B26A6A" w:rsidRDefault="00000000">
      <w:pPr>
        <w:pStyle w:val="PreformattedText"/>
        <w:rPr>
          <w:sz w:val="28"/>
          <w:szCs w:val="28"/>
        </w:rPr>
      </w:pPr>
      <w:r w:rsidRPr="00B26A6A">
        <w:rPr>
          <w:sz w:val="28"/>
          <w:szCs w:val="28"/>
        </w:rPr>
        <w:t>Report/Dashboard</w:t>
      </w:r>
    </w:p>
    <w:sectPr w:rsidR="0018107D" w:rsidRPr="00B26A6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07D"/>
    <w:rsid w:val="0018107D"/>
    <w:rsid w:val="00B2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F18E"/>
  <w15:docId w15:val="{99758BC3-B5F0-48F3-A0B9-4B671EBE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>Grizli777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Sherwin varghese</cp:lastModifiedBy>
  <cp:revision>2</cp:revision>
  <dcterms:created xsi:type="dcterms:W3CDTF">2024-02-04T14:50:00Z</dcterms:created>
  <dcterms:modified xsi:type="dcterms:W3CDTF">2024-02-04T14:50:00Z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