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15A" w:rsidRDefault="0085015A" w:rsidP="0085015A">
      <w:pPr>
        <w:rPr>
          <w:b/>
          <w:sz w:val="32"/>
          <w:lang w:val="en-GB"/>
        </w:rPr>
      </w:pPr>
      <w:r w:rsidRPr="00901E19">
        <w:rPr>
          <w:b/>
          <w:sz w:val="32"/>
          <w:lang w:val="en-GB"/>
        </w:rPr>
        <w:t xml:space="preserve">Document for Proof of concept for </w:t>
      </w:r>
      <w:r>
        <w:rPr>
          <w:b/>
          <w:sz w:val="32"/>
          <w:lang w:val="en-GB"/>
        </w:rPr>
        <w:t>Capston Project</w:t>
      </w:r>
    </w:p>
    <w:p w:rsidR="0085015A" w:rsidRDefault="0085015A" w:rsidP="0085015A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Table of Content</w:t>
      </w:r>
    </w:p>
    <w:p w:rsidR="005E5EAD" w:rsidRDefault="0085015A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473E9E">
        <w:fldChar w:fldCharType="begin"/>
      </w:r>
      <w:r>
        <w:instrText xml:space="preserve"> TOC \o "1-3" \h \z \u </w:instrText>
      </w:r>
      <w:r w:rsidRPr="00473E9E">
        <w:fldChar w:fldCharType="separate"/>
      </w:r>
      <w:hyperlink w:anchor="_Toc137674180" w:history="1">
        <w:r w:rsidR="005E5EAD" w:rsidRPr="00A40394">
          <w:rPr>
            <w:rStyle w:val="Hyperlink"/>
            <w:noProof/>
          </w:rPr>
          <w:t>1.</w:t>
        </w:r>
        <w:r w:rsidR="005E5EA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E5EAD" w:rsidRPr="00A40394">
          <w:rPr>
            <w:rStyle w:val="Hyperlink"/>
            <w:noProof/>
          </w:rPr>
          <w:t>Objective:</w:t>
        </w:r>
        <w:r w:rsidR="005E5EAD">
          <w:rPr>
            <w:noProof/>
            <w:webHidden/>
          </w:rPr>
          <w:tab/>
        </w:r>
        <w:r w:rsidR="005E5EAD">
          <w:rPr>
            <w:noProof/>
            <w:webHidden/>
          </w:rPr>
          <w:fldChar w:fldCharType="begin"/>
        </w:r>
        <w:r w:rsidR="005E5EAD">
          <w:rPr>
            <w:noProof/>
            <w:webHidden/>
          </w:rPr>
          <w:instrText xml:space="preserve"> PAGEREF _Toc137674180 \h </w:instrText>
        </w:r>
        <w:r w:rsidR="005E5EAD">
          <w:rPr>
            <w:noProof/>
            <w:webHidden/>
          </w:rPr>
        </w:r>
        <w:r w:rsidR="005E5EAD">
          <w:rPr>
            <w:noProof/>
            <w:webHidden/>
          </w:rPr>
          <w:fldChar w:fldCharType="separate"/>
        </w:r>
        <w:r w:rsidR="005E5EAD">
          <w:rPr>
            <w:noProof/>
            <w:webHidden/>
          </w:rPr>
          <w:t>2</w:t>
        </w:r>
        <w:r w:rsidR="005E5EAD">
          <w:rPr>
            <w:noProof/>
            <w:webHidden/>
          </w:rPr>
          <w:fldChar w:fldCharType="end"/>
        </w:r>
      </w:hyperlink>
    </w:p>
    <w:p w:rsidR="005E5EAD" w:rsidRDefault="005E5EAD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37674181" w:history="1">
        <w:r w:rsidRPr="00A40394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Walk Through to steps to verify for POC: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2"/>
        <w:tabs>
          <w:tab w:val="left" w:pos="66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37674182" w:history="1">
        <w:r w:rsidRPr="00A40394">
          <w:rPr>
            <w:rStyle w:val="Hyperlink"/>
            <w:noProof/>
          </w:rPr>
          <w:t>I.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Codes and files related to Task are kept in respective folder along with relevant screenshots: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2"/>
        <w:tabs>
          <w:tab w:val="left" w:pos="66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37674183" w:history="1">
        <w:r w:rsidRPr="00A40394">
          <w:rPr>
            <w:rStyle w:val="Hyperlink"/>
            <w:noProof/>
          </w:rPr>
          <w:t>a.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Task1 Structure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2"/>
        <w:tabs>
          <w:tab w:val="left" w:pos="66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37674184" w:history="1">
        <w:r w:rsidRPr="00A40394">
          <w:rPr>
            <w:rStyle w:val="Hyperlink"/>
            <w:noProof/>
          </w:rPr>
          <w:t>b.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Task2 Structure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2"/>
        <w:tabs>
          <w:tab w:val="left" w:pos="66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37674185" w:history="1">
        <w:r w:rsidRPr="00A40394">
          <w:rPr>
            <w:rStyle w:val="Hyperlink"/>
            <w:noProof/>
          </w:rPr>
          <w:t>c.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Task3 Structure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2"/>
        <w:tabs>
          <w:tab w:val="left" w:pos="66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37674186" w:history="1">
        <w:r w:rsidRPr="00A40394">
          <w:rPr>
            <w:rStyle w:val="Hyperlink"/>
            <w:noProof/>
          </w:rPr>
          <w:t>d.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Task4 Structure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2"/>
        <w:tabs>
          <w:tab w:val="left" w:pos="66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37674187" w:history="1">
        <w:r w:rsidRPr="00A40394">
          <w:rPr>
            <w:rStyle w:val="Hyperlink"/>
            <w:noProof/>
          </w:rPr>
          <w:t>e.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Task 1 Screen 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3"/>
        <w:tabs>
          <w:tab w:val="left" w:pos="88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137674188" w:history="1">
        <w:r w:rsidRPr="00A40394">
          <w:rPr>
            <w:rStyle w:val="Hyperlink"/>
            <w:noProof/>
          </w:rPr>
          <w:t>I.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Cluster nodes 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3"/>
        <w:tabs>
          <w:tab w:val="left" w:pos="88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137674189" w:history="1">
        <w:r w:rsidRPr="00A40394">
          <w:rPr>
            <w:rStyle w:val="Hyperlink"/>
            <w:noProof/>
            <w:lang w:val="en-GB"/>
          </w:rPr>
          <w:t>II.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  <w:lang w:val="en-GB"/>
          </w:rPr>
          <w:t>HPA Nodes 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3"/>
        <w:tabs>
          <w:tab w:val="left" w:pos="88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137674190" w:history="1">
        <w:r w:rsidRPr="00A40394">
          <w:rPr>
            <w:rStyle w:val="Hyperlink"/>
            <w:noProof/>
          </w:rPr>
          <w:t>III.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AWS CLI and Terraform Installed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2"/>
        <w:tabs>
          <w:tab w:val="left" w:pos="66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37674191" w:history="1">
        <w:r w:rsidRPr="00A40394">
          <w:rPr>
            <w:rStyle w:val="Hyperlink"/>
            <w:noProof/>
          </w:rPr>
          <w:t>f.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Task 2 Screen 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3"/>
        <w:tabs>
          <w:tab w:val="left" w:pos="88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137674192" w:history="1">
        <w:r w:rsidRPr="00A40394">
          <w:rPr>
            <w:rStyle w:val="Hyperlink"/>
            <w:noProof/>
          </w:rPr>
          <w:t>I.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Hello world 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2"/>
        <w:tabs>
          <w:tab w:val="left" w:pos="66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37674193" w:history="1">
        <w:r w:rsidRPr="00A40394">
          <w:rPr>
            <w:rStyle w:val="Hyperlink"/>
            <w:noProof/>
          </w:rPr>
          <w:t>g.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Task 3 Screen 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3"/>
        <w:tabs>
          <w:tab w:val="left" w:pos="88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137674194" w:history="1">
        <w:r w:rsidRPr="00A40394">
          <w:rPr>
            <w:rStyle w:val="Hyperlink"/>
            <w:noProof/>
          </w:rPr>
          <w:t>II.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redis-volume-persistence: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5EAD" w:rsidRDefault="005E5EAD">
      <w:pPr>
        <w:pStyle w:val="TOC2"/>
        <w:tabs>
          <w:tab w:val="left" w:pos="66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137674195" w:history="1">
        <w:r w:rsidRPr="00A40394">
          <w:rPr>
            <w:rStyle w:val="Hyperlink"/>
            <w:noProof/>
          </w:rPr>
          <w:t>h.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A40394">
          <w:rPr>
            <w:rStyle w:val="Hyperlink"/>
            <w:noProof/>
          </w:rPr>
          <w:t>Task 4 Screen 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_Toc137674195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015A" w:rsidRDefault="0085015A" w:rsidP="0085015A">
      <w:pPr>
        <w:pStyle w:val="Heading1"/>
      </w:pPr>
      <w:r>
        <w:fldChar w:fldCharType="end"/>
      </w:r>
    </w:p>
    <w:p w:rsidR="0085015A" w:rsidRDefault="0085015A" w:rsidP="0085015A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:rsidR="0085015A" w:rsidRDefault="0085015A" w:rsidP="0085015A">
      <w:pPr>
        <w:pStyle w:val="Heading1"/>
        <w:numPr>
          <w:ilvl w:val="0"/>
          <w:numId w:val="4"/>
        </w:numPr>
        <w:ind w:left="0" w:hanging="426"/>
      </w:pPr>
      <w:bookmarkStart w:id="0" w:name="_Toc137674180"/>
      <w:r w:rsidRPr="00901E19">
        <w:lastRenderedPageBreak/>
        <w:t>Objective:</w:t>
      </w:r>
      <w:bookmarkEnd w:id="0"/>
      <w:r w:rsidRPr="00901E19">
        <w:t xml:space="preserve"> </w:t>
      </w:r>
    </w:p>
    <w:p w:rsidR="0085015A" w:rsidRPr="008D39BE" w:rsidRDefault="0085015A" w:rsidP="0085015A"/>
    <w:p w:rsidR="0085015A" w:rsidRPr="0085015A" w:rsidRDefault="0085015A" w:rsidP="0085015A">
      <w:pPr>
        <w:jc w:val="both"/>
        <w:rPr>
          <w:lang w:val="en-GB"/>
        </w:rPr>
      </w:pPr>
      <w:r>
        <w:rPr>
          <w:lang w:val="en-GB"/>
        </w:rPr>
        <w:t xml:space="preserve">Objective of the document is to describe the setup done for POC </w:t>
      </w:r>
      <w:r w:rsidRPr="0085015A">
        <w:rPr>
          <w:lang w:val="en-GB"/>
        </w:rPr>
        <w:t>around the setup of a Kubernetes cluster on cloud and managing applications on Kubernetes. The POC will involve the following goals:</w:t>
      </w:r>
    </w:p>
    <w:p w:rsidR="0085015A" w:rsidRPr="0085015A" w:rsidRDefault="0085015A" w:rsidP="0085015A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85015A">
        <w:rPr>
          <w:lang w:val="en-GB"/>
        </w:rPr>
        <w:t>Basic VPC setup for a Kubernetes cluster on AWS</w:t>
      </w:r>
    </w:p>
    <w:p w:rsidR="0085015A" w:rsidRPr="0085015A" w:rsidRDefault="0085015A" w:rsidP="0085015A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85015A">
        <w:rPr>
          <w:lang w:val="en-GB"/>
        </w:rPr>
        <w:t>EKS cluster setup using eksctl</w:t>
      </w:r>
    </w:p>
    <w:p w:rsidR="0085015A" w:rsidRPr="0085015A" w:rsidRDefault="0085015A" w:rsidP="0085015A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85015A">
        <w:rPr>
          <w:lang w:val="en-GB"/>
        </w:rPr>
        <w:t>Stateless &amp; Stateful workload on Kubernetes</w:t>
      </w:r>
    </w:p>
    <w:p w:rsidR="0085015A" w:rsidRPr="0085015A" w:rsidRDefault="0085015A" w:rsidP="0085015A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85015A">
        <w:rPr>
          <w:lang w:val="en-GB"/>
        </w:rPr>
        <w:t>Metrics system for Kubernetes</w:t>
      </w:r>
    </w:p>
    <w:p w:rsidR="0085015A" w:rsidRPr="0085015A" w:rsidRDefault="0085015A" w:rsidP="0085015A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85015A">
        <w:rPr>
          <w:lang w:val="en-GB"/>
        </w:rPr>
        <w:t>Autoscaling nodes &amp; workload on Kubernetes</w:t>
      </w:r>
    </w:p>
    <w:p w:rsidR="0085015A" w:rsidRDefault="0085015A" w:rsidP="0085015A">
      <w:pPr>
        <w:pStyle w:val="Heading1"/>
        <w:numPr>
          <w:ilvl w:val="0"/>
          <w:numId w:val="4"/>
        </w:numPr>
        <w:ind w:left="0" w:hanging="426"/>
      </w:pPr>
      <w:bookmarkStart w:id="1" w:name="_Toc137674181"/>
      <w:r w:rsidRPr="00901E19">
        <w:t xml:space="preserve">Walk Through </w:t>
      </w:r>
      <w:r>
        <w:t>to</w:t>
      </w:r>
      <w:r w:rsidRPr="00901E19">
        <w:t xml:space="preserve"> steps to verify for POC:</w:t>
      </w:r>
      <w:bookmarkEnd w:id="1"/>
    </w:p>
    <w:p w:rsidR="0085015A" w:rsidRDefault="0085015A" w:rsidP="0085015A">
      <w:pPr>
        <w:pStyle w:val="Heading2"/>
        <w:numPr>
          <w:ilvl w:val="0"/>
          <w:numId w:val="5"/>
        </w:numPr>
      </w:pPr>
      <w:bookmarkStart w:id="2" w:name="_Toc137674182"/>
      <w:r>
        <w:t>Codes and files related to Task are kept in respective folder along with relevant screenshots:</w:t>
      </w:r>
      <w:bookmarkEnd w:id="2"/>
    </w:p>
    <w:p w:rsidR="0085015A" w:rsidRDefault="0085015A" w:rsidP="0085015A">
      <w:pPr>
        <w:ind w:firstLine="720"/>
      </w:pPr>
      <w:r>
        <w:t>These file can be also run manual if any component fails during installation</w:t>
      </w:r>
    </w:p>
    <w:p w:rsidR="0085015A" w:rsidRPr="0085015A" w:rsidRDefault="0085015A" w:rsidP="0085015A">
      <w:pPr>
        <w:ind w:firstLine="720"/>
        <w:rPr>
          <w:b/>
        </w:rPr>
      </w:pPr>
      <w:r w:rsidRPr="0085015A">
        <w:rPr>
          <w:b/>
        </w:rPr>
        <w:t>Public git  repo - https://github.com/Shetty1987/k8_project</w:t>
      </w:r>
    </w:p>
    <w:p w:rsidR="0085015A" w:rsidRDefault="0085015A" w:rsidP="0085015A">
      <w:pPr>
        <w:pStyle w:val="Heading2"/>
        <w:numPr>
          <w:ilvl w:val="1"/>
          <w:numId w:val="5"/>
        </w:numPr>
      </w:pPr>
      <w:bookmarkStart w:id="3" w:name="_Toc137674183"/>
      <w:r>
        <w:t>Task1 Structure :</w:t>
      </w:r>
      <w:bookmarkEnd w:id="3"/>
    </w:p>
    <w:p w:rsidR="0085015A" w:rsidRPr="001F41E3" w:rsidRDefault="0085015A" w:rsidP="0085015A">
      <w:pPr>
        <w:ind w:left="1440"/>
      </w:pPr>
      <w:r>
        <w:t>Following files are available under folder</w:t>
      </w:r>
    </w:p>
    <w:p w:rsidR="0085015A" w:rsidRDefault="0085015A" w:rsidP="0085015A">
      <w:pPr>
        <w:pStyle w:val="ListParagraph"/>
        <w:numPr>
          <w:ilvl w:val="1"/>
          <w:numId w:val="7"/>
        </w:numPr>
        <w:ind w:left="2127"/>
      </w:pPr>
      <w:r w:rsidRPr="001F41E3">
        <w:rPr>
          <w:b/>
        </w:rPr>
        <w:t xml:space="preserve">provider.tf </w:t>
      </w:r>
      <w:r>
        <w:t>– this file defines initial setup for terraform with AWS provider and tfstate file location</w:t>
      </w:r>
    </w:p>
    <w:p w:rsidR="0085015A" w:rsidRPr="00901E19" w:rsidRDefault="0085015A" w:rsidP="0085015A">
      <w:pPr>
        <w:pStyle w:val="ListParagraph"/>
        <w:numPr>
          <w:ilvl w:val="1"/>
          <w:numId w:val="7"/>
        </w:numPr>
        <w:ind w:left="2127"/>
      </w:pPr>
      <w:r w:rsidRPr="001F41E3">
        <w:rPr>
          <w:b/>
        </w:rPr>
        <w:t>vpc.tf</w:t>
      </w:r>
      <w:r>
        <w:t xml:space="preserve"> – Contains terraform resources /modules for VPC, Subnet, Route Table, IGW, NAT GW, Subnet Association</w:t>
      </w:r>
    </w:p>
    <w:p w:rsidR="0085015A" w:rsidRPr="0085015A" w:rsidRDefault="0085015A" w:rsidP="0085015A">
      <w:pPr>
        <w:pStyle w:val="ListParagraph"/>
        <w:numPr>
          <w:ilvl w:val="1"/>
          <w:numId w:val="7"/>
        </w:numPr>
        <w:ind w:left="2127"/>
      </w:pPr>
      <w:r w:rsidRPr="0085015A">
        <w:rPr>
          <w:b/>
        </w:rPr>
        <w:t>cluster.yml</w:t>
      </w:r>
      <w:r w:rsidRPr="0085015A">
        <w:t xml:space="preserve"> – Cluster deployment yml file</w:t>
      </w:r>
    </w:p>
    <w:p w:rsidR="0085015A" w:rsidRPr="0085015A" w:rsidRDefault="0085015A" w:rsidP="0085015A">
      <w:pPr>
        <w:pStyle w:val="ListParagraph"/>
        <w:numPr>
          <w:ilvl w:val="1"/>
          <w:numId w:val="7"/>
        </w:numPr>
        <w:ind w:left="2127"/>
      </w:pPr>
      <w:r w:rsidRPr="0085015A">
        <w:rPr>
          <w:b/>
        </w:rPr>
        <w:t>cluster-autoscale.yml</w:t>
      </w:r>
      <w:r w:rsidRPr="0085015A">
        <w:t xml:space="preserve"> - Cluster deployment yml file</w:t>
      </w:r>
    </w:p>
    <w:p w:rsidR="0085015A" w:rsidRPr="0085015A" w:rsidRDefault="0085015A" w:rsidP="0085015A">
      <w:pPr>
        <w:pStyle w:val="ListParagraph"/>
        <w:numPr>
          <w:ilvl w:val="1"/>
          <w:numId w:val="7"/>
        </w:numPr>
        <w:ind w:left="2127"/>
        <w:rPr>
          <w:b/>
        </w:rPr>
      </w:pPr>
      <w:r w:rsidRPr="0085015A">
        <w:rPr>
          <w:b/>
        </w:rPr>
        <w:t>metrics-server.txt – Command for metric server</w:t>
      </w:r>
    </w:p>
    <w:p w:rsidR="0085015A" w:rsidRDefault="0085015A" w:rsidP="0085015A">
      <w:pPr>
        <w:pStyle w:val="Heading2"/>
        <w:numPr>
          <w:ilvl w:val="1"/>
          <w:numId w:val="5"/>
        </w:numPr>
      </w:pPr>
      <w:bookmarkStart w:id="4" w:name="_Toc137674184"/>
      <w:r>
        <w:t>Task2 Structure :</w:t>
      </w:r>
      <w:bookmarkEnd w:id="4"/>
    </w:p>
    <w:p w:rsidR="0085015A" w:rsidRPr="001F41E3" w:rsidRDefault="0085015A" w:rsidP="0085015A">
      <w:pPr>
        <w:ind w:left="1440"/>
      </w:pPr>
      <w:r>
        <w:t>Following files are available folder</w:t>
      </w:r>
    </w:p>
    <w:p w:rsidR="0085015A" w:rsidRPr="0085015A" w:rsidRDefault="0085015A" w:rsidP="0085015A">
      <w:pPr>
        <w:pStyle w:val="ListParagraph"/>
        <w:numPr>
          <w:ilvl w:val="0"/>
          <w:numId w:val="28"/>
        </w:numPr>
        <w:ind w:left="1985"/>
      </w:pPr>
      <w:r w:rsidRPr="0085015A">
        <w:rPr>
          <w:b/>
        </w:rPr>
        <w:t>deployment.yaml</w:t>
      </w:r>
      <w:r>
        <w:rPr>
          <w:b/>
        </w:rPr>
        <w:t xml:space="preserve"> – </w:t>
      </w:r>
      <w:r w:rsidRPr="0085015A">
        <w:t>Kubernetes deployment yml file</w:t>
      </w:r>
    </w:p>
    <w:p w:rsidR="0085015A" w:rsidRPr="0085015A" w:rsidRDefault="0085015A" w:rsidP="0085015A">
      <w:pPr>
        <w:pStyle w:val="ListParagraph"/>
        <w:numPr>
          <w:ilvl w:val="0"/>
          <w:numId w:val="28"/>
        </w:numPr>
        <w:ind w:left="1985"/>
      </w:pPr>
      <w:r w:rsidRPr="0085015A">
        <w:rPr>
          <w:b/>
        </w:rPr>
        <w:t>Dockerfile.txt</w:t>
      </w:r>
      <w:r>
        <w:rPr>
          <w:b/>
        </w:rPr>
        <w:t xml:space="preserve"> - </w:t>
      </w:r>
      <w:r w:rsidRPr="0085015A">
        <w:t>Docker file to build container</w:t>
      </w:r>
    </w:p>
    <w:p w:rsidR="0085015A" w:rsidRPr="0085015A" w:rsidRDefault="0085015A" w:rsidP="0085015A">
      <w:pPr>
        <w:pStyle w:val="ListParagraph"/>
        <w:numPr>
          <w:ilvl w:val="0"/>
          <w:numId w:val="28"/>
        </w:numPr>
        <w:ind w:left="1985"/>
        <w:rPr>
          <w:b/>
        </w:rPr>
      </w:pPr>
      <w:r>
        <w:rPr>
          <w:b/>
        </w:rPr>
        <w:t>H</w:t>
      </w:r>
      <w:r w:rsidRPr="0085015A">
        <w:rPr>
          <w:b/>
        </w:rPr>
        <w:t>ello-world.png</w:t>
      </w:r>
      <w:r>
        <w:rPr>
          <w:b/>
        </w:rPr>
        <w:t xml:space="preserve"> – </w:t>
      </w:r>
      <w:r w:rsidRPr="0085015A">
        <w:t>screenshot</w:t>
      </w:r>
      <w:r>
        <w:rPr>
          <w:b/>
        </w:rPr>
        <w:t xml:space="preserve"> </w:t>
      </w:r>
    </w:p>
    <w:p w:rsidR="0085015A" w:rsidRDefault="0085015A" w:rsidP="0085015A">
      <w:pPr>
        <w:pStyle w:val="Heading2"/>
        <w:numPr>
          <w:ilvl w:val="1"/>
          <w:numId w:val="5"/>
        </w:numPr>
      </w:pPr>
      <w:bookmarkStart w:id="5" w:name="_Toc137674185"/>
      <w:r>
        <w:t>Task3 Structure :</w:t>
      </w:r>
      <w:bookmarkEnd w:id="5"/>
    </w:p>
    <w:p w:rsidR="0085015A" w:rsidRPr="001F41E3" w:rsidRDefault="0085015A" w:rsidP="0085015A">
      <w:pPr>
        <w:ind w:left="1440"/>
      </w:pPr>
      <w:r>
        <w:t>Following files are available folder</w:t>
      </w:r>
    </w:p>
    <w:p w:rsidR="0085015A" w:rsidRPr="0085015A" w:rsidRDefault="0085015A" w:rsidP="0085015A">
      <w:pPr>
        <w:pStyle w:val="ListParagraph"/>
        <w:numPr>
          <w:ilvl w:val="0"/>
          <w:numId w:val="29"/>
        </w:numPr>
        <w:ind w:left="2127"/>
        <w:rPr>
          <w:b/>
        </w:rPr>
      </w:pPr>
      <w:r w:rsidRPr="0085015A">
        <w:rPr>
          <w:b/>
        </w:rPr>
        <w:t>Redis.yml</w:t>
      </w:r>
      <w:r>
        <w:rPr>
          <w:b/>
        </w:rPr>
        <w:t xml:space="preserve"> </w:t>
      </w:r>
      <w:r w:rsidRPr="0085015A">
        <w:t>– Redis file</w:t>
      </w:r>
    </w:p>
    <w:p w:rsidR="0085015A" w:rsidRPr="0085015A" w:rsidRDefault="0085015A" w:rsidP="0085015A">
      <w:pPr>
        <w:pStyle w:val="ListParagraph"/>
        <w:numPr>
          <w:ilvl w:val="0"/>
          <w:numId w:val="29"/>
        </w:numPr>
        <w:ind w:left="2127"/>
        <w:rPr>
          <w:b/>
        </w:rPr>
      </w:pPr>
      <w:r w:rsidRPr="0085015A">
        <w:rPr>
          <w:b/>
        </w:rPr>
        <w:t>Redis.volume-persistance.png</w:t>
      </w:r>
      <w:r>
        <w:rPr>
          <w:b/>
        </w:rPr>
        <w:t xml:space="preserve"> - screenshot</w:t>
      </w:r>
    </w:p>
    <w:p w:rsidR="0085015A" w:rsidRDefault="0085015A" w:rsidP="0085015A">
      <w:pPr>
        <w:pStyle w:val="Heading2"/>
        <w:numPr>
          <w:ilvl w:val="1"/>
          <w:numId w:val="5"/>
        </w:numPr>
      </w:pPr>
      <w:bookmarkStart w:id="6" w:name="_Toc137674186"/>
      <w:r>
        <w:t>Task4 Structure :</w:t>
      </w:r>
      <w:bookmarkEnd w:id="6"/>
    </w:p>
    <w:p w:rsidR="0085015A" w:rsidRDefault="0085015A" w:rsidP="0085015A">
      <w:pPr>
        <w:ind w:left="1440"/>
      </w:pPr>
      <w:r>
        <w:t>Following files are available under folder</w:t>
      </w:r>
    </w:p>
    <w:p w:rsidR="005E5EAD" w:rsidRPr="001F41E3" w:rsidRDefault="005E5EAD" w:rsidP="0085015A">
      <w:pPr>
        <w:ind w:left="1440"/>
      </w:pPr>
      <w:r>
        <w:t>Screenshots for Grafana</w:t>
      </w:r>
    </w:p>
    <w:p w:rsidR="0085015A" w:rsidRDefault="0085015A" w:rsidP="0085015A">
      <w:pPr>
        <w:pStyle w:val="ListParagraph"/>
        <w:numPr>
          <w:ilvl w:val="5"/>
          <w:numId w:val="5"/>
        </w:numPr>
      </w:pPr>
    </w:p>
    <w:p w:rsidR="0085015A" w:rsidRDefault="0085015A" w:rsidP="0085015A">
      <w:pPr>
        <w:pStyle w:val="Heading2"/>
        <w:numPr>
          <w:ilvl w:val="1"/>
          <w:numId w:val="5"/>
        </w:numPr>
      </w:pPr>
      <w:bookmarkStart w:id="7" w:name="_Toc137674187"/>
      <w:r>
        <w:lastRenderedPageBreak/>
        <w:t>Task 1 Screen Shots</w:t>
      </w:r>
      <w:bookmarkEnd w:id="7"/>
    </w:p>
    <w:p w:rsidR="0085015A" w:rsidRDefault="0085015A" w:rsidP="0085015A">
      <w:pPr>
        <w:ind w:left="1440"/>
      </w:pPr>
    </w:p>
    <w:p w:rsidR="0085015A" w:rsidRDefault="005E5EAD" w:rsidP="0085015A">
      <w:pPr>
        <w:pStyle w:val="Heading3"/>
        <w:numPr>
          <w:ilvl w:val="0"/>
          <w:numId w:val="8"/>
        </w:numPr>
      </w:pPr>
      <w:bookmarkStart w:id="8" w:name="_Toc137674188"/>
      <w:r>
        <w:t>Cluster nodes created</w:t>
      </w:r>
      <w:bookmarkEnd w:id="8"/>
    </w:p>
    <w:p w:rsidR="0085015A" w:rsidRPr="00C57E3B" w:rsidRDefault="005E5EAD" w:rsidP="0085015A">
      <w:r>
        <w:rPr>
          <w:noProof/>
          <w:lang w:val="en-US"/>
        </w:rPr>
        <w:drawing>
          <wp:inline distT="0" distB="0" distL="0" distR="0">
            <wp:extent cx="5731510" cy="2312243"/>
            <wp:effectExtent l="19050" t="0" r="254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5A" w:rsidRDefault="005E5EAD" w:rsidP="0085015A">
      <w:pPr>
        <w:pStyle w:val="Heading3"/>
        <w:numPr>
          <w:ilvl w:val="0"/>
          <w:numId w:val="8"/>
        </w:numPr>
        <w:rPr>
          <w:lang w:val="en-GB"/>
        </w:rPr>
      </w:pPr>
      <w:bookmarkStart w:id="9" w:name="_Toc137674189"/>
      <w:r>
        <w:rPr>
          <w:lang w:val="en-GB"/>
        </w:rPr>
        <w:t>HPA Nodes created</w:t>
      </w:r>
      <w:bookmarkEnd w:id="9"/>
    </w:p>
    <w:p w:rsidR="005E5EAD" w:rsidRPr="005E5EAD" w:rsidRDefault="005E5EAD" w:rsidP="005E5EAD">
      <w:pPr>
        <w:rPr>
          <w:lang w:val="en-GB"/>
        </w:rPr>
      </w:pPr>
    </w:p>
    <w:p w:rsidR="0085015A" w:rsidRDefault="005E5EAD" w:rsidP="0085015A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3225633"/>
            <wp:effectExtent l="19050" t="0" r="254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5A" w:rsidRDefault="0085015A" w:rsidP="0085015A">
      <w:pPr>
        <w:pStyle w:val="Heading3"/>
        <w:numPr>
          <w:ilvl w:val="0"/>
          <w:numId w:val="8"/>
        </w:numPr>
      </w:pPr>
      <w:bookmarkStart w:id="10" w:name="_Toc137674190"/>
      <w:r>
        <w:t>AWS CLI and Terraform Installed</w:t>
      </w:r>
      <w:bookmarkEnd w:id="10"/>
    </w:p>
    <w:p w:rsidR="0085015A" w:rsidRDefault="0085015A" w:rsidP="0085015A">
      <w:r>
        <w:rPr>
          <w:noProof/>
          <w:lang w:val="en-US"/>
        </w:rPr>
        <w:drawing>
          <wp:inline distT="0" distB="0" distL="0" distR="0">
            <wp:extent cx="5731510" cy="104159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5A" w:rsidRDefault="0085015A" w:rsidP="0085015A">
      <w:pPr>
        <w:spacing w:after="0" w:line="240" w:lineRule="auto"/>
        <w:rPr>
          <w:lang w:val="en-GB"/>
        </w:rPr>
      </w:pPr>
      <w:r>
        <w:rPr>
          <w:lang w:val="en-GB"/>
        </w:rPr>
        <w:t>Use following commands to install aws and terraform</w:t>
      </w:r>
    </w:p>
    <w:p w:rsidR="0085015A" w:rsidRPr="00D950B4" w:rsidRDefault="0085015A" w:rsidP="0085015A">
      <w:pPr>
        <w:spacing w:after="0" w:line="240" w:lineRule="auto"/>
        <w:rPr>
          <w:lang w:val="en-GB"/>
        </w:rPr>
      </w:pPr>
      <w:r w:rsidRPr="00D950B4">
        <w:rPr>
          <w:lang w:val="en-GB"/>
        </w:rPr>
        <w:t>sudo apt install unzip</w:t>
      </w:r>
    </w:p>
    <w:p w:rsidR="0085015A" w:rsidRPr="00D950B4" w:rsidRDefault="0085015A" w:rsidP="0085015A">
      <w:pPr>
        <w:spacing w:after="0" w:line="240" w:lineRule="auto"/>
        <w:rPr>
          <w:lang w:val="en-GB"/>
        </w:rPr>
      </w:pPr>
      <w:r w:rsidRPr="00D950B4">
        <w:rPr>
          <w:lang w:val="en-GB"/>
        </w:rPr>
        <w:t>curl "https://awscli.amazonaws.com/awscli-exe-linux-x86_64.zip" -o "awscliv2.zip"</w:t>
      </w:r>
    </w:p>
    <w:p w:rsidR="0085015A" w:rsidRPr="00D950B4" w:rsidRDefault="0085015A" w:rsidP="0085015A">
      <w:pPr>
        <w:spacing w:after="0" w:line="240" w:lineRule="auto"/>
        <w:rPr>
          <w:lang w:val="en-GB"/>
        </w:rPr>
      </w:pPr>
      <w:r w:rsidRPr="00D950B4">
        <w:rPr>
          <w:lang w:val="en-GB"/>
        </w:rPr>
        <w:lastRenderedPageBreak/>
        <w:t>unzip awscliv2.zip</w:t>
      </w:r>
    </w:p>
    <w:p w:rsidR="0085015A" w:rsidRPr="00D950B4" w:rsidRDefault="0085015A" w:rsidP="0085015A">
      <w:pPr>
        <w:spacing w:after="0" w:line="240" w:lineRule="auto"/>
        <w:rPr>
          <w:lang w:val="en-GB"/>
        </w:rPr>
      </w:pPr>
      <w:r w:rsidRPr="00D950B4">
        <w:rPr>
          <w:lang w:val="en-GB"/>
        </w:rPr>
        <w:t>sudo ./aws/install</w:t>
      </w:r>
    </w:p>
    <w:p w:rsidR="0085015A" w:rsidRPr="00D950B4" w:rsidRDefault="0085015A" w:rsidP="0085015A">
      <w:pPr>
        <w:spacing w:after="0" w:line="240" w:lineRule="auto"/>
        <w:rPr>
          <w:lang w:val="en-GB"/>
        </w:rPr>
      </w:pPr>
    </w:p>
    <w:p w:rsidR="0085015A" w:rsidRPr="00D950B4" w:rsidRDefault="0085015A" w:rsidP="0085015A">
      <w:pPr>
        <w:spacing w:after="0" w:line="240" w:lineRule="auto"/>
        <w:rPr>
          <w:lang w:val="en-GB"/>
        </w:rPr>
      </w:pPr>
      <w:r w:rsidRPr="00D950B4">
        <w:rPr>
          <w:lang w:val="en-GB"/>
        </w:rPr>
        <w:t>curl -fsSL https://apt.releases.hashicorp.com/gpg | sudo apt-key add -</w:t>
      </w:r>
    </w:p>
    <w:p w:rsidR="0085015A" w:rsidRPr="00D950B4" w:rsidRDefault="0085015A" w:rsidP="0085015A">
      <w:pPr>
        <w:spacing w:after="0" w:line="240" w:lineRule="auto"/>
        <w:rPr>
          <w:lang w:val="en-GB"/>
        </w:rPr>
      </w:pPr>
      <w:r w:rsidRPr="00D950B4">
        <w:rPr>
          <w:lang w:val="en-GB"/>
        </w:rPr>
        <w:t>sudo apt-add-repository "deb [arch=amd64] https://apt.releases.hashicorp.com $(lsb_release -cs) main"</w:t>
      </w:r>
    </w:p>
    <w:p w:rsidR="0085015A" w:rsidRPr="00D950B4" w:rsidRDefault="0085015A" w:rsidP="0085015A">
      <w:pPr>
        <w:spacing w:after="0" w:line="240" w:lineRule="auto"/>
        <w:rPr>
          <w:lang w:val="en-GB"/>
        </w:rPr>
      </w:pPr>
      <w:r w:rsidRPr="00D950B4">
        <w:rPr>
          <w:lang w:val="en-GB"/>
        </w:rPr>
        <w:t>sudo apt-get update &amp;&amp; sudo apt-get install terraform</w:t>
      </w:r>
    </w:p>
    <w:p w:rsidR="0085015A" w:rsidRDefault="0085015A" w:rsidP="0085015A">
      <w:pPr>
        <w:spacing w:after="0"/>
        <w:rPr>
          <w:lang w:val="en-GB"/>
        </w:rPr>
      </w:pPr>
    </w:p>
    <w:p w:rsidR="0085015A" w:rsidRDefault="0085015A" w:rsidP="0085015A">
      <w:pPr>
        <w:rPr>
          <w:lang w:val="en-GB"/>
        </w:rPr>
      </w:pPr>
    </w:p>
    <w:p w:rsidR="0085015A" w:rsidRDefault="0085015A" w:rsidP="0085015A">
      <w:pPr>
        <w:pStyle w:val="Heading2"/>
        <w:numPr>
          <w:ilvl w:val="1"/>
          <w:numId w:val="5"/>
        </w:numPr>
      </w:pPr>
      <w:bookmarkStart w:id="11" w:name="_Toc137674191"/>
      <w:r>
        <w:t>Task 2 Screen Shots</w:t>
      </w:r>
      <w:bookmarkEnd w:id="11"/>
    </w:p>
    <w:p w:rsidR="0085015A" w:rsidRDefault="0085015A" w:rsidP="0085015A">
      <w:pPr>
        <w:ind w:left="1440"/>
      </w:pPr>
    </w:p>
    <w:p w:rsidR="0085015A" w:rsidRDefault="005E5EAD" w:rsidP="0085015A">
      <w:pPr>
        <w:pStyle w:val="Heading3"/>
        <w:numPr>
          <w:ilvl w:val="0"/>
          <w:numId w:val="15"/>
        </w:numPr>
      </w:pPr>
      <w:bookmarkStart w:id="12" w:name="_Toc137674192"/>
      <w:r>
        <w:t>Hello world output:</w:t>
      </w:r>
      <w:bookmarkEnd w:id="12"/>
    </w:p>
    <w:p w:rsidR="005E5EAD" w:rsidRPr="005E5EAD" w:rsidRDefault="005E5EAD" w:rsidP="005E5EAD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24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3E" w:rsidRDefault="00AB7C3E"/>
    <w:p w:rsidR="005E5EAD" w:rsidRDefault="005E5EAD" w:rsidP="005E5EAD">
      <w:pPr>
        <w:pStyle w:val="Heading2"/>
        <w:numPr>
          <w:ilvl w:val="1"/>
          <w:numId w:val="5"/>
        </w:numPr>
      </w:pPr>
      <w:bookmarkStart w:id="13" w:name="_Toc137674193"/>
      <w:r>
        <w:t>Task 3 Screen Shots</w:t>
      </w:r>
      <w:bookmarkEnd w:id="13"/>
    </w:p>
    <w:p w:rsidR="005E5EAD" w:rsidRDefault="005E5EAD" w:rsidP="005E5EAD">
      <w:pPr>
        <w:ind w:left="1440"/>
      </w:pPr>
    </w:p>
    <w:p w:rsidR="005E5EAD" w:rsidRDefault="005E5EAD" w:rsidP="005E5EAD">
      <w:pPr>
        <w:pStyle w:val="Heading3"/>
        <w:numPr>
          <w:ilvl w:val="0"/>
          <w:numId w:val="15"/>
        </w:numPr>
      </w:pPr>
      <w:bookmarkStart w:id="14" w:name="_Toc137674194"/>
      <w:r w:rsidRPr="005E5EAD">
        <w:t>redis-volume-persistence</w:t>
      </w:r>
      <w:r>
        <w:t>:</w:t>
      </w:r>
      <w:bookmarkEnd w:id="14"/>
    </w:p>
    <w:p w:rsidR="005E5EAD" w:rsidRDefault="005E5EAD"/>
    <w:p w:rsidR="005E5EAD" w:rsidRDefault="005E5EAD">
      <w:r>
        <w:rPr>
          <w:noProof/>
          <w:lang w:val="en-US"/>
        </w:rPr>
        <w:lastRenderedPageBreak/>
        <w:drawing>
          <wp:inline distT="0" distB="0" distL="0" distR="0">
            <wp:extent cx="5731510" cy="4737120"/>
            <wp:effectExtent l="19050" t="0" r="2540" b="0"/>
            <wp:docPr id="27" name="Picture 7" descr="C:\Users\ppriy\Documents\Keshav\SRE\Upgrad\Advanced Certificate in Devops\Final Assignment\CApston\k8_project-main\Task3\redis-volume-persist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priy\Documents\Keshav\SRE\Upgrad\Advanced Certificate in Devops\Final Assignment\CApston\k8_project-main\Task3\redis-volume-persistenc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EAD" w:rsidRDefault="005E5EAD"/>
    <w:p w:rsidR="005E5EAD" w:rsidRDefault="005E5EAD"/>
    <w:p w:rsidR="005E5EAD" w:rsidRDefault="005E5EAD" w:rsidP="005E5EAD">
      <w:pPr>
        <w:pStyle w:val="Heading2"/>
        <w:numPr>
          <w:ilvl w:val="1"/>
          <w:numId w:val="5"/>
        </w:numPr>
      </w:pPr>
      <w:bookmarkStart w:id="15" w:name="_Toc137674195"/>
      <w:r>
        <w:t>Task 4 Screen Shots</w:t>
      </w:r>
      <w:bookmarkEnd w:id="15"/>
    </w:p>
    <w:p w:rsidR="005E5EAD" w:rsidRDefault="005E5EAD" w:rsidP="005E5EAD">
      <w:pPr>
        <w:ind w:left="1440"/>
      </w:pPr>
    </w:p>
    <w:p w:rsidR="005E5EAD" w:rsidRDefault="005E5EAD"/>
    <w:p w:rsidR="005E5EAD" w:rsidRDefault="005E5EAD" w:rsidP="005E5EAD">
      <w:pPr>
        <w:ind w:left="-426"/>
      </w:pPr>
      <w:r>
        <w:rPr>
          <w:noProof/>
          <w:lang w:val="en-US"/>
        </w:rPr>
        <w:lastRenderedPageBreak/>
        <w:drawing>
          <wp:inline distT="0" distB="0" distL="0" distR="0">
            <wp:extent cx="6033658" cy="3395679"/>
            <wp:effectExtent l="19050" t="0" r="5192" b="0"/>
            <wp:docPr id="45" name="Picture 16" descr="C:\Users\ppriy\Documents\Keshav\SRE\Upgrad\Advanced Certificate in Devops\Final Assignment\CApston\k8_project-main\Task4\HPA-P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priy\Documents\Keshav\SRE\Upgrad\Advanced Certificate in Devops\Final Assignment\CApston\k8_project-main\Task4\HPA-Pod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468" cy="339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10972800" cy="6175375"/>
            <wp:effectExtent l="19050" t="0" r="0" b="0"/>
            <wp:docPr id="43" name="Picture 15" descr="C:\Users\ppriy\Documents\Keshav\SRE\Upgrad\Advanced Certificate in Devops\Final Assignment\CApston\k8_project-main\Task4\HPA-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priy\Documents\Keshav\SRE\Upgrad\Advanced Certificate in Devops\Final Assignment\CApston\k8_project-main\Task4\HPA-Node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617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617041" cy="1998526"/>
            <wp:effectExtent l="19050" t="0" r="2709" b="0"/>
            <wp:docPr id="42" name="Picture 14" descr="C:\Users\ppriy\Documents\Keshav\SRE\Upgrad\Advanced Certificate in Devops\Final Assignment\CApston\k8_project-main\Task4\grafana dashboard - k8-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priy\Documents\Keshav\SRE\Upgrad\Advanced Certificate in Devops\Final Assignment\CApston\k8_project-main\Task4\grafana dashboard - k8-node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346" cy="200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400000" cy="2736010"/>
            <wp:effectExtent l="19050" t="0" r="0" b="0"/>
            <wp:docPr id="39" name="Picture 13" descr="C:\Users\ppriy\Documents\Keshav\SRE\Upgrad\Advanced Certificate in Devops\Final Assignment\CApston\k8_project-main\Task4\grafana dashboard - k8-clust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priy\Documents\Keshav\SRE\Upgrad\Advanced Certificate in Devops\Final Assignment\CApston\k8_project-main\Task4\grafana dashboard - k8-cluster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3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400000" cy="2767999"/>
            <wp:effectExtent l="19050" t="0" r="0" b="0"/>
            <wp:docPr id="36" name="Picture 12" descr="C:\Users\ppriy\Documents\Keshav\SRE\Upgrad\Advanced Certificate in Devops\Final Assignment\CApston\k8_project-main\Task4\grafana dashboard - k8-clust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priy\Documents\Keshav\SRE\Upgrad\Advanced Certificate in Devops\Final Assignment\CApston\k8_project-main\Task4\grafana dashboard - k8-cluster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6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400000" cy="1921427"/>
            <wp:effectExtent l="19050" t="0" r="0" b="0"/>
            <wp:docPr id="35" name="Picture 11" descr="C:\Users\ppriy\Documents\Keshav\SRE\Upgrad\Advanced Certificate in Devops\Final Assignment\CApston\k8_project-main\Task4\grafana dashboard - k8-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priy\Documents\Keshav\SRE\Upgrad\Advanced Certificate in Devops\Final Assignment\CApston\k8_project-main\Task4\grafana dashboard - k8-cluste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2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400000" cy="2957285"/>
            <wp:effectExtent l="19050" t="0" r="0" b="0"/>
            <wp:docPr id="34" name="Picture 10" descr="C:\Users\ppriy\Documents\Keshav\SRE\Upgrad\Advanced Certificate in Devops\Final Assignment\CApston\k8_project-main\Task4\prometheus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priy\Documents\Keshav\SRE\Upgrad\Advanced Certificate in Devops\Final Assignment\CApston\k8_project-main\Task4\prometheus-serve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5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400000" cy="3039392"/>
            <wp:effectExtent l="19050" t="0" r="0" b="0"/>
            <wp:docPr id="33" name="Picture 9" descr="C:\Users\ppriy\Documents\Keshav\SRE\Upgrad\Advanced Certificate in Devops\Final Assignment\CApston\k8_project-main\Task4\port-forwa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priy\Documents\Keshav\SRE\Upgrad\Advanced Certificate in Devops\Final Assignment\CApston\k8_project-main\Task4\port-forwara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400000" cy="4370554"/>
            <wp:effectExtent l="19050" t="0" r="0" b="0"/>
            <wp:docPr id="30" name="Picture 8" descr="C:\Users\ppriy\Documents\Keshav\SRE\Upgrad\Advanced Certificate in Devops\Final Assignment\CApston\k8_project-main\Task4\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priy\Documents\Keshav\SRE\Upgrad\Advanced Certificate in Devops\Final Assignment\CApston\k8_project-main\Task4\install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37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5EAD" w:rsidSect="006F5B11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B18" w:rsidRDefault="00D10B18" w:rsidP="0085015A">
      <w:pPr>
        <w:spacing w:after="0" w:line="240" w:lineRule="auto"/>
      </w:pPr>
      <w:r>
        <w:separator/>
      </w:r>
    </w:p>
  </w:endnote>
  <w:endnote w:type="continuationSeparator" w:id="1">
    <w:p w:rsidR="00D10B18" w:rsidRDefault="00D10B18" w:rsidP="0085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EndPr/>
    <w:sdtContent>
      <w:p w:rsidR="002E128A" w:rsidRDefault="00D10B18" w:rsidP="00D950B4">
        <w:pPr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5E5EAD">
          <w:rPr>
            <w:noProof/>
          </w:rPr>
          <w:t>1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5E5EAD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B18" w:rsidRDefault="00D10B18" w:rsidP="0085015A">
      <w:pPr>
        <w:spacing w:after="0" w:line="240" w:lineRule="auto"/>
      </w:pPr>
      <w:r>
        <w:separator/>
      </w:r>
    </w:p>
  </w:footnote>
  <w:footnote w:type="continuationSeparator" w:id="1">
    <w:p w:rsidR="00D10B18" w:rsidRDefault="00D10B18" w:rsidP="00850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C33" w:rsidRPr="002E5C33" w:rsidRDefault="0085015A">
    <w:pPr>
      <w:pStyle w:val="Header"/>
      <w:rPr>
        <w:lang w:val="en-GB"/>
      </w:rPr>
    </w:pPr>
    <w:r>
      <w:rPr>
        <w:lang w:val="en-GB"/>
      </w:rPr>
      <w:t xml:space="preserve">Capston Project </w:t>
    </w:r>
    <w:r w:rsidR="00D10B18">
      <w:rPr>
        <w:lang w:val="en-GB"/>
      </w:rPr>
      <w:t xml:space="preserve">– Keshav and Guru </w:t>
    </w:r>
    <w:r w:rsidR="00D10B18">
      <w:rPr>
        <w:lang w:val="en-GB"/>
      </w:rPr>
      <w:t>– Advanced DevOps Certification Batch C.41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26B8"/>
    <w:multiLevelType w:val="hybridMultilevel"/>
    <w:tmpl w:val="00B6C7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221E1A"/>
    <w:multiLevelType w:val="hybridMultilevel"/>
    <w:tmpl w:val="45BA6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8C145D"/>
    <w:multiLevelType w:val="hybridMultilevel"/>
    <w:tmpl w:val="A9B621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EE808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575C4"/>
    <w:multiLevelType w:val="hybridMultilevel"/>
    <w:tmpl w:val="00B6C7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551C5B"/>
    <w:multiLevelType w:val="hybridMultilevel"/>
    <w:tmpl w:val="00B6C7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BE00DC"/>
    <w:multiLevelType w:val="hybridMultilevel"/>
    <w:tmpl w:val="555AD436"/>
    <w:lvl w:ilvl="0" w:tplc="04090013">
      <w:start w:val="1"/>
      <w:numFmt w:val="upperRoman"/>
      <w:lvlText w:val="%1."/>
      <w:lvlJc w:val="righ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1A31720F"/>
    <w:multiLevelType w:val="hybridMultilevel"/>
    <w:tmpl w:val="45BA6A2A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AB30326"/>
    <w:multiLevelType w:val="hybridMultilevel"/>
    <w:tmpl w:val="00B6C7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FB1308"/>
    <w:multiLevelType w:val="hybridMultilevel"/>
    <w:tmpl w:val="00B6C7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A7044AB"/>
    <w:multiLevelType w:val="hybridMultilevel"/>
    <w:tmpl w:val="00B6C7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A4238D"/>
    <w:multiLevelType w:val="hybridMultilevel"/>
    <w:tmpl w:val="2B3261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600845"/>
    <w:multiLevelType w:val="hybridMultilevel"/>
    <w:tmpl w:val="45BA6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73007C"/>
    <w:multiLevelType w:val="multilevel"/>
    <w:tmpl w:val="AB5A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03C0177"/>
    <w:multiLevelType w:val="hybridMultilevel"/>
    <w:tmpl w:val="555AD436"/>
    <w:lvl w:ilvl="0" w:tplc="04090013">
      <w:start w:val="1"/>
      <w:numFmt w:val="upperRoman"/>
      <w:lvlText w:val="%1."/>
      <w:lvlJc w:val="righ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436F3AC7"/>
    <w:multiLevelType w:val="hybridMultilevel"/>
    <w:tmpl w:val="00B6C7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421E4B"/>
    <w:multiLevelType w:val="hybridMultilevel"/>
    <w:tmpl w:val="8D38FE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D956E3"/>
    <w:multiLevelType w:val="hybridMultilevel"/>
    <w:tmpl w:val="21C25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0971A8"/>
    <w:multiLevelType w:val="hybridMultilevel"/>
    <w:tmpl w:val="30D0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043DFF"/>
    <w:multiLevelType w:val="hybridMultilevel"/>
    <w:tmpl w:val="60C02B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E244D"/>
    <w:multiLevelType w:val="hybridMultilevel"/>
    <w:tmpl w:val="45BA6A2A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4F0FE2"/>
    <w:multiLevelType w:val="hybridMultilevel"/>
    <w:tmpl w:val="00B6C7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63D3D41"/>
    <w:multiLevelType w:val="hybridMultilevel"/>
    <w:tmpl w:val="00B6C7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6FA7BB7"/>
    <w:multiLevelType w:val="hybridMultilevel"/>
    <w:tmpl w:val="45BA6A2A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B6B63BB"/>
    <w:multiLevelType w:val="hybridMultilevel"/>
    <w:tmpl w:val="45BA6A2A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58D1486"/>
    <w:multiLevelType w:val="hybridMultilevel"/>
    <w:tmpl w:val="00B6C7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7462625"/>
    <w:multiLevelType w:val="hybridMultilevel"/>
    <w:tmpl w:val="162A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977485"/>
    <w:multiLevelType w:val="hybridMultilevel"/>
    <w:tmpl w:val="00B6C7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514600"/>
    <w:multiLevelType w:val="hybridMultilevel"/>
    <w:tmpl w:val="00B6C7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FB348F5"/>
    <w:multiLevelType w:val="multilevel"/>
    <w:tmpl w:val="4C44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17"/>
  </w:num>
  <w:num w:numId="3">
    <w:abstractNumId w:val="25"/>
  </w:num>
  <w:num w:numId="4">
    <w:abstractNumId w:val="15"/>
  </w:num>
  <w:num w:numId="5">
    <w:abstractNumId w:val="2"/>
  </w:num>
  <w:num w:numId="6">
    <w:abstractNumId w:val="10"/>
  </w:num>
  <w:num w:numId="7">
    <w:abstractNumId w:val="18"/>
  </w:num>
  <w:num w:numId="8">
    <w:abstractNumId w:val="14"/>
  </w:num>
  <w:num w:numId="9">
    <w:abstractNumId w:val="11"/>
  </w:num>
  <w:num w:numId="10">
    <w:abstractNumId w:val="1"/>
  </w:num>
  <w:num w:numId="11">
    <w:abstractNumId w:val="22"/>
  </w:num>
  <w:num w:numId="12">
    <w:abstractNumId w:val="23"/>
  </w:num>
  <w:num w:numId="13">
    <w:abstractNumId w:val="19"/>
  </w:num>
  <w:num w:numId="14">
    <w:abstractNumId w:val="6"/>
  </w:num>
  <w:num w:numId="15">
    <w:abstractNumId w:val="26"/>
  </w:num>
  <w:num w:numId="16">
    <w:abstractNumId w:val="9"/>
  </w:num>
  <w:num w:numId="17">
    <w:abstractNumId w:val="24"/>
  </w:num>
  <w:num w:numId="18">
    <w:abstractNumId w:val="27"/>
  </w:num>
  <w:num w:numId="19">
    <w:abstractNumId w:val="4"/>
  </w:num>
  <w:num w:numId="20">
    <w:abstractNumId w:val="0"/>
  </w:num>
  <w:num w:numId="21">
    <w:abstractNumId w:val="21"/>
  </w:num>
  <w:num w:numId="22">
    <w:abstractNumId w:val="7"/>
  </w:num>
  <w:num w:numId="23">
    <w:abstractNumId w:val="3"/>
  </w:num>
  <w:num w:numId="24">
    <w:abstractNumId w:val="20"/>
  </w:num>
  <w:num w:numId="25">
    <w:abstractNumId w:val="8"/>
  </w:num>
  <w:num w:numId="26">
    <w:abstractNumId w:val="12"/>
  </w:num>
  <w:num w:numId="27">
    <w:abstractNumId w:val="1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015A"/>
    <w:rsid w:val="005E5EAD"/>
    <w:rsid w:val="0085015A"/>
    <w:rsid w:val="00AB7C3E"/>
    <w:rsid w:val="00D10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15A"/>
  </w:style>
  <w:style w:type="paragraph" w:styleId="Heading1">
    <w:name w:val="heading 1"/>
    <w:basedOn w:val="Normal"/>
    <w:next w:val="Normal"/>
    <w:link w:val="Heading1Char"/>
    <w:uiPriority w:val="9"/>
    <w:qFormat/>
    <w:rsid w:val="00850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1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1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15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01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15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85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50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1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15A"/>
  </w:style>
  <w:style w:type="paragraph" w:styleId="Footer">
    <w:name w:val="footer"/>
    <w:basedOn w:val="Normal"/>
    <w:link w:val="FooterChar"/>
    <w:uiPriority w:val="99"/>
    <w:semiHidden/>
    <w:unhideWhenUsed/>
    <w:rsid w:val="0085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15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015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015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015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5015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015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5015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5015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5015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5015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5015A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015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15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ipeline-new-node">
    <w:name w:val="pipeline-new-node"/>
    <w:basedOn w:val="DefaultParagraphFont"/>
    <w:rsid w:val="0085015A"/>
  </w:style>
  <w:style w:type="character" w:customStyle="1" w:styleId="pipeline-node-3">
    <w:name w:val="pipeline-node-3"/>
    <w:basedOn w:val="DefaultParagraphFont"/>
    <w:rsid w:val="0085015A"/>
  </w:style>
  <w:style w:type="character" w:customStyle="1" w:styleId="pipeline-node-7">
    <w:name w:val="pipeline-node-7"/>
    <w:basedOn w:val="DefaultParagraphFont"/>
    <w:rsid w:val="0085015A"/>
  </w:style>
  <w:style w:type="character" w:customStyle="1" w:styleId="pipeline-node-9">
    <w:name w:val="pipeline-node-9"/>
    <w:basedOn w:val="DefaultParagraphFont"/>
    <w:rsid w:val="0085015A"/>
  </w:style>
  <w:style w:type="character" w:customStyle="1" w:styleId="pipeline-node-16">
    <w:name w:val="pipeline-node-16"/>
    <w:basedOn w:val="DefaultParagraphFont"/>
    <w:rsid w:val="0085015A"/>
  </w:style>
  <w:style w:type="character" w:customStyle="1" w:styleId="pipeline-node-20">
    <w:name w:val="pipeline-node-20"/>
    <w:basedOn w:val="DefaultParagraphFont"/>
    <w:rsid w:val="0085015A"/>
  </w:style>
  <w:style w:type="character" w:customStyle="1" w:styleId="pipeline-node-21">
    <w:name w:val="pipeline-node-21"/>
    <w:basedOn w:val="DefaultParagraphFont"/>
    <w:rsid w:val="0085015A"/>
  </w:style>
  <w:style w:type="character" w:customStyle="1" w:styleId="pipeline-node-22">
    <w:name w:val="pipeline-node-22"/>
    <w:basedOn w:val="DefaultParagraphFont"/>
    <w:rsid w:val="0085015A"/>
  </w:style>
  <w:style w:type="character" w:customStyle="1" w:styleId="pipeline-node-31">
    <w:name w:val="pipeline-node-31"/>
    <w:basedOn w:val="DefaultParagraphFont"/>
    <w:rsid w:val="0085015A"/>
  </w:style>
  <w:style w:type="character" w:customStyle="1" w:styleId="pipeline-node-35">
    <w:name w:val="pipeline-node-35"/>
    <w:basedOn w:val="DefaultParagraphFont"/>
    <w:rsid w:val="0085015A"/>
  </w:style>
  <w:style w:type="character" w:customStyle="1" w:styleId="pipeline-node-37">
    <w:name w:val="pipeline-node-37"/>
    <w:basedOn w:val="DefaultParagraphFont"/>
    <w:rsid w:val="0085015A"/>
  </w:style>
  <w:style w:type="character" w:customStyle="1" w:styleId="pipeline-node-40">
    <w:name w:val="pipeline-node-40"/>
    <w:basedOn w:val="DefaultParagraphFont"/>
    <w:rsid w:val="008501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ppriy</dc:creator>
  <cp:lastModifiedBy>ppriy</cp:lastModifiedBy>
  <cp:revision>2</cp:revision>
  <dcterms:created xsi:type="dcterms:W3CDTF">2023-06-14T16:37:00Z</dcterms:created>
  <dcterms:modified xsi:type="dcterms:W3CDTF">2023-06-14T16:59:00Z</dcterms:modified>
</cp:coreProperties>
</file>