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D94AE" w14:textId="77777777" w:rsidR="00F36EB4" w:rsidRDefault="00D664AC">
      <w:pPr>
        <w:spacing w:after="0" w:line="259" w:lineRule="auto"/>
        <w:ind w:left="0" w:firstLine="0"/>
      </w:pPr>
      <w:r>
        <w:rPr>
          <w:sz w:val="20"/>
          <w:szCs w:val="20"/>
        </w:rPr>
        <w:t xml:space="preserve"> </w:t>
      </w:r>
    </w:p>
    <w:p w14:paraId="383D94AF" w14:textId="77777777" w:rsidR="00F36EB4" w:rsidRDefault="00D664AC">
      <w:pPr>
        <w:spacing w:after="0" w:line="259" w:lineRule="auto"/>
        <w:ind w:left="0" w:firstLine="0"/>
      </w:pPr>
      <w:r>
        <w:rPr>
          <w:sz w:val="20"/>
          <w:szCs w:val="20"/>
        </w:rPr>
        <w:t xml:space="preserve"> </w:t>
      </w:r>
    </w:p>
    <w:p w14:paraId="383D94B0" w14:textId="77777777" w:rsidR="00F36EB4" w:rsidRDefault="00D664AC">
      <w:pPr>
        <w:spacing w:after="0" w:line="259" w:lineRule="auto"/>
        <w:ind w:left="0" w:firstLine="0"/>
      </w:pPr>
      <w:r>
        <w:rPr>
          <w:sz w:val="20"/>
          <w:szCs w:val="20"/>
        </w:rPr>
        <w:t xml:space="preserve"> </w:t>
      </w:r>
    </w:p>
    <w:p w14:paraId="383D94B1" w14:textId="77777777" w:rsidR="00F36EB4" w:rsidRDefault="00D664AC">
      <w:pPr>
        <w:spacing w:after="0" w:line="259" w:lineRule="auto"/>
        <w:ind w:left="0" w:firstLine="0"/>
      </w:pPr>
      <w:r>
        <w:rPr>
          <w:sz w:val="20"/>
          <w:szCs w:val="20"/>
        </w:rPr>
        <w:t xml:space="preserve"> </w:t>
      </w:r>
    </w:p>
    <w:p w14:paraId="383D94B2" w14:textId="77777777" w:rsidR="00F36EB4" w:rsidRDefault="00D664AC">
      <w:pPr>
        <w:spacing w:after="0" w:line="259" w:lineRule="auto"/>
        <w:ind w:left="0" w:firstLine="0"/>
      </w:pPr>
      <w:r>
        <w:rPr>
          <w:sz w:val="20"/>
          <w:szCs w:val="20"/>
        </w:rPr>
        <w:t xml:space="preserve"> </w:t>
      </w:r>
    </w:p>
    <w:p w14:paraId="383D94B3" w14:textId="77777777" w:rsidR="00F36EB4" w:rsidRDefault="00D664AC">
      <w:pPr>
        <w:spacing w:after="0" w:line="259" w:lineRule="auto"/>
        <w:ind w:left="0" w:firstLine="0"/>
      </w:pPr>
      <w:r>
        <w:rPr>
          <w:sz w:val="20"/>
          <w:szCs w:val="20"/>
        </w:rPr>
        <w:t xml:space="preserve"> </w:t>
      </w:r>
    </w:p>
    <w:p w14:paraId="383D94B4" w14:textId="77777777" w:rsidR="00F36EB4" w:rsidRDefault="00D664AC">
      <w:pPr>
        <w:spacing w:after="0" w:line="259" w:lineRule="auto"/>
        <w:ind w:left="0" w:firstLine="0"/>
      </w:pPr>
      <w:r>
        <w:rPr>
          <w:sz w:val="20"/>
          <w:szCs w:val="20"/>
        </w:rPr>
        <w:t xml:space="preserve"> </w:t>
      </w:r>
    </w:p>
    <w:p w14:paraId="383D94B5" w14:textId="77777777" w:rsidR="00F36EB4" w:rsidRDefault="00D664AC">
      <w:pPr>
        <w:spacing w:after="0" w:line="259" w:lineRule="auto"/>
        <w:ind w:left="0" w:firstLine="0"/>
      </w:pPr>
      <w:r>
        <w:rPr>
          <w:sz w:val="20"/>
          <w:szCs w:val="20"/>
        </w:rPr>
        <w:t xml:space="preserve"> </w:t>
      </w:r>
    </w:p>
    <w:p w14:paraId="383D94B6" w14:textId="77777777" w:rsidR="00F36EB4" w:rsidRDefault="00D664AC">
      <w:pPr>
        <w:spacing w:after="0" w:line="259" w:lineRule="auto"/>
        <w:ind w:left="0" w:firstLine="0"/>
      </w:pPr>
      <w:r>
        <w:rPr>
          <w:sz w:val="20"/>
          <w:szCs w:val="20"/>
        </w:rPr>
        <w:t xml:space="preserve"> </w:t>
      </w:r>
    </w:p>
    <w:p w14:paraId="383D94B7" w14:textId="77777777" w:rsidR="00F36EB4" w:rsidRDefault="00D664AC">
      <w:pPr>
        <w:spacing w:after="0" w:line="259" w:lineRule="auto"/>
        <w:ind w:left="0" w:firstLine="0"/>
      </w:pPr>
      <w:r>
        <w:rPr>
          <w:sz w:val="20"/>
          <w:szCs w:val="20"/>
        </w:rPr>
        <w:t xml:space="preserve"> </w:t>
      </w:r>
    </w:p>
    <w:p w14:paraId="383D94B8" w14:textId="77777777" w:rsidR="00F36EB4" w:rsidRDefault="00D664AC">
      <w:pPr>
        <w:spacing w:after="0" w:line="259" w:lineRule="auto"/>
        <w:ind w:left="0" w:firstLine="0"/>
      </w:pPr>
      <w:r>
        <w:rPr>
          <w:sz w:val="20"/>
          <w:szCs w:val="20"/>
        </w:rPr>
        <w:t xml:space="preserve"> </w:t>
      </w:r>
    </w:p>
    <w:p w14:paraId="383D94B9" w14:textId="77777777" w:rsidR="00F36EB4" w:rsidRDefault="00D664AC">
      <w:pPr>
        <w:spacing w:after="0" w:line="259" w:lineRule="auto"/>
        <w:ind w:left="0" w:firstLine="0"/>
      </w:pPr>
      <w:r>
        <w:rPr>
          <w:sz w:val="20"/>
          <w:szCs w:val="20"/>
        </w:rPr>
        <w:t xml:space="preserve"> </w:t>
      </w:r>
    </w:p>
    <w:p w14:paraId="383D94BA" w14:textId="77777777" w:rsidR="00F36EB4" w:rsidRDefault="00D664AC">
      <w:pPr>
        <w:spacing w:after="0" w:line="259" w:lineRule="auto"/>
        <w:ind w:left="0" w:firstLine="0"/>
      </w:pPr>
      <w:r>
        <w:rPr>
          <w:sz w:val="20"/>
          <w:szCs w:val="20"/>
        </w:rPr>
        <w:t xml:space="preserve"> </w:t>
      </w:r>
    </w:p>
    <w:p w14:paraId="383D94BB" w14:textId="77777777" w:rsidR="00F36EB4" w:rsidRDefault="00D664AC">
      <w:pPr>
        <w:spacing w:after="0" w:line="259" w:lineRule="auto"/>
        <w:ind w:left="0" w:firstLine="0"/>
      </w:pPr>
      <w:r>
        <w:rPr>
          <w:sz w:val="20"/>
          <w:szCs w:val="20"/>
        </w:rPr>
        <w:t xml:space="preserve"> </w:t>
      </w:r>
    </w:p>
    <w:p w14:paraId="383D94BC" w14:textId="77777777" w:rsidR="00F36EB4" w:rsidRDefault="00D664AC">
      <w:pPr>
        <w:spacing w:after="0" w:line="259" w:lineRule="auto"/>
        <w:ind w:left="0" w:firstLine="0"/>
      </w:pPr>
      <w:r>
        <w:rPr>
          <w:sz w:val="20"/>
          <w:szCs w:val="20"/>
        </w:rPr>
        <w:t xml:space="preserve"> </w:t>
      </w:r>
    </w:p>
    <w:p w14:paraId="383D94BD" w14:textId="77777777" w:rsidR="00F36EB4" w:rsidRDefault="00D664AC">
      <w:pPr>
        <w:spacing w:after="0" w:line="259" w:lineRule="auto"/>
        <w:ind w:left="0" w:firstLine="0"/>
      </w:pPr>
      <w:r>
        <w:rPr>
          <w:sz w:val="20"/>
          <w:szCs w:val="20"/>
        </w:rPr>
        <w:t xml:space="preserve"> </w:t>
      </w:r>
    </w:p>
    <w:p w14:paraId="383D94BE" w14:textId="77777777" w:rsidR="00F36EB4" w:rsidRDefault="00D664AC">
      <w:pPr>
        <w:spacing w:after="0" w:line="259" w:lineRule="auto"/>
        <w:ind w:left="0" w:firstLine="0"/>
      </w:pPr>
      <w:r>
        <w:rPr>
          <w:sz w:val="15"/>
          <w:szCs w:val="15"/>
        </w:rPr>
        <w:t xml:space="preserve"> </w:t>
      </w:r>
    </w:p>
    <w:tbl>
      <w:tblPr>
        <w:tblStyle w:val="a"/>
        <w:tblW w:w="9483" w:type="dxa"/>
        <w:tblInd w:w="125" w:type="dxa"/>
        <w:tblLayout w:type="fixed"/>
        <w:tblLook w:val="0400" w:firstRow="0" w:lastRow="0" w:firstColumn="0" w:lastColumn="0" w:noHBand="0" w:noVBand="1"/>
      </w:tblPr>
      <w:tblGrid>
        <w:gridCol w:w="2809"/>
        <w:gridCol w:w="6674"/>
      </w:tblGrid>
      <w:tr w:rsidR="00F36EB4" w14:paraId="383D94C1" w14:textId="77777777">
        <w:trPr>
          <w:trHeight w:val="433"/>
        </w:trPr>
        <w:tc>
          <w:tcPr>
            <w:tcW w:w="2809" w:type="dxa"/>
            <w:tcBorders>
              <w:top w:val="single" w:sz="4" w:space="0" w:color="000000"/>
              <w:left w:val="single" w:sz="4" w:space="0" w:color="000000"/>
              <w:bottom w:val="single" w:sz="4" w:space="0" w:color="000000"/>
              <w:right w:val="single" w:sz="4" w:space="0" w:color="000000"/>
            </w:tcBorders>
          </w:tcPr>
          <w:p w14:paraId="383D94BF" w14:textId="77777777" w:rsidR="00F36EB4" w:rsidRDefault="00D664AC">
            <w:pPr>
              <w:spacing w:line="259" w:lineRule="auto"/>
              <w:ind w:left="106" w:firstLine="0"/>
            </w:pPr>
            <w:r>
              <w:rPr>
                <w:b/>
                <w:sz w:val="28"/>
                <w:szCs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383D94C0" w14:textId="32553E63" w:rsidR="00F36EB4" w:rsidRDefault="009030C2">
            <w:pPr>
              <w:spacing w:line="259" w:lineRule="auto"/>
              <w:ind w:left="0" w:firstLine="0"/>
            </w:pPr>
            <w:r>
              <w:rPr>
                <w:sz w:val="26"/>
                <w:szCs w:val="26"/>
              </w:rPr>
              <w:t>Vinith</w:t>
            </w:r>
            <w:r w:rsidR="00247D3F">
              <w:rPr>
                <w:sz w:val="26"/>
                <w:szCs w:val="26"/>
              </w:rPr>
              <w:t xml:space="preserve"> Shetty</w:t>
            </w:r>
          </w:p>
        </w:tc>
      </w:tr>
      <w:tr w:rsidR="00F36EB4" w14:paraId="383D94C4"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83D94C2" w14:textId="77777777" w:rsidR="00F36EB4" w:rsidRDefault="00D664AC">
            <w:pPr>
              <w:spacing w:line="259" w:lineRule="auto"/>
              <w:ind w:left="106" w:firstLine="0"/>
            </w:pPr>
            <w:r>
              <w:rPr>
                <w:b/>
                <w:sz w:val="28"/>
                <w:szCs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383D94C3" w14:textId="448F0107" w:rsidR="00F36EB4" w:rsidRDefault="00D664AC">
            <w:pPr>
              <w:spacing w:line="259" w:lineRule="auto"/>
              <w:ind w:left="0" w:firstLine="0"/>
            </w:pPr>
            <w:r>
              <w:rPr>
                <w:sz w:val="26"/>
                <w:szCs w:val="26"/>
              </w:rPr>
              <w:t xml:space="preserve"> </w:t>
            </w:r>
            <w:r w:rsidR="00247D3F">
              <w:rPr>
                <w:sz w:val="26"/>
                <w:szCs w:val="26"/>
              </w:rPr>
              <w:t>5</w:t>
            </w:r>
            <w:r w:rsidR="009030C2">
              <w:rPr>
                <w:sz w:val="26"/>
                <w:szCs w:val="26"/>
              </w:rPr>
              <w:t>5</w:t>
            </w:r>
          </w:p>
        </w:tc>
      </w:tr>
      <w:tr w:rsidR="00F36EB4" w14:paraId="383D94C7"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383D94C5" w14:textId="77777777" w:rsidR="00F36EB4" w:rsidRDefault="00D664AC">
            <w:pPr>
              <w:spacing w:line="259" w:lineRule="auto"/>
              <w:ind w:left="106" w:firstLine="0"/>
            </w:pPr>
            <w:r>
              <w:rPr>
                <w:b/>
                <w:sz w:val="28"/>
                <w:szCs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383D94C6" w14:textId="77777777" w:rsidR="00F36EB4" w:rsidRDefault="00D664AC">
            <w:pPr>
              <w:spacing w:line="259" w:lineRule="auto"/>
              <w:ind w:left="10" w:firstLine="0"/>
            </w:pPr>
            <w:r>
              <w:rPr>
                <w:sz w:val="28"/>
                <w:szCs w:val="28"/>
              </w:rPr>
              <w:t xml:space="preserve">SE/IV </w:t>
            </w:r>
          </w:p>
        </w:tc>
      </w:tr>
      <w:tr w:rsidR="00F36EB4" w14:paraId="383D94CA"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383D94C8" w14:textId="77777777" w:rsidR="00F36EB4" w:rsidRDefault="00D664AC">
            <w:pPr>
              <w:spacing w:line="259" w:lineRule="auto"/>
              <w:ind w:left="106" w:firstLine="0"/>
            </w:pPr>
            <w:r>
              <w:rPr>
                <w:b/>
                <w:sz w:val="28"/>
                <w:szCs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383D94C9" w14:textId="77777777" w:rsidR="00F36EB4" w:rsidRDefault="00D664AC">
            <w:pPr>
              <w:spacing w:line="259" w:lineRule="auto"/>
              <w:ind w:left="77" w:firstLine="0"/>
            </w:pPr>
            <w:r>
              <w:rPr>
                <w:sz w:val="28"/>
                <w:szCs w:val="28"/>
              </w:rPr>
              <w:t xml:space="preserve">1 </w:t>
            </w:r>
          </w:p>
        </w:tc>
      </w:tr>
      <w:tr w:rsidR="00F36EB4" w14:paraId="383D94CD" w14:textId="77777777">
        <w:trPr>
          <w:trHeight w:val="428"/>
        </w:trPr>
        <w:tc>
          <w:tcPr>
            <w:tcW w:w="2809" w:type="dxa"/>
            <w:tcBorders>
              <w:top w:val="single" w:sz="4" w:space="0" w:color="000000"/>
              <w:left w:val="single" w:sz="4" w:space="0" w:color="000000"/>
              <w:bottom w:val="single" w:sz="4" w:space="0" w:color="000000"/>
              <w:right w:val="single" w:sz="4" w:space="0" w:color="000000"/>
            </w:tcBorders>
          </w:tcPr>
          <w:p w14:paraId="383D94CB" w14:textId="77777777" w:rsidR="00F36EB4" w:rsidRDefault="00D664AC">
            <w:pPr>
              <w:spacing w:line="259" w:lineRule="auto"/>
              <w:ind w:left="106" w:firstLine="0"/>
            </w:pPr>
            <w:r>
              <w:rPr>
                <w:b/>
                <w:sz w:val="28"/>
                <w:szCs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383D94CC" w14:textId="77777777" w:rsidR="00F36EB4" w:rsidRDefault="00D664AC">
            <w:pPr>
              <w:spacing w:line="259" w:lineRule="auto"/>
              <w:ind w:left="10" w:firstLine="0"/>
            </w:pPr>
            <w:r>
              <w:rPr>
                <w:sz w:val="24"/>
                <w:szCs w:val="24"/>
              </w:rPr>
              <w:t xml:space="preserve">To perform basic arithmetic operations on 16-bit data.  </w:t>
            </w:r>
          </w:p>
        </w:tc>
      </w:tr>
      <w:tr w:rsidR="00F36EB4" w14:paraId="383D94D0"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83D94CE" w14:textId="77777777" w:rsidR="00F36EB4" w:rsidRDefault="00D664AC">
            <w:pPr>
              <w:spacing w:line="259" w:lineRule="auto"/>
              <w:ind w:left="106" w:firstLine="0"/>
              <w:jc w:val="both"/>
            </w:pPr>
            <w:r>
              <w:rPr>
                <w:b/>
                <w:sz w:val="28"/>
                <w:szCs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383D94CF" w14:textId="63CF96B3" w:rsidR="00F36EB4" w:rsidRDefault="00D664AC">
            <w:pPr>
              <w:spacing w:line="259" w:lineRule="auto"/>
              <w:ind w:left="0" w:firstLine="0"/>
            </w:pPr>
            <w:r>
              <w:rPr>
                <w:sz w:val="26"/>
                <w:szCs w:val="26"/>
              </w:rPr>
              <w:t xml:space="preserve"> </w:t>
            </w:r>
            <w:r w:rsidR="0068231D">
              <w:rPr>
                <w:sz w:val="26"/>
                <w:szCs w:val="26"/>
              </w:rPr>
              <w:t>23</w:t>
            </w:r>
            <w:r w:rsidR="00760430">
              <w:rPr>
                <w:sz w:val="26"/>
                <w:szCs w:val="26"/>
              </w:rPr>
              <w:t>/01/2024</w:t>
            </w:r>
          </w:p>
        </w:tc>
      </w:tr>
      <w:tr w:rsidR="00F36EB4" w14:paraId="383D94D3"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83D94D1" w14:textId="77777777" w:rsidR="00F36EB4" w:rsidRDefault="00D664AC">
            <w:pPr>
              <w:spacing w:line="259" w:lineRule="auto"/>
              <w:ind w:left="106" w:firstLine="0"/>
            </w:pPr>
            <w:r>
              <w:rPr>
                <w:b/>
                <w:sz w:val="28"/>
                <w:szCs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383D94D2" w14:textId="3395D9FF" w:rsidR="00F36EB4" w:rsidRDefault="00D664AC">
            <w:pPr>
              <w:spacing w:line="259" w:lineRule="auto"/>
              <w:ind w:left="0" w:firstLine="0"/>
            </w:pPr>
            <w:r>
              <w:rPr>
                <w:sz w:val="26"/>
                <w:szCs w:val="26"/>
              </w:rPr>
              <w:t xml:space="preserve"> </w:t>
            </w:r>
            <w:r w:rsidR="0068231D">
              <w:rPr>
                <w:sz w:val="26"/>
                <w:szCs w:val="26"/>
              </w:rPr>
              <w:t>30</w:t>
            </w:r>
            <w:r w:rsidR="00760430">
              <w:rPr>
                <w:sz w:val="26"/>
                <w:szCs w:val="26"/>
              </w:rPr>
              <w:t>/01/2024</w:t>
            </w:r>
          </w:p>
        </w:tc>
      </w:tr>
      <w:tr w:rsidR="00F36EB4" w14:paraId="383D94D6"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383D94D4" w14:textId="77777777" w:rsidR="00F36EB4" w:rsidRDefault="00D664AC">
            <w:pPr>
              <w:spacing w:line="259" w:lineRule="auto"/>
              <w:ind w:left="106" w:firstLine="0"/>
            </w:pPr>
            <w:r>
              <w:rPr>
                <w:b/>
                <w:sz w:val="28"/>
                <w:szCs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383D94D5" w14:textId="77777777" w:rsidR="00F36EB4" w:rsidRDefault="00D664AC">
            <w:pPr>
              <w:spacing w:line="259" w:lineRule="auto"/>
              <w:ind w:left="0" w:firstLine="0"/>
            </w:pPr>
            <w:r>
              <w:rPr>
                <w:sz w:val="26"/>
                <w:szCs w:val="26"/>
              </w:rPr>
              <w:t xml:space="preserve"> </w:t>
            </w:r>
          </w:p>
        </w:tc>
      </w:tr>
      <w:tr w:rsidR="00F36EB4" w14:paraId="383D94D9"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83D94D7" w14:textId="77777777" w:rsidR="00F36EB4" w:rsidRDefault="00D664AC">
            <w:pPr>
              <w:spacing w:line="259" w:lineRule="auto"/>
              <w:ind w:left="106" w:firstLine="0"/>
            </w:pPr>
            <w:r>
              <w:rPr>
                <w:b/>
                <w:sz w:val="28"/>
                <w:szCs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383D94D8" w14:textId="77777777" w:rsidR="00F36EB4" w:rsidRDefault="00D664AC">
            <w:pPr>
              <w:spacing w:line="259" w:lineRule="auto"/>
              <w:ind w:left="0" w:firstLine="0"/>
            </w:pPr>
            <w:r>
              <w:rPr>
                <w:sz w:val="26"/>
                <w:szCs w:val="26"/>
              </w:rPr>
              <w:t xml:space="preserve"> </w:t>
            </w:r>
          </w:p>
        </w:tc>
      </w:tr>
    </w:tbl>
    <w:p w14:paraId="383D94DA" w14:textId="77777777" w:rsidR="00F36EB4" w:rsidRDefault="00D664AC">
      <w:pPr>
        <w:spacing w:after="0" w:line="259" w:lineRule="auto"/>
        <w:ind w:left="0" w:firstLine="0"/>
      </w:pPr>
      <w:r>
        <w:rPr>
          <w:sz w:val="20"/>
          <w:szCs w:val="20"/>
        </w:rPr>
        <w:t xml:space="preserve"> </w:t>
      </w:r>
    </w:p>
    <w:p w14:paraId="383D94DB" w14:textId="77777777" w:rsidR="00F36EB4" w:rsidRDefault="00D664AC">
      <w:pPr>
        <w:spacing w:after="103" w:line="259" w:lineRule="auto"/>
        <w:ind w:left="0" w:firstLine="0"/>
        <w:rPr>
          <w:sz w:val="18"/>
          <w:szCs w:val="18"/>
        </w:rPr>
      </w:pPr>
      <w:r>
        <w:rPr>
          <w:sz w:val="18"/>
          <w:szCs w:val="18"/>
        </w:rPr>
        <w:t xml:space="preserve"> </w:t>
      </w:r>
    </w:p>
    <w:p w14:paraId="383D94DC" w14:textId="77777777" w:rsidR="00F36EB4" w:rsidRDefault="00F36EB4">
      <w:pPr>
        <w:spacing w:after="103" w:line="259" w:lineRule="auto"/>
        <w:ind w:left="0" w:firstLine="0"/>
        <w:rPr>
          <w:sz w:val="18"/>
          <w:szCs w:val="18"/>
        </w:rPr>
      </w:pPr>
    </w:p>
    <w:p w14:paraId="383D94DD" w14:textId="77777777" w:rsidR="00F36EB4" w:rsidRDefault="00F36EB4">
      <w:pPr>
        <w:spacing w:after="103" w:line="259" w:lineRule="auto"/>
        <w:ind w:left="0" w:firstLine="0"/>
        <w:rPr>
          <w:sz w:val="18"/>
          <w:szCs w:val="18"/>
        </w:rPr>
      </w:pPr>
    </w:p>
    <w:p w14:paraId="383D94DE" w14:textId="77777777" w:rsidR="00F36EB4" w:rsidRDefault="00F36EB4">
      <w:pPr>
        <w:spacing w:after="103" w:line="259" w:lineRule="auto"/>
        <w:ind w:left="0" w:firstLine="0"/>
        <w:rPr>
          <w:sz w:val="18"/>
          <w:szCs w:val="18"/>
        </w:rPr>
      </w:pPr>
    </w:p>
    <w:p w14:paraId="383D94DF" w14:textId="77777777" w:rsidR="00F36EB4" w:rsidRDefault="00F36EB4">
      <w:pPr>
        <w:spacing w:after="103" w:line="259" w:lineRule="auto"/>
        <w:ind w:left="0" w:firstLine="0"/>
        <w:rPr>
          <w:sz w:val="18"/>
          <w:szCs w:val="18"/>
        </w:rPr>
      </w:pPr>
    </w:p>
    <w:p w14:paraId="383D94E0" w14:textId="77777777" w:rsidR="00F36EB4" w:rsidRDefault="00F36EB4">
      <w:pPr>
        <w:spacing w:after="103" w:line="259" w:lineRule="auto"/>
        <w:ind w:left="0" w:firstLine="0"/>
        <w:rPr>
          <w:sz w:val="18"/>
          <w:szCs w:val="18"/>
        </w:rPr>
      </w:pPr>
    </w:p>
    <w:p w14:paraId="383D94E1" w14:textId="77777777" w:rsidR="00F36EB4" w:rsidRDefault="00F36EB4">
      <w:pPr>
        <w:spacing w:after="103" w:line="259" w:lineRule="auto"/>
        <w:ind w:left="0" w:firstLine="0"/>
        <w:rPr>
          <w:sz w:val="18"/>
          <w:szCs w:val="18"/>
        </w:rPr>
      </w:pPr>
    </w:p>
    <w:p w14:paraId="383D94E2" w14:textId="77777777" w:rsidR="00F36EB4" w:rsidRDefault="00F36EB4">
      <w:pPr>
        <w:spacing w:after="103" w:line="259" w:lineRule="auto"/>
        <w:ind w:left="0" w:firstLine="0"/>
        <w:rPr>
          <w:sz w:val="18"/>
          <w:szCs w:val="18"/>
        </w:rPr>
      </w:pPr>
    </w:p>
    <w:p w14:paraId="383D94E3" w14:textId="77777777" w:rsidR="00F36EB4" w:rsidRDefault="00F36EB4">
      <w:pPr>
        <w:spacing w:after="103" w:line="259" w:lineRule="auto"/>
        <w:ind w:left="0" w:firstLine="0"/>
        <w:rPr>
          <w:sz w:val="18"/>
          <w:szCs w:val="18"/>
        </w:rPr>
      </w:pPr>
    </w:p>
    <w:p w14:paraId="383D94E4" w14:textId="77777777" w:rsidR="00F36EB4" w:rsidRDefault="00F36EB4">
      <w:pPr>
        <w:spacing w:after="103" w:line="259" w:lineRule="auto"/>
        <w:ind w:left="0" w:firstLine="0"/>
        <w:rPr>
          <w:sz w:val="18"/>
          <w:szCs w:val="18"/>
        </w:rPr>
      </w:pPr>
    </w:p>
    <w:p w14:paraId="383D94E5" w14:textId="77777777" w:rsidR="00F36EB4" w:rsidRDefault="00F36EB4">
      <w:pPr>
        <w:spacing w:after="103" w:line="259" w:lineRule="auto"/>
        <w:ind w:left="0" w:firstLine="0"/>
        <w:rPr>
          <w:sz w:val="18"/>
          <w:szCs w:val="18"/>
        </w:rPr>
      </w:pPr>
    </w:p>
    <w:p w14:paraId="383D94E6" w14:textId="77777777" w:rsidR="00F36EB4" w:rsidRDefault="00F36EB4">
      <w:pPr>
        <w:spacing w:after="103" w:line="259" w:lineRule="auto"/>
        <w:ind w:left="0" w:firstLine="0"/>
        <w:rPr>
          <w:sz w:val="18"/>
          <w:szCs w:val="18"/>
        </w:rPr>
      </w:pPr>
    </w:p>
    <w:p w14:paraId="383D94E7" w14:textId="77777777" w:rsidR="00F36EB4" w:rsidRDefault="00F36EB4">
      <w:pPr>
        <w:spacing w:after="103" w:line="259" w:lineRule="auto"/>
        <w:ind w:left="0" w:firstLine="0"/>
      </w:pPr>
    </w:p>
    <w:p w14:paraId="383D94E8" w14:textId="77777777" w:rsidR="00F36EB4" w:rsidRDefault="00F36EB4">
      <w:pPr>
        <w:spacing w:after="103" w:line="259" w:lineRule="auto"/>
        <w:ind w:left="0" w:firstLine="0"/>
      </w:pPr>
    </w:p>
    <w:p w14:paraId="383D94E9" w14:textId="77777777" w:rsidR="00F36EB4" w:rsidRDefault="00D664AC">
      <w:pPr>
        <w:ind w:left="336" w:firstLine="341"/>
      </w:pPr>
      <w:r>
        <w:rPr>
          <w:b/>
        </w:rPr>
        <w:t xml:space="preserve">Aim: </w:t>
      </w:r>
      <w:r>
        <w:t xml:space="preserve">Assembly Language Program to perform basic arithmetic operations (addition, subtraction, multiplication, and division) on 16-bit data. </w:t>
      </w:r>
    </w:p>
    <w:p w14:paraId="383D94EA" w14:textId="77777777" w:rsidR="00F36EB4" w:rsidRDefault="00D664AC">
      <w:pPr>
        <w:spacing w:after="98" w:line="259" w:lineRule="auto"/>
        <w:ind w:left="341" w:firstLine="0"/>
      </w:pPr>
      <w:r>
        <w:rPr>
          <w:b/>
        </w:rPr>
        <w:t xml:space="preserve">Theory: </w:t>
      </w:r>
    </w:p>
    <w:p w14:paraId="383D94EB" w14:textId="77777777" w:rsidR="00F36EB4" w:rsidRDefault="00D664AC">
      <w:pPr>
        <w:spacing w:after="9"/>
        <w:ind w:left="336" w:firstLine="341"/>
      </w:pPr>
      <w:r>
        <w:rPr>
          <w:b/>
        </w:rPr>
        <w:t xml:space="preserve">MOV: </w:t>
      </w:r>
      <w:r>
        <w:t>MOV Destination, Source.</w:t>
      </w:r>
      <w:r>
        <w:rPr>
          <w:b/>
        </w:rPr>
        <w:t xml:space="preserve"> </w:t>
      </w:r>
    </w:p>
    <w:p w14:paraId="383D94EC" w14:textId="77777777" w:rsidR="00F36EB4" w:rsidRDefault="00D664AC">
      <w:pPr>
        <w:spacing w:after="0"/>
        <w:ind w:left="336" w:firstLine="341"/>
      </w:pPr>
      <w:r>
        <w:t xml:space="preserve">The MOV instruction copies data from a specified destination. word or byte of data from a specified destination.  </w:t>
      </w:r>
    </w:p>
    <w:p w14:paraId="383D94ED" w14:textId="77777777" w:rsidR="00F36EB4" w:rsidRDefault="00D664AC">
      <w:pPr>
        <w:spacing w:after="9"/>
        <w:ind w:left="336" w:firstLine="341"/>
      </w:pPr>
      <w:r>
        <w:t xml:space="preserve">Source: Register, Memory Location, Immediate Number </w:t>
      </w:r>
    </w:p>
    <w:p w14:paraId="383D94EE" w14:textId="77777777" w:rsidR="00F36EB4" w:rsidRDefault="00D664AC">
      <w:pPr>
        <w:ind w:left="336" w:firstLine="341"/>
      </w:pPr>
      <w:r>
        <w:t xml:space="preserve">Destination: Register, Memory Location </w:t>
      </w:r>
    </w:p>
    <w:p w14:paraId="383D94EF" w14:textId="77777777" w:rsidR="00F36EB4" w:rsidRDefault="00D664AC">
      <w:pPr>
        <w:spacing w:after="9"/>
        <w:ind w:left="336" w:firstLine="341"/>
      </w:pPr>
      <w:r>
        <w:t>MOV CX, 037AH; Put immediate number 037AH to CX.</w:t>
      </w:r>
      <w:r>
        <w:rPr>
          <w:sz w:val="33"/>
          <w:szCs w:val="33"/>
        </w:rPr>
        <w:t xml:space="preserve"> </w:t>
      </w:r>
    </w:p>
    <w:p w14:paraId="383D94F0" w14:textId="77777777" w:rsidR="00F36EB4" w:rsidRDefault="00D664AC">
      <w:pPr>
        <w:ind w:left="336" w:firstLine="341"/>
      </w:pPr>
      <w:r>
        <w:rPr>
          <w:b/>
        </w:rPr>
        <w:t xml:space="preserve">ADD: </w:t>
      </w:r>
      <w:r>
        <w:t>ADD Destination, Source.</w:t>
      </w:r>
      <w:r>
        <w:rPr>
          <w:b/>
        </w:rPr>
        <w:t xml:space="preserve"> </w:t>
      </w:r>
    </w:p>
    <w:p w14:paraId="383D94F1" w14:textId="77777777" w:rsidR="00F36EB4" w:rsidRDefault="00D664AC">
      <w:pPr>
        <w:ind w:left="336" w:firstLine="341"/>
      </w:pPr>
      <w:r>
        <w:t xml:space="preserve">These instructions add a number source to a number from some destination and put the result in the specified destination. </w:t>
      </w:r>
    </w:p>
    <w:p w14:paraId="383D94F2" w14:textId="77777777" w:rsidR="00F36EB4" w:rsidRDefault="00D664AC">
      <w:pPr>
        <w:ind w:left="336" w:firstLine="341"/>
      </w:pPr>
      <w:r>
        <w:t xml:space="preserve">Source: Register, Memory Location, Immediate Number  </w:t>
      </w:r>
    </w:p>
    <w:p w14:paraId="383D94F3" w14:textId="77777777" w:rsidR="00F36EB4" w:rsidRDefault="00D664AC">
      <w:pPr>
        <w:ind w:left="336" w:firstLine="341"/>
      </w:pPr>
      <w:r>
        <w:t xml:space="preserve">Destination: Register, Memory Location </w:t>
      </w:r>
    </w:p>
    <w:p w14:paraId="383D94F4" w14:textId="77777777" w:rsidR="00F36EB4" w:rsidRDefault="00D664AC">
      <w:pPr>
        <w:ind w:left="336" w:firstLine="341"/>
      </w:pPr>
      <w:r>
        <w:t xml:space="preserve">The source and the destination in an instruction cannot both be memory locations.  </w:t>
      </w:r>
    </w:p>
    <w:p w14:paraId="383D94F5" w14:textId="77777777" w:rsidR="00F36EB4" w:rsidRDefault="00D664AC">
      <w:pPr>
        <w:ind w:left="336" w:firstLine="341"/>
      </w:pPr>
      <w:r>
        <w:t xml:space="preserve">ADD AL, 74H; add the immediate number to 74H to the content of AL. Result in AL. </w:t>
      </w:r>
    </w:p>
    <w:p w14:paraId="383D94F6" w14:textId="77777777" w:rsidR="00F36EB4" w:rsidRDefault="00D664AC">
      <w:pPr>
        <w:ind w:left="336" w:firstLine="341"/>
      </w:pPr>
      <w:r>
        <w:rPr>
          <w:b/>
        </w:rPr>
        <w:t xml:space="preserve">SUB: </w:t>
      </w:r>
      <w:r>
        <w:t>SUB Destination, Source.</w:t>
      </w:r>
      <w:r>
        <w:rPr>
          <w:b/>
        </w:rPr>
        <w:t xml:space="preserve"> </w:t>
      </w:r>
    </w:p>
    <w:p w14:paraId="383D94F7" w14:textId="77777777" w:rsidR="00F36EB4" w:rsidRDefault="00D664AC">
      <w:pPr>
        <w:ind w:left="336" w:firstLine="341"/>
      </w:pPr>
      <w:r>
        <w:t xml:space="preserve">These instructions subtract the number in some source from the number in some destination and put the result in the destination. </w:t>
      </w:r>
    </w:p>
    <w:p w14:paraId="383D94F8" w14:textId="77777777" w:rsidR="00F36EB4" w:rsidRDefault="00D664AC">
      <w:pPr>
        <w:ind w:left="336" w:firstLine="341"/>
      </w:pPr>
      <w:r>
        <w:t xml:space="preserve">Source: Immediate Number, Register, or Memory Location. </w:t>
      </w:r>
    </w:p>
    <w:p w14:paraId="383D94F9" w14:textId="77777777" w:rsidR="00F36EB4" w:rsidRDefault="00D664AC">
      <w:pPr>
        <w:ind w:left="336" w:firstLine="341"/>
      </w:pPr>
      <w:r>
        <w:t xml:space="preserve">Destination: Register or a Memory Location. </w:t>
      </w:r>
    </w:p>
    <w:p w14:paraId="383D94FA" w14:textId="77777777" w:rsidR="00F36EB4" w:rsidRDefault="00D664AC">
      <w:pPr>
        <w:ind w:left="336" w:firstLine="341"/>
      </w:pPr>
      <w:r>
        <w:t xml:space="preserve">The source and the destination in an instruction cannot both be memory locations.  </w:t>
      </w:r>
    </w:p>
    <w:p w14:paraId="383D94FB" w14:textId="77777777" w:rsidR="00F36EB4" w:rsidRDefault="00D664AC">
      <w:pPr>
        <w:ind w:left="336" w:firstLine="341"/>
      </w:pPr>
      <w:r>
        <w:t xml:space="preserve">SUB AX, 3427H; Subtract immediate number 3427H from AX.  </w:t>
      </w:r>
    </w:p>
    <w:p w14:paraId="383D94FC" w14:textId="77777777" w:rsidR="00F36EB4" w:rsidRDefault="00D664AC">
      <w:pPr>
        <w:ind w:left="336" w:firstLine="341"/>
      </w:pPr>
      <w:r>
        <w:rPr>
          <w:b/>
        </w:rPr>
        <w:t xml:space="preserve">MUL: </w:t>
      </w:r>
      <w:r>
        <w:t>MUL Source.</w:t>
      </w:r>
      <w:r>
        <w:rPr>
          <w:b/>
        </w:rPr>
        <w:t xml:space="preserve"> </w:t>
      </w:r>
    </w:p>
    <w:p w14:paraId="383D94FD" w14:textId="77777777" w:rsidR="00F36EB4" w:rsidRDefault="00D664AC">
      <w:pPr>
        <w:ind w:left="336" w:firstLine="341"/>
      </w:pPr>
      <w:r>
        <w:t xml:space="preserve">This instruction multiplies an unsigned byte from some source times an unsigned byte in the AL register or an unsigned word from some source times an unsigned word in the AX register.  </w:t>
      </w:r>
    </w:p>
    <w:p w14:paraId="383D94FE" w14:textId="77777777" w:rsidR="00F36EB4" w:rsidRDefault="00D664AC">
      <w:pPr>
        <w:ind w:left="336" w:firstLine="341"/>
      </w:pPr>
      <w:r>
        <w:t xml:space="preserve">Source: Register, Memory Location. </w:t>
      </w:r>
    </w:p>
    <w:p w14:paraId="383D94FF" w14:textId="77777777" w:rsidR="00F36EB4" w:rsidRDefault="00D664AC">
      <w:pPr>
        <w:ind w:left="336" w:firstLine="341"/>
      </w:pPr>
      <w:r>
        <w:t xml:space="preserve">MUL CX; Multiply AX with CX; result in high word in DX, low word in AX. </w:t>
      </w:r>
    </w:p>
    <w:p w14:paraId="383D9500" w14:textId="77777777" w:rsidR="00F36EB4" w:rsidRDefault="00D664AC">
      <w:pPr>
        <w:ind w:left="336" w:firstLine="341"/>
      </w:pPr>
      <w:r>
        <w:rPr>
          <w:b/>
        </w:rPr>
        <w:t xml:space="preserve">DIV: </w:t>
      </w:r>
      <w:r>
        <w:t xml:space="preserve">DIV Source. </w:t>
      </w:r>
    </w:p>
    <w:p w14:paraId="383D9501" w14:textId="77777777" w:rsidR="00F36EB4" w:rsidRDefault="00D664AC">
      <w:pPr>
        <w:ind w:left="336" w:firstLine="341"/>
      </w:pPr>
      <w:r>
        <w:t xml:space="preserve">This instruction is used to divide an unsigned word by a byte or to divide an unsigned double word (32 bits) by a word. </w:t>
      </w:r>
    </w:p>
    <w:p w14:paraId="383D9502" w14:textId="77777777" w:rsidR="00F36EB4" w:rsidRDefault="00D664AC">
      <w:pPr>
        <w:ind w:left="336" w:firstLine="341"/>
      </w:pPr>
      <w:r>
        <w:t xml:space="preserve">Source: Register, Memory Location. </w:t>
      </w:r>
    </w:p>
    <w:p w14:paraId="383D9503" w14:textId="77777777" w:rsidR="00F36EB4" w:rsidRDefault="00D664AC">
      <w:pPr>
        <w:ind w:left="336" w:firstLine="341"/>
      </w:pPr>
      <w:r>
        <w:t xml:space="preserve">If the divisor is 8-bit, then the dividend is in AX register. After division, the quotient is in AL and the remainder in AH.  </w:t>
      </w:r>
    </w:p>
    <w:p w14:paraId="383D9504" w14:textId="77777777" w:rsidR="00F36EB4" w:rsidRDefault="00D664AC">
      <w:pPr>
        <w:ind w:left="336" w:firstLine="341"/>
      </w:pPr>
      <w:r>
        <w:t xml:space="preserve">If the divisor is 16-bit, then the dividend is in DX-AX register. After division, the quotient is in AX and the remainder in DX.  </w:t>
      </w:r>
    </w:p>
    <w:p w14:paraId="383D9505" w14:textId="77777777" w:rsidR="00F36EB4" w:rsidRDefault="00D664AC">
      <w:pPr>
        <w:ind w:left="336" w:firstLine="341"/>
      </w:pPr>
      <w:r>
        <w:t xml:space="preserve">DIV CX; divide double word in DX and AX by word in CX; Quotient in AX; and remainder in DX. </w:t>
      </w:r>
    </w:p>
    <w:p w14:paraId="383D9506" w14:textId="77777777" w:rsidR="00F36EB4" w:rsidRDefault="00D664AC">
      <w:pPr>
        <w:spacing w:after="98" w:line="259" w:lineRule="auto"/>
        <w:ind w:left="341" w:firstLine="0"/>
      </w:pPr>
      <w:r>
        <w:lastRenderedPageBreak/>
        <w:t xml:space="preserve"> </w:t>
      </w:r>
    </w:p>
    <w:p w14:paraId="383D9507" w14:textId="77777777" w:rsidR="00F36EB4" w:rsidRDefault="00D664AC">
      <w:pPr>
        <w:pStyle w:val="Heading1"/>
        <w:ind w:left="336" w:firstLine="341"/>
      </w:pPr>
      <w:r>
        <w:t>Algorithm to add two 16-bit numbers</w:t>
      </w:r>
      <w:r>
        <w:rPr>
          <w:u w:val="none"/>
        </w:rPr>
        <w:t xml:space="preserve"> </w:t>
      </w:r>
    </w:p>
    <w:p w14:paraId="383D9508" w14:textId="77777777" w:rsidR="00F36EB4" w:rsidRDefault="00D664AC">
      <w:pPr>
        <w:numPr>
          <w:ilvl w:val="0"/>
          <w:numId w:val="10"/>
        </w:numPr>
        <w:ind w:hanging="225"/>
      </w:pPr>
      <w:r>
        <w:t xml:space="preserve">Load the first number in AX </w:t>
      </w:r>
    </w:p>
    <w:p w14:paraId="383D9509" w14:textId="77777777" w:rsidR="00F36EB4" w:rsidRDefault="00D664AC">
      <w:pPr>
        <w:numPr>
          <w:ilvl w:val="0"/>
          <w:numId w:val="10"/>
        </w:numPr>
        <w:ind w:hanging="225"/>
      </w:pPr>
      <w:r>
        <w:t xml:space="preserve">Load the second number in BX </w:t>
      </w:r>
    </w:p>
    <w:p w14:paraId="383D950A" w14:textId="77777777" w:rsidR="00F36EB4" w:rsidRDefault="00D664AC">
      <w:pPr>
        <w:ind w:left="336" w:firstLine="341"/>
      </w:pPr>
      <w:r>
        <w:t xml:space="preserve">3 Add the second number to AX </w:t>
      </w:r>
    </w:p>
    <w:p w14:paraId="383D950B" w14:textId="77777777" w:rsidR="00F36EB4" w:rsidRDefault="00D664AC">
      <w:pPr>
        <w:ind w:left="336" w:firstLine="341"/>
      </w:pPr>
      <w:r>
        <w:t xml:space="preserve">4. Store the result in AX. </w:t>
      </w:r>
    </w:p>
    <w:p w14:paraId="383D950C" w14:textId="77777777" w:rsidR="00F36EB4" w:rsidRDefault="00D664AC">
      <w:pPr>
        <w:pStyle w:val="Heading1"/>
        <w:ind w:left="336" w:firstLine="341"/>
      </w:pPr>
      <w:r>
        <w:t>Algorithm to subtract two 16-bit numbers</w:t>
      </w:r>
      <w:r>
        <w:rPr>
          <w:u w:val="none"/>
        </w:rPr>
        <w:t xml:space="preserve"> </w:t>
      </w:r>
    </w:p>
    <w:p w14:paraId="383D950D" w14:textId="77777777" w:rsidR="00F36EB4" w:rsidRDefault="00D664AC">
      <w:pPr>
        <w:numPr>
          <w:ilvl w:val="0"/>
          <w:numId w:val="11"/>
        </w:numPr>
        <w:ind w:right="2955" w:hanging="225"/>
      </w:pPr>
      <w:r>
        <w:t xml:space="preserve">Load the first number in AX. </w:t>
      </w:r>
    </w:p>
    <w:p w14:paraId="383D950E" w14:textId="77777777" w:rsidR="00F36EB4" w:rsidRDefault="00D664AC">
      <w:pPr>
        <w:numPr>
          <w:ilvl w:val="0"/>
          <w:numId w:val="11"/>
        </w:numPr>
        <w:spacing w:after="0" w:line="351" w:lineRule="auto"/>
        <w:ind w:right="2955" w:hanging="225"/>
      </w:pPr>
      <w:r>
        <w:t xml:space="preserve">Load the second number. in BX 3. Subtract the second number to AX </w:t>
      </w:r>
    </w:p>
    <w:p w14:paraId="383D950F" w14:textId="77777777" w:rsidR="00F36EB4" w:rsidRDefault="00D664AC">
      <w:pPr>
        <w:ind w:left="336" w:firstLine="341"/>
      </w:pPr>
      <w:r>
        <w:t xml:space="preserve">4. Store the result in AX. </w:t>
      </w:r>
    </w:p>
    <w:p w14:paraId="383D9510" w14:textId="77777777" w:rsidR="00F36EB4" w:rsidRDefault="00D664AC">
      <w:pPr>
        <w:pStyle w:val="Heading1"/>
        <w:ind w:left="336" w:firstLine="341"/>
      </w:pPr>
      <w:r>
        <w:t>Algorithm to multiply a 16-bit number by an 8-bit number</w:t>
      </w:r>
      <w:r>
        <w:rPr>
          <w:u w:val="none"/>
        </w:rPr>
        <w:t xml:space="preserve"> </w:t>
      </w:r>
    </w:p>
    <w:p w14:paraId="383D9511" w14:textId="77777777" w:rsidR="00F36EB4" w:rsidRDefault="00D664AC">
      <w:pPr>
        <w:numPr>
          <w:ilvl w:val="0"/>
          <w:numId w:val="12"/>
        </w:numPr>
        <w:ind w:hanging="225"/>
      </w:pPr>
      <w:r>
        <w:t xml:space="preserve">Load the first number in AX. </w:t>
      </w:r>
    </w:p>
    <w:p w14:paraId="383D9512" w14:textId="77777777" w:rsidR="00F36EB4" w:rsidRDefault="00D664AC">
      <w:pPr>
        <w:numPr>
          <w:ilvl w:val="0"/>
          <w:numId w:val="12"/>
        </w:numPr>
        <w:ind w:hanging="225"/>
      </w:pPr>
      <w:r>
        <w:t xml:space="preserve">Load the second number. in BL </w:t>
      </w:r>
    </w:p>
    <w:p w14:paraId="383D9513" w14:textId="77777777" w:rsidR="00F36EB4" w:rsidRDefault="00D664AC">
      <w:pPr>
        <w:numPr>
          <w:ilvl w:val="0"/>
          <w:numId w:val="12"/>
        </w:numPr>
        <w:ind w:hanging="225"/>
      </w:pPr>
      <w:r>
        <w:t xml:space="preserve">Multiply DX and AX. </w:t>
      </w:r>
    </w:p>
    <w:p w14:paraId="383D9514" w14:textId="77777777" w:rsidR="00F36EB4" w:rsidRDefault="00D664AC">
      <w:pPr>
        <w:numPr>
          <w:ilvl w:val="0"/>
          <w:numId w:val="12"/>
        </w:numPr>
        <w:ind w:hanging="225"/>
      </w:pPr>
      <w:r>
        <w:t xml:space="preserve">The result is in DX and AX. </w:t>
      </w:r>
    </w:p>
    <w:p w14:paraId="383D9515" w14:textId="77777777" w:rsidR="00F36EB4" w:rsidRDefault="00D664AC">
      <w:pPr>
        <w:pStyle w:val="Heading1"/>
        <w:ind w:left="336" w:firstLine="341"/>
      </w:pPr>
      <w:r>
        <w:t>Algorithm to divide a 16-bit number by an 8-bit number</w:t>
      </w:r>
      <w:r>
        <w:rPr>
          <w:u w:val="none"/>
        </w:rPr>
        <w:t xml:space="preserve"> </w:t>
      </w:r>
    </w:p>
    <w:p w14:paraId="383D9516" w14:textId="77777777" w:rsidR="00F36EB4" w:rsidRDefault="00D664AC">
      <w:pPr>
        <w:numPr>
          <w:ilvl w:val="0"/>
          <w:numId w:val="1"/>
        </w:numPr>
        <w:ind w:hanging="225"/>
      </w:pPr>
      <w:r>
        <w:t xml:space="preserve">Load the first number in AX. </w:t>
      </w:r>
    </w:p>
    <w:p w14:paraId="383D9517" w14:textId="77777777" w:rsidR="00F36EB4" w:rsidRDefault="00D664AC">
      <w:pPr>
        <w:numPr>
          <w:ilvl w:val="0"/>
          <w:numId w:val="1"/>
        </w:numPr>
        <w:ind w:hanging="225"/>
      </w:pPr>
      <w:r>
        <w:t xml:space="preserve">Load the second number. in BL </w:t>
      </w:r>
    </w:p>
    <w:p w14:paraId="383D9518" w14:textId="77777777" w:rsidR="00F36EB4" w:rsidRDefault="00D664AC">
      <w:pPr>
        <w:numPr>
          <w:ilvl w:val="0"/>
          <w:numId w:val="1"/>
        </w:numPr>
        <w:ind w:hanging="225"/>
      </w:pPr>
      <w:r>
        <w:t xml:space="preserve">Divide AX by BL. </w:t>
      </w:r>
    </w:p>
    <w:p w14:paraId="383D9519" w14:textId="77777777" w:rsidR="00F36EB4" w:rsidRDefault="00D664AC">
      <w:pPr>
        <w:numPr>
          <w:ilvl w:val="0"/>
          <w:numId w:val="1"/>
        </w:numPr>
        <w:ind w:hanging="225"/>
      </w:pPr>
      <w:r>
        <w:t xml:space="preserve">After division, the quotient is in AL and the remainder is in AH. </w:t>
      </w:r>
    </w:p>
    <w:p w14:paraId="383D951A" w14:textId="77777777" w:rsidR="00F36EB4" w:rsidRDefault="00F36EB4">
      <w:pPr>
        <w:ind w:left="0" w:firstLine="0"/>
      </w:pPr>
    </w:p>
    <w:p w14:paraId="383D951B" w14:textId="77777777" w:rsidR="00F36EB4" w:rsidRDefault="00D664AC">
      <w:pPr>
        <w:spacing w:before="240" w:after="200" w:line="273" w:lineRule="auto"/>
        <w:ind w:left="0" w:firstLine="0"/>
        <w:rPr>
          <w:rFonts w:ascii="Calibri" w:eastAsia="Calibri" w:hAnsi="Calibri" w:cs="Calibri"/>
        </w:rPr>
      </w:pPr>
      <w:r>
        <w:rPr>
          <w:rFonts w:ascii="Calibri" w:eastAsia="Calibri" w:hAnsi="Calibri" w:cs="Calibri"/>
        </w:rPr>
        <w:t>ADDITION</w:t>
      </w:r>
    </w:p>
    <w:p w14:paraId="383D951C" w14:textId="77777777" w:rsidR="00F36EB4" w:rsidRDefault="00D664AC">
      <w:pPr>
        <w:spacing w:before="240" w:after="200"/>
        <w:ind w:left="0" w:firstLine="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noProof/>
        </w:rPr>
        <w:drawing>
          <wp:inline distT="114300" distB="114300" distL="114300" distR="114300" wp14:anchorId="383D9584" wp14:editId="383D9585">
            <wp:extent cx="2543175" cy="100622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58079"/>
                    <a:stretch>
                      <a:fillRect/>
                    </a:stretch>
                  </pic:blipFill>
                  <pic:spPr>
                    <a:xfrm>
                      <a:off x="0" y="0"/>
                      <a:ext cx="2543175" cy="1006224"/>
                    </a:xfrm>
                    <a:prstGeom prst="rect">
                      <a:avLst/>
                    </a:prstGeom>
                    <a:ln/>
                  </pic:spPr>
                </pic:pic>
              </a:graphicData>
            </a:graphic>
          </wp:inline>
        </w:drawing>
      </w:r>
      <w:r>
        <w:rPr>
          <w:rFonts w:ascii="Calibri" w:eastAsia="Calibri" w:hAnsi="Calibri" w:cs="Calibri"/>
          <w:noProof/>
        </w:rPr>
        <w:drawing>
          <wp:inline distT="114300" distB="114300" distL="114300" distR="114300" wp14:anchorId="383D9586" wp14:editId="383D9587">
            <wp:extent cx="5419725" cy="41624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19725" cy="4162425"/>
                    </a:xfrm>
                    <a:prstGeom prst="rect">
                      <a:avLst/>
                    </a:prstGeom>
                    <a:ln/>
                  </pic:spPr>
                </pic:pic>
              </a:graphicData>
            </a:graphic>
          </wp:inline>
        </w:drawing>
      </w:r>
    </w:p>
    <w:p w14:paraId="383D951D"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1E"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1F"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0" w14:textId="77777777" w:rsidR="00F36EB4" w:rsidRDefault="00D664AC">
      <w:pPr>
        <w:spacing w:before="240" w:after="200"/>
        <w:ind w:left="0" w:firstLine="0"/>
        <w:rPr>
          <w:rFonts w:ascii="Calibri" w:eastAsia="Calibri" w:hAnsi="Calibri" w:cs="Calibri"/>
        </w:rPr>
      </w:pPr>
      <w:r>
        <w:rPr>
          <w:rFonts w:ascii="Calibri" w:eastAsia="Calibri" w:hAnsi="Calibri" w:cs="Calibri"/>
        </w:rPr>
        <w:t>SUBSTRACTION</w:t>
      </w:r>
    </w:p>
    <w:p w14:paraId="383D9521"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383D9588" wp14:editId="383D9589">
            <wp:extent cx="1181100" cy="43815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181100" cy="438150"/>
                    </a:xfrm>
                    <a:prstGeom prst="rect">
                      <a:avLst/>
                    </a:prstGeom>
                    <a:ln/>
                  </pic:spPr>
                </pic:pic>
              </a:graphicData>
            </a:graphic>
          </wp:inline>
        </w:drawing>
      </w:r>
    </w:p>
    <w:p w14:paraId="383D9522" w14:textId="77777777" w:rsidR="00F36EB4" w:rsidRDefault="00D664AC">
      <w:pPr>
        <w:spacing w:before="240" w:after="200"/>
        <w:ind w:left="0" w:firstLine="0"/>
        <w:rPr>
          <w:rFonts w:ascii="Calibri" w:eastAsia="Calibri" w:hAnsi="Calibri" w:cs="Calibri"/>
        </w:rPr>
      </w:pPr>
      <w:r>
        <w:rPr>
          <w:rFonts w:ascii="Calibri" w:eastAsia="Calibri" w:hAnsi="Calibri" w:cs="Calibri"/>
          <w:noProof/>
        </w:rPr>
        <w:lastRenderedPageBreak/>
        <w:drawing>
          <wp:inline distT="114300" distB="114300" distL="114300" distR="114300" wp14:anchorId="383D958A" wp14:editId="383D958B">
            <wp:extent cx="5324475" cy="40862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24475" cy="4086225"/>
                    </a:xfrm>
                    <a:prstGeom prst="rect">
                      <a:avLst/>
                    </a:prstGeom>
                    <a:ln/>
                  </pic:spPr>
                </pic:pic>
              </a:graphicData>
            </a:graphic>
          </wp:inline>
        </w:drawing>
      </w:r>
    </w:p>
    <w:p w14:paraId="383D9523"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4" w14:textId="77777777" w:rsidR="00F36EB4" w:rsidRDefault="00D664AC">
      <w:pPr>
        <w:spacing w:before="240" w:after="200"/>
        <w:ind w:left="0" w:firstLine="0"/>
        <w:rPr>
          <w:rFonts w:ascii="Calibri" w:eastAsia="Calibri" w:hAnsi="Calibri" w:cs="Calibri"/>
        </w:rPr>
      </w:pPr>
      <w:r>
        <w:rPr>
          <w:rFonts w:ascii="Calibri" w:eastAsia="Calibri" w:hAnsi="Calibri" w:cs="Calibri"/>
        </w:rPr>
        <w:t>MULTIPLICATION</w:t>
      </w:r>
    </w:p>
    <w:p w14:paraId="383D9525" w14:textId="77777777" w:rsidR="00F36EB4" w:rsidRDefault="00D664AC">
      <w:pPr>
        <w:spacing w:before="240" w:after="200"/>
        <w:ind w:left="0" w:firstLine="0"/>
        <w:rPr>
          <w:rFonts w:ascii="Calibri" w:eastAsia="Calibri" w:hAnsi="Calibri" w:cs="Calibri"/>
        </w:rPr>
      </w:pPr>
      <w:r>
        <w:rPr>
          <w:rFonts w:ascii="Calibri" w:eastAsia="Calibri" w:hAnsi="Calibri" w:cs="Calibri"/>
          <w:noProof/>
        </w:rPr>
        <w:drawing>
          <wp:inline distT="114300" distB="114300" distL="114300" distR="114300" wp14:anchorId="383D958C" wp14:editId="383D958D">
            <wp:extent cx="1057275" cy="4381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38150"/>
                    </a:xfrm>
                    <a:prstGeom prst="rect">
                      <a:avLst/>
                    </a:prstGeom>
                    <a:ln/>
                  </pic:spPr>
                </pic:pic>
              </a:graphicData>
            </a:graphic>
          </wp:inline>
        </w:drawing>
      </w:r>
    </w:p>
    <w:p w14:paraId="383D9526" w14:textId="77777777" w:rsidR="00F36EB4" w:rsidRDefault="00D664AC">
      <w:pPr>
        <w:spacing w:before="240" w:after="200"/>
        <w:ind w:left="0" w:firstLine="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noProof/>
        </w:rPr>
        <w:drawing>
          <wp:inline distT="114300" distB="114300" distL="114300" distR="114300" wp14:anchorId="383D958E" wp14:editId="383D958F">
            <wp:extent cx="5381625" cy="4114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81625" cy="4114800"/>
                    </a:xfrm>
                    <a:prstGeom prst="rect">
                      <a:avLst/>
                    </a:prstGeom>
                    <a:ln/>
                  </pic:spPr>
                </pic:pic>
              </a:graphicData>
            </a:graphic>
          </wp:inline>
        </w:drawing>
      </w:r>
    </w:p>
    <w:p w14:paraId="383D9527"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DIVISION</w:t>
      </w:r>
    </w:p>
    <w:p w14:paraId="383D9528"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383D9590" wp14:editId="383D9591">
            <wp:extent cx="1057275" cy="4381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38150"/>
                    </a:xfrm>
                    <a:prstGeom prst="rect">
                      <a:avLst/>
                    </a:prstGeom>
                    <a:ln/>
                  </pic:spPr>
                </pic:pic>
              </a:graphicData>
            </a:graphic>
          </wp:inline>
        </w:drawing>
      </w:r>
    </w:p>
    <w:p w14:paraId="383D9529" w14:textId="77777777" w:rsidR="00F36EB4" w:rsidRDefault="00D664AC">
      <w:pPr>
        <w:spacing w:before="240" w:after="200"/>
        <w:ind w:left="0" w:firstLine="0"/>
        <w:rPr>
          <w:rFonts w:ascii="Calibri" w:eastAsia="Calibri" w:hAnsi="Calibri" w:cs="Calibri"/>
        </w:rPr>
      </w:pPr>
      <w:r>
        <w:rPr>
          <w:rFonts w:ascii="Calibri" w:eastAsia="Calibri" w:hAnsi="Calibri" w:cs="Calibri"/>
          <w:noProof/>
        </w:rPr>
        <w:lastRenderedPageBreak/>
        <w:drawing>
          <wp:inline distT="114300" distB="114300" distL="114300" distR="114300" wp14:anchorId="383D9592" wp14:editId="383D9593">
            <wp:extent cx="6040120" cy="3111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040120" cy="3111500"/>
                    </a:xfrm>
                    <a:prstGeom prst="rect">
                      <a:avLst/>
                    </a:prstGeom>
                    <a:ln/>
                  </pic:spPr>
                </pic:pic>
              </a:graphicData>
            </a:graphic>
          </wp:inline>
        </w:drawing>
      </w:r>
    </w:p>
    <w:p w14:paraId="383D952A"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B"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C"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D"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E"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2F"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0"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1"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2"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3"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4"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5" w14:textId="77777777" w:rsidR="00F36EB4" w:rsidRDefault="00D664AC">
      <w:pPr>
        <w:spacing w:before="240" w:after="200"/>
        <w:ind w:left="0" w:firstLine="0"/>
        <w:rPr>
          <w:rFonts w:ascii="Calibri" w:eastAsia="Calibri" w:hAnsi="Calibri" w:cs="Calibri"/>
        </w:rPr>
      </w:pPr>
      <w:r>
        <w:rPr>
          <w:rFonts w:ascii="Calibri" w:eastAsia="Calibri" w:hAnsi="Calibri" w:cs="Calibri"/>
        </w:rPr>
        <w:t xml:space="preserve"> </w:t>
      </w:r>
    </w:p>
    <w:p w14:paraId="383D9536" w14:textId="77777777" w:rsidR="00F36EB4" w:rsidRDefault="00D664AC">
      <w:pPr>
        <w:spacing w:before="240" w:after="200" w:line="273" w:lineRule="auto"/>
        <w:ind w:left="0" w:firstLine="0"/>
        <w:rPr>
          <w:rFonts w:ascii="Calibri" w:eastAsia="Calibri" w:hAnsi="Calibri" w:cs="Calibri"/>
        </w:rPr>
      </w:pPr>
      <w:r>
        <w:rPr>
          <w:rFonts w:ascii="Calibri" w:eastAsia="Calibri" w:hAnsi="Calibri" w:cs="Calibri"/>
        </w:rPr>
        <w:t xml:space="preserve"> </w:t>
      </w:r>
    </w:p>
    <w:p w14:paraId="383D9537" w14:textId="77777777" w:rsidR="00F36EB4" w:rsidRDefault="00F36EB4">
      <w:pPr>
        <w:ind w:left="0" w:firstLine="0"/>
      </w:pPr>
    </w:p>
    <w:p w14:paraId="383D9538" w14:textId="77777777" w:rsidR="00F36EB4" w:rsidRDefault="00D664AC">
      <w:pPr>
        <w:spacing w:after="98" w:line="259" w:lineRule="auto"/>
        <w:ind w:left="341" w:firstLine="0"/>
      </w:pPr>
      <w:r>
        <w:t xml:space="preserve"> </w:t>
      </w:r>
    </w:p>
    <w:p w14:paraId="383D9539" w14:textId="77777777" w:rsidR="00F36EB4" w:rsidRDefault="00D664AC">
      <w:pPr>
        <w:spacing w:after="98" w:line="259" w:lineRule="auto"/>
        <w:ind w:left="336" w:firstLine="341"/>
        <w:rPr>
          <w:b/>
        </w:rPr>
      </w:pPr>
      <w:r>
        <w:rPr>
          <w:b/>
          <w:u w:val="single"/>
        </w:rPr>
        <w:lastRenderedPageBreak/>
        <w:t>Conclusion:</w:t>
      </w:r>
      <w:r>
        <w:rPr>
          <w:b/>
        </w:rPr>
        <w:t xml:space="preserve"> </w:t>
      </w:r>
    </w:p>
    <w:p w14:paraId="383D953A" w14:textId="77777777" w:rsidR="00F36EB4" w:rsidRDefault="00D664AC">
      <w:pPr>
        <w:spacing w:after="98" w:line="259" w:lineRule="auto"/>
        <w:ind w:left="336" w:firstLine="341"/>
      </w:pPr>
      <w:r>
        <w:t>In summary, the Intel 8086 microprocessor stands out with its 16-bit architecture, extensive addressing capabilities, and versatile instruction set. Its features include a 20-bit address bus, 16-bit data bus, multiplexed address and data bus, and various operating modes. The 8086 played a pivotal role in early computing systems, shaping the landscape of modern CPUs.</w:t>
      </w:r>
    </w:p>
    <w:p w14:paraId="383D953B" w14:textId="77777777" w:rsidR="00F36EB4" w:rsidRDefault="00F36EB4">
      <w:pPr>
        <w:spacing w:after="98" w:line="259" w:lineRule="auto"/>
        <w:ind w:left="336" w:firstLine="341"/>
        <w:rPr>
          <w:b/>
        </w:rPr>
      </w:pPr>
    </w:p>
    <w:p w14:paraId="383D953C" w14:textId="77777777" w:rsidR="00F36EB4" w:rsidRDefault="00F36EB4">
      <w:pPr>
        <w:spacing w:after="98" w:line="259" w:lineRule="auto"/>
        <w:ind w:left="336" w:firstLine="341"/>
        <w:rPr>
          <w:b/>
        </w:rPr>
      </w:pPr>
    </w:p>
    <w:p w14:paraId="383D953D" w14:textId="77777777" w:rsidR="00F36EB4" w:rsidRDefault="00F36EB4">
      <w:pPr>
        <w:ind w:left="336" w:firstLine="341"/>
      </w:pPr>
    </w:p>
    <w:p w14:paraId="383D953E" w14:textId="77777777" w:rsidR="00F36EB4" w:rsidRDefault="00D664AC">
      <w:pPr>
        <w:numPr>
          <w:ilvl w:val="0"/>
          <w:numId w:val="2"/>
        </w:numPr>
        <w:pBdr>
          <w:top w:val="nil"/>
          <w:left w:val="nil"/>
          <w:bottom w:val="nil"/>
          <w:right w:val="nil"/>
          <w:between w:val="nil"/>
        </w:pBdr>
        <w:spacing w:after="0" w:line="259" w:lineRule="auto"/>
      </w:pPr>
      <w:r>
        <w:rPr>
          <w:color w:val="000000"/>
        </w:rPr>
        <w:t>Explain the features of 8086.</w:t>
      </w:r>
    </w:p>
    <w:p w14:paraId="383D953F" w14:textId="77777777" w:rsidR="00F36EB4" w:rsidRDefault="00D664AC">
      <w:pPr>
        <w:numPr>
          <w:ilvl w:val="0"/>
          <w:numId w:val="7"/>
        </w:numPr>
        <w:spacing w:after="0" w:line="259" w:lineRule="auto"/>
      </w:pPr>
      <w:r>
        <w:t>16-Bit Microprocessor:</w:t>
      </w:r>
    </w:p>
    <w:p w14:paraId="383D9540" w14:textId="77777777" w:rsidR="00F36EB4" w:rsidRDefault="00D664AC">
      <w:pPr>
        <w:spacing w:after="0" w:line="259" w:lineRule="auto"/>
        <w:ind w:left="0" w:firstLine="0"/>
      </w:pPr>
      <w:r>
        <w:t>The 8086 is a 16-bit microprocessor. This means that its arithmetic logic unit (ALU), internal registers, and most instructions operate on 16-bit binary words.</w:t>
      </w:r>
    </w:p>
    <w:p w14:paraId="383D9541" w14:textId="77777777" w:rsidR="00F36EB4" w:rsidRDefault="00D664AC">
      <w:pPr>
        <w:numPr>
          <w:ilvl w:val="0"/>
          <w:numId w:val="14"/>
        </w:numPr>
        <w:spacing w:after="0" w:line="259" w:lineRule="auto"/>
      </w:pPr>
      <w:r>
        <w:t>Data Bus:</w:t>
      </w:r>
    </w:p>
    <w:p w14:paraId="383D9542" w14:textId="77777777" w:rsidR="00F36EB4" w:rsidRDefault="00D664AC">
      <w:pPr>
        <w:spacing w:after="0" w:line="259" w:lineRule="auto"/>
        <w:ind w:left="0" w:firstLine="0"/>
      </w:pPr>
      <w:r>
        <w:t>The 8086 has a 16-bit data bus, allowing it to read or write data from/to memory and ports in either 16-bit or 8-bit chunks.</w:t>
      </w:r>
    </w:p>
    <w:p w14:paraId="383D9543" w14:textId="77777777" w:rsidR="00F36EB4" w:rsidRDefault="00D664AC">
      <w:pPr>
        <w:spacing w:after="0" w:line="259" w:lineRule="auto"/>
        <w:ind w:left="0" w:firstLine="0"/>
      </w:pPr>
      <w:r>
        <w:t>Its sibling, the 8088, has an 8-bit data bus, limiting it to 8-bit data transfers.</w:t>
      </w:r>
    </w:p>
    <w:p w14:paraId="383D9544" w14:textId="77777777" w:rsidR="00F36EB4" w:rsidRDefault="00D664AC">
      <w:pPr>
        <w:numPr>
          <w:ilvl w:val="0"/>
          <w:numId w:val="13"/>
        </w:numPr>
        <w:spacing w:after="0" w:line="259" w:lineRule="auto"/>
      </w:pPr>
      <w:r>
        <w:t>Address Bus:</w:t>
      </w:r>
    </w:p>
    <w:p w14:paraId="383D9545" w14:textId="77777777" w:rsidR="00F36EB4" w:rsidRDefault="00D664AC">
      <w:pPr>
        <w:spacing w:after="0" w:line="259" w:lineRule="auto"/>
        <w:ind w:left="0" w:firstLine="0"/>
      </w:pPr>
      <w:r>
        <w:t>The 8086 boasts a 20-bit address bus, enabling it to directly access 1 megabyte (1MB) of memory (2^20 or 1,048,576 memory locations).</w:t>
      </w:r>
    </w:p>
    <w:p w14:paraId="383D9546" w14:textId="77777777" w:rsidR="00F36EB4" w:rsidRDefault="00D664AC">
      <w:pPr>
        <w:spacing w:after="0" w:line="259" w:lineRule="auto"/>
        <w:ind w:left="0" w:firstLine="0"/>
      </w:pPr>
      <w:r>
        <w:t>Each memory location stores a byte, so sixteen-bit words span two consecutive memory locations.</w:t>
      </w:r>
    </w:p>
    <w:p w14:paraId="383D9547" w14:textId="77777777" w:rsidR="00F36EB4" w:rsidRDefault="00D664AC">
      <w:pPr>
        <w:spacing w:after="0" w:line="259" w:lineRule="auto"/>
        <w:ind w:left="0" w:firstLine="0"/>
      </w:pPr>
      <w:r>
        <w:t>The 8088 also has a 20-bit address bus, allowing it to address the same memory range.</w:t>
      </w:r>
    </w:p>
    <w:p w14:paraId="383D9548" w14:textId="77777777" w:rsidR="00F36EB4" w:rsidRDefault="00D664AC">
      <w:pPr>
        <w:numPr>
          <w:ilvl w:val="0"/>
          <w:numId w:val="9"/>
        </w:numPr>
        <w:spacing w:after="0" w:line="259" w:lineRule="auto"/>
      </w:pPr>
      <w:r>
        <w:t>I/O Ports:</w:t>
      </w:r>
    </w:p>
    <w:p w14:paraId="383D9549" w14:textId="77777777" w:rsidR="00F36EB4" w:rsidRDefault="00D664AC">
      <w:pPr>
        <w:spacing w:after="0" w:line="259" w:lineRule="auto"/>
        <w:ind w:left="0" w:firstLine="0"/>
      </w:pPr>
      <w:r>
        <w:t>The 8086 can generate 16-bit I/O addresses, granting access to 65,536 I/O ports.</w:t>
      </w:r>
    </w:p>
    <w:p w14:paraId="383D954A" w14:textId="77777777" w:rsidR="00F36EB4" w:rsidRDefault="00D664AC">
      <w:pPr>
        <w:numPr>
          <w:ilvl w:val="0"/>
          <w:numId w:val="15"/>
        </w:numPr>
        <w:spacing w:after="0" w:line="259" w:lineRule="auto"/>
      </w:pPr>
      <w:r>
        <w:t>Registers:</w:t>
      </w:r>
    </w:p>
    <w:p w14:paraId="383D954B" w14:textId="77777777" w:rsidR="00F36EB4" w:rsidRDefault="00D664AC">
      <w:pPr>
        <w:spacing w:after="0" w:line="259" w:lineRule="auto"/>
        <w:ind w:left="0" w:firstLine="0"/>
      </w:pPr>
      <w:r>
        <w:t>It provides fourteen 16-bit registers, which play crucial roles in data manipulation and storage.</w:t>
      </w:r>
    </w:p>
    <w:p w14:paraId="383D954C" w14:textId="77777777" w:rsidR="00F36EB4" w:rsidRDefault="00D664AC">
      <w:pPr>
        <w:spacing w:after="0" w:line="259" w:lineRule="auto"/>
        <w:ind w:left="0" w:firstLine="0"/>
      </w:pPr>
      <w:r>
        <w:t>Multiplexed Address and Data Bus:</w:t>
      </w:r>
    </w:p>
    <w:p w14:paraId="383D954D" w14:textId="77777777" w:rsidR="00F36EB4" w:rsidRDefault="00D664AC">
      <w:pPr>
        <w:spacing w:after="0" w:line="259" w:lineRule="auto"/>
        <w:ind w:left="0" w:firstLine="0"/>
      </w:pPr>
      <w:r>
        <w:t>The 8086 employs a multiplexed address and data bus, reducing the number of pins needed.</w:t>
      </w:r>
    </w:p>
    <w:p w14:paraId="383D954E" w14:textId="77777777" w:rsidR="00F36EB4" w:rsidRDefault="00D664AC">
      <w:pPr>
        <w:spacing w:after="0" w:line="259" w:lineRule="auto"/>
        <w:ind w:left="0" w:firstLine="0"/>
      </w:pPr>
      <w:r>
        <w:t>However, this design choice slightly slows down data transfer.</w:t>
      </w:r>
    </w:p>
    <w:p w14:paraId="383D954F" w14:textId="77777777" w:rsidR="00F36EB4" w:rsidRDefault="00D664AC">
      <w:pPr>
        <w:numPr>
          <w:ilvl w:val="0"/>
          <w:numId w:val="3"/>
        </w:numPr>
        <w:spacing w:after="0" w:line="259" w:lineRule="auto"/>
      </w:pPr>
      <w:r>
        <w:t>Clock Rates:</w:t>
      </w:r>
    </w:p>
    <w:p w14:paraId="383D9550" w14:textId="77777777" w:rsidR="00F36EB4" w:rsidRDefault="00D664AC">
      <w:pPr>
        <w:spacing w:after="0" w:line="259" w:lineRule="auto"/>
        <w:ind w:left="0" w:firstLine="0"/>
      </w:pPr>
      <w:r>
        <w:t>The 8086 requires a single-phase clock with a 33% duty cycle for optimized internal timing.</w:t>
      </w:r>
    </w:p>
    <w:p w14:paraId="383D9551" w14:textId="77777777" w:rsidR="00F36EB4" w:rsidRDefault="00D664AC">
      <w:pPr>
        <w:spacing w:after="0" w:line="259" w:lineRule="auto"/>
        <w:ind w:left="0" w:firstLine="0"/>
      </w:pPr>
      <w:r>
        <w:t>Clock rates for different variants include:</w:t>
      </w:r>
    </w:p>
    <w:p w14:paraId="383D9552" w14:textId="77777777" w:rsidR="00F36EB4" w:rsidRDefault="00D664AC">
      <w:pPr>
        <w:spacing w:after="0" w:line="259" w:lineRule="auto"/>
        <w:ind w:left="0" w:firstLine="0"/>
      </w:pPr>
      <w:r>
        <w:t>5 MHz for the standard 8086</w:t>
      </w:r>
    </w:p>
    <w:p w14:paraId="383D9553" w14:textId="77777777" w:rsidR="00F36EB4" w:rsidRDefault="00D664AC">
      <w:pPr>
        <w:spacing w:after="0" w:line="259" w:lineRule="auto"/>
        <w:ind w:left="0" w:firstLine="0"/>
      </w:pPr>
      <w:r>
        <w:t>8 MHz for the 8086-2</w:t>
      </w:r>
    </w:p>
    <w:p w14:paraId="383D9554" w14:textId="77777777" w:rsidR="00F36EB4" w:rsidRDefault="00D664AC">
      <w:pPr>
        <w:spacing w:after="0" w:line="259" w:lineRule="auto"/>
        <w:ind w:left="0" w:firstLine="0"/>
      </w:pPr>
      <w:r>
        <w:t>10 MHz for the 8086-1</w:t>
      </w:r>
    </w:p>
    <w:p w14:paraId="383D9555" w14:textId="77777777" w:rsidR="00F36EB4" w:rsidRDefault="00D664AC">
      <w:pPr>
        <w:numPr>
          <w:ilvl w:val="0"/>
          <w:numId w:val="16"/>
        </w:numPr>
        <w:spacing w:after="0" w:line="259" w:lineRule="auto"/>
      </w:pPr>
      <w:r>
        <w:t>Instruction Set:</w:t>
      </w:r>
    </w:p>
    <w:p w14:paraId="383D9556" w14:textId="77777777" w:rsidR="00F36EB4" w:rsidRDefault="00D664AC">
      <w:pPr>
        <w:spacing w:after="0" w:line="259" w:lineRule="auto"/>
        <w:ind w:left="0" w:firstLine="0"/>
      </w:pPr>
      <w:r>
        <w:t>The 8086 provides a powerful instruction set with various addressing modes:</w:t>
      </w:r>
    </w:p>
    <w:p w14:paraId="383D9557" w14:textId="77777777" w:rsidR="00F36EB4" w:rsidRDefault="00D664AC">
      <w:pPr>
        <w:spacing w:after="0" w:line="259" w:lineRule="auto"/>
        <w:ind w:left="0" w:firstLine="0"/>
      </w:pPr>
      <w:r>
        <w:t>Register</w:t>
      </w:r>
    </w:p>
    <w:p w14:paraId="383D9558" w14:textId="77777777" w:rsidR="00F36EB4" w:rsidRDefault="00D664AC">
      <w:pPr>
        <w:spacing w:after="0" w:line="259" w:lineRule="auto"/>
        <w:ind w:left="0" w:firstLine="0"/>
      </w:pPr>
      <w:r>
        <w:t>Immediate</w:t>
      </w:r>
    </w:p>
    <w:p w14:paraId="383D9559" w14:textId="77777777" w:rsidR="00F36EB4" w:rsidRDefault="00D664AC">
      <w:pPr>
        <w:spacing w:after="0" w:line="259" w:lineRule="auto"/>
        <w:ind w:left="0" w:firstLine="0"/>
      </w:pPr>
      <w:r>
        <w:t>Direct</w:t>
      </w:r>
    </w:p>
    <w:p w14:paraId="383D955A" w14:textId="77777777" w:rsidR="00F36EB4" w:rsidRDefault="00D664AC">
      <w:pPr>
        <w:spacing w:after="0" w:line="259" w:lineRule="auto"/>
        <w:ind w:left="0" w:firstLine="0"/>
      </w:pPr>
      <w:r>
        <w:t>Indirect through an index or base</w:t>
      </w:r>
    </w:p>
    <w:p w14:paraId="383D955B" w14:textId="77777777" w:rsidR="00F36EB4" w:rsidRDefault="00D664AC">
      <w:pPr>
        <w:spacing w:after="0" w:line="259" w:lineRule="auto"/>
        <w:ind w:left="0" w:firstLine="0"/>
      </w:pPr>
      <w:r>
        <w:t>Indirect through the sum of a base and an index register</w:t>
      </w:r>
    </w:p>
    <w:p w14:paraId="383D955C" w14:textId="77777777" w:rsidR="00F36EB4" w:rsidRDefault="00D664AC">
      <w:pPr>
        <w:spacing w:after="0" w:line="259" w:lineRule="auto"/>
        <w:ind w:left="0" w:firstLine="0"/>
      </w:pPr>
      <w:r>
        <w:t>Relative</w:t>
      </w:r>
    </w:p>
    <w:p w14:paraId="383D955D" w14:textId="77777777" w:rsidR="00F36EB4" w:rsidRDefault="00D664AC">
      <w:pPr>
        <w:spacing w:after="0" w:line="259" w:lineRule="auto"/>
        <w:ind w:left="0" w:firstLine="0"/>
      </w:pPr>
      <w:r>
        <w:t>Implied</w:t>
      </w:r>
    </w:p>
    <w:p w14:paraId="383D955E" w14:textId="77777777" w:rsidR="00F36EB4" w:rsidRDefault="00D664AC">
      <w:pPr>
        <w:numPr>
          <w:ilvl w:val="0"/>
          <w:numId w:val="17"/>
        </w:numPr>
        <w:spacing w:after="0" w:line="259" w:lineRule="auto"/>
      </w:pPr>
      <w:r>
        <w:t>Operating Modes:</w:t>
      </w:r>
    </w:p>
    <w:p w14:paraId="383D955F" w14:textId="77777777" w:rsidR="00F36EB4" w:rsidRDefault="00D664AC">
      <w:pPr>
        <w:spacing w:after="0" w:line="259" w:lineRule="auto"/>
        <w:ind w:left="0" w:firstLine="0"/>
      </w:pPr>
      <w:r>
        <w:t>The 8086 operates in two modes:</w:t>
      </w:r>
    </w:p>
    <w:p w14:paraId="383D9560" w14:textId="77777777" w:rsidR="00F36EB4" w:rsidRDefault="00D664AC">
      <w:pPr>
        <w:spacing w:after="0" w:line="259" w:lineRule="auto"/>
        <w:ind w:left="0" w:firstLine="0"/>
      </w:pPr>
      <w:r>
        <w:lastRenderedPageBreak/>
        <w:t>Minimum mode: Used when only one 8086 CPU is in a microcomputer system.</w:t>
      </w:r>
    </w:p>
    <w:p w14:paraId="383D9561" w14:textId="77777777" w:rsidR="00F36EB4" w:rsidRDefault="00D664AC">
      <w:pPr>
        <w:spacing w:after="0" w:line="259" w:lineRule="auto"/>
        <w:ind w:left="0" w:firstLine="0"/>
      </w:pPr>
      <w:r>
        <w:t>Maximum mode: Used in multiprocessor systems with external bus controllers (e.g., 8288).</w:t>
      </w:r>
    </w:p>
    <w:p w14:paraId="383D9562" w14:textId="77777777" w:rsidR="00F36EB4" w:rsidRDefault="00D664AC">
      <w:pPr>
        <w:spacing w:after="0" w:line="259" w:lineRule="auto"/>
        <w:ind w:left="0" w:firstLine="0"/>
      </w:pPr>
      <w:r>
        <w:t>Multiprogramming Support:</w:t>
      </w:r>
    </w:p>
    <w:p w14:paraId="383D9563" w14:textId="77777777" w:rsidR="00F36EB4" w:rsidRDefault="00D664AC">
      <w:pPr>
        <w:spacing w:after="0" w:line="259" w:lineRule="auto"/>
        <w:ind w:left="0" w:firstLine="0"/>
      </w:pPr>
      <w:r>
        <w:t>The 8086 supports multiprogramming, allowing multiple processes to execute in a time-multiplexed fashion.</w:t>
      </w:r>
    </w:p>
    <w:p w14:paraId="383D9564" w14:textId="77777777" w:rsidR="00F36EB4" w:rsidRDefault="00D664AC">
      <w:pPr>
        <w:numPr>
          <w:ilvl w:val="0"/>
          <w:numId w:val="5"/>
        </w:numPr>
        <w:spacing w:after="0" w:line="259" w:lineRule="auto"/>
      </w:pPr>
      <w:r>
        <w:t>Instruction Queue:</w:t>
      </w:r>
    </w:p>
    <w:p w14:paraId="383D9565" w14:textId="77777777" w:rsidR="00F36EB4" w:rsidRDefault="00D664AC">
      <w:pPr>
        <w:spacing w:after="0" w:line="259" w:lineRule="auto"/>
        <w:ind w:left="0" w:firstLine="0"/>
      </w:pPr>
      <w:r>
        <w:t>The 8086 fetches up to six instruction bytes (four for the 8088) from memory and queues them for faster execution.</w:t>
      </w:r>
    </w:p>
    <w:p w14:paraId="383D9566" w14:textId="77777777" w:rsidR="00F36EB4" w:rsidRDefault="00F36EB4">
      <w:pPr>
        <w:pBdr>
          <w:top w:val="nil"/>
          <w:left w:val="nil"/>
          <w:bottom w:val="nil"/>
          <w:right w:val="nil"/>
          <w:between w:val="nil"/>
        </w:pBdr>
        <w:spacing w:after="0" w:line="259" w:lineRule="auto"/>
        <w:ind w:left="0" w:firstLine="0"/>
      </w:pPr>
    </w:p>
    <w:p w14:paraId="383D9567" w14:textId="77777777" w:rsidR="00F36EB4" w:rsidRDefault="00D664AC">
      <w:pPr>
        <w:numPr>
          <w:ilvl w:val="0"/>
          <w:numId w:val="2"/>
        </w:numPr>
        <w:pBdr>
          <w:top w:val="nil"/>
          <w:left w:val="nil"/>
          <w:bottom w:val="nil"/>
          <w:right w:val="nil"/>
          <w:between w:val="nil"/>
        </w:pBdr>
        <w:spacing w:after="0" w:line="259" w:lineRule="auto"/>
      </w:pPr>
      <w:r>
        <w:rPr>
          <w:color w:val="000000"/>
        </w:rPr>
        <w:t>Explain general purpose and special purpose registers.</w:t>
      </w:r>
    </w:p>
    <w:p w14:paraId="383D9568" w14:textId="77777777" w:rsidR="00F36EB4" w:rsidRDefault="00D664AC">
      <w:pPr>
        <w:spacing w:after="0" w:line="259" w:lineRule="auto"/>
        <w:ind w:left="0" w:firstLine="0"/>
      </w:pPr>
      <w:r>
        <w:t xml:space="preserve"> </w:t>
      </w:r>
    </w:p>
    <w:p w14:paraId="383D9569" w14:textId="77777777" w:rsidR="00F36EB4" w:rsidRDefault="00D664AC">
      <w:pPr>
        <w:spacing w:after="0" w:line="259" w:lineRule="auto"/>
        <w:ind w:left="0" w:firstLine="720"/>
      </w:pPr>
      <w:r>
        <w:t>General Purpose Registers:</w:t>
      </w:r>
    </w:p>
    <w:p w14:paraId="383D956A" w14:textId="77777777" w:rsidR="00F36EB4" w:rsidRDefault="00D664AC">
      <w:pPr>
        <w:spacing w:after="0" w:line="259" w:lineRule="auto"/>
        <w:ind w:left="0" w:firstLine="0"/>
      </w:pPr>
      <w:r>
        <w:t>These registers serve as software scratchpads within the CPU.They are used during computations to:</w:t>
      </w:r>
    </w:p>
    <w:p w14:paraId="383D956B" w14:textId="77777777" w:rsidR="00F36EB4" w:rsidRDefault="00D664AC">
      <w:pPr>
        <w:numPr>
          <w:ilvl w:val="0"/>
          <w:numId w:val="6"/>
        </w:numPr>
        <w:spacing w:after="0" w:line="259" w:lineRule="auto"/>
      </w:pPr>
      <w:r>
        <w:t>Pass parameters to functions.</w:t>
      </w:r>
    </w:p>
    <w:p w14:paraId="383D956C" w14:textId="77777777" w:rsidR="00F36EB4" w:rsidRDefault="00D664AC">
      <w:pPr>
        <w:numPr>
          <w:ilvl w:val="0"/>
          <w:numId w:val="6"/>
        </w:numPr>
        <w:spacing w:after="0" w:line="259" w:lineRule="auto"/>
      </w:pPr>
      <w:r>
        <w:t>Store return values.</w:t>
      </w:r>
    </w:p>
    <w:p w14:paraId="383D956D" w14:textId="77777777" w:rsidR="00F36EB4" w:rsidRDefault="00D664AC">
      <w:pPr>
        <w:numPr>
          <w:ilvl w:val="0"/>
          <w:numId w:val="6"/>
        </w:numPr>
        <w:spacing w:after="0" w:line="259" w:lineRule="auto"/>
      </w:pPr>
      <w:r>
        <w:t>Hold intermediate values during operations.</w:t>
      </w:r>
    </w:p>
    <w:p w14:paraId="383D956E" w14:textId="77777777" w:rsidR="00F36EB4" w:rsidRDefault="00D664AC">
      <w:pPr>
        <w:spacing w:after="0" w:line="259" w:lineRule="auto"/>
        <w:ind w:left="0" w:firstLine="0"/>
      </w:pPr>
      <w:r>
        <w:t>General purpose registers are versatile and can be employed for various purposes.</w:t>
      </w:r>
    </w:p>
    <w:p w14:paraId="383D956F" w14:textId="77777777" w:rsidR="00F36EB4" w:rsidRDefault="00D664AC">
      <w:pPr>
        <w:spacing w:after="0" w:line="259" w:lineRule="auto"/>
        <w:ind w:left="341"/>
      </w:pPr>
      <w:r>
        <w:t>Examples of general purpose registers include:</w:t>
      </w:r>
    </w:p>
    <w:p w14:paraId="383D9570" w14:textId="77777777" w:rsidR="00F36EB4" w:rsidRDefault="00D664AC">
      <w:pPr>
        <w:numPr>
          <w:ilvl w:val="0"/>
          <w:numId w:val="4"/>
        </w:numPr>
        <w:spacing w:after="0" w:line="259" w:lineRule="auto"/>
      </w:pPr>
      <w:r>
        <w:t>Accumulator (AX): Used for arithmetic, logic, and data transfer instructions. It can execute both 8-bit and 16-bit instructions.</w:t>
      </w:r>
    </w:p>
    <w:p w14:paraId="383D9571" w14:textId="77777777" w:rsidR="00F36EB4" w:rsidRDefault="00D664AC">
      <w:pPr>
        <w:numPr>
          <w:ilvl w:val="0"/>
          <w:numId w:val="4"/>
        </w:numPr>
        <w:spacing w:after="0" w:line="259" w:lineRule="auto"/>
      </w:pPr>
      <w:r>
        <w:t>Base (BX): Often used as a data pointer for indirect addressing.</w:t>
      </w:r>
    </w:p>
    <w:p w14:paraId="383D9572" w14:textId="77777777" w:rsidR="00F36EB4" w:rsidRDefault="00D664AC">
      <w:pPr>
        <w:numPr>
          <w:ilvl w:val="0"/>
          <w:numId w:val="4"/>
        </w:numPr>
        <w:spacing w:after="0" w:line="259" w:lineRule="auto"/>
      </w:pPr>
      <w:r>
        <w:t>Count (CX): Primarily used for loop control and string operations.</w:t>
      </w:r>
    </w:p>
    <w:p w14:paraId="383D9573" w14:textId="77777777" w:rsidR="00F36EB4" w:rsidRDefault="00D664AC">
      <w:pPr>
        <w:spacing w:after="0" w:line="259" w:lineRule="auto"/>
        <w:ind w:left="341" w:firstLine="379"/>
      </w:pPr>
      <w:r>
        <w:t>Special Purpose Registers:</w:t>
      </w:r>
    </w:p>
    <w:p w14:paraId="383D9574" w14:textId="77777777" w:rsidR="00F36EB4" w:rsidRDefault="00D664AC">
      <w:pPr>
        <w:spacing w:after="0" w:line="259" w:lineRule="auto"/>
        <w:ind w:left="0" w:firstLine="0"/>
      </w:pPr>
      <w:r>
        <w:t>These registers are designated solely for specific tasks and have predefined roles.They hold critical information related to program execution and system state.</w:t>
      </w:r>
    </w:p>
    <w:p w14:paraId="383D9575" w14:textId="77777777" w:rsidR="00F36EB4" w:rsidRDefault="00D664AC">
      <w:pPr>
        <w:spacing w:after="0" w:line="259" w:lineRule="auto"/>
        <w:ind w:left="341"/>
      </w:pPr>
      <w:r>
        <w:t>Examples of special purpose registers include:</w:t>
      </w:r>
    </w:p>
    <w:p w14:paraId="383D9576" w14:textId="77777777" w:rsidR="00F36EB4" w:rsidRDefault="00D664AC">
      <w:pPr>
        <w:numPr>
          <w:ilvl w:val="0"/>
          <w:numId w:val="8"/>
        </w:numPr>
        <w:spacing w:after="0" w:line="259" w:lineRule="auto"/>
      </w:pPr>
      <w:r>
        <w:t>Program Counter (PC): Keeps track of the memory address of the next instruction to be executed.</w:t>
      </w:r>
    </w:p>
    <w:p w14:paraId="383D9577" w14:textId="77777777" w:rsidR="00F36EB4" w:rsidRDefault="00D664AC">
      <w:pPr>
        <w:numPr>
          <w:ilvl w:val="0"/>
          <w:numId w:val="8"/>
        </w:numPr>
        <w:spacing w:after="0" w:line="259" w:lineRule="auto"/>
      </w:pPr>
      <w:r>
        <w:t>Stack Pointer (SP): Manages the stack, which is crucial for function calls and local variables.</w:t>
      </w:r>
    </w:p>
    <w:p w14:paraId="383D9578" w14:textId="77777777" w:rsidR="00F36EB4" w:rsidRDefault="00D664AC">
      <w:pPr>
        <w:numPr>
          <w:ilvl w:val="0"/>
          <w:numId w:val="8"/>
        </w:numPr>
        <w:spacing w:after="0" w:line="259" w:lineRule="auto"/>
      </w:pPr>
      <w:r>
        <w:t>Segment Registers (CS, DS, SS, ES, FS, GS): Control memory segmentation and address translation.</w:t>
      </w:r>
    </w:p>
    <w:p w14:paraId="383D9579" w14:textId="77777777" w:rsidR="00F36EB4" w:rsidRDefault="00D664AC">
      <w:pPr>
        <w:spacing w:after="0" w:line="259" w:lineRule="auto"/>
        <w:ind w:left="341" w:firstLine="0"/>
      </w:pPr>
      <w:r>
        <w:t xml:space="preserve">    </w:t>
      </w:r>
    </w:p>
    <w:p w14:paraId="383D957A" w14:textId="77777777" w:rsidR="00F36EB4" w:rsidRDefault="00D664AC">
      <w:pPr>
        <w:spacing w:after="0" w:line="259" w:lineRule="auto"/>
        <w:ind w:left="0" w:firstLine="0"/>
      </w:pPr>
      <w:r>
        <w:rPr>
          <w:sz w:val="20"/>
          <w:szCs w:val="20"/>
        </w:rPr>
        <w:t xml:space="preserve"> </w:t>
      </w:r>
    </w:p>
    <w:p w14:paraId="383D957B" w14:textId="77777777" w:rsidR="00F36EB4" w:rsidRDefault="00D664AC">
      <w:pPr>
        <w:spacing w:after="0" w:line="259" w:lineRule="auto"/>
        <w:ind w:left="0" w:firstLine="0"/>
      </w:pPr>
      <w:r>
        <w:t xml:space="preserve"> </w:t>
      </w:r>
    </w:p>
    <w:p w14:paraId="383D957C" w14:textId="77777777" w:rsidR="00F36EB4" w:rsidRDefault="00D664AC">
      <w:pPr>
        <w:spacing w:after="41" w:line="259" w:lineRule="auto"/>
        <w:ind w:left="0" w:firstLine="0"/>
      </w:pPr>
      <w:r>
        <w:rPr>
          <w:sz w:val="20"/>
          <w:szCs w:val="20"/>
        </w:rPr>
        <w:t xml:space="preserve"> </w:t>
      </w:r>
    </w:p>
    <w:p w14:paraId="383D957D" w14:textId="77777777" w:rsidR="00F36EB4" w:rsidRDefault="00D664AC">
      <w:pPr>
        <w:spacing w:after="0" w:line="259" w:lineRule="auto"/>
        <w:ind w:left="0" w:firstLine="0"/>
      </w:pPr>
      <w:r>
        <w:rPr>
          <w:sz w:val="26"/>
          <w:szCs w:val="26"/>
        </w:rPr>
        <w:t xml:space="preserve"> </w:t>
      </w:r>
    </w:p>
    <w:p w14:paraId="383D957E" w14:textId="77777777" w:rsidR="00F36EB4" w:rsidRDefault="00D664AC">
      <w:pPr>
        <w:spacing w:after="0" w:line="259" w:lineRule="auto"/>
        <w:ind w:left="0" w:right="1039" w:firstLine="0"/>
        <w:jc w:val="right"/>
      </w:pPr>
      <w:r>
        <w:rPr>
          <w:sz w:val="20"/>
          <w:szCs w:val="20"/>
        </w:rPr>
        <w:t xml:space="preserve"> </w:t>
      </w:r>
    </w:p>
    <w:p w14:paraId="383D957F" w14:textId="77777777" w:rsidR="00F36EB4" w:rsidRDefault="00D664AC">
      <w:pPr>
        <w:spacing w:after="0" w:line="259" w:lineRule="auto"/>
        <w:ind w:left="341" w:firstLine="0"/>
      </w:pPr>
      <w:r>
        <w:rPr>
          <w:sz w:val="20"/>
          <w:szCs w:val="20"/>
        </w:rPr>
        <w:t xml:space="preserve">    </w:t>
      </w:r>
    </w:p>
    <w:p w14:paraId="383D9580" w14:textId="77777777" w:rsidR="00F36EB4" w:rsidRDefault="00D664AC">
      <w:pPr>
        <w:spacing w:after="0" w:line="259" w:lineRule="auto"/>
        <w:ind w:left="0" w:firstLine="0"/>
      </w:pPr>
      <w:r>
        <w:rPr>
          <w:sz w:val="18"/>
          <w:szCs w:val="18"/>
        </w:rPr>
        <w:t xml:space="preserve"> </w:t>
      </w:r>
    </w:p>
    <w:p w14:paraId="383D9581" w14:textId="77777777" w:rsidR="00F36EB4" w:rsidRDefault="00D664AC">
      <w:pPr>
        <w:spacing w:after="0" w:line="259" w:lineRule="auto"/>
        <w:ind w:left="0" w:firstLine="0"/>
      </w:pPr>
      <w:r>
        <w:rPr>
          <w:sz w:val="20"/>
          <w:szCs w:val="20"/>
        </w:rPr>
        <w:t xml:space="preserve"> </w:t>
      </w:r>
    </w:p>
    <w:p w14:paraId="383D9582" w14:textId="77777777" w:rsidR="00F36EB4" w:rsidRDefault="00D664AC">
      <w:pPr>
        <w:spacing w:after="131" w:line="259" w:lineRule="auto"/>
        <w:ind w:left="0" w:firstLine="0"/>
      </w:pPr>
      <w:r>
        <w:rPr>
          <w:sz w:val="18"/>
          <w:szCs w:val="18"/>
        </w:rPr>
        <w:t xml:space="preserve"> </w:t>
      </w:r>
    </w:p>
    <w:p w14:paraId="383D9583" w14:textId="77777777" w:rsidR="00F36EB4" w:rsidRDefault="00D664AC">
      <w:pPr>
        <w:spacing w:after="0" w:line="259" w:lineRule="auto"/>
        <w:ind w:left="0" w:right="1433" w:firstLine="0"/>
        <w:jc w:val="right"/>
      </w:pPr>
      <w:r>
        <w:t xml:space="preserve"> </w:t>
      </w:r>
    </w:p>
    <w:sectPr w:rsidR="00F36EB4">
      <w:headerReference w:type="even" r:id="rId14"/>
      <w:headerReference w:type="default" r:id="rId15"/>
      <w:footerReference w:type="even" r:id="rId16"/>
      <w:footerReference w:type="default" r:id="rId17"/>
      <w:headerReference w:type="first" r:id="rId18"/>
      <w:footerReference w:type="first" r:id="rId19"/>
      <w:pgSz w:w="12240" w:h="15840"/>
      <w:pgMar w:top="1262" w:right="1628" w:bottom="567" w:left="1100" w:header="36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0B5DA" w14:textId="77777777" w:rsidR="00CA7608" w:rsidRDefault="00CA7608">
      <w:pPr>
        <w:spacing w:after="0" w:line="240" w:lineRule="auto"/>
      </w:pPr>
      <w:r>
        <w:separator/>
      </w:r>
    </w:p>
  </w:endnote>
  <w:endnote w:type="continuationSeparator" w:id="0">
    <w:p w14:paraId="0A9772AA" w14:textId="77777777" w:rsidR="00CA7608" w:rsidRDefault="00CA7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9C" w14:textId="77777777" w:rsidR="00F36EB4" w:rsidRDefault="00F36EB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9D" w14:textId="77777777" w:rsidR="00F36EB4" w:rsidRDefault="00F36EB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A1" w14:textId="77777777" w:rsidR="00F36EB4" w:rsidRDefault="00F36EB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BB33D" w14:textId="77777777" w:rsidR="00CA7608" w:rsidRDefault="00CA7608">
      <w:pPr>
        <w:spacing w:after="0" w:line="240" w:lineRule="auto"/>
      </w:pPr>
      <w:r>
        <w:separator/>
      </w:r>
    </w:p>
  </w:footnote>
  <w:footnote w:type="continuationSeparator" w:id="0">
    <w:p w14:paraId="692C0D76" w14:textId="77777777" w:rsidR="00CA7608" w:rsidRDefault="00CA7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94" w14:textId="77777777" w:rsidR="00F36EB4" w:rsidRDefault="00D664AC">
    <w:pPr>
      <w:spacing w:after="280" w:line="259" w:lineRule="auto"/>
      <w:ind w:left="0" w:firstLine="0"/>
    </w:pPr>
    <w:r>
      <w:rPr>
        <w:sz w:val="20"/>
        <w:szCs w:val="20"/>
      </w:rPr>
      <w:t xml:space="preserve"> </w:t>
    </w:r>
  </w:p>
  <w:p w14:paraId="383D9595" w14:textId="77777777" w:rsidR="00F36EB4" w:rsidRDefault="00D664AC">
    <w:pPr>
      <w:spacing w:after="30" w:line="259" w:lineRule="auto"/>
      <w:ind w:left="0" w:right="306" w:firstLine="0"/>
      <w:jc w:val="right"/>
    </w:pPr>
    <w:r>
      <w:rPr>
        <w:rFonts w:ascii="Calibri" w:eastAsia="Calibri" w:hAnsi="Calibri" w:cs="Calibri"/>
        <w:noProof/>
      </w:rPr>
      <mc:AlternateContent>
        <mc:Choice Requires="wpg">
          <w:drawing>
            <wp:anchor distT="0" distB="0" distL="0" distR="0" simplePos="0" relativeHeight="251660288" behindDoc="1" locked="0" layoutInCell="1" hidden="0" allowOverlap="1" wp14:anchorId="383D95A2" wp14:editId="383D95A3">
              <wp:simplePos x="0" y="0"/>
              <wp:positionH relativeFrom="page">
                <wp:posOffset>914400</wp:posOffset>
              </wp:positionH>
              <wp:positionV relativeFrom="page">
                <wp:posOffset>342900</wp:posOffset>
              </wp:positionV>
              <wp:extent cx="5804535" cy="746760"/>
              <wp:effectExtent l="0" t="0" r="0" b="0"/>
              <wp:wrapNone/>
              <wp:docPr id="2" name="Group 2"/>
              <wp:cNvGraphicFramePr/>
              <a:graphic xmlns:a="http://schemas.openxmlformats.org/drawingml/2006/main">
                <a:graphicData uri="http://schemas.microsoft.com/office/word/2010/wordprocessingGroup">
                  <wpg:wgp>
                    <wpg:cNvGrpSpPr/>
                    <wpg:grpSpPr>
                      <a:xfrm>
                        <a:off x="0" y="0"/>
                        <a:ext cx="5804535" cy="746760"/>
                        <a:chOff x="2443725" y="3406600"/>
                        <a:chExt cx="5804550" cy="747050"/>
                      </a:xfrm>
                    </wpg:grpSpPr>
                    <wpg:grpSp>
                      <wpg:cNvPr id="320121686" name="Group 320121686"/>
                      <wpg:cNvGrpSpPr/>
                      <wpg:grpSpPr>
                        <a:xfrm>
                          <a:off x="2443733" y="3406620"/>
                          <a:ext cx="5804535" cy="747014"/>
                          <a:chOff x="0" y="0"/>
                          <a:chExt cx="5804535" cy="747014"/>
                        </a:xfrm>
                      </wpg:grpSpPr>
                      <wps:wsp>
                        <wps:cNvPr id="2032476031" name="Rectangle 2032476031"/>
                        <wps:cNvSpPr/>
                        <wps:spPr>
                          <a:xfrm>
                            <a:off x="0" y="0"/>
                            <a:ext cx="5804525" cy="746750"/>
                          </a:xfrm>
                          <a:prstGeom prst="rect">
                            <a:avLst/>
                          </a:prstGeom>
                          <a:noFill/>
                          <a:ln>
                            <a:noFill/>
                          </a:ln>
                        </wps:spPr>
                        <wps:txbx>
                          <w:txbxContent>
                            <w:p w14:paraId="383D95AA" w14:textId="77777777" w:rsidR="00F36EB4" w:rsidRDefault="00F36EB4">
                              <w:pPr>
                                <w:spacing w:after="0" w:line="240" w:lineRule="auto"/>
                                <w:ind w:left="0" w:firstLine="0"/>
                                <w:textDirection w:val="btLr"/>
                              </w:pPr>
                            </w:p>
                          </w:txbxContent>
                        </wps:txbx>
                        <wps:bodyPr spcFirstLastPara="1" wrap="square" lIns="91425" tIns="91425" rIns="91425" bIns="91425" anchor="ctr" anchorCtr="0">
                          <a:noAutofit/>
                        </wps:bodyPr>
                      </wps:wsp>
                      <wps:wsp>
                        <wps:cNvPr id="1044645012" name="Freeform: Shape 1044645012"/>
                        <wps:cNvSpPr/>
                        <wps:spPr>
                          <a:xfrm>
                            <a:off x="0" y="737870"/>
                            <a:ext cx="5804535" cy="9144"/>
                          </a:xfrm>
                          <a:custGeom>
                            <a:avLst/>
                            <a:gdLst/>
                            <a:ahLst/>
                            <a:cxnLst/>
                            <a:rect l="l" t="t" r="r" b="b"/>
                            <a:pathLst>
                              <a:path w="5804535" h="9144" extrusionOk="0">
                                <a:moveTo>
                                  <a:pt x="0" y="0"/>
                                </a:moveTo>
                                <a:lnTo>
                                  <a:pt x="5804535" y="0"/>
                                </a:lnTo>
                                <a:lnTo>
                                  <a:pt x="58045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50153579" name="Freeform: Shape 350153579"/>
                        <wps:cNvSpPr/>
                        <wps:spPr>
                          <a:xfrm>
                            <a:off x="0" y="690245"/>
                            <a:ext cx="5804535" cy="38100"/>
                          </a:xfrm>
                          <a:custGeom>
                            <a:avLst/>
                            <a:gdLst/>
                            <a:ahLst/>
                            <a:cxnLst/>
                            <a:rect l="l" t="t" r="r" b="b"/>
                            <a:pathLst>
                              <a:path w="5804535" h="38100" extrusionOk="0">
                                <a:moveTo>
                                  <a:pt x="0" y="0"/>
                                </a:moveTo>
                                <a:lnTo>
                                  <a:pt x="5804535" y="0"/>
                                </a:lnTo>
                                <a:lnTo>
                                  <a:pt x="580453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786876665" name="Shape 10"/>
                          <pic:cNvPicPr preferRelativeResize="0"/>
                        </pic:nvPicPr>
                        <pic:blipFill rotWithShape="1">
                          <a:blip r:embed="rId1">
                            <a:alphaModFix/>
                          </a:blip>
                          <a:srcRect/>
                          <a:stretch/>
                        </pic:blipFill>
                        <pic:spPr>
                          <a:xfrm>
                            <a:off x="28575" y="0"/>
                            <a:ext cx="717550" cy="704850"/>
                          </a:xfrm>
                          <a:prstGeom prst="rect">
                            <a:avLst/>
                          </a:prstGeom>
                          <a:noFill/>
                          <a:ln>
                            <a:noFill/>
                          </a:ln>
                        </pic:spPr>
                      </pic:pic>
                    </wpg:grpSp>
                  </wpg:wgp>
                </a:graphicData>
              </a:graphic>
            </wp:anchor>
          </w:drawing>
        </mc:Choice>
        <mc:Fallback xmlns:w16sdtdh="http://schemas.microsoft.com/office/word/2020/wordml/sdtdatahash" xmlns:w16du="http://schemas.microsoft.com/office/word/2023/wordml/word16du" xmlns:oel="http://schemas.microsoft.com/office/2019/extlst">
          <w:pict>
            <v:group w14:anchorId="383D95A2" id="Group 2" o:spid="_x0000_s1026" style="position:absolute;left:0;text-align:left;margin-left:1in;margin-top:27pt;width:457.05pt;height:58.8pt;z-index:-251656192;mso-wrap-distance-left:0;mso-wrap-distance-right:0;mso-position-horizontal-relative:page;mso-position-vertical-relative:page" coordorigin="24437,34066" coordsize="58045,74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">
              <v:group id="Group 320121686" o:spid="_x0000_s1027" style="position:absolute;left:24437;top:34066;width:58045;height:7470" coordsize="58045,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">
                <v:rect id="Rectangle 2032476031" o:spid="_x0000_s1028" style="position:absolute;width:58045;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" filled="f" stroked="f">
                  <v:textbox inset="2.53958mm,2.53958mm,2.53958mm,2.53958mm">
                    <w:txbxContent>
                      <w:p w14:paraId="383D95AA" w14:textId="77777777" w:rsidR="00F36EB4" w:rsidRDefault="00F36EB4">
                        <w:pPr>
                          <w:spacing w:after="0" w:line="240" w:lineRule="auto"/>
                          <w:ind w:left="0" w:firstLine="0"/>
                          <w:textDirection w:val="btLr"/>
                        </w:pPr>
                      </w:p>
                    </w:txbxContent>
                  </v:textbox>
                </v:rect>
                <v:shape id="Freeform: Shape 1044645012" o:spid="_x0000_s1029" style="position:absolute;top:7378;width:58045;height:92;visibility:visible;mso-wrap-style:square;v-text-anchor:middle" coordsize="58045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" path="m,l5804535,r,9144l,9144,,e" fillcolor="black" stroked="f">
                  <v:path arrowok="t" o:extrusionok="f"/>
                </v:shape>
                <v:shape id="Freeform: Shape 350153579" o:spid="_x0000_s1030" style="position:absolute;top:6902;width:58045;height:381;visibility:visible;mso-wrap-style:square;v-text-anchor:middle" coordsize="58045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" path="m,l5804535,r,38100l,38100,,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1" type="#_x0000_t75" style="position:absolute;left:285;width:7176;height:7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">
                  <v:imagedata r:id="rId2" o:title=""/>
                </v:shape>
              </v:group>
              <w10:wrap anchorx="page" anchory="page"/>
            </v:group>
          </w:pict>
        </mc:Fallback>
      </mc:AlternateContent>
    </w:r>
    <w:r>
      <w:rPr>
        <w:color w:val="000009"/>
        <w:sz w:val="32"/>
        <w:szCs w:val="32"/>
      </w:rPr>
      <w:t>Vidyavardhini’s College of Engineering &amp; Technology</w:t>
    </w:r>
    <w:r>
      <w:rPr>
        <w:sz w:val="32"/>
        <w:szCs w:val="32"/>
      </w:rPr>
      <w:t xml:space="preserve"> </w:t>
    </w:r>
  </w:p>
  <w:p w14:paraId="383D9596" w14:textId="77777777" w:rsidR="00F36EB4" w:rsidRDefault="00D664AC">
    <w:pPr>
      <w:spacing w:after="0" w:line="259" w:lineRule="auto"/>
      <w:ind w:left="2118" w:firstLine="0"/>
    </w:pPr>
    <w:r>
      <w:rPr>
        <w:color w:val="000009"/>
        <w:sz w:val="26"/>
        <w:szCs w:val="26"/>
      </w:rPr>
      <w:t>Department of Artificial Intelligence and Data Science (AI&amp;DS)</w:t>
    </w:r>
    <w:r>
      <w:rPr>
        <w:sz w:val="26"/>
        <w:szCs w:val="26"/>
      </w:rPr>
      <w:t xml:space="preserve"> </w:t>
    </w:r>
  </w:p>
  <w:p w14:paraId="383D9597" w14:textId="77777777" w:rsidR="00F36EB4" w:rsidRDefault="00F36E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98" w14:textId="77777777" w:rsidR="00F36EB4" w:rsidRDefault="00D664AC">
    <w:pPr>
      <w:spacing w:after="280" w:line="259" w:lineRule="auto"/>
      <w:ind w:left="0" w:firstLine="0"/>
    </w:pPr>
    <w:r>
      <w:rPr>
        <w:sz w:val="20"/>
        <w:szCs w:val="20"/>
      </w:rPr>
      <w:t xml:space="preserve"> </w:t>
    </w:r>
  </w:p>
  <w:p w14:paraId="383D9599" w14:textId="77777777" w:rsidR="00F36EB4" w:rsidRDefault="00D664AC">
    <w:pPr>
      <w:spacing w:after="30" w:line="259" w:lineRule="auto"/>
      <w:ind w:left="0" w:right="306" w:firstLine="0"/>
      <w:jc w:val="right"/>
    </w:pPr>
    <w:r>
      <w:rPr>
        <w:rFonts w:ascii="Calibri" w:eastAsia="Calibri" w:hAnsi="Calibri" w:cs="Calibri"/>
        <w:noProof/>
      </w:rPr>
      <mc:AlternateContent>
        <mc:Choice Requires="wpg">
          <w:drawing>
            <wp:anchor distT="0" distB="0" distL="0" distR="0" simplePos="0" relativeHeight="251658240" behindDoc="1" locked="0" layoutInCell="1" hidden="0" allowOverlap="1" wp14:anchorId="383D95A4" wp14:editId="383D95A5">
              <wp:simplePos x="0" y="0"/>
              <wp:positionH relativeFrom="page">
                <wp:posOffset>914400</wp:posOffset>
              </wp:positionH>
              <wp:positionV relativeFrom="page">
                <wp:posOffset>342900</wp:posOffset>
              </wp:positionV>
              <wp:extent cx="5804535" cy="746760"/>
              <wp:effectExtent l="0" t="0" r="0" b="0"/>
              <wp:wrapNone/>
              <wp:docPr id="1" name="Group 1"/>
              <wp:cNvGraphicFramePr/>
              <a:graphic xmlns:a="http://schemas.openxmlformats.org/drawingml/2006/main">
                <a:graphicData uri="http://schemas.microsoft.com/office/word/2010/wordprocessingGroup">
                  <wpg:wgp>
                    <wpg:cNvGrpSpPr/>
                    <wpg:grpSpPr>
                      <a:xfrm>
                        <a:off x="0" y="0"/>
                        <a:ext cx="5804535" cy="746760"/>
                        <a:chOff x="2443725" y="3406600"/>
                        <a:chExt cx="5804550" cy="747050"/>
                      </a:xfrm>
                    </wpg:grpSpPr>
                    <wpg:grpSp>
                      <wpg:cNvPr id="910109757" name="Group 910109757"/>
                      <wpg:cNvGrpSpPr/>
                      <wpg:grpSpPr>
                        <a:xfrm>
                          <a:off x="2443733" y="3406620"/>
                          <a:ext cx="5804535" cy="747014"/>
                          <a:chOff x="0" y="0"/>
                          <a:chExt cx="5804535" cy="747014"/>
                        </a:xfrm>
                      </wpg:grpSpPr>
                      <wps:wsp>
                        <wps:cNvPr id="1809002421" name="Rectangle 1809002421"/>
                        <wps:cNvSpPr/>
                        <wps:spPr>
                          <a:xfrm>
                            <a:off x="0" y="0"/>
                            <a:ext cx="5804525" cy="746750"/>
                          </a:xfrm>
                          <a:prstGeom prst="rect">
                            <a:avLst/>
                          </a:prstGeom>
                          <a:noFill/>
                          <a:ln>
                            <a:noFill/>
                          </a:ln>
                        </wps:spPr>
                        <wps:txbx>
                          <w:txbxContent>
                            <w:p w14:paraId="383D95A8" w14:textId="77777777" w:rsidR="00F36EB4" w:rsidRDefault="00F36EB4">
                              <w:pPr>
                                <w:spacing w:after="0" w:line="240" w:lineRule="auto"/>
                                <w:ind w:left="0" w:firstLine="0"/>
                                <w:textDirection w:val="btLr"/>
                              </w:pPr>
                            </w:p>
                          </w:txbxContent>
                        </wps:txbx>
                        <wps:bodyPr spcFirstLastPara="1" wrap="square" lIns="91425" tIns="91425" rIns="91425" bIns="91425" anchor="ctr" anchorCtr="0">
                          <a:noAutofit/>
                        </wps:bodyPr>
                      </wps:wsp>
                      <wps:wsp>
                        <wps:cNvPr id="274727482" name="Freeform: Shape 274727482"/>
                        <wps:cNvSpPr/>
                        <wps:spPr>
                          <a:xfrm>
                            <a:off x="0" y="737870"/>
                            <a:ext cx="5804535" cy="9144"/>
                          </a:xfrm>
                          <a:custGeom>
                            <a:avLst/>
                            <a:gdLst/>
                            <a:ahLst/>
                            <a:cxnLst/>
                            <a:rect l="l" t="t" r="r" b="b"/>
                            <a:pathLst>
                              <a:path w="5804535" h="9144" extrusionOk="0">
                                <a:moveTo>
                                  <a:pt x="0" y="0"/>
                                </a:moveTo>
                                <a:lnTo>
                                  <a:pt x="5804535" y="0"/>
                                </a:lnTo>
                                <a:lnTo>
                                  <a:pt x="58045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91770953" name="Freeform: Shape 1291770953"/>
                        <wps:cNvSpPr/>
                        <wps:spPr>
                          <a:xfrm>
                            <a:off x="0" y="690245"/>
                            <a:ext cx="5804535" cy="38100"/>
                          </a:xfrm>
                          <a:custGeom>
                            <a:avLst/>
                            <a:gdLst/>
                            <a:ahLst/>
                            <a:cxnLst/>
                            <a:rect l="l" t="t" r="r" b="b"/>
                            <a:pathLst>
                              <a:path w="5804535" h="38100" extrusionOk="0">
                                <a:moveTo>
                                  <a:pt x="0" y="0"/>
                                </a:moveTo>
                                <a:lnTo>
                                  <a:pt x="5804535" y="0"/>
                                </a:lnTo>
                                <a:lnTo>
                                  <a:pt x="580453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924896042" name="Shape 6"/>
                          <pic:cNvPicPr preferRelativeResize="0"/>
                        </pic:nvPicPr>
                        <pic:blipFill rotWithShape="1">
                          <a:blip r:embed="rId1">
                            <a:alphaModFix/>
                          </a:blip>
                          <a:srcRect/>
                          <a:stretch/>
                        </pic:blipFill>
                        <pic:spPr>
                          <a:xfrm>
                            <a:off x="28575" y="0"/>
                            <a:ext cx="717550" cy="704850"/>
                          </a:xfrm>
                          <a:prstGeom prst="rect">
                            <a:avLst/>
                          </a:prstGeom>
                          <a:noFill/>
                          <a:ln>
                            <a:noFill/>
                          </a:ln>
                        </pic:spPr>
                      </pic:pic>
                    </wpg:grpSp>
                  </wpg:wgp>
                </a:graphicData>
              </a:graphic>
            </wp:anchor>
          </w:drawing>
        </mc:Choice>
        <mc:Fallback xmlns:w16sdtdh="http://schemas.microsoft.com/office/word/2020/wordml/sdtdatahash" xmlns:w16du="http://schemas.microsoft.com/office/word/2023/wordml/word16du" xmlns:oel="http://schemas.microsoft.com/office/2019/extlst">
          <w:pict>
            <v:group w14:anchorId="383D95A4" id="Group 1" o:spid="_x0000_s1032" style="position:absolute;left:0;text-align:left;margin-left:1in;margin-top:27pt;width:457.05pt;height:58.8pt;z-index:-251658240;mso-wrap-distance-left:0;mso-wrap-distance-right:0;mso-position-horizontal-relative:page;mso-position-vertical-relative:page" coordorigin="24437,34066" coordsize="58045,74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">
              <v:group id="Group 910109757" o:spid="_x0000_s1033" style="position:absolute;left:24437;top:34066;width:58045;height:7470" coordsize="58045,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">
                <v:rect id="Rectangle 1809002421" o:spid="_x0000_s1034" style="position:absolute;width:58045;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" filled="f" stroked="f">
                  <v:textbox inset="2.53958mm,2.53958mm,2.53958mm,2.53958mm">
                    <w:txbxContent>
                      <w:p w14:paraId="383D95A8" w14:textId="77777777" w:rsidR="00F36EB4" w:rsidRDefault="00F36EB4">
                        <w:pPr>
                          <w:spacing w:after="0" w:line="240" w:lineRule="auto"/>
                          <w:ind w:left="0" w:firstLine="0"/>
                          <w:textDirection w:val="btLr"/>
                        </w:pPr>
                      </w:p>
                    </w:txbxContent>
                  </v:textbox>
                </v:rect>
                <v:shape id="Freeform: Shape 274727482" o:spid="_x0000_s1035" style="position:absolute;top:7378;width:58045;height:92;visibility:visible;mso-wrap-style:square;v-text-anchor:middle" coordsize="58045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" path="m,l5804535,r,9144l,9144,,e" fillcolor="black" stroked="f">
                  <v:path arrowok="t" o:extrusionok="f"/>
                </v:shape>
                <v:shape id="Freeform: Shape 1291770953" o:spid="_x0000_s1036" style="position:absolute;top:6902;width:58045;height:381;visibility:visible;mso-wrap-style:square;v-text-anchor:middle" coordsize="58045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" path="m,l5804535,r,38100l,38100,,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7" type="#_x0000_t75" style="position:absolute;left:285;width:7176;height:7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">
                  <v:imagedata r:id="rId2" o:title=""/>
                </v:shape>
              </v:group>
              <w10:wrap anchorx="page" anchory="page"/>
            </v:group>
          </w:pict>
        </mc:Fallback>
      </mc:AlternateContent>
    </w:r>
    <w:r>
      <w:rPr>
        <w:color w:val="000009"/>
        <w:sz w:val="32"/>
        <w:szCs w:val="32"/>
      </w:rPr>
      <w:t>Vidyavardhini’s College of Engineering &amp; Technology</w:t>
    </w:r>
    <w:r>
      <w:rPr>
        <w:sz w:val="32"/>
        <w:szCs w:val="32"/>
      </w:rPr>
      <w:t xml:space="preserve"> </w:t>
    </w:r>
  </w:p>
  <w:p w14:paraId="383D959A" w14:textId="77777777" w:rsidR="00F36EB4" w:rsidRDefault="00D664AC">
    <w:pPr>
      <w:spacing w:after="0" w:line="259" w:lineRule="auto"/>
      <w:ind w:left="2118" w:firstLine="0"/>
    </w:pPr>
    <w:r>
      <w:rPr>
        <w:color w:val="000009"/>
        <w:sz w:val="26"/>
        <w:szCs w:val="26"/>
      </w:rPr>
      <w:t>Department of Artificial Intelligence and Data Science (AI&amp;DS)</w:t>
    </w:r>
    <w:r>
      <w:rPr>
        <w:sz w:val="26"/>
        <w:szCs w:val="26"/>
      </w:rPr>
      <w:t xml:space="preserve"> </w:t>
    </w:r>
  </w:p>
  <w:p w14:paraId="383D959B" w14:textId="77777777" w:rsidR="00F36EB4" w:rsidRDefault="00F36E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D959E" w14:textId="77777777" w:rsidR="00F36EB4" w:rsidRDefault="00D664AC">
    <w:pPr>
      <w:spacing w:after="30" w:line="259" w:lineRule="auto"/>
      <w:ind w:left="0" w:right="306" w:firstLine="0"/>
      <w:jc w:val="center"/>
    </w:pPr>
    <w:r>
      <w:rPr>
        <w:rFonts w:ascii="Calibri" w:eastAsia="Calibri" w:hAnsi="Calibri" w:cs="Calibri"/>
        <w:noProof/>
      </w:rPr>
      <mc:AlternateContent>
        <mc:Choice Requires="wpg">
          <w:drawing>
            <wp:anchor distT="0" distB="0" distL="0" distR="0" simplePos="0" relativeHeight="251659264" behindDoc="1" locked="0" layoutInCell="1" hidden="0" allowOverlap="1" wp14:anchorId="383D95A6" wp14:editId="383D95A7">
              <wp:simplePos x="0" y="0"/>
              <wp:positionH relativeFrom="page">
                <wp:posOffset>695325</wp:posOffset>
              </wp:positionH>
              <wp:positionV relativeFrom="page">
                <wp:posOffset>161924</wp:posOffset>
              </wp:positionV>
              <wp:extent cx="5804535" cy="733425"/>
              <wp:effectExtent l="0" t="0" r="0" b="0"/>
              <wp:wrapNone/>
              <wp:docPr id="3" name="Group 3"/>
              <wp:cNvGraphicFramePr/>
              <a:graphic xmlns:a="http://schemas.openxmlformats.org/drawingml/2006/main">
                <a:graphicData uri="http://schemas.microsoft.com/office/word/2010/wordprocessingGroup">
                  <wpg:wgp>
                    <wpg:cNvGrpSpPr/>
                    <wpg:grpSpPr>
                      <a:xfrm>
                        <a:off x="0" y="0"/>
                        <a:ext cx="5804535" cy="733425"/>
                        <a:chOff x="2443725" y="3413275"/>
                        <a:chExt cx="5804550" cy="733700"/>
                      </a:xfrm>
                    </wpg:grpSpPr>
                    <wpg:grpSp>
                      <wpg:cNvPr id="1349355397" name="Group 1349355397"/>
                      <wpg:cNvGrpSpPr/>
                      <wpg:grpSpPr>
                        <a:xfrm>
                          <a:off x="2443733" y="3413288"/>
                          <a:ext cx="5804535" cy="733674"/>
                          <a:chOff x="0" y="0"/>
                          <a:chExt cx="5804535" cy="747014"/>
                        </a:xfrm>
                      </wpg:grpSpPr>
                      <wps:wsp>
                        <wps:cNvPr id="947857723" name="Rectangle 947857723"/>
                        <wps:cNvSpPr/>
                        <wps:spPr>
                          <a:xfrm>
                            <a:off x="0" y="0"/>
                            <a:ext cx="5804525" cy="746750"/>
                          </a:xfrm>
                          <a:prstGeom prst="rect">
                            <a:avLst/>
                          </a:prstGeom>
                          <a:noFill/>
                          <a:ln>
                            <a:noFill/>
                          </a:ln>
                        </wps:spPr>
                        <wps:txbx>
                          <w:txbxContent>
                            <w:p w14:paraId="383D95A9" w14:textId="77777777" w:rsidR="00F36EB4" w:rsidRDefault="00F36EB4">
                              <w:pPr>
                                <w:spacing w:after="0" w:line="240" w:lineRule="auto"/>
                                <w:ind w:left="0" w:firstLine="0"/>
                                <w:textDirection w:val="btLr"/>
                              </w:pPr>
                            </w:p>
                          </w:txbxContent>
                        </wps:txbx>
                        <wps:bodyPr spcFirstLastPara="1" wrap="square" lIns="91425" tIns="91425" rIns="91425" bIns="91425" anchor="ctr" anchorCtr="0">
                          <a:noAutofit/>
                        </wps:bodyPr>
                      </wps:wsp>
                      <wps:wsp>
                        <wps:cNvPr id="1256977540" name="Freeform: Shape 1256977540"/>
                        <wps:cNvSpPr/>
                        <wps:spPr>
                          <a:xfrm>
                            <a:off x="0" y="737870"/>
                            <a:ext cx="5804535" cy="9144"/>
                          </a:xfrm>
                          <a:custGeom>
                            <a:avLst/>
                            <a:gdLst/>
                            <a:ahLst/>
                            <a:cxnLst/>
                            <a:rect l="l" t="t" r="r" b="b"/>
                            <a:pathLst>
                              <a:path w="5804535" h="9144" extrusionOk="0">
                                <a:moveTo>
                                  <a:pt x="0" y="0"/>
                                </a:moveTo>
                                <a:lnTo>
                                  <a:pt x="5804535" y="0"/>
                                </a:lnTo>
                                <a:lnTo>
                                  <a:pt x="58045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10220792" name="Freeform: Shape 910220792"/>
                        <wps:cNvSpPr/>
                        <wps:spPr>
                          <a:xfrm>
                            <a:off x="0" y="690245"/>
                            <a:ext cx="5804535" cy="38100"/>
                          </a:xfrm>
                          <a:custGeom>
                            <a:avLst/>
                            <a:gdLst/>
                            <a:ahLst/>
                            <a:cxnLst/>
                            <a:rect l="l" t="t" r="r" b="b"/>
                            <a:pathLst>
                              <a:path w="5804535" h="38100" extrusionOk="0">
                                <a:moveTo>
                                  <a:pt x="0" y="0"/>
                                </a:moveTo>
                                <a:lnTo>
                                  <a:pt x="5804535" y="0"/>
                                </a:lnTo>
                                <a:lnTo>
                                  <a:pt x="580453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4" name="Shape 14"/>
                          <pic:cNvPicPr preferRelativeResize="0"/>
                        </pic:nvPicPr>
                        <pic:blipFill rotWithShape="1">
                          <a:blip r:embed="rId1">
                            <a:alphaModFix/>
                          </a:blip>
                          <a:srcRect/>
                          <a:stretch/>
                        </pic:blipFill>
                        <pic:spPr>
                          <a:xfrm>
                            <a:off x="28575" y="0"/>
                            <a:ext cx="717550" cy="704850"/>
                          </a:xfrm>
                          <a:prstGeom prst="rect">
                            <a:avLst/>
                          </a:prstGeom>
                          <a:noFill/>
                          <a:ln>
                            <a:noFill/>
                          </a:ln>
                        </pic:spPr>
                      </pic:pic>
                    </wpg:grpSp>
                  </wpg:wgp>
                </a:graphicData>
              </a:graphic>
            </wp:anchor>
          </w:drawing>
        </mc:Choice>
        <mc:Fallback xmlns:w16sdtdh="http://schemas.microsoft.com/office/word/2020/wordml/sdtdatahash" xmlns:w16du="http://schemas.microsoft.com/office/word/2023/wordml/word16du" xmlns:oel="http://schemas.microsoft.com/office/2019/extlst">
          <w:pict>
            <v:group w14:anchorId="383D95A6" id="Group 3" o:spid="_x0000_s1038" style="position:absolute;left:0;text-align:left;margin-left:54.75pt;margin-top:12.75pt;width:457.05pt;height:57.75pt;z-index:-251657216;mso-wrap-distance-left:0;mso-wrap-distance-right:0;mso-position-horizontal-relative:page;mso-position-vertical-relative:page" coordorigin="24437,34132" coordsize="58045,73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">
              <v:group id="Group 1349355397" o:spid="_x0000_s1039" style="position:absolute;left:24437;top:34132;width:58045;height:7337" coordsize="58045,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">
                <v:rect id="Rectangle 947857723" o:spid="_x0000_s1040" style="position:absolute;width:58045;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" filled="f" stroked="f">
                  <v:textbox inset="2.53958mm,2.53958mm,2.53958mm,2.53958mm">
                    <w:txbxContent>
                      <w:p w14:paraId="383D95A9" w14:textId="77777777" w:rsidR="00F36EB4" w:rsidRDefault="00F36EB4">
                        <w:pPr>
                          <w:spacing w:after="0" w:line="240" w:lineRule="auto"/>
                          <w:ind w:left="0" w:firstLine="0"/>
                          <w:textDirection w:val="btLr"/>
                        </w:pPr>
                      </w:p>
                    </w:txbxContent>
                  </v:textbox>
                </v:rect>
                <v:shape id="Freeform: Shape 1256977540" o:spid="_x0000_s1041" style="position:absolute;top:7378;width:58045;height:92;visibility:visible;mso-wrap-style:square;v-text-anchor:middle" coordsize="58045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" path="m,l5804535,r,9144l,9144,,e" fillcolor="black" stroked="f">
                  <v:path arrowok="t" o:extrusionok="f"/>
                </v:shape>
                <v:shape id="Freeform: Shape 910220792" o:spid="_x0000_s1042" style="position:absolute;top:6902;width:58045;height:381;visibility:visible;mso-wrap-style:square;v-text-anchor:middle" coordsize="58045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" path="m,l5804535,r,38100l,38100,,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43" type="#_x0000_t75" style="position:absolute;left:285;width:7176;height:7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">
                  <v:imagedata r:id="rId2" o:title=""/>
                </v:shape>
              </v:group>
              <w10:wrap anchorx="page" anchory="page"/>
            </v:group>
          </w:pict>
        </mc:Fallback>
      </mc:AlternateContent>
    </w:r>
    <w:r>
      <w:t xml:space="preserve">                              </w:t>
    </w:r>
    <w:r>
      <w:rPr>
        <w:sz w:val="28"/>
        <w:szCs w:val="28"/>
      </w:rPr>
      <w:t>V</w:t>
    </w:r>
    <w:r>
      <w:rPr>
        <w:color w:val="000009"/>
        <w:sz w:val="32"/>
        <w:szCs w:val="32"/>
      </w:rPr>
      <w:t>idyavardhini’s College of Engineering &amp; Technology</w:t>
    </w:r>
    <w:r>
      <w:rPr>
        <w:sz w:val="32"/>
        <w:szCs w:val="32"/>
      </w:rPr>
      <w:t xml:space="preserve"> </w:t>
    </w:r>
  </w:p>
  <w:p w14:paraId="383D959F" w14:textId="77777777" w:rsidR="00F36EB4" w:rsidRDefault="00D664AC">
    <w:pPr>
      <w:spacing w:after="0" w:line="259" w:lineRule="auto"/>
      <w:ind w:left="2118" w:firstLine="0"/>
    </w:pPr>
    <w:r>
      <w:rPr>
        <w:color w:val="000009"/>
        <w:sz w:val="26"/>
        <w:szCs w:val="26"/>
      </w:rPr>
      <w:t>Department of Artificial Intelligence and Data Science (AI&amp;DS)</w:t>
    </w:r>
    <w:r>
      <w:rPr>
        <w:sz w:val="26"/>
        <w:szCs w:val="26"/>
      </w:rPr>
      <w:t xml:space="preserve"> </w:t>
    </w:r>
  </w:p>
  <w:p w14:paraId="383D95A0" w14:textId="77777777" w:rsidR="00F36EB4" w:rsidRDefault="00F36EB4">
    <w:pPr>
      <w:pBdr>
        <w:top w:val="nil"/>
        <w:left w:val="nil"/>
        <w:bottom w:val="nil"/>
        <w:right w:val="nil"/>
        <w:between w:val="nil"/>
      </w:pBdr>
      <w:tabs>
        <w:tab w:val="center" w:pos="4513"/>
        <w:tab w:val="right" w:pos="9026"/>
        <w:tab w:val="left" w:pos="187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790"/>
    <w:multiLevelType w:val="multilevel"/>
    <w:tmpl w:val="F982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3F4F"/>
    <w:multiLevelType w:val="multilevel"/>
    <w:tmpl w:val="DB88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35694"/>
    <w:multiLevelType w:val="multilevel"/>
    <w:tmpl w:val="54AA5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01223"/>
    <w:multiLevelType w:val="multilevel"/>
    <w:tmpl w:val="05F60CB0"/>
    <w:lvl w:ilvl="0">
      <w:start w:val="1"/>
      <w:numFmt w:val="decimal"/>
      <w:lvlText w:val="%1."/>
      <w:lvlJc w:val="left"/>
      <w:pPr>
        <w:ind w:left="405" w:hanging="360"/>
      </w:pPr>
      <w:rPr>
        <w:sz w:val="20"/>
        <w:szCs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0E8F2A22"/>
    <w:multiLevelType w:val="multilevel"/>
    <w:tmpl w:val="1CEA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0C697F"/>
    <w:multiLevelType w:val="multilevel"/>
    <w:tmpl w:val="12C20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4B63C7"/>
    <w:multiLevelType w:val="multilevel"/>
    <w:tmpl w:val="21CAA47C"/>
    <w:lvl w:ilvl="0">
      <w:start w:val="1"/>
      <w:numFmt w:val="decimal"/>
      <w:lvlText w:val="%1."/>
      <w:lvlJc w:val="left"/>
      <w:pPr>
        <w:ind w:left="551" w:hanging="55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7" w15:restartNumberingAfterBreak="0">
    <w:nsid w:val="1AF96AB7"/>
    <w:multiLevelType w:val="multilevel"/>
    <w:tmpl w:val="9C202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60835"/>
    <w:multiLevelType w:val="multilevel"/>
    <w:tmpl w:val="18389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7D48D8"/>
    <w:multiLevelType w:val="multilevel"/>
    <w:tmpl w:val="85BE4A84"/>
    <w:lvl w:ilvl="0">
      <w:start w:val="1"/>
      <w:numFmt w:val="decimal"/>
      <w:lvlText w:val="%1."/>
      <w:lvlJc w:val="left"/>
      <w:pPr>
        <w:ind w:left="551" w:hanging="55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0" w15:restartNumberingAfterBreak="0">
    <w:nsid w:val="2D850CC8"/>
    <w:multiLevelType w:val="multilevel"/>
    <w:tmpl w:val="1E96A6AC"/>
    <w:lvl w:ilvl="0">
      <w:start w:val="1"/>
      <w:numFmt w:val="decimal"/>
      <w:lvlText w:val="%1."/>
      <w:lvlJc w:val="left"/>
      <w:pPr>
        <w:ind w:left="551" w:hanging="55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1" w15:restartNumberingAfterBreak="0">
    <w:nsid w:val="3200578A"/>
    <w:multiLevelType w:val="multilevel"/>
    <w:tmpl w:val="29F27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7525B"/>
    <w:multiLevelType w:val="multilevel"/>
    <w:tmpl w:val="7D0CC7EC"/>
    <w:lvl w:ilvl="0">
      <w:start w:val="1"/>
      <w:numFmt w:val="decimal"/>
      <w:lvlText w:val="%1."/>
      <w:lvlJc w:val="left"/>
      <w:pPr>
        <w:ind w:left="551" w:hanging="55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3" w15:restartNumberingAfterBreak="0">
    <w:nsid w:val="428F1B23"/>
    <w:multiLevelType w:val="multilevel"/>
    <w:tmpl w:val="6B0AC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6D600A"/>
    <w:multiLevelType w:val="multilevel"/>
    <w:tmpl w:val="6A468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6C63B2"/>
    <w:multiLevelType w:val="multilevel"/>
    <w:tmpl w:val="C8BE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5E1C76"/>
    <w:multiLevelType w:val="multilevel"/>
    <w:tmpl w:val="27C88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1"/>
  </w:num>
  <w:num w:numId="4">
    <w:abstractNumId w:val="15"/>
  </w:num>
  <w:num w:numId="5">
    <w:abstractNumId w:val="5"/>
  </w:num>
  <w:num w:numId="6">
    <w:abstractNumId w:val="0"/>
  </w:num>
  <w:num w:numId="7">
    <w:abstractNumId w:val="2"/>
  </w:num>
  <w:num w:numId="8">
    <w:abstractNumId w:val="16"/>
  </w:num>
  <w:num w:numId="9">
    <w:abstractNumId w:val="7"/>
  </w:num>
  <w:num w:numId="10">
    <w:abstractNumId w:val="10"/>
  </w:num>
  <w:num w:numId="11">
    <w:abstractNumId w:val="12"/>
  </w:num>
  <w:num w:numId="12">
    <w:abstractNumId w:val="6"/>
  </w:num>
  <w:num w:numId="13">
    <w:abstractNumId w:val="13"/>
  </w:num>
  <w:num w:numId="14">
    <w:abstractNumId w:val="8"/>
  </w:num>
  <w:num w:numId="15">
    <w:abstractNumId w:val="11"/>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EB4"/>
    <w:rsid w:val="00247D3F"/>
    <w:rsid w:val="0068231D"/>
    <w:rsid w:val="00760430"/>
    <w:rsid w:val="009030C2"/>
    <w:rsid w:val="00CA7608"/>
    <w:rsid w:val="00D664AC"/>
    <w:rsid w:val="00F3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94AE"/>
  <w15:docId w15:val="{BADDC0D0-3BA1-4522-88E7-0A9F98A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IN" w:eastAsia="en-IN" w:bidi="ar-SA"/>
      </w:rPr>
    </w:rPrDefault>
    <w:pPrDefault>
      <w:pPr>
        <w:spacing w:after="107" w:line="249" w:lineRule="auto"/>
        <w:ind w:left="351"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8" w:line="259" w:lineRule="auto"/>
      <w:outlineLvl w:val="0"/>
    </w:pPr>
    <w:rPr>
      <w:color w:val="00000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9" w:type="dxa"/>
        <w:left w:w="5" w:type="dxa"/>
        <w:bottom w:w="15" w:type="dxa"/>
        <w:right w:w="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shetty</dc:creator>
  <cp:lastModifiedBy>Vinith Shetty</cp:lastModifiedBy>
  <cp:revision>2</cp:revision>
  <cp:lastPrinted>2024-04-21T12:02:00Z</cp:lastPrinted>
  <dcterms:created xsi:type="dcterms:W3CDTF">2024-04-21T18:43:00Z</dcterms:created>
  <dcterms:modified xsi:type="dcterms:W3CDTF">2024-04-21T18:43:00Z</dcterms:modified>
</cp:coreProperties>
</file>