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320" w14:textId="466BD4BC" w:rsidR="00DC095F" w:rsidRDefault="000654C6" w:rsidP="007F6B2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CS-330 Comp Graphics Module Two Milestone Proposal</w:t>
      </w:r>
    </w:p>
    <w:p w14:paraId="31CD0797" w14:textId="69F7F8C8" w:rsidR="007F6B27" w:rsidRDefault="007F6B27" w:rsidP="007F6B2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Shelayah Robinson</w:t>
      </w:r>
    </w:p>
    <w:p w14:paraId="7AA01057" w14:textId="4AC6A666" w:rsidR="00B77B5E" w:rsidRDefault="00B77B5E" w:rsidP="00B77B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46BBBB" wp14:editId="26D8ADBB">
            <wp:extent cx="1383527" cy="184647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32" cy="18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E741" w14:textId="1FD9FCD1" w:rsidR="00B77B5E" w:rsidRDefault="00F12ADF" w:rsidP="00B77B5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object I would like to recreate in 3D, I have selected a rose gold replica of Big Ben. The structure displays an example of the use of four of the six primitive shapes. Which would be: Cube, Plane, pyramid, Sphere, and Torus. In my mind, I think </w:t>
      </w:r>
      <w:r w:rsidR="00D458D5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a good choice because it gives me practice on not only combining shapes, but also identifying what shapes I would need in order to create the object. </w:t>
      </w:r>
    </w:p>
    <w:p w14:paraId="61C25DB5" w14:textId="58CBC1E9" w:rsidR="00E83561" w:rsidRPr="00CC2D3B" w:rsidRDefault="00666EB6" w:rsidP="00B77B5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object, I would use the cube shape for the clock area of the tower, </w:t>
      </w:r>
      <w:r w:rsidR="00374199">
        <w:rPr>
          <w:rFonts w:ascii="Times New Roman" w:eastAsia="Times New Roman" w:hAnsi="Times New Roman" w:cs="Times New Roman"/>
          <w:sz w:val="24"/>
          <w:szCs w:val="24"/>
        </w:rPr>
        <w:t>cube for the upper section of the tower</w:t>
      </w:r>
      <w:r w:rsidR="007A4F61">
        <w:rPr>
          <w:rFonts w:ascii="Times New Roman" w:eastAsia="Times New Roman" w:hAnsi="Times New Roman" w:cs="Times New Roman"/>
          <w:sz w:val="24"/>
          <w:szCs w:val="24"/>
        </w:rPr>
        <w:t>, and a cube for the bottom of the tower.</w:t>
      </w:r>
      <w:r w:rsidR="00374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would consider using a </w:t>
      </w:r>
      <w:r w:rsidR="00374199">
        <w:rPr>
          <w:rFonts w:ascii="Times New Roman" w:eastAsia="Times New Roman" w:hAnsi="Times New Roman" w:cs="Times New Roman"/>
          <w:sz w:val="24"/>
          <w:szCs w:val="24"/>
        </w:rPr>
        <w:t>pyramid for the top of the tower. I would consider using a torus shape for the rim of the clock</w:t>
      </w:r>
      <w:r w:rsidR="007A4F61">
        <w:rPr>
          <w:rFonts w:ascii="Times New Roman" w:eastAsia="Times New Roman" w:hAnsi="Times New Roman" w:cs="Times New Roman"/>
          <w:sz w:val="24"/>
          <w:szCs w:val="24"/>
        </w:rPr>
        <w:t xml:space="preserve"> area; a plane for the mid-section of the tower; </w:t>
      </w:r>
      <w:r w:rsidR="0019049D">
        <w:rPr>
          <w:rFonts w:ascii="Times New Roman" w:eastAsia="Times New Roman" w:hAnsi="Times New Roman" w:cs="Times New Roman"/>
          <w:sz w:val="24"/>
          <w:szCs w:val="24"/>
        </w:rPr>
        <w:t>and lastly</w:t>
      </w:r>
      <w:r w:rsidR="0050784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9049D">
        <w:rPr>
          <w:rFonts w:ascii="Times New Roman" w:eastAsia="Times New Roman" w:hAnsi="Times New Roman" w:cs="Times New Roman"/>
          <w:sz w:val="24"/>
          <w:szCs w:val="24"/>
        </w:rPr>
        <w:t xml:space="preserve"> I would use a sphere for the arms </w:t>
      </w:r>
      <w:r w:rsidR="0050784E">
        <w:rPr>
          <w:rFonts w:ascii="Times New Roman" w:eastAsia="Times New Roman" w:hAnsi="Times New Roman" w:cs="Times New Roman"/>
          <w:sz w:val="24"/>
          <w:szCs w:val="24"/>
        </w:rPr>
        <w:t xml:space="preserve">in the clock area. The selection of shapes makes sense when creating my 3D representation </w:t>
      </w:r>
      <w:r w:rsidR="005536C8">
        <w:rPr>
          <w:rFonts w:ascii="Times New Roman" w:eastAsia="Times New Roman" w:hAnsi="Times New Roman" w:cs="Times New Roman"/>
          <w:sz w:val="24"/>
          <w:szCs w:val="24"/>
        </w:rPr>
        <w:t xml:space="preserve">because there are the shapes that are apparent on my representation. I think the one challenging area would be the top of the tower, </w:t>
      </w:r>
      <w:r w:rsidR="00850103">
        <w:rPr>
          <w:rFonts w:ascii="Times New Roman" w:eastAsia="Times New Roman" w:hAnsi="Times New Roman" w:cs="Times New Roman"/>
          <w:sz w:val="24"/>
          <w:szCs w:val="24"/>
        </w:rPr>
        <w:t xml:space="preserve">because there is a section of the tower that looks similar to a pyramid, but rather a rhombus. In order to achieve these </w:t>
      </w:r>
      <w:r w:rsidR="00704278">
        <w:rPr>
          <w:rFonts w:ascii="Times New Roman" w:eastAsia="Times New Roman" w:hAnsi="Times New Roman" w:cs="Times New Roman"/>
          <w:sz w:val="24"/>
          <w:szCs w:val="24"/>
        </w:rPr>
        <w:t>shapes,</w:t>
      </w:r>
      <w:r w:rsidR="00850103">
        <w:rPr>
          <w:rFonts w:ascii="Times New Roman" w:eastAsia="Times New Roman" w:hAnsi="Times New Roman" w:cs="Times New Roman"/>
          <w:sz w:val="24"/>
          <w:szCs w:val="24"/>
        </w:rPr>
        <w:t xml:space="preserve"> I would have to distort some shapes </w:t>
      </w:r>
      <w:r w:rsidR="003508BF">
        <w:rPr>
          <w:rFonts w:ascii="Times New Roman" w:eastAsia="Times New Roman" w:hAnsi="Times New Roman" w:cs="Times New Roman"/>
          <w:sz w:val="24"/>
          <w:szCs w:val="24"/>
        </w:rPr>
        <w:t xml:space="preserve">in order to get everything to look similar. </w:t>
      </w:r>
    </w:p>
    <w:sectPr w:rsidR="00E83561" w:rsidRPr="00CC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C87"/>
    <w:multiLevelType w:val="multilevel"/>
    <w:tmpl w:val="708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711"/>
    <w:multiLevelType w:val="multilevel"/>
    <w:tmpl w:val="505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1D69"/>
    <w:multiLevelType w:val="multilevel"/>
    <w:tmpl w:val="E04A3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678FB"/>
    <w:multiLevelType w:val="multilevel"/>
    <w:tmpl w:val="1A6E42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723D0"/>
    <w:multiLevelType w:val="multilevel"/>
    <w:tmpl w:val="544AF7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D5B6E"/>
    <w:multiLevelType w:val="multilevel"/>
    <w:tmpl w:val="884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5F"/>
    <w:rsid w:val="000654C6"/>
    <w:rsid w:val="00132709"/>
    <w:rsid w:val="0019049D"/>
    <w:rsid w:val="002562EF"/>
    <w:rsid w:val="003508BF"/>
    <w:rsid w:val="00374199"/>
    <w:rsid w:val="0050784E"/>
    <w:rsid w:val="005536C8"/>
    <w:rsid w:val="00666EB6"/>
    <w:rsid w:val="00704278"/>
    <w:rsid w:val="007A4F61"/>
    <w:rsid w:val="007F6B27"/>
    <w:rsid w:val="00850103"/>
    <w:rsid w:val="00A3230F"/>
    <w:rsid w:val="00B77B5E"/>
    <w:rsid w:val="00CC2D3B"/>
    <w:rsid w:val="00D458D5"/>
    <w:rsid w:val="00DC095F"/>
    <w:rsid w:val="00E83561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1BEB"/>
  <w15:chartTrackingRefBased/>
  <w15:docId w15:val="{6CBCD441-83B5-416A-98B0-A86AC14C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7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2A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2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Shelayah</dc:creator>
  <cp:keywords/>
  <dc:description/>
  <cp:lastModifiedBy>Robinson, Shelayah</cp:lastModifiedBy>
  <cp:revision>5</cp:revision>
  <dcterms:created xsi:type="dcterms:W3CDTF">2022-03-04T05:06:00Z</dcterms:created>
  <dcterms:modified xsi:type="dcterms:W3CDTF">2022-03-13T23:05:00Z</dcterms:modified>
</cp:coreProperties>
</file>