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132348806135518650</Id>
    <Name>Władysław</Name>
    <Surname>Borkowski</Surname>
    <PESEL>62072115573</PESEL>
    <Address>UL. HENRYKA ARCTOWSKIEGO 114/43, 18-303</Address>
    <PhoneNumber>156-46-141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