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132348808016471324</Id>
    <Name>Roman</Name>
    <Surname>Sadowski</Surname>
    <PESEL>70102032525</PESEL>
    <Address>UL. AZALIOWA 130/57, 46-221</Address>
    <PhoneNumber>343-951-555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