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DBD4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 Axborot xavfsizligining asosiy maqsadlaridan biri-bu…</w:t>
      </w:r>
    </w:p>
    <w:p w14:paraId="64162ADD" w14:textId="76A08D31"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 xml:space="preserve"> Axborotlarni o‘g‘irlanishini, yo‘qolishini, soxtalashtirilishini oldini olish</w:t>
      </w:r>
    </w:p>
    <w:p w14:paraId="50D2404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 Windows OTda necha turdagi hodisa ro‘yxatga olinadi?</w:t>
      </w:r>
    </w:p>
    <w:p w14:paraId="2CF882A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5 ta</w:t>
      </w:r>
    </w:p>
    <w:p w14:paraId="1EA5AC7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 Konfidentsiallikga to‘g‘ri ta’rif keltiring.</w:t>
      </w:r>
    </w:p>
    <w:p w14:paraId="54D6DD6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 inshonchliligi, tarqatilishi mumkin emasligi, maxfiyligi kafolati;</w:t>
      </w:r>
    </w:p>
    <w:p w14:paraId="1E35120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 Kriptografiya faninining asosiy maqsadi nima?</w:t>
      </w:r>
    </w:p>
    <w:p w14:paraId="75004C9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maxfiylik, yaxlitlilikni ta’minlash</w:t>
      </w:r>
    </w:p>
    <w:p w14:paraId="3F57420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 Kriptografiyada kalitning vazifasi nima?</w:t>
      </w:r>
    </w:p>
    <w:p w14:paraId="074C50E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Matnni shifrlash va shifrini ochish uchun kerakli axborot</w:t>
      </w:r>
    </w:p>
    <w:p w14:paraId="0AE4CE1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 Qo‘yish, o‘rin almashtirish, gammalash kriptografiyaning qaysi turiga bog‘liq?</w:t>
      </w:r>
    </w:p>
    <w:p w14:paraId="06C2700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simmetrik kriptotizimlar</w:t>
      </w:r>
    </w:p>
    <w:p w14:paraId="45783FA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 Autentifikatsiya nima?</w:t>
      </w:r>
    </w:p>
    <w:p w14:paraId="312F600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Ma’lum qilingan foydalanuvchi, jarayon yoki qurilmaning haqiqiy ekanligini tekshirish muolajasi</w:t>
      </w:r>
    </w:p>
    <w:p w14:paraId="6DC6303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 Identifikatsiya bu- …</w:t>
      </w:r>
    </w:p>
    <w:p w14:paraId="6733EBB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Foydalanuvchini uning identifikatori (nomi) bo‘yicha aniqlash jarayoni</w:t>
      </w:r>
    </w:p>
    <w:p w14:paraId="0765844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 Kriptobardoshlilik deb nimaga aytilladi?</w:t>
      </w:r>
    </w:p>
    <w:p w14:paraId="5C916A0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kalitlarni bilmasdan shifrni ochishga bardoshlilikni aniqlovchi shifrlash tavsifi</w:t>
      </w:r>
    </w:p>
    <w:p w14:paraId="04D882F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 Kriptografiyada matn –bu..</w:t>
      </w:r>
    </w:p>
    <w:p w14:paraId="0125C0D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alifbo elementlarining tartiblangan to‘plami</w:t>
      </w:r>
    </w:p>
    <w:p w14:paraId="665DFD9A" w14:textId="7991553F"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p>
    <w:p w14:paraId="3ED6E2F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 Kriptotizimga qo‘yiladigan umumiy talablardan biri nima?</w:t>
      </w:r>
    </w:p>
    <w:p w14:paraId="54CF399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shifr matn uzunligi ochiq matn uzunligiga teng bo‘lishi kerak</w:t>
      </w:r>
    </w:p>
    <w:p w14:paraId="7DFA6AC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 Berilgan ta’riflardan qaysi biri assimetrikrik tizimlarga xos?</w:t>
      </w:r>
    </w:p>
    <w:p w14:paraId="0ADFC14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Assimetrikrik kriptotizimlarda k1≠k2 bo‘lib, k1 ochiq kalit, k2 yopiq kalit deb yuritiladi, k1 bilan axborot shifrlanadi, k2 bilan esa deshifrlanadi</w:t>
      </w:r>
    </w:p>
    <w:p w14:paraId="2E993F5E" w14:textId="6FCBDA42"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p>
    <w:p w14:paraId="4820C61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 Shaxsning, axborot kommunikatsiya tizimidan foydalanish huquqiga ega bo‘lish uchun foydalaniluvchining maxfiy bo‘lmagan qayd yozuvi – bu…</w:t>
      </w:r>
    </w:p>
    <w:p w14:paraId="2C5C9BD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login</w:t>
      </w:r>
    </w:p>
    <w:p w14:paraId="69F7F84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 Uning egasi haqiqiyligini aniqlash jarayonida matnhiruv axboroti sifatida ishlatiladigan belgilar ketma-ketligi (maxfiy so‘z) – nima?</w:t>
      </w:r>
    </w:p>
    <w:p w14:paraId="68FBCA4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parol</w:t>
      </w:r>
    </w:p>
    <w:p w14:paraId="5715E3A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 Ro‘yxatdan o‘tish-bu…</w:t>
      </w:r>
    </w:p>
    <w:p w14:paraId="7DCAF5A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foydalanuvchilarni ro‘yxatga olish va ularga dasturlar va ma’lumotlarni ishlatishga huquq berish jarayoni</w:t>
      </w:r>
    </w:p>
    <w:p w14:paraId="37D3664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 Axborot qanday sifatlarga ega bo‘lishi kerak?</w:t>
      </w:r>
    </w:p>
    <w:p w14:paraId="4408A45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ishonchli, qimmatli va to‘liq</w:t>
      </w:r>
    </w:p>
    <w:p w14:paraId="267AF037" w14:textId="49EB93E1"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p>
    <w:p w14:paraId="555E398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 Maxfiy xabarni soxta xabar ichiga berkitish orqali aloqani yashirish nima deb ataladi?</w:t>
      </w:r>
    </w:p>
    <w:p w14:paraId="62BF35D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steganografiya</w:t>
      </w:r>
    </w:p>
    <w:p w14:paraId="5CA2D81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 Kriptografiya fan sifatida shakllanishida nechta davrlarga bo‘linadi?</w:t>
      </w:r>
    </w:p>
    <w:p w14:paraId="6E4834A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4 ga</w:t>
      </w:r>
    </w:p>
    <w:p w14:paraId="00AD864F" w14:textId="05CF25ED"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p>
    <w:p w14:paraId="1C062EF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 Shifrmatntni ochiq matntga akslantirish jarayoni nima deb ataladi?</w:t>
      </w:r>
    </w:p>
    <w:p w14:paraId="6D16643B" w14:textId="3CE85F86" w:rsidR="00AD3A84" w:rsidRPr="00804106"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Deshifrlash</w:t>
      </w:r>
    </w:p>
    <w:p w14:paraId="0F1019B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 Risk-tushunchasi nima?</w:t>
      </w:r>
    </w:p>
    <w:p w14:paraId="77B7DCC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a) Belgilangan sharoitda tahdidning manbalarga bo‘lishi mumkin bo‘lgan zarar yetkazilishini kutish</w:t>
      </w:r>
    </w:p>
    <w:p w14:paraId="75C3F6A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 Tahdid-tushunchasi nima?</w:t>
      </w:r>
    </w:p>
    <w:p w14:paraId="79DA4CE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Tashkilotga zarar yetkazishi mumkin bo‘lgan istalmagan hodisa</w:t>
      </w:r>
    </w:p>
    <w:p w14:paraId="3FEC27E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 Kodlash terminiga berilgan ta’rifni belgilang.</w:t>
      </w:r>
    </w:p>
    <w:p w14:paraId="61C308C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Ma’lumotni osongina qaytarish uchun hammaga ochiq bo‘lgan sxema yordamida ma’lumotlarni boshqa formatga o‘zgartirishdir</w:t>
      </w:r>
    </w:p>
    <w:p w14:paraId="3FF905D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 Axborotni shifrni ochish (deshifrlash) bilan qaysi fan shug‘ullanadi?</w:t>
      </w:r>
    </w:p>
    <w:p w14:paraId="2661485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Kriptoanaliz</w:t>
      </w:r>
    </w:p>
    <w:p w14:paraId="6BF6FC5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 Qaysi juftlik RSA algoritmining ochiq va yopiq kalitlarini ifodalaydi?</w:t>
      </w:r>
    </w:p>
    <w:p w14:paraId="7D3BC7C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 n} – yopiq, {e, n} – ochiq;</w:t>
      </w:r>
    </w:p>
    <w:p w14:paraId="1280653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 Zamonaviy kriptografiya qanday bo‘limlardan iborat?</w:t>
      </w:r>
    </w:p>
    <w:p w14:paraId="62B7ED9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Simmetrik kriptotizimlar; Ochiq kalitli kriptotizimlar; Elektron raqamli imzo; Kalitlarni boshqarish</w:t>
      </w:r>
    </w:p>
    <w:p w14:paraId="65DC4A5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 Shifr nima?</w:t>
      </w:r>
    </w:p>
    <w:p w14:paraId="4F1D3A7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Shifrlash va deshifrlashda foydalaniladigan matematik funktsiyadan iborat bo‘lgan krptografik algoritm</w:t>
      </w:r>
    </w:p>
    <w:p w14:paraId="216EB36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 Ochiq kalitli kriptotizimlarning mohiyati nimadan iborat?</w:t>
      </w:r>
    </w:p>
    <w:p w14:paraId="30DFA7A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Ochiq kalitli kriptotizimlarda bir-biri bilan matematik bog‘langan 2 ta – ochiq va yopiq kalitlardan foydalaniladi</w:t>
      </w:r>
    </w:p>
    <w:p w14:paraId="1A205C6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 Ma’lumotlar butunligi qanday algritmlar orqali amalga oshiriladi?</w:t>
      </w:r>
    </w:p>
    <w:p w14:paraId="611C2F0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Xesh funksiyalar</w:t>
      </w:r>
    </w:p>
    <w:p w14:paraId="393FE47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 Identifikatsiya, autentifikatsiya jarayonlaridan o‘tgan foydalanuvchi uchun tizimda bajarishi mumkin bo‘lgan amallarga ruxsat berish jarayoni bu...</w:t>
      </w:r>
    </w:p>
    <w:p w14:paraId="632DB51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Avtorizatsiya</w:t>
      </w:r>
    </w:p>
    <w:p w14:paraId="73BB2C5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 Autentifikatsiya faktorlari nechta?</w:t>
      </w:r>
    </w:p>
    <w:p w14:paraId="24094D7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3 ta</w:t>
      </w:r>
    </w:p>
    <w:p w14:paraId="1502F8F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31. Ko‘z pardasi, yuz tuzilishi, ovoz tembri, -bular autentifikatsiyaning qaysi faktoriga mos belgilar?</w:t>
      </w:r>
    </w:p>
    <w:p w14:paraId="2E161E0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Biometrik autentifikatsiya</w:t>
      </w:r>
    </w:p>
    <w:p w14:paraId="5AF8A6A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32. Shifrlash kaliti noma’lum bo‘lganda shifrlangan ma’lumotni deshifrlash qiyinlik darajasini belgilaydigan atamani toping.</w:t>
      </w:r>
    </w:p>
    <w:p w14:paraId="689622D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Kriptobardoshlik</w:t>
      </w:r>
    </w:p>
    <w:p w14:paraId="396A8EC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33. Qog‘oz ma’lumotlarni yo‘q qilish odatda necha xil usuldan foydalaniladi?</w:t>
      </w:r>
    </w:p>
    <w:p w14:paraId="47F4405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4 xil</w:t>
      </w:r>
    </w:p>
    <w:p w14:paraId="28BBC7E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34. Kiberjinoyat qanday turlarga bo‘linadi?</w:t>
      </w:r>
    </w:p>
    <w:p w14:paraId="46F084D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Ichki va tashqi</w:t>
      </w:r>
    </w:p>
    <w:p w14:paraId="612ED9E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35. “Kiberxavfsizlik to‘g‘risida” Qonun qachon tasdiqlangan?</w:t>
      </w:r>
    </w:p>
    <w:p w14:paraId="5D69AD9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15.04.2022 y</w:t>
      </w:r>
    </w:p>
    <w:p w14:paraId="268C5F5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36. Kiberjinoyatchilik bu –. . .</w:t>
      </w:r>
    </w:p>
    <w:p w14:paraId="7231DF1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Kompyuter yoki boshqa qurilmalarga qarshi qilingan yoki kompyuter va boshqa qurilmalar orqali qilingan jinoiy faoliyat.</w:t>
      </w:r>
    </w:p>
    <w:p w14:paraId="5996ED8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37. Axborot xavfsizligiga bo‘ladigan tahdidlarning qaysi biri tasodifiy tahdidlar deb hisoblanadi?</w:t>
      </w:r>
    </w:p>
    <w:p w14:paraId="0BADF6A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Texnik vositalarning buzilishi va ishlamasligi</w:t>
      </w:r>
    </w:p>
    <w:p w14:paraId="2AAA32F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38. Axborotni uzatish va saqlash jarayonida o‘z strukturasi va yoki mazmunini saqlash xususiyati nima deb ataladi?</w:t>
      </w:r>
    </w:p>
    <w:p w14:paraId="5A8855D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Ma’lumotlar butunligi</w:t>
      </w:r>
    </w:p>
    <w:p w14:paraId="135D554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39. Biometrik autentifikatsiyalashning avfzalliklari-bu:</w:t>
      </w:r>
    </w:p>
    <w:p w14:paraId="08D36090" w14:textId="77766F3E" w:rsidR="00AD3A84" w:rsidRPr="00282777"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Biom</w:t>
      </w:r>
      <w:r w:rsidR="00282777">
        <w:rPr>
          <w:rFonts w:ascii="Source Sans Pro" w:eastAsia="Times New Roman" w:hAnsi="Source Sans Pro" w:cs="Times New Roman"/>
          <w:color w:val="333333"/>
          <w:sz w:val="21"/>
          <w:szCs w:val="21"/>
          <w:lang w:val="en-US" w:eastAsia="ru-RU"/>
        </w:rPr>
        <w:t>etrik parametrlarning noyobligi</w:t>
      </w:r>
    </w:p>
    <w:p w14:paraId="302C388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40. Simmetrik shifrlashning noqulayligi – bu:</w:t>
      </w:r>
    </w:p>
    <w:p w14:paraId="2B80453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a) Maxfiy kalitlar bilan ayirboshlash zaruriyatidir</w:t>
      </w:r>
    </w:p>
    <w:p w14:paraId="09C2D74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41. Token, smartkartalarda xavfsizlik tomonidan kamchiligi nimada?</w:t>
      </w:r>
    </w:p>
    <w:p w14:paraId="12CAB90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Foydalanish davrida maxfiylik kamayib boradi</w:t>
      </w:r>
    </w:p>
    <w:p w14:paraId="06293EC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Qurilmalarni ishlab chiqarish murakkab jarayon</w:t>
      </w:r>
    </w:p>
    <w:p w14:paraId="7759133B" w14:textId="77777777" w:rsidR="00AD3A84" w:rsidRPr="00282777"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282777">
        <w:rPr>
          <w:rFonts w:ascii="Source Sans Pro" w:eastAsia="Times New Roman" w:hAnsi="Source Sans Pro" w:cs="Times New Roman"/>
          <w:b/>
          <w:color w:val="333333"/>
          <w:sz w:val="21"/>
          <w:szCs w:val="21"/>
          <w:lang w:val="en-US" w:eastAsia="ru-RU"/>
        </w:rPr>
        <w:t>c) Qurilmani yo‘qotilishi katta xavf olib kelishi mumkin</w:t>
      </w:r>
    </w:p>
    <w:p w14:paraId="2F43A33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Qurilmani qalbakilashtirish oson</w:t>
      </w:r>
    </w:p>
    <w:p w14:paraId="50D9344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7B80DB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42. Ma’lumotlarni yo‘qolish sabab bo‘luvchi tabiiy tahdidlarni ko‘rsating</w:t>
      </w:r>
    </w:p>
    <w:p w14:paraId="2AF40C7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Quvvat o‘chishi, dasturiy ta’minot to‘satdan o‘zgarishi yoki qurilmani to‘satdan zararlanishi</w:t>
      </w:r>
    </w:p>
    <w:p w14:paraId="6F8EEDEB" w14:textId="77777777" w:rsidR="00AD3A84" w:rsidRPr="00282777"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282777">
        <w:rPr>
          <w:rFonts w:ascii="Source Sans Pro" w:eastAsia="Times New Roman" w:hAnsi="Source Sans Pro" w:cs="Times New Roman"/>
          <w:b/>
          <w:color w:val="333333"/>
          <w:sz w:val="21"/>
          <w:szCs w:val="21"/>
          <w:lang w:val="en-US" w:eastAsia="ru-RU"/>
        </w:rPr>
        <w:t>b) Zilzila, yong‘in, suv toshqini va hak.</w:t>
      </w:r>
    </w:p>
    <w:p w14:paraId="594A558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Tashkilotdagi muhim ma’lumotlarni modifikatsiyalanishi yoki o‘g‘irlanishi</w:t>
      </w:r>
    </w:p>
    <w:p w14:paraId="13BFA09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Qasddan yoki tasodifiy ma’lumotni o‘chirib yuborilishi, ma’lumotlarni saqlash vositasini to‘g‘ri joylashtirilmagani</w:t>
      </w:r>
    </w:p>
    <w:p w14:paraId="398183F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8AFBDB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43. Ma’lumotlarni tasodifiy sabablar tufayli yo‘qolish sababini belgilang</w:t>
      </w:r>
    </w:p>
    <w:p w14:paraId="490F1244" w14:textId="77777777" w:rsidR="00AD3A84" w:rsidRPr="00282777"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282777">
        <w:rPr>
          <w:rFonts w:ascii="Source Sans Pro" w:eastAsia="Times New Roman" w:hAnsi="Source Sans Pro" w:cs="Times New Roman"/>
          <w:b/>
          <w:color w:val="333333"/>
          <w:sz w:val="21"/>
          <w:szCs w:val="21"/>
          <w:lang w:val="en-US" w:eastAsia="ru-RU"/>
        </w:rPr>
        <w:t>a) Quvvat o‘chishi, dasturiy ta’minot to‘satdan o‘zgarishi yoki qurilmani to‘satdan zararlanishi</w:t>
      </w:r>
    </w:p>
    <w:p w14:paraId="623C984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Tashkilotdagi muhim ma’lumotlarni modifikatsiyalanishi yoki o‘g‘irlanishi</w:t>
      </w:r>
    </w:p>
    <w:p w14:paraId="49AB23B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Ma’lumotlarni saqlash vositasini to‘g‘ri joylashtirilmagani yoki ma’lumotlar bazasini xatolik bilan boshqarilganligi.</w:t>
      </w:r>
    </w:p>
    <w:p w14:paraId="45857B8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Zilzila, yong‘in, suv toshqini va hak.</w:t>
      </w:r>
    </w:p>
    <w:p w14:paraId="2CE1647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DD791A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44. Ma’lumotlarni inson xatosi tufayli yo‘qolish sababini belgilang.</w:t>
      </w:r>
    </w:p>
    <w:p w14:paraId="31FA9F0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Tashkilotdagi muhim ma’lumotlarni modifikatsiyalanishi yoki o‘g‘irlanishi.</w:t>
      </w:r>
    </w:p>
    <w:p w14:paraId="76B3018A"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b) Ma’lumotlarni saqlash vositasini to‘g‘ri joylashtirilmagani yoki ma’lumotlar bazasini xatolik bilan boshqarilganligi.</w:t>
      </w:r>
    </w:p>
    <w:p w14:paraId="4C4F07F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Quvvat o‘chishi, dasturiy ta’minot to‘satdan o‘zgarishi yoki qurilmani to‘satdan zararlanishi</w:t>
      </w:r>
    </w:p>
    <w:p w14:paraId="0EF159E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Zilzila, yong‘in, suv toshqini va hak.</w:t>
      </w:r>
    </w:p>
    <w:p w14:paraId="5C12140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C985EF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45. "Parol', "PIN'" kodlarni xavfsizlik tomonidan kamchiligi nimadan iborat?</w:t>
      </w:r>
    </w:p>
    <w:p w14:paraId="3C7EEEB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Parolni esda saqlash kerak bo‘ladi.</w:t>
      </w:r>
    </w:p>
    <w:p w14:paraId="6C98879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Parolni almashtirish jarayoni murakkabligi</w:t>
      </w:r>
    </w:p>
    <w:p w14:paraId="3295C28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Parol uzunligi soni cheklangan</w:t>
      </w:r>
    </w:p>
    <w:p w14:paraId="3653C061"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d) Foydalanish davrida maxfiylik kamayib boradi</w:t>
      </w:r>
    </w:p>
    <w:p w14:paraId="46082A3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2479BA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46. Nima uchun autentifikatsiyalashda parol ko‘p qo‘llaniladi?</w:t>
      </w:r>
    </w:p>
    <w:p w14:paraId="502B2730"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a) Sarf xarajati kam, almashtirish oson</w:t>
      </w:r>
    </w:p>
    <w:p w14:paraId="228B4E4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Parolni foydalanubchi ishlab chiqadi</w:t>
      </w:r>
    </w:p>
    <w:p w14:paraId="5545EA1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Parolni o‘g‘rishlash qiyin</w:t>
      </w:r>
    </w:p>
    <w:p w14:paraId="7631F2A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Serverda parollar saqlanmaydi</w:t>
      </w:r>
    </w:p>
    <w:p w14:paraId="753603D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43F65B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47. Elektron xujjatlarni yo‘q qilish usullari qaysilar?</w:t>
      </w:r>
    </w:p>
    <w:p w14:paraId="7F2EFAD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Yoqish, ko‘mish, yanchish</w:t>
      </w:r>
    </w:p>
    <w:p w14:paraId="485B167A"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b) Shredirlash, magnitsizlantirish, yanchish</w:t>
      </w:r>
    </w:p>
    <w:p w14:paraId="697A1BA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Shredirlash, yoqish, ko‘mish</w:t>
      </w:r>
    </w:p>
    <w:p w14:paraId="0C841E5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Kimyoviy usul, yoqish.</w:t>
      </w:r>
    </w:p>
    <w:p w14:paraId="438C40A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698183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48. Yuliy Sezar ma’lumotlarni shifrlashda alfavit xarflarni nechtaga surib shifrlagan?</w:t>
      </w:r>
    </w:p>
    <w:p w14:paraId="43E6950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a) 4 taga</w:t>
      </w:r>
    </w:p>
    <w:p w14:paraId="7FF028A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2 taga</w:t>
      </w:r>
    </w:p>
    <w:p w14:paraId="3B5452D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5 taga</w:t>
      </w:r>
    </w:p>
    <w:p w14:paraId="2CFB5A6D"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d) 3 taga</w:t>
      </w:r>
    </w:p>
    <w:p w14:paraId="41C8CA4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F051F5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49. Quyidagi parollarning qaysi biri “bardoshli parol”ga kiradi?</w:t>
      </w:r>
    </w:p>
    <w:p w14:paraId="128F6D99"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a) Knx1@8&amp;h</w:t>
      </w:r>
    </w:p>
    <w:p w14:paraId="236C542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qwertyu</w:t>
      </w:r>
    </w:p>
    <w:p w14:paraId="0DE4761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salomDunyo</w:t>
      </w:r>
    </w:p>
    <w:p w14:paraId="1094279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Mashina505</w:t>
      </w:r>
    </w:p>
    <w:p w14:paraId="1EC01C7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B10825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50. Parollash siyosatiga ko‘ra parol tanlash shartlari qanday?</w:t>
      </w:r>
    </w:p>
    <w:p w14:paraId="5365AC5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Kamida 7 belgi; katta va kichik xavflar, sonlar qo‘llanishi kerak.</w:t>
      </w:r>
    </w:p>
    <w:p w14:paraId="7E911975"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b) Kamida 8 belgi; katta va kichik xavflar, sonlar , kamida bitta maxsus simvol qo‘llanishi kerak.</w:t>
      </w:r>
    </w:p>
    <w:p w14:paraId="1F8AA2E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Kamida 6 belgi; katta xarflar, sonlar , kamida bitta maxsus simvol qo‘llanishi kerak.</w:t>
      </w:r>
    </w:p>
    <w:p w14:paraId="2497518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Kamida 6 belgi; katta va kichik xarflar, kamida bitta maxsus simvol qo‘llanishi kerak.</w:t>
      </w:r>
    </w:p>
    <w:p w14:paraId="5C1E8B7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AD8562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51. MD5, SHA1, SHA256, O‘z DSt 1106:2009- qanday algoritmlar deb ataladi?</w:t>
      </w:r>
    </w:p>
    <w:p w14:paraId="786CEEE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Kodlash</w:t>
      </w:r>
    </w:p>
    <w:p w14:paraId="0616EA1F"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b) Xeshlash</w:t>
      </w:r>
    </w:p>
    <w:p w14:paraId="382049A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Shifrlash</w:t>
      </w:r>
    </w:p>
    <w:p w14:paraId="49B673D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Stenografiya</w:t>
      </w:r>
    </w:p>
    <w:p w14:paraId="7786053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B823B0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52. Zimmermann telegrami, Enigma shifri, SIGABA kriptografiyaning qaysi davriga to‘g‘ri keladi?</w:t>
      </w:r>
    </w:p>
    <w:p w14:paraId="7E209DD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O‘rta asr davrida</w:t>
      </w:r>
    </w:p>
    <w:p w14:paraId="44552B6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15 asr davrida</w:t>
      </w:r>
    </w:p>
    <w:p w14:paraId="126E316F"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c) 1-2 jahon urushu davri</w:t>
      </w:r>
    </w:p>
    <w:p w14:paraId="286B393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21 asr davrida</w:t>
      </w:r>
    </w:p>
    <w:p w14:paraId="347E5D7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ED4E62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53. "Fishing" tushunchasi-bu…:</w:t>
      </w:r>
    </w:p>
    <w:p w14:paraId="788DBE3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Kompyuter va kompyuter tarmoqlarida odamlarning etikasi</w:t>
      </w:r>
    </w:p>
    <w:p w14:paraId="70C7BE7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Kompyuter, dasturlar va tarmoqlar xavfsizligi</w:t>
      </w:r>
    </w:p>
    <w:p w14:paraId="39E2BDC3"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c) Tashkilot va odamlarning maxsus va shaxsiy ma’lumotlarini olishga qaratilgan internet-hujumi</w:t>
      </w:r>
    </w:p>
    <w:p w14:paraId="4A96B64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Kompyuter tizimlariga ruxsatsiz ta’sir ko‘rsatish</w:t>
      </w:r>
    </w:p>
    <w:p w14:paraId="12DBDD3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7C1965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54. Axborot xavfsizligi boshqaruv tizimida "Aktiv" so‘zi nimani anglatadi?</w:t>
      </w:r>
    </w:p>
    <w:p w14:paraId="78B2476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Tashkilot va uning AKT doirasida aktivlarni shu jumladan, kritik axborotni boshqarish, himoyalash va taqsimlashni belgilovchi qoidalar, ko‘rsatmalar, amaliyot.</w:t>
      </w:r>
    </w:p>
    <w:p w14:paraId="6A69F72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Hisoblash tizimi xizmatlaridan foydalanish huqu kiberxavfsizlik qiga ega shaxs (shaxslar guruxi, tashkilot).</w:t>
      </w:r>
    </w:p>
    <w:p w14:paraId="7E3CABE6"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c) Axborot xavfsizligida tashkilot uchun qimmatbaho bo‘lgan va himoyalanishi lozim bo‘lgan narsalar</w:t>
      </w:r>
    </w:p>
    <w:p w14:paraId="789B90F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Ma’lumotlarni va axborotni yaratish, uzatish, ishlash, tarqatish, saqlash va/yoki boshqarishga va hisoblashlarni amalga oshirishga mo‘ljallangan dasturiy va apparat vositalar</w:t>
      </w:r>
    </w:p>
    <w:p w14:paraId="03160C4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FE10B6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55. Axborot xavfsizligi timsollarini ko‘rsating.</w:t>
      </w:r>
    </w:p>
    <w:p w14:paraId="7780516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Haker, Krakker</w:t>
      </w:r>
    </w:p>
    <w:p w14:paraId="10C0CB0C"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b) Alisa, Bob, Eva</w:t>
      </w:r>
    </w:p>
    <w:p w14:paraId="4F3A35F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c) Buzg‘unchi, hujumchi</w:t>
      </w:r>
    </w:p>
    <w:p w14:paraId="073638A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subyekt, user</w:t>
      </w:r>
    </w:p>
    <w:p w14:paraId="462911C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09CADD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56. Axborot xavfsizligin ta'minlashda birinchi darajadagi me’yoriy hujjat nomini belgilang.</w:t>
      </w:r>
    </w:p>
    <w:p w14:paraId="05C66FDF"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a) Qonunlar</w:t>
      </w:r>
    </w:p>
    <w:p w14:paraId="28BE72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Qarorlar</w:t>
      </w:r>
    </w:p>
    <w:p w14:paraId="2D2E78E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Standartlar</w:t>
      </w:r>
    </w:p>
    <w:p w14:paraId="6AE1AA0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Farmonlar</w:t>
      </w:r>
    </w:p>
    <w:p w14:paraId="6E44ECD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53FD32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57. Qaysi siyosat tizim resurslarini foydalanishda hech qanday cheklovlar qo‘ymaydi?</w:t>
      </w:r>
    </w:p>
    <w:p w14:paraId="5C940BD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Ruxsat berishga asoslangan siyosat</w:t>
      </w:r>
    </w:p>
    <w:p w14:paraId="3696B89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Paranoid siyosat</w:t>
      </w:r>
    </w:p>
    <w:p w14:paraId="4F34DE0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Extiyotkorlik siyosati</w:t>
      </w:r>
    </w:p>
    <w:p w14:paraId="3A37D7CA"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d) Nomuntazam siyosat</w:t>
      </w:r>
    </w:p>
    <w:p w14:paraId="0B5E414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9FAA23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58. “H</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mm</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 xml:space="preserve"> n</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rs</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 xml:space="preserve"> t</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’qiql</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n</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di.” Bu q</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ysi x</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vfsizlik siyos</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tig</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 xml:space="preserve"> xos?</w:t>
      </w:r>
    </w:p>
    <w:p w14:paraId="5F2E3A5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Ruxs</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t berishg</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 xml:space="preserve"> </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sosl</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ng</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n siyos</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t (Permissive Policy)</w:t>
      </w:r>
    </w:p>
    <w:p w14:paraId="0B8159C7"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b) P</w:t>
      </w:r>
      <w:r w:rsidRPr="00665F2E">
        <w:rPr>
          <w:rFonts w:ascii="Source Sans Pro" w:eastAsia="Times New Roman" w:hAnsi="Source Sans Pro" w:cs="Times New Roman"/>
          <w:b/>
          <w:color w:val="333333"/>
          <w:sz w:val="21"/>
          <w:szCs w:val="21"/>
          <w:lang w:eastAsia="ru-RU"/>
        </w:rPr>
        <w:t>а</w:t>
      </w:r>
      <w:r w:rsidRPr="00665F2E">
        <w:rPr>
          <w:rFonts w:ascii="Source Sans Pro" w:eastAsia="Times New Roman" w:hAnsi="Source Sans Pro" w:cs="Times New Roman"/>
          <w:b/>
          <w:color w:val="333333"/>
          <w:sz w:val="21"/>
          <w:szCs w:val="21"/>
          <w:lang w:val="en-US" w:eastAsia="ru-RU"/>
        </w:rPr>
        <w:t>r</w:t>
      </w:r>
      <w:r w:rsidRPr="00665F2E">
        <w:rPr>
          <w:rFonts w:ascii="Source Sans Pro" w:eastAsia="Times New Roman" w:hAnsi="Source Sans Pro" w:cs="Times New Roman"/>
          <w:b/>
          <w:color w:val="333333"/>
          <w:sz w:val="21"/>
          <w:szCs w:val="21"/>
          <w:lang w:eastAsia="ru-RU"/>
        </w:rPr>
        <w:t>а</w:t>
      </w:r>
      <w:r w:rsidRPr="00665F2E">
        <w:rPr>
          <w:rFonts w:ascii="Source Sans Pro" w:eastAsia="Times New Roman" w:hAnsi="Source Sans Pro" w:cs="Times New Roman"/>
          <w:b/>
          <w:color w:val="333333"/>
          <w:sz w:val="21"/>
          <w:szCs w:val="21"/>
          <w:lang w:val="en-US" w:eastAsia="ru-RU"/>
        </w:rPr>
        <w:t>noid siyos</w:t>
      </w:r>
      <w:r w:rsidRPr="00665F2E">
        <w:rPr>
          <w:rFonts w:ascii="Source Sans Pro" w:eastAsia="Times New Roman" w:hAnsi="Source Sans Pro" w:cs="Times New Roman"/>
          <w:b/>
          <w:color w:val="333333"/>
          <w:sz w:val="21"/>
          <w:szCs w:val="21"/>
          <w:lang w:eastAsia="ru-RU"/>
        </w:rPr>
        <w:t>а</w:t>
      </w:r>
      <w:r w:rsidRPr="00665F2E">
        <w:rPr>
          <w:rFonts w:ascii="Source Sans Pro" w:eastAsia="Times New Roman" w:hAnsi="Source Sans Pro" w:cs="Times New Roman"/>
          <w:b/>
          <w:color w:val="333333"/>
          <w:sz w:val="21"/>
          <w:szCs w:val="21"/>
          <w:lang w:val="en-US" w:eastAsia="ru-RU"/>
        </w:rPr>
        <w:t>ti (P</w:t>
      </w:r>
      <w:r w:rsidRPr="00665F2E">
        <w:rPr>
          <w:rFonts w:ascii="Source Sans Pro" w:eastAsia="Times New Roman" w:hAnsi="Source Sans Pro" w:cs="Times New Roman"/>
          <w:b/>
          <w:color w:val="333333"/>
          <w:sz w:val="21"/>
          <w:szCs w:val="21"/>
          <w:lang w:eastAsia="ru-RU"/>
        </w:rPr>
        <w:t>а</w:t>
      </w:r>
      <w:r w:rsidRPr="00665F2E">
        <w:rPr>
          <w:rFonts w:ascii="Source Sans Pro" w:eastAsia="Times New Roman" w:hAnsi="Source Sans Pro" w:cs="Times New Roman"/>
          <w:b/>
          <w:color w:val="333333"/>
          <w:sz w:val="21"/>
          <w:szCs w:val="21"/>
          <w:lang w:val="en-US" w:eastAsia="ru-RU"/>
        </w:rPr>
        <w:t>r</w:t>
      </w:r>
      <w:r w:rsidRPr="00665F2E">
        <w:rPr>
          <w:rFonts w:ascii="Source Sans Pro" w:eastAsia="Times New Roman" w:hAnsi="Source Sans Pro" w:cs="Times New Roman"/>
          <w:b/>
          <w:color w:val="333333"/>
          <w:sz w:val="21"/>
          <w:szCs w:val="21"/>
          <w:lang w:eastAsia="ru-RU"/>
        </w:rPr>
        <w:t>а</w:t>
      </w:r>
      <w:r w:rsidRPr="00665F2E">
        <w:rPr>
          <w:rFonts w:ascii="Source Sans Pro" w:eastAsia="Times New Roman" w:hAnsi="Source Sans Pro" w:cs="Times New Roman"/>
          <w:b/>
          <w:color w:val="333333"/>
          <w:sz w:val="21"/>
          <w:szCs w:val="21"/>
          <w:lang w:val="en-US" w:eastAsia="ru-RU"/>
        </w:rPr>
        <w:t>noid Policy)</w:t>
      </w:r>
    </w:p>
    <w:p w14:paraId="7C5DDAE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Ehtiyotkorlik siyos</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ti (Prudent Policy)</w:t>
      </w:r>
    </w:p>
    <w:p w14:paraId="37A448F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Nomunt</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z</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m siyos</w:t>
      </w:r>
      <w:r w:rsidRPr="00AD3A84">
        <w:rPr>
          <w:rFonts w:ascii="Source Sans Pro" w:eastAsia="Times New Roman" w:hAnsi="Source Sans Pro" w:cs="Times New Roman"/>
          <w:color w:val="333333"/>
          <w:sz w:val="21"/>
          <w:szCs w:val="21"/>
          <w:lang w:eastAsia="ru-RU"/>
        </w:rPr>
        <w:t>а</w:t>
      </w:r>
      <w:r w:rsidRPr="00AD3A84">
        <w:rPr>
          <w:rFonts w:ascii="Source Sans Pro" w:eastAsia="Times New Roman" w:hAnsi="Source Sans Pro" w:cs="Times New Roman"/>
          <w:color w:val="333333"/>
          <w:sz w:val="21"/>
          <w:szCs w:val="21"/>
          <w:lang w:val="en-US" w:eastAsia="ru-RU"/>
        </w:rPr>
        <w:t>t (Promiscuous Policy</w:t>
      </w:r>
    </w:p>
    <w:p w14:paraId="3490965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9E409D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59. Kompyuter yoki boshqa qurilmalarga qarshi qilingan yoki kompyuter va boshqa qurilmalar orqali qilingan jinoyat-…</w:t>
      </w:r>
    </w:p>
    <w:p w14:paraId="2C5ADB4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Kibersport deb ataladi</w:t>
      </w:r>
    </w:p>
    <w:p w14:paraId="349AAF3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Kiberterror deb ataladi</w:t>
      </w:r>
    </w:p>
    <w:p w14:paraId="2D3FF5CB"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c) Kiberjinoyat deb ataladi</w:t>
      </w:r>
    </w:p>
    <w:p w14:paraId="09C5446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Hakerlar uyushmasi deyiladi</w:t>
      </w:r>
    </w:p>
    <w:p w14:paraId="6FDE5DE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0C5B7D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60. Qaysi siyosat turli hisoblash resurslaridan to‘g‘ri foydalanishni belgilaydi?</w:t>
      </w:r>
    </w:p>
    <w:p w14:paraId="7C29B6A5"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a) Maqbul foydalanish siyosati</w:t>
      </w:r>
    </w:p>
    <w:p w14:paraId="6750E37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Paranoid siyosat</w:t>
      </w:r>
    </w:p>
    <w:p w14:paraId="2532E1B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Ruxsat berishga asoslangan siyosat</w:t>
      </w:r>
    </w:p>
    <w:p w14:paraId="2C0AC82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Nomuntazam siyosat</w:t>
      </w:r>
    </w:p>
    <w:p w14:paraId="34AD7EB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EE3510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61. Qaysi siyosatda Adminstrator xavfsiz va zarur xizmatlarga indvidual ravishda ruxsat beradi?</w:t>
      </w:r>
    </w:p>
    <w:p w14:paraId="71A860D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Paranoid siyosat</w:t>
      </w:r>
    </w:p>
    <w:p w14:paraId="6399111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Ruxsat berishga asoslangan siyosat</w:t>
      </w:r>
    </w:p>
    <w:p w14:paraId="0230B31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Nomuntazam siyosat</w:t>
      </w:r>
    </w:p>
    <w:p w14:paraId="21531AC7" w14:textId="77777777" w:rsidR="00AD3A84" w:rsidRPr="00665F2E"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665F2E">
        <w:rPr>
          <w:rFonts w:ascii="Source Sans Pro" w:eastAsia="Times New Roman" w:hAnsi="Source Sans Pro" w:cs="Times New Roman"/>
          <w:b/>
          <w:color w:val="333333"/>
          <w:sz w:val="21"/>
          <w:szCs w:val="21"/>
          <w:lang w:val="en-US" w:eastAsia="ru-RU"/>
        </w:rPr>
        <w:t>d) Extiyotkorlik siyosati</w:t>
      </w:r>
    </w:p>
    <w:p w14:paraId="0C36F83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3DD687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62. Qaysi siyosatga ko‘ra faqat ma'lum xavfli xizmatlar/hujumlar yoki harakatlar bloklanadi?</w:t>
      </w:r>
    </w:p>
    <w:p w14:paraId="4FFD7B3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Nomuntazam siyosat</w:t>
      </w:r>
    </w:p>
    <w:p w14:paraId="4A6BD81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Paranoid siyosat</w:t>
      </w:r>
    </w:p>
    <w:p w14:paraId="264E13FF"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c) Ruxsat berishga asoslangan siyosat</w:t>
      </w:r>
    </w:p>
    <w:p w14:paraId="1C61DA1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Extiyotkorlik siyosati</w:t>
      </w:r>
    </w:p>
    <w:p w14:paraId="70F907A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1CA8C88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63. Qaysi siyosatga ko‘ra hamma narsa taqiqlanadi?</w:t>
      </w:r>
    </w:p>
    <w:p w14:paraId="1221919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Ruxsat berishga asoslangan siyosat</w:t>
      </w:r>
    </w:p>
    <w:p w14:paraId="2CDA868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Nomuntazam siyosat</w:t>
      </w:r>
    </w:p>
    <w:p w14:paraId="56679F8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Extiyotkorlik siyosati</w:t>
      </w:r>
    </w:p>
    <w:p w14:paraId="605F66D0"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d) Paranoid siyosat</w:t>
      </w:r>
    </w:p>
    <w:p w14:paraId="46F82DE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A06BA4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64. Tashkilotni himoyalash maqsadida amalga oshirilgan xavfsizlik nazoratini tavsiflovchi yuqori sathli hujjat yoki hujjatlar to‘plami nima deyiladi?</w:t>
      </w:r>
    </w:p>
    <w:p w14:paraId="2F26410B"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Xavfsizlik siyosat</w:t>
      </w:r>
    </w:p>
    <w:p w14:paraId="6999FC6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Standart</w:t>
      </w:r>
    </w:p>
    <w:p w14:paraId="5374676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Qaror</w:t>
      </w:r>
    </w:p>
    <w:p w14:paraId="33B0143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Buyruq</w:t>
      </w:r>
    </w:p>
    <w:p w14:paraId="050553F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873ACA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65. Xavfsizlikni ta’minlashning bir yoki bir necha tizimi hamda loyihalashni nazoratlash va ulardan foydalanish xususida to‘liq tasavvurga ega shaxs kim deb ataladi?</w:t>
      </w:r>
    </w:p>
    <w:p w14:paraId="48B2A4A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Xavfsizlik mutaxasisi</w:t>
      </w:r>
    </w:p>
    <w:p w14:paraId="0862B64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Rahbar</w:t>
      </w:r>
    </w:p>
    <w:p w14:paraId="4DF7194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Foydalanuvchi</w:t>
      </w:r>
    </w:p>
    <w:p w14:paraId="1B90C88E"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d) Xavfsizlik ma'muri (admin)</w:t>
      </w:r>
    </w:p>
    <w:p w14:paraId="1C6A9F5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16EB4F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66. Axborot xavfsizligining huquqiy ta'minoti qaysi me’yorlarni o‘z ichiga oladi?</w:t>
      </w:r>
    </w:p>
    <w:p w14:paraId="4F20B5E7"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Xalqaro va milliy huquqiy me’yorlarni</w:t>
      </w:r>
    </w:p>
    <w:p w14:paraId="34EF40C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Tashkiliy va xalqaro me’yorlarni</w:t>
      </w:r>
    </w:p>
    <w:p w14:paraId="5994CE4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Ananaviy va korporativ me’yorlarni</w:t>
      </w:r>
    </w:p>
    <w:p w14:paraId="3CBB997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Davlat va nodavlat tashkilotlari me’yorlarni</w:t>
      </w:r>
    </w:p>
    <w:p w14:paraId="03FC6D1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5F1B79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67. Ehtiyotkorlik siyosati (Prudent Policy) – bu ….</w:t>
      </w:r>
    </w:p>
    <w:p w14:paraId="251BEF9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Faqat ma’lum hizmatlar/hujumlar/harakatlar bloklanadi</w:t>
      </w:r>
    </w:p>
    <w:p w14:paraId="3BC383B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Hamma narsa ta’qiqlanadi</w:t>
      </w:r>
    </w:p>
    <w:p w14:paraId="56A0FA1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Tizim resurslaridan foydalanishda hech qanday cheklovlar qo‘ymaydi</w:t>
      </w:r>
    </w:p>
    <w:p w14:paraId="78A732CC"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d) Barcha hizmatlar blokirovka qilingandan so‘ng bog‘lanadi</w:t>
      </w:r>
    </w:p>
    <w:p w14:paraId="4154B24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947EC2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68. ... - faqat foydalanuvchiga ma’lum va biror tizimda autentifikatsiya jarayonidan o‘tishni ta’minlovchi biror axborot.</w:t>
      </w:r>
    </w:p>
    <w:p w14:paraId="073AEA36"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Parol</w:t>
      </w:r>
    </w:p>
    <w:p w14:paraId="7A37D7E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Login</w:t>
      </w:r>
    </w:p>
    <w:p w14:paraId="4B61D0C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Maxfiy kalit</w:t>
      </w:r>
    </w:p>
    <w:p w14:paraId="0292DD2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Shifrlangan axborot</w:t>
      </w:r>
    </w:p>
    <w:p w14:paraId="5739DA0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16D603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69. “Dasturiy ta’minotlar xavfsizligi” bilim sohasi - bu ...</w:t>
      </w:r>
    </w:p>
    <w:p w14:paraId="3C10CE29"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foydalanilayotgan tizim yoki axborot xavfsizligini ta’minlovchi dasturiy ta’minotlarni ishlab chiqish va foydalanish jarayoniga e’tibor qaratadi.</w:t>
      </w:r>
    </w:p>
    <w:p w14:paraId="6BC1CCDD" w14:textId="77777777" w:rsidR="00AD3A84" w:rsidRPr="00B21985" w:rsidRDefault="00AD3A84" w:rsidP="00AD3A84">
      <w:pPr>
        <w:shd w:val="clear" w:color="auto" w:fill="FFFFFF"/>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b) katta tizimlarda integrallashgan tashkil etuvchilarni loyihalash, sotib olish, testlash, analiz qilish va texnik xizmat ko‘rsatishga e’tibor qaratadi.</w:t>
      </w:r>
    </w:p>
    <w:p w14:paraId="04DD2F8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tashkil etuvchilar o‘rtasidagi aloqani himoyalashga etibor qaratib, o‘zida fizik va mantiqiy ulanishni birlashtiradi.</w:t>
      </w:r>
    </w:p>
    <w:p w14:paraId="3475F20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d) kiberxavfsizlik bilan bog‘liq inson hatti harakatlarini o‘rganishdan tashqari, tashkilotlar (masalan, xodim) va shaxsiy hayot sharoitida shaxsiy ma’lumotlarni va shaxsiy hayotni himoya qilishga e’tibor qaratadi.</w:t>
      </w:r>
    </w:p>
    <w:p w14:paraId="2BD33DD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1F8B45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70. “Jamoat xavfsizligi” bilim sohasi - bu …</w:t>
      </w:r>
    </w:p>
    <w:p w14:paraId="1D2AD615"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u yoki bu darajada jamiyatda ta’sir ko‘rsatuvchi kiberxavfsizlik omillariga e’tibor qaratadi.</w:t>
      </w:r>
    </w:p>
    <w:p w14:paraId="0F6395C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tashkilotni kiberxavfsizlik tahdidlaridan himoyalash va tashkilot vazifasini muvaffaqqiyatli bajarishini</w:t>
      </w:r>
    </w:p>
    <w:p w14:paraId="7A74FAC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foydalanilayotgan tizim yoki axborot xavfsizligini ta’minlovchi dasturiy ta’minotlarni ishlab chiqish va foydalanish jarayoniga e’tibor qaratadi</w:t>
      </w:r>
    </w:p>
    <w:p w14:paraId="74C6AE0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katta tizimlarda integrallashgan tashkil etuvchilarni loyihalash, sotib olish, testlash, analiz qilish va texnik xizmat ko‘rsatishga e’tibor qaratadi.</w:t>
      </w:r>
    </w:p>
    <w:p w14:paraId="050FA38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402440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71. “Ma’lumotlar xavfsizligi” bilim sohasi - bu …</w:t>
      </w:r>
    </w:p>
    <w:p w14:paraId="25F94273"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ma’lumotlarni saqlashda, qayta ishlashda va uzatishda himoyani ta’minlashni maqsad qiladi.</w:t>
      </w:r>
    </w:p>
    <w:p w14:paraId="6676F13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foydalanilayotgan tizim yoki axborot xavfsizligini ta’minlovchi dasturiy ta’minotlarni ishlab chiqish va foydalanish jarayoniga e’tibor qaratadi</w:t>
      </w:r>
    </w:p>
    <w:p w14:paraId="7C0FE69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katta tizimlarda integrallashgan tashkil etuvchilarni loyihalash, sotib olish, testlash, analiz qilish va texnik xizmat ko‘rsatishga e’tibor qaratadi.</w:t>
      </w:r>
    </w:p>
    <w:p w14:paraId="090D865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tashkil etuvchilar o‘rtasidagi aloqani himoyalashga etibor qaratib, o‘zida fizik va mantiqiy ulanishni birlashtiradi.</w:t>
      </w:r>
    </w:p>
    <w:p w14:paraId="66E6C77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E7DF0C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72. “Tizim xavfsizligi” bilim sohasi - bu …</w:t>
      </w:r>
    </w:p>
    <w:p w14:paraId="0089C028"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tashkil etuvchilar, ulanishlar va dasturiy ta’minotdan iborat bo‘lgan tizim xavfsizligining aspektlariga e’tibor qaratadi.</w:t>
      </w:r>
    </w:p>
    <w:p w14:paraId="3F9D802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katta tizimlarda integrallashgan tashkil etuvchilarni loyihalash, sotib olish, testlash, analiz qilish va texnik xizmat ko‘rsatishga e’tibor qaratadi.</w:t>
      </w:r>
    </w:p>
    <w:p w14:paraId="184ACFF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tashkil etuvchilar o‘rtasidagi aloqani himoyalashga etibor qaratib, o‘zida fizik va mantiqiy ulanishni birlashtiradi.</w:t>
      </w:r>
    </w:p>
    <w:p w14:paraId="0918C33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kiberxavfsizlik bilan bog‘liq inson hatti harakatlarini o‘rganishdan tashqari, tashkilotlar (masalan, xodim) va shaxsiy hayot sharoitida shaxsiy ma’lumotlarni va shaxsiy hayotni himoya qilishga e’tibor qaratadi.</w:t>
      </w:r>
    </w:p>
    <w:p w14:paraId="1607082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6D17A5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73. “Xodim xavfsizligi” tushunchasi- bu…</w:t>
      </w:r>
    </w:p>
    <w:p w14:paraId="4D4F4D32"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Qandaydir jiddiy axborotdan foydalanish imkoniyatiga ega barcha xodimlarning kerakli avtorizatsiyaga va barcha kerakli ruxsatnomalarga egalik kafolatini ta’minlovchi usul.</w:t>
      </w:r>
    </w:p>
    <w:p w14:paraId="76515F1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 tarmog‘ini ruxsatsiz foydalanishdan, me’yoriy harakatiga tasodifan aralashishdan yoki komponentlarini buzishga urinishdan saqlash choralari.</w:t>
      </w:r>
    </w:p>
    <w:p w14:paraId="2AB9CCB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Destruktiv harakatlarga va yolg‘on axborotni zo‘rlab qabul qilinishiga olib keluvchi ishlanadigan va saqlanuvchi axborotdan ruxsatsiz foydalanishga urinishlarga kompyuter tizimining qarshi tura olish hususiyati.</w:t>
      </w:r>
    </w:p>
    <w:p w14:paraId="34EFA74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Korxona o‘z faoliyatini buzilishsiz va to‘xtalishsiz yurgiza oladigan vaqt bo‘yicha barqaror bashoratlanuvchi atrof-muhit holati.</w:t>
      </w:r>
    </w:p>
    <w:p w14:paraId="68F03E7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399D4A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74. “Yaxlitlik” atamasiga berilgan ta’rifni belgilang.</w:t>
      </w:r>
    </w:p>
    <w:p w14:paraId="1F8071C0"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Bu yozilgan va xabar qilingan ma’luotlarning haqiqiyligini, to‘g‘riligini, butunligini saqlash qobiliyati</w:t>
      </w:r>
    </w:p>
    <w:p w14:paraId="1D988D1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Funksionala imkoniyatni o‘z vaqtida foydalanish</w:t>
      </w:r>
    </w:p>
    <w:p w14:paraId="006AA4D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Tizimning ruxsat berilgan foydalanish uchun ma’lumot tarqatishni cheklash</w:t>
      </w:r>
    </w:p>
    <w:p w14:paraId="1642D05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Korxona o‘z faoliyatini buzilishsiz va to‘xtalishsiz yurgiza oladigan vaqt bo‘yicha barqaror bashoratlanuvchi atrof-muhit holati</w:t>
      </w:r>
    </w:p>
    <w:p w14:paraId="1C3FFD6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5DE8AB7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75. ……–hisoblashga asoslangan bilim sohasi bo‘lib, buzg‘unchilar mavjud bo‘lgan sharoitda amallarni kafolatlash uchun o‘zida texnologiya, inson, axborot va jarayonni mujassamlashtirgan.</w:t>
      </w:r>
    </w:p>
    <w:p w14:paraId="4208183E"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Kiberxavfsizlik</w:t>
      </w:r>
    </w:p>
    <w:p w14:paraId="4B96D04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 xavfsizligi</w:t>
      </w:r>
    </w:p>
    <w:p w14:paraId="73C1E24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Kiberjtnoyatchilik</w:t>
      </w:r>
    </w:p>
    <w:p w14:paraId="7012A27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Risklar</w:t>
      </w:r>
    </w:p>
    <w:p w14:paraId="15F0C0C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0202F4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76. Assimetrikrik kriptotizimlarda axborotni shifrlashda va deshifrlash uchun qanday kalit ishlatiladi?</w:t>
      </w:r>
    </w:p>
    <w:p w14:paraId="7DC30F08"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Ikkita kalit: ochiq va yopiq</w:t>
      </w:r>
    </w:p>
    <w:p w14:paraId="3F24AE5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Bitta kalit</w:t>
      </w:r>
    </w:p>
    <w:p w14:paraId="7D4183B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Elektron raqamli imzo</w:t>
      </w:r>
    </w:p>
    <w:p w14:paraId="556604B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Foydalanuvchi identifikatori</w:t>
      </w:r>
    </w:p>
    <w:p w14:paraId="45CF3A5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9FE0A5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77. Autentifikatsiya jarayoni qanday jarayon?</w:t>
      </w:r>
    </w:p>
    <w:p w14:paraId="61DFE401"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a) obyekt yoki subyektni unga berilgan identifikatorga mosligini tekshirish va belgilar ketma-ketligidan iborat maxfiy axborotni tekshirish orqali asilligini aniqlash</w:t>
      </w:r>
    </w:p>
    <w:p w14:paraId="653AD4E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 tizimlari obyekt va subyektlariga uni tanish uchun nomlar (identifikator) berish va berilgan nom bo‘yicha solishtirib uni aniqlash jarayoni</w:t>
      </w:r>
    </w:p>
    <w:p w14:paraId="1D057F6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foydalanuvchining resursdan foydalanish huquqlari va ruxsatlarini tekshirish jarayoni</w:t>
      </w:r>
    </w:p>
    <w:p w14:paraId="76F546B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foydalanuvchilarni ro‘yxatga olish va ularga dasturlar va ma’lumotlarni ishlatishga huquq berish jarayoni</w:t>
      </w:r>
    </w:p>
    <w:p w14:paraId="3AA6D27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CE40B8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78. Avtorizatsiya nima?</w:t>
      </w:r>
    </w:p>
    <w:p w14:paraId="439BD32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Identifikatsiya va autentifikatsiyadan o‘tgan foydalanuvchilarga tizimda bajarishi mumkin bo‘lgan amallarga ruxsat berish jarayoni</w:t>
      </w:r>
    </w:p>
    <w:p w14:paraId="4C012C9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Subyekt identifikatorini tizimga yoki talab qilgan subyektga taqdim qilish jarayoni</w:t>
      </w:r>
    </w:p>
    <w:p w14:paraId="6419062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Foydalanuvchini (yoki biror tomonni) tizimdan foydalanish uchun ruxsati mavjudligini aniqlash jarayoni</w:t>
      </w:r>
    </w:p>
    <w:p w14:paraId="2F0F04A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Identifikatsiya va autentifikatsiyadan o‘tgan foydalanuvchilar</w:t>
      </w:r>
    </w:p>
    <w:p w14:paraId="6E33454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FF4916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79. Axborot o‘lchovini kamayish tartibini to‘g‘ri tanlang</w:t>
      </w:r>
    </w:p>
    <w:p w14:paraId="2479E3B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Terabayt,gigabayt,megabayt</w:t>
      </w:r>
    </w:p>
    <w:p w14:paraId="7321ED7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Bit,bayt,kilobayt,megabayt</w:t>
      </w:r>
    </w:p>
    <w:p w14:paraId="77A1114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Gigabayt,megabayt,bayt</w:t>
      </w:r>
    </w:p>
    <w:p w14:paraId="7921B40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Gigabayt,megabayat,terobayt</w:t>
      </w:r>
    </w:p>
    <w:p w14:paraId="1D04508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99218B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80. Axborot o‘lchovini o‘sish tartibini to‘g‘ri tanlang</w:t>
      </w:r>
    </w:p>
    <w:p w14:paraId="04CC18B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Kilobayt,megabayt,gigabayt</w:t>
      </w:r>
    </w:p>
    <w:p w14:paraId="24DD5A0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Bit,bayt,megabayt,kilobayt</w:t>
      </w:r>
    </w:p>
    <w:p w14:paraId="5AD3C3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Gigabayt,megabayt,pikobayt</w:t>
      </w:r>
    </w:p>
    <w:p w14:paraId="08F30F6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Gigabayt,terabayt,pikobayt</w:t>
      </w:r>
    </w:p>
    <w:p w14:paraId="6FA3BB6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758A94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81. Axborot xavfsizligi qanday asosiy xarakteristikalarga ega?</w:t>
      </w:r>
    </w:p>
    <w:p w14:paraId="1F63847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Butunlik, konfidentsiallik, foydalanuvchanlik</w:t>
      </w:r>
    </w:p>
    <w:p w14:paraId="47DE1B4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Butunlik, himoya, ishonchlilikni o‘rganib chiqishlilik</w:t>
      </w:r>
    </w:p>
    <w:p w14:paraId="2EC86BC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Konfidentsiallik, foydalana olishlik</w:t>
      </w:r>
    </w:p>
    <w:p w14:paraId="59DB58A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d) Himoyalanganlik, ishonchlilik, butunlik</w:t>
      </w:r>
    </w:p>
    <w:p w14:paraId="4EE4003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BE81A4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82. Axborot xavfsizligining huquqiy ta'minotiga nimalar kiradi?</w:t>
      </w:r>
    </w:p>
    <w:p w14:paraId="32445A9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Qonunlar, aktlar, me'yoriy-huquqiy hujjatlar, qoidalar, yo‘riqnomalar, qo‘llanmalar majmui</w:t>
      </w:r>
    </w:p>
    <w:p w14:paraId="03548CC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Qoidalar yo‘riqnomalar, tizim arxetikturasi, xodimlar malakasi, yangi qoidalar, yangi yo‘riqnomalar, qo‘llanmalar majmui</w:t>
      </w:r>
    </w:p>
    <w:p w14:paraId="5DA8948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Qoidalar, yo‘riqnomalar, tizim strukturasi, dasturiy ta’minot</w:t>
      </w:r>
    </w:p>
    <w:p w14:paraId="2757567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Himoya tizimini loyihalash, nazorat usullari</w:t>
      </w:r>
    </w:p>
    <w:p w14:paraId="5C9CE60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A31695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83. "Barcha xizmatlar blokirovka qilingandan so‘ng bog‘lanadi". -Bu qaysi xavfsizlik siyosatiga hos?</w:t>
      </w:r>
    </w:p>
    <w:p w14:paraId="24A4184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Ehtiyotkorlik siyosati (Prudent Policy)</w:t>
      </w:r>
    </w:p>
    <w:p w14:paraId="464479E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Nomuntazam siyosat (Promiscuous Policy)</w:t>
      </w:r>
    </w:p>
    <w:p w14:paraId="4C0503B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Paranoid siyosati (Paranoid Policy)</w:t>
      </w:r>
    </w:p>
    <w:p w14:paraId="776C157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Ruxsat berishga asoslangan siyosat (Permissive Policy)</w:t>
      </w:r>
    </w:p>
    <w:p w14:paraId="0880407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B36AF3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84. Barcha simmetrik shifrlash algoritmlari qanday shifrlash usullariga bo‘linadi?</w:t>
      </w:r>
    </w:p>
    <w:p w14:paraId="3BEB8B9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Blokli va oqimli</w:t>
      </w:r>
    </w:p>
    <w:p w14:paraId="56581BA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DES va oqimli</w:t>
      </w:r>
    </w:p>
    <w:p w14:paraId="0D2A3ED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Feystel va Verman</w:t>
      </w:r>
    </w:p>
    <w:p w14:paraId="28B9C88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SP− tarmoq va IP</w:t>
      </w:r>
    </w:p>
    <w:p w14:paraId="7A4D9CC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E848D0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85. BestCrypt dasturi qaysi algoritmlardan foydalanib shifrlaydi?</w:t>
      </w:r>
    </w:p>
    <w:p w14:paraId="0E2346C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AES, Serpent, Twofish</w:t>
      </w:r>
    </w:p>
    <w:p w14:paraId="7A5FC03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Pleyfer, Sezar</w:t>
      </w:r>
    </w:p>
    <w:p w14:paraId="465F1D4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DES, sezar, Futurama</w:t>
      </w:r>
    </w:p>
    <w:p w14:paraId="49F4333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AES, Serpent, Twofish, Triple DES, GOST 28147-89</w:t>
      </w:r>
    </w:p>
    <w:p w14:paraId="385EBFA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5EBDD6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86. Blokli shifrlash tushunchasi nima?</w:t>
      </w:r>
    </w:p>
    <w:p w14:paraId="6499DA4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shifrlanadigan matn blokiga qo‘llaniladigan asosiy akslantirish</w:t>
      </w:r>
    </w:p>
    <w:p w14:paraId="7D57235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murakkab bo‘lmagan kriptografik akslantirish</w:t>
      </w:r>
    </w:p>
    <w:p w14:paraId="12F49DA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 simvollarini boshqa alfavit simvollari bilan almashtirish</w:t>
      </w:r>
    </w:p>
    <w:p w14:paraId="4D4FB9E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ochiq matnning har bir harfi yoki simvoli alohida shifrlanishi</w:t>
      </w:r>
    </w:p>
    <w:p w14:paraId="069B7DE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63AD0F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87. Elektron pochtaga kirishda foydalanuvchi qanday autetntifikasiyalashdan o‘tadi?</w:t>
      </w:r>
    </w:p>
    <w:p w14:paraId="696FE58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Parol asosida</w:t>
      </w:r>
    </w:p>
    <w:p w14:paraId="04C55CA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Smart karta asosida</w:t>
      </w:r>
    </w:p>
    <w:p w14:paraId="2280997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Biometrik asosida</w:t>
      </w:r>
    </w:p>
    <w:p w14:paraId="3A8C041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Ikki tomonlama</w:t>
      </w:r>
    </w:p>
    <w:p w14:paraId="288566A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0C00A6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88. Elektron raqamli imzo - bu …</w:t>
      </w:r>
    </w:p>
    <w:p w14:paraId="025B12C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xabar muallifi va tarkibini aniqlash maqsadida shifrmatnga qo‘shilgan qo‘shimcha</w:t>
      </w:r>
    </w:p>
    <w:p w14:paraId="7AECAA4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matnni shifrlash va shifrini ochish uchun kerakli axborot</w:t>
      </w:r>
    </w:p>
    <w:p w14:paraId="644CFF9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 belgilarini kodlash uchun foydalaniladigan chekli to‘plam</w:t>
      </w:r>
    </w:p>
    <w:p w14:paraId="78F5612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kalit axborotni shifrlovchi kalitlar</w:t>
      </w:r>
    </w:p>
    <w:p w14:paraId="789DCCB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8C392D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89. Elektron raqamli imzo algoritmi qanday bosqichlardan iborat bo‘ladi?</w:t>
      </w:r>
    </w:p>
    <w:p w14:paraId="61E661B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Imzo qo‘yish va imzoni tekshirishdan</w:t>
      </w:r>
    </w:p>
    <w:p w14:paraId="5E40324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Faqat imzo qo‘yishdan</w:t>
      </w:r>
    </w:p>
    <w:p w14:paraId="5FD5A47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Faqat imzoni tekshirishdan</w:t>
      </w:r>
    </w:p>
    <w:p w14:paraId="221408F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Kalitlarni taqsimlashdan</w:t>
      </w:r>
    </w:p>
    <w:p w14:paraId="75A865A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850E93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90. Elektron raqamli imzo kalitlari ro‘yxatga olish qaysi tashkilot tomonidan bajariladi</w:t>
      </w:r>
    </w:p>
    <w:p w14:paraId="3311029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Sertifikatlari roʻyxatga olish markazlari</w:t>
      </w:r>
    </w:p>
    <w:p w14:paraId="2E9DE3A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Tegishli Vazirliklar</w:t>
      </w:r>
    </w:p>
    <w:p w14:paraId="7A33545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 xavfsizligi markazlari</w:t>
      </w:r>
    </w:p>
    <w:p w14:paraId="1E382D5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Davlat Hokimiyati</w:t>
      </w:r>
    </w:p>
    <w:p w14:paraId="6C2FDC8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32C58A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91. Foydalanuvchini (yoki biror tomonni) tizimdan foydalanish uchun ruxsati mavjudligini aniqlash jarayoni nima?</w:t>
      </w:r>
    </w:p>
    <w:p w14:paraId="5750B87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Autentifikatsiya</w:t>
      </w:r>
    </w:p>
    <w:p w14:paraId="4EC2360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Identifikatsiya</w:t>
      </w:r>
    </w:p>
    <w:p w14:paraId="0B9F983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Avtorizatsiya</w:t>
      </w:r>
    </w:p>
    <w:p w14:paraId="04A0330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Ma’murlash</w:t>
      </w:r>
    </w:p>
    <w:p w14:paraId="10D174D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E7C673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92. Kriptografiyada kalit – bu …</w:t>
      </w:r>
    </w:p>
    <w:p w14:paraId="1591C17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Matnni shifrlash va shifrini ochish uchun kerakli axborot</w:t>
      </w:r>
    </w:p>
    <w:p w14:paraId="13B8BDF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Bir qancha kalitlar yig‘indisi</w:t>
      </w:r>
    </w:p>
    <w:p w14:paraId="315B7EC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Axborotli kalitlar to‘plami</w:t>
      </w:r>
    </w:p>
    <w:p w14:paraId="1E1A481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Belgini va raqamlarni shifrlash va shifrini ochish uchun kerakli axborot</w:t>
      </w:r>
    </w:p>
    <w:p w14:paraId="714B967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BD8D28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93. Kiberetika tushunchasi-bu…</w:t>
      </w:r>
    </w:p>
    <w:p w14:paraId="4810BFB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Kompyuter va kompyuter tarmoqlarida odamlarning etikasi</w:t>
      </w:r>
    </w:p>
    <w:p w14:paraId="4598688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Kompyuter, dasturlar va tarmoqlar xavfsizligi</w:t>
      </w:r>
    </w:p>
    <w:p w14:paraId="02EF366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Kompyuter tizimlariga ruxsatsiz ta’sir ko‘rsatish</w:t>
      </w:r>
    </w:p>
    <w:p w14:paraId="2E07A13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Tashkilot va odamlarning mahsus va shahsiy ma’lumotlarini olishka qaratilgan internet-atakasi</w:t>
      </w:r>
    </w:p>
    <w:p w14:paraId="75C11FA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CE8955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94. Kiberxavfsizlik siyosati tashkilotda nimani ta’minlaydi?</w:t>
      </w:r>
    </w:p>
    <w:p w14:paraId="51B55F9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tashkilot masalalarini yechish himoyasini yoki ish jarayoni himoyasini ta’minlaydi</w:t>
      </w:r>
    </w:p>
    <w:p w14:paraId="3621779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tashkilot xodimlari himoyasini ta’minlaydi</w:t>
      </w:r>
    </w:p>
    <w:p w14:paraId="3CF634E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tashkilot axborotlari va binolarining himoyasini ta’minlaydi</w:t>
      </w:r>
    </w:p>
    <w:p w14:paraId="4C5923B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tashkilot omborini va axborotlari himoyasini ta’minlaydi</w:t>
      </w:r>
    </w:p>
    <w:p w14:paraId="12BCF9F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6CED05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95. Kriptografik elektron raqamli imzolarda qaysi kalitlar ma’lumotni yaxlitligini ta’minlashda qo‘llaniladi?</w:t>
      </w:r>
    </w:p>
    <w:p w14:paraId="771CC39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ochiq kalitlar</w:t>
      </w:r>
    </w:p>
    <w:p w14:paraId="2587AA0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yopiq kalitlar</w:t>
      </w:r>
    </w:p>
    <w:p w14:paraId="6091CCD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seans kalitlari</w:t>
      </w:r>
    </w:p>
    <w:p w14:paraId="546C443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Barcha tutdagi kalitlar</w:t>
      </w:r>
    </w:p>
    <w:p w14:paraId="5881282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DEF236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96. Kriptografiyada "alifbo" deganda nima tushuniladi?</w:t>
      </w:r>
    </w:p>
    <w:p w14:paraId="0A2E3D8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axborotni ifodalashda ishlatiluvchi bilgilarning chekli to‘plami tushuniladi</w:t>
      </w:r>
    </w:p>
    <w:p w14:paraId="2AFC0BF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b) matnni shifrlash va shifrini ochish uchun kerakli axborot</w:t>
      </w:r>
    </w:p>
    <w:p w14:paraId="2262B52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xabar muallifi va tarkibini aniqlash maqsadida shifrmatnga qo‘shilgan qo‘shimcha</w:t>
      </w:r>
    </w:p>
    <w:p w14:paraId="3FCB7CA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alfavit elementlaridan tartiblangan nabor</w:t>
      </w:r>
    </w:p>
    <w:p w14:paraId="7C798E9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E614AF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97. O‘zbekistonda masofadan elektron raqamli imzo olish uchun qaysi internet manzilga murojaat qilinadi?</w:t>
      </w:r>
    </w:p>
    <w:p w14:paraId="5584F00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e-imzo.uz</w:t>
      </w:r>
    </w:p>
    <w:p w14:paraId="67F8BBF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elektron-imzo.uz</w:t>
      </w:r>
    </w:p>
    <w:p w14:paraId="4C4EFB5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imzo.uz</w:t>
      </w:r>
    </w:p>
    <w:p w14:paraId="0D0E37C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eri.uz</w:t>
      </w:r>
    </w:p>
    <w:p w14:paraId="757F16C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799945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98. Oqimli shifrlashning mohiyati nimada?</w:t>
      </w:r>
    </w:p>
    <w:p w14:paraId="49DC31A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Oqimli shifrlash birinchi navbatda axborotni bloklarga bo‘lishning imkoni bo‘lmagan hollarda zarur,</w:t>
      </w:r>
    </w:p>
    <w:p w14:paraId="1F69DD6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Qandaydir ma’lumotlar oqimini har bir belgisini shifrlab, boshqa belgilarini kutmasdan kerakli joyga jo‘natish uchun oqimli shifrlash zarur,</w:t>
      </w:r>
    </w:p>
    <w:p w14:paraId="3B5EF34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Oqimli shifrlash algoritmlari ma’lumotlarnbi bitlar yoki belgilar bo‘yicha shifrlaydi</w:t>
      </w:r>
    </w:p>
    <w:p w14:paraId="44A7121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Oqimli shifrlash birinchi navbatda axborotni bloklarga bo‘lishning imkoni bo‘lgan hollarda zarur,</w:t>
      </w:r>
    </w:p>
    <w:p w14:paraId="586D60B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723D89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99. RSA algoritmi qanday jarayonlardan tashkil topgan?</w:t>
      </w:r>
    </w:p>
    <w:p w14:paraId="353A0F9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Kalitni generatsiyalash; Shifrlash; Deshifrlash.</w:t>
      </w:r>
    </w:p>
    <w:p w14:paraId="0F743CB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Shifrlash; Imzoni tekshirish; Deshifrlash</w:t>
      </w:r>
    </w:p>
    <w:p w14:paraId="794A08C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Kalitni generatsiyalash; imzolash; Deshifrlash.</w:t>
      </w:r>
    </w:p>
    <w:p w14:paraId="284095E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Imzoni tekshirish ; Shifrlash; Deshifrlash.</w:t>
      </w:r>
    </w:p>
    <w:p w14:paraId="50C2F13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1ACBD5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100. Shaxsning, o‘zini axborot kommunikatsiya tizimiga tanishtirish jarayonida qo‘llaniladigan belgilar ketma-ketligi bo‘lib, axborot-kommunikatsiya tizimidan foydalanish huquqiga ega bo‘lish uchun foydalaniluvchining maxfiy bo‘lmagan qayd yozuvi – bu?</w:t>
      </w:r>
    </w:p>
    <w:p w14:paraId="3AE7D3A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login</w:t>
      </w:r>
    </w:p>
    <w:p w14:paraId="6AB0420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parol</w:t>
      </w:r>
    </w:p>
    <w:p w14:paraId="06E0F60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identifikatsiya</w:t>
      </w:r>
    </w:p>
    <w:p w14:paraId="7F4A75C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maxfiy maydon</w:t>
      </w:r>
    </w:p>
    <w:p w14:paraId="669639D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C35335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101. Shifrlash qanday jarayon?</w:t>
      </w:r>
    </w:p>
    <w:p w14:paraId="0FFF425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akslantirish jarayoni: ochiq matn deb nomlanadigan matn shifrmatnga almashtiriladi</w:t>
      </w:r>
    </w:p>
    <w:p w14:paraId="4EA18E4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kalit asosida shifrmatn ochiq matnga akslantiriladi</w:t>
      </w:r>
    </w:p>
    <w:p w14:paraId="26DBFEE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shifrlashga teskari jarayon</w:t>
      </w:r>
    </w:p>
    <w:p w14:paraId="60CDC35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almashtirish jarayoni bo‘lib: ochiq matn deb nomlanadigan matn o‘girilgan holatga almashtiriladi</w:t>
      </w:r>
    </w:p>
    <w:p w14:paraId="50CBFD5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CC3659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102. Kichik xajmdagi xotira va hisoblash imkoniyatiga ega bo‘lgan, o‘zida parol yoki kalitni saqlovchi qurilma nima deb ataladi?</w:t>
      </w:r>
    </w:p>
    <w:p w14:paraId="2F1D7AB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Token, Smartkarta</w:t>
      </w:r>
    </w:p>
    <w:p w14:paraId="18FAB4E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Chip</w:t>
      </w:r>
    </w:p>
    <w:p w14:paraId="64FAA84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Fleshka</w:t>
      </w:r>
    </w:p>
    <w:p w14:paraId="7F16ABF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Disk</w:t>
      </w:r>
    </w:p>
    <w:p w14:paraId="23D1275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9DDDB3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103. Cisco tashkiloti “kiberxavfsizlik” atamasiga qanday ta’rif bergan?</w:t>
      </w:r>
    </w:p>
    <w:p w14:paraId="3F308F5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Kiberxavfsizlik - tizim, tarmoq va dasturlarni raqamli hujumlardan himoyalash amaliyoti</w:t>
      </w:r>
    </w:p>
    <w:p w14:paraId="44F726A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b) Hisoblashga asoslangan bilim sohasi bo‘lib, buzg‘unchilar mavjud bo‘lgan sharoitda amallarni kafolatlash uchun o‘zida texnologiya, inson, axborot va jarayonni mujassamlashtirgan</w:t>
      </w:r>
    </w:p>
    <w:p w14:paraId="5893147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Bu yozilgan va xabar qilingan ma’luotlarning haqiqiyligini, to‘g‘riligini, butunligini saqlash qobiliyati</w:t>
      </w:r>
    </w:p>
    <w:p w14:paraId="1D85B2E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Ma’lumotlarni saqlashda, qayta ishlashda va uzatishda himoyani ta’minlashni maqsad qiladi.</w:t>
      </w:r>
    </w:p>
    <w:p w14:paraId="2D2C802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F3C981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104. Foydalanuvchanlik-bu…</w:t>
      </w:r>
    </w:p>
    <w:p w14:paraId="72A4120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avtorizatsiyalangan mantiqiy obyekt so‘rovi bo‘yicha axborotning tayyorlik va foydalanuvchanlik holatida bo‘lishi xususiyati</w:t>
      </w:r>
    </w:p>
    <w:p w14:paraId="1B54AF0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axborotning buzilmagan ko‘rinishida (axborotning qandaydir qayd etilgan holatiga nisbatan o‘zgarmagan shaklda) mavjud bo‘lishi ifodalangan xususiyati</w:t>
      </w:r>
    </w:p>
    <w:p w14:paraId="1ACB453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 yoki uni eltuvchisining shunday holatiki, undan ruxsatsiz tanishishning yoki nusxalashning oldi olingan bo‘ladi</w:t>
      </w:r>
    </w:p>
    <w:p w14:paraId="032BD04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potensial foyda yoki zarar bo‘lib, umumiy holda har qanday vaziyatga biror bir hodisani yuzaga kelish ehtimoli qo‘shilganida risk paydo bo‘ladi</w:t>
      </w:r>
    </w:p>
    <w:p w14:paraId="42E250E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F471D6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105. Kiberxavfsizlik bilim sohasi nechta bilim sohasini o‘z ichiga oladi?</w:t>
      </w:r>
    </w:p>
    <w:p w14:paraId="663F63E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8 ta</w:t>
      </w:r>
    </w:p>
    <w:p w14:paraId="28E7DE4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7 ta</w:t>
      </w:r>
    </w:p>
    <w:p w14:paraId="6247D37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6 ta</w:t>
      </w:r>
    </w:p>
    <w:p w14:paraId="78893FF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5 ta</w:t>
      </w:r>
    </w:p>
    <w:p w14:paraId="4468EE7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890C9A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106. Ijtimoiy (sotsial) injineriya-bu…</w:t>
      </w:r>
    </w:p>
    <w:p w14:paraId="359512F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turli psixologik usullar va firibgarlik amaliyotining to‘plami, uning maqsadi firibgarlik yo‘li bilan shaxs to‘g‘risida maxfiy ma’lumotlarni olish</w:t>
      </w:r>
    </w:p>
    <w:p w14:paraId="33064F6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Axborotlarni o‘g‘irlanishini, yo‘qolishini, soxtalashtirilishini oldini olish</w:t>
      </w:r>
    </w:p>
    <w:p w14:paraId="1420CD9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 tizimi tarkibidagi elektron shakldagi axborot, ma`lumotlar banki, ma`lumotlar bazasi</w:t>
      </w:r>
    </w:p>
    <w:p w14:paraId="497B723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foydalanuvchining resursdan foydalanish huquqlari va ruxsatlarini tekshirish jarayoni</w:t>
      </w:r>
    </w:p>
    <w:p w14:paraId="1FD9A4D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B948A9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107. Kiberxavfsizlik arxitekturasi nechta sathga ajratiladi?</w:t>
      </w:r>
    </w:p>
    <w:p w14:paraId="0C94AFB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3ta</w:t>
      </w:r>
    </w:p>
    <w:p w14:paraId="3F25236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2 ta</w:t>
      </w:r>
    </w:p>
    <w:p w14:paraId="0ECBAA7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4 ta</w:t>
      </w:r>
    </w:p>
    <w:p w14:paraId="365769B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5 ta</w:t>
      </w:r>
    </w:p>
    <w:p w14:paraId="527FDDE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E7014B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108. Tashkilot axborot xavfsizligi siyosati-bu…</w:t>
      </w:r>
    </w:p>
    <w:p w14:paraId="7CD7CD1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mazkur siyosat turi tashkilot xavfsiz muhitini, unga g‘oya, maqsad va usullarni taklif qilish orqali, madadlaydi. U xavfsizlik dasturlarini ishlab chiqish, amalga oshirish va boshqarish usullarini belgilaydi.</w:t>
      </w:r>
    </w:p>
    <w:p w14:paraId="7DE36A3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bu siyosatlar tashkilotdagi aynan xavfsizlik muammosiga qaratilgan bo‘lib, ushbu xavfsizlik siyosatlarining qamrovi va qo‘llanilish sohasi muammo turi va unda foydalanilgan usullarga bog‘liq bo‘ladi.</w:t>
      </w:r>
    </w:p>
    <w:p w14:paraId="186F3DE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mazkur xavfsizlik siyosatini amalga oshirishda tashkilotdagi biror tizimning umumiy xavfsizligini ta’minlash ko‘zda tutiladi.</w:t>
      </w:r>
    </w:p>
    <w:p w14:paraId="7EA703C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mazkur siyosat Internetdan foydalanishdagi cheklanishlarni aniqlab, xodimlar uchun Internet tarmog‘idan foydalanish tartibini belgilaydi.</w:t>
      </w:r>
    </w:p>
    <w:p w14:paraId="684A192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DB4D2A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109. Muammoga qaratilgan xavfsizlik siyosatlari …</w:t>
      </w:r>
    </w:p>
    <w:p w14:paraId="1D021B7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mazkur siyosat turi tashkilot xavfsiz muhitini, unga g‘oya, maqsad va usullarni taklif qilish orqali, madadlaydi. U xavfsizlik dasturlarini ishlab chiqish, amalga oshirish va boshqarish usullarini belgilaydi.</w:t>
      </w:r>
    </w:p>
    <w:p w14:paraId="74E3C90A"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lastRenderedPageBreak/>
        <w:t>b) bu siyosatlar tashkilotdagi aynan xavfsizlik muammosiga qaratilgan bo‘lib, ushbu xavfsizlik siyosatlarining qamrovi va qo‘llanilish sohasi muammo turi va unda foydalanilgan usullarga bog‘liq bo‘ladi.</w:t>
      </w:r>
    </w:p>
    <w:p w14:paraId="61A482A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mazkur xavfsizlik siyosatini amalga oshirishda tashkilotdagi biror tizimning umumiy xavfsizligini ta’minlash ko‘zda tutiladi.</w:t>
      </w:r>
    </w:p>
    <w:p w14:paraId="7F357B5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mazkur siyosat Internetdan foydalanishdagi cheklanishlarni aniqlab, xodimlar uchun Internet tarmog‘idan foydalanish tartibini belgilaydi.</w:t>
      </w:r>
    </w:p>
    <w:p w14:paraId="41C897C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774C1D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110. Tizimga qaratilgan xavfsizlik siyosatlari …</w:t>
      </w:r>
    </w:p>
    <w:p w14:paraId="653CD5D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mazkur siyosat turi tashkilot xavfsiz muhitini, unga g‘oya, maqsad va usullarni taklif qilish orqali, madadlaydi. U xavfsizlik dasturlarini ishlab chiqish, amalga oshirish va boshqarish usullarini belgilaydi.</w:t>
      </w:r>
    </w:p>
    <w:p w14:paraId="69E5055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bu siyosatlar tashkilotdagi aynan xavfsizlik muammosiga qaratilgan bo‘lib, ushbu xavfsizlik siyosatlarining qamrovi va qo‘llanilish sohasi muammo turi va unda foydalanilgan usullarga bog‘liq bo‘ladi.</w:t>
      </w:r>
    </w:p>
    <w:p w14:paraId="120B42E3"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c) mazkur xavfsizlik siyosatini amalga oshirishda tashkilotdagi biror tizimning umumiy xavfsizligini ta’minlash ko‘zda tutiladi.</w:t>
      </w:r>
    </w:p>
    <w:p w14:paraId="5511B53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mazkur siyosat Internetdan foydalanishdagi cheklanishlarni aniqlab, xodimlar uchun Internet tarmog‘idan foydalanish tartibini belgilaydi.</w:t>
      </w:r>
    </w:p>
    <w:p w14:paraId="2362B68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D01634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111. Internetdan foydalanish siyosati. …</w:t>
      </w:r>
    </w:p>
    <w:p w14:paraId="594AC63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mazkur siyosat turi tashkilot xavfsiz muhitini, unga g‘oya, maqsad va usullarni taklif qilish orqali, madadlaydi. U xavfsizlik dasturlarini ishlab chiqish, amalga oshirish va boshqarish usullarini belgilaydi.</w:t>
      </w:r>
    </w:p>
    <w:p w14:paraId="24A38FB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bu siyosatlar tashkilotdagi aynan xavfsizlik muammosiga qaratilgan bo‘lib, ushbu xavfsizlik siyosatlarining qamrovi va qo‘llanilish sohasi muammo turi va unda foydalanilgan usullarga bog‘liq bo‘ladi.</w:t>
      </w:r>
    </w:p>
    <w:p w14:paraId="31CC2D0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mazkur xavfsizlik siyosatini amalga oshirishda tashkilotdagi biror tizimning umumiy xavfsizligini ta’minlash ko‘zda tutiladi.</w:t>
      </w:r>
    </w:p>
    <w:p w14:paraId="00E73F95" w14:textId="77777777" w:rsidR="00AD3A84" w:rsidRPr="00B21985"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B21985">
        <w:rPr>
          <w:rFonts w:ascii="Source Sans Pro" w:eastAsia="Times New Roman" w:hAnsi="Source Sans Pro" w:cs="Times New Roman"/>
          <w:b/>
          <w:color w:val="333333"/>
          <w:sz w:val="21"/>
          <w:szCs w:val="21"/>
          <w:lang w:val="en-US" w:eastAsia="ru-RU"/>
        </w:rPr>
        <w:t>d) mazkur siyosat Internetdan foydalanishdagi cheklanishlarni aniqlab, xodimlar uchun Internet tarmog‘idan foydalanish tartibini belgilaydi.</w:t>
      </w:r>
    </w:p>
    <w:p w14:paraId="427EDDC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80F841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112. Ochiq matnni, har biri mos algoritm va kalit orqali aniqlanuvchi, shifrmatnga qaytariluvchan o‘zgartirishlar oilasi-…</w:t>
      </w:r>
    </w:p>
    <w:p w14:paraId="264B7FBC"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a) Kriptotizim</w:t>
      </w:r>
    </w:p>
    <w:p w14:paraId="3970222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Deshifrlash</w:t>
      </w:r>
    </w:p>
    <w:p w14:paraId="1DDBA16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Rasshifrovkalash</w:t>
      </w:r>
    </w:p>
    <w:p w14:paraId="0DCC388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Shifrlash</w:t>
      </w:r>
    </w:p>
    <w:p w14:paraId="6EA13E6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AE4BBF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113. O‘zgartirishlar oilasidan birini tanlashni ta’minlovchi kriptografik algoritmning qandaydir parametrlarining muayyan qiymati-…</w:t>
      </w:r>
    </w:p>
    <w:p w14:paraId="740B704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Kriptotizim</w:t>
      </w:r>
    </w:p>
    <w:p w14:paraId="75DE6E0A"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b) Kalit</w:t>
      </w:r>
    </w:p>
    <w:p w14:paraId="71305C5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Rasshifrovkalash</w:t>
      </w:r>
    </w:p>
    <w:p w14:paraId="6754107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Shifrlash</w:t>
      </w:r>
    </w:p>
    <w:p w14:paraId="1F084D0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C7F7D9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114. "Axborot olish va kafolatlari va erkinligi to‘g‘risda"gi Qonuning maqsadi nimadan iborat?</w:t>
      </w:r>
    </w:p>
    <w:p w14:paraId="62024D0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Har kimning axborotni erkin va moneliksiz izlash, olish, tadqiq etish, uzatish hamda tarqatishga doir konstitutsiyaviy huquqini amalga oshirish jarayonida yuzaga keladigan munosabatlarni tartibga solish</w:t>
      </w:r>
    </w:p>
    <w:p w14:paraId="0D527F8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Axborotlarni maxfiylashtirish va maxfiylikdan chiqarish ushbu Qonunga hamda o‘zbekiston Respublikasi Vazirlar Mahkamasi tasdiqlaydigan ma’lumotlarning maxfiylik darajasini aniqlash va belgilash</w:t>
      </w:r>
    </w:p>
    <w:p w14:paraId="30F24FE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c) Shaxsga doir ma’lumotlar sohasidagi munosabatlarni tartibga solish.</w:t>
      </w:r>
    </w:p>
    <w:p w14:paraId="5AF03B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Axborotlashtirish, axborot resurslari va axborot tizimlaridan foydalanish sohasidagi munosabatlarni tartibga solish.</w:t>
      </w:r>
    </w:p>
    <w:p w14:paraId="4D1AA9D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2F1EF4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115. "Axborotlashtirish to‘g‘risida"gi Qonunning maqsadi nimadan iborat?</w:t>
      </w:r>
    </w:p>
    <w:p w14:paraId="66743DC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Axborotlashtirish, axborot resurslari va axborot tizimlaridan foydalanish sohasidagi munosabatlarni tartibga solish.</w:t>
      </w:r>
    </w:p>
    <w:p w14:paraId="147382E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Shaxsga doir ma’lumotlar sohasidagi munosabatlarni tartibga solish.</w:t>
      </w:r>
    </w:p>
    <w:p w14:paraId="2E713F1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Har kimning axborotni erkin va moneliksiz izlash, olish, tadqiq etish, uzatish hamda tarqatishga doir konstitutsiyaviy huquqini amalga oshirish jarayonida yuzaga keladigan munosabatlarni tartibga solish</w:t>
      </w:r>
    </w:p>
    <w:p w14:paraId="498F370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Axborotlarni maxfiylashtirish va maxfiylikdan chiqarish ushbu Qonunga hamda o‘zbekiston Respublikasi Vazirlar Mahkamasi tasdiqlaydigan ma’lumotlarning maxfiylik darajasini aniqlash va belgilash</w:t>
      </w:r>
    </w:p>
    <w:p w14:paraId="163E7B7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613EE2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116. "Backdoors"-qanday zararli dastur?</w:t>
      </w:r>
    </w:p>
    <w:p w14:paraId="75A4518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zararli dasturiy kodlar bo‘lib, hujumchiga autentifikatsiyani amalga oshirmasdan aylanib o‘tib tizimga kirish imkonini beradi, masalan, administrator parolisiz imtiyozga ega bo‘lish</w:t>
      </w:r>
    </w:p>
    <w:p w14:paraId="3BD81ED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foydalanuvchi ma’lumotlarini qo‘lga kirituvchi va uni hujumchiga yuboruvchi dasturiy kod</w:t>
      </w:r>
    </w:p>
    <w:p w14:paraId="6D2377D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ushbu zararli dasturiy vosita operatsion tizim tomonidan aniqlanmasligi uchun ma’lum harakatlarini yashiradi</w:t>
      </w:r>
    </w:p>
    <w:p w14:paraId="04B86DB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marketing maqsadida yoki reklamani namoyish qilish uchun foydalanuvchini ko‘rish rejimini kuzutib boruvchi dasturiy ta’minot</w:t>
      </w:r>
    </w:p>
    <w:p w14:paraId="325692D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E4C689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117. .... – o‘zida IMSI raqamini, autentifikatsiyalash kaliti, foydalanuvchi ma’lumoti va xavfsizlik algoritmlarini saqlaydi.</w:t>
      </w:r>
    </w:p>
    <w:p w14:paraId="1455804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Sim karta</w:t>
      </w:r>
    </w:p>
    <w:p w14:paraId="2F274E0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Token</w:t>
      </w:r>
    </w:p>
    <w:p w14:paraId="11E956C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Smart karta</w:t>
      </w:r>
    </w:p>
    <w:p w14:paraId="3FB21FC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Elektron raqamli imzo</w:t>
      </w:r>
    </w:p>
    <w:p w14:paraId="2F78E95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C9C40E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118. .... kompyuter tarmoqlari bo‘yicha tarqalib, kompyuterlarning tarmoqdagi manzilini aniqlaydi va u yerda o‘zining nusxasini qoldiradi.</w:t>
      </w:r>
    </w:p>
    <w:p w14:paraId="21722A9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“Chuvalchang” va replikatorli virus</w:t>
      </w:r>
    </w:p>
    <w:p w14:paraId="33D8D2C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Kvazivirus va troyan virus</w:t>
      </w:r>
    </w:p>
    <w:p w14:paraId="201BC43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Troyan dasturi</w:t>
      </w:r>
    </w:p>
    <w:p w14:paraId="6442246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Mantiqiy bomba</w:t>
      </w:r>
    </w:p>
    <w:p w14:paraId="587A66E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ACA27D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119. “Aloqa xavfsizligi” bilim sohasi - bu …</w:t>
      </w:r>
    </w:p>
    <w:p w14:paraId="6868773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 etuvchilar o‘rtasidagi aloqani himoyalashga etibor qaratib, o‘zida fizik va mantiqiy ulanishni birlashtiradi.</w:t>
      </w:r>
    </w:p>
    <w:p w14:paraId="0AB1834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katta tizimlarda integrallashgan tashkil etuvchilarni loyihalash, sotib olish, testlash, analiz qilish va texnik xizmat ko‘rsatishga e’tibor qaratadi.</w:t>
      </w:r>
    </w:p>
    <w:p w14:paraId="5705BA3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foydalanilayotgan tizim yoki axborot xavfsizligini ta’minlovchi dasturiy ta’minotlarni ishlab chiqish va foydalanish jarayoniga e’tibor qaratadi.</w:t>
      </w:r>
    </w:p>
    <w:p w14:paraId="11C4D89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kiberxavfsizlik bilan bog‘liq inson hatti harakatlarini o‘rganishdan tashqari, tashkilotlar (masalan, xodim) va shaxsiy hayot sharoitida shaxsiy ma’lumotlarni va shaxsiy hayotni himoya qilishga e’tibor qaratadi.</w:t>
      </w:r>
    </w:p>
    <w:p w14:paraId="47B7180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6220E0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120. “Avtorizatsiya” atamasi qaysi tushuncha bilan sinonim sifatida ham foydalanadi?</w:t>
      </w:r>
    </w:p>
    <w:p w14:paraId="7380E69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a) Foydalanishni boshqarish</w:t>
      </w:r>
    </w:p>
    <w:p w14:paraId="331A92E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Tarmoqni loyihalash</w:t>
      </w:r>
    </w:p>
    <w:p w14:paraId="1D82B1B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Foydalanish</w:t>
      </w:r>
    </w:p>
    <w:p w14:paraId="39E86E6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Identifikatsiya</w:t>
      </w:r>
    </w:p>
    <w:p w14:paraId="24DF623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8C7D62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121. “Inson xavfsizligi” bilim sohasi - bu …</w:t>
      </w:r>
    </w:p>
    <w:p w14:paraId="156FB83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kiberxavfsizlik bilan bog‘liq inson hatti harakatlarini o‘rganishdan tashqari, tashkilotlar (masalan, xodim) va shaxsiy hayot sharoitida shaxsiy ma’lumotlarni va shaxsiy hayotni himoya qilishga e’tibor qaratadi</w:t>
      </w:r>
    </w:p>
    <w:p w14:paraId="79FBD1B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katta tizimlarda integrallashgan tashkil etuvchilarni loyihalash, sotib olish, testlash, analiz qilish va texnik xizmat ko‘rsatishga e’tibor qaratadi</w:t>
      </w:r>
    </w:p>
    <w:p w14:paraId="4CA9B70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tashkil etuvchilar o‘rtasidagi aloqani himoyalashga etibor qaratib, o‘zida fizik va mantiqiy ulanishni birlashtiradi.</w:t>
      </w:r>
    </w:p>
    <w:p w14:paraId="25DFFF2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foydalanilayotgan tizim yoki axborot xavfsizligini ta’minlovchi dasturiy ta’minotlarni ishlab chiqish va foydalanish jarayoniga e’tibor qaratadi</w:t>
      </w:r>
    </w:p>
    <w:p w14:paraId="1D4D6DE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E7E7A8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122. “Tashkil etuvchilar xavfsizligi” - bu …</w:t>
      </w:r>
    </w:p>
    <w:p w14:paraId="15307D8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katta tizimlarda integrallashgan tashkil etuvchilarni loyihalash, sotib olish, testlash, analiz qilish va texnik xizmat ko‘rsatishga e’tibor qaratadi</w:t>
      </w:r>
    </w:p>
    <w:p w14:paraId="004CFCD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foydalanilayotgan tizim yoki axborot xavfsizligini ta’minlovchi dasturiy ta’minotlarni ishlab chiqish va foydalanish jarayoniga e’tibor qaratadi</w:t>
      </w:r>
    </w:p>
    <w:p w14:paraId="248B7DB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tashkil etuvchilar o‘rtasidagi aloqani himoyalashga etibor qaratib, o‘zida fizik va mantiqiy ulanishni birlashtiradi</w:t>
      </w:r>
    </w:p>
    <w:p w14:paraId="1661F01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kiberxavfsizlik bilan bog‘liq inson hatti harakatlarini o‘rganishdan tashqari, tashkilotlar (masalan, xodim) va shaxsiy hayot sharoitida shaxsiy ma’lumotlarni va shaxsiy hayotni himoya qilishga e’tibor qaratadi</w:t>
      </w:r>
    </w:p>
    <w:p w14:paraId="464506E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1260C7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123. “Tashkilot xavfsizligi” bilim sohasi - bu …</w:t>
      </w:r>
    </w:p>
    <w:p w14:paraId="0BB89DC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tashkilotni kiberxavfsizlik tahdidlaridan himoyalash va tashkilot vazifasini muvaffaqqiyatli bajarishini</w:t>
      </w:r>
    </w:p>
    <w:p w14:paraId="44889FE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foydalanilayotgan tizim yoki axborot xavfsizligini ta’minlovchi dasturiy ta’minotlarni ishlab chiqish va foydalanish jarayoniga e’tibor qaratadi</w:t>
      </w:r>
    </w:p>
    <w:p w14:paraId="486B098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katta tizimlarda integrallashgan tashkil etuvchilarni loyihalash, sotib olish, testlash, analiz qilish va texnik xizmat ko‘rsatishga e’tibor qaratadi</w:t>
      </w:r>
    </w:p>
    <w:p w14:paraId="4D596B1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tashkil etuvchilar o‘rtasidagi aloqani himoyalashga etibor qaratib, o‘zida fizik va mantiqiy ulanishni birlashtiradi</w:t>
      </w:r>
    </w:p>
    <w:p w14:paraId="7A6F270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5391C2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124. …. protokolidan odatda o‘yin va video ilovalar tomonidan keng foydalaniladi.</w:t>
      </w:r>
    </w:p>
    <w:p w14:paraId="4AFA9BB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UDP</w:t>
      </w:r>
    </w:p>
    <w:p w14:paraId="0B34FCF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HTTP</w:t>
      </w:r>
    </w:p>
    <w:p w14:paraId="0AD8A99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TCP</w:t>
      </w:r>
    </w:p>
    <w:p w14:paraId="34EF630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FTP</w:t>
      </w:r>
    </w:p>
    <w:p w14:paraId="5EB77EA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081B3F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125. ….. protokoli ulanishga asoslangan protokol bo‘lib, internet orqali ma’lumotlarni almashinuvchi turli ilovalar uchun tarmoq ulanishlarini sozlashga yordam beradi.</w:t>
      </w:r>
    </w:p>
    <w:p w14:paraId="4AE1DD8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TCP</w:t>
      </w:r>
    </w:p>
    <w:p w14:paraId="55FC52D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IP</w:t>
      </w:r>
    </w:p>
    <w:p w14:paraId="4C03EBC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HTTP</w:t>
      </w:r>
    </w:p>
    <w:p w14:paraId="4D794F6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FTP</w:t>
      </w:r>
    </w:p>
    <w:p w14:paraId="41E7933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6C0736F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126. Access control list va Capability list bu nimaning asosiy elementi hisoblanadi?</w:t>
      </w:r>
    </w:p>
    <w:p w14:paraId="6BD46BF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Lampson matritsasining</w:t>
      </w:r>
    </w:p>
    <w:p w14:paraId="4F3F7CA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XASML standartining</w:t>
      </w:r>
    </w:p>
    <w:p w14:paraId="519F333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Role-based access control RBACning</w:t>
      </w:r>
    </w:p>
    <w:p w14:paraId="637BD50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Attribute based access control (ABAC)ning</w:t>
      </w:r>
    </w:p>
    <w:p w14:paraId="20A8AC3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1E45E3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127. “Adware” zararli dastur xususiyati nimadan iborat?</w:t>
      </w:r>
    </w:p>
    <w:p w14:paraId="30FEB3A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marketing maqsadida yoki reklamani namoyish qilish uchun foydalanuvchini ko‘rish rejimini kuzutib boruvchi dasturiy ta’minot.</w:t>
      </w:r>
    </w:p>
    <w:p w14:paraId="363EE17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foydalanuvchi ma’lumotlarini qo‘lga kirituvchi va uni hujumchiga yuboruvchi dasturiy kod.</w:t>
      </w:r>
    </w:p>
    <w:p w14:paraId="255B796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bir qarashda yaxshi va foydali kabi ko‘rinuvchi dasturiy vosita sifatida ko‘rinsada, yashiringan zararli koddan iborat bo‘ladi.</w:t>
      </w:r>
    </w:p>
    <w:p w14:paraId="414C431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o‘zini o‘zi ko‘paytiradigan programma bo‘lib, o‘zini boshqa programma ichiga, kompyuterning yuklanuvchi sektoriga yoki hujjat ichiga biriktiradi</w:t>
      </w:r>
    </w:p>
    <w:p w14:paraId="25B6ED2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5B4A73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128. Agar foydalanuvchi tizimda ma'lumot bilan ishlash vaqtida ham zahiralash amalga oshirilishi …. deb ataladi?</w:t>
      </w:r>
    </w:p>
    <w:p w14:paraId="2E7EDB3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"Issiq zaxiralash"</w:t>
      </w:r>
    </w:p>
    <w:p w14:paraId="53ACB3B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"Sovuq saxiralash"</w:t>
      </w:r>
    </w:p>
    <w:p w14:paraId="237701B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"Iliq saxiralash"</w:t>
      </w:r>
    </w:p>
    <w:p w14:paraId="2789B6F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"To‘liq zaxiralash"</w:t>
      </w:r>
    </w:p>
    <w:p w14:paraId="693C709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EB7B19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129. Qaysi zaxiralash usuli offlayn zaxiralash deb ham atalib, tizim ishlamay turganida yoki foydalanuvchi tomonidan boshqarilmagan vaqtda amalga oshiriladi?</w:t>
      </w:r>
    </w:p>
    <w:p w14:paraId="7825915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"Sovuq saxiralash"</w:t>
      </w:r>
    </w:p>
    <w:p w14:paraId="54450D5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"Issiq zaxiralash"</w:t>
      </w:r>
    </w:p>
    <w:p w14:paraId="781CD97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"Iliq saxiralash"</w:t>
      </w:r>
    </w:p>
    <w:p w14:paraId="05D0239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"To‘liq zaxiralash"</w:t>
      </w:r>
    </w:p>
    <w:p w14:paraId="1CF244E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5492A3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130. Qaysi zaxiralashda tizim muntazam yangilanishni amalga oshirish uchun tarmoqqa bog‘lanishi kerak bo‘ladi?</w:t>
      </w:r>
    </w:p>
    <w:p w14:paraId="32E5DFA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"Iliq saxiralash"</w:t>
      </w:r>
    </w:p>
    <w:p w14:paraId="37C177F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"Sovuq saxiralash"</w:t>
      </w:r>
    </w:p>
    <w:p w14:paraId="1424DD7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"Issiq zaxiralash"</w:t>
      </w:r>
    </w:p>
    <w:p w14:paraId="655196D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"To‘liq zaxiralash"</w:t>
      </w:r>
    </w:p>
    <w:p w14:paraId="0614AA2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1D11B5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131. Agar RSA algotirmida e-ochiq kalitni, d-maxfiy kalitni, n-modul ifodalasa, qaysi formula deshifrlashni ifodalaydi?</w:t>
      </w:r>
    </w:p>
    <w:p w14:paraId="2E12019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 = C^d mod n;</w:t>
      </w:r>
    </w:p>
    <w:p w14:paraId="03D4C24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C = M^d mod n;</w:t>
      </w:r>
    </w:p>
    <w:p w14:paraId="142EA46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C = M^ed mod n;</w:t>
      </w:r>
    </w:p>
    <w:p w14:paraId="5C66694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 = C^e mod n;</w:t>
      </w:r>
    </w:p>
    <w:p w14:paraId="5FE26CF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C7A155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132. Agar RSA algotirmida e-ochiq kalitni, d-maxfiy kalitni, n-modul , qaysi formula shifrlashni ifodalaydi?</w:t>
      </w:r>
    </w:p>
    <w:p w14:paraId="4291A8D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C = M^e mod n;</w:t>
      </w:r>
    </w:p>
    <w:p w14:paraId="6907DC3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b) C = M^d mod n;</w:t>
      </w:r>
    </w:p>
    <w:p w14:paraId="6D98BB3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C = M^ed mod n;</w:t>
      </w:r>
    </w:p>
    <w:p w14:paraId="1754246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 = C^e mod n;</w:t>
      </w:r>
    </w:p>
    <w:p w14:paraId="12042B4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4FC0ED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133. Aksariyat tijorat tashkilotlari uchun ichki tarmoq xavfsizligini taminlashning zaruriy sharti-bu...</w:t>
      </w:r>
    </w:p>
    <w:p w14:paraId="14D1363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Tamoqlararo ekranlarning o‘rnatilishi</w:t>
      </w:r>
    </w:p>
    <w:p w14:paraId="391A21C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Tashkiliy ishlarni bajarilishi</w:t>
      </w:r>
    </w:p>
    <w:p w14:paraId="3A8F309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Globol tarmoqdan uzib qo‘yish</w:t>
      </w:r>
    </w:p>
    <w:p w14:paraId="2248653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Aloqa kanallarida optik toladan foydalanish</w:t>
      </w:r>
    </w:p>
    <w:p w14:paraId="4E5F4CE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91587D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134. Akslantirish tushunchasi deb nimaga aytiladi?</w:t>
      </w:r>
    </w:p>
    <w:p w14:paraId="0A0A1C9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1-to‘plamli elementlariga 2-to‘plam elementalriga mos bo‘lishiga</w:t>
      </w:r>
    </w:p>
    <w:p w14:paraId="40F8085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1-to‘plamli elementlariga 2-to‘plam elementalrini qarama-qarshiligiga</w:t>
      </w:r>
    </w:p>
    <w:p w14:paraId="066443D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har bir elementni o‘ziga ko‘payimasiga</w:t>
      </w:r>
    </w:p>
    <w:p w14:paraId="4F8AD0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agar birinchi va ikinchi to‘plam bir qiymatga ega bo‘lmasa</w:t>
      </w:r>
    </w:p>
    <w:p w14:paraId="1B60C54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A7D35D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135. Antivirus dasturiy vositalari viruslarni tahlil qilishiga ko‘ra necha turga bo‘linadi?</w:t>
      </w:r>
    </w:p>
    <w:p w14:paraId="60868AE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2 turga fayl signaturaga va tahlilga asoslangan</w:t>
      </w:r>
    </w:p>
    <w:p w14:paraId="248AF8E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2 turga faol va passiv</w:t>
      </w:r>
    </w:p>
    <w:p w14:paraId="027AEED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2 turga pulli va pulsiz</w:t>
      </w:r>
    </w:p>
    <w:p w14:paraId="41286CF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2 turga litsenziyali va ochiq</w:t>
      </w:r>
    </w:p>
    <w:p w14:paraId="46E8290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37BBDD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136. Antivirus dasturlarini ko‘rsating.</w:t>
      </w:r>
    </w:p>
    <w:p w14:paraId="4D2F1DC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Drweb, Nod32, Kaspersky</w:t>
      </w:r>
    </w:p>
    <w:p w14:paraId="23961D0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arj, rar, pkzip, pkunzip</w:t>
      </w:r>
    </w:p>
    <w:p w14:paraId="50E394A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winrar, winzip, winarj</w:t>
      </w:r>
    </w:p>
    <w:p w14:paraId="45CB2DC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pak, lha</w:t>
      </w:r>
    </w:p>
    <w:p w14:paraId="1EA7F3F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C4778A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137. Antiviruslar viruslarni asosan qanday usulda aniqlaydi?</w:t>
      </w:r>
    </w:p>
    <w:p w14:paraId="4CEBF59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Signaturaga asoslangan</w:t>
      </w:r>
    </w:p>
    <w:p w14:paraId="133A26D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Anomaliyaga asoslangan</w:t>
      </w:r>
    </w:p>
    <w:p w14:paraId="38F085F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O‘zgarishni aniqlashga asoslangan</w:t>
      </w:r>
    </w:p>
    <w:p w14:paraId="7E4FD3E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Defragmentatsiya qilish</w:t>
      </w:r>
    </w:p>
    <w:p w14:paraId="5781453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54867C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138. Antiviruslarni, qo‘llanish usuliga ko‘ra... turlari mavjud.</w:t>
      </w:r>
    </w:p>
    <w:p w14:paraId="15C31F1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detektorlar, faglar, vaktsinalar, privivkalar, revizorlar, monitorlar</w:t>
      </w:r>
    </w:p>
    <w:p w14:paraId="798D1D6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detektorlar, falglar, revizorlar, monitorlar, revizatsiyalar</w:t>
      </w:r>
    </w:p>
    <w:p w14:paraId="35AE0D6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vaktsinalar, privivkalar, revizorlar, matnhiruvchilar</w:t>
      </w:r>
    </w:p>
    <w:p w14:paraId="7143F99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privivkalar, revizorlar, monitorlar, programma, revizorlar, monitorlar</w:t>
      </w:r>
    </w:p>
    <w:p w14:paraId="57CBB86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D6F170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139. AQShning axborotni shifrlash standartini keltirilgan javobni ko‘rsating?</w:t>
      </w:r>
    </w:p>
    <w:p w14:paraId="69D30A7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DES(Data Encryption Standart)</w:t>
      </w:r>
    </w:p>
    <w:p w14:paraId="60451D1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 xml:space="preserve">b) RSA (Rivest, Shamir </w:t>
      </w:r>
      <w:r w:rsidRPr="00AD3A84">
        <w:rPr>
          <w:rFonts w:ascii="Source Sans Pro" w:eastAsia="Times New Roman" w:hAnsi="Source Sans Pro" w:cs="Times New Roman"/>
          <w:color w:val="333333"/>
          <w:sz w:val="21"/>
          <w:szCs w:val="21"/>
          <w:lang w:eastAsia="ru-RU"/>
        </w:rPr>
        <w:t>ва</w:t>
      </w:r>
      <w:r w:rsidRPr="00AD3A84">
        <w:rPr>
          <w:rFonts w:ascii="Source Sans Pro" w:eastAsia="Times New Roman" w:hAnsi="Source Sans Pro" w:cs="Times New Roman"/>
          <w:color w:val="333333"/>
          <w:sz w:val="21"/>
          <w:szCs w:val="21"/>
          <w:lang w:val="en-US" w:eastAsia="ru-RU"/>
        </w:rPr>
        <w:t xml:space="preserve"> Adleman)</w:t>
      </w:r>
    </w:p>
    <w:p w14:paraId="56790AF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AES (Advanced Encryption Standart)</w:t>
      </w:r>
    </w:p>
    <w:p w14:paraId="7CA66DE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Aniq standart ishlatilmaydi</w:t>
      </w:r>
    </w:p>
    <w:p w14:paraId="17D2743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7FC1E27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140. Assimmetrik kriptotizimlar qanday maqsadlarda ishlatiladi?</w:t>
      </w:r>
    </w:p>
    <w:p w14:paraId="4C19995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shifrlash, deshifrlash, ERI yaratish va tekshirish, kalitlar almashish uchun</w:t>
      </w:r>
    </w:p>
    <w:p w14:paraId="0D1C7BB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shifrlash, deshifrlash, kalit generatsiyalash</w:t>
      </w:r>
    </w:p>
    <w:p w14:paraId="18C3F96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ERI hosil qilsih, maxfiylikni ta’minlash, kalitlar almashish uchun</w:t>
      </w:r>
    </w:p>
    <w:p w14:paraId="31437B9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shifrlash, deshifrlash, kalitlar boshqarish uchun</w:t>
      </w:r>
    </w:p>
    <w:p w14:paraId="04E86EC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3ED860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141. Assimmetrik kriptotizimlarda axborotni shifrlashda va deshifrlash uchun nechta kalit ishlatiladi?</w:t>
      </w:r>
    </w:p>
    <w:p w14:paraId="2A3AAE6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Ikkita kalit</w:t>
      </w:r>
    </w:p>
    <w:p w14:paraId="2842722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Bitta kalit</w:t>
      </w:r>
    </w:p>
    <w:p w14:paraId="1822F56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Uchta kalit</w:t>
      </w:r>
    </w:p>
    <w:p w14:paraId="102C333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Foydalanuvchi identifikatori</w:t>
      </w:r>
    </w:p>
    <w:p w14:paraId="0AB5F94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22833D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142. Asosan tarmoq, tizim va tashkilot haqidagi axborotni olish maqasadida amalga oshiriladigan tarmoq hujumini belgilang.</w:t>
      </w:r>
    </w:p>
    <w:p w14:paraId="5B5A8BC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Razvedka hujumlari</w:t>
      </w:r>
    </w:p>
    <w:p w14:paraId="3BB18A7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Kirish hujumlari</w:t>
      </w:r>
    </w:p>
    <w:p w14:paraId="2518FB8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DOS hujumi</w:t>
      </w:r>
    </w:p>
    <w:p w14:paraId="4A7621C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Zararli hujumlar</w:t>
      </w:r>
    </w:p>
    <w:p w14:paraId="30FB219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D457F1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143. Atribute based access control ABAC usuli attributlari qaysilar?</w:t>
      </w:r>
    </w:p>
    <w:p w14:paraId="5E2892C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Foydalanuvchi attributlari</w:t>
      </w:r>
    </w:p>
    <w:p w14:paraId="5592DF5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Asosiy va qo‘shimcha atributlar</w:t>
      </w:r>
    </w:p>
    <w:p w14:paraId="7E8DDA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Tizim attributlari, server atributlari</w:t>
      </w:r>
    </w:p>
    <w:p w14:paraId="230FC30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Ichki va tashqi attributlar</w:t>
      </w:r>
    </w:p>
    <w:p w14:paraId="2EBA251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62D774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144. Autentifikatsiyaga ta'rif qaysi javobda keltirilgan?</w:t>
      </w:r>
    </w:p>
    <w:p w14:paraId="0946118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Ma`lum qilingan foydalanuvchi, jarayon yoki qurilmaning haqiqiy ekanligini tekshirish muolajasi</w:t>
      </w:r>
    </w:p>
    <w:p w14:paraId="601A172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Tizim meyoriy va g‘ayritabiiy hollarda rejalashtirilgandek o‘zini tutishligi holati</w:t>
      </w:r>
    </w:p>
    <w:p w14:paraId="63F6B06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Istalgan vaqtda dastur majmuasining mumkinligini kafolati</w:t>
      </w:r>
    </w:p>
    <w:p w14:paraId="09D9F74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Tizim noodatiy va tabiiy hollarda qurilmaning haqiqiy ekanligini tekshirish muolajasi</w:t>
      </w:r>
    </w:p>
    <w:p w14:paraId="09EEFC9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05CD20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145. Avtorizatsiya qanday jarayon?</w:t>
      </w:r>
    </w:p>
    <w:p w14:paraId="73F1E74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foydalanuvchining resursdan foydalanish huquqlari va ruxsatlarini tekshirish jarayoni</w:t>
      </w:r>
    </w:p>
    <w:p w14:paraId="22416F7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 tizimlari obyekt va subhektlariga uni tanish uchun nomlar (identifikator) berish va berilgan nom bo‘yicha solishtirib uni aniqlash jarayoni</w:t>
      </w:r>
    </w:p>
    <w:p w14:paraId="435F2EA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obyekt yoki subhektni unga berilgan identifikatorga mosligini tekshirish va belgilar ketmaketligidan iborat maxfiy kodini tekshirish orqali aslligini aniqlash.</w:t>
      </w:r>
    </w:p>
    <w:p w14:paraId="358EB75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foydalanuvchilarni ro‘yxatga olish va ularga dasturlar va ma`lumotlarni ishlatishga huquq berish jarayoni</w:t>
      </w:r>
    </w:p>
    <w:p w14:paraId="3F1CF85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570437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146. Axborot himoyasi nuqtai nazaridan kompyuter tarmoqlarini nechta turga ajratish mumkin?</w:t>
      </w:r>
    </w:p>
    <w:p w14:paraId="4ED879C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Korporativ va umumfoydalanuvchi</w:t>
      </w:r>
    </w:p>
    <w:p w14:paraId="61C5A44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Regional, korporativ</w:t>
      </w:r>
    </w:p>
    <w:p w14:paraId="763D47A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Lokal, global</w:t>
      </w:r>
    </w:p>
    <w:p w14:paraId="27F3EE6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Shaharlararo, lokal, global</w:t>
      </w:r>
    </w:p>
    <w:p w14:paraId="540C9EA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032E8AD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147. Axborot paketlarini qachon ushlab qolish mumkin?</w:t>
      </w:r>
    </w:p>
    <w:p w14:paraId="2B901ED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Aloqa kanallari orqali uzatishda</w:t>
      </w:r>
    </w:p>
    <w:p w14:paraId="52FCBAD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Xotira qurilmalarida saqlanayotganda</w:t>
      </w:r>
    </w:p>
    <w:p w14:paraId="4498773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Kompyuter ishga tushganda</w:t>
      </w:r>
    </w:p>
    <w:p w14:paraId="282239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Ma’lumotlar nusxalanayotganda</w:t>
      </w:r>
    </w:p>
    <w:p w14:paraId="440FFF2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4BC764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148. Axborot tizimi tarkibidagi elektron shakldagi axborot, ma`lumotlar banki, ma`lumotlar bazasi nima deb ataladi?</w:t>
      </w:r>
    </w:p>
    <w:p w14:paraId="3D1245F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 resursi</w:t>
      </w:r>
    </w:p>
    <w:p w14:paraId="01136CE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 xavfsizligi</w:t>
      </w:r>
    </w:p>
    <w:p w14:paraId="61458EA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Ma'lumotlar bazasi</w:t>
      </w:r>
    </w:p>
    <w:p w14:paraId="447F0B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Axborot tizimlari</w:t>
      </w:r>
    </w:p>
    <w:p w14:paraId="58DC35C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308063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149. Axborot tizimiga ta’rif bering.</w:t>
      </w:r>
    </w:p>
    <w:p w14:paraId="35E3F7B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Qo‘yilgan maqsadga erishish yo‘lida axborotlarni olish, qayta ishlash, va uzatish uchun usullar, vositalar va xodimlar jamlanmasi</w:t>
      </w:r>
    </w:p>
    <w:p w14:paraId="05A267F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Material olamda axborot almashinuvining yuzaga kelishini ta’minlovchi axborot uzatuvchi, aloqa kanallari, qabul qilgich vositalar jamlanmasi</w:t>
      </w:r>
    </w:p>
    <w:p w14:paraId="427A613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Qo‘yilgan maqsadga erishish yo‘lida o‘zaro birlashtirilgan va ayni vaqtda yagona deb qaraluvchi elementlar to‘plami</w:t>
      </w:r>
    </w:p>
    <w:p w14:paraId="6BEF6A1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Ishlab chiqarish jarayonida insonlarning umumiy munosabatlarini ifodalovchi vositlar to‘plami</w:t>
      </w:r>
    </w:p>
    <w:p w14:paraId="5AC5032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316446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150. Axborot xavfsizligi siyoatining necha xil turi bor?</w:t>
      </w:r>
    </w:p>
    <w:p w14:paraId="184A484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3</w:t>
      </w:r>
    </w:p>
    <w:p w14:paraId="74C4B6F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4</w:t>
      </w:r>
    </w:p>
    <w:p w14:paraId="39AC31B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5</w:t>
      </w:r>
    </w:p>
    <w:p w14:paraId="1DFD245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2</w:t>
      </w:r>
    </w:p>
    <w:p w14:paraId="1368AB3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17C8BD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151. Axborot xavfsizligi siyosati –bu …</w:t>
      </w:r>
    </w:p>
    <w:p w14:paraId="120D4F1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tashkilot o‘z faoliyatida rioya qiladigan axborot xavfsizligi sohasidagi hujjatlangan qoidalar, muolajalar, amaliy usullar yoki amal qilinadigan prinsiplar majmui sanalib, u asosida tashkilotda axborot xavfsizligi ta’minlanadi</w:t>
      </w:r>
    </w:p>
    <w:p w14:paraId="239FB74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mavjud tahdidni amalga oshirilgan ko‘rinishi bo‘lib, bunda kutilgan tahdid amalga oshiriladi</w:t>
      </w:r>
    </w:p>
    <w:p w14:paraId="41466EF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mavjud bo‘lgan zaiflik natijasida bo‘lishi mumkin bo‘lgan hujum turi bo‘lib, ular asosan tizimni kamchiliklarini o‘rganish natijasida kelib chiqadi</w:t>
      </w:r>
    </w:p>
    <w:p w14:paraId="461CBE1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tizimda mavjud bo‘lgan xavfsizlik muammoasi bo‘lib, ular asosan tizimning yaxshi shakllantirilmaganligi yoki sozlanmaganligi sababli kelib chiqadi.</w:t>
      </w:r>
    </w:p>
    <w:p w14:paraId="57B584E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9B9224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152. Axborot xavfsizligida axborotning bahosi qanday aniqlanadi?</w:t>
      </w:r>
    </w:p>
    <w:p w14:paraId="7E65081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 xavfsizligi buzulgan taqdirda ko‘rilishi mumkin bo‘lgan zarar miqdori bilan</w:t>
      </w:r>
    </w:p>
    <w:p w14:paraId="04F4FFD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 xavfsizligi buzulgan taqdirda axborotni foydalanuvchi uchun muhumligi bilan</w:t>
      </w:r>
    </w:p>
    <w:p w14:paraId="4608146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Axborotni noqonuniy foydalanishlardan o‘zgartirishlardan va yo‘q qilishlardan himoyalanganligi bilan</w:t>
      </w:r>
    </w:p>
    <w:p w14:paraId="3F0394D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Axborotni saqlovchi, ishlovchi va uzatuvchi apparat va dasturiy vasitalarning qiymati bilan</w:t>
      </w:r>
    </w:p>
    <w:p w14:paraId="0771419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EEDF6A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153. Axborot xavfsizligini ta'minlovchi choralarni ko‘rsating?</w:t>
      </w:r>
    </w:p>
    <w:p w14:paraId="2A1C325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a) 1-huquqiy, 2-tashkiliy-ma'muriy, 3-dasturiy-texnik</w:t>
      </w:r>
    </w:p>
    <w:p w14:paraId="16C527D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1-axloqiy, 2-tashkiliy-ma'muriy, 3-fizikaviy-kimyoviy</w:t>
      </w:r>
    </w:p>
    <w:p w14:paraId="249698A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1-amaliy, 2-tashkiliy-ma'muriy, 3-huquqiy</w:t>
      </w:r>
    </w:p>
    <w:p w14:paraId="406B434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1-apparat, 2-texnikaviy, 3-huquqiy</w:t>
      </w:r>
    </w:p>
    <w:p w14:paraId="6E015B0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50EF48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154. Axborotdan oqilona foydalanish kodeksi qaysi tashkilot tomonidan ishlab chiqilgan?</w:t>
      </w:r>
    </w:p>
    <w:p w14:paraId="69C729E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AQSH sog‘liqni saqlash va insonlarga xizmat ko‘rsatish vazirligi</w:t>
      </w:r>
    </w:p>
    <w:p w14:paraId="189FFE8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AQSH Mudofaa vazirligi</w:t>
      </w:r>
    </w:p>
    <w:p w14:paraId="4CF458E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O‘zbekiston Axborot texnologiyalari va kommunikatsiyalarni rivojlantirish vazirligi</w:t>
      </w:r>
    </w:p>
    <w:p w14:paraId="5504A52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Rossiya kiberjinoyatlarga qarshu kurashish davlat qo‘mitasi</w:t>
      </w:r>
    </w:p>
    <w:p w14:paraId="2E40012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8796CB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155. Axborotlarni saqlovchi va tashuvchi vositalar qaysilar?</w:t>
      </w:r>
    </w:p>
    <w:p w14:paraId="154D8F9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USB fleshka, CD va DVD disklar</w:t>
      </w:r>
    </w:p>
    <w:p w14:paraId="5B8B44A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Qattiq disklar va CDROM</w:t>
      </w:r>
    </w:p>
    <w:p w14:paraId="08D6044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CD va DVD, kesh xotira</w:t>
      </w:r>
    </w:p>
    <w:p w14:paraId="156FCFF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Qattiq disklar va DVDROM</w:t>
      </w:r>
    </w:p>
    <w:p w14:paraId="7D8945C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64820A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156. Axborotni himoyalash uchun ... usullari qo‘llaniladi.</w:t>
      </w:r>
    </w:p>
    <w:p w14:paraId="681A0D5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kodlashtirish, kriptografiya, stegonografiya</w:t>
      </w:r>
    </w:p>
    <w:p w14:paraId="4A7FD9C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shifrlash va kriptografiya, maxsus yozilgan kod</w:t>
      </w:r>
    </w:p>
    <w:p w14:paraId="25D20F6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Stegonografiya, kriptografiya, orfografiya</w:t>
      </w:r>
    </w:p>
    <w:p w14:paraId="06A54B5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Kriptoanaliz, kodlashtirish, zahiralash</w:t>
      </w:r>
    </w:p>
    <w:p w14:paraId="0E48248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0AEBD7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157. Axborotning buzilishi yoki yo‘qotilishi xavfiga olib keluvchi himoyalanuvchi obyektga qarshi qilingan xarakatlar qanday nomlanadi?</w:t>
      </w:r>
    </w:p>
    <w:p w14:paraId="4AA7575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Tahdid</w:t>
      </w:r>
    </w:p>
    <w:p w14:paraId="10CDBD8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Zaiflik</w:t>
      </w:r>
    </w:p>
    <w:p w14:paraId="3FEBE59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Hujum</w:t>
      </w:r>
    </w:p>
    <w:p w14:paraId="57D2AE2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Butunlik</w:t>
      </w:r>
    </w:p>
    <w:p w14:paraId="486F52F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1CF07A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158. Axborotning eng kichik o‘lchov birligi nima?</w:t>
      </w:r>
    </w:p>
    <w:p w14:paraId="2E6477E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bit</w:t>
      </w:r>
    </w:p>
    <w:p w14:paraId="5F59305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kilobayt</w:t>
      </w:r>
    </w:p>
    <w:p w14:paraId="7BA0356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bayt</w:t>
      </w:r>
    </w:p>
    <w:p w14:paraId="4C2D61F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kilobit</w:t>
      </w:r>
    </w:p>
    <w:p w14:paraId="04135D4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5EF2B6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159. Axb</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r</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t tizimlari xavfsizligining auditi-bu…</w:t>
      </w:r>
    </w:p>
    <w:p w14:paraId="73605BB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 tizimlarining himoyalanishining joriy holati, tizim haqida obyektiv ma’lumotlarni olish va baholash</w:t>
      </w:r>
    </w:p>
    <w:p w14:paraId="52AA705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Ma`lum</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tlarini tahlillash va ch</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ra ko‘rishni tizim haqida subyektiv ma’lumotlarni olish va baholashni tahlil qiladi</w:t>
      </w:r>
    </w:p>
    <w:p w14:paraId="6FA487C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tlarini tarqatish va boshqarish</w:t>
      </w:r>
    </w:p>
    <w:p w14:paraId="15F8E24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Axb</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r</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tni yig‘ish va korxona tarmog‘ini tahlillash</w:t>
      </w:r>
    </w:p>
    <w:p w14:paraId="080CF49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4100CE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160. TrueCrypt dasturi qaysi algoritmlardan foydalanib shifrlaydi?</w:t>
      </w:r>
    </w:p>
    <w:p w14:paraId="26CD22F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AES, Serpent va Twofish</w:t>
      </w:r>
    </w:p>
    <w:p w14:paraId="26C4089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Serpent, RSA</w:t>
      </w:r>
    </w:p>
    <w:p w14:paraId="498B84E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c) El-Gamal, Twofish</w:t>
      </w:r>
    </w:p>
    <w:p w14:paraId="0876037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DES</w:t>
      </w:r>
    </w:p>
    <w:p w14:paraId="326F772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93B9A6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161. "Bag" atamasini nima ma'noni beradi?</w:t>
      </w:r>
    </w:p>
    <w:p w14:paraId="7E9ECC2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Dasturiy ta’minotni amalga oshirish bosqichiga tegishli bo‘lgan muammo</w:t>
      </w:r>
    </w:p>
    <w:p w14:paraId="2D0A447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Mualliflik huquqini buzilishi</w:t>
      </w:r>
    </w:p>
    <w:p w14:paraId="7DF061E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Dasturlardagi ortiqcha reklamalar</w:t>
      </w:r>
    </w:p>
    <w:p w14:paraId="09E9371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Autentifikatsiya jarayonini buzish</w:t>
      </w:r>
    </w:p>
    <w:p w14:paraId="52F2076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A12C2C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162. "Barcha kabel va tarmoq tizimlari; tizim va kabellarni fizik nazoratlash; tizim va kabel uchun quvvat manbai; tizimni madadlash muhiti".- Bular tarmoqning qaysi sathiga kiradi?</w:t>
      </w:r>
    </w:p>
    <w:p w14:paraId="2CC7F7C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Fizik sath (physical)</w:t>
      </w:r>
    </w:p>
    <w:p w14:paraId="0E798E2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Tarmoq sathi</w:t>
      </w:r>
    </w:p>
    <w:p w14:paraId="684FF1A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Amaliy sath</w:t>
      </w:r>
    </w:p>
    <w:p w14:paraId="5DF6219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Tadbiqiy sath</w:t>
      </w:r>
    </w:p>
    <w:p w14:paraId="467408E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C867EB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163. Bell-LaPadula (BLP) modeli -bu..</w:t>
      </w:r>
    </w:p>
    <w:p w14:paraId="7EB791B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Bu hukumat va harbiy dasturlarda kirishni boshqarishni kuchaytirish uchun ishlatiladigan avtomatlashgan modeli</w:t>
      </w:r>
    </w:p>
    <w:p w14:paraId="635ECB1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Axborlarni nazoratlovchi model</w:t>
      </w:r>
    </w:p>
    <w:p w14:paraId="46A2EE1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Foydalanuvchilarni ro‘yxatga olish , nazoratlash va tahlil qiluvchi model</w:t>
      </w:r>
    </w:p>
    <w:p w14:paraId="7394473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 boshqarish va tahlil qiluvchi model</w:t>
      </w:r>
    </w:p>
    <w:p w14:paraId="1A7DBE1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4F129A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164. Bell-LaPadula axborot xavfsizligida axborotni qaysi parametrini ta'minlash uchun xizmat qiladi?</w:t>
      </w:r>
    </w:p>
    <w:p w14:paraId="12D6D9B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Konfidentsiallikni</w:t>
      </w:r>
    </w:p>
    <w:p w14:paraId="576AD4E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Yaxlitlikni</w:t>
      </w:r>
    </w:p>
    <w:p w14:paraId="3875E40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Maxfiylikni</w:t>
      </w:r>
    </w:p>
    <w:p w14:paraId="1DB9B90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O‘zgarmaslikni</w:t>
      </w:r>
    </w:p>
    <w:p w14:paraId="78FC559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36CCBC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165. Biba modeli obyektni qaysi xusuiyatiga e'tibor qaratilgan?</w:t>
      </w:r>
    </w:p>
    <w:p w14:paraId="7FD2CBF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Yaxlitligi</w:t>
      </w:r>
    </w:p>
    <w:p w14:paraId="54E6A1E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Maxfiyligi</w:t>
      </w:r>
    </w:p>
    <w:p w14:paraId="2EDF2F7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Xavfsizligi</w:t>
      </w:r>
    </w:p>
    <w:p w14:paraId="432C68F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Konfidentsialligi</w:t>
      </w:r>
    </w:p>
    <w:p w14:paraId="19C437F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7A4670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166. BiBa modeli qaysi modelning keygaytirilgan varianti hisoblanadi?</w:t>
      </w:r>
    </w:p>
    <w:p w14:paraId="191094D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Bell-Lapadula modeli</w:t>
      </w:r>
    </w:p>
    <w:p w14:paraId="2C2BB3A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RBAC</w:t>
      </w:r>
    </w:p>
    <w:p w14:paraId="239817E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MAC</w:t>
      </w:r>
    </w:p>
    <w:p w14:paraId="1CDA245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ABAC</w:t>
      </w:r>
    </w:p>
    <w:p w14:paraId="77B1814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FBAB42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167. Biometrik parametrlarda xavfsizlik tomonidan kamchiligi nimadan iborat?</w:t>
      </w:r>
    </w:p>
    <w:p w14:paraId="689D165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ID ni almashtirish murakkabligi</w:t>
      </w:r>
    </w:p>
    <w:p w14:paraId="6D6F55B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Foydalanish davrida maxfiylik kamayib boradi</w:t>
      </w:r>
    </w:p>
    <w:p w14:paraId="6338DB5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Qalbakilashtirish oson</w:t>
      </w:r>
    </w:p>
    <w:p w14:paraId="1744AFD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Parol va PIN kod ishlatilmasligi</w:t>
      </w:r>
    </w:p>
    <w:p w14:paraId="411AAD4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3775BB3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168. Bluetooth, IEEE 802.15, IRDA standartida ishlovchi simsiz tarmoq turini aniqlang.</w:t>
      </w:r>
    </w:p>
    <w:p w14:paraId="3A9CA2B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Shaxsiy simsiz tarmoq</w:t>
      </w:r>
    </w:p>
    <w:p w14:paraId="261C4AD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Lokal simsiz tarmoq</w:t>
      </w:r>
    </w:p>
    <w:p w14:paraId="266FB83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Regional simsiz tarmoq</w:t>
      </w:r>
    </w:p>
    <w:p w14:paraId="26FB63A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Global simsiz tarmoq</w:t>
      </w:r>
    </w:p>
    <w:p w14:paraId="152B150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0D25DB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169. Botnet-nima?</w:t>
      </w:r>
    </w:p>
    <w:p w14:paraId="1162542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internet tarmog‘idagi obro‘sizlantirilgan kompyuterlar bo‘lib, taqsimlangan hujumlarni amalga oshirish uchun hujumchi tomonidan foydalaniladi</w:t>
      </w:r>
    </w:p>
    <w:p w14:paraId="0444379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zararli dasturiy vosita bo‘lib, biror mantiqiy shart qanoatlantirilgan vaqtda o‘z harakatini amalga oshiradi</w:t>
      </w:r>
    </w:p>
    <w:p w14:paraId="48163FC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zararli dasturiy kodlar bo‘lib, hujumchiga autentifikatsiyani amalga oshirmasdan aylanib o‘tib tizimga kirish imkonini beradi, maslan, administrator parolisiz imtiyozga ega bo‘lish.</w:t>
      </w:r>
    </w:p>
    <w:p w14:paraId="1899828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ushbu zararli dasturiy vosita operatsion tizim tomonidan aniqlanmasligi uchun ma’lum harakatlarini yashiradi.</w:t>
      </w:r>
    </w:p>
    <w:p w14:paraId="5431F2C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B3A8AF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170. …-bu so‘z ingliz tilidan olingan bo‘lib- yorib tashlash, chopish, buzish degan ma’nolarni anglatadi. Ular xaddan ziyod malakali va bilimli, axborot texnologiyalarini puxta biluvchi insondir.-Yuqoridagi fikr kim to‘g‘risida ta’rif berilgan?</w:t>
      </w:r>
    </w:p>
    <w:p w14:paraId="2FF0F53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Xaker</w:t>
      </w:r>
    </w:p>
    <w:p w14:paraId="49FB817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Dasturchi</w:t>
      </w:r>
    </w:p>
    <w:p w14:paraId="50A2873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Tarmoq josusi</w:t>
      </w:r>
    </w:p>
    <w:p w14:paraId="0629889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Administrator</w:t>
      </w:r>
    </w:p>
    <w:p w14:paraId="026AEE1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B3DAAC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171. Bulutli texnologiyalarda PaaS nimani ifodalaydi?</w:t>
      </w:r>
    </w:p>
    <w:p w14:paraId="67CD386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Platforma sifatida</w:t>
      </w:r>
    </w:p>
    <w:p w14:paraId="46F9F3C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Servis sifatida</w:t>
      </w:r>
    </w:p>
    <w:p w14:paraId="7E09044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 sifatida</w:t>
      </w:r>
    </w:p>
    <w:p w14:paraId="3AF54D5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Prizentatsiya sifatida</w:t>
      </w:r>
    </w:p>
    <w:p w14:paraId="6FA3E14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D06849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172. GSM, GPRS, EDGE, HSPA+, LTE standartida ishlovchi simsiz tarmoq turini aniqlang.</w:t>
      </w:r>
    </w:p>
    <w:p w14:paraId="7E194B0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Global simsiz tarmoq</w:t>
      </w:r>
    </w:p>
    <w:p w14:paraId="2B6031F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Shaxsiy simsiz tarmoq</w:t>
      </w:r>
    </w:p>
    <w:p w14:paraId="2469DCA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Lokal simsiz tarmoq</w:t>
      </w:r>
    </w:p>
    <w:p w14:paraId="0C419E5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Regional simsiz tarmoq</w:t>
      </w:r>
    </w:p>
    <w:p w14:paraId="4C63927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2F6E7E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173. Cloud Computing texnologiyasi nechta katta turga ajratiladi?</w:t>
      </w:r>
    </w:p>
    <w:p w14:paraId="752B486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3 turga</w:t>
      </w:r>
    </w:p>
    <w:p w14:paraId="1884ABA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2 turga</w:t>
      </w:r>
    </w:p>
    <w:p w14:paraId="34BAB7D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4 turga</w:t>
      </w:r>
    </w:p>
    <w:p w14:paraId="7A2B31C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5 turga</w:t>
      </w:r>
    </w:p>
    <w:p w14:paraId="6620AEF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EE57C0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174. Dastur kodini tashkil qilish yondashuviga ko‘ra viruslar turlari?</w:t>
      </w:r>
    </w:p>
    <w:p w14:paraId="14D3A56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Shifrlangan, shifrlanmagan, polimorf</w:t>
      </w:r>
    </w:p>
    <w:p w14:paraId="167E501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Dasturiy, yuklanuvchi, makroviruslar, multiplatformali viruslar</w:t>
      </w:r>
    </w:p>
    <w:p w14:paraId="06D3681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Rezident, norezident</w:t>
      </w:r>
    </w:p>
    <w:p w14:paraId="774DC74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d) Virus parazit, virus cherv</w:t>
      </w:r>
    </w:p>
    <w:p w14:paraId="7DE29EB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9F0E8D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175. Dasturiy shifrlash vositalari necha turga bo‘linadi?</w:t>
      </w:r>
    </w:p>
    <w:p w14:paraId="2A20754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4</w:t>
      </w:r>
    </w:p>
    <w:p w14:paraId="3A3F755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3</w:t>
      </w:r>
    </w:p>
    <w:p w14:paraId="2F864B7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5</w:t>
      </w:r>
    </w:p>
    <w:p w14:paraId="4E094C6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6</w:t>
      </w:r>
    </w:p>
    <w:p w14:paraId="55C3D14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44122F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176. Dasturlarni buzish va undagi mualliflik huquqini buzush uchun yo‘naltirilgan buzg‘unchi bu - ...</w:t>
      </w:r>
    </w:p>
    <w:p w14:paraId="61E6DC6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Krakker</w:t>
      </w:r>
    </w:p>
    <w:p w14:paraId="70A16B1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Hakker</w:t>
      </w:r>
    </w:p>
    <w:p w14:paraId="7B96939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Virus bot</w:t>
      </w:r>
    </w:p>
    <w:p w14:paraId="5AA81AA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Ishonchsiz dasturchi</w:t>
      </w:r>
    </w:p>
    <w:p w14:paraId="7E1492E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6546DE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177. DIR viruslari nimani zararlaydi?</w:t>
      </w:r>
    </w:p>
    <w:p w14:paraId="2009039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FAT tarkibini zararlaydi</w:t>
      </w:r>
    </w:p>
    <w:p w14:paraId="14DACAF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com, exe kabi turli fayllarni zararlaydi</w:t>
      </w:r>
    </w:p>
    <w:p w14:paraId="28AA024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yuklovchi dasturlarni zararlaydi</w:t>
      </w:r>
    </w:p>
    <w:p w14:paraId="1D27659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Operatsion tizimdagi sonfig.sys faylni zararlaydi</w:t>
      </w:r>
    </w:p>
    <w:p w14:paraId="0B714A5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43DC87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178. Diskni shifrlash nima uchun amalga oshiriladi?</w:t>
      </w:r>
    </w:p>
    <w:p w14:paraId="213F72E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Ma’lumotni saqlash vositalarida saqlangan ma’lumot konfidensialligini ta’minlash uchun amalga oshiriladi</w:t>
      </w:r>
    </w:p>
    <w:p w14:paraId="1A28490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Xabarni yashirish uchun amalga oshiriladi</w:t>
      </w:r>
    </w:p>
    <w:p w14:paraId="1685AEF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Ma’lumotni saqlash vositalarida saqlangan ma’lumot butunligini ta’minlash uchun amalga oshiriladi</w:t>
      </w:r>
    </w:p>
    <w:p w14:paraId="2195058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Ma’lumotni saqlash vositalarida saqlangan ma’lumot foydalanuvchanligini ta’minlash uchun amalga oshiriladi</w:t>
      </w:r>
    </w:p>
    <w:p w14:paraId="6D01EBC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DBFF68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179. Doktorlar, detektorlarga xos bo‘lgan ishni bajargan holda zararlangan fayldan viruslarni chiqarib tashlaydigan va faylni oldingi holatiga qaytaradigan dasturiy ta'minot nomini belgilang.</w:t>
      </w:r>
    </w:p>
    <w:p w14:paraId="486292C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Faglar</w:t>
      </w:r>
    </w:p>
    <w:p w14:paraId="08A4E8F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Detektorlar</w:t>
      </w:r>
    </w:p>
    <w:p w14:paraId="398AAA1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Vaksinalar</w:t>
      </w:r>
    </w:p>
    <w:p w14:paraId="17AD1EF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Privivka</w:t>
      </w:r>
    </w:p>
    <w:p w14:paraId="67888F1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CE63E2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180. Elektr signallarini qabul qilish va uzatish vazifalarini OSI modelining qaysi sathi bajaradi.</w:t>
      </w:r>
    </w:p>
    <w:p w14:paraId="27EAF4A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Fizik sath (physical)</w:t>
      </w:r>
    </w:p>
    <w:p w14:paraId="7BB84AA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Kanal sath (data link)i</w:t>
      </w:r>
    </w:p>
    <w:p w14:paraId="681524B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Tarmoq sathi</w:t>
      </w:r>
    </w:p>
    <w:p w14:paraId="0E2F3D8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Transport sathi</w:t>
      </w:r>
    </w:p>
    <w:p w14:paraId="4557455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00C25B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181. Elektron raqamli imzo tizimi qanday muolajalarni amalga oshiradi?</w:t>
      </w:r>
    </w:p>
    <w:p w14:paraId="2D10F5F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raqamli imzoni shakllantirish va tekshirish muolajasi</w:t>
      </w:r>
    </w:p>
    <w:p w14:paraId="7EB9D06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raqamli imzoni hisoblash muolajasi</w:t>
      </w:r>
    </w:p>
    <w:p w14:paraId="397E373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raqamli imzoni hisoblash va tekshirish muolajasi</w:t>
      </w:r>
    </w:p>
    <w:p w14:paraId="3A1A4EB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raqamli imzoni shakllantirish muolajasi</w:t>
      </w:r>
    </w:p>
    <w:p w14:paraId="1E4AB2B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32B740C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182. Eng ko‘p axborot xavfsizligini buzilish xolati-bu:</w:t>
      </w:r>
    </w:p>
    <w:p w14:paraId="3B3D809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Tarmoqda ruxsatsiz ichki foydalanish</w:t>
      </w:r>
    </w:p>
    <w:p w14:paraId="417A05D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Tizimni loyihalash xatolaridan foydalanish</w:t>
      </w:r>
    </w:p>
    <w:p w14:paraId="013E76F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Tashqi tarmoq resursiga ulanish</w:t>
      </w:r>
    </w:p>
    <w:p w14:paraId="546709F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Simsiz tarmoqqa ulanish</w:t>
      </w:r>
    </w:p>
    <w:p w14:paraId="0FF55A7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29B519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183. Enterprise Information Security Policies, EISP-bu…</w:t>
      </w:r>
    </w:p>
    <w:p w14:paraId="2B9675C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Tashkilot axborot xavfsizligi siyosati</w:t>
      </w:r>
    </w:p>
    <w:p w14:paraId="4630742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Muammofa qaratilgan xavfsizlik siyosati</w:t>
      </w:r>
    </w:p>
    <w:p w14:paraId="4BE4225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Tizimga qaratilgan xavfizlik siyosati</w:t>
      </w:r>
    </w:p>
    <w:p w14:paraId="0A05D28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Maqbul foydalanish siyosati</w:t>
      </w:r>
    </w:p>
    <w:p w14:paraId="1C6A28A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FA5B36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184. Ethernet konsentratori(hub) qanday vazifani bajaradi?</w:t>
      </w:r>
    </w:p>
    <w:p w14:paraId="02E06D7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kompyuterdan kelayotgan axborotni qolgan barcha kompyuterga yo‘naltirib beradi</w:t>
      </w:r>
    </w:p>
    <w:p w14:paraId="76D4D33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kompyuterdan kelayotgan axborotni boshqa bir kompyuterga yo‘naltirib beradi</w:t>
      </w:r>
    </w:p>
    <w:p w14:paraId="5DB79C0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kompyuterdan kelayotgan axborotni xalqa bo‘ylab joylashgan keyingi kompyuterga</w:t>
      </w:r>
    </w:p>
    <w:p w14:paraId="67EAA2F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tarmoqning ikki segmentini bir biriga ulaydi</w:t>
      </w:r>
    </w:p>
    <w:p w14:paraId="2F7AF4C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B0DA40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185. Faol hujum turi deb nimaga aytiladi?</w:t>
      </w:r>
    </w:p>
    <w:p w14:paraId="755B692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Maxfiy uzatish jarayonini uzib qo‘yish, modifikatsiyalash, qalbaki shifr ma’lumotlar tayyorlash harakatlaridan iborat jarayon</w:t>
      </w:r>
    </w:p>
    <w:p w14:paraId="4EDED71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Maxfiy ma’lumotni aloqa tarmog‘ida uzatilayotganda eshitish, tahrir qilish, yozib olish</w:t>
      </w:r>
    </w:p>
    <w:p w14:paraId="55EF3F7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harakatlaridan iborat uzatilalayotgan ma’lumotni qabul qiluvchiga o‘zgartirishsiz yetkazish jarayoni</w:t>
      </w:r>
    </w:p>
    <w:p w14:paraId="5661859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Ma’lumotga o‘zgartirish kiritmay uni kuzatish jarayoni</w:t>
      </w:r>
    </w:p>
    <w:p w14:paraId="764F3D9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e) Sust hujumdan farq qilmaydigan jarayon</w:t>
      </w:r>
    </w:p>
    <w:p w14:paraId="58FA78C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BF79F9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186. Faollashish prinspiga ko‘ra viruslar turlari?</w:t>
      </w:r>
    </w:p>
    <w:p w14:paraId="05B23A0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Rezident, Norezident</w:t>
      </w:r>
    </w:p>
    <w:p w14:paraId="2168CDA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Dasturiy, Makroviruslar, multiplatformali viruslar</w:t>
      </w:r>
    </w:p>
    <w:p w14:paraId="4CA722F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Virus parazit, Virus cherv</w:t>
      </w:r>
    </w:p>
    <w:p w14:paraId="42F6262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Shifrlangan, shifrlanmagan, Polimorf</w:t>
      </w:r>
    </w:p>
    <w:p w14:paraId="782211E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E16FC6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187. Faqat bir marta foydalaniluvchi, xar bir sessiya uchun o‘zgarib turadigan parol nima deyiladi?</w:t>
      </w:r>
    </w:p>
    <w:p w14:paraId="62DCE72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One-time password (OTP)</w:t>
      </w:r>
    </w:p>
    <w:p w14:paraId="4F9BF1A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Only password (OP)</w:t>
      </w:r>
    </w:p>
    <w:p w14:paraId="2C922F2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First Password (FP)</w:t>
      </w:r>
    </w:p>
    <w:p w14:paraId="7F28517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Primary Password (PP)</w:t>
      </w:r>
    </w:p>
    <w:p w14:paraId="48CB5CE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CB8468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188. Faqat ma’lum hizmatlar /hujumlar/harakatlar bloklanadi. Bu qaysi xavfsizlik siyosatiga hos?</w:t>
      </w:r>
    </w:p>
    <w:p w14:paraId="0475F0B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Ruxsat berishga asoslangan siyosat (Permissive Policy)</w:t>
      </w:r>
    </w:p>
    <w:p w14:paraId="3B9FC61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Ehtiyotkorlik siyosati (Prudent Policy)</w:t>
      </w:r>
    </w:p>
    <w:p w14:paraId="7B7F29A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Nomuntazam siyosat (Promiscuous Policy)</w:t>
      </w:r>
    </w:p>
    <w:p w14:paraId="586D1E6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Paranoid siyosati (Paranoid Policy)</w:t>
      </w:r>
    </w:p>
    <w:p w14:paraId="6D34BE5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B7811A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189. Fire Wall ning vazifasi...</w:t>
      </w:r>
    </w:p>
    <w:p w14:paraId="68496CD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Tarmoqlar orasida aloqa o‘rnatish jarayonida tashkilot va Internet tarmog‘i orasida xavfsizlikni ta`minlaydi</w:t>
      </w:r>
    </w:p>
    <w:p w14:paraId="63E21B2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kompyuterlar tizimi xavfsizligini ta`minlaydi</w:t>
      </w:r>
    </w:p>
    <w:p w14:paraId="74394C5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Ikkita kompyuter o‘rtasida aloqa o‘rnatish jarayonida Internet tarmog‘i orasida xavfsizlikni ta`minlaydi</w:t>
      </w:r>
    </w:p>
    <w:p w14:paraId="55335C6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uy tarmog‘i orasida aloqa o‘rnatish jarayonida tashkilot va Internet tarmog‘i orasida xavfsizlikni ta`minlaydi</w:t>
      </w:r>
    </w:p>
    <w:p w14:paraId="2E6CECB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3C196F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190. Fizik to‘siqlarni o‘rnatish , Xavfsizlik qo‘riqchilarini ishga olish, Fizik qulflar qo‘yishni amalga oshirish qanday nazorat turiga kiradi?</w:t>
      </w:r>
    </w:p>
    <w:p w14:paraId="54C8AEC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Fizik nazorat</w:t>
      </w:r>
    </w:p>
    <w:p w14:paraId="31E62BF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Texnik nazorat</w:t>
      </w:r>
    </w:p>
    <w:p w14:paraId="663064A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Ma’muriy nazorat</w:t>
      </w:r>
    </w:p>
    <w:p w14:paraId="6991A1D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Tashkiliy nazorat</w:t>
      </w:r>
    </w:p>
    <w:p w14:paraId="12FBCDF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11A44E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191. Fizik xavfsizlikda Yong‘inga qarshi tizimlar necha turga bo‘linadi?</w:t>
      </w:r>
    </w:p>
    <w:p w14:paraId="47D2B55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2 taga</w:t>
      </w:r>
    </w:p>
    <w:p w14:paraId="798315B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4 taga</w:t>
      </w:r>
    </w:p>
    <w:p w14:paraId="34E4917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3 taga</w:t>
      </w:r>
    </w:p>
    <w:p w14:paraId="3FACDAB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5 taga</w:t>
      </w:r>
    </w:p>
    <w:p w14:paraId="65508F6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E9B31B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192. Fizik xavfsizlikni nazoratlashga nimalar kiradi?</w:t>
      </w:r>
    </w:p>
    <w:p w14:paraId="02CF59F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Binoga to‘siqlar qo‘yish, eshikka qulflar o‘rnatish, xavfsizlik xodimlarini ishga olish.</w:t>
      </w:r>
    </w:p>
    <w:p w14:paraId="67BBA88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Kompyuterlarga antivirus o‘rnatish, serverlarni ko‘paytirish, to‘siqlarni o‘rnatish</w:t>
      </w:r>
    </w:p>
    <w:p w14:paraId="253C512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Hujjatlarni tashkillashtirish, xodimlarni o‘qitish,qulflarni o‘rnatish</w:t>
      </w:r>
    </w:p>
    <w:p w14:paraId="1602326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Ruxsatni nazoratlash,shaxs xavfsizligini ta’minlash,muhitni nazoratlash</w:t>
      </w:r>
    </w:p>
    <w:p w14:paraId="6D54DFE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C1E812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193. Foydalanish huquqini cheklovchi matritsa modeli bu...</w:t>
      </w:r>
    </w:p>
    <w:p w14:paraId="694C8B2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Bella La-Padulla modeli</w:t>
      </w:r>
    </w:p>
    <w:p w14:paraId="388351F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Dening modeli</w:t>
      </w:r>
    </w:p>
    <w:p w14:paraId="20ECB27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Landver modeli</w:t>
      </w:r>
    </w:p>
    <w:p w14:paraId="3388815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Huquqlarni cheklovchi model</w:t>
      </w:r>
    </w:p>
    <w:p w14:paraId="16D699D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1D949B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194. Foydalanish huquqlariga (mualliflikka) ega barcha foydalanuvchilar axborotdan foydalana olishliklari-bu…</w:t>
      </w:r>
    </w:p>
    <w:p w14:paraId="47ECCAB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Foydalanuvchanligi</w:t>
      </w:r>
    </w:p>
    <w:p w14:paraId="6228B56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Ma’lumotlar butunligi</w:t>
      </w:r>
    </w:p>
    <w:p w14:paraId="4EC406B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Axborotning konfedensialligi</w:t>
      </w:r>
    </w:p>
    <w:p w14:paraId="51433DB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Ixchamligi</w:t>
      </w:r>
    </w:p>
    <w:p w14:paraId="1BA3E3D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968455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195. Foydalanishda boshqarishda ma’lumot , resurs, jarayon nima deb ataladi?</w:t>
      </w:r>
    </w:p>
    <w:p w14:paraId="3039B23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Obyekt</w:t>
      </w:r>
    </w:p>
    <w:p w14:paraId="3077A38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Subyekt</w:t>
      </w:r>
    </w:p>
    <w:p w14:paraId="78C8616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Tizim</w:t>
      </w:r>
    </w:p>
    <w:p w14:paraId="3A4EA36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Ruxsat</w:t>
      </w:r>
    </w:p>
    <w:p w14:paraId="75E0B78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8ECDC6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196. Foydalanishni boshqarish –bu...</w:t>
      </w:r>
    </w:p>
    <w:p w14:paraId="41D1388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Subyektni Obyektga ishlash qobilyatini aniqlashdir.</w:t>
      </w:r>
    </w:p>
    <w:p w14:paraId="1271B72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Subyektni Subyektga ishlash qobilyatini aniqlashdir.</w:t>
      </w:r>
    </w:p>
    <w:p w14:paraId="2F8D456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Obyektni mizojga ishlash qobilyatini aniqlashdir</w:t>
      </w:r>
    </w:p>
    <w:p w14:paraId="59ABD37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Autentifikatsiyalash jarayonidir</w:t>
      </w:r>
    </w:p>
    <w:p w14:paraId="2FDC304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D36036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197. Foydalanishni boshqarishda inson, dastur, jarayon va xokazolar qanday vazifani bajaradi?</w:t>
      </w:r>
    </w:p>
    <w:p w14:paraId="0C2CF21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Subyekt</w:t>
      </w:r>
    </w:p>
    <w:p w14:paraId="335113C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Obyekt</w:t>
      </w:r>
    </w:p>
    <w:p w14:paraId="486FCF6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Tizim</w:t>
      </w:r>
    </w:p>
    <w:p w14:paraId="047522D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Ruxsat</w:t>
      </w:r>
    </w:p>
    <w:p w14:paraId="1CC5C22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9B659A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198. Foydalanishni boshqarishda subyekt bu - ....</w:t>
      </w:r>
    </w:p>
    <w:p w14:paraId="1399ABA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Inson, dastur, jarayon</w:t>
      </w:r>
    </w:p>
    <w:p w14:paraId="095A7BD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Jarayon, dastur</w:t>
      </w:r>
    </w:p>
    <w:p w14:paraId="6F4E731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 resurs, jarayon</w:t>
      </w:r>
    </w:p>
    <w:p w14:paraId="2FA3620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Resurs</w:t>
      </w:r>
    </w:p>
    <w:p w14:paraId="29F554E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3C6128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199. Foydalanishni boshqarishning asosan nechta bor?</w:t>
      </w:r>
    </w:p>
    <w:p w14:paraId="20C0C5B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4</w:t>
      </w:r>
    </w:p>
    <w:p w14:paraId="1E6ECC9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5</w:t>
      </w:r>
    </w:p>
    <w:p w14:paraId="1BAA6F2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6</w:t>
      </w:r>
    </w:p>
    <w:p w14:paraId="7477FA6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7</w:t>
      </w:r>
    </w:p>
    <w:p w14:paraId="39CDE7D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B449D7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200. Foydalanishni boshqarishning ….. usuli tizimdagi shaxsiy obyektlarni himoyalash uchun qo‘llaniladi?</w:t>
      </w:r>
    </w:p>
    <w:p w14:paraId="0258CC9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Discretionary access control( DAC)</w:t>
      </w:r>
    </w:p>
    <w:p w14:paraId="23ACD2A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Mandatory access control (MAC)</w:t>
      </w:r>
    </w:p>
    <w:p w14:paraId="381B4EA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Role-based access control (RBAC)</w:t>
      </w:r>
    </w:p>
    <w:p w14:paraId="0AA54DA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Attribute based access control (ABAC)</w:t>
      </w:r>
    </w:p>
    <w:p w14:paraId="02A122F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AC6232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201. Foydalanishni boshqarishning ….usulida foydalanishlar subyektlar va obyektlarni klassifikatsiyalashga asosan boshqariladi.</w:t>
      </w:r>
    </w:p>
    <w:p w14:paraId="1E3FAAC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Mandatory access control (MAC)</w:t>
      </w:r>
    </w:p>
    <w:p w14:paraId="0B8828D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Discretionary access control( DAC)</w:t>
      </w:r>
    </w:p>
    <w:p w14:paraId="01941DB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Role-based access control (RBAC)</w:t>
      </w:r>
    </w:p>
    <w:p w14:paraId="2A45E71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Attribute based access control (ABAC)</w:t>
      </w:r>
    </w:p>
    <w:p w14:paraId="56BFAB8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2256D7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202. Foydalanishni boshqarishning …. usulida ruxsatlar va xarakatni kim bajarayotganligi to‘g‘risidagi xolatlar “agar, u xolda” buyrug‘idan tashkil topgan qoidalarga asoslanadi.</w:t>
      </w:r>
    </w:p>
    <w:p w14:paraId="40E6698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Attribute based access control (ABAC)</w:t>
      </w:r>
    </w:p>
    <w:p w14:paraId="626AD8A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Discretionary access control( DAC)</w:t>
      </w:r>
    </w:p>
    <w:p w14:paraId="38054CA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Mandatory access control (MAC)</w:t>
      </w:r>
    </w:p>
    <w:p w14:paraId="3E59F33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Role-based access control (RBAC)</w:t>
      </w:r>
    </w:p>
    <w:p w14:paraId="1BD545D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FE4813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203. Foydalanishni boshqarishning …. usulida subyekt va obyektlarga tegishli huquqlarni ma’murlash oson kechadi.</w:t>
      </w:r>
    </w:p>
    <w:p w14:paraId="5C3F46A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a) Role-based access control (RBAC)</w:t>
      </w:r>
    </w:p>
    <w:p w14:paraId="028706D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Discretionary access control( DAC)</w:t>
      </w:r>
    </w:p>
    <w:p w14:paraId="111DE4C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Mandatory access control (MAC)</w:t>
      </w:r>
    </w:p>
    <w:p w14:paraId="42DDB5F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Attribute based access control (ABAC)</w:t>
      </w:r>
    </w:p>
    <w:p w14:paraId="4E9B1DF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FD8BCD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204. Foydalanishni boshqarishning …. usulida xavfsizlik markazlashgan tarzda xavfsizlik siyosati ma’muri tomonidan amalga oshiriladi.</w:t>
      </w:r>
    </w:p>
    <w:p w14:paraId="28D205A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Mandatory access control (MAC)</w:t>
      </w:r>
    </w:p>
    <w:p w14:paraId="1C2EFD2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Discretionary access control( DAC)</w:t>
      </w:r>
    </w:p>
    <w:p w14:paraId="51B2B12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Role-based access control (RBAC)</w:t>
      </w:r>
    </w:p>
    <w:p w14:paraId="4F44471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Attribute based access control (ABAC)</w:t>
      </w:r>
    </w:p>
    <w:p w14:paraId="09692B1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2A68EA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205. Foydalanishni boshqarishning Discretionary access control( DAC) usulidan asosan ….. qo‘llaniladi.</w:t>
      </w:r>
    </w:p>
    <w:p w14:paraId="6ABBAE8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Operatsion tizimlarda</w:t>
      </w:r>
    </w:p>
    <w:p w14:paraId="3D244A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Ma’lumotlar bazasida</w:t>
      </w:r>
    </w:p>
    <w:p w14:paraId="343DF92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Web saytlarda</w:t>
      </w:r>
    </w:p>
    <w:p w14:paraId="488C73C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Kompyuter tarmoqlarda</w:t>
      </w:r>
    </w:p>
    <w:p w14:paraId="4F43A4D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117A15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206. Tarmoqda foydalanuvchilarga tegishli ma’lumotlarini qo‘lga kiritub, uni hujum qiluvchiga yuboraradigan dasturiy kod qanday ataladi?</w:t>
      </w:r>
    </w:p>
    <w:p w14:paraId="3296AE7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Spyware</w:t>
      </w:r>
    </w:p>
    <w:p w14:paraId="59B046A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Rootkits</w:t>
      </w:r>
    </w:p>
    <w:p w14:paraId="5A924CD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Backdoors</w:t>
      </w:r>
    </w:p>
    <w:p w14:paraId="399A3FA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Ransomware</w:t>
      </w:r>
    </w:p>
    <w:p w14:paraId="6D88ACF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F5FEAD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207. Kompyuter tarmoqdagi foydalanuvchilar harakatini, uning axborot resurslardan foydalanishga urinishini qayd etish qansi atama bilan nomlanadi?</w:t>
      </w:r>
    </w:p>
    <w:p w14:paraId="0DC086E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Ma’murlash</w:t>
      </w:r>
    </w:p>
    <w:p w14:paraId="2E052FF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Identifikatsiyalash</w:t>
      </w:r>
    </w:p>
    <w:p w14:paraId="180E69A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Autentifikatsiyalash</w:t>
      </w:r>
    </w:p>
    <w:p w14:paraId="7BF811B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Aniqlash</w:t>
      </w:r>
    </w:p>
    <w:p w14:paraId="76CCA8D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475463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208. Global tamoq dastlab paytda qaysi nom bilan atalgan?</w:t>
      </w:r>
    </w:p>
    <w:p w14:paraId="4212D82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ARPANET</w:t>
      </w:r>
    </w:p>
    <w:p w14:paraId="67FA86B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NETWORK</w:t>
      </w:r>
    </w:p>
    <w:p w14:paraId="110FDA3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INTRANET</w:t>
      </w:r>
    </w:p>
    <w:p w14:paraId="2832B2B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INTERNET</w:t>
      </w:r>
    </w:p>
    <w:p w14:paraId="3BFDF3D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87F3F4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209. ….-mavjud tahdidni amalga oshirilgan ko‘rinishi bo‘lib, bunda kutilgan tahdid amalga oshiriladi.</w:t>
      </w:r>
    </w:p>
    <w:p w14:paraId="64ABD3B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Hujum</w:t>
      </w:r>
    </w:p>
    <w:p w14:paraId="2EE631E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Tahdid</w:t>
      </w:r>
    </w:p>
    <w:p w14:paraId="50145E2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Zaiflik</w:t>
      </w:r>
    </w:p>
    <w:p w14:paraId="386BE63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Buzish</w:t>
      </w:r>
    </w:p>
    <w:p w14:paraId="1E6B97B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0A8D34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210. Identifikatsiya va autentifikatsiyadan o‘tgan foydalanuvchilarga tizimda bajarishi mumkin bo‘lgan amallarga ruxsat berish jarayoni – bu…</w:t>
      </w:r>
    </w:p>
    <w:p w14:paraId="07BE055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Avtorizatsiya</w:t>
      </w:r>
    </w:p>
    <w:p w14:paraId="1FDEA29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b) Identifikatsiya</w:t>
      </w:r>
    </w:p>
    <w:p w14:paraId="3B1003C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Autentifikatsiya</w:t>
      </w:r>
    </w:p>
    <w:p w14:paraId="706D8E0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Ma’murlash</w:t>
      </w:r>
    </w:p>
    <w:p w14:paraId="35EDBCB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C6D982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211. IEEE 802.11, Wi-Fi standartini qo‘llovchi tarmoq turini aniqlang.</w:t>
      </w:r>
    </w:p>
    <w:p w14:paraId="13735B6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Lokal simsiz tarmoq</w:t>
      </w:r>
    </w:p>
    <w:p w14:paraId="4B853CB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Shaxsiy simsiz tarmoq</w:t>
      </w:r>
    </w:p>
    <w:p w14:paraId="5177970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Regional simsiz tarmoq</w:t>
      </w:r>
    </w:p>
    <w:p w14:paraId="73E9606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Global simsiz tarmoq</w:t>
      </w:r>
    </w:p>
    <w:p w14:paraId="5B25059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6557E4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212. IEEE 802.16, WiMAX standartini qo‘llovchi tarmoq turini aniqlang.</w:t>
      </w:r>
    </w:p>
    <w:p w14:paraId="08DB2C2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Shahar simsiz tarmoq</w:t>
      </w:r>
    </w:p>
    <w:p w14:paraId="5B38FE3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Shaxsiy simsiz tarmoq</w:t>
      </w:r>
    </w:p>
    <w:p w14:paraId="347DC3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Lokal simsiz tarmoq</w:t>
      </w:r>
    </w:p>
    <w:p w14:paraId="57CD42F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Global simsiz tarmoq</w:t>
      </w:r>
    </w:p>
    <w:p w14:paraId="788E35F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2B884A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213. Elektron imzoni haqiqiyligini tekshirish … amalga oshiriladi.</w:t>
      </w:r>
    </w:p>
    <w:p w14:paraId="7BC6626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Imzo muallifining ochiq kaliti yordamida</w:t>
      </w:r>
    </w:p>
    <w:p w14:paraId="04BA9BF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Ma’lumotni qabul qilgan foydalanuvchining ochiq kaliti yordamida</w:t>
      </w:r>
    </w:p>
    <w:p w14:paraId="05FDE4F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Ma’lumotni qabul qilgan foydalanuvchining maxfiy kaliti yordamida</w:t>
      </w:r>
    </w:p>
    <w:p w14:paraId="7844AA5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Imzo muallifining maxfiy kaliti yordamida</w:t>
      </w:r>
    </w:p>
    <w:p w14:paraId="7D47E60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A50A8A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214. DoS hujumlari oqibati quyidagilardan qaysi biri sodir bo‘ladi?</w:t>
      </w:r>
    </w:p>
    <w:p w14:paraId="13640B1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Foydalanuvchilar kerakli axborot resurlariga murojaat qilish imkoniyatidan mahrum qilinadilar</w:t>
      </w:r>
    </w:p>
    <w:p w14:paraId="0009DF6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Foydalanuvchilarning maxfiy axborotlari kuzatilib, masofadan buzg‘unchilarga etkaziladi</w:t>
      </w:r>
    </w:p>
    <w:p w14:paraId="15CB28F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 tizimidagi ma’lumotlar bazalari o‘g‘irlanib ko‘lga kiritilgach, ular yo‘q qilinadilar</w:t>
      </w:r>
    </w:p>
    <w:p w14:paraId="2DEE487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Foydalanuvchilar axborotlariga ruxsatsiz o‘zgartirishlar kiritilib, ularning yaxlitligi buziladi</w:t>
      </w:r>
    </w:p>
    <w:p w14:paraId="295EFD7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C2E14F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215. Kriptografiga “Kalit” atamasiga qanday ta’rif beriladi?</w:t>
      </w:r>
    </w:p>
    <w:p w14:paraId="4EE65E8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axborotni shifrlash va deshifrlash uchun kerakli axborot</w:t>
      </w:r>
    </w:p>
    <w:p w14:paraId="76C5605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Bir qancha kalitlar yig‘indisi</w:t>
      </w:r>
    </w:p>
    <w:p w14:paraId="0D0E011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Axborotli kalitlar to‘plami</w:t>
      </w:r>
    </w:p>
    <w:p w14:paraId="6D4D73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Belgini va raqamlarni shifrlash va shifrini ochish uchun kerakli axborot</w:t>
      </w:r>
    </w:p>
    <w:p w14:paraId="4F60572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DFBC7A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216. Kalitlar boshqaruvi qanday elementga ega bo‘ladi?</w:t>
      </w:r>
    </w:p>
    <w:p w14:paraId="7F267D9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hosil qilish, yig‘ish, taqsimlash</w:t>
      </w:r>
    </w:p>
    <w:p w14:paraId="02AD381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ishonchliligi, maxfiyligi, aniqligi</w:t>
      </w:r>
    </w:p>
    <w:p w14:paraId="4A4CA3C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xavfsizlik, tez ishlashi, to‘g‘ri taqsimlanishi</w:t>
      </w:r>
    </w:p>
    <w:p w14:paraId="79345E6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abonentlar soni, xavfsizligi, maxfiyligi</w:t>
      </w:r>
    </w:p>
    <w:p w14:paraId="6916034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C88E32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217. Kiberxavfsizkda “tahdid” atamasi qanday ta’riflanadi?</w:t>
      </w:r>
    </w:p>
    <w:p w14:paraId="7A7F54F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Tizim yoki tashkilotga zarar yetkazishi mumkin bo‘lgan istalmagan hodisa</w:t>
      </w:r>
    </w:p>
    <w:p w14:paraId="01EC577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Tashkilot uchun qadrli bo‘lgan ixtiyoriy narsa</w:t>
      </w:r>
    </w:p>
    <w:p w14:paraId="62E5075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Bu riskni o‘zgartiradigan harakatlar</w:t>
      </w:r>
    </w:p>
    <w:p w14:paraId="07575F8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Bu noaniqlikning maqsadlarga ta’siri</w:t>
      </w:r>
    </w:p>
    <w:p w14:paraId="3DF8EDD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11C8967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218. Kiberxavfsizlik nechta bilim soxasini o‘z ichiga oladi?</w:t>
      </w:r>
    </w:p>
    <w:p w14:paraId="574017E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8 ta</w:t>
      </w:r>
    </w:p>
    <w:p w14:paraId="50E21B9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6 ta</w:t>
      </w:r>
    </w:p>
    <w:p w14:paraId="0D49307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5 ta</w:t>
      </w:r>
    </w:p>
    <w:p w14:paraId="4BD44EE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7 ta</w:t>
      </w:r>
    </w:p>
    <w:p w14:paraId="2AE46E7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86F27B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219. Kiberxavfsizlikni ta’minlash masalalari bo‘yicha xavfsizlik siyosati shablonlarini ishlab chiqadigan yetakchi tashkilotni aniqlang.</w:t>
      </w:r>
    </w:p>
    <w:p w14:paraId="7B5493A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SANS (System Administration Networking and Security)</w:t>
      </w:r>
    </w:p>
    <w:p w14:paraId="76B1D35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Department of defence (DOD)</w:t>
      </w:r>
    </w:p>
    <w:p w14:paraId="1F04E6A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Discretionary access control</w:t>
      </w:r>
    </w:p>
    <w:p w14:paraId="1A1163D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Attribute based access control</w:t>
      </w:r>
    </w:p>
    <w:p w14:paraId="2831154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E098E7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220. Kimlar o‘zining harakatlari bilan sanoat josusi yetkazadigan muammoga teng (undan ham ko‘p bo‘lishi mumkin) muammoni yuzaga keltiradi?</w:t>
      </w:r>
    </w:p>
    <w:p w14:paraId="4FAB775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Ishonchsiz xodimlar</w:t>
      </w:r>
    </w:p>
    <w:p w14:paraId="000E5E9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Xaker-proffesional</w:t>
      </w:r>
    </w:p>
    <w:p w14:paraId="424F5E6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Sarguzasht qidiruvchilar</w:t>
      </w:r>
    </w:p>
    <w:p w14:paraId="79E4B0C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G‘oyaviy xakerlar</w:t>
      </w:r>
    </w:p>
    <w:p w14:paraId="555F1F0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D36543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221. Kompyuter bilan bog‘liq falsafiy soha bo‘lib, foydalanuvchilarning xatti-harakatlari, komyuterlar nimaga dasturlashtirilganligi va umuman insonlarga va jamiyatga qanday ta'sir ko‘rsatishini o‘rgatadigan soha nima deb ataladi?</w:t>
      </w:r>
    </w:p>
    <w:p w14:paraId="684A9C4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Kiberetika</w:t>
      </w:r>
    </w:p>
    <w:p w14:paraId="115AFE4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Kiberhuquq</w:t>
      </w:r>
    </w:p>
    <w:p w14:paraId="6AD9CE7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Kiberqoida</w:t>
      </w:r>
    </w:p>
    <w:p w14:paraId="40D3BCC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Kiberxavfsizlik</w:t>
      </w:r>
    </w:p>
    <w:p w14:paraId="15FDBB4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206EB0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222. Tarmoq qurilmalari IPv4 manzilni to‘g‘ri kiritilishini ko‘rsating.</w:t>
      </w:r>
    </w:p>
    <w:p w14:paraId="1E739A5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172.25.100.100</w:t>
      </w:r>
    </w:p>
    <w:p w14:paraId="53F53F9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12:AC:14:1C:3B:13</w:t>
      </w:r>
    </w:p>
    <w:p w14:paraId="029670D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255.255.255.0</w:t>
      </w:r>
    </w:p>
    <w:p w14:paraId="60736C7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1001000110111</w:t>
      </w:r>
    </w:p>
    <w:p w14:paraId="4714662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49F9FA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223. Bir biriga osonlik bilan ma’lumot va resurslarni taqsimlash uchun ulangan kompyuterlar guruhi…</w:t>
      </w:r>
    </w:p>
    <w:p w14:paraId="2ABC164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Kompyuter tarmoqlari</w:t>
      </w:r>
    </w:p>
    <w:p w14:paraId="0CAF17D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Kompyuter markazi</w:t>
      </w:r>
    </w:p>
    <w:p w14:paraId="3431F3C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Ma’lumotlar bazasi</w:t>
      </w:r>
    </w:p>
    <w:p w14:paraId="7B6242B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 xavfsizligi</w:t>
      </w:r>
    </w:p>
    <w:p w14:paraId="03A5E7A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EB5D47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224. ….kompyuter tizimiga tahdid qilish imkoniyatiga ega va troyanlar, viruslar, “qurt”lar ko‘rinishida bo‘lishi mumkin.</w:t>
      </w:r>
    </w:p>
    <w:p w14:paraId="70A4429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Zararli dastur</w:t>
      </w:r>
    </w:p>
    <w:p w14:paraId="689BED5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.exe fayl</w:t>
      </w:r>
    </w:p>
    <w:p w14:paraId="40EC923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Boshqariluvchi dastur</w:t>
      </w:r>
    </w:p>
    <w:p w14:paraId="4EB16A7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Kengaytmaga ega bo‘lgan fayl</w:t>
      </w:r>
    </w:p>
    <w:p w14:paraId="074E636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6548FA4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225. ….bir qarashda yaxshi va foydali kabi ko‘rinuvchi dasturiy vosita sifatida o‘zini ko‘rsatsada, yashiringan zararli koddan iborat.</w:t>
      </w:r>
    </w:p>
    <w:p w14:paraId="3BB7548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troyan otlari</w:t>
      </w:r>
    </w:p>
    <w:p w14:paraId="0332C93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adware</w:t>
      </w:r>
    </w:p>
    <w:p w14:paraId="4E5DF45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spyware</w:t>
      </w:r>
    </w:p>
    <w:p w14:paraId="05743BC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rootkits</w:t>
      </w:r>
    </w:p>
    <w:p w14:paraId="5726F1C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C17268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226. ….zararli dasturiy vosita bo‘lib, biror mantiqiy shart qanoatlantirilgan vaqtda o‘z harakatini amalga oshiradi.</w:t>
      </w:r>
    </w:p>
    <w:p w14:paraId="6F2D055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mantiqiy bombalar</w:t>
      </w:r>
    </w:p>
    <w:p w14:paraId="2D31E83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adware</w:t>
      </w:r>
    </w:p>
    <w:p w14:paraId="6EA56BB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spyware</w:t>
      </w:r>
    </w:p>
    <w:p w14:paraId="5B21B24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rootkits</w:t>
      </w:r>
    </w:p>
    <w:p w14:paraId="36C232F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32A761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227. ….keng qamrovli nishondagi tizim va tarmoq resurlarida xizmatdan foydalanishni buzishga qaratilgan hujum bo‘lib, Internetdagi ko‘plab zombi kompyuterlar orqali bilvosita amalga oshiriladi.</w:t>
      </w:r>
    </w:p>
    <w:p w14:paraId="1F011EF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Taqsimlangan DOS hujumlar</w:t>
      </w:r>
    </w:p>
    <w:p w14:paraId="090D653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O‘rtada turgan odam hujumi</w:t>
      </w:r>
    </w:p>
    <w:p w14:paraId="61F18C8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Parolga qaratilgan hujumlar</w:t>
      </w:r>
    </w:p>
    <w:p w14:paraId="0AA920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Passiv razvedka hujumlari</w:t>
      </w:r>
    </w:p>
    <w:p w14:paraId="1543AE2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07D8953"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228. Qaysi hujumlar asosan portlarni va operaesion tizimni skanerlashni maqsad qiladi?</w:t>
      </w:r>
    </w:p>
    <w:p w14:paraId="4B0A2FF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Aktiv razvedka hujumlari</w:t>
      </w:r>
    </w:p>
    <w:p w14:paraId="60DEBF0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O‘rtada turgan odam hujumi</w:t>
      </w:r>
    </w:p>
    <w:p w14:paraId="5C53D83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Parolga qaratilgan hujumlar</w:t>
      </w:r>
    </w:p>
    <w:p w14:paraId="1799CFC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Passiv razvedka hujumlari</w:t>
      </w:r>
    </w:p>
    <w:p w14:paraId="02C4E86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7155CF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229. …. hujumlari trafik orqali axborotni to‘plashga harakat qiladi. Buning uchun hujumchi sniffer deb nomlanuvchi dasturiy vositadan foydalanadi.</w:t>
      </w:r>
    </w:p>
    <w:p w14:paraId="699D230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Passiv razvedka hujumlari</w:t>
      </w:r>
    </w:p>
    <w:p w14:paraId="4C55176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Aktiv razvedka hujumlari</w:t>
      </w:r>
    </w:p>
    <w:p w14:paraId="776FF18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O‘rtada turgan odam hujumi</w:t>
      </w:r>
    </w:p>
    <w:p w14:paraId="1C90E45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Parolga qaratilgan hujumlar</w:t>
      </w:r>
    </w:p>
    <w:p w14:paraId="7D93B40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66EE1D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230. …. nishondagi kompyuter tizimi uchun nazoratni qo‘lga kiritish yoki ruxsatsiz foydalanish maqsadida amalga oshiriladi.</w:t>
      </w:r>
    </w:p>
    <w:p w14:paraId="06D9BDE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Passiv razvedka hujumlari</w:t>
      </w:r>
    </w:p>
    <w:p w14:paraId="6A5742D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Aktiv razvedka hujumlari</w:t>
      </w:r>
    </w:p>
    <w:p w14:paraId="30AC694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O‘rtada turgan odam hujumi</w:t>
      </w:r>
    </w:p>
    <w:p w14:paraId="6150B372"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d) Parolga qaratilgan hujumlar</w:t>
      </w:r>
    </w:p>
    <w:p w14:paraId="7000FBA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0C2E3F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231. … hujumda hujum qiluvchi o‘rnatilgan aloqaga suqilib kiradi va aloqani uzadi.</w:t>
      </w:r>
    </w:p>
    <w:p w14:paraId="7FB0AB2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Passiv razvedka hujumlari</w:t>
      </w:r>
    </w:p>
    <w:p w14:paraId="37A4214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Aktiv razvedka hujumlari</w:t>
      </w:r>
    </w:p>
    <w:p w14:paraId="2E9DC70F"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c) O‘rtada turgan odam hujumi</w:t>
      </w:r>
    </w:p>
    <w:p w14:paraId="75EA669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Parolga qaratilgan hujumlar</w:t>
      </w:r>
    </w:p>
    <w:p w14:paraId="3C6F588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16A4BFA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232. Konfidentsial axborotdan foydalanish tushunchasi…</w:t>
      </w:r>
    </w:p>
    <w:p w14:paraId="4959973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Muayyan shaxsga tarkibida konfidensial xarakterli ma’lumot bo‘lgan axborot bilan tanishishga vakolatli mansabdor shaxsning ruxsati.</w:t>
      </w:r>
    </w:p>
    <w:p w14:paraId="0D0A737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Korxona o‘z faoliyatini buzilishsiz va to‘xtalishsiz yurgiza oladigan vaqt bo‘yicha barqaror bashoratlanuvchi atrof-muhit holati.</w:t>
      </w:r>
    </w:p>
    <w:p w14:paraId="64FB8FD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Ma’lumotlarning ma’lumotlar bazasiga tegishli darajasini aniqlash va belgilash.</w:t>
      </w:r>
    </w:p>
    <w:p w14:paraId="21C90FA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Olingan ma’lumotlar jo‘natuvchisining so‘ralganiga mosligini tasdiqlash</w:t>
      </w:r>
    </w:p>
    <w:p w14:paraId="3969710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D20DAD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233. Kriptoanaliz qanday jarayonlarni o‘rganadi?</w:t>
      </w:r>
    </w:p>
    <w:p w14:paraId="1078AC7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kalitlarni bilmasdan shifrni ochishga bardoshlilikni aniqlovchi shifrlash tavsifi</w:t>
      </w:r>
    </w:p>
    <w:p w14:paraId="007D582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axborotni qayta akslantirishning texnik usullarini izlaydi va tadqiq qiladi</w:t>
      </w:r>
    </w:p>
    <w:p w14:paraId="63AC955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axborotni akslantirib himoyalash muammosi bilan shug‘ullanadi</w:t>
      </w:r>
    </w:p>
    <w:p w14:paraId="6EEAAA2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kalitni qo‘llab matnni ochish imkoniyatlarini o‘rganadi</w:t>
      </w:r>
    </w:p>
    <w:p w14:paraId="3B8FC87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60AF6D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234. Kriptografiya qanday jarayonlarni o‘rganadi?</w:t>
      </w:r>
    </w:p>
    <w:p w14:paraId="3DAB8B7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axborotni akslantirish va qayta akslantirishning matematik usullarini izlaydi va tadqiq qiladi</w:t>
      </w:r>
    </w:p>
    <w:p w14:paraId="791312E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axborotni qayta akslantirib himoyalash muammosi bilan shug‘ullanadi</w:t>
      </w:r>
    </w:p>
    <w:p w14:paraId="6BC8EF3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kalitni bilmasdan shifrlangan matnni ochish imkoniyatlarini o‘rganadi</w:t>
      </w:r>
    </w:p>
    <w:p w14:paraId="168F411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kalitlarni bilmasdan shifrni ochishga bardoshlilikni aniqlovchi shifrlash tavsifi</w:t>
      </w:r>
    </w:p>
    <w:p w14:paraId="10C0FD4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6C1522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235. Kriptologiya nechta yo‘nalishga bo‘linadi?</w:t>
      </w:r>
    </w:p>
    <w:p w14:paraId="517A69D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2 ta</w:t>
      </w:r>
    </w:p>
    <w:p w14:paraId="603ACFE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3 ta</w:t>
      </w:r>
    </w:p>
    <w:p w14:paraId="4B47456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4 ta</w:t>
      </w:r>
    </w:p>
    <w:p w14:paraId="083E9B3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5 ta</w:t>
      </w:r>
    </w:p>
    <w:p w14:paraId="64D5978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122C3E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236. Kompyuter tarmoqlarda qo‘llanuvchi topologiya turi qaysi?</w:t>
      </w:r>
    </w:p>
    <w:p w14:paraId="5DC22EB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Yulduz, shina, xalqa</w:t>
      </w:r>
    </w:p>
    <w:p w14:paraId="7D85F19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Markaziy, tengma-teng, aralash</w:t>
      </w:r>
    </w:p>
    <w:p w14:paraId="169173D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To‘liq bog‘langan, shina, aylana</w:t>
      </w:r>
    </w:p>
    <w:p w14:paraId="6516A8A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Shina, optik, koaksial</w:t>
      </w:r>
    </w:p>
    <w:p w14:paraId="3150A71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E2725C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237. Ma’lum qilingan foydalanuvchi, jarayon yoki qurilmaning haqiqiy ekanligini tekshirish jarayoni qanday ataladi?</w:t>
      </w:r>
    </w:p>
    <w:p w14:paraId="3EE1FA6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Autentifikatsiya</w:t>
      </w:r>
    </w:p>
    <w:p w14:paraId="7E4FD51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Identifikatsiya</w:t>
      </w:r>
    </w:p>
    <w:p w14:paraId="57AFFDB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Ma’murlash (accaunting)</w:t>
      </w:r>
    </w:p>
    <w:p w14:paraId="15A4843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Avtorizatsiya</w:t>
      </w:r>
    </w:p>
    <w:p w14:paraId="636FD5D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46B7FF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238. Qog‘oz ma’lumotlarni yo‘q qilish odatda necha xil usulidan foydalaniladi?</w:t>
      </w:r>
    </w:p>
    <w:p w14:paraId="3B19A91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4 xil</w:t>
      </w:r>
    </w:p>
    <w:p w14:paraId="62786FD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8 xil</w:t>
      </w:r>
    </w:p>
    <w:p w14:paraId="41680D9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7 xil</w:t>
      </w:r>
    </w:p>
    <w:p w14:paraId="4FDEE67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5 xil</w:t>
      </w:r>
    </w:p>
    <w:p w14:paraId="353C90C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6F8A7CC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239. Ma’lumotlarni zaxira nusxalash bu – …</w:t>
      </w:r>
    </w:p>
    <w:p w14:paraId="2EE0D1E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Muhim bo‘lgan axborot nusxalash yoki saqlash jarayoni</w:t>
      </w:r>
    </w:p>
    <w:p w14:paraId="01E06F9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Axborotni turli dasturlar yordamida tiklash imkoniyati</w:t>
      </w:r>
    </w:p>
    <w:p w14:paraId="1A25DF4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Ma’lumotlarni ishonchli o‘chirish imkoniyati</w:t>
      </w:r>
    </w:p>
    <w:p w14:paraId="39F478F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Ma'lumotlar xavfsizligini ta'minlash uchun qo‘llaniladigan shifrlash jarayoni</w:t>
      </w:r>
    </w:p>
    <w:p w14:paraId="72D0C2F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DD3680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240. Turli offis ilovalari – MS Word hujjati, MS Excel elektron jadvali kabi fayllarni qaysi virus turi zararlaydi?</w:t>
      </w:r>
    </w:p>
    <w:p w14:paraId="424A8B5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Makroviruslar</w:t>
      </w:r>
    </w:p>
    <w:p w14:paraId="40CF73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Troyanlar</w:t>
      </w:r>
    </w:p>
    <w:p w14:paraId="719A3CF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Botnetlar</w:t>
      </w:r>
    </w:p>
    <w:p w14:paraId="4522949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Mutantvirus</w:t>
      </w:r>
    </w:p>
    <w:p w14:paraId="5AAC620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2390D8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241. Ma'lumotlarni zahira nusxasini saqlovchi va qayta tikovchi dasturni belgilang.</w:t>
      </w:r>
    </w:p>
    <w:p w14:paraId="01C8678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Redo Backup and Recovery</w:t>
      </w:r>
    </w:p>
    <w:p w14:paraId="0038997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BestCrypt</w:t>
      </w:r>
    </w:p>
    <w:p w14:paraId="166306A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Cryptool 1.4</w:t>
      </w:r>
    </w:p>
    <w:p w14:paraId="7003F30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Eset32</w:t>
      </w:r>
    </w:p>
    <w:p w14:paraId="628F61D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1A8FFD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242. Nomuntazam siyosat (Promiscuous Policy) nima?</w:t>
      </w:r>
    </w:p>
    <w:p w14:paraId="3B6AF42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Tizim resurslaridan foydalanishda hech qanday cheklovlar qo‘ymaydi</w:t>
      </w:r>
    </w:p>
    <w:p w14:paraId="1125665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Faqat ma’lum hizmatlar/hujumlar/harakatlar bloklanadi</w:t>
      </w:r>
    </w:p>
    <w:p w14:paraId="62D4003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Hamma narsa taqiqlanadi</w:t>
      </w:r>
    </w:p>
    <w:p w14:paraId="7A18BA9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Barcha hizmatlar blokirovka qilingandan so‘ng bog‘lanadi</w:t>
      </w:r>
    </w:p>
    <w:p w14:paraId="21BBC5D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BA1BAE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243. OSI modelining birinchi sathi nomini belgilang.</w:t>
      </w:r>
    </w:p>
    <w:p w14:paraId="468CC63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Fizik sath (physical)</w:t>
      </w:r>
    </w:p>
    <w:p w14:paraId="219C83E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Ilova sath (application)</w:t>
      </w:r>
    </w:p>
    <w:p w14:paraId="0C7CBB3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Seans sath (session)</w:t>
      </w:r>
    </w:p>
    <w:p w14:paraId="2826EA5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Kanal sath (data link)</w:t>
      </w:r>
    </w:p>
    <w:p w14:paraId="77F9291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CAAC34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244. OSI modelining ikkinchi sathi nomini belgilang .</w:t>
      </w:r>
    </w:p>
    <w:p w14:paraId="2E1360B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Kanal sath (data link)</w:t>
      </w:r>
    </w:p>
    <w:p w14:paraId="38728D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Fizik sath (physical)</w:t>
      </w:r>
    </w:p>
    <w:p w14:paraId="1DB696D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Ilova sath (application)</w:t>
      </w:r>
    </w:p>
    <w:p w14:paraId="00C6684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Seans sath (session)</w:t>
      </w:r>
    </w:p>
    <w:p w14:paraId="569AB33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7DA663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245. OSI modelining uchinchi sathi nomini belgilang .</w:t>
      </w:r>
    </w:p>
    <w:p w14:paraId="6090A02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Tarmoq(network)</w:t>
      </w:r>
    </w:p>
    <w:p w14:paraId="275DC7C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Fizik sath (physical)</w:t>
      </w:r>
    </w:p>
    <w:p w14:paraId="53C5C03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Ilova sath (application)</w:t>
      </w:r>
    </w:p>
    <w:p w14:paraId="646BA3D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Seans sath (session)</w:t>
      </w:r>
    </w:p>
    <w:p w14:paraId="10787EB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9A1FAA2"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246. OSI modelining to‘rtinchi sathi nomini belgilang .</w:t>
      </w:r>
    </w:p>
    <w:p w14:paraId="561915F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a) Transport (transport)</w:t>
      </w:r>
    </w:p>
    <w:p w14:paraId="1B6D253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Fizik sath (physical)</w:t>
      </w:r>
    </w:p>
    <w:p w14:paraId="4539591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Ilova sath (application)</w:t>
      </w:r>
    </w:p>
    <w:p w14:paraId="441BA45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Taqdimot (presentation)</w:t>
      </w:r>
    </w:p>
    <w:p w14:paraId="737C876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B63668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247. OSI modelining beshinchi sathi nomini belgilang.</w:t>
      </w:r>
    </w:p>
    <w:p w14:paraId="7F619A2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Seans sath (session)</w:t>
      </w:r>
    </w:p>
    <w:p w14:paraId="5E643BE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Fizik sath (physical)</w:t>
      </w:r>
    </w:p>
    <w:p w14:paraId="465A4C6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Ilova sath (application)</w:t>
      </w:r>
    </w:p>
    <w:p w14:paraId="1131FC9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Seans sath (session)</w:t>
      </w:r>
    </w:p>
    <w:p w14:paraId="45B2DE6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A0BEBB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248. OSI modelining oltinchi sathi nomini belgilang.</w:t>
      </w:r>
    </w:p>
    <w:p w14:paraId="365DB4F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Taqdimot (presentation)</w:t>
      </w:r>
    </w:p>
    <w:p w14:paraId="43F3AB6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Fizik sath (physical)</w:t>
      </w:r>
    </w:p>
    <w:p w14:paraId="7603D2E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Ilova sath (application)</w:t>
      </w:r>
    </w:p>
    <w:p w14:paraId="0BBDE59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Tarmoq(network)</w:t>
      </w:r>
    </w:p>
    <w:p w14:paraId="0F1EBD3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94C854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249. OSI modelining yettinchi sathi nomini belgilang</w:t>
      </w:r>
    </w:p>
    <w:p w14:paraId="77A28A8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Ilova sath (application)</w:t>
      </w:r>
    </w:p>
    <w:p w14:paraId="31AA2A2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Seans sath (session)</w:t>
      </w:r>
    </w:p>
    <w:p w14:paraId="6820CA0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Fizik sath (physical)</w:t>
      </w:r>
    </w:p>
    <w:p w14:paraId="4CF2510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Tarmoq(network)</w:t>
      </w:r>
    </w:p>
    <w:p w14:paraId="071BF42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67352B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250. OSI modelida nechta sathdan iborat?</w:t>
      </w:r>
    </w:p>
    <w:p w14:paraId="213A082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7 ta</w:t>
      </w:r>
    </w:p>
    <w:p w14:paraId="4A58BFA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4 ta</w:t>
      </w:r>
    </w:p>
    <w:p w14:paraId="49BD359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5 ta</w:t>
      </w:r>
    </w:p>
    <w:p w14:paraId="7ABCFBF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3 ta</w:t>
      </w:r>
    </w:p>
    <w:p w14:paraId="3F1A984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A50D77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251. OSI modelining Ilova sath (application) sathida qanday protokollar ishlaydi?</w:t>
      </w:r>
    </w:p>
    <w:p w14:paraId="0A681F1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HTTP, FTP, POP3, SMTP, WebSocket</w:t>
      </w:r>
    </w:p>
    <w:p w14:paraId="577CB9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ASCII, EBCDIC, JPEG, MIDI</w:t>
      </w:r>
    </w:p>
    <w:p w14:paraId="66F0B32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TCP, UDP, SCTP</w:t>
      </w:r>
    </w:p>
    <w:p w14:paraId="3B15DC8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IPv4, IPv6, IPsec, AppleTalk, ICMP</w:t>
      </w:r>
    </w:p>
    <w:p w14:paraId="50B9D61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457599F"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252. OSI modelining Taqdimot (presentation) sathida qaysi protokollar ishlaydi?</w:t>
      </w:r>
    </w:p>
    <w:p w14:paraId="2615E8C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HTTP, FTP, POP3, SMTP, WebSocket</w:t>
      </w:r>
    </w:p>
    <w:p w14:paraId="318EEC3C"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b) ASCII, EBCDIC, JPEG, MIDI</w:t>
      </w:r>
    </w:p>
    <w:p w14:paraId="5309958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TCP, UDP, SCTP</w:t>
      </w:r>
    </w:p>
    <w:p w14:paraId="31B982A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IPv4, IPv6, IPsec, AppleTalk, ICMP</w:t>
      </w:r>
    </w:p>
    <w:p w14:paraId="34D6261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6814AD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253. OSI modelining Transport sathida qaysi protokollar ishlaydi?</w:t>
      </w:r>
    </w:p>
    <w:p w14:paraId="792173F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HTTP, FTP, POP3, SMTP, WebSocket</w:t>
      </w:r>
    </w:p>
    <w:p w14:paraId="136BDF9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ASCII, EBCDIC, JPEG, MIDI</w:t>
      </w:r>
    </w:p>
    <w:p w14:paraId="2C6CA71A"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c) TCP, UDP, SCTP</w:t>
      </w:r>
    </w:p>
    <w:p w14:paraId="5F5359B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IPv4, IPv6, IPsec, AppleTalk, ICMP</w:t>
      </w:r>
    </w:p>
    <w:p w14:paraId="1BA600C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4A787B5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254. OSI modelining Tarmoq (network) sathida qaysi protokollar ishlaydi?</w:t>
      </w:r>
    </w:p>
    <w:p w14:paraId="0B211A3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HTTP, FTP, POP3, SMTP, WebSocket</w:t>
      </w:r>
    </w:p>
    <w:p w14:paraId="0FF786C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ASCII, EBCDIC, JPEG, MIDI</w:t>
      </w:r>
    </w:p>
    <w:p w14:paraId="25F9344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TCP, UDP, SCTP</w:t>
      </w:r>
    </w:p>
    <w:p w14:paraId="6456D73D"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d) IPv4, IPv6, IPsec, AppleTalk, ICMP</w:t>
      </w:r>
    </w:p>
    <w:p w14:paraId="728C246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55CD30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255. OSI modelining Kanal (data link) sathida qaysi protokollar ishlaydi?</w:t>
      </w:r>
    </w:p>
    <w:p w14:paraId="55180D6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HTTP, FTP, POP3, SMTP, WebSocket</w:t>
      </w:r>
    </w:p>
    <w:p w14:paraId="16C717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ASCII, EBCDIC, JPEG, MIDI</w:t>
      </w:r>
    </w:p>
    <w:p w14:paraId="6ED06B9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TCP, UDP, SCTP</w:t>
      </w:r>
    </w:p>
    <w:p w14:paraId="4CBB7430"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d) PPP, IEEE 802.22, Ethernet, DSL, ARP</w:t>
      </w:r>
    </w:p>
    <w:p w14:paraId="4E653F7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D406C8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256. OSI modelining Fizik (physical) sathida qanday tarmoq qurilmalari qo‘llaniladi?</w:t>
      </w:r>
    </w:p>
    <w:p w14:paraId="4B906F0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Marshrutizator</w:t>
      </w:r>
    </w:p>
    <w:p w14:paraId="7EFF4BC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Ko‘prik</w:t>
      </w:r>
    </w:p>
    <w:p w14:paraId="230B305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Tarmoq adapter</w:t>
      </w:r>
    </w:p>
    <w:p w14:paraId="7F4B5199"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d) Kontsentrator</w:t>
      </w:r>
    </w:p>
    <w:p w14:paraId="0786576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7D448A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257. OSI modelining Kanal (data link) sathida qanday tarmoq qurilmalar qo‘llaniladi?</w:t>
      </w:r>
    </w:p>
    <w:p w14:paraId="35F45C5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Marshrutizator</w:t>
      </w:r>
    </w:p>
    <w:p w14:paraId="7A87C42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Ko‘prik</w:t>
      </w:r>
    </w:p>
    <w:p w14:paraId="457E109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Tarmoq ekrani</w:t>
      </w:r>
    </w:p>
    <w:p w14:paraId="104F890A"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d) Kommutator</w:t>
      </w:r>
    </w:p>
    <w:p w14:paraId="5648F4B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7E1C1A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258. OSI modelining Tarmoq (network) sathida qanday tarmoq qurilmalar qo‘llaniladi?</w:t>
      </w:r>
    </w:p>
    <w:p w14:paraId="3ACF69C7"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a) Marshrutizator</w:t>
      </w:r>
    </w:p>
    <w:p w14:paraId="4219DB0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Ko‘prik</w:t>
      </w:r>
    </w:p>
    <w:p w14:paraId="74F445F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Tarmoq ekrani</w:t>
      </w:r>
    </w:p>
    <w:p w14:paraId="5A2C742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Kommutator</w:t>
      </w:r>
    </w:p>
    <w:p w14:paraId="76703C1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ABEA60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259. OSI modelining Fizik (physical) sathida axborot tipi qanday nomlanadi?</w:t>
      </w:r>
    </w:p>
    <w:p w14:paraId="0EF47306"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a) bit</w:t>
      </w:r>
    </w:p>
    <w:p w14:paraId="52ED792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kadr</w:t>
      </w:r>
    </w:p>
    <w:p w14:paraId="7B4DD46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paket</w:t>
      </w:r>
    </w:p>
    <w:p w14:paraId="73DABB0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segmet</w:t>
      </w:r>
    </w:p>
    <w:p w14:paraId="2945D13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676E99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260. OSI modelining Kanal (data link) sathida axborot tipi qanday nomlanadi?</w:t>
      </w:r>
    </w:p>
    <w:p w14:paraId="4AEC26D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ma’lumot</w:t>
      </w:r>
    </w:p>
    <w:p w14:paraId="6099D533"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b) bit/kadr</w:t>
      </w:r>
    </w:p>
    <w:p w14:paraId="0894E4F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paket</w:t>
      </w:r>
    </w:p>
    <w:p w14:paraId="5321811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segmet/datagramma</w:t>
      </w:r>
    </w:p>
    <w:p w14:paraId="4763597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96C87A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261. OSI modelining Tarmoq (network) sathida axborot tipi qanday nomlanadi?</w:t>
      </w:r>
    </w:p>
    <w:p w14:paraId="639C951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ma’lumot</w:t>
      </w:r>
    </w:p>
    <w:p w14:paraId="0911610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b) bit/kadr</w:t>
      </w:r>
    </w:p>
    <w:p w14:paraId="7AC38402"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c) paket</w:t>
      </w:r>
    </w:p>
    <w:p w14:paraId="39AC2B5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segmet/datagramma</w:t>
      </w:r>
    </w:p>
    <w:p w14:paraId="1D07E17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260FD1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262. OSI modelining Transport sathida axborot tipi qanday nomlanadi?</w:t>
      </w:r>
    </w:p>
    <w:p w14:paraId="6DDA9FB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ma’lumot</w:t>
      </w:r>
    </w:p>
    <w:p w14:paraId="772F18E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bit/kadr</w:t>
      </w:r>
    </w:p>
    <w:p w14:paraId="64DC6BA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paket</w:t>
      </w:r>
    </w:p>
    <w:p w14:paraId="771AD5FC"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d) segmet/datagramma</w:t>
      </w:r>
    </w:p>
    <w:p w14:paraId="5B90091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FB9FB4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263. Paranoid siyosati (Paranoid Policy) – bu ….</w:t>
      </w:r>
    </w:p>
    <w:p w14:paraId="5CEA45B6"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a) Hamma narsa ta’qiqlanadi</w:t>
      </w:r>
    </w:p>
    <w:p w14:paraId="22812C5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Tizim resurslaridan foydalanishda hech qanday cheklovlar qo‘ymaydi</w:t>
      </w:r>
    </w:p>
    <w:p w14:paraId="508DC0B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Faqat ma’lum hizmatlar/hujumlar/harakatlar bloklanadi</w:t>
      </w:r>
    </w:p>
    <w:p w14:paraId="6926390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Barcha hizmatlar blokirovka qilingandan so‘ng bog‘lanadi</w:t>
      </w:r>
    </w:p>
    <w:p w14:paraId="7A662BC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CABB0D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264. Polimorf viruslar tushunchasi to‘g‘ri ko‘rsating.</w:t>
      </w:r>
    </w:p>
    <w:p w14:paraId="21ABFFB3"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Viruslar turli ko‘rinishdagi shifrlangan viruslar bo‘lib, o‘zining ikkilik shaklini nusxadan-nusxaga o‘zgartirib boradi</w:t>
      </w:r>
    </w:p>
    <w:p w14:paraId="5E7D367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Odatda foyl tarkibida yashirinib tarqaydi</w:t>
      </w:r>
    </w:p>
    <w:p w14:paraId="049F552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o‘zini oddiy dasturlar kabi ko‘rsatadi va bunda dasturkodida hech qanday qo‘shimcha ishlashlar mavjud bo‘lmaydi</w:t>
      </w:r>
    </w:p>
    <w:p w14:paraId="6F92EF3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Viruslar yuklangan qattiq diskdagi, disketa yoki fleshkasektorlarida joylashgan kichik programmalarni zararlaydi yoki uni almashtiradi.</w:t>
      </w:r>
    </w:p>
    <w:p w14:paraId="72F1063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387A2E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265. Qanday tarmoq qisqa masofalarda qurilmalar o‘rtasida ma’lumot almashinish imkoniyatini taqdim etadi?</w:t>
      </w:r>
    </w:p>
    <w:p w14:paraId="2582343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Shaxsiy tarmoq</w:t>
      </w:r>
    </w:p>
    <w:p w14:paraId="0F190A5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Lokal</w:t>
      </w:r>
    </w:p>
    <w:p w14:paraId="4EADF9C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Mintaqaviy</w:t>
      </w:r>
    </w:p>
    <w:p w14:paraId="0354292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Campus</w:t>
      </w:r>
    </w:p>
    <w:p w14:paraId="4EBB792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924ECE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266. Qanday tizim host nomlari va internet nomlarini IP manzillarga o‘zgartirish yoki teskarisini amalga oshiradi?</w:t>
      </w:r>
    </w:p>
    <w:p w14:paraId="68A00DF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DNS tizimlari</w:t>
      </w:r>
    </w:p>
    <w:p w14:paraId="5F44863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TCP/IP</w:t>
      </w:r>
    </w:p>
    <w:p w14:paraId="62DE8CE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Ethernet</w:t>
      </w:r>
    </w:p>
    <w:p w14:paraId="0ED0635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Token ring</w:t>
      </w:r>
    </w:p>
    <w:p w14:paraId="6B7FF03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630937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267. Qanday hujum asosiy hujumlarni oson amalga oshirish uchun tashkilot va tarmoq haqidagi axborotni to‘plashni maqsad qiladi?</w:t>
      </w:r>
    </w:p>
    <w:p w14:paraId="309598A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Razvedka hujumlari</w:t>
      </w:r>
    </w:p>
    <w:p w14:paraId="760D9AB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Kirish hujumlari</w:t>
      </w:r>
    </w:p>
    <w:p w14:paraId="02F4BE0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DOS hujumlari</w:t>
      </w:r>
    </w:p>
    <w:p w14:paraId="022B469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Zararli hujumlar</w:t>
      </w:r>
    </w:p>
    <w:p w14:paraId="5140219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4549B2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268. Qanday hujumda hujumchi turli texnologiyalardan foydalangan holda tarmoqqa kirishga harakat qiladi?</w:t>
      </w:r>
    </w:p>
    <w:p w14:paraId="5CD1E7E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Kirish hujumlari</w:t>
      </w:r>
    </w:p>
    <w:p w14:paraId="7BBBACD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Razvedka hujumlari</w:t>
      </w:r>
    </w:p>
    <w:p w14:paraId="69E1A47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DOS hujumlar</w:t>
      </w:r>
    </w:p>
    <w:p w14:paraId="106F61A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Zararli hujumlar</w:t>
      </w:r>
    </w:p>
    <w:p w14:paraId="1C01A67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65B436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269. Quyidagi ta’riflardan qaysi biri tarmoqning sozlanishdagi zaifligini ifodalaydi?</w:t>
      </w:r>
    </w:p>
    <w:p w14:paraId="76356DA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Tizim xizmatlarini xavfsiz bo‘lmagan tarzda sozlanishi, joriy sozlanish holatida qoldirish, parollarni noto‘g‘ri boshqarilishi</w:t>
      </w:r>
    </w:p>
    <w:p w14:paraId="7ABD8CF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Tarmoq qurilmalari, svitch yoki routerlardagi autentifikatsiya usullarining yetarlicha bardoshli bo‘lmasligi</w:t>
      </w:r>
    </w:p>
    <w:p w14:paraId="54D4E69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Xavfsizlik siyosatidagi zaiflikni yuzaga kelishiga tashkilotning xavfsizlik siyosatida qoidalar va qarshi choralarni noto‘g‘ri ishlab chiqilgani sabab bo‘ladi.</w:t>
      </w:r>
    </w:p>
    <w:p w14:paraId="069E53F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Potensial zaiflikni aniqlash imkoniyati yo‘qligi</w:t>
      </w:r>
    </w:p>
    <w:p w14:paraId="03081E4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97E1A5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270. Quyidagi ta’riflardan qaysi biri tarmoqning texnologik zaifligini ifodalaydi?</w:t>
      </w:r>
    </w:p>
    <w:p w14:paraId="25C5CE0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Tarmoq qurilmalari, svitch yoki routerlardagi autentifikatsiya usullarining yetarlicha bardoshli bo‘lmasligi</w:t>
      </w:r>
    </w:p>
    <w:p w14:paraId="307CEF0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Tizim xizmatlarini xavfsiz bo‘lmagan tarzda sozlanishi, joriy sozlanish holatida qoldirish, parollarni noto‘g‘ri boshqarilishi</w:t>
      </w:r>
    </w:p>
    <w:p w14:paraId="43E9CFC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Xavfsizlik siyosatidagi zaiflikni yuzaga kelishiga tashkilotning xavfsizlik siyosatida qoidalar va qarshi choralarni noto‘g‘ri ishlab chiqilgani sabab bo‘ladi.</w:t>
      </w:r>
    </w:p>
    <w:p w14:paraId="7BD4098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Potensial zaiflikni aniqlash imkoniyati yo‘qligi</w:t>
      </w:r>
    </w:p>
    <w:p w14:paraId="107DBDB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2E4925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271. Quyidagi ta’riflardan qaysi biri tarmoqning xavfsizlik siyosatidagi zaifligini ifodalaydi?</w:t>
      </w:r>
    </w:p>
    <w:p w14:paraId="55CFD50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Xavfsizlik siyosatidagi zaiflikni yuzaga kelishiga tashkilotning xavfsizlik siyosatida qoidalar va qarshi choralarni noto‘g‘ri ishlab chiqilgani sabab bo‘ladi.</w:t>
      </w:r>
    </w:p>
    <w:p w14:paraId="212D105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Tizim xizmatlarini xavfsiz bo‘lmagan tarzda sozlanishi, joriy sozlanish holatida qoldirish, parollarni noto‘g‘ri boshqarilishi</w:t>
      </w:r>
    </w:p>
    <w:p w14:paraId="58D8B16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Tarmoq qurilmalari, svitch yoki routerlardagi autentifikatsiya usullarining yetarlicha bardoshli bo‘lmasligi</w:t>
      </w:r>
    </w:p>
    <w:p w14:paraId="0C1B519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Potensial zaiflikni aniqlash imkoniyati yo‘qligi</w:t>
      </w:r>
    </w:p>
    <w:p w14:paraId="0F15705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483575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272. Quyidagilardan lokal tarmoqqa berilgan ta’rifni belgilang.</w:t>
      </w:r>
    </w:p>
    <w:p w14:paraId="7DBAF5C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Kompyuterlar va ularni bog‘lab turgan qurilmalardan iborat bo‘lib, ular odatda bitta tarmoqda bo‘ladi.</w:t>
      </w:r>
    </w:p>
    <w:p w14:paraId="0874BF1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Odatda ijaraga olingan telekommunikatsiya liniyalaridan foydalanadigan tarmoqlardagi tugunlarni bir-biriga bog‘laydi.</w:t>
      </w:r>
    </w:p>
    <w:p w14:paraId="01D2EA4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Bu tarmoq shahar yoki shaharcha bo‘ylab tarmoqlarning o‘zaro bog‘lanishini nazarda tutadi</w:t>
      </w:r>
    </w:p>
    <w:p w14:paraId="1372B6B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Qisqa masofalarda qurilmalar o‘rtasida ma’lumot almashinish imkoniyatini taqdim etadi</w:t>
      </w:r>
    </w:p>
    <w:p w14:paraId="32D7FC7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2FD79B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273. Quyidagilardan MAN (metropolitan area network) tarmoqqa berilgan ta’rifni belgilang.</w:t>
      </w:r>
    </w:p>
    <w:p w14:paraId="71330718"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Bu tarmoq shahar yoki shaharcha bo‘ylab tarmoqlarning o‘zaro bog‘lanishini nazarda tutadi</w:t>
      </w:r>
    </w:p>
    <w:p w14:paraId="4DA4049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Odatda ijaraga olingan telekommunikatsiya liniyalaridan foydalanadigan tarmoqlardagi tugunlarni bir-biriga bog‘laydi.</w:t>
      </w:r>
    </w:p>
    <w:p w14:paraId="28515C8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Kompyuterlar va ularni bog‘lab turgan qurilmalardan iborat bo‘lib, ular odatda bitta tarmoqda bo‘ladi.</w:t>
      </w:r>
    </w:p>
    <w:p w14:paraId="5457F6B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Qisqa masofalarda qurilmalar o‘rtasida ma’lumot almashinish imkoniyatini taqdim etadi</w:t>
      </w:r>
    </w:p>
    <w:p w14:paraId="4DA1C45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51F63E5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274. Kompyuter tarmoqlaridan “Umumiy shina” topologiyasi xususiyati qanday?</w:t>
      </w:r>
    </w:p>
    <w:p w14:paraId="6EC21EF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Tarmoqda yagona kabel barcha kompyuterlarni o‘zida birlashtiradi</w:t>
      </w:r>
    </w:p>
    <w:p w14:paraId="282ACCA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Tarmoqda har bir kompyuter yoki tugun markaziy tugunga individual bog‘langan bo‘ladi</w:t>
      </w:r>
    </w:p>
    <w:p w14:paraId="0CF95A1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Yuboriluvchi va qabul qilinuvchi ma’lumot token yordamida manziliga yetkaziladi</w:t>
      </w:r>
    </w:p>
    <w:p w14:paraId="5500F14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Tarmoqdagi barcha kompyuter va tugunlar bir-biri bilan o‘zaro bog‘langan bo‘ladi</w:t>
      </w:r>
    </w:p>
    <w:p w14:paraId="203505F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D33828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275. Kompyuter tarmoqlaridan “Yulduzsimon” topologiyasiga ta'rif bering.</w:t>
      </w:r>
    </w:p>
    <w:p w14:paraId="2C23DAD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Har bir kompyuterni markaziy konsentrator bilan ulash orqali tashkil etiladi</w:t>
      </w:r>
    </w:p>
    <w:p w14:paraId="768F943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Tarmoqda yagona kabel barcha kompyuterlarni o‘zida birlashtiradi</w:t>
      </w:r>
    </w:p>
    <w:p w14:paraId="7D35021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Yuboriluvchi va qabul qilinuvchi ma’lumot token yordamida manziliga yetkaziladi</w:t>
      </w:r>
    </w:p>
    <w:p w14:paraId="759D90D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Tarmoqdagi barcha kompyuter va tugunlar bir-biri bilan o‘zaro bog‘langan bo‘ladi</w:t>
      </w:r>
    </w:p>
    <w:p w14:paraId="38CB087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00F734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276. Kompyuter tarmoqlaridan “Xalqasimon” topologiyasiga ta'rif bering.</w:t>
      </w:r>
    </w:p>
    <w:p w14:paraId="4BC716C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Har bir kompyuter boshqa ikkita kompyuter bilan ulangan va signal aylana bo‘yicha o‘tadi</w:t>
      </w:r>
    </w:p>
    <w:p w14:paraId="2FC2C1C4"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Tarmoqda yagona kabel barcha kompyuterlarni o‘zida birlashtiradi</w:t>
      </w:r>
    </w:p>
    <w:p w14:paraId="5D90496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Tarmoqda har bir kompyuter yoki tugun markaziy tugunga individual bog‘langan bo‘ladi</w:t>
      </w:r>
    </w:p>
    <w:p w14:paraId="035BEB8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Tarmoqdagi barcha kompyuter va tugunlar bir-biri bilan o‘zaro bog‘langan bo‘ladi</w:t>
      </w:r>
    </w:p>
    <w:p w14:paraId="786752F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EE78F8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277. Quyidagilardan qaysi birida tarmoqning “Uyali mesh” topologiyasiga ta'rif berilgan?</w:t>
      </w:r>
    </w:p>
    <w:p w14:paraId="047ACD66"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Tarmoqdagi barcha kompyuter va tugunlar bir-biri bilan o‘zaro bog‘langan bo‘ladi</w:t>
      </w:r>
    </w:p>
    <w:p w14:paraId="762665D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Tarmoqda yagona kabel barcha kompyuterlarni o‘zida birlashtiradi</w:t>
      </w:r>
    </w:p>
    <w:p w14:paraId="3A1EEF1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Yuboriluvchi va qabul qilinuvchi ma’lumot Token yordamida manziliga yetkaziladi</w:t>
      </w:r>
    </w:p>
    <w:p w14:paraId="4FC7C99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Tarmoqda har bir kompyuter yoki tugun markaziy tugunga individual bog‘langan bo‘ladi</w:t>
      </w:r>
    </w:p>
    <w:p w14:paraId="3E8D2CC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8FA908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278. Aksariyat tashkilotlar muhim ma’lumotlarini qaysi texnologiyasi asosida zaxira nusxalashni amalga oshiradilar?</w:t>
      </w:r>
    </w:p>
    <w:p w14:paraId="4F8654A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Random Array of Independent Disks(RAID)</w:t>
      </w:r>
    </w:p>
    <w:p w14:paraId="6F6AF99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Virtual private network(VPN)</w:t>
      </w:r>
    </w:p>
    <w:p w14:paraId="75F6DF8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Point to Point</w:t>
      </w:r>
    </w:p>
    <w:p w14:paraId="1AEA935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HyperText Transfer Protocol(HTTP)</w:t>
      </w:r>
    </w:p>
    <w:p w14:paraId="342435B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C2DB30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279. Ransomware zararli dasturi axborotlarga qanday zarar keltiradi?</w:t>
      </w:r>
    </w:p>
    <w:p w14:paraId="3038FB1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mazkur zararli dasturiy ta’minot qurbon kompyuterida mavjud qimmatli fayllarni shifrlaydi yoki qulflab qo‘yib, to‘lov amalga oshirilishini talab qiladi.</w:t>
      </w:r>
    </w:p>
    <w:p w14:paraId="15047C9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marketing maqsadida yoki reklamani namoyish qilish uchun foydalanuvchini ko‘rish rejimini kuzutib boruvchi dasturiy ta’minot.</w:t>
      </w:r>
    </w:p>
    <w:p w14:paraId="682C764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foydalanuvchi ma’lumotlarini qo‘lga kirituvchi va uni hujumchiga yuboruvchi dasturiy kod.</w:t>
      </w:r>
    </w:p>
    <w:p w14:paraId="0CC2A8A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bir qarashda yaxshi va foydali kabi ko‘rinuvchi dasturiy vosita sifatida ko‘rinsada, yashiringan zararli koddan iborat bo‘ladi.</w:t>
      </w:r>
    </w:p>
    <w:p w14:paraId="22CD229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2B450A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280. Ma ’murlash usuli bo‘yicha tarmoqlar qanday turlarga bo‘linadi?</w:t>
      </w:r>
    </w:p>
    <w:p w14:paraId="4A87A63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“Bir rangli” va “mijoz server” turlarga</w:t>
      </w:r>
    </w:p>
    <w:p w14:paraId="5100234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Server va kliyent turlarga</w:t>
      </w:r>
    </w:p>
    <w:p w14:paraId="0D566DC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Asosiy va qo‘shimcha turlar</w:t>
      </w:r>
    </w:p>
    <w:p w14:paraId="47BF39D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Korporativ va xalqaro turlarga</w:t>
      </w:r>
    </w:p>
    <w:p w14:paraId="0E1B14A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3FF3DD7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281. Rezident bo‘lmagan viruslar qachon xotirani zararlaydi?</w:t>
      </w:r>
    </w:p>
    <w:p w14:paraId="09845B8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Faqat faollashgan vaqtida</w:t>
      </w:r>
    </w:p>
    <w:p w14:paraId="35B7109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Faqat o‘chirilganda</w:t>
      </w:r>
    </w:p>
    <w:p w14:paraId="4B0481E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Kompyuter yoqilganda</w:t>
      </w:r>
    </w:p>
    <w:p w14:paraId="06F8E10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Tarmoq orqali ma’lumot almashishda</w:t>
      </w:r>
    </w:p>
    <w:p w14:paraId="14DD760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F06A68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282. Risk, tahdid, zaiflik va ta’sir tushunchalari o‘rtasida o‘zaro bog‘lanish qanday ifodalanadi?</w:t>
      </w:r>
    </w:p>
    <w:p w14:paraId="0D2EEEF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RISK = Tahdid x Zaiflik x Ta’sir</w:t>
      </w:r>
    </w:p>
    <w:p w14:paraId="5C9271D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RISK = Tahdid +Zaiflik + Ta’sir</w:t>
      </w:r>
    </w:p>
    <w:p w14:paraId="7926257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RISK = Tahdid x (Zaiflik +Ta’sir)</w:t>
      </w:r>
    </w:p>
    <w:p w14:paraId="4778105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RISK = Tahdid -Zaiflik +Ta’sir</w:t>
      </w:r>
    </w:p>
    <w:p w14:paraId="64177F71"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48107D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283. Risk darajasi tarmoqga (yoki tizimga) natijaviy ta’sirning bahosi bo‘lib, quyidagi tenglik bilan ifodalanadi:</w:t>
      </w:r>
    </w:p>
    <w:p w14:paraId="15168B4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Risk darajasi = natija * ehtimollik</w:t>
      </w:r>
    </w:p>
    <w:p w14:paraId="1CE9602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Risk darajasi = natija +ehtimollik.</w:t>
      </w:r>
    </w:p>
    <w:p w14:paraId="401BB28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Risk darajasi = natija /ehtimollik.</w:t>
      </w:r>
    </w:p>
    <w:p w14:paraId="019DD65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Risk darajasi = natija - ehtimollik.</w:t>
      </w:r>
    </w:p>
    <w:p w14:paraId="1F35936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564227E"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284. Samarali risklarni boshqarishning rejasi risklarni aniqlashni va baholashni kafolatli amalga oshirishda …. va qayta ko‘rib chiqishni talab etadi.</w:t>
      </w:r>
    </w:p>
    <w:p w14:paraId="4D8C25D5"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Risk monitoringi</w:t>
      </w:r>
    </w:p>
    <w:p w14:paraId="14944DA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Riskni tahlillash</w:t>
      </w:r>
    </w:p>
    <w:p w14:paraId="18748B8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Muvaffaqiyatli risklar</w:t>
      </w:r>
    </w:p>
    <w:p w14:paraId="4A19EE9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Tanazzulga uchragan risklar</w:t>
      </w:r>
    </w:p>
    <w:p w14:paraId="5FE41A2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CCC6CE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285. Risk darajalari nechta turga bo‘linadi?</w:t>
      </w:r>
    </w:p>
    <w:p w14:paraId="597B149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4 ta</w:t>
      </w:r>
    </w:p>
    <w:p w14:paraId="61D0C40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3 ta</w:t>
      </w:r>
    </w:p>
    <w:p w14:paraId="20FE54E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2 ta</w:t>
      </w:r>
    </w:p>
    <w:p w14:paraId="580D145D" w14:textId="77777777" w:rsidR="00AD3A84" w:rsidRPr="007318CD" w:rsidRDefault="00AD3A84" w:rsidP="00AD3A84">
      <w:pPr>
        <w:spacing w:after="0" w:line="240" w:lineRule="auto"/>
        <w:rPr>
          <w:rFonts w:ascii="Source Sans Pro" w:eastAsia="Times New Roman" w:hAnsi="Source Sans Pro" w:cs="Times New Roman"/>
          <w:b/>
          <w:color w:val="333333"/>
          <w:sz w:val="21"/>
          <w:szCs w:val="21"/>
          <w:lang w:val="en-US" w:eastAsia="ru-RU"/>
        </w:rPr>
      </w:pPr>
      <w:r w:rsidRPr="007318CD">
        <w:rPr>
          <w:rFonts w:ascii="Source Sans Pro" w:eastAsia="Times New Roman" w:hAnsi="Source Sans Pro" w:cs="Times New Roman"/>
          <w:b/>
          <w:color w:val="333333"/>
          <w:sz w:val="21"/>
          <w:szCs w:val="21"/>
          <w:lang w:val="en-US" w:eastAsia="ru-RU"/>
        </w:rPr>
        <w:t>d) 5 ta</w:t>
      </w:r>
    </w:p>
    <w:p w14:paraId="08D30ED4"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3EC82BB"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286. Risklarni boshqarish –bu…</w:t>
      </w:r>
    </w:p>
    <w:p w14:paraId="435FFDC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Risklarni aniqlash, baholash, javob berish va bo‘lishi mumkin bo‘lgan ta’sirga tashkilot tomonidan javob berilishini amalga oshirish jarayoni</w:t>
      </w:r>
    </w:p>
    <w:p w14:paraId="549682F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Risklarni baholash bosqichi tashkilotning risk darajasini baholaydi va risk ta’siri va ehtimolini o‘lchashni ta’minlaydi.</w:t>
      </w:r>
    </w:p>
    <w:p w14:paraId="2D2B443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Aniqlangan risklar uchun mos nazoratni tanlash va amalga oshirish jarayoni.</w:t>
      </w:r>
    </w:p>
    <w:p w14:paraId="6FE540A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Risk monitoringi yangi risklarni paydo bo‘lish imkoniyatini aniqlash</w:t>
      </w:r>
    </w:p>
    <w:p w14:paraId="48ED5F5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56F7A6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287. Risklarni boshqarish jarayoni quyidagi asosiy nechta bosqichga ajratiladi?</w:t>
      </w:r>
    </w:p>
    <w:p w14:paraId="30B692B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4 ta</w:t>
      </w:r>
    </w:p>
    <w:p w14:paraId="67262D4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2 ta</w:t>
      </w:r>
    </w:p>
    <w:p w14:paraId="3EA4A1C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5 ta</w:t>
      </w:r>
    </w:p>
    <w:p w14:paraId="4CDE97E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3 ta</w:t>
      </w:r>
    </w:p>
    <w:p w14:paraId="127709A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lastRenderedPageBreak/>
        <w:br/>
      </w:r>
    </w:p>
    <w:p w14:paraId="7BBA527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288. …. tashkilotning risklarni boshqarish usuliga amalga oshirish tadbirlarini belgilaydi va tashkilotda axborot xavfsizligi va risklarni boshqarish bo‘yicha faoliyatni birlashtimvchi tarkibiy jarayonni ta’minlaydi.</w:t>
      </w:r>
    </w:p>
    <w:p w14:paraId="35FA704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Risklarni boshqarish freymworki</w:t>
      </w:r>
    </w:p>
    <w:p w14:paraId="63B3287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Risk monitoringi</w:t>
      </w:r>
    </w:p>
    <w:p w14:paraId="6B25408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Riskni tahlillash</w:t>
      </w:r>
    </w:p>
    <w:p w14:paraId="0F29D50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Muvaffaqiyatli risklar</w:t>
      </w:r>
    </w:p>
    <w:p w14:paraId="52DD96B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9EB3D3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289. Rootkitlar qanday zararli amallar bajaradi?</w:t>
      </w:r>
    </w:p>
    <w:p w14:paraId="709898A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ushbu zararli dasturiy vosita operatsion tizim tomonidan aniqlanmasligi uchun ma’lum harakatlarini yashiradi</w:t>
      </w:r>
    </w:p>
    <w:p w14:paraId="2924726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bir qarashda yaxshi va foydali kabi ko‘rinuvchi dasturiy vosita sifatida ko‘rinsada, yashiringan zararli koddan iborat bo‘ladi</w:t>
      </w:r>
    </w:p>
    <w:p w14:paraId="764543C3" w14:textId="77777777" w:rsidR="00AD3A84" w:rsidRPr="00BC6216"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BC6216">
        <w:rPr>
          <w:rFonts w:ascii="Source Sans Pro" w:eastAsia="Times New Roman" w:hAnsi="Source Sans Pro" w:cs="Times New Roman"/>
          <w:color w:val="333333"/>
          <w:sz w:val="21"/>
          <w:szCs w:val="21"/>
          <w:lang w:val="en-US" w:eastAsia="ru-RU"/>
        </w:rPr>
        <w:t>c) o‘zini o‘zi ko‘paytiradigan programma bo‘lib, o‘zini boshqa programma ichiga, kompyuterning yuklanuvchi sektoriga yoki hujjat ichiga biriktiradi</w:t>
      </w:r>
    </w:p>
    <w:p w14:paraId="5A457D16" w14:textId="77777777" w:rsidR="00AD3A84" w:rsidRPr="00BC6216"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BC6216">
        <w:rPr>
          <w:rFonts w:ascii="Source Sans Pro" w:eastAsia="Times New Roman" w:hAnsi="Source Sans Pro" w:cs="Times New Roman"/>
          <w:color w:val="333333"/>
          <w:sz w:val="21"/>
          <w:szCs w:val="21"/>
          <w:lang w:val="en-US" w:eastAsia="ru-RU"/>
        </w:rPr>
        <w:t>d) ararli dasturiy kodlar bo‘lib, hujumchiga autentifikatsiyani amalga oshirmasdan aylanib o‘tib tizimga kirish imkonini beradi, maslan, administrator parolisiz imtiyozga ega bo‘lish</w:t>
      </w:r>
    </w:p>
    <w:p w14:paraId="36DC888A" w14:textId="77777777" w:rsidR="00AD3A84" w:rsidRPr="00BC6216" w:rsidRDefault="00AD3A84" w:rsidP="00AD3A84">
      <w:pPr>
        <w:spacing w:after="0" w:line="240" w:lineRule="auto"/>
        <w:rPr>
          <w:rFonts w:ascii="Times New Roman" w:eastAsia="Times New Roman" w:hAnsi="Times New Roman" w:cs="Times New Roman"/>
          <w:sz w:val="24"/>
          <w:szCs w:val="24"/>
          <w:lang w:val="en-US" w:eastAsia="ru-RU"/>
        </w:rPr>
      </w:pPr>
      <w:r w:rsidRPr="00BC6216">
        <w:rPr>
          <w:rFonts w:ascii="Source Sans Pro" w:eastAsia="Times New Roman" w:hAnsi="Source Sans Pro" w:cs="Times New Roman"/>
          <w:color w:val="333333"/>
          <w:sz w:val="21"/>
          <w:szCs w:val="21"/>
          <w:lang w:val="en-US" w:eastAsia="ru-RU"/>
        </w:rPr>
        <w:br/>
      </w:r>
    </w:p>
    <w:p w14:paraId="456EDDEA" w14:textId="77777777" w:rsidR="00AD3A84" w:rsidRPr="003E12B1"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3E12B1">
        <w:rPr>
          <w:rFonts w:ascii="Source Sans Pro" w:eastAsia="Times New Roman" w:hAnsi="Source Sans Pro" w:cs="Times New Roman"/>
          <w:color w:val="333333"/>
          <w:sz w:val="21"/>
          <w:szCs w:val="21"/>
          <w:lang w:val="en-US" w:eastAsia="ru-RU"/>
        </w:rPr>
        <w:t>290. Ruxsatlarni nazoratlash, “Qopqon”, Yong‘inga qarshi tizimlar, Yoritish tizimlari, Ogohlantirish tizimlari , Quvvat manbalari, Video kuzatuv tizimlari, Qurollarni aniqlash, Muhitni nazoratlash amalga oshirish qanday nazorat turiga kiradi?</w:t>
      </w:r>
    </w:p>
    <w:p w14:paraId="4944344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Fizik nazorat</w:t>
      </w:r>
    </w:p>
    <w:p w14:paraId="58971CB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Huquqiy nazorat</w:t>
      </w:r>
    </w:p>
    <w:p w14:paraId="3835F29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Ma’muriy nazorat</w:t>
      </w:r>
    </w:p>
    <w:p w14:paraId="08A8A80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Tashkiliy nazorat</w:t>
      </w:r>
    </w:p>
    <w:p w14:paraId="4943FE12"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076E256"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291. Shifrlash nima?</w:t>
      </w:r>
    </w:p>
    <w:p w14:paraId="7BD5E95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ochiq matnni shifrmatnga o‘zgartirish jarayoni</w:t>
      </w:r>
    </w:p>
    <w:p w14:paraId="586672B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shifrmatnni ochiq matnga o‘zgartiruvchi teskari jarayoni</w:t>
      </w:r>
    </w:p>
    <w:p w14:paraId="6D4CDAD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kalitni bilmasdan turib shifrmatn bo‘yicha ochiq matnni tiklash jarayoni</w:t>
      </w:r>
    </w:p>
    <w:p w14:paraId="3874083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alfavit elementlaridan tartiblangan nabor</w:t>
      </w:r>
    </w:p>
    <w:p w14:paraId="566C73C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9A3A4C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292. Kriptotizim bu-…</w:t>
      </w:r>
    </w:p>
    <w:p w14:paraId="35F4C181"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ochiq matnni, har biri mos algoritm va kalit orqali aniqlanuvchi, shifrmatnga qaytariluvchan o‘zgartirishlar oilasi</w:t>
      </w:r>
    </w:p>
    <w:p w14:paraId="09B0449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shifrmatnni ochiq matnga o‘zgartiruvchi teskari jarayoni</w:t>
      </w:r>
    </w:p>
    <w:p w14:paraId="4A43F65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kalitni bilmasdan turib shifrmatn bo‘yicha ochiq matnni tiklash jarayoni</w:t>
      </w:r>
    </w:p>
    <w:p w14:paraId="2C4E959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alfavit elementlaridan tartiblangan nabor</w:t>
      </w:r>
    </w:p>
    <w:p w14:paraId="5DCD92D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2879C9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293. Simmetrik kriptotizimlarda ... .</w:t>
      </w:r>
    </w:p>
    <w:p w14:paraId="178F668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shifrlash va shifrni ochish uchun bitta va aynan shu kalitdan foydalaniladi</w:t>
      </w:r>
    </w:p>
    <w:p w14:paraId="735D5E2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bir-biriga matematik usullar bilan bog‘langan ochiq va yopiq kalitlardan foydalaniladi</w:t>
      </w:r>
    </w:p>
    <w:p w14:paraId="5FF1C37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axborot ochiq kalit yordamida shifrlanadi, shifrni ochish esa faqat yopiq kalit yordamida amalga oshiriladi</w:t>
      </w:r>
    </w:p>
    <w:p w14:paraId="58E4F9E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kalitlardan biri ochiq boshqasi esa yopiq hisoblanadi</w:t>
      </w:r>
    </w:p>
    <w:p w14:paraId="63542A45"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EE695F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294. Simsiz tarmoqlarni kategoriyalarini to‘g‘ri ko‘rsating?</w:t>
      </w:r>
    </w:p>
    <w:p w14:paraId="5F14436D"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Simsiz shaxsiy tarmoq, simsiz lokal tarmoq, simsiz shahar tarmoq va simsiz global tarmoq</w:t>
      </w:r>
    </w:p>
    <w:p w14:paraId="276BA1D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Simsiz internet tarmoq va Simsiz telefon tarmoq, Simsiz shaxsiy tarmoq va Simsiz global tarmoq</w:t>
      </w:r>
    </w:p>
    <w:p w14:paraId="672D590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Simsiz internet tarmoq va uy simsiz tarmog‘i</w:t>
      </w:r>
    </w:p>
    <w:p w14:paraId="51BD2EC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Simsiz chegaralanmagan tarmoq , simsiz kirish nuqtalari</w:t>
      </w:r>
    </w:p>
    <w:p w14:paraId="61B90600"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1228093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295. Spyware-qanday zararli dastur?</w:t>
      </w:r>
    </w:p>
    <w:p w14:paraId="24F5527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tarmoqda foydalanuvchilarga tegishli ma’lumotlarini qo‘lga kiritub, uni hujum qiluvchiga yuboraradigan dasturiy kod</w:t>
      </w:r>
    </w:p>
    <w:p w14:paraId="7268E1B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ushbu zararli dasturiy vosita operatsion tizim tomonidan aniqlanmasligi uchun ma’lum harakatlarini yashiradi.</w:t>
      </w:r>
    </w:p>
    <w:p w14:paraId="3CA7FE7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internet tarmog‘idagi obro‘sizlantirilgan kompyuterlar bo‘lib, taqsimlangan hujumlarni amalga oshirish uchun hujumchi tomonidan foydalaniladi</w:t>
      </w:r>
    </w:p>
    <w:p w14:paraId="13D95B0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zararli dasturiy vosita bo‘lib, biror mantiqiy shart qanoatlantirilgan vaqtda o‘z harakatini amalga oshiradi</w:t>
      </w:r>
    </w:p>
    <w:p w14:paraId="14858F1C"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2CFD2C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296. Subyekt identifikatorini tizimga yoki talab qilgan subyektga taqdim qilish jarayoni nima?</w:t>
      </w:r>
    </w:p>
    <w:p w14:paraId="59D6F410"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Identifikatsiya</w:t>
      </w:r>
    </w:p>
    <w:p w14:paraId="265DF1B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Autentifikatsiya</w:t>
      </w:r>
    </w:p>
    <w:p w14:paraId="7D0FB70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Avtorizatsiya</w:t>
      </w:r>
    </w:p>
    <w:p w14:paraId="5EED597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Ma’murlash</w:t>
      </w:r>
    </w:p>
    <w:p w14:paraId="528D0C0E"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8146449"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297. Kompyuter virusining birinchi ta’rifni kim bergan?</w:t>
      </w:r>
    </w:p>
    <w:p w14:paraId="1157E6EA"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1984 yili Fred Koen</w:t>
      </w:r>
    </w:p>
    <w:p w14:paraId="744260C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1951 yil Jon fon Neumann</w:t>
      </w:r>
    </w:p>
    <w:p w14:paraId="3188380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1981 yil Elik Cloner</w:t>
      </w:r>
    </w:p>
    <w:p w14:paraId="51D9DD6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1990 yil Bill Geyts</w:t>
      </w:r>
    </w:p>
    <w:p w14:paraId="2E106E9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770A34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298. Kompyuter viruslari hayot davrining ikkita asosiy bosqichini toping.</w:t>
      </w:r>
    </w:p>
    <w:p w14:paraId="47359D22"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Saqlanish va bajarilish</w:t>
      </w:r>
    </w:p>
    <w:p w14:paraId="6EDA0B3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Yaralish va yashash</w:t>
      </w:r>
    </w:p>
    <w:p w14:paraId="3DED7CC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Tarqalish va zararlash</w:t>
      </w:r>
    </w:p>
    <w:p w14:paraId="5AD977F2"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Zararlash va yo‘q bo‘lish</w:t>
      </w:r>
    </w:p>
    <w:p w14:paraId="63DB76F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56F21A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299. Kompyuter viruslarining bajarilish davri, odatda, nechta bosqichni o‘z ichiga oladi?</w:t>
      </w:r>
    </w:p>
    <w:p w14:paraId="436B6B5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5 ta</w:t>
      </w:r>
    </w:p>
    <w:p w14:paraId="0B02011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2 ta</w:t>
      </w:r>
    </w:p>
    <w:p w14:paraId="66F074F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3 ta</w:t>
      </w:r>
    </w:p>
    <w:p w14:paraId="31C42EF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4 ta</w:t>
      </w:r>
    </w:p>
    <w:p w14:paraId="4E4B0157"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E7F3C40"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300. O‘z-o‘zidan tarqalish mexanizmi amalga oshiriluvchi, tizimga zarar keltirmaydi, faqat diskdagi bo‘sh xotirani sarflaydigan viruslar qanday viruslar deb ataladi?</w:t>
      </w:r>
    </w:p>
    <w:p w14:paraId="62372E5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Beziyon viruslar</w:t>
      </w:r>
    </w:p>
    <w:p w14:paraId="79F9268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Xavfsiz viruslar</w:t>
      </w:r>
    </w:p>
    <w:p w14:paraId="66470278"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Xavfli viruslar</w:t>
      </w:r>
    </w:p>
    <w:p w14:paraId="4D36AD1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Juda xavfli viruslar</w:t>
      </w:r>
    </w:p>
    <w:p w14:paraId="459BB3C8"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14CEABC"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301. Tizimda mavjudligi turli taassurot (ovoz, video) bilan bog‘liq, bo‘sh xotirani kamaytirsada, dastur va ma’lumotlarga ziyon yetkazmaydigan viruslar qanday viruslar deb ataladi?</w:t>
      </w:r>
    </w:p>
    <w:p w14:paraId="7ED5D10F"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Xavfsiz viruslar</w:t>
      </w:r>
    </w:p>
    <w:p w14:paraId="6BC2377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Beziyon viruslar</w:t>
      </w:r>
    </w:p>
    <w:p w14:paraId="14D5CD55"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Xavfli viruslar</w:t>
      </w:r>
    </w:p>
    <w:p w14:paraId="6933034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Juda xavfli viruslar</w:t>
      </w:r>
    </w:p>
    <w:p w14:paraId="6511ACF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7226127D"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302. Kompyuter ishlashida jiddiy nuqsonlarga sabab bo‘luvchi, natijada dastur va ma’lumotlar buzilishiga olib kelivchi viruslar qanday viruslar deb ataladi?</w:t>
      </w:r>
    </w:p>
    <w:p w14:paraId="39A0488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Xavfli viruslar</w:t>
      </w:r>
    </w:p>
    <w:p w14:paraId="550B84D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Xavfsiz viruslar</w:t>
      </w:r>
    </w:p>
    <w:p w14:paraId="35F2FF9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Beziyon viruslar</w:t>
      </w:r>
    </w:p>
    <w:p w14:paraId="46454B5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Juda xavfli viruslar</w:t>
      </w:r>
    </w:p>
    <w:p w14:paraId="6B68BEAB"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2C67937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303. PPP-kadrlarni tarmoq sathi paketlariga inkapsulyatsiyalovchi kanal sathining tunnel protokolini belgilang.</w:t>
      </w:r>
    </w:p>
    <w:p w14:paraId="1C90307E"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L2TP (Layer 2 Tunneling Protocol)</w:t>
      </w:r>
    </w:p>
    <w:p w14:paraId="62A10E7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IPSec (IP Security)</w:t>
      </w:r>
    </w:p>
    <w:p w14:paraId="57B4CA0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PPTP (Point-to-Point Tunneling Protocol)</w:t>
      </w:r>
    </w:p>
    <w:p w14:paraId="4DB6CCAD"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SSH (Secure Shell)</w:t>
      </w:r>
    </w:p>
    <w:p w14:paraId="78D6DEC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62DD255"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304. “nuqta-nuqta” xilidagi kanal sathining tunnel protokolini belgilang.</w:t>
      </w:r>
    </w:p>
    <w:p w14:paraId="06EAF6E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IPSec (IP Security)</w:t>
      </w:r>
    </w:p>
    <w:p w14:paraId="7F0E9E3B"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PPTP (Point-to-Point Tunneling Protocol)</w:t>
      </w:r>
    </w:p>
    <w:p w14:paraId="6ED944F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SSH (Secure Shell)</w:t>
      </w:r>
    </w:p>
    <w:p w14:paraId="20381B4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L2TP (Layer 2 Tunneling Protocol)</w:t>
      </w:r>
    </w:p>
    <w:p w14:paraId="237BB216"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5B6BC56A"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305. Tarmoqlararo ekran (firewall, brandmaver) –bu…</w:t>
      </w:r>
    </w:p>
    <w:p w14:paraId="50816207"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Trafikni filtrlash mexanizmiga asoslangan tarmoqdan foydalanishni cheklashning bazaviy vositasi</w:t>
      </w:r>
    </w:p>
    <w:p w14:paraId="0E9A7D5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Qurilma perimetrli himoyalash masalasining kompleks yechimi hisoblanadi</w:t>
      </w:r>
    </w:p>
    <w:p w14:paraId="57C62693"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Ma’lumotlarni inkapsulyatsiyalash mexanizmlari, hamda qo‘shimcha autentifikatsiya, shifrlash, yaxlitlikni nazoratlash</w:t>
      </w:r>
    </w:p>
    <w:p w14:paraId="67C2BE4D"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350B753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306. Kiruvchi ma’lumotning uzunligi o‘zgaruvchan, chiqishda esa o‘zgarmas uzunlikdagi qiymatni qaytaradigan jarayon qanday ataladi?</w:t>
      </w:r>
    </w:p>
    <w:p w14:paraId="139C0E9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Xesh funksiya</w:t>
      </w:r>
    </w:p>
    <w:p w14:paraId="64E8109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 xml:space="preserve">b) </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‘rniga qoyish akslantirish</w:t>
      </w:r>
    </w:p>
    <w:p w14:paraId="35D06B7C"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O‘rin almashtirish akslantirishi</w:t>
      </w:r>
    </w:p>
    <w:p w14:paraId="17B8419A"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Elektron raqamli imzo</w:t>
      </w:r>
    </w:p>
    <w:p w14:paraId="12B96459"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6D4B7508"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307. Ochiq matn simvollari bir alfavitdan olinib, unga mos shifrmatn simvollari boshqa bir alfavitdan olinadigan jarayon nomini belgilang.</w:t>
      </w:r>
    </w:p>
    <w:p w14:paraId="02D5B7C9"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 xml:space="preserve">a) </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‘rniga qoyish akslantirish</w:t>
      </w:r>
    </w:p>
    <w:p w14:paraId="5BF8418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Xesh funksiya</w:t>
      </w:r>
    </w:p>
    <w:p w14:paraId="5DF5E78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O‘rin almashtirish akslantirishi</w:t>
      </w:r>
    </w:p>
    <w:p w14:paraId="3DBF111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Elektron raqamli imzo</w:t>
      </w:r>
    </w:p>
    <w:p w14:paraId="65FF4EEF"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0E840DC7"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lastRenderedPageBreak/>
        <w:t>308. Ochiq matnda ishtirok etgan simvollar shifrmatnda ham ishtirok etib, faqat ularning o‘rnii almashadigan jarayon nomini belgilang.</w:t>
      </w:r>
    </w:p>
    <w:p w14:paraId="7B1154CB"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O‘rin almashtirish akslantirishi</w:t>
      </w:r>
    </w:p>
    <w:p w14:paraId="62EEF737"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 xml:space="preserve">b) </w:t>
      </w:r>
      <w:r w:rsidRPr="00AD3A84">
        <w:rPr>
          <w:rFonts w:ascii="Source Sans Pro" w:eastAsia="Times New Roman" w:hAnsi="Source Sans Pro" w:cs="Times New Roman"/>
          <w:color w:val="333333"/>
          <w:sz w:val="21"/>
          <w:szCs w:val="21"/>
          <w:lang w:eastAsia="ru-RU"/>
        </w:rPr>
        <w:t>О</w:t>
      </w:r>
      <w:r w:rsidRPr="00AD3A84">
        <w:rPr>
          <w:rFonts w:ascii="Source Sans Pro" w:eastAsia="Times New Roman" w:hAnsi="Source Sans Pro" w:cs="Times New Roman"/>
          <w:color w:val="333333"/>
          <w:sz w:val="21"/>
          <w:szCs w:val="21"/>
          <w:lang w:val="en-US" w:eastAsia="ru-RU"/>
        </w:rPr>
        <w:t>‘rniga qoyish akslantirish</w:t>
      </w:r>
    </w:p>
    <w:p w14:paraId="048EE26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Xesh funksiya</w:t>
      </w:r>
    </w:p>
    <w:p w14:paraId="7890790F"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Elektron raqamli imzo</w:t>
      </w:r>
    </w:p>
    <w:p w14:paraId="59812703"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AC293F4"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309. …. ashkilotning va u bilan bog‘liq boshqa komponentlar va interfeyslarning istalgan axborot xavfsizligi tizimi xolatini tavsiflaydi.</w:t>
      </w:r>
    </w:p>
    <w:p w14:paraId="25B2C6C4"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a) Kiberxavfsizlik arxitekturasi</w:t>
      </w:r>
    </w:p>
    <w:p w14:paraId="56801FD9"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b) Kiberxavfsizlik siyosati</w:t>
      </w:r>
    </w:p>
    <w:p w14:paraId="0C52AF16"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c) Simmetrik shiflash</w:t>
      </w:r>
    </w:p>
    <w:p w14:paraId="5B139E0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val="en-US" w:eastAsia="ru-RU"/>
        </w:rPr>
      </w:pPr>
      <w:r w:rsidRPr="00AD3A84">
        <w:rPr>
          <w:rFonts w:ascii="Source Sans Pro" w:eastAsia="Times New Roman" w:hAnsi="Source Sans Pro" w:cs="Times New Roman"/>
          <w:color w:val="333333"/>
          <w:sz w:val="21"/>
          <w:szCs w:val="21"/>
          <w:lang w:val="en-US" w:eastAsia="ru-RU"/>
        </w:rPr>
        <w:t>d) Elektron raqamli imzo</w:t>
      </w:r>
    </w:p>
    <w:p w14:paraId="1AA1835A" w14:textId="77777777" w:rsidR="00AD3A84" w:rsidRPr="00AD3A84" w:rsidRDefault="00AD3A84" w:rsidP="00AD3A84">
      <w:pPr>
        <w:spacing w:after="0" w:line="240" w:lineRule="auto"/>
        <w:rPr>
          <w:rFonts w:ascii="Times New Roman" w:eastAsia="Times New Roman" w:hAnsi="Times New Roman" w:cs="Times New Roman"/>
          <w:sz w:val="24"/>
          <w:szCs w:val="24"/>
          <w:lang w:val="en-US" w:eastAsia="ru-RU"/>
        </w:rPr>
      </w:pPr>
      <w:r w:rsidRPr="00AD3A84">
        <w:rPr>
          <w:rFonts w:ascii="Source Sans Pro" w:eastAsia="Times New Roman" w:hAnsi="Source Sans Pro" w:cs="Times New Roman"/>
          <w:color w:val="333333"/>
          <w:sz w:val="21"/>
          <w:szCs w:val="21"/>
          <w:lang w:val="en-US" w:eastAsia="ru-RU"/>
        </w:rPr>
        <w:br/>
      </w:r>
    </w:p>
    <w:p w14:paraId="4138D841" w14:textId="77777777" w:rsidR="00AD3A84" w:rsidRPr="00AD3A84" w:rsidRDefault="00AD3A84" w:rsidP="00AD3A84">
      <w:pPr>
        <w:shd w:val="clear" w:color="auto" w:fill="FFFFFF"/>
        <w:spacing w:after="150" w:line="240" w:lineRule="auto"/>
        <w:rPr>
          <w:rFonts w:ascii="Source Sans Pro" w:eastAsia="Times New Roman" w:hAnsi="Source Sans Pro" w:cs="Times New Roman"/>
          <w:color w:val="333333"/>
          <w:sz w:val="21"/>
          <w:szCs w:val="21"/>
          <w:lang w:eastAsia="ru-RU"/>
        </w:rPr>
      </w:pPr>
      <w:r w:rsidRPr="00AD3A84">
        <w:rPr>
          <w:rFonts w:ascii="Source Sans Pro" w:eastAsia="Times New Roman" w:hAnsi="Source Sans Pro" w:cs="Times New Roman"/>
          <w:color w:val="333333"/>
          <w:sz w:val="21"/>
          <w:szCs w:val="21"/>
          <w:lang w:val="en-US" w:eastAsia="ru-RU"/>
        </w:rPr>
        <w:t xml:space="preserve">310. Fishing hujumi usullari to‘g‘ri ko‘rsatilgan qatorni belgilang: 1.Soxta havola; 2.soxta lotereya; 3.TV reklama; 4. </w:t>
      </w:r>
      <w:r w:rsidRPr="00AD3A84">
        <w:rPr>
          <w:rFonts w:ascii="Source Sans Pro" w:eastAsia="Times New Roman" w:hAnsi="Source Sans Pro" w:cs="Times New Roman"/>
          <w:color w:val="333333"/>
          <w:sz w:val="21"/>
          <w:szCs w:val="21"/>
          <w:lang w:eastAsia="ru-RU"/>
        </w:rPr>
        <w:t>Tekin dasturlar; 5.DOS hujum 6.Razvedka</w:t>
      </w:r>
    </w:p>
    <w:p w14:paraId="3CCD172C" w14:textId="77777777" w:rsidR="00AD3A84" w:rsidRPr="00AD3A84" w:rsidRDefault="00AD3A84" w:rsidP="00AD3A84">
      <w:pPr>
        <w:spacing w:after="0" w:line="240" w:lineRule="auto"/>
        <w:rPr>
          <w:rFonts w:ascii="Source Sans Pro" w:eastAsia="Times New Roman" w:hAnsi="Source Sans Pro" w:cs="Times New Roman"/>
          <w:color w:val="333333"/>
          <w:sz w:val="21"/>
          <w:szCs w:val="21"/>
          <w:lang w:eastAsia="ru-RU"/>
        </w:rPr>
      </w:pPr>
      <w:r w:rsidRPr="00AD3A84">
        <w:rPr>
          <w:rFonts w:ascii="Source Sans Pro" w:eastAsia="Times New Roman" w:hAnsi="Source Sans Pro" w:cs="Times New Roman"/>
          <w:color w:val="333333"/>
          <w:sz w:val="21"/>
          <w:szCs w:val="21"/>
          <w:lang w:eastAsia="ru-RU"/>
        </w:rPr>
        <w:t>a) 1,2,4</w:t>
      </w:r>
    </w:p>
    <w:p w14:paraId="22FEB97E"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eastAsia="ru-RU"/>
        </w:rPr>
      </w:pPr>
      <w:r w:rsidRPr="00AD3A84">
        <w:rPr>
          <w:rFonts w:ascii="Source Sans Pro" w:eastAsia="Times New Roman" w:hAnsi="Source Sans Pro" w:cs="Times New Roman"/>
          <w:color w:val="333333"/>
          <w:sz w:val="21"/>
          <w:szCs w:val="21"/>
          <w:lang w:eastAsia="ru-RU"/>
        </w:rPr>
        <w:t>b) 2,3,5</w:t>
      </w:r>
    </w:p>
    <w:p w14:paraId="211EEDB1"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eastAsia="ru-RU"/>
        </w:rPr>
      </w:pPr>
      <w:r w:rsidRPr="00AD3A84">
        <w:rPr>
          <w:rFonts w:ascii="Source Sans Pro" w:eastAsia="Times New Roman" w:hAnsi="Source Sans Pro" w:cs="Times New Roman"/>
          <w:color w:val="333333"/>
          <w:sz w:val="21"/>
          <w:szCs w:val="21"/>
          <w:lang w:eastAsia="ru-RU"/>
        </w:rPr>
        <w:t>c) 3,5,6</w:t>
      </w:r>
    </w:p>
    <w:p w14:paraId="3A916DC0" w14:textId="77777777" w:rsidR="00AD3A84" w:rsidRPr="00AD3A84" w:rsidRDefault="00AD3A84" w:rsidP="00AD3A84">
      <w:pPr>
        <w:shd w:val="clear" w:color="auto" w:fill="FFFFFF"/>
        <w:spacing w:after="0" w:line="240" w:lineRule="auto"/>
        <w:rPr>
          <w:rFonts w:ascii="Source Sans Pro" w:eastAsia="Times New Roman" w:hAnsi="Source Sans Pro" w:cs="Times New Roman"/>
          <w:color w:val="333333"/>
          <w:sz w:val="21"/>
          <w:szCs w:val="21"/>
          <w:lang w:eastAsia="ru-RU"/>
        </w:rPr>
      </w:pPr>
      <w:r w:rsidRPr="00AD3A84">
        <w:rPr>
          <w:rFonts w:ascii="Source Sans Pro" w:eastAsia="Times New Roman" w:hAnsi="Source Sans Pro" w:cs="Times New Roman"/>
          <w:color w:val="333333"/>
          <w:sz w:val="21"/>
          <w:szCs w:val="21"/>
          <w:lang w:eastAsia="ru-RU"/>
        </w:rPr>
        <w:t>d) 4,5,6</w:t>
      </w:r>
    </w:p>
    <w:p w14:paraId="782C3F68" w14:textId="77777777" w:rsidR="00557E19" w:rsidRDefault="00557E19"/>
    <w:p w14:paraId="62FB0233" w14:textId="77777777" w:rsidR="003E12B1" w:rsidRDefault="003E12B1"/>
    <w:p w14:paraId="52903BAA" w14:textId="77777777" w:rsidR="003E12B1" w:rsidRDefault="003E12B1"/>
    <w:p w14:paraId="024DBA22" w14:textId="77777777" w:rsidR="003E12B1" w:rsidRDefault="003E12B1"/>
    <w:p w14:paraId="7AEA67DD" w14:textId="77777777" w:rsidR="003E12B1" w:rsidRDefault="003E12B1"/>
    <w:p w14:paraId="0D9F8E5D" w14:textId="77777777" w:rsidR="003E12B1" w:rsidRDefault="003E12B1"/>
    <w:p w14:paraId="3D2540C1" w14:textId="77777777" w:rsidR="003E12B1" w:rsidRDefault="003E12B1"/>
    <w:p w14:paraId="59320414" w14:textId="77777777" w:rsidR="003E12B1" w:rsidRDefault="003E12B1"/>
    <w:p w14:paraId="6ED3568B" w14:textId="77777777" w:rsidR="003E12B1" w:rsidRDefault="003E12B1"/>
    <w:p w14:paraId="3CAC0630" w14:textId="77777777" w:rsidR="003E12B1" w:rsidRDefault="003E12B1"/>
    <w:p w14:paraId="2E76244C" w14:textId="77777777" w:rsidR="003E12B1" w:rsidRDefault="003E12B1"/>
    <w:p w14:paraId="055B4EAE" w14:textId="77777777" w:rsidR="003E12B1" w:rsidRDefault="003E12B1"/>
    <w:p w14:paraId="1AE61F3D" w14:textId="77777777" w:rsidR="003E12B1" w:rsidRDefault="003E12B1"/>
    <w:p w14:paraId="09491937" w14:textId="77777777" w:rsidR="003E12B1" w:rsidRDefault="003E12B1"/>
    <w:p w14:paraId="54591358" w14:textId="77777777" w:rsidR="003E12B1" w:rsidRDefault="003E12B1"/>
    <w:p w14:paraId="7847F1EE" w14:textId="77777777" w:rsidR="003E12B1" w:rsidRDefault="003E12B1"/>
    <w:p w14:paraId="7B1924EE" w14:textId="77777777" w:rsidR="003E12B1" w:rsidRDefault="003E12B1"/>
    <w:p w14:paraId="0EAAA6D7" w14:textId="77777777" w:rsidR="003E12B1" w:rsidRDefault="003E12B1"/>
    <w:p w14:paraId="43CF3AA1" w14:textId="77777777" w:rsidR="003E12B1" w:rsidRDefault="003E12B1"/>
    <w:p w14:paraId="175D8B12" w14:textId="77777777" w:rsidR="003E12B1" w:rsidRPr="007E3E93" w:rsidRDefault="003E12B1" w:rsidP="003E12B1">
      <w:pPr>
        <w:rPr>
          <w:rFonts w:ascii="Times New Roman" w:hAnsi="Times New Roman" w:cs="Times New Roman"/>
          <w:color w:val="FF0000"/>
          <w:sz w:val="26"/>
          <w:szCs w:val="26"/>
          <w:lang w:val="en-US"/>
        </w:rPr>
      </w:pPr>
      <w:r w:rsidRPr="007E3E93">
        <w:rPr>
          <w:rFonts w:ascii="Times New Roman" w:hAnsi="Times New Roman" w:cs="Times New Roman"/>
          <w:color w:val="FF0000"/>
          <w:sz w:val="26"/>
          <w:szCs w:val="26"/>
          <w:lang w:val="en-US"/>
        </w:rPr>
        <w:lastRenderedPageBreak/>
        <w:t>Xato</w:t>
      </w:r>
    </w:p>
    <w:p w14:paraId="7AAD011C"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Qaysi siyosat tizim resurslarini foydalanishda hech qanday cheklovlar qo‘ymaydi?</w:t>
      </w:r>
    </w:p>
    <w:p w14:paraId="5A108BA0"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Style w:val="qv"/>
          <w:color w:val="FF0000"/>
          <w:sz w:val="26"/>
          <w:szCs w:val="26"/>
          <w:lang w:val="en-US"/>
        </w:rPr>
        <w:t>Paranoid siyosat</w:t>
      </w:r>
    </w:p>
    <w:p w14:paraId="47C96E17"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Z</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xir</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l</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shning q</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nd</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y turl</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ri m</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vjud?</w:t>
      </w:r>
    </w:p>
    <w:p w14:paraId="15913097"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Style w:val="qv"/>
          <w:color w:val="FF0000"/>
          <w:sz w:val="26"/>
          <w:szCs w:val="26"/>
          <w:lang w:val="en-US"/>
        </w:rPr>
        <w:t>Ichki, t</w:t>
      </w:r>
      <w:r w:rsidRPr="00E0476B">
        <w:rPr>
          <w:rStyle w:val="qv"/>
          <w:color w:val="FF0000"/>
          <w:sz w:val="26"/>
          <w:szCs w:val="26"/>
        </w:rPr>
        <w:t>а</w:t>
      </w:r>
      <w:r w:rsidRPr="00E0476B">
        <w:rPr>
          <w:rStyle w:val="qv"/>
          <w:color w:val="FF0000"/>
          <w:sz w:val="26"/>
          <w:szCs w:val="26"/>
          <w:lang w:val="en-US"/>
        </w:rPr>
        <w:t>shqi</w:t>
      </w:r>
    </w:p>
    <w:p w14:paraId="7E01C839"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Dasturlarni buzish va undagi mualliflik huquqini buzush uchun yo‘naltirilgan buzg‘unchi bu - ... .</w:t>
      </w:r>
    </w:p>
    <w:p w14:paraId="256B3BD4"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Style w:val="qv"/>
          <w:color w:val="FF0000"/>
          <w:sz w:val="26"/>
          <w:szCs w:val="26"/>
          <w:lang w:val="en-US"/>
        </w:rPr>
        <w:t>Hakker</w:t>
      </w:r>
    </w:p>
    <w:p w14:paraId="1DE2F714"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Axborot tizimi tarkibidagi elektron shakldagi axborot, ma`lumotlar banki, ma`lumotlar bazasi nima deb ataladi?</w:t>
      </w:r>
    </w:p>
    <w:p w14:paraId="272D838C"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Style w:val="qv"/>
          <w:color w:val="FF0000"/>
          <w:sz w:val="26"/>
          <w:szCs w:val="26"/>
          <w:lang w:val="en-US"/>
        </w:rPr>
        <w:t>Axborot tizimlari</w:t>
      </w:r>
    </w:p>
    <w:p w14:paraId="181C5E10"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Qaysi texnologiyada ma’lumotlarni bir necha disklarda bayt satxida ajratilgan xolda yoziladi va nazorat bitlari ham ular ichida taqsimlanadi?</w:t>
      </w:r>
    </w:p>
    <w:p w14:paraId="13515B3D"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Style w:val="qv"/>
          <w:color w:val="FF0000"/>
          <w:sz w:val="26"/>
          <w:szCs w:val="26"/>
          <w:lang w:val="en-US"/>
        </w:rPr>
        <w:t>RAID 0</w:t>
      </w:r>
    </w:p>
    <w:p w14:paraId="3325FB51"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Spam bilan kurashishning dasturiy uslubida nimalar ko‘zda tutiladi?</w:t>
      </w:r>
    </w:p>
    <w:p w14:paraId="53272931" w14:textId="77777777" w:rsidR="003E12B1" w:rsidRPr="00E0476B" w:rsidRDefault="003E12B1" w:rsidP="003E12B1">
      <w:pPr>
        <w:pStyle w:val="aff0"/>
        <w:ind w:left="360" w:firstLine="348"/>
        <w:rPr>
          <w:rFonts w:ascii="Times New Roman" w:hAnsi="Times New Roman" w:cs="Times New Roman"/>
          <w:color w:val="FF0000"/>
          <w:sz w:val="26"/>
          <w:szCs w:val="26"/>
          <w:lang w:val="en-US"/>
        </w:rPr>
      </w:pPr>
      <w:r w:rsidRPr="00E0476B">
        <w:rPr>
          <w:rStyle w:val="qv"/>
          <w:color w:val="FF0000"/>
          <w:sz w:val="26"/>
          <w:szCs w:val="26"/>
          <w:lang w:val="en-US"/>
        </w:rPr>
        <w:t>Elektron pochta qutisiga kelib tushadigan spamlar me’yoriy xujjatlar asosida cheklanadi va bloklanadi</w:t>
      </w:r>
    </w:p>
    <w:p w14:paraId="206423AE"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Botnet-nima?</w:t>
      </w:r>
    </w:p>
    <w:p w14:paraId="3CB98CBF"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Style w:val="qv"/>
          <w:color w:val="FF0000"/>
          <w:sz w:val="26"/>
          <w:szCs w:val="26"/>
          <w:lang w:val="en-US"/>
        </w:rPr>
        <w:t>zararli dasturiy kodlar bo‘lib, hujumchiga autentifikatsiyani amalga oshirmasdan aylanib o‘tib tizimga kirish imkonini beradi, maslan, administrator parolisiz imtiyozga ega bo‘lish.</w:t>
      </w:r>
    </w:p>
    <w:p w14:paraId="3559609E" w14:textId="77777777" w:rsidR="003E12B1" w:rsidRPr="00E0476B" w:rsidRDefault="003E12B1" w:rsidP="003E12B1">
      <w:pPr>
        <w:pStyle w:val="aff0"/>
        <w:rPr>
          <w:rFonts w:ascii="Times New Roman" w:hAnsi="Times New Roman" w:cs="Times New Roman"/>
          <w:bCs/>
          <w:color w:val="FF0000"/>
          <w:sz w:val="26"/>
          <w:szCs w:val="26"/>
          <w:lang w:val="en-US"/>
        </w:rPr>
      </w:pPr>
      <w:r w:rsidRPr="00E0476B">
        <w:rPr>
          <w:rFonts w:ascii="Times New Roman" w:hAnsi="Times New Roman" w:cs="Times New Roman"/>
          <w:color w:val="FF0000"/>
          <w:sz w:val="26"/>
          <w:szCs w:val="26"/>
          <w:lang w:val="en-US"/>
        </w:rPr>
        <w:t>Qaysi texnologiyada ma’lumotlarni bir necha disklarda bayt satxida ajratilgan xolda yoziladi?</w:t>
      </w:r>
    </w:p>
    <w:p w14:paraId="40DC5016"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Style w:val="qv"/>
          <w:color w:val="FF0000"/>
          <w:sz w:val="26"/>
          <w:szCs w:val="26"/>
          <w:lang w:val="en-US"/>
        </w:rPr>
        <w:t>RAID 5</w:t>
      </w:r>
    </w:p>
    <w:p w14:paraId="5EF928CB" w14:textId="77777777" w:rsidR="003E12B1" w:rsidRPr="00E0476B" w:rsidRDefault="003E12B1" w:rsidP="003E12B1">
      <w:pPr>
        <w:pStyle w:val="aff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Zararli dasturlar qanday turlarga bo‘linadi?</w:t>
      </w:r>
    </w:p>
    <w:p w14:paraId="179ED48E"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 Tabiiy dasturlar va suniy dasturlar </w:t>
      </w:r>
    </w:p>
    <w:p w14:paraId="434D1923" w14:textId="77777777" w:rsidR="003E12B1" w:rsidRPr="00E0476B" w:rsidRDefault="003E12B1" w:rsidP="003E12B1">
      <w:pPr>
        <w:pStyle w:val="aff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Axborot xavfsizligining huquqiy ta'minoti qaysi me’yorlarni o‘z ichiga oladi? </w:t>
      </w:r>
    </w:p>
    <w:p w14:paraId="7FCA2D7A"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 Davlat va nodavlat tashkilotlari me’yorlarni</w:t>
      </w:r>
    </w:p>
    <w:p w14:paraId="0A3F9264" w14:textId="77777777" w:rsidR="003E12B1" w:rsidRPr="00E0476B" w:rsidRDefault="003E12B1" w:rsidP="003E12B1">
      <w:pPr>
        <w:pStyle w:val="aff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Ma’lumotlarni zaxira nusxalash bu – … </w:t>
      </w:r>
    </w:p>
    <w:p w14:paraId="43DFBD8D" w14:textId="77777777" w:rsidR="003E12B1" w:rsidRPr="00E0476B" w:rsidRDefault="003E12B1" w:rsidP="003E12B1">
      <w:pPr>
        <w:pStyle w:val="aff0"/>
        <w:ind w:left="360" w:firstLine="348"/>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Ma'lumotlar xavfsizligini ta'minlash uchun qo‘llaniladigan shifrlash jarayoni </w:t>
      </w:r>
    </w:p>
    <w:p w14:paraId="79779F0A" w14:textId="77777777" w:rsidR="003E12B1" w:rsidRPr="00E0476B" w:rsidRDefault="003E12B1" w:rsidP="003E12B1">
      <w:pPr>
        <w:pStyle w:val="aff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Aksariyat tijorat tashkilotlari uchun ichki tarmoq xavfsizligini taminlashning zaruriy sharti-bu... </w:t>
      </w:r>
    </w:p>
    <w:p w14:paraId="7D1D3425"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Global tarmoqdan uzib qo‘yish </w:t>
      </w:r>
    </w:p>
    <w:p w14:paraId="646676D6" w14:textId="77777777" w:rsidR="003E12B1" w:rsidRPr="00E0476B" w:rsidRDefault="003E12B1" w:rsidP="003E12B1">
      <w:pPr>
        <w:pStyle w:val="aff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 D</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stl</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bki virus nech</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nchi yild</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 xml:space="preserve"> yar</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tilg</w:t>
      </w:r>
      <w:r w:rsidRPr="00E0476B">
        <w:rPr>
          <w:rFonts w:ascii="Times New Roman" w:hAnsi="Times New Roman" w:cs="Times New Roman"/>
          <w:color w:val="FF0000"/>
          <w:sz w:val="26"/>
          <w:szCs w:val="26"/>
        </w:rPr>
        <w:t>а</w:t>
      </w:r>
      <w:r w:rsidRPr="00E0476B">
        <w:rPr>
          <w:rFonts w:ascii="Times New Roman" w:hAnsi="Times New Roman" w:cs="Times New Roman"/>
          <w:color w:val="FF0000"/>
          <w:sz w:val="26"/>
          <w:szCs w:val="26"/>
          <w:lang w:val="en-US"/>
        </w:rPr>
        <w:t>n?</w:t>
      </w:r>
    </w:p>
    <w:p w14:paraId="49E9D246"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 1988 </w:t>
      </w:r>
    </w:p>
    <w:p w14:paraId="2A349BCD" w14:textId="77777777" w:rsidR="003E12B1" w:rsidRPr="00E0476B" w:rsidRDefault="003E12B1" w:rsidP="003E12B1">
      <w:pPr>
        <w:pStyle w:val="aff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System-Specific SecurityPolicies, SSSP-bu…</w:t>
      </w:r>
    </w:p>
    <w:p w14:paraId="3F49CF2E"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Muammoga qaratilgan xavfsizlik siyosati</w:t>
      </w:r>
    </w:p>
    <w:p w14:paraId="0D9DEB09" w14:textId="77777777" w:rsidR="003E12B1" w:rsidRPr="00E0476B" w:rsidRDefault="003E12B1" w:rsidP="003E12B1">
      <w:pPr>
        <w:pStyle w:val="aff0"/>
        <w:rPr>
          <w:rFonts w:ascii="Times New Roman" w:hAnsi="Times New Roman" w:cs="Times New Roman"/>
          <w:color w:val="FF0000"/>
          <w:sz w:val="26"/>
          <w:szCs w:val="26"/>
          <w:lang w:val="uz-Latn-UZ"/>
        </w:rPr>
      </w:pPr>
      <w:r w:rsidRPr="00E0476B">
        <w:rPr>
          <w:rFonts w:ascii="Times New Roman" w:hAnsi="Times New Roman" w:cs="Times New Roman"/>
          <w:color w:val="FF0000"/>
          <w:sz w:val="26"/>
          <w:szCs w:val="26"/>
          <w:lang w:val="en-US"/>
        </w:rPr>
        <w:t xml:space="preserve"> Enterprise Information Security Policies, EISP-bu… </w:t>
      </w:r>
    </w:p>
    <w:p w14:paraId="7E4E6B24" w14:textId="77777777" w:rsidR="003E12B1" w:rsidRPr="00E0476B" w:rsidRDefault="003E12B1" w:rsidP="003E12B1">
      <w:pPr>
        <w:pStyle w:val="aff0"/>
        <w:ind w:left="720"/>
        <w:rPr>
          <w:rFonts w:ascii="Times New Roman" w:hAnsi="Times New Roman" w:cs="Times New Roman"/>
          <w:color w:val="FF0000"/>
          <w:sz w:val="26"/>
          <w:szCs w:val="26"/>
          <w:lang w:val="uz-Latn-UZ"/>
        </w:rPr>
      </w:pPr>
      <w:r w:rsidRPr="00E0476B">
        <w:rPr>
          <w:rFonts w:ascii="Times New Roman" w:hAnsi="Times New Roman" w:cs="Times New Roman"/>
          <w:color w:val="FF0000"/>
          <w:sz w:val="26"/>
          <w:szCs w:val="26"/>
          <w:lang w:val="en-US"/>
        </w:rPr>
        <w:t xml:space="preserve"> Tizimga qaratilgan xavfizlik siyosati</w:t>
      </w:r>
    </w:p>
    <w:p w14:paraId="21715118" w14:textId="77777777" w:rsidR="003E12B1" w:rsidRPr="00E0476B" w:rsidRDefault="003E12B1" w:rsidP="003E12B1">
      <w:pPr>
        <w:pStyle w:val="aff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Agar foydalanuvchi tizimda ma'lumot bilan ishlash vaqtida ham zahiralash amalga oshirilishi …. deb ataladi? </w:t>
      </w:r>
    </w:p>
    <w:p w14:paraId="1340D9DE" w14:textId="77777777" w:rsidR="003E12B1" w:rsidRPr="00E0476B" w:rsidRDefault="003E12B1" w:rsidP="003E12B1">
      <w:pPr>
        <w:pStyle w:val="aff0"/>
        <w:ind w:left="720"/>
        <w:rPr>
          <w:rFonts w:ascii="Times New Roman" w:hAnsi="Times New Roman" w:cs="Times New Roman"/>
          <w:color w:val="FF0000"/>
          <w:sz w:val="26"/>
          <w:szCs w:val="26"/>
          <w:lang w:val="en-US"/>
        </w:rPr>
      </w:pPr>
      <w:r w:rsidRPr="00E0476B">
        <w:rPr>
          <w:rFonts w:ascii="Times New Roman" w:hAnsi="Times New Roman" w:cs="Times New Roman"/>
          <w:color w:val="FF0000"/>
          <w:sz w:val="26"/>
          <w:szCs w:val="26"/>
          <w:lang w:val="en-US"/>
        </w:rPr>
        <w:t xml:space="preserve">"To‘liq zaxiralash" </w:t>
      </w:r>
    </w:p>
    <w:p w14:paraId="39F2CC73" w14:textId="77777777" w:rsidR="003E12B1" w:rsidRPr="00E0476B" w:rsidRDefault="003E12B1" w:rsidP="003E12B1">
      <w:pPr>
        <w:pStyle w:val="aff0"/>
        <w:rPr>
          <w:rFonts w:ascii="Times New Roman" w:hAnsi="Times New Roman" w:cs="Times New Roman"/>
          <w:color w:val="FF0000"/>
          <w:sz w:val="26"/>
          <w:szCs w:val="26"/>
          <w:lang w:val="uz-Latn-UZ" w:eastAsia="ru-RU"/>
        </w:rPr>
      </w:pPr>
      <w:r w:rsidRPr="00E0476B">
        <w:rPr>
          <w:rFonts w:ascii="Times New Roman" w:hAnsi="Times New Roman" w:cs="Times New Roman"/>
          <w:color w:val="FF0000"/>
          <w:sz w:val="26"/>
          <w:szCs w:val="26"/>
          <w:lang w:val="en-US"/>
        </w:rPr>
        <w:t xml:space="preserve">"To‘q sariq kitob"da xavfsizlik kriteriyalari qanday bo‘limlardan iborat? </w:t>
      </w:r>
    </w:p>
    <w:p w14:paraId="329A3776" w14:textId="77777777" w:rsidR="003E12B1" w:rsidRPr="00E0476B" w:rsidRDefault="003E12B1" w:rsidP="003E12B1">
      <w:pPr>
        <w:pStyle w:val="aff0"/>
        <w:ind w:firstLine="708"/>
        <w:rPr>
          <w:rFonts w:ascii="Times New Roman" w:hAnsi="Times New Roman" w:cs="Times New Roman"/>
          <w:color w:val="FF0000"/>
          <w:sz w:val="26"/>
          <w:szCs w:val="26"/>
          <w:lang w:val="en-US" w:eastAsia="ru-RU"/>
        </w:rPr>
      </w:pPr>
      <w:r w:rsidRPr="00E0476B">
        <w:rPr>
          <w:rFonts w:ascii="Times New Roman" w:hAnsi="Times New Roman" w:cs="Times New Roman"/>
          <w:color w:val="FF0000"/>
          <w:sz w:val="26"/>
          <w:szCs w:val="26"/>
          <w:lang w:val="en-US"/>
        </w:rPr>
        <w:t>O‘ta maxfiy, maxfiy</w:t>
      </w:r>
    </w:p>
    <w:p w14:paraId="614E81FB" w14:textId="77777777" w:rsidR="003E12B1" w:rsidRDefault="003E12B1" w:rsidP="003E12B1">
      <w:pPr>
        <w:pStyle w:val="aff0"/>
        <w:ind w:left="720"/>
        <w:jc w:val="center"/>
        <w:rPr>
          <w:rFonts w:ascii="Times New Roman" w:hAnsi="Times New Roman" w:cs="Times New Roman"/>
          <w:sz w:val="26"/>
          <w:szCs w:val="26"/>
          <w:lang w:val="en-US" w:eastAsia="ru-RU"/>
        </w:rPr>
      </w:pPr>
    </w:p>
    <w:p w14:paraId="1BDD6B67" w14:textId="77777777" w:rsidR="003E12B1" w:rsidRDefault="003E12B1" w:rsidP="003E12B1">
      <w:pPr>
        <w:pStyle w:val="aff0"/>
        <w:ind w:left="720"/>
        <w:jc w:val="center"/>
        <w:rPr>
          <w:rFonts w:ascii="Times New Roman" w:hAnsi="Times New Roman" w:cs="Times New Roman"/>
          <w:sz w:val="26"/>
          <w:szCs w:val="26"/>
          <w:lang w:val="en-US" w:eastAsia="ru-RU"/>
        </w:rPr>
      </w:pPr>
    </w:p>
    <w:p w14:paraId="186E1381" w14:textId="77777777" w:rsidR="003E12B1" w:rsidRDefault="003E12B1" w:rsidP="003E12B1">
      <w:pPr>
        <w:pStyle w:val="aff0"/>
        <w:ind w:left="720"/>
        <w:jc w:val="center"/>
        <w:rPr>
          <w:rFonts w:ascii="Times New Roman" w:hAnsi="Times New Roman" w:cs="Times New Roman"/>
          <w:sz w:val="26"/>
          <w:szCs w:val="26"/>
          <w:lang w:val="en-US" w:eastAsia="ru-RU"/>
        </w:rPr>
      </w:pPr>
    </w:p>
    <w:p w14:paraId="51EF0179" w14:textId="77777777" w:rsidR="003E12B1" w:rsidRDefault="003E12B1" w:rsidP="003E12B1">
      <w:pPr>
        <w:rPr>
          <w:rFonts w:ascii="Times New Roman" w:hAnsi="Times New Roman" w:cs="Times New Roman"/>
          <w:sz w:val="26"/>
          <w:szCs w:val="26"/>
          <w:lang w:val="en-US" w:eastAsia="ru-RU"/>
        </w:rPr>
      </w:pPr>
      <w:r>
        <w:rPr>
          <w:rFonts w:ascii="Times New Roman" w:hAnsi="Times New Roman" w:cs="Times New Roman"/>
          <w:sz w:val="26"/>
          <w:szCs w:val="26"/>
          <w:lang w:val="en-US" w:eastAsia="ru-RU"/>
        </w:rPr>
        <w:lastRenderedPageBreak/>
        <w:br w:type="page"/>
      </w:r>
    </w:p>
    <w:p w14:paraId="59184EFB" w14:textId="77777777" w:rsidR="003E12B1" w:rsidRPr="0008295A" w:rsidRDefault="003E12B1" w:rsidP="003E12B1">
      <w:pPr>
        <w:pStyle w:val="aff0"/>
        <w:ind w:left="720"/>
        <w:jc w:val="center"/>
        <w:rPr>
          <w:rFonts w:ascii="Times New Roman" w:hAnsi="Times New Roman" w:cs="Times New Roman"/>
          <w:color w:val="FF0000"/>
          <w:sz w:val="26"/>
          <w:szCs w:val="26"/>
          <w:lang w:val="en-US" w:eastAsia="ru-RU"/>
        </w:rPr>
      </w:pPr>
      <w:r w:rsidRPr="0008295A">
        <w:rPr>
          <w:rFonts w:ascii="Times New Roman" w:hAnsi="Times New Roman" w:cs="Times New Roman"/>
          <w:color w:val="FF0000"/>
          <w:sz w:val="26"/>
          <w:szCs w:val="26"/>
          <w:lang w:val="en-US" w:eastAsia="ru-RU"/>
        </w:rPr>
        <w:lastRenderedPageBreak/>
        <w:t>TO’G’RILARI:</w:t>
      </w:r>
    </w:p>
    <w:p w14:paraId="149ACCB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xml:space="preserve">OSI modelida nechta tarmoq satxi bor ? </w:t>
      </w:r>
    </w:p>
    <w:p w14:paraId="11ACB15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7</w:t>
      </w:r>
    </w:p>
    <w:p w14:paraId="291D4D0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birinchi satxi qanday nomlanadi</w:t>
      </w:r>
    </w:p>
    <w:p w14:paraId="6420ABE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14:paraId="546FBD1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ikkinchi satxi qanday nomlanadi</w:t>
      </w:r>
    </w:p>
    <w:p w14:paraId="5DB71FE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Kanal satxi</w:t>
      </w:r>
    </w:p>
    <w:p w14:paraId="5550ED3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uchinchi satxi qanday nomlanadi</w:t>
      </w:r>
    </w:p>
    <w:p w14:paraId="1CA9253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 satxi</w:t>
      </w:r>
    </w:p>
    <w:p w14:paraId="20052E0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oltinchi satxi qanday nomlanadi</w:t>
      </w:r>
    </w:p>
    <w:p w14:paraId="01C2CEB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Taqdimlash satxi</w:t>
      </w:r>
    </w:p>
    <w:p w14:paraId="2980B04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yettinchi satxi qanday nomlanadi</w:t>
      </w:r>
    </w:p>
    <w:p w14:paraId="48F741F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Amaliy satx</w:t>
      </w:r>
    </w:p>
    <w:p w14:paraId="50A9F3E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qaysi satxlari tarmoqqa bog’liq satxlar hisoblanadi</w:t>
      </w:r>
    </w:p>
    <w:p w14:paraId="22FF8D1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kanal va tarmoq satxlari</w:t>
      </w:r>
    </w:p>
    <w:p w14:paraId="40D545F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tarmoq satxi vazifalari keltirilgan qurilmalarning qaysi birida bajariladi</w:t>
      </w:r>
    </w:p>
    <w:p w14:paraId="50EAB41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Marshrutizator</w:t>
      </w:r>
    </w:p>
    <w:p w14:paraId="570B53C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OSI modelining fizik satxi qanday funktsiyalarni bajaradi</w:t>
      </w:r>
    </w:p>
    <w:p w14:paraId="689AFF4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Elektr signallarini uzatish va qabul qilish</w:t>
      </w:r>
    </w:p>
    <w:p w14:paraId="1D40CAF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Foydalanishna boshqarishda  ma’lumot , resurs, jarayon  nima vazifani bajaradi ?</w:t>
      </w:r>
    </w:p>
    <w:p w14:paraId="59B6729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Obyekt </w:t>
      </w:r>
    </w:p>
    <w:p w14:paraId="4755F78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boshqarishda inson, dastur, jarayon va xokazolar nima vazifani bajaradi?</w:t>
      </w:r>
    </w:p>
    <w:p w14:paraId="48068BA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Subyekt</w:t>
      </w:r>
    </w:p>
    <w:p w14:paraId="3E285EA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kriptotizimlarda ... jumlani davom  ettiring</w:t>
      </w:r>
    </w:p>
    <w:p w14:paraId="2DC5315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shifrlash va shifrni ochish uchun bitta va aynan shu kalitdan foydalaniladi</w:t>
      </w:r>
    </w:p>
    <w:p w14:paraId="0101F72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kalitli shifrlash tizimi necha turga bo’linadi.</w:t>
      </w:r>
    </w:p>
    <w:p w14:paraId="437336E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2 turga</w:t>
      </w:r>
    </w:p>
    <w:p w14:paraId="360E54C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Axborotning eng kichik o’lchov birligi nima?</w:t>
      </w:r>
    </w:p>
    <w:p w14:paraId="5ED703D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bit</w:t>
      </w:r>
    </w:p>
    <w:p w14:paraId="79BB867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Ko‘z pardasi, yuz tuzilishi, ovoz tembri-: bular autentifikatsiyaning qaysi faktoriga mos belgilar?</w:t>
      </w:r>
    </w:p>
    <w:p w14:paraId="2A21FC3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Biometrik autentifikatsiya</w:t>
      </w:r>
    </w:p>
    <w:p w14:paraId="74D4949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Kriptografiyaning asosiy maqsadi...</w:t>
      </w:r>
    </w:p>
    <w:p w14:paraId="1A54D52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maxfiylik, yaxlitlilikni ta`minlash</w:t>
      </w:r>
    </w:p>
    <w:p w14:paraId="4380DAB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Ro’yxatdan o’tish bu?</w:t>
      </w:r>
    </w:p>
    <w:p w14:paraId="4153206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foydalanuvchilarni ro’yxatga olish va ularga dasturlar va ma`lumotlarni ishlatishga huquq berish jarayoni</w:t>
      </w:r>
    </w:p>
    <w:p w14:paraId="2D0FEB2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zararli hujumlar tizim yoki tarmoqqa bevosita va bilvosita ta’sir qiladi?</w:t>
      </w:r>
    </w:p>
    <w:p w14:paraId="56BD5D8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Zararli hujumlar</w:t>
      </w:r>
    </w:p>
    <w:p w14:paraId="39B9275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hujumchi turli texnologiyalardan  foydalangan holda tarmoqqa kirishga  harakat qiladi?</w:t>
      </w:r>
    </w:p>
    <w:p w14:paraId="0F27B3D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Kirish hujumlari</w:t>
      </w:r>
      <w:r w:rsidRPr="00442CD5">
        <w:rPr>
          <w:rFonts w:ascii="Times New Roman" w:hAnsi="Times New Roman" w:cs="Times New Roman"/>
          <w:sz w:val="24"/>
          <w:szCs w:val="24"/>
          <w:lang w:val="en-US"/>
        </w:rPr>
        <w:tab/>
      </w:r>
    </w:p>
    <w:p w14:paraId="0129FFA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kanal satxi protokollariga mansub</w:t>
      </w:r>
    </w:p>
    <w:p w14:paraId="4341F31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Ethernet, FDDI</w:t>
      </w:r>
    </w:p>
    <w:p w14:paraId="5417035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Xesh-:funktsiyani natijasi …</w:t>
      </w:r>
    </w:p>
    <w:p w14:paraId="11E7BA9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fiksirlangan uzunlikdagi xabar</w:t>
      </w:r>
    </w:p>
    <w:p w14:paraId="01EEA74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Ethernet kontsentratori qanday vazifani bajaradi</w:t>
      </w:r>
    </w:p>
    <w:p w14:paraId="3B93EF8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kompyuterdan kelayotgan axborotni qolgan barcha kompyuterga yo’naltirib beradi</w:t>
      </w:r>
    </w:p>
    <w:p w14:paraId="3559431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Axborotlarni saqlovchi va tashuvchi vositalar qaysilar?</w:t>
      </w:r>
    </w:p>
    <w:p w14:paraId="3C6EF46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fleshka, CD va DVD disklar</w:t>
      </w:r>
    </w:p>
    <w:p w14:paraId="07A2548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Faol hujum turi deb…</w:t>
      </w:r>
    </w:p>
    <w:p w14:paraId="7992963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Maxfiy uzatish jarayonini uzib qo’yish, modifikatsiyalash, qalbaki shifr ma`lumotlar tayyorlash harakatlaridan iborat jarayon</w:t>
      </w:r>
    </w:p>
    <w:p w14:paraId="0799928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Foydalanishni boshqarishning qaysi usulida foydalanishlar Subyektlar va Obyektlarni klassifikatsiyalashga asosan boshqariladi.</w:t>
      </w:r>
    </w:p>
    <w:p w14:paraId="2996F0B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MAC</w:t>
      </w:r>
    </w:p>
    <w:p w14:paraId="1E9DE57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usulida tizimdagi shaxsiy Obyektlarni himoyalash uchun qo‘llaniladi</w:t>
      </w:r>
    </w:p>
    <w:p w14:paraId="2A77D9A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DAC</w:t>
      </w:r>
    </w:p>
    <w:p w14:paraId="52E6691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modelida Obyekt egasining o‘zi undan foydalanish huquqini va kirish turini o‘zi belgilaydi</w:t>
      </w:r>
    </w:p>
    <w:p w14:paraId="6C5B37E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DACfInternetda elektron pochta bilan ishlash uchun  TCP/IPga asoslangan qaysi protokoldan foydalaniladi?</w:t>
      </w:r>
    </w:p>
    <w:p w14:paraId="027C85D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usuli -: Obyektlar va Subyektlarning atributlari, ular bilan mumkin bo‘lgan amallar va so‘rovlarga mos keladigan muhit uchun qoidalarni tahlil qilish asosida foydalanishlarni boshqaradi.</w:t>
      </w:r>
    </w:p>
    <w:p w14:paraId="7E284D5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ABAC</w:t>
      </w:r>
    </w:p>
    <w:p w14:paraId="6B2B1B0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qaysi modelida har bir Obyekt uchun har bir foydalanuvchini foydalanish ruxsatini belgilash o‘rniga, rol uchun Obyektlardan foydalanish ruxsati ko‘rsatiladi?</w:t>
      </w:r>
    </w:p>
    <w:p w14:paraId="6FB9D7F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RBAC</w:t>
      </w:r>
    </w:p>
    <w:p w14:paraId="479E8CD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To’rtta bir-:biri bilan bog’langan bog’lamlar strukturasi (kvadrat shaklida) qaysi topologiya turiga mansub</w:t>
      </w:r>
    </w:p>
    <w:p w14:paraId="288D44C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Xalqa Yulduz To’liq bog’lanishli Yacheykali</w:t>
      </w:r>
    </w:p>
    <w:p w14:paraId="4E93929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 asosiy hujumlarni oson amalga oshirish uchun tashkilot va tarmoq haqidagi axborotni to‘plashni maqsad  qiladi?</w:t>
      </w:r>
    </w:p>
    <w:p w14:paraId="0E6C0CC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DNS tizimlari, Razvedka hujumlari</w:t>
      </w:r>
    </w:p>
    <w:p w14:paraId="6232877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 hisoblashga asoslangan bilim sohasi bo‘lib, buzg‘unchilar mavjud bo‘lgan sharoitda amallarni kafolatlash uchun o‘zida texnologiya, inson, axborot va jarayonni mujassamlashtirgan.</w:t>
      </w:r>
    </w:p>
    <w:p w14:paraId="4784501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Kiberxavfsizlik</w:t>
      </w:r>
    </w:p>
    <w:p w14:paraId="3A00D34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tizimi qanday muolajalarni amalga oshiradi?</w:t>
      </w:r>
    </w:p>
    <w:p w14:paraId="4CB7081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raqamli imzoni shakllantirish va tekshirish muolajasi</w:t>
      </w:r>
    </w:p>
    <w:p w14:paraId="24BF23E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Kriptologiya -:</w:t>
      </w:r>
    </w:p>
    <w:p w14:paraId="53D0B61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axborotni qayta akslantirib himoyalash muammosi bilan shug’ullanadi</w:t>
      </w:r>
    </w:p>
    <w:p w14:paraId="08E7AA5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Shifrtekstni ochiq tekstga akslantirish jarayoni nima deb ataladi?</w:t>
      </w:r>
    </w:p>
    <w:p w14:paraId="3A7F893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Deshifrlash</w:t>
      </w:r>
    </w:p>
    <w:p w14:paraId="49C04EE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Xavfsizlikning asosiy yo’nalishlarini sanab o’ting.</w:t>
      </w:r>
    </w:p>
    <w:p w14:paraId="71A110F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xavfsizligi, Iqtisodiy xavfsizlik, Mudofaa xavfsizligi, Ijtimoiy xavfsizlik, Ekologik xavfsizlik</w:t>
      </w:r>
    </w:p>
    <w:p w14:paraId="4B15EF3C" w14:textId="77777777" w:rsidR="003E12B1" w:rsidRPr="00442CD5" w:rsidRDefault="003E12B1" w:rsidP="003E12B1">
      <w:pPr>
        <w:spacing w:after="0" w:line="240" w:lineRule="auto"/>
        <w:rPr>
          <w:rFonts w:ascii="Times New Roman" w:hAnsi="Times New Roman" w:cs="Times New Roman"/>
          <w:sz w:val="24"/>
          <w:szCs w:val="24"/>
          <w:lang w:val="en-US"/>
        </w:rPr>
      </w:pPr>
      <w:hyperlink r:id="rId5" w:tooltip="Autentifikatsiya faktorlari" w:history="1">
        <w:r w:rsidRPr="00442CD5">
          <w:rPr>
            <w:rFonts w:ascii="Times New Roman" w:hAnsi="Times New Roman" w:cs="Times New Roman"/>
            <w:color w:val="0000FF"/>
            <w:sz w:val="24"/>
            <w:szCs w:val="24"/>
            <w:u w:val="single"/>
            <w:lang w:val="en-US"/>
          </w:rPr>
          <w:t>Autentifikatsiya faktorlari</w:t>
        </w:r>
      </w:hyperlink>
      <w:r w:rsidRPr="00442CD5">
        <w:rPr>
          <w:rFonts w:ascii="Times New Roman" w:hAnsi="Times New Roman" w:cs="Times New Roman"/>
          <w:sz w:val="24"/>
          <w:szCs w:val="24"/>
          <w:lang w:val="en-US"/>
        </w:rPr>
        <w:t> nechta</w:t>
      </w:r>
    </w:p>
    <w:p w14:paraId="2387C08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3</w:t>
      </w:r>
    </w:p>
    <w:p w14:paraId="29F15B2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matn –</w:t>
      </w:r>
    </w:p>
    <w:p w14:paraId="2B41A5E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alifbo elementlarining tartiblangan to’plami</w:t>
      </w:r>
    </w:p>
    <w:p w14:paraId="108763F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Konfidentsiallikga to’g’ri ta`rif keltiring.</w:t>
      </w:r>
    </w:p>
    <w:p w14:paraId="3513DA8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inshonchliligi, tarqatilishi mumkin emasligi, maxfiyligi kafolati;</w:t>
      </w:r>
    </w:p>
    <w:p w14:paraId="55B2F29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Shaxsning, o’zini axborot kommunikatsiya tizimiga tanishtirish jarayonida qo’llaniladigan belgilar ketma-:ketligi bo’lib, axborot kommunikatsiya tizimidan foydalanish huquqiga ega bo’lish uchun foydalaniluvchining maxfiy bo’lmagan qayd yozuvi – bu?</w:t>
      </w:r>
    </w:p>
    <w:p w14:paraId="4D114F4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login</w:t>
      </w:r>
    </w:p>
    <w:p w14:paraId="2C1AB75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Kriptoanaliz –</w:t>
      </w:r>
    </w:p>
    <w:p w14:paraId="17F7B9E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14:paraId="15A3A91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sifatlarga ega bo’lishi kerak?</w:t>
      </w:r>
    </w:p>
    <w:p w14:paraId="429A867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ishonchli, qimmatli va to’liq</w:t>
      </w:r>
    </w:p>
    <w:p w14:paraId="3D26268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 –</w:t>
      </w:r>
    </w:p>
    <w:p w14:paraId="7BA1D17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akslantirish jarayoni: ochiq matn deb nomlanadigan matn shifrmatnga almashtiriladi</w:t>
      </w:r>
    </w:p>
    <w:p w14:paraId="09ED2E0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Qo’yish, o’rin almashtirish, gammalash kriptografiyaning qaysi turiga bog’liq?</w:t>
      </w:r>
    </w:p>
    <w:p w14:paraId="6B0A8E5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J: simmetrik kriptosistemalar</w:t>
      </w:r>
    </w:p>
    <w:p w14:paraId="0F037F5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 –bu...</w:t>
      </w:r>
    </w:p>
    <w:p w14:paraId="1439F20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Subyektni Obyektga ishlash qobilyatini aniqlashdir.</w:t>
      </w:r>
    </w:p>
    <w:p w14:paraId="0E067E7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Kompyuterning tashqi interfeysi deganda nima tushuniladi?</w:t>
      </w:r>
    </w:p>
    <w:p w14:paraId="2A2F3EA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kompyuter bilan tashqi qurilmani bog’lovchi simlar va ular orqali axborot almashinish qoidalari to’plamlari</w:t>
      </w:r>
    </w:p>
    <w:p w14:paraId="7182695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Kodlash nima?</w:t>
      </w:r>
    </w:p>
    <w:p w14:paraId="330F6FE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Ma’lumotni osongina qaytarish uchun hammaga</w:t>
      </w:r>
    </w:p>
    <w:p w14:paraId="7244567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Tarmoq kartasi bu...</w:t>
      </w:r>
    </w:p>
    <w:p w14:paraId="42B60ED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Hisoblash qurilmasining ajralmas qismi bo‘lib, qurilmani tarmoqqa ulash imkoniyatini taqdim etadi.</w:t>
      </w:r>
    </w:p>
    <w:p w14:paraId="5D65030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deb –</w:t>
      </w:r>
    </w:p>
    <w:p w14:paraId="0732467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xabar muallifi va tarkibini aniqlash maqsadida shifrmatnga qo’shilgan qo’shimcha</w:t>
      </w:r>
    </w:p>
    <w:p w14:paraId="2EC50C2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Hab bu...</w:t>
      </w:r>
    </w:p>
    <w:p w14:paraId="5871243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ko‘plab tarmoqlarni ulash uchun yoki LAN segmentlarini bog‘lash uchun xizmat qiladi.</w:t>
      </w:r>
    </w:p>
    <w:p w14:paraId="0787343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Switch bu...</w:t>
      </w:r>
    </w:p>
    <w:p w14:paraId="68EADA7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Qabul  qilingan signalni barcha chiquvchi portlarga emas balki paketda manzili keltirilgan portga uzatadi.</w:t>
      </w:r>
    </w:p>
    <w:p w14:paraId="14CC528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xavfsizligining asosiy maqsadlaridan biri-: bu…</w:t>
      </w:r>
    </w:p>
    <w:p w14:paraId="7D863D6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Axborotlarni o’g’irlanishini, yo’qolishini, soxtalashtirilishini oldini olish</w:t>
      </w:r>
    </w:p>
    <w:p w14:paraId="21EECC7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Uning egasi haqiqiyligini aniqlash jarayonida tekshiruv axboroti sifatida ishlatiladigan belgilar ketma-:ketligi (maxfiy so’z) – bu?</w:t>
      </w:r>
    </w:p>
    <w:p w14:paraId="6127040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14:paraId="30D1E0E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Internetda elektron pochta bilan ishlash uchun  TCP/IPga asoslangan qaysi protokoldan foydalaniladi?</w:t>
      </w:r>
    </w:p>
    <w:p w14:paraId="7EAEA4E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SMTP, POP yoki IMAR</w:t>
      </w:r>
    </w:p>
    <w:p w14:paraId="0CF95D0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Kalit taqsimlashda ko’proq nimalarga e`tibor beriladi?</w:t>
      </w:r>
    </w:p>
    <w:p w14:paraId="5573B6D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Tez, aniq va maxfiyligiga</w:t>
      </w:r>
    </w:p>
    <w:p w14:paraId="5339CD9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Agar Subyektning xavfsizlik darajasi Obyektning xavfsizlik darajasida bo‘lsa, u holda qanday amalga ruxsat beriladi.</w:t>
      </w:r>
    </w:p>
    <w:p w14:paraId="6B8FF26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Yozish</w:t>
      </w:r>
    </w:p>
    <w:p w14:paraId="0C52C17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Qanday xujumda hujumchi mijozlarga, foydalanuvchilarga va tashkilotlarda mavjud bo‘lgan biror xizmatni cheklashga urinadi?</w:t>
      </w:r>
    </w:p>
    <w:p w14:paraId="5DD3E11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Xizmatdan voz kechishga undash (Denial of service, DOS) hujumlari</w:t>
      </w:r>
    </w:p>
    <w:p w14:paraId="246F35C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Kalit – bu …</w:t>
      </w:r>
    </w:p>
    <w:p w14:paraId="596EE7E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Matnni shifrlash va shifrini ochish uchun kerakli axborot</w:t>
      </w:r>
    </w:p>
    <w:p w14:paraId="0EC2CC1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 signallarini qabul qilish va uzatish vazifalarini OSI modelining qaysi satxi bajaradi</w:t>
      </w:r>
    </w:p>
    <w:p w14:paraId="621BE23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14:paraId="62C27F1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Blokli shifrlash-:</w:t>
      </w:r>
    </w:p>
    <w:p w14:paraId="5A91B1A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shifrlanadigan matn blokiga qo’llaniladigan asosiy akslantirish</w:t>
      </w:r>
    </w:p>
    <w:p w14:paraId="22582A0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Kriptobardoshlilik deb …</w:t>
      </w:r>
    </w:p>
    <w:p w14:paraId="2B5145C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14:paraId="67EDD69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 butunligi qanday algritmlar orqali amalga oshiriladi</w:t>
      </w:r>
    </w:p>
    <w:p w14:paraId="2A4DC0F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Xesh funksiyalar</w:t>
      </w:r>
    </w:p>
    <w:p w14:paraId="03F0650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 –</w:t>
      </w:r>
    </w:p>
    <w:p w14:paraId="385F7D5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axborotni qayta akslantirishning matematik usullarini izlaydi va tadqiq qiladi</w:t>
      </w:r>
    </w:p>
    <w:p w14:paraId="4258C30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transport satxi protokollariga mansub</w:t>
      </w:r>
    </w:p>
    <w:p w14:paraId="623FD65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TCP,UDP</w:t>
      </w:r>
    </w:p>
    <w:p w14:paraId="460F854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Tekstni boshqa tekst ichida ma’nosini yashirib keltirish bu -:</w:t>
      </w:r>
    </w:p>
    <w:p w14:paraId="5C79BAC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steganografiya</w:t>
      </w:r>
    </w:p>
    <w:p w14:paraId="450056E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Yaxlitlikni buzilishi bu -: …</w:t>
      </w:r>
    </w:p>
    <w:p w14:paraId="39122B7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Soxtalashtirish va o’zgartirish</w:t>
      </w:r>
    </w:p>
    <w:p w14:paraId="091953E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Biometrik autentifikatsiyalash usullari an’anaviy usullarga nisbatan avfzalliklari qaysi javobda to‘g‘ri ko‘rsatilgan?</w:t>
      </w:r>
    </w:p>
    <w:p w14:paraId="2BB3EA0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barchasi</w:t>
      </w:r>
    </w:p>
    <w:p w14:paraId="3026021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Keltirilgan protokollarning qaysilari kanal satxi protokollariga mansub</w:t>
      </w:r>
    </w:p>
    <w:p w14:paraId="3D2ABCE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Ethernet, FDDI</w:t>
      </w:r>
    </w:p>
    <w:p w14:paraId="2B9E3C5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Avtorizatsiya tushunchasi odatda qaysi tushuncha bilan sinonim sifatida ham foydalanadi?</w:t>
      </w:r>
    </w:p>
    <w:p w14:paraId="707CCB0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Foydalanishni boshqarish</w:t>
      </w:r>
    </w:p>
    <w:p w14:paraId="7E87044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Tarmoq repiteri bu…</w:t>
      </w:r>
    </w:p>
    <w:p w14:paraId="1CBBB4C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Signalni tiklash yoki qaytarish uchun foydalaniladi.</w:t>
      </w:r>
    </w:p>
    <w:p w14:paraId="68138E9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Ochiq kalitli kriptotizimlarning mohiyati nimadan iborat?</w:t>
      </w:r>
    </w:p>
    <w:p w14:paraId="5152DFB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Ochiq kalitli kriptotizimlarda bir-:biri bilan matematik bog’langan 2 ta – ochiq va yopiq kalitlardan foydalaniladi</w:t>
      </w:r>
    </w:p>
    <w:p w14:paraId="735D890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Agar Subyektning xavfsizlik darajasida Obyektning xavfsizlik darajasi mavjud bo‘lsa, u holda uchun qanday amalga ruxsat beriladi</w:t>
      </w:r>
    </w:p>
    <w:p w14:paraId="665DF28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O‘qish</w:t>
      </w:r>
    </w:p>
    <w:p w14:paraId="3D2E3F5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MAC usuli bilan foydalanishni boshqarishda xavfsizlik markazlashgan holatda kim  tomonidan amalga oshiriladi</w:t>
      </w:r>
    </w:p>
    <w:p w14:paraId="3240068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xavfsizlik siyosati ma’muri</w:t>
      </w:r>
    </w:p>
    <w:p w14:paraId="5D48404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Berilgan ta`riflardan qaysi biri asimmetrik tizimlarga xos?</w:t>
      </w:r>
    </w:p>
    <w:p w14:paraId="37D7346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Asimmetrik kriptotizimlarda k1≠k2 bo’lib, k1 ochiq kalit, k2 yopiq kalit deb yuritiladi, k1 bilan axborot shifrlanadi, k2 bilan esa deshifrlanadi</w:t>
      </w:r>
    </w:p>
    <w:p w14:paraId="5601D48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Ma’lumotlarni uzatishning optimal marshrutlarini aniqlash vazifalarini OSI modelining qaysi satxi bajaradi</w:t>
      </w:r>
    </w:p>
    <w:p w14:paraId="1F43A7C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 satxi</w:t>
      </w:r>
    </w:p>
    <w:p w14:paraId="0188112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Foydalanishni boshqarishning mandatli modelida Obyektning xavfsizlik darajasi nimaga bog‘liq..</w:t>
      </w:r>
    </w:p>
    <w:p w14:paraId="5C06BDD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Tashkilotda  Obyektning muhimlik darajasi bilan yoki yo‘qolgan taqdirda keltiradigan zarar miqdori bilan xarakterlanadi</w:t>
      </w:r>
      <w:r w:rsidRPr="00442CD5">
        <w:rPr>
          <w:rFonts w:ascii="Times New Roman" w:hAnsi="Times New Roman" w:cs="Times New Roman"/>
          <w:sz w:val="24"/>
          <w:szCs w:val="24"/>
          <w:lang w:val="en-US"/>
        </w:rPr>
        <w:tab/>
      </w:r>
    </w:p>
    <w:p w14:paraId="09ACBAB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Qaysi juftlik RSA algoritmining ochiq va yopiq kalitlarini ifodalaydi</w:t>
      </w:r>
    </w:p>
    <w:p w14:paraId="4282ED5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 n} – yopiq, {e, n} – ochiq;</w:t>
      </w:r>
    </w:p>
    <w:p w14:paraId="33D8290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Diskni shifrlash nima uchun amalga oshiriladi?</w:t>
      </w:r>
    </w:p>
    <w:p w14:paraId="06AAC62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Ma’lumotni saqlash vositalarida saqlangan ma’lumot konfidensialligini ta’minlash uchun amalga oshiriladi</w:t>
      </w:r>
    </w:p>
    <w:p w14:paraId="6080095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Tahdid nima?</w:t>
      </w:r>
    </w:p>
    <w:p w14:paraId="2AF2A27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Tashkilotga zarar yetkazishi mumkin bo‘lgan istalmagan hodisa.</w:t>
      </w:r>
    </w:p>
    <w:p w14:paraId="394FD65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Risk</w:t>
      </w:r>
    </w:p>
    <w:p w14:paraId="46DDE3E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Potensial foyda yoki zarar</w:t>
      </w:r>
    </w:p>
    <w:p w14:paraId="497BEB4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barcha kabel va tarmoq tizimlari; tizim va kabellarni fizik nazoratlash; tizim va kabel uchun quvvat manbai; tizimni madadlash muhiti. Bular tarmoqning qaysi satxiga kiradi?</w:t>
      </w:r>
    </w:p>
    <w:p w14:paraId="31FDFA0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Fizik satx</w:t>
      </w:r>
    </w:p>
    <w:p w14:paraId="776CD1D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Identifikatsiya, autentifikatsiya jarayonlaridan o‘tgan foydalanuvchi uchun tizimda bajarishi mumkin bo‘lgan amallarga ruxsat berish jarayoni bu...</w:t>
      </w:r>
    </w:p>
    <w:p w14:paraId="24BA873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Avtorizatsiya</w:t>
      </w:r>
    </w:p>
    <w:p w14:paraId="22E1EA5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Xavfsizlikning asosiy yo’nalishlarini sanab o’ting.</w:t>
      </w:r>
    </w:p>
    <w:p w14:paraId="4FE7457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xavfsizligi, Iqtisodiy xavfsizlik, Mudofaa xavfsizligi, Ijtimoiy xavfsizlik, Ekologik xavfsizlik</w:t>
      </w:r>
    </w:p>
    <w:p w14:paraId="76610C3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Kompyuter tarmoqlari bu –</w:t>
      </w:r>
    </w:p>
    <w:p w14:paraId="041DC0D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Bir biriga osonlik bilan ma’lumot va resurslarni taqsimlash uchun ulangan</w:t>
      </w:r>
    </w:p>
    <w:p w14:paraId="047AE61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tizimi qanday muolajalarni amalga oshiradi?</w:t>
      </w:r>
    </w:p>
    <w:p w14:paraId="79D919B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raqamli imzoni shakllantirish va tekshirish muolajasi</w:t>
      </w:r>
    </w:p>
    <w:p w14:paraId="18BBEE1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matn –</w:t>
      </w:r>
    </w:p>
    <w:p w14:paraId="7CA9271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alifbo elementlarining tartiblangan to’plami</w:t>
      </w:r>
    </w:p>
    <w:p w14:paraId="004D958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Autentifikatsiya jarayoni qanday jarayon?</w:t>
      </w:r>
    </w:p>
    <w:p w14:paraId="3B6EB67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obyekt yoki subhektni unga berilgan identifikatorga mosligini tekshirish va belgilar ketmaketligidan iborat maxfiy kodini tekshirish orqali aslligini aniqlash</w:t>
      </w:r>
    </w:p>
    <w:p w14:paraId="215A92D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Rol tushunchasiga ta’rif bering.</w:t>
      </w:r>
    </w:p>
    <w:p w14:paraId="2AC0901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Muayyan faoliyat turi bilan bog‘liq harakatlar va majburiyatlar to‘plami sifatida belgilanishi mumkin</w:t>
      </w:r>
    </w:p>
    <w:p w14:paraId="38645C2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Avtorizatsiya  jarayoni qanday jarayon?</w:t>
      </w:r>
    </w:p>
    <w:p w14:paraId="7D2F4A6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foydalanuvchining resursdan foydalanish huquqlari va ruxsatlarini tekshirish jarayoni</w:t>
      </w:r>
    </w:p>
    <w:p w14:paraId="1A46719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Faqat foydalanuvchiga ma’lum va biror tizimda autentifikatsiya jarayonidan o‘tishni ta’minlovchi biror axborot nima</w:t>
      </w:r>
    </w:p>
    <w:p w14:paraId="1B817B5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14:paraId="516664C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Elektron raqamli imzo deb –</w:t>
      </w:r>
    </w:p>
    <w:p w14:paraId="6034A61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xabar muallifi va tarkibini aniqlash maqsadida shifrmatnga qo’shilgan qo’shimcha</w:t>
      </w:r>
    </w:p>
    <w:p w14:paraId="5ED3C579"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TCP/IP modelida nechta satx mavjud</w:t>
      </w:r>
    </w:p>
    <w:p w14:paraId="7D4B90F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4</w:t>
      </w:r>
    </w:p>
    <w:p w14:paraId="5706388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Kriptoanaliz –</w:t>
      </w:r>
    </w:p>
    <w:p w14:paraId="24B3DF1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kalitlarni bilmasdan shifrni ochishga bardoshlilikni aniqlovchi shifrlash tavsifi</w:t>
      </w:r>
    </w:p>
    <w:p w14:paraId="2381A6A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Shifrlashning kombinatsiyalangan usulida qanday kriptotizimlarning kriptografik kalitlaridan foydalaniladi?</w:t>
      </w:r>
    </w:p>
    <w:p w14:paraId="3FE445B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Simmetrik va assimetrik</w:t>
      </w:r>
    </w:p>
    <w:p w14:paraId="3352610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Shifrlash nima?</w:t>
      </w:r>
    </w:p>
    <w:p w14:paraId="7A613F8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 boshqa formatga o‘zgartiriladi, barcha shaxslar kalit yordamida  qayta o‘zgartirishi mumkin bo‘ladi</w:t>
      </w:r>
    </w:p>
    <w:p w14:paraId="7FD007A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Kriptografiyada alifbo –</w:t>
      </w:r>
    </w:p>
    <w:p w14:paraId="6AC235D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belgilarini kodlash uchun foydalaniladigan chekli to’plam</w:t>
      </w:r>
    </w:p>
    <w:p w14:paraId="3799089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Kripto tizimga qo’yiladigan umumiy talablardan biri</w:t>
      </w:r>
    </w:p>
    <w:p w14:paraId="04EAA61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shifr matn uzunligi ochiq matn uzunligiga teng bo’lishi kerak</w:t>
      </w:r>
    </w:p>
    <w:p w14:paraId="38F2FDDA"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Simmetrik kriptotizmning uzluksiz tizimida …</w:t>
      </w:r>
    </w:p>
    <w:p w14:paraId="5D0155D5"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ochiq matnning har bir harfi va simvoli alohida shifrlanadi</w:t>
      </w:r>
    </w:p>
    <w:p w14:paraId="1746AAB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Axborot resursi – bu?</w:t>
      </w:r>
    </w:p>
    <w:p w14:paraId="0D0FFC4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tizimi tarkibidagi elektron shakldagi axborot, ma`lumotlar banki, ma`lumotlar bazasi</w:t>
      </w:r>
    </w:p>
    <w:p w14:paraId="394D384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Stenografiya ma’nosi...</w:t>
      </w:r>
    </w:p>
    <w:p w14:paraId="627506D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sirli yozuv</w:t>
      </w:r>
    </w:p>
    <w:p w14:paraId="3E95048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Identifikatsiya jarayoni qanday jarayon?</w:t>
      </w:r>
    </w:p>
    <w:p w14:paraId="75DCA53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axborot tizimlari obyekt va subhektlariga uni tanish uchun nomlar (identifikator) berish va berilgan nom bo’yicha solishtirib uni aniqlash jarayoni</w:t>
      </w:r>
    </w:p>
    <w:p w14:paraId="2CBBCCF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Ma’lumotlarni inson xatosi tufayli yo‘qolish sababini belgilang.</w:t>
      </w:r>
    </w:p>
    <w:p w14:paraId="3BB39F7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Ma’lumotlarni saqlash vositasini to‘g‘ri joylashtirilmagani yoki ma’lumotlar bazasini xatolik bilan boshqarilganligi.</w:t>
      </w:r>
    </w:p>
    <w:p w14:paraId="74F9496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2. Qo‘yish, o‘rin almashtirish, gammalash kriptografiyaning qaysi turiga bog‘liq?</w:t>
      </w:r>
    </w:p>
    <w:p w14:paraId="1A81147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J:simmetrik kriptotizimlar</w:t>
      </w:r>
    </w:p>
    <w:p w14:paraId="64F9CC7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3. Quyidagilardan lokal tarmoqqa berilgan ta’rifni belgilang.</w:t>
      </w:r>
    </w:p>
    <w:p w14:paraId="5E2547B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J:Kompyuterlar va ularni bog‘lab turgan qurilmalardan iborat bo‘lib, ular odatda bitta tarmoqda bo‘ladi.</w:t>
      </w:r>
    </w:p>
    <w:p w14:paraId="573D45E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4. Uning egasi haqiqiyligini aniqlash jarayonida tekshiruv axboroti sifatida ishlatiladigan belgilar ketma-ketligi (maxfiy so‘z) – nima?</w:t>
      </w:r>
    </w:p>
    <w:p w14:paraId="64B02DAC"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parol</w:t>
      </w:r>
    </w:p>
    <w:p w14:paraId="55D50F80"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5. Rol tushunchasiga ta’rif bering.</w:t>
      </w:r>
    </w:p>
    <w:p w14:paraId="69C0908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Muayyan faoliyat turi bilan bog‘liq harakatlar va majburiyatlar to‘plami sifatida belgilanishi mumkin</w:t>
      </w:r>
    </w:p>
    <w:p w14:paraId="1B7605A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6. Foydalanish huquqini cheklovchi matritsa modeli bu...</w:t>
      </w:r>
    </w:p>
    <w:p w14:paraId="19C4AE3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J:Bella La-Padulla modeli</w:t>
      </w:r>
    </w:p>
    <w:p w14:paraId="295D45AF"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lastRenderedPageBreak/>
        <w:t>8. Shifrtekstni ochiq tekstga akslantirish jarayoni nima deb ataladi?</w:t>
      </w:r>
    </w:p>
    <w:p w14:paraId="7A47172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Deshifrlash</w:t>
      </w:r>
    </w:p>
    <w:p w14:paraId="144FFF13"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9. Axborot xavfsizligiga bo‘ladigan tahdidlarning qaysi biri maqsadli (atayin) tahdidlar deb hisoblanadi?</w:t>
      </w:r>
    </w:p>
    <w:p w14:paraId="5BF92F8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J:Strukturalarni ruxsatsiz modifikatsiyalash</w:t>
      </w:r>
    </w:p>
    <w:p w14:paraId="01A12DA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10. Shifrlash kaliti noma’lum bo‘lganda shifrlangan ma’lumotni deshifrlash qiyinlik darajasini nima belgilaydi?</w:t>
      </w:r>
    </w:p>
    <w:p w14:paraId="1F6130D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J:Kriptobardoshlik</w:t>
      </w:r>
    </w:p>
    <w:p w14:paraId="6E9A90E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11. Foydalanishni boshqarish –bu...</w:t>
      </w:r>
    </w:p>
    <w:p w14:paraId="3AB5BE2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Sub’ektni Ob’ektga ishlash qobilyatini aniqlashdir.</w:t>
      </w:r>
    </w:p>
    <w:p w14:paraId="694BCFE1"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12. Lokal tarmoqlarda keng tarqalgan topologiya turi qaysi?</w:t>
      </w:r>
    </w:p>
    <w:p w14:paraId="1C72C70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Yulduz</w:t>
      </w:r>
    </w:p>
    <w:p w14:paraId="7A4B0F2B"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13. RSA algoritm qaysi yilda ishlab chiqilgan?</w:t>
      </w:r>
    </w:p>
    <w:p w14:paraId="2C91CF7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1977 yil</w:t>
      </w:r>
    </w:p>
    <w:p w14:paraId="70D10954"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14. Elektron xujjatlarni yo‘q qilish usullari qaysilar?</w:t>
      </w:r>
    </w:p>
    <w:p w14:paraId="1E5FDA7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 J:Shredirlash, magnitsizlantirish, yanchish</w:t>
      </w:r>
    </w:p>
    <w:p w14:paraId="5E4C15D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15. Kriptografiyada kalitning vazifasi nima?</w:t>
      </w:r>
    </w:p>
    <w:p w14:paraId="27EF9FF2"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Matnni shifrlash va shifrini ochish uchun kerakli axborot</w:t>
      </w:r>
    </w:p>
    <w:p w14:paraId="2ED7C68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16. WiMAX qanday simsiz tarmoq turiga kiradi?</w:t>
      </w:r>
    </w:p>
    <w:p w14:paraId="26E80B0D"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Regional</w:t>
      </w:r>
    </w:p>
    <w:p w14:paraId="2EFCBBA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17. Shaxsning, axborot kommunikatsiya tizimidan foydalanish huquqiga ega bo‘lish uchun foydalaniluvchining maxfiy bo‘lmagan qayd yozuvi – bu…</w:t>
      </w:r>
    </w:p>
    <w:p w14:paraId="30B8C06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login</w:t>
      </w:r>
    </w:p>
    <w:p w14:paraId="3ABA001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18. Stenografiya ma’nosi qanday?</w:t>
      </w:r>
    </w:p>
    <w:p w14:paraId="0CA34A6E"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sirli yozuv</w:t>
      </w:r>
    </w:p>
    <w:p w14:paraId="6F6B1508"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19. Fire Wall ning vazifasi...</w:t>
      </w:r>
    </w:p>
    <w:p w14:paraId="7A12C12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Tarmoqlar orasida aloqa o‘rnatish jarayonida tashkilot va Internet tarmog‘i orasida xavfsizlikni ta’minlaydi</w:t>
      </w:r>
    </w:p>
    <w:p w14:paraId="3C88C8B7"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20. Yaxlitlikni buzilishi bu - …</w:t>
      </w:r>
    </w:p>
    <w:p w14:paraId="6688DC56" w14:textId="77777777" w:rsidR="003E12B1" w:rsidRPr="00442CD5" w:rsidRDefault="003E12B1" w:rsidP="003E12B1">
      <w:pPr>
        <w:spacing w:after="0" w:line="240" w:lineRule="auto"/>
        <w:rPr>
          <w:rFonts w:ascii="Times New Roman" w:hAnsi="Times New Roman" w:cs="Times New Roman"/>
          <w:sz w:val="24"/>
          <w:szCs w:val="24"/>
          <w:lang w:val="en-US"/>
        </w:rPr>
      </w:pPr>
      <w:r w:rsidRPr="00442CD5">
        <w:rPr>
          <w:rFonts w:ascii="Times New Roman" w:hAnsi="Times New Roman" w:cs="Times New Roman"/>
          <w:sz w:val="24"/>
          <w:szCs w:val="24"/>
          <w:lang w:val="en-US"/>
        </w:rPr>
        <w:t>J: Soxtalashtirish va o‘zgartirish</w:t>
      </w:r>
    </w:p>
    <w:p w14:paraId="2B79B080" w14:textId="77777777" w:rsidR="003E12B1" w:rsidRPr="00442CD5" w:rsidRDefault="003E12B1" w:rsidP="003E12B1">
      <w:pPr>
        <w:spacing w:after="0" w:line="240" w:lineRule="auto"/>
        <w:rPr>
          <w:rFonts w:ascii="Times New Roman" w:hAnsi="Times New Roman" w:cs="Times New Roman"/>
          <w:sz w:val="24"/>
          <w:szCs w:val="24"/>
          <w:lang w:val="en-US"/>
        </w:rPr>
      </w:pPr>
    </w:p>
    <w:p w14:paraId="7674EF7F" w14:textId="77777777" w:rsidR="003E12B1" w:rsidRDefault="003E12B1" w:rsidP="003E12B1">
      <w:pPr>
        <w:pStyle w:val="aff0"/>
        <w:ind w:left="720"/>
        <w:jc w:val="center"/>
        <w:rPr>
          <w:rFonts w:ascii="Times New Roman" w:hAnsi="Times New Roman" w:cs="Times New Roman"/>
          <w:sz w:val="26"/>
          <w:szCs w:val="26"/>
          <w:lang w:val="en-US" w:eastAsia="ru-RU"/>
        </w:rPr>
      </w:pPr>
    </w:p>
    <w:p w14:paraId="7F14C289" w14:textId="77777777" w:rsidR="003E12B1" w:rsidRDefault="003E12B1" w:rsidP="003E12B1">
      <w:pPr>
        <w:pStyle w:val="aff0"/>
        <w:ind w:left="720"/>
        <w:jc w:val="center"/>
        <w:rPr>
          <w:rFonts w:ascii="Times New Roman" w:hAnsi="Times New Roman" w:cs="Times New Roman"/>
          <w:sz w:val="26"/>
          <w:szCs w:val="26"/>
          <w:lang w:val="en-US" w:eastAsia="ru-RU"/>
        </w:rPr>
      </w:pPr>
    </w:p>
    <w:p w14:paraId="5A77F515" w14:textId="77777777" w:rsidR="003E12B1" w:rsidRPr="00C6655B" w:rsidRDefault="003E12B1" w:rsidP="003E12B1">
      <w:pPr>
        <w:pStyle w:val="aff0"/>
        <w:ind w:left="720"/>
        <w:jc w:val="center"/>
        <w:rPr>
          <w:rFonts w:ascii="Times New Roman" w:hAnsi="Times New Roman" w:cs="Times New Roman"/>
          <w:sz w:val="26"/>
          <w:szCs w:val="26"/>
          <w:lang w:val="en-US" w:eastAsia="ru-RU"/>
        </w:rPr>
      </w:pPr>
    </w:p>
    <w:p w14:paraId="4702157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Xizmat qilishdan voz kechishga undaydigan taqsimlangan hujum turini ko‘rsating?</w:t>
      </w:r>
    </w:p>
    <w:p w14:paraId="35FDA90E" w14:textId="77777777" w:rsidR="003E12B1" w:rsidRPr="00C6655B" w:rsidRDefault="003E12B1" w:rsidP="003E12B1">
      <w:pPr>
        <w:pStyle w:val="aff0"/>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highlight w:val="yellow"/>
          <w:lang w:val="en-US" w:eastAsia="ru-RU"/>
        </w:rPr>
        <w:t>DDoS (Distributed Denial of Service) hujum</w:t>
      </w:r>
    </w:p>
    <w:p w14:paraId="5F4B547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Rezident virus…</w:t>
      </w:r>
    </w:p>
    <w:p w14:paraId="67F4B6B7" w14:textId="77777777" w:rsidR="003E12B1" w:rsidRPr="00C6655B" w:rsidRDefault="003E12B1" w:rsidP="003E12B1">
      <w:pPr>
        <w:pStyle w:val="aff0"/>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lang w:val="en-US" w:eastAsia="ru-RU"/>
        </w:rPr>
        <w:t>tezkor xotirada saqlanadi</w:t>
      </w:r>
    </w:p>
    <w:p w14:paraId="321287F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 va uning AKT doirasida aktivlarni shu jumladan, kritik axborotni boshqarish, himoyalash va taqsimlashni belgilovchi qoidalar, ko‘rsatmalar, amaliyoti fanda qanday nomladi?</w:t>
      </w:r>
    </w:p>
    <w:p w14:paraId="0BF7B1E8" w14:textId="77777777" w:rsidR="003E12B1" w:rsidRPr="00C6655B" w:rsidRDefault="003E12B1" w:rsidP="003E12B1">
      <w:pPr>
        <w:pStyle w:val="aff0"/>
        <w:ind w:left="708" w:firstLine="708"/>
        <w:rPr>
          <w:rFonts w:ascii="Times New Roman" w:hAnsi="Times New Roman" w:cs="Times New Roman"/>
          <w:color w:val="333333"/>
          <w:sz w:val="26"/>
          <w:szCs w:val="26"/>
          <w:lang w:val="en-US" w:eastAsia="ru-RU"/>
        </w:rPr>
      </w:pPr>
      <w:r w:rsidRPr="00C6655B">
        <w:rPr>
          <w:rFonts w:ascii="Times New Roman" w:hAnsi="Times New Roman" w:cs="Times New Roman"/>
          <w:color w:val="333333"/>
          <w:sz w:val="26"/>
          <w:szCs w:val="26"/>
          <w:lang w:val="en-US" w:eastAsia="ru-RU"/>
        </w:rPr>
        <w:t>AKT xavfsizlik siyosati</w:t>
      </w:r>
    </w:p>
    <w:p w14:paraId="3870BF3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O‘chirilgan yoki formatlangan ma'lumotlarni tikovchi dasturni belgilang.</w:t>
      </w:r>
    </w:p>
    <w:p w14:paraId="586461B8" w14:textId="77777777" w:rsidR="003E12B1" w:rsidRPr="00C6655B" w:rsidRDefault="003E12B1" w:rsidP="003E12B1">
      <w:pPr>
        <w:pStyle w:val="aff0"/>
        <w:ind w:left="1416"/>
        <w:rPr>
          <w:rFonts w:ascii="Times New Roman" w:hAnsi="Times New Roman" w:cs="Times New Roman"/>
          <w:color w:val="333333"/>
          <w:sz w:val="26"/>
          <w:szCs w:val="26"/>
          <w:lang w:val="uz-Latn-UZ" w:eastAsia="ru-RU"/>
        </w:rPr>
      </w:pPr>
      <w:r w:rsidRPr="00C6655B">
        <w:rPr>
          <w:rFonts w:ascii="Times New Roman" w:hAnsi="Times New Roman" w:cs="Times New Roman"/>
          <w:color w:val="333333"/>
          <w:sz w:val="26"/>
          <w:szCs w:val="26"/>
          <w:lang w:val="en-US" w:eastAsia="ru-RU"/>
        </w:rPr>
        <w:t>Recuva, R.saver</w:t>
      </w:r>
    </w:p>
    <w:p w14:paraId="1E05A74A" w14:textId="77777777" w:rsidR="003E12B1" w:rsidRPr="00C6655B" w:rsidRDefault="003E12B1" w:rsidP="003E12B1">
      <w:pPr>
        <w:pStyle w:val="aff0"/>
        <w:numPr>
          <w:ilvl w:val="0"/>
          <w:numId w:val="30"/>
        </w:numPr>
        <w:rPr>
          <w:rFonts w:ascii="Times New Roman" w:hAnsi="Times New Roman" w:cs="Times New Roman"/>
          <w:bCs/>
          <w:sz w:val="26"/>
          <w:szCs w:val="26"/>
          <w:lang w:val="uz-Latn-UZ"/>
        </w:rPr>
      </w:pPr>
      <w:r w:rsidRPr="00C6655B">
        <w:rPr>
          <w:rFonts w:ascii="Times New Roman" w:hAnsi="Times New Roman" w:cs="Times New Roman"/>
          <w:sz w:val="26"/>
          <w:szCs w:val="26"/>
          <w:lang w:val="uz-Latn-UZ"/>
        </w:rPr>
        <w:t xml:space="preserve"> Zaiflik – bu…</w:t>
      </w:r>
    </w:p>
    <w:p w14:paraId="59EF7462" w14:textId="77777777" w:rsidR="003E12B1" w:rsidRPr="00C6655B" w:rsidRDefault="003E12B1" w:rsidP="003E12B1">
      <w:pPr>
        <w:pStyle w:val="aff0"/>
        <w:ind w:left="708" w:firstLine="708"/>
        <w:rPr>
          <w:rFonts w:ascii="Times New Roman" w:hAnsi="Times New Roman" w:cs="Times New Roman"/>
          <w:color w:val="333333"/>
          <w:sz w:val="26"/>
          <w:szCs w:val="26"/>
          <w:lang w:val="uz-Latn-UZ"/>
        </w:rPr>
      </w:pPr>
      <w:r w:rsidRPr="00C6655B">
        <w:rPr>
          <w:rStyle w:val="qv"/>
          <w:color w:val="333333"/>
          <w:sz w:val="26"/>
          <w:szCs w:val="26"/>
          <w:lang w:val="uz-Latn-UZ"/>
        </w:rPr>
        <w:t>tizimda mavjud bo‘lgan xavfsizlik muammoasi bo‘lib, ular asosan tizimning yaxshi shakllantirilmaganligi yoki sozlanmaganligi sababli kelib chiqadi.</w:t>
      </w:r>
    </w:p>
    <w:p w14:paraId="5250BDC6"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Axborot xavfsizligi timsollarini ko‘rsating.</w:t>
      </w:r>
    </w:p>
    <w:p w14:paraId="7E8D3D87"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Style w:val="qv"/>
          <w:color w:val="333333"/>
          <w:sz w:val="26"/>
          <w:szCs w:val="26"/>
          <w:lang w:val="en-US"/>
        </w:rPr>
        <w:t>Alisa, Bob, Eva</w:t>
      </w:r>
    </w:p>
    <w:p w14:paraId="0B7E53C4"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lastRenderedPageBreak/>
        <w:t>Kiberetika tushunchasi:</w:t>
      </w:r>
    </w:p>
    <w:p w14:paraId="08603317"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Style w:val="qv"/>
          <w:color w:val="333333"/>
          <w:sz w:val="26"/>
          <w:szCs w:val="26"/>
          <w:lang w:val="en-US"/>
        </w:rPr>
        <w:t>Kompyuter va kompyuter tarmoqlarida odamlarning etikasi</w:t>
      </w:r>
    </w:p>
    <w:p w14:paraId="6D94A543"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"Axborot olish va kafolatlari va erkinligi to‘g‘risda"gi Qonuni qachon kuchga kirgan?</w:t>
      </w:r>
    </w:p>
    <w:p w14:paraId="7A94E61C"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Style w:val="qv"/>
          <w:color w:val="333333"/>
          <w:sz w:val="26"/>
          <w:szCs w:val="26"/>
          <w:lang w:val="en-US"/>
        </w:rPr>
        <w:t>1997 yil 24 aprel</w:t>
      </w:r>
    </w:p>
    <w:p w14:paraId="3D4CBA3B"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DIR viruslari nimani zararlaydi?</w:t>
      </w:r>
    </w:p>
    <w:p w14:paraId="43913F3A"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Style w:val="qv"/>
          <w:color w:val="333333"/>
          <w:sz w:val="26"/>
          <w:szCs w:val="26"/>
          <w:lang w:val="en-US"/>
        </w:rPr>
        <w:t>FAT tarkibini zararlaydi</w:t>
      </w:r>
    </w:p>
    <w:p w14:paraId="36336D16"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Virusning signaturasi (virusga taalluqli baytlar ketma-ketligi) bo‘yicha operativ xotira va fayllarni ko‘rish natijasida ma’lum viruslarni topuvchi va xabar beruvchi dasturiy ta'minot nomi nima deb ataladi?</w:t>
      </w:r>
    </w:p>
    <w:p w14:paraId="6DECB6BD"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Style w:val="qv"/>
          <w:color w:val="333333"/>
          <w:sz w:val="26"/>
          <w:szCs w:val="26"/>
          <w:lang w:val="en-US"/>
        </w:rPr>
        <w:t>Detektorlar</w:t>
      </w:r>
    </w:p>
    <w:p w14:paraId="2D2B5105"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 Agar foydalanuvchi tizimda ma'lumot bilan ishlash vaqtida ham zahiralash amalga oshirilishi …. deb ataladi?</w:t>
      </w:r>
    </w:p>
    <w:p w14:paraId="71CFF711"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Style w:val="qv"/>
          <w:color w:val="333333"/>
          <w:sz w:val="26"/>
          <w:szCs w:val="26"/>
          <w:lang w:val="en-US"/>
        </w:rPr>
        <w:t>"Issiq zaxiralash"</w:t>
      </w:r>
    </w:p>
    <w:p w14:paraId="5246479A"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Aksariyat tijorat tashkilotlari uchun ichki tarmoq xavfsizligini taminlashning zaruriy sharti-bu...</w:t>
      </w:r>
    </w:p>
    <w:p w14:paraId="6D35C5AB" w14:textId="77777777" w:rsidR="003E12B1" w:rsidRPr="00C6655B" w:rsidRDefault="003E12B1" w:rsidP="003E12B1">
      <w:pPr>
        <w:pStyle w:val="aff0"/>
        <w:ind w:left="708" w:firstLine="708"/>
        <w:rPr>
          <w:rStyle w:val="qv"/>
          <w:color w:val="333333"/>
          <w:sz w:val="26"/>
          <w:szCs w:val="26"/>
          <w:lang w:val="en-US"/>
        </w:rPr>
      </w:pPr>
      <w:r w:rsidRPr="00C6655B">
        <w:rPr>
          <w:rStyle w:val="qv"/>
          <w:color w:val="333333"/>
          <w:sz w:val="26"/>
          <w:szCs w:val="26"/>
          <w:lang w:val="en-US"/>
        </w:rPr>
        <w:t>Tamoqlararo ekranlarning o‘rnatilishi</w:t>
      </w:r>
    </w:p>
    <w:p w14:paraId="42ED3273" w14:textId="77777777" w:rsidR="003E12B1"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xavfsizligida axborotning bahosi qanday aniqlanadi?</w:t>
      </w:r>
    </w:p>
    <w:p w14:paraId="20B52D09" w14:textId="77777777" w:rsidR="003E12B1" w:rsidRPr="007E3E93" w:rsidRDefault="003E12B1" w:rsidP="003E12B1">
      <w:pPr>
        <w:pStyle w:val="aff0"/>
        <w:ind w:left="1428"/>
        <w:rPr>
          <w:rFonts w:ascii="Times New Roman" w:hAnsi="Times New Roman" w:cs="Times New Roman"/>
          <w:sz w:val="26"/>
          <w:szCs w:val="26"/>
          <w:lang w:val="en-US"/>
        </w:rPr>
      </w:pPr>
      <w:r w:rsidRPr="007E3E93">
        <w:rPr>
          <w:rFonts w:ascii="Times New Roman" w:hAnsi="Times New Roman" w:cs="Times New Roman"/>
          <w:sz w:val="26"/>
          <w:szCs w:val="26"/>
          <w:lang w:val="en-US"/>
        </w:rPr>
        <w:t xml:space="preserve">Axborot xavfsizligi buzulgan taqdirda ko‘rilishi mumkin bo‘lgan zarar miqdori bilan </w:t>
      </w:r>
    </w:p>
    <w:p w14:paraId="618D82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Kompyuter yoki boshqa qurilmalarga qarshi qilingan yoki kompyuter va boshqa qurilmalar orqali qilingan jinoyat-… </w:t>
      </w:r>
    </w:p>
    <w:p w14:paraId="0CC6910C" w14:textId="77777777" w:rsidR="003E12B1" w:rsidRPr="00C6655B" w:rsidRDefault="003E12B1" w:rsidP="003E12B1">
      <w:pPr>
        <w:pStyle w:val="aff0"/>
        <w:ind w:left="708" w:firstLine="708"/>
        <w:rPr>
          <w:rFonts w:ascii="Times New Roman" w:hAnsi="Times New Roman" w:cs="Times New Roman"/>
          <w:sz w:val="26"/>
          <w:szCs w:val="26"/>
          <w:lang w:val="en-US"/>
        </w:rPr>
      </w:pPr>
      <w:r w:rsidRPr="00C6655B">
        <w:rPr>
          <w:rFonts w:ascii="Times New Roman" w:hAnsi="Times New Roman" w:cs="Times New Roman"/>
          <w:sz w:val="26"/>
          <w:szCs w:val="26"/>
          <w:lang w:val="en-US"/>
        </w:rPr>
        <w:t>Kiberjinoyat deb ataladi</w:t>
      </w:r>
    </w:p>
    <w:p w14:paraId="38B73767"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Antiviruslarni, qo‘llanish usuliga ko‘ra... turlari mavjud? </w:t>
      </w:r>
    </w:p>
    <w:p w14:paraId="67D52D2D"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detektorlar, faglar, vaktsinalar, privivkalar, revizorlar, monitorlar </w:t>
      </w:r>
    </w:p>
    <w:p w14:paraId="7833117A"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Qaysi siyosatga ko‘ra faqat ma'lum xavfli xizmatlar/hujumlar yoki harakatlar bloklanadi? </w:t>
      </w:r>
    </w:p>
    <w:p w14:paraId="5A32785E" w14:textId="77777777" w:rsidR="003E12B1" w:rsidRPr="00C6655B" w:rsidRDefault="003E12B1" w:rsidP="003E12B1">
      <w:pPr>
        <w:pStyle w:val="aff0"/>
        <w:ind w:left="708" w:firstLine="70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Ruxsat berishga asoslangan siyosat </w:t>
      </w:r>
    </w:p>
    <w:p w14:paraId="5D40A283"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DIR viruslari nimani zararlaydi? </w:t>
      </w:r>
    </w:p>
    <w:p w14:paraId="13A758CE" w14:textId="77777777" w:rsidR="003E12B1" w:rsidRPr="00C6655B" w:rsidRDefault="003E12B1" w:rsidP="003E12B1">
      <w:pPr>
        <w:pStyle w:val="aff0"/>
        <w:ind w:left="1068" w:firstLine="34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FAT tarkibini zararlaydi </w:t>
      </w:r>
    </w:p>
    <w:p w14:paraId="160688D1"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Makroviruslar nimalarni zararlaydi? </w:t>
      </w:r>
    </w:p>
    <w:p w14:paraId="13BB7353" w14:textId="77777777" w:rsidR="003E12B1" w:rsidRPr="00C6655B" w:rsidRDefault="003E12B1" w:rsidP="003E12B1">
      <w:pPr>
        <w:pStyle w:val="aff0"/>
        <w:ind w:left="141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Ma’lum dasturlash tilida yozilgan va turli ofis ilovalari – MS Word hujjati, MS Excel elektron jadvali, Corel Draw tasviri, fayllarida joylashgan “makroslar” yoki “skriptlar”ni zararlaydi. </w:t>
      </w:r>
    </w:p>
    <w:p w14:paraId="1943EFE0"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Ma'lumotlarni zahira nusxasini saqlovchi va tikovchi dasturni belgilang. </w:t>
      </w:r>
    </w:p>
    <w:p w14:paraId="5E562B1B" w14:textId="77777777" w:rsidR="003E12B1" w:rsidRPr="00C6655B" w:rsidRDefault="003E12B1" w:rsidP="003E12B1">
      <w:pPr>
        <w:pStyle w:val="aff0"/>
        <w:ind w:left="720" w:firstLine="69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HandyBakcup</w:t>
      </w:r>
    </w:p>
    <w:p w14:paraId="2AC096A2"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Tizim ishlamay turganda yoki foydalanuvchilar ma'lumot bilan ishlamay turganda zahiralash amalga oshirilsa …. deb ataladi. </w:t>
      </w:r>
    </w:p>
    <w:p w14:paraId="395F86F0" w14:textId="77777777" w:rsidR="003E12B1" w:rsidRPr="00C6655B" w:rsidRDefault="003E12B1" w:rsidP="003E12B1">
      <w:pPr>
        <w:pStyle w:val="aff0"/>
        <w:ind w:left="1428"/>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"Sovuq saxiralash"</w:t>
      </w:r>
    </w:p>
    <w:p w14:paraId="20C886F9"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“Elektron hujjat” tushunchasi haqida to‘g‘ri ta’rif berilgan qatorni ko‘rsating. </w:t>
      </w:r>
    </w:p>
    <w:p w14:paraId="47EEB382" w14:textId="77777777" w:rsidR="003E12B1" w:rsidRPr="00C6655B" w:rsidRDefault="003E12B1" w:rsidP="003E12B1">
      <w:pPr>
        <w:pStyle w:val="aff0"/>
        <w:ind w:left="720" w:firstLine="69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Elektron shaklda qayd etilgan, elektron raqamli imzo bilan tasdiqlangan va elektron hujjatning uni identifikatsiya qilish imkoniyatini beradigan boshqa rekvizitlariga ega bo‘lgan axborot elektron hujjatdir </w:t>
      </w:r>
    </w:p>
    <w:p w14:paraId="2B694CC8"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Polimorf viruslar tushunchasi to‘g‘ri ko‘rsating. </w:t>
      </w:r>
    </w:p>
    <w:p w14:paraId="01B3643C" w14:textId="77777777" w:rsidR="003E12B1" w:rsidRPr="00C6655B" w:rsidRDefault="003E12B1" w:rsidP="003E12B1">
      <w:pPr>
        <w:pStyle w:val="aff0"/>
        <w:ind w:left="1416"/>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Viruslar turli ko‘rinishdagi shifrlangan viruslar bo‘lib, o‘zining ikkilik shaklini nusxadan-nusxaga o‘zgartirib boradi </w:t>
      </w:r>
    </w:p>
    <w:p w14:paraId="5A190186" w14:textId="77777777" w:rsidR="003E12B1" w:rsidRPr="00C6655B" w:rsidRDefault="003E12B1" w:rsidP="003E12B1">
      <w:pPr>
        <w:pStyle w:val="aff0"/>
        <w:numPr>
          <w:ilvl w:val="0"/>
          <w:numId w:val="30"/>
        </w:numPr>
        <w:rPr>
          <w:rFonts w:ascii="Times New Roman" w:hAnsi="Times New Roman" w:cs="Times New Roman"/>
          <w:color w:val="333333"/>
          <w:sz w:val="26"/>
          <w:szCs w:val="26"/>
          <w:lang w:val="en-US"/>
        </w:rPr>
      </w:pPr>
      <w:r w:rsidRPr="00C6655B">
        <w:rPr>
          <w:rFonts w:ascii="Times New Roman" w:hAnsi="Times New Roman" w:cs="Times New Roman"/>
          <w:sz w:val="26"/>
          <w:szCs w:val="26"/>
          <w:lang w:val="en-US"/>
        </w:rPr>
        <w:t xml:space="preserve"> Fishing (ing. Phishing – baliq ovlash) bu…</w:t>
      </w:r>
    </w:p>
    <w:p w14:paraId="0C5C6693" w14:textId="77777777" w:rsidR="003E12B1" w:rsidRDefault="003E12B1" w:rsidP="003E12B1">
      <w:pPr>
        <w:pStyle w:val="aff0"/>
        <w:ind w:left="720"/>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Internetdagi firibgarlikning bir turi bo‘lib, uning maqsadi foydalanuvchining maxfiy ma’lumotlaridan, login/parol, foydalanish imkoniyatiga ega bo‘lishdir.</w:t>
      </w:r>
    </w:p>
    <w:p w14:paraId="4FD7C74E" w14:textId="77777777" w:rsidR="003E12B1" w:rsidRDefault="003E12B1" w:rsidP="003E12B1">
      <w:pPr>
        <w:pStyle w:val="aff0"/>
        <w:ind w:left="720"/>
        <w:rPr>
          <w:rFonts w:ascii="Times New Roman" w:hAnsi="Times New Roman" w:cs="Times New Roman"/>
          <w:sz w:val="26"/>
          <w:szCs w:val="26"/>
          <w:lang w:val="en-US"/>
        </w:rPr>
      </w:pPr>
    </w:p>
    <w:tbl>
      <w:tblPr>
        <w:tblStyle w:val="aff"/>
        <w:tblW w:w="0" w:type="auto"/>
        <w:tblInd w:w="108" w:type="dxa"/>
        <w:tblLook w:val="04A0" w:firstRow="1" w:lastRow="0" w:firstColumn="1" w:lastColumn="0" w:noHBand="0" w:noVBand="1"/>
      </w:tblPr>
      <w:tblGrid>
        <w:gridCol w:w="448"/>
        <w:gridCol w:w="4580"/>
        <w:gridCol w:w="4209"/>
      </w:tblGrid>
      <w:tr w:rsidR="003E12B1" w:rsidRPr="001862F7" w14:paraId="3AC02AA4" w14:textId="77777777" w:rsidTr="007018AA">
        <w:tc>
          <w:tcPr>
            <w:tcW w:w="567" w:type="dxa"/>
          </w:tcPr>
          <w:p w14:paraId="2405D42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EA7B2D5" w14:textId="77777777" w:rsidR="003E12B1" w:rsidRPr="00600794" w:rsidRDefault="003E12B1" w:rsidP="007018AA">
            <w:pPr>
              <w:rPr>
                <w:color w:val="000000"/>
                <w:w w:val="90"/>
                <w:sz w:val="24"/>
                <w:szCs w:val="24"/>
                <w:lang w:val="en-US"/>
              </w:rPr>
            </w:pPr>
            <w:r w:rsidRPr="00600794">
              <w:rPr>
                <w:color w:val="000000"/>
                <w:w w:val="90"/>
                <w:sz w:val="24"/>
                <w:szCs w:val="24"/>
                <w:lang w:val="en-US"/>
              </w:rPr>
              <w:t>Xavfsizlikning asosiy yo’nalishlarini sanab o’ting.</w:t>
            </w:r>
          </w:p>
        </w:tc>
        <w:tc>
          <w:tcPr>
            <w:tcW w:w="4961" w:type="dxa"/>
            <w:vAlign w:val="center"/>
          </w:tcPr>
          <w:p w14:paraId="52845BBC"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xavfsizligi, Iqtisodiy xavfsizlik, Mudofaa xavfsizligi, Ijtimoiy xavfsizlik, Ekologik xavfsizlik</w:t>
            </w:r>
          </w:p>
        </w:tc>
      </w:tr>
      <w:tr w:rsidR="003E12B1" w:rsidRPr="001862F7" w14:paraId="4BD8182C" w14:textId="77777777" w:rsidTr="007018AA">
        <w:tc>
          <w:tcPr>
            <w:tcW w:w="567" w:type="dxa"/>
          </w:tcPr>
          <w:p w14:paraId="7930AC4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4DB2F9"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xavfsizligining asosiy maqsadlaridan biri- bu…</w:t>
            </w:r>
          </w:p>
        </w:tc>
        <w:tc>
          <w:tcPr>
            <w:tcW w:w="4961" w:type="dxa"/>
            <w:vAlign w:val="center"/>
          </w:tcPr>
          <w:p w14:paraId="4ED7E77A"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Axborotlarni o’g’irlanishini, yo’qolishini, soxtalashtirilishini oldini olish</w:t>
            </w:r>
          </w:p>
        </w:tc>
      </w:tr>
      <w:tr w:rsidR="003E12B1" w:rsidRPr="001862F7" w14:paraId="58FE3769" w14:textId="77777777" w:rsidTr="007018AA">
        <w:tc>
          <w:tcPr>
            <w:tcW w:w="567" w:type="dxa"/>
          </w:tcPr>
          <w:p w14:paraId="3C243C8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533F4FE" w14:textId="77777777" w:rsidR="003E12B1" w:rsidRPr="00600794" w:rsidRDefault="003E12B1" w:rsidP="007018AA">
            <w:pPr>
              <w:rPr>
                <w:color w:val="000000"/>
                <w:w w:val="90"/>
                <w:sz w:val="24"/>
                <w:szCs w:val="24"/>
                <w:lang w:val="en-US"/>
              </w:rPr>
            </w:pPr>
            <w:r w:rsidRPr="00600794">
              <w:rPr>
                <w:color w:val="000000"/>
                <w:w w:val="90"/>
                <w:sz w:val="24"/>
                <w:szCs w:val="24"/>
                <w:lang w:val="en-US"/>
              </w:rPr>
              <w:t>Konfidentsiallikga to’g’ri ta`rif keltiring.</w:t>
            </w:r>
          </w:p>
        </w:tc>
        <w:tc>
          <w:tcPr>
            <w:tcW w:w="4961" w:type="dxa"/>
            <w:vAlign w:val="center"/>
          </w:tcPr>
          <w:p w14:paraId="454A9335"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inshonchliligi, tarqatilishi mumkin emasligi, maxfiyligi kafolati;</w:t>
            </w:r>
          </w:p>
        </w:tc>
      </w:tr>
      <w:tr w:rsidR="003E12B1" w:rsidRPr="00C6655B" w14:paraId="739E977D" w14:textId="77777777" w:rsidTr="007018AA">
        <w:tc>
          <w:tcPr>
            <w:tcW w:w="567" w:type="dxa"/>
          </w:tcPr>
          <w:p w14:paraId="2BA0AB3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DD4F7F4" w14:textId="77777777" w:rsidR="003E12B1" w:rsidRPr="00600794" w:rsidRDefault="003E12B1" w:rsidP="007018AA">
            <w:pPr>
              <w:rPr>
                <w:color w:val="000000"/>
                <w:w w:val="90"/>
                <w:sz w:val="24"/>
                <w:szCs w:val="24"/>
              </w:rPr>
            </w:pPr>
            <w:r w:rsidRPr="00600794">
              <w:rPr>
                <w:color w:val="000000"/>
                <w:w w:val="90"/>
                <w:sz w:val="24"/>
                <w:szCs w:val="24"/>
              </w:rPr>
              <w:t>Yaxlitlikni buzilishi bu - …</w:t>
            </w:r>
          </w:p>
        </w:tc>
        <w:tc>
          <w:tcPr>
            <w:tcW w:w="4961" w:type="dxa"/>
            <w:vAlign w:val="center"/>
          </w:tcPr>
          <w:p w14:paraId="7E393476" w14:textId="77777777" w:rsidR="003E12B1" w:rsidRPr="00600794" w:rsidRDefault="003E12B1" w:rsidP="007018AA">
            <w:pPr>
              <w:rPr>
                <w:color w:val="000000"/>
                <w:w w:val="90"/>
                <w:sz w:val="24"/>
                <w:szCs w:val="24"/>
              </w:rPr>
            </w:pPr>
            <w:r w:rsidRPr="00600794">
              <w:rPr>
                <w:color w:val="000000"/>
                <w:w w:val="90"/>
                <w:sz w:val="24"/>
                <w:szCs w:val="24"/>
              </w:rPr>
              <w:t>Soxtalashtirish va o’zgartirish</w:t>
            </w:r>
          </w:p>
        </w:tc>
      </w:tr>
      <w:tr w:rsidR="003E12B1" w:rsidRPr="00C6655B" w14:paraId="69274B75" w14:textId="77777777" w:rsidTr="007018AA">
        <w:tc>
          <w:tcPr>
            <w:tcW w:w="567" w:type="dxa"/>
          </w:tcPr>
          <w:p w14:paraId="262683B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E987760" w14:textId="77777777" w:rsidR="003E12B1" w:rsidRPr="00600794" w:rsidRDefault="003E12B1" w:rsidP="007018AA">
            <w:pPr>
              <w:rPr>
                <w:color w:val="000000"/>
                <w:w w:val="90"/>
                <w:sz w:val="24"/>
                <w:szCs w:val="24"/>
              </w:rPr>
            </w:pPr>
            <w:r w:rsidRPr="00600794">
              <w:rPr>
                <w:color w:val="000000"/>
                <w:w w:val="90"/>
                <w:sz w:val="24"/>
                <w:szCs w:val="24"/>
              </w:rPr>
              <w:t>... axborotni himoyalash tizimi deyiladi.</w:t>
            </w:r>
          </w:p>
        </w:tc>
        <w:tc>
          <w:tcPr>
            <w:tcW w:w="4961" w:type="dxa"/>
            <w:vAlign w:val="center"/>
          </w:tcPr>
          <w:p w14:paraId="2A285A92" w14:textId="77777777" w:rsidR="003E12B1" w:rsidRPr="00600794" w:rsidRDefault="003E12B1" w:rsidP="007018AA">
            <w:pPr>
              <w:rPr>
                <w:color w:val="000000"/>
                <w:w w:val="90"/>
                <w:sz w:val="24"/>
                <w:szCs w:val="24"/>
              </w:rPr>
            </w:pPr>
            <w:r w:rsidRPr="00600794">
              <w:rPr>
                <w:color w:val="000000"/>
                <w:w w:val="90"/>
                <w:sz w:val="24"/>
                <w:szCs w:val="24"/>
              </w:rPr>
              <w:t>Axborotning zaif tomonlarini kamaytiruvchi axborotga ruxsat etilmagan kirishga, uning chiqib ketishiga va yo’qotilishiga to’sqinlik qiluvchi tashkiliy, texnik, dasturiy, texnologik va boshqa vosita, usul va choralarning kompleksi</w:t>
            </w:r>
          </w:p>
        </w:tc>
      </w:tr>
      <w:tr w:rsidR="003E12B1" w:rsidRPr="001862F7" w14:paraId="6EBB82D1" w14:textId="77777777" w:rsidTr="007018AA">
        <w:tc>
          <w:tcPr>
            <w:tcW w:w="567" w:type="dxa"/>
          </w:tcPr>
          <w:p w14:paraId="2386BF17"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035DAB4D" w14:textId="77777777" w:rsidR="003E12B1" w:rsidRPr="00600794" w:rsidRDefault="003E12B1" w:rsidP="007018AA">
            <w:pPr>
              <w:rPr>
                <w:color w:val="000000"/>
                <w:w w:val="90"/>
                <w:sz w:val="24"/>
                <w:szCs w:val="24"/>
              </w:rPr>
            </w:pPr>
            <w:r w:rsidRPr="00600794">
              <w:rPr>
                <w:color w:val="000000"/>
                <w:w w:val="90"/>
                <w:sz w:val="24"/>
                <w:szCs w:val="24"/>
              </w:rPr>
              <w:t>Kompyuter virusi nima?</w:t>
            </w:r>
          </w:p>
        </w:tc>
        <w:tc>
          <w:tcPr>
            <w:tcW w:w="4961" w:type="dxa"/>
            <w:vAlign w:val="center"/>
          </w:tcPr>
          <w:p w14:paraId="3B816990" w14:textId="77777777" w:rsidR="003E12B1" w:rsidRPr="00600794" w:rsidRDefault="003E12B1" w:rsidP="007018AA">
            <w:pPr>
              <w:rPr>
                <w:color w:val="000000"/>
                <w:w w:val="90"/>
                <w:sz w:val="24"/>
                <w:szCs w:val="24"/>
                <w:lang w:val="en-US"/>
              </w:rPr>
            </w:pPr>
            <w:r w:rsidRPr="00600794">
              <w:rPr>
                <w:color w:val="000000"/>
                <w:w w:val="90"/>
                <w:sz w:val="24"/>
                <w:szCs w:val="24"/>
                <w:lang w:val="en-US"/>
              </w:rPr>
              <w:t>maxsus yozilgan va zararli dastur</w:t>
            </w:r>
          </w:p>
        </w:tc>
      </w:tr>
      <w:tr w:rsidR="003E12B1" w:rsidRPr="00C6655B" w14:paraId="7B14BC18" w14:textId="77777777" w:rsidTr="007018AA">
        <w:tc>
          <w:tcPr>
            <w:tcW w:w="567" w:type="dxa"/>
          </w:tcPr>
          <w:p w14:paraId="2A966D0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7E1B554"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Axborotni himoyalash uchun ... usullari qo’llaniladi.</w:t>
            </w:r>
          </w:p>
        </w:tc>
        <w:tc>
          <w:tcPr>
            <w:tcW w:w="4961" w:type="dxa"/>
            <w:vAlign w:val="center"/>
          </w:tcPr>
          <w:p w14:paraId="58F64728" w14:textId="77777777" w:rsidR="003E12B1" w:rsidRPr="00600794" w:rsidRDefault="003E12B1" w:rsidP="007018AA">
            <w:pPr>
              <w:rPr>
                <w:color w:val="000000"/>
                <w:w w:val="90"/>
                <w:sz w:val="24"/>
                <w:szCs w:val="24"/>
              </w:rPr>
            </w:pPr>
            <w:r w:rsidRPr="00600794">
              <w:rPr>
                <w:color w:val="000000"/>
                <w:w w:val="90"/>
                <w:sz w:val="24"/>
                <w:szCs w:val="24"/>
              </w:rPr>
              <w:t>kodlashtirish, kriptografiya, stegonografiya</w:t>
            </w:r>
          </w:p>
        </w:tc>
      </w:tr>
      <w:tr w:rsidR="003E12B1" w:rsidRPr="00C6655B" w14:paraId="789E8806" w14:textId="77777777" w:rsidTr="007018AA">
        <w:tc>
          <w:tcPr>
            <w:tcW w:w="567" w:type="dxa"/>
          </w:tcPr>
          <w:p w14:paraId="6580DA8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B4B7563" w14:textId="77777777" w:rsidR="003E12B1" w:rsidRPr="00600794" w:rsidRDefault="003E12B1" w:rsidP="007018AA">
            <w:pPr>
              <w:rPr>
                <w:color w:val="000000"/>
                <w:w w:val="90"/>
                <w:sz w:val="24"/>
                <w:szCs w:val="24"/>
              </w:rPr>
            </w:pPr>
            <w:r w:rsidRPr="00600794">
              <w:rPr>
                <w:color w:val="000000"/>
                <w:w w:val="90"/>
                <w:sz w:val="24"/>
                <w:szCs w:val="24"/>
              </w:rPr>
              <w:t>Stenografiya mahnosi...</w:t>
            </w:r>
          </w:p>
        </w:tc>
        <w:tc>
          <w:tcPr>
            <w:tcW w:w="4961" w:type="dxa"/>
            <w:vAlign w:val="center"/>
          </w:tcPr>
          <w:p w14:paraId="38E3075F" w14:textId="77777777" w:rsidR="003E12B1" w:rsidRPr="00600794" w:rsidRDefault="003E12B1" w:rsidP="007018AA">
            <w:pPr>
              <w:rPr>
                <w:color w:val="000000"/>
                <w:w w:val="90"/>
                <w:sz w:val="24"/>
                <w:szCs w:val="24"/>
              </w:rPr>
            </w:pPr>
            <w:r w:rsidRPr="00600794">
              <w:rPr>
                <w:color w:val="000000"/>
                <w:w w:val="90"/>
                <w:sz w:val="24"/>
                <w:szCs w:val="24"/>
              </w:rPr>
              <w:t>sirli yozuv</w:t>
            </w:r>
          </w:p>
        </w:tc>
      </w:tr>
      <w:tr w:rsidR="003E12B1" w:rsidRPr="00C6655B" w14:paraId="74A7C452" w14:textId="77777777" w:rsidTr="007018AA">
        <w:tc>
          <w:tcPr>
            <w:tcW w:w="567" w:type="dxa"/>
          </w:tcPr>
          <w:p w14:paraId="74D5371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2AEDF7F" w14:textId="77777777" w:rsidR="003E12B1" w:rsidRPr="00600794" w:rsidRDefault="003E12B1" w:rsidP="007018AA">
            <w:pPr>
              <w:rPr>
                <w:color w:val="000000"/>
                <w:w w:val="90"/>
                <w:sz w:val="24"/>
                <w:szCs w:val="24"/>
              </w:rPr>
            </w:pPr>
            <w:r w:rsidRPr="00600794">
              <w:rPr>
                <w:color w:val="000000"/>
                <w:w w:val="90"/>
                <w:sz w:val="24"/>
                <w:szCs w:val="24"/>
              </w:rPr>
              <w:t>Kriptologiya yo’nalishlari nechta?</w:t>
            </w:r>
          </w:p>
        </w:tc>
        <w:tc>
          <w:tcPr>
            <w:tcW w:w="4961" w:type="dxa"/>
            <w:vAlign w:val="center"/>
          </w:tcPr>
          <w:p w14:paraId="79C0CDE5" w14:textId="77777777" w:rsidR="003E12B1" w:rsidRPr="00600794" w:rsidRDefault="003E12B1" w:rsidP="007018AA">
            <w:pPr>
              <w:rPr>
                <w:color w:val="000000"/>
                <w:w w:val="90"/>
                <w:sz w:val="24"/>
                <w:szCs w:val="24"/>
              </w:rPr>
            </w:pPr>
            <w:r w:rsidRPr="00600794">
              <w:rPr>
                <w:color w:val="000000"/>
                <w:w w:val="90"/>
                <w:sz w:val="24"/>
                <w:szCs w:val="24"/>
              </w:rPr>
              <w:t>2</w:t>
            </w:r>
          </w:p>
        </w:tc>
      </w:tr>
      <w:tr w:rsidR="003E12B1" w:rsidRPr="00C6655B" w14:paraId="32DA1390" w14:textId="77777777" w:rsidTr="007018AA">
        <w:tc>
          <w:tcPr>
            <w:tcW w:w="567" w:type="dxa"/>
          </w:tcPr>
          <w:p w14:paraId="632380F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41845D8" w14:textId="77777777" w:rsidR="003E12B1" w:rsidRPr="00600794" w:rsidRDefault="003E12B1" w:rsidP="007018AA">
            <w:pPr>
              <w:rPr>
                <w:color w:val="000000"/>
                <w:w w:val="90"/>
                <w:sz w:val="24"/>
                <w:szCs w:val="24"/>
              </w:rPr>
            </w:pPr>
            <w:r w:rsidRPr="00600794">
              <w:rPr>
                <w:color w:val="000000"/>
                <w:w w:val="90"/>
                <w:sz w:val="24"/>
                <w:szCs w:val="24"/>
              </w:rPr>
              <w:t>Kriptografiyaning asosiy maqsadi...</w:t>
            </w:r>
          </w:p>
        </w:tc>
        <w:tc>
          <w:tcPr>
            <w:tcW w:w="4961" w:type="dxa"/>
            <w:vAlign w:val="center"/>
          </w:tcPr>
          <w:p w14:paraId="123C6ACE" w14:textId="77777777" w:rsidR="003E12B1" w:rsidRPr="00600794" w:rsidRDefault="003E12B1" w:rsidP="007018AA">
            <w:pPr>
              <w:rPr>
                <w:color w:val="000000"/>
                <w:w w:val="90"/>
                <w:sz w:val="24"/>
                <w:szCs w:val="24"/>
              </w:rPr>
            </w:pPr>
            <w:r w:rsidRPr="00600794">
              <w:rPr>
                <w:color w:val="000000"/>
                <w:w w:val="90"/>
                <w:sz w:val="24"/>
                <w:szCs w:val="24"/>
              </w:rPr>
              <w:t>maxfiylik, yaxlitlilikni ta`minlash</w:t>
            </w:r>
          </w:p>
        </w:tc>
      </w:tr>
      <w:tr w:rsidR="003E12B1" w:rsidRPr="00C6655B" w14:paraId="52458A31" w14:textId="77777777" w:rsidTr="007018AA">
        <w:tc>
          <w:tcPr>
            <w:tcW w:w="567" w:type="dxa"/>
          </w:tcPr>
          <w:p w14:paraId="732D540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CFD6CC8" w14:textId="77777777" w:rsidR="003E12B1" w:rsidRPr="00600794" w:rsidRDefault="003E12B1" w:rsidP="007018AA">
            <w:pPr>
              <w:rPr>
                <w:color w:val="000000"/>
                <w:w w:val="90"/>
                <w:sz w:val="24"/>
                <w:szCs w:val="24"/>
                <w:lang w:val="en-US"/>
              </w:rPr>
            </w:pPr>
            <w:r w:rsidRPr="00600794">
              <w:rPr>
                <w:color w:val="000000"/>
                <w:w w:val="90"/>
                <w:sz w:val="24"/>
                <w:szCs w:val="24"/>
                <w:lang w:val="en-US"/>
              </w:rPr>
              <w:t>SMTP - Simple Mail Transfer protokol nima?</w:t>
            </w:r>
          </w:p>
        </w:tc>
        <w:tc>
          <w:tcPr>
            <w:tcW w:w="4961" w:type="dxa"/>
            <w:vAlign w:val="center"/>
          </w:tcPr>
          <w:p w14:paraId="1142FF37" w14:textId="77777777" w:rsidR="003E12B1" w:rsidRPr="00600794" w:rsidRDefault="003E12B1" w:rsidP="007018AA">
            <w:pPr>
              <w:rPr>
                <w:color w:val="000000"/>
                <w:w w:val="90"/>
                <w:sz w:val="24"/>
                <w:szCs w:val="24"/>
              </w:rPr>
            </w:pPr>
            <w:r w:rsidRPr="00600794">
              <w:rPr>
                <w:color w:val="000000"/>
                <w:w w:val="90"/>
                <w:sz w:val="24"/>
                <w:szCs w:val="24"/>
              </w:rPr>
              <w:t>elektron pochta protokoli</w:t>
            </w:r>
          </w:p>
        </w:tc>
      </w:tr>
      <w:tr w:rsidR="003E12B1" w:rsidRPr="001862F7" w14:paraId="7EEA53A9" w14:textId="77777777" w:rsidTr="007018AA">
        <w:tc>
          <w:tcPr>
            <w:tcW w:w="567" w:type="dxa"/>
          </w:tcPr>
          <w:p w14:paraId="50D34FE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5ACD2B7" w14:textId="77777777" w:rsidR="003E12B1" w:rsidRPr="00600794" w:rsidRDefault="003E12B1" w:rsidP="007018AA">
            <w:pPr>
              <w:rPr>
                <w:color w:val="000000"/>
                <w:w w:val="90"/>
                <w:sz w:val="24"/>
                <w:szCs w:val="24"/>
              </w:rPr>
            </w:pPr>
            <w:r w:rsidRPr="00600794">
              <w:rPr>
                <w:color w:val="000000"/>
                <w:w w:val="90"/>
                <w:sz w:val="24"/>
                <w:szCs w:val="24"/>
              </w:rPr>
              <w:t>SKIP protokoli...</w:t>
            </w:r>
          </w:p>
        </w:tc>
        <w:tc>
          <w:tcPr>
            <w:tcW w:w="4961" w:type="dxa"/>
            <w:vAlign w:val="center"/>
          </w:tcPr>
          <w:p w14:paraId="621C9E1B" w14:textId="77777777" w:rsidR="003E12B1" w:rsidRPr="00600794" w:rsidRDefault="003E12B1" w:rsidP="007018AA">
            <w:pPr>
              <w:rPr>
                <w:color w:val="000000"/>
                <w:w w:val="90"/>
                <w:sz w:val="24"/>
                <w:szCs w:val="24"/>
                <w:lang w:val="en-US"/>
              </w:rPr>
            </w:pPr>
            <w:r w:rsidRPr="00600794">
              <w:rPr>
                <w:color w:val="000000"/>
                <w:w w:val="90"/>
                <w:sz w:val="24"/>
                <w:szCs w:val="24"/>
                <w:lang w:val="en-US"/>
              </w:rPr>
              <w:t>Internet protokollari uchun kriptokalitlarning oddiy boshqaruvi</w:t>
            </w:r>
          </w:p>
        </w:tc>
      </w:tr>
      <w:tr w:rsidR="003E12B1" w:rsidRPr="001862F7" w14:paraId="0D4F2978" w14:textId="77777777" w:rsidTr="007018AA">
        <w:tc>
          <w:tcPr>
            <w:tcW w:w="567" w:type="dxa"/>
          </w:tcPr>
          <w:p w14:paraId="7E98832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BEBC296"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 tarmog’ining asosiy komponentlariga nisbatan xavf-xatarlar…</w:t>
            </w:r>
          </w:p>
        </w:tc>
        <w:tc>
          <w:tcPr>
            <w:tcW w:w="4961" w:type="dxa"/>
            <w:vAlign w:val="center"/>
          </w:tcPr>
          <w:p w14:paraId="5E94CB7B" w14:textId="77777777" w:rsidR="003E12B1" w:rsidRPr="00600794" w:rsidRDefault="003E12B1" w:rsidP="007018AA">
            <w:pPr>
              <w:rPr>
                <w:color w:val="000000"/>
                <w:w w:val="90"/>
                <w:sz w:val="24"/>
                <w:szCs w:val="24"/>
                <w:lang w:val="en-US"/>
              </w:rPr>
            </w:pPr>
            <w:r w:rsidRPr="00600794">
              <w:rPr>
                <w:color w:val="000000"/>
                <w:w w:val="90"/>
                <w:sz w:val="24"/>
                <w:szCs w:val="24"/>
                <w:lang w:val="en-US"/>
              </w:rPr>
              <w:t>uzilish, tutib qolish, o’zgartirish, soxtalashtirish</w:t>
            </w:r>
          </w:p>
        </w:tc>
      </w:tr>
      <w:tr w:rsidR="003E12B1" w:rsidRPr="00C6655B" w14:paraId="483D7753" w14:textId="77777777" w:rsidTr="007018AA">
        <w:tc>
          <w:tcPr>
            <w:tcW w:w="567" w:type="dxa"/>
          </w:tcPr>
          <w:p w14:paraId="30F696C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F02C38D"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...ma`lumotlar oqimini passiv hujumlardan himoya qilishga xizmat qiladi.</w:t>
            </w:r>
          </w:p>
        </w:tc>
        <w:tc>
          <w:tcPr>
            <w:tcW w:w="4961" w:type="dxa"/>
            <w:vAlign w:val="center"/>
          </w:tcPr>
          <w:p w14:paraId="2814FD13" w14:textId="77777777" w:rsidR="003E12B1" w:rsidRPr="00600794" w:rsidRDefault="003E12B1" w:rsidP="007018AA">
            <w:pPr>
              <w:rPr>
                <w:color w:val="000000"/>
                <w:w w:val="90"/>
                <w:sz w:val="24"/>
                <w:szCs w:val="24"/>
              </w:rPr>
            </w:pPr>
            <w:r w:rsidRPr="00600794">
              <w:rPr>
                <w:color w:val="000000"/>
                <w:w w:val="90"/>
                <w:sz w:val="24"/>
                <w:szCs w:val="24"/>
              </w:rPr>
              <w:t>konfidentsiallik</w:t>
            </w:r>
          </w:p>
        </w:tc>
      </w:tr>
      <w:tr w:rsidR="003E12B1" w:rsidRPr="00C6655B" w14:paraId="75B3E95A" w14:textId="77777777" w:rsidTr="007018AA">
        <w:tc>
          <w:tcPr>
            <w:tcW w:w="567" w:type="dxa"/>
          </w:tcPr>
          <w:p w14:paraId="7917988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9441432"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 huquqini cheklovchi matritsa modeli bu...</w:t>
            </w:r>
          </w:p>
        </w:tc>
        <w:tc>
          <w:tcPr>
            <w:tcW w:w="4961" w:type="dxa"/>
            <w:vAlign w:val="center"/>
          </w:tcPr>
          <w:p w14:paraId="63C773D7" w14:textId="77777777" w:rsidR="003E12B1" w:rsidRPr="00600794" w:rsidRDefault="003E12B1" w:rsidP="007018AA">
            <w:pPr>
              <w:rPr>
                <w:color w:val="000000"/>
                <w:w w:val="90"/>
                <w:sz w:val="24"/>
                <w:szCs w:val="24"/>
              </w:rPr>
            </w:pPr>
            <w:r w:rsidRPr="00600794">
              <w:rPr>
                <w:color w:val="000000"/>
                <w:w w:val="90"/>
                <w:sz w:val="24"/>
                <w:szCs w:val="24"/>
              </w:rPr>
              <w:t>Bella La-Padulla modeli</w:t>
            </w:r>
          </w:p>
        </w:tc>
      </w:tr>
      <w:tr w:rsidR="003E12B1" w:rsidRPr="00C6655B" w14:paraId="759071F7" w14:textId="77777777" w:rsidTr="007018AA">
        <w:tc>
          <w:tcPr>
            <w:tcW w:w="567" w:type="dxa"/>
          </w:tcPr>
          <w:p w14:paraId="120C114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3FF2302" w14:textId="77777777" w:rsidR="003E12B1" w:rsidRPr="00600794" w:rsidRDefault="003E12B1" w:rsidP="007018AA">
            <w:pPr>
              <w:rPr>
                <w:color w:val="000000"/>
                <w:w w:val="90"/>
                <w:sz w:val="24"/>
                <w:szCs w:val="24"/>
                <w:lang w:val="en-US"/>
              </w:rPr>
            </w:pPr>
            <w:r w:rsidRPr="00600794">
              <w:rPr>
                <w:color w:val="000000"/>
                <w:w w:val="90"/>
                <w:sz w:val="24"/>
                <w:szCs w:val="24"/>
                <w:lang w:val="en-US"/>
              </w:rPr>
              <w:t>Kommunikatsion qism tizimlarida xavfsizlikni ta`minlanishida necha xil shifrlash ishlatiladi?</w:t>
            </w:r>
          </w:p>
        </w:tc>
        <w:tc>
          <w:tcPr>
            <w:tcW w:w="4961" w:type="dxa"/>
            <w:vAlign w:val="center"/>
          </w:tcPr>
          <w:p w14:paraId="1DEF049B" w14:textId="77777777" w:rsidR="003E12B1" w:rsidRPr="00600794" w:rsidRDefault="003E12B1" w:rsidP="007018AA">
            <w:pPr>
              <w:rPr>
                <w:color w:val="000000"/>
                <w:w w:val="90"/>
                <w:sz w:val="24"/>
                <w:szCs w:val="24"/>
              </w:rPr>
            </w:pPr>
            <w:r w:rsidRPr="00600794">
              <w:rPr>
                <w:color w:val="000000"/>
                <w:w w:val="90"/>
                <w:sz w:val="24"/>
                <w:szCs w:val="24"/>
              </w:rPr>
              <w:t>2</w:t>
            </w:r>
          </w:p>
        </w:tc>
      </w:tr>
      <w:tr w:rsidR="003E12B1" w:rsidRPr="00C6655B" w14:paraId="1C6E8E48" w14:textId="77777777" w:rsidTr="007018AA">
        <w:tc>
          <w:tcPr>
            <w:tcW w:w="567" w:type="dxa"/>
          </w:tcPr>
          <w:p w14:paraId="417111C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9C3113A"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 tarmoqlarida tarmoqning uzoqlashtirilgan elemenlari o’rtasidagi aloqa qaysi standartlar yordamida amalga oshiriladi?</w:t>
            </w:r>
          </w:p>
        </w:tc>
        <w:tc>
          <w:tcPr>
            <w:tcW w:w="4961" w:type="dxa"/>
            <w:vAlign w:val="center"/>
          </w:tcPr>
          <w:p w14:paraId="3B789811" w14:textId="77777777" w:rsidR="003E12B1" w:rsidRPr="00600794" w:rsidRDefault="003E12B1" w:rsidP="007018AA">
            <w:pPr>
              <w:rPr>
                <w:color w:val="000000"/>
                <w:w w:val="90"/>
                <w:sz w:val="24"/>
                <w:szCs w:val="24"/>
              </w:rPr>
            </w:pPr>
            <w:r w:rsidRPr="00600794">
              <w:rPr>
                <w:color w:val="000000"/>
                <w:w w:val="90"/>
                <w:sz w:val="24"/>
                <w:szCs w:val="24"/>
              </w:rPr>
              <w:t>TCP/IP, X.25 protokollar</w:t>
            </w:r>
          </w:p>
        </w:tc>
      </w:tr>
      <w:tr w:rsidR="003E12B1" w:rsidRPr="001862F7" w14:paraId="0AC6407A" w14:textId="77777777" w:rsidTr="007018AA">
        <w:tc>
          <w:tcPr>
            <w:tcW w:w="567" w:type="dxa"/>
          </w:tcPr>
          <w:p w14:paraId="58552C4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690B4F9" w14:textId="77777777" w:rsidR="003E12B1" w:rsidRPr="00600794" w:rsidRDefault="003E12B1" w:rsidP="007018AA">
            <w:pPr>
              <w:rPr>
                <w:color w:val="000000"/>
                <w:w w:val="90"/>
                <w:sz w:val="24"/>
                <w:szCs w:val="24"/>
                <w:lang w:val="en-US"/>
              </w:rPr>
            </w:pPr>
            <w:r w:rsidRPr="00600794">
              <w:rPr>
                <w:color w:val="000000"/>
                <w:w w:val="90"/>
                <w:sz w:val="24"/>
                <w:szCs w:val="24"/>
                <w:lang w:val="en-US"/>
              </w:rPr>
              <w:t>Himoya tizimi kompleksligiga nimalar orqali erishiladi?</w:t>
            </w:r>
          </w:p>
        </w:tc>
        <w:tc>
          <w:tcPr>
            <w:tcW w:w="4961" w:type="dxa"/>
            <w:vAlign w:val="center"/>
          </w:tcPr>
          <w:p w14:paraId="087BA71A" w14:textId="77777777" w:rsidR="003E12B1" w:rsidRPr="00600794" w:rsidRDefault="003E12B1" w:rsidP="007018AA">
            <w:pPr>
              <w:rPr>
                <w:color w:val="000000"/>
                <w:w w:val="90"/>
                <w:sz w:val="24"/>
                <w:szCs w:val="24"/>
                <w:lang w:val="en-US"/>
              </w:rPr>
            </w:pPr>
            <w:r w:rsidRPr="00600794">
              <w:rPr>
                <w:color w:val="000000"/>
                <w:w w:val="90"/>
                <w:sz w:val="24"/>
                <w:szCs w:val="24"/>
                <w:lang w:val="en-US"/>
              </w:rPr>
              <w:t>Xuquqiy tashkiliy, muhandis, texnik va dasturiy matematik elementlarning mavjudligi orqali</w:t>
            </w:r>
          </w:p>
        </w:tc>
      </w:tr>
      <w:tr w:rsidR="003E12B1" w:rsidRPr="001862F7" w14:paraId="1421E345" w14:textId="77777777" w:rsidTr="007018AA">
        <w:tc>
          <w:tcPr>
            <w:tcW w:w="567" w:type="dxa"/>
          </w:tcPr>
          <w:p w14:paraId="72A44C5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4121634" w14:textId="77777777" w:rsidR="003E12B1" w:rsidRPr="00600794" w:rsidRDefault="003E12B1" w:rsidP="007018AA">
            <w:pPr>
              <w:rPr>
                <w:color w:val="000000"/>
                <w:w w:val="90"/>
                <w:sz w:val="24"/>
                <w:szCs w:val="24"/>
              </w:rPr>
            </w:pPr>
            <w:r w:rsidRPr="00600794">
              <w:rPr>
                <w:color w:val="000000"/>
                <w:w w:val="90"/>
                <w:sz w:val="24"/>
                <w:szCs w:val="24"/>
              </w:rPr>
              <w:t>Kalit – bu …</w:t>
            </w:r>
          </w:p>
        </w:tc>
        <w:tc>
          <w:tcPr>
            <w:tcW w:w="4961" w:type="dxa"/>
            <w:vAlign w:val="center"/>
          </w:tcPr>
          <w:p w14:paraId="64EA85F5" w14:textId="77777777" w:rsidR="003E12B1" w:rsidRPr="00600794" w:rsidRDefault="003E12B1" w:rsidP="007018AA">
            <w:pPr>
              <w:rPr>
                <w:color w:val="000000"/>
                <w:w w:val="90"/>
                <w:sz w:val="24"/>
                <w:szCs w:val="24"/>
                <w:lang w:val="en-US"/>
              </w:rPr>
            </w:pPr>
            <w:r w:rsidRPr="00600794">
              <w:rPr>
                <w:color w:val="000000"/>
                <w:w w:val="90"/>
                <w:sz w:val="24"/>
                <w:szCs w:val="24"/>
                <w:lang w:val="en-US"/>
              </w:rPr>
              <w:t>Matnni shifrlash va shifrini ochish uchun kerakli axborot</w:t>
            </w:r>
          </w:p>
        </w:tc>
      </w:tr>
      <w:tr w:rsidR="003E12B1" w:rsidRPr="00C6655B" w14:paraId="16CB940E" w14:textId="77777777" w:rsidTr="007018AA">
        <w:tc>
          <w:tcPr>
            <w:tcW w:w="567" w:type="dxa"/>
          </w:tcPr>
          <w:p w14:paraId="73188AA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F8D3365" w14:textId="77777777" w:rsidR="003E12B1" w:rsidRPr="00600794" w:rsidRDefault="003E12B1" w:rsidP="007018AA">
            <w:pPr>
              <w:rPr>
                <w:color w:val="000000"/>
                <w:w w:val="90"/>
                <w:sz w:val="24"/>
                <w:szCs w:val="24"/>
                <w:lang w:val="en-US"/>
              </w:rPr>
            </w:pPr>
            <w:r w:rsidRPr="00600794">
              <w:rPr>
                <w:color w:val="000000"/>
                <w:w w:val="90"/>
                <w:sz w:val="24"/>
                <w:szCs w:val="24"/>
                <w:lang w:val="en-US"/>
              </w:rPr>
              <w:t>Qo’yish, o’rin almashtirish, gammalash kriptografiyaning qaysi turiga bog’liq?</w:t>
            </w:r>
          </w:p>
        </w:tc>
        <w:tc>
          <w:tcPr>
            <w:tcW w:w="4961" w:type="dxa"/>
            <w:vAlign w:val="center"/>
          </w:tcPr>
          <w:p w14:paraId="36F958AC" w14:textId="77777777" w:rsidR="003E12B1" w:rsidRPr="00600794" w:rsidRDefault="003E12B1" w:rsidP="007018AA">
            <w:pPr>
              <w:rPr>
                <w:color w:val="000000"/>
                <w:w w:val="90"/>
                <w:sz w:val="24"/>
                <w:szCs w:val="24"/>
              </w:rPr>
            </w:pPr>
            <w:r w:rsidRPr="00600794">
              <w:rPr>
                <w:color w:val="000000"/>
                <w:w w:val="90"/>
                <w:sz w:val="24"/>
                <w:szCs w:val="24"/>
              </w:rPr>
              <w:t>simmetrik kriptotizimlar</w:t>
            </w:r>
          </w:p>
        </w:tc>
      </w:tr>
      <w:tr w:rsidR="003E12B1" w:rsidRPr="001862F7" w14:paraId="28E51B6E" w14:textId="77777777" w:rsidTr="007018AA">
        <w:tc>
          <w:tcPr>
            <w:tcW w:w="567" w:type="dxa"/>
          </w:tcPr>
          <w:p w14:paraId="1AFBA13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263D946" w14:textId="77777777" w:rsidR="003E12B1" w:rsidRPr="00600794" w:rsidRDefault="003E12B1" w:rsidP="007018AA">
            <w:pPr>
              <w:rPr>
                <w:color w:val="000000"/>
                <w:w w:val="90"/>
                <w:sz w:val="24"/>
                <w:szCs w:val="24"/>
              </w:rPr>
            </w:pPr>
            <w:r w:rsidRPr="00600794">
              <w:rPr>
                <w:color w:val="000000"/>
                <w:w w:val="90"/>
                <w:sz w:val="24"/>
                <w:szCs w:val="24"/>
              </w:rPr>
              <w:t>Autentifikatsiya nima?</w:t>
            </w:r>
          </w:p>
        </w:tc>
        <w:tc>
          <w:tcPr>
            <w:tcW w:w="4961" w:type="dxa"/>
            <w:vAlign w:val="center"/>
          </w:tcPr>
          <w:p w14:paraId="0B9331AB" w14:textId="77777777" w:rsidR="003E12B1" w:rsidRPr="00600794" w:rsidRDefault="003E12B1" w:rsidP="007018AA">
            <w:pPr>
              <w:rPr>
                <w:color w:val="000000"/>
                <w:w w:val="90"/>
                <w:sz w:val="24"/>
                <w:szCs w:val="24"/>
                <w:lang w:val="en-US"/>
              </w:rPr>
            </w:pPr>
            <w:r w:rsidRPr="00600794">
              <w:rPr>
                <w:color w:val="000000"/>
                <w:w w:val="90"/>
                <w:sz w:val="24"/>
                <w:szCs w:val="24"/>
                <w:lang w:val="en-US"/>
              </w:rPr>
              <w:t>Ma`lum qilingan foydalanuvchi, jarayon yoki qurilmaning haqiqiy ekanligini tekshirish muolajasi</w:t>
            </w:r>
          </w:p>
        </w:tc>
      </w:tr>
      <w:tr w:rsidR="003E12B1" w:rsidRPr="001862F7" w14:paraId="21C76E26" w14:textId="77777777" w:rsidTr="007018AA">
        <w:tc>
          <w:tcPr>
            <w:tcW w:w="567" w:type="dxa"/>
          </w:tcPr>
          <w:p w14:paraId="785A082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0F88F8C" w14:textId="77777777" w:rsidR="003E12B1" w:rsidRPr="00600794" w:rsidRDefault="003E12B1" w:rsidP="007018AA">
            <w:pPr>
              <w:rPr>
                <w:color w:val="000000"/>
                <w:w w:val="90"/>
                <w:sz w:val="24"/>
                <w:szCs w:val="24"/>
              </w:rPr>
            </w:pPr>
            <w:r w:rsidRPr="00600794">
              <w:rPr>
                <w:color w:val="000000"/>
                <w:w w:val="90"/>
                <w:sz w:val="24"/>
                <w:szCs w:val="24"/>
              </w:rPr>
              <w:t>Identifikatsiya bu- …</w:t>
            </w:r>
          </w:p>
        </w:tc>
        <w:tc>
          <w:tcPr>
            <w:tcW w:w="4961" w:type="dxa"/>
            <w:vAlign w:val="center"/>
          </w:tcPr>
          <w:p w14:paraId="4AA7C899"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Foydalanuvchini uning identifikatori (nomi) bo’yicha aniqlash jarayoni</w:t>
            </w:r>
          </w:p>
        </w:tc>
      </w:tr>
      <w:tr w:rsidR="003E12B1" w:rsidRPr="00C6655B" w14:paraId="44CC6C99" w14:textId="77777777" w:rsidTr="007018AA">
        <w:tc>
          <w:tcPr>
            <w:tcW w:w="567" w:type="dxa"/>
          </w:tcPr>
          <w:p w14:paraId="7AD9761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394BC89" w14:textId="77777777" w:rsidR="003E12B1" w:rsidRPr="00600794" w:rsidRDefault="003E12B1" w:rsidP="007018AA">
            <w:pPr>
              <w:rPr>
                <w:color w:val="000000"/>
                <w:w w:val="90"/>
                <w:sz w:val="24"/>
                <w:szCs w:val="24"/>
              </w:rPr>
            </w:pPr>
            <w:r w:rsidRPr="00600794">
              <w:rPr>
                <w:color w:val="000000"/>
                <w:w w:val="90"/>
                <w:sz w:val="24"/>
                <w:szCs w:val="24"/>
              </w:rPr>
              <w:t>O’rin almashtirish shifri bu - …</w:t>
            </w:r>
          </w:p>
        </w:tc>
        <w:tc>
          <w:tcPr>
            <w:tcW w:w="4961" w:type="dxa"/>
            <w:vAlign w:val="center"/>
          </w:tcPr>
          <w:p w14:paraId="7C117542" w14:textId="77777777" w:rsidR="003E12B1" w:rsidRPr="00600794" w:rsidRDefault="003E12B1" w:rsidP="007018AA">
            <w:pPr>
              <w:rPr>
                <w:color w:val="000000"/>
                <w:w w:val="90"/>
                <w:sz w:val="24"/>
                <w:szCs w:val="24"/>
              </w:rPr>
            </w:pPr>
            <w:r w:rsidRPr="00600794">
              <w:rPr>
                <w:color w:val="000000"/>
                <w:w w:val="90"/>
                <w:sz w:val="24"/>
                <w:szCs w:val="24"/>
              </w:rPr>
              <w:t>Murakkab bo’lmagan kriptografik akslantirish</w:t>
            </w:r>
          </w:p>
        </w:tc>
      </w:tr>
      <w:tr w:rsidR="003E12B1" w:rsidRPr="00C6655B" w14:paraId="2B7A14EE" w14:textId="77777777" w:rsidTr="007018AA">
        <w:tc>
          <w:tcPr>
            <w:tcW w:w="567" w:type="dxa"/>
          </w:tcPr>
          <w:p w14:paraId="716EFAB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95A6E8" w14:textId="77777777" w:rsidR="003E12B1" w:rsidRPr="00600794" w:rsidRDefault="003E12B1" w:rsidP="007018AA">
            <w:pPr>
              <w:rPr>
                <w:color w:val="000000"/>
                <w:w w:val="90"/>
                <w:sz w:val="24"/>
                <w:szCs w:val="24"/>
                <w:lang w:val="en-US"/>
              </w:rPr>
            </w:pPr>
            <w:r w:rsidRPr="00600794">
              <w:rPr>
                <w:color w:val="000000"/>
                <w:w w:val="90"/>
                <w:sz w:val="24"/>
                <w:szCs w:val="24"/>
                <w:lang w:val="en-US"/>
              </w:rPr>
              <w:t>Simmetrik kalitli shifrlash tizimi necha turga bo’linadi.</w:t>
            </w:r>
          </w:p>
        </w:tc>
        <w:tc>
          <w:tcPr>
            <w:tcW w:w="4961" w:type="dxa"/>
            <w:vAlign w:val="center"/>
          </w:tcPr>
          <w:p w14:paraId="0D30FD82" w14:textId="77777777" w:rsidR="003E12B1" w:rsidRPr="00600794" w:rsidRDefault="003E12B1" w:rsidP="007018AA">
            <w:pPr>
              <w:rPr>
                <w:color w:val="000000"/>
                <w:w w:val="90"/>
                <w:sz w:val="24"/>
                <w:szCs w:val="24"/>
              </w:rPr>
            </w:pPr>
            <w:r w:rsidRPr="00600794">
              <w:rPr>
                <w:color w:val="000000"/>
                <w:w w:val="90"/>
                <w:sz w:val="24"/>
                <w:szCs w:val="24"/>
              </w:rPr>
              <w:t>2 turga</w:t>
            </w:r>
          </w:p>
        </w:tc>
      </w:tr>
      <w:tr w:rsidR="003E12B1" w:rsidRPr="00C6655B" w14:paraId="79CBF3FF" w14:textId="77777777" w:rsidTr="007018AA">
        <w:tc>
          <w:tcPr>
            <w:tcW w:w="567" w:type="dxa"/>
          </w:tcPr>
          <w:p w14:paraId="0581CAD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F4FBF3F" w14:textId="77777777" w:rsidR="003E12B1" w:rsidRPr="00600794" w:rsidRDefault="003E12B1" w:rsidP="007018AA">
            <w:pPr>
              <w:rPr>
                <w:color w:val="000000"/>
                <w:w w:val="90"/>
                <w:sz w:val="24"/>
                <w:szCs w:val="24"/>
                <w:lang w:val="en-US"/>
              </w:rPr>
            </w:pPr>
            <w:r w:rsidRPr="00600794">
              <w:rPr>
                <w:color w:val="000000"/>
                <w:w w:val="90"/>
                <w:sz w:val="24"/>
                <w:szCs w:val="24"/>
                <w:lang w:val="en-US"/>
              </w:rPr>
              <w:t>Kalitlar boshqaruvi 3 ta elementga ega bo’lgan axborot almashinish jarayonidir bular …</w:t>
            </w:r>
          </w:p>
        </w:tc>
        <w:tc>
          <w:tcPr>
            <w:tcW w:w="4961" w:type="dxa"/>
            <w:vAlign w:val="center"/>
          </w:tcPr>
          <w:p w14:paraId="1168BA9E" w14:textId="77777777" w:rsidR="003E12B1" w:rsidRPr="00600794" w:rsidRDefault="003E12B1" w:rsidP="007018AA">
            <w:pPr>
              <w:rPr>
                <w:color w:val="000000"/>
                <w:w w:val="90"/>
                <w:sz w:val="24"/>
                <w:szCs w:val="24"/>
              </w:rPr>
            </w:pPr>
            <w:r w:rsidRPr="00600794">
              <w:rPr>
                <w:color w:val="000000"/>
                <w:w w:val="90"/>
                <w:sz w:val="24"/>
                <w:szCs w:val="24"/>
              </w:rPr>
              <w:t>hosil qilish, yig’ish, taqsimlash</w:t>
            </w:r>
          </w:p>
        </w:tc>
      </w:tr>
      <w:tr w:rsidR="003E12B1" w:rsidRPr="001862F7" w14:paraId="3C40C000" w14:textId="77777777" w:rsidTr="007018AA">
        <w:tc>
          <w:tcPr>
            <w:tcW w:w="567" w:type="dxa"/>
          </w:tcPr>
          <w:p w14:paraId="205C6B1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85D330" w14:textId="77777777" w:rsidR="003E12B1" w:rsidRPr="00600794" w:rsidRDefault="003E12B1" w:rsidP="007018AA">
            <w:pPr>
              <w:rPr>
                <w:color w:val="000000"/>
                <w:w w:val="90"/>
                <w:sz w:val="24"/>
                <w:szCs w:val="24"/>
              </w:rPr>
            </w:pPr>
            <w:r w:rsidRPr="00600794">
              <w:rPr>
                <w:color w:val="000000"/>
                <w:w w:val="90"/>
                <w:sz w:val="24"/>
                <w:szCs w:val="24"/>
              </w:rPr>
              <w:t>Kriptologiya -</w:t>
            </w:r>
          </w:p>
        </w:tc>
        <w:tc>
          <w:tcPr>
            <w:tcW w:w="4961" w:type="dxa"/>
            <w:vAlign w:val="center"/>
          </w:tcPr>
          <w:p w14:paraId="6D038CE3"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axborotni qayta akslantirib himoyalash muammosi bilan shug’ullanadi</w:t>
            </w:r>
          </w:p>
        </w:tc>
      </w:tr>
      <w:tr w:rsidR="003E12B1" w:rsidRPr="001862F7" w14:paraId="17EE0AA0" w14:textId="77777777" w:rsidTr="007018AA">
        <w:tc>
          <w:tcPr>
            <w:tcW w:w="567" w:type="dxa"/>
          </w:tcPr>
          <w:p w14:paraId="1B128A4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14EB9AE" w14:textId="77777777" w:rsidR="003E12B1" w:rsidRPr="00600794" w:rsidRDefault="003E12B1" w:rsidP="007018AA">
            <w:pPr>
              <w:rPr>
                <w:color w:val="000000"/>
                <w:w w:val="90"/>
                <w:sz w:val="24"/>
                <w:szCs w:val="24"/>
              </w:rPr>
            </w:pPr>
            <w:r w:rsidRPr="00600794">
              <w:rPr>
                <w:color w:val="000000"/>
                <w:w w:val="90"/>
                <w:sz w:val="24"/>
                <w:szCs w:val="24"/>
              </w:rPr>
              <w:t>Kriptografiyada alifbo –</w:t>
            </w:r>
          </w:p>
        </w:tc>
        <w:tc>
          <w:tcPr>
            <w:tcW w:w="4961" w:type="dxa"/>
            <w:vAlign w:val="center"/>
          </w:tcPr>
          <w:p w14:paraId="3436086D"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belgilarini kodlash uchun foydalaniladigan chekli to’plam</w:t>
            </w:r>
          </w:p>
        </w:tc>
      </w:tr>
      <w:tr w:rsidR="003E12B1" w:rsidRPr="001862F7" w14:paraId="2DB3A50A" w14:textId="77777777" w:rsidTr="007018AA">
        <w:tc>
          <w:tcPr>
            <w:tcW w:w="567" w:type="dxa"/>
          </w:tcPr>
          <w:p w14:paraId="221A6B7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A99E881" w14:textId="77777777" w:rsidR="003E12B1" w:rsidRPr="00600794" w:rsidRDefault="003E12B1" w:rsidP="007018AA">
            <w:pPr>
              <w:rPr>
                <w:color w:val="000000"/>
                <w:w w:val="90"/>
                <w:sz w:val="24"/>
                <w:szCs w:val="24"/>
                <w:lang w:val="en-US"/>
              </w:rPr>
            </w:pPr>
            <w:r w:rsidRPr="00600794">
              <w:rPr>
                <w:color w:val="000000"/>
                <w:w w:val="90"/>
                <w:sz w:val="24"/>
                <w:szCs w:val="24"/>
                <w:lang w:val="en-US"/>
              </w:rPr>
              <w:t>Simmetrik kriptotizimlarda ... jumlani davom  ettiring</w:t>
            </w:r>
          </w:p>
        </w:tc>
        <w:tc>
          <w:tcPr>
            <w:tcW w:w="4961" w:type="dxa"/>
            <w:vAlign w:val="center"/>
          </w:tcPr>
          <w:p w14:paraId="2D799E1E" w14:textId="77777777" w:rsidR="003E12B1" w:rsidRPr="00600794" w:rsidRDefault="003E12B1" w:rsidP="007018AA">
            <w:pPr>
              <w:rPr>
                <w:color w:val="000000"/>
                <w:w w:val="90"/>
                <w:sz w:val="24"/>
                <w:szCs w:val="24"/>
                <w:lang w:val="en-US"/>
              </w:rPr>
            </w:pPr>
            <w:r w:rsidRPr="00600794">
              <w:rPr>
                <w:color w:val="000000"/>
                <w:w w:val="90"/>
                <w:sz w:val="24"/>
                <w:szCs w:val="24"/>
                <w:lang w:val="en-US"/>
              </w:rPr>
              <w:t>shifrlash va shifrni ochish uchun bitta va aynan shu kalitdan foydalaniladi</w:t>
            </w:r>
          </w:p>
        </w:tc>
      </w:tr>
      <w:tr w:rsidR="003E12B1" w:rsidRPr="001862F7" w14:paraId="4E70826F" w14:textId="77777777" w:rsidTr="007018AA">
        <w:tc>
          <w:tcPr>
            <w:tcW w:w="567" w:type="dxa"/>
          </w:tcPr>
          <w:p w14:paraId="5FCF36B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B71F7C6" w14:textId="77777777" w:rsidR="003E12B1" w:rsidRPr="00600794" w:rsidRDefault="003E12B1" w:rsidP="007018AA">
            <w:pPr>
              <w:rPr>
                <w:color w:val="000000"/>
                <w:w w:val="90"/>
                <w:sz w:val="24"/>
                <w:szCs w:val="24"/>
              </w:rPr>
            </w:pPr>
            <w:r w:rsidRPr="00600794">
              <w:rPr>
                <w:color w:val="000000"/>
                <w:w w:val="90"/>
                <w:sz w:val="24"/>
                <w:szCs w:val="24"/>
              </w:rPr>
              <w:t>Kriptobardoshlilik deb …</w:t>
            </w:r>
          </w:p>
        </w:tc>
        <w:tc>
          <w:tcPr>
            <w:tcW w:w="4961" w:type="dxa"/>
            <w:vAlign w:val="center"/>
          </w:tcPr>
          <w:p w14:paraId="4E3B27BE" w14:textId="77777777" w:rsidR="003E12B1" w:rsidRPr="00600794" w:rsidRDefault="003E12B1" w:rsidP="007018AA">
            <w:pPr>
              <w:rPr>
                <w:color w:val="000000"/>
                <w:w w:val="90"/>
                <w:sz w:val="24"/>
                <w:szCs w:val="24"/>
                <w:lang w:val="en-US"/>
              </w:rPr>
            </w:pPr>
            <w:r w:rsidRPr="00600794">
              <w:rPr>
                <w:color w:val="000000"/>
                <w:w w:val="90"/>
                <w:sz w:val="24"/>
                <w:szCs w:val="24"/>
                <w:lang w:val="en-US"/>
              </w:rPr>
              <w:t>kalitlarni bilmasdan shifrni ochishga bardoshlilikni aniqlovchi shifrlash tavsifi</w:t>
            </w:r>
          </w:p>
        </w:tc>
      </w:tr>
      <w:tr w:rsidR="003E12B1" w:rsidRPr="00C6655B" w14:paraId="63424CB5" w14:textId="77777777" w:rsidTr="007018AA">
        <w:tc>
          <w:tcPr>
            <w:tcW w:w="567" w:type="dxa"/>
          </w:tcPr>
          <w:p w14:paraId="4D48B11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8BDC3B8" w14:textId="77777777" w:rsidR="003E12B1" w:rsidRPr="00600794" w:rsidRDefault="003E12B1" w:rsidP="007018AA">
            <w:pPr>
              <w:rPr>
                <w:color w:val="000000"/>
                <w:w w:val="90"/>
                <w:sz w:val="24"/>
                <w:szCs w:val="24"/>
              </w:rPr>
            </w:pPr>
            <w:r w:rsidRPr="00600794">
              <w:rPr>
                <w:color w:val="000000"/>
                <w:w w:val="90"/>
                <w:sz w:val="24"/>
                <w:szCs w:val="24"/>
              </w:rPr>
              <w:t>Elektron raqamli imzo deb –</w:t>
            </w:r>
          </w:p>
        </w:tc>
        <w:tc>
          <w:tcPr>
            <w:tcW w:w="4961" w:type="dxa"/>
            <w:vAlign w:val="center"/>
          </w:tcPr>
          <w:p w14:paraId="230A754A" w14:textId="77777777" w:rsidR="003E12B1" w:rsidRPr="00600794" w:rsidRDefault="003E12B1" w:rsidP="007018AA">
            <w:pPr>
              <w:rPr>
                <w:color w:val="000000"/>
                <w:w w:val="90"/>
                <w:sz w:val="24"/>
                <w:szCs w:val="24"/>
              </w:rPr>
            </w:pPr>
            <w:r w:rsidRPr="00600794">
              <w:rPr>
                <w:color w:val="000000"/>
                <w:w w:val="90"/>
                <w:sz w:val="24"/>
                <w:szCs w:val="24"/>
              </w:rPr>
              <w:t>xabar muallifi va tarkibini aniqlash maqsadida shifrmatnga qo’shilgan qo’shimcha</w:t>
            </w:r>
          </w:p>
        </w:tc>
      </w:tr>
      <w:tr w:rsidR="003E12B1" w:rsidRPr="001862F7" w14:paraId="069508FE" w14:textId="77777777" w:rsidTr="007018AA">
        <w:tc>
          <w:tcPr>
            <w:tcW w:w="567" w:type="dxa"/>
          </w:tcPr>
          <w:p w14:paraId="018597C5"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7D1C1623" w14:textId="77777777" w:rsidR="003E12B1" w:rsidRPr="00600794" w:rsidRDefault="003E12B1" w:rsidP="007018AA">
            <w:pPr>
              <w:rPr>
                <w:color w:val="000000"/>
                <w:w w:val="90"/>
                <w:sz w:val="24"/>
                <w:szCs w:val="24"/>
              </w:rPr>
            </w:pPr>
            <w:r w:rsidRPr="00600794">
              <w:rPr>
                <w:color w:val="000000"/>
                <w:w w:val="90"/>
                <w:sz w:val="24"/>
                <w:szCs w:val="24"/>
              </w:rPr>
              <w:t>Kriptografiya –</w:t>
            </w:r>
          </w:p>
        </w:tc>
        <w:tc>
          <w:tcPr>
            <w:tcW w:w="4961" w:type="dxa"/>
            <w:vAlign w:val="center"/>
          </w:tcPr>
          <w:p w14:paraId="398A380C"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axborotni qayta akslantirishning matematik usullarini izlaydi va tadqiq qiladi</w:t>
            </w:r>
          </w:p>
        </w:tc>
      </w:tr>
      <w:tr w:rsidR="003E12B1" w:rsidRPr="00C6655B" w14:paraId="54978078" w14:textId="77777777" w:rsidTr="007018AA">
        <w:tc>
          <w:tcPr>
            <w:tcW w:w="567" w:type="dxa"/>
          </w:tcPr>
          <w:p w14:paraId="1E86A99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F245A2C" w14:textId="77777777" w:rsidR="003E12B1" w:rsidRPr="00600794" w:rsidRDefault="003E12B1" w:rsidP="007018AA">
            <w:pPr>
              <w:rPr>
                <w:color w:val="000000"/>
                <w:w w:val="90"/>
                <w:sz w:val="24"/>
                <w:szCs w:val="24"/>
              </w:rPr>
            </w:pPr>
            <w:r w:rsidRPr="00600794">
              <w:rPr>
                <w:color w:val="000000"/>
                <w:w w:val="90"/>
                <w:sz w:val="24"/>
                <w:szCs w:val="24"/>
              </w:rPr>
              <w:t>Kriptografiyada matn –</w:t>
            </w:r>
          </w:p>
        </w:tc>
        <w:tc>
          <w:tcPr>
            <w:tcW w:w="4961" w:type="dxa"/>
            <w:vAlign w:val="center"/>
          </w:tcPr>
          <w:p w14:paraId="20A427CC" w14:textId="77777777" w:rsidR="003E12B1" w:rsidRPr="00600794" w:rsidRDefault="003E12B1" w:rsidP="007018AA">
            <w:pPr>
              <w:rPr>
                <w:color w:val="000000"/>
                <w:w w:val="90"/>
                <w:sz w:val="24"/>
                <w:szCs w:val="24"/>
              </w:rPr>
            </w:pPr>
            <w:r w:rsidRPr="00600794">
              <w:rPr>
                <w:color w:val="000000"/>
                <w:w w:val="90"/>
                <w:sz w:val="24"/>
                <w:szCs w:val="24"/>
              </w:rPr>
              <w:t>alifbo elementlarining tartiblangan to’plami</w:t>
            </w:r>
          </w:p>
        </w:tc>
      </w:tr>
      <w:tr w:rsidR="003E12B1" w:rsidRPr="001862F7" w14:paraId="0935ED64" w14:textId="77777777" w:rsidTr="007018AA">
        <w:tc>
          <w:tcPr>
            <w:tcW w:w="567" w:type="dxa"/>
          </w:tcPr>
          <w:p w14:paraId="532860B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F146178" w14:textId="77777777" w:rsidR="003E12B1" w:rsidRPr="00600794" w:rsidRDefault="003E12B1" w:rsidP="007018AA">
            <w:pPr>
              <w:rPr>
                <w:color w:val="000000"/>
                <w:w w:val="90"/>
                <w:sz w:val="24"/>
                <w:szCs w:val="24"/>
              </w:rPr>
            </w:pPr>
            <w:r w:rsidRPr="00600794">
              <w:rPr>
                <w:color w:val="000000"/>
                <w:w w:val="90"/>
                <w:sz w:val="24"/>
                <w:szCs w:val="24"/>
              </w:rPr>
              <w:t>Kriptoanaliz –</w:t>
            </w:r>
          </w:p>
        </w:tc>
        <w:tc>
          <w:tcPr>
            <w:tcW w:w="4961" w:type="dxa"/>
            <w:vAlign w:val="center"/>
          </w:tcPr>
          <w:p w14:paraId="5BEC0984" w14:textId="77777777" w:rsidR="003E12B1" w:rsidRPr="00600794" w:rsidRDefault="003E12B1" w:rsidP="007018AA">
            <w:pPr>
              <w:rPr>
                <w:color w:val="000000"/>
                <w:w w:val="90"/>
                <w:sz w:val="24"/>
                <w:szCs w:val="24"/>
                <w:lang w:val="en-US"/>
              </w:rPr>
            </w:pPr>
            <w:r w:rsidRPr="00600794">
              <w:rPr>
                <w:color w:val="000000"/>
                <w:w w:val="90"/>
                <w:sz w:val="24"/>
                <w:szCs w:val="24"/>
                <w:lang w:val="en-US"/>
              </w:rPr>
              <w:t>kalitlarni bilmasdan shifrni ochishga bardoshlilikni aniqlovchi shifrlash tavsifi</w:t>
            </w:r>
          </w:p>
        </w:tc>
      </w:tr>
      <w:tr w:rsidR="003E12B1" w:rsidRPr="001862F7" w14:paraId="635E4FD8" w14:textId="77777777" w:rsidTr="007018AA">
        <w:tc>
          <w:tcPr>
            <w:tcW w:w="567" w:type="dxa"/>
          </w:tcPr>
          <w:p w14:paraId="74E0C00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D3407A3" w14:textId="77777777" w:rsidR="003E12B1" w:rsidRPr="00600794" w:rsidRDefault="003E12B1" w:rsidP="007018AA">
            <w:pPr>
              <w:rPr>
                <w:color w:val="000000"/>
                <w:w w:val="90"/>
                <w:sz w:val="24"/>
                <w:szCs w:val="24"/>
              </w:rPr>
            </w:pPr>
            <w:r w:rsidRPr="00600794">
              <w:rPr>
                <w:color w:val="000000"/>
                <w:w w:val="90"/>
                <w:sz w:val="24"/>
                <w:szCs w:val="24"/>
              </w:rPr>
              <w:t>Shifrlash –</w:t>
            </w:r>
          </w:p>
        </w:tc>
        <w:tc>
          <w:tcPr>
            <w:tcW w:w="4961" w:type="dxa"/>
            <w:vAlign w:val="center"/>
          </w:tcPr>
          <w:p w14:paraId="0015E77D" w14:textId="77777777" w:rsidR="003E12B1" w:rsidRPr="00600794" w:rsidRDefault="003E12B1" w:rsidP="007018AA">
            <w:pPr>
              <w:rPr>
                <w:color w:val="000000"/>
                <w:w w:val="90"/>
                <w:sz w:val="24"/>
                <w:szCs w:val="24"/>
                <w:lang w:val="en-US"/>
              </w:rPr>
            </w:pPr>
            <w:r w:rsidRPr="00600794">
              <w:rPr>
                <w:color w:val="000000"/>
                <w:w w:val="90"/>
                <w:sz w:val="24"/>
                <w:szCs w:val="24"/>
                <w:lang w:val="en-US"/>
              </w:rPr>
              <w:t>akslantirish jarayoni: ochiq matn deb nomlanadigan matn shifrmatnga almashtiriladi</w:t>
            </w:r>
          </w:p>
        </w:tc>
      </w:tr>
      <w:tr w:rsidR="003E12B1" w:rsidRPr="00C6655B" w14:paraId="1A4492AE" w14:textId="77777777" w:rsidTr="007018AA">
        <w:tc>
          <w:tcPr>
            <w:tcW w:w="567" w:type="dxa"/>
          </w:tcPr>
          <w:p w14:paraId="3429FC7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C75764" w14:textId="77777777" w:rsidR="003E12B1" w:rsidRPr="00600794" w:rsidRDefault="003E12B1" w:rsidP="007018AA">
            <w:pPr>
              <w:rPr>
                <w:color w:val="000000"/>
                <w:w w:val="90"/>
                <w:sz w:val="24"/>
                <w:szCs w:val="24"/>
                <w:lang w:val="en-US"/>
              </w:rPr>
            </w:pPr>
            <w:r w:rsidRPr="00600794">
              <w:rPr>
                <w:color w:val="000000"/>
                <w:w w:val="90"/>
                <w:sz w:val="24"/>
                <w:szCs w:val="24"/>
                <w:lang w:val="en-US"/>
              </w:rPr>
              <w:t>Kalit taqsimlashda ko’proq nimalarga e`tibor beriladi?</w:t>
            </w:r>
          </w:p>
        </w:tc>
        <w:tc>
          <w:tcPr>
            <w:tcW w:w="4961" w:type="dxa"/>
            <w:vAlign w:val="center"/>
          </w:tcPr>
          <w:p w14:paraId="7F708252" w14:textId="77777777" w:rsidR="003E12B1" w:rsidRPr="00600794" w:rsidRDefault="003E12B1" w:rsidP="007018AA">
            <w:pPr>
              <w:rPr>
                <w:color w:val="000000"/>
                <w:w w:val="90"/>
                <w:sz w:val="24"/>
                <w:szCs w:val="24"/>
              </w:rPr>
            </w:pPr>
            <w:r w:rsidRPr="00600794">
              <w:rPr>
                <w:color w:val="000000"/>
                <w:w w:val="90"/>
                <w:sz w:val="24"/>
                <w:szCs w:val="24"/>
              </w:rPr>
              <w:t>Tez, aniq va maxfiyligiga</w:t>
            </w:r>
          </w:p>
        </w:tc>
      </w:tr>
      <w:tr w:rsidR="003E12B1" w:rsidRPr="00C6655B" w14:paraId="08907798" w14:textId="77777777" w:rsidTr="007018AA">
        <w:tc>
          <w:tcPr>
            <w:tcW w:w="567" w:type="dxa"/>
          </w:tcPr>
          <w:p w14:paraId="53BBDFA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980A7BE" w14:textId="77777777" w:rsidR="003E12B1" w:rsidRPr="00600794" w:rsidRDefault="003E12B1" w:rsidP="007018AA">
            <w:pPr>
              <w:rPr>
                <w:color w:val="000000"/>
                <w:w w:val="90"/>
                <w:sz w:val="24"/>
                <w:szCs w:val="24"/>
              </w:rPr>
            </w:pPr>
            <w:r w:rsidRPr="00600794">
              <w:rPr>
                <w:color w:val="000000"/>
                <w:w w:val="90"/>
                <w:sz w:val="24"/>
                <w:szCs w:val="24"/>
              </w:rPr>
              <w:t>Faol hujum turi deb…</w:t>
            </w:r>
          </w:p>
        </w:tc>
        <w:tc>
          <w:tcPr>
            <w:tcW w:w="4961" w:type="dxa"/>
            <w:vAlign w:val="center"/>
          </w:tcPr>
          <w:p w14:paraId="07B01133" w14:textId="77777777" w:rsidR="003E12B1" w:rsidRPr="00600794" w:rsidRDefault="003E12B1" w:rsidP="007018AA">
            <w:pPr>
              <w:rPr>
                <w:color w:val="000000"/>
                <w:w w:val="90"/>
                <w:sz w:val="24"/>
                <w:szCs w:val="24"/>
              </w:rPr>
            </w:pPr>
            <w:r w:rsidRPr="00600794">
              <w:rPr>
                <w:color w:val="000000"/>
                <w:w w:val="90"/>
                <w:sz w:val="24"/>
                <w:szCs w:val="24"/>
              </w:rPr>
              <w:t>Maxfiy uzatish jarayonini uzib qo’yish, modifikatsiyalash, qalbaki shifr ma`lumotlar tayyorlash harakatlaridan iborat jarayon</w:t>
            </w:r>
          </w:p>
        </w:tc>
      </w:tr>
      <w:tr w:rsidR="003E12B1" w:rsidRPr="001862F7" w14:paraId="59FDB476" w14:textId="77777777" w:rsidTr="007018AA">
        <w:tc>
          <w:tcPr>
            <w:tcW w:w="567" w:type="dxa"/>
          </w:tcPr>
          <w:p w14:paraId="2948C030"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6701AD3A" w14:textId="77777777" w:rsidR="003E12B1" w:rsidRPr="00600794" w:rsidRDefault="003E12B1" w:rsidP="007018AA">
            <w:pPr>
              <w:rPr>
                <w:color w:val="000000"/>
                <w:w w:val="90"/>
                <w:sz w:val="24"/>
                <w:szCs w:val="24"/>
              </w:rPr>
            </w:pPr>
            <w:r w:rsidRPr="00600794">
              <w:rPr>
                <w:color w:val="000000"/>
                <w:w w:val="90"/>
                <w:sz w:val="24"/>
                <w:szCs w:val="24"/>
              </w:rPr>
              <w:t>Blokli shifrlash-</w:t>
            </w:r>
          </w:p>
        </w:tc>
        <w:tc>
          <w:tcPr>
            <w:tcW w:w="4961" w:type="dxa"/>
            <w:vAlign w:val="center"/>
          </w:tcPr>
          <w:p w14:paraId="465F8853" w14:textId="77777777" w:rsidR="003E12B1" w:rsidRPr="00600794" w:rsidRDefault="003E12B1" w:rsidP="007018AA">
            <w:pPr>
              <w:rPr>
                <w:color w:val="000000"/>
                <w:w w:val="90"/>
                <w:sz w:val="24"/>
                <w:szCs w:val="24"/>
                <w:lang w:val="en-US"/>
              </w:rPr>
            </w:pPr>
            <w:r w:rsidRPr="00600794">
              <w:rPr>
                <w:color w:val="000000"/>
                <w:w w:val="90"/>
                <w:sz w:val="24"/>
                <w:szCs w:val="24"/>
                <w:lang w:val="en-US"/>
              </w:rPr>
              <w:t>shifrlanadigan matn blokiga qo’llaniladigan asosiy akslantirish</w:t>
            </w:r>
          </w:p>
        </w:tc>
      </w:tr>
      <w:tr w:rsidR="003E12B1" w:rsidRPr="001862F7" w14:paraId="149153FC" w14:textId="77777777" w:rsidTr="007018AA">
        <w:tc>
          <w:tcPr>
            <w:tcW w:w="567" w:type="dxa"/>
          </w:tcPr>
          <w:p w14:paraId="75010AA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40379B2" w14:textId="77777777" w:rsidR="003E12B1" w:rsidRPr="00600794" w:rsidRDefault="003E12B1" w:rsidP="007018AA">
            <w:pPr>
              <w:rPr>
                <w:color w:val="000000"/>
                <w:w w:val="90"/>
                <w:sz w:val="24"/>
                <w:szCs w:val="24"/>
              </w:rPr>
            </w:pPr>
            <w:r w:rsidRPr="00600794">
              <w:rPr>
                <w:color w:val="000000"/>
                <w:w w:val="90"/>
                <w:sz w:val="24"/>
                <w:szCs w:val="24"/>
              </w:rPr>
              <w:t>Simmetrik kriptotizmning uzluksiz tizimida …</w:t>
            </w:r>
          </w:p>
        </w:tc>
        <w:tc>
          <w:tcPr>
            <w:tcW w:w="4961" w:type="dxa"/>
            <w:vAlign w:val="center"/>
          </w:tcPr>
          <w:p w14:paraId="54607C67" w14:textId="77777777" w:rsidR="003E12B1" w:rsidRPr="00600794" w:rsidRDefault="003E12B1" w:rsidP="007018AA">
            <w:pPr>
              <w:rPr>
                <w:color w:val="000000"/>
                <w:w w:val="90"/>
                <w:sz w:val="24"/>
                <w:szCs w:val="24"/>
                <w:lang w:val="en-US"/>
              </w:rPr>
            </w:pPr>
            <w:r w:rsidRPr="00600794">
              <w:rPr>
                <w:color w:val="000000"/>
                <w:w w:val="90"/>
                <w:sz w:val="24"/>
                <w:szCs w:val="24"/>
                <w:lang w:val="en-US"/>
              </w:rPr>
              <w:t>ochiq matnning har bir harfi va simvoli alohida shifrlanadi</w:t>
            </w:r>
          </w:p>
        </w:tc>
      </w:tr>
      <w:tr w:rsidR="003E12B1" w:rsidRPr="001862F7" w14:paraId="6CDA2A4E" w14:textId="77777777" w:rsidTr="007018AA">
        <w:tc>
          <w:tcPr>
            <w:tcW w:w="567" w:type="dxa"/>
          </w:tcPr>
          <w:p w14:paraId="264FB8D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732F8D" w14:textId="77777777" w:rsidR="003E12B1" w:rsidRPr="00600794" w:rsidRDefault="003E12B1" w:rsidP="007018AA">
            <w:pPr>
              <w:rPr>
                <w:color w:val="000000"/>
                <w:w w:val="90"/>
                <w:sz w:val="24"/>
                <w:szCs w:val="24"/>
                <w:lang w:val="en-US"/>
              </w:rPr>
            </w:pPr>
            <w:r w:rsidRPr="00600794">
              <w:rPr>
                <w:color w:val="000000"/>
                <w:w w:val="90"/>
                <w:sz w:val="24"/>
                <w:szCs w:val="24"/>
                <w:lang w:val="en-US"/>
              </w:rPr>
              <w:t>Kripto tizimga qo’yiladigan umumiy talablardan biri</w:t>
            </w:r>
          </w:p>
        </w:tc>
        <w:tc>
          <w:tcPr>
            <w:tcW w:w="4961" w:type="dxa"/>
            <w:vAlign w:val="center"/>
          </w:tcPr>
          <w:p w14:paraId="6CF42271" w14:textId="77777777" w:rsidR="003E12B1" w:rsidRPr="00600794" w:rsidRDefault="003E12B1" w:rsidP="007018AA">
            <w:pPr>
              <w:rPr>
                <w:color w:val="000000"/>
                <w:w w:val="90"/>
                <w:sz w:val="24"/>
                <w:szCs w:val="24"/>
                <w:lang w:val="en-US"/>
              </w:rPr>
            </w:pPr>
            <w:r w:rsidRPr="00600794">
              <w:rPr>
                <w:color w:val="000000"/>
                <w:w w:val="90"/>
                <w:sz w:val="24"/>
                <w:szCs w:val="24"/>
                <w:lang w:val="en-US"/>
              </w:rPr>
              <w:t>shifr matn uzunligi ochiq matn uzunligiga teng bo’lishi kerak</w:t>
            </w:r>
          </w:p>
        </w:tc>
      </w:tr>
      <w:tr w:rsidR="003E12B1" w:rsidRPr="00C6655B" w14:paraId="7606DAD0" w14:textId="77777777" w:rsidTr="007018AA">
        <w:tc>
          <w:tcPr>
            <w:tcW w:w="567" w:type="dxa"/>
          </w:tcPr>
          <w:p w14:paraId="0895E9D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A38F8E1"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 tengliklardan qaysilari shifrlash va deshifrlashni ifodalaydi?</w:t>
            </w:r>
          </w:p>
        </w:tc>
        <w:tc>
          <w:tcPr>
            <w:tcW w:w="4961" w:type="dxa"/>
            <w:vAlign w:val="center"/>
          </w:tcPr>
          <w:p w14:paraId="76B0C1C7" w14:textId="77777777" w:rsidR="003E12B1" w:rsidRPr="00600794" w:rsidRDefault="003E12B1" w:rsidP="007018AA">
            <w:pPr>
              <w:rPr>
                <w:color w:val="000000"/>
                <w:w w:val="90"/>
                <w:sz w:val="24"/>
                <w:szCs w:val="24"/>
              </w:rPr>
            </w:pPr>
            <w:r w:rsidRPr="00600794">
              <w:rPr>
                <w:color w:val="000000"/>
                <w:w w:val="90"/>
                <w:sz w:val="24"/>
                <w:szCs w:val="24"/>
              </w:rPr>
              <w:t>Ek1(T)=T, Dk2(T1)=T</w:t>
            </w:r>
          </w:p>
        </w:tc>
      </w:tr>
      <w:tr w:rsidR="003E12B1" w:rsidRPr="001862F7" w14:paraId="29E4847F" w14:textId="77777777" w:rsidTr="007018AA">
        <w:tc>
          <w:tcPr>
            <w:tcW w:w="567" w:type="dxa"/>
          </w:tcPr>
          <w:p w14:paraId="0005509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6F110B6" w14:textId="77777777" w:rsidR="003E12B1" w:rsidRPr="00600794" w:rsidRDefault="003E12B1" w:rsidP="007018AA">
            <w:pPr>
              <w:rPr>
                <w:color w:val="000000"/>
                <w:w w:val="90"/>
                <w:sz w:val="24"/>
                <w:szCs w:val="24"/>
                <w:lang w:val="en-US"/>
              </w:rPr>
            </w:pPr>
            <w:r w:rsidRPr="00600794">
              <w:rPr>
                <w:color w:val="000000"/>
                <w:w w:val="90"/>
                <w:sz w:val="24"/>
                <w:szCs w:val="24"/>
                <w:lang w:val="en-US"/>
              </w:rPr>
              <w:t>Berilgan ta`riflardan qaysi biri assimmetrik tizimlarga xos?</w:t>
            </w:r>
          </w:p>
        </w:tc>
        <w:tc>
          <w:tcPr>
            <w:tcW w:w="4961" w:type="dxa"/>
            <w:vAlign w:val="center"/>
          </w:tcPr>
          <w:p w14:paraId="491AF2E1" w14:textId="77777777" w:rsidR="003E12B1" w:rsidRPr="00600794" w:rsidRDefault="003E12B1" w:rsidP="007018AA">
            <w:pPr>
              <w:rPr>
                <w:color w:val="000000"/>
                <w:w w:val="90"/>
                <w:sz w:val="24"/>
                <w:szCs w:val="24"/>
                <w:lang w:val="en-US"/>
              </w:rPr>
            </w:pPr>
            <w:r w:rsidRPr="00600794">
              <w:rPr>
                <w:color w:val="000000"/>
                <w:w w:val="90"/>
                <w:sz w:val="24"/>
                <w:szCs w:val="24"/>
                <w:lang w:val="en-US"/>
              </w:rPr>
              <w:t>Assimmetrik kriptotizimlarda k1≠k2 bo’lib, k1 ochiq kalit, k2 yopiq kalit deb yuritiladi, k1 bilan axborot shifrlanadi, k2 bilan esa deshifrlanadi</w:t>
            </w:r>
          </w:p>
        </w:tc>
      </w:tr>
      <w:tr w:rsidR="003E12B1" w:rsidRPr="00C6655B" w14:paraId="72D9DB6F" w14:textId="77777777" w:rsidTr="007018AA">
        <w:tc>
          <w:tcPr>
            <w:tcW w:w="567" w:type="dxa"/>
          </w:tcPr>
          <w:p w14:paraId="3EBBBF0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39D1111" w14:textId="77777777" w:rsidR="003E12B1" w:rsidRPr="00600794" w:rsidRDefault="003E12B1" w:rsidP="007018AA">
            <w:pPr>
              <w:rPr>
                <w:color w:val="000000"/>
                <w:w w:val="90"/>
                <w:sz w:val="24"/>
                <w:szCs w:val="24"/>
                <w:lang w:val="en-US"/>
              </w:rPr>
            </w:pPr>
            <w:r w:rsidRPr="00600794">
              <w:rPr>
                <w:color w:val="000000"/>
                <w:w w:val="90"/>
                <w:sz w:val="24"/>
                <w:szCs w:val="24"/>
                <w:lang w:val="en-US"/>
              </w:rPr>
              <w:t>Yetarlicha kriptoturg’unlikka ega, dastlabki matn simvollarini almashtirish uchun bir necha alfavitdan foydalanishga asoslangan almashtirish usulini belgilang</w:t>
            </w:r>
          </w:p>
        </w:tc>
        <w:tc>
          <w:tcPr>
            <w:tcW w:w="4961" w:type="dxa"/>
            <w:vAlign w:val="center"/>
          </w:tcPr>
          <w:p w14:paraId="7BA48D9E" w14:textId="77777777" w:rsidR="003E12B1" w:rsidRPr="00600794" w:rsidRDefault="003E12B1" w:rsidP="007018AA">
            <w:pPr>
              <w:rPr>
                <w:color w:val="000000"/>
                <w:w w:val="90"/>
                <w:sz w:val="24"/>
                <w:szCs w:val="24"/>
              </w:rPr>
            </w:pPr>
            <w:r w:rsidRPr="00600794">
              <w:rPr>
                <w:color w:val="000000"/>
                <w:w w:val="90"/>
                <w:sz w:val="24"/>
                <w:szCs w:val="24"/>
              </w:rPr>
              <w:t>Vijiner matritsasi, Sezar usuli</w:t>
            </w:r>
          </w:p>
        </w:tc>
      </w:tr>
      <w:tr w:rsidR="003E12B1" w:rsidRPr="001862F7" w14:paraId="398338BE" w14:textId="77777777" w:rsidTr="007018AA">
        <w:tc>
          <w:tcPr>
            <w:tcW w:w="567" w:type="dxa"/>
          </w:tcPr>
          <w:p w14:paraId="2AC4270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21A6BE5" w14:textId="77777777" w:rsidR="003E12B1" w:rsidRPr="00600794" w:rsidRDefault="003E12B1" w:rsidP="007018AA">
            <w:pPr>
              <w:rPr>
                <w:color w:val="000000"/>
                <w:w w:val="90"/>
                <w:sz w:val="24"/>
                <w:szCs w:val="24"/>
                <w:lang w:val="en-US"/>
              </w:rPr>
            </w:pPr>
            <w:r w:rsidRPr="00600794">
              <w:rPr>
                <w:color w:val="000000"/>
                <w:w w:val="90"/>
                <w:sz w:val="24"/>
                <w:szCs w:val="24"/>
                <w:lang w:val="en-US"/>
              </w:rPr>
              <w:t>Akslantirish tushunchasi deb nimaga aytiladi?</w:t>
            </w:r>
          </w:p>
        </w:tc>
        <w:tc>
          <w:tcPr>
            <w:tcW w:w="4961" w:type="dxa"/>
            <w:vAlign w:val="center"/>
          </w:tcPr>
          <w:p w14:paraId="0AAA120D" w14:textId="77777777" w:rsidR="003E12B1" w:rsidRPr="00600794" w:rsidRDefault="003E12B1" w:rsidP="007018AA">
            <w:pPr>
              <w:rPr>
                <w:color w:val="000000"/>
                <w:w w:val="90"/>
                <w:sz w:val="24"/>
                <w:szCs w:val="24"/>
                <w:lang w:val="en-US"/>
              </w:rPr>
            </w:pPr>
            <w:r w:rsidRPr="00600794">
              <w:rPr>
                <w:color w:val="000000"/>
                <w:w w:val="90"/>
                <w:sz w:val="24"/>
                <w:szCs w:val="24"/>
                <w:lang w:val="en-US"/>
              </w:rPr>
              <w:t>1-to’plamli elementlariga 2-to’plam elementalriga mos bo’lishiga</w:t>
            </w:r>
          </w:p>
        </w:tc>
      </w:tr>
      <w:tr w:rsidR="003E12B1" w:rsidRPr="00C6655B" w14:paraId="3855F546" w14:textId="77777777" w:rsidTr="007018AA">
        <w:tc>
          <w:tcPr>
            <w:tcW w:w="567" w:type="dxa"/>
          </w:tcPr>
          <w:p w14:paraId="7A24977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8D33373" w14:textId="77777777" w:rsidR="003E12B1" w:rsidRPr="00600794" w:rsidRDefault="003E12B1" w:rsidP="007018AA">
            <w:pPr>
              <w:rPr>
                <w:color w:val="000000"/>
                <w:w w:val="90"/>
                <w:sz w:val="24"/>
                <w:szCs w:val="24"/>
                <w:lang w:val="en-US"/>
              </w:rPr>
            </w:pPr>
            <w:r w:rsidRPr="00600794">
              <w:rPr>
                <w:color w:val="000000"/>
                <w:w w:val="90"/>
                <w:sz w:val="24"/>
                <w:szCs w:val="24"/>
                <w:lang w:val="en-US"/>
              </w:rPr>
              <w:t>Simmetrik guruh deb nimaga aytiladi?</w:t>
            </w:r>
          </w:p>
        </w:tc>
        <w:tc>
          <w:tcPr>
            <w:tcW w:w="4961" w:type="dxa"/>
            <w:vAlign w:val="center"/>
          </w:tcPr>
          <w:p w14:paraId="0969BBCA" w14:textId="77777777" w:rsidR="003E12B1" w:rsidRPr="00600794" w:rsidRDefault="003E12B1" w:rsidP="007018AA">
            <w:pPr>
              <w:rPr>
                <w:color w:val="000000"/>
                <w:w w:val="90"/>
                <w:sz w:val="24"/>
                <w:szCs w:val="24"/>
              </w:rPr>
            </w:pPr>
            <w:r w:rsidRPr="00600794">
              <w:rPr>
                <w:color w:val="000000"/>
                <w:w w:val="90"/>
                <w:sz w:val="24"/>
                <w:szCs w:val="24"/>
              </w:rPr>
              <w:t>O’rin almashtirish va joylashtirish</w:t>
            </w:r>
          </w:p>
        </w:tc>
      </w:tr>
      <w:tr w:rsidR="003E12B1" w:rsidRPr="00C6655B" w14:paraId="5AB6B45B" w14:textId="77777777" w:rsidTr="007018AA">
        <w:tc>
          <w:tcPr>
            <w:tcW w:w="567" w:type="dxa"/>
          </w:tcPr>
          <w:p w14:paraId="54AF3D7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1D50F09" w14:textId="77777777" w:rsidR="003E12B1" w:rsidRPr="00600794" w:rsidRDefault="003E12B1" w:rsidP="007018AA">
            <w:pPr>
              <w:rPr>
                <w:color w:val="000000"/>
                <w:w w:val="90"/>
                <w:sz w:val="24"/>
                <w:szCs w:val="24"/>
                <w:lang w:val="en-US"/>
              </w:rPr>
            </w:pPr>
            <w:r w:rsidRPr="00600794">
              <w:rPr>
                <w:color w:val="000000"/>
                <w:w w:val="90"/>
                <w:sz w:val="24"/>
                <w:szCs w:val="24"/>
                <w:lang w:val="en-US"/>
              </w:rPr>
              <w:t>Qo’yish, o’rin almashtirish, gammalash kriptografiyaning qaysi turiga bog’liq?</w:t>
            </w:r>
          </w:p>
        </w:tc>
        <w:tc>
          <w:tcPr>
            <w:tcW w:w="4961" w:type="dxa"/>
            <w:vAlign w:val="center"/>
          </w:tcPr>
          <w:p w14:paraId="45AEB731" w14:textId="77777777" w:rsidR="003E12B1" w:rsidRPr="00600794" w:rsidRDefault="003E12B1" w:rsidP="007018AA">
            <w:pPr>
              <w:rPr>
                <w:color w:val="000000"/>
                <w:w w:val="90"/>
                <w:sz w:val="24"/>
                <w:szCs w:val="24"/>
              </w:rPr>
            </w:pPr>
            <w:r w:rsidRPr="00600794">
              <w:rPr>
                <w:color w:val="000000"/>
                <w:w w:val="90"/>
                <w:sz w:val="24"/>
                <w:szCs w:val="24"/>
              </w:rPr>
              <w:t>simmetrik kriptositemalar</w:t>
            </w:r>
          </w:p>
        </w:tc>
      </w:tr>
      <w:tr w:rsidR="003E12B1" w:rsidRPr="00C6655B" w14:paraId="2023E399" w14:textId="77777777" w:rsidTr="007018AA">
        <w:tc>
          <w:tcPr>
            <w:tcW w:w="567" w:type="dxa"/>
          </w:tcPr>
          <w:p w14:paraId="2E31F3E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D67C861" w14:textId="77777777" w:rsidR="003E12B1" w:rsidRPr="00600794" w:rsidRDefault="003E12B1" w:rsidP="007018AA">
            <w:pPr>
              <w:rPr>
                <w:color w:val="000000"/>
                <w:w w:val="90"/>
                <w:sz w:val="24"/>
                <w:szCs w:val="24"/>
              </w:rPr>
            </w:pPr>
            <w:r w:rsidRPr="00600794">
              <w:rPr>
                <w:color w:val="000000"/>
                <w:w w:val="90"/>
                <w:sz w:val="24"/>
                <w:szCs w:val="24"/>
              </w:rPr>
              <w:t>Xavfli viruslar bu - …</w:t>
            </w:r>
          </w:p>
        </w:tc>
        <w:tc>
          <w:tcPr>
            <w:tcW w:w="4961" w:type="dxa"/>
            <w:vAlign w:val="center"/>
          </w:tcPr>
          <w:p w14:paraId="217EFFB1" w14:textId="77777777" w:rsidR="003E12B1" w:rsidRPr="00600794" w:rsidRDefault="003E12B1" w:rsidP="007018AA">
            <w:pPr>
              <w:rPr>
                <w:color w:val="000000"/>
                <w:w w:val="90"/>
                <w:sz w:val="24"/>
                <w:szCs w:val="24"/>
              </w:rPr>
            </w:pPr>
            <w:r w:rsidRPr="00600794">
              <w:rPr>
                <w:color w:val="000000"/>
                <w:w w:val="90"/>
                <w:sz w:val="24"/>
                <w:szCs w:val="24"/>
              </w:rPr>
              <w:t>kompyuter ishlashida jiddiy nuqsonlarga sabab bo’luvchi viruslar</w:t>
            </w:r>
          </w:p>
        </w:tc>
      </w:tr>
      <w:tr w:rsidR="003E12B1" w:rsidRPr="001862F7" w14:paraId="4AFC2CBE" w14:textId="77777777" w:rsidTr="007018AA">
        <w:tc>
          <w:tcPr>
            <w:tcW w:w="567" w:type="dxa"/>
          </w:tcPr>
          <w:p w14:paraId="1BDF2433"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5A7C742B" w14:textId="77777777" w:rsidR="003E12B1" w:rsidRPr="00600794" w:rsidRDefault="003E12B1" w:rsidP="007018AA">
            <w:pPr>
              <w:rPr>
                <w:color w:val="000000"/>
                <w:w w:val="90"/>
                <w:sz w:val="24"/>
                <w:szCs w:val="24"/>
              </w:rPr>
            </w:pPr>
            <w:r w:rsidRPr="00600794">
              <w:rPr>
                <w:color w:val="000000"/>
                <w:w w:val="90"/>
                <w:sz w:val="24"/>
                <w:szCs w:val="24"/>
              </w:rPr>
              <w:t>Mantiqiy bomba – bu …</w:t>
            </w:r>
          </w:p>
        </w:tc>
        <w:tc>
          <w:tcPr>
            <w:tcW w:w="4961" w:type="dxa"/>
            <w:vAlign w:val="center"/>
          </w:tcPr>
          <w:p w14:paraId="738185F0" w14:textId="77777777" w:rsidR="003E12B1" w:rsidRPr="00600794" w:rsidRDefault="003E12B1" w:rsidP="007018AA">
            <w:pPr>
              <w:rPr>
                <w:color w:val="000000"/>
                <w:w w:val="90"/>
                <w:sz w:val="24"/>
                <w:szCs w:val="24"/>
                <w:lang w:val="en-US"/>
              </w:rPr>
            </w:pPr>
            <w:r w:rsidRPr="00600794">
              <w:rPr>
                <w:color w:val="000000"/>
                <w:w w:val="90"/>
                <w:sz w:val="24"/>
                <w:szCs w:val="24"/>
                <w:lang w:val="en-US"/>
              </w:rPr>
              <w:t>Ma`lum sharoitlarda zarar keltiruvchi harakatlarni bajaruvchi dastur yoki uning alohida modullari</w:t>
            </w:r>
          </w:p>
        </w:tc>
      </w:tr>
      <w:tr w:rsidR="003E12B1" w:rsidRPr="001862F7" w14:paraId="70ADD5A8" w14:textId="77777777" w:rsidTr="007018AA">
        <w:tc>
          <w:tcPr>
            <w:tcW w:w="567" w:type="dxa"/>
          </w:tcPr>
          <w:p w14:paraId="474D45D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A7E5579"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Elektron raqamli imzo tizimi qanday muolajani amalga oshiradi?</w:t>
            </w:r>
          </w:p>
        </w:tc>
        <w:tc>
          <w:tcPr>
            <w:tcW w:w="4961" w:type="dxa"/>
            <w:vAlign w:val="center"/>
          </w:tcPr>
          <w:p w14:paraId="5BA1FE83" w14:textId="77777777" w:rsidR="003E12B1" w:rsidRPr="00600794" w:rsidRDefault="003E12B1" w:rsidP="007018AA">
            <w:pPr>
              <w:rPr>
                <w:color w:val="000000"/>
                <w:w w:val="90"/>
                <w:sz w:val="24"/>
                <w:szCs w:val="24"/>
                <w:lang w:val="en-US"/>
              </w:rPr>
            </w:pPr>
            <w:r w:rsidRPr="00600794">
              <w:rPr>
                <w:color w:val="000000"/>
                <w:w w:val="90"/>
                <w:sz w:val="24"/>
                <w:szCs w:val="24"/>
                <w:lang w:val="en-US"/>
              </w:rPr>
              <w:t>raqamli imzoni shakllantirish va tekshirish muolajasi</w:t>
            </w:r>
          </w:p>
        </w:tc>
      </w:tr>
      <w:tr w:rsidR="003E12B1" w:rsidRPr="00C6655B" w14:paraId="3965A122" w14:textId="77777777" w:rsidTr="007018AA">
        <w:tc>
          <w:tcPr>
            <w:tcW w:w="567" w:type="dxa"/>
          </w:tcPr>
          <w:p w14:paraId="57EA87B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6550B8" w14:textId="77777777" w:rsidR="003E12B1" w:rsidRPr="00600794" w:rsidRDefault="003E12B1" w:rsidP="007018AA">
            <w:pPr>
              <w:rPr>
                <w:color w:val="000000"/>
                <w:w w:val="90"/>
                <w:sz w:val="24"/>
                <w:szCs w:val="24"/>
                <w:lang w:val="en-US"/>
              </w:rPr>
            </w:pPr>
            <w:r w:rsidRPr="00600794">
              <w:rPr>
                <w:color w:val="000000"/>
                <w:w w:val="90"/>
                <w:sz w:val="24"/>
                <w:szCs w:val="24"/>
                <w:lang w:val="en-US"/>
              </w:rPr>
              <w:t>Shifrlashning kombinatsiyalangan usulida qanday kriptotizimlarning kriptografik kalitlaridan foydalaniladi?</w:t>
            </w:r>
          </w:p>
        </w:tc>
        <w:tc>
          <w:tcPr>
            <w:tcW w:w="4961" w:type="dxa"/>
            <w:vAlign w:val="center"/>
          </w:tcPr>
          <w:p w14:paraId="58D6897F" w14:textId="77777777" w:rsidR="003E12B1" w:rsidRPr="00600794" w:rsidRDefault="003E12B1" w:rsidP="007018AA">
            <w:pPr>
              <w:rPr>
                <w:color w:val="000000"/>
                <w:w w:val="90"/>
                <w:sz w:val="24"/>
                <w:szCs w:val="24"/>
              </w:rPr>
            </w:pPr>
            <w:r w:rsidRPr="00600794">
              <w:rPr>
                <w:color w:val="000000"/>
                <w:w w:val="90"/>
                <w:sz w:val="24"/>
                <w:szCs w:val="24"/>
              </w:rPr>
              <w:t>Simmetrik va assimetrik</w:t>
            </w:r>
          </w:p>
        </w:tc>
      </w:tr>
      <w:tr w:rsidR="003E12B1" w:rsidRPr="00C6655B" w14:paraId="29BE9805" w14:textId="77777777" w:rsidTr="007018AA">
        <w:tc>
          <w:tcPr>
            <w:tcW w:w="567" w:type="dxa"/>
          </w:tcPr>
          <w:p w14:paraId="0AE3609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FFCF5B1"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himoyasi nuqtai nazaridan kompyuter tarmoqlarini nechta turga ajratish mumkin?</w:t>
            </w:r>
          </w:p>
        </w:tc>
        <w:tc>
          <w:tcPr>
            <w:tcW w:w="4961" w:type="dxa"/>
            <w:vAlign w:val="center"/>
          </w:tcPr>
          <w:p w14:paraId="366A5EAB" w14:textId="77777777" w:rsidR="003E12B1" w:rsidRPr="00600794" w:rsidRDefault="003E12B1" w:rsidP="007018AA">
            <w:pPr>
              <w:rPr>
                <w:color w:val="000000"/>
                <w:w w:val="90"/>
                <w:sz w:val="24"/>
                <w:szCs w:val="24"/>
              </w:rPr>
            </w:pPr>
            <w:r w:rsidRPr="00600794">
              <w:rPr>
                <w:color w:val="000000"/>
                <w:w w:val="90"/>
                <w:sz w:val="24"/>
                <w:szCs w:val="24"/>
              </w:rPr>
              <w:t>Korporativ va umumfoydalanuvchi</w:t>
            </w:r>
          </w:p>
        </w:tc>
      </w:tr>
      <w:tr w:rsidR="003E12B1" w:rsidRPr="00C6655B" w14:paraId="3277B36C" w14:textId="77777777" w:rsidTr="007018AA">
        <w:tc>
          <w:tcPr>
            <w:tcW w:w="567" w:type="dxa"/>
          </w:tcPr>
          <w:p w14:paraId="0FDABFC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5FAEA9C"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Elektromagnit nurlanish va ta`sirlanishlardan himoyalanish usullari nechta turga bo’linadi?</w:t>
            </w:r>
          </w:p>
        </w:tc>
        <w:tc>
          <w:tcPr>
            <w:tcW w:w="4961" w:type="dxa"/>
            <w:vAlign w:val="center"/>
          </w:tcPr>
          <w:p w14:paraId="160755EA" w14:textId="77777777" w:rsidR="003E12B1" w:rsidRPr="00600794" w:rsidRDefault="003E12B1" w:rsidP="007018AA">
            <w:pPr>
              <w:rPr>
                <w:color w:val="000000"/>
                <w:w w:val="90"/>
                <w:sz w:val="24"/>
                <w:szCs w:val="24"/>
              </w:rPr>
            </w:pPr>
            <w:r w:rsidRPr="00600794">
              <w:rPr>
                <w:color w:val="000000"/>
                <w:w w:val="90"/>
                <w:sz w:val="24"/>
                <w:szCs w:val="24"/>
              </w:rPr>
              <w:t>Sust va faol</w:t>
            </w:r>
          </w:p>
        </w:tc>
      </w:tr>
      <w:tr w:rsidR="003E12B1" w:rsidRPr="00C6655B" w14:paraId="55F3C790" w14:textId="77777777" w:rsidTr="007018AA">
        <w:tc>
          <w:tcPr>
            <w:tcW w:w="567" w:type="dxa"/>
          </w:tcPr>
          <w:p w14:paraId="352AFFA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D9EF6E5" w14:textId="77777777" w:rsidR="003E12B1" w:rsidRPr="00600794" w:rsidRDefault="003E12B1" w:rsidP="007018AA">
            <w:pPr>
              <w:rPr>
                <w:color w:val="000000"/>
                <w:w w:val="90"/>
                <w:sz w:val="24"/>
                <w:szCs w:val="24"/>
                <w:lang w:val="en-US"/>
              </w:rPr>
            </w:pPr>
            <w:r w:rsidRPr="00600794">
              <w:rPr>
                <w:color w:val="000000"/>
                <w:w w:val="90"/>
                <w:sz w:val="24"/>
                <w:szCs w:val="24"/>
                <w:lang w:val="en-US"/>
              </w:rPr>
              <w:t>Internetda elektron pochta bilan ishlash uchun  TCP/IPga asoslangan qaysi protokoldan foydalaniladi?</w:t>
            </w:r>
          </w:p>
        </w:tc>
        <w:tc>
          <w:tcPr>
            <w:tcW w:w="4961" w:type="dxa"/>
            <w:vAlign w:val="center"/>
          </w:tcPr>
          <w:p w14:paraId="66729CBC" w14:textId="77777777" w:rsidR="003E12B1" w:rsidRPr="00600794" w:rsidRDefault="003E12B1" w:rsidP="007018AA">
            <w:pPr>
              <w:rPr>
                <w:color w:val="000000"/>
                <w:w w:val="90"/>
                <w:sz w:val="24"/>
                <w:szCs w:val="24"/>
              </w:rPr>
            </w:pPr>
            <w:r w:rsidRPr="00600794">
              <w:rPr>
                <w:color w:val="000000"/>
                <w:w w:val="90"/>
                <w:sz w:val="24"/>
                <w:szCs w:val="24"/>
              </w:rPr>
              <w:t>SMTP, POP yoki IMAR</w:t>
            </w:r>
          </w:p>
        </w:tc>
      </w:tr>
      <w:tr w:rsidR="003E12B1" w:rsidRPr="001862F7" w14:paraId="5E856DCE" w14:textId="77777777" w:rsidTr="007018AA">
        <w:tc>
          <w:tcPr>
            <w:tcW w:w="567" w:type="dxa"/>
          </w:tcPr>
          <w:p w14:paraId="043BD56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6768E16" w14:textId="77777777" w:rsidR="003E12B1" w:rsidRPr="00600794" w:rsidRDefault="003E12B1" w:rsidP="007018AA">
            <w:pPr>
              <w:rPr>
                <w:color w:val="000000"/>
                <w:w w:val="90"/>
                <w:sz w:val="24"/>
                <w:szCs w:val="24"/>
              </w:rPr>
            </w:pPr>
            <w:r w:rsidRPr="00600794">
              <w:rPr>
                <w:color w:val="000000"/>
                <w:w w:val="90"/>
                <w:sz w:val="24"/>
                <w:szCs w:val="24"/>
              </w:rPr>
              <w:t>Axborot resursi – bu?</w:t>
            </w:r>
          </w:p>
        </w:tc>
        <w:tc>
          <w:tcPr>
            <w:tcW w:w="4961" w:type="dxa"/>
            <w:vAlign w:val="center"/>
          </w:tcPr>
          <w:p w14:paraId="0D35A847"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tizimi tarkibidagi elektron shakldagi axborot, ma`lumotlar banki, ma`lumotlar bazasi</w:t>
            </w:r>
          </w:p>
        </w:tc>
      </w:tr>
      <w:tr w:rsidR="003E12B1" w:rsidRPr="00C6655B" w14:paraId="7D8F0E9D" w14:textId="77777777" w:rsidTr="007018AA">
        <w:tc>
          <w:tcPr>
            <w:tcW w:w="567" w:type="dxa"/>
          </w:tcPr>
          <w:p w14:paraId="3FD252A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B989D8" w14:textId="77777777" w:rsidR="003E12B1" w:rsidRPr="00600794" w:rsidRDefault="003E12B1" w:rsidP="007018AA">
            <w:pPr>
              <w:rPr>
                <w:color w:val="000000"/>
                <w:w w:val="90"/>
                <w:sz w:val="24"/>
                <w:szCs w:val="24"/>
                <w:lang w:val="en-US"/>
              </w:rPr>
            </w:pPr>
            <w:r w:rsidRPr="00600794">
              <w:rPr>
                <w:color w:val="000000"/>
                <w:w w:val="90"/>
                <w:sz w:val="24"/>
                <w:szCs w:val="24"/>
                <w:lang w:val="en-US"/>
              </w:rPr>
              <w:t>Shaxsning, o’zini axborot kommunikatsiya tizimiga tanishtirish jarayonida qo’llaniladigan belgilar ketma-ketligi bo’lib, axborot kommunikatsiya tizimidan foydalanish huquqiga ega bo’lish uchun foydalaniluvchining maxfiy bo’lmagan qayd yozuvi – bu?</w:t>
            </w:r>
          </w:p>
        </w:tc>
        <w:tc>
          <w:tcPr>
            <w:tcW w:w="4961" w:type="dxa"/>
            <w:vAlign w:val="center"/>
          </w:tcPr>
          <w:p w14:paraId="22E9C749" w14:textId="77777777" w:rsidR="003E12B1" w:rsidRPr="00600794" w:rsidRDefault="003E12B1" w:rsidP="007018AA">
            <w:pPr>
              <w:rPr>
                <w:color w:val="000000"/>
                <w:w w:val="90"/>
                <w:sz w:val="24"/>
                <w:szCs w:val="24"/>
              </w:rPr>
            </w:pPr>
            <w:r w:rsidRPr="00600794">
              <w:rPr>
                <w:color w:val="000000"/>
                <w:w w:val="90"/>
                <w:sz w:val="24"/>
                <w:szCs w:val="24"/>
              </w:rPr>
              <w:t>login</w:t>
            </w:r>
          </w:p>
        </w:tc>
      </w:tr>
      <w:tr w:rsidR="003E12B1" w:rsidRPr="00C6655B" w14:paraId="3B7E839C" w14:textId="77777777" w:rsidTr="007018AA">
        <w:tc>
          <w:tcPr>
            <w:tcW w:w="567" w:type="dxa"/>
          </w:tcPr>
          <w:p w14:paraId="74309EB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8467C53" w14:textId="77777777" w:rsidR="003E12B1" w:rsidRPr="00600794" w:rsidRDefault="003E12B1" w:rsidP="007018AA">
            <w:pPr>
              <w:rPr>
                <w:color w:val="000000"/>
                <w:w w:val="90"/>
                <w:sz w:val="24"/>
                <w:szCs w:val="24"/>
                <w:lang w:val="en-US"/>
              </w:rPr>
            </w:pPr>
            <w:r w:rsidRPr="00600794">
              <w:rPr>
                <w:color w:val="000000"/>
                <w:w w:val="90"/>
                <w:sz w:val="24"/>
                <w:szCs w:val="24"/>
                <w:lang w:val="en-US"/>
              </w:rPr>
              <w:t>Uning egasi haqiqiyligini aniqlash jarayonida tekshiruv axboroti sifatida ishlatiladigan belgilar ketma-ketligi (maxfiy so’z) – bu?</w:t>
            </w:r>
          </w:p>
        </w:tc>
        <w:tc>
          <w:tcPr>
            <w:tcW w:w="4961" w:type="dxa"/>
            <w:vAlign w:val="center"/>
          </w:tcPr>
          <w:p w14:paraId="131C3088" w14:textId="77777777" w:rsidR="003E12B1" w:rsidRPr="00600794" w:rsidRDefault="003E12B1" w:rsidP="007018AA">
            <w:pPr>
              <w:rPr>
                <w:color w:val="000000"/>
                <w:w w:val="90"/>
                <w:sz w:val="24"/>
                <w:szCs w:val="24"/>
              </w:rPr>
            </w:pPr>
            <w:r w:rsidRPr="00600794">
              <w:rPr>
                <w:color w:val="000000"/>
                <w:w w:val="90"/>
                <w:sz w:val="24"/>
                <w:szCs w:val="24"/>
              </w:rPr>
              <w:t>parol</w:t>
            </w:r>
          </w:p>
        </w:tc>
      </w:tr>
      <w:tr w:rsidR="003E12B1" w:rsidRPr="001862F7" w14:paraId="66A76BEE" w14:textId="77777777" w:rsidTr="007018AA">
        <w:tc>
          <w:tcPr>
            <w:tcW w:w="567" w:type="dxa"/>
          </w:tcPr>
          <w:p w14:paraId="7F8BC5F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036B42E" w14:textId="77777777" w:rsidR="003E12B1" w:rsidRPr="00600794" w:rsidRDefault="003E12B1" w:rsidP="007018AA">
            <w:pPr>
              <w:rPr>
                <w:color w:val="000000"/>
                <w:w w:val="90"/>
                <w:sz w:val="24"/>
                <w:szCs w:val="24"/>
              </w:rPr>
            </w:pPr>
            <w:r w:rsidRPr="00600794">
              <w:rPr>
                <w:color w:val="000000"/>
                <w:w w:val="90"/>
                <w:sz w:val="24"/>
                <w:szCs w:val="24"/>
              </w:rPr>
              <w:t>Identifikatsiya jarayoni qanday jarayon?</w:t>
            </w:r>
          </w:p>
        </w:tc>
        <w:tc>
          <w:tcPr>
            <w:tcW w:w="4961" w:type="dxa"/>
            <w:vAlign w:val="center"/>
          </w:tcPr>
          <w:p w14:paraId="3DAB1091"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tizimlari ob`yekt va subhektlariga uni tanish uchun nomlar (identifikator) berish va berilgan nom bo’yicha solishtirib uni aniqlash jarayoni</w:t>
            </w:r>
          </w:p>
        </w:tc>
      </w:tr>
      <w:tr w:rsidR="003E12B1" w:rsidRPr="00C6655B" w14:paraId="0B21C3FF" w14:textId="77777777" w:rsidTr="007018AA">
        <w:tc>
          <w:tcPr>
            <w:tcW w:w="567" w:type="dxa"/>
          </w:tcPr>
          <w:p w14:paraId="3FE480D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C2EDFB1" w14:textId="77777777" w:rsidR="003E12B1" w:rsidRPr="00600794" w:rsidRDefault="003E12B1" w:rsidP="007018AA">
            <w:pPr>
              <w:rPr>
                <w:color w:val="000000"/>
                <w:w w:val="90"/>
                <w:sz w:val="24"/>
                <w:szCs w:val="24"/>
              </w:rPr>
            </w:pPr>
            <w:r w:rsidRPr="00600794">
              <w:rPr>
                <w:color w:val="000000"/>
                <w:w w:val="90"/>
                <w:sz w:val="24"/>
                <w:szCs w:val="24"/>
              </w:rPr>
              <w:t>Autentifikatsiya jarayoni qanday jarayon?</w:t>
            </w:r>
          </w:p>
        </w:tc>
        <w:tc>
          <w:tcPr>
            <w:tcW w:w="4961" w:type="dxa"/>
            <w:vAlign w:val="center"/>
          </w:tcPr>
          <w:p w14:paraId="6D485640" w14:textId="77777777" w:rsidR="003E12B1" w:rsidRPr="00600794" w:rsidRDefault="003E12B1" w:rsidP="007018AA">
            <w:pPr>
              <w:rPr>
                <w:color w:val="000000"/>
                <w:w w:val="90"/>
                <w:sz w:val="24"/>
                <w:szCs w:val="24"/>
              </w:rPr>
            </w:pPr>
            <w:r w:rsidRPr="00600794">
              <w:rPr>
                <w:color w:val="000000"/>
                <w:w w:val="90"/>
                <w:sz w:val="24"/>
                <w:szCs w:val="24"/>
              </w:rPr>
              <w:t>ob`yekt yoki subhektni unga berilgan identifikatorga mosligini tekshirish va belgilar ketmaketligidan iborat maxfiy kodini tekshirish orqali aslligini aniqlash</w:t>
            </w:r>
          </w:p>
        </w:tc>
      </w:tr>
      <w:tr w:rsidR="003E12B1" w:rsidRPr="001862F7" w14:paraId="1A89D9D5" w14:textId="77777777" w:rsidTr="007018AA">
        <w:tc>
          <w:tcPr>
            <w:tcW w:w="567" w:type="dxa"/>
          </w:tcPr>
          <w:p w14:paraId="2968D319"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577282B" w14:textId="77777777" w:rsidR="003E12B1" w:rsidRPr="00600794" w:rsidRDefault="003E12B1" w:rsidP="007018AA">
            <w:pPr>
              <w:rPr>
                <w:color w:val="000000"/>
                <w:w w:val="90"/>
                <w:sz w:val="24"/>
                <w:szCs w:val="24"/>
              </w:rPr>
            </w:pPr>
            <w:r w:rsidRPr="00600794">
              <w:rPr>
                <w:color w:val="000000"/>
                <w:w w:val="90"/>
                <w:sz w:val="24"/>
                <w:szCs w:val="24"/>
              </w:rPr>
              <w:t>Avtorizatsiya  jarayoni qanday jarayon?</w:t>
            </w:r>
          </w:p>
        </w:tc>
        <w:tc>
          <w:tcPr>
            <w:tcW w:w="4961" w:type="dxa"/>
            <w:vAlign w:val="center"/>
          </w:tcPr>
          <w:p w14:paraId="374CDB67"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foydalanuvchining resursdan foydalanish huquqlari va ruxsatlarini tekshirish jarayoni</w:t>
            </w:r>
          </w:p>
        </w:tc>
      </w:tr>
      <w:tr w:rsidR="003E12B1" w:rsidRPr="00C6655B" w14:paraId="25521555" w14:textId="77777777" w:rsidTr="007018AA">
        <w:tc>
          <w:tcPr>
            <w:tcW w:w="567" w:type="dxa"/>
          </w:tcPr>
          <w:p w14:paraId="35768AE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FBCC266" w14:textId="77777777" w:rsidR="003E12B1" w:rsidRPr="00600794" w:rsidRDefault="003E12B1" w:rsidP="007018AA">
            <w:pPr>
              <w:rPr>
                <w:color w:val="000000"/>
                <w:w w:val="90"/>
                <w:sz w:val="24"/>
                <w:szCs w:val="24"/>
              </w:rPr>
            </w:pPr>
            <w:r w:rsidRPr="00600794">
              <w:rPr>
                <w:color w:val="000000"/>
                <w:w w:val="90"/>
                <w:sz w:val="24"/>
                <w:szCs w:val="24"/>
              </w:rPr>
              <w:t>Ro’yxatdan o’tish bu?</w:t>
            </w:r>
          </w:p>
        </w:tc>
        <w:tc>
          <w:tcPr>
            <w:tcW w:w="4961" w:type="dxa"/>
            <w:vAlign w:val="center"/>
          </w:tcPr>
          <w:p w14:paraId="277A9926" w14:textId="77777777" w:rsidR="003E12B1" w:rsidRPr="00600794" w:rsidRDefault="003E12B1" w:rsidP="007018AA">
            <w:pPr>
              <w:rPr>
                <w:color w:val="000000"/>
                <w:w w:val="90"/>
                <w:sz w:val="24"/>
                <w:szCs w:val="24"/>
              </w:rPr>
            </w:pPr>
            <w:r w:rsidRPr="00600794">
              <w:rPr>
                <w:color w:val="000000"/>
                <w:w w:val="90"/>
                <w:sz w:val="24"/>
                <w:szCs w:val="24"/>
              </w:rPr>
              <w:t>foydalanuvchilarni ro’yxatga olish va ularga dasturlar va ma`lumotlarni ishlatishga huquq berish jarayoni</w:t>
            </w:r>
          </w:p>
        </w:tc>
      </w:tr>
      <w:tr w:rsidR="003E12B1" w:rsidRPr="00C6655B" w14:paraId="19C44FB0" w14:textId="77777777" w:rsidTr="007018AA">
        <w:tc>
          <w:tcPr>
            <w:tcW w:w="567" w:type="dxa"/>
          </w:tcPr>
          <w:p w14:paraId="59091F24"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4DFC89EF"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qanday sifatlarga ega bo’lishi kerak?</w:t>
            </w:r>
          </w:p>
        </w:tc>
        <w:tc>
          <w:tcPr>
            <w:tcW w:w="4961" w:type="dxa"/>
            <w:vAlign w:val="center"/>
          </w:tcPr>
          <w:p w14:paraId="6C447834" w14:textId="77777777" w:rsidR="003E12B1" w:rsidRPr="00600794" w:rsidRDefault="003E12B1" w:rsidP="007018AA">
            <w:pPr>
              <w:rPr>
                <w:color w:val="000000"/>
                <w:w w:val="90"/>
                <w:sz w:val="24"/>
                <w:szCs w:val="24"/>
              </w:rPr>
            </w:pPr>
            <w:r w:rsidRPr="00600794">
              <w:rPr>
                <w:color w:val="000000"/>
                <w:w w:val="90"/>
                <w:sz w:val="24"/>
                <w:szCs w:val="24"/>
              </w:rPr>
              <w:t>ishonchli, qimmatli va to’liq</w:t>
            </w:r>
          </w:p>
        </w:tc>
      </w:tr>
      <w:tr w:rsidR="003E12B1" w:rsidRPr="00C6655B" w14:paraId="27CDF8B9" w14:textId="77777777" w:rsidTr="007018AA">
        <w:tc>
          <w:tcPr>
            <w:tcW w:w="567" w:type="dxa"/>
          </w:tcPr>
          <w:p w14:paraId="1B31E2E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3D9F109"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Axborotning eng kichik o’lchov birligi nima?</w:t>
            </w:r>
          </w:p>
        </w:tc>
        <w:tc>
          <w:tcPr>
            <w:tcW w:w="4961" w:type="dxa"/>
            <w:vAlign w:val="center"/>
          </w:tcPr>
          <w:p w14:paraId="3B00C68E" w14:textId="77777777" w:rsidR="003E12B1" w:rsidRPr="00600794" w:rsidRDefault="003E12B1" w:rsidP="007018AA">
            <w:pPr>
              <w:rPr>
                <w:color w:val="000000"/>
                <w:w w:val="90"/>
                <w:sz w:val="24"/>
                <w:szCs w:val="24"/>
              </w:rPr>
            </w:pPr>
            <w:r w:rsidRPr="00600794">
              <w:rPr>
                <w:color w:val="000000"/>
                <w:w w:val="90"/>
                <w:sz w:val="24"/>
                <w:szCs w:val="24"/>
              </w:rPr>
              <w:t>bit</w:t>
            </w:r>
          </w:p>
        </w:tc>
      </w:tr>
      <w:tr w:rsidR="003E12B1" w:rsidRPr="00C6655B" w14:paraId="0B84D8E2" w14:textId="77777777" w:rsidTr="007018AA">
        <w:tc>
          <w:tcPr>
            <w:tcW w:w="567" w:type="dxa"/>
          </w:tcPr>
          <w:p w14:paraId="23CBA17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5FDCD95"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Elektronhujjatning rekvizitlari nechta qismdan iborat?</w:t>
            </w:r>
          </w:p>
        </w:tc>
        <w:tc>
          <w:tcPr>
            <w:tcW w:w="4961" w:type="dxa"/>
            <w:vAlign w:val="center"/>
          </w:tcPr>
          <w:p w14:paraId="04C4C34B"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1862F7" w14:paraId="0D978A3D" w14:textId="77777777" w:rsidTr="007018AA">
        <w:tc>
          <w:tcPr>
            <w:tcW w:w="567" w:type="dxa"/>
          </w:tcPr>
          <w:p w14:paraId="0281184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D8CAB17"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Axborotlarni saqlovchi va tashuvchi vositalar qaysilar?</w:t>
            </w:r>
          </w:p>
        </w:tc>
        <w:tc>
          <w:tcPr>
            <w:tcW w:w="4961" w:type="dxa"/>
            <w:vAlign w:val="center"/>
          </w:tcPr>
          <w:p w14:paraId="088C68A7" w14:textId="77777777" w:rsidR="003E12B1" w:rsidRPr="00600794" w:rsidRDefault="003E12B1" w:rsidP="007018AA">
            <w:pPr>
              <w:rPr>
                <w:color w:val="000000"/>
                <w:w w:val="90"/>
                <w:sz w:val="24"/>
                <w:szCs w:val="24"/>
                <w:lang w:val="en-US"/>
              </w:rPr>
            </w:pPr>
            <w:r w:rsidRPr="00600794">
              <w:rPr>
                <w:color w:val="000000"/>
                <w:w w:val="90"/>
                <w:sz w:val="24"/>
                <w:szCs w:val="24"/>
                <w:lang w:val="en-US"/>
              </w:rPr>
              <w:t>fleshka, CD va DVD disklar</w:t>
            </w:r>
          </w:p>
        </w:tc>
      </w:tr>
      <w:tr w:rsidR="003E12B1" w:rsidRPr="00C6655B" w14:paraId="495D4DC2" w14:textId="77777777" w:rsidTr="007018AA">
        <w:tc>
          <w:tcPr>
            <w:tcW w:w="567" w:type="dxa"/>
          </w:tcPr>
          <w:p w14:paraId="099F092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52EB91E" w14:textId="77777777" w:rsidR="003E12B1" w:rsidRPr="00600794" w:rsidRDefault="003E12B1" w:rsidP="007018AA">
            <w:pPr>
              <w:rPr>
                <w:color w:val="000000"/>
                <w:w w:val="90"/>
                <w:sz w:val="24"/>
                <w:szCs w:val="24"/>
              </w:rPr>
            </w:pPr>
            <w:r w:rsidRPr="00600794">
              <w:rPr>
                <w:color w:val="000000"/>
                <w:w w:val="90"/>
                <w:sz w:val="24"/>
                <w:szCs w:val="24"/>
              </w:rPr>
              <w:t>Imzo bu nima ?</w:t>
            </w:r>
          </w:p>
        </w:tc>
        <w:tc>
          <w:tcPr>
            <w:tcW w:w="4961" w:type="dxa"/>
            <w:vAlign w:val="center"/>
          </w:tcPr>
          <w:p w14:paraId="5C808438" w14:textId="77777777" w:rsidR="003E12B1" w:rsidRPr="00600794" w:rsidRDefault="003E12B1" w:rsidP="007018AA">
            <w:pPr>
              <w:rPr>
                <w:color w:val="000000"/>
                <w:w w:val="90"/>
                <w:sz w:val="24"/>
                <w:szCs w:val="24"/>
              </w:rPr>
            </w:pPr>
            <w:r w:rsidRPr="00600794">
              <w:rPr>
                <w:color w:val="000000"/>
                <w:w w:val="90"/>
                <w:sz w:val="24"/>
                <w:szCs w:val="24"/>
              </w:rPr>
              <w:t>hujjatning haqiqiyligini va yuborgan fizik shaxsga tegishli ekanligini tasdiqlaydigan insonning fiziologik xususiyati.</w:t>
            </w:r>
          </w:p>
        </w:tc>
      </w:tr>
      <w:tr w:rsidR="003E12B1" w:rsidRPr="00C6655B" w14:paraId="5130C7DC" w14:textId="77777777" w:rsidTr="007018AA">
        <w:tc>
          <w:tcPr>
            <w:tcW w:w="567" w:type="dxa"/>
          </w:tcPr>
          <w:p w14:paraId="1B7CD728"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1F56DE8B" w14:textId="77777777" w:rsidR="003E12B1" w:rsidRPr="00600794" w:rsidRDefault="003E12B1" w:rsidP="007018AA">
            <w:pPr>
              <w:rPr>
                <w:color w:val="000000"/>
                <w:w w:val="90"/>
                <w:sz w:val="24"/>
                <w:szCs w:val="24"/>
              </w:rPr>
            </w:pPr>
            <w:r w:rsidRPr="00600794">
              <w:rPr>
                <w:color w:val="000000"/>
                <w:w w:val="90"/>
                <w:sz w:val="24"/>
                <w:szCs w:val="24"/>
              </w:rPr>
              <w:t>Muhr bu nima?</w:t>
            </w:r>
          </w:p>
        </w:tc>
        <w:tc>
          <w:tcPr>
            <w:tcW w:w="4961" w:type="dxa"/>
            <w:vAlign w:val="center"/>
          </w:tcPr>
          <w:p w14:paraId="62A43922" w14:textId="77777777" w:rsidR="003E12B1" w:rsidRPr="00600794" w:rsidRDefault="003E12B1" w:rsidP="007018AA">
            <w:pPr>
              <w:rPr>
                <w:color w:val="000000"/>
                <w:w w:val="90"/>
                <w:sz w:val="24"/>
                <w:szCs w:val="24"/>
              </w:rPr>
            </w:pPr>
            <w:r w:rsidRPr="00600794">
              <w:rPr>
                <w:color w:val="000000"/>
                <w:w w:val="90"/>
                <w:sz w:val="24"/>
                <w:szCs w:val="24"/>
              </w:rPr>
              <w:t>hujjatning haqi-qiyligini va biror bir yuridik shaxsga tegishli ekanligi-ni tasdiqlovchi isbotdir.</w:t>
            </w:r>
          </w:p>
        </w:tc>
      </w:tr>
      <w:tr w:rsidR="003E12B1" w:rsidRPr="00C6655B" w14:paraId="5CE05196" w14:textId="77777777" w:rsidTr="007018AA">
        <w:tc>
          <w:tcPr>
            <w:tcW w:w="567" w:type="dxa"/>
          </w:tcPr>
          <w:p w14:paraId="57701C16"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02F257AE" w14:textId="77777777" w:rsidR="003E12B1" w:rsidRPr="00600794" w:rsidRDefault="003E12B1" w:rsidP="007018AA">
            <w:pPr>
              <w:rPr>
                <w:color w:val="000000"/>
                <w:w w:val="90"/>
                <w:sz w:val="24"/>
                <w:szCs w:val="24"/>
              </w:rPr>
            </w:pPr>
            <w:r w:rsidRPr="00600794">
              <w:rPr>
                <w:color w:val="000000"/>
                <w:w w:val="90"/>
                <w:sz w:val="24"/>
                <w:szCs w:val="24"/>
              </w:rPr>
              <w:t>DSA – nima</w:t>
            </w:r>
          </w:p>
        </w:tc>
        <w:tc>
          <w:tcPr>
            <w:tcW w:w="4961" w:type="dxa"/>
            <w:vAlign w:val="center"/>
          </w:tcPr>
          <w:p w14:paraId="261A5FF7" w14:textId="77777777" w:rsidR="003E12B1" w:rsidRPr="00600794" w:rsidRDefault="003E12B1" w:rsidP="007018AA">
            <w:pPr>
              <w:rPr>
                <w:color w:val="000000"/>
                <w:w w:val="90"/>
                <w:sz w:val="24"/>
                <w:szCs w:val="24"/>
              </w:rPr>
            </w:pPr>
            <w:r w:rsidRPr="00600794">
              <w:rPr>
                <w:color w:val="000000"/>
                <w:w w:val="90"/>
                <w:sz w:val="24"/>
                <w:szCs w:val="24"/>
              </w:rPr>
              <w:t>Raqamli imzo algoritmi</w:t>
            </w:r>
          </w:p>
        </w:tc>
      </w:tr>
      <w:tr w:rsidR="003E12B1" w:rsidRPr="001862F7" w14:paraId="0C79D059" w14:textId="77777777" w:rsidTr="007018AA">
        <w:tc>
          <w:tcPr>
            <w:tcW w:w="567" w:type="dxa"/>
          </w:tcPr>
          <w:p w14:paraId="24A6C39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CA9E7AC" w14:textId="77777777" w:rsidR="003E12B1" w:rsidRPr="00600794" w:rsidRDefault="003E12B1" w:rsidP="007018AA">
            <w:pPr>
              <w:rPr>
                <w:color w:val="000000"/>
                <w:w w:val="90"/>
                <w:sz w:val="24"/>
                <w:szCs w:val="24"/>
                <w:lang w:val="en-US"/>
              </w:rPr>
            </w:pPr>
            <w:r w:rsidRPr="00600794">
              <w:rPr>
                <w:color w:val="000000"/>
                <w:w w:val="90"/>
                <w:sz w:val="24"/>
                <w:szCs w:val="24"/>
                <w:lang w:val="en-US"/>
              </w:rPr>
              <w:t>El Gamal algoritmi qanday algoritm</w:t>
            </w:r>
          </w:p>
        </w:tc>
        <w:tc>
          <w:tcPr>
            <w:tcW w:w="4961" w:type="dxa"/>
            <w:vAlign w:val="center"/>
          </w:tcPr>
          <w:p w14:paraId="0D298256" w14:textId="77777777" w:rsidR="003E12B1" w:rsidRPr="00600794" w:rsidRDefault="003E12B1" w:rsidP="007018AA">
            <w:pPr>
              <w:rPr>
                <w:color w:val="000000"/>
                <w:w w:val="90"/>
                <w:sz w:val="24"/>
                <w:szCs w:val="24"/>
                <w:lang w:val="en-US"/>
              </w:rPr>
            </w:pPr>
            <w:r w:rsidRPr="00600794">
              <w:rPr>
                <w:color w:val="000000"/>
                <w:w w:val="90"/>
                <w:sz w:val="24"/>
                <w:szCs w:val="24"/>
                <w:lang w:val="en-US"/>
              </w:rPr>
              <w:t>Shifrlash algoritmi va raqamli imzo algoritmi</w:t>
            </w:r>
          </w:p>
        </w:tc>
      </w:tr>
      <w:tr w:rsidR="003E12B1" w:rsidRPr="001862F7" w14:paraId="649D8812" w14:textId="77777777" w:rsidTr="007018AA">
        <w:tc>
          <w:tcPr>
            <w:tcW w:w="567" w:type="dxa"/>
          </w:tcPr>
          <w:p w14:paraId="383A952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A7933E4" w14:textId="77777777" w:rsidR="003E12B1" w:rsidRPr="00600794" w:rsidRDefault="003E12B1" w:rsidP="007018AA">
            <w:pPr>
              <w:rPr>
                <w:color w:val="000000"/>
                <w:w w:val="90"/>
                <w:sz w:val="24"/>
                <w:szCs w:val="24"/>
              </w:rPr>
            </w:pPr>
            <w:r w:rsidRPr="00600794">
              <w:rPr>
                <w:color w:val="000000"/>
                <w:w w:val="90"/>
                <w:sz w:val="24"/>
                <w:szCs w:val="24"/>
              </w:rPr>
              <w:t>Sezarning shifrlash sistemasining kamchiligi</w:t>
            </w:r>
          </w:p>
        </w:tc>
        <w:tc>
          <w:tcPr>
            <w:tcW w:w="4961" w:type="dxa"/>
            <w:vAlign w:val="center"/>
          </w:tcPr>
          <w:p w14:paraId="56C87E2E" w14:textId="77777777" w:rsidR="003E12B1" w:rsidRPr="00600794" w:rsidRDefault="003E12B1" w:rsidP="007018AA">
            <w:pPr>
              <w:rPr>
                <w:color w:val="000000"/>
                <w:w w:val="90"/>
                <w:sz w:val="24"/>
                <w:szCs w:val="24"/>
                <w:lang w:val="en-US"/>
              </w:rPr>
            </w:pPr>
            <w:r w:rsidRPr="00600794">
              <w:rPr>
                <w:color w:val="000000"/>
                <w:w w:val="90"/>
                <w:sz w:val="24"/>
                <w:szCs w:val="24"/>
                <w:lang w:val="en-US"/>
              </w:rPr>
              <w:t>Harflarning so’zlarda kelish chastotasini yashirmaydi</w:t>
            </w:r>
          </w:p>
        </w:tc>
      </w:tr>
      <w:tr w:rsidR="003E12B1" w:rsidRPr="00C6655B" w14:paraId="6CE9CB27" w14:textId="77777777" w:rsidTr="007018AA">
        <w:tc>
          <w:tcPr>
            <w:tcW w:w="567" w:type="dxa"/>
          </w:tcPr>
          <w:p w14:paraId="0A7A00D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57E2972"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xavfsizligi va xavfsizlik san’ati haqidagi fan  …. deyiladi?</w:t>
            </w:r>
          </w:p>
        </w:tc>
        <w:tc>
          <w:tcPr>
            <w:tcW w:w="4961" w:type="dxa"/>
            <w:vAlign w:val="center"/>
          </w:tcPr>
          <w:p w14:paraId="5408B3E2" w14:textId="77777777" w:rsidR="003E12B1" w:rsidRPr="00600794" w:rsidRDefault="003E12B1" w:rsidP="007018AA">
            <w:pPr>
              <w:rPr>
                <w:color w:val="000000"/>
                <w:w w:val="90"/>
                <w:sz w:val="24"/>
                <w:szCs w:val="24"/>
              </w:rPr>
            </w:pPr>
            <w:r w:rsidRPr="00600794">
              <w:rPr>
                <w:color w:val="000000"/>
                <w:w w:val="90"/>
                <w:sz w:val="24"/>
                <w:szCs w:val="24"/>
              </w:rPr>
              <w:t xml:space="preserve">Kriptografiya </w:t>
            </w:r>
          </w:p>
        </w:tc>
      </w:tr>
      <w:tr w:rsidR="003E12B1" w:rsidRPr="00C6655B" w14:paraId="2C4BB37D" w14:textId="77777777" w:rsidTr="007018AA">
        <w:tc>
          <w:tcPr>
            <w:tcW w:w="567" w:type="dxa"/>
          </w:tcPr>
          <w:p w14:paraId="6023802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CF7D159"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Tekstni boshqa tekst ichida ma’nosini yashirib keltirish bu - </w:t>
            </w:r>
          </w:p>
        </w:tc>
        <w:tc>
          <w:tcPr>
            <w:tcW w:w="4961" w:type="dxa"/>
            <w:vAlign w:val="center"/>
          </w:tcPr>
          <w:p w14:paraId="5A272F3A" w14:textId="77777777" w:rsidR="003E12B1" w:rsidRPr="00600794" w:rsidRDefault="003E12B1" w:rsidP="007018AA">
            <w:pPr>
              <w:rPr>
                <w:color w:val="000000"/>
                <w:w w:val="90"/>
                <w:sz w:val="24"/>
                <w:szCs w:val="24"/>
              </w:rPr>
            </w:pPr>
            <w:r w:rsidRPr="00600794">
              <w:rPr>
                <w:color w:val="000000"/>
                <w:w w:val="90"/>
                <w:sz w:val="24"/>
                <w:szCs w:val="24"/>
              </w:rPr>
              <w:t>steganografiya</w:t>
            </w:r>
          </w:p>
        </w:tc>
      </w:tr>
      <w:tr w:rsidR="003E12B1" w:rsidRPr="00C6655B" w14:paraId="352E2310" w14:textId="77777777" w:rsidTr="007018AA">
        <w:tc>
          <w:tcPr>
            <w:tcW w:w="567" w:type="dxa"/>
          </w:tcPr>
          <w:p w14:paraId="6F31A01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DD6AE53" w14:textId="77777777" w:rsidR="003E12B1" w:rsidRPr="00600794" w:rsidRDefault="003E12B1" w:rsidP="007018AA">
            <w:pPr>
              <w:rPr>
                <w:color w:val="000000"/>
                <w:w w:val="90"/>
                <w:sz w:val="24"/>
                <w:szCs w:val="24"/>
                <w:lang w:val="en-US"/>
              </w:rPr>
            </w:pPr>
            <w:r w:rsidRPr="00600794">
              <w:rPr>
                <w:color w:val="000000"/>
                <w:w w:val="90"/>
                <w:sz w:val="24"/>
                <w:szCs w:val="24"/>
                <w:lang w:val="en-US"/>
              </w:rPr>
              <w:t>Shifrtekstni ochiq tekstga akslantirish jarayoni nima deb ataladi?</w:t>
            </w:r>
          </w:p>
        </w:tc>
        <w:tc>
          <w:tcPr>
            <w:tcW w:w="4961" w:type="dxa"/>
            <w:vAlign w:val="center"/>
          </w:tcPr>
          <w:p w14:paraId="0FEA93A0" w14:textId="77777777" w:rsidR="003E12B1" w:rsidRPr="00600794" w:rsidRDefault="003E12B1" w:rsidP="007018AA">
            <w:pPr>
              <w:rPr>
                <w:color w:val="000000"/>
                <w:w w:val="90"/>
                <w:sz w:val="24"/>
                <w:szCs w:val="24"/>
              </w:rPr>
            </w:pPr>
            <w:r w:rsidRPr="00600794">
              <w:rPr>
                <w:color w:val="000000"/>
                <w:w w:val="90"/>
                <w:sz w:val="24"/>
                <w:szCs w:val="24"/>
              </w:rPr>
              <w:t xml:space="preserve">Deshifrlash </w:t>
            </w:r>
          </w:p>
        </w:tc>
      </w:tr>
      <w:tr w:rsidR="003E12B1" w:rsidRPr="00C6655B" w14:paraId="64BF74A3" w14:textId="77777777" w:rsidTr="007018AA">
        <w:tc>
          <w:tcPr>
            <w:tcW w:w="567" w:type="dxa"/>
          </w:tcPr>
          <w:p w14:paraId="4603F0A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03440B0" w14:textId="77777777" w:rsidR="003E12B1" w:rsidRPr="00600794" w:rsidRDefault="003E12B1" w:rsidP="007018AA">
            <w:pPr>
              <w:rPr>
                <w:color w:val="000000"/>
                <w:w w:val="90"/>
                <w:sz w:val="24"/>
                <w:szCs w:val="24"/>
                <w:lang w:val="en-US"/>
              </w:rPr>
            </w:pPr>
            <w:r w:rsidRPr="00600794">
              <w:rPr>
                <w:color w:val="000000"/>
                <w:w w:val="90"/>
                <w:sz w:val="24"/>
                <w:szCs w:val="24"/>
                <w:lang w:val="en-US"/>
              </w:rPr>
              <w:t>…… – hisoblashga asoslangan bilim sohasi bo‘lib, buzg‘unchilar mavjud bo‘lgan jaroitda amallarni kafolatlash uchun o‘zida texnologiya, inson, axborot va jarayonni mujassamlashtirgan.</w:t>
            </w:r>
          </w:p>
        </w:tc>
        <w:tc>
          <w:tcPr>
            <w:tcW w:w="4961" w:type="dxa"/>
            <w:vAlign w:val="center"/>
          </w:tcPr>
          <w:p w14:paraId="0FA269BF" w14:textId="77777777" w:rsidR="003E12B1" w:rsidRPr="00600794" w:rsidRDefault="003E12B1" w:rsidP="007018AA">
            <w:pPr>
              <w:rPr>
                <w:color w:val="000000"/>
                <w:w w:val="90"/>
                <w:sz w:val="24"/>
                <w:szCs w:val="24"/>
              </w:rPr>
            </w:pPr>
            <w:r w:rsidRPr="00600794">
              <w:rPr>
                <w:color w:val="000000"/>
                <w:w w:val="90"/>
                <w:sz w:val="24"/>
                <w:szCs w:val="24"/>
              </w:rPr>
              <w:t>Kiberxavfsizlik</w:t>
            </w:r>
          </w:p>
        </w:tc>
      </w:tr>
      <w:tr w:rsidR="003E12B1" w:rsidRPr="00C6655B" w14:paraId="6EFAE841" w14:textId="77777777" w:rsidTr="007018AA">
        <w:tc>
          <w:tcPr>
            <w:tcW w:w="567" w:type="dxa"/>
          </w:tcPr>
          <w:p w14:paraId="1FEA908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4B70919" w14:textId="77777777" w:rsidR="003E12B1" w:rsidRPr="00600794" w:rsidRDefault="003E12B1" w:rsidP="007018AA">
            <w:pPr>
              <w:rPr>
                <w:color w:val="000000"/>
                <w:w w:val="90"/>
                <w:sz w:val="24"/>
                <w:szCs w:val="24"/>
              </w:rPr>
            </w:pPr>
            <w:r w:rsidRPr="00600794">
              <w:rPr>
                <w:color w:val="000000"/>
                <w:w w:val="90"/>
                <w:sz w:val="24"/>
                <w:szCs w:val="24"/>
              </w:rPr>
              <w:t xml:space="preserve">Risk </w:t>
            </w:r>
          </w:p>
        </w:tc>
        <w:tc>
          <w:tcPr>
            <w:tcW w:w="4961" w:type="dxa"/>
            <w:vAlign w:val="center"/>
          </w:tcPr>
          <w:p w14:paraId="7CE4C232" w14:textId="77777777" w:rsidR="003E12B1" w:rsidRPr="00600794" w:rsidRDefault="003E12B1" w:rsidP="007018AA">
            <w:pPr>
              <w:rPr>
                <w:color w:val="000000"/>
                <w:w w:val="90"/>
                <w:sz w:val="24"/>
                <w:szCs w:val="24"/>
              </w:rPr>
            </w:pPr>
            <w:r w:rsidRPr="00600794">
              <w:rPr>
                <w:color w:val="000000"/>
                <w:w w:val="90"/>
                <w:sz w:val="24"/>
                <w:szCs w:val="24"/>
              </w:rPr>
              <w:t>Potensial foyda yoki zarar</w:t>
            </w:r>
          </w:p>
        </w:tc>
      </w:tr>
      <w:tr w:rsidR="003E12B1" w:rsidRPr="00C6655B" w14:paraId="1D186F00" w14:textId="77777777" w:rsidTr="007018AA">
        <w:tc>
          <w:tcPr>
            <w:tcW w:w="567" w:type="dxa"/>
          </w:tcPr>
          <w:p w14:paraId="2AACFBA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3E0643" w14:textId="77777777" w:rsidR="003E12B1" w:rsidRPr="00600794" w:rsidRDefault="003E12B1" w:rsidP="007018AA">
            <w:pPr>
              <w:rPr>
                <w:color w:val="000000"/>
                <w:w w:val="90"/>
                <w:sz w:val="24"/>
                <w:szCs w:val="24"/>
                <w:lang w:val="en-US"/>
              </w:rPr>
            </w:pPr>
            <w:r w:rsidRPr="00600794">
              <w:rPr>
                <w:color w:val="000000"/>
                <w:w w:val="90"/>
                <w:sz w:val="24"/>
                <w:szCs w:val="24"/>
                <w:lang w:val="en-US"/>
              </w:rPr>
              <w:t>Kiberxavfsizlik nechta bilim soxasini o‘z ichiga oladi.</w:t>
            </w:r>
          </w:p>
        </w:tc>
        <w:tc>
          <w:tcPr>
            <w:tcW w:w="4961" w:type="dxa"/>
            <w:vAlign w:val="center"/>
          </w:tcPr>
          <w:p w14:paraId="6B8309B6" w14:textId="77777777" w:rsidR="003E12B1" w:rsidRPr="00600794" w:rsidRDefault="003E12B1" w:rsidP="007018AA">
            <w:pPr>
              <w:rPr>
                <w:color w:val="000000"/>
                <w:w w:val="90"/>
                <w:sz w:val="24"/>
                <w:szCs w:val="24"/>
              </w:rPr>
            </w:pPr>
            <w:r w:rsidRPr="00600794">
              <w:rPr>
                <w:color w:val="000000"/>
                <w:w w:val="90"/>
                <w:sz w:val="24"/>
                <w:szCs w:val="24"/>
              </w:rPr>
              <w:t>8</w:t>
            </w:r>
          </w:p>
        </w:tc>
      </w:tr>
      <w:tr w:rsidR="003E12B1" w:rsidRPr="00C6655B" w14:paraId="3E7A595E" w14:textId="77777777" w:rsidTr="007018AA">
        <w:tc>
          <w:tcPr>
            <w:tcW w:w="567" w:type="dxa"/>
          </w:tcPr>
          <w:p w14:paraId="4D670B6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52DFF76" w14:textId="77777777" w:rsidR="003E12B1" w:rsidRPr="00600794" w:rsidRDefault="003E12B1" w:rsidP="007018AA">
            <w:pPr>
              <w:rPr>
                <w:color w:val="000000"/>
                <w:w w:val="90"/>
                <w:sz w:val="24"/>
                <w:szCs w:val="24"/>
              </w:rPr>
            </w:pPr>
            <w:r w:rsidRPr="00600794">
              <w:rPr>
                <w:color w:val="000000"/>
                <w:w w:val="90"/>
                <w:sz w:val="24"/>
                <w:szCs w:val="24"/>
              </w:rPr>
              <w:t xml:space="preserve">“Ma’lumotlar xavfsizligi” bilim sohasi...... </w:t>
            </w:r>
          </w:p>
        </w:tc>
        <w:tc>
          <w:tcPr>
            <w:tcW w:w="4961" w:type="dxa"/>
            <w:vAlign w:val="center"/>
          </w:tcPr>
          <w:p w14:paraId="50AE0172" w14:textId="77777777" w:rsidR="003E12B1" w:rsidRPr="00600794" w:rsidRDefault="003E12B1" w:rsidP="007018AA">
            <w:pPr>
              <w:rPr>
                <w:color w:val="000000"/>
                <w:w w:val="90"/>
                <w:sz w:val="24"/>
                <w:szCs w:val="24"/>
              </w:rPr>
            </w:pPr>
            <w:r w:rsidRPr="00600794">
              <w:rPr>
                <w:color w:val="000000"/>
                <w:w w:val="90"/>
                <w:sz w:val="24"/>
                <w:szCs w:val="24"/>
              </w:rPr>
              <w:t>ma’lumotlarni saqlashda, qayta ishlashda va uzatishda himoyani ta’minlashni maqsad qiladi.</w:t>
            </w:r>
          </w:p>
        </w:tc>
      </w:tr>
      <w:tr w:rsidR="003E12B1" w:rsidRPr="001862F7" w14:paraId="1F6DF057" w14:textId="77777777" w:rsidTr="007018AA">
        <w:tc>
          <w:tcPr>
            <w:tcW w:w="567" w:type="dxa"/>
          </w:tcPr>
          <w:p w14:paraId="76C334A6"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9C7CBC7"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“Dasturiy ta’minotlar xavfsizligi” bilim sohasi..... </w:t>
            </w:r>
          </w:p>
        </w:tc>
        <w:tc>
          <w:tcPr>
            <w:tcW w:w="4961" w:type="dxa"/>
            <w:vAlign w:val="center"/>
          </w:tcPr>
          <w:p w14:paraId="40E1545B"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foydalanilayotgan tizim yoki axborot xavfsizligini ta’minlovchi dasturiy ta’minotlarni ishlab chiqish va foydalanish jarayoniga e’tibor qaratadi.</w:t>
            </w:r>
          </w:p>
        </w:tc>
      </w:tr>
      <w:tr w:rsidR="003E12B1" w:rsidRPr="001862F7" w14:paraId="7265A7EC" w14:textId="77777777" w:rsidTr="007018AA">
        <w:tc>
          <w:tcPr>
            <w:tcW w:w="567" w:type="dxa"/>
          </w:tcPr>
          <w:p w14:paraId="57AA05C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0ADA5A0" w14:textId="77777777" w:rsidR="003E12B1" w:rsidRPr="00600794" w:rsidRDefault="003E12B1" w:rsidP="007018AA">
            <w:pPr>
              <w:rPr>
                <w:color w:val="000000"/>
                <w:w w:val="90"/>
                <w:sz w:val="24"/>
                <w:szCs w:val="24"/>
              </w:rPr>
            </w:pPr>
            <w:r w:rsidRPr="00600794">
              <w:rPr>
                <w:color w:val="000000"/>
                <w:w w:val="90"/>
                <w:sz w:val="24"/>
                <w:szCs w:val="24"/>
              </w:rPr>
              <w:t>“Tashkil etuvchilar xavfsizligi” .....</w:t>
            </w:r>
          </w:p>
        </w:tc>
        <w:tc>
          <w:tcPr>
            <w:tcW w:w="4961" w:type="dxa"/>
            <w:vAlign w:val="center"/>
          </w:tcPr>
          <w:p w14:paraId="10B7B349" w14:textId="77777777" w:rsidR="003E12B1" w:rsidRPr="00600794" w:rsidRDefault="003E12B1" w:rsidP="007018AA">
            <w:pPr>
              <w:rPr>
                <w:color w:val="000000"/>
                <w:w w:val="90"/>
                <w:sz w:val="24"/>
                <w:szCs w:val="24"/>
                <w:lang w:val="en-US"/>
              </w:rPr>
            </w:pPr>
            <w:r w:rsidRPr="00600794">
              <w:rPr>
                <w:color w:val="000000"/>
                <w:w w:val="90"/>
                <w:sz w:val="24"/>
                <w:szCs w:val="24"/>
                <w:lang w:val="en-US"/>
              </w:rPr>
              <w:t>katta tizimlarda integrallashgan tashkil etuvchilarni loyihalash, sotib olish, testlash, analiz qilish va texnik xizmat ko‘rsatishga e’tibor qaratadi.</w:t>
            </w:r>
          </w:p>
        </w:tc>
      </w:tr>
      <w:tr w:rsidR="003E12B1" w:rsidRPr="00C6655B" w14:paraId="13056DA5" w14:textId="77777777" w:rsidTr="007018AA">
        <w:tc>
          <w:tcPr>
            <w:tcW w:w="567" w:type="dxa"/>
          </w:tcPr>
          <w:p w14:paraId="40E7EF9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CE01CA6" w14:textId="77777777" w:rsidR="003E12B1" w:rsidRPr="00600794" w:rsidRDefault="003E12B1" w:rsidP="007018AA">
            <w:pPr>
              <w:rPr>
                <w:color w:val="000000"/>
                <w:w w:val="90"/>
                <w:sz w:val="24"/>
                <w:szCs w:val="24"/>
              </w:rPr>
            </w:pPr>
            <w:r w:rsidRPr="00600794">
              <w:rPr>
                <w:color w:val="000000"/>
                <w:w w:val="90"/>
                <w:sz w:val="24"/>
                <w:szCs w:val="24"/>
              </w:rPr>
              <w:t xml:space="preserve">“Aloqa xavfsizligi” bilim sohasi...... </w:t>
            </w:r>
          </w:p>
        </w:tc>
        <w:tc>
          <w:tcPr>
            <w:tcW w:w="4961" w:type="dxa"/>
            <w:vAlign w:val="center"/>
          </w:tcPr>
          <w:p w14:paraId="5CB7D223" w14:textId="77777777" w:rsidR="003E12B1" w:rsidRPr="00600794" w:rsidRDefault="003E12B1" w:rsidP="007018AA">
            <w:pPr>
              <w:rPr>
                <w:color w:val="000000"/>
                <w:w w:val="90"/>
                <w:sz w:val="24"/>
                <w:szCs w:val="24"/>
              </w:rPr>
            </w:pPr>
            <w:r w:rsidRPr="00600794">
              <w:rPr>
                <w:color w:val="000000"/>
                <w:w w:val="90"/>
                <w:sz w:val="24"/>
                <w:szCs w:val="24"/>
              </w:rPr>
              <w:t>tashkil etuvchilar o‘rtasidagi aloqani himoyalashga etibor qaratib, o‘zida fizik va mantiqiy ulanishni birlashtiradi.</w:t>
            </w:r>
          </w:p>
        </w:tc>
      </w:tr>
      <w:tr w:rsidR="003E12B1" w:rsidRPr="00C6655B" w14:paraId="101D693E" w14:textId="77777777" w:rsidTr="007018AA">
        <w:tc>
          <w:tcPr>
            <w:tcW w:w="567" w:type="dxa"/>
          </w:tcPr>
          <w:p w14:paraId="524C201E"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4D78FC2F" w14:textId="77777777" w:rsidR="003E12B1" w:rsidRPr="00600794" w:rsidRDefault="003E12B1" w:rsidP="007018AA">
            <w:pPr>
              <w:rPr>
                <w:color w:val="000000"/>
                <w:w w:val="90"/>
                <w:sz w:val="24"/>
                <w:szCs w:val="24"/>
              </w:rPr>
            </w:pPr>
            <w:r w:rsidRPr="00600794">
              <w:rPr>
                <w:color w:val="000000"/>
                <w:w w:val="90"/>
                <w:sz w:val="24"/>
                <w:szCs w:val="24"/>
              </w:rPr>
              <w:t xml:space="preserve">“Tizim xavfsizligi” bilim sohasi…… </w:t>
            </w:r>
          </w:p>
        </w:tc>
        <w:tc>
          <w:tcPr>
            <w:tcW w:w="4961" w:type="dxa"/>
            <w:vAlign w:val="center"/>
          </w:tcPr>
          <w:p w14:paraId="356F7662" w14:textId="77777777" w:rsidR="003E12B1" w:rsidRPr="00600794" w:rsidRDefault="003E12B1" w:rsidP="007018AA">
            <w:pPr>
              <w:rPr>
                <w:color w:val="000000"/>
                <w:w w:val="90"/>
                <w:sz w:val="24"/>
                <w:szCs w:val="24"/>
              </w:rPr>
            </w:pPr>
            <w:r w:rsidRPr="00600794">
              <w:rPr>
                <w:color w:val="000000"/>
                <w:w w:val="90"/>
                <w:sz w:val="24"/>
                <w:szCs w:val="24"/>
              </w:rPr>
              <w:t>tashkil etuvchilar, ulanishlar va dasturiy ta’minotdan iborat bo‘lgan tizim xavfsizligining aspektlariga e’tibor qaratadi.</w:t>
            </w:r>
          </w:p>
        </w:tc>
      </w:tr>
      <w:tr w:rsidR="003E12B1" w:rsidRPr="00C6655B" w14:paraId="7AA869CE" w14:textId="77777777" w:rsidTr="007018AA">
        <w:tc>
          <w:tcPr>
            <w:tcW w:w="567" w:type="dxa"/>
          </w:tcPr>
          <w:p w14:paraId="535B289E"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6B321EF8" w14:textId="77777777" w:rsidR="003E12B1" w:rsidRPr="00600794" w:rsidRDefault="003E12B1" w:rsidP="007018AA">
            <w:pPr>
              <w:rPr>
                <w:color w:val="000000"/>
                <w:w w:val="90"/>
                <w:sz w:val="24"/>
                <w:szCs w:val="24"/>
              </w:rPr>
            </w:pPr>
            <w:r w:rsidRPr="00600794">
              <w:rPr>
                <w:color w:val="000000"/>
                <w:w w:val="90"/>
                <w:sz w:val="24"/>
                <w:szCs w:val="24"/>
              </w:rPr>
              <w:t xml:space="preserve">“Inson xavfsizligi” bilim sohasi…. </w:t>
            </w:r>
          </w:p>
        </w:tc>
        <w:tc>
          <w:tcPr>
            <w:tcW w:w="4961" w:type="dxa"/>
            <w:vAlign w:val="center"/>
          </w:tcPr>
          <w:p w14:paraId="7CDB0DAC" w14:textId="77777777" w:rsidR="003E12B1" w:rsidRPr="00600794" w:rsidRDefault="003E12B1" w:rsidP="007018AA">
            <w:pPr>
              <w:rPr>
                <w:color w:val="000000"/>
                <w:w w:val="90"/>
                <w:sz w:val="24"/>
                <w:szCs w:val="24"/>
              </w:rPr>
            </w:pPr>
            <w:r w:rsidRPr="00600794">
              <w:rPr>
                <w:color w:val="000000"/>
                <w:w w:val="90"/>
                <w:sz w:val="24"/>
                <w:szCs w:val="24"/>
              </w:rPr>
              <w:t>kiberxavfsizlik bilan bog‘liq inson hatti harakatlarini o‘rganishdan tashqari, tashkilotlar (masalan, xodim) va shaxsiy hayot sharoitida shaxsiy ma’lumotlarni va shaxsiy hayotni himoya qilishga e’tibor qaratadi.</w:t>
            </w:r>
          </w:p>
        </w:tc>
      </w:tr>
      <w:tr w:rsidR="003E12B1" w:rsidRPr="00C6655B" w14:paraId="3F616FE2" w14:textId="77777777" w:rsidTr="007018AA">
        <w:tc>
          <w:tcPr>
            <w:tcW w:w="567" w:type="dxa"/>
          </w:tcPr>
          <w:p w14:paraId="29EFFA73"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7667D5EE" w14:textId="77777777" w:rsidR="003E12B1" w:rsidRPr="00600794" w:rsidRDefault="003E12B1" w:rsidP="007018AA">
            <w:pPr>
              <w:rPr>
                <w:color w:val="000000"/>
                <w:w w:val="90"/>
                <w:sz w:val="24"/>
                <w:szCs w:val="24"/>
              </w:rPr>
            </w:pPr>
            <w:r w:rsidRPr="00600794">
              <w:rPr>
                <w:color w:val="000000"/>
                <w:w w:val="90"/>
                <w:sz w:val="24"/>
                <w:szCs w:val="24"/>
              </w:rPr>
              <w:t xml:space="preserve">“Tashkilot xavfsizligi” bilim sohasi …. </w:t>
            </w:r>
          </w:p>
        </w:tc>
        <w:tc>
          <w:tcPr>
            <w:tcW w:w="4961" w:type="dxa"/>
            <w:vAlign w:val="center"/>
          </w:tcPr>
          <w:p w14:paraId="08870898" w14:textId="77777777" w:rsidR="003E12B1" w:rsidRPr="00600794" w:rsidRDefault="003E12B1" w:rsidP="007018AA">
            <w:pPr>
              <w:rPr>
                <w:color w:val="000000"/>
                <w:w w:val="90"/>
                <w:sz w:val="24"/>
                <w:szCs w:val="24"/>
              </w:rPr>
            </w:pPr>
            <w:r w:rsidRPr="00600794">
              <w:rPr>
                <w:color w:val="000000"/>
                <w:w w:val="90"/>
                <w:sz w:val="24"/>
                <w:szCs w:val="24"/>
              </w:rPr>
              <w:t>tashkilotni kiberxavfsizlik tahdidlaridan himoyalash va tashkilot vazifasini muvaffaqqiyatli bajarishini</w:t>
            </w:r>
          </w:p>
        </w:tc>
      </w:tr>
      <w:tr w:rsidR="003E12B1" w:rsidRPr="00C6655B" w14:paraId="7B5F90F5" w14:textId="77777777" w:rsidTr="007018AA">
        <w:tc>
          <w:tcPr>
            <w:tcW w:w="567" w:type="dxa"/>
          </w:tcPr>
          <w:p w14:paraId="180E0194"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6C5F4163" w14:textId="77777777" w:rsidR="003E12B1" w:rsidRPr="00600794" w:rsidRDefault="003E12B1" w:rsidP="007018AA">
            <w:pPr>
              <w:rPr>
                <w:color w:val="000000"/>
                <w:w w:val="90"/>
                <w:sz w:val="24"/>
                <w:szCs w:val="24"/>
              </w:rPr>
            </w:pPr>
            <w:r w:rsidRPr="00600794">
              <w:rPr>
                <w:color w:val="000000"/>
                <w:w w:val="90"/>
                <w:sz w:val="24"/>
                <w:szCs w:val="24"/>
              </w:rPr>
              <w:t xml:space="preserve">“Jamoat xavfsizligi” bilim sohasi …..  </w:t>
            </w:r>
          </w:p>
        </w:tc>
        <w:tc>
          <w:tcPr>
            <w:tcW w:w="4961" w:type="dxa"/>
            <w:vAlign w:val="center"/>
          </w:tcPr>
          <w:p w14:paraId="1D5C5CC4" w14:textId="77777777" w:rsidR="003E12B1" w:rsidRPr="00600794" w:rsidRDefault="003E12B1" w:rsidP="007018AA">
            <w:pPr>
              <w:rPr>
                <w:color w:val="000000"/>
                <w:w w:val="90"/>
                <w:sz w:val="24"/>
                <w:szCs w:val="24"/>
              </w:rPr>
            </w:pPr>
            <w:r w:rsidRPr="00600794">
              <w:rPr>
                <w:color w:val="000000"/>
                <w:w w:val="90"/>
                <w:sz w:val="24"/>
                <w:szCs w:val="24"/>
              </w:rPr>
              <w:t>u yoki bu darajada jamiyatda ta’sir ko‘rsatuvchi kiberxavfsizlik omillariga e’tibor qaratadi.</w:t>
            </w:r>
          </w:p>
        </w:tc>
      </w:tr>
      <w:tr w:rsidR="003E12B1" w:rsidRPr="001862F7" w14:paraId="6FDCD691" w14:textId="77777777" w:rsidTr="007018AA">
        <w:tc>
          <w:tcPr>
            <w:tcW w:w="567" w:type="dxa"/>
          </w:tcPr>
          <w:p w14:paraId="1C490B54"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94466F7" w14:textId="77777777" w:rsidR="003E12B1" w:rsidRPr="00600794" w:rsidRDefault="003E12B1" w:rsidP="007018AA">
            <w:pPr>
              <w:rPr>
                <w:color w:val="000000"/>
                <w:w w:val="90"/>
                <w:sz w:val="24"/>
                <w:szCs w:val="24"/>
              </w:rPr>
            </w:pPr>
            <w:r w:rsidRPr="00600794">
              <w:rPr>
                <w:color w:val="000000"/>
                <w:w w:val="90"/>
                <w:sz w:val="24"/>
                <w:szCs w:val="24"/>
              </w:rPr>
              <w:t xml:space="preserve">Tahdid nima? tizim yoki  </w:t>
            </w:r>
          </w:p>
        </w:tc>
        <w:tc>
          <w:tcPr>
            <w:tcW w:w="4961" w:type="dxa"/>
            <w:vAlign w:val="center"/>
          </w:tcPr>
          <w:p w14:paraId="102ED638" w14:textId="77777777" w:rsidR="003E12B1" w:rsidRPr="00600794" w:rsidRDefault="003E12B1" w:rsidP="007018AA">
            <w:pPr>
              <w:rPr>
                <w:color w:val="000000"/>
                <w:w w:val="90"/>
                <w:sz w:val="24"/>
                <w:szCs w:val="24"/>
                <w:lang w:val="en-US"/>
              </w:rPr>
            </w:pPr>
            <w:r w:rsidRPr="00600794">
              <w:rPr>
                <w:color w:val="000000"/>
                <w:w w:val="90"/>
                <w:sz w:val="24"/>
                <w:szCs w:val="24"/>
                <w:lang w:val="en-US"/>
              </w:rPr>
              <w:t>Tashkilotga zarar yetkazishi mumkin bo‘lgan istalmagan hodisa.</w:t>
            </w:r>
          </w:p>
        </w:tc>
      </w:tr>
      <w:tr w:rsidR="003E12B1" w:rsidRPr="00C6655B" w14:paraId="632EC6D5" w14:textId="77777777" w:rsidTr="007018AA">
        <w:tc>
          <w:tcPr>
            <w:tcW w:w="567" w:type="dxa"/>
          </w:tcPr>
          <w:p w14:paraId="062069A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4829BAA" w14:textId="77777777" w:rsidR="003E12B1" w:rsidRPr="00600794" w:rsidRDefault="003E12B1" w:rsidP="007018AA">
            <w:pPr>
              <w:rPr>
                <w:color w:val="000000"/>
                <w:w w:val="90"/>
                <w:sz w:val="24"/>
                <w:szCs w:val="24"/>
              </w:rPr>
            </w:pPr>
            <w:r w:rsidRPr="00600794">
              <w:rPr>
                <w:color w:val="000000"/>
                <w:w w:val="90"/>
                <w:sz w:val="24"/>
                <w:szCs w:val="24"/>
              </w:rPr>
              <w:t xml:space="preserve">Kodlash nima? </w:t>
            </w:r>
          </w:p>
        </w:tc>
        <w:tc>
          <w:tcPr>
            <w:tcW w:w="4961" w:type="dxa"/>
            <w:vAlign w:val="center"/>
          </w:tcPr>
          <w:p w14:paraId="419A9ABB" w14:textId="77777777" w:rsidR="003E12B1" w:rsidRPr="00600794" w:rsidRDefault="003E12B1" w:rsidP="007018AA">
            <w:pPr>
              <w:rPr>
                <w:color w:val="000000"/>
                <w:w w:val="90"/>
                <w:sz w:val="24"/>
                <w:szCs w:val="24"/>
              </w:rPr>
            </w:pPr>
            <w:r w:rsidRPr="00600794">
              <w:rPr>
                <w:color w:val="000000"/>
                <w:w w:val="90"/>
                <w:sz w:val="24"/>
                <w:szCs w:val="24"/>
              </w:rPr>
              <w:t>Ma’lumotni osongina qaytarish uchun hammaga ochiq bo‘lgan sxema yordamida ma’lumotlarni boshqa formatga o‘zgartirishdir</w:t>
            </w:r>
          </w:p>
        </w:tc>
      </w:tr>
      <w:tr w:rsidR="003E12B1" w:rsidRPr="00C6655B" w14:paraId="53F96779" w14:textId="77777777" w:rsidTr="007018AA">
        <w:tc>
          <w:tcPr>
            <w:tcW w:w="567" w:type="dxa"/>
          </w:tcPr>
          <w:p w14:paraId="148EBD7C"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43080B4C" w14:textId="77777777" w:rsidR="003E12B1" w:rsidRPr="00600794" w:rsidRDefault="003E12B1" w:rsidP="007018AA">
            <w:pPr>
              <w:rPr>
                <w:color w:val="000000"/>
                <w:w w:val="90"/>
                <w:sz w:val="24"/>
                <w:szCs w:val="24"/>
              </w:rPr>
            </w:pPr>
            <w:r w:rsidRPr="00600794">
              <w:rPr>
                <w:color w:val="000000"/>
                <w:w w:val="90"/>
                <w:sz w:val="24"/>
                <w:szCs w:val="24"/>
              </w:rPr>
              <w:t>Shifrlash nima?</w:t>
            </w:r>
          </w:p>
        </w:tc>
        <w:tc>
          <w:tcPr>
            <w:tcW w:w="4961" w:type="dxa"/>
            <w:vAlign w:val="center"/>
          </w:tcPr>
          <w:p w14:paraId="26A646DE" w14:textId="77777777" w:rsidR="003E12B1" w:rsidRPr="00600794" w:rsidRDefault="003E12B1" w:rsidP="007018AA">
            <w:pPr>
              <w:rPr>
                <w:color w:val="000000"/>
                <w:w w:val="90"/>
                <w:sz w:val="24"/>
                <w:szCs w:val="24"/>
              </w:rPr>
            </w:pPr>
            <w:r w:rsidRPr="00600794">
              <w:rPr>
                <w:color w:val="000000"/>
                <w:w w:val="90"/>
                <w:sz w:val="24"/>
                <w:szCs w:val="24"/>
              </w:rPr>
              <w:t xml:space="preserve">Ma’lumot boshqa formatga o‘zgartiriladi, biroq uni faqat maxsus shaxslar  qayta o‘zgartirishi mumkin bo‘ladi </w:t>
            </w:r>
          </w:p>
        </w:tc>
      </w:tr>
      <w:tr w:rsidR="003E12B1" w:rsidRPr="00C6655B" w14:paraId="5256B39D" w14:textId="77777777" w:rsidTr="007018AA">
        <w:tc>
          <w:tcPr>
            <w:tcW w:w="567" w:type="dxa"/>
          </w:tcPr>
          <w:p w14:paraId="220368F9"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77DECE07" w14:textId="77777777" w:rsidR="003E12B1" w:rsidRPr="00600794" w:rsidRDefault="003E12B1" w:rsidP="007018AA">
            <w:pPr>
              <w:rPr>
                <w:color w:val="000000"/>
                <w:w w:val="90"/>
                <w:sz w:val="24"/>
                <w:szCs w:val="24"/>
                <w:lang w:val="en-US"/>
              </w:rPr>
            </w:pPr>
            <w:r w:rsidRPr="00600794">
              <w:rPr>
                <w:color w:val="000000"/>
                <w:w w:val="90"/>
                <w:sz w:val="24"/>
                <w:szCs w:val="24"/>
                <w:lang w:val="en-US"/>
              </w:rPr>
              <w:t>Bir martalik bloknotda Qanday kalitlardan foydalaniladi?</w:t>
            </w:r>
          </w:p>
        </w:tc>
        <w:tc>
          <w:tcPr>
            <w:tcW w:w="4961" w:type="dxa"/>
            <w:vAlign w:val="center"/>
          </w:tcPr>
          <w:p w14:paraId="3992DDE0" w14:textId="77777777" w:rsidR="003E12B1" w:rsidRPr="00600794" w:rsidRDefault="003E12B1" w:rsidP="007018AA">
            <w:pPr>
              <w:rPr>
                <w:color w:val="000000"/>
                <w:w w:val="90"/>
                <w:sz w:val="24"/>
                <w:szCs w:val="24"/>
              </w:rPr>
            </w:pPr>
            <w:r w:rsidRPr="00600794">
              <w:rPr>
                <w:color w:val="000000"/>
                <w:w w:val="90"/>
                <w:sz w:val="24"/>
                <w:szCs w:val="24"/>
              </w:rPr>
              <w:t>Ochiq kalitdan</w:t>
            </w:r>
          </w:p>
        </w:tc>
      </w:tr>
      <w:tr w:rsidR="003E12B1" w:rsidRPr="00C6655B" w14:paraId="50F8D5A6" w14:textId="77777777" w:rsidTr="007018AA">
        <w:tc>
          <w:tcPr>
            <w:tcW w:w="567" w:type="dxa"/>
          </w:tcPr>
          <w:p w14:paraId="633574A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CA57EF" w14:textId="77777777" w:rsidR="003E12B1" w:rsidRPr="00600794" w:rsidRDefault="003E12B1" w:rsidP="007018AA">
            <w:pPr>
              <w:rPr>
                <w:color w:val="000000"/>
                <w:w w:val="90"/>
                <w:sz w:val="24"/>
                <w:szCs w:val="24"/>
                <w:lang w:val="en-US"/>
              </w:rPr>
            </w:pPr>
            <w:r w:rsidRPr="00600794">
              <w:rPr>
                <w:color w:val="000000"/>
                <w:w w:val="90"/>
                <w:sz w:val="24"/>
                <w:szCs w:val="24"/>
                <w:lang w:val="en-US"/>
              </w:rPr>
              <w:t>Ikkilik sanoq tizimida berilgan  10111 sonini o’nlik sanoq tizimiga o’tkazing.</w:t>
            </w:r>
          </w:p>
        </w:tc>
        <w:tc>
          <w:tcPr>
            <w:tcW w:w="4961" w:type="dxa"/>
            <w:vAlign w:val="center"/>
          </w:tcPr>
          <w:p w14:paraId="319C370E" w14:textId="77777777" w:rsidR="003E12B1" w:rsidRPr="00600794" w:rsidRDefault="003E12B1" w:rsidP="007018AA">
            <w:pPr>
              <w:rPr>
                <w:color w:val="000000"/>
                <w:w w:val="90"/>
                <w:sz w:val="24"/>
                <w:szCs w:val="24"/>
              </w:rPr>
            </w:pPr>
            <w:r w:rsidRPr="00600794">
              <w:rPr>
                <w:color w:val="000000"/>
                <w:w w:val="90"/>
                <w:sz w:val="24"/>
                <w:szCs w:val="24"/>
              </w:rPr>
              <w:t>23</w:t>
            </w:r>
          </w:p>
        </w:tc>
      </w:tr>
      <w:tr w:rsidR="003E12B1" w:rsidRPr="00C6655B" w14:paraId="6BDB3480" w14:textId="77777777" w:rsidTr="007018AA">
        <w:tc>
          <w:tcPr>
            <w:tcW w:w="567" w:type="dxa"/>
          </w:tcPr>
          <w:p w14:paraId="752918A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4A45062" w14:textId="77777777" w:rsidR="003E12B1" w:rsidRPr="00600794" w:rsidRDefault="003E12B1" w:rsidP="007018AA">
            <w:pPr>
              <w:rPr>
                <w:color w:val="000000"/>
                <w:w w:val="90"/>
                <w:sz w:val="24"/>
                <w:szCs w:val="24"/>
                <w:lang w:val="en-US"/>
              </w:rPr>
            </w:pPr>
            <w:r w:rsidRPr="00600794">
              <w:rPr>
                <w:color w:val="000000"/>
                <w:w w:val="90"/>
                <w:sz w:val="24"/>
                <w:szCs w:val="24"/>
                <w:lang w:val="en-US"/>
              </w:rPr>
              <w:t>Agar RSA algotirmida n ochiq kalitni, d maxfiy kalitni ifodalasa, qaysi formula deshifrlashni ifodalaydi.</w:t>
            </w:r>
          </w:p>
        </w:tc>
        <w:tc>
          <w:tcPr>
            <w:tcW w:w="4961" w:type="dxa"/>
            <w:vAlign w:val="center"/>
          </w:tcPr>
          <w:p w14:paraId="6EAC879B" w14:textId="77777777" w:rsidR="003E12B1" w:rsidRPr="00600794" w:rsidRDefault="003E12B1" w:rsidP="007018AA">
            <w:pPr>
              <w:rPr>
                <w:color w:val="000000"/>
                <w:w w:val="90"/>
                <w:sz w:val="24"/>
                <w:szCs w:val="24"/>
              </w:rPr>
            </w:pPr>
            <w:r w:rsidRPr="00600794">
              <w:rPr>
                <w:color w:val="000000"/>
                <w:w w:val="90"/>
                <w:sz w:val="24"/>
                <w:szCs w:val="24"/>
              </w:rPr>
              <w:t>M = C</w:t>
            </w:r>
            <w:r w:rsidRPr="00600794">
              <w:rPr>
                <w:color w:val="000000"/>
                <w:w w:val="90"/>
                <w:sz w:val="24"/>
                <w:szCs w:val="24"/>
                <w:vertAlign w:val="superscript"/>
              </w:rPr>
              <w:t>d</w:t>
            </w:r>
            <w:r w:rsidRPr="00600794">
              <w:rPr>
                <w:color w:val="000000"/>
                <w:w w:val="90"/>
                <w:sz w:val="24"/>
                <w:szCs w:val="24"/>
              </w:rPr>
              <w:t xml:space="preserve"> mod n;</w:t>
            </w:r>
          </w:p>
        </w:tc>
      </w:tr>
      <w:tr w:rsidR="003E12B1" w:rsidRPr="00C6655B" w14:paraId="2ED734C7" w14:textId="77777777" w:rsidTr="007018AA">
        <w:tc>
          <w:tcPr>
            <w:tcW w:w="567" w:type="dxa"/>
          </w:tcPr>
          <w:p w14:paraId="537A019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A9CF2A1" w14:textId="77777777" w:rsidR="003E12B1" w:rsidRPr="00600794" w:rsidRDefault="003E12B1" w:rsidP="007018AA">
            <w:pPr>
              <w:rPr>
                <w:color w:val="000000"/>
                <w:w w:val="90"/>
                <w:sz w:val="24"/>
                <w:szCs w:val="24"/>
              </w:rPr>
            </w:pPr>
            <w:r w:rsidRPr="00600794">
              <w:rPr>
                <w:color w:val="000000"/>
                <w:w w:val="90"/>
                <w:sz w:val="24"/>
                <w:szCs w:val="24"/>
                <w:lang w:val="en-US"/>
              </w:rPr>
              <w:t xml:space="preserve">O’nlik sanoq tizimida berilgan quyidagi sonlarni ikkil sanoq tizi miga o’tkazing. </w:t>
            </w:r>
            <w:r w:rsidRPr="00600794">
              <w:rPr>
                <w:color w:val="000000"/>
                <w:w w:val="90"/>
                <w:sz w:val="24"/>
                <w:szCs w:val="24"/>
              </w:rPr>
              <w:t>65</w:t>
            </w:r>
          </w:p>
        </w:tc>
        <w:tc>
          <w:tcPr>
            <w:tcW w:w="4961" w:type="dxa"/>
            <w:vAlign w:val="center"/>
          </w:tcPr>
          <w:p w14:paraId="4214B100" w14:textId="77777777" w:rsidR="003E12B1" w:rsidRPr="00600794" w:rsidRDefault="003E12B1" w:rsidP="007018AA">
            <w:pPr>
              <w:rPr>
                <w:color w:val="000000"/>
                <w:w w:val="90"/>
                <w:sz w:val="24"/>
                <w:szCs w:val="24"/>
              </w:rPr>
            </w:pPr>
            <w:r w:rsidRPr="00600794">
              <w:rPr>
                <w:color w:val="000000"/>
                <w:w w:val="90"/>
                <w:sz w:val="24"/>
                <w:szCs w:val="24"/>
              </w:rPr>
              <w:t>100001</w:t>
            </w:r>
          </w:p>
        </w:tc>
      </w:tr>
      <w:tr w:rsidR="003E12B1" w:rsidRPr="00C6655B" w14:paraId="2DD7FFDC" w14:textId="77777777" w:rsidTr="007018AA">
        <w:tc>
          <w:tcPr>
            <w:tcW w:w="567" w:type="dxa"/>
          </w:tcPr>
          <w:p w14:paraId="11107FB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100B659" w14:textId="77777777" w:rsidR="003E12B1" w:rsidRPr="00600794" w:rsidRDefault="003E12B1" w:rsidP="007018AA">
            <w:pPr>
              <w:rPr>
                <w:color w:val="000000"/>
                <w:w w:val="90"/>
                <w:sz w:val="24"/>
                <w:szCs w:val="24"/>
              </w:rPr>
            </w:pPr>
            <w:r w:rsidRPr="00600794">
              <w:rPr>
                <w:color w:val="000000"/>
                <w:w w:val="90"/>
                <w:sz w:val="24"/>
                <w:szCs w:val="24"/>
                <w:lang w:val="en-US"/>
              </w:rPr>
              <w:t>Quyidagi modulli ifodani qiymatini toping. (125*45)mod10.</w:t>
            </w:r>
          </w:p>
        </w:tc>
        <w:tc>
          <w:tcPr>
            <w:tcW w:w="4961" w:type="dxa"/>
            <w:vAlign w:val="center"/>
          </w:tcPr>
          <w:p w14:paraId="53603B83" w14:textId="77777777" w:rsidR="003E12B1" w:rsidRPr="00600794" w:rsidRDefault="003E12B1" w:rsidP="007018AA">
            <w:pPr>
              <w:rPr>
                <w:color w:val="000000"/>
                <w:w w:val="90"/>
                <w:sz w:val="24"/>
                <w:szCs w:val="24"/>
              </w:rPr>
            </w:pPr>
            <w:r w:rsidRPr="00600794">
              <w:rPr>
                <w:color w:val="000000"/>
                <w:w w:val="90"/>
                <w:sz w:val="24"/>
                <w:szCs w:val="24"/>
              </w:rPr>
              <w:t>5</w:t>
            </w:r>
          </w:p>
        </w:tc>
      </w:tr>
      <w:tr w:rsidR="003E12B1" w:rsidRPr="00C6655B" w14:paraId="295D9030" w14:textId="77777777" w:rsidTr="007018AA">
        <w:tc>
          <w:tcPr>
            <w:tcW w:w="567" w:type="dxa"/>
          </w:tcPr>
          <w:p w14:paraId="527F6AA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D2B1FF8"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 modulli ifodani qiymatini toping (148 + 14432) mod 256.</w:t>
            </w:r>
          </w:p>
        </w:tc>
        <w:tc>
          <w:tcPr>
            <w:tcW w:w="4961" w:type="dxa"/>
            <w:vAlign w:val="center"/>
          </w:tcPr>
          <w:p w14:paraId="7A7659BD" w14:textId="77777777" w:rsidR="003E12B1" w:rsidRPr="00600794" w:rsidRDefault="003E12B1" w:rsidP="007018AA">
            <w:pPr>
              <w:rPr>
                <w:color w:val="000000"/>
                <w:w w:val="90"/>
                <w:sz w:val="24"/>
                <w:szCs w:val="24"/>
              </w:rPr>
            </w:pPr>
            <w:r w:rsidRPr="00600794">
              <w:rPr>
                <w:color w:val="000000"/>
                <w:w w:val="90"/>
                <w:sz w:val="24"/>
                <w:szCs w:val="24"/>
              </w:rPr>
              <w:t>244</w:t>
            </w:r>
          </w:p>
        </w:tc>
      </w:tr>
      <w:tr w:rsidR="003E12B1" w:rsidRPr="001862F7" w14:paraId="0B36BCBA" w14:textId="77777777" w:rsidTr="007018AA">
        <w:tc>
          <w:tcPr>
            <w:tcW w:w="567" w:type="dxa"/>
          </w:tcPr>
          <w:p w14:paraId="057143E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546ACD0" w14:textId="77777777" w:rsidR="003E12B1" w:rsidRPr="00600794" w:rsidRDefault="003E12B1" w:rsidP="007018AA">
            <w:pPr>
              <w:rPr>
                <w:color w:val="000000"/>
                <w:w w:val="90"/>
                <w:sz w:val="24"/>
                <w:szCs w:val="24"/>
                <w:lang w:val="en-US"/>
              </w:rPr>
            </w:pPr>
            <w:r w:rsidRPr="00600794">
              <w:rPr>
                <w:color w:val="000000"/>
                <w:w w:val="90"/>
                <w:sz w:val="24"/>
                <w:szCs w:val="24"/>
                <w:lang w:val="en-US"/>
              </w:rPr>
              <w:t>Agar RSA algotirmida e ochiq kalitni, d maxfiy kalitni ifodalasa, qaysi formula deshifrlashni ifodalaydi.</w:t>
            </w:r>
          </w:p>
        </w:tc>
        <w:tc>
          <w:tcPr>
            <w:tcW w:w="4961" w:type="dxa"/>
            <w:vAlign w:val="center"/>
          </w:tcPr>
          <w:p w14:paraId="636094BB" w14:textId="77777777" w:rsidR="003E12B1" w:rsidRPr="00600794" w:rsidRDefault="003E12B1" w:rsidP="007018AA">
            <w:pPr>
              <w:rPr>
                <w:color w:val="000000"/>
                <w:w w:val="90"/>
                <w:sz w:val="24"/>
                <w:szCs w:val="24"/>
                <w:lang w:val="en-US"/>
              </w:rPr>
            </w:pPr>
            <w:r w:rsidRPr="00600794">
              <w:rPr>
                <w:color w:val="000000"/>
                <w:w w:val="90"/>
                <w:sz w:val="24"/>
                <w:szCs w:val="24"/>
                <w:lang w:val="en-US"/>
              </w:rPr>
              <w:t>C = M</w:t>
            </w:r>
            <w:r w:rsidRPr="00600794">
              <w:rPr>
                <w:color w:val="000000"/>
                <w:w w:val="90"/>
                <w:sz w:val="24"/>
                <w:szCs w:val="24"/>
                <w:vertAlign w:val="superscript"/>
                <w:lang w:val="en-US"/>
              </w:rPr>
              <w:t>e</w:t>
            </w:r>
            <w:r w:rsidRPr="00600794">
              <w:rPr>
                <w:color w:val="000000"/>
                <w:w w:val="90"/>
                <w:sz w:val="24"/>
                <w:szCs w:val="24"/>
                <w:lang w:val="en-US"/>
              </w:rPr>
              <w:t xml:space="preserve"> mod n; -tog’ri javob</w:t>
            </w:r>
          </w:p>
        </w:tc>
      </w:tr>
      <w:tr w:rsidR="003E12B1" w:rsidRPr="00C6655B" w14:paraId="4ECCD34C" w14:textId="77777777" w:rsidTr="007018AA">
        <w:tc>
          <w:tcPr>
            <w:tcW w:w="567" w:type="dxa"/>
          </w:tcPr>
          <w:p w14:paraId="4DF2E98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AF60EEC"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Axborotni shifrni ochish  (deshifrlash)  bilan qaysi fan shug’ullanadi </w:t>
            </w:r>
          </w:p>
        </w:tc>
        <w:tc>
          <w:tcPr>
            <w:tcW w:w="4961" w:type="dxa"/>
            <w:vAlign w:val="center"/>
          </w:tcPr>
          <w:p w14:paraId="4CA771FD" w14:textId="77777777" w:rsidR="003E12B1" w:rsidRPr="00600794" w:rsidRDefault="003E12B1" w:rsidP="007018AA">
            <w:pPr>
              <w:rPr>
                <w:color w:val="000000"/>
                <w:w w:val="90"/>
                <w:sz w:val="24"/>
                <w:szCs w:val="24"/>
              </w:rPr>
            </w:pPr>
            <w:r w:rsidRPr="00600794">
              <w:rPr>
                <w:color w:val="000000"/>
                <w:w w:val="90"/>
                <w:sz w:val="24"/>
                <w:szCs w:val="24"/>
              </w:rPr>
              <w:t>Kriptologiya.</w:t>
            </w:r>
          </w:p>
        </w:tc>
      </w:tr>
      <w:tr w:rsidR="003E12B1" w:rsidRPr="001862F7" w14:paraId="36E495FF" w14:textId="77777777" w:rsidTr="007018AA">
        <w:tc>
          <w:tcPr>
            <w:tcW w:w="567" w:type="dxa"/>
          </w:tcPr>
          <w:p w14:paraId="22D2E30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F5C43E9" w14:textId="77777777" w:rsidR="003E12B1" w:rsidRPr="00600794" w:rsidRDefault="003E12B1" w:rsidP="007018AA">
            <w:pPr>
              <w:rPr>
                <w:color w:val="000000"/>
                <w:w w:val="90"/>
                <w:sz w:val="24"/>
                <w:szCs w:val="24"/>
                <w:lang w:val="en-US"/>
              </w:rPr>
            </w:pPr>
            <w:r w:rsidRPr="00600794">
              <w:rPr>
                <w:color w:val="000000"/>
                <w:w w:val="90"/>
                <w:sz w:val="24"/>
                <w:szCs w:val="24"/>
                <w:lang w:val="en-US"/>
              </w:rPr>
              <w:t>Qaysi juftlik RSA algoritmining ochiq va yopiq kalitlarini ifodalaydi</w:t>
            </w:r>
          </w:p>
        </w:tc>
        <w:tc>
          <w:tcPr>
            <w:tcW w:w="4961" w:type="dxa"/>
            <w:vAlign w:val="center"/>
          </w:tcPr>
          <w:p w14:paraId="61A5F63E" w14:textId="77777777" w:rsidR="003E12B1" w:rsidRPr="00600794" w:rsidRDefault="003E12B1" w:rsidP="007018AA">
            <w:pPr>
              <w:rPr>
                <w:color w:val="000000"/>
                <w:w w:val="90"/>
                <w:sz w:val="24"/>
                <w:szCs w:val="24"/>
                <w:lang w:val="en-US"/>
              </w:rPr>
            </w:pPr>
            <w:r w:rsidRPr="00600794">
              <w:rPr>
                <w:color w:val="000000"/>
                <w:w w:val="90"/>
                <w:sz w:val="24"/>
                <w:szCs w:val="24"/>
                <w:lang w:val="en-US"/>
              </w:rPr>
              <w:t>{</w:t>
            </w:r>
            <w:r w:rsidRPr="00600794">
              <w:rPr>
                <w:i/>
                <w:iCs/>
                <w:color w:val="000000"/>
                <w:w w:val="90"/>
                <w:sz w:val="24"/>
                <w:szCs w:val="24"/>
                <w:lang w:val="en-US"/>
              </w:rPr>
              <w:t>d, n</w:t>
            </w:r>
            <w:r w:rsidRPr="00600794">
              <w:rPr>
                <w:color w:val="000000"/>
                <w:w w:val="90"/>
                <w:sz w:val="24"/>
                <w:szCs w:val="24"/>
                <w:lang w:val="en-US"/>
              </w:rPr>
              <w:t>} – yopiq, {</w:t>
            </w:r>
            <w:r w:rsidRPr="00600794">
              <w:rPr>
                <w:i/>
                <w:iCs/>
                <w:color w:val="000000"/>
                <w:w w:val="90"/>
                <w:sz w:val="24"/>
                <w:szCs w:val="24"/>
                <w:lang w:val="en-US"/>
              </w:rPr>
              <w:t>e, n</w:t>
            </w:r>
            <w:r w:rsidRPr="00600794">
              <w:rPr>
                <w:color w:val="000000"/>
                <w:w w:val="90"/>
                <w:sz w:val="24"/>
                <w:szCs w:val="24"/>
                <w:lang w:val="en-US"/>
              </w:rPr>
              <w:t>} – ochiq;</w:t>
            </w:r>
          </w:p>
        </w:tc>
      </w:tr>
      <w:tr w:rsidR="003E12B1" w:rsidRPr="001862F7" w14:paraId="5C15722B" w14:textId="77777777" w:rsidTr="007018AA">
        <w:tc>
          <w:tcPr>
            <w:tcW w:w="567" w:type="dxa"/>
          </w:tcPr>
          <w:p w14:paraId="7A5B199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3F0F040"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Zamonaviy kriptografiya qanday bo’limlardan iborat? </w:t>
            </w:r>
          </w:p>
        </w:tc>
        <w:tc>
          <w:tcPr>
            <w:tcW w:w="4961" w:type="dxa"/>
            <w:vAlign w:val="center"/>
          </w:tcPr>
          <w:p w14:paraId="1D3D849E" w14:textId="77777777" w:rsidR="003E12B1" w:rsidRPr="00600794" w:rsidRDefault="003E12B1" w:rsidP="007018AA">
            <w:pPr>
              <w:rPr>
                <w:color w:val="000000"/>
                <w:w w:val="90"/>
                <w:sz w:val="24"/>
                <w:szCs w:val="24"/>
                <w:lang w:val="en-US"/>
              </w:rPr>
            </w:pPr>
            <w:r w:rsidRPr="00600794">
              <w:rPr>
                <w:color w:val="000000"/>
                <w:w w:val="90"/>
                <w:sz w:val="24"/>
                <w:szCs w:val="24"/>
                <w:lang w:val="en-US"/>
              </w:rPr>
              <w:t>Simmetrik kriptotizimlar; ochiq kalitli kriptotizimlar; Elektron raqamli imzo; kalitlarni boshqarish</w:t>
            </w:r>
          </w:p>
        </w:tc>
      </w:tr>
      <w:tr w:rsidR="003E12B1" w:rsidRPr="001862F7" w14:paraId="0E8DAADB" w14:textId="77777777" w:rsidTr="007018AA">
        <w:tc>
          <w:tcPr>
            <w:tcW w:w="567" w:type="dxa"/>
          </w:tcPr>
          <w:p w14:paraId="3DC9D47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E94C01"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1.      Kriptografik usullardan foydalanishning asosiy yo’nalishlari nimalardan iborat? </w:t>
            </w:r>
          </w:p>
        </w:tc>
        <w:tc>
          <w:tcPr>
            <w:tcW w:w="4961" w:type="dxa"/>
            <w:vAlign w:val="center"/>
          </w:tcPr>
          <w:p w14:paraId="4B156342" w14:textId="77777777" w:rsidR="003E12B1" w:rsidRPr="00600794" w:rsidRDefault="003E12B1" w:rsidP="007018AA">
            <w:pPr>
              <w:rPr>
                <w:color w:val="000000"/>
                <w:w w:val="90"/>
                <w:sz w:val="24"/>
                <w:szCs w:val="24"/>
                <w:lang w:val="en-US"/>
              </w:rPr>
            </w:pPr>
            <w:r w:rsidRPr="00600794">
              <w:rPr>
                <w:color w:val="000000"/>
                <w:w w:val="90"/>
                <w:sz w:val="24"/>
                <w:szCs w:val="24"/>
                <w:lang w:val="en-US"/>
              </w:rPr>
              <w:t>Aloqa kanali orqali maxfiy axborotlarni uzatish (masalan, elektron pochta orqali), uzatiliyotgan xabarlarni haqiqiyligini aniqlash, tashuvchilarda axborotlarni shifrlangan ko’rinishda saqlash (masalan, hujjatlarni, ma’lumotlar bazasini)</w:t>
            </w:r>
          </w:p>
        </w:tc>
      </w:tr>
      <w:tr w:rsidR="003E12B1" w:rsidRPr="001862F7" w14:paraId="235C2E5F" w14:textId="77777777" w:rsidTr="007018AA">
        <w:tc>
          <w:tcPr>
            <w:tcW w:w="567" w:type="dxa"/>
          </w:tcPr>
          <w:p w14:paraId="6BE04FC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76246D0" w14:textId="77777777" w:rsidR="003E12B1" w:rsidRPr="00600794" w:rsidRDefault="003E12B1" w:rsidP="007018AA">
            <w:pPr>
              <w:rPr>
                <w:color w:val="000000"/>
                <w:w w:val="90"/>
                <w:sz w:val="24"/>
                <w:szCs w:val="24"/>
              </w:rPr>
            </w:pPr>
            <w:r w:rsidRPr="00600794">
              <w:rPr>
                <w:color w:val="000000"/>
                <w:w w:val="90"/>
                <w:sz w:val="24"/>
                <w:szCs w:val="24"/>
              </w:rPr>
              <w:t>Shifr nima?</w:t>
            </w:r>
          </w:p>
        </w:tc>
        <w:tc>
          <w:tcPr>
            <w:tcW w:w="4961" w:type="dxa"/>
            <w:vAlign w:val="center"/>
          </w:tcPr>
          <w:p w14:paraId="30435D39"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Shifrlash va deshifrlashda foydalaniladigan matematik funktsiyadan iborat bo’lgan krptografik algoritm </w:t>
            </w:r>
          </w:p>
        </w:tc>
      </w:tr>
      <w:tr w:rsidR="003E12B1" w:rsidRPr="001862F7" w14:paraId="7552130D" w14:textId="77777777" w:rsidTr="007018AA">
        <w:tc>
          <w:tcPr>
            <w:tcW w:w="567" w:type="dxa"/>
          </w:tcPr>
          <w:p w14:paraId="226BC41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B4F3898"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Ochiq kalitli kriptotizimlarning mohiyati nimadan iborat? </w:t>
            </w:r>
          </w:p>
        </w:tc>
        <w:tc>
          <w:tcPr>
            <w:tcW w:w="4961" w:type="dxa"/>
            <w:vAlign w:val="center"/>
          </w:tcPr>
          <w:p w14:paraId="493AF191" w14:textId="77777777" w:rsidR="003E12B1" w:rsidRPr="00600794" w:rsidRDefault="003E12B1" w:rsidP="007018AA">
            <w:pPr>
              <w:rPr>
                <w:color w:val="000000"/>
                <w:w w:val="90"/>
                <w:sz w:val="24"/>
                <w:szCs w:val="24"/>
                <w:lang w:val="en-US"/>
              </w:rPr>
            </w:pPr>
            <w:r w:rsidRPr="00600794">
              <w:rPr>
                <w:color w:val="000000"/>
                <w:w w:val="90"/>
                <w:sz w:val="24"/>
                <w:szCs w:val="24"/>
                <w:lang w:val="en-US"/>
              </w:rPr>
              <w:t>Ochiq kalitli kriptotizimlarda bir-biri bilan matematik bog’langan 2 ta – ochiq va yopiq kalitlardan foydalaniladi</w:t>
            </w:r>
          </w:p>
        </w:tc>
      </w:tr>
      <w:tr w:rsidR="003E12B1" w:rsidRPr="00C6655B" w14:paraId="3561D324" w14:textId="77777777" w:rsidTr="007018AA">
        <w:tc>
          <w:tcPr>
            <w:tcW w:w="567" w:type="dxa"/>
          </w:tcPr>
          <w:p w14:paraId="68B1CF9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8757CB2" w14:textId="77777777" w:rsidR="003E12B1" w:rsidRPr="00600794" w:rsidRDefault="003E12B1" w:rsidP="007018AA">
            <w:pPr>
              <w:rPr>
                <w:color w:val="000000"/>
                <w:w w:val="90"/>
                <w:sz w:val="24"/>
                <w:szCs w:val="24"/>
              </w:rPr>
            </w:pPr>
            <w:r w:rsidRPr="00600794">
              <w:rPr>
                <w:color w:val="000000"/>
                <w:w w:val="90"/>
                <w:sz w:val="24"/>
                <w:szCs w:val="24"/>
              </w:rPr>
              <w:t xml:space="preserve">Oqimli shifrlashning mohiyati nimada? </w:t>
            </w:r>
          </w:p>
        </w:tc>
        <w:tc>
          <w:tcPr>
            <w:tcW w:w="4961" w:type="dxa"/>
            <w:vAlign w:val="center"/>
          </w:tcPr>
          <w:p w14:paraId="1E3D6BEB" w14:textId="77777777" w:rsidR="003E12B1" w:rsidRPr="00600794" w:rsidRDefault="003E12B1" w:rsidP="007018AA">
            <w:pPr>
              <w:rPr>
                <w:color w:val="000000"/>
                <w:w w:val="90"/>
                <w:sz w:val="24"/>
                <w:szCs w:val="24"/>
              </w:rPr>
            </w:pPr>
            <w:r w:rsidRPr="00600794">
              <w:rPr>
                <w:color w:val="000000"/>
                <w:w w:val="90"/>
                <w:sz w:val="24"/>
                <w:szCs w:val="24"/>
              </w:rPr>
              <w:t>Oqimli shifrlash birinchi navbatda axborotni bloklarga bo’lishning imkoni bo’lmagan hollarda zarur, Qandaydir ma’lumotlar oqimini har bir belgisini shifrlab, boshqa belgilarini kutmasdan kerakli joyga jo’natish uchun oqimli shifrlash zarur, Oqimli shifrlash algoritmlari ma’lumotlarnbi bitlar  yoki belgilar bo’yicha shifrlaydi</w:t>
            </w:r>
          </w:p>
        </w:tc>
      </w:tr>
      <w:tr w:rsidR="003E12B1" w:rsidRPr="00C6655B" w14:paraId="42E8B99D" w14:textId="77777777" w:rsidTr="007018AA">
        <w:tc>
          <w:tcPr>
            <w:tcW w:w="567" w:type="dxa"/>
          </w:tcPr>
          <w:p w14:paraId="04EDCB79"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1A387B2" w14:textId="77777777" w:rsidR="003E12B1" w:rsidRPr="00600794" w:rsidRDefault="003E12B1" w:rsidP="007018AA">
            <w:pPr>
              <w:rPr>
                <w:color w:val="000000"/>
                <w:w w:val="90"/>
                <w:sz w:val="24"/>
                <w:szCs w:val="24"/>
              </w:rPr>
            </w:pPr>
            <w:r w:rsidRPr="00600794">
              <w:rPr>
                <w:color w:val="000000"/>
                <w:w w:val="90"/>
                <w:sz w:val="24"/>
                <w:szCs w:val="24"/>
              </w:rPr>
              <w:t>Simmetrik algoritmlarni xavfsizligini ta’minlovchi omillarni ko’rsating.</w:t>
            </w:r>
          </w:p>
        </w:tc>
        <w:tc>
          <w:tcPr>
            <w:tcW w:w="4961" w:type="dxa"/>
            <w:vAlign w:val="center"/>
          </w:tcPr>
          <w:p w14:paraId="69998DFB" w14:textId="77777777" w:rsidR="003E12B1" w:rsidRPr="00600794" w:rsidRDefault="003E12B1" w:rsidP="007018AA">
            <w:pPr>
              <w:rPr>
                <w:color w:val="000000"/>
                <w:w w:val="90"/>
                <w:sz w:val="24"/>
                <w:szCs w:val="24"/>
              </w:rPr>
            </w:pPr>
            <w:r w:rsidRPr="00600794">
              <w:rPr>
                <w:color w:val="000000"/>
                <w:w w:val="90"/>
                <w:sz w:val="24"/>
                <w:szCs w:val="24"/>
              </w:rPr>
              <w:t>uzatilayotgan shifrlangan xabarni kalitsiz ochish mumkin bo’lmasligi uchun algoritm yetarli darajada bardoshli bo’lishi lozim,  uzatilayotgan xabarni xavfsizligi algoritmni maxfiyligiga emas, balki kalitni maxfiyligiga bog’liq bo’lishi lozim,</w:t>
            </w:r>
          </w:p>
        </w:tc>
      </w:tr>
      <w:tr w:rsidR="003E12B1" w:rsidRPr="00C6655B" w14:paraId="434CFCB3" w14:textId="77777777" w:rsidTr="007018AA">
        <w:tc>
          <w:tcPr>
            <w:tcW w:w="567" w:type="dxa"/>
          </w:tcPr>
          <w:p w14:paraId="7525974B"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E2A2197" w14:textId="77777777" w:rsidR="003E12B1" w:rsidRPr="00600794" w:rsidRDefault="003E12B1" w:rsidP="007018AA">
            <w:pPr>
              <w:rPr>
                <w:color w:val="000000"/>
                <w:w w:val="90"/>
                <w:sz w:val="24"/>
                <w:szCs w:val="24"/>
              </w:rPr>
            </w:pPr>
            <w:r w:rsidRPr="00600794">
              <w:rPr>
                <w:color w:val="000000"/>
                <w:w w:val="90"/>
                <w:sz w:val="24"/>
                <w:szCs w:val="24"/>
              </w:rPr>
              <w:t>Kriptotizim quyidagi komponentlardan iborat:</w:t>
            </w:r>
          </w:p>
        </w:tc>
        <w:tc>
          <w:tcPr>
            <w:tcW w:w="4961" w:type="dxa"/>
            <w:vAlign w:val="center"/>
          </w:tcPr>
          <w:p w14:paraId="715775BE" w14:textId="77777777" w:rsidR="003E12B1" w:rsidRPr="00600794" w:rsidRDefault="003E12B1" w:rsidP="007018AA">
            <w:pPr>
              <w:rPr>
                <w:color w:val="000000"/>
                <w:w w:val="90"/>
                <w:sz w:val="24"/>
                <w:szCs w:val="24"/>
              </w:rPr>
            </w:pPr>
            <w:r w:rsidRPr="00600794">
              <w:rPr>
                <w:color w:val="000000"/>
                <w:w w:val="90"/>
                <w:sz w:val="24"/>
                <w:szCs w:val="24"/>
              </w:rPr>
              <w:t>ochiq matnlar fazosi M, Kalitlar fazosi K, Shifrmatnlar fazosi C, Ek : M ® C (shifrlash uchun) va Dk: C®M (deshifrlash uchun) funktsiyalar</w:t>
            </w:r>
          </w:p>
        </w:tc>
      </w:tr>
      <w:tr w:rsidR="003E12B1" w:rsidRPr="00C6655B" w14:paraId="39DB70F8" w14:textId="77777777" w:rsidTr="007018AA">
        <w:tc>
          <w:tcPr>
            <w:tcW w:w="567" w:type="dxa"/>
          </w:tcPr>
          <w:p w14:paraId="7B873079"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0C5B7CCF" w14:textId="77777777" w:rsidR="003E12B1" w:rsidRPr="00600794" w:rsidRDefault="003E12B1" w:rsidP="007018AA">
            <w:pPr>
              <w:rPr>
                <w:color w:val="000000"/>
                <w:w w:val="90"/>
                <w:sz w:val="24"/>
                <w:szCs w:val="24"/>
                <w:lang w:val="en-US"/>
              </w:rPr>
            </w:pPr>
            <w:r w:rsidRPr="00600794">
              <w:rPr>
                <w:color w:val="000000"/>
                <w:w w:val="90"/>
                <w:sz w:val="24"/>
                <w:szCs w:val="24"/>
                <w:lang w:val="en-US"/>
              </w:rPr>
              <w:t>Serpent, Square, Twofish, RC6 , AES algoritmlari qaysi turiga mansub?</w:t>
            </w:r>
          </w:p>
        </w:tc>
        <w:tc>
          <w:tcPr>
            <w:tcW w:w="4961" w:type="dxa"/>
            <w:vAlign w:val="center"/>
          </w:tcPr>
          <w:p w14:paraId="2CCFC593" w14:textId="77777777" w:rsidR="003E12B1" w:rsidRPr="00600794" w:rsidRDefault="003E12B1" w:rsidP="007018AA">
            <w:pPr>
              <w:rPr>
                <w:color w:val="000000"/>
                <w:w w:val="90"/>
                <w:sz w:val="24"/>
                <w:szCs w:val="24"/>
              </w:rPr>
            </w:pPr>
            <w:r w:rsidRPr="00600794">
              <w:rPr>
                <w:color w:val="000000"/>
                <w:w w:val="90"/>
                <w:sz w:val="24"/>
                <w:szCs w:val="24"/>
              </w:rPr>
              <w:t>simmetrik blokli algoritmlar</w:t>
            </w:r>
          </w:p>
        </w:tc>
      </w:tr>
      <w:tr w:rsidR="003E12B1" w:rsidRPr="001862F7" w14:paraId="6D85380A" w14:textId="77777777" w:rsidTr="007018AA">
        <w:tc>
          <w:tcPr>
            <w:tcW w:w="567" w:type="dxa"/>
          </w:tcPr>
          <w:p w14:paraId="3289A86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60DFD69" w14:textId="77777777" w:rsidR="003E12B1" w:rsidRPr="00600794" w:rsidRDefault="003E12B1" w:rsidP="007018AA">
            <w:pPr>
              <w:rPr>
                <w:color w:val="000000"/>
                <w:w w:val="90"/>
                <w:sz w:val="24"/>
                <w:szCs w:val="24"/>
                <w:lang w:val="en-US"/>
              </w:rPr>
            </w:pPr>
            <w:r w:rsidRPr="00600794">
              <w:rPr>
                <w:color w:val="000000"/>
                <w:w w:val="90"/>
                <w:sz w:val="24"/>
                <w:szCs w:val="24"/>
                <w:lang w:val="en-US"/>
              </w:rPr>
              <w:t>DES algoritmiga muqobil bo’lgan algoritmni ko’rsating.</w:t>
            </w:r>
          </w:p>
        </w:tc>
        <w:tc>
          <w:tcPr>
            <w:tcW w:w="4961" w:type="dxa"/>
            <w:vAlign w:val="center"/>
          </w:tcPr>
          <w:p w14:paraId="41BF935D" w14:textId="77777777" w:rsidR="003E12B1" w:rsidRPr="00600794" w:rsidRDefault="003E12B1" w:rsidP="007018AA">
            <w:pPr>
              <w:rPr>
                <w:color w:val="000000"/>
                <w:w w:val="90"/>
                <w:sz w:val="24"/>
                <w:szCs w:val="24"/>
                <w:lang w:val="en-US"/>
              </w:rPr>
            </w:pPr>
            <w:r w:rsidRPr="00600794">
              <w:rPr>
                <w:color w:val="000000"/>
                <w:w w:val="90"/>
                <w:sz w:val="24"/>
                <w:szCs w:val="24"/>
                <w:lang w:val="en-US"/>
              </w:rPr>
              <w:t>Uch karrali DES, IDEA, Rijndael</w:t>
            </w:r>
          </w:p>
        </w:tc>
      </w:tr>
      <w:tr w:rsidR="003E12B1" w:rsidRPr="001862F7" w14:paraId="031B14C0" w14:textId="77777777" w:rsidTr="007018AA">
        <w:tc>
          <w:tcPr>
            <w:tcW w:w="567" w:type="dxa"/>
          </w:tcPr>
          <w:p w14:paraId="2AC3CEF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4E8CDC0" w14:textId="77777777" w:rsidR="003E12B1" w:rsidRPr="00600794" w:rsidRDefault="003E12B1" w:rsidP="007018AA">
            <w:pPr>
              <w:rPr>
                <w:color w:val="000000"/>
                <w:w w:val="90"/>
                <w:sz w:val="24"/>
                <w:szCs w:val="24"/>
                <w:lang w:val="en-US"/>
              </w:rPr>
            </w:pPr>
            <w:r w:rsidRPr="00600794">
              <w:rPr>
                <w:color w:val="000000"/>
                <w:w w:val="90"/>
                <w:sz w:val="24"/>
                <w:szCs w:val="24"/>
                <w:lang w:val="en-US"/>
              </w:rPr>
              <w:t>DES algoritmining asosiy muammosi nimada?</w:t>
            </w:r>
          </w:p>
        </w:tc>
        <w:tc>
          <w:tcPr>
            <w:tcW w:w="4961" w:type="dxa"/>
            <w:vAlign w:val="center"/>
          </w:tcPr>
          <w:p w14:paraId="622A12AB"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kalit uzunligi 56 bit. Bugungu kunda ushbu uzunlik algoritmning kriptobardoshliligi uchun yetarli emas </w:t>
            </w:r>
          </w:p>
        </w:tc>
      </w:tr>
      <w:tr w:rsidR="003E12B1" w:rsidRPr="001862F7" w14:paraId="61E96F8F" w14:textId="77777777" w:rsidTr="007018AA">
        <w:tc>
          <w:tcPr>
            <w:tcW w:w="567" w:type="dxa"/>
          </w:tcPr>
          <w:p w14:paraId="40F7A91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81DEE88"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Asimmetrik kriptotizimlar qanday maqsadlarda ishlatiladi? </w:t>
            </w:r>
          </w:p>
        </w:tc>
        <w:tc>
          <w:tcPr>
            <w:tcW w:w="4961" w:type="dxa"/>
            <w:vAlign w:val="center"/>
          </w:tcPr>
          <w:p w14:paraId="2F54C3D4" w14:textId="77777777" w:rsidR="003E12B1" w:rsidRPr="00600794" w:rsidRDefault="003E12B1" w:rsidP="007018AA">
            <w:pPr>
              <w:rPr>
                <w:color w:val="000000"/>
                <w:w w:val="90"/>
                <w:sz w:val="24"/>
                <w:szCs w:val="24"/>
                <w:lang w:val="en-US"/>
              </w:rPr>
            </w:pPr>
            <w:r w:rsidRPr="00600794">
              <w:rPr>
                <w:color w:val="000000"/>
                <w:w w:val="90"/>
                <w:sz w:val="24"/>
                <w:szCs w:val="24"/>
                <w:lang w:val="en-US"/>
              </w:rPr>
              <w:t>shifrlash, deshifrlash, ERI yaratish va tekshirish, kalitlar almashish uchun</w:t>
            </w:r>
          </w:p>
        </w:tc>
      </w:tr>
      <w:tr w:rsidR="003E12B1" w:rsidRPr="00C6655B" w14:paraId="0271F880" w14:textId="77777777" w:rsidTr="007018AA">
        <w:tc>
          <w:tcPr>
            <w:tcW w:w="567" w:type="dxa"/>
          </w:tcPr>
          <w:p w14:paraId="5369AF1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86F0603" w14:textId="77777777" w:rsidR="003E12B1" w:rsidRPr="00600794" w:rsidRDefault="003E12B1" w:rsidP="007018AA">
            <w:pPr>
              <w:rPr>
                <w:color w:val="000000"/>
                <w:w w:val="90"/>
                <w:sz w:val="24"/>
                <w:szCs w:val="24"/>
              </w:rPr>
            </w:pPr>
            <w:r w:rsidRPr="00600794">
              <w:rPr>
                <w:color w:val="000000"/>
                <w:w w:val="90"/>
                <w:sz w:val="24"/>
                <w:szCs w:val="24"/>
              </w:rPr>
              <w:t>12+22 mod 32 ?</w:t>
            </w:r>
          </w:p>
        </w:tc>
        <w:tc>
          <w:tcPr>
            <w:tcW w:w="4961" w:type="dxa"/>
            <w:vAlign w:val="center"/>
          </w:tcPr>
          <w:p w14:paraId="76464FD8" w14:textId="77777777" w:rsidR="003E12B1" w:rsidRPr="00600794" w:rsidRDefault="003E12B1" w:rsidP="007018AA">
            <w:pPr>
              <w:rPr>
                <w:color w:val="000000"/>
                <w:w w:val="90"/>
                <w:sz w:val="24"/>
                <w:szCs w:val="24"/>
              </w:rPr>
            </w:pPr>
            <w:r w:rsidRPr="00600794">
              <w:rPr>
                <w:color w:val="000000"/>
                <w:w w:val="90"/>
                <w:sz w:val="24"/>
                <w:szCs w:val="24"/>
              </w:rPr>
              <w:t>2</w:t>
            </w:r>
          </w:p>
        </w:tc>
      </w:tr>
      <w:tr w:rsidR="003E12B1" w:rsidRPr="00C6655B" w14:paraId="03B50CA4" w14:textId="77777777" w:rsidTr="007018AA">
        <w:tc>
          <w:tcPr>
            <w:tcW w:w="567" w:type="dxa"/>
          </w:tcPr>
          <w:p w14:paraId="6956F0A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75C4D88" w14:textId="77777777" w:rsidR="003E12B1" w:rsidRPr="00600794" w:rsidRDefault="003E12B1" w:rsidP="007018AA">
            <w:pPr>
              <w:rPr>
                <w:color w:val="000000"/>
                <w:w w:val="90"/>
                <w:sz w:val="24"/>
                <w:szCs w:val="24"/>
              </w:rPr>
            </w:pPr>
            <w:r w:rsidRPr="00600794">
              <w:rPr>
                <w:color w:val="000000"/>
                <w:w w:val="90"/>
                <w:sz w:val="24"/>
                <w:szCs w:val="24"/>
              </w:rPr>
              <w:t>2+5 mod32 ?</w:t>
            </w:r>
          </w:p>
        </w:tc>
        <w:tc>
          <w:tcPr>
            <w:tcW w:w="4961" w:type="dxa"/>
            <w:vAlign w:val="center"/>
          </w:tcPr>
          <w:p w14:paraId="3B1730B9" w14:textId="77777777" w:rsidR="003E12B1" w:rsidRPr="00600794" w:rsidRDefault="003E12B1" w:rsidP="007018AA">
            <w:pPr>
              <w:rPr>
                <w:color w:val="000000"/>
                <w:w w:val="90"/>
                <w:sz w:val="24"/>
                <w:szCs w:val="24"/>
              </w:rPr>
            </w:pPr>
            <w:r w:rsidRPr="00600794">
              <w:rPr>
                <w:color w:val="000000"/>
                <w:w w:val="90"/>
                <w:sz w:val="24"/>
                <w:szCs w:val="24"/>
              </w:rPr>
              <w:t>7</w:t>
            </w:r>
          </w:p>
        </w:tc>
      </w:tr>
      <w:tr w:rsidR="003E12B1" w:rsidRPr="00C6655B" w14:paraId="53414EBA" w14:textId="77777777" w:rsidTr="007018AA">
        <w:tc>
          <w:tcPr>
            <w:tcW w:w="567" w:type="dxa"/>
          </w:tcPr>
          <w:p w14:paraId="53B2A47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75CBF4E" w14:textId="77777777" w:rsidR="003E12B1" w:rsidRPr="00600794" w:rsidRDefault="003E12B1" w:rsidP="007018AA">
            <w:pPr>
              <w:rPr>
                <w:color w:val="000000"/>
                <w:w w:val="90"/>
                <w:sz w:val="24"/>
                <w:szCs w:val="24"/>
                <w:lang w:val="en-US"/>
              </w:rPr>
            </w:pPr>
            <w:r w:rsidRPr="00600794">
              <w:rPr>
                <w:color w:val="000000"/>
                <w:w w:val="90"/>
                <w:sz w:val="24"/>
                <w:szCs w:val="24"/>
                <w:lang w:val="en-US"/>
              </w:rPr>
              <w:t>Kriptografik elektron raqamli imzolarda qaysi kalitlar ma’lumotni yaxlitligini ta’minlashda ishlatiladi.</w:t>
            </w:r>
          </w:p>
        </w:tc>
        <w:tc>
          <w:tcPr>
            <w:tcW w:w="4961" w:type="dxa"/>
            <w:vAlign w:val="center"/>
          </w:tcPr>
          <w:p w14:paraId="0C23C4CB" w14:textId="77777777" w:rsidR="003E12B1" w:rsidRPr="00600794" w:rsidRDefault="003E12B1" w:rsidP="007018AA">
            <w:pPr>
              <w:rPr>
                <w:color w:val="000000"/>
                <w:w w:val="90"/>
                <w:sz w:val="24"/>
                <w:szCs w:val="24"/>
              </w:rPr>
            </w:pPr>
            <w:r w:rsidRPr="00600794">
              <w:rPr>
                <w:color w:val="000000"/>
                <w:w w:val="90"/>
                <w:sz w:val="24"/>
                <w:szCs w:val="24"/>
              </w:rPr>
              <w:t>ochiq kalitlar</w:t>
            </w:r>
          </w:p>
        </w:tc>
      </w:tr>
      <w:tr w:rsidR="003E12B1" w:rsidRPr="00C6655B" w14:paraId="2F12B518" w14:textId="77777777" w:rsidTr="007018AA">
        <w:tc>
          <w:tcPr>
            <w:tcW w:w="567" w:type="dxa"/>
          </w:tcPr>
          <w:p w14:paraId="0B760B2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962830" w14:textId="77777777" w:rsidR="003E12B1" w:rsidRPr="00600794" w:rsidRDefault="003E12B1" w:rsidP="007018AA">
            <w:pPr>
              <w:rPr>
                <w:color w:val="000000"/>
                <w:w w:val="90"/>
                <w:sz w:val="24"/>
                <w:szCs w:val="24"/>
              </w:rPr>
            </w:pPr>
            <w:r w:rsidRPr="00600794">
              <w:rPr>
                <w:color w:val="000000"/>
                <w:w w:val="90"/>
                <w:sz w:val="24"/>
                <w:szCs w:val="24"/>
              </w:rPr>
              <w:t>12+11 mod 16 ?</w:t>
            </w:r>
          </w:p>
        </w:tc>
        <w:tc>
          <w:tcPr>
            <w:tcW w:w="4961" w:type="dxa"/>
            <w:vAlign w:val="center"/>
          </w:tcPr>
          <w:p w14:paraId="7D90978B" w14:textId="77777777" w:rsidR="003E12B1" w:rsidRPr="00600794" w:rsidRDefault="003E12B1" w:rsidP="007018AA">
            <w:pPr>
              <w:rPr>
                <w:color w:val="000000"/>
                <w:w w:val="90"/>
                <w:sz w:val="24"/>
                <w:szCs w:val="24"/>
              </w:rPr>
            </w:pPr>
            <w:r w:rsidRPr="00600794">
              <w:rPr>
                <w:color w:val="000000"/>
                <w:w w:val="90"/>
                <w:sz w:val="24"/>
                <w:szCs w:val="24"/>
              </w:rPr>
              <w:t>7</w:t>
            </w:r>
          </w:p>
        </w:tc>
      </w:tr>
      <w:tr w:rsidR="003E12B1" w:rsidRPr="00C6655B" w14:paraId="0BB5675A" w14:textId="77777777" w:rsidTr="007018AA">
        <w:tc>
          <w:tcPr>
            <w:tcW w:w="567" w:type="dxa"/>
          </w:tcPr>
          <w:p w14:paraId="7BBA2E7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0954F6B" w14:textId="77777777" w:rsidR="003E12B1" w:rsidRPr="00600794" w:rsidRDefault="003E12B1" w:rsidP="007018AA">
            <w:pPr>
              <w:rPr>
                <w:color w:val="000000"/>
                <w:w w:val="90"/>
                <w:sz w:val="24"/>
                <w:szCs w:val="24"/>
                <w:lang w:val="en-US"/>
              </w:rPr>
            </w:pPr>
            <w:r w:rsidRPr="00600794">
              <w:rPr>
                <w:color w:val="000000"/>
                <w:w w:val="90"/>
                <w:sz w:val="24"/>
                <w:szCs w:val="24"/>
                <w:lang w:val="en-US"/>
              </w:rPr>
              <w:t>RIJNDAEL algoritmi qancha uzunligdagi kalitlarni qo’llab quvvatlaydi.</w:t>
            </w:r>
          </w:p>
        </w:tc>
        <w:tc>
          <w:tcPr>
            <w:tcW w:w="4961" w:type="dxa"/>
            <w:vAlign w:val="center"/>
          </w:tcPr>
          <w:p w14:paraId="6B147ABC" w14:textId="77777777" w:rsidR="003E12B1" w:rsidRPr="00600794" w:rsidRDefault="003E12B1" w:rsidP="007018AA">
            <w:pPr>
              <w:rPr>
                <w:color w:val="000000"/>
                <w:w w:val="90"/>
                <w:sz w:val="24"/>
                <w:szCs w:val="24"/>
              </w:rPr>
            </w:pPr>
            <w:r w:rsidRPr="00600794">
              <w:rPr>
                <w:color w:val="000000"/>
                <w:w w:val="90"/>
                <w:sz w:val="24"/>
                <w:szCs w:val="24"/>
              </w:rPr>
              <w:t>128 bitli, 192 bitli, 256 bitli</w:t>
            </w:r>
          </w:p>
        </w:tc>
      </w:tr>
      <w:tr w:rsidR="003E12B1" w:rsidRPr="00C6655B" w14:paraId="4BDAC095" w14:textId="77777777" w:rsidTr="007018AA">
        <w:tc>
          <w:tcPr>
            <w:tcW w:w="567" w:type="dxa"/>
          </w:tcPr>
          <w:p w14:paraId="494A8E4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C414EE6" w14:textId="77777777" w:rsidR="003E12B1" w:rsidRPr="00600794" w:rsidRDefault="003E12B1" w:rsidP="007018AA">
            <w:pPr>
              <w:rPr>
                <w:color w:val="000000"/>
                <w:w w:val="90"/>
                <w:sz w:val="24"/>
                <w:szCs w:val="24"/>
              </w:rPr>
            </w:pPr>
            <w:r w:rsidRPr="00600794">
              <w:rPr>
                <w:color w:val="000000"/>
                <w:w w:val="90"/>
                <w:sz w:val="24"/>
                <w:szCs w:val="24"/>
              </w:rPr>
              <w:t>Xesh-funktsiyani natijasi …</w:t>
            </w:r>
          </w:p>
        </w:tc>
        <w:tc>
          <w:tcPr>
            <w:tcW w:w="4961" w:type="dxa"/>
            <w:vAlign w:val="center"/>
          </w:tcPr>
          <w:p w14:paraId="007CB93B" w14:textId="77777777" w:rsidR="003E12B1" w:rsidRPr="00600794" w:rsidRDefault="003E12B1" w:rsidP="007018AA">
            <w:pPr>
              <w:rPr>
                <w:color w:val="000000"/>
                <w:w w:val="90"/>
                <w:sz w:val="24"/>
                <w:szCs w:val="24"/>
              </w:rPr>
            </w:pPr>
            <w:r w:rsidRPr="00600794">
              <w:rPr>
                <w:color w:val="000000"/>
                <w:w w:val="90"/>
                <w:sz w:val="24"/>
                <w:szCs w:val="24"/>
              </w:rPr>
              <w:t>uzunlikdagi xabar</w:t>
            </w:r>
          </w:p>
        </w:tc>
      </w:tr>
      <w:tr w:rsidR="003E12B1" w:rsidRPr="00C6655B" w14:paraId="7E7E9683" w14:textId="77777777" w:rsidTr="007018AA">
        <w:tc>
          <w:tcPr>
            <w:tcW w:w="567" w:type="dxa"/>
          </w:tcPr>
          <w:p w14:paraId="221AFE2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095044D" w14:textId="77777777" w:rsidR="003E12B1" w:rsidRPr="00600794" w:rsidRDefault="003E12B1" w:rsidP="007018AA">
            <w:pPr>
              <w:rPr>
                <w:color w:val="000000"/>
                <w:w w:val="90"/>
                <w:sz w:val="24"/>
                <w:szCs w:val="24"/>
                <w:lang w:val="en-US"/>
              </w:rPr>
            </w:pPr>
            <w:r w:rsidRPr="00600794">
              <w:rPr>
                <w:color w:val="000000"/>
                <w:w w:val="90"/>
                <w:sz w:val="24"/>
                <w:szCs w:val="24"/>
                <w:lang w:val="en-US"/>
              </w:rPr>
              <w:t>RSA algoritmi qanday jarayonlardan tashkil topgan</w:t>
            </w:r>
          </w:p>
        </w:tc>
        <w:tc>
          <w:tcPr>
            <w:tcW w:w="4961" w:type="dxa"/>
            <w:vAlign w:val="center"/>
          </w:tcPr>
          <w:p w14:paraId="6FD2A130" w14:textId="77777777" w:rsidR="003E12B1" w:rsidRPr="00600794" w:rsidRDefault="003E12B1" w:rsidP="007018AA">
            <w:pPr>
              <w:rPr>
                <w:color w:val="000000"/>
                <w:w w:val="90"/>
                <w:sz w:val="24"/>
                <w:szCs w:val="24"/>
              </w:rPr>
            </w:pPr>
            <w:r w:rsidRPr="00600794">
              <w:rPr>
                <w:color w:val="000000"/>
                <w:w w:val="90"/>
                <w:sz w:val="24"/>
                <w:szCs w:val="24"/>
              </w:rPr>
              <w:t>Kalitni generatsiyalash; Shifrlash; Deshifrlash.</w:t>
            </w:r>
          </w:p>
        </w:tc>
      </w:tr>
      <w:tr w:rsidR="003E12B1" w:rsidRPr="00C6655B" w14:paraId="7BB0F33D" w14:textId="77777777" w:rsidTr="007018AA">
        <w:tc>
          <w:tcPr>
            <w:tcW w:w="567" w:type="dxa"/>
          </w:tcPr>
          <w:p w14:paraId="5961108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BC31ADF" w14:textId="77777777" w:rsidR="003E12B1" w:rsidRPr="00600794" w:rsidRDefault="003E12B1" w:rsidP="007018AA">
            <w:pPr>
              <w:rPr>
                <w:color w:val="000000"/>
                <w:w w:val="90"/>
                <w:sz w:val="24"/>
                <w:szCs w:val="24"/>
                <w:lang w:val="en-US"/>
              </w:rPr>
            </w:pPr>
            <w:r w:rsidRPr="00600794">
              <w:rPr>
                <w:color w:val="000000"/>
                <w:w w:val="90"/>
                <w:sz w:val="24"/>
                <w:szCs w:val="24"/>
                <w:lang w:val="en-US"/>
              </w:rPr>
              <w:t>RSA algoritmidan amalda foydalanish uchun tanlanuvchi tub sonlar uzunligi kamida necha bit bo‘lishi talab etiladi.</w:t>
            </w:r>
          </w:p>
        </w:tc>
        <w:tc>
          <w:tcPr>
            <w:tcW w:w="4961" w:type="dxa"/>
            <w:vAlign w:val="center"/>
          </w:tcPr>
          <w:p w14:paraId="06EAE071" w14:textId="77777777" w:rsidR="003E12B1" w:rsidRPr="00600794" w:rsidRDefault="003E12B1" w:rsidP="007018AA">
            <w:pPr>
              <w:rPr>
                <w:color w:val="000000"/>
                <w:w w:val="90"/>
                <w:sz w:val="24"/>
                <w:szCs w:val="24"/>
              </w:rPr>
            </w:pPr>
            <w:r w:rsidRPr="00600794">
              <w:rPr>
                <w:color w:val="000000"/>
                <w:w w:val="90"/>
                <w:sz w:val="24"/>
                <w:szCs w:val="24"/>
              </w:rPr>
              <w:t>2048</w:t>
            </w:r>
          </w:p>
        </w:tc>
      </w:tr>
      <w:tr w:rsidR="003E12B1" w:rsidRPr="00C6655B" w14:paraId="249CE46C" w14:textId="77777777" w:rsidTr="007018AA">
        <w:tc>
          <w:tcPr>
            <w:tcW w:w="567" w:type="dxa"/>
          </w:tcPr>
          <w:p w14:paraId="4E70611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849D253"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Ma’lumotlar butunligi qanday algritmlar orqali amalga oshiriladi</w:t>
            </w:r>
          </w:p>
        </w:tc>
        <w:tc>
          <w:tcPr>
            <w:tcW w:w="4961" w:type="dxa"/>
            <w:vAlign w:val="center"/>
          </w:tcPr>
          <w:p w14:paraId="5316969D" w14:textId="77777777" w:rsidR="003E12B1" w:rsidRPr="00600794" w:rsidRDefault="003E12B1" w:rsidP="007018AA">
            <w:pPr>
              <w:rPr>
                <w:color w:val="000000"/>
                <w:w w:val="90"/>
                <w:sz w:val="24"/>
                <w:szCs w:val="24"/>
              </w:rPr>
            </w:pPr>
            <w:r w:rsidRPr="00600794">
              <w:rPr>
                <w:color w:val="000000"/>
                <w:w w:val="90"/>
                <w:sz w:val="24"/>
                <w:szCs w:val="24"/>
              </w:rPr>
              <w:t>Xesh funksiyalar</w:t>
            </w:r>
          </w:p>
        </w:tc>
      </w:tr>
      <w:tr w:rsidR="003E12B1" w:rsidRPr="00C6655B" w14:paraId="5890A507" w14:textId="77777777" w:rsidTr="007018AA">
        <w:tc>
          <w:tcPr>
            <w:tcW w:w="567" w:type="dxa"/>
          </w:tcPr>
          <w:p w14:paraId="31F3BF7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F0586A8" w14:textId="77777777" w:rsidR="003E12B1" w:rsidRPr="00600794" w:rsidRDefault="003E12B1" w:rsidP="007018AA">
            <w:pPr>
              <w:rPr>
                <w:color w:val="000000"/>
                <w:w w:val="90"/>
                <w:sz w:val="24"/>
                <w:szCs w:val="24"/>
                <w:lang w:val="en-US"/>
              </w:rPr>
            </w:pPr>
            <w:r w:rsidRPr="00600794">
              <w:rPr>
                <w:color w:val="000000"/>
                <w:w w:val="90"/>
                <w:sz w:val="24"/>
                <w:szCs w:val="24"/>
                <w:lang w:val="en-US"/>
              </w:rPr>
              <w:t>To’rtta bir-biri bilan bog’langan bog’lamlar strukturasi (kvadrat shaklida) qaysi topologiya turiga mansub</w:t>
            </w:r>
          </w:p>
        </w:tc>
        <w:tc>
          <w:tcPr>
            <w:tcW w:w="4961" w:type="dxa"/>
            <w:vAlign w:val="center"/>
          </w:tcPr>
          <w:p w14:paraId="420BC4FB" w14:textId="77777777" w:rsidR="003E12B1" w:rsidRPr="00600794" w:rsidRDefault="003E12B1" w:rsidP="007018AA">
            <w:pPr>
              <w:rPr>
                <w:color w:val="000000"/>
                <w:w w:val="90"/>
                <w:sz w:val="24"/>
                <w:szCs w:val="24"/>
              </w:rPr>
            </w:pPr>
            <w:r w:rsidRPr="00600794">
              <w:rPr>
                <w:color w:val="000000"/>
                <w:w w:val="90"/>
                <w:sz w:val="24"/>
                <w:szCs w:val="24"/>
              </w:rPr>
              <w:t>Xalqa</w:t>
            </w:r>
          </w:p>
        </w:tc>
      </w:tr>
      <w:tr w:rsidR="003E12B1" w:rsidRPr="00C6655B" w14:paraId="04BC0B15" w14:textId="77777777" w:rsidTr="007018AA">
        <w:tc>
          <w:tcPr>
            <w:tcW w:w="567" w:type="dxa"/>
          </w:tcPr>
          <w:p w14:paraId="4017E13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F272B54" w14:textId="77777777" w:rsidR="003E12B1" w:rsidRPr="00600794" w:rsidRDefault="003E12B1" w:rsidP="007018AA">
            <w:pPr>
              <w:rPr>
                <w:color w:val="000000"/>
                <w:w w:val="90"/>
                <w:sz w:val="24"/>
                <w:szCs w:val="24"/>
                <w:lang w:val="en-US"/>
              </w:rPr>
            </w:pPr>
            <w:r w:rsidRPr="00600794">
              <w:rPr>
                <w:color w:val="000000"/>
                <w:w w:val="90"/>
                <w:sz w:val="24"/>
                <w:szCs w:val="24"/>
                <w:lang w:val="en-US"/>
              </w:rPr>
              <w:t>Qaysi topologiya birgalikda foydalanilmaydigan muhitni qo’llamasligi mumkin</w:t>
            </w:r>
          </w:p>
        </w:tc>
        <w:tc>
          <w:tcPr>
            <w:tcW w:w="4961" w:type="dxa"/>
            <w:vAlign w:val="center"/>
          </w:tcPr>
          <w:p w14:paraId="4CB6327F" w14:textId="77777777" w:rsidR="003E12B1" w:rsidRPr="00600794" w:rsidRDefault="003E12B1" w:rsidP="007018AA">
            <w:pPr>
              <w:rPr>
                <w:color w:val="000000"/>
                <w:w w:val="90"/>
                <w:sz w:val="24"/>
                <w:szCs w:val="24"/>
              </w:rPr>
            </w:pPr>
            <w:r w:rsidRPr="00600794">
              <w:rPr>
                <w:color w:val="000000"/>
                <w:w w:val="90"/>
                <w:sz w:val="24"/>
                <w:szCs w:val="24"/>
              </w:rPr>
              <w:t>to’liq bog’lanishli</w:t>
            </w:r>
          </w:p>
        </w:tc>
      </w:tr>
      <w:tr w:rsidR="003E12B1" w:rsidRPr="001862F7" w14:paraId="4361935F" w14:textId="77777777" w:rsidTr="007018AA">
        <w:tc>
          <w:tcPr>
            <w:tcW w:w="567" w:type="dxa"/>
          </w:tcPr>
          <w:p w14:paraId="3D01C90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88A8F7B"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Kompyuterning tashqi interfeysi deganda nima tushuniladi</w:t>
            </w:r>
          </w:p>
        </w:tc>
        <w:tc>
          <w:tcPr>
            <w:tcW w:w="4961" w:type="dxa"/>
            <w:vAlign w:val="center"/>
          </w:tcPr>
          <w:p w14:paraId="46AF050D"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 bilan tashqi qurilmani bog’lovchi simlar va ular orqali axborot almashinish qoidalari to’plamlari</w:t>
            </w:r>
          </w:p>
        </w:tc>
      </w:tr>
      <w:tr w:rsidR="003E12B1" w:rsidRPr="00C6655B" w14:paraId="5DF87713" w14:textId="77777777" w:rsidTr="007018AA">
        <w:tc>
          <w:tcPr>
            <w:tcW w:w="567" w:type="dxa"/>
          </w:tcPr>
          <w:p w14:paraId="115F809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7D451CF" w14:textId="77777777" w:rsidR="003E12B1" w:rsidRPr="00600794" w:rsidRDefault="003E12B1" w:rsidP="007018AA">
            <w:pPr>
              <w:rPr>
                <w:color w:val="000000"/>
                <w:w w:val="90"/>
                <w:sz w:val="24"/>
                <w:szCs w:val="24"/>
                <w:lang w:val="en-US"/>
              </w:rPr>
            </w:pPr>
            <w:r w:rsidRPr="00600794">
              <w:rPr>
                <w:color w:val="000000"/>
                <w:w w:val="90"/>
                <w:sz w:val="24"/>
                <w:szCs w:val="24"/>
                <w:lang w:val="en-US"/>
              </w:rPr>
              <w:t>Lokal tarmoqlarda keng tarqalgan topologiya turi qaysi</w:t>
            </w:r>
          </w:p>
        </w:tc>
        <w:tc>
          <w:tcPr>
            <w:tcW w:w="4961" w:type="dxa"/>
            <w:vAlign w:val="center"/>
          </w:tcPr>
          <w:p w14:paraId="475333D6" w14:textId="77777777" w:rsidR="003E12B1" w:rsidRPr="00600794" w:rsidRDefault="003E12B1" w:rsidP="007018AA">
            <w:pPr>
              <w:rPr>
                <w:color w:val="000000"/>
                <w:w w:val="90"/>
                <w:sz w:val="24"/>
                <w:szCs w:val="24"/>
              </w:rPr>
            </w:pPr>
            <w:r w:rsidRPr="00600794">
              <w:rPr>
                <w:color w:val="000000"/>
                <w:w w:val="90"/>
                <w:sz w:val="24"/>
                <w:szCs w:val="24"/>
              </w:rPr>
              <w:t>Yulduz</w:t>
            </w:r>
          </w:p>
        </w:tc>
      </w:tr>
      <w:tr w:rsidR="003E12B1" w:rsidRPr="001862F7" w14:paraId="7116477B" w14:textId="77777777" w:rsidTr="007018AA">
        <w:tc>
          <w:tcPr>
            <w:tcW w:w="567" w:type="dxa"/>
          </w:tcPr>
          <w:p w14:paraId="1FFD080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2A564D" w14:textId="77777777" w:rsidR="003E12B1" w:rsidRPr="00600794" w:rsidRDefault="003E12B1" w:rsidP="007018AA">
            <w:pPr>
              <w:rPr>
                <w:color w:val="000000"/>
                <w:w w:val="90"/>
                <w:sz w:val="24"/>
                <w:szCs w:val="24"/>
                <w:lang w:val="en-US"/>
              </w:rPr>
            </w:pPr>
            <w:r w:rsidRPr="00600794">
              <w:rPr>
                <w:color w:val="000000"/>
                <w:w w:val="90"/>
                <w:sz w:val="24"/>
                <w:szCs w:val="24"/>
                <w:lang w:val="en-US"/>
              </w:rPr>
              <w:t>Ethernet kontsentratori qanday vazifani bajaradi</w:t>
            </w:r>
          </w:p>
        </w:tc>
        <w:tc>
          <w:tcPr>
            <w:tcW w:w="4961" w:type="dxa"/>
            <w:vAlign w:val="center"/>
          </w:tcPr>
          <w:p w14:paraId="783DACAC"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kompyuterdan kelayotgan axborotni qolgan barcha kompyuterga yo’naltirib beradi</w:t>
            </w:r>
          </w:p>
        </w:tc>
      </w:tr>
      <w:tr w:rsidR="003E12B1" w:rsidRPr="00C6655B" w14:paraId="302101F7" w14:textId="77777777" w:rsidTr="007018AA">
        <w:tc>
          <w:tcPr>
            <w:tcW w:w="567" w:type="dxa"/>
          </w:tcPr>
          <w:p w14:paraId="7EC1236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2783202"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modelida nechta sath mavjud</w:t>
            </w:r>
          </w:p>
        </w:tc>
        <w:tc>
          <w:tcPr>
            <w:tcW w:w="4961" w:type="dxa"/>
            <w:vAlign w:val="center"/>
          </w:tcPr>
          <w:p w14:paraId="68235FD9" w14:textId="77777777" w:rsidR="003E12B1" w:rsidRPr="00600794" w:rsidRDefault="003E12B1" w:rsidP="007018AA">
            <w:pPr>
              <w:rPr>
                <w:color w:val="000000"/>
                <w:w w:val="90"/>
                <w:sz w:val="24"/>
                <w:szCs w:val="24"/>
              </w:rPr>
            </w:pPr>
            <w:r w:rsidRPr="00600794">
              <w:rPr>
                <w:color w:val="000000"/>
                <w:w w:val="90"/>
                <w:sz w:val="24"/>
                <w:szCs w:val="24"/>
              </w:rPr>
              <w:t>7</w:t>
            </w:r>
          </w:p>
        </w:tc>
      </w:tr>
      <w:tr w:rsidR="003E12B1" w:rsidRPr="00C6655B" w14:paraId="7A435827" w14:textId="77777777" w:rsidTr="007018AA">
        <w:tc>
          <w:tcPr>
            <w:tcW w:w="567" w:type="dxa"/>
          </w:tcPr>
          <w:p w14:paraId="7D553D6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21FFCC"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to’rtinchi sathi qanday nomlanadi</w:t>
            </w:r>
          </w:p>
        </w:tc>
        <w:tc>
          <w:tcPr>
            <w:tcW w:w="4961" w:type="dxa"/>
            <w:vAlign w:val="center"/>
          </w:tcPr>
          <w:p w14:paraId="155F0B5B" w14:textId="77777777" w:rsidR="003E12B1" w:rsidRPr="00600794" w:rsidRDefault="003E12B1" w:rsidP="007018AA">
            <w:pPr>
              <w:rPr>
                <w:color w:val="000000"/>
                <w:w w:val="90"/>
                <w:sz w:val="24"/>
                <w:szCs w:val="24"/>
              </w:rPr>
            </w:pPr>
            <w:r w:rsidRPr="00600794">
              <w:rPr>
                <w:color w:val="000000"/>
                <w:w w:val="90"/>
                <w:sz w:val="24"/>
                <w:szCs w:val="24"/>
              </w:rPr>
              <w:t>Transport sathi</w:t>
            </w:r>
          </w:p>
        </w:tc>
      </w:tr>
      <w:tr w:rsidR="003E12B1" w:rsidRPr="00C6655B" w14:paraId="2C9B1E5A" w14:textId="77777777" w:rsidTr="007018AA">
        <w:tc>
          <w:tcPr>
            <w:tcW w:w="567" w:type="dxa"/>
          </w:tcPr>
          <w:p w14:paraId="0499D5E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CB054B1"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beshinchi sathi qanday nomlanadi</w:t>
            </w:r>
          </w:p>
        </w:tc>
        <w:tc>
          <w:tcPr>
            <w:tcW w:w="4961" w:type="dxa"/>
            <w:vAlign w:val="center"/>
          </w:tcPr>
          <w:p w14:paraId="33ADC63F" w14:textId="77777777" w:rsidR="003E12B1" w:rsidRPr="00600794" w:rsidRDefault="003E12B1" w:rsidP="007018AA">
            <w:pPr>
              <w:rPr>
                <w:color w:val="000000"/>
                <w:w w:val="90"/>
                <w:sz w:val="24"/>
                <w:szCs w:val="24"/>
              </w:rPr>
            </w:pPr>
            <w:r w:rsidRPr="00600794">
              <w:rPr>
                <w:color w:val="000000"/>
                <w:w w:val="90"/>
                <w:sz w:val="24"/>
                <w:szCs w:val="24"/>
              </w:rPr>
              <w:t>Seanslar sathi</w:t>
            </w:r>
          </w:p>
        </w:tc>
      </w:tr>
      <w:tr w:rsidR="003E12B1" w:rsidRPr="00C6655B" w14:paraId="45F852AA" w14:textId="77777777" w:rsidTr="007018AA">
        <w:tc>
          <w:tcPr>
            <w:tcW w:w="567" w:type="dxa"/>
          </w:tcPr>
          <w:p w14:paraId="55E836C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889CF66"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birinchi sathi qanday nomlanadi</w:t>
            </w:r>
          </w:p>
        </w:tc>
        <w:tc>
          <w:tcPr>
            <w:tcW w:w="4961" w:type="dxa"/>
            <w:vAlign w:val="center"/>
          </w:tcPr>
          <w:p w14:paraId="69E65FDB" w14:textId="77777777" w:rsidR="003E12B1" w:rsidRPr="00600794" w:rsidRDefault="003E12B1" w:rsidP="007018AA">
            <w:pPr>
              <w:rPr>
                <w:color w:val="000000"/>
                <w:w w:val="90"/>
                <w:sz w:val="24"/>
                <w:szCs w:val="24"/>
              </w:rPr>
            </w:pPr>
            <w:r w:rsidRPr="00600794">
              <w:rPr>
                <w:color w:val="000000"/>
                <w:w w:val="90"/>
                <w:sz w:val="24"/>
                <w:szCs w:val="24"/>
              </w:rPr>
              <w:t>Fizik sath</w:t>
            </w:r>
          </w:p>
        </w:tc>
      </w:tr>
      <w:tr w:rsidR="003E12B1" w:rsidRPr="00C6655B" w14:paraId="32746891" w14:textId="77777777" w:rsidTr="007018AA">
        <w:tc>
          <w:tcPr>
            <w:tcW w:w="567" w:type="dxa"/>
          </w:tcPr>
          <w:p w14:paraId="6288122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92C7C0B"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ikkinchi sathi qanday nomlanadi</w:t>
            </w:r>
          </w:p>
        </w:tc>
        <w:tc>
          <w:tcPr>
            <w:tcW w:w="4961" w:type="dxa"/>
            <w:vAlign w:val="center"/>
          </w:tcPr>
          <w:p w14:paraId="5A9F75BB" w14:textId="77777777" w:rsidR="003E12B1" w:rsidRPr="00600794" w:rsidRDefault="003E12B1" w:rsidP="007018AA">
            <w:pPr>
              <w:rPr>
                <w:color w:val="000000"/>
                <w:w w:val="90"/>
                <w:sz w:val="24"/>
                <w:szCs w:val="24"/>
              </w:rPr>
            </w:pPr>
            <w:r w:rsidRPr="00600794">
              <w:rPr>
                <w:color w:val="000000"/>
                <w:w w:val="90"/>
                <w:sz w:val="24"/>
                <w:szCs w:val="24"/>
              </w:rPr>
              <w:t>Kanal sathi</w:t>
            </w:r>
          </w:p>
        </w:tc>
      </w:tr>
      <w:tr w:rsidR="003E12B1" w:rsidRPr="00C6655B" w14:paraId="615E78B8" w14:textId="77777777" w:rsidTr="007018AA">
        <w:tc>
          <w:tcPr>
            <w:tcW w:w="567" w:type="dxa"/>
          </w:tcPr>
          <w:p w14:paraId="36DC502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CFBBAF7"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uchinchi sathi qanday nomlanadi</w:t>
            </w:r>
          </w:p>
        </w:tc>
        <w:tc>
          <w:tcPr>
            <w:tcW w:w="4961" w:type="dxa"/>
            <w:vAlign w:val="center"/>
          </w:tcPr>
          <w:p w14:paraId="2040648F" w14:textId="77777777" w:rsidR="003E12B1" w:rsidRPr="00600794" w:rsidRDefault="003E12B1" w:rsidP="007018AA">
            <w:pPr>
              <w:rPr>
                <w:color w:val="000000"/>
                <w:w w:val="90"/>
                <w:sz w:val="24"/>
                <w:szCs w:val="24"/>
              </w:rPr>
            </w:pPr>
            <w:r w:rsidRPr="00600794">
              <w:rPr>
                <w:color w:val="000000"/>
                <w:w w:val="90"/>
                <w:sz w:val="24"/>
                <w:szCs w:val="24"/>
              </w:rPr>
              <w:t>Tarmoq sathi</w:t>
            </w:r>
          </w:p>
        </w:tc>
      </w:tr>
      <w:tr w:rsidR="003E12B1" w:rsidRPr="00C6655B" w14:paraId="5F761A4E" w14:textId="77777777" w:rsidTr="007018AA">
        <w:tc>
          <w:tcPr>
            <w:tcW w:w="567" w:type="dxa"/>
          </w:tcPr>
          <w:p w14:paraId="004A229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71D6BA5"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oltinchi sathi qanday nomlanadi</w:t>
            </w:r>
          </w:p>
        </w:tc>
        <w:tc>
          <w:tcPr>
            <w:tcW w:w="4961" w:type="dxa"/>
            <w:vAlign w:val="center"/>
          </w:tcPr>
          <w:p w14:paraId="7EB777A6" w14:textId="77777777" w:rsidR="003E12B1" w:rsidRPr="00600794" w:rsidRDefault="003E12B1" w:rsidP="007018AA">
            <w:pPr>
              <w:rPr>
                <w:color w:val="000000"/>
                <w:w w:val="90"/>
                <w:sz w:val="24"/>
                <w:szCs w:val="24"/>
              </w:rPr>
            </w:pPr>
            <w:r w:rsidRPr="00600794">
              <w:rPr>
                <w:color w:val="000000"/>
                <w:w w:val="90"/>
                <w:sz w:val="24"/>
                <w:szCs w:val="24"/>
              </w:rPr>
              <w:t>Taqdimlash sathi</w:t>
            </w:r>
          </w:p>
        </w:tc>
      </w:tr>
      <w:tr w:rsidR="003E12B1" w:rsidRPr="00C6655B" w14:paraId="0F50EC22" w14:textId="77777777" w:rsidTr="007018AA">
        <w:tc>
          <w:tcPr>
            <w:tcW w:w="567" w:type="dxa"/>
          </w:tcPr>
          <w:p w14:paraId="50DC1E0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7796191"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ettinchi sathi qanday nomlanadi</w:t>
            </w:r>
          </w:p>
        </w:tc>
        <w:tc>
          <w:tcPr>
            <w:tcW w:w="4961" w:type="dxa"/>
            <w:vAlign w:val="center"/>
          </w:tcPr>
          <w:p w14:paraId="76A0BBC8" w14:textId="77777777" w:rsidR="003E12B1" w:rsidRPr="00600794" w:rsidRDefault="003E12B1" w:rsidP="007018AA">
            <w:pPr>
              <w:rPr>
                <w:color w:val="000000"/>
                <w:w w:val="90"/>
                <w:sz w:val="24"/>
                <w:szCs w:val="24"/>
              </w:rPr>
            </w:pPr>
            <w:r w:rsidRPr="00600794">
              <w:rPr>
                <w:color w:val="000000"/>
                <w:w w:val="90"/>
                <w:sz w:val="24"/>
                <w:szCs w:val="24"/>
              </w:rPr>
              <w:t>Amaliy sath</w:t>
            </w:r>
          </w:p>
        </w:tc>
      </w:tr>
      <w:tr w:rsidR="003E12B1" w:rsidRPr="001862F7" w14:paraId="31FB116B" w14:textId="77777777" w:rsidTr="007018AA">
        <w:tc>
          <w:tcPr>
            <w:tcW w:w="567" w:type="dxa"/>
          </w:tcPr>
          <w:p w14:paraId="2E7F8D3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E599860"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qaysi sathlari tarmoqqa bog’liq sathlar hisoblanadi</w:t>
            </w:r>
          </w:p>
        </w:tc>
        <w:tc>
          <w:tcPr>
            <w:tcW w:w="4961" w:type="dxa"/>
            <w:vAlign w:val="center"/>
          </w:tcPr>
          <w:p w14:paraId="7E377E74" w14:textId="77777777" w:rsidR="003E12B1" w:rsidRPr="00600794" w:rsidRDefault="003E12B1" w:rsidP="007018AA">
            <w:pPr>
              <w:rPr>
                <w:color w:val="000000"/>
                <w:w w:val="90"/>
                <w:sz w:val="24"/>
                <w:szCs w:val="24"/>
                <w:lang w:val="en-US"/>
              </w:rPr>
            </w:pPr>
            <w:r w:rsidRPr="00600794">
              <w:rPr>
                <w:color w:val="000000"/>
                <w:w w:val="90"/>
                <w:sz w:val="24"/>
                <w:szCs w:val="24"/>
                <w:lang w:val="en-US"/>
              </w:rPr>
              <w:t>fizik, kanal va tarmoq sathlari</w:t>
            </w:r>
          </w:p>
        </w:tc>
      </w:tr>
      <w:tr w:rsidR="003E12B1" w:rsidRPr="00C6655B" w14:paraId="09A687D6" w14:textId="77777777" w:rsidTr="007018AA">
        <w:tc>
          <w:tcPr>
            <w:tcW w:w="567" w:type="dxa"/>
          </w:tcPr>
          <w:p w14:paraId="07D7F14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507F4D"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tarmoq sathi vazifalari keltirilgan qurilmalarning qaysi birida bajariladi</w:t>
            </w:r>
          </w:p>
        </w:tc>
        <w:tc>
          <w:tcPr>
            <w:tcW w:w="4961" w:type="dxa"/>
            <w:vAlign w:val="center"/>
          </w:tcPr>
          <w:p w14:paraId="65305129" w14:textId="77777777" w:rsidR="003E12B1" w:rsidRPr="00600794" w:rsidRDefault="003E12B1" w:rsidP="007018AA">
            <w:pPr>
              <w:rPr>
                <w:color w:val="000000"/>
                <w:w w:val="90"/>
                <w:sz w:val="24"/>
                <w:szCs w:val="24"/>
              </w:rPr>
            </w:pPr>
            <w:r w:rsidRPr="00600794">
              <w:rPr>
                <w:color w:val="000000"/>
                <w:w w:val="90"/>
                <w:sz w:val="24"/>
                <w:szCs w:val="24"/>
              </w:rPr>
              <w:t>Marshrutizator</w:t>
            </w:r>
          </w:p>
        </w:tc>
      </w:tr>
      <w:tr w:rsidR="003E12B1" w:rsidRPr="00C6655B" w14:paraId="162A90CF" w14:textId="77777777" w:rsidTr="007018AA">
        <w:tc>
          <w:tcPr>
            <w:tcW w:w="567" w:type="dxa"/>
          </w:tcPr>
          <w:p w14:paraId="54B5E37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E484C7"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 signallarini qabul qilish va uzatish vazifalarini OSI modelining qaysi sathi bajaradi</w:t>
            </w:r>
          </w:p>
        </w:tc>
        <w:tc>
          <w:tcPr>
            <w:tcW w:w="4961" w:type="dxa"/>
            <w:vAlign w:val="center"/>
          </w:tcPr>
          <w:p w14:paraId="39C6AEBE" w14:textId="77777777" w:rsidR="003E12B1" w:rsidRPr="00600794" w:rsidRDefault="003E12B1" w:rsidP="007018AA">
            <w:pPr>
              <w:rPr>
                <w:color w:val="000000"/>
                <w:w w:val="90"/>
                <w:sz w:val="24"/>
                <w:szCs w:val="24"/>
              </w:rPr>
            </w:pPr>
            <w:r w:rsidRPr="00600794">
              <w:rPr>
                <w:color w:val="000000"/>
                <w:w w:val="90"/>
                <w:sz w:val="24"/>
                <w:szCs w:val="24"/>
              </w:rPr>
              <w:t>Fizik sath</w:t>
            </w:r>
          </w:p>
        </w:tc>
      </w:tr>
      <w:tr w:rsidR="003E12B1" w:rsidRPr="00C6655B" w14:paraId="56DB031B" w14:textId="77777777" w:rsidTr="007018AA">
        <w:tc>
          <w:tcPr>
            <w:tcW w:w="567" w:type="dxa"/>
          </w:tcPr>
          <w:p w14:paraId="7A020A3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B5003CE"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Ma’lumotlarni uzatishning optimal marshrutlarini aniqlash vazifalarini OSI modelining qaysi sathi bajaradi</w:t>
            </w:r>
          </w:p>
        </w:tc>
        <w:tc>
          <w:tcPr>
            <w:tcW w:w="4961" w:type="dxa"/>
            <w:vAlign w:val="center"/>
          </w:tcPr>
          <w:p w14:paraId="07AEC57D" w14:textId="77777777" w:rsidR="003E12B1" w:rsidRPr="00600794" w:rsidRDefault="003E12B1" w:rsidP="007018AA">
            <w:pPr>
              <w:rPr>
                <w:color w:val="000000"/>
                <w:w w:val="90"/>
                <w:sz w:val="24"/>
                <w:szCs w:val="24"/>
              </w:rPr>
            </w:pPr>
            <w:r w:rsidRPr="00600794">
              <w:rPr>
                <w:color w:val="000000"/>
                <w:w w:val="90"/>
                <w:sz w:val="24"/>
                <w:szCs w:val="24"/>
              </w:rPr>
              <w:t>Tarmoq sathi</w:t>
            </w:r>
          </w:p>
        </w:tc>
      </w:tr>
      <w:tr w:rsidR="003E12B1" w:rsidRPr="00C6655B" w14:paraId="78F7B8E3" w14:textId="77777777" w:rsidTr="007018AA">
        <w:tc>
          <w:tcPr>
            <w:tcW w:w="567" w:type="dxa"/>
          </w:tcPr>
          <w:p w14:paraId="2B13139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5E2D668" w14:textId="77777777" w:rsidR="003E12B1" w:rsidRPr="00600794" w:rsidRDefault="003E12B1" w:rsidP="007018AA">
            <w:pPr>
              <w:rPr>
                <w:color w:val="000000"/>
                <w:w w:val="90"/>
                <w:sz w:val="24"/>
                <w:szCs w:val="24"/>
                <w:lang w:val="en-US"/>
              </w:rPr>
            </w:pPr>
            <w:r w:rsidRPr="00600794">
              <w:rPr>
                <w:color w:val="000000"/>
                <w:w w:val="90"/>
                <w:sz w:val="24"/>
                <w:szCs w:val="24"/>
                <w:lang w:val="en-US"/>
              </w:rPr>
              <w:t>Keltirilgan protokollarning qaysilari tarmoq sathi protokollariga mansub</w:t>
            </w:r>
          </w:p>
        </w:tc>
        <w:tc>
          <w:tcPr>
            <w:tcW w:w="4961" w:type="dxa"/>
            <w:vAlign w:val="center"/>
          </w:tcPr>
          <w:p w14:paraId="3A480BC1" w14:textId="77777777" w:rsidR="003E12B1" w:rsidRPr="00600794" w:rsidRDefault="003E12B1" w:rsidP="007018AA">
            <w:pPr>
              <w:rPr>
                <w:color w:val="000000"/>
                <w:w w:val="90"/>
                <w:sz w:val="24"/>
                <w:szCs w:val="24"/>
              </w:rPr>
            </w:pPr>
            <w:r w:rsidRPr="00600794">
              <w:rPr>
                <w:color w:val="000000"/>
                <w:w w:val="90"/>
                <w:sz w:val="24"/>
                <w:szCs w:val="24"/>
              </w:rPr>
              <w:t>IP, IPX</w:t>
            </w:r>
          </w:p>
        </w:tc>
      </w:tr>
      <w:tr w:rsidR="003E12B1" w:rsidRPr="00C6655B" w14:paraId="4E793D62" w14:textId="77777777" w:rsidTr="007018AA">
        <w:tc>
          <w:tcPr>
            <w:tcW w:w="567" w:type="dxa"/>
          </w:tcPr>
          <w:p w14:paraId="527CCB2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889BC22" w14:textId="77777777" w:rsidR="003E12B1" w:rsidRPr="00600794" w:rsidRDefault="003E12B1" w:rsidP="007018AA">
            <w:pPr>
              <w:rPr>
                <w:color w:val="000000"/>
                <w:w w:val="90"/>
                <w:sz w:val="24"/>
                <w:szCs w:val="24"/>
                <w:lang w:val="en-US"/>
              </w:rPr>
            </w:pPr>
            <w:r w:rsidRPr="00600794">
              <w:rPr>
                <w:color w:val="000000"/>
                <w:w w:val="90"/>
                <w:sz w:val="24"/>
                <w:szCs w:val="24"/>
                <w:lang w:val="en-US"/>
              </w:rPr>
              <w:t>Keltirilgan protokollarning qaysilari transport sathi protokollariga mansub</w:t>
            </w:r>
          </w:p>
        </w:tc>
        <w:tc>
          <w:tcPr>
            <w:tcW w:w="4961" w:type="dxa"/>
            <w:vAlign w:val="center"/>
          </w:tcPr>
          <w:p w14:paraId="77032397" w14:textId="77777777" w:rsidR="003E12B1" w:rsidRPr="00600794" w:rsidRDefault="003E12B1" w:rsidP="007018AA">
            <w:pPr>
              <w:rPr>
                <w:color w:val="000000"/>
                <w:w w:val="90"/>
                <w:sz w:val="24"/>
                <w:szCs w:val="24"/>
              </w:rPr>
            </w:pPr>
            <w:r w:rsidRPr="00600794">
              <w:rPr>
                <w:color w:val="000000"/>
                <w:w w:val="90"/>
                <w:sz w:val="24"/>
                <w:szCs w:val="24"/>
              </w:rPr>
              <w:t>TCP,UDP</w:t>
            </w:r>
          </w:p>
        </w:tc>
      </w:tr>
      <w:tr w:rsidR="003E12B1" w:rsidRPr="001862F7" w14:paraId="40D40CC9" w14:textId="77777777" w:rsidTr="007018AA">
        <w:tc>
          <w:tcPr>
            <w:tcW w:w="567" w:type="dxa"/>
          </w:tcPr>
          <w:p w14:paraId="1C34B73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D666272"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fizik sathi qanday funktsiyalarni bajaradi</w:t>
            </w:r>
          </w:p>
        </w:tc>
        <w:tc>
          <w:tcPr>
            <w:tcW w:w="4961" w:type="dxa"/>
            <w:vAlign w:val="center"/>
          </w:tcPr>
          <w:p w14:paraId="4BDB8D99"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 signallarini uzatish va qabul qilish</w:t>
            </w:r>
          </w:p>
        </w:tc>
      </w:tr>
      <w:tr w:rsidR="003E12B1" w:rsidRPr="001862F7" w14:paraId="02BEEAC2" w14:textId="77777777" w:rsidTr="007018AA">
        <w:tc>
          <w:tcPr>
            <w:tcW w:w="567" w:type="dxa"/>
          </w:tcPr>
          <w:p w14:paraId="21FB4B9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08EDDA1"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modeliningamaliy sathi qanday funktsiyalarni bajaradi</w:t>
            </w:r>
          </w:p>
        </w:tc>
        <w:tc>
          <w:tcPr>
            <w:tcW w:w="4961" w:type="dxa"/>
            <w:vAlign w:val="center"/>
          </w:tcPr>
          <w:p w14:paraId="43D94F2B" w14:textId="77777777" w:rsidR="003E12B1" w:rsidRPr="00600794" w:rsidRDefault="003E12B1" w:rsidP="007018AA">
            <w:pPr>
              <w:rPr>
                <w:color w:val="000000"/>
                <w:w w:val="90"/>
                <w:sz w:val="24"/>
                <w:szCs w:val="24"/>
                <w:lang w:val="en-US"/>
              </w:rPr>
            </w:pPr>
            <w:r w:rsidRPr="00600794">
              <w:rPr>
                <w:color w:val="000000"/>
                <w:w w:val="90"/>
                <w:sz w:val="24"/>
                <w:szCs w:val="24"/>
                <w:lang w:val="en-US"/>
              </w:rPr>
              <w:t>Klient dasturlari bilan o’zaro muloqotda bo’lish</w:t>
            </w:r>
          </w:p>
        </w:tc>
      </w:tr>
      <w:tr w:rsidR="003E12B1" w:rsidRPr="00C6655B" w14:paraId="049B9D29" w14:textId="77777777" w:rsidTr="007018AA">
        <w:tc>
          <w:tcPr>
            <w:tcW w:w="567" w:type="dxa"/>
          </w:tcPr>
          <w:p w14:paraId="7140C88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D5AAC47" w14:textId="77777777" w:rsidR="003E12B1" w:rsidRPr="00600794" w:rsidRDefault="003E12B1" w:rsidP="007018AA">
            <w:pPr>
              <w:rPr>
                <w:color w:val="000000"/>
                <w:w w:val="90"/>
                <w:sz w:val="24"/>
                <w:szCs w:val="24"/>
                <w:lang w:val="en-US"/>
              </w:rPr>
            </w:pPr>
            <w:r w:rsidRPr="00600794">
              <w:rPr>
                <w:color w:val="000000"/>
                <w:w w:val="90"/>
                <w:sz w:val="24"/>
                <w:szCs w:val="24"/>
                <w:lang w:val="en-US"/>
              </w:rPr>
              <w:t>Keltirilgan protokollarning qaysilari kanal sathi protokollariga mansub</w:t>
            </w:r>
          </w:p>
        </w:tc>
        <w:tc>
          <w:tcPr>
            <w:tcW w:w="4961" w:type="dxa"/>
            <w:vAlign w:val="center"/>
          </w:tcPr>
          <w:p w14:paraId="7A9015A7" w14:textId="77777777" w:rsidR="003E12B1" w:rsidRPr="00600794" w:rsidRDefault="003E12B1" w:rsidP="007018AA">
            <w:pPr>
              <w:rPr>
                <w:color w:val="000000"/>
                <w:w w:val="90"/>
                <w:sz w:val="24"/>
                <w:szCs w:val="24"/>
              </w:rPr>
            </w:pPr>
            <w:r w:rsidRPr="00600794">
              <w:rPr>
                <w:color w:val="000000"/>
                <w:w w:val="90"/>
                <w:sz w:val="24"/>
                <w:szCs w:val="24"/>
              </w:rPr>
              <w:t>Ethernet, FDDI</w:t>
            </w:r>
          </w:p>
        </w:tc>
      </w:tr>
      <w:tr w:rsidR="003E12B1" w:rsidRPr="00C6655B" w14:paraId="237AC6FE" w14:textId="77777777" w:rsidTr="007018AA">
        <w:tc>
          <w:tcPr>
            <w:tcW w:w="567" w:type="dxa"/>
          </w:tcPr>
          <w:p w14:paraId="60E8DA2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06D799" w14:textId="77777777" w:rsidR="003E12B1" w:rsidRPr="00600794" w:rsidRDefault="003E12B1" w:rsidP="007018AA">
            <w:pPr>
              <w:rPr>
                <w:color w:val="000000"/>
                <w:w w:val="90"/>
                <w:sz w:val="24"/>
                <w:szCs w:val="24"/>
                <w:lang w:val="en-US"/>
              </w:rPr>
            </w:pPr>
            <w:r w:rsidRPr="00600794">
              <w:rPr>
                <w:color w:val="000000"/>
                <w:w w:val="90"/>
                <w:sz w:val="24"/>
                <w:szCs w:val="24"/>
                <w:lang w:val="en-US"/>
              </w:rPr>
              <w:t>Keltirilgan protokollarning qaysilari taqdimlash sathi protokollariga mansub</w:t>
            </w:r>
          </w:p>
        </w:tc>
        <w:tc>
          <w:tcPr>
            <w:tcW w:w="4961" w:type="dxa"/>
            <w:vAlign w:val="center"/>
          </w:tcPr>
          <w:p w14:paraId="0189EDF7" w14:textId="77777777" w:rsidR="003E12B1" w:rsidRPr="00600794" w:rsidRDefault="003E12B1" w:rsidP="007018AA">
            <w:pPr>
              <w:rPr>
                <w:color w:val="000000"/>
                <w:w w:val="90"/>
                <w:sz w:val="24"/>
                <w:szCs w:val="24"/>
              </w:rPr>
            </w:pPr>
            <w:r w:rsidRPr="00600794">
              <w:rPr>
                <w:color w:val="000000"/>
                <w:w w:val="90"/>
                <w:sz w:val="24"/>
                <w:szCs w:val="24"/>
              </w:rPr>
              <w:t>SNMP, Telnet</w:t>
            </w:r>
          </w:p>
        </w:tc>
      </w:tr>
      <w:tr w:rsidR="003E12B1" w:rsidRPr="00C6655B" w14:paraId="0A6D30DE" w14:textId="77777777" w:rsidTr="007018AA">
        <w:tc>
          <w:tcPr>
            <w:tcW w:w="567" w:type="dxa"/>
          </w:tcPr>
          <w:p w14:paraId="3830C2D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1AF5270" w14:textId="77777777" w:rsidR="003E12B1" w:rsidRPr="00600794" w:rsidRDefault="003E12B1" w:rsidP="007018AA">
            <w:pPr>
              <w:rPr>
                <w:color w:val="000000"/>
                <w:w w:val="90"/>
                <w:sz w:val="24"/>
                <w:szCs w:val="24"/>
                <w:lang w:val="en-US"/>
              </w:rPr>
            </w:pPr>
            <w:r w:rsidRPr="00600794">
              <w:rPr>
                <w:color w:val="000000"/>
                <w:w w:val="90"/>
                <w:sz w:val="24"/>
                <w:szCs w:val="24"/>
                <w:lang w:val="en-US"/>
              </w:rPr>
              <w:t>Identifikatsiya, autentifikatsiya jarayonlaridan o‘tgan foydalanuvchi uchun tizimda bajarishi mumkin bo‘lgan amallarga ruxsat berish jarayoni bu...</w:t>
            </w:r>
          </w:p>
        </w:tc>
        <w:tc>
          <w:tcPr>
            <w:tcW w:w="4961" w:type="dxa"/>
            <w:vAlign w:val="center"/>
          </w:tcPr>
          <w:p w14:paraId="7DFA67CD" w14:textId="77777777" w:rsidR="003E12B1" w:rsidRPr="00600794" w:rsidRDefault="003E12B1" w:rsidP="007018AA">
            <w:pPr>
              <w:rPr>
                <w:color w:val="000000"/>
                <w:w w:val="90"/>
                <w:sz w:val="24"/>
                <w:szCs w:val="24"/>
              </w:rPr>
            </w:pPr>
            <w:r w:rsidRPr="00600794">
              <w:rPr>
                <w:color w:val="000000"/>
                <w:w w:val="90"/>
                <w:sz w:val="24"/>
                <w:szCs w:val="24"/>
              </w:rPr>
              <w:t>Avtorizatsiya</w:t>
            </w:r>
          </w:p>
        </w:tc>
      </w:tr>
      <w:tr w:rsidR="003E12B1" w:rsidRPr="00C6655B" w14:paraId="22C96B16" w14:textId="77777777" w:rsidTr="007018AA">
        <w:tc>
          <w:tcPr>
            <w:tcW w:w="567" w:type="dxa"/>
          </w:tcPr>
          <w:p w14:paraId="19F85ED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85AF555" w14:textId="77777777" w:rsidR="003E12B1" w:rsidRPr="00600794" w:rsidRDefault="003E12B1" w:rsidP="007018AA">
            <w:pPr>
              <w:rPr>
                <w:color w:val="000000"/>
                <w:w w:val="90"/>
                <w:sz w:val="24"/>
                <w:szCs w:val="24"/>
              </w:rPr>
            </w:pPr>
            <w:r w:rsidRPr="00600794">
              <w:rPr>
                <w:color w:val="000000"/>
                <w:w w:val="90"/>
                <w:sz w:val="24"/>
                <w:szCs w:val="24"/>
              </w:rPr>
              <w:t>Autentifikatsiya faktorlari nechta</w:t>
            </w:r>
          </w:p>
        </w:tc>
        <w:tc>
          <w:tcPr>
            <w:tcW w:w="4961" w:type="dxa"/>
            <w:vAlign w:val="center"/>
          </w:tcPr>
          <w:p w14:paraId="0482A390" w14:textId="77777777" w:rsidR="003E12B1" w:rsidRPr="00600794" w:rsidRDefault="003E12B1" w:rsidP="007018AA">
            <w:pPr>
              <w:rPr>
                <w:color w:val="000000"/>
                <w:w w:val="90"/>
                <w:sz w:val="24"/>
                <w:szCs w:val="24"/>
              </w:rPr>
            </w:pPr>
            <w:r w:rsidRPr="00600794">
              <w:rPr>
                <w:color w:val="000000"/>
                <w:w w:val="90"/>
                <w:sz w:val="24"/>
                <w:szCs w:val="24"/>
              </w:rPr>
              <w:t>3</w:t>
            </w:r>
          </w:p>
        </w:tc>
      </w:tr>
      <w:tr w:rsidR="003E12B1" w:rsidRPr="00C6655B" w14:paraId="77DAD590" w14:textId="77777777" w:rsidTr="007018AA">
        <w:tc>
          <w:tcPr>
            <w:tcW w:w="567" w:type="dxa"/>
          </w:tcPr>
          <w:p w14:paraId="241DDF1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903723C" w14:textId="77777777" w:rsidR="003E12B1" w:rsidRPr="00600794" w:rsidRDefault="003E12B1" w:rsidP="007018AA">
            <w:pPr>
              <w:rPr>
                <w:color w:val="000000"/>
                <w:w w:val="90"/>
                <w:sz w:val="24"/>
                <w:szCs w:val="24"/>
                <w:lang w:val="en-US"/>
              </w:rPr>
            </w:pPr>
            <w:r w:rsidRPr="00600794">
              <w:rPr>
                <w:color w:val="000000"/>
                <w:w w:val="90"/>
                <w:sz w:val="24"/>
                <w:szCs w:val="24"/>
                <w:lang w:val="en-US"/>
              </w:rPr>
              <w:t>Faqat foydalanuvchiga ma’lum va biror tizimda autentifikatsiya jarayonidan o‘tishni ta’minlovchi biror axborot nima</w:t>
            </w:r>
          </w:p>
        </w:tc>
        <w:tc>
          <w:tcPr>
            <w:tcW w:w="4961" w:type="dxa"/>
            <w:vAlign w:val="center"/>
          </w:tcPr>
          <w:p w14:paraId="04422039" w14:textId="77777777" w:rsidR="003E12B1" w:rsidRPr="00600794" w:rsidRDefault="003E12B1" w:rsidP="007018AA">
            <w:pPr>
              <w:rPr>
                <w:color w:val="000000"/>
                <w:w w:val="90"/>
                <w:sz w:val="24"/>
                <w:szCs w:val="24"/>
              </w:rPr>
            </w:pPr>
            <w:r w:rsidRPr="00600794">
              <w:rPr>
                <w:color w:val="000000"/>
                <w:w w:val="90"/>
                <w:sz w:val="24"/>
                <w:szCs w:val="24"/>
              </w:rPr>
              <w:t>Parol</w:t>
            </w:r>
          </w:p>
        </w:tc>
      </w:tr>
      <w:tr w:rsidR="003E12B1" w:rsidRPr="00C6655B" w14:paraId="42CE4686" w14:textId="77777777" w:rsidTr="007018AA">
        <w:tc>
          <w:tcPr>
            <w:tcW w:w="567" w:type="dxa"/>
          </w:tcPr>
          <w:p w14:paraId="213FF19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D25216D" w14:textId="77777777" w:rsidR="003E12B1" w:rsidRPr="00600794" w:rsidRDefault="003E12B1" w:rsidP="007018AA">
            <w:pPr>
              <w:rPr>
                <w:color w:val="000000"/>
                <w:w w:val="90"/>
                <w:sz w:val="24"/>
                <w:szCs w:val="24"/>
                <w:lang w:val="en-US"/>
              </w:rPr>
            </w:pPr>
            <w:r w:rsidRPr="00600794">
              <w:rPr>
                <w:color w:val="000000"/>
                <w:w w:val="90"/>
                <w:sz w:val="24"/>
                <w:szCs w:val="24"/>
                <w:lang w:val="en-US"/>
              </w:rPr>
              <w:t>Ko‘z pardasi, yuz tuzilishi, ovoz tembri.</w:t>
            </w:r>
          </w:p>
        </w:tc>
        <w:tc>
          <w:tcPr>
            <w:tcW w:w="4961" w:type="dxa"/>
            <w:vAlign w:val="center"/>
          </w:tcPr>
          <w:p w14:paraId="04802313" w14:textId="77777777" w:rsidR="003E12B1" w:rsidRPr="00600794" w:rsidRDefault="003E12B1" w:rsidP="007018AA">
            <w:pPr>
              <w:rPr>
                <w:color w:val="000000"/>
                <w:w w:val="90"/>
                <w:sz w:val="24"/>
                <w:szCs w:val="24"/>
              </w:rPr>
            </w:pPr>
            <w:r w:rsidRPr="00600794">
              <w:rPr>
                <w:color w:val="000000"/>
                <w:w w:val="90"/>
                <w:sz w:val="24"/>
                <w:szCs w:val="24"/>
              </w:rPr>
              <w:t xml:space="preserve">Biometrik autentifikatsiya </w:t>
            </w:r>
          </w:p>
        </w:tc>
      </w:tr>
      <w:tr w:rsidR="003E12B1" w:rsidRPr="00C6655B" w14:paraId="72DB8D41" w14:textId="77777777" w:rsidTr="007018AA">
        <w:tc>
          <w:tcPr>
            <w:tcW w:w="567" w:type="dxa"/>
          </w:tcPr>
          <w:p w14:paraId="7E746C7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3727071" w14:textId="77777777" w:rsidR="003E12B1" w:rsidRPr="00600794" w:rsidRDefault="003E12B1" w:rsidP="007018AA">
            <w:pPr>
              <w:rPr>
                <w:color w:val="000000"/>
                <w:w w:val="90"/>
                <w:sz w:val="24"/>
                <w:szCs w:val="24"/>
              </w:rPr>
            </w:pPr>
            <w:r w:rsidRPr="00600794">
              <w:rPr>
                <w:color w:val="000000"/>
                <w:w w:val="90"/>
                <w:sz w:val="24"/>
                <w:szCs w:val="24"/>
                <w:lang w:val="en-US"/>
              </w:rPr>
              <w:t xml:space="preserve">barcha kabel va tarmoq tizimlari; tizim va kabellarni fizik nazoratlash; tizim va kabel uchun quvvat manbai; tizimni madadlash muhiti. </w:t>
            </w:r>
            <w:r w:rsidRPr="00600794">
              <w:rPr>
                <w:color w:val="000000"/>
                <w:w w:val="90"/>
                <w:sz w:val="24"/>
                <w:szCs w:val="24"/>
              </w:rPr>
              <w:t>Bular tarmoqning qaysi satxiga kiradi.</w:t>
            </w:r>
          </w:p>
        </w:tc>
        <w:tc>
          <w:tcPr>
            <w:tcW w:w="4961" w:type="dxa"/>
            <w:vAlign w:val="center"/>
          </w:tcPr>
          <w:p w14:paraId="68507D15" w14:textId="77777777" w:rsidR="003E12B1" w:rsidRPr="00600794" w:rsidRDefault="003E12B1" w:rsidP="007018AA">
            <w:pPr>
              <w:rPr>
                <w:color w:val="000000"/>
                <w:w w:val="90"/>
                <w:sz w:val="24"/>
                <w:szCs w:val="24"/>
              </w:rPr>
            </w:pPr>
            <w:r w:rsidRPr="00600794">
              <w:rPr>
                <w:color w:val="000000"/>
                <w:w w:val="90"/>
                <w:sz w:val="24"/>
                <w:szCs w:val="24"/>
              </w:rPr>
              <w:t xml:space="preserve">Fizik satx </w:t>
            </w:r>
          </w:p>
        </w:tc>
      </w:tr>
      <w:tr w:rsidR="003E12B1" w:rsidRPr="00C6655B" w14:paraId="5C433C9A" w14:textId="77777777" w:rsidTr="007018AA">
        <w:tc>
          <w:tcPr>
            <w:tcW w:w="567" w:type="dxa"/>
          </w:tcPr>
          <w:p w14:paraId="6BC6F5C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CF437C" w14:textId="77777777" w:rsidR="003E12B1" w:rsidRPr="00600794" w:rsidRDefault="003E12B1" w:rsidP="007018AA">
            <w:pPr>
              <w:rPr>
                <w:color w:val="000000"/>
                <w:w w:val="90"/>
                <w:sz w:val="24"/>
                <w:szCs w:val="24"/>
                <w:lang w:val="en-US"/>
              </w:rPr>
            </w:pPr>
            <w:r w:rsidRPr="00600794">
              <w:rPr>
                <w:color w:val="000000"/>
                <w:w w:val="90"/>
                <w:sz w:val="24"/>
                <w:szCs w:val="24"/>
                <w:lang w:val="en-US"/>
              </w:rPr>
              <w:t>Fizik xavfsizlikda Yong‘inga qarshi tizimlar necha turga bo‘linadi</w:t>
            </w:r>
          </w:p>
        </w:tc>
        <w:tc>
          <w:tcPr>
            <w:tcW w:w="4961" w:type="dxa"/>
            <w:vAlign w:val="center"/>
          </w:tcPr>
          <w:p w14:paraId="0C5CB974" w14:textId="77777777" w:rsidR="003E12B1" w:rsidRPr="00600794" w:rsidRDefault="003E12B1" w:rsidP="007018AA">
            <w:pPr>
              <w:rPr>
                <w:color w:val="000000"/>
                <w:w w:val="90"/>
                <w:sz w:val="24"/>
                <w:szCs w:val="24"/>
              </w:rPr>
            </w:pPr>
            <w:r w:rsidRPr="00600794">
              <w:rPr>
                <w:color w:val="000000"/>
                <w:w w:val="90"/>
                <w:sz w:val="24"/>
                <w:szCs w:val="24"/>
              </w:rPr>
              <w:t>2</w:t>
            </w:r>
          </w:p>
        </w:tc>
      </w:tr>
      <w:tr w:rsidR="003E12B1" w:rsidRPr="00C6655B" w14:paraId="218C79B1" w14:textId="77777777" w:rsidTr="007018AA">
        <w:tc>
          <w:tcPr>
            <w:tcW w:w="567" w:type="dxa"/>
          </w:tcPr>
          <w:p w14:paraId="1A78D94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9336F60" w14:textId="77777777" w:rsidR="003E12B1" w:rsidRPr="00600794" w:rsidRDefault="003E12B1" w:rsidP="007018AA">
            <w:pPr>
              <w:rPr>
                <w:color w:val="000000"/>
                <w:w w:val="90"/>
                <w:sz w:val="24"/>
                <w:szCs w:val="24"/>
                <w:lang w:val="en-US"/>
              </w:rPr>
            </w:pPr>
            <w:r w:rsidRPr="00600794">
              <w:rPr>
                <w:color w:val="000000"/>
                <w:w w:val="90"/>
                <w:sz w:val="24"/>
                <w:szCs w:val="24"/>
                <w:lang w:val="en-US"/>
              </w:rPr>
              <w:t>Avtorizatsiya tushunchasi odatda qaysi tushuncha bilan sinonim sifatida ham foydalanadi.</w:t>
            </w:r>
          </w:p>
        </w:tc>
        <w:tc>
          <w:tcPr>
            <w:tcW w:w="4961" w:type="dxa"/>
            <w:vAlign w:val="center"/>
          </w:tcPr>
          <w:p w14:paraId="35448AC5" w14:textId="77777777" w:rsidR="003E12B1" w:rsidRPr="00600794" w:rsidRDefault="003E12B1" w:rsidP="007018AA">
            <w:pPr>
              <w:rPr>
                <w:color w:val="000000"/>
                <w:w w:val="90"/>
                <w:sz w:val="24"/>
                <w:szCs w:val="24"/>
              </w:rPr>
            </w:pPr>
            <w:r w:rsidRPr="00600794">
              <w:rPr>
                <w:color w:val="000000"/>
                <w:w w:val="90"/>
                <w:sz w:val="24"/>
                <w:szCs w:val="24"/>
              </w:rPr>
              <w:t>Foydalanishni boshqarish</w:t>
            </w:r>
          </w:p>
        </w:tc>
      </w:tr>
      <w:tr w:rsidR="003E12B1" w:rsidRPr="00C6655B" w14:paraId="0264259A" w14:textId="77777777" w:rsidTr="007018AA">
        <w:tc>
          <w:tcPr>
            <w:tcW w:w="567" w:type="dxa"/>
          </w:tcPr>
          <w:p w14:paraId="252531C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EF354CB" w14:textId="77777777" w:rsidR="003E12B1" w:rsidRPr="00600794" w:rsidRDefault="003E12B1" w:rsidP="007018AA">
            <w:pPr>
              <w:rPr>
                <w:color w:val="000000"/>
                <w:w w:val="90"/>
                <w:sz w:val="24"/>
                <w:szCs w:val="24"/>
              </w:rPr>
            </w:pPr>
            <w:r w:rsidRPr="00600794">
              <w:rPr>
                <w:color w:val="000000"/>
                <w:w w:val="90"/>
                <w:sz w:val="24"/>
                <w:szCs w:val="24"/>
              </w:rPr>
              <w:t xml:space="preserve">Foydalanishni boshqarish –bu... </w:t>
            </w:r>
          </w:p>
        </w:tc>
        <w:tc>
          <w:tcPr>
            <w:tcW w:w="4961" w:type="dxa"/>
            <w:vAlign w:val="center"/>
          </w:tcPr>
          <w:p w14:paraId="7808BDBE" w14:textId="77777777" w:rsidR="003E12B1" w:rsidRPr="00600794" w:rsidRDefault="003E12B1" w:rsidP="007018AA">
            <w:pPr>
              <w:rPr>
                <w:color w:val="000000"/>
                <w:w w:val="90"/>
                <w:sz w:val="24"/>
                <w:szCs w:val="24"/>
              </w:rPr>
            </w:pPr>
            <w:r w:rsidRPr="00600794">
              <w:rPr>
                <w:color w:val="000000"/>
                <w:w w:val="90"/>
                <w:sz w:val="24"/>
                <w:szCs w:val="24"/>
              </w:rPr>
              <w:t>sub’ektni sub’ektga ishlash qobilyatini aniqlashdir.</w:t>
            </w:r>
          </w:p>
        </w:tc>
      </w:tr>
      <w:tr w:rsidR="003E12B1" w:rsidRPr="00C6655B" w14:paraId="5FD1E9F3" w14:textId="77777777" w:rsidTr="007018AA">
        <w:tc>
          <w:tcPr>
            <w:tcW w:w="567" w:type="dxa"/>
          </w:tcPr>
          <w:p w14:paraId="570336EC"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15EDB7F"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Foydalanishna boshqarishda inson, dastur, jarayon va xokazolar nima vazifani bajaradi,</w:t>
            </w:r>
          </w:p>
        </w:tc>
        <w:tc>
          <w:tcPr>
            <w:tcW w:w="4961" w:type="dxa"/>
            <w:vAlign w:val="center"/>
          </w:tcPr>
          <w:p w14:paraId="1F1766DD" w14:textId="77777777" w:rsidR="003E12B1" w:rsidRPr="00600794" w:rsidRDefault="003E12B1" w:rsidP="007018AA">
            <w:pPr>
              <w:rPr>
                <w:color w:val="000000"/>
                <w:w w:val="90"/>
                <w:sz w:val="24"/>
                <w:szCs w:val="24"/>
              </w:rPr>
            </w:pPr>
            <w:r w:rsidRPr="00600794">
              <w:rPr>
                <w:color w:val="000000"/>
                <w:w w:val="90"/>
                <w:sz w:val="24"/>
                <w:szCs w:val="24"/>
              </w:rPr>
              <w:t>Sub’ekt</w:t>
            </w:r>
          </w:p>
        </w:tc>
      </w:tr>
      <w:tr w:rsidR="003E12B1" w:rsidRPr="00C6655B" w14:paraId="7305DC14" w14:textId="77777777" w:rsidTr="007018AA">
        <w:tc>
          <w:tcPr>
            <w:tcW w:w="567" w:type="dxa"/>
          </w:tcPr>
          <w:p w14:paraId="1308FBE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AB5751C"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Foydalanishna boshqarishda  ma’lumot , resurs, jarayon  nima vazifani bajaradi ?</w:t>
            </w:r>
          </w:p>
        </w:tc>
        <w:tc>
          <w:tcPr>
            <w:tcW w:w="4961" w:type="dxa"/>
            <w:vAlign w:val="center"/>
          </w:tcPr>
          <w:p w14:paraId="7E5A8DFB" w14:textId="77777777" w:rsidR="003E12B1" w:rsidRPr="00600794" w:rsidRDefault="003E12B1" w:rsidP="007018AA">
            <w:pPr>
              <w:rPr>
                <w:color w:val="000000"/>
                <w:w w:val="90"/>
                <w:sz w:val="24"/>
                <w:szCs w:val="24"/>
              </w:rPr>
            </w:pPr>
            <w:r w:rsidRPr="00600794">
              <w:rPr>
                <w:color w:val="000000"/>
                <w:w w:val="90"/>
                <w:sz w:val="24"/>
                <w:szCs w:val="24"/>
              </w:rPr>
              <w:t>Ob’ekt</w:t>
            </w:r>
          </w:p>
        </w:tc>
      </w:tr>
      <w:tr w:rsidR="003E12B1" w:rsidRPr="00C6655B" w14:paraId="108CD4AA" w14:textId="77777777" w:rsidTr="007018AA">
        <w:tc>
          <w:tcPr>
            <w:tcW w:w="567" w:type="dxa"/>
          </w:tcPr>
          <w:p w14:paraId="42D8DBE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78473E"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Foydalanishna boshqarishning nechta usuli mavjud?</w:t>
            </w:r>
          </w:p>
        </w:tc>
        <w:tc>
          <w:tcPr>
            <w:tcW w:w="4961" w:type="dxa"/>
            <w:vAlign w:val="center"/>
          </w:tcPr>
          <w:p w14:paraId="6551DCB4"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C6655B" w14:paraId="38BDC666" w14:textId="77777777" w:rsidTr="007018AA">
        <w:tc>
          <w:tcPr>
            <w:tcW w:w="567" w:type="dxa"/>
          </w:tcPr>
          <w:p w14:paraId="05C7271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4348DEE"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usulida tizimdagi shaxsiy ob’ektlarni himoyalash uchun qo‘llaniladi</w:t>
            </w:r>
          </w:p>
        </w:tc>
        <w:tc>
          <w:tcPr>
            <w:tcW w:w="4961" w:type="dxa"/>
            <w:vAlign w:val="center"/>
          </w:tcPr>
          <w:p w14:paraId="2F35A9BF" w14:textId="77777777" w:rsidR="003E12B1" w:rsidRPr="00600794" w:rsidRDefault="003E12B1" w:rsidP="007018AA">
            <w:pPr>
              <w:rPr>
                <w:color w:val="000000"/>
                <w:w w:val="90"/>
                <w:sz w:val="24"/>
                <w:szCs w:val="24"/>
              </w:rPr>
            </w:pPr>
            <w:r w:rsidRPr="00600794">
              <w:rPr>
                <w:color w:val="000000"/>
                <w:w w:val="90"/>
                <w:sz w:val="24"/>
                <w:szCs w:val="24"/>
              </w:rPr>
              <w:t>DAC</w:t>
            </w:r>
          </w:p>
        </w:tc>
      </w:tr>
      <w:tr w:rsidR="003E12B1" w:rsidRPr="00C6655B" w14:paraId="70348AB5" w14:textId="77777777" w:rsidTr="007018AA">
        <w:tc>
          <w:tcPr>
            <w:tcW w:w="567" w:type="dxa"/>
          </w:tcPr>
          <w:p w14:paraId="637111D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3C75130"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modelida ob’ekt egasining o‘zi undan foydalanish huquqini va kirish turini o‘zi belgilaydi</w:t>
            </w:r>
          </w:p>
        </w:tc>
        <w:tc>
          <w:tcPr>
            <w:tcW w:w="4961" w:type="dxa"/>
            <w:vAlign w:val="center"/>
          </w:tcPr>
          <w:p w14:paraId="10824242" w14:textId="77777777" w:rsidR="003E12B1" w:rsidRPr="00600794" w:rsidRDefault="003E12B1" w:rsidP="007018AA">
            <w:pPr>
              <w:rPr>
                <w:color w:val="000000"/>
                <w:w w:val="90"/>
                <w:sz w:val="24"/>
                <w:szCs w:val="24"/>
              </w:rPr>
            </w:pPr>
            <w:r w:rsidRPr="00600794">
              <w:rPr>
                <w:color w:val="000000"/>
                <w:w w:val="90"/>
                <w:sz w:val="24"/>
                <w:szCs w:val="24"/>
              </w:rPr>
              <w:t>DAC</w:t>
            </w:r>
          </w:p>
        </w:tc>
      </w:tr>
      <w:tr w:rsidR="003E12B1" w:rsidRPr="00C6655B" w14:paraId="55B90331" w14:textId="77777777" w:rsidTr="007018AA">
        <w:tc>
          <w:tcPr>
            <w:tcW w:w="567" w:type="dxa"/>
          </w:tcPr>
          <w:p w14:paraId="2ABA2C7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3482ACB"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usulida foydalanishlar sub’ektlar va ob’ektlarni klassifikatsiyalashga asosan boshqariladi.</w:t>
            </w:r>
          </w:p>
        </w:tc>
        <w:tc>
          <w:tcPr>
            <w:tcW w:w="4961" w:type="dxa"/>
            <w:vAlign w:val="center"/>
          </w:tcPr>
          <w:p w14:paraId="429E809E" w14:textId="77777777" w:rsidR="003E12B1" w:rsidRPr="00600794" w:rsidRDefault="003E12B1" w:rsidP="007018AA">
            <w:pPr>
              <w:rPr>
                <w:color w:val="000000"/>
                <w:w w:val="90"/>
                <w:sz w:val="24"/>
                <w:szCs w:val="24"/>
              </w:rPr>
            </w:pPr>
            <w:r w:rsidRPr="00600794">
              <w:rPr>
                <w:color w:val="000000"/>
                <w:w w:val="90"/>
                <w:sz w:val="24"/>
                <w:szCs w:val="24"/>
              </w:rPr>
              <w:t>MAC</w:t>
            </w:r>
          </w:p>
        </w:tc>
      </w:tr>
      <w:tr w:rsidR="003E12B1" w:rsidRPr="001862F7" w14:paraId="667F5492" w14:textId="77777777" w:rsidTr="007018AA">
        <w:tc>
          <w:tcPr>
            <w:tcW w:w="567" w:type="dxa"/>
          </w:tcPr>
          <w:p w14:paraId="35BC47D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31BEEAD"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mandatli modelida Ob’ektning xavfsizlik darajasi nimaga bog‘liq..</w:t>
            </w:r>
          </w:p>
        </w:tc>
        <w:tc>
          <w:tcPr>
            <w:tcW w:w="4961" w:type="dxa"/>
            <w:vAlign w:val="center"/>
          </w:tcPr>
          <w:p w14:paraId="31A01CD8" w14:textId="77777777" w:rsidR="003E12B1" w:rsidRPr="00600794" w:rsidRDefault="003E12B1" w:rsidP="007018AA">
            <w:pPr>
              <w:rPr>
                <w:color w:val="000000"/>
                <w:w w:val="90"/>
                <w:sz w:val="24"/>
                <w:szCs w:val="24"/>
                <w:lang w:val="en-US"/>
              </w:rPr>
            </w:pPr>
            <w:r w:rsidRPr="00600794">
              <w:rPr>
                <w:color w:val="000000"/>
                <w:w w:val="90"/>
                <w:sz w:val="24"/>
                <w:szCs w:val="24"/>
                <w:lang w:val="en-US"/>
              </w:rPr>
              <w:t>Tashkilotda ob’ektning muhimlik darajasi bilan yoki yo‘qolgan taqdirda keltiradigan zarar miqdori bilan xarakterlanadi</w:t>
            </w:r>
          </w:p>
        </w:tc>
      </w:tr>
      <w:tr w:rsidR="003E12B1" w:rsidRPr="00C6655B" w14:paraId="392050B5" w14:textId="77777777" w:rsidTr="007018AA">
        <w:tc>
          <w:tcPr>
            <w:tcW w:w="567" w:type="dxa"/>
          </w:tcPr>
          <w:p w14:paraId="3DDC578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16C4DD" w14:textId="77777777" w:rsidR="003E12B1" w:rsidRPr="00600794" w:rsidRDefault="003E12B1" w:rsidP="007018AA">
            <w:pPr>
              <w:rPr>
                <w:color w:val="000000"/>
                <w:w w:val="90"/>
                <w:sz w:val="24"/>
                <w:szCs w:val="24"/>
                <w:lang w:val="en-US"/>
              </w:rPr>
            </w:pPr>
            <w:r w:rsidRPr="00600794">
              <w:rPr>
                <w:color w:val="000000"/>
                <w:w w:val="90"/>
                <w:sz w:val="24"/>
                <w:szCs w:val="24"/>
                <w:lang w:val="en-US"/>
              </w:rPr>
              <w:t>MAC usuli bilan foydalanishni boshqarishda xavfsizlik markazlashgan holatda kim  tomonidan amalga oshiriladi</w:t>
            </w:r>
          </w:p>
        </w:tc>
        <w:tc>
          <w:tcPr>
            <w:tcW w:w="4961" w:type="dxa"/>
            <w:vAlign w:val="center"/>
          </w:tcPr>
          <w:p w14:paraId="098B1E91" w14:textId="77777777" w:rsidR="003E12B1" w:rsidRPr="00600794" w:rsidRDefault="003E12B1" w:rsidP="007018AA">
            <w:pPr>
              <w:rPr>
                <w:color w:val="000000"/>
                <w:w w:val="90"/>
                <w:sz w:val="24"/>
                <w:szCs w:val="24"/>
              </w:rPr>
            </w:pPr>
            <w:r w:rsidRPr="00600794">
              <w:rPr>
                <w:color w:val="000000"/>
                <w:w w:val="90"/>
                <w:sz w:val="24"/>
                <w:szCs w:val="24"/>
              </w:rPr>
              <w:t>xavfsizlik siyosati ma’muri</w:t>
            </w:r>
          </w:p>
        </w:tc>
      </w:tr>
      <w:tr w:rsidR="003E12B1" w:rsidRPr="00C6655B" w14:paraId="550E0090" w14:textId="77777777" w:rsidTr="007018AA">
        <w:tc>
          <w:tcPr>
            <w:tcW w:w="567" w:type="dxa"/>
          </w:tcPr>
          <w:p w14:paraId="27C4F3C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C96386" w14:textId="77777777" w:rsidR="003E12B1" w:rsidRPr="00600794" w:rsidRDefault="003E12B1" w:rsidP="007018AA">
            <w:pPr>
              <w:rPr>
                <w:color w:val="000000"/>
                <w:w w:val="90"/>
                <w:sz w:val="24"/>
                <w:szCs w:val="24"/>
                <w:lang w:val="en-US"/>
              </w:rPr>
            </w:pPr>
            <w:r w:rsidRPr="00600794">
              <w:rPr>
                <w:color w:val="000000"/>
                <w:w w:val="90"/>
                <w:sz w:val="24"/>
                <w:szCs w:val="24"/>
                <w:lang w:val="en-US"/>
              </w:rPr>
              <w:t>Agar sub’ektning xavfsizlik darajasida ob’ektning xavfsizlik darajasi mavjud bo‘lsa, u holda uchun qanday amalga ruxsat beriladi</w:t>
            </w:r>
          </w:p>
        </w:tc>
        <w:tc>
          <w:tcPr>
            <w:tcW w:w="4961" w:type="dxa"/>
            <w:vAlign w:val="center"/>
          </w:tcPr>
          <w:p w14:paraId="4DFBEF09" w14:textId="77777777" w:rsidR="003E12B1" w:rsidRPr="00600794" w:rsidRDefault="003E12B1" w:rsidP="007018AA">
            <w:pPr>
              <w:rPr>
                <w:color w:val="000000"/>
                <w:w w:val="90"/>
                <w:sz w:val="24"/>
                <w:szCs w:val="24"/>
              </w:rPr>
            </w:pPr>
            <w:r w:rsidRPr="00600794">
              <w:rPr>
                <w:color w:val="000000"/>
                <w:w w:val="90"/>
                <w:sz w:val="24"/>
                <w:szCs w:val="24"/>
              </w:rPr>
              <w:t>O‘qish</w:t>
            </w:r>
          </w:p>
        </w:tc>
      </w:tr>
      <w:tr w:rsidR="003E12B1" w:rsidRPr="00C6655B" w14:paraId="3C3E4E41" w14:textId="77777777" w:rsidTr="007018AA">
        <w:tc>
          <w:tcPr>
            <w:tcW w:w="567" w:type="dxa"/>
          </w:tcPr>
          <w:p w14:paraId="15387B6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2E368F3" w14:textId="77777777" w:rsidR="003E12B1" w:rsidRPr="00600794" w:rsidRDefault="003E12B1" w:rsidP="007018AA">
            <w:pPr>
              <w:rPr>
                <w:color w:val="000000"/>
                <w:w w:val="90"/>
                <w:sz w:val="24"/>
                <w:szCs w:val="24"/>
                <w:lang w:val="en-US"/>
              </w:rPr>
            </w:pPr>
            <w:r w:rsidRPr="00600794">
              <w:rPr>
                <w:color w:val="000000"/>
                <w:w w:val="90"/>
                <w:sz w:val="24"/>
                <w:szCs w:val="24"/>
                <w:lang w:val="en-US"/>
              </w:rPr>
              <w:t>Agar sub’ektning xavfsizlik darajasi ob’ektning xavfsizlik darajasida bo‘lsa, u holda qanday amalga ruxsat beriladi.</w:t>
            </w:r>
          </w:p>
        </w:tc>
        <w:tc>
          <w:tcPr>
            <w:tcW w:w="4961" w:type="dxa"/>
            <w:vAlign w:val="center"/>
          </w:tcPr>
          <w:p w14:paraId="593E0B24" w14:textId="77777777" w:rsidR="003E12B1" w:rsidRPr="00600794" w:rsidRDefault="003E12B1" w:rsidP="007018AA">
            <w:pPr>
              <w:rPr>
                <w:color w:val="000000"/>
                <w:w w:val="90"/>
                <w:sz w:val="24"/>
                <w:szCs w:val="24"/>
              </w:rPr>
            </w:pPr>
            <w:r w:rsidRPr="00600794">
              <w:rPr>
                <w:color w:val="000000"/>
                <w:w w:val="90"/>
                <w:sz w:val="24"/>
                <w:szCs w:val="24"/>
              </w:rPr>
              <w:t xml:space="preserve">Yozish </w:t>
            </w:r>
          </w:p>
        </w:tc>
      </w:tr>
      <w:tr w:rsidR="003E12B1" w:rsidRPr="00C6655B" w14:paraId="39E5CEFF" w14:textId="77777777" w:rsidTr="007018AA">
        <w:tc>
          <w:tcPr>
            <w:tcW w:w="567" w:type="dxa"/>
          </w:tcPr>
          <w:p w14:paraId="3D4CD5D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7B4D58D"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modelida har bir ob’ekt uchun har bir foydalanuvchini foydalanish ruxsatini belgilash o‘rniga, rol uchun ob’ektlardan foydalanish ruxsati ko‘rsatiladi?</w:t>
            </w:r>
          </w:p>
        </w:tc>
        <w:tc>
          <w:tcPr>
            <w:tcW w:w="4961" w:type="dxa"/>
            <w:vAlign w:val="center"/>
          </w:tcPr>
          <w:p w14:paraId="7F715564" w14:textId="77777777" w:rsidR="003E12B1" w:rsidRPr="00600794" w:rsidRDefault="003E12B1" w:rsidP="007018AA">
            <w:pPr>
              <w:rPr>
                <w:color w:val="000000"/>
                <w:w w:val="90"/>
                <w:sz w:val="24"/>
                <w:szCs w:val="24"/>
              </w:rPr>
            </w:pPr>
            <w:r w:rsidRPr="00600794">
              <w:rPr>
                <w:color w:val="000000"/>
                <w:w w:val="90"/>
                <w:sz w:val="24"/>
                <w:szCs w:val="24"/>
              </w:rPr>
              <w:t>RBAC</w:t>
            </w:r>
          </w:p>
        </w:tc>
      </w:tr>
      <w:tr w:rsidR="003E12B1" w:rsidRPr="001862F7" w14:paraId="1388FD5A" w14:textId="77777777" w:rsidTr="007018AA">
        <w:tc>
          <w:tcPr>
            <w:tcW w:w="567" w:type="dxa"/>
          </w:tcPr>
          <w:p w14:paraId="4042D53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EFB85BC" w14:textId="77777777" w:rsidR="003E12B1" w:rsidRPr="00600794" w:rsidRDefault="003E12B1" w:rsidP="007018AA">
            <w:pPr>
              <w:rPr>
                <w:color w:val="000000"/>
                <w:w w:val="90"/>
                <w:sz w:val="24"/>
                <w:szCs w:val="24"/>
              </w:rPr>
            </w:pPr>
            <w:r w:rsidRPr="00600794">
              <w:rPr>
                <w:color w:val="000000"/>
                <w:w w:val="90"/>
                <w:sz w:val="24"/>
                <w:szCs w:val="24"/>
              </w:rPr>
              <w:t xml:space="preserve">Rol tushunchasiga ta’rif bering. </w:t>
            </w:r>
          </w:p>
        </w:tc>
        <w:tc>
          <w:tcPr>
            <w:tcW w:w="4961" w:type="dxa"/>
            <w:vAlign w:val="center"/>
          </w:tcPr>
          <w:p w14:paraId="724671CF" w14:textId="77777777" w:rsidR="003E12B1" w:rsidRPr="00600794" w:rsidRDefault="003E12B1" w:rsidP="007018AA">
            <w:pPr>
              <w:rPr>
                <w:color w:val="000000"/>
                <w:w w:val="90"/>
                <w:sz w:val="24"/>
                <w:szCs w:val="24"/>
                <w:lang w:val="en-US"/>
              </w:rPr>
            </w:pPr>
            <w:r w:rsidRPr="00600794">
              <w:rPr>
                <w:color w:val="000000"/>
                <w:w w:val="90"/>
                <w:sz w:val="24"/>
                <w:szCs w:val="24"/>
                <w:lang w:val="en-US"/>
              </w:rPr>
              <w:t>Muayyan faoliyat turi bilan bog‘liq harakatlar va majburiyatlar to‘plami sifatida belgilanishi mumkin</w:t>
            </w:r>
          </w:p>
        </w:tc>
      </w:tr>
      <w:tr w:rsidR="003E12B1" w:rsidRPr="00C6655B" w14:paraId="220FFF82" w14:textId="77777777" w:rsidTr="007018AA">
        <w:tc>
          <w:tcPr>
            <w:tcW w:w="567" w:type="dxa"/>
          </w:tcPr>
          <w:p w14:paraId="096C0F9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19E8F37"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 - ob’ektlar va sub’ektlarning atributlari, ular bilan mumkin bo‘lgan amallar va so‘rovlarga mos keladigan muhit uchun qoidalarni tahlil qilish asosida foydalanishlarni boshqaradi.</w:t>
            </w:r>
          </w:p>
        </w:tc>
        <w:tc>
          <w:tcPr>
            <w:tcW w:w="4961" w:type="dxa"/>
            <w:vAlign w:val="center"/>
          </w:tcPr>
          <w:p w14:paraId="0AE8DA6B" w14:textId="77777777" w:rsidR="003E12B1" w:rsidRPr="00600794" w:rsidRDefault="003E12B1" w:rsidP="007018AA">
            <w:pPr>
              <w:rPr>
                <w:color w:val="000000"/>
                <w:w w:val="90"/>
                <w:sz w:val="24"/>
                <w:szCs w:val="24"/>
              </w:rPr>
            </w:pPr>
            <w:r w:rsidRPr="00600794">
              <w:rPr>
                <w:color w:val="000000"/>
                <w:w w:val="90"/>
                <w:sz w:val="24"/>
                <w:szCs w:val="24"/>
              </w:rPr>
              <w:t>ABAC</w:t>
            </w:r>
          </w:p>
        </w:tc>
      </w:tr>
      <w:tr w:rsidR="003E12B1" w:rsidRPr="00C6655B" w14:paraId="15BC5BDC" w14:textId="77777777" w:rsidTr="007018AA">
        <w:tc>
          <w:tcPr>
            <w:tcW w:w="567" w:type="dxa"/>
          </w:tcPr>
          <w:p w14:paraId="5AC9E06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DB21EB8" w14:textId="77777777" w:rsidR="003E12B1" w:rsidRPr="00600794" w:rsidRDefault="003E12B1" w:rsidP="007018AA">
            <w:pPr>
              <w:rPr>
                <w:color w:val="000000"/>
                <w:w w:val="90"/>
                <w:sz w:val="24"/>
                <w:szCs w:val="24"/>
                <w:lang w:val="en-US"/>
              </w:rPr>
            </w:pPr>
            <w:r w:rsidRPr="00600794">
              <w:rPr>
                <w:color w:val="000000"/>
                <w:w w:val="90"/>
                <w:sz w:val="24"/>
                <w:szCs w:val="24"/>
                <w:lang w:val="en-US"/>
              </w:rPr>
              <w:t>XACML foydalanishni boshqarishni qaysi usulining standarti?</w:t>
            </w:r>
          </w:p>
        </w:tc>
        <w:tc>
          <w:tcPr>
            <w:tcW w:w="4961" w:type="dxa"/>
            <w:vAlign w:val="center"/>
          </w:tcPr>
          <w:p w14:paraId="055129C7" w14:textId="77777777" w:rsidR="003E12B1" w:rsidRPr="00600794" w:rsidRDefault="003E12B1" w:rsidP="007018AA">
            <w:pPr>
              <w:rPr>
                <w:color w:val="000000"/>
                <w:w w:val="90"/>
                <w:sz w:val="24"/>
                <w:szCs w:val="24"/>
              </w:rPr>
            </w:pPr>
            <w:r w:rsidRPr="00600794">
              <w:rPr>
                <w:color w:val="000000"/>
                <w:w w:val="90"/>
                <w:sz w:val="24"/>
                <w:szCs w:val="24"/>
              </w:rPr>
              <w:t>ABAC</w:t>
            </w:r>
          </w:p>
        </w:tc>
      </w:tr>
      <w:tr w:rsidR="003E12B1" w:rsidRPr="00C6655B" w14:paraId="3A3B11D7" w14:textId="77777777" w:rsidTr="007018AA">
        <w:tc>
          <w:tcPr>
            <w:tcW w:w="567" w:type="dxa"/>
          </w:tcPr>
          <w:p w14:paraId="761CD2F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D6824F" w14:textId="77777777" w:rsidR="003E12B1" w:rsidRPr="00600794" w:rsidRDefault="003E12B1" w:rsidP="007018AA">
            <w:pPr>
              <w:rPr>
                <w:color w:val="000000"/>
                <w:w w:val="90"/>
                <w:sz w:val="24"/>
                <w:szCs w:val="24"/>
                <w:lang w:val="en-US"/>
              </w:rPr>
            </w:pPr>
            <w:r w:rsidRPr="00600794">
              <w:rPr>
                <w:color w:val="000000"/>
                <w:w w:val="90"/>
                <w:sz w:val="24"/>
                <w:szCs w:val="24"/>
                <w:lang w:val="en-US"/>
              </w:rPr>
              <w:t>Biometrik autentifikatsiyalash usullari an’anaviy usullarga nisbatan avfzalliklari qaysi javobda to‘g‘ri ko‘rsatilgan?</w:t>
            </w:r>
          </w:p>
        </w:tc>
        <w:tc>
          <w:tcPr>
            <w:tcW w:w="4961" w:type="dxa"/>
            <w:vAlign w:val="center"/>
          </w:tcPr>
          <w:p w14:paraId="2251E140" w14:textId="77777777" w:rsidR="003E12B1" w:rsidRPr="00600794" w:rsidRDefault="003E12B1" w:rsidP="007018AA">
            <w:pPr>
              <w:rPr>
                <w:color w:val="000000"/>
                <w:w w:val="90"/>
                <w:sz w:val="24"/>
                <w:szCs w:val="24"/>
              </w:rPr>
            </w:pPr>
            <w:r w:rsidRPr="00600794">
              <w:rPr>
                <w:color w:val="000000"/>
                <w:w w:val="90"/>
                <w:sz w:val="24"/>
                <w:szCs w:val="24"/>
              </w:rPr>
              <w:t xml:space="preserve">barchasi  </w:t>
            </w:r>
          </w:p>
        </w:tc>
      </w:tr>
      <w:tr w:rsidR="003E12B1" w:rsidRPr="00C6655B" w14:paraId="2DB3065E" w14:textId="77777777" w:rsidTr="007018AA">
        <w:tc>
          <w:tcPr>
            <w:tcW w:w="567" w:type="dxa"/>
          </w:tcPr>
          <w:p w14:paraId="07284AC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FC9C727"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Axborotning kriptografik himoya vositalari necha turda?</w:t>
            </w:r>
          </w:p>
        </w:tc>
        <w:tc>
          <w:tcPr>
            <w:tcW w:w="4961" w:type="dxa"/>
            <w:vAlign w:val="center"/>
          </w:tcPr>
          <w:p w14:paraId="6AE9FD9B" w14:textId="77777777" w:rsidR="003E12B1" w:rsidRPr="00600794" w:rsidRDefault="003E12B1" w:rsidP="007018AA">
            <w:pPr>
              <w:rPr>
                <w:color w:val="000000"/>
                <w:w w:val="90"/>
                <w:sz w:val="24"/>
                <w:szCs w:val="24"/>
              </w:rPr>
            </w:pPr>
            <w:r w:rsidRPr="00600794">
              <w:rPr>
                <w:color w:val="000000"/>
                <w:w w:val="90"/>
                <w:sz w:val="24"/>
                <w:szCs w:val="24"/>
              </w:rPr>
              <w:t>3</w:t>
            </w:r>
          </w:p>
        </w:tc>
      </w:tr>
      <w:tr w:rsidR="003E12B1" w:rsidRPr="00C6655B" w14:paraId="70EF5F96" w14:textId="77777777" w:rsidTr="007018AA">
        <w:tc>
          <w:tcPr>
            <w:tcW w:w="567" w:type="dxa"/>
          </w:tcPr>
          <w:p w14:paraId="4807FCB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576FE00" w14:textId="77777777" w:rsidR="003E12B1" w:rsidRPr="00600794" w:rsidRDefault="003E12B1" w:rsidP="007018AA">
            <w:pPr>
              <w:rPr>
                <w:color w:val="000000"/>
                <w:w w:val="90"/>
                <w:sz w:val="24"/>
                <w:szCs w:val="24"/>
                <w:lang w:val="en-US"/>
              </w:rPr>
            </w:pPr>
            <w:r w:rsidRPr="00600794">
              <w:rPr>
                <w:color w:val="000000"/>
                <w:w w:val="90"/>
                <w:sz w:val="24"/>
                <w:szCs w:val="24"/>
                <w:lang w:val="en-US"/>
              </w:rPr>
              <w:t>Dasturiy shifrlash vositalari necha turga bo‘linadi</w:t>
            </w:r>
          </w:p>
        </w:tc>
        <w:tc>
          <w:tcPr>
            <w:tcW w:w="4961" w:type="dxa"/>
            <w:vAlign w:val="center"/>
          </w:tcPr>
          <w:p w14:paraId="70FB3A10"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1862F7" w14:paraId="105F5DC4" w14:textId="77777777" w:rsidTr="007018AA">
        <w:tc>
          <w:tcPr>
            <w:tcW w:w="567" w:type="dxa"/>
          </w:tcPr>
          <w:p w14:paraId="2A32ED5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EC8C39A" w14:textId="77777777" w:rsidR="003E12B1" w:rsidRPr="00600794" w:rsidRDefault="003E12B1" w:rsidP="007018AA">
            <w:pPr>
              <w:rPr>
                <w:color w:val="000000"/>
                <w:w w:val="90"/>
                <w:sz w:val="24"/>
                <w:szCs w:val="24"/>
                <w:lang w:val="en-US"/>
              </w:rPr>
            </w:pPr>
            <w:r w:rsidRPr="00600794">
              <w:rPr>
                <w:color w:val="000000"/>
                <w:w w:val="90"/>
                <w:sz w:val="24"/>
                <w:szCs w:val="24"/>
                <w:lang w:val="en-US"/>
              </w:rPr>
              <w:t>Diskni shifrlash nima uchun amalga oshiriladi?</w:t>
            </w:r>
          </w:p>
        </w:tc>
        <w:tc>
          <w:tcPr>
            <w:tcW w:w="4961" w:type="dxa"/>
            <w:vAlign w:val="center"/>
          </w:tcPr>
          <w:p w14:paraId="7704DB56"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Ma’lumotni saqlash vositalarida saqlangan ma’lumot konfidensialligini ta’minlash uchun amalga oshiriladi</w:t>
            </w:r>
          </w:p>
        </w:tc>
      </w:tr>
      <w:tr w:rsidR="003E12B1" w:rsidRPr="00C6655B" w14:paraId="7A70BA20" w14:textId="77777777" w:rsidTr="007018AA">
        <w:tc>
          <w:tcPr>
            <w:tcW w:w="567" w:type="dxa"/>
          </w:tcPr>
          <w:p w14:paraId="359CF4D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16A486D"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Ma’lumotlarni yo‘q qilish odatda necha hil usulidan foydalaniladi?</w:t>
            </w:r>
          </w:p>
        </w:tc>
        <w:tc>
          <w:tcPr>
            <w:tcW w:w="4961" w:type="dxa"/>
            <w:vAlign w:val="center"/>
          </w:tcPr>
          <w:p w14:paraId="456979C1"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1862F7" w14:paraId="4F7244BB" w14:textId="77777777" w:rsidTr="007018AA">
        <w:tc>
          <w:tcPr>
            <w:tcW w:w="567" w:type="dxa"/>
          </w:tcPr>
          <w:p w14:paraId="51A155B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562EDBB" w14:textId="77777777" w:rsidR="003E12B1" w:rsidRPr="00600794" w:rsidRDefault="003E12B1" w:rsidP="007018AA">
            <w:pPr>
              <w:rPr>
                <w:color w:val="000000"/>
                <w:w w:val="90"/>
                <w:sz w:val="24"/>
                <w:szCs w:val="24"/>
              </w:rPr>
            </w:pPr>
            <w:r w:rsidRPr="00600794">
              <w:rPr>
                <w:color w:val="000000"/>
                <w:w w:val="90"/>
                <w:sz w:val="24"/>
                <w:szCs w:val="24"/>
              </w:rPr>
              <w:t>Kompyuter tarmoqlari bu –</w:t>
            </w:r>
          </w:p>
        </w:tc>
        <w:tc>
          <w:tcPr>
            <w:tcW w:w="4961" w:type="dxa"/>
            <w:vAlign w:val="center"/>
          </w:tcPr>
          <w:p w14:paraId="2F46F002" w14:textId="77777777" w:rsidR="003E12B1" w:rsidRPr="00600794" w:rsidRDefault="003E12B1" w:rsidP="007018AA">
            <w:pPr>
              <w:rPr>
                <w:color w:val="000000"/>
                <w:w w:val="90"/>
                <w:sz w:val="24"/>
                <w:szCs w:val="24"/>
                <w:lang w:val="en-US"/>
              </w:rPr>
            </w:pPr>
            <w:r w:rsidRPr="00600794">
              <w:rPr>
                <w:color w:val="000000"/>
                <w:w w:val="90"/>
                <w:sz w:val="24"/>
                <w:szCs w:val="24"/>
                <w:lang w:val="en-US"/>
              </w:rPr>
              <w:t>Bir biriga osonlik bilan ma’lumot va resurslarni taqsimlash uchun ulangan  kompyuterlar guruhi</w:t>
            </w:r>
          </w:p>
        </w:tc>
      </w:tr>
      <w:tr w:rsidR="003E12B1" w:rsidRPr="00C6655B" w14:paraId="069BF821" w14:textId="77777777" w:rsidTr="007018AA">
        <w:tc>
          <w:tcPr>
            <w:tcW w:w="567" w:type="dxa"/>
          </w:tcPr>
          <w:p w14:paraId="6DC3A92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63C1FBF" w14:textId="77777777" w:rsidR="003E12B1" w:rsidRPr="00600794" w:rsidRDefault="003E12B1" w:rsidP="007018AA">
            <w:pPr>
              <w:rPr>
                <w:color w:val="000000"/>
                <w:w w:val="90"/>
                <w:sz w:val="24"/>
                <w:szCs w:val="24"/>
              </w:rPr>
            </w:pPr>
            <w:r w:rsidRPr="00600794">
              <w:rPr>
                <w:color w:val="000000"/>
                <w:w w:val="90"/>
                <w:sz w:val="24"/>
                <w:szCs w:val="24"/>
              </w:rPr>
              <w:t xml:space="preserve">Tarmoq modeli –bu.. ikki  </w:t>
            </w:r>
          </w:p>
        </w:tc>
        <w:tc>
          <w:tcPr>
            <w:tcW w:w="4961" w:type="dxa"/>
            <w:vAlign w:val="center"/>
          </w:tcPr>
          <w:p w14:paraId="4B9AA440" w14:textId="77777777" w:rsidR="003E12B1" w:rsidRPr="00600794" w:rsidRDefault="003E12B1" w:rsidP="007018AA">
            <w:pPr>
              <w:rPr>
                <w:color w:val="000000"/>
                <w:w w:val="90"/>
                <w:sz w:val="24"/>
                <w:szCs w:val="24"/>
              </w:rPr>
            </w:pPr>
            <w:r w:rsidRPr="00600794">
              <w:rPr>
                <w:color w:val="000000"/>
                <w:w w:val="90"/>
                <w:sz w:val="24"/>
                <w:szCs w:val="24"/>
              </w:rPr>
              <w:t>Hisoblash tizimlariorasidagi aloqani ularning ichki tuzilmaviy vatexnologik asosidan qat’iy nazar muvaffaqqiyatli o‘rnatilishini asosidir to‘plami</w:t>
            </w:r>
          </w:p>
        </w:tc>
      </w:tr>
      <w:tr w:rsidR="003E12B1" w:rsidRPr="00C6655B" w14:paraId="276F2CB7" w14:textId="77777777" w:rsidTr="007018AA">
        <w:tc>
          <w:tcPr>
            <w:tcW w:w="567" w:type="dxa"/>
          </w:tcPr>
          <w:p w14:paraId="288ACB67"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6FA9F7D8"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modelida nechta tarmoq sathi bor</w:t>
            </w:r>
          </w:p>
        </w:tc>
        <w:tc>
          <w:tcPr>
            <w:tcW w:w="4961" w:type="dxa"/>
            <w:vAlign w:val="center"/>
          </w:tcPr>
          <w:p w14:paraId="669619F8" w14:textId="77777777" w:rsidR="003E12B1" w:rsidRPr="00600794" w:rsidRDefault="003E12B1" w:rsidP="007018AA">
            <w:pPr>
              <w:rPr>
                <w:color w:val="000000"/>
                <w:w w:val="90"/>
                <w:sz w:val="24"/>
                <w:szCs w:val="24"/>
              </w:rPr>
            </w:pPr>
            <w:r w:rsidRPr="00600794">
              <w:rPr>
                <w:color w:val="000000"/>
                <w:w w:val="90"/>
                <w:sz w:val="24"/>
                <w:szCs w:val="24"/>
              </w:rPr>
              <w:t>7</w:t>
            </w:r>
          </w:p>
        </w:tc>
      </w:tr>
      <w:tr w:rsidR="003E12B1" w:rsidRPr="00C6655B" w14:paraId="5850CC1A" w14:textId="77777777" w:rsidTr="007018AA">
        <w:tc>
          <w:tcPr>
            <w:tcW w:w="567" w:type="dxa"/>
          </w:tcPr>
          <w:p w14:paraId="6F13385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F65C6A9" w14:textId="77777777" w:rsidR="003E12B1" w:rsidRPr="00600794" w:rsidRDefault="003E12B1" w:rsidP="007018AA">
            <w:pPr>
              <w:rPr>
                <w:color w:val="000000"/>
                <w:w w:val="90"/>
                <w:sz w:val="24"/>
                <w:szCs w:val="24"/>
              </w:rPr>
            </w:pPr>
            <w:r w:rsidRPr="00600794">
              <w:rPr>
                <w:color w:val="000000"/>
                <w:w w:val="90"/>
                <w:sz w:val="24"/>
                <w:szCs w:val="24"/>
              </w:rPr>
              <w:t>OSI modeli 7 stahi bu</w:t>
            </w:r>
          </w:p>
        </w:tc>
        <w:tc>
          <w:tcPr>
            <w:tcW w:w="4961" w:type="dxa"/>
            <w:vAlign w:val="center"/>
          </w:tcPr>
          <w:p w14:paraId="0E8325E0" w14:textId="77777777" w:rsidR="003E12B1" w:rsidRPr="00600794" w:rsidRDefault="003E12B1" w:rsidP="007018AA">
            <w:pPr>
              <w:rPr>
                <w:color w:val="000000"/>
                <w:w w:val="90"/>
                <w:sz w:val="24"/>
                <w:szCs w:val="24"/>
              </w:rPr>
            </w:pPr>
            <w:r w:rsidRPr="00600794">
              <w:rPr>
                <w:color w:val="000000"/>
                <w:w w:val="90"/>
                <w:sz w:val="24"/>
                <w:szCs w:val="24"/>
              </w:rPr>
              <w:t>Ilova</w:t>
            </w:r>
          </w:p>
        </w:tc>
      </w:tr>
      <w:tr w:rsidR="003E12B1" w:rsidRPr="00C6655B" w14:paraId="7C3D5843" w14:textId="77777777" w:rsidTr="007018AA">
        <w:tc>
          <w:tcPr>
            <w:tcW w:w="567" w:type="dxa"/>
          </w:tcPr>
          <w:p w14:paraId="2EB2F77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2CC2091" w14:textId="77777777" w:rsidR="003E12B1" w:rsidRPr="00600794" w:rsidRDefault="003E12B1" w:rsidP="007018AA">
            <w:pPr>
              <w:rPr>
                <w:color w:val="000000"/>
                <w:w w:val="90"/>
                <w:sz w:val="24"/>
                <w:szCs w:val="24"/>
              </w:rPr>
            </w:pPr>
            <w:r w:rsidRPr="00600794">
              <w:rPr>
                <w:color w:val="000000"/>
                <w:w w:val="90"/>
                <w:sz w:val="24"/>
                <w:szCs w:val="24"/>
              </w:rPr>
              <w:t>OSI modeli 1 stahi bu</w:t>
            </w:r>
          </w:p>
        </w:tc>
        <w:tc>
          <w:tcPr>
            <w:tcW w:w="4961" w:type="dxa"/>
            <w:vAlign w:val="center"/>
          </w:tcPr>
          <w:p w14:paraId="0C0A2515" w14:textId="77777777" w:rsidR="003E12B1" w:rsidRPr="00600794" w:rsidRDefault="003E12B1" w:rsidP="007018AA">
            <w:pPr>
              <w:rPr>
                <w:color w:val="000000"/>
                <w:w w:val="90"/>
                <w:sz w:val="24"/>
                <w:szCs w:val="24"/>
              </w:rPr>
            </w:pPr>
            <w:r w:rsidRPr="00600794">
              <w:rPr>
                <w:color w:val="000000"/>
                <w:w w:val="90"/>
                <w:sz w:val="24"/>
                <w:szCs w:val="24"/>
              </w:rPr>
              <w:t>Fizik</w:t>
            </w:r>
          </w:p>
        </w:tc>
      </w:tr>
      <w:tr w:rsidR="003E12B1" w:rsidRPr="00C6655B" w14:paraId="6314165F" w14:textId="77777777" w:rsidTr="007018AA">
        <w:tc>
          <w:tcPr>
            <w:tcW w:w="567" w:type="dxa"/>
          </w:tcPr>
          <w:p w14:paraId="5870070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CCAD87B" w14:textId="77777777" w:rsidR="003E12B1" w:rsidRPr="00600794" w:rsidRDefault="003E12B1" w:rsidP="007018AA">
            <w:pPr>
              <w:rPr>
                <w:color w:val="000000"/>
                <w:w w:val="90"/>
                <w:sz w:val="24"/>
                <w:szCs w:val="24"/>
              </w:rPr>
            </w:pPr>
            <w:r w:rsidRPr="00600794">
              <w:rPr>
                <w:color w:val="000000"/>
                <w:w w:val="90"/>
                <w:sz w:val="24"/>
                <w:szCs w:val="24"/>
              </w:rPr>
              <w:t>OSI modeli 2 stahi bu</w:t>
            </w:r>
          </w:p>
        </w:tc>
        <w:tc>
          <w:tcPr>
            <w:tcW w:w="4961" w:type="dxa"/>
            <w:vAlign w:val="center"/>
          </w:tcPr>
          <w:p w14:paraId="6CDFDC52" w14:textId="77777777" w:rsidR="003E12B1" w:rsidRPr="00600794" w:rsidRDefault="003E12B1" w:rsidP="007018AA">
            <w:pPr>
              <w:rPr>
                <w:color w:val="000000"/>
                <w:w w:val="90"/>
                <w:sz w:val="24"/>
                <w:szCs w:val="24"/>
              </w:rPr>
            </w:pPr>
            <w:r w:rsidRPr="00600794">
              <w:rPr>
                <w:color w:val="000000"/>
                <w:w w:val="90"/>
                <w:sz w:val="24"/>
                <w:szCs w:val="24"/>
              </w:rPr>
              <w:t>Kanal</w:t>
            </w:r>
          </w:p>
        </w:tc>
      </w:tr>
      <w:tr w:rsidR="003E12B1" w:rsidRPr="00C6655B" w14:paraId="4A76DF8E" w14:textId="77777777" w:rsidTr="007018AA">
        <w:tc>
          <w:tcPr>
            <w:tcW w:w="567" w:type="dxa"/>
          </w:tcPr>
          <w:p w14:paraId="14AB199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301C952" w14:textId="77777777" w:rsidR="003E12B1" w:rsidRPr="00600794" w:rsidRDefault="003E12B1" w:rsidP="007018AA">
            <w:pPr>
              <w:rPr>
                <w:color w:val="000000"/>
                <w:w w:val="90"/>
                <w:sz w:val="24"/>
                <w:szCs w:val="24"/>
                <w:lang w:val="en-US"/>
              </w:rPr>
            </w:pPr>
            <w:r w:rsidRPr="00600794">
              <w:rPr>
                <w:color w:val="000000"/>
                <w:w w:val="90"/>
                <w:sz w:val="24"/>
                <w:szCs w:val="24"/>
                <w:lang w:val="en-US"/>
              </w:rPr>
              <w:t>TCP/IP modelida nechta satx mavjud</w:t>
            </w:r>
          </w:p>
        </w:tc>
        <w:tc>
          <w:tcPr>
            <w:tcW w:w="4961" w:type="dxa"/>
            <w:vAlign w:val="center"/>
          </w:tcPr>
          <w:p w14:paraId="7694EDE2"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C6655B" w14:paraId="6C5A65DB" w14:textId="77777777" w:rsidTr="007018AA">
        <w:tc>
          <w:tcPr>
            <w:tcW w:w="567" w:type="dxa"/>
          </w:tcPr>
          <w:p w14:paraId="4D6B1D1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14787F2" w14:textId="77777777" w:rsidR="003E12B1" w:rsidRPr="00600794" w:rsidRDefault="003E12B1" w:rsidP="007018AA">
            <w:pPr>
              <w:rPr>
                <w:color w:val="000000"/>
                <w:w w:val="90"/>
                <w:sz w:val="24"/>
                <w:szCs w:val="24"/>
                <w:lang w:val="en-US"/>
              </w:rPr>
            </w:pPr>
            <w:r w:rsidRPr="00600794">
              <w:rPr>
                <w:color w:val="000000"/>
                <w:w w:val="90"/>
                <w:sz w:val="24"/>
                <w:szCs w:val="24"/>
                <w:lang w:val="en-US"/>
              </w:rPr>
              <w:t>Qanday tarmoq qisqa masofalarda qurilmalar o‘rtasid a ma’lumot almashinish imkoniyatini taqdim etadi.</w:t>
            </w:r>
          </w:p>
        </w:tc>
        <w:tc>
          <w:tcPr>
            <w:tcW w:w="4961" w:type="dxa"/>
            <w:vAlign w:val="center"/>
          </w:tcPr>
          <w:p w14:paraId="5037162C" w14:textId="77777777" w:rsidR="003E12B1" w:rsidRPr="00600794" w:rsidRDefault="003E12B1" w:rsidP="007018AA">
            <w:pPr>
              <w:rPr>
                <w:color w:val="000000"/>
                <w:w w:val="90"/>
                <w:sz w:val="24"/>
                <w:szCs w:val="24"/>
              </w:rPr>
            </w:pPr>
            <w:r w:rsidRPr="00600794">
              <w:rPr>
                <w:color w:val="000000"/>
                <w:w w:val="90"/>
                <w:sz w:val="24"/>
                <w:szCs w:val="24"/>
              </w:rPr>
              <w:t>Shaxsiy tarmoq</w:t>
            </w:r>
          </w:p>
        </w:tc>
      </w:tr>
      <w:tr w:rsidR="003E12B1" w:rsidRPr="00C6655B" w14:paraId="21BE04C7" w14:textId="77777777" w:rsidTr="007018AA">
        <w:tc>
          <w:tcPr>
            <w:tcW w:w="567" w:type="dxa"/>
          </w:tcPr>
          <w:p w14:paraId="6302748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03D1D28" w14:textId="77777777" w:rsidR="003E12B1" w:rsidRPr="00600794" w:rsidRDefault="003E12B1" w:rsidP="007018AA">
            <w:pPr>
              <w:rPr>
                <w:color w:val="000000"/>
                <w:w w:val="90"/>
                <w:sz w:val="24"/>
                <w:szCs w:val="24"/>
              </w:rPr>
            </w:pPr>
            <w:r w:rsidRPr="00600794">
              <w:rPr>
                <w:color w:val="000000"/>
                <w:w w:val="90"/>
                <w:sz w:val="24"/>
                <w:szCs w:val="24"/>
              </w:rPr>
              <w:t xml:space="preserve">Tarmoq kartasi bu... </w:t>
            </w:r>
          </w:p>
        </w:tc>
        <w:tc>
          <w:tcPr>
            <w:tcW w:w="4961" w:type="dxa"/>
            <w:vAlign w:val="center"/>
          </w:tcPr>
          <w:p w14:paraId="7394779F" w14:textId="77777777" w:rsidR="003E12B1" w:rsidRPr="00600794" w:rsidRDefault="003E12B1" w:rsidP="007018AA">
            <w:pPr>
              <w:rPr>
                <w:color w:val="000000"/>
                <w:w w:val="90"/>
                <w:sz w:val="24"/>
                <w:szCs w:val="24"/>
              </w:rPr>
            </w:pPr>
            <w:r w:rsidRPr="00600794">
              <w:rPr>
                <w:color w:val="000000"/>
                <w:w w:val="90"/>
                <w:sz w:val="24"/>
                <w:szCs w:val="24"/>
              </w:rPr>
              <w:t>Hisoblash qurilmasining ajralmas qismi bo‘lib, qurilmani tarmoqqa ulash imkoniyatini taqdim etadi.</w:t>
            </w:r>
          </w:p>
        </w:tc>
      </w:tr>
      <w:tr w:rsidR="003E12B1" w:rsidRPr="001862F7" w14:paraId="24BDCD5F" w14:textId="77777777" w:rsidTr="007018AA">
        <w:tc>
          <w:tcPr>
            <w:tcW w:w="567" w:type="dxa"/>
          </w:tcPr>
          <w:p w14:paraId="11C9FD12"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0CFE468D" w14:textId="77777777" w:rsidR="003E12B1" w:rsidRPr="00600794" w:rsidRDefault="003E12B1" w:rsidP="007018AA">
            <w:pPr>
              <w:rPr>
                <w:color w:val="000000"/>
                <w:w w:val="90"/>
                <w:sz w:val="24"/>
                <w:szCs w:val="24"/>
              </w:rPr>
            </w:pPr>
            <w:r w:rsidRPr="00600794">
              <w:rPr>
                <w:color w:val="000000"/>
                <w:w w:val="90"/>
                <w:sz w:val="24"/>
                <w:szCs w:val="24"/>
              </w:rPr>
              <w:t xml:space="preserve">Switch bu... </w:t>
            </w:r>
          </w:p>
        </w:tc>
        <w:tc>
          <w:tcPr>
            <w:tcW w:w="4961" w:type="dxa"/>
            <w:vAlign w:val="center"/>
          </w:tcPr>
          <w:p w14:paraId="11E54CBE" w14:textId="77777777" w:rsidR="003E12B1" w:rsidRPr="00600794" w:rsidRDefault="003E12B1" w:rsidP="007018AA">
            <w:pPr>
              <w:rPr>
                <w:color w:val="000000"/>
                <w:w w:val="90"/>
                <w:sz w:val="24"/>
                <w:szCs w:val="24"/>
                <w:lang w:val="en-US"/>
              </w:rPr>
            </w:pPr>
            <w:r w:rsidRPr="00600794">
              <w:rPr>
                <w:color w:val="000000"/>
                <w:w w:val="90"/>
                <w:sz w:val="24"/>
                <w:szCs w:val="24"/>
                <w:lang w:val="en-US"/>
              </w:rPr>
              <w:t>Qabul qilingan signalni barcha chiquvchi portlarga emas balki paketda manzili keltirilgan portga uzatadi</w:t>
            </w:r>
          </w:p>
        </w:tc>
      </w:tr>
      <w:tr w:rsidR="003E12B1" w:rsidRPr="001862F7" w14:paraId="79C72E2E" w14:textId="77777777" w:rsidTr="007018AA">
        <w:tc>
          <w:tcPr>
            <w:tcW w:w="567" w:type="dxa"/>
          </w:tcPr>
          <w:p w14:paraId="207C7FC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33E5C44" w14:textId="77777777" w:rsidR="003E12B1" w:rsidRPr="00600794" w:rsidRDefault="003E12B1" w:rsidP="007018AA">
            <w:pPr>
              <w:rPr>
                <w:color w:val="000000"/>
                <w:w w:val="90"/>
                <w:sz w:val="24"/>
                <w:szCs w:val="24"/>
              </w:rPr>
            </w:pPr>
            <w:r w:rsidRPr="00600794">
              <w:rPr>
                <w:color w:val="000000"/>
                <w:w w:val="90"/>
                <w:sz w:val="24"/>
                <w:szCs w:val="24"/>
              </w:rPr>
              <w:t xml:space="preserve">Hab bu... </w:t>
            </w:r>
          </w:p>
        </w:tc>
        <w:tc>
          <w:tcPr>
            <w:tcW w:w="4961" w:type="dxa"/>
            <w:vAlign w:val="center"/>
          </w:tcPr>
          <w:p w14:paraId="6A668347" w14:textId="77777777" w:rsidR="003E12B1" w:rsidRPr="00600794" w:rsidRDefault="003E12B1" w:rsidP="007018AA">
            <w:pPr>
              <w:rPr>
                <w:color w:val="000000"/>
                <w:w w:val="90"/>
                <w:sz w:val="24"/>
                <w:szCs w:val="24"/>
                <w:lang w:val="en-US"/>
              </w:rPr>
            </w:pPr>
            <w:r w:rsidRPr="00600794">
              <w:rPr>
                <w:color w:val="000000"/>
                <w:w w:val="90"/>
                <w:sz w:val="24"/>
                <w:szCs w:val="24"/>
                <w:lang w:val="en-US"/>
              </w:rPr>
              <w:t>ko‘plab tarmoqlarni ulash uchun yoki LAN segmentlarini bog‘lash uchun xizmat qiladi.</w:t>
            </w:r>
          </w:p>
        </w:tc>
      </w:tr>
      <w:tr w:rsidR="003E12B1" w:rsidRPr="001862F7" w14:paraId="7CEE9FAC" w14:textId="77777777" w:rsidTr="007018AA">
        <w:tc>
          <w:tcPr>
            <w:tcW w:w="567" w:type="dxa"/>
          </w:tcPr>
          <w:p w14:paraId="6943906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0866DC" w14:textId="77777777" w:rsidR="003E12B1" w:rsidRPr="00600794" w:rsidRDefault="003E12B1" w:rsidP="007018AA">
            <w:pPr>
              <w:rPr>
                <w:color w:val="000000"/>
                <w:w w:val="90"/>
                <w:sz w:val="24"/>
                <w:szCs w:val="24"/>
              </w:rPr>
            </w:pPr>
            <w:r w:rsidRPr="00600794">
              <w:rPr>
                <w:color w:val="000000"/>
                <w:w w:val="90"/>
                <w:sz w:val="24"/>
                <w:szCs w:val="24"/>
              </w:rPr>
              <w:t xml:space="preserve">Tarmoq repiteri bu... </w:t>
            </w:r>
          </w:p>
        </w:tc>
        <w:tc>
          <w:tcPr>
            <w:tcW w:w="4961" w:type="dxa"/>
            <w:vAlign w:val="center"/>
          </w:tcPr>
          <w:p w14:paraId="3D5EE7C7" w14:textId="77777777" w:rsidR="003E12B1" w:rsidRPr="00600794" w:rsidRDefault="003E12B1" w:rsidP="007018AA">
            <w:pPr>
              <w:rPr>
                <w:color w:val="000000"/>
                <w:w w:val="90"/>
                <w:sz w:val="24"/>
                <w:szCs w:val="24"/>
                <w:lang w:val="en-US"/>
              </w:rPr>
            </w:pPr>
            <w:r w:rsidRPr="00600794">
              <w:rPr>
                <w:color w:val="000000"/>
                <w:w w:val="90"/>
                <w:sz w:val="24"/>
                <w:szCs w:val="24"/>
                <w:lang w:val="en-US"/>
              </w:rPr>
              <w:t>Signalni tiklash yoki qaytarish uchun foydalaniladi.</w:t>
            </w:r>
          </w:p>
        </w:tc>
      </w:tr>
      <w:tr w:rsidR="003E12B1" w:rsidRPr="00C6655B" w14:paraId="36CC4786" w14:textId="77777777" w:rsidTr="007018AA">
        <w:tc>
          <w:tcPr>
            <w:tcW w:w="567" w:type="dxa"/>
          </w:tcPr>
          <w:p w14:paraId="6970764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A76781B" w14:textId="77777777" w:rsidR="003E12B1" w:rsidRPr="00600794" w:rsidRDefault="003E12B1" w:rsidP="007018AA">
            <w:pPr>
              <w:rPr>
                <w:color w:val="000000"/>
                <w:w w:val="90"/>
                <w:sz w:val="24"/>
                <w:szCs w:val="24"/>
                <w:lang w:val="en-US"/>
              </w:rPr>
            </w:pPr>
            <w:r w:rsidRPr="00600794">
              <w:rPr>
                <w:color w:val="000000"/>
                <w:w w:val="90"/>
                <w:sz w:val="24"/>
                <w:szCs w:val="24"/>
                <w:lang w:val="en-US"/>
              </w:rPr>
              <w:t>Qanday tizim host nomlari va internet nomlarini IP manzillarga o‘zgartirish yoki teskarisini amalga oshiradi.</w:t>
            </w:r>
          </w:p>
        </w:tc>
        <w:tc>
          <w:tcPr>
            <w:tcW w:w="4961" w:type="dxa"/>
            <w:vAlign w:val="center"/>
          </w:tcPr>
          <w:p w14:paraId="4DEA7661" w14:textId="77777777" w:rsidR="003E12B1" w:rsidRPr="00600794" w:rsidRDefault="003E12B1" w:rsidP="007018AA">
            <w:pPr>
              <w:rPr>
                <w:color w:val="000000"/>
                <w:w w:val="90"/>
                <w:sz w:val="24"/>
                <w:szCs w:val="24"/>
              </w:rPr>
            </w:pPr>
            <w:r w:rsidRPr="00600794">
              <w:rPr>
                <w:color w:val="000000"/>
                <w:w w:val="90"/>
                <w:sz w:val="24"/>
                <w:szCs w:val="24"/>
              </w:rPr>
              <w:t>DNS tizimlari</w:t>
            </w:r>
          </w:p>
        </w:tc>
      </w:tr>
      <w:tr w:rsidR="003E12B1" w:rsidRPr="00C6655B" w14:paraId="51CCD5C2" w14:textId="77777777" w:rsidTr="007018AA">
        <w:tc>
          <w:tcPr>
            <w:tcW w:w="567" w:type="dxa"/>
          </w:tcPr>
          <w:p w14:paraId="55E0A2D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5D2FC2D" w14:textId="77777777" w:rsidR="003E12B1" w:rsidRPr="00600794" w:rsidRDefault="003E12B1" w:rsidP="007018AA">
            <w:pPr>
              <w:rPr>
                <w:color w:val="000000"/>
                <w:w w:val="90"/>
                <w:sz w:val="24"/>
                <w:szCs w:val="24"/>
                <w:lang w:val="en-US"/>
              </w:rPr>
            </w:pPr>
            <w:r w:rsidRPr="00600794">
              <w:rPr>
                <w:color w:val="000000"/>
                <w:w w:val="90"/>
                <w:sz w:val="24"/>
                <w:szCs w:val="24"/>
                <w:lang w:val="en-US"/>
              </w:rPr>
              <w:t>….. protokoli ulanishga asoslangan protokol bo‘lib, internet orqali ma’lumotlarni almashinuvchi turli ilovalar uchun tarmoq ulanishlarini sozlashga yordam beradi.</w:t>
            </w:r>
          </w:p>
        </w:tc>
        <w:tc>
          <w:tcPr>
            <w:tcW w:w="4961" w:type="dxa"/>
            <w:vAlign w:val="center"/>
          </w:tcPr>
          <w:p w14:paraId="2A21126E" w14:textId="77777777" w:rsidR="003E12B1" w:rsidRPr="00600794" w:rsidRDefault="003E12B1" w:rsidP="007018AA">
            <w:pPr>
              <w:rPr>
                <w:color w:val="000000"/>
                <w:w w:val="90"/>
                <w:sz w:val="24"/>
                <w:szCs w:val="24"/>
              </w:rPr>
            </w:pPr>
            <w:r w:rsidRPr="00600794">
              <w:rPr>
                <w:color w:val="000000"/>
                <w:w w:val="90"/>
                <w:sz w:val="24"/>
                <w:szCs w:val="24"/>
              </w:rPr>
              <w:t>TCP</w:t>
            </w:r>
          </w:p>
        </w:tc>
      </w:tr>
      <w:tr w:rsidR="003E12B1" w:rsidRPr="00C6655B" w14:paraId="7691C49D" w14:textId="77777777" w:rsidTr="007018AA">
        <w:tc>
          <w:tcPr>
            <w:tcW w:w="567" w:type="dxa"/>
          </w:tcPr>
          <w:p w14:paraId="3A315E7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302307C" w14:textId="77777777" w:rsidR="003E12B1" w:rsidRPr="00600794" w:rsidRDefault="003E12B1" w:rsidP="007018AA">
            <w:pPr>
              <w:rPr>
                <w:color w:val="000000"/>
                <w:w w:val="90"/>
                <w:sz w:val="24"/>
                <w:szCs w:val="24"/>
                <w:lang w:val="en-US"/>
              </w:rPr>
            </w:pPr>
            <w:r w:rsidRPr="00600794">
              <w:rPr>
                <w:color w:val="000000"/>
                <w:w w:val="90"/>
                <w:sz w:val="24"/>
                <w:szCs w:val="24"/>
                <w:lang w:val="en-US"/>
              </w:rPr>
              <w:t>…. protokolidan odatda o‘yin va video ilovalar tomonidan keng foydalaniladi.</w:t>
            </w:r>
          </w:p>
        </w:tc>
        <w:tc>
          <w:tcPr>
            <w:tcW w:w="4961" w:type="dxa"/>
            <w:vAlign w:val="center"/>
          </w:tcPr>
          <w:p w14:paraId="560AC76F" w14:textId="77777777" w:rsidR="003E12B1" w:rsidRPr="00600794" w:rsidRDefault="003E12B1" w:rsidP="007018AA">
            <w:pPr>
              <w:rPr>
                <w:color w:val="000000"/>
                <w:w w:val="90"/>
                <w:sz w:val="24"/>
                <w:szCs w:val="24"/>
              </w:rPr>
            </w:pPr>
            <w:r w:rsidRPr="00600794">
              <w:rPr>
                <w:color w:val="000000"/>
                <w:w w:val="90"/>
                <w:sz w:val="24"/>
                <w:szCs w:val="24"/>
              </w:rPr>
              <w:t>UDP</w:t>
            </w:r>
          </w:p>
        </w:tc>
      </w:tr>
      <w:tr w:rsidR="003E12B1" w:rsidRPr="00C6655B" w14:paraId="1D5D3372" w14:textId="77777777" w:rsidTr="007018AA">
        <w:tc>
          <w:tcPr>
            <w:tcW w:w="567" w:type="dxa"/>
          </w:tcPr>
          <w:p w14:paraId="5130AC5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34FDE91" w14:textId="77777777" w:rsidR="003E12B1" w:rsidRPr="00600794" w:rsidRDefault="003E12B1" w:rsidP="007018AA">
            <w:pPr>
              <w:rPr>
                <w:color w:val="000000"/>
                <w:w w:val="90"/>
                <w:sz w:val="24"/>
                <w:szCs w:val="24"/>
                <w:lang w:val="en-US"/>
              </w:rPr>
            </w:pPr>
            <w:r w:rsidRPr="00600794">
              <w:rPr>
                <w:color w:val="000000"/>
                <w:w w:val="90"/>
                <w:sz w:val="24"/>
                <w:szCs w:val="24"/>
                <w:lang w:val="en-US"/>
              </w:rPr>
              <w:t>Qaysi protokol ma’lumotni yuborishdan oldin aloqa o‘rnatish uchun zarur bo‘lgan manzil ma’lumotlari bilan ta’minlaydi.</w:t>
            </w:r>
          </w:p>
        </w:tc>
        <w:tc>
          <w:tcPr>
            <w:tcW w:w="4961" w:type="dxa"/>
            <w:vAlign w:val="center"/>
          </w:tcPr>
          <w:p w14:paraId="3A1A4887" w14:textId="77777777" w:rsidR="003E12B1" w:rsidRPr="00600794" w:rsidRDefault="003E12B1" w:rsidP="007018AA">
            <w:pPr>
              <w:rPr>
                <w:color w:val="000000"/>
                <w:w w:val="90"/>
                <w:sz w:val="24"/>
                <w:szCs w:val="24"/>
              </w:rPr>
            </w:pPr>
            <w:r w:rsidRPr="00600794">
              <w:rPr>
                <w:color w:val="000000"/>
                <w:w w:val="90"/>
                <w:sz w:val="24"/>
                <w:szCs w:val="24"/>
              </w:rPr>
              <w:t>IP</w:t>
            </w:r>
          </w:p>
        </w:tc>
      </w:tr>
      <w:tr w:rsidR="003E12B1" w:rsidRPr="00C6655B" w14:paraId="1707F0B7" w14:textId="77777777" w:rsidTr="007018AA">
        <w:tc>
          <w:tcPr>
            <w:tcW w:w="567" w:type="dxa"/>
          </w:tcPr>
          <w:p w14:paraId="1B8B4C1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F21618"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taxdidlari necha turga bo‘linadi</w:t>
            </w:r>
          </w:p>
        </w:tc>
        <w:tc>
          <w:tcPr>
            <w:tcW w:w="4961" w:type="dxa"/>
            <w:vAlign w:val="center"/>
          </w:tcPr>
          <w:p w14:paraId="67468277"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C6655B" w14:paraId="1BE5A42F" w14:textId="77777777" w:rsidTr="007018AA">
        <w:tc>
          <w:tcPr>
            <w:tcW w:w="567" w:type="dxa"/>
          </w:tcPr>
          <w:p w14:paraId="26AA5C0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09906DA" w14:textId="77777777" w:rsidR="003E12B1" w:rsidRPr="00600794" w:rsidRDefault="003E12B1" w:rsidP="007018AA">
            <w:pPr>
              <w:rPr>
                <w:color w:val="000000"/>
                <w:w w:val="90"/>
                <w:sz w:val="24"/>
                <w:szCs w:val="24"/>
                <w:lang w:val="en-US"/>
              </w:rPr>
            </w:pPr>
            <w:r w:rsidRPr="00600794">
              <w:rPr>
                <w:color w:val="000000"/>
                <w:w w:val="90"/>
                <w:sz w:val="24"/>
                <w:szCs w:val="24"/>
                <w:lang w:val="en-US"/>
              </w:rPr>
              <w:t>Qanday xujum asosiy hujumlarni oson amalga oshirish uchun tashkilot va tarmoq haqidagi axborotni to‘plashni maqsad  qiladi;</w:t>
            </w:r>
          </w:p>
        </w:tc>
        <w:tc>
          <w:tcPr>
            <w:tcW w:w="4961" w:type="dxa"/>
            <w:vAlign w:val="center"/>
          </w:tcPr>
          <w:p w14:paraId="39A8CDA2" w14:textId="77777777" w:rsidR="003E12B1" w:rsidRPr="00600794" w:rsidRDefault="003E12B1" w:rsidP="007018AA">
            <w:pPr>
              <w:rPr>
                <w:color w:val="000000"/>
                <w:w w:val="90"/>
                <w:sz w:val="24"/>
                <w:szCs w:val="24"/>
              </w:rPr>
            </w:pPr>
            <w:r w:rsidRPr="00600794">
              <w:rPr>
                <w:color w:val="000000"/>
                <w:w w:val="90"/>
                <w:sz w:val="24"/>
                <w:szCs w:val="24"/>
              </w:rPr>
              <w:t>Razvedka hujumlari</w:t>
            </w:r>
          </w:p>
        </w:tc>
      </w:tr>
      <w:tr w:rsidR="003E12B1" w:rsidRPr="00C6655B" w14:paraId="0E32C6DD" w14:textId="77777777" w:rsidTr="007018AA">
        <w:tc>
          <w:tcPr>
            <w:tcW w:w="567" w:type="dxa"/>
          </w:tcPr>
          <w:p w14:paraId="53D85AD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E22CE8A" w14:textId="77777777" w:rsidR="003E12B1" w:rsidRPr="00600794" w:rsidRDefault="003E12B1" w:rsidP="007018AA">
            <w:pPr>
              <w:rPr>
                <w:color w:val="000000"/>
                <w:w w:val="90"/>
                <w:sz w:val="24"/>
                <w:szCs w:val="24"/>
                <w:lang w:val="en-US"/>
              </w:rPr>
            </w:pPr>
            <w:r w:rsidRPr="00600794">
              <w:rPr>
                <w:color w:val="000000"/>
                <w:w w:val="90"/>
                <w:sz w:val="24"/>
                <w:szCs w:val="24"/>
                <w:lang w:val="en-US"/>
              </w:rPr>
              <w:t>Qanday xujum  hujumchi turli texnologiyalardan  foydalangan holda tarmoqqa kirishga  harakat qiladi</w:t>
            </w:r>
          </w:p>
        </w:tc>
        <w:tc>
          <w:tcPr>
            <w:tcW w:w="4961" w:type="dxa"/>
            <w:vAlign w:val="center"/>
          </w:tcPr>
          <w:p w14:paraId="085A6073" w14:textId="77777777" w:rsidR="003E12B1" w:rsidRPr="00600794" w:rsidRDefault="003E12B1" w:rsidP="007018AA">
            <w:pPr>
              <w:rPr>
                <w:color w:val="000000"/>
                <w:w w:val="90"/>
                <w:sz w:val="24"/>
                <w:szCs w:val="24"/>
              </w:rPr>
            </w:pPr>
            <w:r w:rsidRPr="00600794">
              <w:rPr>
                <w:color w:val="000000"/>
                <w:w w:val="90"/>
                <w:sz w:val="24"/>
                <w:szCs w:val="24"/>
              </w:rPr>
              <w:t>Kirish hujumlari</w:t>
            </w:r>
          </w:p>
        </w:tc>
      </w:tr>
      <w:tr w:rsidR="003E12B1" w:rsidRPr="001862F7" w14:paraId="6374706F" w14:textId="77777777" w:rsidTr="007018AA">
        <w:tc>
          <w:tcPr>
            <w:tcW w:w="567" w:type="dxa"/>
          </w:tcPr>
          <w:p w14:paraId="4D03D0C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66CF028" w14:textId="77777777" w:rsidR="003E12B1" w:rsidRPr="00600794" w:rsidRDefault="003E12B1" w:rsidP="007018AA">
            <w:pPr>
              <w:rPr>
                <w:color w:val="000000"/>
                <w:w w:val="90"/>
                <w:sz w:val="24"/>
                <w:szCs w:val="24"/>
                <w:lang w:val="en-US"/>
              </w:rPr>
            </w:pPr>
            <w:r w:rsidRPr="00600794">
              <w:rPr>
                <w:color w:val="000000"/>
                <w:w w:val="90"/>
                <w:sz w:val="24"/>
                <w:szCs w:val="24"/>
                <w:lang w:val="en-US"/>
              </w:rPr>
              <w:t>Qanday xujum  da hujumchi mijozlarga, foydalanuvchilaga va tashkilotlarda mavjud bo‘lgan biror xizmatni cheklashga urinadi;</w:t>
            </w:r>
          </w:p>
        </w:tc>
        <w:tc>
          <w:tcPr>
            <w:tcW w:w="4961" w:type="dxa"/>
            <w:vAlign w:val="center"/>
          </w:tcPr>
          <w:p w14:paraId="3C45F929" w14:textId="77777777" w:rsidR="003E12B1" w:rsidRPr="00600794" w:rsidRDefault="003E12B1" w:rsidP="007018AA">
            <w:pPr>
              <w:rPr>
                <w:color w:val="000000"/>
                <w:w w:val="90"/>
                <w:sz w:val="24"/>
                <w:szCs w:val="24"/>
                <w:lang w:val="en-US"/>
              </w:rPr>
            </w:pPr>
            <w:r w:rsidRPr="00600794">
              <w:rPr>
                <w:color w:val="000000"/>
                <w:w w:val="90"/>
                <w:sz w:val="24"/>
                <w:szCs w:val="24"/>
                <w:lang w:val="en-US"/>
              </w:rPr>
              <w:t>Xizmatdan voz kechishga undash (Denial of service, DOS) hujumlari</w:t>
            </w:r>
          </w:p>
        </w:tc>
      </w:tr>
      <w:tr w:rsidR="003E12B1" w:rsidRPr="00C6655B" w14:paraId="7ED26AF1" w14:textId="77777777" w:rsidTr="007018AA">
        <w:tc>
          <w:tcPr>
            <w:tcW w:w="567" w:type="dxa"/>
          </w:tcPr>
          <w:p w14:paraId="050A4AA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6DF044A" w14:textId="77777777" w:rsidR="003E12B1" w:rsidRPr="00600794" w:rsidRDefault="003E12B1" w:rsidP="007018AA">
            <w:pPr>
              <w:rPr>
                <w:color w:val="000000"/>
                <w:w w:val="90"/>
                <w:sz w:val="24"/>
                <w:szCs w:val="24"/>
                <w:lang w:val="en-US"/>
              </w:rPr>
            </w:pPr>
            <w:r w:rsidRPr="00600794">
              <w:rPr>
                <w:color w:val="000000"/>
                <w:w w:val="90"/>
                <w:sz w:val="24"/>
                <w:szCs w:val="24"/>
                <w:lang w:val="en-US"/>
              </w:rPr>
              <w:t>Qanday xujumdp zararli hujumlar tizim yoki tarmoqqa bevosita va bilvosita ta’sir qiladi;</w:t>
            </w:r>
          </w:p>
        </w:tc>
        <w:tc>
          <w:tcPr>
            <w:tcW w:w="4961" w:type="dxa"/>
            <w:vAlign w:val="center"/>
          </w:tcPr>
          <w:p w14:paraId="64B49559" w14:textId="77777777" w:rsidR="003E12B1" w:rsidRPr="00600794" w:rsidRDefault="003E12B1" w:rsidP="007018AA">
            <w:pPr>
              <w:rPr>
                <w:color w:val="000000"/>
                <w:w w:val="90"/>
                <w:sz w:val="24"/>
                <w:szCs w:val="24"/>
              </w:rPr>
            </w:pPr>
            <w:r w:rsidRPr="00600794">
              <w:rPr>
                <w:color w:val="000000"/>
                <w:w w:val="90"/>
                <w:sz w:val="24"/>
                <w:szCs w:val="24"/>
              </w:rPr>
              <w:t>Zararli hujumlar</w:t>
            </w:r>
          </w:p>
        </w:tc>
      </w:tr>
      <w:tr w:rsidR="003E12B1" w:rsidRPr="001862F7" w14:paraId="68DF8255" w14:textId="77777777" w:rsidTr="007018AA">
        <w:tc>
          <w:tcPr>
            <w:tcW w:w="567" w:type="dxa"/>
          </w:tcPr>
          <w:p w14:paraId="695DAA2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560EF5"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Elektron raqamli imzo algoritmi qanday bosqichlardan iborat bo‘ladi?</w:t>
            </w:r>
          </w:p>
        </w:tc>
        <w:tc>
          <w:tcPr>
            <w:tcW w:w="4961" w:type="dxa"/>
            <w:vAlign w:val="center"/>
          </w:tcPr>
          <w:p w14:paraId="0588B6F5" w14:textId="77777777" w:rsidR="003E12B1" w:rsidRPr="00600794" w:rsidRDefault="003E12B1" w:rsidP="007018AA">
            <w:pPr>
              <w:rPr>
                <w:color w:val="000000"/>
                <w:w w:val="90"/>
                <w:sz w:val="24"/>
                <w:szCs w:val="24"/>
                <w:lang w:val="en-US"/>
              </w:rPr>
            </w:pPr>
            <w:r w:rsidRPr="00600794">
              <w:rPr>
                <w:color w:val="000000"/>
                <w:w w:val="90"/>
                <w:sz w:val="24"/>
                <w:szCs w:val="24"/>
                <w:lang w:val="en-US"/>
              </w:rPr>
              <w:t>Imzo qo‘yish va imzoni tekshirishdan</w:t>
            </w:r>
          </w:p>
        </w:tc>
      </w:tr>
      <w:tr w:rsidR="003E12B1" w:rsidRPr="001862F7" w14:paraId="64173BDB" w14:textId="77777777" w:rsidTr="007018AA">
        <w:tc>
          <w:tcPr>
            <w:tcW w:w="567" w:type="dxa"/>
          </w:tcPr>
          <w:p w14:paraId="6197F2F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D50996B" w14:textId="77777777" w:rsidR="003E12B1" w:rsidRPr="00600794" w:rsidRDefault="003E12B1" w:rsidP="007018AA">
            <w:pPr>
              <w:rPr>
                <w:color w:val="000000"/>
                <w:w w:val="90"/>
                <w:sz w:val="24"/>
                <w:szCs w:val="24"/>
                <w:lang w:val="en-US"/>
              </w:rPr>
            </w:pPr>
            <w:r w:rsidRPr="00600794">
              <w:rPr>
                <w:color w:val="000000"/>
                <w:w w:val="90"/>
                <w:sz w:val="24"/>
                <w:szCs w:val="24"/>
                <w:lang w:val="en-US"/>
              </w:rPr>
              <w:t>Imzoni haqiqiyligini tekshirish qaysi kalit yordamida amalga oshiriladi?</w:t>
            </w:r>
          </w:p>
        </w:tc>
        <w:tc>
          <w:tcPr>
            <w:tcW w:w="4961" w:type="dxa"/>
            <w:vAlign w:val="center"/>
          </w:tcPr>
          <w:p w14:paraId="381A4D60"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Imzo muallifining ochiq </w:t>
            </w:r>
            <w:r w:rsidRPr="00600794">
              <w:rPr>
                <w:i/>
                <w:iCs/>
                <w:color w:val="000000"/>
                <w:w w:val="90"/>
                <w:sz w:val="24"/>
                <w:szCs w:val="24"/>
                <w:lang w:val="en-US"/>
              </w:rPr>
              <w:t>kaliti yordamida</w:t>
            </w:r>
          </w:p>
        </w:tc>
      </w:tr>
      <w:tr w:rsidR="003E12B1" w:rsidRPr="00C6655B" w14:paraId="07C8C65D" w14:textId="77777777" w:rsidTr="007018AA">
        <w:tc>
          <w:tcPr>
            <w:tcW w:w="567" w:type="dxa"/>
          </w:tcPr>
          <w:p w14:paraId="6A60348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7CCBF98" w14:textId="77777777" w:rsidR="003E12B1" w:rsidRPr="00600794" w:rsidRDefault="003E12B1" w:rsidP="007018AA">
            <w:pPr>
              <w:rPr>
                <w:color w:val="000000"/>
                <w:w w:val="90"/>
                <w:sz w:val="24"/>
                <w:szCs w:val="24"/>
              </w:rPr>
            </w:pPr>
            <w:r w:rsidRPr="00600794">
              <w:rPr>
                <w:color w:val="000000"/>
                <w:w w:val="90"/>
                <w:sz w:val="24"/>
                <w:szCs w:val="24"/>
              </w:rPr>
              <w:t>Tarmoq modeli-bu...</w:t>
            </w:r>
          </w:p>
        </w:tc>
        <w:tc>
          <w:tcPr>
            <w:tcW w:w="4961" w:type="dxa"/>
            <w:vAlign w:val="center"/>
          </w:tcPr>
          <w:p w14:paraId="54DEF0CD" w14:textId="77777777" w:rsidR="003E12B1" w:rsidRPr="00600794" w:rsidRDefault="003E12B1" w:rsidP="007018AA">
            <w:pPr>
              <w:rPr>
                <w:color w:val="000000"/>
                <w:w w:val="90"/>
                <w:sz w:val="24"/>
                <w:szCs w:val="24"/>
              </w:rPr>
            </w:pPr>
            <w:r w:rsidRPr="00600794">
              <w:rPr>
                <w:color w:val="000000"/>
                <w:w w:val="90"/>
                <w:sz w:val="24"/>
                <w:szCs w:val="24"/>
              </w:rPr>
              <w:t>Ikki hisoblash tizimlari orasidagi aloqani ularning ichki tuzilmaviy va texnologik asosidan qat’iy nazar muvaffaqqiyatli o‘rnatilishini asosidir</w:t>
            </w:r>
          </w:p>
        </w:tc>
      </w:tr>
      <w:tr w:rsidR="003E12B1" w:rsidRPr="00C6655B" w14:paraId="19569017" w14:textId="77777777" w:rsidTr="007018AA">
        <w:tc>
          <w:tcPr>
            <w:tcW w:w="567" w:type="dxa"/>
          </w:tcPr>
          <w:p w14:paraId="3C6E81C0"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767483C7"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 nechta sathga ajraladi?</w:t>
            </w:r>
          </w:p>
        </w:tc>
        <w:tc>
          <w:tcPr>
            <w:tcW w:w="4961" w:type="dxa"/>
            <w:vAlign w:val="center"/>
          </w:tcPr>
          <w:p w14:paraId="6EF0721C" w14:textId="77777777" w:rsidR="003E12B1" w:rsidRPr="00600794" w:rsidRDefault="003E12B1" w:rsidP="007018AA">
            <w:pPr>
              <w:rPr>
                <w:color w:val="000000"/>
                <w:w w:val="90"/>
                <w:sz w:val="24"/>
                <w:szCs w:val="24"/>
              </w:rPr>
            </w:pPr>
            <w:r w:rsidRPr="00600794">
              <w:rPr>
                <w:color w:val="000000"/>
                <w:w w:val="90"/>
                <w:sz w:val="24"/>
                <w:szCs w:val="24"/>
              </w:rPr>
              <w:t>7</w:t>
            </w:r>
          </w:p>
        </w:tc>
      </w:tr>
      <w:tr w:rsidR="003E12B1" w:rsidRPr="001862F7" w14:paraId="2936F0C3" w14:textId="77777777" w:rsidTr="007018AA">
        <w:tc>
          <w:tcPr>
            <w:tcW w:w="567" w:type="dxa"/>
          </w:tcPr>
          <w:p w14:paraId="28E275D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2CF3E0E" w14:textId="77777777" w:rsidR="003E12B1" w:rsidRPr="00600794" w:rsidRDefault="003E12B1" w:rsidP="007018AA">
            <w:pPr>
              <w:rPr>
                <w:color w:val="000000"/>
                <w:w w:val="90"/>
                <w:sz w:val="24"/>
                <w:szCs w:val="24"/>
                <w:lang w:val="en-US"/>
              </w:rPr>
            </w:pPr>
            <w:r w:rsidRPr="00600794">
              <w:rPr>
                <w:color w:val="000000"/>
                <w:w w:val="90"/>
                <w:sz w:val="24"/>
                <w:szCs w:val="24"/>
                <w:lang w:val="en-US"/>
              </w:rPr>
              <w:t>Fizik sathning vazifasi nimadan iborat</w:t>
            </w:r>
          </w:p>
        </w:tc>
        <w:tc>
          <w:tcPr>
            <w:tcW w:w="4961" w:type="dxa"/>
            <w:vAlign w:val="center"/>
          </w:tcPr>
          <w:p w14:paraId="338C521D" w14:textId="77777777" w:rsidR="003E12B1" w:rsidRPr="00600794" w:rsidRDefault="003E12B1" w:rsidP="007018AA">
            <w:pPr>
              <w:rPr>
                <w:color w:val="000000"/>
                <w:w w:val="90"/>
                <w:sz w:val="24"/>
                <w:szCs w:val="24"/>
                <w:lang w:val="en-US"/>
              </w:rPr>
            </w:pPr>
            <w:r w:rsidRPr="00600794">
              <w:rPr>
                <w:color w:val="000000"/>
                <w:w w:val="90"/>
                <w:sz w:val="24"/>
                <w:szCs w:val="24"/>
                <w:lang w:val="en-US"/>
              </w:rPr>
              <w:t>Qurilma, signal va binar o‘zgartirishlar</w:t>
            </w:r>
          </w:p>
        </w:tc>
      </w:tr>
      <w:tr w:rsidR="003E12B1" w:rsidRPr="00C6655B" w14:paraId="1E6092E2" w14:textId="77777777" w:rsidTr="007018AA">
        <w:tc>
          <w:tcPr>
            <w:tcW w:w="567" w:type="dxa"/>
          </w:tcPr>
          <w:p w14:paraId="3BBF349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1517732" w14:textId="77777777" w:rsidR="003E12B1" w:rsidRPr="00600794" w:rsidRDefault="003E12B1" w:rsidP="007018AA">
            <w:pPr>
              <w:rPr>
                <w:color w:val="000000"/>
                <w:w w:val="90"/>
                <w:sz w:val="24"/>
                <w:szCs w:val="24"/>
                <w:lang w:val="en-US"/>
              </w:rPr>
            </w:pPr>
            <w:r w:rsidRPr="00600794">
              <w:rPr>
                <w:color w:val="000000"/>
                <w:w w:val="90"/>
                <w:sz w:val="24"/>
                <w:szCs w:val="24"/>
                <w:lang w:val="en-US"/>
              </w:rPr>
              <w:t>Ilova sathning vazifasi nimadan iborat</w:t>
            </w:r>
          </w:p>
        </w:tc>
        <w:tc>
          <w:tcPr>
            <w:tcW w:w="4961" w:type="dxa"/>
            <w:vAlign w:val="center"/>
          </w:tcPr>
          <w:p w14:paraId="1D569A0C" w14:textId="77777777" w:rsidR="003E12B1" w:rsidRPr="00600794" w:rsidRDefault="003E12B1" w:rsidP="007018AA">
            <w:pPr>
              <w:rPr>
                <w:color w:val="000000"/>
                <w:w w:val="90"/>
                <w:sz w:val="24"/>
                <w:szCs w:val="24"/>
              </w:rPr>
            </w:pPr>
            <w:r w:rsidRPr="00600794">
              <w:rPr>
                <w:color w:val="000000"/>
                <w:w w:val="90"/>
                <w:sz w:val="24"/>
                <w:szCs w:val="24"/>
              </w:rPr>
              <w:t>Ilovalarni tarmoqqa ulanish jarayoni</w:t>
            </w:r>
          </w:p>
        </w:tc>
      </w:tr>
      <w:tr w:rsidR="003E12B1" w:rsidRPr="00C6655B" w14:paraId="5BB719F3" w14:textId="77777777" w:rsidTr="007018AA">
        <w:tc>
          <w:tcPr>
            <w:tcW w:w="567" w:type="dxa"/>
          </w:tcPr>
          <w:p w14:paraId="79EF976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78F55AD" w14:textId="77777777" w:rsidR="003E12B1" w:rsidRPr="00600794" w:rsidRDefault="003E12B1" w:rsidP="007018AA">
            <w:pPr>
              <w:rPr>
                <w:color w:val="000000"/>
                <w:w w:val="90"/>
                <w:sz w:val="24"/>
                <w:szCs w:val="24"/>
                <w:lang w:val="en-US"/>
              </w:rPr>
            </w:pPr>
            <w:r w:rsidRPr="00600794">
              <w:rPr>
                <w:color w:val="000000"/>
                <w:w w:val="90"/>
                <w:sz w:val="24"/>
                <w:szCs w:val="24"/>
                <w:lang w:val="en-US"/>
              </w:rPr>
              <w:t>Kanal sathning vazifasi nimadan iborat</w:t>
            </w:r>
          </w:p>
        </w:tc>
        <w:tc>
          <w:tcPr>
            <w:tcW w:w="4961" w:type="dxa"/>
            <w:vAlign w:val="center"/>
          </w:tcPr>
          <w:p w14:paraId="50D6CE59" w14:textId="77777777" w:rsidR="003E12B1" w:rsidRPr="00600794" w:rsidRDefault="003E12B1" w:rsidP="007018AA">
            <w:pPr>
              <w:rPr>
                <w:color w:val="000000"/>
                <w:w w:val="90"/>
                <w:sz w:val="24"/>
                <w:szCs w:val="24"/>
              </w:rPr>
            </w:pPr>
            <w:r w:rsidRPr="00600794">
              <w:rPr>
                <w:color w:val="000000"/>
                <w:w w:val="90"/>
                <w:sz w:val="24"/>
                <w:szCs w:val="24"/>
              </w:rPr>
              <w:t>Fizik manzillash</w:t>
            </w:r>
          </w:p>
        </w:tc>
      </w:tr>
      <w:tr w:rsidR="003E12B1" w:rsidRPr="001862F7" w14:paraId="759A2608" w14:textId="77777777" w:rsidTr="007018AA">
        <w:tc>
          <w:tcPr>
            <w:tcW w:w="567" w:type="dxa"/>
          </w:tcPr>
          <w:p w14:paraId="1A6B758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788148F"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sathning vazifasi nimadan iborat</w:t>
            </w:r>
          </w:p>
        </w:tc>
        <w:tc>
          <w:tcPr>
            <w:tcW w:w="4961" w:type="dxa"/>
            <w:vAlign w:val="center"/>
          </w:tcPr>
          <w:p w14:paraId="2A896FFE" w14:textId="77777777" w:rsidR="003E12B1" w:rsidRPr="00600794" w:rsidRDefault="003E12B1" w:rsidP="007018AA">
            <w:pPr>
              <w:rPr>
                <w:color w:val="000000"/>
                <w:w w:val="90"/>
                <w:sz w:val="24"/>
                <w:szCs w:val="24"/>
                <w:lang w:val="en-US"/>
              </w:rPr>
            </w:pPr>
            <w:r w:rsidRPr="00600794">
              <w:rPr>
                <w:color w:val="000000"/>
                <w:w w:val="90"/>
                <w:sz w:val="24"/>
                <w:szCs w:val="24"/>
                <w:lang w:val="en-US"/>
              </w:rPr>
              <w:t>Yo‘lni aniqlash va mantiqiy manzillash</w:t>
            </w:r>
          </w:p>
        </w:tc>
      </w:tr>
      <w:tr w:rsidR="003E12B1" w:rsidRPr="00C6655B" w14:paraId="7F009480" w14:textId="77777777" w:rsidTr="007018AA">
        <w:tc>
          <w:tcPr>
            <w:tcW w:w="567" w:type="dxa"/>
          </w:tcPr>
          <w:p w14:paraId="35B1FB0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7F88B79" w14:textId="77777777" w:rsidR="003E12B1" w:rsidRPr="00600794" w:rsidRDefault="003E12B1" w:rsidP="007018AA">
            <w:pPr>
              <w:rPr>
                <w:color w:val="000000"/>
                <w:w w:val="90"/>
                <w:sz w:val="24"/>
                <w:szCs w:val="24"/>
                <w:lang w:val="en-US"/>
              </w:rPr>
            </w:pPr>
            <w:r w:rsidRPr="00600794">
              <w:rPr>
                <w:color w:val="000000"/>
                <w:w w:val="90"/>
                <w:sz w:val="24"/>
                <w:szCs w:val="24"/>
                <w:lang w:val="en-US"/>
              </w:rPr>
              <w:t>TCP/IP modeli nechta sathdan iborat</w:t>
            </w:r>
          </w:p>
        </w:tc>
        <w:tc>
          <w:tcPr>
            <w:tcW w:w="4961" w:type="dxa"/>
            <w:vAlign w:val="center"/>
          </w:tcPr>
          <w:p w14:paraId="650B5674"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1862F7" w14:paraId="7015B23D" w14:textId="77777777" w:rsidTr="007018AA">
        <w:tc>
          <w:tcPr>
            <w:tcW w:w="567" w:type="dxa"/>
          </w:tcPr>
          <w:p w14:paraId="544DF61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DE60F3E"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Quyidagilarninf qaysi biri Kanal sathi protokollari</w:t>
            </w:r>
          </w:p>
        </w:tc>
        <w:tc>
          <w:tcPr>
            <w:tcW w:w="4961" w:type="dxa"/>
            <w:vAlign w:val="center"/>
          </w:tcPr>
          <w:p w14:paraId="0DE39D49" w14:textId="77777777" w:rsidR="003E12B1" w:rsidRPr="00600794" w:rsidRDefault="003E12B1" w:rsidP="007018AA">
            <w:pPr>
              <w:rPr>
                <w:color w:val="000000"/>
                <w:w w:val="90"/>
                <w:sz w:val="24"/>
                <w:szCs w:val="24"/>
                <w:lang w:val="en-US"/>
              </w:rPr>
            </w:pPr>
            <w:r w:rsidRPr="00600794">
              <w:rPr>
                <w:color w:val="000000"/>
                <w:w w:val="90"/>
                <w:sz w:val="24"/>
                <w:szCs w:val="24"/>
                <w:lang w:val="en-US"/>
              </w:rPr>
              <w:t>Ethernet, Token Ring, FDDI, X.25, Frame Relay, RS-232, v.35.</w:t>
            </w:r>
          </w:p>
        </w:tc>
      </w:tr>
      <w:tr w:rsidR="003E12B1" w:rsidRPr="00C6655B" w14:paraId="31FC07B6" w14:textId="77777777" w:rsidTr="007018AA">
        <w:tc>
          <w:tcPr>
            <w:tcW w:w="567" w:type="dxa"/>
          </w:tcPr>
          <w:p w14:paraId="0B63BB4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C139870"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Quyidagilarninf qaysi biri tarmoq sathi protokollari</w:t>
            </w:r>
          </w:p>
        </w:tc>
        <w:tc>
          <w:tcPr>
            <w:tcW w:w="4961" w:type="dxa"/>
            <w:vAlign w:val="center"/>
          </w:tcPr>
          <w:p w14:paraId="66CBC2C6" w14:textId="77777777" w:rsidR="003E12B1" w:rsidRPr="00600794" w:rsidRDefault="003E12B1" w:rsidP="007018AA">
            <w:pPr>
              <w:rPr>
                <w:color w:val="000000"/>
                <w:w w:val="90"/>
                <w:sz w:val="24"/>
                <w:szCs w:val="24"/>
              </w:rPr>
            </w:pPr>
            <w:r w:rsidRPr="00600794">
              <w:rPr>
                <w:color w:val="000000"/>
                <w:w w:val="90"/>
                <w:sz w:val="24"/>
                <w:szCs w:val="24"/>
              </w:rPr>
              <w:t>. IP, ICMP, ARP, RARP</w:t>
            </w:r>
          </w:p>
        </w:tc>
      </w:tr>
      <w:tr w:rsidR="003E12B1" w:rsidRPr="00C6655B" w14:paraId="64B18ECB" w14:textId="77777777" w:rsidTr="007018AA">
        <w:tc>
          <w:tcPr>
            <w:tcW w:w="567" w:type="dxa"/>
          </w:tcPr>
          <w:p w14:paraId="2CC0AC8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6A7A7F5"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Quyidagilarninf qaysi biri transport sathi protokollari</w:t>
            </w:r>
          </w:p>
        </w:tc>
        <w:tc>
          <w:tcPr>
            <w:tcW w:w="4961" w:type="dxa"/>
            <w:vAlign w:val="center"/>
          </w:tcPr>
          <w:p w14:paraId="18E357F2" w14:textId="77777777" w:rsidR="003E12B1" w:rsidRPr="00600794" w:rsidRDefault="003E12B1" w:rsidP="007018AA">
            <w:pPr>
              <w:rPr>
                <w:color w:val="000000"/>
                <w:w w:val="90"/>
                <w:sz w:val="24"/>
                <w:szCs w:val="24"/>
              </w:rPr>
            </w:pPr>
            <w:r w:rsidRPr="00600794">
              <w:rPr>
                <w:color w:val="000000"/>
                <w:w w:val="90"/>
                <w:sz w:val="24"/>
                <w:szCs w:val="24"/>
              </w:rPr>
              <w:t>TCP, UDP, RTP</w:t>
            </w:r>
          </w:p>
        </w:tc>
      </w:tr>
      <w:tr w:rsidR="003E12B1" w:rsidRPr="001862F7" w14:paraId="678AACA0" w14:textId="77777777" w:rsidTr="007018AA">
        <w:tc>
          <w:tcPr>
            <w:tcW w:w="567" w:type="dxa"/>
          </w:tcPr>
          <w:p w14:paraId="0ABFDE3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DBC76A2"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Quyidagilarninf qaysi biri ilova sathi protokollari</w:t>
            </w:r>
          </w:p>
        </w:tc>
        <w:tc>
          <w:tcPr>
            <w:tcW w:w="4961" w:type="dxa"/>
            <w:vAlign w:val="center"/>
          </w:tcPr>
          <w:p w14:paraId="42202DD2" w14:textId="77777777" w:rsidR="003E12B1" w:rsidRPr="00600794" w:rsidRDefault="003E12B1" w:rsidP="007018AA">
            <w:pPr>
              <w:rPr>
                <w:color w:val="000000"/>
                <w:w w:val="90"/>
                <w:sz w:val="24"/>
                <w:szCs w:val="24"/>
                <w:lang w:val="en-US"/>
              </w:rPr>
            </w:pPr>
            <w:r w:rsidRPr="00600794">
              <w:rPr>
                <w:color w:val="000000"/>
                <w:w w:val="90"/>
                <w:sz w:val="24"/>
                <w:szCs w:val="24"/>
                <w:lang w:val="en-US"/>
              </w:rPr>
              <w:t>HTTP, Telnet, FTP, TFTP, SNMP, DNS, SMTP va hak</w:t>
            </w:r>
          </w:p>
        </w:tc>
      </w:tr>
      <w:tr w:rsidR="003E12B1" w:rsidRPr="00C6655B" w14:paraId="04951F06" w14:textId="77777777" w:rsidTr="007018AA">
        <w:tc>
          <w:tcPr>
            <w:tcW w:w="567" w:type="dxa"/>
          </w:tcPr>
          <w:p w14:paraId="4E0D601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22B8C98" w14:textId="77777777" w:rsidR="003E12B1" w:rsidRPr="00600794" w:rsidRDefault="003E12B1" w:rsidP="007018AA">
            <w:pPr>
              <w:rPr>
                <w:color w:val="000000"/>
                <w:w w:val="90"/>
                <w:sz w:val="24"/>
                <w:szCs w:val="24"/>
                <w:lang w:val="en-US"/>
              </w:rPr>
            </w:pPr>
            <w:r w:rsidRPr="00600794">
              <w:rPr>
                <w:color w:val="000000"/>
                <w:w w:val="90"/>
                <w:sz w:val="24"/>
                <w:szCs w:val="24"/>
                <w:lang w:val="en-US"/>
              </w:rPr>
              <w:t>TCP/IP modelining kanal sathiga OSI modelining qaysi sathlari mos keladi</w:t>
            </w:r>
          </w:p>
        </w:tc>
        <w:tc>
          <w:tcPr>
            <w:tcW w:w="4961" w:type="dxa"/>
            <w:vAlign w:val="center"/>
          </w:tcPr>
          <w:p w14:paraId="0BBD9F4E" w14:textId="77777777" w:rsidR="003E12B1" w:rsidRPr="00600794" w:rsidRDefault="003E12B1" w:rsidP="007018AA">
            <w:pPr>
              <w:rPr>
                <w:color w:val="000000"/>
                <w:w w:val="90"/>
                <w:sz w:val="24"/>
                <w:szCs w:val="24"/>
              </w:rPr>
            </w:pPr>
            <w:r w:rsidRPr="00600794">
              <w:rPr>
                <w:color w:val="000000"/>
                <w:w w:val="90"/>
                <w:sz w:val="24"/>
                <w:szCs w:val="24"/>
              </w:rPr>
              <w:t>Kanal, Fizik</w:t>
            </w:r>
          </w:p>
        </w:tc>
      </w:tr>
      <w:tr w:rsidR="003E12B1" w:rsidRPr="00C6655B" w14:paraId="715F3022" w14:textId="77777777" w:rsidTr="007018AA">
        <w:tc>
          <w:tcPr>
            <w:tcW w:w="567" w:type="dxa"/>
          </w:tcPr>
          <w:p w14:paraId="67D3D8A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52C918F" w14:textId="77777777" w:rsidR="003E12B1" w:rsidRPr="00600794" w:rsidRDefault="003E12B1" w:rsidP="007018AA">
            <w:pPr>
              <w:rPr>
                <w:color w:val="000000"/>
                <w:w w:val="90"/>
                <w:sz w:val="24"/>
                <w:szCs w:val="24"/>
                <w:lang w:val="en-US"/>
              </w:rPr>
            </w:pPr>
            <w:r w:rsidRPr="00600794">
              <w:rPr>
                <w:color w:val="000000"/>
                <w:w w:val="90"/>
                <w:sz w:val="24"/>
                <w:szCs w:val="24"/>
                <w:lang w:val="en-US"/>
              </w:rPr>
              <w:t>TCP/IP modelining tarmoq sathiga OSI modelining qaysi sathlari mos keladi</w:t>
            </w:r>
          </w:p>
        </w:tc>
        <w:tc>
          <w:tcPr>
            <w:tcW w:w="4961" w:type="dxa"/>
            <w:vAlign w:val="center"/>
          </w:tcPr>
          <w:p w14:paraId="59D8E893" w14:textId="77777777" w:rsidR="003E12B1" w:rsidRPr="00600794" w:rsidRDefault="003E12B1" w:rsidP="007018AA">
            <w:pPr>
              <w:rPr>
                <w:color w:val="000000"/>
                <w:w w:val="90"/>
                <w:sz w:val="24"/>
                <w:szCs w:val="24"/>
              </w:rPr>
            </w:pPr>
            <w:r w:rsidRPr="00600794">
              <w:rPr>
                <w:color w:val="000000"/>
                <w:w w:val="90"/>
                <w:sz w:val="24"/>
                <w:szCs w:val="24"/>
              </w:rPr>
              <w:t>Tarmoq</w:t>
            </w:r>
          </w:p>
        </w:tc>
      </w:tr>
      <w:tr w:rsidR="003E12B1" w:rsidRPr="00C6655B" w14:paraId="4DBA05EA" w14:textId="77777777" w:rsidTr="007018AA">
        <w:tc>
          <w:tcPr>
            <w:tcW w:w="567" w:type="dxa"/>
          </w:tcPr>
          <w:p w14:paraId="6BC6754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78EC2A5" w14:textId="77777777" w:rsidR="003E12B1" w:rsidRPr="00600794" w:rsidRDefault="003E12B1" w:rsidP="007018AA">
            <w:pPr>
              <w:rPr>
                <w:color w:val="000000"/>
                <w:w w:val="90"/>
                <w:sz w:val="24"/>
                <w:szCs w:val="24"/>
                <w:lang w:val="en-US"/>
              </w:rPr>
            </w:pPr>
            <w:r w:rsidRPr="00600794">
              <w:rPr>
                <w:color w:val="000000"/>
                <w:w w:val="90"/>
                <w:sz w:val="24"/>
                <w:szCs w:val="24"/>
                <w:lang w:val="en-US"/>
              </w:rPr>
              <w:t>TCP/IP modelining transport sathiga OSI modelining qaysi sathlari mos keladi</w:t>
            </w:r>
          </w:p>
        </w:tc>
        <w:tc>
          <w:tcPr>
            <w:tcW w:w="4961" w:type="dxa"/>
            <w:vAlign w:val="center"/>
          </w:tcPr>
          <w:p w14:paraId="7ACE0C47" w14:textId="77777777" w:rsidR="003E12B1" w:rsidRPr="00600794" w:rsidRDefault="003E12B1" w:rsidP="007018AA">
            <w:pPr>
              <w:rPr>
                <w:color w:val="000000"/>
                <w:w w:val="90"/>
                <w:sz w:val="24"/>
                <w:szCs w:val="24"/>
              </w:rPr>
            </w:pPr>
            <w:r w:rsidRPr="00600794">
              <w:rPr>
                <w:color w:val="000000"/>
                <w:w w:val="90"/>
                <w:sz w:val="24"/>
                <w:szCs w:val="24"/>
              </w:rPr>
              <w:t>Tramsport</w:t>
            </w:r>
          </w:p>
        </w:tc>
      </w:tr>
      <w:tr w:rsidR="003E12B1" w:rsidRPr="00C6655B" w14:paraId="64CEBD2D" w14:textId="77777777" w:rsidTr="007018AA">
        <w:tc>
          <w:tcPr>
            <w:tcW w:w="567" w:type="dxa"/>
          </w:tcPr>
          <w:p w14:paraId="7481C13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0DF3C32" w14:textId="77777777" w:rsidR="003E12B1" w:rsidRPr="00600794" w:rsidRDefault="003E12B1" w:rsidP="007018AA">
            <w:pPr>
              <w:rPr>
                <w:color w:val="000000"/>
                <w:w w:val="90"/>
                <w:sz w:val="24"/>
                <w:szCs w:val="24"/>
                <w:lang w:val="en-US"/>
              </w:rPr>
            </w:pPr>
            <w:r w:rsidRPr="00600794">
              <w:rPr>
                <w:color w:val="000000"/>
                <w:w w:val="90"/>
                <w:sz w:val="24"/>
                <w:szCs w:val="24"/>
                <w:lang w:val="en-US"/>
              </w:rPr>
              <w:t>TCP/IP modelining ilova sathiga OSI modelining qaysi sathlari mos keladi</w:t>
            </w:r>
          </w:p>
        </w:tc>
        <w:tc>
          <w:tcPr>
            <w:tcW w:w="4961" w:type="dxa"/>
            <w:vAlign w:val="center"/>
          </w:tcPr>
          <w:p w14:paraId="7F150787" w14:textId="77777777" w:rsidR="003E12B1" w:rsidRPr="00600794" w:rsidRDefault="003E12B1" w:rsidP="007018AA">
            <w:pPr>
              <w:rPr>
                <w:color w:val="000000"/>
                <w:w w:val="90"/>
                <w:sz w:val="24"/>
                <w:szCs w:val="24"/>
              </w:rPr>
            </w:pPr>
            <w:r w:rsidRPr="00600794">
              <w:rPr>
                <w:color w:val="000000"/>
                <w:w w:val="90"/>
                <w:sz w:val="24"/>
                <w:szCs w:val="24"/>
              </w:rPr>
              <w:t>Ilova, taqdimot, seans</w:t>
            </w:r>
          </w:p>
        </w:tc>
      </w:tr>
      <w:tr w:rsidR="003E12B1" w:rsidRPr="001862F7" w14:paraId="52DA55E3" w14:textId="77777777" w:rsidTr="007018AA">
        <w:tc>
          <w:tcPr>
            <w:tcW w:w="567" w:type="dxa"/>
          </w:tcPr>
          <w:p w14:paraId="6A3C605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9496A50"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Quyidagilardan lokal tarmoqqa berilgan ta’rifni belgilang.</w:t>
            </w:r>
          </w:p>
        </w:tc>
        <w:tc>
          <w:tcPr>
            <w:tcW w:w="4961" w:type="dxa"/>
            <w:vAlign w:val="center"/>
          </w:tcPr>
          <w:p w14:paraId="00803E15"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Kompyuterlar va ularni bog‘lab turgan qurilmalardan iborat bo‘lib, ular odatda bitta tarmoqda bo‘ladi.</w:t>
            </w:r>
          </w:p>
        </w:tc>
      </w:tr>
      <w:tr w:rsidR="003E12B1" w:rsidRPr="001862F7" w14:paraId="528D9FA0" w14:textId="77777777" w:rsidTr="007018AA">
        <w:tc>
          <w:tcPr>
            <w:tcW w:w="567" w:type="dxa"/>
          </w:tcPr>
          <w:p w14:paraId="1D1DD06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BD052FD"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Quyidagilardan mintaqaviy tarmoqqa berilgan ta’rifni belgilang.</w:t>
            </w:r>
          </w:p>
        </w:tc>
        <w:tc>
          <w:tcPr>
            <w:tcW w:w="4961" w:type="dxa"/>
            <w:vAlign w:val="center"/>
          </w:tcPr>
          <w:p w14:paraId="220C7267" w14:textId="77777777" w:rsidR="003E12B1" w:rsidRPr="00600794" w:rsidRDefault="003E12B1" w:rsidP="007018AA">
            <w:pPr>
              <w:rPr>
                <w:color w:val="000000"/>
                <w:w w:val="90"/>
                <w:sz w:val="24"/>
                <w:szCs w:val="24"/>
                <w:lang w:val="en-US"/>
              </w:rPr>
            </w:pPr>
            <w:r w:rsidRPr="00600794">
              <w:rPr>
                <w:color w:val="000000"/>
                <w:w w:val="90"/>
                <w:sz w:val="24"/>
                <w:szCs w:val="24"/>
                <w:lang w:val="en-US"/>
              </w:rPr>
              <w:t>. Odatda ijaraga olingan telekommunikatsiya liniyalaridan foydalanadigan tarmoqlardagi tugunlarni bir-biriga bog‘laydi.</w:t>
            </w:r>
          </w:p>
        </w:tc>
      </w:tr>
      <w:tr w:rsidR="003E12B1" w:rsidRPr="001862F7" w14:paraId="79C6CB0D" w14:textId="77777777" w:rsidTr="007018AA">
        <w:tc>
          <w:tcPr>
            <w:tcW w:w="567" w:type="dxa"/>
          </w:tcPr>
          <w:p w14:paraId="1E319E8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09BA656"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Quyidagilardan MAN tarmoqqa berilgan ta’rifni belgilang.</w:t>
            </w:r>
          </w:p>
        </w:tc>
        <w:tc>
          <w:tcPr>
            <w:tcW w:w="4961" w:type="dxa"/>
            <w:vAlign w:val="center"/>
          </w:tcPr>
          <w:p w14:paraId="1E4936C4" w14:textId="77777777" w:rsidR="003E12B1" w:rsidRPr="00600794" w:rsidRDefault="003E12B1" w:rsidP="007018AA">
            <w:pPr>
              <w:rPr>
                <w:color w:val="000000"/>
                <w:w w:val="90"/>
                <w:sz w:val="24"/>
                <w:szCs w:val="24"/>
                <w:lang w:val="en-US"/>
              </w:rPr>
            </w:pPr>
            <w:r w:rsidRPr="00600794">
              <w:rPr>
                <w:color w:val="000000"/>
                <w:w w:val="90"/>
                <w:sz w:val="24"/>
                <w:szCs w:val="24"/>
                <w:lang w:val="en-US"/>
              </w:rPr>
              <w:t>Bu tarmoq shahar yoki shaharcha bo‘ylab tarmoqlarning o‘zaro bog‘lanishini nazarda tutadi</w:t>
            </w:r>
          </w:p>
        </w:tc>
      </w:tr>
      <w:tr w:rsidR="003E12B1" w:rsidRPr="001862F7" w14:paraId="33158492" w14:textId="77777777" w:rsidTr="007018AA">
        <w:tc>
          <w:tcPr>
            <w:tcW w:w="567" w:type="dxa"/>
          </w:tcPr>
          <w:p w14:paraId="5A68A75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BE95527"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Quyidagilardan shaxsiy tarmoqqa berilgan ta’rifni belgilang.</w:t>
            </w:r>
          </w:p>
        </w:tc>
        <w:tc>
          <w:tcPr>
            <w:tcW w:w="4961" w:type="dxa"/>
            <w:vAlign w:val="center"/>
          </w:tcPr>
          <w:p w14:paraId="4174A61D" w14:textId="77777777" w:rsidR="003E12B1" w:rsidRPr="00600794" w:rsidRDefault="003E12B1" w:rsidP="007018AA">
            <w:pPr>
              <w:rPr>
                <w:color w:val="000000"/>
                <w:w w:val="90"/>
                <w:sz w:val="24"/>
                <w:szCs w:val="24"/>
                <w:lang w:val="en-US"/>
              </w:rPr>
            </w:pPr>
            <w:r w:rsidRPr="00600794">
              <w:rPr>
                <w:color w:val="000000"/>
                <w:w w:val="90"/>
                <w:sz w:val="24"/>
                <w:szCs w:val="24"/>
                <w:lang w:val="en-US"/>
              </w:rPr>
              <w:t>Qisqa masofalarda qurilmalar o‘rtasida ma’lumot almashinish imkoniyatini taqdim etadi</w:t>
            </w:r>
          </w:p>
        </w:tc>
      </w:tr>
      <w:tr w:rsidR="003E12B1" w:rsidRPr="001862F7" w14:paraId="2AB7D9BD" w14:textId="77777777" w:rsidTr="007018AA">
        <w:tc>
          <w:tcPr>
            <w:tcW w:w="567" w:type="dxa"/>
          </w:tcPr>
          <w:p w14:paraId="5B8BAD4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8846221"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Quyidagilardan qaysi biri tarmoqning yulduz topologiyasiga berilgan </w:t>
            </w:r>
          </w:p>
        </w:tc>
        <w:tc>
          <w:tcPr>
            <w:tcW w:w="4961" w:type="dxa"/>
            <w:vAlign w:val="center"/>
          </w:tcPr>
          <w:p w14:paraId="29B548D5"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Tarmoqda har bir kompyuter yoki tugun markaziy tugunga individual bog‘langan bo‘ladi</w:t>
            </w:r>
          </w:p>
        </w:tc>
      </w:tr>
      <w:tr w:rsidR="003E12B1" w:rsidRPr="001862F7" w14:paraId="4893C57A" w14:textId="77777777" w:rsidTr="007018AA">
        <w:tc>
          <w:tcPr>
            <w:tcW w:w="567" w:type="dxa"/>
          </w:tcPr>
          <w:p w14:paraId="6A28F0A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FA49A45"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Quyidagilardan qaysi biri tarmoqning shina topologiyasiga berilgan </w:t>
            </w:r>
          </w:p>
        </w:tc>
        <w:tc>
          <w:tcPr>
            <w:tcW w:w="4961" w:type="dxa"/>
            <w:vAlign w:val="center"/>
          </w:tcPr>
          <w:p w14:paraId="28BF28FA"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Tarmoqda yagona kabel barcha kompyuterlarni o‘zida birlashtiradi</w:t>
            </w:r>
          </w:p>
        </w:tc>
      </w:tr>
      <w:tr w:rsidR="003E12B1" w:rsidRPr="001862F7" w14:paraId="7DFCD134" w14:textId="77777777" w:rsidTr="007018AA">
        <w:tc>
          <w:tcPr>
            <w:tcW w:w="567" w:type="dxa"/>
          </w:tcPr>
          <w:p w14:paraId="680BBE2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58B8A8F"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Quyidagilardan qaysi biri tarmoqning halqa topologiyasiga berilgan </w:t>
            </w:r>
          </w:p>
        </w:tc>
        <w:tc>
          <w:tcPr>
            <w:tcW w:w="4961" w:type="dxa"/>
            <w:vAlign w:val="center"/>
          </w:tcPr>
          <w:p w14:paraId="754F4AFD" w14:textId="77777777" w:rsidR="003E12B1" w:rsidRPr="00600794" w:rsidRDefault="003E12B1" w:rsidP="007018AA">
            <w:pPr>
              <w:rPr>
                <w:color w:val="000000"/>
                <w:w w:val="90"/>
                <w:sz w:val="24"/>
                <w:szCs w:val="24"/>
                <w:lang w:val="en-US"/>
              </w:rPr>
            </w:pPr>
            <w:r w:rsidRPr="00600794">
              <w:rPr>
                <w:color w:val="000000"/>
                <w:w w:val="90"/>
                <w:sz w:val="24"/>
                <w:szCs w:val="24"/>
                <w:lang w:val="en-US"/>
              </w:rPr>
              <w:t>Yuboriluvchi va qabul qilinuvchi ma’lumot TOKYeN yordamida manziliga yetkaziladi</w:t>
            </w:r>
          </w:p>
        </w:tc>
      </w:tr>
      <w:tr w:rsidR="003E12B1" w:rsidRPr="001862F7" w14:paraId="30428C8F" w14:textId="77777777" w:rsidTr="007018AA">
        <w:tc>
          <w:tcPr>
            <w:tcW w:w="567" w:type="dxa"/>
          </w:tcPr>
          <w:p w14:paraId="66F2BD7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95C3928"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Quyidagilardan qaysi biri tarmoqning mesh topologiyasiga berilgan </w:t>
            </w:r>
          </w:p>
        </w:tc>
        <w:tc>
          <w:tcPr>
            <w:tcW w:w="4961" w:type="dxa"/>
            <w:vAlign w:val="center"/>
          </w:tcPr>
          <w:p w14:paraId="320977B8"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Tarmoqdagi barcha kompyuter va tugunlar bir-biri bilan o‘zaro bog‘langan bo‘ladi</w:t>
            </w:r>
          </w:p>
        </w:tc>
      </w:tr>
      <w:tr w:rsidR="003E12B1" w:rsidRPr="00C6655B" w14:paraId="2E2611FE" w14:textId="77777777" w:rsidTr="007018AA">
        <w:tc>
          <w:tcPr>
            <w:tcW w:w="567" w:type="dxa"/>
          </w:tcPr>
          <w:p w14:paraId="0417251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6F5ABDC" w14:textId="77777777" w:rsidR="003E12B1" w:rsidRPr="00600794" w:rsidRDefault="003E12B1" w:rsidP="007018AA">
            <w:pPr>
              <w:rPr>
                <w:color w:val="000000"/>
                <w:w w:val="90"/>
                <w:sz w:val="24"/>
                <w:szCs w:val="24"/>
              </w:rPr>
            </w:pPr>
            <w:r w:rsidRPr="00600794">
              <w:rPr>
                <w:color w:val="000000"/>
                <w:w w:val="90"/>
                <w:sz w:val="24"/>
                <w:szCs w:val="24"/>
              </w:rPr>
              <w:t xml:space="preserve">Tarmoq kartasi nima? </w:t>
            </w:r>
          </w:p>
        </w:tc>
        <w:tc>
          <w:tcPr>
            <w:tcW w:w="4961" w:type="dxa"/>
            <w:vAlign w:val="center"/>
          </w:tcPr>
          <w:p w14:paraId="19CED09F" w14:textId="77777777" w:rsidR="003E12B1" w:rsidRPr="00600794" w:rsidRDefault="003E12B1" w:rsidP="007018AA">
            <w:pPr>
              <w:rPr>
                <w:color w:val="000000"/>
                <w:w w:val="90"/>
                <w:sz w:val="24"/>
                <w:szCs w:val="24"/>
              </w:rPr>
            </w:pPr>
            <w:r w:rsidRPr="00600794">
              <w:rPr>
                <w:color w:val="000000"/>
                <w:w w:val="90"/>
                <w:sz w:val="24"/>
                <w:szCs w:val="24"/>
              </w:rPr>
              <w:t>Hisoblash qurilmasining ajralmas qismi bo‘lib, qurilmani tarmoqqa ulash imkoniyatini taqdim etadi</w:t>
            </w:r>
          </w:p>
        </w:tc>
      </w:tr>
      <w:tr w:rsidR="003E12B1" w:rsidRPr="001862F7" w14:paraId="0EEBEEAC" w14:textId="77777777" w:rsidTr="007018AA">
        <w:tc>
          <w:tcPr>
            <w:tcW w:w="567" w:type="dxa"/>
          </w:tcPr>
          <w:p w14:paraId="058D19E4"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1126E06D" w14:textId="77777777" w:rsidR="003E12B1" w:rsidRPr="00600794" w:rsidRDefault="003E12B1" w:rsidP="007018AA">
            <w:pPr>
              <w:rPr>
                <w:color w:val="000000"/>
                <w:w w:val="90"/>
                <w:sz w:val="24"/>
                <w:szCs w:val="24"/>
              </w:rPr>
            </w:pPr>
            <w:r w:rsidRPr="00600794">
              <w:rPr>
                <w:color w:val="000000"/>
                <w:w w:val="90"/>
                <w:sz w:val="24"/>
                <w:szCs w:val="24"/>
              </w:rPr>
              <w:t xml:space="preserve">Repetir  nima? </w:t>
            </w:r>
          </w:p>
        </w:tc>
        <w:tc>
          <w:tcPr>
            <w:tcW w:w="4961" w:type="dxa"/>
            <w:vAlign w:val="center"/>
          </w:tcPr>
          <w:p w14:paraId="1B7C699A" w14:textId="77777777" w:rsidR="003E12B1" w:rsidRPr="00600794" w:rsidRDefault="003E12B1" w:rsidP="007018AA">
            <w:pPr>
              <w:rPr>
                <w:color w:val="000000"/>
                <w:w w:val="90"/>
                <w:sz w:val="24"/>
                <w:szCs w:val="24"/>
                <w:lang w:val="en-US"/>
              </w:rPr>
            </w:pPr>
            <w:r w:rsidRPr="00600794">
              <w:rPr>
                <w:color w:val="000000"/>
                <w:w w:val="90"/>
                <w:sz w:val="24"/>
                <w:szCs w:val="24"/>
                <w:lang w:val="en-US"/>
              </w:rPr>
              <w:t>Odatda signalni tiklash yoki qaytarish uchun foydalaniladi</w:t>
            </w:r>
          </w:p>
        </w:tc>
      </w:tr>
      <w:tr w:rsidR="003E12B1" w:rsidRPr="00C6655B" w14:paraId="656903F0" w14:textId="77777777" w:rsidTr="007018AA">
        <w:tc>
          <w:tcPr>
            <w:tcW w:w="567" w:type="dxa"/>
          </w:tcPr>
          <w:p w14:paraId="0C2FF90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7715264" w14:textId="77777777" w:rsidR="003E12B1" w:rsidRPr="00600794" w:rsidRDefault="003E12B1" w:rsidP="007018AA">
            <w:pPr>
              <w:rPr>
                <w:color w:val="000000"/>
                <w:w w:val="90"/>
                <w:sz w:val="24"/>
                <w:szCs w:val="24"/>
              </w:rPr>
            </w:pPr>
            <w:r w:rsidRPr="00600794">
              <w:rPr>
                <w:color w:val="000000"/>
                <w:w w:val="90"/>
                <w:sz w:val="24"/>
                <w:szCs w:val="24"/>
              </w:rPr>
              <w:t xml:space="preserve">Hub nima? </w:t>
            </w:r>
          </w:p>
        </w:tc>
        <w:tc>
          <w:tcPr>
            <w:tcW w:w="4961" w:type="dxa"/>
            <w:vAlign w:val="center"/>
          </w:tcPr>
          <w:p w14:paraId="41729FCB" w14:textId="77777777" w:rsidR="003E12B1" w:rsidRPr="00600794" w:rsidRDefault="003E12B1" w:rsidP="007018AA">
            <w:pPr>
              <w:rPr>
                <w:color w:val="000000"/>
                <w:w w:val="90"/>
                <w:sz w:val="24"/>
                <w:szCs w:val="24"/>
              </w:rPr>
            </w:pPr>
            <w:r w:rsidRPr="00600794">
              <w:rPr>
                <w:color w:val="000000"/>
                <w:w w:val="90"/>
                <w:sz w:val="24"/>
                <w:szCs w:val="24"/>
              </w:rPr>
              <w:t>Tarmoq qurilmasi bo‘lib, ko‘plab tarmoqlarni ulash uchun yoki LAN segmentlarini bog‘lash uchun xizmat qiladi</w:t>
            </w:r>
          </w:p>
        </w:tc>
      </w:tr>
      <w:tr w:rsidR="003E12B1" w:rsidRPr="001862F7" w14:paraId="00548249" w14:textId="77777777" w:rsidTr="007018AA">
        <w:tc>
          <w:tcPr>
            <w:tcW w:w="567" w:type="dxa"/>
          </w:tcPr>
          <w:p w14:paraId="08C8FC30"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217F636E" w14:textId="77777777" w:rsidR="003E12B1" w:rsidRPr="00600794" w:rsidRDefault="003E12B1" w:rsidP="007018AA">
            <w:pPr>
              <w:rPr>
                <w:color w:val="000000"/>
                <w:w w:val="90"/>
                <w:sz w:val="24"/>
                <w:szCs w:val="24"/>
              </w:rPr>
            </w:pPr>
            <w:r w:rsidRPr="00600794">
              <w:rPr>
                <w:color w:val="000000"/>
                <w:w w:val="90"/>
                <w:sz w:val="24"/>
                <w:szCs w:val="24"/>
              </w:rPr>
              <w:t xml:space="preserve">Switch nima? </w:t>
            </w:r>
          </w:p>
        </w:tc>
        <w:tc>
          <w:tcPr>
            <w:tcW w:w="4961" w:type="dxa"/>
            <w:vAlign w:val="center"/>
          </w:tcPr>
          <w:p w14:paraId="2F1629F6"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Ko‘plab tarmoqlarni ulash uchun yoki LAN segmentlarini bog‘lash uchun xizmat qiladi. Qabul qilingan signalni barcha chiquvchi </w:t>
            </w:r>
            <w:r w:rsidRPr="00600794">
              <w:rPr>
                <w:color w:val="000000"/>
                <w:w w:val="90"/>
                <w:sz w:val="24"/>
                <w:szCs w:val="24"/>
                <w:lang w:val="en-US"/>
              </w:rPr>
              <w:lastRenderedPageBreak/>
              <w:t>portlarga emas balki paketda manzili keltirilgan portga uzatadi</w:t>
            </w:r>
          </w:p>
        </w:tc>
      </w:tr>
      <w:tr w:rsidR="003E12B1" w:rsidRPr="00C6655B" w14:paraId="1625FA78" w14:textId="77777777" w:rsidTr="007018AA">
        <w:tc>
          <w:tcPr>
            <w:tcW w:w="567" w:type="dxa"/>
          </w:tcPr>
          <w:p w14:paraId="4516DBA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8F63552" w14:textId="77777777" w:rsidR="003E12B1" w:rsidRPr="00600794" w:rsidRDefault="003E12B1" w:rsidP="007018AA">
            <w:pPr>
              <w:rPr>
                <w:color w:val="000000"/>
                <w:w w:val="90"/>
                <w:sz w:val="24"/>
                <w:szCs w:val="24"/>
              </w:rPr>
            </w:pPr>
            <w:r w:rsidRPr="00600794">
              <w:rPr>
                <w:color w:val="000000"/>
                <w:w w:val="90"/>
                <w:sz w:val="24"/>
                <w:szCs w:val="24"/>
              </w:rPr>
              <w:t xml:space="preserve">Router nima? </w:t>
            </w:r>
          </w:p>
        </w:tc>
        <w:tc>
          <w:tcPr>
            <w:tcW w:w="4961" w:type="dxa"/>
            <w:vAlign w:val="center"/>
          </w:tcPr>
          <w:p w14:paraId="386858DD" w14:textId="77777777" w:rsidR="003E12B1" w:rsidRPr="00600794" w:rsidRDefault="003E12B1" w:rsidP="007018AA">
            <w:pPr>
              <w:rPr>
                <w:color w:val="000000"/>
                <w:w w:val="90"/>
                <w:sz w:val="24"/>
                <w:szCs w:val="24"/>
              </w:rPr>
            </w:pPr>
            <w:r w:rsidRPr="00600794">
              <w:rPr>
                <w:color w:val="000000"/>
                <w:w w:val="90"/>
                <w:sz w:val="24"/>
                <w:szCs w:val="24"/>
              </w:rPr>
              <w:t>Qabul qilingan ma’lumotlarni tarmoq sathiga tegishli manzillarga ko‘ra (IP manzil) uzatadi</w:t>
            </w:r>
          </w:p>
        </w:tc>
      </w:tr>
      <w:tr w:rsidR="003E12B1" w:rsidRPr="001862F7" w14:paraId="1F9E51E5" w14:textId="77777777" w:rsidTr="007018AA">
        <w:tc>
          <w:tcPr>
            <w:tcW w:w="567" w:type="dxa"/>
          </w:tcPr>
          <w:p w14:paraId="4A067B73"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75BACAE8" w14:textId="77777777" w:rsidR="003E12B1" w:rsidRPr="00600794" w:rsidRDefault="003E12B1" w:rsidP="007018AA">
            <w:pPr>
              <w:rPr>
                <w:color w:val="000000"/>
                <w:w w:val="90"/>
                <w:sz w:val="24"/>
                <w:szCs w:val="24"/>
              </w:rPr>
            </w:pPr>
            <w:r w:rsidRPr="00600794">
              <w:rPr>
                <w:color w:val="000000"/>
                <w:w w:val="90"/>
                <w:sz w:val="24"/>
                <w:szCs w:val="24"/>
              </w:rPr>
              <w:t>DNS tizimlari.</w:t>
            </w:r>
          </w:p>
        </w:tc>
        <w:tc>
          <w:tcPr>
            <w:tcW w:w="4961" w:type="dxa"/>
            <w:vAlign w:val="center"/>
          </w:tcPr>
          <w:p w14:paraId="1A072836" w14:textId="77777777" w:rsidR="003E12B1" w:rsidRPr="00600794" w:rsidRDefault="003E12B1" w:rsidP="007018AA">
            <w:pPr>
              <w:rPr>
                <w:color w:val="000000"/>
                <w:w w:val="90"/>
                <w:sz w:val="24"/>
                <w:szCs w:val="24"/>
                <w:lang w:val="en-US"/>
              </w:rPr>
            </w:pPr>
            <w:r w:rsidRPr="00600794">
              <w:rPr>
                <w:color w:val="000000"/>
                <w:w w:val="90"/>
                <w:sz w:val="24"/>
                <w:szCs w:val="24"/>
                <w:lang w:val="en-US"/>
              </w:rPr>
              <w:t>Host nomlari va internet nomlarini IP manzillarga o‘zgartirish yoki teskarisini amalga oshiradi</w:t>
            </w:r>
          </w:p>
        </w:tc>
      </w:tr>
      <w:tr w:rsidR="003E12B1" w:rsidRPr="00C6655B" w14:paraId="68F75763" w14:textId="77777777" w:rsidTr="007018AA">
        <w:tc>
          <w:tcPr>
            <w:tcW w:w="567" w:type="dxa"/>
          </w:tcPr>
          <w:p w14:paraId="17B8937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EFDE478" w14:textId="77777777" w:rsidR="003E12B1" w:rsidRPr="00600794" w:rsidRDefault="003E12B1" w:rsidP="007018AA">
            <w:pPr>
              <w:rPr>
                <w:color w:val="000000"/>
                <w:w w:val="90"/>
                <w:sz w:val="24"/>
                <w:szCs w:val="24"/>
              </w:rPr>
            </w:pPr>
            <w:r w:rsidRPr="00600794">
              <w:rPr>
                <w:color w:val="000000"/>
                <w:w w:val="90"/>
                <w:sz w:val="24"/>
                <w:szCs w:val="24"/>
              </w:rPr>
              <w:t>TCP bu- …</w:t>
            </w:r>
          </w:p>
        </w:tc>
        <w:tc>
          <w:tcPr>
            <w:tcW w:w="4961" w:type="dxa"/>
            <w:vAlign w:val="center"/>
          </w:tcPr>
          <w:p w14:paraId="0D3297D4" w14:textId="77777777" w:rsidR="003E12B1" w:rsidRPr="00600794" w:rsidRDefault="003E12B1" w:rsidP="007018AA">
            <w:pPr>
              <w:rPr>
                <w:color w:val="000000"/>
                <w:w w:val="90"/>
                <w:sz w:val="24"/>
                <w:szCs w:val="24"/>
              </w:rPr>
            </w:pPr>
            <w:r w:rsidRPr="00600794">
              <w:rPr>
                <w:color w:val="000000"/>
                <w:w w:val="90"/>
                <w:sz w:val="24"/>
                <w:szCs w:val="24"/>
              </w:rPr>
              <w:t>Transmission Control Protocol</w:t>
            </w:r>
          </w:p>
        </w:tc>
      </w:tr>
      <w:tr w:rsidR="003E12B1" w:rsidRPr="00C6655B" w14:paraId="2C45C9B3" w14:textId="77777777" w:rsidTr="007018AA">
        <w:tc>
          <w:tcPr>
            <w:tcW w:w="567" w:type="dxa"/>
          </w:tcPr>
          <w:p w14:paraId="73E053B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FF8A31D" w14:textId="77777777" w:rsidR="003E12B1" w:rsidRPr="00600794" w:rsidRDefault="003E12B1" w:rsidP="007018AA">
            <w:pPr>
              <w:rPr>
                <w:color w:val="000000"/>
                <w:w w:val="90"/>
                <w:sz w:val="24"/>
                <w:szCs w:val="24"/>
              </w:rPr>
            </w:pPr>
            <w:r w:rsidRPr="00600794">
              <w:rPr>
                <w:color w:val="000000"/>
                <w:w w:val="90"/>
                <w:sz w:val="24"/>
                <w:szCs w:val="24"/>
              </w:rPr>
              <w:t>UDP bu-…</w:t>
            </w:r>
          </w:p>
        </w:tc>
        <w:tc>
          <w:tcPr>
            <w:tcW w:w="4961" w:type="dxa"/>
            <w:vAlign w:val="center"/>
          </w:tcPr>
          <w:p w14:paraId="009697AF" w14:textId="77777777" w:rsidR="003E12B1" w:rsidRPr="00600794" w:rsidRDefault="003E12B1" w:rsidP="007018AA">
            <w:pPr>
              <w:rPr>
                <w:color w:val="000000"/>
                <w:w w:val="90"/>
                <w:sz w:val="24"/>
                <w:szCs w:val="24"/>
              </w:rPr>
            </w:pPr>
            <w:r w:rsidRPr="00600794">
              <w:rPr>
                <w:color w:val="000000"/>
                <w:w w:val="90"/>
                <w:sz w:val="24"/>
                <w:szCs w:val="24"/>
              </w:rPr>
              <w:t>User datagram protocol</w:t>
            </w:r>
          </w:p>
        </w:tc>
      </w:tr>
      <w:tr w:rsidR="003E12B1" w:rsidRPr="00C6655B" w14:paraId="49F4DCA5" w14:textId="77777777" w:rsidTr="007018AA">
        <w:tc>
          <w:tcPr>
            <w:tcW w:w="567" w:type="dxa"/>
          </w:tcPr>
          <w:p w14:paraId="0C57A98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A105D2E"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xavfsizligiga tahdidlar tavsiflangan bandni belgilang</w:t>
            </w:r>
          </w:p>
        </w:tc>
        <w:tc>
          <w:tcPr>
            <w:tcW w:w="4961" w:type="dxa"/>
            <w:vAlign w:val="center"/>
          </w:tcPr>
          <w:p w14:paraId="00D36C78" w14:textId="77777777" w:rsidR="003E12B1" w:rsidRPr="00600794" w:rsidRDefault="003E12B1" w:rsidP="007018AA">
            <w:pPr>
              <w:rPr>
                <w:color w:val="000000"/>
                <w:w w:val="90"/>
                <w:sz w:val="24"/>
                <w:szCs w:val="24"/>
              </w:rPr>
            </w:pPr>
            <w:r w:rsidRPr="00600794">
              <w:rPr>
                <w:color w:val="000000"/>
                <w:w w:val="90"/>
                <w:sz w:val="24"/>
                <w:szCs w:val="24"/>
              </w:rPr>
              <w:t>Ichki, tashqi</w:t>
            </w:r>
          </w:p>
        </w:tc>
      </w:tr>
      <w:tr w:rsidR="003E12B1" w:rsidRPr="001862F7" w14:paraId="4A630214" w14:textId="77777777" w:rsidTr="007018AA">
        <w:tc>
          <w:tcPr>
            <w:tcW w:w="567" w:type="dxa"/>
          </w:tcPr>
          <w:p w14:paraId="51C18C1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928D38F"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xavfsizligining buzilishi natijasida biznes faoliyatining buzilishi qanday oqibatlarga olib keladi</w:t>
            </w:r>
          </w:p>
        </w:tc>
        <w:tc>
          <w:tcPr>
            <w:tcW w:w="4961" w:type="dxa"/>
            <w:vAlign w:val="center"/>
          </w:tcPr>
          <w:p w14:paraId="7E48D010" w14:textId="77777777" w:rsidR="003E12B1" w:rsidRPr="00600794" w:rsidRDefault="003E12B1" w:rsidP="007018AA">
            <w:pPr>
              <w:rPr>
                <w:color w:val="000000"/>
                <w:w w:val="90"/>
                <w:sz w:val="24"/>
                <w:szCs w:val="24"/>
                <w:lang w:val="en-US"/>
              </w:rPr>
            </w:pPr>
            <w:r w:rsidRPr="00600794">
              <w:rPr>
                <w:color w:val="000000"/>
                <w:w w:val="90"/>
                <w:sz w:val="24"/>
                <w:szCs w:val="24"/>
                <w:lang w:val="en-US"/>
              </w:rPr>
              <w:t>Biznes jarayonlarni to‘xtab qolishiga olib keladi</w:t>
            </w:r>
          </w:p>
        </w:tc>
      </w:tr>
      <w:tr w:rsidR="003E12B1" w:rsidRPr="001862F7" w14:paraId="79C2365E" w14:textId="77777777" w:rsidTr="007018AA">
        <w:tc>
          <w:tcPr>
            <w:tcW w:w="567" w:type="dxa"/>
          </w:tcPr>
          <w:p w14:paraId="5353944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86D4269"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xavfsizligining buzilishi natijasida ishlab chiqarishning yo’qolishi qanday oqibatlarga olib keladi</w:t>
            </w:r>
          </w:p>
        </w:tc>
        <w:tc>
          <w:tcPr>
            <w:tcW w:w="4961" w:type="dxa"/>
            <w:vAlign w:val="center"/>
          </w:tcPr>
          <w:p w14:paraId="22999A53" w14:textId="77777777" w:rsidR="003E12B1" w:rsidRPr="00600794" w:rsidRDefault="003E12B1" w:rsidP="007018AA">
            <w:pPr>
              <w:rPr>
                <w:color w:val="000000"/>
                <w:w w:val="90"/>
                <w:sz w:val="24"/>
                <w:szCs w:val="24"/>
                <w:lang w:val="en-US"/>
              </w:rPr>
            </w:pPr>
            <w:r w:rsidRPr="00600794">
              <w:rPr>
                <w:color w:val="000000"/>
                <w:w w:val="90"/>
                <w:sz w:val="24"/>
                <w:szCs w:val="24"/>
                <w:lang w:val="en-US"/>
              </w:rPr>
              <w:t>Hujum natijasida ishlab chiqarishi yo‘qolgan hollarda uni qayta tiklash ko‘p vaqt talab qiladi va bu vaqtda ishlab chiqarish to‘xtab qoladi</w:t>
            </w:r>
          </w:p>
        </w:tc>
      </w:tr>
      <w:tr w:rsidR="003E12B1" w:rsidRPr="001862F7" w14:paraId="79F1CC47" w14:textId="77777777" w:rsidTr="007018AA">
        <w:tc>
          <w:tcPr>
            <w:tcW w:w="567" w:type="dxa"/>
          </w:tcPr>
          <w:p w14:paraId="2AACBAA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F812794"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xavfsizligining buzilishi natijasida maxfiylikni yo’qolishi qanday oqibatlarga olib keladi</w:t>
            </w:r>
          </w:p>
        </w:tc>
        <w:tc>
          <w:tcPr>
            <w:tcW w:w="4961" w:type="dxa"/>
            <w:vAlign w:val="center"/>
          </w:tcPr>
          <w:p w14:paraId="58D83839" w14:textId="77777777" w:rsidR="003E12B1" w:rsidRPr="00600794" w:rsidRDefault="003E12B1" w:rsidP="007018AA">
            <w:pPr>
              <w:rPr>
                <w:color w:val="000000"/>
                <w:w w:val="90"/>
                <w:sz w:val="24"/>
                <w:szCs w:val="24"/>
                <w:lang w:val="en-US"/>
              </w:rPr>
            </w:pPr>
            <w:r w:rsidRPr="00600794">
              <w:rPr>
                <w:color w:val="000000"/>
                <w:w w:val="90"/>
                <w:sz w:val="24"/>
                <w:szCs w:val="24"/>
                <w:lang w:val="en-US"/>
              </w:rPr>
              <w:t>Konfidensial axborotni chiqib ketishi natijasida, tashkilot shaxsiy ma’lumotlarini yo‘qolishi mumkin</w:t>
            </w:r>
          </w:p>
        </w:tc>
      </w:tr>
      <w:tr w:rsidR="003E12B1" w:rsidRPr="001862F7" w14:paraId="58FC3CA2" w14:textId="77777777" w:rsidTr="007018AA">
        <w:tc>
          <w:tcPr>
            <w:tcW w:w="567" w:type="dxa"/>
          </w:tcPr>
          <w:p w14:paraId="4C36BD5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B0BCFD5"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xavfsizligining buzilishi natijasida axborotning o’g’irlanishi qanday oqibatlarga olib keladi</w:t>
            </w:r>
          </w:p>
        </w:tc>
        <w:tc>
          <w:tcPr>
            <w:tcW w:w="4961" w:type="dxa"/>
            <w:vAlign w:val="center"/>
          </w:tcPr>
          <w:p w14:paraId="3F3114EA" w14:textId="77777777" w:rsidR="003E12B1" w:rsidRPr="00600794" w:rsidRDefault="003E12B1" w:rsidP="007018AA">
            <w:pPr>
              <w:rPr>
                <w:color w:val="000000"/>
                <w:w w:val="90"/>
                <w:sz w:val="24"/>
                <w:szCs w:val="24"/>
                <w:lang w:val="en-US"/>
              </w:rPr>
            </w:pPr>
            <w:r w:rsidRPr="00600794">
              <w:rPr>
                <w:color w:val="000000"/>
                <w:w w:val="90"/>
                <w:sz w:val="24"/>
                <w:szCs w:val="24"/>
                <w:lang w:val="en-US"/>
              </w:rPr>
              <w:t>Tashkilot xodimlarining shaxsiy va ishga oid ma’ulmotlarini kutilmaganda oshkor bo‘lishi ushbu xodimlarga bevosita ta’sir qiladi</w:t>
            </w:r>
          </w:p>
        </w:tc>
      </w:tr>
      <w:tr w:rsidR="003E12B1" w:rsidRPr="001862F7" w14:paraId="204AA8C1" w14:textId="77777777" w:rsidTr="007018AA">
        <w:tc>
          <w:tcPr>
            <w:tcW w:w="567" w:type="dxa"/>
          </w:tcPr>
          <w:p w14:paraId="5FAEF4B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5EEA622"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 ta’riflardan qaysi biri tarmoqning texnologik zaifligini ifodalaydi</w:t>
            </w:r>
          </w:p>
        </w:tc>
        <w:tc>
          <w:tcPr>
            <w:tcW w:w="4961" w:type="dxa"/>
            <w:vAlign w:val="center"/>
          </w:tcPr>
          <w:p w14:paraId="3F685326"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 qurilmalari, svitch yoki routerlardagi autentifikatsiya usullarining yetarlicha bardoshli bo‘lmasligi</w:t>
            </w:r>
          </w:p>
        </w:tc>
      </w:tr>
      <w:tr w:rsidR="003E12B1" w:rsidRPr="001862F7" w14:paraId="3F645DA5" w14:textId="77777777" w:rsidTr="007018AA">
        <w:tc>
          <w:tcPr>
            <w:tcW w:w="567" w:type="dxa"/>
          </w:tcPr>
          <w:p w14:paraId="6B38C6A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C2B07DB"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 ta’riflardan qaysi biri tarmoqning sozlanishdagi zaifligini ifodalaydi</w:t>
            </w:r>
          </w:p>
        </w:tc>
        <w:tc>
          <w:tcPr>
            <w:tcW w:w="4961" w:type="dxa"/>
            <w:vAlign w:val="center"/>
          </w:tcPr>
          <w:p w14:paraId="19D94623" w14:textId="77777777" w:rsidR="003E12B1" w:rsidRPr="00600794" w:rsidRDefault="003E12B1" w:rsidP="007018AA">
            <w:pPr>
              <w:rPr>
                <w:color w:val="000000"/>
                <w:w w:val="90"/>
                <w:sz w:val="24"/>
                <w:szCs w:val="24"/>
                <w:lang w:val="en-US"/>
              </w:rPr>
            </w:pPr>
            <w:r w:rsidRPr="00600794">
              <w:rPr>
                <w:color w:val="000000"/>
                <w:w w:val="90"/>
                <w:sz w:val="24"/>
                <w:szCs w:val="24"/>
                <w:lang w:val="en-US"/>
              </w:rPr>
              <w:t>tizim xizmatlarini xavfsiz bo‘lmagan tarzda sozlanishi, joriy sozlanish holatida qoldirish, parollarni noto‘g‘ri boshqarilishi</w:t>
            </w:r>
          </w:p>
        </w:tc>
      </w:tr>
      <w:tr w:rsidR="003E12B1" w:rsidRPr="001862F7" w14:paraId="193DF329" w14:textId="77777777" w:rsidTr="007018AA">
        <w:tc>
          <w:tcPr>
            <w:tcW w:w="567" w:type="dxa"/>
          </w:tcPr>
          <w:p w14:paraId="08694DE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DD3010"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 ta’riflardan qaysi biri tarmoqning xavfsizlik siyosatidagi zaifligini ifodalaydi.</w:t>
            </w:r>
          </w:p>
        </w:tc>
        <w:tc>
          <w:tcPr>
            <w:tcW w:w="4961" w:type="dxa"/>
            <w:vAlign w:val="center"/>
          </w:tcPr>
          <w:p w14:paraId="2289BDAA" w14:textId="77777777" w:rsidR="003E12B1" w:rsidRPr="00600794" w:rsidRDefault="003E12B1" w:rsidP="007018AA">
            <w:pPr>
              <w:rPr>
                <w:color w:val="000000"/>
                <w:w w:val="90"/>
                <w:sz w:val="24"/>
                <w:szCs w:val="24"/>
                <w:lang w:val="en-US"/>
              </w:rPr>
            </w:pPr>
            <w:r w:rsidRPr="00600794">
              <w:rPr>
                <w:color w:val="000000"/>
                <w:w w:val="90"/>
                <w:sz w:val="24"/>
                <w:szCs w:val="24"/>
                <w:lang w:val="en-US"/>
              </w:rPr>
              <w:t>Xavfsizlik siyosatidagi zaiflikni yuzaga kelishiga tashkilotning xavfsizlik siyosatida qoidalar va qarshi choralarni noto‘g‘ri ishlab chiqilgani sabab bo‘ladi.</w:t>
            </w:r>
          </w:p>
        </w:tc>
      </w:tr>
      <w:tr w:rsidR="003E12B1" w:rsidRPr="00C6655B" w14:paraId="2109F5FD" w14:textId="77777777" w:rsidTr="007018AA">
        <w:tc>
          <w:tcPr>
            <w:tcW w:w="567" w:type="dxa"/>
          </w:tcPr>
          <w:p w14:paraId="78A61B8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77BB7C8" w14:textId="77777777" w:rsidR="003E12B1" w:rsidRPr="00600794" w:rsidRDefault="003E12B1" w:rsidP="007018AA">
            <w:pPr>
              <w:rPr>
                <w:color w:val="000000"/>
                <w:w w:val="90"/>
                <w:sz w:val="24"/>
                <w:szCs w:val="24"/>
                <w:lang w:val="en-US"/>
              </w:rPr>
            </w:pPr>
            <w:r w:rsidRPr="00600794">
              <w:rPr>
                <w:color w:val="000000"/>
                <w:w w:val="90"/>
                <w:sz w:val="24"/>
                <w:szCs w:val="24"/>
                <w:lang w:val="en-US"/>
              </w:rPr>
              <w:t>Asosan tarmoq, tizim va tashkilot haqidagi axborot olish maqasadda amalga oshiriladigan tarmoq hujumi qaysi</w:t>
            </w:r>
          </w:p>
        </w:tc>
        <w:tc>
          <w:tcPr>
            <w:tcW w:w="4961" w:type="dxa"/>
            <w:vAlign w:val="center"/>
          </w:tcPr>
          <w:p w14:paraId="0046391E" w14:textId="77777777" w:rsidR="003E12B1" w:rsidRPr="00600794" w:rsidRDefault="003E12B1" w:rsidP="007018AA">
            <w:pPr>
              <w:rPr>
                <w:color w:val="000000"/>
                <w:w w:val="90"/>
                <w:sz w:val="24"/>
                <w:szCs w:val="24"/>
              </w:rPr>
            </w:pPr>
            <w:r w:rsidRPr="00600794">
              <w:rPr>
                <w:color w:val="000000"/>
                <w:w w:val="90"/>
                <w:sz w:val="24"/>
                <w:szCs w:val="24"/>
              </w:rPr>
              <w:t>Razvedka hujumlari</w:t>
            </w:r>
          </w:p>
        </w:tc>
      </w:tr>
      <w:tr w:rsidR="003E12B1" w:rsidRPr="00C6655B" w14:paraId="72D54C08" w14:textId="77777777" w:rsidTr="007018AA">
        <w:tc>
          <w:tcPr>
            <w:tcW w:w="567" w:type="dxa"/>
          </w:tcPr>
          <w:p w14:paraId="162EA65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6AFCE51" w14:textId="77777777" w:rsidR="003E12B1" w:rsidRPr="00600794" w:rsidRDefault="003E12B1" w:rsidP="007018AA">
            <w:pPr>
              <w:rPr>
                <w:color w:val="000000"/>
                <w:w w:val="90"/>
                <w:sz w:val="24"/>
                <w:szCs w:val="24"/>
              </w:rPr>
            </w:pPr>
            <w:r w:rsidRPr="00600794">
              <w:rPr>
                <w:color w:val="000000"/>
                <w:w w:val="90"/>
                <w:sz w:val="24"/>
                <w:szCs w:val="24"/>
              </w:rPr>
              <w:t xml:space="preserve">Ma’lumotlarni zaxira nusxalash bu – … </w:t>
            </w:r>
          </w:p>
        </w:tc>
        <w:tc>
          <w:tcPr>
            <w:tcW w:w="4961" w:type="dxa"/>
            <w:vAlign w:val="center"/>
          </w:tcPr>
          <w:p w14:paraId="718ABF2E" w14:textId="77777777" w:rsidR="003E12B1" w:rsidRPr="00600794" w:rsidRDefault="003E12B1" w:rsidP="007018AA">
            <w:pPr>
              <w:rPr>
                <w:color w:val="000000"/>
                <w:w w:val="90"/>
                <w:sz w:val="24"/>
                <w:szCs w:val="24"/>
              </w:rPr>
            </w:pPr>
            <w:r w:rsidRPr="00600794">
              <w:rPr>
                <w:color w:val="000000"/>
                <w:w w:val="90"/>
                <w:sz w:val="24"/>
                <w:szCs w:val="24"/>
              </w:rPr>
              <w:t>Muhim bo‘lgan axborot nusxalash yoki saqlash jarayoni bo‘lib, bu ma’lumot yo‘qolgan vaqtda qayta tiklash imkoniyatini beradi</w:t>
            </w:r>
          </w:p>
        </w:tc>
      </w:tr>
      <w:tr w:rsidR="003E12B1" w:rsidRPr="00C6655B" w14:paraId="74135A32" w14:textId="77777777" w:rsidTr="007018AA">
        <w:tc>
          <w:tcPr>
            <w:tcW w:w="567" w:type="dxa"/>
          </w:tcPr>
          <w:p w14:paraId="7BD2C6B7"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601E4567" w14:textId="77777777" w:rsidR="003E12B1" w:rsidRPr="00600794" w:rsidRDefault="003E12B1" w:rsidP="007018AA">
            <w:pPr>
              <w:rPr>
                <w:color w:val="000000"/>
                <w:w w:val="90"/>
                <w:sz w:val="24"/>
                <w:szCs w:val="24"/>
              </w:rPr>
            </w:pPr>
            <w:r w:rsidRPr="00600794">
              <w:rPr>
                <w:color w:val="000000"/>
                <w:w w:val="90"/>
                <w:sz w:val="24"/>
                <w:szCs w:val="24"/>
              </w:rPr>
              <w:t>Zarar yetkazilgandan keyin tizimni normal ish holatiga qaytarish va tizimda saqlanuvchi muhim ma’lumotni yo‘qolishidan so‘ng uni qayta tiklash uchun qanday amaldan foydalanamiz</w:t>
            </w:r>
          </w:p>
        </w:tc>
        <w:tc>
          <w:tcPr>
            <w:tcW w:w="4961" w:type="dxa"/>
            <w:vAlign w:val="center"/>
          </w:tcPr>
          <w:p w14:paraId="0459620E" w14:textId="77777777" w:rsidR="003E12B1" w:rsidRPr="00600794" w:rsidRDefault="003E12B1" w:rsidP="007018AA">
            <w:pPr>
              <w:rPr>
                <w:color w:val="000000"/>
                <w:w w:val="90"/>
                <w:sz w:val="24"/>
                <w:szCs w:val="24"/>
              </w:rPr>
            </w:pPr>
            <w:r w:rsidRPr="00600794">
              <w:rPr>
                <w:color w:val="000000"/>
                <w:w w:val="90"/>
                <w:sz w:val="24"/>
                <w:szCs w:val="24"/>
              </w:rPr>
              <w:t>Zaxira nusxalash</w:t>
            </w:r>
          </w:p>
        </w:tc>
      </w:tr>
      <w:tr w:rsidR="003E12B1" w:rsidRPr="001862F7" w14:paraId="750A9444" w14:textId="77777777" w:rsidTr="007018AA">
        <w:tc>
          <w:tcPr>
            <w:tcW w:w="567" w:type="dxa"/>
          </w:tcPr>
          <w:p w14:paraId="2578295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DD6240E"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Ma’lumotlarni inson xatosi tufayli yo’qolish sababiga ta’rif bering</w:t>
            </w:r>
          </w:p>
        </w:tc>
        <w:tc>
          <w:tcPr>
            <w:tcW w:w="4961" w:type="dxa"/>
            <w:vAlign w:val="center"/>
          </w:tcPr>
          <w:p w14:paraId="6B31EAD3" w14:textId="77777777" w:rsidR="003E12B1" w:rsidRPr="00600794" w:rsidRDefault="003E12B1" w:rsidP="007018AA">
            <w:pPr>
              <w:rPr>
                <w:color w:val="000000"/>
                <w:w w:val="90"/>
                <w:sz w:val="24"/>
                <w:szCs w:val="24"/>
                <w:lang w:val="en-US"/>
              </w:rPr>
            </w:pPr>
            <w:r w:rsidRPr="00600794">
              <w:rPr>
                <w:color w:val="000000"/>
                <w:w w:val="90"/>
                <w:sz w:val="24"/>
                <w:szCs w:val="24"/>
                <w:lang w:val="en-US"/>
              </w:rPr>
              <w:t>Qasddan yoki tasodifiy ma’lumotni o‘chirib yuborilishi, ma’lumotlarni saqlash vositasini to‘g‘ri joylashtirilmagani yoki ma’lumotlar bazasini xatolik bilan boshqarilganligi.</w:t>
            </w:r>
          </w:p>
        </w:tc>
      </w:tr>
      <w:tr w:rsidR="003E12B1" w:rsidRPr="00C6655B" w14:paraId="1D9F2299" w14:textId="77777777" w:rsidTr="007018AA">
        <w:tc>
          <w:tcPr>
            <w:tcW w:w="567" w:type="dxa"/>
          </w:tcPr>
          <w:p w14:paraId="31E6D90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020EA24" w14:textId="77777777" w:rsidR="003E12B1" w:rsidRPr="00600794" w:rsidRDefault="003E12B1" w:rsidP="007018AA">
            <w:pPr>
              <w:rPr>
                <w:color w:val="000000"/>
                <w:w w:val="90"/>
                <w:sz w:val="24"/>
                <w:szCs w:val="24"/>
                <w:lang w:val="en-US"/>
              </w:rPr>
            </w:pPr>
            <w:r w:rsidRPr="00600794">
              <w:rPr>
                <w:color w:val="000000"/>
                <w:w w:val="90"/>
                <w:sz w:val="24"/>
                <w:szCs w:val="24"/>
                <w:lang w:val="en-US"/>
              </w:rPr>
              <w:t>Zahira nusxalash strategiyasi nechta bosqichni o’z ichiga oladi?</w:t>
            </w:r>
          </w:p>
        </w:tc>
        <w:tc>
          <w:tcPr>
            <w:tcW w:w="4961" w:type="dxa"/>
            <w:vAlign w:val="center"/>
          </w:tcPr>
          <w:p w14:paraId="09C31F94" w14:textId="77777777" w:rsidR="003E12B1" w:rsidRPr="00600794" w:rsidRDefault="003E12B1" w:rsidP="007018AA">
            <w:pPr>
              <w:rPr>
                <w:color w:val="000000"/>
                <w:w w:val="90"/>
                <w:sz w:val="24"/>
                <w:szCs w:val="24"/>
              </w:rPr>
            </w:pPr>
            <w:r w:rsidRPr="00600794">
              <w:rPr>
                <w:color w:val="000000"/>
                <w:w w:val="90"/>
                <w:sz w:val="24"/>
                <w:szCs w:val="24"/>
              </w:rPr>
              <w:t>5</w:t>
            </w:r>
          </w:p>
        </w:tc>
      </w:tr>
      <w:tr w:rsidR="003E12B1" w:rsidRPr="00C6655B" w14:paraId="72602F46" w14:textId="77777777" w:rsidTr="007018AA">
        <w:tc>
          <w:tcPr>
            <w:tcW w:w="567" w:type="dxa"/>
          </w:tcPr>
          <w:p w14:paraId="7CFF016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DE63927" w14:textId="77777777" w:rsidR="003E12B1" w:rsidRPr="00600794" w:rsidRDefault="003E12B1" w:rsidP="007018AA">
            <w:pPr>
              <w:rPr>
                <w:color w:val="000000"/>
                <w:w w:val="90"/>
                <w:sz w:val="24"/>
                <w:szCs w:val="24"/>
                <w:lang w:val="en-US"/>
              </w:rPr>
            </w:pPr>
            <w:r w:rsidRPr="00600794">
              <w:rPr>
                <w:color w:val="000000"/>
                <w:w w:val="90"/>
                <w:sz w:val="24"/>
                <w:szCs w:val="24"/>
                <w:lang w:val="en-US"/>
              </w:rPr>
              <w:t>Zaxiralash uchun zarur axborotni aniqlash nechta bosqichda amalga oshiriladi.</w:t>
            </w:r>
          </w:p>
        </w:tc>
        <w:tc>
          <w:tcPr>
            <w:tcW w:w="4961" w:type="dxa"/>
            <w:vAlign w:val="center"/>
          </w:tcPr>
          <w:p w14:paraId="642B7624"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1862F7" w14:paraId="0D85DEB9" w14:textId="77777777" w:rsidTr="007018AA">
        <w:tc>
          <w:tcPr>
            <w:tcW w:w="567" w:type="dxa"/>
          </w:tcPr>
          <w:p w14:paraId="6F02755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C5D17AC" w14:textId="77777777" w:rsidR="003E12B1" w:rsidRPr="00600794" w:rsidRDefault="003E12B1" w:rsidP="007018AA">
            <w:pPr>
              <w:rPr>
                <w:color w:val="000000"/>
                <w:w w:val="90"/>
                <w:sz w:val="24"/>
                <w:szCs w:val="24"/>
                <w:lang w:val="en-US"/>
              </w:rPr>
            </w:pPr>
            <w:r w:rsidRPr="00600794">
              <w:rPr>
                <w:color w:val="000000"/>
                <w:w w:val="90"/>
                <w:sz w:val="24"/>
                <w:szCs w:val="24"/>
                <w:lang w:val="en-US"/>
              </w:rPr>
              <w:t>Zaxira nusxalovchi vositalar tanlashdagi narx xuusiyatiga berilgan ta’rifni nelgilash</w:t>
            </w:r>
          </w:p>
        </w:tc>
        <w:tc>
          <w:tcPr>
            <w:tcW w:w="4961" w:type="dxa"/>
            <w:vAlign w:val="center"/>
          </w:tcPr>
          <w:p w14:paraId="2A6205D1" w14:textId="77777777" w:rsidR="003E12B1" w:rsidRPr="00600794" w:rsidRDefault="003E12B1" w:rsidP="007018AA">
            <w:pPr>
              <w:rPr>
                <w:color w:val="000000"/>
                <w:w w:val="90"/>
                <w:sz w:val="24"/>
                <w:szCs w:val="24"/>
                <w:lang w:val="en-US"/>
              </w:rPr>
            </w:pPr>
            <w:r w:rsidRPr="00600794">
              <w:rPr>
                <w:color w:val="000000"/>
                <w:w w:val="90"/>
                <w:sz w:val="24"/>
                <w:szCs w:val="24"/>
                <w:lang w:val="en-US"/>
              </w:rPr>
              <w:t>Har bir tashkilot o‘zining budjetiga mos bo‘lgan zaxira nusxalash vositasiga ega bo‘lishi shart.</w:t>
            </w:r>
          </w:p>
        </w:tc>
      </w:tr>
      <w:tr w:rsidR="003E12B1" w:rsidRPr="001862F7" w14:paraId="0BF92BC0" w14:textId="77777777" w:rsidTr="007018AA">
        <w:tc>
          <w:tcPr>
            <w:tcW w:w="567" w:type="dxa"/>
          </w:tcPr>
          <w:p w14:paraId="63BE10B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D94D89D" w14:textId="77777777" w:rsidR="003E12B1" w:rsidRPr="00600794" w:rsidRDefault="003E12B1" w:rsidP="007018AA">
            <w:pPr>
              <w:rPr>
                <w:color w:val="000000"/>
                <w:w w:val="90"/>
                <w:sz w:val="24"/>
                <w:szCs w:val="24"/>
              </w:rPr>
            </w:pPr>
            <w:r w:rsidRPr="00600794">
              <w:rPr>
                <w:color w:val="000000"/>
                <w:w w:val="90"/>
                <w:sz w:val="24"/>
                <w:szCs w:val="24"/>
              </w:rPr>
              <w:t>RAID texnologiyasining transkripsiyasi qanday.</w:t>
            </w:r>
          </w:p>
        </w:tc>
        <w:tc>
          <w:tcPr>
            <w:tcW w:w="4961" w:type="dxa"/>
            <w:vAlign w:val="center"/>
          </w:tcPr>
          <w:p w14:paraId="2246AA1F" w14:textId="77777777" w:rsidR="003E12B1" w:rsidRPr="00600794" w:rsidRDefault="003E12B1" w:rsidP="007018AA">
            <w:pPr>
              <w:rPr>
                <w:color w:val="000000"/>
                <w:w w:val="90"/>
                <w:sz w:val="24"/>
                <w:szCs w:val="24"/>
                <w:lang w:val="en-US"/>
              </w:rPr>
            </w:pPr>
            <w:r w:rsidRPr="00600794">
              <w:rPr>
                <w:color w:val="000000"/>
                <w:w w:val="90"/>
                <w:sz w:val="24"/>
                <w:szCs w:val="24"/>
                <w:lang w:val="en-US"/>
              </w:rPr>
              <w:t>Random Array of Independent Disks</w:t>
            </w:r>
          </w:p>
        </w:tc>
      </w:tr>
      <w:tr w:rsidR="003E12B1" w:rsidRPr="00C6655B" w14:paraId="6F3426C2" w14:textId="77777777" w:rsidTr="007018AA">
        <w:tc>
          <w:tcPr>
            <w:tcW w:w="567" w:type="dxa"/>
          </w:tcPr>
          <w:p w14:paraId="711018F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19AF974" w14:textId="77777777" w:rsidR="003E12B1" w:rsidRPr="00600794" w:rsidRDefault="003E12B1" w:rsidP="007018AA">
            <w:pPr>
              <w:rPr>
                <w:color w:val="000000"/>
                <w:w w:val="90"/>
                <w:sz w:val="24"/>
                <w:szCs w:val="24"/>
                <w:lang w:val="en-US"/>
              </w:rPr>
            </w:pPr>
            <w:r w:rsidRPr="00600794">
              <w:rPr>
                <w:color w:val="000000"/>
                <w:w w:val="90"/>
                <w:sz w:val="24"/>
                <w:szCs w:val="24"/>
                <w:lang w:val="en-US"/>
              </w:rPr>
              <w:t>RAID texnologiyasida nechta satx mavjud</w:t>
            </w:r>
          </w:p>
        </w:tc>
        <w:tc>
          <w:tcPr>
            <w:tcW w:w="4961" w:type="dxa"/>
            <w:vAlign w:val="center"/>
          </w:tcPr>
          <w:p w14:paraId="01608753" w14:textId="77777777" w:rsidR="003E12B1" w:rsidRPr="00600794" w:rsidRDefault="003E12B1" w:rsidP="007018AA">
            <w:pPr>
              <w:rPr>
                <w:color w:val="000000"/>
                <w:w w:val="90"/>
                <w:sz w:val="24"/>
                <w:szCs w:val="24"/>
              </w:rPr>
            </w:pPr>
            <w:r w:rsidRPr="00600794">
              <w:rPr>
                <w:color w:val="000000"/>
                <w:w w:val="90"/>
                <w:sz w:val="24"/>
                <w:szCs w:val="24"/>
              </w:rPr>
              <w:t>6</w:t>
            </w:r>
          </w:p>
        </w:tc>
      </w:tr>
      <w:tr w:rsidR="003E12B1" w:rsidRPr="00C6655B" w14:paraId="31FAEE73" w14:textId="77777777" w:rsidTr="007018AA">
        <w:tc>
          <w:tcPr>
            <w:tcW w:w="567" w:type="dxa"/>
          </w:tcPr>
          <w:p w14:paraId="3EBFD5B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77A360"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birinchi sathi qanday nomlanadi</w:t>
            </w:r>
          </w:p>
        </w:tc>
        <w:tc>
          <w:tcPr>
            <w:tcW w:w="4961" w:type="dxa"/>
            <w:vAlign w:val="center"/>
          </w:tcPr>
          <w:p w14:paraId="68C39368" w14:textId="77777777" w:rsidR="003E12B1" w:rsidRPr="00600794" w:rsidRDefault="003E12B1" w:rsidP="007018AA">
            <w:pPr>
              <w:rPr>
                <w:color w:val="000000"/>
                <w:w w:val="90"/>
                <w:sz w:val="24"/>
                <w:szCs w:val="24"/>
              </w:rPr>
            </w:pPr>
            <w:r w:rsidRPr="00600794">
              <w:rPr>
                <w:color w:val="000000"/>
                <w:w w:val="90"/>
                <w:sz w:val="24"/>
                <w:szCs w:val="24"/>
              </w:rPr>
              <w:t>Fizik sath</w:t>
            </w:r>
          </w:p>
        </w:tc>
      </w:tr>
      <w:tr w:rsidR="003E12B1" w:rsidRPr="00C6655B" w14:paraId="21A31DED" w14:textId="77777777" w:rsidTr="007018AA">
        <w:tc>
          <w:tcPr>
            <w:tcW w:w="567" w:type="dxa"/>
          </w:tcPr>
          <w:p w14:paraId="029A7A5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B52FBF1"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ikkinchi sathi qanday nomlanadi</w:t>
            </w:r>
          </w:p>
        </w:tc>
        <w:tc>
          <w:tcPr>
            <w:tcW w:w="4961" w:type="dxa"/>
            <w:vAlign w:val="center"/>
          </w:tcPr>
          <w:p w14:paraId="39984530" w14:textId="77777777" w:rsidR="003E12B1" w:rsidRPr="00600794" w:rsidRDefault="003E12B1" w:rsidP="007018AA">
            <w:pPr>
              <w:rPr>
                <w:color w:val="000000"/>
                <w:w w:val="90"/>
                <w:sz w:val="24"/>
                <w:szCs w:val="24"/>
              </w:rPr>
            </w:pPr>
            <w:r w:rsidRPr="00600794">
              <w:rPr>
                <w:color w:val="000000"/>
                <w:w w:val="90"/>
                <w:sz w:val="24"/>
                <w:szCs w:val="24"/>
              </w:rPr>
              <w:t>Kanal sathi</w:t>
            </w:r>
          </w:p>
        </w:tc>
      </w:tr>
      <w:tr w:rsidR="003E12B1" w:rsidRPr="00C6655B" w14:paraId="1D1177C8" w14:textId="77777777" w:rsidTr="007018AA">
        <w:tc>
          <w:tcPr>
            <w:tcW w:w="567" w:type="dxa"/>
          </w:tcPr>
          <w:p w14:paraId="09BFDEA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0CC4537"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uchinchi sathi qanday nomlanadi</w:t>
            </w:r>
          </w:p>
        </w:tc>
        <w:tc>
          <w:tcPr>
            <w:tcW w:w="4961" w:type="dxa"/>
            <w:vAlign w:val="center"/>
          </w:tcPr>
          <w:p w14:paraId="57882572" w14:textId="77777777" w:rsidR="003E12B1" w:rsidRPr="00600794" w:rsidRDefault="003E12B1" w:rsidP="007018AA">
            <w:pPr>
              <w:rPr>
                <w:color w:val="000000"/>
                <w:w w:val="90"/>
                <w:sz w:val="24"/>
                <w:szCs w:val="24"/>
              </w:rPr>
            </w:pPr>
            <w:r w:rsidRPr="00600794">
              <w:rPr>
                <w:color w:val="000000"/>
                <w:w w:val="90"/>
                <w:sz w:val="24"/>
                <w:szCs w:val="24"/>
              </w:rPr>
              <w:t>Tarmoq sathi</w:t>
            </w:r>
          </w:p>
        </w:tc>
      </w:tr>
      <w:tr w:rsidR="003E12B1" w:rsidRPr="00C6655B" w14:paraId="3B2634A1" w14:textId="77777777" w:rsidTr="007018AA">
        <w:tc>
          <w:tcPr>
            <w:tcW w:w="567" w:type="dxa"/>
          </w:tcPr>
          <w:p w14:paraId="422D06A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465FE94"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oltinchi sathi qanday nomlanadi</w:t>
            </w:r>
          </w:p>
        </w:tc>
        <w:tc>
          <w:tcPr>
            <w:tcW w:w="4961" w:type="dxa"/>
            <w:vAlign w:val="center"/>
          </w:tcPr>
          <w:p w14:paraId="67E44489" w14:textId="77777777" w:rsidR="003E12B1" w:rsidRPr="00600794" w:rsidRDefault="003E12B1" w:rsidP="007018AA">
            <w:pPr>
              <w:rPr>
                <w:color w:val="000000"/>
                <w:w w:val="90"/>
                <w:sz w:val="24"/>
                <w:szCs w:val="24"/>
              </w:rPr>
            </w:pPr>
            <w:r w:rsidRPr="00600794">
              <w:rPr>
                <w:color w:val="000000"/>
                <w:w w:val="90"/>
                <w:sz w:val="24"/>
                <w:szCs w:val="24"/>
              </w:rPr>
              <w:t>Taqdimlash sathi</w:t>
            </w:r>
          </w:p>
        </w:tc>
      </w:tr>
      <w:tr w:rsidR="003E12B1" w:rsidRPr="00C6655B" w14:paraId="16BA01D3" w14:textId="77777777" w:rsidTr="007018AA">
        <w:tc>
          <w:tcPr>
            <w:tcW w:w="567" w:type="dxa"/>
          </w:tcPr>
          <w:p w14:paraId="43BDDDC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5F2EF17"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ettinchi sathi qanday nomlanadi</w:t>
            </w:r>
          </w:p>
        </w:tc>
        <w:tc>
          <w:tcPr>
            <w:tcW w:w="4961" w:type="dxa"/>
            <w:vAlign w:val="center"/>
          </w:tcPr>
          <w:p w14:paraId="33CB3B98" w14:textId="77777777" w:rsidR="003E12B1" w:rsidRPr="00600794" w:rsidRDefault="003E12B1" w:rsidP="007018AA">
            <w:pPr>
              <w:rPr>
                <w:color w:val="000000"/>
                <w:w w:val="90"/>
                <w:sz w:val="24"/>
                <w:szCs w:val="24"/>
              </w:rPr>
            </w:pPr>
            <w:r w:rsidRPr="00600794">
              <w:rPr>
                <w:color w:val="000000"/>
                <w:w w:val="90"/>
                <w:sz w:val="24"/>
                <w:szCs w:val="24"/>
              </w:rPr>
              <w:t>Amaliy sath</w:t>
            </w:r>
          </w:p>
        </w:tc>
      </w:tr>
      <w:tr w:rsidR="003E12B1" w:rsidRPr="00C6655B" w14:paraId="10B47BC9" w14:textId="77777777" w:rsidTr="007018AA">
        <w:tc>
          <w:tcPr>
            <w:tcW w:w="567" w:type="dxa"/>
          </w:tcPr>
          <w:p w14:paraId="78E4B9B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9B4A46C"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 signallarini qabul qilish va uzatish vazifalarini OSI modelining qaysi sathi bajaradi</w:t>
            </w:r>
          </w:p>
        </w:tc>
        <w:tc>
          <w:tcPr>
            <w:tcW w:w="4961" w:type="dxa"/>
            <w:vAlign w:val="center"/>
          </w:tcPr>
          <w:p w14:paraId="2214BD72" w14:textId="77777777" w:rsidR="003E12B1" w:rsidRPr="00600794" w:rsidRDefault="003E12B1" w:rsidP="007018AA">
            <w:pPr>
              <w:rPr>
                <w:color w:val="000000"/>
                <w:w w:val="90"/>
                <w:sz w:val="24"/>
                <w:szCs w:val="24"/>
              </w:rPr>
            </w:pPr>
            <w:r w:rsidRPr="00600794">
              <w:rPr>
                <w:color w:val="000000"/>
                <w:w w:val="90"/>
                <w:sz w:val="24"/>
                <w:szCs w:val="24"/>
              </w:rPr>
              <w:t>Fizik sath</w:t>
            </w:r>
          </w:p>
        </w:tc>
      </w:tr>
      <w:tr w:rsidR="003E12B1" w:rsidRPr="00C6655B" w14:paraId="56E9F27E" w14:textId="77777777" w:rsidTr="007018AA">
        <w:tc>
          <w:tcPr>
            <w:tcW w:w="567" w:type="dxa"/>
          </w:tcPr>
          <w:p w14:paraId="76FD786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501E674" w14:textId="77777777" w:rsidR="003E12B1" w:rsidRPr="00600794" w:rsidRDefault="003E12B1" w:rsidP="007018AA">
            <w:pPr>
              <w:rPr>
                <w:color w:val="000000"/>
                <w:w w:val="90"/>
                <w:sz w:val="24"/>
                <w:szCs w:val="24"/>
                <w:lang w:val="en-US"/>
              </w:rPr>
            </w:pPr>
            <w:r w:rsidRPr="00600794">
              <w:rPr>
                <w:color w:val="000000"/>
                <w:w w:val="90"/>
                <w:sz w:val="24"/>
                <w:szCs w:val="24"/>
                <w:lang w:val="en-US"/>
              </w:rPr>
              <w:t>Keltirilgan protokollarning qaysilari transport sathi protokollariga mansub</w:t>
            </w:r>
          </w:p>
        </w:tc>
        <w:tc>
          <w:tcPr>
            <w:tcW w:w="4961" w:type="dxa"/>
            <w:vAlign w:val="center"/>
          </w:tcPr>
          <w:p w14:paraId="64F2EFE4" w14:textId="77777777" w:rsidR="003E12B1" w:rsidRPr="00600794" w:rsidRDefault="003E12B1" w:rsidP="007018AA">
            <w:pPr>
              <w:rPr>
                <w:color w:val="000000"/>
                <w:w w:val="90"/>
                <w:sz w:val="24"/>
                <w:szCs w:val="24"/>
              </w:rPr>
            </w:pPr>
            <w:r w:rsidRPr="00600794">
              <w:rPr>
                <w:color w:val="000000"/>
                <w:w w:val="90"/>
                <w:sz w:val="24"/>
                <w:szCs w:val="24"/>
              </w:rPr>
              <w:t>TCP,UDP</w:t>
            </w:r>
          </w:p>
        </w:tc>
      </w:tr>
      <w:tr w:rsidR="003E12B1" w:rsidRPr="001862F7" w14:paraId="42D05C67" w14:textId="77777777" w:rsidTr="007018AA">
        <w:tc>
          <w:tcPr>
            <w:tcW w:w="567" w:type="dxa"/>
          </w:tcPr>
          <w:p w14:paraId="68089E7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DB535FF"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fizik sathi qanday funktsiyalarni bajaradi</w:t>
            </w:r>
          </w:p>
        </w:tc>
        <w:tc>
          <w:tcPr>
            <w:tcW w:w="4961" w:type="dxa"/>
            <w:vAlign w:val="center"/>
          </w:tcPr>
          <w:p w14:paraId="1BE53288" w14:textId="77777777" w:rsidR="003E12B1" w:rsidRPr="00600794" w:rsidRDefault="003E12B1" w:rsidP="007018AA">
            <w:pPr>
              <w:rPr>
                <w:color w:val="000000"/>
                <w:w w:val="90"/>
                <w:sz w:val="24"/>
                <w:szCs w:val="24"/>
                <w:lang w:val="en-US"/>
              </w:rPr>
            </w:pPr>
            <w:r w:rsidRPr="00600794">
              <w:rPr>
                <w:color w:val="000000"/>
                <w:w w:val="90"/>
                <w:sz w:val="24"/>
                <w:szCs w:val="24"/>
                <w:lang w:val="en-US"/>
              </w:rPr>
              <w:t>Elektr signallarini uzatish va qabul qilish</w:t>
            </w:r>
          </w:p>
        </w:tc>
      </w:tr>
      <w:tr w:rsidR="003E12B1" w:rsidRPr="001862F7" w14:paraId="26700A98" w14:textId="77777777" w:rsidTr="007018AA">
        <w:tc>
          <w:tcPr>
            <w:tcW w:w="567" w:type="dxa"/>
          </w:tcPr>
          <w:p w14:paraId="4E75C2D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6BFBF3E" w14:textId="77777777" w:rsidR="003E12B1" w:rsidRPr="00600794" w:rsidRDefault="003E12B1" w:rsidP="007018AA">
            <w:pPr>
              <w:rPr>
                <w:color w:val="000000"/>
                <w:w w:val="90"/>
                <w:sz w:val="24"/>
                <w:szCs w:val="24"/>
                <w:lang w:val="en-US"/>
              </w:rPr>
            </w:pPr>
            <w:r w:rsidRPr="00600794">
              <w:rPr>
                <w:color w:val="000000"/>
                <w:w w:val="90"/>
                <w:sz w:val="24"/>
                <w:szCs w:val="24"/>
                <w:lang w:val="en-US"/>
              </w:rPr>
              <w:t>OSI modelining amaliy sathi qanday funktsiyalarni bajaradi</w:t>
            </w:r>
          </w:p>
        </w:tc>
        <w:tc>
          <w:tcPr>
            <w:tcW w:w="4961" w:type="dxa"/>
            <w:vAlign w:val="center"/>
          </w:tcPr>
          <w:p w14:paraId="551875E7" w14:textId="77777777" w:rsidR="003E12B1" w:rsidRPr="00600794" w:rsidRDefault="003E12B1" w:rsidP="007018AA">
            <w:pPr>
              <w:rPr>
                <w:color w:val="000000"/>
                <w:w w:val="90"/>
                <w:sz w:val="24"/>
                <w:szCs w:val="24"/>
                <w:lang w:val="en-US"/>
              </w:rPr>
            </w:pPr>
            <w:r w:rsidRPr="00600794">
              <w:rPr>
                <w:color w:val="000000"/>
                <w:w w:val="90"/>
                <w:sz w:val="24"/>
                <w:szCs w:val="24"/>
                <w:lang w:val="en-US"/>
              </w:rPr>
              <w:t>Klient dasturlari bilan o’zaro muloqotda bo’lish</w:t>
            </w:r>
          </w:p>
        </w:tc>
      </w:tr>
      <w:tr w:rsidR="003E12B1" w:rsidRPr="00C6655B" w14:paraId="619CACE6" w14:textId="77777777" w:rsidTr="007018AA">
        <w:tc>
          <w:tcPr>
            <w:tcW w:w="567" w:type="dxa"/>
          </w:tcPr>
          <w:p w14:paraId="33531D5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69A892D" w14:textId="77777777" w:rsidR="003E12B1" w:rsidRPr="00600794" w:rsidRDefault="003E12B1" w:rsidP="007018AA">
            <w:pPr>
              <w:rPr>
                <w:color w:val="000000"/>
                <w:w w:val="90"/>
                <w:sz w:val="24"/>
                <w:szCs w:val="24"/>
                <w:lang w:val="en-US"/>
              </w:rPr>
            </w:pPr>
            <w:r w:rsidRPr="00600794">
              <w:rPr>
                <w:color w:val="000000"/>
                <w:w w:val="90"/>
                <w:sz w:val="24"/>
                <w:szCs w:val="24"/>
                <w:lang w:val="en-US"/>
              </w:rPr>
              <w:t>12 gacha bo’lgan va  12  bilan o’zaro tub bo’lgan sonlar soni nechta?</w:t>
            </w:r>
          </w:p>
        </w:tc>
        <w:tc>
          <w:tcPr>
            <w:tcW w:w="4961" w:type="dxa"/>
            <w:vAlign w:val="center"/>
          </w:tcPr>
          <w:p w14:paraId="418D37A6" w14:textId="77777777" w:rsidR="003E12B1" w:rsidRPr="00600794" w:rsidRDefault="003E12B1" w:rsidP="007018AA">
            <w:pPr>
              <w:rPr>
                <w:color w:val="000000"/>
                <w:w w:val="90"/>
                <w:sz w:val="24"/>
                <w:szCs w:val="24"/>
              </w:rPr>
            </w:pPr>
            <w:r w:rsidRPr="00600794">
              <w:rPr>
                <w:color w:val="000000"/>
                <w:w w:val="90"/>
                <w:sz w:val="24"/>
                <w:szCs w:val="24"/>
              </w:rPr>
              <w:t>8 ta</w:t>
            </w:r>
          </w:p>
        </w:tc>
      </w:tr>
      <w:tr w:rsidR="003E12B1" w:rsidRPr="001862F7" w14:paraId="34298A51" w14:textId="77777777" w:rsidTr="007018AA">
        <w:tc>
          <w:tcPr>
            <w:tcW w:w="567" w:type="dxa"/>
          </w:tcPr>
          <w:p w14:paraId="52A1EC5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8F497F4" w14:textId="77777777" w:rsidR="003E12B1" w:rsidRPr="00600794" w:rsidRDefault="003E12B1" w:rsidP="007018AA">
            <w:pPr>
              <w:rPr>
                <w:color w:val="000000"/>
                <w:w w:val="90"/>
                <w:sz w:val="24"/>
                <w:szCs w:val="24"/>
                <w:lang w:val="en-US"/>
              </w:rPr>
            </w:pPr>
            <w:r w:rsidRPr="00600794">
              <w:rPr>
                <w:color w:val="000000"/>
                <w:w w:val="90"/>
                <w:sz w:val="24"/>
                <w:szCs w:val="24"/>
                <w:lang w:val="en-US"/>
              </w:rPr>
              <w:t>Yevklid algoritmi qanday natijani beradi?</w:t>
            </w:r>
          </w:p>
        </w:tc>
        <w:tc>
          <w:tcPr>
            <w:tcW w:w="4961" w:type="dxa"/>
            <w:vAlign w:val="center"/>
          </w:tcPr>
          <w:p w14:paraId="4A763705" w14:textId="77777777" w:rsidR="003E12B1" w:rsidRPr="00600794" w:rsidRDefault="003E12B1" w:rsidP="007018AA">
            <w:pPr>
              <w:rPr>
                <w:color w:val="000000"/>
                <w:w w:val="90"/>
                <w:sz w:val="24"/>
                <w:szCs w:val="24"/>
                <w:lang w:val="en-US"/>
              </w:rPr>
            </w:pPr>
            <w:r w:rsidRPr="00600794">
              <w:rPr>
                <w:color w:val="000000"/>
                <w:w w:val="90"/>
                <w:sz w:val="24"/>
                <w:szCs w:val="24"/>
                <w:lang w:val="en-US"/>
              </w:rPr>
              <w:t>Sonning eng katta umumiy bo’luvchisini toppish</w:t>
            </w:r>
          </w:p>
        </w:tc>
      </w:tr>
      <w:tr w:rsidR="003E12B1" w:rsidRPr="001862F7" w14:paraId="07622AF0" w14:textId="77777777" w:rsidTr="007018AA">
        <w:tc>
          <w:tcPr>
            <w:tcW w:w="567" w:type="dxa"/>
          </w:tcPr>
          <w:p w14:paraId="38AC148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C9D37DE" w14:textId="77777777" w:rsidR="003E12B1" w:rsidRPr="00600794" w:rsidRDefault="003E12B1" w:rsidP="007018AA">
            <w:pPr>
              <w:rPr>
                <w:color w:val="000000"/>
                <w:w w:val="90"/>
                <w:sz w:val="24"/>
                <w:szCs w:val="24"/>
                <w:lang w:val="en-US"/>
              </w:rPr>
            </w:pPr>
            <w:r w:rsidRPr="00600794">
              <w:rPr>
                <w:color w:val="000000"/>
                <w:w w:val="90"/>
                <w:sz w:val="24"/>
                <w:szCs w:val="24"/>
                <w:lang w:val="en-US"/>
              </w:rPr>
              <w:t>Qanday sonlar tub sonlar deb yuritiladi?</w:t>
            </w:r>
          </w:p>
        </w:tc>
        <w:tc>
          <w:tcPr>
            <w:tcW w:w="4961" w:type="dxa"/>
            <w:vAlign w:val="center"/>
          </w:tcPr>
          <w:p w14:paraId="767526E6" w14:textId="77777777" w:rsidR="003E12B1" w:rsidRPr="00600794" w:rsidRDefault="003E12B1" w:rsidP="007018AA">
            <w:pPr>
              <w:rPr>
                <w:color w:val="000000"/>
                <w:w w:val="90"/>
                <w:sz w:val="24"/>
                <w:szCs w:val="24"/>
                <w:lang w:val="en-US"/>
              </w:rPr>
            </w:pPr>
            <w:r w:rsidRPr="00600794">
              <w:rPr>
                <w:color w:val="000000"/>
                <w:w w:val="90"/>
                <w:sz w:val="24"/>
                <w:szCs w:val="24"/>
                <w:lang w:val="en-US"/>
              </w:rPr>
              <w:t>Faqatgina 1 ga va o’ziga bo’linadigan sonlar tub sonlar deyiladi.</w:t>
            </w:r>
          </w:p>
        </w:tc>
      </w:tr>
      <w:tr w:rsidR="003E12B1" w:rsidRPr="001862F7" w14:paraId="393F722F" w14:textId="77777777" w:rsidTr="007018AA">
        <w:tc>
          <w:tcPr>
            <w:tcW w:w="567" w:type="dxa"/>
          </w:tcPr>
          <w:p w14:paraId="5C15E38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EC65735" w14:textId="77777777" w:rsidR="003E12B1" w:rsidRPr="00600794" w:rsidRDefault="003E12B1" w:rsidP="007018AA">
            <w:pPr>
              <w:rPr>
                <w:color w:val="000000"/>
                <w:w w:val="90"/>
                <w:sz w:val="24"/>
                <w:szCs w:val="24"/>
              </w:rPr>
            </w:pPr>
            <w:r w:rsidRPr="00600794">
              <w:rPr>
                <w:color w:val="000000"/>
                <w:w w:val="90"/>
                <w:sz w:val="24"/>
                <w:szCs w:val="24"/>
              </w:rPr>
              <w:t>To‘liq zaxiralash</w:t>
            </w:r>
          </w:p>
        </w:tc>
        <w:tc>
          <w:tcPr>
            <w:tcW w:w="4961" w:type="dxa"/>
            <w:vAlign w:val="center"/>
          </w:tcPr>
          <w:p w14:paraId="2A0C69B1" w14:textId="77777777" w:rsidR="003E12B1" w:rsidRPr="00600794" w:rsidRDefault="003E12B1" w:rsidP="007018AA">
            <w:pPr>
              <w:rPr>
                <w:color w:val="000000"/>
                <w:w w:val="90"/>
                <w:sz w:val="24"/>
                <w:szCs w:val="24"/>
                <w:lang w:val="en-US"/>
              </w:rPr>
            </w:pPr>
            <w:r w:rsidRPr="00600794">
              <w:rPr>
                <w:color w:val="000000"/>
                <w:w w:val="90"/>
                <w:sz w:val="24"/>
                <w:szCs w:val="24"/>
              </w:rPr>
              <w:t xml:space="preserve">To‘liq va o‘sib boruvchi usullarning mujassamlashgan ko‘rinishi bo‘lib, oxirgi zaxiralangan nusxadan boshlab bo‘lgan o‘zgarishlarni zaxira nusxalab boradi. • Amalga oshirish to‘liq zaxiralashga qaraganda tez amalga oshiriladi. • Qayta tiklash o‘sib boruvchi zaxiralashga qaraganda tez amalga oshiriladi. </w:t>
            </w:r>
            <w:r w:rsidRPr="00600794">
              <w:rPr>
                <w:color w:val="000000"/>
                <w:w w:val="90"/>
                <w:sz w:val="24"/>
                <w:szCs w:val="24"/>
                <w:lang w:val="en-US"/>
              </w:rPr>
              <w:t>• Ma’lumotni saqlash uchun to‘liq zaxiralashga qaraganda kam joy talab etadi</w:t>
            </w:r>
          </w:p>
        </w:tc>
      </w:tr>
      <w:tr w:rsidR="003E12B1" w:rsidRPr="00C6655B" w14:paraId="754CA4BB" w14:textId="77777777" w:rsidTr="007018AA">
        <w:tc>
          <w:tcPr>
            <w:tcW w:w="567" w:type="dxa"/>
          </w:tcPr>
          <w:p w14:paraId="520C487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C4503CD" w14:textId="77777777" w:rsidR="003E12B1" w:rsidRPr="00600794" w:rsidRDefault="003E12B1" w:rsidP="007018AA">
            <w:pPr>
              <w:rPr>
                <w:color w:val="000000"/>
                <w:w w:val="90"/>
                <w:sz w:val="24"/>
                <w:szCs w:val="24"/>
              </w:rPr>
            </w:pPr>
            <w:r w:rsidRPr="00600794">
              <w:rPr>
                <w:color w:val="000000"/>
                <w:w w:val="90"/>
                <w:sz w:val="24"/>
                <w:szCs w:val="24"/>
              </w:rPr>
              <w:t>O‘sib boruvchi zaxiralash</w:t>
            </w:r>
          </w:p>
        </w:tc>
        <w:tc>
          <w:tcPr>
            <w:tcW w:w="4961" w:type="dxa"/>
            <w:vAlign w:val="center"/>
          </w:tcPr>
          <w:p w14:paraId="3EAFB201" w14:textId="77777777" w:rsidR="003E12B1" w:rsidRPr="00600794" w:rsidRDefault="003E12B1" w:rsidP="007018AA">
            <w:pPr>
              <w:rPr>
                <w:color w:val="000000"/>
                <w:w w:val="90"/>
                <w:sz w:val="24"/>
                <w:szCs w:val="24"/>
              </w:rPr>
            </w:pPr>
            <w:r w:rsidRPr="00600794">
              <w:rPr>
                <w:color w:val="000000"/>
                <w:w w:val="90"/>
                <w:sz w:val="24"/>
                <w:szCs w:val="24"/>
                <w:lang w:val="en-US"/>
              </w:rPr>
              <w:t>Zaxiralangan ma’lumotga nisbatan o‘zgarish yuz berganda zaxirilash amalga oshiriladi. • Oxirgi zaxira nusxalash sifatida ixtiyoriy zaxiralash usuli bo‘lishi mumkin (to‘liq saxiralashdan). • Saqlash uchun kam hajm va amalga oshirish jarayoni tez</w:t>
            </w:r>
          </w:p>
        </w:tc>
      </w:tr>
      <w:tr w:rsidR="003E12B1" w:rsidRPr="001862F7" w14:paraId="074F2F1C" w14:textId="77777777" w:rsidTr="007018AA">
        <w:tc>
          <w:tcPr>
            <w:tcW w:w="567" w:type="dxa"/>
          </w:tcPr>
          <w:p w14:paraId="1858880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76661C3" w14:textId="77777777" w:rsidR="003E12B1" w:rsidRPr="00600794" w:rsidRDefault="003E12B1" w:rsidP="007018AA">
            <w:pPr>
              <w:rPr>
                <w:color w:val="000000"/>
                <w:w w:val="90"/>
                <w:sz w:val="24"/>
                <w:szCs w:val="24"/>
              </w:rPr>
            </w:pPr>
            <w:r w:rsidRPr="00600794">
              <w:rPr>
                <w:color w:val="000000"/>
                <w:w w:val="90"/>
                <w:sz w:val="24"/>
                <w:szCs w:val="24"/>
              </w:rPr>
              <w:t>Differensial zaxiralash</w:t>
            </w:r>
          </w:p>
        </w:tc>
        <w:tc>
          <w:tcPr>
            <w:tcW w:w="4961" w:type="dxa"/>
            <w:vAlign w:val="center"/>
          </w:tcPr>
          <w:p w14:paraId="4DC12FAF" w14:textId="77777777" w:rsidR="003E12B1" w:rsidRPr="00600794" w:rsidRDefault="003E12B1" w:rsidP="007018AA">
            <w:pPr>
              <w:rPr>
                <w:color w:val="000000"/>
                <w:w w:val="90"/>
                <w:sz w:val="24"/>
                <w:szCs w:val="24"/>
                <w:lang w:val="en-US"/>
              </w:rPr>
            </w:pPr>
            <w:r w:rsidRPr="00600794">
              <w:rPr>
                <w:color w:val="000000"/>
                <w:w w:val="90"/>
                <w:sz w:val="24"/>
                <w:szCs w:val="24"/>
                <w:lang w:val="en-US"/>
              </w:rPr>
              <w:t>Ushbu zaxiralashda tarmoqga bog‘lanishamalga oshiriladi. • Iliq zaxiralashda, tizim yangilanishi davomiy yangilanishni qabul qilish uchun ulanadi</w:t>
            </w:r>
          </w:p>
        </w:tc>
      </w:tr>
      <w:tr w:rsidR="003E12B1" w:rsidRPr="00C6655B" w14:paraId="6388E80A" w14:textId="77777777" w:rsidTr="007018AA">
        <w:tc>
          <w:tcPr>
            <w:tcW w:w="567" w:type="dxa"/>
          </w:tcPr>
          <w:p w14:paraId="03CEF32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553F36B" w14:textId="77777777" w:rsidR="003E12B1" w:rsidRPr="00600794" w:rsidRDefault="003E12B1" w:rsidP="007018AA">
            <w:pPr>
              <w:rPr>
                <w:color w:val="000000"/>
                <w:w w:val="90"/>
                <w:sz w:val="24"/>
                <w:szCs w:val="24"/>
              </w:rPr>
            </w:pPr>
            <w:r w:rsidRPr="00600794">
              <w:rPr>
                <w:color w:val="000000"/>
                <w:w w:val="90"/>
                <w:sz w:val="24"/>
                <w:szCs w:val="24"/>
                <w:lang w:val="en-US"/>
              </w:rPr>
              <w:t>Ushbu jarayon ma’lumot qanday yo‘qolgani, ma’lumotni qayta tiklash dasturiy vositasi va ma’lumotni tiklash manzilini qayergaligiga bog‘liq bo‘ladi. Qaysi jarayon</w:t>
            </w:r>
          </w:p>
        </w:tc>
        <w:tc>
          <w:tcPr>
            <w:tcW w:w="4961" w:type="dxa"/>
            <w:vAlign w:val="center"/>
          </w:tcPr>
          <w:p w14:paraId="70AE2330" w14:textId="77777777" w:rsidR="003E12B1" w:rsidRPr="00600794" w:rsidRDefault="003E12B1" w:rsidP="007018AA">
            <w:pPr>
              <w:rPr>
                <w:color w:val="000000"/>
                <w:w w:val="90"/>
                <w:sz w:val="24"/>
                <w:szCs w:val="24"/>
              </w:rPr>
            </w:pPr>
            <w:r w:rsidRPr="00600794">
              <w:rPr>
                <w:color w:val="000000"/>
                <w:w w:val="90"/>
                <w:sz w:val="24"/>
                <w:szCs w:val="24"/>
              </w:rPr>
              <w:t>Ma’lumotlarni qayta tiklash</w:t>
            </w:r>
          </w:p>
        </w:tc>
      </w:tr>
      <w:tr w:rsidR="003E12B1" w:rsidRPr="00C6655B" w14:paraId="0D79CDD8" w14:textId="77777777" w:rsidTr="007018AA">
        <w:tc>
          <w:tcPr>
            <w:tcW w:w="567" w:type="dxa"/>
          </w:tcPr>
          <w:p w14:paraId="163AAE5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43FDA62" w14:textId="77777777" w:rsidR="003E12B1" w:rsidRPr="00600794" w:rsidRDefault="003E12B1" w:rsidP="007018AA">
            <w:pPr>
              <w:rPr>
                <w:color w:val="000000"/>
                <w:w w:val="90"/>
                <w:sz w:val="24"/>
                <w:szCs w:val="24"/>
              </w:rPr>
            </w:pPr>
            <w:r w:rsidRPr="00600794">
              <w:rPr>
                <w:color w:val="000000"/>
                <w:w w:val="90"/>
                <w:sz w:val="24"/>
                <w:szCs w:val="24"/>
              </w:rPr>
              <w:t>Antivirus dasturlarini ko’rsating?</w:t>
            </w:r>
          </w:p>
        </w:tc>
        <w:tc>
          <w:tcPr>
            <w:tcW w:w="4961" w:type="dxa"/>
            <w:vAlign w:val="center"/>
          </w:tcPr>
          <w:p w14:paraId="00A9CF13" w14:textId="77777777" w:rsidR="003E12B1" w:rsidRPr="00600794" w:rsidRDefault="003E12B1" w:rsidP="007018AA">
            <w:pPr>
              <w:rPr>
                <w:color w:val="000000"/>
                <w:w w:val="90"/>
                <w:sz w:val="24"/>
                <w:szCs w:val="24"/>
              </w:rPr>
            </w:pPr>
            <w:r w:rsidRPr="00600794">
              <w:rPr>
                <w:color w:val="000000"/>
                <w:w w:val="90"/>
                <w:sz w:val="24"/>
                <w:szCs w:val="24"/>
              </w:rPr>
              <w:t>Drweb, Nod32, Kaspersky</w:t>
            </w:r>
          </w:p>
        </w:tc>
      </w:tr>
      <w:tr w:rsidR="003E12B1" w:rsidRPr="00C6655B" w14:paraId="6FD47052" w14:textId="77777777" w:rsidTr="007018AA">
        <w:tc>
          <w:tcPr>
            <w:tcW w:w="567" w:type="dxa"/>
          </w:tcPr>
          <w:p w14:paraId="14DA84F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E2B4D70" w14:textId="77777777" w:rsidR="003E12B1" w:rsidRPr="00600794" w:rsidRDefault="003E12B1" w:rsidP="007018AA">
            <w:pPr>
              <w:rPr>
                <w:color w:val="000000"/>
                <w:w w:val="90"/>
                <w:sz w:val="24"/>
                <w:szCs w:val="24"/>
                <w:lang w:val="en-US"/>
              </w:rPr>
            </w:pPr>
            <w:r w:rsidRPr="00600794">
              <w:rPr>
                <w:color w:val="000000"/>
                <w:w w:val="90"/>
                <w:sz w:val="24"/>
                <w:szCs w:val="24"/>
                <w:lang w:val="en-US"/>
              </w:rPr>
              <w:t>Wi-Fi tarmoqlarida quyida keltirilgan qaysi shifrlash protokollaridan foydalaniladi</w:t>
            </w:r>
          </w:p>
        </w:tc>
        <w:tc>
          <w:tcPr>
            <w:tcW w:w="4961" w:type="dxa"/>
            <w:vAlign w:val="center"/>
          </w:tcPr>
          <w:p w14:paraId="7E4673C6" w14:textId="77777777" w:rsidR="003E12B1" w:rsidRPr="00600794" w:rsidRDefault="003E12B1" w:rsidP="007018AA">
            <w:pPr>
              <w:rPr>
                <w:color w:val="000000"/>
                <w:w w:val="90"/>
                <w:sz w:val="24"/>
                <w:szCs w:val="24"/>
              </w:rPr>
            </w:pPr>
            <w:r w:rsidRPr="00600794">
              <w:rPr>
                <w:color w:val="000000"/>
                <w:w w:val="90"/>
                <w:sz w:val="24"/>
                <w:szCs w:val="24"/>
              </w:rPr>
              <w:t>wep, wpa, wpa2</w:t>
            </w:r>
          </w:p>
        </w:tc>
      </w:tr>
      <w:tr w:rsidR="003E12B1" w:rsidRPr="00C6655B" w14:paraId="43B6011C" w14:textId="77777777" w:rsidTr="007018AA">
        <w:tc>
          <w:tcPr>
            <w:tcW w:w="567" w:type="dxa"/>
          </w:tcPr>
          <w:p w14:paraId="43E5E5E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5B1F9AD"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himoyalangan qanday sifatlarga ega bo’lishi kerak?</w:t>
            </w:r>
          </w:p>
        </w:tc>
        <w:tc>
          <w:tcPr>
            <w:tcW w:w="4961" w:type="dxa"/>
            <w:vAlign w:val="center"/>
          </w:tcPr>
          <w:p w14:paraId="77C46079" w14:textId="77777777" w:rsidR="003E12B1" w:rsidRPr="00600794" w:rsidRDefault="003E12B1" w:rsidP="007018AA">
            <w:pPr>
              <w:rPr>
                <w:color w:val="000000"/>
                <w:w w:val="90"/>
                <w:sz w:val="24"/>
                <w:szCs w:val="24"/>
              </w:rPr>
            </w:pPr>
            <w:r w:rsidRPr="00600794">
              <w:rPr>
                <w:color w:val="000000"/>
                <w:w w:val="90"/>
                <w:sz w:val="24"/>
                <w:szCs w:val="24"/>
              </w:rPr>
              <w:t>ishonchli, qimmatli va to’liq</w:t>
            </w:r>
          </w:p>
        </w:tc>
      </w:tr>
      <w:tr w:rsidR="003E12B1" w:rsidRPr="00C6655B" w14:paraId="7AEB1A34" w14:textId="77777777" w:rsidTr="007018AA">
        <w:tc>
          <w:tcPr>
            <w:tcW w:w="567" w:type="dxa"/>
          </w:tcPr>
          <w:p w14:paraId="3855727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1149978"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Axborotning eng kichik o’lchov birligi nima?</w:t>
            </w:r>
          </w:p>
        </w:tc>
        <w:tc>
          <w:tcPr>
            <w:tcW w:w="4961" w:type="dxa"/>
            <w:vAlign w:val="center"/>
          </w:tcPr>
          <w:p w14:paraId="4E505574" w14:textId="77777777" w:rsidR="003E12B1" w:rsidRPr="00600794" w:rsidRDefault="003E12B1" w:rsidP="007018AA">
            <w:pPr>
              <w:rPr>
                <w:color w:val="000000"/>
                <w:w w:val="90"/>
                <w:sz w:val="24"/>
                <w:szCs w:val="24"/>
              </w:rPr>
            </w:pPr>
            <w:r w:rsidRPr="00600794">
              <w:rPr>
                <w:color w:val="000000"/>
                <w:w w:val="90"/>
                <w:sz w:val="24"/>
                <w:szCs w:val="24"/>
              </w:rPr>
              <w:t>bit</w:t>
            </w:r>
          </w:p>
        </w:tc>
      </w:tr>
      <w:tr w:rsidR="003E12B1" w:rsidRPr="00C6655B" w14:paraId="30D73DDB" w14:textId="77777777" w:rsidTr="007018AA">
        <w:tc>
          <w:tcPr>
            <w:tcW w:w="567" w:type="dxa"/>
          </w:tcPr>
          <w:p w14:paraId="28593FA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EB4F13" w14:textId="77777777" w:rsidR="003E12B1" w:rsidRPr="00600794" w:rsidRDefault="003E12B1" w:rsidP="007018AA">
            <w:pPr>
              <w:rPr>
                <w:color w:val="000000"/>
                <w:w w:val="90"/>
                <w:sz w:val="24"/>
                <w:szCs w:val="24"/>
              </w:rPr>
            </w:pPr>
            <w:r w:rsidRPr="00600794">
              <w:rPr>
                <w:color w:val="000000"/>
                <w:w w:val="90"/>
                <w:sz w:val="24"/>
                <w:szCs w:val="24"/>
              </w:rPr>
              <w:t>Virtual xususiy tarmoq – bu?</w:t>
            </w:r>
          </w:p>
        </w:tc>
        <w:tc>
          <w:tcPr>
            <w:tcW w:w="4961" w:type="dxa"/>
            <w:vAlign w:val="center"/>
          </w:tcPr>
          <w:p w14:paraId="18452CE0" w14:textId="77777777" w:rsidR="003E12B1" w:rsidRPr="00600794" w:rsidRDefault="003E12B1" w:rsidP="007018AA">
            <w:pPr>
              <w:rPr>
                <w:color w:val="000000"/>
                <w:w w:val="90"/>
                <w:sz w:val="24"/>
                <w:szCs w:val="24"/>
              </w:rPr>
            </w:pPr>
            <w:r w:rsidRPr="00600794">
              <w:rPr>
                <w:color w:val="000000"/>
                <w:w w:val="90"/>
                <w:sz w:val="24"/>
                <w:szCs w:val="24"/>
              </w:rPr>
              <w:t>VPN</w:t>
            </w:r>
          </w:p>
        </w:tc>
      </w:tr>
      <w:tr w:rsidR="003E12B1" w:rsidRPr="00C6655B" w14:paraId="7ECA7E29" w14:textId="77777777" w:rsidTr="007018AA">
        <w:tc>
          <w:tcPr>
            <w:tcW w:w="567" w:type="dxa"/>
          </w:tcPr>
          <w:p w14:paraId="4C6CD90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6CF56B6" w14:textId="77777777" w:rsidR="003E12B1" w:rsidRPr="00600794" w:rsidRDefault="003E12B1" w:rsidP="007018AA">
            <w:pPr>
              <w:rPr>
                <w:color w:val="000000"/>
                <w:w w:val="90"/>
                <w:sz w:val="24"/>
                <w:szCs w:val="24"/>
              </w:rPr>
            </w:pPr>
            <w:r w:rsidRPr="00600794">
              <w:rPr>
                <w:color w:val="000000"/>
                <w:w w:val="90"/>
                <w:sz w:val="24"/>
                <w:szCs w:val="24"/>
              </w:rPr>
              <w:t>Xavfli viruslar bu - …</w:t>
            </w:r>
          </w:p>
        </w:tc>
        <w:tc>
          <w:tcPr>
            <w:tcW w:w="4961" w:type="dxa"/>
            <w:vAlign w:val="center"/>
          </w:tcPr>
          <w:p w14:paraId="5B3E442E" w14:textId="77777777" w:rsidR="003E12B1" w:rsidRPr="00600794" w:rsidRDefault="003E12B1" w:rsidP="007018AA">
            <w:pPr>
              <w:rPr>
                <w:color w:val="000000"/>
                <w:w w:val="90"/>
                <w:sz w:val="24"/>
                <w:szCs w:val="24"/>
              </w:rPr>
            </w:pPr>
            <w:r w:rsidRPr="00600794">
              <w:rPr>
                <w:color w:val="000000"/>
                <w:w w:val="90"/>
                <w:sz w:val="24"/>
                <w:szCs w:val="24"/>
              </w:rPr>
              <w:t>kompyuter ishlashida jiddiy nuqsonlarga sabab bo’luvchi viruslar</w:t>
            </w:r>
          </w:p>
        </w:tc>
      </w:tr>
      <w:tr w:rsidR="003E12B1" w:rsidRPr="001862F7" w14:paraId="597B5EE5" w14:textId="77777777" w:rsidTr="007018AA">
        <w:tc>
          <w:tcPr>
            <w:tcW w:w="567" w:type="dxa"/>
          </w:tcPr>
          <w:p w14:paraId="3956E8DA"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562FB3B5" w14:textId="77777777" w:rsidR="003E12B1" w:rsidRPr="00600794" w:rsidRDefault="003E12B1" w:rsidP="007018AA">
            <w:pPr>
              <w:rPr>
                <w:color w:val="000000"/>
                <w:w w:val="90"/>
                <w:sz w:val="24"/>
                <w:szCs w:val="24"/>
              </w:rPr>
            </w:pPr>
            <w:r w:rsidRPr="00600794">
              <w:rPr>
                <w:color w:val="000000"/>
                <w:w w:val="90"/>
                <w:sz w:val="24"/>
                <w:szCs w:val="24"/>
              </w:rPr>
              <w:t>Mantiqiy bomba – bu …</w:t>
            </w:r>
          </w:p>
        </w:tc>
        <w:tc>
          <w:tcPr>
            <w:tcW w:w="4961" w:type="dxa"/>
            <w:vAlign w:val="center"/>
          </w:tcPr>
          <w:p w14:paraId="7F0E0FA6" w14:textId="77777777" w:rsidR="003E12B1" w:rsidRPr="00600794" w:rsidRDefault="003E12B1" w:rsidP="007018AA">
            <w:pPr>
              <w:rPr>
                <w:color w:val="000000"/>
                <w:w w:val="90"/>
                <w:sz w:val="24"/>
                <w:szCs w:val="24"/>
                <w:lang w:val="en-US"/>
              </w:rPr>
            </w:pPr>
            <w:r w:rsidRPr="00600794">
              <w:rPr>
                <w:color w:val="000000"/>
                <w:w w:val="90"/>
                <w:sz w:val="24"/>
                <w:szCs w:val="24"/>
                <w:lang w:val="en-US"/>
              </w:rPr>
              <w:t>Ma`lum sharoitlarda zarar keltiruvchi harakatlarni bajaruvchi dastur yoki uning alohida modullari</w:t>
            </w:r>
          </w:p>
        </w:tc>
      </w:tr>
      <w:tr w:rsidR="003E12B1" w:rsidRPr="00C6655B" w14:paraId="20AEB9F0" w14:textId="77777777" w:rsidTr="007018AA">
        <w:tc>
          <w:tcPr>
            <w:tcW w:w="567" w:type="dxa"/>
          </w:tcPr>
          <w:p w14:paraId="6CF4605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61FD731" w14:textId="77777777" w:rsidR="003E12B1" w:rsidRPr="00600794" w:rsidRDefault="003E12B1" w:rsidP="007018AA">
            <w:pPr>
              <w:rPr>
                <w:color w:val="000000"/>
                <w:w w:val="90"/>
                <w:sz w:val="24"/>
                <w:szCs w:val="24"/>
              </w:rPr>
            </w:pPr>
            <w:r w:rsidRPr="00600794">
              <w:rPr>
                <w:color w:val="000000"/>
                <w:w w:val="90"/>
                <w:sz w:val="24"/>
                <w:szCs w:val="24"/>
              </w:rPr>
              <w:t>Rezident virus...</w:t>
            </w:r>
          </w:p>
        </w:tc>
        <w:tc>
          <w:tcPr>
            <w:tcW w:w="4961" w:type="dxa"/>
            <w:vAlign w:val="center"/>
          </w:tcPr>
          <w:p w14:paraId="3E8F7600" w14:textId="77777777" w:rsidR="003E12B1" w:rsidRPr="00600794" w:rsidRDefault="003E12B1" w:rsidP="007018AA">
            <w:pPr>
              <w:rPr>
                <w:color w:val="000000"/>
                <w:w w:val="90"/>
                <w:sz w:val="24"/>
                <w:szCs w:val="24"/>
              </w:rPr>
            </w:pPr>
            <w:r w:rsidRPr="00600794">
              <w:rPr>
                <w:color w:val="000000"/>
                <w:w w:val="90"/>
                <w:sz w:val="24"/>
                <w:szCs w:val="24"/>
              </w:rPr>
              <w:t>tezkor xotirada saqlanadi</w:t>
            </w:r>
          </w:p>
        </w:tc>
      </w:tr>
      <w:tr w:rsidR="003E12B1" w:rsidRPr="00C6655B" w14:paraId="62E7748E" w14:textId="77777777" w:rsidTr="007018AA">
        <w:tc>
          <w:tcPr>
            <w:tcW w:w="567" w:type="dxa"/>
          </w:tcPr>
          <w:p w14:paraId="6A20012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8D9349E" w14:textId="77777777" w:rsidR="003E12B1" w:rsidRPr="00600794" w:rsidRDefault="003E12B1" w:rsidP="007018AA">
            <w:pPr>
              <w:rPr>
                <w:color w:val="000000"/>
                <w:w w:val="90"/>
                <w:sz w:val="24"/>
                <w:szCs w:val="24"/>
              </w:rPr>
            </w:pPr>
            <w:r w:rsidRPr="00600794">
              <w:rPr>
                <w:color w:val="000000"/>
                <w:w w:val="90"/>
                <w:sz w:val="24"/>
                <w:szCs w:val="24"/>
              </w:rPr>
              <w:t>DIR viruslari nimani zararlaydi?</w:t>
            </w:r>
          </w:p>
        </w:tc>
        <w:tc>
          <w:tcPr>
            <w:tcW w:w="4961" w:type="dxa"/>
            <w:vAlign w:val="center"/>
          </w:tcPr>
          <w:p w14:paraId="6FC49079" w14:textId="77777777" w:rsidR="003E12B1" w:rsidRPr="00600794" w:rsidRDefault="003E12B1" w:rsidP="007018AA">
            <w:pPr>
              <w:rPr>
                <w:color w:val="000000"/>
                <w:w w:val="90"/>
                <w:sz w:val="24"/>
                <w:szCs w:val="24"/>
              </w:rPr>
            </w:pPr>
            <w:r w:rsidRPr="00600794">
              <w:rPr>
                <w:color w:val="000000"/>
                <w:w w:val="90"/>
                <w:sz w:val="24"/>
                <w:szCs w:val="24"/>
              </w:rPr>
              <w:t>FAT tarkibini zararlaydi</w:t>
            </w:r>
          </w:p>
        </w:tc>
      </w:tr>
      <w:tr w:rsidR="003E12B1" w:rsidRPr="00C6655B" w14:paraId="073E3D2F" w14:textId="77777777" w:rsidTr="007018AA">
        <w:tc>
          <w:tcPr>
            <w:tcW w:w="567" w:type="dxa"/>
          </w:tcPr>
          <w:p w14:paraId="646F5C8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F3C9071" w14:textId="77777777" w:rsidR="003E12B1" w:rsidRPr="00600794" w:rsidRDefault="003E12B1" w:rsidP="007018AA">
            <w:pPr>
              <w:rPr>
                <w:color w:val="000000"/>
                <w:w w:val="90"/>
                <w:sz w:val="24"/>
                <w:szCs w:val="24"/>
                <w:lang w:val="en-US"/>
              </w:rPr>
            </w:pPr>
            <w:r w:rsidRPr="00600794">
              <w:rPr>
                <w:color w:val="000000"/>
                <w:w w:val="90"/>
                <w:sz w:val="24"/>
                <w:szCs w:val="24"/>
                <w:lang w:val="en-US"/>
              </w:rPr>
              <w:t>.... kompyuter tarmoqlari bo’yicha tarqalib, komlg’yuterlarning tarmoqdagi manzilini aniqlaydi va u yerda o’zining nusxasini qoldiradi</w:t>
            </w:r>
          </w:p>
        </w:tc>
        <w:tc>
          <w:tcPr>
            <w:tcW w:w="4961" w:type="dxa"/>
            <w:vAlign w:val="center"/>
          </w:tcPr>
          <w:p w14:paraId="717DEEC7" w14:textId="77777777" w:rsidR="003E12B1" w:rsidRPr="00600794" w:rsidRDefault="003E12B1" w:rsidP="007018AA">
            <w:pPr>
              <w:rPr>
                <w:color w:val="000000"/>
                <w:w w:val="90"/>
                <w:sz w:val="24"/>
                <w:szCs w:val="24"/>
              </w:rPr>
            </w:pPr>
            <w:r w:rsidRPr="00600794">
              <w:rPr>
                <w:color w:val="000000"/>
                <w:w w:val="90"/>
                <w:sz w:val="24"/>
                <w:szCs w:val="24"/>
              </w:rPr>
              <w:t>«Chuvalchang» va replikatorli virus</w:t>
            </w:r>
          </w:p>
        </w:tc>
      </w:tr>
      <w:tr w:rsidR="003E12B1" w:rsidRPr="001862F7" w14:paraId="67DF4E67" w14:textId="77777777" w:rsidTr="007018AA">
        <w:tc>
          <w:tcPr>
            <w:tcW w:w="567" w:type="dxa"/>
          </w:tcPr>
          <w:p w14:paraId="79BDF55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779C61A" w14:textId="77777777" w:rsidR="003E12B1" w:rsidRPr="00600794" w:rsidRDefault="003E12B1" w:rsidP="007018AA">
            <w:pPr>
              <w:rPr>
                <w:color w:val="000000"/>
                <w:w w:val="90"/>
                <w:sz w:val="24"/>
                <w:szCs w:val="24"/>
              </w:rPr>
            </w:pPr>
            <w:r w:rsidRPr="00600794">
              <w:rPr>
                <w:color w:val="000000"/>
                <w:w w:val="90"/>
                <w:sz w:val="24"/>
                <w:szCs w:val="24"/>
              </w:rPr>
              <w:t>Mutant virus...</w:t>
            </w:r>
          </w:p>
        </w:tc>
        <w:tc>
          <w:tcPr>
            <w:tcW w:w="4961" w:type="dxa"/>
            <w:vAlign w:val="center"/>
          </w:tcPr>
          <w:p w14:paraId="65B18F9C" w14:textId="77777777" w:rsidR="003E12B1" w:rsidRPr="00600794" w:rsidRDefault="003E12B1" w:rsidP="007018AA">
            <w:pPr>
              <w:rPr>
                <w:color w:val="000000"/>
                <w:w w:val="90"/>
                <w:sz w:val="24"/>
                <w:szCs w:val="24"/>
                <w:lang w:val="en-US"/>
              </w:rPr>
            </w:pPr>
            <w:r w:rsidRPr="00600794">
              <w:rPr>
                <w:color w:val="000000"/>
                <w:w w:val="90"/>
                <w:sz w:val="24"/>
                <w:szCs w:val="24"/>
                <w:lang w:val="en-US"/>
              </w:rPr>
              <w:t>shifrlash va deshifrlash algoritmlaridan iborat- to’g’ri javob</w:t>
            </w:r>
          </w:p>
        </w:tc>
      </w:tr>
      <w:tr w:rsidR="003E12B1" w:rsidRPr="001862F7" w14:paraId="50897EA3" w14:textId="77777777" w:rsidTr="007018AA">
        <w:tc>
          <w:tcPr>
            <w:tcW w:w="567" w:type="dxa"/>
          </w:tcPr>
          <w:p w14:paraId="7CCFB37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72595BB" w14:textId="77777777" w:rsidR="003E12B1" w:rsidRPr="00600794" w:rsidRDefault="003E12B1" w:rsidP="007018AA">
            <w:pPr>
              <w:rPr>
                <w:color w:val="000000"/>
                <w:w w:val="90"/>
                <w:sz w:val="24"/>
                <w:szCs w:val="24"/>
              </w:rPr>
            </w:pPr>
            <w:r w:rsidRPr="00600794">
              <w:rPr>
                <w:color w:val="000000"/>
                <w:w w:val="90"/>
                <w:sz w:val="24"/>
                <w:szCs w:val="24"/>
              </w:rPr>
              <w:t>Fire Wall ning vazifasi...</w:t>
            </w:r>
          </w:p>
        </w:tc>
        <w:tc>
          <w:tcPr>
            <w:tcW w:w="4961" w:type="dxa"/>
            <w:vAlign w:val="center"/>
          </w:tcPr>
          <w:p w14:paraId="07EE002D" w14:textId="77777777" w:rsidR="003E12B1" w:rsidRPr="00600794" w:rsidRDefault="003E12B1" w:rsidP="007018AA">
            <w:pPr>
              <w:rPr>
                <w:color w:val="000000"/>
                <w:w w:val="90"/>
                <w:sz w:val="24"/>
                <w:szCs w:val="24"/>
                <w:lang w:val="en-US"/>
              </w:rPr>
            </w:pPr>
            <w:r w:rsidRPr="00600794">
              <w:rPr>
                <w:color w:val="000000"/>
                <w:w w:val="90"/>
                <w:sz w:val="24"/>
                <w:szCs w:val="24"/>
                <w:lang w:val="en-US"/>
              </w:rPr>
              <w:t>tarmoqlar orasida aloqa o’rnatish jarayonida tashkilot va Internet tarmog’i orasida   xavfsizlikni ta`minlaydi</w:t>
            </w:r>
          </w:p>
        </w:tc>
      </w:tr>
      <w:tr w:rsidR="003E12B1" w:rsidRPr="001862F7" w14:paraId="06A5FD10" w14:textId="77777777" w:rsidTr="007018AA">
        <w:tc>
          <w:tcPr>
            <w:tcW w:w="567" w:type="dxa"/>
          </w:tcPr>
          <w:p w14:paraId="45CC073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F3D6DD8" w14:textId="77777777" w:rsidR="003E12B1" w:rsidRPr="00600794" w:rsidRDefault="003E12B1" w:rsidP="007018AA">
            <w:pPr>
              <w:rPr>
                <w:color w:val="000000"/>
                <w:w w:val="90"/>
                <w:sz w:val="24"/>
                <w:szCs w:val="24"/>
              </w:rPr>
            </w:pPr>
            <w:r w:rsidRPr="00600794">
              <w:rPr>
                <w:color w:val="000000"/>
                <w:w w:val="90"/>
                <w:sz w:val="24"/>
                <w:szCs w:val="24"/>
              </w:rPr>
              <w:t>Kompyuter virusi nima?</w:t>
            </w:r>
          </w:p>
        </w:tc>
        <w:tc>
          <w:tcPr>
            <w:tcW w:w="4961" w:type="dxa"/>
            <w:vAlign w:val="center"/>
          </w:tcPr>
          <w:p w14:paraId="32ABDF65" w14:textId="77777777" w:rsidR="003E12B1" w:rsidRPr="00600794" w:rsidRDefault="003E12B1" w:rsidP="007018AA">
            <w:pPr>
              <w:rPr>
                <w:color w:val="000000"/>
                <w:w w:val="90"/>
                <w:sz w:val="24"/>
                <w:szCs w:val="24"/>
                <w:lang w:val="en-US"/>
              </w:rPr>
            </w:pPr>
            <w:r w:rsidRPr="00600794">
              <w:rPr>
                <w:color w:val="000000"/>
                <w:w w:val="90"/>
                <w:sz w:val="24"/>
                <w:szCs w:val="24"/>
                <w:lang w:val="en-US"/>
              </w:rPr>
              <w:t>maxsus yozilgan va zararli dastur</w:t>
            </w:r>
          </w:p>
        </w:tc>
      </w:tr>
      <w:tr w:rsidR="003E12B1" w:rsidRPr="001862F7" w14:paraId="71EDE18D" w14:textId="77777777" w:rsidTr="007018AA">
        <w:tc>
          <w:tcPr>
            <w:tcW w:w="567" w:type="dxa"/>
          </w:tcPr>
          <w:p w14:paraId="28E9FA5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335F044"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Kompyuterning viruslar bilan zararlanish yo’llarini ko’rsating</w:t>
            </w:r>
          </w:p>
        </w:tc>
        <w:tc>
          <w:tcPr>
            <w:tcW w:w="4961" w:type="dxa"/>
            <w:vAlign w:val="center"/>
          </w:tcPr>
          <w:p w14:paraId="374F2291" w14:textId="77777777" w:rsidR="003E12B1" w:rsidRPr="00600794" w:rsidRDefault="003E12B1" w:rsidP="007018AA">
            <w:pPr>
              <w:rPr>
                <w:color w:val="000000"/>
                <w:w w:val="90"/>
                <w:sz w:val="24"/>
                <w:szCs w:val="24"/>
                <w:lang w:val="en-US"/>
              </w:rPr>
            </w:pPr>
            <w:r w:rsidRPr="00600794">
              <w:rPr>
                <w:color w:val="000000"/>
                <w:w w:val="90"/>
                <w:sz w:val="24"/>
                <w:szCs w:val="24"/>
                <w:lang w:val="en-US"/>
              </w:rPr>
              <w:t>disk, maxsus tashuvchi qurilma va kompyuter tarmoqlari orqali</w:t>
            </w:r>
          </w:p>
        </w:tc>
      </w:tr>
      <w:tr w:rsidR="003E12B1" w:rsidRPr="00C6655B" w14:paraId="44A00385" w14:textId="77777777" w:rsidTr="007018AA">
        <w:tc>
          <w:tcPr>
            <w:tcW w:w="567" w:type="dxa"/>
          </w:tcPr>
          <w:p w14:paraId="4DF2C5F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5A2B780" w14:textId="77777777" w:rsidR="003E12B1" w:rsidRPr="00600794" w:rsidRDefault="003E12B1" w:rsidP="007018AA">
            <w:pPr>
              <w:rPr>
                <w:color w:val="000000"/>
                <w:w w:val="90"/>
                <w:sz w:val="24"/>
                <w:szCs w:val="24"/>
              </w:rPr>
            </w:pPr>
            <w:r w:rsidRPr="00600794">
              <w:rPr>
                <w:color w:val="000000"/>
                <w:w w:val="90"/>
                <w:sz w:val="24"/>
                <w:szCs w:val="24"/>
              </w:rPr>
              <w:t>Troyan dasturlari bu...</w:t>
            </w:r>
          </w:p>
        </w:tc>
        <w:tc>
          <w:tcPr>
            <w:tcW w:w="4961" w:type="dxa"/>
            <w:vAlign w:val="center"/>
          </w:tcPr>
          <w:p w14:paraId="7E66B0F8" w14:textId="77777777" w:rsidR="003E12B1" w:rsidRPr="00600794" w:rsidRDefault="003E12B1" w:rsidP="007018AA">
            <w:pPr>
              <w:rPr>
                <w:color w:val="000000"/>
                <w:w w:val="90"/>
                <w:sz w:val="24"/>
                <w:szCs w:val="24"/>
              </w:rPr>
            </w:pPr>
            <w:r w:rsidRPr="00600794">
              <w:rPr>
                <w:color w:val="000000"/>
                <w:w w:val="90"/>
                <w:sz w:val="24"/>
                <w:szCs w:val="24"/>
              </w:rPr>
              <w:t>virus dasturlar</w:t>
            </w:r>
          </w:p>
        </w:tc>
      </w:tr>
      <w:tr w:rsidR="003E12B1" w:rsidRPr="00C6655B" w14:paraId="456AEAC6" w14:textId="77777777" w:rsidTr="007018AA">
        <w:tc>
          <w:tcPr>
            <w:tcW w:w="567" w:type="dxa"/>
          </w:tcPr>
          <w:p w14:paraId="49B3CEA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20C6FA8" w14:textId="77777777" w:rsidR="003E12B1" w:rsidRPr="00600794" w:rsidRDefault="003E12B1" w:rsidP="007018AA">
            <w:pPr>
              <w:rPr>
                <w:color w:val="000000"/>
                <w:w w:val="90"/>
                <w:sz w:val="24"/>
                <w:szCs w:val="24"/>
                <w:lang w:val="en-US"/>
              </w:rPr>
            </w:pPr>
            <w:r w:rsidRPr="00600794">
              <w:rPr>
                <w:color w:val="000000"/>
                <w:w w:val="90"/>
                <w:sz w:val="24"/>
                <w:szCs w:val="24"/>
                <w:lang w:val="en-US"/>
              </w:rPr>
              <w:t>Kompyuter viruslari xarakterlariga nisbatan necha turga ajraladi?</w:t>
            </w:r>
          </w:p>
        </w:tc>
        <w:tc>
          <w:tcPr>
            <w:tcW w:w="4961" w:type="dxa"/>
            <w:vAlign w:val="center"/>
          </w:tcPr>
          <w:p w14:paraId="02244B57" w14:textId="77777777" w:rsidR="003E12B1" w:rsidRPr="00600794" w:rsidRDefault="003E12B1" w:rsidP="007018AA">
            <w:pPr>
              <w:rPr>
                <w:color w:val="000000"/>
                <w:w w:val="90"/>
                <w:sz w:val="24"/>
                <w:szCs w:val="24"/>
              </w:rPr>
            </w:pPr>
            <w:r w:rsidRPr="00600794">
              <w:rPr>
                <w:color w:val="000000"/>
                <w:w w:val="90"/>
                <w:sz w:val="24"/>
                <w:szCs w:val="24"/>
              </w:rPr>
              <w:t>5</w:t>
            </w:r>
          </w:p>
        </w:tc>
      </w:tr>
      <w:tr w:rsidR="003E12B1" w:rsidRPr="001862F7" w14:paraId="2087350A" w14:textId="77777777" w:rsidTr="007018AA">
        <w:tc>
          <w:tcPr>
            <w:tcW w:w="567" w:type="dxa"/>
          </w:tcPr>
          <w:p w14:paraId="31BD812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E11849F" w14:textId="77777777" w:rsidR="003E12B1" w:rsidRPr="00600794" w:rsidRDefault="003E12B1" w:rsidP="007018AA">
            <w:pPr>
              <w:rPr>
                <w:color w:val="000000"/>
                <w:w w:val="90"/>
                <w:sz w:val="24"/>
                <w:szCs w:val="24"/>
                <w:lang w:val="en-US"/>
              </w:rPr>
            </w:pPr>
            <w:r w:rsidRPr="00600794">
              <w:rPr>
                <w:color w:val="000000"/>
                <w:w w:val="90"/>
                <w:sz w:val="24"/>
                <w:szCs w:val="24"/>
                <w:lang w:val="en-US"/>
              </w:rPr>
              <w:t>Antiviruslarni, qo’llanish usuliga ko’ra... turlari mavjud</w:t>
            </w:r>
          </w:p>
        </w:tc>
        <w:tc>
          <w:tcPr>
            <w:tcW w:w="4961" w:type="dxa"/>
            <w:vAlign w:val="center"/>
          </w:tcPr>
          <w:p w14:paraId="1119A979" w14:textId="77777777" w:rsidR="003E12B1" w:rsidRPr="00600794" w:rsidRDefault="003E12B1" w:rsidP="007018AA">
            <w:pPr>
              <w:rPr>
                <w:color w:val="000000"/>
                <w:w w:val="90"/>
                <w:sz w:val="24"/>
                <w:szCs w:val="24"/>
                <w:lang w:val="en-US"/>
              </w:rPr>
            </w:pPr>
            <w:r w:rsidRPr="00600794">
              <w:rPr>
                <w:color w:val="000000"/>
                <w:w w:val="90"/>
                <w:sz w:val="24"/>
                <w:szCs w:val="24"/>
                <w:lang w:val="en-US"/>
              </w:rPr>
              <w:t>detektorlar, faglar, vaktsinalar, privivkalar, revizorlar, monitorlar</w:t>
            </w:r>
          </w:p>
        </w:tc>
      </w:tr>
      <w:tr w:rsidR="003E12B1" w:rsidRPr="00C6655B" w14:paraId="2763F9B3" w14:textId="77777777" w:rsidTr="007018AA">
        <w:tc>
          <w:tcPr>
            <w:tcW w:w="567" w:type="dxa"/>
          </w:tcPr>
          <w:p w14:paraId="7E0A8F4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62898E5"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Axborotni himoyalash uchun ... usullari qo’llaniladi.</w:t>
            </w:r>
          </w:p>
        </w:tc>
        <w:tc>
          <w:tcPr>
            <w:tcW w:w="4961" w:type="dxa"/>
            <w:vAlign w:val="center"/>
          </w:tcPr>
          <w:p w14:paraId="0E7E893F" w14:textId="77777777" w:rsidR="003E12B1" w:rsidRPr="00600794" w:rsidRDefault="003E12B1" w:rsidP="007018AA">
            <w:pPr>
              <w:rPr>
                <w:color w:val="000000"/>
                <w:w w:val="90"/>
                <w:sz w:val="24"/>
                <w:szCs w:val="24"/>
              </w:rPr>
            </w:pPr>
            <w:r w:rsidRPr="00600794">
              <w:rPr>
                <w:color w:val="000000"/>
                <w:w w:val="90"/>
                <w:sz w:val="24"/>
                <w:szCs w:val="24"/>
              </w:rPr>
              <w:t>kodlashtirish, kriptografiya, stegonografiya</w:t>
            </w:r>
          </w:p>
        </w:tc>
      </w:tr>
      <w:tr w:rsidR="003E12B1" w:rsidRPr="00C6655B" w14:paraId="32E1A511" w14:textId="77777777" w:rsidTr="007018AA">
        <w:tc>
          <w:tcPr>
            <w:tcW w:w="567" w:type="dxa"/>
          </w:tcPr>
          <w:p w14:paraId="416F0A4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E99C0E" w14:textId="77777777" w:rsidR="003E12B1" w:rsidRPr="00600794" w:rsidRDefault="003E12B1" w:rsidP="007018AA">
            <w:pPr>
              <w:rPr>
                <w:color w:val="000000"/>
                <w:w w:val="90"/>
                <w:sz w:val="24"/>
                <w:szCs w:val="24"/>
              </w:rPr>
            </w:pPr>
            <w:r w:rsidRPr="00600794">
              <w:rPr>
                <w:color w:val="000000"/>
                <w:w w:val="90"/>
                <w:sz w:val="24"/>
                <w:szCs w:val="24"/>
              </w:rPr>
              <w:t>Stenografiya mahnosi...</w:t>
            </w:r>
          </w:p>
        </w:tc>
        <w:tc>
          <w:tcPr>
            <w:tcW w:w="4961" w:type="dxa"/>
            <w:vAlign w:val="center"/>
          </w:tcPr>
          <w:p w14:paraId="2C14BE9F" w14:textId="77777777" w:rsidR="003E12B1" w:rsidRPr="00600794" w:rsidRDefault="003E12B1" w:rsidP="007018AA">
            <w:pPr>
              <w:rPr>
                <w:color w:val="000000"/>
                <w:w w:val="90"/>
                <w:sz w:val="24"/>
                <w:szCs w:val="24"/>
              </w:rPr>
            </w:pPr>
            <w:r w:rsidRPr="00600794">
              <w:rPr>
                <w:color w:val="000000"/>
                <w:w w:val="90"/>
                <w:sz w:val="24"/>
                <w:szCs w:val="24"/>
              </w:rPr>
              <w:t>sirli yozuv</w:t>
            </w:r>
          </w:p>
        </w:tc>
      </w:tr>
      <w:tr w:rsidR="003E12B1" w:rsidRPr="00C6655B" w14:paraId="2437AFD7" w14:textId="77777777" w:rsidTr="007018AA">
        <w:tc>
          <w:tcPr>
            <w:tcW w:w="567" w:type="dxa"/>
          </w:tcPr>
          <w:p w14:paraId="158645B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2D03FF" w14:textId="77777777" w:rsidR="003E12B1" w:rsidRPr="00600794" w:rsidRDefault="003E12B1" w:rsidP="007018AA">
            <w:pPr>
              <w:rPr>
                <w:color w:val="000000"/>
                <w:w w:val="90"/>
                <w:sz w:val="24"/>
                <w:szCs w:val="24"/>
                <w:lang w:val="en-US"/>
              </w:rPr>
            </w:pPr>
            <w:r w:rsidRPr="00600794">
              <w:rPr>
                <w:color w:val="000000"/>
                <w:w w:val="90"/>
                <w:sz w:val="24"/>
                <w:szCs w:val="24"/>
                <w:lang w:val="en-US"/>
              </w:rPr>
              <w:t>…sirli yozuvning umumiy nazariyasini yaratdiki, u fan sifatida stenografiyaning bazasi hisoblanadi</w:t>
            </w:r>
          </w:p>
        </w:tc>
        <w:tc>
          <w:tcPr>
            <w:tcW w:w="4961" w:type="dxa"/>
            <w:vAlign w:val="center"/>
          </w:tcPr>
          <w:p w14:paraId="68FF4645" w14:textId="77777777" w:rsidR="003E12B1" w:rsidRPr="00600794" w:rsidRDefault="003E12B1" w:rsidP="007018AA">
            <w:pPr>
              <w:rPr>
                <w:color w:val="000000"/>
                <w:w w:val="90"/>
                <w:sz w:val="24"/>
                <w:szCs w:val="24"/>
              </w:rPr>
            </w:pPr>
            <w:r w:rsidRPr="00600794">
              <w:rPr>
                <w:color w:val="000000"/>
                <w:w w:val="90"/>
                <w:sz w:val="24"/>
                <w:szCs w:val="24"/>
              </w:rPr>
              <w:t>K.Shennon</w:t>
            </w:r>
          </w:p>
        </w:tc>
      </w:tr>
      <w:tr w:rsidR="003E12B1" w:rsidRPr="00C6655B" w14:paraId="7DAA837E" w14:textId="77777777" w:rsidTr="007018AA">
        <w:tc>
          <w:tcPr>
            <w:tcW w:w="567" w:type="dxa"/>
          </w:tcPr>
          <w:p w14:paraId="07619EB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7131452" w14:textId="77777777" w:rsidR="003E12B1" w:rsidRPr="00600794" w:rsidRDefault="003E12B1" w:rsidP="007018AA">
            <w:pPr>
              <w:rPr>
                <w:color w:val="000000"/>
                <w:w w:val="90"/>
                <w:sz w:val="24"/>
                <w:szCs w:val="24"/>
              </w:rPr>
            </w:pPr>
            <w:r w:rsidRPr="00600794">
              <w:rPr>
                <w:color w:val="000000"/>
                <w:w w:val="90"/>
                <w:sz w:val="24"/>
                <w:szCs w:val="24"/>
              </w:rPr>
              <w:t>Kriptologiya yo’nalishlari nechta?</w:t>
            </w:r>
          </w:p>
        </w:tc>
        <w:tc>
          <w:tcPr>
            <w:tcW w:w="4961" w:type="dxa"/>
            <w:vAlign w:val="center"/>
          </w:tcPr>
          <w:p w14:paraId="41FF63F5" w14:textId="77777777" w:rsidR="003E12B1" w:rsidRPr="00600794" w:rsidRDefault="003E12B1" w:rsidP="007018AA">
            <w:pPr>
              <w:rPr>
                <w:color w:val="000000"/>
                <w:w w:val="90"/>
                <w:sz w:val="24"/>
                <w:szCs w:val="24"/>
              </w:rPr>
            </w:pPr>
            <w:r w:rsidRPr="00600794">
              <w:rPr>
                <w:color w:val="000000"/>
                <w:w w:val="90"/>
                <w:sz w:val="24"/>
                <w:szCs w:val="24"/>
              </w:rPr>
              <w:t>2</w:t>
            </w:r>
          </w:p>
        </w:tc>
      </w:tr>
      <w:tr w:rsidR="003E12B1" w:rsidRPr="00C6655B" w14:paraId="7BC452C9" w14:textId="77777777" w:rsidTr="007018AA">
        <w:tc>
          <w:tcPr>
            <w:tcW w:w="567" w:type="dxa"/>
          </w:tcPr>
          <w:p w14:paraId="118382A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D37AFCE" w14:textId="77777777" w:rsidR="003E12B1" w:rsidRPr="00600794" w:rsidRDefault="003E12B1" w:rsidP="007018AA">
            <w:pPr>
              <w:rPr>
                <w:color w:val="000000"/>
                <w:w w:val="90"/>
                <w:sz w:val="24"/>
                <w:szCs w:val="24"/>
              </w:rPr>
            </w:pPr>
            <w:r w:rsidRPr="00600794">
              <w:rPr>
                <w:color w:val="000000"/>
                <w:w w:val="90"/>
                <w:sz w:val="24"/>
                <w:szCs w:val="24"/>
              </w:rPr>
              <w:t>Kriptografiyaning asosiy maqsadi...</w:t>
            </w:r>
          </w:p>
        </w:tc>
        <w:tc>
          <w:tcPr>
            <w:tcW w:w="4961" w:type="dxa"/>
            <w:vAlign w:val="center"/>
          </w:tcPr>
          <w:p w14:paraId="5C60770F" w14:textId="77777777" w:rsidR="003E12B1" w:rsidRPr="00600794" w:rsidRDefault="003E12B1" w:rsidP="007018AA">
            <w:pPr>
              <w:rPr>
                <w:color w:val="000000"/>
                <w:w w:val="90"/>
                <w:sz w:val="24"/>
                <w:szCs w:val="24"/>
              </w:rPr>
            </w:pPr>
            <w:r w:rsidRPr="00600794">
              <w:rPr>
                <w:color w:val="000000"/>
                <w:w w:val="90"/>
                <w:sz w:val="24"/>
                <w:szCs w:val="24"/>
              </w:rPr>
              <w:t>maxfiylik, yaxlitlilikni ta`minlash</w:t>
            </w:r>
          </w:p>
        </w:tc>
      </w:tr>
      <w:tr w:rsidR="003E12B1" w:rsidRPr="00C6655B" w14:paraId="1FC2E584" w14:textId="77777777" w:rsidTr="007018AA">
        <w:tc>
          <w:tcPr>
            <w:tcW w:w="567" w:type="dxa"/>
          </w:tcPr>
          <w:p w14:paraId="35A8EF2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CEB1750" w14:textId="77777777" w:rsidR="003E12B1" w:rsidRPr="00600794" w:rsidRDefault="003E12B1" w:rsidP="007018AA">
            <w:pPr>
              <w:rPr>
                <w:color w:val="000000"/>
                <w:w w:val="90"/>
                <w:sz w:val="24"/>
                <w:szCs w:val="24"/>
                <w:lang w:val="en-US"/>
              </w:rPr>
            </w:pPr>
            <w:r w:rsidRPr="00600794">
              <w:rPr>
                <w:color w:val="000000"/>
                <w:w w:val="90"/>
                <w:sz w:val="24"/>
                <w:szCs w:val="24"/>
                <w:lang w:val="en-US"/>
              </w:rPr>
              <w:t>Zararli dasturiy vositalarni aniqlash turlari nechta</w:t>
            </w:r>
          </w:p>
        </w:tc>
        <w:tc>
          <w:tcPr>
            <w:tcW w:w="4961" w:type="dxa"/>
            <w:vAlign w:val="center"/>
          </w:tcPr>
          <w:p w14:paraId="51EA2CBB" w14:textId="77777777" w:rsidR="003E12B1" w:rsidRPr="00600794" w:rsidRDefault="003E12B1" w:rsidP="007018AA">
            <w:pPr>
              <w:rPr>
                <w:color w:val="000000"/>
                <w:w w:val="90"/>
                <w:sz w:val="24"/>
                <w:szCs w:val="24"/>
              </w:rPr>
            </w:pPr>
            <w:r w:rsidRPr="00600794">
              <w:rPr>
                <w:color w:val="000000"/>
                <w:w w:val="90"/>
                <w:sz w:val="24"/>
                <w:szCs w:val="24"/>
              </w:rPr>
              <w:t>3</w:t>
            </w:r>
          </w:p>
        </w:tc>
      </w:tr>
      <w:tr w:rsidR="003E12B1" w:rsidRPr="001862F7" w14:paraId="3E43C377" w14:textId="77777777" w:rsidTr="007018AA">
        <w:tc>
          <w:tcPr>
            <w:tcW w:w="567" w:type="dxa"/>
          </w:tcPr>
          <w:p w14:paraId="12EBBBC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8900F1E" w14:textId="77777777" w:rsidR="003E12B1" w:rsidRPr="00600794" w:rsidRDefault="003E12B1" w:rsidP="007018AA">
            <w:pPr>
              <w:rPr>
                <w:color w:val="000000"/>
                <w:w w:val="90"/>
                <w:sz w:val="24"/>
                <w:szCs w:val="24"/>
              </w:rPr>
            </w:pPr>
            <w:r w:rsidRPr="00600794">
              <w:rPr>
                <w:color w:val="000000"/>
                <w:w w:val="90"/>
                <w:sz w:val="24"/>
                <w:szCs w:val="24"/>
              </w:rPr>
              <w:t>Signaiurana asoslangan</w:t>
            </w:r>
          </w:p>
        </w:tc>
        <w:tc>
          <w:tcPr>
            <w:tcW w:w="4961" w:type="dxa"/>
            <w:vAlign w:val="center"/>
          </w:tcPr>
          <w:p w14:paraId="49A0F0D4" w14:textId="77777777" w:rsidR="003E12B1" w:rsidRPr="00600794" w:rsidRDefault="003E12B1" w:rsidP="007018AA">
            <w:pPr>
              <w:rPr>
                <w:color w:val="000000"/>
                <w:w w:val="90"/>
                <w:sz w:val="24"/>
                <w:szCs w:val="24"/>
                <w:lang w:val="en-US"/>
              </w:rPr>
            </w:pPr>
            <w:r w:rsidRPr="00600794">
              <w:rPr>
                <w:color w:val="000000"/>
                <w:w w:val="90"/>
                <w:sz w:val="24"/>
                <w:szCs w:val="24"/>
                <w:lang w:val="en-US"/>
              </w:rPr>
              <w:t>...bu fayldan topilgan bitlar qatori bo‘lib, maxsus belgilarni o‘z ichiga oladi. Bu o‘rinda ularning xesh qiymatlari ham signatura sifatida xizmat qilishi mumkin.</w:t>
            </w:r>
          </w:p>
        </w:tc>
      </w:tr>
      <w:tr w:rsidR="003E12B1" w:rsidRPr="00C6655B" w14:paraId="1F4A6C68" w14:textId="77777777" w:rsidTr="007018AA">
        <w:tc>
          <w:tcPr>
            <w:tcW w:w="567" w:type="dxa"/>
          </w:tcPr>
          <w:p w14:paraId="48AE8CE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B5FC671" w14:textId="77777777" w:rsidR="003E12B1" w:rsidRPr="00600794" w:rsidRDefault="003E12B1" w:rsidP="007018AA">
            <w:pPr>
              <w:rPr>
                <w:color w:val="000000"/>
                <w:w w:val="90"/>
                <w:sz w:val="24"/>
                <w:szCs w:val="24"/>
              </w:rPr>
            </w:pPr>
            <w:r w:rsidRPr="00600794">
              <w:rPr>
                <w:color w:val="000000"/>
                <w:w w:val="90"/>
                <w:sz w:val="24"/>
                <w:szCs w:val="24"/>
              </w:rPr>
              <w:t>O‘zgarishni aniqlashga asoslangan</w:t>
            </w:r>
          </w:p>
        </w:tc>
        <w:tc>
          <w:tcPr>
            <w:tcW w:w="4961" w:type="dxa"/>
            <w:vAlign w:val="center"/>
          </w:tcPr>
          <w:p w14:paraId="544CBF0E" w14:textId="77777777" w:rsidR="003E12B1" w:rsidRPr="00600794" w:rsidRDefault="003E12B1" w:rsidP="007018AA">
            <w:pPr>
              <w:rPr>
                <w:color w:val="000000"/>
                <w:w w:val="90"/>
                <w:sz w:val="24"/>
                <w:szCs w:val="24"/>
              </w:rPr>
            </w:pPr>
            <w:r w:rsidRPr="00600794">
              <w:rPr>
                <w:color w:val="000000"/>
                <w:w w:val="90"/>
                <w:sz w:val="24"/>
                <w:szCs w:val="24"/>
              </w:rPr>
              <w:t>Zararli dasturlar biror joyda joylashishi sababli, agar tizimdagi biror joyga o‘zgarishni aniqlansa, u holda u zararlanishni ko‘rsatishi mumkin</w:t>
            </w:r>
          </w:p>
        </w:tc>
      </w:tr>
      <w:tr w:rsidR="003E12B1" w:rsidRPr="00C6655B" w14:paraId="453332E3" w14:textId="77777777" w:rsidTr="007018AA">
        <w:tc>
          <w:tcPr>
            <w:tcW w:w="567" w:type="dxa"/>
          </w:tcPr>
          <w:p w14:paraId="052D8FFA"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FF91428" w14:textId="77777777" w:rsidR="003E12B1" w:rsidRPr="00600794" w:rsidRDefault="003E12B1" w:rsidP="007018AA">
            <w:pPr>
              <w:rPr>
                <w:color w:val="000000"/>
                <w:w w:val="90"/>
                <w:sz w:val="24"/>
                <w:szCs w:val="24"/>
              </w:rPr>
            </w:pPr>
            <w:r w:rsidRPr="00600794">
              <w:rPr>
                <w:color w:val="000000"/>
                <w:w w:val="90"/>
                <w:sz w:val="24"/>
                <w:szCs w:val="24"/>
              </w:rPr>
              <w:t>Anomaliyaga asoslangan</w:t>
            </w:r>
          </w:p>
        </w:tc>
        <w:tc>
          <w:tcPr>
            <w:tcW w:w="4961" w:type="dxa"/>
            <w:vAlign w:val="center"/>
          </w:tcPr>
          <w:p w14:paraId="51870E0F" w14:textId="77777777" w:rsidR="003E12B1" w:rsidRPr="00600794" w:rsidRDefault="003E12B1" w:rsidP="007018AA">
            <w:pPr>
              <w:rPr>
                <w:color w:val="000000"/>
                <w:w w:val="90"/>
                <w:sz w:val="24"/>
                <w:szCs w:val="24"/>
              </w:rPr>
            </w:pPr>
            <w:r w:rsidRPr="00600794">
              <w:rPr>
                <w:color w:val="000000"/>
                <w:w w:val="90"/>
                <w:sz w:val="24"/>
                <w:szCs w:val="24"/>
              </w:rPr>
              <w:t>Noodatiy yoki virusga o‘xshash yoki potensial zararli harakatlari yoki xususiyatlarni topishni maqsad qiladi</w:t>
            </w:r>
          </w:p>
        </w:tc>
      </w:tr>
      <w:tr w:rsidR="003E12B1" w:rsidRPr="00C6655B" w14:paraId="738D11D2" w14:textId="77777777" w:rsidTr="007018AA">
        <w:tc>
          <w:tcPr>
            <w:tcW w:w="567" w:type="dxa"/>
          </w:tcPr>
          <w:p w14:paraId="5833F559"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5C582ABA" w14:textId="77777777" w:rsidR="003E12B1" w:rsidRPr="00600794" w:rsidRDefault="003E12B1" w:rsidP="007018AA">
            <w:pPr>
              <w:rPr>
                <w:color w:val="000000"/>
                <w:w w:val="90"/>
                <w:sz w:val="24"/>
                <w:szCs w:val="24"/>
                <w:lang w:val="en-US"/>
              </w:rPr>
            </w:pPr>
            <w:r w:rsidRPr="00600794">
              <w:rPr>
                <w:color w:val="000000"/>
                <w:w w:val="90"/>
                <w:sz w:val="24"/>
                <w:szCs w:val="24"/>
                <w:lang w:val="en-US"/>
              </w:rPr>
              <w:t>Antiairuslar qanday usulda viruslarni aniqlaydi</w:t>
            </w:r>
          </w:p>
        </w:tc>
        <w:tc>
          <w:tcPr>
            <w:tcW w:w="4961" w:type="dxa"/>
            <w:vAlign w:val="center"/>
          </w:tcPr>
          <w:p w14:paraId="3D6C01C7" w14:textId="77777777" w:rsidR="003E12B1" w:rsidRPr="00600794" w:rsidRDefault="003E12B1" w:rsidP="007018AA">
            <w:pPr>
              <w:rPr>
                <w:color w:val="000000"/>
                <w:w w:val="90"/>
                <w:sz w:val="24"/>
                <w:szCs w:val="24"/>
              </w:rPr>
            </w:pPr>
            <w:r w:rsidRPr="00600794">
              <w:rPr>
                <w:color w:val="000000"/>
                <w:w w:val="90"/>
                <w:sz w:val="24"/>
                <w:szCs w:val="24"/>
              </w:rPr>
              <w:t>Signaturaga asoslangan</w:t>
            </w:r>
          </w:p>
        </w:tc>
      </w:tr>
      <w:tr w:rsidR="003E12B1" w:rsidRPr="00C6655B" w14:paraId="77D3DC0A" w14:textId="77777777" w:rsidTr="007018AA">
        <w:tc>
          <w:tcPr>
            <w:tcW w:w="567" w:type="dxa"/>
          </w:tcPr>
          <w:p w14:paraId="05F1A00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194CE0A" w14:textId="77777777" w:rsidR="003E12B1" w:rsidRPr="00600794" w:rsidRDefault="003E12B1" w:rsidP="007018AA">
            <w:pPr>
              <w:rPr>
                <w:color w:val="000000"/>
                <w:w w:val="90"/>
                <w:sz w:val="24"/>
                <w:szCs w:val="24"/>
              </w:rPr>
            </w:pPr>
            <w:r w:rsidRPr="00600794">
              <w:rPr>
                <w:color w:val="000000"/>
                <w:w w:val="90"/>
                <w:sz w:val="24"/>
                <w:szCs w:val="24"/>
              </w:rPr>
              <w:t>Viruslar -</w:t>
            </w:r>
          </w:p>
        </w:tc>
        <w:tc>
          <w:tcPr>
            <w:tcW w:w="4961" w:type="dxa"/>
            <w:vAlign w:val="center"/>
          </w:tcPr>
          <w:p w14:paraId="64B11086" w14:textId="77777777" w:rsidR="003E12B1" w:rsidRPr="00600794" w:rsidRDefault="003E12B1" w:rsidP="007018AA">
            <w:pPr>
              <w:rPr>
                <w:color w:val="000000"/>
                <w:w w:val="90"/>
                <w:sz w:val="24"/>
                <w:szCs w:val="24"/>
              </w:rPr>
            </w:pPr>
            <w:r w:rsidRPr="00600794">
              <w:rPr>
                <w:color w:val="000000"/>
                <w:w w:val="90"/>
                <w:sz w:val="24"/>
                <w:szCs w:val="24"/>
              </w:rPr>
              <w:t xml:space="preserve">o‘zini o‘zi ko‘paytiradigan programma bo‘lib, o‘zini boshqa programma ichiga, </w:t>
            </w:r>
            <w:r w:rsidRPr="00600794">
              <w:rPr>
                <w:color w:val="000000"/>
                <w:w w:val="90"/>
                <w:sz w:val="24"/>
                <w:szCs w:val="24"/>
              </w:rPr>
              <w:lastRenderedPageBreak/>
              <w:t>kompyuterning yuklanuvchi sektoriga yoki hujjat ichiga biriktiradi</w:t>
            </w:r>
          </w:p>
        </w:tc>
      </w:tr>
      <w:tr w:rsidR="003E12B1" w:rsidRPr="001862F7" w14:paraId="6485D3AA" w14:textId="77777777" w:rsidTr="007018AA">
        <w:tc>
          <w:tcPr>
            <w:tcW w:w="567" w:type="dxa"/>
          </w:tcPr>
          <w:p w14:paraId="15AD5309"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5574D39" w14:textId="77777777" w:rsidR="003E12B1" w:rsidRPr="00600794" w:rsidRDefault="003E12B1" w:rsidP="007018AA">
            <w:pPr>
              <w:rPr>
                <w:color w:val="000000"/>
                <w:w w:val="90"/>
                <w:sz w:val="24"/>
                <w:szCs w:val="24"/>
              </w:rPr>
            </w:pPr>
            <w:r w:rsidRPr="00600794">
              <w:rPr>
                <w:color w:val="000000"/>
                <w:w w:val="90"/>
                <w:sz w:val="24"/>
                <w:szCs w:val="24"/>
              </w:rPr>
              <w:t>Rootkitlar-</w:t>
            </w:r>
          </w:p>
        </w:tc>
        <w:tc>
          <w:tcPr>
            <w:tcW w:w="4961" w:type="dxa"/>
            <w:vAlign w:val="center"/>
          </w:tcPr>
          <w:p w14:paraId="713A4C16" w14:textId="77777777" w:rsidR="003E12B1" w:rsidRPr="00600794" w:rsidRDefault="003E12B1" w:rsidP="007018AA">
            <w:pPr>
              <w:rPr>
                <w:color w:val="000000"/>
                <w:w w:val="90"/>
                <w:sz w:val="24"/>
                <w:szCs w:val="24"/>
                <w:lang w:val="en-US"/>
              </w:rPr>
            </w:pPr>
            <w:r w:rsidRPr="00600794">
              <w:rPr>
                <w:color w:val="000000"/>
                <w:w w:val="90"/>
                <w:sz w:val="24"/>
                <w:szCs w:val="24"/>
                <w:lang w:val="en-US"/>
              </w:rPr>
              <w:t>ushbu zararli dasturiy vosita operatsion tizim tomonidan aniqlanmasligi uchun ma’lum harakatlarini yashiradi</w:t>
            </w:r>
          </w:p>
        </w:tc>
      </w:tr>
      <w:tr w:rsidR="003E12B1" w:rsidRPr="00C6655B" w14:paraId="4C78CA9E" w14:textId="77777777" w:rsidTr="007018AA">
        <w:tc>
          <w:tcPr>
            <w:tcW w:w="567" w:type="dxa"/>
          </w:tcPr>
          <w:p w14:paraId="7D15FB5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F584FF6" w14:textId="77777777" w:rsidR="003E12B1" w:rsidRPr="00600794" w:rsidRDefault="003E12B1" w:rsidP="007018AA">
            <w:pPr>
              <w:rPr>
                <w:color w:val="000000"/>
                <w:w w:val="90"/>
                <w:sz w:val="24"/>
                <w:szCs w:val="24"/>
              </w:rPr>
            </w:pPr>
            <w:r w:rsidRPr="00600794">
              <w:rPr>
                <w:color w:val="000000"/>
                <w:w w:val="90"/>
                <w:sz w:val="24"/>
                <w:szCs w:val="24"/>
              </w:rPr>
              <w:t>Backdoorlar -</w:t>
            </w:r>
          </w:p>
        </w:tc>
        <w:tc>
          <w:tcPr>
            <w:tcW w:w="4961" w:type="dxa"/>
            <w:vAlign w:val="center"/>
          </w:tcPr>
          <w:p w14:paraId="0A0066EA" w14:textId="77777777" w:rsidR="003E12B1" w:rsidRPr="00600794" w:rsidRDefault="003E12B1" w:rsidP="007018AA">
            <w:pPr>
              <w:rPr>
                <w:color w:val="000000"/>
                <w:w w:val="90"/>
                <w:sz w:val="24"/>
                <w:szCs w:val="24"/>
              </w:rPr>
            </w:pPr>
            <w:r w:rsidRPr="00600794">
              <w:rPr>
                <w:color w:val="000000"/>
                <w:w w:val="90"/>
                <w:sz w:val="24"/>
                <w:szCs w:val="24"/>
              </w:rPr>
              <w:t>zararli dasturiy kodlar bo‘lib, hujumchiga autentifikatsiyani amalga oshirmasdan aylanib o‘tib tizimga kirish imkonini beradi, maslan, administrator parolisiz imtiyozga ega bo‘lish</w:t>
            </w:r>
          </w:p>
        </w:tc>
      </w:tr>
      <w:tr w:rsidR="003E12B1" w:rsidRPr="00C6655B" w14:paraId="212FB431" w14:textId="77777777" w:rsidTr="007018AA">
        <w:tc>
          <w:tcPr>
            <w:tcW w:w="567" w:type="dxa"/>
          </w:tcPr>
          <w:p w14:paraId="5101DE4C"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4FB9EDB7" w14:textId="77777777" w:rsidR="003E12B1" w:rsidRPr="00600794" w:rsidRDefault="003E12B1" w:rsidP="007018AA">
            <w:pPr>
              <w:rPr>
                <w:color w:val="000000"/>
                <w:w w:val="90"/>
                <w:sz w:val="24"/>
                <w:szCs w:val="24"/>
              </w:rPr>
            </w:pPr>
            <w:r w:rsidRPr="00600794">
              <w:rPr>
                <w:color w:val="000000"/>
                <w:w w:val="90"/>
                <w:sz w:val="24"/>
                <w:szCs w:val="24"/>
              </w:rPr>
              <w:t>Troyan otlari-</w:t>
            </w:r>
          </w:p>
        </w:tc>
        <w:tc>
          <w:tcPr>
            <w:tcW w:w="4961" w:type="dxa"/>
            <w:vAlign w:val="center"/>
          </w:tcPr>
          <w:p w14:paraId="2AE152BC" w14:textId="77777777" w:rsidR="003E12B1" w:rsidRPr="00600794" w:rsidRDefault="003E12B1" w:rsidP="007018AA">
            <w:pPr>
              <w:rPr>
                <w:color w:val="000000"/>
                <w:w w:val="90"/>
                <w:sz w:val="24"/>
                <w:szCs w:val="24"/>
              </w:rPr>
            </w:pPr>
            <w:r w:rsidRPr="00600794">
              <w:rPr>
                <w:color w:val="000000"/>
                <w:w w:val="90"/>
                <w:sz w:val="24"/>
                <w:szCs w:val="24"/>
              </w:rPr>
              <w:t>bir qarashda yaxshi va foydali kabi ko‘rinuvchi dasturiy vosita sifatida ko‘rinsada, yashiringan zararli koddan iborat bo‘ladi</w:t>
            </w:r>
          </w:p>
        </w:tc>
      </w:tr>
      <w:tr w:rsidR="003E12B1" w:rsidRPr="00C6655B" w14:paraId="2AA183B7" w14:textId="77777777" w:rsidTr="007018AA">
        <w:tc>
          <w:tcPr>
            <w:tcW w:w="567" w:type="dxa"/>
          </w:tcPr>
          <w:p w14:paraId="3E2070A0"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7D8D8622" w14:textId="77777777" w:rsidR="003E12B1" w:rsidRPr="00600794" w:rsidRDefault="003E12B1" w:rsidP="007018AA">
            <w:pPr>
              <w:rPr>
                <w:color w:val="000000"/>
                <w:w w:val="90"/>
                <w:sz w:val="24"/>
                <w:szCs w:val="24"/>
              </w:rPr>
            </w:pPr>
            <w:r w:rsidRPr="00600794">
              <w:rPr>
                <w:color w:val="000000"/>
                <w:w w:val="90"/>
                <w:sz w:val="24"/>
                <w:szCs w:val="24"/>
              </w:rPr>
              <w:t>Ransomware-</w:t>
            </w:r>
          </w:p>
        </w:tc>
        <w:tc>
          <w:tcPr>
            <w:tcW w:w="4961" w:type="dxa"/>
            <w:vAlign w:val="center"/>
          </w:tcPr>
          <w:p w14:paraId="395FC8A7" w14:textId="77777777" w:rsidR="003E12B1" w:rsidRPr="00600794" w:rsidRDefault="003E12B1" w:rsidP="007018AA">
            <w:pPr>
              <w:rPr>
                <w:color w:val="000000"/>
                <w:w w:val="90"/>
                <w:sz w:val="24"/>
                <w:szCs w:val="24"/>
              </w:rPr>
            </w:pPr>
            <w:r w:rsidRPr="00600794">
              <w:rPr>
                <w:color w:val="000000"/>
                <w:w w:val="90"/>
                <w:sz w:val="24"/>
                <w:szCs w:val="24"/>
              </w:rPr>
              <w:t>mazkur zararli dasturiy ta’minot qurbon kompyuterida mavjud qimmatli fayllarni shifrlaydi yoki qulflab qo‘yib, to‘lov amalga oshirilishini talab qiladi</w:t>
            </w:r>
          </w:p>
        </w:tc>
      </w:tr>
      <w:tr w:rsidR="003E12B1" w:rsidRPr="00C6655B" w14:paraId="452B3737" w14:textId="77777777" w:rsidTr="007018AA">
        <w:tc>
          <w:tcPr>
            <w:tcW w:w="567" w:type="dxa"/>
          </w:tcPr>
          <w:p w14:paraId="1146BD2E"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61D43BF1" w14:textId="77777777" w:rsidR="003E12B1" w:rsidRPr="00600794" w:rsidRDefault="003E12B1" w:rsidP="007018AA">
            <w:pPr>
              <w:rPr>
                <w:color w:val="000000"/>
                <w:w w:val="90"/>
                <w:sz w:val="24"/>
                <w:szCs w:val="24"/>
                <w:lang w:val="en-US"/>
              </w:rPr>
            </w:pPr>
            <w:r w:rsidRPr="00600794">
              <w:rPr>
                <w:color w:val="000000"/>
                <w:w w:val="90"/>
                <w:sz w:val="24"/>
                <w:szCs w:val="24"/>
                <w:lang w:val="en-US"/>
              </w:rPr>
              <w:t>Resurslardan foydalanish usuliga ko’ra viruslar qanday turlarga bo’linadi</w:t>
            </w:r>
          </w:p>
        </w:tc>
        <w:tc>
          <w:tcPr>
            <w:tcW w:w="4961" w:type="dxa"/>
            <w:vAlign w:val="center"/>
          </w:tcPr>
          <w:p w14:paraId="260C692A" w14:textId="77777777" w:rsidR="003E12B1" w:rsidRPr="00600794" w:rsidRDefault="003E12B1" w:rsidP="007018AA">
            <w:pPr>
              <w:rPr>
                <w:color w:val="000000"/>
                <w:w w:val="90"/>
                <w:sz w:val="24"/>
                <w:szCs w:val="24"/>
              </w:rPr>
            </w:pPr>
            <w:r w:rsidRPr="00600794">
              <w:rPr>
                <w:color w:val="000000"/>
                <w:w w:val="90"/>
                <w:sz w:val="24"/>
                <w:szCs w:val="24"/>
              </w:rPr>
              <w:t>Virus parazit, Virus cherv</w:t>
            </w:r>
          </w:p>
        </w:tc>
      </w:tr>
      <w:tr w:rsidR="003E12B1" w:rsidRPr="001862F7" w14:paraId="24C7DB20" w14:textId="77777777" w:rsidTr="007018AA">
        <w:tc>
          <w:tcPr>
            <w:tcW w:w="567" w:type="dxa"/>
          </w:tcPr>
          <w:p w14:paraId="25F2135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2DCF30E" w14:textId="77777777" w:rsidR="003E12B1" w:rsidRPr="00600794" w:rsidRDefault="003E12B1" w:rsidP="007018AA">
            <w:pPr>
              <w:rPr>
                <w:color w:val="000000"/>
                <w:w w:val="90"/>
                <w:sz w:val="24"/>
                <w:szCs w:val="24"/>
              </w:rPr>
            </w:pPr>
            <w:r w:rsidRPr="00600794">
              <w:rPr>
                <w:color w:val="000000"/>
                <w:w w:val="90"/>
                <w:sz w:val="24"/>
                <w:szCs w:val="24"/>
              </w:rPr>
              <w:t>Zararlagan obyektlar turiga ko’ra</w:t>
            </w:r>
          </w:p>
        </w:tc>
        <w:tc>
          <w:tcPr>
            <w:tcW w:w="4961" w:type="dxa"/>
            <w:vAlign w:val="center"/>
          </w:tcPr>
          <w:p w14:paraId="016542FF" w14:textId="77777777" w:rsidR="003E12B1" w:rsidRPr="00600794" w:rsidRDefault="003E12B1" w:rsidP="007018AA">
            <w:pPr>
              <w:rPr>
                <w:color w:val="000000"/>
                <w:w w:val="90"/>
                <w:sz w:val="24"/>
                <w:szCs w:val="24"/>
                <w:lang w:val="en-US"/>
              </w:rPr>
            </w:pPr>
            <w:r w:rsidRPr="00600794">
              <w:rPr>
                <w:color w:val="000000"/>
                <w:w w:val="90"/>
                <w:sz w:val="24"/>
                <w:szCs w:val="24"/>
                <w:lang w:val="en-US"/>
              </w:rPr>
              <w:t>Dasturiy, yuklanuvchi, Makroviruslar, multiplatformali viruslar</w:t>
            </w:r>
          </w:p>
        </w:tc>
      </w:tr>
      <w:tr w:rsidR="003E12B1" w:rsidRPr="00C6655B" w14:paraId="6240BF46" w14:textId="77777777" w:rsidTr="007018AA">
        <w:tc>
          <w:tcPr>
            <w:tcW w:w="567" w:type="dxa"/>
          </w:tcPr>
          <w:p w14:paraId="222E0DB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D17944" w14:textId="77777777" w:rsidR="003E12B1" w:rsidRPr="00600794" w:rsidRDefault="003E12B1" w:rsidP="007018AA">
            <w:pPr>
              <w:rPr>
                <w:color w:val="000000"/>
                <w:w w:val="90"/>
                <w:sz w:val="24"/>
                <w:szCs w:val="24"/>
              </w:rPr>
            </w:pPr>
            <w:r w:rsidRPr="00600794">
              <w:rPr>
                <w:color w:val="000000"/>
                <w:w w:val="90"/>
                <w:sz w:val="24"/>
                <w:szCs w:val="24"/>
              </w:rPr>
              <w:t>Faollashish prinspiga ko’ra</w:t>
            </w:r>
          </w:p>
        </w:tc>
        <w:tc>
          <w:tcPr>
            <w:tcW w:w="4961" w:type="dxa"/>
            <w:vAlign w:val="center"/>
          </w:tcPr>
          <w:p w14:paraId="0E25FBFD" w14:textId="77777777" w:rsidR="003E12B1" w:rsidRPr="00600794" w:rsidRDefault="003E12B1" w:rsidP="007018AA">
            <w:pPr>
              <w:rPr>
                <w:color w:val="000000"/>
                <w:w w:val="90"/>
                <w:sz w:val="24"/>
                <w:szCs w:val="24"/>
              </w:rPr>
            </w:pPr>
            <w:r w:rsidRPr="00600794">
              <w:rPr>
                <w:color w:val="000000"/>
                <w:w w:val="90"/>
                <w:sz w:val="24"/>
                <w:szCs w:val="24"/>
              </w:rPr>
              <w:t>Resident, Norezident</w:t>
            </w:r>
          </w:p>
        </w:tc>
      </w:tr>
      <w:tr w:rsidR="003E12B1" w:rsidRPr="00C6655B" w14:paraId="6763C6F2" w14:textId="77777777" w:rsidTr="007018AA">
        <w:tc>
          <w:tcPr>
            <w:tcW w:w="567" w:type="dxa"/>
          </w:tcPr>
          <w:p w14:paraId="68F6BA4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C54BABD" w14:textId="77777777" w:rsidR="003E12B1" w:rsidRPr="00600794" w:rsidRDefault="003E12B1" w:rsidP="007018AA">
            <w:pPr>
              <w:rPr>
                <w:color w:val="000000"/>
                <w:w w:val="90"/>
                <w:sz w:val="24"/>
                <w:szCs w:val="24"/>
                <w:lang w:val="en-US"/>
              </w:rPr>
            </w:pPr>
            <w:r w:rsidRPr="00600794">
              <w:rPr>
                <w:color w:val="000000"/>
                <w:w w:val="90"/>
                <w:sz w:val="24"/>
                <w:szCs w:val="24"/>
                <w:lang w:val="en-US"/>
              </w:rPr>
              <w:t>Dastur kodini tashkil qilish yondashuviga ko‘ra</w:t>
            </w:r>
          </w:p>
        </w:tc>
        <w:tc>
          <w:tcPr>
            <w:tcW w:w="4961" w:type="dxa"/>
            <w:vAlign w:val="center"/>
          </w:tcPr>
          <w:p w14:paraId="398CBE0D" w14:textId="77777777" w:rsidR="003E12B1" w:rsidRPr="00600794" w:rsidRDefault="003E12B1" w:rsidP="007018AA">
            <w:pPr>
              <w:rPr>
                <w:color w:val="000000"/>
                <w:w w:val="90"/>
                <w:sz w:val="24"/>
                <w:szCs w:val="24"/>
              </w:rPr>
            </w:pPr>
            <w:r w:rsidRPr="00600794">
              <w:rPr>
                <w:color w:val="000000"/>
                <w:w w:val="90"/>
                <w:sz w:val="24"/>
                <w:szCs w:val="24"/>
              </w:rPr>
              <w:t>Shifrlangan,  shifrlanmagan, Polimorf</w:t>
            </w:r>
          </w:p>
        </w:tc>
      </w:tr>
      <w:tr w:rsidR="003E12B1" w:rsidRPr="00C6655B" w14:paraId="492E7FCF" w14:textId="77777777" w:rsidTr="007018AA">
        <w:tc>
          <w:tcPr>
            <w:tcW w:w="567" w:type="dxa"/>
          </w:tcPr>
          <w:p w14:paraId="79D4240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A7712E2" w14:textId="77777777" w:rsidR="003E12B1" w:rsidRPr="00600794" w:rsidRDefault="003E12B1" w:rsidP="007018AA">
            <w:pPr>
              <w:rPr>
                <w:color w:val="000000"/>
                <w:w w:val="90"/>
                <w:sz w:val="24"/>
                <w:szCs w:val="24"/>
              </w:rPr>
            </w:pPr>
            <w:r w:rsidRPr="00600794">
              <w:rPr>
                <w:color w:val="000000"/>
                <w:w w:val="90"/>
                <w:sz w:val="24"/>
                <w:szCs w:val="24"/>
              </w:rPr>
              <w:t>Shifrlanmagan viruslar</w:t>
            </w:r>
          </w:p>
        </w:tc>
        <w:tc>
          <w:tcPr>
            <w:tcW w:w="4961" w:type="dxa"/>
            <w:vAlign w:val="center"/>
          </w:tcPr>
          <w:p w14:paraId="251C4923" w14:textId="77777777" w:rsidR="003E12B1" w:rsidRPr="00600794" w:rsidRDefault="003E12B1" w:rsidP="007018AA">
            <w:pPr>
              <w:rPr>
                <w:color w:val="000000"/>
                <w:w w:val="90"/>
                <w:sz w:val="24"/>
                <w:szCs w:val="24"/>
              </w:rPr>
            </w:pPr>
            <w:r w:rsidRPr="00600794">
              <w:rPr>
                <w:color w:val="000000"/>
                <w:w w:val="90"/>
                <w:sz w:val="24"/>
                <w:szCs w:val="24"/>
              </w:rPr>
              <w:t>o‘zini oddiy dasturlar kabi ko‘rsatadi va bunda dastur kodida hech qanday qo‘shimcha ishlashlar mavjud bo‘lmaydi.</w:t>
            </w:r>
          </w:p>
        </w:tc>
      </w:tr>
      <w:tr w:rsidR="003E12B1" w:rsidRPr="00C6655B" w14:paraId="22191423" w14:textId="77777777" w:rsidTr="007018AA">
        <w:tc>
          <w:tcPr>
            <w:tcW w:w="567" w:type="dxa"/>
          </w:tcPr>
          <w:p w14:paraId="17E9F59A"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057FE0C7" w14:textId="77777777" w:rsidR="003E12B1" w:rsidRPr="00600794" w:rsidRDefault="003E12B1" w:rsidP="007018AA">
            <w:pPr>
              <w:rPr>
                <w:color w:val="000000"/>
                <w:w w:val="90"/>
                <w:sz w:val="24"/>
                <w:szCs w:val="24"/>
                <w:lang w:val="en-US"/>
              </w:rPr>
            </w:pPr>
            <w:r w:rsidRPr="00600794">
              <w:rPr>
                <w:color w:val="000000"/>
                <w:w w:val="90"/>
                <w:sz w:val="24"/>
                <w:szCs w:val="24"/>
                <w:lang w:val="en-US"/>
              </w:rPr>
              <w:t>P= 31, q=29 eyler funksiyasida f(p,q) ni hisoblang</w:t>
            </w:r>
          </w:p>
        </w:tc>
        <w:tc>
          <w:tcPr>
            <w:tcW w:w="4961" w:type="dxa"/>
            <w:vAlign w:val="center"/>
          </w:tcPr>
          <w:p w14:paraId="15DEDEE1" w14:textId="77777777" w:rsidR="003E12B1" w:rsidRPr="00600794" w:rsidRDefault="003E12B1" w:rsidP="007018AA">
            <w:pPr>
              <w:rPr>
                <w:color w:val="000000"/>
                <w:w w:val="90"/>
                <w:sz w:val="24"/>
                <w:szCs w:val="24"/>
              </w:rPr>
            </w:pPr>
            <w:r w:rsidRPr="00600794">
              <w:rPr>
                <w:color w:val="000000"/>
                <w:w w:val="90"/>
                <w:sz w:val="24"/>
                <w:szCs w:val="24"/>
              </w:rPr>
              <w:t>840</w:t>
            </w:r>
          </w:p>
        </w:tc>
      </w:tr>
      <w:tr w:rsidR="003E12B1" w:rsidRPr="00C6655B" w14:paraId="79994CFD" w14:textId="77777777" w:rsidTr="007018AA">
        <w:tc>
          <w:tcPr>
            <w:tcW w:w="567" w:type="dxa"/>
          </w:tcPr>
          <w:p w14:paraId="3726579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4FBCDCB" w14:textId="77777777" w:rsidR="003E12B1" w:rsidRPr="00600794" w:rsidRDefault="003E12B1" w:rsidP="007018AA">
            <w:pPr>
              <w:rPr>
                <w:color w:val="000000"/>
                <w:w w:val="90"/>
                <w:sz w:val="24"/>
                <w:szCs w:val="24"/>
              </w:rPr>
            </w:pPr>
            <w:r w:rsidRPr="00600794">
              <w:rPr>
                <w:color w:val="000000"/>
                <w:w w:val="90"/>
                <w:sz w:val="24"/>
                <w:szCs w:val="24"/>
              </w:rPr>
              <w:t>256mod25=?</w:t>
            </w:r>
          </w:p>
        </w:tc>
        <w:tc>
          <w:tcPr>
            <w:tcW w:w="4961" w:type="dxa"/>
            <w:vAlign w:val="center"/>
          </w:tcPr>
          <w:p w14:paraId="5B12C195" w14:textId="77777777" w:rsidR="003E12B1" w:rsidRPr="00600794" w:rsidRDefault="003E12B1" w:rsidP="007018AA">
            <w:pPr>
              <w:rPr>
                <w:color w:val="000000"/>
                <w:w w:val="90"/>
                <w:sz w:val="24"/>
                <w:szCs w:val="24"/>
              </w:rPr>
            </w:pPr>
            <w:r w:rsidRPr="00600794">
              <w:rPr>
                <w:color w:val="000000"/>
                <w:w w:val="90"/>
                <w:sz w:val="24"/>
                <w:szCs w:val="24"/>
              </w:rPr>
              <w:t>6</w:t>
            </w:r>
          </w:p>
        </w:tc>
      </w:tr>
      <w:tr w:rsidR="003E12B1" w:rsidRPr="00C6655B" w14:paraId="4FE16C05" w14:textId="77777777" w:rsidTr="007018AA">
        <w:tc>
          <w:tcPr>
            <w:tcW w:w="567" w:type="dxa"/>
          </w:tcPr>
          <w:p w14:paraId="092B7A4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3FEACB7" w14:textId="77777777" w:rsidR="003E12B1" w:rsidRPr="00600794" w:rsidRDefault="003E12B1" w:rsidP="007018AA">
            <w:pPr>
              <w:rPr>
                <w:color w:val="000000"/>
                <w:w w:val="90"/>
                <w:sz w:val="24"/>
                <w:szCs w:val="24"/>
                <w:lang w:val="en-US"/>
              </w:rPr>
            </w:pPr>
            <w:r w:rsidRPr="00600794">
              <w:rPr>
                <w:color w:val="000000"/>
                <w:w w:val="90"/>
                <w:sz w:val="24"/>
                <w:szCs w:val="24"/>
                <w:lang w:val="en-US"/>
              </w:rPr>
              <w:t>bu yaxlit «butun»ni tashkil etuvchi bog‘liq yoki o‘zaro bog‘langan tashkil etuvchilar guruhi nima deyiladi.</w:t>
            </w:r>
          </w:p>
        </w:tc>
        <w:tc>
          <w:tcPr>
            <w:tcW w:w="4961" w:type="dxa"/>
            <w:vAlign w:val="center"/>
          </w:tcPr>
          <w:p w14:paraId="3C34C7CA" w14:textId="77777777" w:rsidR="003E12B1" w:rsidRPr="00600794" w:rsidRDefault="003E12B1" w:rsidP="007018AA">
            <w:pPr>
              <w:rPr>
                <w:color w:val="000000"/>
                <w:w w:val="90"/>
                <w:sz w:val="24"/>
                <w:szCs w:val="24"/>
              </w:rPr>
            </w:pPr>
            <w:r w:rsidRPr="00600794">
              <w:rPr>
                <w:color w:val="000000"/>
                <w:w w:val="90"/>
                <w:sz w:val="24"/>
                <w:szCs w:val="24"/>
              </w:rPr>
              <w:t>Tizim</w:t>
            </w:r>
          </w:p>
        </w:tc>
      </w:tr>
      <w:tr w:rsidR="003E12B1" w:rsidRPr="00C6655B" w14:paraId="63CD2716" w14:textId="77777777" w:rsidTr="007018AA">
        <w:tc>
          <w:tcPr>
            <w:tcW w:w="567" w:type="dxa"/>
          </w:tcPr>
          <w:p w14:paraId="15F9DB4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D5DF601" w14:textId="77777777" w:rsidR="003E12B1" w:rsidRPr="00600794" w:rsidRDefault="003E12B1" w:rsidP="007018AA">
            <w:pPr>
              <w:rPr>
                <w:color w:val="000000"/>
                <w:w w:val="90"/>
                <w:sz w:val="24"/>
                <w:szCs w:val="24"/>
                <w:lang w:val="en-US"/>
              </w:rPr>
            </w:pPr>
            <w:r w:rsidRPr="00600794">
              <w:rPr>
                <w:color w:val="000000"/>
                <w:w w:val="90"/>
                <w:sz w:val="24"/>
                <w:szCs w:val="24"/>
                <w:lang w:val="en-US"/>
              </w:rPr>
              <w:t>Tashkilotni himoyalash maqsadida amalga oshirilgan xavfsizlik nazoratini tavsiflovchi yuqori sathli hujjat yoki hujjatlar to‘plami nima duyidadi</w:t>
            </w:r>
          </w:p>
        </w:tc>
        <w:tc>
          <w:tcPr>
            <w:tcW w:w="4961" w:type="dxa"/>
            <w:vAlign w:val="center"/>
          </w:tcPr>
          <w:p w14:paraId="08B35B95" w14:textId="77777777" w:rsidR="003E12B1" w:rsidRPr="00600794" w:rsidRDefault="003E12B1" w:rsidP="007018AA">
            <w:pPr>
              <w:rPr>
                <w:color w:val="000000"/>
                <w:w w:val="90"/>
                <w:sz w:val="24"/>
                <w:szCs w:val="24"/>
              </w:rPr>
            </w:pPr>
            <w:r w:rsidRPr="00600794">
              <w:rPr>
                <w:color w:val="000000"/>
                <w:w w:val="90"/>
                <w:sz w:val="24"/>
                <w:szCs w:val="24"/>
              </w:rPr>
              <w:t>Xavfsizlik siyosati</w:t>
            </w:r>
          </w:p>
        </w:tc>
      </w:tr>
      <w:tr w:rsidR="003E12B1" w:rsidRPr="001862F7" w14:paraId="79F5356B" w14:textId="77777777" w:rsidTr="007018AA">
        <w:tc>
          <w:tcPr>
            <w:tcW w:w="567" w:type="dxa"/>
          </w:tcPr>
          <w:p w14:paraId="50616D8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4B3BB85"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RSA shifrlash algoritmida foydalaniladigan sonlarning spektori o‘lchami qanday? </w:t>
            </w:r>
          </w:p>
        </w:tc>
        <w:tc>
          <w:tcPr>
            <w:tcW w:w="4961" w:type="dxa"/>
            <w:vAlign w:val="center"/>
          </w:tcPr>
          <w:p w14:paraId="3E2DB13D" w14:textId="77777777" w:rsidR="003E12B1" w:rsidRPr="00600794" w:rsidRDefault="003E12B1" w:rsidP="007018AA">
            <w:pPr>
              <w:rPr>
                <w:i/>
                <w:iCs/>
                <w:color w:val="000000"/>
                <w:w w:val="90"/>
                <w:sz w:val="24"/>
                <w:szCs w:val="24"/>
                <w:lang w:val="en-US"/>
              </w:rPr>
            </w:pPr>
            <w:r w:rsidRPr="00600794">
              <w:rPr>
                <w:i/>
                <w:iCs/>
                <w:color w:val="000000"/>
                <w:w w:val="90"/>
                <w:sz w:val="24"/>
                <w:szCs w:val="24"/>
                <w:lang w:val="en-US"/>
              </w:rPr>
              <w:t>p</w:t>
            </w:r>
            <w:r w:rsidRPr="00600794">
              <w:rPr>
                <w:color w:val="000000"/>
                <w:w w:val="90"/>
                <w:sz w:val="24"/>
                <w:szCs w:val="24"/>
                <w:lang w:val="en-US"/>
              </w:rPr>
              <w:t xml:space="preserve"> va  </w:t>
            </w:r>
            <w:r w:rsidRPr="00600794">
              <w:rPr>
                <w:i/>
                <w:iCs/>
                <w:color w:val="000000"/>
                <w:w w:val="90"/>
                <w:sz w:val="24"/>
                <w:szCs w:val="24"/>
                <w:lang w:val="en-US"/>
              </w:rPr>
              <w:t>q</w:t>
            </w:r>
            <w:r w:rsidRPr="00600794">
              <w:rPr>
                <w:color w:val="000000"/>
                <w:w w:val="90"/>
                <w:sz w:val="24"/>
                <w:szCs w:val="24"/>
                <w:lang w:val="en-US"/>
              </w:rPr>
              <w:t xml:space="preserve"> –sonlarning ko‘paytmasini ifodalovchi sonning spektoriga teng;</w:t>
            </w:r>
          </w:p>
        </w:tc>
      </w:tr>
      <w:tr w:rsidR="003E12B1" w:rsidRPr="00C6655B" w14:paraId="2A5E1336" w14:textId="77777777" w:rsidTr="007018AA">
        <w:tc>
          <w:tcPr>
            <w:tcW w:w="567" w:type="dxa"/>
          </w:tcPr>
          <w:p w14:paraId="4F0F35E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5944F84" w14:textId="77777777" w:rsidR="003E12B1" w:rsidRPr="00600794" w:rsidRDefault="003E12B1" w:rsidP="007018AA">
            <w:pPr>
              <w:rPr>
                <w:color w:val="000000"/>
                <w:w w:val="90"/>
                <w:sz w:val="24"/>
                <w:szCs w:val="24"/>
                <w:lang w:val="en-US"/>
              </w:rPr>
            </w:pPr>
            <w:r w:rsidRPr="00600794">
              <w:rPr>
                <w:color w:val="000000"/>
                <w:w w:val="90"/>
                <w:sz w:val="24"/>
                <w:szCs w:val="24"/>
                <w:lang w:val="en-US"/>
              </w:rPr>
              <w:t>DES algoritmi akslantirishlari raundlari soni qancha?</w:t>
            </w:r>
          </w:p>
        </w:tc>
        <w:tc>
          <w:tcPr>
            <w:tcW w:w="4961" w:type="dxa"/>
            <w:vAlign w:val="center"/>
          </w:tcPr>
          <w:p w14:paraId="75BB37F1" w14:textId="77777777" w:rsidR="003E12B1" w:rsidRPr="00600794" w:rsidRDefault="003E12B1" w:rsidP="007018AA">
            <w:pPr>
              <w:rPr>
                <w:color w:val="000000"/>
                <w:w w:val="90"/>
                <w:sz w:val="24"/>
                <w:szCs w:val="24"/>
              </w:rPr>
            </w:pPr>
            <w:r w:rsidRPr="00600794">
              <w:rPr>
                <w:color w:val="000000"/>
                <w:w w:val="90"/>
                <w:sz w:val="24"/>
                <w:szCs w:val="24"/>
              </w:rPr>
              <w:t>16;</w:t>
            </w:r>
          </w:p>
        </w:tc>
      </w:tr>
      <w:tr w:rsidR="003E12B1" w:rsidRPr="001862F7" w14:paraId="3C8A3A3D" w14:textId="77777777" w:rsidTr="007018AA">
        <w:tc>
          <w:tcPr>
            <w:tcW w:w="567" w:type="dxa"/>
          </w:tcPr>
          <w:p w14:paraId="7613BF6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EA3BD5E" w14:textId="77777777" w:rsidR="003E12B1" w:rsidRPr="00600794" w:rsidRDefault="003E12B1" w:rsidP="007018AA">
            <w:pPr>
              <w:rPr>
                <w:color w:val="000000"/>
                <w:w w:val="90"/>
                <w:sz w:val="24"/>
                <w:szCs w:val="24"/>
                <w:lang w:val="en-US"/>
              </w:rPr>
            </w:pPr>
            <w:r w:rsidRPr="00600794">
              <w:rPr>
                <w:color w:val="000000"/>
                <w:w w:val="90"/>
                <w:sz w:val="24"/>
                <w:szCs w:val="24"/>
                <w:lang w:val="en-US"/>
              </w:rPr>
              <w:t>DES algoritmi shifrlash blokining  chap va o‘ng qism bloklarining o‘lchami qancha?</w:t>
            </w:r>
          </w:p>
        </w:tc>
        <w:tc>
          <w:tcPr>
            <w:tcW w:w="4961" w:type="dxa"/>
            <w:vAlign w:val="center"/>
          </w:tcPr>
          <w:p w14:paraId="1AA4BA42" w14:textId="77777777" w:rsidR="003E12B1" w:rsidRPr="00600794" w:rsidRDefault="003E12B1" w:rsidP="007018AA">
            <w:pPr>
              <w:rPr>
                <w:color w:val="000000"/>
                <w:w w:val="90"/>
                <w:sz w:val="24"/>
                <w:szCs w:val="24"/>
                <w:lang w:val="en-US"/>
              </w:rPr>
            </w:pPr>
            <w:r w:rsidRPr="00600794">
              <w:rPr>
                <w:color w:val="000000"/>
                <w:w w:val="90"/>
                <w:sz w:val="24"/>
                <w:szCs w:val="24"/>
                <w:lang w:val="en-US"/>
              </w:rPr>
              <w:t>CHap qism blok 32 bit, o‘ng qism blok 32 bit;</w:t>
            </w:r>
          </w:p>
        </w:tc>
      </w:tr>
      <w:tr w:rsidR="003E12B1" w:rsidRPr="001862F7" w14:paraId="390A450F" w14:textId="77777777" w:rsidTr="007018AA">
        <w:tc>
          <w:tcPr>
            <w:tcW w:w="567" w:type="dxa"/>
          </w:tcPr>
          <w:p w14:paraId="1DE8FBD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E126477"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Simmetrik va asimmetrik shifrlash algoritmlarining qanday mohiyatan farqli tomonlari bor? </w:t>
            </w:r>
          </w:p>
        </w:tc>
        <w:tc>
          <w:tcPr>
            <w:tcW w:w="4961" w:type="dxa"/>
            <w:vAlign w:val="center"/>
          </w:tcPr>
          <w:p w14:paraId="72A4D848" w14:textId="77777777" w:rsidR="003E12B1" w:rsidRPr="00600794" w:rsidRDefault="003E12B1" w:rsidP="007018AA">
            <w:pPr>
              <w:rPr>
                <w:color w:val="000000"/>
                <w:w w:val="90"/>
                <w:sz w:val="24"/>
                <w:szCs w:val="24"/>
                <w:lang w:val="en-US"/>
              </w:rPr>
            </w:pPr>
            <w:r w:rsidRPr="00600794">
              <w:rPr>
                <w:color w:val="000000"/>
                <w:w w:val="90"/>
                <w:sz w:val="24"/>
                <w:szCs w:val="24"/>
                <w:lang w:val="en-US"/>
              </w:rPr>
              <w:t>SHifrlash va deshifrlash jarayonlari uchun kalitlarni generatsiya qilish qoidalariga ko‘ra farqlanadi</w:t>
            </w:r>
          </w:p>
        </w:tc>
      </w:tr>
      <w:tr w:rsidR="003E12B1" w:rsidRPr="00C6655B" w14:paraId="5DD2194B" w14:textId="77777777" w:rsidTr="007018AA">
        <w:tc>
          <w:tcPr>
            <w:tcW w:w="567" w:type="dxa"/>
          </w:tcPr>
          <w:p w14:paraId="5A08108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6E570C" w14:textId="77777777" w:rsidR="003E12B1" w:rsidRPr="00600794" w:rsidRDefault="003E12B1" w:rsidP="007018AA">
            <w:pPr>
              <w:rPr>
                <w:color w:val="000000"/>
                <w:w w:val="90"/>
                <w:sz w:val="24"/>
                <w:szCs w:val="24"/>
                <w:lang w:val="en-US"/>
              </w:rPr>
            </w:pPr>
            <w:r w:rsidRPr="00600794">
              <w:rPr>
                <w:color w:val="000000"/>
                <w:w w:val="90"/>
                <w:sz w:val="24"/>
                <w:szCs w:val="24"/>
                <w:lang w:val="en-US"/>
              </w:rPr>
              <w:t>19 gacha bo’lgan va  19  bilan o’zaro tub bo’lgan sonlar soni nechta?</w:t>
            </w:r>
          </w:p>
        </w:tc>
        <w:tc>
          <w:tcPr>
            <w:tcW w:w="4961" w:type="dxa"/>
            <w:vAlign w:val="center"/>
          </w:tcPr>
          <w:p w14:paraId="5E0E1896" w14:textId="77777777" w:rsidR="003E12B1" w:rsidRPr="00600794" w:rsidRDefault="003E12B1" w:rsidP="007018AA">
            <w:pPr>
              <w:rPr>
                <w:color w:val="000000"/>
                <w:w w:val="90"/>
                <w:sz w:val="24"/>
                <w:szCs w:val="24"/>
              </w:rPr>
            </w:pPr>
            <w:r w:rsidRPr="00600794">
              <w:rPr>
                <w:color w:val="000000"/>
                <w:w w:val="90"/>
                <w:sz w:val="24"/>
                <w:szCs w:val="24"/>
              </w:rPr>
              <w:t>18 ta</w:t>
            </w:r>
          </w:p>
        </w:tc>
      </w:tr>
      <w:tr w:rsidR="003E12B1" w:rsidRPr="00C6655B" w14:paraId="581C4C2D" w14:textId="77777777" w:rsidTr="007018AA">
        <w:tc>
          <w:tcPr>
            <w:tcW w:w="567" w:type="dxa"/>
          </w:tcPr>
          <w:p w14:paraId="60214B2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84E03FE" w14:textId="77777777" w:rsidR="003E12B1" w:rsidRPr="00600794" w:rsidRDefault="003E12B1" w:rsidP="007018AA">
            <w:pPr>
              <w:rPr>
                <w:color w:val="000000"/>
                <w:w w:val="90"/>
                <w:sz w:val="24"/>
                <w:szCs w:val="24"/>
                <w:lang w:val="en-US"/>
              </w:rPr>
            </w:pPr>
            <w:r w:rsidRPr="00600794">
              <w:rPr>
                <w:color w:val="000000"/>
                <w:w w:val="90"/>
                <w:sz w:val="24"/>
                <w:szCs w:val="24"/>
                <w:lang w:val="en-US"/>
              </w:rPr>
              <w:t>10 gacha bo’lgan va  10  bilan o’zaro tub bo’lgan sonlar soni nechta?</w:t>
            </w:r>
          </w:p>
        </w:tc>
        <w:tc>
          <w:tcPr>
            <w:tcW w:w="4961" w:type="dxa"/>
            <w:vAlign w:val="center"/>
          </w:tcPr>
          <w:p w14:paraId="63FC10C5" w14:textId="77777777" w:rsidR="003E12B1" w:rsidRPr="00600794" w:rsidRDefault="003E12B1" w:rsidP="007018AA">
            <w:pPr>
              <w:rPr>
                <w:color w:val="000000"/>
                <w:w w:val="90"/>
                <w:sz w:val="24"/>
                <w:szCs w:val="24"/>
              </w:rPr>
            </w:pPr>
            <w:r w:rsidRPr="00600794">
              <w:rPr>
                <w:color w:val="000000"/>
                <w:w w:val="90"/>
                <w:sz w:val="24"/>
                <w:szCs w:val="24"/>
              </w:rPr>
              <w:t>4 ta</w:t>
            </w:r>
          </w:p>
        </w:tc>
      </w:tr>
      <w:tr w:rsidR="003E12B1" w:rsidRPr="00C6655B" w14:paraId="38ACE84D" w14:textId="77777777" w:rsidTr="007018AA">
        <w:tc>
          <w:tcPr>
            <w:tcW w:w="567" w:type="dxa"/>
          </w:tcPr>
          <w:p w14:paraId="50A348C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32C638C"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Eyler funsiyasida </w:t>
            </w:r>
            <w:r w:rsidRPr="00600794">
              <w:rPr>
                <w:rFonts w:ascii="Cambria Math" w:hAnsi="Cambria Math" w:cs="Cambria Math"/>
                <w:color w:val="000000"/>
                <w:w w:val="90"/>
                <w:sz w:val="24"/>
                <w:szCs w:val="24"/>
                <w:lang w:val="en-US"/>
              </w:rPr>
              <w:t>𝜙</w:t>
            </w:r>
            <w:r w:rsidRPr="00600794">
              <w:rPr>
                <w:color w:val="000000"/>
                <w:w w:val="90"/>
                <w:sz w:val="24"/>
                <w:szCs w:val="24"/>
                <w:lang w:val="en-US"/>
              </w:rPr>
              <w:t>(1) qiymati nimaga teng?</w:t>
            </w:r>
          </w:p>
        </w:tc>
        <w:tc>
          <w:tcPr>
            <w:tcW w:w="4961" w:type="dxa"/>
            <w:vAlign w:val="center"/>
          </w:tcPr>
          <w:p w14:paraId="78F3B67E" w14:textId="77777777" w:rsidR="003E12B1" w:rsidRPr="00600794" w:rsidRDefault="003E12B1" w:rsidP="007018AA">
            <w:pPr>
              <w:rPr>
                <w:color w:val="000000"/>
                <w:w w:val="90"/>
                <w:sz w:val="24"/>
                <w:szCs w:val="24"/>
              </w:rPr>
            </w:pPr>
            <w:r w:rsidRPr="00600794">
              <w:rPr>
                <w:color w:val="000000"/>
                <w:w w:val="90"/>
                <w:sz w:val="24"/>
                <w:szCs w:val="24"/>
              </w:rPr>
              <w:t>0</w:t>
            </w:r>
          </w:p>
        </w:tc>
      </w:tr>
      <w:tr w:rsidR="003E12B1" w:rsidRPr="00C6655B" w14:paraId="41915766" w14:textId="77777777" w:rsidTr="007018AA">
        <w:tc>
          <w:tcPr>
            <w:tcW w:w="567" w:type="dxa"/>
          </w:tcPr>
          <w:p w14:paraId="5C58946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D434495" w14:textId="77777777" w:rsidR="003E12B1" w:rsidRPr="00600794" w:rsidRDefault="003E12B1" w:rsidP="007018AA">
            <w:pPr>
              <w:rPr>
                <w:color w:val="000000"/>
                <w:w w:val="90"/>
                <w:sz w:val="24"/>
                <w:szCs w:val="24"/>
                <w:lang w:val="en-US"/>
              </w:rPr>
            </w:pPr>
            <w:r w:rsidRPr="00600794">
              <w:rPr>
                <w:color w:val="000000"/>
                <w:w w:val="90"/>
                <w:sz w:val="24"/>
                <w:szCs w:val="24"/>
                <w:lang w:val="en-US"/>
              </w:rPr>
              <w:t>Eyler funksiyasida 60 sonining qiymatini toping.</w:t>
            </w:r>
          </w:p>
        </w:tc>
        <w:tc>
          <w:tcPr>
            <w:tcW w:w="4961" w:type="dxa"/>
            <w:vAlign w:val="center"/>
          </w:tcPr>
          <w:p w14:paraId="28AAF54D" w14:textId="77777777" w:rsidR="003E12B1" w:rsidRPr="00600794" w:rsidRDefault="003E12B1" w:rsidP="007018AA">
            <w:pPr>
              <w:rPr>
                <w:color w:val="000000"/>
                <w:w w:val="90"/>
                <w:sz w:val="24"/>
                <w:szCs w:val="24"/>
              </w:rPr>
            </w:pPr>
            <w:r w:rsidRPr="00600794">
              <w:rPr>
                <w:color w:val="000000"/>
                <w:w w:val="90"/>
                <w:sz w:val="24"/>
                <w:szCs w:val="24"/>
              </w:rPr>
              <w:t>59</w:t>
            </w:r>
          </w:p>
        </w:tc>
      </w:tr>
      <w:tr w:rsidR="003E12B1" w:rsidRPr="00C6655B" w14:paraId="07267535" w14:textId="77777777" w:rsidTr="007018AA">
        <w:tc>
          <w:tcPr>
            <w:tcW w:w="567" w:type="dxa"/>
          </w:tcPr>
          <w:p w14:paraId="7FD2C86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45E39C2" w14:textId="77777777" w:rsidR="003E12B1" w:rsidRPr="00600794" w:rsidRDefault="003E12B1" w:rsidP="007018AA">
            <w:pPr>
              <w:rPr>
                <w:color w:val="000000"/>
                <w:w w:val="90"/>
                <w:sz w:val="24"/>
                <w:szCs w:val="24"/>
                <w:lang w:val="en-US"/>
              </w:rPr>
            </w:pPr>
            <w:r w:rsidRPr="00600794">
              <w:rPr>
                <w:color w:val="000000"/>
                <w:w w:val="90"/>
                <w:sz w:val="24"/>
                <w:szCs w:val="24"/>
                <w:lang w:val="en-US"/>
              </w:rPr>
              <w:t>Eyler funksiyasi yordamida 1811 sonining qiymatini toping.</w:t>
            </w:r>
          </w:p>
        </w:tc>
        <w:tc>
          <w:tcPr>
            <w:tcW w:w="4961" w:type="dxa"/>
            <w:vAlign w:val="center"/>
          </w:tcPr>
          <w:p w14:paraId="3DDA9F85" w14:textId="77777777" w:rsidR="003E12B1" w:rsidRPr="00600794" w:rsidRDefault="003E12B1" w:rsidP="007018AA">
            <w:pPr>
              <w:rPr>
                <w:color w:val="000000"/>
                <w:w w:val="90"/>
                <w:sz w:val="24"/>
                <w:szCs w:val="24"/>
              </w:rPr>
            </w:pPr>
            <w:r w:rsidRPr="00600794">
              <w:rPr>
                <w:color w:val="000000"/>
                <w:w w:val="90"/>
                <w:sz w:val="24"/>
                <w:szCs w:val="24"/>
              </w:rPr>
              <w:t>1810</w:t>
            </w:r>
          </w:p>
        </w:tc>
      </w:tr>
      <w:tr w:rsidR="003E12B1" w:rsidRPr="00C6655B" w14:paraId="1BB2833E" w14:textId="77777777" w:rsidTr="007018AA">
        <w:tc>
          <w:tcPr>
            <w:tcW w:w="567" w:type="dxa"/>
          </w:tcPr>
          <w:p w14:paraId="696B151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C152551" w14:textId="77777777" w:rsidR="003E12B1" w:rsidRPr="00600794" w:rsidRDefault="003E12B1" w:rsidP="007018AA">
            <w:pPr>
              <w:rPr>
                <w:color w:val="000000"/>
                <w:w w:val="90"/>
                <w:sz w:val="24"/>
                <w:szCs w:val="24"/>
              </w:rPr>
            </w:pPr>
            <w:r w:rsidRPr="00600794">
              <w:rPr>
                <w:color w:val="000000"/>
                <w:w w:val="90"/>
                <w:sz w:val="24"/>
                <w:szCs w:val="24"/>
              </w:rPr>
              <w:t>97 tub sonmi?</w:t>
            </w:r>
          </w:p>
        </w:tc>
        <w:tc>
          <w:tcPr>
            <w:tcW w:w="4961" w:type="dxa"/>
            <w:vAlign w:val="center"/>
          </w:tcPr>
          <w:p w14:paraId="624567F8" w14:textId="77777777" w:rsidR="003E12B1" w:rsidRPr="00600794" w:rsidRDefault="003E12B1" w:rsidP="007018AA">
            <w:pPr>
              <w:rPr>
                <w:color w:val="000000"/>
                <w:w w:val="90"/>
                <w:sz w:val="24"/>
                <w:szCs w:val="24"/>
              </w:rPr>
            </w:pPr>
            <w:r w:rsidRPr="00600794">
              <w:rPr>
                <w:color w:val="000000"/>
                <w:w w:val="90"/>
                <w:sz w:val="24"/>
                <w:szCs w:val="24"/>
              </w:rPr>
              <w:t>Tub</w:t>
            </w:r>
          </w:p>
        </w:tc>
      </w:tr>
      <w:tr w:rsidR="003E12B1" w:rsidRPr="00C6655B" w14:paraId="494705E4" w14:textId="77777777" w:rsidTr="007018AA">
        <w:tc>
          <w:tcPr>
            <w:tcW w:w="567" w:type="dxa"/>
          </w:tcPr>
          <w:p w14:paraId="2A61957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CAF31E4"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 modulli ifodani qiymatini toping (148 + 14432) mod 256.</w:t>
            </w:r>
          </w:p>
        </w:tc>
        <w:tc>
          <w:tcPr>
            <w:tcW w:w="4961" w:type="dxa"/>
            <w:vAlign w:val="center"/>
          </w:tcPr>
          <w:p w14:paraId="681A0537" w14:textId="77777777" w:rsidR="003E12B1" w:rsidRPr="00600794" w:rsidRDefault="003E12B1" w:rsidP="007018AA">
            <w:pPr>
              <w:rPr>
                <w:color w:val="000000"/>
                <w:w w:val="90"/>
                <w:sz w:val="24"/>
                <w:szCs w:val="24"/>
              </w:rPr>
            </w:pPr>
            <w:r w:rsidRPr="00600794">
              <w:rPr>
                <w:color w:val="000000"/>
                <w:w w:val="90"/>
                <w:sz w:val="24"/>
                <w:szCs w:val="24"/>
              </w:rPr>
              <w:t>244</w:t>
            </w:r>
          </w:p>
        </w:tc>
      </w:tr>
      <w:tr w:rsidR="003E12B1" w:rsidRPr="00C6655B" w14:paraId="39EB4B50" w14:textId="77777777" w:rsidTr="007018AA">
        <w:tc>
          <w:tcPr>
            <w:tcW w:w="567" w:type="dxa"/>
          </w:tcPr>
          <w:p w14:paraId="44B9DFC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9CAE156" w14:textId="77777777" w:rsidR="003E12B1" w:rsidRPr="00600794" w:rsidRDefault="003E12B1" w:rsidP="007018AA">
            <w:pPr>
              <w:rPr>
                <w:color w:val="000000"/>
                <w:w w:val="90"/>
                <w:sz w:val="24"/>
                <w:szCs w:val="24"/>
              </w:rPr>
            </w:pPr>
            <w:r w:rsidRPr="00600794">
              <w:rPr>
                <w:color w:val="000000"/>
                <w:w w:val="90"/>
                <w:sz w:val="24"/>
                <w:szCs w:val="24"/>
                <w:lang w:val="en-US"/>
              </w:rPr>
              <w:t>Quyidagi sonlarning eng katta umumiy bo’luvchilarini toping.  88 i 220</w:t>
            </w:r>
          </w:p>
        </w:tc>
        <w:tc>
          <w:tcPr>
            <w:tcW w:w="4961" w:type="dxa"/>
            <w:vAlign w:val="center"/>
          </w:tcPr>
          <w:p w14:paraId="6733665F" w14:textId="77777777" w:rsidR="003E12B1" w:rsidRPr="00600794" w:rsidRDefault="003E12B1" w:rsidP="007018AA">
            <w:pPr>
              <w:rPr>
                <w:color w:val="000000"/>
                <w:w w:val="90"/>
                <w:sz w:val="24"/>
                <w:szCs w:val="24"/>
              </w:rPr>
            </w:pPr>
            <w:r w:rsidRPr="00600794">
              <w:rPr>
                <w:color w:val="000000"/>
                <w:w w:val="90"/>
                <w:sz w:val="24"/>
                <w:szCs w:val="24"/>
              </w:rPr>
              <w:t>44</w:t>
            </w:r>
          </w:p>
        </w:tc>
      </w:tr>
      <w:tr w:rsidR="003E12B1" w:rsidRPr="00C6655B" w14:paraId="23E2AA0E" w14:textId="77777777" w:rsidTr="007018AA">
        <w:tc>
          <w:tcPr>
            <w:tcW w:w="567" w:type="dxa"/>
          </w:tcPr>
          <w:p w14:paraId="12B51F1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77A0AF"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 ifodani qiymatini toping. -17mod11</w:t>
            </w:r>
          </w:p>
        </w:tc>
        <w:tc>
          <w:tcPr>
            <w:tcW w:w="4961" w:type="dxa"/>
            <w:vAlign w:val="center"/>
          </w:tcPr>
          <w:p w14:paraId="0D5C2ACD" w14:textId="77777777" w:rsidR="003E12B1" w:rsidRPr="00600794" w:rsidRDefault="003E12B1" w:rsidP="007018AA">
            <w:pPr>
              <w:rPr>
                <w:color w:val="000000"/>
                <w:w w:val="90"/>
                <w:sz w:val="24"/>
                <w:szCs w:val="24"/>
              </w:rPr>
            </w:pPr>
            <w:r w:rsidRPr="00600794">
              <w:rPr>
                <w:color w:val="000000"/>
                <w:w w:val="90"/>
                <w:sz w:val="24"/>
                <w:szCs w:val="24"/>
              </w:rPr>
              <w:t>5</w:t>
            </w:r>
          </w:p>
        </w:tc>
      </w:tr>
      <w:tr w:rsidR="003E12B1" w:rsidRPr="00C6655B" w14:paraId="479557E6" w14:textId="77777777" w:rsidTr="007018AA">
        <w:tc>
          <w:tcPr>
            <w:tcW w:w="567" w:type="dxa"/>
          </w:tcPr>
          <w:p w14:paraId="49A29BA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E3B0559" w14:textId="77777777" w:rsidR="003E12B1" w:rsidRPr="00600794" w:rsidRDefault="003E12B1" w:rsidP="007018AA">
            <w:pPr>
              <w:rPr>
                <w:color w:val="000000"/>
                <w:w w:val="90"/>
                <w:sz w:val="24"/>
                <w:szCs w:val="24"/>
                <w:lang w:val="en-US"/>
              </w:rPr>
            </w:pPr>
            <w:r w:rsidRPr="00600794">
              <w:rPr>
                <w:color w:val="000000"/>
                <w:w w:val="90"/>
                <w:sz w:val="24"/>
                <w:szCs w:val="24"/>
                <w:lang w:val="en-US"/>
              </w:rPr>
              <w:t>2 soniga 10 modul bo’yicha teskari sonni toping.</w:t>
            </w:r>
          </w:p>
        </w:tc>
        <w:tc>
          <w:tcPr>
            <w:tcW w:w="4961" w:type="dxa"/>
            <w:vAlign w:val="center"/>
          </w:tcPr>
          <w:p w14:paraId="39492ECE" w14:textId="77777777" w:rsidR="003E12B1" w:rsidRPr="00600794" w:rsidRDefault="003E12B1" w:rsidP="007018AA">
            <w:pPr>
              <w:rPr>
                <w:color w:val="000000"/>
                <w:w w:val="90"/>
                <w:sz w:val="24"/>
                <w:szCs w:val="24"/>
              </w:rPr>
            </w:pPr>
            <w:r w:rsidRPr="00600794">
              <w:rPr>
                <w:color w:val="000000"/>
                <w:w w:val="90"/>
                <w:sz w:val="24"/>
                <w:szCs w:val="24"/>
              </w:rPr>
              <w:t>Ø</w:t>
            </w:r>
          </w:p>
        </w:tc>
      </w:tr>
      <w:tr w:rsidR="003E12B1" w:rsidRPr="00C6655B" w14:paraId="35FB84C3" w14:textId="77777777" w:rsidTr="007018AA">
        <w:tc>
          <w:tcPr>
            <w:tcW w:w="567" w:type="dxa"/>
          </w:tcPr>
          <w:p w14:paraId="4759DBD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D536CF1" w14:textId="77777777" w:rsidR="003E12B1" w:rsidRPr="00600794" w:rsidRDefault="003E12B1" w:rsidP="007018AA">
            <w:pPr>
              <w:rPr>
                <w:color w:val="000000"/>
                <w:w w:val="90"/>
                <w:sz w:val="24"/>
                <w:szCs w:val="24"/>
                <w:lang w:val="en-US"/>
              </w:rPr>
            </w:pPr>
            <w:r w:rsidRPr="00600794">
              <w:rPr>
                <w:color w:val="000000"/>
                <w:w w:val="90"/>
                <w:sz w:val="24"/>
                <w:szCs w:val="24"/>
                <w:lang w:val="en-US"/>
              </w:rPr>
              <w:t>Tashkilotning maqsadlari va vazifalari hamda xavfsizlikni ta’minlash sohasidagi tadbirlar tavsiflanadigan yuqori darajadagi reja nima?</w:t>
            </w:r>
          </w:p>
        </w:tc>
        <w:tc>
          <w:tcPr>
            <w:tcW w:w="4961" w:type="dxa"/>
            <w:vAlign w:val="center"/>
          </w:tcPr>
          <w:p w14:paraId="64874F56" w14:textId="77777777" w:rsidR="003E12B1" w:rsidRPr="00600794" w:rsidRDefault="003E12B1" w:rsidP="007018AA">
            <w:pPr>
              <w:rPr>
                <w:color w:val="000000"/>
                <w:w w:val="90"/>
                <w:sz w:val="24"/>
                <w:szCs w:val="24"/>
              </w:rPr>
            </w:pPr>
            <w:r w:rsidRPr="00600794">
              <w:rPr>
                <w:color w:val="000000"/>
                <w:w w:val="90"/>
                <w:sz w:val="24"/>
                <w:szCs w:val="24"/>
              </w:rPr>
              <w:t>Kiberxavfsizlik siyosati</w:t>
            </w:r>
          </w:p>
        </w:tc>
      </w:tr>
      <w:tr w:rsidR="003E12B1" w:rsidRPr="001862F7" w14:paraId="073B74B0" w14:textId="77777777" w:rsidTr="007018AA">
        <w:tc>
          <w:tcPr>
            <w:tcW w:w="567" w:type="dxa"/>
          </w:tcPr>
          <w:p w14:paraId="0D21039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694382F" w14:textId="77777777" w:rsidR="003E12B1" w:rsidRPr="00600794" w:rsidRDefault="003E12B1" w:rsidP="007018AA">
            <w:pPr>
              <w:rPr>
                <w:color w:val="000000"/>
                <w:w w:val="90"/>
                <w:sz w:val="24"/>
                <w:szCs w:val="24"/>
                <w:lang w:val="en-US"/>
              </w:rPr>
            </w:pPr>
            <w:r w:rsidRPr="00600794">
              <w:rPr>
                <w:color w:val="000000"/>
                <w:w w:val="90"/>
                <w:sz w:val="24"/>
                <w:szCs w:val="24"/>
                <w:lang w:val="en-US"/>
              </w:rPr>
              <w:t>Kiberxavfsizlik siyosati tashkilotda nimani ta’minlaydi?</w:t>
            </w:r>
          </w:p>
        </w:tc>
        <w:tc>
          <w:tcPr>
            <w:tcW w:w="4961" w:type="dxa"/>
            <w:vAlign w:val="center"/>
          </w:tcPr>
          <w:p w14:paraId="3F3C4BF9"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tashkilot masalalarini yechish himoyasini yoki ish jarayoni himoyasini ta’minlaydi </w:t>
            </w:r>
          </w:p>
        </w:tc>
      </w:tr>
      <w:tr w:rsidR="003E12B1" w:rsidRPr="001862F7" w14:paraId="4E32B9D5" w14:textId="77777777" w:rsidTr="007018AA">
        <w:tc>
          <w:tcPr>
            <w:tcW w:w="567" w:type="dxa"/>
          </w:tcPr>
          <w:p w14:paraId="0EF846A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5BA34ED" w14:textId="77777777" w:rsidR="003E12B1" w:rsidRPr="00600794" w:rsidRDefault="003E12B1" w:rsidP="007018AA">
            <w:pPr>
              <w:rPr>
                <w:color w:val="000000"/>
                <w:w w:val="90"/>
                <w:sz w:val="24"/>
                <w:szCs w:val="24"/>
                <w:lang w:val="en-US"/>
              </w:rPr>
            </w:pPr>
            <w:r w:rsidRPr="00600794">
              <w:rPr>
                <w:color w:val="000000"/>
                <w:w w:val="90"/>
                <w:sz w:val="24"/>
                <w:szCs w:val="24"/>
                <w:lang w:val="en-US"/>
              </w:rPr>
              <w:t>Kiberxavfsizlikni ta’minlash masalalari bo’yicha xavfsizlik siyosati shablonlarini ishlab chiqadigan yetakchi tashkilotni aniqlang</w:t>
            </w:r>
          </w:p>
        </w:tc>
        <w:tc>
          <w:tcPr>
            <w:tcW w:w="4961" w:type="dxa"/>
            <w:vAlign w:val="center"/>
          </w:tcPr>
          <w:p w14:paraId="338D48E8"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SANS (System Administration Networking and Security) </w:t>
            </w:r>
          </w:p>
        </w:tc>
      </w:tr>
      <w:tr w:rsidR="003E12B1" w:rsidRPr="00C6655B" w14:paraId="61D48E7D" w14:textId="77777777" w:rsidTr="007018AA">
        <w:tc>
          <w:tcPr>
            <w:tcW w:w="567" w:type="dxa"/>
          </w:tcPr>
          <w:p w14:paraId="0B0FFA2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EFC2824" w14:textId="77777777" w:rsidR="003E12B1" w:rsidRPr="00600794" w:rsidRDefault="003E12B1" w:rsidP="007018AA">
            <w:pPr>
              <w:rPr>
                <w:color w:val="000000"/>
                <w:w w:val="90"/>
                <w:sz w:val="24"/>
                <w:szCs w:val="24"/>
                <w:lang w:val="en-US"/>
              </w:rPr>
            </w:pPr>
            <w:r w:rsidRPr="00600794">
              <w:rPr>
                <w:color w:val="000000"/>
                <w:w w:val="90"/>
                <w:sz w:val="24"/>
                <w:szCs w:val="24"/>
                <w:lang w:val="en-US"/>
              </w:rPr>
              <w:t>Korxonaning davomli muvaffaqiyat bilan faoliyat yuritishini</w:t>
            </w:r>
            <w:r w:rsidRPr="00600794">
              <w:rPr>
                <w:i/>
                <w:iCs/>
                <w:color w:val="000000"/>
                <w:w w:val="90"/>
                <w:sz w:val="24"/>
                <w:szCs w:val="24"/>
                <w:lang w:val="en-US"/>
              </w:rPr>
              <w:t xml:space="preserve"> </w:t>
            </w:r>
            <w:r w:rsidRPr="00600794">
              <w:rPr>
                <w:color w:val="000000"/>
                <w:w w:val="90"/>
                <w:sz w:val="24"/>
                <w:szCs w:val="24"/>
                <w:lang w:val="en-US"/>
              </w:rPr>
              <w:t>ta’minlashga mo’ljallangan strukturalangan va o’zaro bog’langan harakatlar to’plami- …</w:t>
            </w:r>
          </w:p>
        </w:tc>
        <w:tc>
          <w:tcPr>
            <w:tcW w:w="4961" w:type="dxa"/>
            <w:vAlign w:val="center"/>
          </w:tcPr>
          <w:p w14:paraId="2A9CF0F4" w14:textId="77777777" w:rsidR="003E12B1" w:rsidRPr="00600794" w:rsidRDefault="003E12B1" w:rsidP="007018AA">
            <w:pPr>
              <w:rPr>
                <w:color w:val="000000"/>
                <w:w w:val="90"/>
                <w:sz w:val="24"/>
                <w:szCs w:val="24"/>
              </w:rPr>
            </w:pPr>
            <w:r w:rsidRPr="00600794">
              <w:rPr>
                <w:color w:val="000000"/>
                <w:w w:val="90"/>
                <w:sz w:val="24"/>
                <w:szCs w:val="24"/>
              </w:rPr>
              <w:t>Strategiya</w:t>
            </w:r>
          </w:p>
        </w:tc>
      </w:tr>
      <w:tr w:rsidR="003E12B1" w:rsidRPr="00C6655B" w14:paraId="79674F13" w14:textId="77777777" w:rsidTr="007018AA">
        <w:tc>
          <w:tcPr>
            <w:tcW w:w="567" w:type="dxa"/>
          </w:tcPr>
          <w:p w14:paraId="326B470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89177F1" w14:textId="77777777" w:rsidR="003E12B1" w:rsidRPr="00600794" w:rsidRDefault="003E12B1" w:rsidP="007018AA">
            <w:pPr>
              <w:rPr>
                <w:color w:val="000000"/>
                <w:w w:val="90"/>
                <w:sz w:val="24"/>
                <w:szCs w:val="24"/>
                <w:lang w:val="en-US"/>
              </w:rPr>
            </w:pPr>
            <w:r w:rsidRPr="00600794">
              <w:rPr>
                <w:color w:val="000000"/>
                <w:w w:val="90"/>
                <w:sz w:val="24"/>
                <w:szCs w:val="24"/>
                <w:lang w:val="en-US"/>
              </w:rPr>
              <w:t>Tahdidlarning muvaffaqiyatli amalga oshirilishiga imkon beruvchi har qanday omil – bu …</w:t>
            </w:r>
          </w:p>
        </w:tc>
        <w:tc>
          <w:tcPr>
            <w:tcW w:w="4961" w:type="dxa"/>
            <w:vAlign w:val="center"/>
          </w:tcPr>
          <w:p w14:paraId="5FB3378F" w14:textId="77777777" w:rsidR="003E12B1" w:rsidRPr="00600794" w:rsidRDefault="003E12B1" w:rsidP="007018AA">
            <w:pPr>
              <w:rPr>
                <w:color w:val="000000"/>
                <w:w w:val="90"/>
                <w:sz w:val="24"/>
                <w:szCs w:val="24"/>
              </w:rPr>
            </w:pPr>
            <w:r w:rsidRPr="00600794">
              <w:rPr>
                <w:color w:val="000000"/>
                <w:w w:val="90"/>
                <w:sz w:val="24"/>
                <w:szCs w:val="24"/>
              </w:rPr>
              <w:t>Zaiflik</w:t>
            </w:r>
          </w:p>
        </w:tc>
      </w:tr>
      <w:tr w:rsidR="003E12B1" w:rsidRPr="001862F7" w14:paraId="1357E7E9" w14:textId="77777777" w:rsidTr="007018AA">
        <w:tc>
          <w:tcPr>
            <w:tcW w:w="567" w:type="dxa"/>
          </w:tcPr>
          <w:p w14:paraId="0B517BD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008F5B1" w14:textId="77777777" w:rsidR="003E12B1" w:rsidRPr="00600794" w:rsidRDefault="003E12B1" w:rsidP="007018AA">
            <w:pPr>
              <w:rPr>
                <w:color w:val="000000"/>
                <w:w w:val="90"/>
                <w:sz w:val="24"/>
                <w:szCs w:val="24"/>
              </w:rPr>
            </w:pPr>
            <w:r w:rsidRPr="00600794">
              <w:rPr>
                <w:color w:val="000000"/>
                <w:w w:val="90"/>
                <w:sz w:val="24"/>
                <w:szCs w:val="24"/>
              </w:rPr>
              <w:t xml:space="preserve">ISO/IEC 27002:2005 – …. </w:t>
            </w:r>
          </w:p>
        </w:tc>
        <w:tc>
          <w:tcPr>
            <w:tcW w:w="4961" w:type="dxa"/>
            <w:vAlign w:val="center"/>
          </w:tcPr>
          <w:p w14:paraId="02C67A8B"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texnologiyasi. Xavfsizlikni ta’minlash metodlari. Axborot xavfsizligini boshqarishning amaliy qoidalari</w:t>
            </w:r>
          </w:p>
        </w:tc>
      </w:tr>
      <w:tr w:rsidR="003E12B1" w:rsidRPr="00C6655B" w14:paraId="66ADE91F" w14:textId="77777777" w:rsidTr="007018AA">
        <w:tc>
          <w:tcPr>
            <w:tcW w:w="567" w:type="dxa"/>
          </w:tcPr>
          <w:p w14:paraId="2E689F1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EAB8D0A" w14:textId="77777777" w:rsidR="003E12B1" w:rsidRPr="00600794" w:rsidRDefault="003E12B1" w:rsidP="007018AA">
            <w:pPr>
              <w:rPr>
                <w:color w:val="000000"/>
                <w:w w:val="90"/>
                <w:sz w:val="24"/>
                <w:szCs w:val="24"/>
              </w:rPr>
            </w:pPr>
            <w:r w:rsidRPr="00600794">
              <w:rPr>
                <w:color w:val="000000"/>
                <w:w w:val="90"/>
                <w:sz w:val="24"/>
                <w:szCs w:val="24"/>
              </w:rPr>
              <w:t>O’zDStISO/IEC 27005:2013 – ….</w:t>
            </w:r>
          </w:p>
        </w:tc>
        <w:tc>
          <w:tcPr>
            <w:tcW w:w="4961" w:type="dxa"/>
            <w:vAlign w:val="center"/>
          </w:tcPr>
          <w:p w14:paraId="164EC37A" w14:textId="77777777" w:rsidR="003E12B1" w:rsidRPr="00600794" w:rsidRDefault="003E12B1" w:rsidP="007018AA">
            <w:pPr>
              <w:rPr>
                <w:color w:val="000000"/>
                <w:w w:val="90"/>
                <w:sz w:val="24"/>
                <w:szCs w:val="24"/>
              </w:rPr>
            </w:pPr>
            <w:r w:rsidRPr="00600794">
              <w:rPr>
                <w:color w:val="000000"/>
                <w:w w:val="90"/>
                <w:sz w:val="24"/>
                <w:szCs w:val="24"/>
                <w:lang w:val="en-US"/>
              </w:rPr>
              <w:t>Axborot texnologiyasi. Xavfsizlikni ta’minlash usullari. Axborot xavfsizligi risklarini boshqarish</w:t>
            </w:r>
          </w:p>
        </w:tc>
      </w:tr>
      <w:tr w:rsidR="003E12B1" w:rsidRPr="00C6655B" w14:paraId="7AC82F34" w14:textId="77777777" w:rsidTr="007018AA">
        <w:tc>
          <w:tcPr>
            <w:tcW w:w="567" w:type="dxa"/>
          </w:tcPr>
          <w:p w14:paraId="38D5473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91AEE76"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Axborot xavfsizligi arxitekturasining nechta satxi bor? </w:t>
            </w:r>
          </w:p>
        </w:tc>
        <w:tc>
          <w:tcPr>
            <w:tcW w:w="4961" w:type="dxa"/>
            <w:vAlign w:val="center"/>
          </w:tcPr>
          <w:p w14:paraId="493B1602" w14:textId="77777777" w:rsidR="003E12B1" w:rsidRPr="00600794" w:rsidRDefault="003E12B1" w:rsidP="007018AA">
            <w:pPr>
              <w:rPr>
                <w:color w:val="000000"/>
                <w:w w:val="90"/>
                <w:sz w:val="24"/>
                <w:szCs w:val="24"/>
              </w:rPr>
            </w:pPr>
            <w:r w:rsidRPr="00600794">
              <w:rPr>
                <w:color w:val="000000"/>
                <w:w w:val="90"/>
                <w:sz w:val="24"/>
                <w:szCs w:val="24"/>
              </w:rPr>
              <w:t>3</w:t>
            </w:r>
          </w:p>
        </w:tc>
      </w:tr>
      <w:tr w:rsidR="003E12B1" w:rsidRPr="00C6655B" w14:paraId="044AD659" w14:textId="77777777" w:rsidTr="007018AA">
        <w:tc>
          <w:tcPr>
            <w:tcW w:w="567" w:type="dxa"/>
          </w:tcPr>
          <w:p w14:paraId="6CC7CDF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8360C32" w14:textId="77777777" w:rsidR="003E12B1" w:rsidRPr="00600794" w:rsidRDefault="003E12B1" w:rsidP="007018AA">
            <w:pPr>
              <w:rPr>
                <w:color w:val="000000"/>
                <w:w w:val="90"/>
                <w:sz w:val="24"/>
                <w:szCs w:val="24"/>
                <w:lang w:val="en-US"/>
              </w:rPr>
            </w:pPr>
            <w:r w:rsidRPr="00600794">
              <w:rPr>
                <w:color w:val="000000"/>
                <w:w w:val="90"/>
                <w:sz w:val="24"/>
                <w:szCs w:val="24"/>
                <w:lang w:val="en-US"/>
              </w:rPr>
              <w:t>Rahbariy hujjat. Ma’lumotlar uzatish tarmog’ida axborot xavfsizligini ta’minlash to’g’risida Nizom - Xujjat raqamini toping</w:t>
            </w:r>
          </w:p>
        </w:tc>
        <w:tc>
          <w:tcPr>
            <w:tcW w:w="4961" w:type="dxa"/>
            <w:vAlign w:val="center"/>
          </w:tcPr>
          <w:p w14:paraId="5C7EB74C" w14:textId="77777777" w:rsidR="003E12B1" w:rsidRPr="00600794" w:rsidRDefault="003E12B1" w:rsidP="007018AA">
            <w:pPr>
              <w:rPr>
                <w:color w:val="000000"/>
                <w:w w:val="90"/>
                <w:sz w:val="24"/>
                <w:szCs w:val="24"/>
              </w:rPr>
            </w:pPr>
            <w:r w:rsidRPr="00600794">
              <w:rPr>
                <w:color w:val="000000"/>
                <w:w w:val="90"/>
                <w:sz w:val="24"/>
                <w:szCs w:val="24"/>
              </w:rPr>
              <w:t xml:space="preserve">RH 45-215:2009 </w:t>
            </w:r>
          </w:p>
        </w:tc>
      </w:tr>
      <w:tr w:rsidR="003E12B1" w:rsidRPr="00C6655B" w14:paraId="161AD5D1" w14:textId="77777777" w:rsidTr="007018AA">
        <w:tc>
          <w:tcPr>
            <w:tcW w:w="567" w:type="dxa"/>
          </w:tcPr>
          <w:p w14:paraId="460DD1D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B38508B" w14:textId="77777777" w:rsidR="003E12B1" w:rsidRPr="00600794" w:rsidRDefault="003E12B1" w:rsidP="007018AA">
            <w:pPr>
              <w:rPr>
                <w:color w:val="000000"/>
                <w:w w:val="90"/>
                <w:sz w:val="24"/>
                <w:szCs w:val="24"/>
                <w:lang w:val="en-US"/>
              </w:rPr>
            </w:pPr>
            <w:r w:rsidRPr="00600794">
              <w:rPr>
                <w:color w:val="000000"/>
                <w:w w:val="90"/>
                <w:sz w:val="24"/>
                <w:szCs w:val="24"/>
                <w:lang w:val="en-US"/>
              </w:rPr>
              <w:t>Davlat hokimiyati va boshqaruv organlarining axborot xavfsizligini ta’minlash dasturini ishlab chiqish tartibi - Xujjat raqamini toping</w:t>
            </w:r>
          </w:p>
        </w:tc>
        <w:tc>
          <w:tcPr>
            <w:tcW w:w="4961" w:type="dxa"/>
            <w:vAlign w:val="center"/>
          </w:tcPr>
          <w:p w14:paraId="5A76AEC0" w14:textId="77777777" w:rsidR="003E12B1" w:rsidRPr="00600794" w:rsidRDefault="003E12B1" w:rsidP="007018AA">
            <w:pPr>
              <w:rPr>
                <w:color w:val="000000"/>
                <w:w w:val="90"/>
                <w:sz w:val="24"/>
                <w:szCs w:val="24"/>
              </w:rPr>
            </w:pPr>
            <w:r w:rsidRPr="00600794">
              <w:rPr>
                <w:color w:val="000000"/>
                <w:w w:val="90"/>
                <w:sz w:val="24"/>
                <w:szCs w:val="24"/>
              </w:rPr>
              <w:t xml:space="preserve">RH 45-185:2011 </w:t>
            </w:r>
          </w:p>
        </w:tc>
      </w:tr>
      <w:tr w:rsidR="003E12B1" w:rsidRPr="00C6655B" w14:paraId="326EF615" w14:textId="77777777" w:rsidTr="007018AA">
        <w:tc>
          <w:tcPr>
            <w:tcW w:w="567" w:type="dxa"/>
          </w:tcPr>
          <w:p w14:paraId="1E89732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A12F91B"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Davlat organlari saytlarini joylashtirish uchun provayderlar serverlari va texnik maydonlarning axborot xavfsizligini ta’minlash darajasini aniqlash tartibi - Xujjat raqamini toping </w:t>
            </w:r>
          </w:p>
        </w:tc>
        <w:tc>
          <w:tcPr>
            <w:tcW w:w="4961" w:type="dxa"/>
            <w:vAlign w:val="center"/>
          </w:tcPr>
          <w:p w14:paraId="64EB5028" w14:textId="77777777" w:rsidR="003E12B1" w:rsidRPr="00600794" w:rsidRDefault="003E12B1" w:rsidP="007018AA">
            <w:pPr>
              <w:rPr>
                <w:color w:val="000000"/>
                <w:w w:val="90"/>
                <w:sz w:val="24"/>
                <w:szCs w:val="24"/>
              </w:rPr>
            </w:pPr>
            <w:r w:rsidRPr="00600794">
              <w:rPr>
                <w:color w:val="000000"/>
                <w:w w:val="90"/>
                <w:sz w:val="24"/>
                <w:szCs w:val="24"/>
              </w:rPr>
              <w:t xml:space="preserve">RH 45-193:2007 </w:t>
            </w:r>
          </w:p>
        </w:tc>
      </w:tr>
      <w:tr w:rsidR="003E12B1" w:rsidRPr="00C6655B" w14:paraId="4CB831C8" w14:textId="77777777" w:rsidTr="007018AA">
        <w:tc>
          <w:tcPr>
            <w:tcW w:w="567" w:type="dxa"/>
          </w:tcPr>
          <w:p w14:paraId="65E35E8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EADD474" w14:textId="77777777" w:rsidR="003E12B1" w:rsidRPr="00600794" w:rsidRDefault="003E12B1" w:rsidP="007018AA">
            <w:pPr>
              <w:rPr>
                <w:color w:val="000000"/>
                <w:w w:val="90"/>
                <w:sz w:val="24"/>
                <w:szCs w:val="24"/>
                <w:lang w:val="en-US"/>
              </w:rPr>
            </w:pPr>
            <w:r w:rsidRPr="00600794">
              <w:rPr>
                <w:color w:val="000000"/>
                <w:w w:val="90"/>
                <w:sz w:val="24"/>
                <w:szCs w:val="24"/>
                <w:lang w:val="en-US"/>
              </w:rPr>
              <w:t>Aloqa va axborotlashtirish sohasida axborot xavfsizligi. Atamalar va ta’riflar - Xujjat raqamini toping</w:t>
            </w:r>
          </w:p>
        </w:tc>
        <w:tc>
          <w:tcPr>
            <w:tcW w:w="4961" w:type="dxa"/>
            <w:vAlign w:val="center"/>
          </w:tcPr>
          <w:p w14:paraId="4DBC5290" w14:textId="77777777" w:rsidR="003E12B1" w:rsidRPr="00600794" w:rsidRDefault="003E12B1" w:rsidP="007018AA">
            <w:pPr>
              <w:rPr>
                <w:color w:val="000000"/>
                <w:w w:val="90"/>
                <w:sz w:val="24"/>
                <w:szCs w:val="24"/>
              </w:rPr>
            </w:pPr>
            <w:r w:rsidRPr="00600794">
              <w:rPr>
                <w:color w:val="000000"/>
                <w:w w:val="90"/>
                <w:sz w:val="24"/>
                <w:szCs w:val="24"/>
              </w:rPr>
              <w:t xml:space="preserve">TSt 45-010:2010 </w:t>
            </w:r>
          </w:p>
        </w:tc>
      </w:tr>
      <w:tr w:rsidR="003E12B1" w:rsidRPr="00C6655B" w14:paraId="6E4A552C" w14:textId="77777777" w:rsidTr="007018AA">
        <w:tc>
          <w:tcPr>
            <w:tcW w:w="567" w:type="dxa"/>
          </w:tcPr>
          <w:p w14:paraId="515AACD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EA545CA"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Quyidagilardan qaysi standart aloqa va axborotlashtirish sohasida axborot xavfsizligidagi asosiy atama va ta’riflarni belgilaydi?</w:t>
            </w:r>
          </w:p>
        </w:tc>
        <w:tc>
          <w:tcPr>
            <w:tcW w:w="4961" w:type="dxa"/>
            <w:vAlign w:val="center"/>
          </w:tcPr>
          <w:p w14:paraId="45732B20" w14:textId="77777777" w:rsidR="003E12B1" w:rsidRPr="00600794" w:rsidRDefault="003E12B1" w:rsidP="007018AA">
            <w:pPr>
              <w:rPr>
                <w:color w:val="000000"/>
                <w:w w:val="90"/>
                <w:sz w:val="24"/>
                <w:szCs w:val="24"/>
              </w:rPr>
            </w:pPr>
            <w:r w:rsidRPr="00600794">
              <w:rPr>
                <w:color w:val="000000"/>
                <w:w w:val="90"/>
                <w:sz w:val="24"/>
                <w:szCs w:val="24"/>
              </w:rPr>
              <w:t xml:space="preserve">TSt 45-010:2010 </w:t>
            </w:r>
          </w:p>
        </w:tc>
      </w:tr>
      <w:tr w:rsidR="003E12B1" w:rsidRPr="00C6655B" w14:paraId="33441A07" w14:textId="77777777" w:rsidTr="007018AA">
        <w:tc>
          <w:tcPr>
            <w:tcW w:w="567" w:type="dxa"/>
          </w:tcPr>
          <w:p w14:paraId="34B25E1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9CF6700"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Sub’ekt identifikatorini tizimga yoki talab qilgan sub’ektga taqdim qilish jarayoni nima? </w:t>
            </w:r>
          </w:p>
        </w:tc>
        <w:tc>
          <w:tcPr>
            <w:tcW w:w="4961" w:type="dxa"/>
            <w:vAlign w:val="center"/>
          </w:tcPr>
          <w:p w14:paraId="64AF4703" w14:textId="77777777" w:rsidR="003E12B1" w:rsidRPr="00600794" w:rsidRDefault="003E12B1" w:rsidP="007018AA">
            <w:pPr>
              <w:rPr>
                <w:color w:val="000000"/>
                <w:w w:val="90"/>
                <w:sz w:val="24"/>
                <w:szCs w:val="24"/>
              </w:rPr>
            </w:pPr>
            <w:r w:rsidRPr="00600794">
              <w:rPr>
                <w:color w:val="000000"/>
                <w:w w:val="90"/>
                <w:sz w:val="24"/>
                <w:szCs w:val="24"/>
              </w:rPr>
              <w:t xml:space="preserve">Identifikatsiya </w:t>
            </w:r>
          </w:p>
        </w:tc>
      </w:tr>
      <w:tr w:rsidR="003E12B1" w:rsidRPr="00C6655B" w14:paraId="5EE42855" w14:textId="77777777" w:rsidTr="007018AA">
        <w:tc>
          <w:tcPr>
            <w:tcW w:w="567" w:type="dxa"/>
          </w:tcPr>
          <w:p w14:paraId="56A7538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C3BA1AD"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Foydalanuvchini (yoki biror tomonni) tizimdan foydalanish uchun ruxsati mavjudligini aniqlash jarayoni nima? </w:t>
            </w:r>
          </w:p>
        </w:tc>
        <w:tc>
          <w:tcPr>
            <w:tcW w:w="4961" w:type="dxa"/>
            <w:vAlign w:val="center"/>
          </w:tcPr>
          <w:p w14:paraId="46B668ED" w14:textId="77777777" w:rsidR="003E12B1" w:rsidRPr="00600794" w:rsidRDefault="003E12B1" w:rsidP="007018AA">
            <w:pPr>
              <w:rPr>
                <w:color w:val="000000"/>
                <w:w w:val="90"/>
                <w:sz w:val="24"/>
                <w:szCs w:val="24"/>
              </w:rPr>
            </w:pPr>
            <w:r w:rsidRPr="00600794">
              <w:rPr>
                <w:color w:val="000000"/>
                <w:w w:val="90"/>
                <w:sz w:val="24"/>
                <w:szCs w:val="24"/>
              </w:rPr>
              <w:t xml:space="preserve">Autentifikatsiya </w:t>
            </w:r>
          </w:p>
        </w:tc>
      </w:tr>
      <w:tr w:rsidR="003E12B1" w:rsidRPr="00C6655B" w14:paraId="6DF8A350" w14:textId="77777777" w:rsidTr="007018AA">
        <w:tc>
          <w:tcPr>
            <w:tcW w:w="567" w:type="dxa"/>
          </w:tcPr>
          <w:p w14:paraId="71EC35B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DD5C2D1" w14:textId="77777777" w:rsidR="003E12B1" w:rsidRPr="00600794" w:rsidRDefault="003E12B1" w:rsidP="007018AA">
            <w:pPr>
              <w:rPr>
                <w:color w:val="000000"/>
                <w:w w:val="90"/>
                <w:sz w:val="24"/>
                <w:szCs w:val="24"/>
                <w:lang w:val="en-US"/>
              </w:rPr>
            </w:pPr>
            <w:r w:rsidRPr="00600794">
              <w:rPr>
                <w:color w:val="000000"/>
                <w:w w:val="90"/>
                <w:sz w:val="24"/>
                <w:szCs w:val="24"/>
                <w:lang w:val="en-US"/>
              </w:rPr>
              <w:t>Identifikatsiya va autentifikatsiyadan o’tgan foydalanuvchilarga tizimda bajarishi mumkin bo’lgan amallarga ruxsat berish jarayoni – nima deyiladi?</w:t>
            </w:r>
          </w:p>
        </w:tc>
        <w:tc>
          <w:tcPr>
            <w:tcW w:w="4961" w:type="dxa"/>
            <w:vAlign w:val="center"/>
          </w:tcPr>
          <w:p w14:paraId="5C9F7FDA" w14:textId="77777777" w:rsidR="003E12B1" w:rsidRPr="00600794" w:rsidRDefault="003E12B1" w:rsidP="007018AA">
            <w:pPr>
              <w:rPr>
                <w:color w:val="000000"/>
                <w:w w:val="90"/>
                <w:sz w:val="24"/>
                <w:szCs w:val="24"/>
              </w:rPr>
            </w:pPr>
            <w:r w:rsidRPr="00600794">
              <w:rPr>
                <w:color w:val="000000"/>
                <w:w w:val="90"/>
                <w:sz w:val="24"/>
                <w:szCs w:val="24"/>
              </w:rPr>
              <w:t xml:space="preserve">Avtorizatsiya </w:t>
            </w:r>
          </w:p>
        </w:tc>
      </w:tr>
      <w:tr w:rsidR="003E12B1" w:rsidRPr="001862F7" w14:paraId="1E456690" w14:textId="77777777" w:rsidTr="007018AA">
        <w:tc>
          <w:tcPr>
            <w:tcW w:w="567" w:type="dxa"/>
          </w:tcPr>
          <w:p w14:paraId="769E1B1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A8211E8" w14:textId="77777777" w:rsidR="003E12B1" w:rsidRPr="00600794" w:rsidRDefault="003E12B1" w:rsidP="007018AA">
            <w:pPr>
              <w:rPr>
                <w:color w:val="000000"/>
                <w:w w:val="90"/>
                <w:sz w:val="24"/>
                <w:szCs w:val="24"/>
              </w:rPr>
            </w:pPr>
            <w:r w:rsidRPr="00600794">
              <w:rPr>
                <w:color w:val="000000"/>
                <w:w w:val="90"/>
                <w:sz w:val="24"/>
                <w:szCs w:val="24"/>
              </w:rPr>
              <w:t>Identifikatsiya nima?</w:t>
            </w:r>
          </w:p>
        </w:tc>
        <w:tc>
          <w:tcPr>
            <w:tcW w:w="4961" w:type="dxa"/>
            <w:vAlign w:val="center"/>
          </w:tcPr>
          <w:p w14:paraId="5AF5AEF2"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Sub’ekt identifikatorini tizimga yoki talab qilgan sub’ektga taqdim qilish jarayoni </w:t>
            </w:r>
          </w:p>
        </w:tc>
      </w:tr>
      <w:tr w:rsidR="003E12B1" w:rsidRPr="00C6655B" w14:paraId="2BF37FE2" w14:textId="77777777" w:rsidTr="007018AA">
        <w:tc>
          <w:tcPr>
            <w:tcW w:w="567" w:type="dxa"/>
          </w:tcPr>
          <w:p w14:paraId="677C645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A219EF8" w14:textId="77777777" w:rsidR="003E12B1" w:rsidRPr="00600794" w:rsidRDefault="003E12B1" w:rsidP="007018AA">
            <w:pPr>
              <w:rPr>
                <w:color w:val="000000"/>
                <w:w w:val="90"/>
                <w:sz w:val="24"/>
                <w:szCs w:val="24"/>
              </w:rPr>
            </w:pPr>
            <w:r w:rsidRPr="00600794">
              <w:rPr>
                <w:color w:val="000000"/>
                <w:w w:val="90"/>
                <w:sz w:val="24"/>
                <w:szCs w:val="24"/>
              </w:rPr>
              <w:t>Autentifikatsiya nima?</w:t>
            </w:r>
          </w:p>
        </w:tc>
        <w:tc>
          <w:tcPr>
            <w:tcW w:w="4961" w:type="dxa"/>
            <w:vAlign w:val="center"/>
          </w:tcPr>
          <w:p w14:paraId="66DC4943" w14:textId="77777777" w:rsidR="003E12B1" w:rsidRPr="00600794" w:rsidRDefault="003E12B1" w:rsidP="007018AA">
            <w:pPr>
              <w:rPr>
                <w:color w:val="000000"/>
                <w:w w:val="90"/>
                <w:sz w:val="24"/>
                <w:szCs w:val="24"/>
              </w:rPr>
            </w:pPr>
            <w:r w:rsidRPr="00600794">
              <w:rPr>
                <w:color w:val="000000"/>
                <w:w w:val="90"/>
                <w:sz w:val="24"/>
                <w:szCs w:val="24"/>
              </w:rPr>
              <w:t xml:space="preserve">Foydalanuvchini (yoki biror tomonni) tizimdan foydalanish uchun ruxsati mavjudligini aniqlash jarayoni  </w:t>
            </w:r>
          </w:p>
        </w:tc>
      </w:tr>
      <w:tr w:rsidR="003E12B1" w:rsidRPr="001862F7" w14:paraId="567D9822" w14:textId="77777777" w:rsidTr="007018AA">
        <w:tc>
          <w:tcPr>
            <w:tcW w:w="567" w:type="dxa"/>
          </w:tcPr>
          <w:p w14:paraId="377DD433"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71426CDC" w14:textId="77777777" w:rsidR="003E12B1" w:rsidRPr="00600794" w:rsidRDefault="003E12B1" w:rsidP="007018AA">
            <w:pPr>
              <w:rPr>
                <w:color w:val="000000"/>
                <w:w w:val="90"/>
                <w:sz w:val="24"/>
                <w:szCs w:val="24"/>
              </w:rPr>
            </w:pPr>
            <w:r w:rsidRPr="00600794">
              <w:rPr>
                <w:color w:val="000000"/>
                <w:w w:val="90"/>
                <w:sz w:val="24"/>
                <w:szCs w:val="24"/>
              </w:rPr>
              <w:t>Avtorizatsiya nima?</w:t>
            </w:r>
          </w:p>
        </w:tc>
        <w:tc>
          <w:tcPr>
            <w:tcW w:w="4961" w:type="dxa"/>
            <w:vAlign w:val="center"/>
          </w:tcPr>
          <w:p w14:paraId="1C5726F0"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Identifikatsiya va autentifikatsiyadan o’tgan foydalanuvchilarga tizimda bajarishi mumkin bo’lgan amallarga ruxsat berish  jarayoni  </w:t>
            </w:r>
          </w:p>
        </w:tc>
      </w:tr>
      <w:tr w:rsidR="003E12B1" w:rsidRPr="00C6655B" w14:paraId="72718E76" w14:textId="77777777" w:rsidTr="007018AA">
        <w:tc>
          <w:tcPr>
            <w:tcW w:w="567" w:type="dxa"/>
          </w:tcPr>
          <w:p w14:paraId="2B422D1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4C9866E" w14:textId="77777777" w:rsidR="003E12B1" w:rsidRPr="00600794" w:rsidRDefault="003E12B1" w:rsidP="007018AA">
            <w:pPr>
              <w:rPr>
                <w:color w:val="000000"/>
                <w:w w:val="90"/>
                <w:sz w:val="24"/>
                <w:szCs w:val="24"/>
                <w:lang w:val="en-US"/>
              </w:rPr>
            </w:pPr>
            <w:r w:rsidRPr="00600794">
              <w:rPr>
                <w:color w:val="000000"/>
                <w:w w:val="90"/>
                <w:sz w:val="24"/>
                <w:szCs w:val="24"/>
                <w:lang w:val="en-US"/>
              </w:rPr>
              <w:t>... - Faqat foydalanuvchiga ma’lum va biror tizimda autentifikatsiya jarayonidan o’tishni ta’minlovchi biror axborot</w:t>
            </w:r>
          </w:p>
        </w:tc>
        <w:tc>
          <w:tcPr>
            <w:tcW w:w="4961" w:type="dxa"/>
            <w:vAlign w:val="center"/>
          </w:tcPr>
          <w:p w14:paraId="6236FC15" w14:textId="77777777" w:rsidR="003E12B1" w:rsidRPr="00600794" w:rsidRDefault="003E12B1" w:rsidP="007018AA">
            <w:pPr>
              <w:rPr>
                <w:color w:val="000000"/>
                <w:w w:val="90"/>
                <w:sz w:val="24"/>
                <w:szCs w:val="24"/>
              </w:rPr>
            </w:pPr>
            <w:r w:rsidRPr="00600794">
              <w:rPr>
                <w:color w:val="000000"/>
                <w:w w:val="90"/>
                <w:sz w:val="24"/>
                <w:szCs w:val="24"/>
              </w:rPr>
              <w:t xml:space="preserve">Parol  </w:t>
            </w:r>
          </w:p>
        </w:tc>
      </w:tr>
      <w:tr w:rsidR="003E12B1" w:rsidRPr="00C6655B" w14:paraId="0ED2EE36" w14:textId="77777777" w:rsidTr="007018AA">
        <w:tc>
          <w:tcPr>
            <w:tcW w:w="567" w:type="dxa"/>
          </w:tcPr>
          <w:p w14:paraId="0973471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67B31DF" w14:textId="77777777" w:rsidR="003E12B1" w:rsidRPr="00600794" w:rsidRDefault="003E12B1" w:rsidP="007018AA">
            <w:pPr>
              <w:rPr>
                <w:color w:val="000000"/>
                <w:w w:val="90"/>
                <w:sz w:val="24"/>
                <w:szCs w:val="24"/>
                <w:lang w:val="en-US"/>
              </w:rPr>
            </w:pPr>
            <w:r w:rsidRPr="00600794">
              <w:rPr>
                <w:color w:val="000000"/>
                <w:w w:val="90"/>
                <w:sz w:val="24"/>
                <w:szCs w:val="24"/>
                <w:lang w:val="en-US"/>
              </w:rPr>
              <w:t>Smart karta o’lchamidagi, kichik xajmdagi xotira va xisoblash imkoniyatiga ega bo’lgan, o’zida parol yoki kalitni saqlovchi qurilma nima deb ataladi?</w:t>
            </w:r>
          </w:p>
        </w:tc>
        <w:tc>
          <w:tcPr>
            <w:tcW w:w="4961" w:type="dxa"/>
            <w:vAlign w:val="center"/>
          </w:tcPr>
          <w:p w14:paraId="5F34FCCB" w14:textId="77777777" w:rsidR="003E12B1" w:rsidRPr="00600794" w:rsidRDefault="003E12B1" w:rsidP="007018AA">
            <w:pPr>
              <w:rPr>
                <w:color w:val="000000"/>
                <w:w w:val="90"/>
                <w:sz w:val="24"/>
                <w:szCs w:val="24"/>
              </w:rPr>
            </w:pPr>
            <w:r w:rsidRPr="00600794">
              <w:rPr>
                <w:color w:val="000000"/>
                <w:w w:val="90"/>
                <w:sz w:val="24"/>
                <w:szCs w:val="24"/>
              </w:rPr>
              <w:t xml:space="preserve">Token, Smartkarta </w:t>
            </w:r>
          </w:p>
        </w:tc>
      </w:tr>
      <w:tr w:rsidR="003E12B1" w:rsidRPr="00C6655B" w14:paraId="7E862343" w14:textId="77777777" w:rsidTr="007018AA">
        <w:tc>
          <w:tcPr>
            <w:tcW w:w="567" w:type="dxa"/>
          </w:tcPr>
          <w:p w14:paraId="4D0947C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812DBE1" w14:textId="77777777" w:rsidR="003E12B1" w:rsidRPr="00600794" w:rsidRDefault="003E12B1" w:rsidP="007018AA">
            <w:pPr>
              <w:rPr>
                <w:color w:val="000000"/>
                <w:w w:val="90"/>
                <w:sz w:val="24"/>
                <w:szCs w:val="24"/>
              </w:rPr>
            </w:pPr>
            <w:r w:rsidRPr="00600794">
              <w:rPr>
                <w:color w:val="000000"/>
                <w:w w:val="90"/>
                <w:sz w:val="24"/>
                <w:szCs w:val="24"/>
              </w:rPr>
              <w:t>Smarkarta nima asosida autentifikatsiyalaydi?</w:t>
            </w:r>
          </w:p>
        </w:tc>
        <w:tc>
          <w:tcPr>
            <w:tcW w:w="4961" w:type="dxa"/>
            <w:vAlign w:val="center"/>
          </w:tcPr>
          <w:p w14:paraId="068A30FE" w14:textId="77777777" w:rsidR="003E12B1" w:rsidRPr="00600794" w:rsidRDefault="003E12B1" w:rsidP="007018AA">
            <w:pPr>
              <w:rPr>
                <w:color w:val="000000"/>
                <w:w w:val="90"/>
                <w:sz w:val="24"/>
                <w:szCs w:val="24"/>
              </w:rPr>
            </w:pPr>
            <w:r w:rsidRPr="00600794">
              <w:rPr>
                <w:color w:val="000000"/>
                <w:w w:val="90"/>
                <w:sz w:val="24"/>
                <w:szCs w:val="24"/>
              </w:rPr>
              <w:t xml:space="preserve">Something you have </w:t>
            </w:r>
          </w:p>
        </w:tc>
      </w:tr>
      <w:tr w:rsidR="003E12B1" w:rsidRPr="00C6655B" w14:paraId="6D0D6CEB" w14:textId="77777777" w:rsidTr="007018AA">
        <w:tc>
          <w:tcPr>
            <w:tcW w:w="567" w:type="dxa"/>
          </w:tcPr>
          <w:p w14:paraId="7B03BAD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924EED4" w14:textId="77777777" w:rsidR="003E12B1" w:rsidRPr="00600794" w:rsidRDefault="003E12B1" w:rsidP="007018AA">
            <w:pPr>
              <w:rPr>
                <w:color w:val="000000"/>
                <w:w w:val="90"/>
                <w:sz w:val="24"/>
                <w:szCs w:val="24"/>
                <w:lang w:val="en-US"/>
              </w:rPr>
            </w:pPr>
            <w:r w:rsidRPr="00600794">
              <w:rPr>
                <w:color w:val="000000"/>
                <w:w w:val="90"/>
                <w:sz w:val="24"/>
                <w:szCs w:val="24"/>
                <w:lang w:val="en-US"/>
              </w:rPr>
              <w:t>Faqat bir marta foydalaniluvchi, xar bir sessiya uchun o’zgarib turadigan parol nima deyiladi?</w:t>
            </w:r>
          </w:p>
        </w:tc>
        <w:tc>
          <w:tcPr>
            <w:tcW w:w="4961" w:type="dxa"/>
            <w:vAlign w:val="center"/>
          </w:tcPr>
          <w:p w14:paraId="78EB118E" w14:textId="77777777" w:rsidR="003E12B1" w:rsidRPr="00600794" w:rsidRDefault="003E12B1" w:rsidP="007018AA">
            <w:pPr>
              <w:rPr>
                <w:color w:val="000000"/>
                <w:w w:val="90"/>
                <w:sz w:val="24"/>
                <w:szCs w:val="24"/>
              </w:rPr>
            </w:pPr>
            <w:r w:rsidRPr="00600794">
              <w:rPr>
                <w:color w:val="000000"/>
                <w:w w:val="90"/>
                <w:sz w:val="24"/>
                <w:szCs w:val="24"/>
              </w:rPr>
              <w:t xml:space="preserve">One-time password (OTP) </w:t>
            </w:r>
          </w:p>
        </w:tc>
      </w:tr>
      <w:tr w:rsidR="003E12B1" w:rsidRPr="00C6655B" w14:paraId="3D74A22A" w14:textId="77777777" w:rsidTr="007018AA">
        <w:tc>
          <w:tcPr>
            <w:tcW w:w="567" w:type="dxa"/>
          </w:tcPr>
          <w:p w14:paraId="371868C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E78B2C6"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Foydalanuvchining tarmoqdagi harakatini, shu jumladan, uning resurslardan foydalanishga urinishini qayd etish nima deb ataladi?</w:t>
            </w:r>
          </w:p>
        </w:tc>
        <w:tc>
          <w:tcPr>
            <w:tcW w:w="4961" w:type="dxa"/>
            <w:vAlign w:val="center"/>
          </w:tcPr>
          <w:p w14:paraId="376F21E8" w14:textId="77777777" w:rsidR="003E12B1" w:rsidRPr="00600794" w:rsidRDefault="003E12B1" w:rsidP="007018AA">
            <w:pPr>
              <w:rPr>
                <w:color w:val="000000"/>
                <w:w w:val="90"/>
                <w:sz w:val="24"/>
                <w:szCs w:val="24"/>
              </w:rPr>
            </w:pPr>
            <w:r w:rsidRPr="00600794">
              <w:rPr>
                <w:color w:val="000000"/>
                <w:w w:val="90"/>
                <w:sz w:val="24"/>
                <w:szCs w:val="24"/>
              </w:rPr>
              <w:t xml:space="preserve">Ma’murlash </w:t>
            </w:r>
          </w:p>
        </w:tc>
      </w:tr>
      <w:tr w:rsidR="003E12B1" w:rsidRPr="00C6655B" w14:paraId="015F80B3" w14:textId="77777777" w:rsidTr="007018AA">
        <w:tc>
          <w:tcPr>
            <w:tcW w:w="567" w:type="dxa"/>
          </w:tcPr>
          <w:p w14:paraId="3E7DF9C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1E41CF1" w14:textId="77777777" w:rsidR="003E12B1" w:rsidRPr="00600794" w:rsidRDefault="003E12B1" w:rsidP="007018AA">
            <w:pPr>
              <w:rPr>
                <w:color w:val="000000"/>
                <w:w w:val="90"/>
                <w:sz w:val="24"/>
                <w:szCs w:val="24"/>
                <w:lang w:val="en-US"/>
              </w:rPr>
            </w:pPr>
            <w:r w:rsidRPr="00600794">
              <w:rPr>
                <w:color w:val="000000"/>
                <w:w w:val="90"/>
                <w:sz w:val="24"/>
                <w:szCs w:val="24"/>
                <w:lang w:val="en-US"/>
              </w:rPr>
              <w:t>Amaldagi qonunchilikka mos ravishda texnik, dasturiy va dasturiy-texnik vositalar yordamida axborot xavfsizligining nokriptografik usullari bilan ta’minlashni inobatga oluvchi axborot himoyasi nima?</w:t>
            </w:r>
          </w:p>
        </w:tc>
        <w:tc>
          <w:tcPr>
            <w:tcW w:w="4961" w:type="dxa"/>
            <w:vAlign w:val="center"/>
          </w:tcPr>
          <w:p w14:paraId="2736EE44" w14:textId="77777777" w:rsidR="003E12B1" w:rsidRPr="00600794" w:rsidRDefault="003E12B1" w:rsidP="007018AA">
            <w:pPr>
              <w:rPr>
                <w:color w:val="000000"/>
                <w:w w:val="90"/>
                <w:sz w:val="24"/>
                <w:szCs w:val="24"/>
              </w:rPr>
            </w:pPr>
            <w:r w:rsidRPr="00600794">
              <w:rPr>
                <w:color w:val="000000"/>
                <w:w w:val="90"/>
                <w:sz w:val="24"/>
                <w:szCs w:val="24"/>
              </w:rPr>
              <w:t xml:space="preserve">Axborotning texnik himoyasi </w:t>
            </w:r>
          </w:p>
        </w:tc>
      </w:tr>
      <w:tr w:rsidR="003E12B1" w:rsidRPr="00C6655B" w14:paraId="0E61D662" w14:textId="77777777" w:rsidTr="007018AA">
        <w:tc>
          <w:tcPr>
            <w:tcW w:w="567" w:type="dxa"/>
          </w:tcPr>
          <w:p w14:paraId="47D8FCE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A6B6516" w14:textId="77777777" w:rsidR="003E12B1" w:rsidRPr="00600794" w:rsidRDefault="003E12B1" w:rsidP="007018AA">
            <w:pPr>
              <w:rPr>
                <w:color w:val="000000"/>
                <w:w w:val="90"/>
                <w:sz w:val="24"/>
                <w:szCs w:val="24"/>
              </w:rPr>
            </w:pPr>
            <w:r w:rsidRPr="00600794">
              <w:rPr>
                <w:color w:val="000000"/>
                <w:w w:val="90"/>
                <w:sz w:val="24"/>
                <w:szCs w:val="24"/>
              </w:rPr>
              <w:t xml:space="preserve">Nazorat hududi – bu ... </w:t>
            </w:r>
          </w:p>
        </w:tc>
        <w:tc>
          <w:tcPr>
            <w:tcW w:w="4961" w:type="dxa"/>
            <w:vAlign w:val="center"/>
          </w:tcPr>
          <w:p w14:paraId="3511FE9E" w14:textId="77777777" w:rsidR="003E12B1" w:rsidRPr="00600794" w:rsidRDefault="003E12B1" w:rsidP="007018AA">
            <w:pPr>
              <w:rPr>
                <w:color w:val="000000"/>
                <w:w w:val="90"/>
                <w:sz w:val="24"/>
                <w:szCs w:val="24"/>
              </w:rPr>
            </w:pPr>
            <w:r w:rsidRPr="00600794">
              <w:rPr>
                <w:color w:val="000000"/>
                <w:w w:val="90"/>
                <w:sz w:val="24"/>
                <w:szCs w:val="24"/>
              </w:rPr>
              <w:t xml:space="preserve">Qo’riqlanuvchi soha bo’lib, uning ichida kommunikatsiya qurilmalari hamda axborot tarmog’ining lokal tarkibiy qurilmalarini birlashtiruvchi barcha nuqtalar joylashadi </w:t>
            </w:r>
          </w:p>
        </w:tc>
      </w:tr>
      <w:tr w:rsidR="003E12B1" w:rsidRPr="00C6655B" w14:paraId="5E870B84" w14:textId="77777777" w:rsidTr="007018AA">
        <w:tc>
          <w:tcPr>
            <w:tcW w:w="567" w:type="dxa"/>
          </w:tcPr>
          <w:p w14:paraId="5A6A1F0E"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3436316E" w14:textId="77777777" w:rsidR="003E12B1" w:rsidRPr="00600794" w:rsidRDefault="003E12B1" w:rsidP="007018AA">
            <w:pPr>
              <w:rPr>
                <w:color w:val="000000"/>
                <w:w w:val="90"/>
                <w:sz w:val="24"/>
                <w:szCs w:val="24"/>
              </w:rPr>
            </w:pPr>
            <w:r w:rsidRPr="00600794">
              <w:rPr>
                <w:color w:val="000000"/>
                <w:w w:val="90"/>
                <w:sz w:val="24"/>
                <w:szCs w:val="24"/>
              </w:rPr>
              <w:t xml:space="preserve">Texnik himoya vositalari – bu ... </w:t>
            </w:r>
          </w:p>
        </w:tc>
        <w:tc>
          <w:tcPr>
            <w:tcW w:w="4961" w:type="dxa"/>
            <w:vAlign w:val="center"/>
          </w:tcPr>
          <w:p w14:paraId="1E131E88" w14:textId="77777777" w:rsidR="003E12B1" w:rsidRPr="00600794" w:rsidRDefault="003E12B1" w:rsidP="007018AA">
            <w:pPr>
              <w:rPr>
                <w:color w:val="000000"/>
                <w:w w:val="90"/>
                <w:sz w:val="24"/>
                <w:szCs w:val="24"/>
              </w:rPr>
            </w:pPr>
            <w:r w:rsidRPr="00600794">
              <w:rPr>
                <w:color w:val="000000"/>
                <w:w w:val="90"/>
                <w:sz w:val="24"/>
                <w:szCs w:val="24"/>
              </w:rPr>
              <w:t xml:space="preserve">Texnik qurilmalar, komplekslar yoki tizimlar yordamida ob’ektni himoyalashdir </w:t>
            </w:r>
          </w:p>
        </w:tc>
      </w:tr>
      <w:tr w:rsidR="003E12B1" w:rsidRPr="00C6655B" w14:paraId="5835B311" w14:textId="77777777" w:rsidTr="007018AA">
        <w:tc>
          <w:tcPr>
            <w:tcW w:w="567" w:type="dxa"/>
          </w:tcPr>
          <w:p w14:paraId="7DD1A50F"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6EB6360B" w14:textId="77777777" w:rsidR="003E12B1" w:rsidRPr="00600794" w:rsidRDefault="003E12B1" w:rsidP="007018AA">
            <w:pPr>
              <w:rPr>
                <w:color w:val="000000"/>
                <w:w w:val="90"/>
                <w:sz w:val="24"/>
                <w:szCs w:val="24"/>
              </w:rPr>
            </w:pPr>
            <w:r w:rsidRPr="00600794">
              <w:rPr>
                <w:color w:val="000000"/>
                <w:w w:val="90"/>
                <w:sz w:val="24"/>
                <w:szCs w:val="24"/>
              </w:rPr>
              <w:t>Bu axborotni tutib olish qurilmasi bo’lib, ularda uzatuvchi qurilma sifatida kontaktli mikrofonlardan foydalaniladi</w:t>
            </w:r>
          </w:p>
        </w:tc>
        <w:tc>
          <w:tcPr>
            <w:tcW w:w="4961" w:type="dxa"/>
            <w:vAlign w:val="center"/>
          </w:tcPr>
          <w:p w14:paraId="5F443F1A" w14:textId="77777777" w:rsidR="003E12B1" w:rsidRPr="00600794" w:rsidRDefault="003E12B1" w:rsidP="007018AA">
            <w:pPr>
              <w:rPr>
                <w:color w:val="000000"/>
                <w:w w:val="90"/>
                <w:sz w:val="24"/>
                <w:szCs w:val="24"/>
              </w:rPr>
            </w:pPr>
            <w:r w:rsidRPr="00600794">
              <w:rPr>
                <w:color w:val="000000"/>
                <w:w w:val="90"/>
                <w:sz w:val="24"/>
                <w:szCs w:val="24"/>
              </w:rPr>
              <w:t xml:space="preserve">Stetoskoplar </w:t>
            </w:r>
          </w:p>
        </w:tc>
      </w:tr>
      <w:tr w:rsidR="003E12B1" w:rsidRPr="00C6655B" w14:paraId="4AC59DF3" w14:textId="77777777" w:rsidTr="007018AA">
        <w:tc>
          <w:tcPr>
            <w:tcW w:w="567" w:type="dxa"/>
          </w:tcPr>
          <w:p w14:paraId="1F237F3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FD484B3" w14:textId="77777777" w:rsidR="003E12B1" w:rsidRPr="00600794" w:rsidRDefault="003E12B1" w:rsidP="007018AA">
            <w:pPr>
              <w:rPr>
                <w:color w:val="000000"/>
                <w:w w:val="90"/>
                <w:sz w:val="24"/>
                <w:szCs w:val="24"/>
                <w:lang w:val="en-US"/>
              </w:rPr>
            </w:pPr>
            <w:r w:rsidRPr="00600794">
              <w:rPr>
                <w:color w:val="000000"/>
                <w:w w:val="90"/>
                <w:sz w:val="24"/>
                <w:szCs w:val="24"/>
                <w:lang w:val="en-US"/>
              </w:rPr>
              <w:t>Xesh funktsiya to’g’ri ko’rsatilgan javobni aniqlang.</w:t>
            </w:r>
          </w:p>
        </w:tc>
        <w:tc>
          <w:tcPr>
            <w:tcW w:w="4961" w:type="dxa"/>
            <w:vAlign w:val="center"/>
          </w:tcPr>
          <w:p w14:paraId="06F39C73" w14:textId="77777777" w:rsidR="003E12B1" w:rsidRPr="00600794" w:rsidRDefault="003E12B1" w:rsidP="007018AA">
            <w:pPr>
              <w:rPr>
                <w:color w:val="000000"/>
                <w:w w:val="90"/>
                <w:sz w:val="24"/>
                <w:szCs w:val="24"/>
              </w:rPr>
            </w:pPr>
            <w:r w:rsidRPr="00600794">
              <w:rPr>
                <w:color w:val="000000"/>
                <w:w w:val="90"/>
                <w:sz w:val="24"/>
                <w:szCs w:val="24"/>
              </w:rPr>
              <w:t xml:space="preserve">MD5 </w:t>
            </w:r>
          </w:p>
        </w:tc>
      </w:tr>
      <w:tr w:rsidR="003E12B1" w:rsidRPr="00C6655B" w14:paraId="3C5D7F0C" w14:textId="77777777" w:rsidTr="007018AA">
        <w:tc>
          <w:tcPr>
            <w:tcW w:w="567" w:type="dxa"/>
          </w:tcPr>
          <w:p w14:paraId="1A4959A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B0053FA" w14:textId="77777777" w:rsidR="003E12B1" w:rsidRPr="00600794" w:rsidRDefault="003E12B1" w:rsidP="007018AA">
            <w:pPr>
              <w:rPr>
                <w:color w:val="000000"/>
                <w:w w:val="90"/>
                <w:sz w:val="24"/>
                <w:szCs w:val="24"/>
                <w:lang w:val="en-US"/>
              </w:rPr>
            </w:pPr>
            <w:r w:rsidRPr="00600794">
              <w:rPr>
                <w:color w:val="000000"/>
                <w:w w:val="90"/>
                <w:sz w:val="24"/>
                <w:szCs w:val="24"/>
                <w:lang w:val="en-US"/>
              </w:rPr>
              <w:t>MD5, SHA1, Tiger xesh funktsiyalari uchun blok uzunligi necha baytga teng?</w:t>
            </w:r>
          </w:p>
        </w:tc>
        <w:tc>
          <w:tcPr>
            <w:tcW w:w="4961" w:type="dxa"/>
            <w:vAlign w:val="center"/>
          </w:tcPr>
          <w:p w14:paraId="26A2532C" w14:textId="77777777" w:rsidR="003E12B1" w:rsidRPr="00600794" w:rsidRDefault="003E12B1" w:rsidP="007018AA">
            <w:pPr>
              <w:rPr>
                <w:color w:val="000000"/>
                <w:w w:val="90"/>
                <w:sz w:val="24"/>
                <w:szCs w:val="24"/>
              </w:rPr>
            </w:pPr>
            <w:r w:rsidRPr="00600794">
              <w:rPr>
                <w:color w:val="000000"/>
                <w:w w:val="90"/>
                <w:sz w:val="24"/>
                <w:szCs w:val="24"/>
              </w:rPr>
              <w:t xml:space="preserve">64 bayt  </w:t>
            </w:r>
          </w:p>
        </w:tc>
      </w:tr>
      <w:tr w:rsidR="003E12B1" w:rsidRPr="00C6655B" w14:paraId="74F99106" w14:textId="77777777" w:rsidTr="007018AA">
        <w:tc>
          <w:tcPr>
            <w:tcW w:w="567" w:type="dxa"/>
          </w:tcPr>
          <w:p w14:paraId="69DFD4C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F40727" w14:textId="77777777" w:rsidR="003E12B1" w:rsidRPr="00600794" w:rsidRDefault="003E12B1" w:rsidP="007018AA">
            <w:pPr>
              <w:rPr>
                <w:color w:val="000000"/>
                <w:w w:val="90"/>
                <w:sz w:val="24"/>
                <w:szCs w:val="24"/>
                <w:lang w:val="en-US"/>
              </w:rPr>
            </w:pPr>
            <w:r w:rsidRPr="00600794">
              <w:rPr>
                <w:color w:val="000000"/>
                <w:w w:val="90"/>
                <w:sz w:val="24"/>
                <w:szCs w:val="24"/>
                <w:lang w:val="en-US"/>
              </w:rPr>
              <w:t>Sub’ektni ob’ektga ishlash qobilyatini aniqlash – nima?</w:t>
            </w:r>
          </w:p>
        </w:tc>
        <w:tc>
          <w:tcPr>
            <w:tcW w:w="4961" w:type="dxa"/>
            <w:vAlign w:val="center"/>
          </w:tcPr>
          <w:p w14:paraId="0EC349F9" w14:textId="77777777" w:rsidR="003E12B1" w:rsidRPr="00600794" w:rsidRDefault="003E12B1" w:rsidP="007018AA">
            <w:pPr>
              <w:rPr>
                <w:color w:val="000000"/>
                <w:w w:val="90"/>
                <w:sz w:val="24"/>
                <w:szCs w:val="24"/>
              </w:rPr>
            </w:pPr>
            <w:r w:rsidRPr="00600794">
              <w:rPr>
                <w:color w:val="000000"/>
                <w:w w:val="90"/>
                <w:sz w:val="24"/>
                <w:szCs w:val="24"/>
              </w:rPr>
              <w:t xml:space="preserve">Foydalanishni boshqarish </w:t>
            </w:r>
          </w:p>
        </w:tc>
      </w:tr>
      <w:tr w:rsidR="003E12B1" w:rsidRPr="00C6655B" w14:paraId="2BECF274" w14:textId="77777777" w:rsidTr="007018AA">
        <w:tc>
          <w:tcPr>
            <w:tcW w:w="567" w:type="dxa"/>
          </w:tcPr>
          <w:p w14:paraId="253D7C8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2DF2FDE" w14:textId="77777777" w:rsidR="003E12B1" w:rsidRPr="00600794" w:rsidRDefault="003E12B1" w:rsidP="007018AA">
            <w:pPr>
              <w:rPr>
                <w:color w:val="000000"/>
                <w:w w:val="90"/>
                <w:sz w:val="24"/>
                <w:szCs w:val="24"/>
              </w:rPr>
            </w:pPr>
            <w:r w:rsidRPr="00600794">
              <w:rPr>
                <w:color w:val="000000"/>
                <w:w w:val="90"/>
                <w:sz w:val="24"/>
                <w:szCs w:val="24"/>
              </w:rPr>
              <w:t>Foydalanishni boshqarishda sub’ekt bu - ....</w:t>
            </w:r>
          </w:p>
        </w:tc>
        <w:tc>
          <w:tcPr>
            <w:tcW w:w="4961" w:type="dxa"/>
            <w:vAlign w:val="center"/>
          </w:tcPr>
          <w:p w14:paraId="073C35E9" w14:textId="77777777" w:rsidR="003E12B1" w:rsidRPr="00600794" w:rsidRDefault="003E12B1" w:rsidP="007018AA">
            <w:pPr>
              <w:rPr>
                <w:color w:val="000000"/>
                <w:w w:val="90"/>
                <w:sz w:val="24"/>
                <w:szCs w:val="24"/>
              </w:rPr>
            </w:pPr>
            <w:r w:rsidRPr="00600794">
              <w:rPr>
                <w:color w:val="000000"/>
                <w:w w:val="90"/>
                <w:sz w:val="24"/>
                <w:szCs w:val="24"/>
              </w:rPr>
              <w:t xml:space="preserve">Inson, dastur, jarayon </w:t>
            </w:r>
          </w:p>
        </w:tc>
      </w:tr>
      <w:tr w:rsidR="003E12B1" w:rsidRPr="00C6655B" w14:paraId="53F4FD35" w14:textId="77777777" w:rsidTr="007018AA">
        <w:tc>
          <w:tcPr>
            <w:tcW w:w="567" w:type="dxa"/>
          </w:tcPr>
          <w:p w14:paraId="3C1E189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9A15701"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 tizimdagi shaxsiy ob’ektlarni ximoyalash uchun qo’llaniladi?</w:t>
            </w:r>
          </w:p>
        </w:tc>
        <w:tc>
          <w:tcPr>
            <w:tcW w:w="4961" w:type="dxa"/>
            <w:vAlign w:val="center"/>
          </w:tcPr>
          <w:p w14:paraId="6D93A384" w14:textId="77777777" w:rsidR="003E12B1" w:rsidRPr="00600794" w:rsidRDefault="003E12B1" w:rsidP="007018AA">
            <w:pPr>
              <w:rPr>
                <w:color w:val="000000"/>
                <w:w w:val="90"/>
                <w:sz w:val="24"/>
                <w:szCs w:val="24"/>
              </w:rPr>
            </w:pPr>
            <w:r w:rsidRPr="00600794">
              <w:rPr>
                <w:color w:val="000000"/>
                <w:w w:val="90"/>
                <w:sz w:val="24"/>
                <w:szCs w:val="24"/>
              </w:rPr>
              <w:t xml:space="preserve">Discretionary access control DAC </w:t>
            </w:r>
          </w:p>
        </w:tc>
      </w:tr>
      <w:tr w:rsidR="003E12B1" w:rsidRPr="00C6655B" w14:paraId="4DF826F6" w14:textId="77777777" w:rsidTr="007018AA">
        <w:tc>
          <w:tcPr>
            <w:tcW w:w="567" w:type="dxa"/>
          </w:tcPr>
          <w:p w14:paraId="78A2B6A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54589FF"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usulidan asosan operatsion tizimlarda qo’llaniladi?</w:t>
            </w:r>
          </w:p>
        </w:tc>
        <w:tc>
          <w:tcPr>
            <w:tcW w:w="4961" w:type="dxa"/>
            <w:vAlign w:val="center"/>
          </w:tcPr>
          <w:p w14:paraId="27CBBC00" w14:textId="77777777" w:rsidR="003E12B1" w:rsidRPr="00600794" w:rsidRDefault="003E12B1" w:rsidP="007018AA">
            <w:pPr>
              <w:rPr>
                <w:color w:val="000000"/>
                <w:w w:val="90"/>
                <w:sz w:val="24"/>
                <w:szCs w:val="24"/>
              </w:rPr>
            </w:pPr>
            <w:r w:rsidRPr="00600794">
              <w:rPr>
                <w:color w:val="000000"/>
                <w:w w:val="90"/>
                <w:sz w:val="24"/>
                <w:szCs w:val="24"/>
              </w:rPr>
              <w:t xml:space="preserve">Discretionary access control DAC </w:t>
            </w:r>
          </w:p>
        </w:tc>
      </w:tr>
      <w:tr w:rsidR="003E12B1" w:rsidRPr="00C6655B" w14:paraId="50F152C2" w14:textId="77777777" w:rsidTr="007018AA">
        <w:tc>
          <w:tcPr>
            <w:tcW w:w="567" w:type="dxa"/>
          </w:tcPr>
          <w:p w14:paraId="43FB98D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623320B"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Foydalanishni boshqarishning qaysi usulida foydalanishlar sub’ektlar va ob’ektlarni klassifikatsiyalashga asosan boshqariladi? </w:t>
            </w:r>
          </w:p>
        </w:tc>
        <w:tc>
          <w:tcPr>
            <w:tcW w:w="4961" w:type="dxa"/>
            <w:vAlign w:val="center"/>
          </w:tcPr>
          <w:p w14:paraId="2F43A3D8" w14:textId="77777777" w:rsidR="003E12B1" w:rsidRPr="00600794" w:rsidRDefault="003E12B1" w:rsidP="007018AA">
            <w:pPr>
              <w:rPr>
                <w:color w:val="000000"/>
                <w:w w:val="90"/>
                <w:sz w:val="24"/>
                <w:szCs w:val="24"/>
              </w:rPr>
            </w:pPr>
            <w:r w:rsidRPr="00600794">
              <w:rPr>
                <w:color w:val="000000"/>
                <w:w w:val="90"/>
                <w:sz w:val="24"/>
                <w:szCs w:val="24"/>
              </w:rPr>
              <w:t xml:space="preserve">Mandatory access control MAC </w:t>
            </w:r>
          </w:p>
        </w:tc>
      </w:tr>
      <w:tr w:rsidR="003E12B1" w:rsidRPr="00C6655B" w14:paraId="75386F9B" w14:textId="77777777" w:rsidTr="007018AA">
        <w:tc>
          <w:tcPr>
            <w:tcW w:w="567" w:type="dxa"/>
          </w:tcPr>
          <w:p w14:paraId="5500CCA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AB7AC90"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usulida xavfsizlik markazlashgan tarzda xavfsizlik siyosati m’muri tomonidan amalga oshiriladi?</w:t>
            </w:r>
          </w:p>
        </w:tc>
        <w:tc>
          <w:tcPr>
            <w:tcW w:w="4961" w:type="dxa"/>
            <w:vAlign w:val="center"/>
          </w:tcPr>
          <w:p w14:paraId="1363C2E4" w14:textId="77777777" w:rsidR="003E12B1" w:rsidRPr="00600794" w:rsidRDefault="003E12B1" w:rsidP="007018AA">
            <w:pPr>
              <w:rPr>
                <w:color w:val="000000"/>
                <w:w w:val="90"/>
                <w:sz w:val="24"/>
                <w:szCs w:val="24"/>
              </w:rPr>
            </w:pPr>
            <w:r w:rsidRPr="00600794">
              <w:rPr>
                <w:color w:val="000000"/>
                <w:w w:val="90"/>
                <w:sz w:val="24"/>
                <w:szCs w:val="24"/>
              </w:rPr>
              <w:t xml:space="preserve">Mandatory access control MAC </w:t>
            </w:r>
          </w:p>
        </w:tc>
      </w:tr>
      <w:tr w:rsidR="003E12B1" w:rsidRPr="001862F7" w14:paraId="7B47D606" w14:textId="77777777" w:rsidTr="007018AA">
        <w:tc>
          <w:tcPr>
            <w:tcW w:w="567" w:type="dxa"/>
          </w:tcPr>
          <w:p w14:paraId="111E71C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8001C30"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usulida xar bir foydalanuvchini foydalanish ruxsatini belgilash o’rniga rol uchun ob’ektlardan foydalanish ruxsatini ko’rsatish yetarli bo’ladi?</w:t>
            </w:r>
          </w:p>
        </w:tc>
        <w:tc>
          <w:tcPr>
            <w:tcW w:w="4961" w:type="dxa"/>
            <w:vAlign w:val="center"/>
          </w:tcPr>
          <w:p w14:paraId="1746340F"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Role-based access control RBAC </w:t>
            </w:r>
          </w:p>
        </w:tc>
      </w:tr>
      <w:tr w:rsidR="003E12B1" w:rsidRPr="001862F7" w14:paraId="4696DCB0" w14:textId="77777777" w:rsidTr="007018AA">
        <w:tc>
          <w:tcPr>
            <w:tcW w:w="567" w:type="dxa"/>
          </w:tcPr>
          <w:p w14:paraId="0DEA955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B6F4F6A"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usulida sub’ekt va ob’ektlarga tegishli xuquqlarni ma’murlash oson kechadi?</w:t>
            </w:r>
          </w:p>
        </w:tc>
        <w:tc>
          <w:tcPr>
            <w:tcW w:w="4961" w:type="dxa"/>
            <w:vAlign w:val="center"/>
          </w:tcPr>
          <w:p w14:paraId="78469389"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Role-based access control RBAC </w:t>
            </w:r>
          </w:p>
        </w:tc>
      </w:tr>
      <w:tr w:rsidR="003E12B1" w:rsidRPr="001862F7" w14:paraId="6152A126" w14:textId="77777777" w:rsidTr="007018AA">
        <w:tc>
          <w:tcPr>
            <w:tcW w:w="567" w:type="dxa"/>
          </w:tcPr>
          <w:p w14:paraId="249D37C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E70F5ED" w14:textId="77777777" w:rsidR="003E12B1" w:rsidRPr="00600794" w:rsidRDefault="003E12B1" w:rsidP="007018AA">
            <w:pPr>
              <w:rPr>
                <w:color w:val="000000"/>
                <w:w w:val="90"/>
                <w:sz w:val="24"/>
                <w:szCs w:val="24"/>
              </w:rPr>
            </w:pPr>
            <w:r w:rsidRPr="00600794">
              <w:rPr>
                <w:color w:val="000000"/>
                <w:w w:val="90"/>
                <w:sz w:val="24"/>
                <w:szCs w:val="24"/>
                <w:lang w:val="en-US"/>
              </w:rPr>
              <w:t>Firibgarlikni oldini olish uchun bir shaxs tomonidan ko’plab vazifalarni bajarishga ruxsat bermaslik zarur.  Bu muammo foydalanishni boshqarishni qaysi usulida bartaraf etiladi?</w:t>
            </w:r>
          </w:p>
        </w:tc>
        <w:tc>
          <w:tcPr>
            <w:tcW w:w="4961" w:type="dxa"/>
            <w:vAlign w:val="center"/>
          </w:tcPr>
          <w:p w14:paraId="0E9766E2"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Role-based access control RBAC </w:t>
            </w:r>
          </w:p>
        </w:tc>
      </w:tr>
      <w:tr w:rsidR="003E12B1" w:rsidRPr="001862F7" w14:paraId="7AAECD46" w14:textId="77777777" w:rsidTr="007018AA">
        <w:tc>
          <w:tcPr>
            <w:tcW w:w="567" w:type="dxa"/>
          </w:tcPr>
          <w:p w14:paraId="39FD1FB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EB6CBC8" w14:textId="77777777" w:rsidR="003E12B1" w:rsidRPr="00600794" w:rsidRDefault="003E12B1" w:rsidP="007018AA">
            <w:pPr>
              <w:rPr>
                <w:color w:val="000000"/>
                <w:w w:val="90"/>
                <w:sz w:val="24"/>
                <w:szCs w:val="24"/>
                <w:lang w:val="en-US"/>
              </w:rPr>
            </w:pPr>
            <w:r w:rsidRPr="00600794">
              <w:rPr>
                <w:color w:val="000000"/>
                <w:w w:val="90"/>
                <w:sz w:val="24"/>
                <w:szCs w:val="24"/>
                <w:lang w:val="en-US"/>
              </w:rPr>
              <w:t>Ob’ekt va sub’ektlarning attributlari, ular bilan mumkin bo’lgan amallar va so’rovlarga mos keladigan muxit uchun qoidalarni taxlil qilish asosida foydalanishni boshqarish - ....</w:t>
            </w:r>
          </w:p>
        </w:tc>
        <w:tc>
          <w:tcPr>
            <w:tcW w:w="4961" w:type="dxa"/>
            <w:vAlign w:val="center"/>
          </w:tcPr>
          <w:p w14:paraId="05B48DC1"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Attribute based access control ABAC </w:t>
            </w:r>
          </w:p>
        </w:tc>
      </w:tr>
      <w:tr w:rsidR="003E12B1" w:rsidRPr="001862F7" w14:paraId="2DFF4426" w14:textId="77777777" w:rsidTr="007018AA">
        <w:tc>
          <w:tcPr>
            <w:tcW w:w="567" w:type="dxa"/>
          </w:tcPr>
          <w:p w14:paraId="1F05DE0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F24A105" w14:textId="77777777" w:rsidR="003E12B1" w:rsidRPr="00600794" w:rsidRDefault="003E12B1" w:rsidP="007018AA">
            <w:pPr>
              <w:rPr>
                <w:color w:val="000000"/>
                <w:w w:val="90"/>
                <w:sz w:val="24"/>
                <w:szCs w:val="24"/>
                <w:lang w:val="en-US"/>
              </w:rPr>
            </w:pPr>
            <w:r w:rsidRPr="00600794">
              <w:rPr>
                <w:color w:val="000000"/>
                <w:w w:val="90"/>
                <w:sz w:val="24"/>
                <w:szCs w:val="24"/>
                <w:lang w:val="en-US"/>
              </w:rPr>
              <w:t>Attribute based access control ABAC usuli attributlari qaysilar?</w:t>
            </w:r>
          </w:p>
        </w:tc>
        <w:tc>
          <w:tcPr>
            <w:tcW w:w="4961" w:type="dxa"/>
            <w:vAlign w:val="center"/>
          </w:tcPr>
          <w:p w14:paraId="7B41FFCD"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Foydalanuvchi attributlari, Resurs attributlari, Ob’ekt va muxit attributlari </w:t>
            </w:r>
          </w:p>
        </w:tc>
      </w:tr>
      <w:tr w:rsidR="003E12B1" w:rsidRPr="001862F7" w14:paraId="51D4E859" w14:textId="77777777" w:rsidTr="007018AA">
        <w:tc>
          <w:tcPr>
            <w:tcW w:w="567" w:type="dxa"/>
          </w:tcPr>
          <w:p w14:paraId="34E6363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EBA3EE8"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qaysi usulida ruxsatlar va xarakatni kim bajarayotganligi to’g’risidagi xolatlar “agar, u xolda” buyrug’idan tashkil topgan qoidalarga asoslanadi?</w:t>
            </w:r>
          </w:p>
        </w:tc>
        <w:tc>
          <w:tcPr>
            <w:tcW w:w="4961" w:type="dxa"/>
            <w:vAlign w:val="center"/>
          </w:tcPr>
          <w:p w14:paraId="4A0C3833"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Attribute based access control ABAC </w:t>
            </w:r>
          </w:p>
        </w:tc>
      </w:tr>
      <w:tr w:rsidR="003E12B1" w:rsidRPr="001862F7" w14:paraId="12E3EBDF" w14:textId="77777777" w:rsidTr="007018AA">
        <w:tc>
          <w:tcPr>
            <w:tcW w:w="567" w:type="dxa"/>
          </w:tcPr>
          <w:p w14:paraId="6FE286C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598870" w14:textId="77777777" w:rsidR="003E12B1" w:rsidRPr="00600794" w:rsidRDefault="003E12B1" w:rsidP="007018AA">
            <w:pPr>
              <w:rPr>
                <w:color w:val="000000"/>
                <w:w w:val="90"/>
                <w:sz w:val="24"/>
                <w:szCs w:val="24"/>
                <w:lang w:val="en-US"/>
              </w:rPr>
            </w:pPr>
            <w:r w:rsidRPr="00600794">
              <w:rPr>
                <w:color w:val="000000"/>
                <w:w w:val="90"/>
                <w:sz w:val="24"/>
                <w:szCs w:val="24"/>
                <w:lang w:val="en-US"/>
              </w:rPr>
              <w:t>XASML standarti foydalanishni boshqarishning qaysi usulida qo’llaniladi?</w:t>
            </w:r>
          </w:p>
        </w:tc>
        <w:tc>
          <w:tcPr>
            <w:tcW w:w="4961" w:type="dxa"/>
            <w:vAlign w:val="center"/>
          </w:tcPr>
          <w:p w14:paraId="65D40C2C"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Attribute based access control ABAC </w:t>
            </w:r>
          </w:p>
        </w:tc>
      </w:tr>
      <w:tr w:rsidR="003E12B1" w:rsidRPr="001862F7" w14:paraId="01F097EE" w14:textId="77777777" w:rsidTr="007018AA">
        <w:tc>
          <w:tcPr>
            <w:tcW w:w="567" w:type="dxa"/>
          </w:tcPr>
          <w:p w14:paraId="4CDC957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55ECCB3" w14:textId="77777777" w:rsidR="003E12B1" w:rsidRPr="00600794" w:rsidRDefault="003E12B1" w:rsidP="007018AA">
            <w:pPr>
              <w:rPr>
                <w:color w:val="000000"/>
                <w:w w:val="90"/>
                <w:sz w:val="24"/>
                <w:szCs w:val="24"/>
              </w:rPr>
            </w:pPr>
            <w:r w:rsidRPr="00600794">
              <w:rPr>
                <w:color w:val="000000"/>
                <w:w w:val="90"/>
                <w:sz w:val="24"/>
                <w:szCs w:val="24"/>
              </w:rPr>
              <w:t>XASML standartida qoida nima?</w:t>
            </w:r>
          </w:p>
        </w:tc>
        <w:tc>
          <w:tcPr>
            <w:tcW w:w="4961" w:type="dxa"/>
            <w:vAlign w:val="center"/>
          </w:tcPr>
          <w:p w14:paraId="60DFBA07"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Maqsad, ta’sir, shart, majburiyat va maslaxatlar </w:t>
            </w:r>
          </w:p>
        </w:tc>
      </w:tr>
      <w:tr w:rsidR="003E12B1" w:rsidRPr="00C6655B" w14:paraId="4D4A4F7D" w14:textId="77777777" w:rsidTr="007018AA">
        <w:tc>
          <w:tcPr>
            <w:tcW w:w="567" w:type="dxa"/>
          </w:tcPr>
          <w:p w14:paraId="060142D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96D8FCA" w14:textId="77777777" w:rsidR="003E12B1" w:rsidRPr="00600794" w:rsidRDefault="003E12B1" w:rsidP="007018AA">
            <w:pPr>
              <w:rPr>
                <w:color w:val="000000"/>
                <w:w w:val="90"/>
                <w:sz w:val="24"/>
                <w:szCs w:val="24"/>
              </w:rPr>
            </w:pPr>
            <w:r w:rsidRPr="00600794">
              <w:rPr>
                <w:color w:val="000000"/>
                <w:w w:val="90"/>
                <w:sz w:val="24"/>
                <w:szCs w:val="24"/>
              </w:rPr>
              <w:t>XASML standartida maqsad nima?</w:t>
            </w:r>
          </w:p>
        </w:tc>
        <w:tc>
          <w:tcPr>
            <w:tcW w:w="4961" w:type="dxa"/>
            <w:vAlign w:val="center"/>
          </w:tcPr>
          <w:p w14:paraId="7B3221DF" w14:textId="77777777" w:rsidR="003E12B1" w:rsidRPr="00600794" w:rsidRDefault="003E12B1" w:rsidP="007018AA">
            <w:pPr>
              <w:rPr>
                <w:color w:val="000000"/>
                <w:w w:val="90"/>
                <w:sz w:val="24"/>
                <w:szCs w:val="24"/>
              </w:rPr>
            </w:pPr>
            <w:r w:rsidRPr="00600794">
              <w:rPr>
                <w:color w:val="000000"/>
                <w:w w:val="90"/>
                <w:sz w:val="24"/>
                <w:szCs w:val="24"/>
              </w:rPr>
              <w:t xml:space="preserve">Sub’ekt ob’ekt ustida nima xarakat qilishi </w:t>
            </w:r>
          </w:p>
        </w:tc>
      </w:tr>
      <w:tr w:rsidR="003E12B1" w:rsidRPr="00C6655B" w14:paraId="6C583508" w14:textId="77777777" w:rsidTr="007018AA">
        <w:tc>
          <w:tcPr>
            <w:tcW w:w="567" w:type="dxa"/>
          </w:tcPr>
          <w:p w14:paraId="36D84268" w14:textId="77777777" w:rsidR="003E12B1" w:rsidRPr="00C6655B" w:rsidRDefault="003E12B1" w:rsidP="007018AA">
            <w:pPr>
              <w:pStyle w:val="aff0"/>
              <w:numPr>
                <w:ilvl w:val="0"/>
                <w:numId w:val="30"/>
              </w:numPr>
              <w:ind w:left="44" w:hanging="87"/>
              <w:rPr>
                <w:sz w:val="24"/>
                <w:szCs w:val="24"/>
              </w:rPr>
            </w:pPr>
          </w:p>
        </w:tc>
        <w:tc>
          <w:tcPr>
            <w:tcW w:w="5529" w:type="dxa"/>
            <w:vAlign w:val="center"/>
          </w:tcPr>
          <w:p w14:paraId="21785B03" w14:textId="77777777" w:rsidR="003E12B1" w:rsidRPr="00600794" w:rsidRDefault="003E12B1" w:rsidP="007018AA">
            <w:pPr>
              <w:rPr>
                <w:color w:val="000000"/>
                <w:w w:val="90"/>
                <w:sz w:val="24"/>
                <w:szCs w:val="24"/>
                <w:lang w:val="en-US"/>
              </w:rPr>
            </w:pPr>
            <w:r w:rsidRPr="00600794">
              <w:rPr>
                <w:color w:val="000000"/>
                <w:w w:val="90"/>
                <w:sz w:val="24"/>
                <w:szCs w:val="24"/>
                <w:lang w:val="en-US"/>
              </w:rPr>
              <w:t>Lampsonning foydalanishni boshqarish matritsasi nimalardan tashkil topgan?</w:t>
            </w:r>
          </w:p>
        </w:tc>
        <w:tc>
          <w:tcPr>
            <w:tcW w:w="4961" w:type="dxa"/>
            <w:vAlign w:val="center"/>
          </w:tcPr>
          <w:p w14:paraId="214843A8" w14:textId="77777777" w:rsidR="003E12B1" w:rsidRPr="00600794" w:rsidRDefault="003E12B1" w:rsidP="007018AA">
            <w:pPr>
              <w:rPr>
                <w:color w:val="000000"/>
                <w:w w:val="90"/>
                <w:sz w:val="24"/>
                <w:szCs w:val="24"/>
              </w:rPr>
            </w:pPr>
            <w:r w:rsidRPr="00600794">
              <w:rPr>
                <w:color w:val="000000"/>
                <w:w w:val="90"/>
                <w:sz w:val="24"/>
                <w:szCs w:val="24"/>
              </w:rPr>
              <w:t xml:space="preserve">Imtiyozlar ro’yxati </w:t>
            </w:r>
          </w:p>
        </w:tc>
      </w:tr>
      <w:tr w:rsidR="003E12B1" w:rsidRPr="00C6655B" w14:paraId="0779948C" w14:textId="77777777" w:rsidTr="007018AA">
        <w:tc>
          <w:tcPr>
            <w:tcW w:w="567" w:type="dxa"/>
          </w:tcPr>
          <w:p w14:paraId="0EF76C2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4FD75A1" w14:textId="77777777" w:rsidR="003E12B1" w:rsidRPr="00600794" w:rsidRDefault="003E12B1" w:rsidP="007018AA">
            <w:pPr>
              <w:rPr>
                <w:color w:val="000000"/>
                <w:w w:val="90"/>
                <w:sz w:val="24"/>
                <w:szCs w:val="24"/>
                <w:lang w:val="en-US"/>
              </w:rPr>
            </w:pPr>
            <w:r w:rsidRPr="00600794">
              <w:rPr>
                <w:color w:val="000000"/>
                <w:w w:val="90"/>
                <w:sz w:val="24"/>
                <w:szCs w:val="24"/>
                <w:lang w:val="en-US"/>
              </w:rPr>
              <w:t>Access control list va Capability list bu nimaning asosiy elementi xisoblanadi?</w:t>
            </w:r>
          </w:p>
        </w:tc>
        <w:tc>
          <w:tcPr>
            <w:tcW w:w="4961" w:type="dxa"/>
            <w:vAlign w:val="center"/>
          </w:tcPr>
          <w:p w14:paraId="4A966A51" w14:textId="77777777" w:rsidR="003E12B1" w:rsidRPr="00600794" w:rsidRDefault="003E12B1" w:rsidP="007018AA">
            <w:pPr>
              <w:rPr>
                <w:color w:val="000000"/>
                <w:w w:val="90"/>
                <w:sz w:val="24"/>
                <w:szCs w:val="24"/>
              </w:rPr>
            </w:pPr>
            <w:r w:rsidRPr="00600794">
              <w:rPr>
                <w:color w:val="000000"/>
                <w:w w:val="90"/>
                <w:sz w:val="24"/>
                <w:szCs w:val="24"/>
              </w:rPr>
              <w:t xml:space="preserve">Lampson matritsasining </w:t>
            </w:r>
          </w:p>
        </w:tc>
      </w:tr>
      <w:tr w:rsidR="003E12B1" w:rsidRPr="00C6655B" w14:paraId="61A87E02" w14:textId="77777777" w:rsidTr="007018AA">
        <w:tc>
          <w:tcPr>
            <w:tcW w:w="567" w:type="dxa"/>
          </w:tcPr>
          <w:p w14:paraId="5E4480A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5082637" w14:textId="77777777" w:rsidR="003E12B1" w:rsidRPr="00600794" w:rsidRDefault="003E12B1" w:rsidP="007018AA">
            <w:pPr>
              <w:rPr>
                <w:color w:val="000000"/>
                <w:w w:val="90"/>
                <w:sz w:val="24"/>
                <w:szCs w:val="24"/>
                <w:lang w:val="en-US"/>
              </w:rPr>
            </w:pPr>
            <w:r w:rsidRPr="00600794">
              <w:rPr>
                <w:color w:val="000000"/>
                <w:w w:val="90"/>
                <w:sz w:val="24"/>
                <w:szCs w:val="24"/>
                <w:lang w:val="en-US"/>
              </w:rPr>
              <w:t>Lampson matritsasining satrlarida nima ifodalanadi?</w:t>
            </w:r>
          </w:p>
        </w:tc>
        <w:tc>
          <w:tcPr>
            <w:tcW w:w="4961" w:type="dxa"/>
            <w:vAlign w:val="center"/>
          </w:tcPr>
          <w:p w14:paraId="24AED184" w14:textId="77777777" w:rsidR="003E12B1" w:rsidRPr="00600794" w:rsidRDefault="003E12B1" w:rsidP="007018AA">
            <w:pPr>
              <w:rPr>
                <w:color w:val="000000"/>
                <w:w w:val="90"/>
                <w:sz w:val="24"/>
                <w:szCs w:val="24"/>
              </w:rPr>
            </w:pPr>
            <w:r w:rsidRPr="00600794">
              <w:rPr>
                <w:color w:val="000000"/>
                <w:w w:val="90"/>
                <w:sz w:val="24"/>
                <w:szCs w:val="24"/>
              </w:rPr>
              <w:t xml:space="preserve">Sub’ektlar </w:t>
            </w:r>
          </w:p>
        </w:tc>
      </w:tr>
      <w:tr w:rsidR="003E12B1" w:rsidRPr="00C6655B" w14:paraId="26881CC6" w14:textId="77777777" w:rsidTr="007018AA">
        <w:tc>
          <w:tcPr>
            <w:tcW w:w="567" w:type="dxa"/>
          </w:tcPr>
          <w:p w14:paraId="17F6F06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770E1C0"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Foydalanishni boshqarishning mantiqiy vositalari infratuzilma va uning ichidagi tizimlarda ... uchun foydalaniladi.</w:t>
            </w:r>
          </w:p>
        </w:tc>
        <w:tc>
          <w:tcPr>
            <w:tcW w:w="4961" w:type="dxa"/>
            <w:vAlign w:val="center"/>
          </w:tcPr>
          <w:p w14:paraId="40917025" w14:textId="77777777" w:rsidR="003E12B1" w:rsidRPr="00600794" w:rsidRDefault="003E12B1" w:rsidP="007018AA">
            <w:pPr>
              <w:rPr>
                <w:color w:val="000000"/>
                <w:w w:val="90"/>
                <w:sz w:val="24"/>
                <w:szCs w:val="24"/>
              </w:rPr>
            </w:pPr>
            <w:r w:rsidRPr="00600794">
              <w:rPr>
                <w:color w:val="000000"/>
                <w:w w:val="90"/>
                <w:sz w:val="24"/>
                <w:szCs w:val="24"/>
              </w:rPr>
              <w:t xml:space="preserve">Mandat, Tasdiqlash, Avtorizatsiya </w:t>
            </w:r>
          </w:p>
        </w:tc>
      </w:tr>
      <w:tr w:rsidR="003E12B1" w:rsidRPr="00C6655B" w14:paraId="79D1C760" w14:textId="77777777" w:rsidTr="007018AA">
        <w:tc>
          <w:tcPr>
            <w:tcW w:w="567" w:type="dxa"/>
          </w:tcPr>
          <w:p w14:paraId="4EC4AFE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A9CC778" w14:textId="77777777" w:rsidR="003E12B1" w:rsidRPr="00600794" w:rsidRDefault="003E12B1" w:rsidP="007018AA">
            <w:pPr>
              <w:rPr>
                <w:color w:val="000000"/>
                <w:w w:val="90"/>
                <w:sz w:val="24"/>
                <w:szCs w:val="24"/>
                <w:lang w:val="en-US"/>
              </w:rPr>
            </w:pPr>
            <w:r w:rsidRPr="00600794">
              <w:rPr>
                <w:color w:val="000000"/>
                <w:w w:val="90"/>
                <w:sz w:val="24"/>
                <w:szCs w:val="24"/>
                <w:lang w:val="en-US"/>
              </w:rPr>
              <w:t>SHaxsiy simsiz tarmoq standartini aniqlang.</w:t>
            </w:r>
          </w:p>
        </w:tc>
        <w:tc>
          <w:tcPr>
            <w:tcW w:w="4961" w:type="dxa"/>
            <w:vAlign w:val="center"/>
          </w:tcPr>
          <w:p w14:paraId="1B9D3A49" w14:textId="77777777" w:rsidR="003E12B1" w:rsidRPr="00600794" w:rsidRDefault="003E12B1" w:rsidP="007018AA">
            <w:pPr>
              <w:rPr>
                <w:color w:val="000000"/>
                <w:w w:val="90"/>
                <w:sz w:val="24"/>
                <w:szCs w:val="24"/>
              </w:rPr>
            </w:pPr>
            <w:r w:rsidRPr="00600794">
              <w:rPr>
                <w:color w:val="000000"/>
                <w:w w:val="90"/>
                <w:sz w:val="24"/>
                <w:szCs w:val="24"/>
              </w:rPr>
              <w:t xml:space="preserve">Bluetooth, IEEE 802.15, IRDA </w:t>
            </w:r>
          </w:p>
        </w:tc>
      </w:tr>
      <w:tr w:rsidR="003E12B1" w:rsidRPr="00C6655B" w14:paraId="7A765E24" w14:textId="77777777" w:rsidTr="007018AA">
        <w:tc>
          <w:tcPr>
            <w:tcW w:w="567" w:type="dxa"/>
          </w:tcPr>
          <w:p w14:paraId="7FDAAB4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EAABE0"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Lokal simsiz tarmoq standartini aniqlang. </w:t>
            </w:r>
          </w:p>
        </w:tc>
        <w:tc>
          <w:tcPr>
            <w:tcW w:w="4961" w:type="dxa"/>
            <w:vAlign w:val="center"/>
          </w:tcPr>
          <w:p w14:paraId="7FD0706F" w14:textId="77777777" w:rsidR="003E12B1" w:rsidRPr="00600794" w:rsidRDefault="003E12B1" w:rsidP="007018AA">
            <w:pPr>
              <w:rPr>
                <w:color w:val="000000"/>
                <w:w w:val="90"/>
                <w:sz w:val="24"/>
                <w:szCs w:val="24"/>
              </w:rPr>
            </w:pPr>
            <w:r w:rsidRPr="00600794">
              <w:rPr>
                <w:color w:val="000000"/>
                <w:w w:val="90"/>
                <w:sz w:val="24"/>
                <w:szCs w:val="24"/>
              </w:rPr>
              <w:t xml:space="preserve">IEEE 802.11, Wi-Fi, HiperLAN </w:t>
            </w:r>
          </w:p>
        </w:tc>
      </w:tr>
      <w:tr w:rsidR="003E12B1" w:rsidRPr="00C6655B" w14:paraId="5BFB4E73" w14:textId="77777777" w:rsidTr="007018AA">
        <w:tc>
          <w:tcPr>
            <w:tcW w:w="567" w:type="dxa"/>
          </w:tcPr>
          <w:p w14:paraId="2A0679C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579792A" w14:textId="77777777" w:rsidR="003E12B1" w:rsidRPr="00600794" w:rsidRDefault="003E12B1" w:rsidP="007018AA">
            <w:pPr>
              <w:rPr>
                <w:color w:val="000000"/>
                <w:w w:val="90"/>
                <w:sz w:val="24"/>
                <w:szCs w:val="24"/>
                <w:lang w:val="en-US"/>
              </w:rPr>
            </w:pPr>
            <w:r w:rsidRPr="00600794">
              <w:rPr>
                <w:color w:val="000000"/>
                <w:w w:val="90"/>
                <w:sz w:val="24"/>
                <w:szCs w:val="24"/>
                <w:lang w:val="en-US"/>
              </w:rPr>
              <w:t>Regional simsiz tarmoq standartini aniqlang.</w:t>
            </w:r>
          </w:p>
        </w:tc>
        <w:tc>
          <w:tcPr>
            <w:tcW w:w="4961" w:type="dxa"/>
            <w:vAlign w:val="center"/>
          </w:tcPr>
          <w:p w14:paraId="302A25DD" w14:textId="77777777" w:rsidR="003E12B1" w:rsidRPr="00600794" w:rsidRDefault="003E12B1" w:rsidP="007018AA">
            <w:pPr>
              <w:rPr>
                <w:color w:val="000000"/>
                <w:w w:val="90"/>
                <w:sz w:val="24"/>
                <w:szCs w:val="24"/>
              </w:rPr>
            </w:pPr>
            <w:r w:rsidRPr="00600794">
              <w:rPr>
                <w:color w:val="000000"/>
                <w:w w:val="90"/>
                <w:sz w:val="24"/>
                <w:szCs w:val="24"/>
              </w:rPr>
              <w:t xml:space="preserve">IEEE 802.16, WiMAX </w:t>
            </w:r>
          </w:p>
        </w:tc>
      </w:tr>
      <w:tr w:rsidR="003E12B1" w:rsidRPr="00C6655B" w14:paraId="5C358275" w14:textId="77777777" w:rsidTr="007018AA">
        <w:tc>
          <w:tcPr>
            <w:tcW w:w="567" w:type="dxa"/>
          </w:tcPr>
          <w:p w14:paraId="52FD705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FCB75EC" w14:textId="77777777" w:rsidR="003E12B1" w:rsidRPr="00600794" w:rsidRDefault="003E12B1" w:rsidP="007018AA">
            <w:pPr>
              <w:rPr>
                <w:color w:val="000000"/>
                <w:w w:val="90"/>
                <w:sz w:val="24"/>
                <w:szCs w:val="24"/>
                <w:lang w:val="en-US"/>
              </w:rPr>
            </w:pPr>
            <w:r w:rsidRPr="00600794">
              <w:rPr>
                <w:color w:val="000000"/>
                <w:w w:val="90"/>
                <w:sz w:val="24"/>
                <w:szCs w:val="24"/>
                <w:lang w:val="en-US"/>
              </w:rPr>
              <w:t>Global simsiz tarmoq standartini aniqlang.</w:t>
            </w:r>
          </w:p>
        </w:tc>
        <w:tc>
          <w:tcPr>
            <w:tcW w:w="4961" w:type="dxa"/>
            <w:vAlign w:val="center"/>
          </w:tcPr>
          <w:p w14:paraId="1B77C10B" w14:textId="77777777" w:rsidR="003E12B1" w:rsidRPr="00600794" w:rsidRDefault="003E12B1" w:rsidP="007018AA">
            <w:pPr>
              <w:rPr>
                <w:color w:val="000000"/>
                <w:w w:val="90"/>
                <w:sz w:val="24"/>
                <w:szCs w:val="24"/>
              </w:rPr>
            </w:pPr>
            <w:r w:rsidRPr="00600794">
              <w:rPr>
                <w:color w:val="000000"/>
                <w:w w:val="90"/>
                <w:sz w:val="24"/>
                <w:szCs w:val="24"/>
              </w:rPr>
              <w:t xml:space="preserve">CDPD, 2G, 2.5G, 3G, 4G, 5G </w:t>
            </w:r>
          </w:p>
        </w:tc>
      </w:tr>
      <w:tr w:rsidR="003E12B1" w:rsidRPr="00C6655B" w14:paraId="72CB5185" w14:textId="77777777" w:rsidTr="007018AA">
        <w:tc>
          <w:tcPr>
            <w:tcW w:w="567" w:type="dxa"/>
          </w:tcPr>
          <w:p w14:paraId="0BDABCF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18F1562" w14:textId="77777777" w:rsidR="003E12B1" w:rsidRPr="00600794" w:rsidRDefault="003E12B1" w:rsidP="007018AA">
            <w:pPr>
              <w:rPr>
                <w:color w:val="000000"/>
                <w:w w:val="90"/>
                <w:sz w:val="24"/>
                <w:szCs w:val="24"/>
                <w:lang w:val="en-US"/>
              </w:rPr>
            </w:pPr>
            <w:r w:rsidRPr="00600794">
              <w:rPr>
                <w:color w:val="000000"/>
                <w:w w:val="90"/>
                <w:sz w:val="24"/>
                <w:szCs w:val="24"/>
                <w:lang w:val="en-US"/>
              </w:rPr>
              <w:t>Bluetooth, IEEE 802.15, IRDA standartida ishlovchi simsiz tarmoq turini aniqlang.</w:t>
            </w:r>
          </w:p>
        </w:tc>
        <w:tc>
          <w:tcPr>
            <w:tcW w:w="4961" w:type="dxa"/>
            <w:vAlign w:val="center"/>
          </w:tcPr>
          <w:p w14:paraId="49343468" w14:textId="77777777" w:rsidR="003E12B1" w:rsidRPr="00600794" w:rsidRDefault="003E12B1" w:rsidP="007018AA">
            <w:pPr>
              <w:rPr>
                <w:color w:val="000000"/>
                <w:w w:val="90"/>
                <w:sz w:val="24"/>
                <w:szCs w:val="24"/>
              </w:rPr>
            </w:pPr>
            <w:r w:rsidRPr="00600794">
              <w:rPr>
                <w:color w:val="000000"/>
                <w:w w:val="90"/>
                <w:sz w:val="24"/>
                <w:szCs w:val="24"/>
              </w:rPr>
              <w:t xml:space="preserve">SHaxsiy simsiz tarmoq </w:t>
            </w:r>
          </w:p>
        </w:tc>
      </w:tr>
      <w:tr w:rsidR="003E12B1" w:rsidRPr="00C6655B" w14:paraId="7550B1D3" w14:textId="77777777" w:rsidTr="007018AA">
        <w:tc>
          <w:tcPr>
            <w:tcW w:w="567" w:type="dxa"/>
          </w:tcPr>
          <w:p w14:paraId="7D03500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32302EE"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IEEE 802.11, Wi-Fi, HiperLAN standartida ishlovchi simsiz tarmoq turini aniqlang. </w:t>
            </w:r>
          </w:p>
        </w:tc>
        <w:tc>
          <w:tcPr>
            <w:tcW w:w="4961" w:type="dxa"/>
            <w:vAlign w:val="center"/>
          </w:tcPr>
          <w:p w14:paraId="71340FD7" w14:textId="77777777" w:rsidR="003E12B1" w:rsidRPr="00600794" w:rsidRDefault="003E12B1" w:rsidP="007018AA">
            <w:pPr>
              <w:rPr>
                <w:color w:val="000000"/>
                <w:w w:val="90"/>
                <w:sz w:val="24"/>
                <w:szCs w:val="24"/>
              </w:rPr>
            </w:pPr>
            <w:r w:rsidRPr="00600794">
              <w:rPr>
                <w:color w:val="000000"/>
                <w:w w:val="90"/>
                <w:sz w:val="24"/>
                <w:szCs w:val="24"/>
              </w:rPr>
              <w:t xml:space="preserve">Lokal simsiz tarmoq </w:t>
            </w:r>
          </w:p>
        </w:tc>
      </w:tr>
      <w:tr w:rsidR="003E12B1" w:rsidRPr="00C6655B" w14:paraId="7C3D0CA3" w14:textId="77777777" w:rsidTr="007018AA">
        <w:tc>
          <w:tcPr>
            <w:tcW w:w="567" w:type="dxa"/>
          </w:tcPr>
          <w:p w14:paraId="33C2F33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8F8B5A1" w14:textId="77777777" w:rsidR="003E12B1" w:rsidRPr="00600794" w:rsidRDefault="003E12B1" w:rsidP="007018AA">
            <w:pPr>
              <w:rPr>
                <w:color w:val="000000"/>
                <w:w w:val="90"/>
                <w:sz w:val="24"/>
                <w:szCs w:val="24"/>
                <w:lang w:val="en-US"/>
              </w:rPr>
            </w:pPr>
            <w:r w:rsidRPr="00600794">
              <w:rPr>
                <w:color w:val="000000"/>
                <w:w w:val="90"/>
                <w:sz w:val="24"/>
                <w:szCs w:val="24"/>
                <w:lang w:val="en-US"/>
              </w:rPr>
              <w:t>IEEE 802.16, WiMAX standartida ishlovchi simsiz tarmoq turini aniqlang.</w:t>
            </w:r>
          </w:p>
        </w:tc>
        <w:tc>
          <w:tcPr>
            <w:tcW w:w="4961" w:type="dxa"/>
            <w:vAlign w:val="center"/>
          </w:tcPr>
          <w:p w14:paraId="585CD3FA" w14:textId="77777777" w:rsidR="003E12B1" w:rsidRPr="00600794" w:rsidRDefault="003E12B1" w:rsidP="007018AA">
            <w:pPr>
              <w:rPr>
                <w:color w:val="000000"/>
                <w:w w:val="90"/>
                <w:sz w:val="24"/>
                <w:szCs w:val="24"/>
              </w:rPr>
            </w:pPr>
            <w:r w:rsidRPr="00600794">
              <w:rPr>
                <w:color w:val="000000"/>
                <w:w w:val="90"/>
                <w:sz w:val="24"/>
                <w:szCs w:val="24"/>
              </w:rPr>
              <w:t xml:space="preserve">Regional simsiz tarmoq </w:t>
            </w:r>
          </w:p>
        </w:tc>
      </w:tr>
      <w:tr w:rsidR="003E12B1" w:rsidRPr="00C6655B" w14:paraId="53D7E1C5" w14:textId="77777777" w:rsidTr="007018AA">
        <w:tc>
          <w:tcPr>
            <w:tcW w:w="567" w:type="dxa"/>
          </w:tcPr>
          <w:p w14:paraId="4D1ABBD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5A5971B" w14:textId="77777777" w:rsidR="003E12B1" w:rsidRPr="00600794" w:rsidRDefault="003E12B1" w:rsidP="007018AA">
            <w:pPr>
              <w:rPr>
                <w:color w:val="000000"/>
                <w:w w:val="90"/>
                <w:sz w:val="24"/>
                <w:szCs w:val="24"/>
                <w:lang w:val="en-US"/>
              </w:rPr>
            </w:pPr>
            <w:r w:rsidRPr="00600794">
              <w:rPr>
                <w:color w:val="000000"/>
                <w:w w:val="90"/>
                <w:sz w:val="24"/>
                <w:szCs w:val="24"/>
                <w:lang w:val="en-US"/>
              </w:rPr>
              <w:t>CDPD, 2G, 2.5G, 3G, 4G, 5G standartida ishlovchi simsiz tarmoq turini aniqlang.</w:t>
            </w:r>
          </w:p>
        </w:tc>
        <w:tc>
          <w:tcPr>
            <w:tcW w:w="4961" w:type="dxa"/>
            <w:vAlign w:val="center"/>
          </w:tcPr>
          <w:p w14:paraId="0CA2926C" w14:textId="77777777" w:rsidR="003E12B1" w:rsidRPr="00600794" w:rsidRDefault="003E12B1" w:rsidP="007018AA">
            <w:pPr>
              <w:rPr>
                <w:color w:val="000000"/>
                <w:w w:val="90"/>
                <w:sz w:val="24"/>
                <w:szCs w:val="24"/>
              </w:rPr>
            </w:pPr>
            <w:r w:rsidRPr="00600794">
              <w:rPr>
                <w:color w:val="000000"/>
                <w:w w:val="90"/>
                <w:sz w:val="24"/>
                <w:szCs w:val="24"/>
              </w:rPr>
              <w:t xml:space="preserve">Global simsiz tarmoq </w:t>
            </w:r>
          </w:p>
        </w:tc>
      </w:tr>
      <w:tr w:rsidR="003E12B1" w:rsidRPr="00C6655B" w14:paraId="2DDEF569" w14:textId="77777777" w:rsidTr="007018AA">
        <w:tc>
          <w:tcPr>
            <w:tcW w:w="567" w:type="dxa"/>
          </w:tcPr>
          <w:p w14:paraId="1BFD26A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9C161BC" w14:textId="77777777" w:rsidR="003E12B1" w:rsidRPr="00600794" w:rsidRDefault="003E12B1" w:rsidP="007018AA">
            <w:pPr>
              <w:rPr>
                <w:color w:val="000000"/>
                <w:w w:val="90"/>
                <w:sz w:val="24"/>
                <w:szCs w:val="24"/>
                <w:lang w:val="en-US"/>
              </w:rPr>
            </w:pPr>
            <w:r w:rsidRPr="00600794">
              <w:rPr>
                <w:color w:val="000000"/>
                <w:w w:val="90"/>
                <w:sz w:val="24"/>
                <w:szCs w:val="24"/>
                <w:lang w:val="en-US"/>
              </w:rPr>
              <w:t>Bluetooth qanday chastota oralig’ida ishlaydi?</w:t>
            </w:r>
          </w:p>
        </w:tc>
        <w:tc>
          <w:tcPr>
            <w:tcW w:w="4961" w:type="dxa"/>
            <w:vAlign w:val="center"/>
          </w:tcPr>
          <w:p w14:paraId="6ACF4D8C" w14:textId="77777777" w:rsidR="003E12B1" w:rsidRPr="00600794" w:rsidRDefault="003E12B1" w:rsidP="007018AA">
            <w:pPr>
              <w:rPr>
                <w:color w:val="000000"/>
                <w:w w:val="90"/>
                <w:sz w:val="24"/>
                <w:szCs w:val="24"/>
              </w:rPr>
            </w:pPr>
            <w:r w:rsidRPr="00600794">
              <w:rPr>
                <w:color w:val="000000"/>
                <w:w w:val="90"/>
                <w:sz w:val="24"/>
                <w:szCs w:val="24"/>
              </w:rPr>
              <w:t xml:space="preserve">2.4-2.485 Ggts </w:t>
            </w:r>
          </w:p>
        </w:tc>
      </w:tr>
      <w:tr w:rsidR="003E12B1" w:rsidRPr="00C6655B" w14:paraId="4C27749B" w14:textId="77777777" w:rsidTr="007018AA">
        <w:tc>
          <w:tcPr>
            <w:tcW w:w="567" w:type="dxa"/>
          </w:tcPr>
          <w:p w14:paraId="5D79993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CF84F57" w14:textId="77777777" w:rsidR="003E12B1" w:rsidRPr="00600794" w:rsidRDefault="003E12B1" w:rsidP="007018AA">
            <w:pPr>
              <w:rPr>
                <w:color w:val="000000"/>
                <w:w w:val="90"/>
                <w:sz w:val="24"/>
                <w:szCs w:val="24"/>
                <w:lang w:val="en-US"/>
              </w:rPr>
            </w:pPr>
            <w:r w:rsidRPr="00600794">
              <w:rPr>
                <w:color w:val="000000"/>
                <w:w w:val="90"/>
                <w:sz w:val="24"/>
                <w:szCs w:val="24"/>
                <w:lang w:val="en-US"/>
              </w:rPr>
              <w:t>Wi-Fi qanday chastota oralig’ida ishlaydi?</w:t>
            </w:r>
          </w:p>
        </w:tc>
        <w:tc>
          <w:tcPr>
            <w:tcW w:w="4961" w:type="dxa"/>
            <w:vAlign w:val="center"/>
          </w:tcPr>
          <w:p w14:paraId="7D088D73" w14:textId="77777777" w:rsidR="003E12B1" w:rsidRPr="00600794" w:rsidRDefault="003E12B1" w:rsidP="007018AA">
            <w:pPr>
              <w:rPr>
                <w:color w:val="000000"/>
                <w:w w:val="90"/>
                <w:sz w:val="24"/>
                <w:szCs w:val="24"/>
              </w:rPr>
            </w:pPr>
            <w:r w:rsidRPr="00600794">
              <w:rPr>
                <w:color w:val="000000"/>
                <w:w w:val="90"/>
                <w:sz w:val="24"/>
                <w:szCs w:val="24"/>
              </w:rPr>
              <w:t xml:space="preserve">2.4-5 Ggts </w:t>
            </w:r>
          </w:p>
        </w:tc>
      </w:tr>
      <w:tr w:rsidR="003E12B1" w:rsidRPr="00C6655B" w14:paraId="36F0382D" w14:textId="77777777" w:rsidTr="007018AA">
        <w:tc>
          <w:tcPr>
            <w:tcW w:w="567" w:type="dxa"/>
          </w:tcPr>
          <w:p w14:paraId="20B133A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917633C" w14:textId="77777777" w:rsidR="003E12B1" w:rsidRPr="00600794" w:rsidRDefault="003E12B1" w:rsidP="007018AA">
            <w:pPr>
              <w:rPr>
                <w:color w:val="000000"/>
                <w:w w:val="90"/>
                <w:sz w:val="24"/>
                <w:szCs w:val="24"/>
              </w:rPr>
            </w:pPr>
            <w:r w:rsidRPr="00600794">
              <w:rPr>
                <w:color w:val="000000"/>
                <w:w w:val="90"/>
                <w:sz w:val="24"/>
                <w:szCs w:val="24"/>
              </w:rPr>
              <w:t>WiMax tarmog’ining tezligi qancha?</w:t>
            </w:r>
          </w:p>
        </w:tc>
        <w:tc>
          <w:tcPr>
            <w:tcW w:w="4961" w:type="dxa"/>
            <w:vAlign w:val="center"/>
          </w:tcPr>
          <w:p w14:paraId="2146DF46" w14:textId="77777777" w:rsidR="003E12B1" w:rsidRPr="00600794" w:rsidRDefault="003E12B1" w:rsidP="007018AA">
            <w:pPr>
              <w:rPr>
                <w:color w:val="000000"/>
                <w:w w:val="90"/>
                <w:sz w:val="24"/>
                <w:szCs w:val="24"/>
              </w:rPr>
            </w:pPr>
            <w:r w:rsidRPr="00600794">
              <w:rPr>
                <w:color w:val="000000"/>
                <w:w w:val="90"/>
                <w:sz w:val="24"/>
                <w:szCs w:val="24"/>
              </w:rPr>
              <w:t xml:space="preserve">1 Gbit/sekund </w:t>
            </w:r>
          </w:p>
        </w:tc>
      </w:tr>
      <w:tr w:rsidR="003E12B1" w:rsidRPr="001862F7" w14:paraId="4A20FB23" w14:textId="77777777" w:rsidTr="007018AA">
        <w:tc>
          <w:tcPr>
            <w:tcW w:w="567" w:type="dxa"/>
          </w:tcPr>
          <w:p w14:paraId="38A7F59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E8529CD"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Quyidagilardan qaysi biri MITM xujumiga tegishli xatti-xarakat ximoblanadi?</w:t>
            </w:r>
          </w:p>
        </w:tc>
        <w:tc>
          <w:tcPr>
            <w:tcW w:w="4961" w:type="dxa"/>
            <w:vAlign w:val="center"/>
          </w:tcPr>
          <w:p w14:paraId="75A15AB0"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Aloqa seansini konfidentsialligini va yaxlitligini buzish </w:t>
            </w:r>
          </w:p>
        </w:tc>
      </w:tr>
      <w:tr w:rsidR="003E12B1" w:rsidRPr="00C6655B" w14:paraId="374413A0" w14:textId="77777777" w:rsidTr="007018AA">
        <w:tc>
          <w:tcPr>
            <w:tcW w:w="567" w:type="dxa"/>
          </w:tcPr>
          <w:p w14:paraId="6E4F487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29B62B4" w14:textId="77777777" w:rsidR="003E12B1" w:rsidRPr="00600794" w:rsidRDefault="003E12B1" w:rsidP="007018AA">
            <w:pPr>
              <w:rPr>
                <w:color w:val="000000"/>
                <w:w w:val="90"/>
                <w:sz w:val="24"/>
                <w:szCs w:val="24"/>
                <w:lang w:val="en-US"/>
              </w:rPr>
            </w:pPr>
            <w:r w:rsidRPr="00600794">
              <w:rPr>
                <w:color w:val="000000"/>
                <w:w w:val="90"/>
                <w:sz w:val="24"/>
                <w:szCs w:val="24"/>
                <w:lang w:val="en-US"/>
              </w:rPr>
              <w:t>WiMAX tarmoq arxitekturasi nechta tashkil etuvchidan iborat?</w:t>
            </w:r>
          </w:p>
        </w:tc>
        <w:tc>
          <w:tcPr>
            <w:tcW w:w="4961" w:type="dxa"/>
            <w:vAlign w:val="center"/>
          </w:tcPr>
          <w:p w14:paraId="4E268834" w14:textId="77777777" w:rsidR="003E12B1" w:rsidRPr="00600794" w:rsidRDefault="003E12B1" w:rsidP="007018AA">
            <w:pPr>
              <w:rPr>
                <w:color w:val="000000"/>
                <w:w w:val="90"/>
                <w:sz w:val="24"/>
                <w:szCs w:val="24"/>
              </w:rPr>
            </w:pPr>
            <w:r w:rsidRPr="00600794">
              <w:rPr>
                <w:color w:val="000000"/>
                <w:w w:val="90"/>
                <w:sz w:val="24"/>
                <w:szCs w:val="24"/>
              </w:rPr>
              <w:t>5</w:t>
            </w:r>
          </w:p>
        </w:tc>
      </w:tr>
      <w:tr w:rsidR="003E12B1" w:rsidRPr="001862F7" w14:paraId="7EAF564F" w14:textId="77777777" w:rsidTr="007018AA">
        <w:tc>
          <w:tcPr>
            <w:tcW w:w="567" w:type="dxa"/>
          </w:tcPr>
          <w:p w14:paraId="49B1A7B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F7BA8A4" w14:textId="77777777" w:rsidR="003E12B1" w:rsidRPr="00600794" w:rsidRDefault="003E12B1" w:rsidP="007018AA">
            <w:pPr>
              <w:rPr>
                <w:color w:val="000000"/>
                <w:w w:val="90"/>
                <w:sz w:val="24"/>
                <w:szCs w:val="24"/>
                <w:lang w:val="en-US"/>
              </w:rPr>
            </w:pPr>
            <w:r w:rsidRPr="00600794">
              <w:rPr>
                <w:color w:val="000000"/>
                <w:w w:val="90"/>
                <w:sz w:val="24"/>
                <w:szCs w:val="24"/>
                <w:lang w:val="en-US"/>
              </w:rPr>
              <w:t>WiMAX tarmoq arxitekturasi qaysi tashkil etuvchidan iborat?</w:t>
            </w:r>
          </w:p>
        </w:tc>
        <w:tc>
          <w:tcPr>
            <w:tcW w:w="4961" w:type="dxa"/>
            <w:vAlign w:val="center"/>
          </w:tcPr>
          <w:p w14:paraId="060165E9"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Base station, Subscriber station, Mobile station, Relay station, Operator network  </w:t>
            </w:r>
          </w:p>
        </w:tc>
      </w:tr>
      <w:tr w:rsidR="003E12B1" w:rsidRPr="00C6655B" w14:paraId="4A86F736" w14:textId="77777777" w:rsidTr="007018AA">
        <w:tc>
          <w:tcPr>
            <w:tcW w:w="567" w:type="dxa"/>
          </w:tcPr>
          <w:p w14:paraId="278F1D8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86C44DE" w14:textId="77777777" w:rsidR="003E12B1" w:rsidRPr="00600794" w:rsidRDefault="003E12B1" w:rsidP="007018AA">
            <w:pPr>
              <w:rPr>
                <w:color w:val="000000"/>
                <w:w w:val="90"/>
                <w:sz w:val="24"/>
                <w:szCs w:val="24"/>
                <w:lang w:val="en-US"/>
              </w:rPr>
            </w:pPr>
            <w:r w:rsidRPr="00600794">
              <w:rPr>
                <w:color w:val="000000"/>
                <w:w w:val="90"/>
                <w:sz w:val="24"/>
                <w:szCs w:val="24"/>
                <w:lang w:val="en-US"/>
              </w:rPr>
              <w:t>GSM raqamli mobil telefonlarining nechanchi avlodi uchun ishlab chiqilgan protokol?</w:t>
            </w:r>
          </w:p>
        </w:tc>
        <w:tc>
          <w:tcPr>
            <w:tcW w:w="4961" w:type="dxa"/>
            <w:vAlign w:val="center"/>
          </w:tcPr>
          <w:p w14:paraId="2C9AD26A" w14:textId="77777777" w:rsidR="003E12B1" w:rsidRPr="00600794" w:rsidRDefault="003E12B1" w:rsidP="007018AA">
            <w:pPr>
              <w:rPr>
                <w:color w:val="000000"/>
                <w:w w:val="90"/>
                <w:sz w:val="24"/>
                <w:szCs w:val="24"/>
              </w:rPr>
            </w:pPr>
            <w:r w:rsidRPr="00600794">
              <w:rPr>
                <w:color w:val="000000"/>
                <w:w w:val="90"/>
                <w:sz w:val="24"/>
                <w:szCs w:val="24"/>
              </w:rPr>
              <w:t xml:space="preserve">Ikkinchi avlodi </w:t>
            </w:r>
          </w:p>
        </w:tc>
      </w:tr>
      <w:tr w:rsidR="003E12B1" w:rsidRPr="00C6655B" w14:paraId="60D45BF8" w14:textId="77777777" w:rsidTr="007018AA">
        <w:tc>
          <w:tcPr>
            <w:tcW w:w="567" w:type="dxa"/>
          </w:tcPr>
          <w:p w14:paraId="36C6B02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F5FAFD6" w14:textId="77777777" w:rsidR="003E12B1" w:rsidRPr="00600794" w:rsidRDefault="003E12B1" w:rsidP="007018AA">
            <w:pPr>
              <w:rPr>
                <w:color w:val="000000"/>
                <w:w w:val="90"/>
                <w:sz w:val="24"/>
                <w:szCs w:val="24"/>
                <w:lang w:val="en-US"/>
              </w:rPr>
            </w:pPr>
            <w:r w:rsidRPr="00600794">
              <w:rPr>
                <w:color w:val="000000"/>
                <w:w w:val="90"/>
                <w:sz w:val="24"/>
                <w:szCs w:val="24"/>
                <w:lang w:val="en-US"/>
              </w:rPr>
              <w:t>GSM standarti qaysi tashkilot tomonidan ishlab chiqilgan?</w:t>
            </w:r>
          </w:p>
        </w:tc>
        <w:tc>
          <w:tcPr>
            <w:tcW w:w="4961" w:type="dxa"/>
            <w:vAlign w:val="center"/>
          </w:tcPr>
          <w:p w14:paraId="14E99A62" w14:textId="77777777" w:rsidR="003E12B1" w:rsidRPr="00600794" w:rsidRDefault="003E12B1" w:rsidP="007018AA">
            <w:pPr>
              <w:rPr>
                <w:color w:val="000000"/>
                <w:w w:val="90"/>
                <w:sz w:val="24"/>
                <w:szCs w:val="24"/>
              </w:rPr>
            </w:pPr>
            <w:r w:rsidRPr="00600794">
              <w:rPr>
                <w:color w:val="000000"/>
                <w:w w:val="90"/>
                <w:sz w:val="24"/>
                <w:szCs w:val="24"/>
              </w:rPr>
              <w:t xml:space="preserve">European telecommunications standards institute </w:t>
            </w:r>
          </w:p>
        </w:tc>
      </w:tr>
      <w:tr w:rsidR="003E12B1" w:rsidRPr="00C6655B" w14:paraId="0A3635FA" w14:textId="77777777" w:rsidTr="007018AA">
        <w:tc>
          <w:tcPr>
            <w:tcW w:w="567" w:type="dxa"/>
          </w:tcPr>
          <w:p w14:paraId="4DD9260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E952B85" w14:textId="77777777" w:rsidR="003E12B1" w:rsidRPr="00600794" w:rsidRDefault="003E12B1" w:rsidP="007018AA">
            <w:pPr>
              <w:rPr>
                <w:color w:val="000000"/>
                <w:w w:val="90"/>
                <w:sz w:val="24"/>
                <w:szCs w:val="24"/>
                <w:lang w:val="en-US"/>
              </w:rPr>
            </w:pPr>
            <w:r w:rsidRPr="00600794">
              <w:rPr>
                <w:color w:val="000000"/>
                <w:w w:val="90"/>
                <w:sz w:val="24"/>
                <w:szCs w:val="24"/>
                <w:lang w:val="en-US"/>
              </w:rPr>
              <w:t>.... – o’zida IMSI raqamini, autentifikatsiyalash kaliti, foydalanuvchi ma’lumoti va xavfsizlik algoritmlarini saqlaydi.</w:t>
            </w:r>
          </w:p>
        </w:tc>
        <w:tc>
          <w:tcPr>
            <w:tcW w:w="4961" w:type="dxa"/>
            <w:vAlign w:val="center"/>
          </w:tcPr>
          <w:p w14:paraId="5BB357A5" w14:textId="77777777" w:rsidR="003E12B1" w:rsidRPr="00600794" w:rsidRDefault="003E12B1" w:rsidP="007018AA">
            <w:pPr>
              <w:rPr>
                <w:color w:val="000000"/>
                <w:w w:val="90"/>
                <w:sz w:val="24"/>
                <w:szCs w:val="24"/>
              </w:rPr>
            </w:pPr>
            <w:r w:rsidRPr="00600794">
              <w:rPr>
                <w:color w:val="000000"/>
                <w:w w:val="90"/>
                <w:sz w:val="24"/>
                <w:szCs w:val="24"/>
              </w:rPr>
              <w:t xml:space="preserve">Sim karta </w:t>
            </w:r>
          </w:p>
        </w:tc>
      </w:tr>
      <w:tr w:rsidR="003E12B1" w:rsidRPr="00C6655B" w14:paraId="3CB3BB67" w14:textId="77777777" w:rsidTr="007018AA">
        <w:tc>
          <w:tcPr>
            <w:tcW w:w="567" w:type="dxa"/>
          </w:tcPr>
          <w:p w14:paraId="5CC173E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488A56A" w14:textId="77777777" w:rsidR="003E12B1" w:rsidRPr="00600794" w:rsidRDefault="003E12B1" w:rsidP="007018AA">
            <w:pPr>
              <w:rPr>
                <w:color w:val="000000"/>
                <w:w w:val="90"/>
                <w:sz w:val="24"/>
                <w:szCs w:val="24"/>
                <w:lang w:val="en-US"/>
              </w:rPr>
            </w:pPr>
            <w:r w:rsidRPr="00600794">
              <w:rPr>
                <w:color w:val="000000"/>
                <w:w w:val="90"/>
                <w:sz w:val="24"/>
                <w:szCs w:val="24"/>
                <w:lang w:val="en-US"/>
              </w:rPr>
              <w:t>Rutoken S qurilmasining og’irligi qancha?</w:t>
            </w:r>
          </w:p>
        </w:tc>
        <w:tc>
          <w:tcPr>
            <w:tcW w:w="4961" w:type="dxa"/>
            <w:vAlign w:val="center"/>
          </w:tcPr>
          <w:p w14:paraId="093E78FA" w14:textId="77777777" w:rsidR="003E12B1" w:rsidRPr="00600794" w:rsidRDefault="003E12B1" w:rsidP="007018AA">
            <w:pPr>
              <w:rPr>
                <w:color w:val="000000"/>
                <w:w w:val="90"/>
                <w:sz w:val="24"/>
                <w:szCs w:val="24"/>
              </w:rPr>
            </w:pPr>
            <w:r w:rsidRPr="00600794">
              <w:rPr>
                <w:color w:val="000000"/>
                <w:w w:val="90"/>
                <w:sz w:val="24"/>
                <w:szCs w:val="24"/>
              </w:rPr>
              <w:t xml:space="preserve">6.3 gramm </w:t>
            </w:r>
          </w:p>
        </w:tc>
      </w:tr>
      <w:tr w:rsidR="003E12B1" w:rsidRPr="00C6655B" w14:paraId="2FF51CCC" w14:textId="77777777" w:rsidTr="007018AA">
        <w:tc>
          <w:tcPr>
            <w:tcW w:w="567" w:type="dxa"/>
          </w:tcPr>
          <w:p w14:paraId="56293B2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6D0289C" w14:textId="77777777" w:rsidR="003E12B1" w:rsidRPr="00600794" w:rsidRDefault="003E12B1" w:rsidP="007018AA">
            <w:pPr>
              <w:rPr>
                <w:color w:val="000000"/>
                <w:w w:val="90"/>
                <w:sz w:val="24"/>
                <w:szCs w:val="24"/>
                <w:lang w:val="en-US"/>
              </w:rPr>
            </w:pPr>
            <w:r w:rsidRPr="00600794">
              <w:rPr>
                <w:color w:val="000000"/>
                <w:w w:val="90"/>
                <w:sz w:val="24"/>
                <w:szCs w:val="24"/>
                <w:lang w:val="en-US"/>
              </w:rPr>
              <w:t>True Crypt dasturi qaysi algoritmlardan foydalanib shifrlaydi?</w:t>
            </w:r>
          </w:p>
        </w:tc>
        <w:tc>
          <w:tcPr>
            <w:tcW w:w="4961" w:type="dxa"/>
            <w:vAlign w:val="center"/>
          </w:tcPr>
          <w:p w14:paraId="7AB2946D" w14:textId="77777777" w:rsidR="003E12B1" w:rsidRPr="00600794" w:rsidRDefault="003E12B1" w:rsidP="007018AA">
            <w:pPr>
              <w:rPr>
                <w:color w:val="000000"/>
                <w:w w:val="90"/>
                <w:sz w:val="24"/>
                <w:szCs w:val="24"/>
              </w:rPr>
            </w:pPr>
            <w:r w:rsidRPr="00600794">
              <w:rPr>
                <w:color w:val="000000"/>
                <w:w w:val="90"/>
                <w:sz w:val="24"/>
                <w:szCs w:val="24"/>
              </w:rPr>
              <w:t xml:space="preserve">AES, Serpent, Twofish </w:t>
            </w:r>
          </w:p>
        </w:tc>
      </w:tr>
      <w:tr w:rsidR="003E12B1" w:rsidRPr="00C6655B" w14:paraId="495DD119" w14:textId="77777777" w:rsidTr="007018AA">
        <w:tc>
          <w:tcPr>
            <w:tcW w:w="567" w:type="dxa"/>
          </w:tcPr>
          <w:p w14:paraId="695E9A0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D489353"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Ma’lumotni saqlash vositalarida saqlangan ma’lumot konfidentsialligini aniqlash qaysi dasturiy shifrlash vositalarining vazifasi?</w:t>
            </w:r>
          </w:p>
        </w:tc>
        <w:tc>
          <w:tcPr>
            <w:tcW w:w="4961" w:type="dxa"/>
            <w:vAlign w:val="center"/>
          </w:tcPr>
          <w:p w14:paraId="1448D69C" w14:textId="77777777" w:rsidR="003E12B1" w:rsidRPr="00600794" w:rsidRDefault="003E12B1" w:rsidP="007018AA">
            <w:pPr>
              <w:rPr>
                <w:color w:val="000000"/>
                <w:w w:val="90"/>
                <w:sz w:val="24"/>
                <w:szCs w:val="24"/>
              </w:rPr>
            </w:pPr>
            <w:r w:rsidRPr="00600794">
              <w:rPr>
                <w:color w:val="000000"/>
                <w:w w:val="90"/>
                <w:sz w:val="24"/>
                <w:szCs w:val="24"/>
              </w:rPr>
              <w:t xml:space="preserve">Disc encryption software </w:t>
            </w:r>
          </w:p>
        </w:tc>
      </w:tr>
      <w:tr w:rsidR="003E12B1" w:rsidRPr="00C6655B" w14:paraId="506E628E" w14:textId="77777777" w:rsidTr="007018AA">
        <w:tc>
          <w:tcPr>
            <w:tcW w:w="567" w:type="dxa"/>
          </w:tcPr>
          <w:p w14:paraId="2F2B8F4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524D03E" w14:textId="77777777" w:rsidR="003E12B1" w:rsidRPr="00600794" w:rsidRDefault="003E12B1" w:rsidP="007018AA">
            <w:pPr>
              <w:rPr>
                <w:color w:val="000000"/>
                <w:w w:val="90"/>
                <w:sz w:val="24"/>
                <w:szCs w:val="24"/>
                <w:lang w:val="en-US"/>
              </w:rPr>
            </w:pPr>
            <w:r w:rsidRPr="00600794">
              <w:rPr>
                <w:color w:val="000000"/>
                <w:w w:val="90"/>
                <w:sz w:val="24"/>
                <w:szCs w:val="24"/>
                <w:lang w:val="en-US"/>
              </w:rPr>
              <w:t>BestCrypt dasturi qaysi algoritmlardan foydalanib shifrlaydi?</w:t>
            </w:r>
          </w:p>
        </w:tc>
        <w:tc>
          <w:tcPr>
            <w:tcW w:w="4961" w:type="dxa"/>
            <w:vAlign w:val="center"/>
          </w:tcPr>
          <w:p w14:paraId="6055A380" w14:textId="77777777" w:rsidR="003E12B1" w:rsidRPr="00600794" w:rsidRDefault="003E12B1" w:rsidP="007018AA">
            <w:pPr>
              <w:rPr>
                <w:color w:val="000000"/>
                <w:w w:val="90"/>
                <w:sz w:val="24"/>
                <w:szCs w:val="24"/>
              </w:rPr>
            </w:pPr>
            <w:r w:rsidRPr="00600794">
              <w:rPr>
                <w:color w:val="000000"/>
                <w:w w:val="90"/>
                <w:sz w:val="24"/>
                <w:szCs w:val="24"/>
              </w:rPr>
              <w:t xml:space="preserve">AES, Serpent, Twofish </w:t>
            </w:r>
          </w:p>
        </w:tc>
      </w:tr>
      <w:tr w:rsidR="003E12B1" w:rsidRPr="00C6655B" w14:paraId="0F7D6D28" w14:textId="77777777" w:rsidTr="007018AA">
        <w:tc>
          <w:tcPr>
            <w:tcW w:w="567" w:type="dxa"/>
          </w:tcPr>
          <w:p w14:paraId="35C7C17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B56EBCB" w14:textId="77777777" w:rsidR="003E12B1" w:rsidRPr="00600794" w:rsidRDefault="003E12B1" w:rsidP="007018AA">
            <w:pPr>
              <w:rPr>
                <w:color w:val="000000"/>
                <w:w w:val="90"/>
                <w:sz w:val="24"/>
                <w:szCs w:val="24"/>
                <w:lang w:val="en-US"/>
              </w:rPr>
            </w:pPr>
            <w:r w:rsidRPr="00600794">
              <w:rPr>
                <w:color w:val="000000"/>
                <w:w w:val="90"/>
                <w:sz w:val="24"/>
                <w:szCs w:val="24"/>
                <w:lang w:val="en-US"/>
              </w:rPr>
              <w:t>AxCrypt dasturi qaysi algoritmlardan foydalanib shifrlaydi?</w:t>
            </w:r>
          </w:p>
        </w:tc>
        <w:tc>
          <w:tcPr>
            <w:tcW w:w="4961" w:type="dxa"/>
            <w:vAlign w:val="center"/>
          </w:tcPr>
          <w:p w14:paraId="60A0AF99" w14:textId="77777777" w:rsidR="003E12B1" w:rsidRPr="00600794" w:rsidRDefault="003E12B1" w:rsidP="007018AA">
            <w:pPr>
              <w:rPr>
                <w:color w:val="000000"/>
                <w:w w:val="90"/>
                <w:sz w:val="24"/>
                <w:szCs w:val="24"/>
              </w:rPr>
            </w:pPr>
            <w:r w:rsidRPr="00600794">
              <w:rPr>
                <w:color w:val="000000"/>
                <w:w w:val="90"/>
                <w:sz w:val="24"/>
                <w:szCs w:val="24"/>
              </w:rPr>
              <w:t xml:space="preserve">AES-256   </w:t>
            </w:r>
          </w:p>
        </w:tc>
      </w:tr>
      <w:tr w:rsidR="003E12B1" w:rsidRPr="00C6655B" w14:paraId="519EE71E" w14:textId="77777777" w:rsidTr="007018AA">
        <w:tc>
          <w:tcPr>
            <w:tcW w:w="567" w:type="dxa"/>
          </w:tcPr>
          <w:p w14:paraId="59D1529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E59B056" w14:textId="77777777" w:rsidR="003E12B1" w:rsidRPr="00600794" w:rsidRDefault="003E12B1" w:rsidP="007018AA">
            <w:pPr>
              <w:rPr>
                <w:color w:val="000000"/>
                <w:w w:val="90"/>
                <w:sz w:val="24"/>
                <w:szCs w:val="24"/>
                <w:lang w:val="en-US"/>
              </w:rPr>
            </w:pPr>
            <w:r w:rsidRPr="00600794">
              <w:rPr>
                <w:color w:val="000000"/>
                <w:w w:val="90"/>
                <w:sz w:val="24"/>
                <w:szCs w:val="24"/>
                <w:lang w:val="en-US"/>
              </w:rPr>
              <w:t>Qog’oz ko’rinishidagi axborotlarni yo’q qilish qurilmasining nomini kiriting.</w:t>
            </w:r>
          </w:p>
        </w:tc>
        <w:tc>
          <w:tcPr>
            <w:tcW w:w="4961" w:type="dxa"/>
            <w:vAlign w:val="center"/>
          </w:tcPr>
          <w:p w14:paraId="61CEB266" w14:textId="77777777" w:rsidR="003E12B1" w:rsidRPr="00600794" w:rsidRDefault="003E12B1" w:rsidP="007018AA">
            <w:pPr>
              <w:rPr>
                <w:color w:val="000000"/>
                <w:w w:val="90"/>
                <w:sz w:val="24"/>
                <w:szCs w:val="24"/>
              </w:rPr>
            </w:pPr>
            <w:r w:rsidRPr="00600794">
              <w:rPr>
                <w:color w:val="000000"/>
                <w:w w:val="90"/>
                <w:sz w:val="24"/>
                <w:szCs w:val="24"/>
              </w:rPr>
              <w:t xml:space="preserve">Shreder </w:t>
            </w:r>
          </w:p>
        </w:tc>
      </w:tr>
      <w:tr w:rsidR="003E12B1" w:rsidRPr="00C6655B" w14:paraId="3E702BCE" w14:textId="77777777" w:rsidTr="007018AA">
        <w:tc>
          <w:tcPr>
            <w:tcW w:w="567" w:type="dxa"/>
          </w:tcPr>
          <w:p w14:paraId="5815519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4E84368" w14:textId="77777777" w:rsidR="003E12B1" w:rsidRPr="00600794" w:rsidRDefault="003E12B1" w:rsidP="007018AA">
            <w:pPr>
              <w:rPr>
                <w:color w:val="000000"/>
                <w:w w:val="90"/>
                <w:sz w:val="24"/>
                <w:szCs w:val="24"/>
                <w:lang w:val="en-US"/>
              </w:rPr>
            </w:pPr>
            <w:r w:rsidRPr="00600794">
              <w:rPr>
                <w:color w:val="000000"/>
                <w:w w:val="90"/>
                <w:sz w:val="24"/>
                <w:szCs w:val="24"/>
                <w:lang w:val="en-US"/>
              </w:rPr>
              <w:t>Ma’lumotlarni bloklarga bo’lib, bir qancha (kamida ikkita) qattiq diskda rezerv nusxasini yozish qaysi texnologiya?</w:t>
            </w:r>
          </w:p>
        </w:tc>
        <w:tc>
          <w:tcPr>
            <w:tcW w:w="4961" w:type="dxa"/>
            <w:vAlign w:val="center"/>
          </w:tcPr>
          <w:p w14:paraId="1D6ECB0B" w14:textId="77777777" w:rsidR="003E12B1" w:rsidRPr="00600794" w:rsidRDefault="003E12B1" w:rsidP="007018AA">
            <w:pPr>
              <w:rPr>
                <w:color w:val="000000"/>
                <w:w w:val="90"/>
                <w:sz w:val="24"/>
                <w:szCs w:val="24"/>
              </w:rPr>
            </w:pPr>
            <w:r w:rsidRPr="00600794">
              <w:rPr>
                <w:color w:val="000000"/>
                <w:w w:val="90"/>
                <w:sz w:val="24"/>
                <w:szCs w:val="24"/>
              </w:rPr>
              <w:t xml:space="preserve">RAID 0 </w:t>
            </w:r>
          </w:p>
        </w:tc>
      </w:tr>
      <w:tr w:rsidR="003E12B1" w:rsidRPr="00C6655B" w14:paraId="056CE58F" w14:textId="77777777" w:rsidTr="007018AA">
        <w:tc>
          <w:tcPr>
            <w:tcW w:w="567" w:type="dxa"/>
          </w:tcPr>
          <w:p w14:paraId="704D4A4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26D0AB" w14:textId="77777777" w:rsidR="003E12B1" w:rsidRPr="00600794" w:rsidRDefault="003E12B1" w:rsidP="007018AA">
            <w:pPr>
              <w:rPr>
                <w:color w:val="000000"/>
                <w:w w:val="90"/>
                <w:sz w:val="24"/>
                <w:szCs w:val="24"/>
                <w:lang w:val="en-US"/>
              </w:rPr>
            </w:pPr>
            <w:r w:rsidRPr="00600794">
              <w:rPr>
                <w:color w:val="000000"/>
                <w:w w:val="90"/>
                <w:sz w:val="24"/>
                <w:szCs w:val="24"/>
                <w:lang w:val="en-US"/>
              </w:rPr>
              <w:t>Qaysi texnologiyada ma’lumotni ko’plab nusxalari bir vaqtda bir necha disklarga yoziladi?</w:t>
            </w:r>
          </w:p>
        </w:tc>
        <w:tc>
          <w:tcPr>
            <w:tcW w:w="4961" w:type="dxa"/>
            <w:vAlign w:val="center"/>
          </w:tcPr>
          <w:p w14:paraId="4C20125A" w14:textId="77777777" w:rsidR="003E12B1" w:rsidRPr="00600794" w:rsidRDefault="003E12B1" w:rsidP="007018AA">
            <w:pPr>
              <w:rPr>
                <w:color w:val="000000"/>
                <w:w w:val="90"/>
                <w:sz w:val="24"/>
                <w:szCs w:val="24"/>
              </w:rPr>
            </w:pPr>
            <w:r w:rsidRPr="00600794">
              <w:rPr>
                <w:color w:val="000000"/>
                <w:w w:val="90"/>
                <w:sz w:val="24"/>
                <w:szCs w:val="24"/>
              </w:rPr>
              <w:t xml:space="preserve">RAID 1 </w:t>
            </w:r>
          </w:p>
        </w:tc>
      </w:tr>
      <w:tr w:rsidR="003E12B1" w:rsidRPr="00C6655B" w14:paraId="46471B45" w14:textId="77777777" w:rsidTr="007018AA">
        <w:tc>
          <w:tcPr>
            <w:tcW w:w="567" w:type="dxa"/>
          </w:tcPr>
          <w:p w14:paraId="3DAF50C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9BAB41E" w14:textId="77777777" w:rsidR="003E12B1" w:rsidRPr="00600794" w:rsidRDefault="003E12B1" w:rsidP="007018AA">
            <w:pPr>
              <w:rPr>
                <w:color w:val="000000"/>
                <w:w w:val="90"/>
                <w:sz w:val="24"/>
                <w:szCs w:val="24"/>
                <w:lang w:val="en-US"/>
              </w:rPr>
            </w:pPr>
            <w:r w:rsidRPr="00600794">
              <w:rPr>
                <w:color w:val="000000"/>
                <w:w w:val="90"/>
                <w:sz w:val="24"/>
                <w:szCs w:val="24"/>
                <w:lang w:val="en-US"/>
              </w:rPr>
              <w:t>Qaysi texnologiyada ma’lumotlarni bir necha disklarda bayt satxida ajratilgan xolda yoziladi?</w:t>
            </w:r>
          </w:p>
        </w:tc>
        <w:tc>
          <w:tcPr>
            <w:tcW w:w="4961" w:type="dxa"/>
            <w:vAlign w:val="center"/>
          </w:tcPr>
          <w:p w14:paraId="5A9CA3DC" w14:textId="77777777" w:rsidR="003E12B1" w:rsidRPr="00600794" w:rsidRDefault="003E12B1" w:rsidP="007018AA">
            <w:pPr>
              <w:rPr>
                <w:color w:val="000000"/>
                <w:w w:val="90"/>
                <w:sz w:val="24"/>
                <w:szCs w:val="24"/>
              </w:rPr>
            </w:pPr>
            <w:r w:rsidRPr="00600794">
              <w:rPr>
                <w:color w:val="000000"/>
                <w:w w:val="90"/>
                <w:sz w:val="24"/>
                <w:szCs w:val="24"/>
              </w:rPr>
              <w:t xml:space="preserve">RAID 3 </w:t>
            </w:r>
          </w:p>
        </w:tc>
      </w:tr>
      <w:tr w:rsidR="003E12B1" w:rsidRPr="00C6655B" w14:paraId="3BE8B70A" w14:textId="77777777" w:rsidTr="007018AA">
        <w:tc>
          <w:tcPr>
            <w:tcW w:w="567" w:type="dxa"/>
          </w:tcPr>
          <w:p w14:paraId="30EDF29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37F8FF9" w14:textId="77777777" w:rsidR="003E12B1" w:rsidRPr="00600794" w:rsidRDefault="003E12B1" w:rsidP="007018AA">
            <w:pPr>
              <w:rPr>
                <w:color w:val="000000"/>
                <w:w w:val="90"/>
                <w:sz w:val="24"/>
                <w:szCs w:val="24"/>
                <w:lang w:val="en-US"/>
              </w:rPr>
            </w:pPr>
            <w:r w:rsidRPr="00600794">
              <w:rPr>
                <w:color w:val="000000"/>
                <w:w w:val="90"/>
                <w:sz w:val="24"/>
                <w:szCs w:val="24"/>
                <w:lang w:val="en-US"/>
              </w:rPr>
              <w:t>Qaysi texnologiyada ma’lumotlarni bir necha disklarda bayt satxida ajratilgan xolda yoziladi va nazorat bitlari ham ular ichida taqsimlanadi?</w:t>
            </w:r>
          </w:p>
        </w:tc>
        <w:tc>
          <w:tcPr>
            <w:tcW w:w="4961" w:type="dxa"/>
            <w:vAlign w:val="center"/>
          </w:tcPr>
          <w:p w14:paraId="3FC3217E" w14:textId="77777777" w:rsidR="003E12B1" w:rsidRPr="00600794" w:rsidRDefault="003E12B1" w:rsidP="007018AA">
            <w:pPr>
              <w:rPr>
                <w:color w:val="000000"/>
                <w:w w:val="90"/>
                <w:sz w:val="24"/>
                <w:szCs w:val="24"/>
              </w:rPr>
            </w:pPr>
            <w:r w:rsidRPr="00600794">
              <w:rPr>
                <w:color w:val="000000"/>
                <w:w w:val="90"/>
                <w:sz w:val="24"/>
                <w:szCs w:val="24"/>
              </w:rPr>
              <w:t xml:space="preserve">RAID 5 </w:t>
            </w:r>
          </w:p>
        </w:tc>
      </w:tr>
      <w:tr w:rsidR="003E12B1" w:rsidRPr="00C6655B" w14:paraId="3A888733" w14:textId="77777777" w:rsidTr="007018AA">
        <w:tc>
          <w:tcPr>
            <w:tcW w:w="567" w:type="dxa"/>
          </w:tcPr>
          <w:p w14:paraId="69C2D36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235B970" w14:textId="77777777" w:rsidR="003E12B1" w:rsidRPr="00600794" w:rsidRDefault="003E12B1" w:rsidP="007018AA">
            <w:pPr>
              <w:rPr>
                <w:color w:val="000000"/>
                <w:w w:val="90"/>
                <w:sz w:val="24"/>
                <w:szCs w:val="24"/>
              </w:rPr>
            </w:pPr>
            <w:r w:rsidRPr="00600794">
              <w:rPr>
                <w:color w:val="000000"/>
                <w:w w:val="90"/>
                <w:sz w:val="24"/>
                <w:szCs w:val="24"/>
                <w:lang w:val="en-US"/>
              </w:rPr>
              <w:t>Disk zararlanganda “qaynoq almashtirish” yordamida uni almashtirish mumkin. Bu xususiyat qaysi texnologiyaga tegishli?</w:t>
            </w:r>
          </w:p>
        </w:tc>
        <w:tc>
          <w:tcPr>
            <w:tcW w:w="4961" w:type="dxa"/>
            <w:vAlign w:val="center"/>
          </w:tcPr>
          <w:p w14:paraId="1217EA69" w14:textId="77777777" w:rsidR="003E12B1" w:rsidRPr="00600794" w:rsidRDefault="003E12B1" w:rsidP="007018AA">
            <w:pPr>
              <w:rPr>
                <w:color w:val="000000"/>
                <w:w w:val="90"/>
                <w:sz w:val="24"/>
                <w:szCs w:val="24"/>
              </w:rPr>
            </w:pPr>
            <w:r w:rsidRPr="00600794">
              <w:rPr>
                <w:color w:val="000000"/>
                <w:w w:val="90"/>
                <w:sz w:val="24"/>
                <w:szCs w:val="24"/>
              </w:rPr>
              <w:t xml:space="preserve">RAID 50 </w:t>
            </w:r>
          </w:p>
        </w:tc>
      </w:tr>
      <w:tr w:rsidR="003E12B1" w:rsidRPr="00C6655B" w14:paraId="2FC254C7" w14:textId="77777777" w:rsidTr="007018AA">
        <w:tc>
          <w:tcPr>
            <w:tcW w:w="567" w:type="dxa"/>
          </w:tcPr>
          <w:p w14:paraId="22B78D3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6B04639" w14:textId="77777777" w:rsidR="003E12B1" w:rsidRPr="00600794" w:rsidRDefault="003E12B1" w:rsidP="007018AA">
            <w:pPr>
              <w:rPr>
                <w:color w:val="000000"/>
                <w:w w:val="90"/>
                <w:sz w:val="24"/>
                <w:szCs w:val="24"/>
              </w:rPr>
            </w:pPr>
            <w:r w:rsidRPr="00600794">
              <w:rPr>
                <w:color w:val="000000"/>
                <w:w w:val="90"/>
                <w:sz w:val="24"/>
                <w:szCs w:val="24"/>
              </w:rPr>
              <w:t>Zaxiralashning qanday turlari mavjud?</w:t>
            </w:r>
          </w:p>
        </w:tc>
        <w:tc>
          <w:tcPr>
            <w:tcW w:w="4961" w:type="dxa"/>
            <w:vAlign w:val="center"/>
          </w:tcPr>
          <w:p w14:paraId="6382E61A" w14:textId="77777777" w:rsidR="003E12B1" w:rsidRPr="00600794" w:rsidRDefault="003E12B1" w:rsidP="007018AA">
            <w:pPr>
              <w:rPr>
                <w:color w:val="000000"/>
                <w:w w:val="90"/>
                <w:sz w:val="24"/>
                <w:szCs w:val="24"/>
              </w:rPr>
            </w:pPr>
            <w:r w:rsidRPr="00600794">
              <w:rPr>
                <w:color w:val="000000"/>
                <w:w w:val="90"/>
                <w:sz w:val="24"/>
                <w:szCs w:val="24"/>
              </w:rPr>
              <w:t xml:space="preserve">To’liq, o’sib boruvchi, differentsial </w:t>
            </w:r>
          </w:p>
        </w:tc>
      </w:tr>
      <w:tr w:rsidR="003E12B1" w:rsidRPr="00C6655B" w14:paraId="0781E733" w14:textId="77777777" w:rsidTr="007018AA">
        <w:tc>
          <w:tcPr>
            <w:tcW w:w="567" w:type="dxa"/>
          </w:tcPr>
          <w:p w14:paraId="4D3B2E4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26A7D41" w14:textId="77777777" w:rsidR="003E12B1" w:rsidRPr="00600794" w:rsidRDefault="003E12B1" w:rsidP="007018AA">
            <w:pPr>
              <w:rPr>
                <w:color w:val="000000"/>
                <w:w w:val="90"/>
                <w:sz w:val="24"/>
                <w:szCs w:val="24"/>
                <w:lang w:val="en-US"/>
              </w:rPr>
            </w:pPr>
            <w:r w:rsidRPr="00600794">
              <w:rPr>
                <w:color w:val="000000"/>
                <w:w w:val="90"/>
                <w:sz w:val="24"/>
                <w:szCs w:val="24"/>
                <w:lang w:val="en-US"/>
              </w:rPr>
              <w:t>IOS, Android, USB xotiralardan ma’lumotlarni tiklash uchun qaysi dasturdan foydalaniladi?</w:t>
            </w:r>
          </w:p>
        </w:tc>
        <w:tc>
          <w:tcPr>
            <w:tcW w:w="4961" w:type="dxa"/>
            <w:vAlign w:val="center"/>
          </w:tcPr>
          <w:p w14:paraId="7A541A4D" w14:textId="77777777" w:rsidR="003E12B1" w:rsidRPr="00600794" w:rsidRDefault="003E12B1" w:rsidP="007018AA">
            <w:pPr>
              <w:rPr>
                <w:color w:val="000000"/>
                <w:w w:val="90"/>
                <w:sz w:val="24"/>
                <w:szCs w:val="24"/>
              </w:rPr>
            </w:pPr>
            <w:r w:rsidRPr="00600794">
              <w:rPr>
                <w:color w:val="000000"/>
                <w:w w:val="90"/>
                <w:sz w:val="24"/>
                <w:szCs w:val="24"/>
              </w:rPr>
              <w:t xml:space="preserve">EASEUS Data recovery wizard </w:t>
            </w:r>
          </w:p>
        </w:tc>
      </w:tr>
      <w:tr w:rsidR="003E12B1" w:rsidRPr="00C6655B" w14:paraId="256A0B52" w14:textId="77777777" w:rsidTr="007018AA">
        <w:tc>
          <w:tcPr>
            <w:tcW w:w="567" w:type="dxa"/>
          </w:tcPr>
          <w:p w14:paraId="1D8F404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BA2D3B2" w14:textId="77777777" w:rsidR="003E12B1" w:rsidRPr="00600794" w:rsidRDefault="003E12B1" w:rsidP="007018AA">
            <w:pPr>
              <w:rPr>
                <w:color w:val="000000"/>
                <w:w w:val="90"/>
                <w:sz w:val="24"/>
                <w:szCs w:val="24"/>
                <w:lang w:val="en-US"/>
              </w:rPr>
            </w:pPr>
            <w:r w:rsidRPr="00600794">
              <w:rPr>
                <w:color w:val="000000"/>
                <w:w w:val="90"/>
                <w:sz w:val="24"/>
                <w:szCs w:val="24"/>
                <w:lang w:val="en-US"/>
              </w:rPr>
              <w:t>Foydalanuvchi ma’lumotlarini qo’lga kirituvchi va uni xujumchiga yuboruvchi dasturiy kod nima?</w:t>
            </w:r>
          </w:p>
        </w:tc>
        <w:tc>
          <w:tcPr>
            <w:tcW w:w="4961" w:type="dxa"/>
            <w:vAlign w:val="center"/>
          </w:tcPr>
          <w:p w14:paraId="50A00198" w14:textId="77777777" w:rsidR="003E12B1" w:rsidRPr="00600794" w:rsidRDefault="003E12B1" w:rsidP="007018AA">
            <w:pPr>
              <w:rPr>
                <w:color w:val="000000"/>
                <w:w w:val="90"/>
                <w:sz w:val="24"/>
                <w:szCs w:val="24"/>
              </w:rPr>
            </w:pPr>
            <w:r w:rsidRPr="00600794">
              <w:rPr>
                <w:color w:val="000000"/>
                <w:w w:val="90"/>
                <w:sz w:val="24"/>
                <w:szCs w:val="24"/>
              </w:rPr>
              <w:t xml:space="preserve">Spyware </w:t>
            </w:r>
          </w:p>
        </w:tc>
      </w:tr>
      <w:tr w:rsidR="003E12B1" w:rsidRPr="00C6655B" w14:paraId="17AF6A00" w14:textId="77777777" w:rsidTr="007018AA">
        <w:tc>
          <w:tcPr>
            <w:tcW w:w="567" w:type="dxa"/>
          </w:tcPr>
          <w:p w14:paraId="7041203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D7E504D" w14:textId="77777777" w:rsidR="003E12B1" w:rsidRPr="00600794" w:rsidRDefault="003E12B1" w:rsidP="007018AA">
            <w:pPr>
              <w:rPr>
                <w:color w:val="000000"/>
                <w:w w:val="90"/>
                <w:sz w:val="24"/>
                <w:szCs w:val="24"/>
                <w:lang w:val="en-US"/>
              </w:rPr>
            </w:pPr>
            <w:r w:rsidRPr="00600794">
              <w:rPr>
                <w:color w:val="000000"/>
                <w:w w:val="90"/>
                <w:sz w:val="24"/>
                <w:szCs w:val="24"/>
                <w:lang w:val="en-US"/>
              </w:rPr>
              <w:t>Operatsion tizim tomonidan aniqlanmasligi uchun ma’lum xarakatlarni yashirish nima deyiladi?</w:t>
            </w:r>
          </w:p>
        </w:tc>
        <w:tc>
          <w:tcPr>
            <w:tcW w:w="4961" w:type="dxa"/>
            <w:vAlign w:val="center"/>
          </w:tcPr>
          <w:p w14:paraId="41DB5DEF" w14:textId="77777777" w:rsidR="003E12B1" w:rsidRPr="00600794" w:rsidRDefault="003E12B1" w:rsidP="007018AA">
            <w:pPr>
              <w:rPr>
                <w:color w:val="000000"/>
                <w:w w:val="90"/>
                <w:sz w:val="24"/>
                <w:szCs w:val="24"/>
              </w:rPr>
            </w:pPr>
            <w:r w:rsidRPr="00600794">
              <w:rPr>
                <w:color w:val="000000"/>
                <w:w w:val="90"/>
                <w:sz w:val="24"/>
                <w:szCs w:val="24"/>
              </w:rPr>
              <w:t xml:space="preserve">Rootkits </w:t>
            </w:r>
          </w:p>
        </w:tc>
      </w:tr>
      <w:tr w:rsidR="003E12B1" w:rsidRPr="00C6655B" w14:paraId="714E9BE2" w14:textId="77777777" w:rsidTr="007018AA">
        <w:tc>
          <w:tcPr>
            <w:tcW w:w="567" w:type="dxa"/>
          </w:tcPr>
          <w:p w14:paraId="3F82431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3558375" w14:textId="77777777" w:rsidR="003E12B1" w:rsidRPr="00600794" w:rsidRDefault="003E12B1" w:rsidP="007018AA">
            <w:pPr>
              <w:rPr>
                <w:color w:val="000000"/>
                <w:w w:val="90"/>
                <w:sz w:val="24"/>
                <w:szCs w:val="24"/>
              </w:rPr>
            </w:pPr>
            <w:r w:rsidRPr="00600794">
              <w:rPr>
                <w:color w:val="000000"/>
                <w:w w:val="90"/>
                <w:sz w:val="24"/>
                <w:szCs w:val="24"/>
                <w:lang w:val="en-US"/>
              </w:rPr>
              <w:t xml:space="preserve">Qurbon kompyuterda mavjud qimmatli fayllarni shifrlaydi yoki qulflab qo’yib to’lov amalga oshirishni talab qiladi. </w:t>
            </w:r>
            <w:r w:rsidRPr="00600794">
              <w:rPr>
                <w:color w:val="000000"/>
                <w:w w:val="90"/>
                <w:sz w:val="24"/>
                <w:szCs w:val="24"/>
              </w:rPr>
              <w:t>Bu qaysi zararli dastur?</w:t>
            </w:r>
          </w:p>
        </w:tc>
        <w:tc>
          <w:tcPr>
            <w:tcW w:w="4961" w:type="dxa"/>
            <w:vAlign w:val="center"/>
          </w:tcPr>
          <w:p w14:paraId="02A0E3C5" w14:textId="77777777" w:rsidR="003E12B1" w:rsidRPr="00600794" w:rsidRDefault="003E12B1" w:rsidP="007018AA">
            <w:pPr>
              <w:rPr>
                <w:color w:val="000000"/>
                <w:w w:val="90"/>
                <w:sz w:val="24"/>
                <w:szCs w:val="24"/>
              </w:rPr>
            </w:pPr>
            <w:r w:rsidRPr="00600794">
              <w:rPr>
                <w:color w:val="000000"/>
                <w:w w:val="90"/>
                <w:sz w:val="24"/>
                <w:szCs w:val="24"/>
              </w:rPr>
              <w:t xml:space="preserve">Ransomware </w:t>
            </w:r>
          </w:p>
        </w:tc>
      </w:tr>
      <w:tr w:rsidR="003E12B1" w:rsidRPr="001862F7" w14:paraId="20B802BA" w14:textId="77777777" w:rsidTr="007018AA">
        <w:tc>
          <w:tcPr>
            <w:tcW w:w="567" w:type="dxa"/>
          </w:tcPr>
          <w:p w14:paraId="6FBF2A7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3CCB6EE" w14:textId="77777777" w:rsidR="003E12B1" w:rsidRPr="00600794" w:rsidRDefault="003E12B1" w:rsidP="007018AA">
            <w:pPr>
              <w:rPr>
                <w:color w:val="000000"/>
                <w:w w:val="90"/>
                <w:sz w:val="24"/>
                <w:szCs w:val="24"/>
                <w:lang w:val="en-US"/>
              </w:rPr>
            </w:pPr>
            <w:r w:rsidRPr="00600794">
              <w:rPr>
                <w:color w:val="000000"/>
                <w:w w:val="90"/>
                <w:sz w:val="24"/>
                <w:szCs w:val="24"/>
                <w:lang w:val="en-US"/>
              </w:rPr>
              <w:t>Quyidagilardan o’zidan ko’payishi yo’q bo’lganlarini belgilang.</w:t>
            </w:r>
          </w:p>
        </w:tc>
        <w:tc>
          <w:tcPr>
            <w:tcW w:w="4961" w:type="dxa"/>
            <w:vAlign w:val="center"/>
          </w:tcPr>
          <w:p w14:paraId="2F9275A5"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Mantiqiy bomba, Troyan oti, Backdoors </w:t>
            </w:r>
          </w:p>
        </w:tc>
      </w:tr>
      <w:tr w:rsidR="003E12B1" w:rsidRPr="00C6655B" w14:paraId="668EFE0D" w14:textId="77777777" w:rsidTr="007018AA">
        <w:tc>
          <w:tcPr>
            <w:tcW w:w="567" w:type="dxa"/>
          </w:tcPr>
          <w:p w14:paraId="4E4D4D7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6A2D642" w14:textId="77777777" w:rsidR="003E12B1" w:rsidRPr="00600794" w:rsidRDefault="003E12B1" w:rsidP="007018AA">
            <w:pPr>
              <w:rPr>
                <w:color w:val="000000"/>
                <w:w w:val="90"/>
                <w:sz w:val="24"/>
                <w:szCs w:val="24"/>
                <w:lang w:val="en-US"/>
              </w:rPr>
            </w:pPr>
            <w:r w:rsidRPr="00600794">
              <w:rPr>
                <w:color w:val="000000"/>
                <w:w w:val="90"/>
                <w:sz w:val="24"/>
                <w:szCs w:val="24"/>
                <w:lang w:val="en-US"/>
              </w:rPr>
              <w:t>Viruslar resurslardan foydalanish usuliga ko’ra qanday turlarga bo’linadi?</w:t>
            </w:r>
          </w:p>
        </w:tc>
        <w:tc>
          <w:tcPr>
            <w:tcW w:w="4961" w:type="dxa"/>
            <w:vAlign w:val="center"/>
          </w:tcPr>
          <w:p w14:paraId="300262A4" w14:textId="77777777" w:rsidR="003E12B1" w:rsidRPr="00600794" w:rsidRDefault="003E12B1" w:rsidP="007018AA">
            <w:pPr>
              <w:rPr>
                <w:color w:val="000000"/>
                <w:w w:val="90"/>
                <w:sz w:val="24"/>
                <w:szCs w:val="24"/>
              </w:rPr>
            </w:pPr>
            <w:r w:rsidRPr="00600794">
              <w:rPr>
                <w:color w:val="000000"/>
                <w:w w:val="90"/>
                <w:sz w:val="24"/>
                <w:szCs w:val="24"/>
              </w:rPr>
              <w:t xml:space="preserve">Virus parazitlar, virus chervlar </w:t>
            </w:r>
          </w:p>
        </w:tc>
      </w:tr>
      <w:tr w:rsidR="003E12B1" w:rsidRPr="001862F7" w14:paraId="556C40EE" w14:textId="77777777" w:rsidTr="007018AA">
        <w:tc>
          <w:tcPr>
            <w:tcW w:w="567" w:type="dxa"/>
          </w:tcPr>
          <w:p w14:paraId="16B515B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C0EAA8E" w14:textId="77777777" w:rsidR="003E12B1" w:rsidRPr="00600794" w:rsidRDefault="003E12B1" w:rsidP="007018AA">
            <w:pPr>
              <w:rPr>
                <w:color w:val="000000"/>
                <w:w w:val="90"/>
                <w:sz w:val="24"/>
                <w:szCs w:val="24"/>
                <w:lang w:val="en-US"/>
              </w:rPr>
            </w:pPr>
            <w:r w:rsidRPr="00600794">
              <w:rPr>
                <w:color w:val="000000"/>
                <w:w w:val="90"/>
                <w:sz w:val="24"/>
                <w:szCs w:val="24"/>
                <w:lang w:val="en-US"/>
              </w:rPr>
              <w:t>Viruslar zararlangan ob’ektlar turiga ko’ra qanday turlarga bo’linadi?</w:t>
            </w:r>
          </w:p>
        </w:tc>
        <w:tc>
          <w:tcPr>
            <w:tcW w:w="4961" w:type="dxa"/>
            <w:vAlign w:val="center"/>
          </w:tcPr>
          <w:p w14:paraId="19B1CF59"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Dasturiy, yuklanuvchi, makroviruslar, ko’p platformali </w:t>
            </w:r>
          </w:p>
        </w:tc>
      </w:tr>
      <w:tr w:rsidR="003E12B1" w:rsidRPr="00C6655B" w14:paraId="40178210" w14:textId="77777777" w:rsidTr="007018AA">
        <w:tc>
          <w:tcPr>
            <w:tcW w:w="567" w:type="dxa"/>
          </w:tcPr>
          <w:p w14:paraId="3503BBC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B46DE63" w14:textId="77777777" w:rsidR="003E12B1" w:rsidRPr="00600794" w:rsidRDefault="003E12B1" w:rsidP="007018AA">
            <w:pPr>
              <w:rPr>
                <w:color w:val="000000"/>
                <w:w w:val="90"/>
                <w:sz w:val="24"/>
                <w:szCs w:val="24"/>
                <w:lang w:val="en-US"/>
              </w:rPr>
            </w:pPr>
            <w:r w:rsidRPr="00600794">
              <w:rPr>
                <w:color w:val="000000"/>
                <w:w w:val="90"/>
                <w:sz w:val="24"/>
                <w:szCs w:val="24"/>
                <w:lang w:val="en-US"/>
              </w:rPr>
              <w:t>Viruslar faollashish printsipiga ko’ra qanday turlarga bo’linadi?</w:t>
            </w:r>
          </w:p>
        </w:tc>
        <w:tc>
          <w:tcPr>
            <w:tcW w:w="4961" w:type="dxa"/>
            <w:vAlign w:val="center"/>
          </w:tcPr>
          <w:p w14:paraId="18CE5ECC" w14:textId="77777777" w:rsidR="003E12B1" w:rsidRPr="00600794" w:rsidRDefault="003E12B1" w:rsidP="007018AA">
            <w:pPr>
              <w:rPr>
                <w:color w:val="000000"/>
                <w:w w:val="90"/>
                <w:sz w:val="24"/>
                <w:szCs w:val="24"/>
              </w:rPr>
            </w:pPr>
            <w:r w:rsidRPr="00600794">
              <w:rPr>
                <w:color w:val="000000"/>
                <w:w w:val="90"/>
                <w:sz w:val="24"/>
                <w:szCs w:val="24"/>
              </w:rPr>
              <w:t xml:space="preserve">Rezident, norezident </w:t>
            </w:r>
          </w:p>
        </w:tc>
      </w:tr>
      <w:tr w:rsidR="003E12B1" w:rsidRPr="00C6655B" w14:paraId="71F8E0DB" w14:textId="77777777" w:rsidTr="007018AA">
        <w:tc>
          <w:tcPr>
            <w:tcW w:w="567" w:type="dxa"/>
          </w:tcPr>
          <w:p w14:paraId="60E5845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13DAD8" w14:textId="77777777" w:rsidR="003E12B1" w:rsidRPr="00600794" w:rsidRDefault="003E12B1" w:rsidP="007018AA">
            <w:pPr>
              <w:rPr>
                <w:color w:val="000000"/>
                <w:w w:val="90"/>
                <w:sz w:val="24"/>
                <w:szCs w:val="24"/>
                <w:lang w:val="en-US"/>
              </w:rPr>
            </w:pPr>
            <w:r w:rsidRPr="00600794">
              <w:rPr>
                <w:color w:val="000000"/>
                <w:w w:val="90"/>
                <w:sz w:val="24"/>
                <w:szCs w:val="24"/>
                <w:lang w:val="en-US"/>
              </w:rPr>
              <w:t>Viruslar dastur kodini tashkil qilish yondoshuviga ko’ra qanday turlarga bo’linadi?</w:t>
            </w:r>
          </w:p>
        </w:tc>
        <w:tc>
          <w:tcPr>
            <w:tcW w:w="4961" w:type="dxa"/>
            <w:vAlign w:val="center"/>
          </w:tcPr>
          <w:p w14:paraId="74BF825B" w14:textId="77777777" w:rsidR="003E12B1" w:rsidRPr="00600794" w:rsidRDefault="003E12B1" w:rsidP="007018AA">
            <w:pPr>
              <w:rPr>
                <w:color w:val="000000"/>
                <w:w w:val="90"/>
                <w:sz w:val="24"/>
                <w:szCs w:val="24"/>
              </w:rPr>
            </w:pPr>
            <w:r w:rsidRPr="00600794">
              <w:rPr>
                <w:color w:val="000000"/>
                <w:w w:val="90"/>
                <w:sz w:val="24"/>
                <w:szCs w:val="24"/>
              </w:rPr>
              <w:t xml:space="preserve">SHifrlangan, shifrlanmagan, polimorf </w:t>
            </w:r>
          </w:p>
        </w:tc>
      </w:tr>
      <w:tr w:rsidR="003E12B1" w:rsidRPr="00C6655B" w14:paraId="0F24E314" w14:textId="77777777" w:rsidTr="007018AA">
        <w:tc>
          <w:tcPr>
            <w:tcW w:w="567" w:type="dxa"/>
          </w:tcPr>
          <w:p w14:paraId="73D71EE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EC8782E" w14:textId="77777777" w:rsidR="003E12B1" w:rsidRPr="00600794" w:rsidRDefault="003E12B1" w:rsidP="007018AA">
            <w:pPr>
              <w:rPr>
                <w:color w:val="000000"/>
                <w:w w:val="90"/>
                <w:sz w:val="24"/>
                <w:szCs w:val="24"/>
                <w:lang w:val="en-US"/>
              </w:rPr>
            </w:pPr>
            <w:r w:rsidRPr="00600794">
              <w:rPr>
                <w:color w:val="000000"/>
                <w:w w:val="90"/>
                <w:sz w:val="24"/>
                <w:szCs w:val="24"/>
                <w:lang w:val="en-US"/>
              </w:rPr>
              <w:t>Dastlabki virus nechanchi yilda yaratilgan?</w:t>
            </w:r>
          </w:p>
        </w:tc>
        <w:tc>
          <w:tcPr>
            <w:tcW w:w="4961" w:type="dxa"/>
            <w:vAlign w:val="center"/>
          </w:tcPr>
          <w:p w14:paraId="0BB7397B" w14:textId="77777777" w:rsidR="003E12B1" w:rsidRPr="00600794" w:rsidRDefault="003E12B1" w:rsidP="007018AA">
            <w:pPr>
              <w:rPr>
                <w:color w:val="000000"/>
                <w:w w:val="90"/>
                <w:sz w:val="24"/>
                <w:szCs w:val="24"/>
              </w:rPr>
            </w:pPr>
            <w:r w:rsidRPr="00600794">
              <w:rPr>
                <w:color w:val="000000"/>
                <w:w w:val="90"/>
                <w:sz w:val="24"/>
                <w:szCs w:val="24"/>
              </w:rPr>
              <w:t>1988</w:t>
            </w:r>
          </w:p>
        </w:tc>
      </w:tr>
      <w:tr w:rsidR="003E12B1" w:rsidRPr="00C6655B" w14:paraId="3F7F39D7" w14:textId="77777777" w:rsidTr="007018AA">
        <w:tc>
          <w:tcPr>
            <w:tcW w:w="567" w:type="dxa"/>
          </w:tcPr>
          <w:p w14:paraId="15281D0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EED85AE" w14:textId="77777777" w:rsidR="003E12B1" w:rsidRPr="00600794" w:rsidRDefault="003E12B1" w:rsidP="007018AA">
            <w:pPr>
              <w:rPr>
                <w:color w:val="000000"/>
                <w:w w:val="90"/>
                <w:sz w:val="24"/>
                <w:szCs w:val="24"/>
                <w:lang w:val="en-US"/>
              </w:rPr>
            </w:pPr>
            <w:r w:rsidRPr="00600794">
              <w:rPr>
                <w:color w:val="000000"/>
                <w:w w:val="90"/>
                <w:sz w:val="24"/>
                <w:szCs w:val="24"/>
                <w:lang w:val="en-US"/>
              </w:rPr>
              <w:t>ILOVEYOU virusi keltirgan zarar qancha?</w:t>
            </w:r>
          </w:p>
        </w:tc>
        <w:tc>
          <w:tcPr>
            <w:tcW w:w="4961" w:type="dxa"/>
            <w:vAlign w:val="center"/>
          </w:tcPr>
          <w:p w14:paraId="392E47A4" w14:textId="77777777" w:rsidR="003E12B1" w:rsidRPr="00600794" w:rsidRDefault="003E12B1" w:rsidP="007018AA">
            <w:pPr>
              <w:rPr>
                <w:color w:val="000000"/>
                <w:w w:val="90"/>
                <w:sz w:val="24"/>
                <w:szCs w:val="24"/>
              </w:rPr>
            </w:pPr>
            <w:r w:rsidRPr="00600794">
              <w:rPr>
                <w:color w:val="000000"/>
                <w:w w:val="90"/>
                <w:sz w:val="24"/>
                <w:szCs w:val="24"/>
              </w:rPr>
              <w:t xml:space="preserve">10 mlrd. Dollar </w:t>
            </w:r>
          </w:p>
        </w:tc>
      </w:tr>
      <w:tr w:rsidR="003E12B1" w:rsidRPr="00C6655B" w14:paraId="6FB46723" w14:textId="77777777" w:rsidTr="007018AA">
        <w:tc>
          <w:tcPr>
            <w:tcW w:w="567" w:type="dxa"/>
          </w:tcPr>
          <w:p w14:paraId="0EDAD01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B6DB3CE" w14:textId="77777777" w:rsidR="003E12B1" w:rsidRPr="00600794" w:rsidRDefault="003E12B1" w:rsidP="007018AA">
            <w:pPr>
              <w:rPr>
                <w:color w:val="000000"/>
                <w:w w:val="90"/>
                <w:sz w:val="24"/>
                <w:szCs w:val="24"/>
                <w:lang w:val="en-US"/>
              </w:rPr>
            </w:pPr>
            <w:r w:rsidRPr="00600794">
              <w:rPr>
                <w:color w:val="000000"/>
                <w:w w:val="90"/>
                <w:sz w:val="24"/>
                <w:szCs w:val="24"/>
                <w:lang w:val="en-US"/>
              </w:rPr>
              <w:t>CodeRed virusi keltirgan zarar qancha?</w:t>
            </w:r>
          </w:p>
        </w:tc>
        <w:tc>
          <w:tcPr>
            <w:tcW w:w="4961" w:type="dxa"/>
            <w:vAlign w:val="center"/>
          </w:tcPr>
          <w:p w14:paraId="3A97E18B" w14:textId="77777777" w:rsidR="003E12B1" w:rsidRPr="00600794" w:rsidRDefault="003E12B1" w:rsidP="007018AA">
            <w:pPr>
              <w:rPr>
                <w:color w:val="000000"/>
                <w:w w:val="90"/>
                <w:sz w:val="24"/>
                <w:szCs w:val="24"/>
              </w:rPr>
            </w:pPr>
            <w:r w:rsidRPr="00600794">
              <w:rPr>
                <w:color w:val="000000"/>
                <w:w w:val="90"/>
                <w:sz w:val="24"/>
                <w:szCs w:val="24"/>
              </w:rPr>
              <w:t xml:space="preserve">2 mlrd. Dollar </w:t>
            </w:r>
          </w:p>
        </w:tc>
      </w:tr>
      <w:tr w:rsidR="003E12B1" w:rsidRPr="00C6655B" w14:paraId="78F020E5" w14:textId="77777777" w:rsidTr="007018AA">
        <w:tc>
          <w:tcPr>
            <w:tcW w:w="567" w:type="dxa"/>
          </w:tcPr>
          <w:p w14:paraId="76E59B2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17E27AB" w14:textId="77777777" w:rsidR="003E12B1" w:rsidRPr="00600794" w:rsidRDefault="003E12B1" w:rsidP="007018AA">
            <w:pPr>
              <w:rPr>
                <w:color w:val="000000"/>
                <w:w w:val="90"/>
                <w:sz w:val="24"/>
                <w:szCs w:val="24"/>
                <w:lang w:val="en-US"/>
              </w:rPr>
            </w:pPr>
            <w:r w:rsidRPr="00600794">
              <w:rPr>
                <w:color w:val="000000"/>
                <w:w w:val="90"/>
                <w:sz w:val="24"/>
                <w:szCs w:val="24"/>
                <w:lang w:val="en-US"/>
              </w:rPr>
              <w:t>Melissa virusi keltirgan zarar qancha?</w:t>
            </w:r>
          </w:p>
        </w:tc>
        <w:tc>
          <w:tcPr>
            <w:tcW w:w="4961" w:type="dxa"/>
            <w:vAlign w:val="center"/>
          </w:tcPr>
          <w:p w14:paraId="3FC4B8BE" w14:textId="77777777" w:rsidR="003E12B1" w:rsidRPr="00600794" w:rsidRDefault="003E12B1" w:rsidP="007018AA">
            <w:pPr>
              <w:rPr>
                <w:color w:val="000000"/>
                <w:w w:val="90"/>
                <w:sz w:val="24"/>
                <w:szCs w:val="24"/>
              </w:rPr>
            </w:pPr>
            <w:r w:rsidRPr="00600794">
              <w:rPr>
                <w:color w:val="000000"/>
                <w:w w:val="90"/>
                <w:sz w:val="24"/>
                <w:szCs w:val="24"/>
              </w:rPr>
              <w:t xml:space="preserve">80 million dollar </w:t>
            </w:r>
          </w:p>
        </w:tc>
      </w:tr>
      <w:tr w:rsidR="003E12B1" w:rsidRPr="00C6655B" w14:paraId="7C7CBDEF" w14:textId="77777777" w:rsidTr="007018AA">
        <w:tc>
          <w:tcPr>
            <w:tcW w:w="567" w:type="dxa"/>
          </w:tcPr>
          <w:p w14:paraId="2F2AE32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B595A03" w14:textId="77777777" w:rsidR="003E12B1" w:rsidRPr="00600794" w:rsidRDefault="003E12B1" w:rsidP="007018AA">
            <w:pPr>
              <w:rPr>
                <w:color w:val="000000"/>
                <w:w w:val="90"/>
                <w:sz w:val="24"/>
                <w:szCs w:val="24"/>
                <w:lang w:val="en-US"/>
              </w:rPr>
            </w:pPr>
            <w:r w:rsidRPr="00600794">
              <w:rPr>
                <w:color w:val="000000"/>
                <w:w w:val="90"/>
                <w:sz w:val="24"/>
                <w:szCs w:val="24"/>
                <w:lang w:val="en-US"/>
              </w:rPr>
              <w:t>NetSky virusi keltirgan zarar qancha?</w:t>
            </w:r>
          </w:p>
        </w:tc>
        <w:tc>
          <w:tcPr>
            <w:tcW w:w="4961" w:type="dxa"/>
            <w:vAlign w:val="center"/>
          </w:tcPr>
          <w:p w14:paraId="4DDEEED2" w14:textId="77777777" w:rsidR="003E12B1" w:rsidRPr="00600794" w:rsidRDefault="003E12B1" w:rsidP="007018AA">
            <w:pPr>
              <w:rPr>
                <w:color w:val="000000"/>
                <w:w w:val="90"/>
                <w:sz w:val="24"/>
                <w:szCs w:val="24"/>
              </w:rPr>
            </w:pPr>
            <w:r w:rsidRPr="00600794">
              <w:rPr>
                <w:color w:val="000000"/>
                <w:w w:val="90"/>
                <w:sz w:val="24"/>
                <w:szCs w:val="24"/>
              </w:rPr>
              <w:t xml:space="preserve">18 mlrd. Dollar </w:t>
            </w:r>
          </w:p>
        </w:tc>
      </w:tr>
      <w:tr w:rsidR="003E12B1" w:rsidRPr="00C6655B" w14:paraId="7A73623C" w14:textId="77777777" w:rsidTr="007018AA">
        <w:tc>
          <w:tcPr>
            <w:tcW w:w="567" w:type="dxa"/>
          </w:tcPr>
          <w:p w14:paraId="588F7D3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3C4CACF" w14:textId="77777777" w:rsidR="003E12B1" w:rsidRPr="00600794" w:rsidRDefault="003E12B1" w:rsidP="007018AA">
            <w:pPr>
              <w:rPr>
                <w:color w:val="000000"/>
                <w:w w:val="90"/>
                <w:sz w:val="24"/>
                <w:szCs w:val="24"/>
                <w:lang w:val="en-US"/>
              </w:rPr>
            </w:pPr>
            <w:r w:rsidRPr="00600794">
              <w:rPr>
                <w:color w:val="000000"/>
                <w:w w:val="90"/>
                <w:sz w:val="24"/>
                <w:szCs w:val="24"/>
                <w:lang w:val="en-US"/>
              </w:rPr>
              <w:t>MyDoom virusi keltirgan zarar qancha?</w:t>
            </w:r>
          </w:p>
        </w:tc>
        <w:tc>
          <w:tcPr>
            <w:tcW w:w="4961" w:type="dxa"/>
            <w:vAlign w:val="center"/>
          </w:tcPr>
          <w:p w14:paraId="7FA51068" w14:textId="77777777" w:rsidR="003E12B1" w:rsidRPr="00600794" w:rsidRDefault="003E12B1" w:rsidP="007018AA">
            <w:pPr>
              <w:rPr>
                <w:color w:val="000000"/>
                <w:w w:val="90"/>
                <w:sz w:val="24"/>
                <w:szCs w:val="24"/>
              </w:rPr>
            </w:pPr>
            <w:r w:rsidRPr="00600794">
              <w:rPr>
                <w:color w:val="000000"/>
                <w:w w:val="90"/>
                <w:sz w:val="24"/>
                <w:szCs w:val="24"/>
              </w:rPr>
              <w:t xml:space="preserve">38 mlrd. Dollar </w:t>
            </w:r>
          </w:p>
        </w:tc>
      </w:tr>
      <w:tr w:rsidR="003E12B1" w:rsidRPr="00C6655B" w14:paraId="0A3B9F14" w14:textId="77777777" w:rsidTr="007018AA">
        <w:tc>
          <w:tcPr>
            <w:tcW w:w="567" w:type="dxa"/>
          </w:tcPr>
          <w:p w14:paraId="378C8CC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600DD26" w14:textId="77777777" w:rsidR="003E12B1" w:rsidRPr="00600794" w:rsidRDefault="003E12B1" w:rsidP="007018AA">
            <w:pPr>
              <w:rPr>
                <w:color w:val="000000"/>
                <w:w w:val="90"/>
                <w:sz w:val="24"/>
                <w:szCs w:val="24"/>
                <w:lang w:val="en-US"/>
              </w:rPr>
            </w:pPr>
            <w:r w:rsidRPr="00600794">
              <w:rPr>
                <w:color w:val="000000"/>
                <w:w w:val="90"/>
                <w:sz w:val="24"/>
                <w:szCs w:val="24"/>
                <w:lang w:val="en-US"/>
              </w:rPr>
              <w:t>Risk monitoring ….. ni paydo bo’lish imkoniyatini aniqlaydi.</w:t>
            </w:r>
          </w:p>
        </w:tc>
        <w:tc>
          <w:tcPr>
            <w:tcW w:w="4961" w:type="dxa"/>
            <w:vAlign w:val="center"/>
          </w:tcPr>
          <w:p w14:paraId="0A30B926" w14:textId="77777777" w:rsidR="003E12B1" w:rsidRPr="00600794" w:rsidRDefault="003E12B1" w:rsidP="007018AA">
            <w:pPr>
              <w:rPr>
                <w:color w:val="000000"/>
                <w:w w:val="90"/>
                <w:sz w:val="24"/>
                <w:szCs w:val="24"/>
              </w:rPr>
            </w:pPr>
            <w:r w:rsidRPr="00600794">
              <w:rPr>
                <w:color w:val="000000"/>
                <w:w w:val="90"/>
                <w:sz w:val="24"/>
                <w:szCs w:val="24"/>
              </w:rPr>
              <w:t xml:space="preserve">Yangi risklar </w:t>
            </w:r>
          </w:p>
        </w:tc>
      </w:tr>
      <w:tr w:rsidR="003E12B1" w:rsidRPr="00C6655B" w14:paraId="4B461318" w14:textId="77777777" w:rsidTr="007018AA">
        <w:tc>
          <w:tcPr>
            <w:tcW w:w="567" w:type="dxa"/>
          </w:tcPr>
          <w:p w14:paraId="2C52858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4DA5068" w14:textId="77777777" w:rsidR="003E12B1" w:rsidRPr="00600794" w:rsidRDefault="003E12B1" w:rsidP="007018AA">
            <w:pPr>
              <w:rPr>
                <w:color w:val="000000"/>
                <w:w w:val="90"/>
                <w:sz w:val="24"/>
                <w:szCs w:val="24"/>
                <w:lang w:val="en-US"/>
              </w:rPr>
            </w:pPr>
            <w:r w:rsidRPr="00600794">
              <w:rPr>
                <w:color w:val="000000"/>
                <w:w w:val="90"/>
                <w:sz w:val="24"/>
                <w:szCs w:val="24"/>
                <w:lang w:val="en-US"/>
              </w:rPr>
              <w:t>….. riskni tutuvchi mos nazorat usuli amalga oshirilganligini kafolatlaydi.</w:t>
            </w:r>
          </w:p>
        </w:tc>
        <w:tc>
          <w:tcPr>
            <w:tcW w:w="4961" w:type="dxa"/>
            <w:vAlign w:val="center"/>
          </w:tcPr>
          <w:p w14:paraId="764B8BFB" w14:textId="77777777" w:rsidR="003E12B1" w:rsidRPr="00600794" w:rsidRDefault="003E12B1" w:rsidP="007018AA">
            <w:pPr>
              <w:rPr>
                <w:color w:val="000000"/>
                <w:w w:val="90"/>
                <w:sz w:val="24"/>
                <w:szCs w:val="24"/>
              </w:rPr>
            </w:pPr>
            <w:r w:rsidRPr="00600794">
              <w:rPr>
                <w:color w:val="000000"/>
                <w:w w:val="90"/>
                <w:sz w:val="24"/>
                <w:szCs w:val="24"/>
              </w:rPr>
              <w:t xml:space="preserve">Risk monitoring </w:t>
            </w:r>
          </w:p>
        </w:tc>
      </w:tr>
      <w:tr w:rsidR="003E12B1" w:rsidRPr="00C6655B" w14:paraId="1D414EF9" w14:textId="77777777" w:rsidTr="007018AA">
        <w:tc>
          <w:tcPr>
            <w:tcW w:w="567" w:type="dxa"/>
          </w:tcPr>
          <w:p w14:paraId="5A5763B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59A8308" w14:textId="77777777" w:rsidR="003E12B1" w:rsidRPr="00600794" w:rsidRDefault="003E12B1" w:rsidP="007018AA">
            <w:pPr>
              <w:rPr>
                <w:color w:val="000000"/>
                <w:w w:val="90"/>
                <w:sz w:val="24"/>
                <w:szCs w:val="24"/>
                <w:lang w:val="en-US"/>
              </w:rPr>
            </w:pPr>
            <w:r w:rsidRPr="00600794">
              <w:rPr>
                <w:color w:val="000000"/>
                <w:w w:val="90"/>
                <w:sz w:val="24"/>
                <w:szCs w:val="24"/>
                <w:lang w:val="en-US"/>
              </w:rPr>
              <w:t>Axborot xavfsizligi siyoatining necha hil turi bor?</w:t>
            </w:r>
          </w:p>
        </w:tc>
        <w:tc>
          <w:tcPr>
            <w:tcW w:w="4961" w:type="dxa"/>
            <w:vAlign w:val="center"/>
          </w:tcPr>
          <w:p w14:paraId="73A1B247" w14:textId="77777777" w:rsidR="003E12B1" w:rsidRPr="00600794" w:rsidRDefault="003E12B1" w:rsidP="007018AA">
            <w:pPr>
              <w:rPr>
                <w:color w:val="000000"/>
                <w:w w:val="90"/>
                <w:sz w:val="24"/>
                <w:szCs w:val="24"/>
              </w:rPr>
            </w:pPr>
            <w:r w:rsidRPr="00600794">
              <w:rPr>
                <w:color w:val="000000"/>
                <w:w w:val="90"/>
                <w:sz w:val="24"/>
                <w:szCs w:val="24"/>
              </w:rPr>
              <w:t>3</w:t>
            </w:r>
          </w:p>
        </w:tc>
      </w:tr>
      <w:tr w:rsidR="003E12B1" w:rsidRPr="00C6655B" w14:paraId="4697446B" w14:textId="77777777" w:rsidTr="007018AA">
        <w:tc>
          <w:tcPr>
            <w:tcW w:w="567" w:type="dxa"/>
          </w:tcPr>
          <w:p w14:paraId="6D7F5FA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846DAB" w14:textId="77777777" w:rsidR="003E12B1" w:rsidRPr="00600794" w:rsidRDefault="003E12B1" w:rsidP="007018AA">
            <w:pPr>
              <w:rPr>
                <w:color w:val="000000"/>
                <w:w w:val="90"/>
                <w:sz w:val="24"/>
                <w:szCs w:val="24"/>
                <w:lang w:val="en-US"/>
              </w:rPr>
            </w:pPr>
            <w:r w:rsidRPr="00600794">
              <w:rPr>
                <w:color w:val="000000"/>
                <w:w w:val="90"/>
                <w:sz w:val="24"/>
                <w:szCs w:val="24"/>
                <w:lang w:val="en-US"/>
              </w:rPr>
              <w:t>Internetdan foydalanish siyosatining nechta turi mavjud?</w:t>
            </w:r>
          </w:p>
        </w:tc>
        <w:tc>
          <w:tcPr>
            <w:tcW w:w="4961" w:type="dxa"/>
            <w:vAlign w:val="center"/>
          </w:tcPr>
          <w:p w14:paraId="55700C5E" w14:textId="77777777" w:rsidR="003E12B1" w:rsidRPr="00600794" w:rsidRDefault="003E12B1" w:rsidP="007018AA">
            <w:pPr>
              <w:rPr>
                <w:color w:val="000000"/>
                <w:w w:val="90"/>
                <w:sz w:val="24"/>
                <w:szCs w:val="24"/>
              </w:rPr>
            </w:pPr>
            <w:r w:rsidRPr="00600794">
              <w:rPr>
                <w:color w:val="000000"/>
                <w:w w:val="90"/>
                <w:sz w:val="24"/>
                <w:szCs w:val="24"/>
              </w:rPr>
              <w:t>4</w:t>
            </w:r>
          </w:p>
        </w:tc>
      </w:tr>
      <w:tr w:rsidR="003E12B1" w:rsidRPr="001862F7" w14:paraId="3A172AFB" w14:textId="77777777" w:rsidTr="007018AA">
        <w:tc>
          <w:tcPr>
            <w:tcW w:w="567" w:type="dxa"/>
          </w:tcPr>
          <w:p w14:paraId="3428A7A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6B43890" w14:textId="77777777" w:rsidR="003E12B1" w:rsidRPr="00600794" w:rsidRDefault="003E12B1" w:rsidP="007018AA">
            <w:pPr>
              <w:rPr>
                <w:color w:val="000000"/>
                <w:w w:val="90"/>
                <w:sz w:val="24"/>
                <w:szCs w:val="24"/>
                <w:lang w:val="en-US"/>
              </w:rPr>
            </w:pPr>
            <w:r w:rsidRPr="00600794">
              <w:rPr>
                <w:color w:val="000000"/>
                <w:w w:val="90"/>
                <w:sz w:val="24"/>
                <w:szCs w:val="24"/>
                <w:lang w:val="en-US"/>
              </w:rPr>
              <w:t>Nomuntazam siyosat (Promiscuous Policy) nima?</w:t>
            </w:r>
          </w:p>
        </w:tc>
        <w:tc>
          <w:tcPr>
            <w:tcW w:w="4961" w:type="dxa"/>
            <w:vAlign w:val="center"/>
          </w:tcPr>
          <w:p w14:paraId="1AEABB11"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Tizim resurslaridan foydalanishda hech qanday cheklovlar qo’ymaydi  </w:t>
            </w:r>
          </w:p>
        </w:tc>
      </w:tr>
      <w:tr w:rsidR="003E12B1" w:rsidRPr="00C6655B" w14:paraId="6C9D5CF4" w14:textId="77777777" w:rsidTr="007018AA">
        <w:tc>
          <w:tcPr>
            <w:tcW w:w="567" w:type="dxa"/>
          </w:tcPr>
          <w:p w14:paraId="25D8B4A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598345B" w14:textId="77777777" w:rsidR="003E12B1" w:rsidRPr="00600794" w:rsidRDefault="003E12B1" w:rsidP="007018AA">
            <w:pPr>
              <w:rPr>
                <w:color w:val="000000"/>
                <w:w w:val="90"/>
                <w:sz w:val="24"/>
                <w:szCs w:val="24"/>
                <w:lang w:val="en-US"/>
              </w:rPr>
            </w:pPr>
            <w:r w:rsidRPr="00600794">
              <w:rPr>
                <w:color w:val="000000"/>
                <w:w w:val="90"/>
                <w:sz w:val="24"/>
                <w:szCs w:val="24"/>
                <w:lang w:val="en-US"/>
              </w:rPr>
              <w:t>Paranoid siyosati (Paranoid Policy) – bu ….</w:t>
            </w:r>
          </w:p>
        </w:tc>
        <w:tc>
          <w:tcPr>
            <w:tcW w:w="4961" w:type="dxa"/>
            <w:vAlign w:val="center"/>
          </w:tcPr>
          <w:p w14:paraId="3B1D42ED" w14:textId="77777777" w:rsidR="003E12B1" w:rsidRPr="00600794" w:rsidRDefault="003E12B1" w:rsidP="007018AA">
            <w:pPr>
              <w:rPr>
                <w:color w:val="000000"/>
                <w:w w:val="90"/>
                <w:sz w:val="24"/>
                <w:szCs w:val="24"/>
              </w:rPr>
            </w:pPr>
            <w:r w:rsidRPr="00600794">
              <w:rPr>
                <w:color w:val="000000"/>
                <w:w w:val="90"/>
                <w:sz w:val="24"/>
                <w:szCs w:val="24"/>
              </w:rPr>
              <w:t xml:space="preserve">Hamma narsa ta’qiqlanadi </w:t>
            </w:r>
          </w:p>
        </w:tc>
      </w:tr>
      <w:tr w:rsidR="003E12B1" w:rsidRPr="001862F7" w14:paraId="3B8C5132" w14:textId="77777777" w:rsidTr="007018AA">
        <w:tc>
          <w:tcPr>
            <w:tcW w:w="567" w:type="dxa"/>
          </w:tcPr>
          <w:p w14:paraId="6C03FB3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FC87F0F" w14:textId="77777777" w:rsidR="003E12B1" w:rsidRPr="00600794" w:rsidRDefault="003E12B1" w:rsidP="007018AA">
            <w:pPr>
              <w:rPr>
                <w:color w:val="000000"/>
                <w:w w:val="90"/>
                <w:sz w:val="24"/>
                <w:szCs w:val="24"/>
                <w:lang w:val="en-US"/>
              </w:rPr>
            </w:pPr>
            <w:r w:rsidRPr="00600794">
              <w:rPr>
                <w:color w:val="000000"/>
                <w:w w:val="90"/>
                <w:sz w:val="24"/>
                <w:szCs w:val="24"/>
                <w:lang w:val="en-US"/>
              </w:rPr>
              <w:t>Ruxsat berishga asoslangan siyosat (Permissive Policy) – bu …</w:t>
            </w:r>
          </w:p>
        </w:tc>
        <w:tc>
          <w:tcPr>
            <w:tcW w:w="4961" w:type="dxa"/>
            <w:vAlign w:val="center"/>
          </w:tcPr>
          <w:p w14:paraId="79BF50D1"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Faqat ma’lum hizmatlar/hujumlar/harakatlar bloklanadi </w:t>
            </w:r>
          </w:p>
        </w:tc>
      </w:tr>
      <w:tr w:rsidR="003E12B1" w:rsidRPr="001862F7" w14:paraId="4F59E173" w14:textId="77777777" w:rsidTr="007018AA">
        <w:tc>
          <w:tcPr>
            <w:tcW w:w="567" w:type="dxa"/>
          </w:tcPr>
          <w:p w14:paraId="1113BAF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CF85A5E" w14:textId="77777777" w:rsidR="003E12B1" w:rsidRPr="00600794" w:rsidRDefault="003E12B1" w:rsidP="007018AA">
            <w:pPr>
              <w:rPr>
                <w:color w:val="000000"/>
                <w:w w:val="90"/>
                <w:sz w:val="24"/>
                <w:szCs w:val="24"/>
                <w:lang w:val="en-US"/>
              </w:rPr>
            </w:pPr>
            <w:r w:rsidRPr="00600794">
              <w:rPr>
                <w:color w:val="000000"/>
                <w:w w:val="90"/>
                <w:sz w:val="24"/>
                <w:szCs w:val="24"/>
                <w:lang w:val="en-US"/>
              </w:rPr>
              <w:t>Ehtiyotkorlik siyosati (Prudent Policy) – bu ….</w:t>
            </w:r>
          </w:p>
        </w:tc>
        <w:tc>
          <w:tcPr>
            <w:tcW w:w="4961" w:type="dxa"/>
            <w:vAlign w:val="center"/>
          </w:tcPr>
          <w:p w14:paraId="1EAF8A50"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Barcha hizmatlar blokirovka qilingandan so’ng bog’lanadi </w:t>
            </w:r>
          </w:p>
        </w:tc>
      </w:tr>
      <w:tr w:rsidR="003E12B1" w:rsidRPr="00C6655B" w14:paraId="39A621DE" w14:textId="77777777" w:rsidTr="007018AA">
        <w:tc>
          <w:tcPr>
            <w:tcW w:w="567" w:type="dxa"/>
          </w:tcPr>
          <w:p w14:paraId="462AD01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37D0D77" w14:textId="77777777" w:rsidR="003E12B1" w:rsidRPr="00600794" w:rsidRDefault="003E12B1" w:rsidP="007018AA">
            <w:pPr>
              <w:rPr>
                <w:color w:val="000000"/>
                <w:w w:val="90"/>
                <w:sz w:val="24"/>
                <w:szCs w:val="24"/>
              </w:rPr>
            </w:pPr>
            <w:r w:rsidRPr="00600794">
              <w:rPr>
                <w:color w:val="000000"/>
                <w:w w:val="90"/>
                <w:sz w:val="24"/>
                <w:szCs w:val="24"/>
                <w:lang w:val="en-US"/>
              </w:rPr>
              <w:t>Tizim resurslaridan foydalanishda hech qanday cheklovlar qo’ymaydi. Bu qaysi xavfsizlik siyosatiga hos?</w:t>
            </w:r>
          </w:p>
        </w:tc>
        <w:tc>
          <w:tcPr>
            <w:tcW w:w="4961" w:type="dxa"/>
            <w:vAlign w:val="center"/>
          </w:tcPr>
          <w:p w14:paraId="1F7A80A6" w14:textId="77777777" w:rsidR="003E12B1" w:rsidRPr="00600794" w:rsidRDefault="003E12B1" w:rsidP="007018AA">
            <w:pPr>
              <w:rPr>
                <w:color w:val="000000"/>
                <w:w w:val="90"/>
                <w:sz w:val="24"/>
                <w:szCs w:val="24"/>
              </w:rPr>
            </w:pPr>
            <w:r w:rsidRPr="00600794">
              <w:rPr>
                <w:color w:val="000000"/>
                <w:w w:val="90"/>
                <w:sz w:val="24"/>
                <w:szCs w:val="24"/>
              </w:rPr>
              <w:t xml:space="preserve">Nomuntazam siyosat (Promiscuous Policy) </w:t>
            </w:r>
          </w:p>
        </w:tc>
      </w:tr>
      <w:tr w:rsidR="003E12B1" w:rsidRPr="00C6655B" w14:paraId="7DFE1659" w14:textId="77777777" w:rsidTr="007018AA">
        <w:tc>
          <w:tcPr>
            <w:tcW w:w="567" w:type="dxa"/>
          </w:tcPr>
          <w:p w14:paraId="356E190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C28059" w14:textId="77777777" w:rsidR="003E12B1" w:rsidRPr="00600794" w:rsidRDefault="003E12B1" w:rsidP="007018AA">
            <w:pPr>
              <w:rPr>
                <w:color w:val="000000"/>
                <w:w w:val="90"/>
                <w:sz w:val="24"/>
                <w:szCs w:val="24"/>
                <w:lang w:val="en-US"/>
              </w:rPr>
            </w:pPr>
            <w:r w:rsidRPr="00600794">
              <w:rPr>
                <w:color w:val="000000"/>
                <w:w w:val="90"/>
                <w:sz w:val="24"/>
                <w:szCs w:val="24"/>
                <w:lang w:val="en-US"/>
              </w:rPr>
              <w:t>Barcha hizmatlar blokirovka qilingandan so’ng bog’lanadi. Bu qaysi xavfsizlik siyosatiga hos?</w:t>
            </w:r>
          </w:p>
        </w:tc>
        <w:tc>
          <w:tcPr>
            <w:tcW w:w="4961" w:type="dxa"/>
            <w:vAlign w:val="center"/>
          </w:tcPr>
          <w:p w14:paraId="4FC2C4A0" w14:textId="77777777" w:rsidR="003E12B1" w:rsidRPr="00600794" w:rsidRDefault="003E12B1" w:rsidP="007018AA">
            <w:pPr>
              <w:rPr>
                <w:color w:val="000000"/>
                <w:w w:val="90"/>
                <w:sz w:val="24"/>
                <w:szCs w:val="24"/>
              </w:rPr>
            </w:pPr>
            <w:r w:rsidRPr="00600794">
              <w:rPr>
                <w:color w:val="000000"/>
                <w:w w:val="90"/>
                <w:sz w:val="24"/>
                <w:szCs w:val="24"/>
              </w:rPr>
              <w:t xml:space="preserve">Ehtiyotkorlik siyosati (Prudent Policy) </w:t>
            </w:r>
          </w:p>
        </w:tc>
      </w:tr>
      <w:tr w:rsidR="003E12B1" w:rsidRPr="001862F7" w14:paraId="297B8AFB" w14:textId="77777777" w:rsidTr="007018AA">
        <w:tc>
          <w:tcPr>
            <w:tcW w:w="567" w:type="dxa"/>
          </w:tcPr>
          <w:p w14:paraId="17AC479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74293F7" w14:textId="77777777" w:rsidR="003E12B1" w:rsidRPr="00600794" w:rsidRDefault="003E12B1" w:rsidP="007018AA">
            <w:pPr>
              <w:rPr>
                <w:color w:val="000000"/>
                <w:w w:val="90"/>
                <w:sz w:val="24"/>
                <w:szCs w:val="24"/>
                <w:lang w:val="en-US"/>
              </w:rPr>
            </w:pPr>
            <w:r w:rsidRPr="00600794">
              <w:rPr>
                <w:color w:val="000000"/>
                <w:w w:val="90"/>
                <w:sz w:val="24"/>
                <w:szCs w:val="24"/>
                <w:lang w:val="en-US"/>
              </w:rPr>
              <w:t>Faqat ma’lum hizmatlar/hujumlar/harakatlar bloklanadi. Bu qaysi xavfsizlik siyosatiga hos?</w:t>
            </w:r>
          </w:p>
        </w:tc>
        <w:tc>
          <w:tcPr>
            <w:tcW w:w="4961" w:type="dxa"/>
            <w:vAlign w:val="center"/>
          </w:tcPr>
          <w:p w14:paraId="60334218" w14:textId="77777777" w:rsidR="003E12B1" w:rsidRPr="00600794" w:rsidRDefault="003E12B1" w:rsidP="007018AA">
            <w:pPr>
              <w:rPr>
                <w:color w:val="000000"/>
                <w:w w:val="90"/>
                <w:sz w:val="24"/>
                <w:szCs w:val="24"/>
                <w:lang w:val="en-US"/>
              </w:rPr>
            </w:pPr>
            <w:r w:rsidRPr="00600794">
              <w:rPr>
                <w:color w:val="000000"/>
                <w:w w:val="90"/>
                <w:sz w:val="24"/>
                <w:szCs w:val="24"/>
                <w:lang w:val="en-US"/>
              </w:rPr>
              <w:t xml:space="preserve">Ruxsat berishga asoslangan siyosat (Permissive Policy) </w:t>
            </w:r>
          </w:p>
        </w:tc>
      </w:tr>
      <w:tr w:rsidR="003E12B1" w:rsidRPr="00C6655B" w14:paraId="6B3B0841" w14:textId="77777777" w:rsidTr="007018AA">
        <w:tc>
          <w:tcPr>
            <w:tcW w:w="567" w:type="dxa"/>
          </w:tcPr>
          <w:p w14:paraId="038F871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43F4BC3" w14:textId="77777777" w:rsidR="003E12B1" w:rsidRPr="00600794" w:rsidRDefault="003E12B1" w:rsidP="007018AA">
            <w:pPr>
              <w:rPr>
                <w:color w:val="000000"/>
                <w:w w:val="90"/>
                <w:sz w:val="24"/>
                <w:szCs w:val="24"/>
                <w:lang w:val="en-US"/>
              </w:rPr>
            </w:pPr>
            <w:r w:rsidRPr="00600794">
              <w:rPr>
                <w:color w:val="000000"/>
                <w:w w:val="90"/>
                <w:sz w:val="24"/>
                <w:szCs w:val="24"/>
                <w:lang w:val="en-US"/>
              </w:rPr>
              <w:t>Hamma narsa ta’qiqlanadi. Bu qaysi xavfsizlik siyosatiga hos?</w:t>
            </w:r>
          </w:p>
        </w:tc>
        <w:tc>
          <w:tcPr>
            <w:tcW w:w="4961" w:type="dxa"/>
            <w:vAlign w:val="center"/>
          </w:tcPr>
          <w:p w14:paraId="7B4A44B7" w14:textId="77777777" w:rsidR="003E12B1" w:rsidRPr="00600794" w:rsidRDefault="003E12B1" w:rsidP="007018AA">
            <w:pPr>
              <w:rPr>
                <w:color w:val="000000"/>
                <w:w w:val="90"/>
                <w:sz w:val="24"/>
                <w:szCs w:val="24"/>
              </w:rPr>
            </w:pPr>
            <w:r w:rsidRPr="00600794">
              <w:rPr>
                <w:color w:val="000000"/>
                <w:w w:val="90"/>
                <w:sz w:val="24"/>
                <w:szCs w:val="24"/>
              </w:rPr>
              <w:t>Paranoid siyosati (Paranoid Policy)</w:t>
            </w:r>
          </w:p>
        </w:tc>
      </w:tr>
      <w:tr w:rsidR="003E12B1" w:rsidRPr="00C6655B" w14:paraId="4BE0DE5F" w14:textId="77777777" w:rsidTr="007018AA">
        <w:tc>
          <w:tcPr>
            <w:tcW w:w="567" w:type="dxa"/>
          </w:tcPr>
          <w:p w14:paraId="52B8957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E4B70DE" w14:textId="77777777" w:rsidR="003E12B1" w:rsidRPr="00600794" w:rsidRDefault="003E12B1" w:rsidP="007018AA">
            <w:pPr>
              <w:rPr>
                <w:color w:val="000000"/>
                <w:w w:val="90"/>
                <w:sz w:val="24"/>
                <w:szCs w:val="24"/>
              </w:rPr>
            </w:pPr>
            <w:r w:rsidRPr="00600794">
              <w:rPr>
                <w:color w:val="000000"/>
                <w:w w:val="90"/>
                <w:sz w:val="24"/>
                <w:szCs w:val="24"/>
              </w:rPr>
              <w:t>Tizim arxitekturasining turlari nechta?</w:t>
            </w:r>
          </w:p>
        </w:tc>
        <w:tc>
          <w:tcPr>
            <w:tcW w:w="4961" w:type="dxa"/>
            <w:vAlign w:val="center"/>
          </w:tcPr>
          <w:p w14:paraId="7F35BEAD" w14:textId="77777777" w:rsidR="003E12B1" w:rsidRPr="00600794" w:rsidRDefault="003E12B1" w:rsidP="007018AA">
            <w:pPr>
              <w:rPr>
                <w:color w:val="000000"/>
                <w:w w:val="90"/>
                <w:sz w:val="24"/>
                <w:szCs w:val="24"/>
              </w:rPr>
            </w:pPr>
            <w:r w:rsidRPr="00600794">
              <w:rPr>
                <w:color w:val="000000"/>
                <w:w w:val="90"/>
                <w:sz w:val="24"/>
                <w:szCs w:val="24"/>
              </w:rPr>
              <w:t>5</w:t>
            </w:r>
          </w:p>
        </w:tc>
      </w:tr>
      <w:tr w:rsidR="003E12B1" w:rsidRPr="00C6655B" w14:paraId="12C915AD" w14:textId="77777777" w:rsidTr="007018AA">
        <w:tc>
          <w:tcPr>
            <w:tcW w:w="567" w:type="dxa"/>
          </w:tcPr>
          <w:p w14:paraId="0CBFAF2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0AFB121" w14:textId="77777777" w:rsidR="003E12B1" w:rsidRPr="00600794" w:rsidRDefault="003E12B1" w:rsidP="007018AA">
            <w:pPr>
              <w:rPr>
                <w:color w:val="000000"/>
                <w:w w:val="90"/>
                <w:sz w:val="24"/>
                <w:szCs w:val="24"/>
                <w:lang w:val="en-US"/>
              </w:rPr>
            </w:pPr>
            <w:r w:rsidRPr="00600794">
              <w:rPr>
                <w:color w:val="000000"/>
                <w:w w:val="90"/>
                <w:sz w:val="24"/>
                <w:szCs w:val="24"/>
                <w:lang w:val="en-US"/>
              </w:rPr>
              <w:t>Internet, havo hujumidan mudofaa, transport tizimlari qaysi tizim arxitekturasiga xos?</w:t>
            </w:r>
          </w:p>
        </w:tc>
        <w:tc>
          <w:tcPr>
            <w:tcW w:w="4961" w:type="dxa"/>
            <w:vAlign w:val="center"/>
          </w:tcPr>
          <w:p w14:paraId="5F2B14C8" w14:textId="77777777" w:rsidR="003E12B1" w:rsidRPr="00600794" w:rsidRDefault="003E12B1" w:rsidP="007018AA">
            <w:pPr>
              <w:rPr>
                <w:color w:val="000000"/>
                <w:w w:val="90"/>
                <w:sz w:val="24"/>
                <w:szCs w:val="24"/>
              </w:rPr>
            </w:pPr>
            <w:r w:rsidRPr="00600794">
              <w:rPr>
                <w:color w:val="000000"/>
                <w:w w:val="90"/>
                <w:sz w:val="24"/>
                <w:szCs w:val="24"/>
              </w:rPr>
              <w:t xml:space="preserve">Hamkorlik tizimlari arxitekturasi  </w:t>
            </w:r>
          </w:p>
        </w:tc>
      </w:tr>
      <w:tr w:rsidR="003E12B1" w:rsidRPr="00C6655B" w14:paraId="0D038453" w14:textId="77777777" w:rsidTr="007018AA">
        <w:tc>
          <w:tcPr>
            <w:tcW w:w="567" w:type="dxa"/>
          </w:tcPr>
          <w:p w14:paraId="4751393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20D6CCB" w14:textId="77777777" w:rsidR="003E12B1" w:rsidRPr="00600794" w:rsidRDefault="003E12B1" w:rsidP="007018AA">
            <w:pPr>
              <w:rPr>
                <w:color w:val="000000"/>
                <w:w w:val="90"/>
                <w:sz w:val="24"/>
                <w:szCs w:val="24"/>
                <w:lang w:val="en-US"/>
              </w:rPr>
            </w:pPr>
            <w:r w:rsidRPr="00600794">
              <w:rPr>
                <w:color w:val="000000"/>
                <w:w w:val="90"/>
                <w:sz w:val="24"/>
                <w:szCs w:val="24"/>
                <w:lang w:val="en-US"/>
              </w:rPr>
              <w:t>Cloud computing texnologiyasining nechta asosiy turi mavjud?</w:t>
            </w:r>
          </w:p>
        </w:tc>
        <w:tc>
          <w:tcPr>
            <w:tcW w:w="4961" w:type="dxa"/>
            <w:vAlign w:val="center"/>
          </w:tcPr>
          <w:p w14:paraId="281371DA" w14:textId="77777777" w:rsidR="003E12B1" w:rsidRPr="00600794" w:rsidRDefault="003E12B1" w:rsidP="007018AA">
            <w:pPr>
              <w:rPr>
                <w:color w:val="000000"/>
                <w:w w:val="90"/>
                <w:sz w:val="24"/>
                <w:szCs w:val="24"/>
              </w:rPr>
            </w:pPr>
            <w:r w:rsidRPr="00600794">
              <w:rPr>
                <w:color w:val="000000"/>
                <w:w w:val="90"/>
                <w:sz w:val="24"/>
                <w:szCs w:val="24"/>
              </w:rPr>
              <w:t>3</w:t>
            </w:r>
          </w:p>
        </w:tc>
      </w:tr>
      <w:tr w:rsidR="003E12B1" w:rsidRPr="00C6655B" w14:paraId="10A63299" w14:textId="77777777" w:rsidTr="007018AA">
        <w:tc>
          <w:tcPr>
            <w:tcW w:w="567" w:type="dxa"/>
          </w:tcPr>
          <w:p w14:paraId="5AF82C9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DD428F2" w14:textId="77777777" w:rsidR="003E12B1" w:rsidRPr="00600794" w:rsidRDefault="003E12B1" w:rsidP="007018AA">
            <w:pPr>
              <w:rPr>
                <w:color w:val="000000"/>
                <w:w w:val="90"/>
                <w:sz w:val="24"/>
                <w:szCs w:val="24"/>
                <w:lang w:val="en-US"/>
              </w:rPr>
            </w:pPr>
            <w:r w:rsidRPr="00600794">
              <w:rPr>
                <w:color w:val="000000"/>
                <w:w w:val="90"/>
                <w:sz w:val="24"/>
                <w:szCs w:val="24"/>
                <w:lang w:val="en-US"/>
              </w:rPr>
              <w:t>Raqamli soatlar qaysi texnologiyaga tegishli?</w:t>
            </w:r>
          </w:p>
        </w:tc>
        <w:tc>
          <w:tcPr>
            <w:tcW w:w="4961" w:type="dxa"/>
            <w:vAlign w:val="center"/>
          </w:tcPr>
          <w:p w14:paraId="4F33C8AB" w14:textId="77777777" w:rsidR="003E12B1" w:rsidRPr="00600794" w:rsidRDefault="003E12B1" w:rsidP="007018AA">
            <w:pPr>
              <w:rPr>
                <w:color w:val="000000"/>
                <w:w w:val="90"/>
                <w:sz w:val="24"/>
                <w:szCs w:val="24"/>
              </w:rPr>
            </w:pPr>
            <w:r w:rsidRPr="00600794">
              <w:rPr>
                <w:color w:val="000000"/>
                <w:w w:val="90"/>
                <w:sz w:val="24"/>
                <w:szCs w:val="24"/>
              </w:rPr>
              <w:t>O’rnatilgan tizimlar (Embedde systems)</w:t>
            </w:r>
          </w:p>
        </w:tc>
      </w:tr>
      <w:tr w:rsidR="003E12B1" w:rsidRPr="001862F7" w14:paraId="18DAC674" w14:textId="77777777" w:rsidTr="007018AA">
        <w:tc>
          <w:tcPr>
            <w:tcW w:w="567" w:type="dxa"/>
          </w:tcPr>
          <w:p w14:paraId="52EFCF5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4F1A8C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Xavfsizlikning asosiy yo’nalishlarini sanab o’ting.</w:t>
            </w:r>
          </w:p>
        </w:tc>
        <w:tc>
          <w:tcPr>
            <w:tcW w:w="4961" w:type="dxa"/>
          </w:tcPr>
          <w:p w14:paraId="55E3A26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xavfsizligi, Iqtisodiy xavfsizlik, Mudofaa xavfsizligi, Ijtimoiy xavfsizlik, Ekologik xavfsizlik</w:t>
            </w:r>
          </w:p>
        </w:tc>
      </w:tr>
      <w:tr w:rsidR="003E12B1" w:rsidRPr="001862F7" w14:paraId="4C42F741" w14:textId="77777777" w:rsidTr="007018AA">
        <w:tc>
          <w:tcPr>
            <w:tcW w:w="567" w:type="dxa"/>
          </w:tcPr>
          <w:p w14:paraId="1BFC12F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070DB8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xavfsizligining asosiy maqsadlaridan biri- bu…</w:t>
            </w:r>
          </w:p>
        </w:tc>
        <w:tc>
          <w:tcPr>
            <w:tcW w:w="4961" w:type="dxa"/>
          </w:tcPr>
          <w:p w14:paraId="74A3D58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*Axborotlarni o’g’irlanishini, yo’qolishini, soxtalashtirilishini oldini olish</w:t>
            </w:r>
          </w:p>
        </w:tc>
      </w:tr>
      <w:tr w:rsidR="003E12B1" w:rsidRPr="001862F7" w14:paraId="269404CF" w14:textId="77777777" w:rsidTr="007018AA">
        <w:tc>
          <w:tcPr>
            <w:tcW w:w="567" w:type="dxa"/>
          </w:tcPr>
          <w:p w14:paraId="40144B6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59DC9F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Konfidentsiallikga to’g’ri ta`rif keltiring.</w:t>
            </w:r>
          </w:p>
        </w:tc>
        <w:tc>
          <w:tcPr>
            <w:tcW w:w="4961" w:type="dxa"/>
          </w:tcPr>
          <w:p w14:paraId="715A0C3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inshonchliligi, tarqatilishi mumkin emasligi, maxfiyligi kafolati;</w:t>
            </w:r>
          </w:p>
        </w:tc>
      </w:tr>
      <w:tr w:rsidR="003E12B1" w:rsidRPr="00C6655B" w14:paraId="25E3DE8F" w14:textId="77777777" w:rsidTr="007018AA">
        <w:tc>
          <w:tcPr>
            <w:tcW w:w="567" w:type="dxa"/>
          </w:tcPr>
          <w:p w14:paraId="178936D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60AA8E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Yaxlitlikni buzilishi bu - …</w:t>
            </w:r>
          </w:p>
        </w:tc>
        <w:tc>
          <w:tcPr>
            <w:tcW w:w="4961" w:type="dxa"/>
          </w:tcPr>
          <w:p w14:paraId="61FF9AD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*Soxtalashtirish va o’zgartirish</w:t>
            </w:r>
          </w:p>
        </w:tc>
      </w:tr>
      <w:tr w:rsidR="003E12B1" w:rsidRPr="001862F7" w14:paraId="08CE1825" w14:textId="77777777" w:rsidTr="007018AA">
        <w:tc>
          <w:tcPr>
            <w:tcW w:w="567" w:type="dxa"/>
          </w:tcPr>
          <w:p w14:paraId="31DDCD1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512E87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axborotni himoyalash tizimi deyiladi.</w:t>
            </w:r>
          </w:p>
        </w:tc>
        <w:tc>
          <w:tcPr>
            <w:tcW w:w="4961" w:type="dxa"/>
          </w:tcPr>
          <w:p w14:paraId="616C0A2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*Axborotning zaif tomonlarini kamaytiruvchi axborotga ruxsat etilmagan kirishga,   uning chiqib ketishiga va yo’qotilishiga to’sqinlik qiluvchi tashkiliy, texnik,  dasturiy, texnologik va boshqa vosita, usul va choralarning kompleksi</w:t>
            </w:r>
          </w:p>
        </w:tc>
      </w:tr>
      <w:tr w:rsidR="003E12B1" w:rsidRPr="001862F7" w14:paraId="55D38281" w14:textId="77777777" w:rsidTr="007018AA">
        <w:tc>
          <w:tcPr>
            <w:tcW w:w="567" w:type="dxa"/>
          </w:tcPr>
          <w:p w14:paraId="6580E9B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D937DC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 virusi nima?</w:t>
            </w:r>
          </w:p>
        </w:tc>
        <w:tc>
          <w:tcPr>
            <w:tcW w:w="4961" w:type="dxa"/>
          </w:tcPr>
          <w:p w14:paraId="3E4E1DA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*maxsus yozilgan va zararli dastur</w:t>
            </w:r>
          </w:p>
        </w:tc>
      </w:tr>
      <w:tr w:rsidR="003E12B1" w:rsidRPr="00C6655B" w14:paraId="77701137" w14:textId="77777777" w:rsidTr="007018AA">
        <w:tc>
          <w:tcPr>
            <w:tcW w:w="567" w:type="dxa"/>
          </w:tcPr>
          <w:p w14:paraId="2E42609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381210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Axborotni himoyalash uchun ... usullari qo’llaniladi.</w:t>
            </w:r>
          </w:p>
        </w:tc>
        <w:tc>
          <w:tcPr>
            <w:tcW w:w="4961" w:type="dxa"/>
          </w:tcPr>
          <w:p w14:paraId="4BDCFA0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*kodlashtirish, kriptografiya, stegonografiya</w:t>
            </w:r>
          </w:p>
        </w:tc>
      </w:tr>
      <w:tr w:rsidR="003E12B1" w:rsidRPr="00C6655B" w14:paraId="155BC65F" w14:textId="77777777" w:rsidTr="007018AA">
        <w:tc>
          <w:tcPr>
            <w:tcW w:w="567" w:type="dxa"/>
          </w:tcPr>
          <w:p w14:paraId="215159C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8EED9D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Stenografiya ma’nosi...</w:t>
            </w:r>
          </w:p>
        </w:tc>
        <w:tc>
          <w:tcPr>
            <w:tcW w:w="4961" w:type="dxa"/>
          </w:tcPr>
          <w:p w14:paraId="0E27510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*sirli yozuv</w:t>
            </w:r>
          </w:p>
        </w:tc>
      </w:tr>
      <w:tr w:rsidR="003E12B1" w:rsidRPr="00C6655B" w14:paraId="49146320" w14:textId="77777777" w:rsidTr="007018AA">
        <w:tc>
          <w:tcPr>
            <w:tcW w:w="567" w:type="dxa"/>
          </w:tcPr>
          <w:p w14:paraId="7CD5DBA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358E89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Kriptografiyaning asosiy maqsadi...</w:t>
            </w:r>
          </w:p>
        </w:tc>
        <w:tc>
          <w:tcPr>
            <w:tcW w:w="4961" w:type="dxa"/>
          </w:tcPr>
          <w:p w14:paraId="74DFCEF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*maxfiylik, yaxlitlilikni ta`minlash</w:t>
            </w:r>
          </w:p>
        </w:tc>
      </w:tr>
      <w:tr w:rsidR="003E12B1" w:rsidRPr="00C6655B" w14:paraId="529568DB" w14:textId="77777777" w:rsidTr="007018AA">
        <w:tc>
          <w:tcPr>
            <w:tcW w:w="567" w:type="dxa"/>
          </w:tcPr>
          <w:p w14:paraId="2E2BAAD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C463A1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SMTP - Simple Mail Transfer protokol nima?</w:t>
            </w:r>
          </w:p>
        </w:tc>
        <w:tc>
          <w:tcPr>
            <w:tcW w:w="4961" w:type="dxa"/>
          </w:tcPr>
          <w:p w14:paraId="0D2EAC5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*elektron pochta protokoli</w:t>
            </w:r>
          </w:p>
        </w:tc>
      </w:tr>
      <w:tr w:rsidR="003E12B1" w:rsidRPr="001862F7" w14:paraId="2F0E6D7B" w14:textId="77777777" w:rsidTr="007018AA">
        <w:tc>
          <w:tcPr>
            <w:tcW w:w="567" w:type="dxa"/>
          </w:tcPr>
          <w:p w14:paraId="48E473B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F37613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SKIP protokoli...</w:t>
            </w:r>
          </w:p>
        </w:tc>
        <w:tc>
          <w:tcPr>
            <w:tcW w:w="4961" w:type="dxa"/>
          </w:tcPr>
          <w:p w14:paraId="0A991D8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*Internet protokollari uchun kriptokalitlarning oddiy boshqaruvi</w:t>
            </w:r>
          </w:p>
        </w:tc>
      </w:tr>
      <w:tr w:rsidR="003E12B1" w:rsidRPr="001862F7" w14:paraId="1029A9D7" w14:textId="77777777" w:rsidTr="007018AA">
        <w:tc>
          <w:tcPr>
            <w:tcW w:w="567" w:type="dxa"/>
          </w:tcPr>
          <w:p w14:paraId="578ACC5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2CD27F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 tarmog’ining asosiy komponentlariga nisbatan xavf-xatarlar…</w:t>
            </w:r>
          </w:p>
        </w:tc>
        <w:tc>
          <w:tcPr>
            <w:tcW w:w="4961" w:type="dxa"/>
          </w:tcPr>
          <w:p w14:paraId="13827E0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*uzilish, tutib qolish, o’zgartirish, soxtalashtirish</w:t>
            </w:r>
          </w:p>
        </w:tc>
      </w:tr>
      <w:tr w:rsidR="003E12B1" w:rsidRPr="00C6655B" w14:paraId="171D0C69" w14:textId="77777777" w:rsidTr="007018AA">
        <w:tc>
          <w:tcPr>
            <w:tcW w:w="567" w:type="dxa"/>
          </w:tcPr>
          <w:p w14:paraId="296558A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007A7D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...ma`lumotlar oqimini passiv hujumlardan himoya qilishga xizmat qiladi.</w:t>
            </w:r>
          </w:p>
        </w:tc>
        <w:tc>
          <w:tcPr>
            <w:tcW w:w="4961" w:type="dxa"/>
          </w:tcPr>
          <w:p w14:paraId="30BE7F0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*konfidentsiallik</w:t>
            </w:r>
          </w:p>
        </w:tc>
      </w:tr>
      <w:tr w:rsidR="003E12B1" w:rsidRPr="00C6655B" w14:paraId="553AB853" w14:textId="77777777" w:rsidTr="007018AA">
        <w:tc>
          <w:tcPr>
            <w:tcW w:w="567" w:type="dxa"/>
          </w:tcPr>
          <w:p w14:paraId="5071E73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CBF34D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Foydalanish huquqini cheklovchi matritsa modeli bu...</w:t>
            </w:r>
          </w:p>
        </w:tc>
        <w:tc>
          <w:tcPr>
            <w:tcW w:w="4961" w:type="dxa"/>
          </w:tcPr>
          <w:p w14:paraId="0E5B077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*Bella La-Padulla modeli</w:t>
            </w:r>
          </w:p>
        </w:tc>
      </w:tr>
      <w:tr w:rsidR="003E12B1" w:rsidRPr="00C6655B" w14:paraId="3E248627" w14:textId="77777777" w:rsidTr="007018AA">
        <w:tc>
          <w:tcPr>
            <w:tcW w:w="567" w:type="dxa"/>
          </w:tcPr>
          <w:p w14:paraId="48BE1C4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05068C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Kompyuter tarmoqlarida tarmoqning uzoqlashtirilgan elemenlari o’rtasidagi aloqa qaysi standartlar yordamida amalga oshiriladi?</w:t>
            </w:r>
          </w:p>
        </w:tc>
        <w:tc>
          <w:tcPr>
            <w:tcW w:w="4961" w:type="dxa"/>
          </w:tcPr>
          <w:p w14:paraId="67D0539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*TCP/IP, X.25 protokollar</w:t>
            </w:r>
          </w:p>
        </w:tc>
      </w:tr>
      <w:tr w:rsidR="003E12B1" w:rsidRPr="001862F7" w14:paraId="625F0329" w14:textId="77777777" w:rsidTr="007018AA">
        <w:tc>
          <w:tcPr>
            <w:tcW w:w="567" w:type="dxa"/>
          </w:tcPr>
          <w:p w14:paraId="1A3B510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0A0184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Himoya tizimi kompleksligiga nimalar orqali erishiladi?</w:t>
            </w:r>
          </w:p>
        </w:tc>
        <w:tc>
          <w:tcPr>
            <w:tcW w:w="4961" w:type="dxa"/>
          </w:tcPr>
          <w:p w14:paraId="48CFAE5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*Xuquqiy tashkiliy, muhandis, texnik va dasturiy matematik elementlarning mavjudligi orqali</w:t>
            </w:r>
          </w:p>
        </w:tc>
      </w:tr>
      <w:tr w:rsidR="003E12B1" w:rsidRPr="001862F7" w14:paraId="08D44A31" w14:textId="77777777" w:rsidTr="007018AA">
        <w:tc>
          <w:tcPr>
            <w:tcW w:w="567" w:type="dxa"/>
          </w:tcPr>
          <w:p w14:paraId="72091C6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293737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Kalit – bu …</w:t>
            </w:r>
          </w:p>
        </w:tc>
        <w:tc>
          <w:tcPr>
            <w:tcW w:w="4961" w:type="dxa"/>
          </w:tcPr>
          <w:p w14:paraId="4DC139D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*Matnni shifrlash va shifrini ochish uchun kerakli axborot</w:t>
            </w:r>
          </w:p>
        </w:tc>
      </w:tr>
      <w:tr w:rsidR="003E12B1" w:rsidRPr="00C6655B" w14:paraId="5D3D5AE4" w14:textId="77777777" w:rsidTr="007018AA">
        <w:tc>
          <w:tcPr>
            <w:tcW w:w="567" w:type="dxa"/>
          </w:tcPr>
          <w:p w14:paraId="532EFAE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C5CB6E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Qo’yish, o’rin almashtirish, gammalash kriptografiyaning qaysi turiga bog’liq?</w:t>
            </w:r>
          </w:p>
        </w:tc>
        <w:tc>
          <w:tcPr>
            <w:tcW w:w="4961" w:type="dxa"/>
          </w:tcPr>
          <w:p w14:paraId="1BE28CB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*simmetrik kriptotizimlar</w:t>
            </w:r>
          </w:p>
        </w:tc>
      </w:tr>
      <w:tr w:rsidR="003E12B1" w:rsidRPr="001862F7" w14:paraId="07A77D3D" w14:textId="77777777" w:rsidTr="007018AA">
        <w:tc>
          <w:tcPr>
            <w:tcW w:w="567" w:type="dxa"/>
          </w:tcPr>
          <w:p w14:paraId="15D4B3D3"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C0354B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Autentifikatsiya nima?</w:t>
            </w:r>
          </w:p>
        </w:tc>
        <w:tc>
          <w:tcPr>
            <w:tcW w:w="4961" w:type="dxa"/>
          </w:tcPr>
          <w:p w14:paraId="46D5804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 qilingan foydalanuvchi, jarayon yoki qurilmaning haqiqiy ekanligini tekshirish muolajasi</w:t>
            </w:r>
          </w:p>
        </w:tc>
      </w:tr>
      <w:tr w:rsidR="003E12B1" w:rsidRPr="001862F7" w14:paraId="5CEE435B" w14:textId="77777777" w:rsidTr="007018AA">
        <w:tc>
          <w:tcPr>
            <w:tcW w:w="567" w:type="dxa"/>
          </w:tcPr>
          <w:p w14:paraId="3F7C454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D7AB6D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Identifikatsiya bu- …</w:t>
            </w:r>
          </w:p>
        </w:tc>
        <w:tc>
          <w:tcPr>
            <w:tcW w:w="4961" w:type="dxa"/>
          </w:tcPr>
          <w:p w14:paraId="07C6491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*Foydalanuvchini uning identifikatori (nomi) bo’yicha aniqlash jarayoni</w:t>
            </w:r>
          </w:p>
        </w:tc>
      </w:tr>
      <w:tr w:rsidR="003E12B1" w:rsidRPr="00C6655B" w14:paraId="015FA903" w14:textId="77777777" w:rsidTr="007018AA">
        <w:tc>
          <w:tcPr>
            <w:tcW w:w="567" w:type="dxa"/>
          </w:tcPr>
          <w:p w14:paraId="3B9AD1A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D69B41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O’rin almashtirish shifri bu - …</w:t>
            </w:r>
          </w:p>
        </w:tc>
        <w:tc>
          <w:tcPr>
            <w:tcW w:w="4961" w:type="dxa"/>
          </w:tcPr>
          <w:p w14:paraId="1B2F51B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*Murakkab bo’lmagan kriptografik akslantirish</w:t>
            </w:r>
          </w:p>
        </w:tc>
      </w:tr>
      <w:tr w:rsidR="003E12B1" w:rsidRPr="00C6655B" w14:paraId="03E911CC" w14:textId="77777777" w:rsidTr="007018AA">
        <w:tc>
          <w:tcPr>
            <w:tcW w:w="567" w:type="dxa"/>
          </w:tcPr>
          <w:p w14:paraId="4DE39A6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FA731B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Simmetrik kalitli shifrlash tizimi necha turga bo’linadi.</w:t>
            </w:r>
          </w:p>
        </w:tc>
        <w:tc>
          <w:tcPr>
            <w:tcW w:w="4961" w:type="dxa"/>
          </w:tcPr>
          <w:p w14:paraId="3C2C208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*2 turga</w:t>
            </w:r>
          </w:p>
        </w:tc>
      </w:tr>
      <w:tr w:rsidR="003E12B1" w:rsidRPr="00C6655B" w14:paraId="4A6A1AC3" w14:textId="77777777" w:rsidTr="007018AA">
        <w:tc>
          <w:tcPr>
            <w:tcW w:w="567" w:type="dxa"/>
          </w:tcPr>
          <w:p w14:paraId="1F5C736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8C454B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Kalitlar boshqaruvi 3 ta elementga ega bo’lgan axborot almashinish jarayonidir bular …</w:t>
            </w:r>
          </w:p>
        </w:tc>
        <w:tc>
          <w:tcPr>
            <w:tcW w:w="4961" w:type="dxa"/>
          </w:tcPr>
          <w:p w14:paraId="5EF3CF7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*hosil qilish, yig’ish, taqsimlash</w:t>
            </w:r>
          </w:p>
        </w:tc>
      </w:tr>
      <w:tr w:rsidR="003E12B1" w:rsidRPr="001862F7" w14:paraId="7E8E4BDC" w14:textId="77777777" w:rsidTr="007018AA">
        <w:tc>
          <w:tcPr>
            <w:tcW w:w="567" w:type="dxa"/>
          </w:tcPr>
          <w:p w14:paraId="6391763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E7111D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Kriptologiya -</w:t>
            </w:r>
          </w:p>
        </w:tc>
        <w:tc>
          <w:tcPr>
            <w:tcW w:w="4961" w:type="dxa"/>
          </w:tcPr>
          <w:p w14:paraId="32C65A9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*axborotni qayta akslantirib himoyalash muammosi bilan shug’ullanadi</w:t>
            </w:r>
          </w:p>
        </w:tc>
      </w:tr>
      <w:tr w:rsidR="003E12B1" w:rsidRPr="001862F7" w14:paraId="678D374D" w14:textId="77777777" w:rsidTr="007018AA">
        <w:tc>
          <w:tcPr>
            <w:tcW w:w="567" w:type="dxa"/>
          </w:tcPr>
          <w:p w14:paraId="3401448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FAF214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Kriptografiyada alifbo –</w:t>
            </w:r>
          </w:p>
        </w:tc>
        <w:tc>
          <w:tcPr>
            <w:tcW w:w="4961" w:type="dxa"/>
          </w:tcPr>
          <w:p w14:paraId="6C9D3F2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belgilarini kodlash uchun foydalaniladigan chekli to’plam</w:t>
            </w:r>
          </w:p>
        </w:tc>
      </w:tr>
      <w:tr w:rsidR="003E12B1" w:rsidRPr="001862F7" w14:paraId="23784CC8" w14:textId="77777777" w:rsidTr="007018AA">
        <w:tc>
          <w:tcPr>
            <w:tcW w:w="567" w:type="dxa"/>
          </w:tcPr>
          <w:p w14:paraId="2F8F675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B7CD47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Simmetrik kriptotizimlarda ... jumlani davom  ettiring</w:t>
            </w:r>
          </w:p>
        </w:tc>
        <w:tc>
          <w:tcPr>
            <w:tcW w:w="4961" w:type="dxa"/>
          </w:tcPr>
          <w:p w14:paraId="6EF0B5B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*shifrlash va shifrni ochish uchun bitta va aynan shu kalitdan foydalaniladi</w:t>
            </w:r>
          </w:p>
        </w:tc>
      </w:tr>
      <w:tr w:rsidR="003E12B1" w:rsidRPr="001862F7" w14:paraId="2A88C61C" w14:textId="77777777" w:rsidTr="007018AA">
        <w:tc>
          <w:tcPr>
            <w:tcW w:w="567" w:type="dxa"/>
          </w:tcPr>
          <w:p w14:paraId="59264EB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DA706A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Kriptobardoshlilik deb …</w:t>
            </w:r>
          </w:p>
        </w:tc>
        <w:tc>
          <w:tcPr>
            <w:tcW w:w="4961" w:type="dxa"/>
          </w:tcPr>
          <w:p w14:paraId="7BB6AFF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*kalitlarni bilmasdan shifrni ochishga bardoshlilikni aniqlovchi shifrlash tavsifi</w:t>
            </w:r>
          </w:p>
        </w:tc>
      </w:tr>
      <w:tr w:rsidR="003E12B1" w:rsidRPr="001862F7" w14:paraId="4ABA076D" w14:textId="77777777" w:rsidTr="007018AA">
        <w:tc>
          <w:tcPr>
            <w:tcW w:w="567" w:type="dxa"/>
          </w:tcPr>
          <w:p w14:paraId="5C24E8E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F08B44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Elektron raqamli imzo deb –</w:t>
            </w:r>
          </w:p>
        </w:tc>
        <w:tc>
          <w:tcPr>
            <w:tcW w:w="4961" w:type="dxa"/>
          </w:tcPr>
          <w:p w14:paraId="5BF7C12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*xabar muallifi va tarkibini aniqlash maqsadida shifrmatnga qo’shilgan qo’shimcha</w:t>
            </w:r>
          </w:p>
        </w:tc>
      </w:tr>
      <w:tr w:rsidR="003E12B1" w:rsidRPr="001862F7" w14:paraId="74A99A2E" w14:textId="77777777" w:rsidTr="007018AA">
        <w:tc>
          <w:tcPr>
            <w:tcW w:w="567" w:type="dxa"/>
          </w:tcPr>
          <w:p w14:paraId="5DBBD00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928071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Kriptografiya –</w:t>
            </w:r>
          </w:p>
        </w:tc>
        <w:tc>
          <w:tcPr>
            <w:tcW w:w="4961" w:type="dxa"/>
          </w:tcPr>
          <w:p w14:paraId="5FA5BF5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*axborotni qayta akslantirishning matematik usullarini izlaydi va tadqiq qiladi</w:t>
            </w:r>
          </w:p>
        </w:tc>
      </w:tr>
      <w:tr w:rsidR="003E12B1" w:rsidRPr="00C6655B" w14:paraId="00C7FC58" w14:textId="77777777" w:rsidTr="007018AA">
        <w:tc>
          <w:tcPr>
            <w:tcW w:w="567" w:type="dxa"/>
          </w:tcPr>
          <w:p w14:paraId="298CDE6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C3D13D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Kriptografiyada matn –</w:t>
            </w:r>
          </w:p>
        </w:tc>
        <w:tc>
          <w:tcPr>
            <w:tcW w:w="4961" w:type="dxa"/>
          </w:tcPr>
          <w:p w14:paraId="6E2E498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*alifbo elementlarining tartiblangan to’plami</w:t>
            </w:r>
          </w:p>
        </w:tc>
      </w:tr>
      <w:tr w:rsidR="003E12B1" w:rsidRPr="001862F7" w14:paraId="7A09DD6A" w14:textId="77777777" w:rsidTr="007018AA">
        <w:tc>
          <w:tcPr>
            <w:tcW w:w="567" w:type="dxa"/>
          </w:tcPr>
          <w:p w14:paraId="13285AE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E349D8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Kriptoanaliz –</w:t>
            </w:r>
          </w:p>
        </w:tc>
        <w:tc>
          <w:tcPr>
            <w:tcW w:w="4961" w:type="dxa"/>
          </w:tcPr>
          <w:p w14:paraId="138BECD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*kalitlarni bilmasdan shifrni ochishga bardoshlilikni aniqlovchi shifrlash tavsifi</w:t>
            </w:r>
          </w:p>
        </w:tc>
      </w:tr>
      <w:tr w:rsidR="003E12B1" w:rsidRPr="001862F7" w14:paraId="199927CE" w14:textId="77777777" w:rsidTr="007018AA">
        <w:tc>
          <w:tcPr>
            <w:tcW w:w="567" w:type="dxa"/>
          </w:tcPr>
          <w:p w14:paraId="678023E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9ED546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Shifrlash –</w:t>
            </w:r>
          </w:p>
        </w:tc>
        <w:tc>
          <w:tcPr>
            <w:tcW w:w="4961" w:type="dxa"/>
          </w:tcPr>
          <w:p w14:paraId="60CC530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*akslantirish jarayoni: ochiq matn deb nomlanadigan matn shifrmatnga almashtiriladi</w:t>
            </w:r>
          </w:p>
        </w:tc>
      </w:tr>
      <w:tr w:rsidR="003E12B1" w:rsidRPr="00C6655B" w14:paraId="3AA9F71B" w14:textId="77777777" w:rsidTr="007018AA">
        <w:tc>
          <w:tcPr>
            <w:tcW w:w="567" w:type="dxa"/>
          </w:tcPr>
          <w:p w14:paraId="2398C68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70507D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Kalit taqsimlashda ko’proq nimalarga e`tibor beriladi?</w:t>
            </w:r>
          </w:p>
        </w:tc>
        <w:tc>
          <w:tcPr>
            <w:tcW w:w="4961" w:type="dxa"/>
          </w:tcPr>
          <w:p w14:paraId="570A213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*Tez, aniq va maxfiyligiga</w:t>
            </w:r>
          </w:p>
        </w:tc>
      </w:tr>
      <w:tr w:rsidR="003E12B1" w:rsidRPr="001862F7" w14:paraId="706B7A82" w14:textId="77777777" w:rsidTr="007018AA">
        <w:tc>
          <w:tcPr>
            <w:tcW w:w="567" w:type="dxa"/>
          </w:tcPr>
          <w:p w14:paraId="2579876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24C1D8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Faol hujum turi deb…</w:t>
            </w:r>
          </w:p>
        </w:tc>
        <w:tc>
          <w:tcPr>
            <w:tcW w:w="4961" w:type="dxa"/>
          </w:tcPr>
          <w:p w14:paraId="7D16D80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*Maxfiy uzatish jarayonini uzib qo’yish, modifikatsiyalash, qalbaki shifr ma`lumotlar tayyorlash harakatlaridan iborat jarayon</w:t>
            </w:r>
          </w:p>
        </w:tc>
      </w:tr>
      <w:tr w:rsidR="003E12B1" w:rsidRPr="001862F7" w14:paraId="006DAC09" w14:textId="77777777" w:rsidTr="007018AA">
        <w:tc>
          <w:tcPr>
            <w:tcW w:w="567" w:type="dxa"/>
          </w:tcPr>
          <w:p w14:paraId="6647BCF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928632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Blokli shifrlash-</w:t>
            </w:r>
          </w:p>
        </w:tc>
        <w:tc>
          <w:tcPr>
            <w:tcW w:w="4961" w:type="dxa"/>
          </w:tcPr>
          <w:p w14:paraId="4D70EE2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*shifrlanadigan matn blokiga qo’llaniladigan asosiy akslantirish</w:t>
            </w:r>
          </w:p>
        </w:tc>
      </w:tr>
      <w:tr w:rsidR="003E12B1" w:rsidRPr="001862F7" w14:paraId="368E5AA6" w14:textId="77777777" w:rsidTr="007018AA">
        <w:tc>
          <w:tcPr>
            <w:tcW w:w="567" w:type="dxa"/>
          </w:tcPr>
          <w:p w14:paraId="0A6D828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63543C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Simmetrik kriptotizmning uzluksiz tizimida …</w:t>
            </w:r>
          </w:p>
        </w:tc>
        <w:tc>
          <w:tcPr>
            <w:tcW w:w="4961" w:type="dxa"/>
          </w:tcPr>
          <w:p w14:paraId="6476A46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*ochiq matnning har bir harfi va simvoli alohida shifrlanadi</w:t>
            </w:r>
          </w:p>
        </w:tc>
      </w:tr>
      <w:tr w:rsidR="003E12B1" w:rsidRPr="001862F7" w14:paraId="4D818BB2" w14:textId="77777777" w:rsidTr="007018AA">
        <w:tc>
          <w:tcPr>
            <w:tcW w:w="567" w:type="dxa"/>
          </w:tcPr>
          <w:p w14:paraId="0E387643"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71DA7A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 tizimga qo’yiladigan umumiy talablardan biri</w:t>
            </w:r>
          </w:p>
        </w:tc>
        <w:tc>
          <w:tcPr>
            <w:tcW w:w="4961" w:type="dxa"/>
          </w:tcPr>
          <w:p w14:paraId="37B59E2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 matn uzunligi ochiq matn uzunligiga teng bo’lishi kerak</w:t>
            </w:r>
          </w:p>
        </w:tc>
      </w:tr>
      <w:tr w:rsidR="003E12B1" w:rsidRPr="001862F7" w14:paraId="02B787EF" w14:textId="77777777" w:rsidTr="007018AA">
        <w:tc>
          <w:tcPr>
            <w:tcW w:w="567" w:type="dxa"/>
          </w:tcPr>
          <w:p w14:paraId="7DD90EB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B1687A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Berilgan ta`riflardan qaysi biri asimmetrik tizimlarga xos?</w:t>
            </w:r>
          </w:p>
        </w:tc>
        <w:tc>
          <w:tcPr>
            <w:tcW w:w="4961" w:type="dxa"/>
          </w:tcPr>
          <w:p w14:paraId="7A5DFCC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*Asimmetrik kriptotizimlarda k1≠k2 bo’lib, k1 ochiq kalit, k2 yopiq kalit deb yuritiladi, k1 bilan axborot shifrlanadi, k2 bilan esa deshifrlanadi</w:t>
            </w:r>
          </w:p>
        </w:tc>
      </w:tr>
      <w:tr w:rsidR="003E12B1" w:rsidRPr="00C6655B" w14:paraId="6B5140BB" w14:textId="77777777" w:rsidTr="007018AA">
        <w:tc>
          <w:tcPr>
            <w:tcW w:w="567" w:type="dxa"/>
          </w:tcPr>
          <w:p w14:paraId="55E6984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A6D3F2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Yetarlicha kriptoturg’unlikka ega, dastlabki matn simvollarini almashtirish uchun bir necha alfavitdan foydalanishga asoslangan almashtirish usulini belgilang</w:t>
            </w:r>
          </w:p>
        </w:tc>
        <w:tc>
          <w:tcPr>
            <w:tcW w:w="4961" w:type="dxa"/>
          </w:tcPr>
          <w:p w14:paraId="1C1BA33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*Vijener matritsasi, Sezar usuli</w:t>
            </w:r>
          </w:p>
        </w:tc>
      </w:tr>
      <w:tr w:rsidR="003E12B1" w:rsidRPr="001862F7" w14:paraId="661AD08D" w14:textId="77777777" w:rsidTr="007018AA">
        <w:tc>
          <w:tcPr>
            <w:tcW w:w="567" w:type="dxa"/>
          </w:tcPr>
          <w:p w14:paraId="272D384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CD4B67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Akslantirish tushunchasi deb nimaga aytiladi?</w:t>
            </w:r>
          </w:p>
        </w:tc>
        <w:tc>
          <w:tcPr>
            <w:tcW w:w="4961" w:type="dxa"/>
          </w:tcPr>
          <w:p w14:paraId="5768AF5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*1-to’plamli elementlariga 2-to’plam elementalriga mos bo’lishiga</w:t>
            </w:r>
          </w:p>
        </w:tc>
      </w:tr>
      <w:tr w:rsidR="003E12B1" w:rsidRPr="00C6655B" w14:paraId="6DA144CF" w14:textId="77777777" w:rsidTr="007018AA">
        <w:tc>
          <w:tcPr>
            <w:tcW w:w="567" w:type="dxa"/>
          </w:tcPr>
          <w:p w14:paraId="2DBFA36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BECEC7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Simmetrik guruh deb nimaga aytiladi?</w:t>
            </w:r>
          </w:p>
        </w:tc>
        <w:tc>
          <w:tcPr>
            <w:tcW w:w="4961" w:type="dxa"/>
          </w:tcPr>
          <w:p w14:paraId="3B37FAE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*O’rin almashtirish va joylashtirish</w:t>
            </w:r>
          </w:p>
        </w:tc>
      </w:tr>
      <w:tr w:rsidR="003E12B1" w:rsidRPr="00C6655B" w14:paraId="19770DBB" w14:textId="77777777" w:rsidTr="007018AA">
        <w:tc>
          <w:tcPr>
            <w:tcW w:w="567" w:type="dxa"/>
          </w:tcPr>
          <w:p w14:paraId="5ED9B1A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082636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Qo’yish, o’rin almashtirish, gammalash kriptografiyaning qaysi turiga bog’liq?</w:t>
            </w:r>
          </w:p>
        </w:tc>
        <w:tc>
          <w:tcPr>
            <w:tcW w:w="4961" w:type="dxa"/>
          </w:tcPr>
          <w:p w14:paraId="052C8F0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*simmetrik kriptosistemalar</w:t>
            </w:r>
          </w:p>
        </w:tc>
      </w:tr>
      <w:tr w:rsidR="003E12B1" w:rsidRPr="001862F7" w14:paraId="513498C6" w14:textId="77777777" w:rsidTr="007018AA">
        <w:tc>
          <w:tcPr>
            <w:tcW w:w="567" w:type="dxa"/>
          </w:tcPr>
          <w:p w14:paraId="075675C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AF1520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Xavfli viruslar bu - …</w:t>
            </w:r>
          </w:p>
        </w:tc>
        <w:tc>
          <w:tcPr>
            <w:tcW w:w="4961" w:type="dxa"/>
          </w:tcPr>
          <w:p w14:paraId="36E3836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 ishlashida jiddiy nuqsonlarga sabab bo’luvchi viruslar</w:t>
            </w:r>
          </w:p>
        </w:tc>
      </w:tr>
      <w:tr w:rsidR="003E12B1" w:rsidRPr="001862F7" w14:paraId="58975C8F" w14:textId="77777777" w:rsidTr="007018AA">
        <w:tc>
          <w:tcPr>
            <w:tcW w:w="567" w:type="dxa"/>
          </w:tcPr>
          <w:p w14:paraId="69D5D10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AC0BF0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Mantiqiy bomba – bu …</w:t>
            </w:r>
          </w:p>
        </w:tc>
        <w:tc>
          <w:tcPr>
            <w:tcW w:w="4961" w:type="dxa"/>
          </w:tcPr>
          <w:p w14:paraId="5F6C4B7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 sharoitlarda zarar keltiruvchi harakatlarni bajaruvchi dastur yoki uning alohida modullari</w:t>
            </w:r>
          </w:p>
        </w:tc>
      </w:tr>
      <w:tr w:rsidR="003E12B1" w:rsidRPr="001862F7" w14:paraId="484522F4" w14:textId="77777777" w:rsidTr="007018AA">
        <w:tc>
          <w:tcPr>
            <w:tcW w:w="567" w:type="dxa"/>
          </w:tcPr>
          <w:p w14:paraId="41C6B55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F287B5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Elektron raqamli imzo tizimi qanday muolajalarni amalga oshiradi?</w:t>
            </w:r>
          </w:p>
        </w:tc>
        <w:tc>
          <w:tcPr>
            <w:tcW w:w="4961" w:type="dxa"/>
          </w:tcPr>
          <w:p w14:paraId="4F10882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*raqamli imzoni shakllantirish va tekshirish muolajasi</w:t>
            </w:r>
          </w:p>
        </w:tc>
      </w:tr>
      <w:tr w:rsidR="003E12B1" w:rsidRPr="00C6655B" w14:paraId="0543211A" w14:textId="77777777" w:rsidTr="007018AA">
        <w:tc>
          <w:tcPr>
            <w:tcW w:w="567" w:type="dxa"/>
          </w:tcPr>
          <w:p w14:paraId="1F5AC71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8950FD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Shifrlashning kombinatsiyalangan usulida qanday kriptotizimlarning kriptografik kalitlaridan foydalaniladi?</w:t>
            </w:r>
          </w:p>
        </w:tc>
        <w:tc>
          <w:tcPr>
            <w:tcW w:w="4961" w:type="dxa"/>
          </w:tcPr>
          <w:p w14:paraId="098D1AA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*Simmetrik va assimetrik</w:t>
            </w:r>
          </w:p>
        </w:tc>
      </w:tr>
      <w:tr w:rsidR="003E12B1" w:rsidRPr="00C6655B" w14:paraId="22ABC4AD" w14:textId="77777777" w:rsidTr="007018AA">
        <w:tc>
          <w:tcPr>
            <w:tcW w:w="567" w:type="dxa"/>
          </w:tcPr>
          <w:p w14:paraId="7B59A60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943549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himoyasi nuqtai nazaridan kompyuter tarmoqlarini nechta turga ajratish mumkin?</w:t>
            </w:r>
          </w:p>
        </w:tc>
        <w:tc>
          <w:tcPr>
            <w:tcW w:w="4961" w:type="dxa"/>
          </w:tcPr>
          <w:p w14:paraId="67116DB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*Korporativ va umumfoydalanuvchi</w:t>
            </w:r>
          </w:p>
        </w:tc>
      </w:tr>
      <w:tr w:rsidR="003E12B1" w:rsidRPr="00C6655B" w14:paraId="321DCB37" w14:textId="77777777" w:rsidTr="007018AA">
        <w:tc>
          <w:tcPr>
            <w:tcW w:w="567" w:type="dxa"/>
          </w:tcPr>
          <w:p w14:paraId="32A4F29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CFB919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Elektromagnit nurlanish va ta`sirlanishlardan himoyalanish usullari nechta turga bo’linadi?</w:t>
            </w:r>
          </w:p>
        </w:tc>
        <w:tc>
          <w:tcPr>
            <w:tcW w:w="4961" w:type="dxa"/>
          </w:tcPr>
          <w:p w14:paraId="5A0CA4D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*Sust va faol</w:t>
            </w:r>
          </w:p>
        </w:tc>
      </w:tr>
      <w:tr w:rsidR="003E12B1" w:rsidRPr="00C6655B" w14:paraId="4ED8F184" w14:textId="77777777" w:rsidTr="007018AA">
        <w:tc>
          <w:tcPr>
            <w:tcW w:w="567" w:type="dxa"/>
          </w:tcPr>
          <w:p w14:paraId="3C09CC6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EF379F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Internetda elektron pochta bilan ishlash uchun  TCP/IPga asoslangan qaysi protokoldan foydalaniladi?</w:t>
            </w:r>
          </w:p>
        </w:tc>
        <w:tc>
          <w:tcPr>
            <w:tcW w:w="4961" w:type="dxa"/>
          </w:tcPr>
          <w:p w14:paraId="3D99C2F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*SMTP, POP yoki IMAR</w:t>
            </w:r>
          </w:p>
        </w:tc>
      </w:tr>
      <w:tr w:rsidR="003E12B1" w:rsidRPr="001862F7" w14:paraId="19899632" w14:textId="77777777" w:rsidTr="007018AA">
        <w:tc>
          <w:tcPr>
            <w:tcW w:w="567" w:type="dxa"/>
          </w:tcPr>
          <w:p w14:paraId="73B63DD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16FB96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resursi – bu?</w:t>
            </w:r>
          </w:p>
        </w:tc>
        <w:tc>
          <w:tcPr>
            <w:tcW w:w="4961" w:type="dxa"/>
          </w:tcPr>
          <w:p w14:paraId="26294D5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tizimi tarkibidagi elektron shakldagi axborot, ma`lumotlar banki, ma`lumotlar bazasi</w:t>
            </w:r>
          </w:p>
        </w:tc>
      </w:tr>
      <w:tr w:rsidR="003E12B1" w:rsidRPr="00C6655B" w14:paraId="3087B196" w14:textId="77777777" w:rsidTr="007018AA">
        <w:tc>
          <w:tcPr>
            <w:tcW w:w="567" w:type="dxa"/>
          </w:tcPr>
          <w:p w14:paraId="4E53B27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BF3335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Shaxsning, o’zini axborot kommunikatsiya tizimiga tanishtirish jarayonida qo’llaniladigan belgilar ketma-ketligi bo’lib, axborot kommunikatsiya tizimidan foydalanish huquqiga ega bo’lish uchun foydalaniluvchining maxfiy bo’lmagan qayd yozuvi – bu?</w:t>
            </w:r>
          </w:p>
        </w:tc>
        <w:tc>
          <w:tcPr>
            <w:tcW w:w="4961" w:type="dxa"/>
          </w:tcPr>
          <w:p w14:paraId="3C05407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*login</w:t>
            </w:r>
          </w:p>
        </w:tc>
      </w:tr>
      <w:tr w:rsidR="003E12B1" w:rsidRPr="00C6655B" w14:paraId="5AF5B44E" w14:textId="77777777" w:rsidTr="007018AA">
        <w:tc>
          <w:tcPr>
            <w:tcW w:w="567" w:type="dxa"/>
          </w:tcPr>
          <w:p w14:paraId="60B4877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8BE582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Uning egasi haqiqiyligini aniqlash jarayonida tekshiruv axboroti sifatida ishlatiladigan belgilar ketma-ketligi (maxfiy so’z) – bu?</w:t>
            </w:r>
          </w:p>
        </w:tc>
        <w:tc>
          <w:tcPr>
            <w:tcW w:w="4961" w:type="dxa"/>
          </w:tcPr>
          <w:p w14:paraId="0949455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*parol</w:t>
            </w:r>
          </w:p>
        </w:tc>
      </w:tr>
      <w:tr w:rsidR="003E12B1" w:rsidRPr="001862F7" w14:paraId="25EA99E9" w14:textId="77777777" w:rsidTr="007018AA">
        <w:tc>
          <w:tcPr>
            <w:tcW w:w="567" w:type="dxa"/>
          </w:tcPr>
          <w:p w14:paraId="1F12F9C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60591F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Identifikatsiya jarayoni qanday jarayon?</w:t>
            </w:r>
          </w:p>
        </w:tc>
        <w:tc>
          <w:tcPr>
            <w:tcW w:w="4961" w:type="dxa"/>
          </w:tcPr>
          <w:p w14:paraId="0EBDE44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axborot tizimlari obyekt va subhektlariga uni tanish uchun nomlar (identifikator) berish va berilgan nom bo’yicha solishtirib uni aniqlash jarayoni</w:t>
            </w:r>
          </w:p>
        </w:tc>
      </w:tr>
      <w:tr w:rsidR="003E12B1" w:rsidRPr="001862F7" w14:paraId="7BFB4D2D" w14:textId="77777777" w:rsidTr="007018AA">
        <w:tc>
          <w:tcPr>
            <w:tcW w:w="567" w:type="dxa"/>
          </w:tcPr>
          <w:p w14:paraId="341F42A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E4C032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Autentifikatsiya jarayoni qanday jarayon?</w:t>
            </w:r>
          </w:p>
        </w:tc>
        <w:tc>
          <w:tcPr>
            <w:tcW w:w="4961" w:type="dxa"/>
          </w:tcPr>
          <w:p w14:paraId="3522329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*obyekt yoki subhektni unga berilgan identifikatorga mosligini tekshirish va belgilar ketmaketligidan iborat maxfiy kodini tekshirish orqali aslligini aniqlash</w:t>
            </w:r>
          </w:p>
        </w:tc>
      </w:tr>
      <w:tr w:rsidR="003E12B1" w:rsidRPr="001862F7" w14:paraId="560276AF" w14:textId="77777777" w:rsidTr="007018AA">
        <w:tc>
          <w:tcPr>
            <w:tcW w:w="567" w:type="dxa"/>
          </w:tcPr>
          <w:p w14:paraId="72CCA963"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08B267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Avtorizatsiya  jarayoni qanday jarayon?</w:t>
            </w:r>
          </w:p>
        </w:tc>
        <w:tc>
          <w:tcPr>
            <w:tcW w:w="4961" w:type="dxa"/>
          </w:tcPr>
          <w:p w14:paraId="6550560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*foydalanuvchining resursdan foydalanish huquqlari va ruxsatlarini tekshirish jarayoni</w:t>
            </w:r>
          </w:p>
        </w:tc>
      </w:tr>
      <w:tr w:rsidR="003E12B1" w:rsidRPr="001862F7" w14:paraId="20DCD7B9" w14:textId="77777777" w:rsidTr="007018AA">
        <w:tc>
          <w:tcPr>
            <w:tcW w:w="567" w:type="dxa"/>
          </w:tcPr>
          <w:p w14:paraId="378FED5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792082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Ro’yxatdan o’tish bu?</w:t>
            </w:r>
          </w:p>
        </w:tc>
        <w:tc>
          <w:tcPr>
            <w:tcW w:w="4961" w:type="dxa"/>
          </w:tcPr>
          <w:p w14:paraId="2850050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*foydalanuvchilarni ro’yxatga olish va ularga dasturlar va ma`lumotlarni ishlatishga huquq berish jarayoni</w:t>
            </w:r>
          </w:p>
        </w:tc>
      </w:tr>
      <w:tr w:rsidR="003E12B1" w:rsidRPr="00C6655B" w14:paraId="2DF03741" w14:textId="77777777" w:rsidTr="007018AA">
        <w:tc>
          <w:tcPr>
            <w:tcW w:w="567" w:type="dxa"/>
          </w:tcPr>
          <w:p w14:paraId="534C9E4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D622F3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 qanday sifatlarga ega bo’lishi kerak?</w:t>
            </w:r>
          </w:p>
        </w:tc>
        <w:tc>
          <w:tcPr>
            <w:tcW w:w="4961" w:type="dxa"/>
          </w:tcPr>
          <w:p w14:paraId="7AB9334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*ishonchli, qimmatli va to’liq</w:t>
            </w:r>
          </w:p>
        </w:tc>
      </w:tr>
      <w:tr w:rsidR="003E12B1" w:rsidRPr="00C6655B" w14:paraId="3EB2AEB0" w14:textId="77777777" w:rsidTr="007018AA">
        <w:tc>
          <w:tcPr>
            <w:tcW w:w="567" w:type="dxa"/>
          </w:tcPr>
          <w:p w14:paraId="73848F2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F74C38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Axborotning eng kichik o’lchov birligi nima?</w:t>
            </w:r>
          </w:p>
        </w:tc>
        <w:tc>
          <w:tcPr>
            <w:tcW w:w="4961" w:type="dxa"/>
          </w:tcPr>
          <w:p w14:paraId="7D7CFAE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*bit</w:t>
            </w:r>
          </w:p>
        </w:tc>
      </w:tr>
      <w:tr w:rsidR="003E12B1" w:rsidRPr="00C6655B" w14:paraId="3BB56A86" w14:textId="77777777" w:rsidTr="007018AA">
        <w:tc>
          <w:tcPr>
            <w:tcW w:w="567" w:type="dxa"/>
          </w:tcPr>
          <w:p w14:paraId="67E45B1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E879AA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Elektron hujjatning rekvizitlari nechta qismdan iborat?</w:t>
            </w:r>
          </w:p>
        </w:tc>
        <w:tc>
          <w:tcPr>
            <w:tcW w:w="4961" w:type="dxa"/>
          </w:tcPr>
          <w:p w14:paraId="7345114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*4</w:t>
            </w:r>
          </w:p>
        </w:tc>
      </w:tr>
      <w:tr w:rsidR="003E12B1" w:rsidRPr="001862F7" w14:paraId="33C552F4" w14:textId="77777777" w:rsidTr="007018AA">
        <w:tc>
          <w:tcPr>
            <w:tcW w:w="567" w:type="dxa"/>
          </w:tcPr>
          <w:p w14:paraId="39C46F5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FEF720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Axborotlarni saqlovchi va tashuvchi vositalar qaysilar?</w:t>
            </w:r>
          </w:p>
        </w:tc>
        <w:tc>
          <w:tcPr>
            <w:tcW w:w="4961" w:type="dxa"/>
          </w:tcPr>
          <w:p w14:paraId="5FF7780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*fleshka, CD va DVD disklar</w:t>
            </w:r>
          </w:p>
        </w:tc>
      </w:tr>
      <w:tr w:rsidR="003E12B1" w:rsidRPr="001862F7" w14:paraId="144BA48D" w14:textId="77777777" w:rsidTr="007018AA">
        <w:tc>
          <w:tcPr>
            <w:tcW w:w="567" w:type="dxa"/>
          </w:tcPr>
          <w:p w14:paraId="340C386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3DB9DA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Imzo bu nima ?</w:t>
            </w:r>
          </w:p>
        </w:tc>
        <w:tc>
          <w:tcPr>
            <w:tcW w:w="4961" w:type="dxa"/>
          </w:tcPr>
          <w:p w14:paraId="2B3B12C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*hujjatning haqiqiyligini va yuborgan fizik shaxsga tegishli ekanligini tasdiqlaydigan insonning fiziologik xususiyati.</w:t>
            </w:r>
          </w:p>
        </w:tc>
      </w:tr>
      <w:tr w:rsidR="003E12B1" w:rsidRPr="001862F7" w14:paraId="12D19080" w14:textId="77777777" w:rsidTr="007018AA">
        <w:tc>
          <w:tcPr>
            <w:tcW w:w="567" w:type="dxa"/>
          </w:tcPr>
          <w:p w14:paraId="34F4634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E92760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Muhr bu nima?</w:t>
            </w:r>
          </w:p>
        </w:tc>
        <w:tc>
          <w:tcPr>
            <w:tcW w:w="4961" w:type="dxa"/>
          </w:tcPr>
          <w:p w14:paraId="73C6204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*hujjatning haqiqiyligini va biror bir yuridik shaxsga tegishli ekanligini tasdiqlovchi isbotdir</w:t>
            </w:r>
          </w:p>
        </w:tc>
      </w:tr>
      <w:tr w:rsidR="003E12B1" w:rsidRPr="00C6655B" w14:paraId="06635EA1" w14:textId="77777777" w:rsidTr="007018AA">
        <w:tc>
          <w:tcPr>
            <w:tcW w:w="567" w:type="dxa"/>
          </w:tcPr>
          <w:p w14:paraId="0CA13B4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06B857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DSA – nima</w:t>
            </w:r>
          </w:p>
        </w:tc>
        <w:tc>
          <w:tcPr>
            <w:tcW w:w="4961" w:type="dxa"/>
          </w:tcPr>
          <w:p w14:paraId="57EBA69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*Raqamli imzo algoritmi</w:t>
            </w:r>
          </w:p>
        </w:tc>
      </w:tr>
      <w:tr w:rsidR="003E12B1" w:rsidRPr="001862F7" w14:paraId="042D2F75" w14:textId="77777777" w:rsidTr="007018AA">
        <w:tc>
          <w:tcPr>
            <w:tcW w:w="567" w:type="dxa"/>
          </w:tcPr>
          <w:p w14:paraId="2D32038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2BF39D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El Gamal algoritmi qanday algoritm</w:t>
            </w:r>
          </w:p>
        </w:tc>
        <w:tc>
          <w:tcPr>
            <w:tcW w:w="4961" w:type="dxa"/>
          </w:tcPr>
          <w:p w14:paraId="2D1B1CD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*Shifrlash algoritmi va raqamli imzo algoritmi</w:t>
            </w:r>
          </w:p>
        </w:tc>
      </w:tr>
      <w:tr w:rsidR="003E12B1" w:rsidRPr="001862F7" w14:paraId="14243532" w14:textId="77777777" w:rsidTr="007018AA">
        <w:tc>
          <w:tcPr>
            <w:tcW w:w="567" w:type="dxa"/>
          </w:tcPr>
          <w:p w14:paraId="5482517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67BA09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Sezarning shifrlash sistemasining kamchiligi</w:t>
            </w:r>
          </w:p>
        </w:tc>
        <w:tc>
          <w:tcPr>
            <w:tcW w:w="4961" w:type="dxa"/>
          </w:tcPr>
          <w:p w14:paraId="6FCC855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*Harflarning so’zlarda kelish chastotasini yashirmaydi</w:t>
            </w:r>
          </w:p>
        </w:tc>
      </w:tr>
      <w:tr w:rsidR="003E12B1" w:rsidRPr="00C6655B" w14:paraId="5FD1B7A9" w14:textId="77777777" w:rsidTr="007018AA">
        <w:tc>
          <w:tcPr>
            <w:tcW w:w="567" w:type="dxa"/>
          </w:tcPr>
          <w:p w14:paraId="4C1989D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ACAE72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Axborot xavfsizligi va xavfsizlik san’ati haqidagi fan  …. deyiladi?</w:t>
            </w:r>
          </w:p>
        </w:tc>
        <w:tc>
          <w:tcPr>
            <w:tcW w:w="4961" w:type="dxa"/>
          </w:tcPr>
          <w:p w14:paraId="2512DDB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*Kriptografiya </w:t>
            </w:r>
          </w:p>
        </w:tc>
      </w:tr>
      <w:tr w:rsidR="003E12B1" w:rsidRPr="00C6655B" w14:paraId="6D629705" w14:textId="77777777" w:rsidTr="007018AA">
        <w:tc>
          <w:tcPr>
            <w:tcW w:w="567" w:type="dxa"/>
          </w:tcPr>
          <w:p w14:paraId="0B7FAEF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C688BD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Tekstni boshqa tekst ichida ma’nosini yashirib keltirish bu - </w:t>
            </w:r>
          </w:p>
        </w:tc>
        <w:tc>
          <w:tcPr>
            <w:tcW w:w="4961" w:type="dxa"/>
          </w:tcPr>
          <w:p w14:paraId="11C92A2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*steganografiya</w:t>
            </w:r>
          </w:p>
        </w:tc>
      </w:tr>
      <w:tr w:rsidR="003E12B1" w:rsidRPr="00C6655B" w14:paraId="3C1F932B" w14:textId="77777777" w:rsidTr="007018AA">
        <w:tc>
          <w:tcPr>
            <w:tcW w:w="567" w:type="dxa"/>
          </w:tcPr>
          <w:p w14:paraId="7A4882E3"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AD24A3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Shifrtekstni ochiq tekstga akslantirish jarayoni nima deb ataladi?</w:t>
            </w:r>
          </w:p>
        </w:tc>
        <w:tc>
          <w:tcPr>
            <w:tcW w:w="4961" w:type="dxa"/>
          </w:tcPr>
          <w:p w14:paraId="0075A3F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*Deshifrlash </w:t>
            </w:r>
          </w:p>
        </w:tc>
      </w:tr>
      <w:tr w:rsidR="003E12B1" w:rsidRPr="00C6655B" w14:paraId="3224DA28" w14:textId="77777777" w:rsidTr="007018AA">
        <w:tc>
          <w:tcPr>
            <w:tcW w:w="567" w:type="dxa"/>
          </w:tcPr>
          <w:p w14:paraId="225DB60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01E2FC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 hisoblashga asoslangan bilim sohasi bo‘lib,</w:t>
            </w:r>
          </w:p>
          <w:p w14:paraId="211C707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buzg‘unchilar mavjud bo‘lgan sharoitda amallarni kafolatlash</w:t>
            </w:r>
            <w:r>
              <w:rPr>
                <w:w w:val="90"/>
                <w:sz w:val="24"/>
                <w:szCs w:val="24"/>
                <w:lang w:val="en-US"/>
              </w:rPr>
              <w:t xml:space="preserve"> </w:t>
            </w:r>
            <w:r w:rsidRPr="00600794">
              <w:rPr>
                <w:w w:val="90"/>
                <w:sz w:val="24"/>
                <w:szCs w:val="24"/>
                <w:lang w:val="en-US"/>
              </w:rPr>
              <w:t>uchun o‘zida texnologiya, inson, axborot va jarayonni</w:t>
            </w:r>
            <w:r>
              <w:rPr>
                <w:w w:val="90"/>
                <w:sz w:val="24"/>
                <w:szCs w:val="24"/>
                <w:lang w:val="en-US"/>
              </w:rPr>
              <w:t xml:space="preserve"> </w:t>
            </w:r>
            <w:r w:rsidRPr="00600794">
              <w:rPr>
                <w:w w:val="90"/>
                <w:sz w:val="24"/>
                <w:szCs w:val="24"/>
                <w:lang w:val="en-US"/>
              </w:rPr>
              <w:t>mujassamlashtirgan.</w:t>
            </w:r>
          </w:p>
        </w:tc>
        <w:tc>
          <w:tcPr>
            <w:tcW w:w="4961" w:type="dxa"/>
          </w:tcPr>
          <w:p w14:paraId="5B143AE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*Kiberxavfsizlik</w:t>
            </w:r>
          </w:p>
        </w:tc>
      </w:tr>
      <w:tr w:rsidR="003E12B1" w:rsidRPr="00C6655B" w14:paraId="54FC8716" w14:textId="77777777" w:rsidTr="007018AA">
        <w:tc>
          <w:tcPr>
            <w:tcW w:w="567" w:type="dxa"/>
          </w:tcPr>
          <w:p w14:paraId="4AD1FE6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518C4D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Risk</w:t>
            </w:r>
          </w:p>
        </w:tc>
        <w:tc>
          <w:tcPr>
            <w:tcW w:w="4961" w:type="dxa"/>
          </w:tcPr>
          <w:p w14:paraId="5245A5F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*Potensial foyda yoki zarar</w:t>
            </w:r>
          </w:p>
        </w:tc>
      </w:tr>
      <w:tr w:rsidR="003E12B1" w:rsidRPr="001862F7" w14:paraId="4D877F50" w14:textId="77777777" w:rsidTr="007018AA">
        <w:tc>
          <w:tcPr>
            <w:tcW w:w="567" w:type="dxa"/>
          </w:tcPr>
          <w:p w14:paraId="76D7441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B5BEBD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Tahdid nima? </w:t>
            </w:r>
          </w:p>
          <w:p w14:paraId="50727316" w14:textId="77777777" w:rsidR="003E12B1" w:rsidRPr="00600794" w:rsidRDefault="003E12B1" w:rsidP="007018AA">
            <w:pPr>
              <w:pStyle w:val="aff0"/>
              <w:rPr>
                <w:rFonts w:eastAsia="Calibri"/>
                <w:w w:val="90"/>
                <w:sz w:val="24"/>
                <w:szCs w:val="24"/>
                <w:lang w:val="en-US"/>
              </w:rPr>
            </w:pPr>
          </w:p>
        </w:tc>
        <w:tc>
          <w:tcPr>
            <w:tcW w:w="4961" w:type="dxa"/>
          </w:tcPr>
          <w:p w14:paraId="51B5FBB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*Tashkilotga zarar yetkazishi mumkin</w:t>
            </w:r>
            <w:r>
              <w:rPr>
                <w:w w:val="90"/>
                <w:sz w:val="24"/>
                <w:szCs w:val="24"/>
                <w:lang w:val="en-US"/>
              </w:rPr>
              <w:t xml:space="preserve"> </w:t>
            </w:r>
            <w:r w:rsidRPr="00600794">
              <w:rPr>
                <w:w w:val="90"/>
                <w:sz w:val="24"/>
                <w:szCs w:val="24"/>
                <w:lang w:val="en-US"/>
              </w:rPr>
              <w:t>bo‘lgan istalmagan hodisa.</w:t>
            </w:r>
          </w:p>
        </w:tc>
      </w:tr>
      <w:tr w:rsidR="003E12B1" w:rsidRPr="001862F7" w14:paraId="6ACE97C8" w14:textId="77777777" w:rsidTr="007018AA">
        <w:tc>
          <w:tcPr>
            <w:tcW w:w="567" w:type="dxa"/>
          </w:tcPr>
          <w:p w14:paraId="622C115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FA29C1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Kodlash nima? </w:t>
            </w:r>
          </w:p>
        </w:tc>
        <w:tc>
          <w:tcPr>
            <w:tcW w:w="4961" w:type="dxa"/>
          </w:tcPr>
          <w:p w14:paraId="2C4BC60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*Ma’lumotni osongina qaytarish uchun hammaga</w:t>
            </w:r>
          </w:p>
          <w:p w14:paraId="71F8A49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ochiq bo‘lgan sxema yordamida</w:t>
            </w:r>
            <w:r>
              <w:rPr>
                <w:w w:val="90"/>
                <w:sz w:val="24"/>
                <w:szCs w:val="24"/>
                <w:lang w:val="en-US"/>
              </w:rPr>
              <w:t xml:space="preserve"> </w:t>
            </w:r>
            <w:r w:rsidRPr="00600794">
              <w:rPr>
                <w:w w:val="90"/>
                <w:sz w:val="24"/>
                <w:szCs w:val="24"/>
                <w:lang w:val="en-US"/>
              </w:rPr>
              <w:t>ma’lumotlarni boshqa formatga o‘zgartirishdir</w:t>
            </w:r>
          </w:p>
        </w:tc>
      </w:tr>
      <w:tr w:rsidR="003E12B1" w:rsidRPr="001862F7" w14:paraId="2E2ED37A" w14:textId="77777777" w:rsidTr="007018AA">
        <w:tc>
          <w:tcPr>
            <w:tcW w:w="567" w:type="dxa"/>
          </w:tcPr>
          <w:p w14:paraId="12A1C19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28C103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Shifrlash nima?</w:t>
            </w:r>
          </w:p>
        </w:tc>
        <w:tc>
          <w:tcPr>
            <w:tcW w:w="4961" w:type="dxa"/>
          </w:tcPr>
          <w:p w14:paraId="3257432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Ma’lumotni osongina qaytarish uchun hammaga</w:t>
            </w:r>
          </w:p>
          <w:p w14:paraId="58B8375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ochiq bo‘lgan sxema yordamida</w:t>
            </w:r>
            <w:r>
              <w:rPr>
                <w:w w:val="90"/>
                <w:sz w:val="24"/>
                <w:szCs w:val="24"/>
                <w:lang w:val="en-US"/>
              </w:rPr>
              <w:t xml:space="preserve"> </w:t>
            </w:r>
            <w:r w:rsidRPr="00600794">
              <w:rPr>
                <w:w w:val="90"/>
                <w:sz w:val="24"/>
                <w:szCs w:val="24"/>
                <w:lang w:val="en-US"/>
              </w:rPr>
              <w:t>ma’lumotlarni boshqa formatga o‘zgartirishdir</w:t>
            </w:r>
          </w:p>
        </w:tc>
      </w:tr>
      <w:tr w:rsidR="003E12B1" w:rsidRPr="00C6655B" w14:paraId="0E93480A" w14:textId="77777777" w:rsidTr="007018AA">
        <w:tc>
          <w:tcPr>
            <w:tcW w:w="567" w:type="dxa"/>
          </w:tcPr>
          <w:p w14:paraId="5573B9D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3AE95F3" w14:textId="77777777" w:rsidR="003E12B1" w:rsidRPr="00600794" w:rsidRDefault="003E12B1" w:rsidP="007018AA">
            <w:pPr>
              <w:pStyle w:val="aff0"/>
              <w:rPr>
                <w:rFonts w:eastAsia="Calibri"/>
                <w:w w:val="90"/>
                <w:sz w:val="24"/>
                <w:szCs w:val="24"/>
                <w:lang w:val="es-ES"/>
              </w:rPr>
            </w:pPr>
            <w:r w:rsidRPr="00600794">
              <w:rPr>
                <w:w w:val="90"/>
                <w:sz w:val="24"/>
                <w:szCs w:val="24"/>
                <w:lang w:val="en-US"/>
              </w:rPr>
              <w:t>Axborotni shifrni ochish  (deshifrlash)  bilan qaysi fan shug’ullanadi</w:t>
            </w:r>
            <w:r w:rsidRPr="00600794">
              <w:rPr>
                <w:w w:val="90"/>
                <w:sz w:val="24"/>
                <w:szCs w:val="24"/>
                <w:lang w:val="es-ES"/>
              </w:rPr>
              <w:t xml:space="preserve"> </w:t>
            </w:r>
          </w:p>
        </w:tc>
        <w:tc>
          <w:tcPr>
            <w:tcW w:w="4961" w:type="dxa"/>
            <w:vAlign w:val="center"/>
          </w:tcPr>
          <w:p w14:paraId="6BBB615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Kriptoanaliz</w:t>
            </w:r>
          </w:p>
        </w:tc>
      </w:tr>
      <w:tr w:rsidR="003E12B1" w:rsidRPr="001862F7" w14:paraId="6C858887" w14:textId="77777777" w:rsidTr="007018AA">
        <w:tc>
          <w:tcPr>
            <w:tcW w:w="567" w:type="dxa"/>
          </w:tcPr>
          <w:p w14:paraId="433F68E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2A7FB0C"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 xml:space="preserve">Qaysi juftlik </w:t>
            </w:r>
            <w:r w:rsidRPr="00600794">
              <w:rPr>
                <w:w w:val="90"/>
                <w:sz w:val="24"/>
                <w:szCs w:val="24"/>
                <w:lang w:val="en-US"/>
              </w:rPr>
              <w:t xml:space="preserve">RSA </w:t>
            </w:r>
            <w:r w:rsidRPr="00600794">
              <w:rPr>
                <w:w w:val="90"/>
                <w:sz w:val="24"/>
                <w:szCs w:val="24"/>
                <w:lang w:val="uz-Cyrl-UZ"/>
              </w:rPr>
              <w:t>algoritmining ochiq va yopiq kalitlarini ifodalaydi</w:t>
            </w:r>
          </w:p>
        </w:tc>
        <w:tc>
          <w:tcPr>
            <w:tcW w:w="4961" w:type="dxa"/>
          </w:tcPr>
          <w:p w14:paraId="3156DDB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t>
            </w:r>
            <w:r w:rsidRPr="00600794">
              <w:rPr>
                <w:i/>
                <w:w w:val="90"/>
                <w:sz w:val="24"/>
                <w:szCs w:val="24"/>
                <w:lang w:val="en-US"/>
              </w:rPr>
              <w:t>d, e</w:t>
            </w:r>
            <w:r w:rsidRPr="00600794">
              <w:rPr>
                <w:w w:val="90"/>
                <w:sz w:val="24"/>
                <w:szCs w:val="24"/>
                <w:lang w:val="en-US"/>
              </w:rPr>
              <w:t>} – o</w:t>
            </w:r>
            <w:r w:rsidRPr="00600794">
              <w:rPr>
                <w:w w:val="90"/>
                <w:sz w:val="24"/>
                <w:szCs w:val="24"/>
                <w:lang w:val="uz-Cyrl-UZ"/>
              </w:rPr>
              <w:t>chiq</w:t>
            </w:r>
            <w:r w:rsidRPr="00600794">
              <w:rPr>
                <w:w w:val="90"/>
                <w:sz w:val="24"/>
                <w:szCs w:val="24"/>
                <w:lang w:val="en-US"/>
              </w:rPr>
              <w:t>, {</w:t>
            </w:r>
            <w:r w:rsidRPr="00600794">
              <w:rPr>
                <w:i/>
                <w:w w:val="90"/>
                <w:sz w:val="24"/>
                <w:szCs w:val="24"/>
                <w:lang w:val="en-US"/>
              </w:rPr>
              <w:t>e, n</w:t>
            </w:r>
            <w:r w:rsidRPr="00600794">
              <w:rPr>
                <w:w w:val="90"/>
                <w:sz w:val="24"/>
                <w:szCs w:val="24"/>
                <w:lang w:val="en-US"/>
              </w:rPr>
              <w:t xml:space="preserve">} – </w:t>
            </w:r>
            <w:r w:rsidRPr="00600794">
              <w:rPr>
                <w:w w:val="90"/>
                <w:sz w:val="24"/>
                <w:szCs w:val="24"/>
                <w:lang w:val="uz-Cyrl-UZ"/>
              </w:rPr>
              <w:t>yopiq</w:t>
            </w:r>
            <w:r w:rsidRPr="00600794">
              <w:rPr>
                <w:w w:val="90"/>
                <w:sz w:val="24"/>
                <w:szCs w:val="24"/>
                <w:lang w:val="en-US"/>
              </w:rPr>
              <w:t>;</w:t>
            </w:r>
          </w:p>
        </w:tc>
      </w:tr>
      <w:tr w:rsidR="003E12B1" w:rsidRPr="001862F7" w14:paraId="6F256BEC" w14:textId="77777777" w:rsidTr="007018AA">
        <w:tc>
          <w:tcPr>
            <w:tcW w:w="567" w:type="dxa"/>
          </w:tcPr>
          <w:p w14:paraId="59D3A05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6BA5E9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Zamonaviy kriptografiya qanday bo’limlardan iborat? </w:t>
            </w:r>
          </w:p>
        </w:tc>
        <w:tc>
          <w:tcPr>
            <w:tcW w:w="4961" w:type="dxa"/>
          </w:tcPr>
          <w:p w14:paraId="56CC1A9A"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Electron raqamli imzo; kalitlarni boshqarish</w:t>
            </w:r>
          </w:p>
        </w:tc>
      </w:tr>
      <w:tr w:rsidR="003E12B1" w:rsidRPr="00C6655B" w14:paraId="4EC9AA92" w14:textId="77777777" w:rsidTr="007018AA">
        <w:tc>
          <w:tcPr>
            <w:tcW w:w="567" w:type="dxa"/>
          </w:tcPr>
          <w:p w14:paraId="09AA1EB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E6A28FA" w14:textId="77777777" w:rsidR="003E12B1" w:rsidRPr="003872CC" w:rsidRDefault="003E12B1" w:rsidP="007018AA">
            <w:pPr>
              <w:pStyle w:val="aff0"/>
              <w:rPr>
                <w:rFonts w:eastAsia="Calibri"/>
                <w:w w:val="90"/>
                <w:sz w:val="24"/>
                <w:szCs w:val="24"/>
                <w:lang w:val="uz-Cyrl-UZ"/>
              </w:rPr>
            </w:pPr>
            <w:r w:rsidRPr="00600794">
              <w:rPr>
                <w:w w:val="90"/>
                <w:sz w:val="24"/>
                <w:szCs w:val="24"/>
                <w:lang w:val="uz-Cyrl-UZ"/>
              </w:rPr>
              <w:t>Kriptografik usullardan foydalanishning asosiy yo’nalishlari nimalardan iborat?</w:t>
            </w:r>
          </w:p>
        </w:tc>
        <w:tc>
          <w:tcPr>
            <w:tcW w:w="4961" w:type="dxa"/>
          </w:tcPr>
          <w:p w14:paraId="29B2E360"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 xml:space="preserve">uzatiliyotgan xabarlarni haqiqiyligini aniqlash </w:t>
            </w:r>
          </w:p>
        </w:tc>
      </w:tr>
      <w:tr w:rsidR="003E12B1" w:rsidRPr="001862F7" w14:paraId="6C080515" w14:textId="77777777" w:rsidTr="007018AA">
        <w:tc>
          <w:tcPr>
            <w:tcW w:w="567" w:type="dxa"/>
          </w:tcPr>
          <w:p w14:paraId="29A194E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6DB4BE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Shifr nima?</w:t>
            </w:r>
          </w:p>
        </w:tc>
        <w:tc>
          <w:tcPr>
            <w:tcW w:w="4961" w:type="dxa"/>
          </w:tcPr>
          <w:p w14:paraId="15FB7D7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 xml:space="preserve">* Shifrlash va deshifrlashda foydalaniladigan matematik funktsiyadan iborat bo’lgan krptografik algoritm </w:t>
            </w:r>
          </w:p>
        </w:tc>
      </w:tr>
      <w:tr w:rsidR="003E12B1" w:rsidRPr="001862F7" w14:paraId="31E0AF2E" w14:textId="77777777" w:rsidTr="007018AA">
        <w:tc>
          <w:tcPr>
            <w:tcW w:w="567" w:type="dxa"/>
          </w:tcPr>
          <w:p w14:paraId="0AB7D6D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9B9B24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Ochiq kalitli kriptotizimlarning mohiyati nimadan iborat? </w:t>
            </w:r>
          </w:p>
        </w:tc>
        <w:tc>
          <w:tcPr>
            <w:tcW w:w="4961" w:type="dxa"/>
          </w:tcPr>
          <w:p w14:paraId="73F8FBCC"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*Ochiq kalitli kriptotizimlarda bir-biri bilan matematik bog’langan 2 ta – ochiq va yopiq kalitlardan foydalaniladi</w:t>
            </w:r>
          </w:p>
        </w:tc>
      </w:tr>
      <w:tr w:rsidR="003E12B1" w:rsidRPr="001862F7" w14:paraId="62BE23F2" w14:textId="77777777" w:rsidTr="007018AA">
        <w:tc>
          <w:tcPr>
            <w:tcW w:w="567" w:type="dxa"/>
          </w:tcPr>
          <w:p w14:paraId="13AD4B1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A272B0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Oqimli shifrlashning mohiyati nimada? </w:t>
            </w:r>
          </w:p>
        </w:tc>
        <w:tc>
          <w:tcPr>
            <w:tcW w:w="4961" w:type="dxa"/>
          </w:tcPr>
          <w:p w14:paraId="4BAA1AFC"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Oqimli shifrlash birinchi navbatda axborotni bloklarga bo’lishning imkoni bo’lmagan hollarda zarur,</w:t>
            </w:r>
          </w:p>
          <w:p w14:paraId="57DA09FD"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Qandaydir ma’lumotlar oqimini har bir belgisini shifrlab, boshqa belgilarini kutmasdan kerakli joyga jo’natish uchun oqimli shifrlash zarur,</w:t>
            </w:r>
            <w:r w:rsidRPr="003872CC">
              <w:rPr>
                <w:rFonts w:eastAsia="Calibri"/>
                <w:w w:val="90"/>
                <w:sz w:val="24"/>
                <w:szCs w:val="24"/>
                <w:lang w:val="uz-Cyrl-UZ"/>
              </w:rPr>
              <w:t xml:space="preserve"> </w:t>
            </w:r>
            <w:r w:rsidRPr="00600794">
              <w:rPr>
                <w:rFonts w:eastAsia="Calibri"/>
                <w:w w:val="90"/>
                <w:sz w:val="24"/>
                <w:szCs w:val="24"/>
                <w:lang w:val="uz-Cyrl-UZ"/>
              </w:rPr>
              <w:t>Oqimli shifrlash algoritmlari ma’lumotlarnbi bitlar  yoki belgilar bo’yicha shifrlaydi</w:t>
            </w:r>
          </w:p>
        </w:tc>
      </w:tr>
      <w:tr w:rsidR="003E12B1" w:rsidRPr="001862F7" w14:paraId="11101665" w14:textId="77777777" w:rsidTr="007018AA">
        <w:tc>
          <w:tcPr>
            <w:tcW w:w="567" w:type="dxa"/>
          </w:tcPr>
          <w:p w14:paraId="3375F07A"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4E9751E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Simmetrik algoritmlarni xavfsizligini ta’minlovchi omillarni ko’rsating.</w:t>
            </w:r>
          </w:p>
        </w:tc>
        <w:tc>
          <w:tcPr>
            <w:tcW w:w="4961" w:type="dxa"/>
          </w:tcPr>
          <w:p w14:paraId="1E2F20F5"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 xml:space="preserve">*uzatilayotgan shifrlangan xabarni kalitsiz ochish mumkin bo’lmasligi uchun algoritm yetarli darajada bardoshli bo’lishi lozim, </w:t>
            </w:r>
            <w:r w:rsidRPr="003872CC">
              <w:rPr>
                <w:rFonts w:eastAsia="Calibri"/>
                <w:w w:val="90"/>
                <w:sz w:val="24"/>
                <w:szCs w:val="24"/>
                <w:lang w:val="uz-Cyrl-UZ"/>
              </w:rPr>
              <w:t xml:space="preserve"> </w:t>
            </w:r>
            <w:r w:rsidRPr="00600794">
              <w:rPr>
                <w:rFonts w:eastAsia="Calibri"/>
                <w:w w:val="90"/>
                <w:sz w:val="24"/>
                <w:szCs w:val="24"/>
                <w:lang w:val="uz-Cyrl-UZ"/>
              </w:rPr>
              <w:t>uzatilayotgan xabarni xavfsizligi algoritmni maxfiyligiga emas, balki kalitni maxfiyligiga bog’liq bo’lishi lozim,</w:t>
            </w:r>
          </w:p>
        </w:tc>
      </w:tr>
      <w:tr w:rsidR="003E12B1" w:rsidRPr="001862F7" w14:paraId="43058B00" w14:textId="77777777" w:rsidTr="007018AA">
        <w:tc>
          <w:tcPr>
            <w:tcW w:w="567" w:type="dxa"/>
          </w:tcPr>
          <w:p w14:paraId="3137EDCB" w14:textId="77777777" w:rsidR="003E12B1" w:rsidRPr="00905CD3" w:rsidRDefault="003E12B1" w:rsidP="007018AA">
            <w:pPr>
              <w:pStyle w:val="aff0"/>
              <w:numPr>
                <w:ilvl w:val="0"/>
                <w:numId w:val="30"/>
              </w:numPr>
              <w:ind w:left="44" w:hanging="87"/>
              <w:rPr>
                <w:sz w:val="24"/>
                <w:szCs w:val="24"/>
                <w:lang w:val="uz-Cyrl-UZ"/>
              </w:rPr>
            </w:pPr>
          </w:p>
        </w:tc>
        <w:tc>
          <w:tcPr>
            <w:tcW w:w="5529" w:type="dxa"/>
          </w:tcPr>
          <w:p w14:paraId="49AA5B1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Kriptotizim q</w:t>
            </w:r>
            <w:r w:rsidRPr="00600794">
              <w:rPr>
                <w:w w:val="90"/>
                <w:sz w:val="24"/>
                <w:szCs w:val="24"/>
                <w:lang w:val="en-US"/>
              </w:rPr>
              <w:t>aysi</w:t>
            </w:r>
            <w:r w:rsidRPr="00600794">
              <w:rPr>
                <w:w w:val="90"/>
                <w:sz w:val="24"/>
                <w:szCs w:val="24"/>
                <w:lang w:val="uz-Cyrl-UZ"/>
              </w:rPr>
              <w:t xml:space="preserve"> komponentlardan iborat?</w:t>
            </w:r>
          </w:p>
        </w:tc>
        <w:tc>
          <w:tcPr>
            <w:tcW w:w="4961" w:type="dxa"/>
          </w:tcPr>
          <w:p w14:paraId="2774583F"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*ochiq matnlar fazosi M,</w:t>
            </w:r>
            <w:r>
              <w:rPr>
                <w:rFonts w:eastAsia="Calibri"/>
                <w:w w:val="90"/>
                <w:sz w:val="24"/>
                <w:szCs w:val="24"/>
                <w:lang w:val="en-US"/>
              </w:rPr>
              <w:t xml:space="preserve"> </w:t>
            </w:r>
            <w:r w:rsidRPr="00600794">
              <w:rPr>
                <w:rFonts w:eastAsia="Calibri"/>
                <w:w w:val="90"/>
                <w:sz w:val="24"/>
                <w:szCs w:val="24"/>
                <w:lang w:val="uz-Cyrl-UZ"/>
              </w:rPr>
              <w:t>Kalitlar fazosi K,</w:t>
            </w:r>
          </w:p>
          <w:p w14:paraId="356A1DC9"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lastRenderedPageBreak/>
              <w:t>Shifrmatnlar fazosi C,</w:t>
            </w:r>
            <w:r>
              <w:rPr>
                <w:rFonts w:eastAsia="Calibri"/>
                <w:w w:val="90"/>
                <w:sz w:val="24"/>
                <w:szCs w:val="24"/>
                <w:lang w:val="en-US"/>
              </w:rPr>
              <w:t xml:space="preserve"> </w:t>
            </w:r>
            <w:r w:rsidRPr="00600794">
              <w:rPr>
                <w:rFonts w:eastAsia="Calibri"/>
                <w:w w:val="90"/>
                <w:sz w:val="24"/>
                <w:szCs w:val="24"/>
                <w:lang w:val="uz-Cyrl-UZ"/>
              </w:rPr>
              <w:t xml:space="preserve">Ek : M </w:t>
            </w:r>
            <w:r w:rsidRPr="00600794">
              <w:rPr>
                <w:rFonts w:eastAsia="Calibri"/>
                <w:w w:val="90"/>
                <w:sz w:val="24"/>
                <w:szCs w:val="24"/>
                <w:lang w:val="uz-Cyrl-UZ"/>
              </w:rPr>
              <w:sym w:font="Symbol" w:char="F0AE"/>
            </w:r>
            <w:r w:rsidRPr="00600794">
              <w:rPr>
                <w:rFonts w:eastAsia="Calibri"/>
                <w:w w:val="90"/>
                <w:sz w:val="24"/>
                <w:szCs w:val="24"/>
                <w:lang w:val="uz-Cyrl-UZ"/>
              </w:rPr>
              <w:t xml:space="preserve"> C (shifrlash uchun) va Dk: C</w:t>
            </w:r>
            <w:r w:rsidRPr="00600794">
              <w:rPr>
                <w:rFonts w:eastAsia="Calibri"/>
                <w:w w:val="90"/>
                <w:sz w:val="24"/>
                <w:szCs w:val="24"/>
                <w:lang w:val="uz-Cyrl-UZ"/>
              </w:rPr>
              <w:sym w:font="Symbol" w:char="F0AE"/>
            </w:r>
            <w:r w:rsidRPr="00600794">
              <w:rPr>
                <w:rFonts w:eastAsia="Calibri"/>
                <w:w w:val="90"/>
                <w:sz w:val="24"/>
                <w:szCs w:val="24"/>
                <w:lang w:val="uz-Cyrl-UZ"/>
              </w:rPr>
              <w:t>M (deshifrlash uchun) funktsiyalar</w:t>
            </w:r>
          </w:p>
        </w:tc>
      </w:tr>
      <w:tr w:rsidR="003E12B1" w:rsidRPr="001862F7" w14:paraId="01397A54" w14:textId="77777777" w:rsidTr="007018AA">
        <w:tc>
          <w:tcPr>
            <w:tcW w:w="567" w:type="dxa"/>
          </w:tcPr>
          <w:p w14:paraId="46B256D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2B9654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Asimmetrik kriptotizimlar qanday maqsadlarda ishlatiladi? </w:t>
            </w:r>
          </w:p>
        </w:tc>
        <w:tc>
          <w:tcPr>
            <w:tcW w:w="4961" w:type="dxa"/>
          </w:tcPr>
          <w:p w14:paraId="5D6EDDA2"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*shifrlash, deshifrlash, ERI yaratish va tekshirish, kalitlar almashish uchun</w:t>
            </w:r>
          </w:p>
        </w:tc>
      </w:tr>
      <w:tr w:rsidR="003E12B1" w:rsidRPr="00C6655B" w14:paraId="218DCF45" w14:textId="77777777" w:rsidTr="007018AA">
        <w:tc>
          <w:tcPr>
            <w:tcW w:w="567" w:type="dxa"/>
          </w:tcPr>
          <w:p w14:paraId="1516A04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00F0994"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Kriptografik elektron raqamli imzolarda qaysi kalitlar ma’lumotni yaxlitligini ta’minlashda ishlatiladi.</w:t>
            </w:r>
          </w:p>
        </w:tc>
        <w:tc>
          <w:tcPr>
            <w:tcW w:w="4961" w:type="dxa"/>
          </w:tcPr>
          <w:p w14:paraId="7BEF2C9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*ochiq kalitlar</w:t>
            </w:r>
          </w:p>
        </w:tc>
      </w:tr>
      <w:tr w:rsidR="003E12B1" w:rsidRPr="001862F7" w14:paraId="20AF724E" w14:textId="77777777" w:rsidTr="007018AA">
        <w:tc>
          <w:tcPr>
            <w:tcW w:w="567" w:type="dxa"/>
          </w:tcPr>
          <w:p w14:paraId="58554D6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B8833C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Xesh-funktsiyani natijasi …</w:t>
            </w:r>
          </w:p>
        </w:tc>
        <w:tc>
          <w:tcPr>
            <w:tcW w:w="4961" w:type="dxa"/>
          </w:tcPr>
          <w:p w14:paraId="13362ED6"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Kiruvchi xabar uzunligidan uzun xabar</w:t>
            </w:r>
          </w:p>
        </w:tc>
      </w:tr>
      <w:tr w:rsidR="003E12B1" w:rsidRPr="00C6655B" w14:paraId="18675282" w14:textId="77777777" w:rsidTr="007018AA">
        <w:tc>
          <w:tcPr>
            <w:tcW w:w="567" w:type="dxa"/>
          </w:tcPr>
          <w:p w14:paraId="05C0D469" w14:textId="77777777" w:rsidR="003E12B1" w:rsidRPr="00905CD3" w:rsidRDefault="003E12B1" w:rsidP="007018AA">
            <w:pPr>
              <w:pStyle w:val="aff0"/>
              <w:numPr>
                <w:ilvl w:val="0"/>
                <w:numId w:val="30"/>
              </w:numPr>
              <w:ind w:left="44" w:hanging="87"/>
              <w:rPr>
                <w:sz w:val="24"/>
                <w:szCs w:val="24"/>
                <w:lang w:val="uz-Cyrl-UZ"/>
              </w:rPr>
            </w:pPr>
          </w:p>
        </w:tc>
        <w:tc>
          <w:tcPr>
            <w:tcW w:w="5529" w:type="dxa"/>
          </w:tcPr>
          <w:p w14:paraId="51A16ADA"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RSA algoritmi qanday jarayonlardan tashkil topgan</w:t>
            </w:r>
          </w:p>
        </w:tc>
        <w:tc>
          <w:tcPr>
            <w:tcW w:w="4961" w:type="dxa"/>
          </w:tcPr>
          <w:p w14:paraId="388D1B9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*Kalitni generatsiyalash;</w:t>
            </w:r>
            <w:r>
              <w:rPr>
                <w:rFonts w:eastAsia="Calibri"/>
                <w:w w:val="90"/>
                <w:sz w:val="24"/>
                <w:szCs w:val="24"/>
                <w:lang w:val="en-US"/>
              </w:rPr>
              <w:t xml:space="preserve"> </w:t>
            </w:r>
            <w:r w:rsidRPr="00600794">
              <w:rPr>
                <w:rFonts w:eastAsia="Calibri"/>
                <w:w w:val="90"/>
                <w:sz w:val="24"/>
                <w:szCs w:val="24"/>
                <w:lang w:val="uz-Cyrl-UZ"/>
              </w:rPr>
              <w:t>Shifrlash;</w:t>
            </w:r>
            <w:r>
              <w:rPr>
                <w:rFonts w:eastAsia="Calibri"/>
                <w:w w:val="90"/>
                <w:sz w:val="24"/>
                <w:szCs w:val="24"/>
                <w:lang w:val="en-US"/>
              </w:rPr>
              <w:t xml:space="preserve"> </w:t>
            </w:r>
            <w:r w:rsidRPr="00600794">
              <w:rPr>
                <w:rFonts w:eastAsia="Calibri"/>
                <w:w w:val="90"/>
                <w:sz w:val="24"/>
                <w:szCs w:val="24"/>
                <w:lang w:val="uz-Cyrl-UZ"/>
              </w:rPr>
              <w:t>Deshifrlash.</w:t>
            </w:r>
          </w:p>
        </w:tc>
      </w:tr>
      <w:tr w:rsidR="003E12B1" w:rsidRPr="00C6655B" w14:paraId="57A7B0B3" w14:textId="77777777" w:rsidTr="007018AA">
        <w:tc>
          <w:tcPr>
            <w:tcW w:w="567" w:type="dxa"/>
          </w:tcPr>
          <w:p w14:paraId="4ED50DF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E863E55"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Ma’lumotlar butunligi qanday algritmlar orqali amalga oshiriladi</w:t>
            </w:r>
          </w:p>
        </w:tc>
        <w:tc>
          <w:tcPr>
            <w:tcW w:w="4961" w:type="dxa"/>
          </w:tcPr>
          <w:p w14:paraId="5F122F26"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*Xesh funksiyalar</w:t>
            </w:r>
          </w:p>
        </w:tc>
      </w:tr>
      <w:tr w:rsidR="003E12B1" w:rsidRPr="00C6655B" w14:paraId="7D8BF654" w14:textId="77777777" w:rsidTr="007018AA">
        <w:tc>
          <w:tcPr>
            <w:tcW w:w="567" w:type="dxa"/>
          </w:tcPr>
          <w:p w14:paraId="5732B27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EF49D13"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To’rtta bir-biri bilan bog’langan bog’lamlar strukturasi (kvadrat shaklida) qaysi topologiya turiga mansub</w:t>
            </w:r>
          </w:p>
        </w:tc>
        <w:tc>
          <w:tcPr>
            <w:tcW w:w="4961" w:type="dxa"/>
            <w:vAlign w:val="center"/>
          </w:tcPr>
          <w:p w14:paraId="193ABDB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*Xalqa</w:t>
            </w:r>
          </w:p>
        </w:tc>
      </w:tr>
      <w:tr w:rsidR="003E12B1" w:rsidRPr="00C6655B" w14:paraId="7C6B613A" w14:textId="77777777" w:rsidTr="007018AA">
        <w:tc>
          <w:tcPr>
            <w:tcW w:w="567" w:type="dxa"/>
          </w:tcPr>
          <w:p w14:paraId="7D75FC3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2597BA9"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Qaysi topologiya birgalikda foydalanilmaydigan muhitni qo’llamasligi mumkin?</w:t>
            </w:r>
          </w:p>
        </w:tc>
        <w:tc>
          <w:tcPr>
            <w:tcW w:w="4961" w:type="dxa"/>
            <w:vAlign w:val="center"/>
          </w:tcPr>
          <w:p w14:paraId="2DE9C65B"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*to’liq bog’lanishli</w:t>
            </w:r>
          </w:p>
        </w:tc>
      </w:tr>
      <w:tr w:rsidR="003E12B1" w:rsidRPr="001862F7" w14:paraId="630301C3" w14:textId="77777777" w:rsidTr="007018AA">
        <w:tc>
          <w:tcPr>
            <w:tcW w:w="567" w:type="dxa"/>
          </w:tcPr>
          <w:p w14:paraId="3E7DFBE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35EDA5" w14:textId="77777777" w:rsidR="003E12B1" w:rsidRPr="00600794" w:rsidRDefault="003E12B1" w:rsidP="007018AA">
            <w:pPr>
              <w:pStyle w:val="aff0"/>
              <w:rPr>
                <w:rFonts w:eastAsia="Calibri"/>
                <w:w w:val="90"/>
                <w:sz w:val="24"/>
                <w:szCs w:val="24"/>
                <w:lang w:val="en-US"/>
              </w:rPr>
            </w:pPr>
            <w:r w:rsidRPr="00600794">
              <w:rPr>
                <w:rFonts w:eastAsia="Calibri"/>
                <w:w w:val="90"/>
                <w:sz w:val="24"/>
                <w:szCs w:val="24"/>
                <w:lang w:val="uz-Cyrl-UZ"/>
              </w:rPr>
              <w:t>Kompyuterning tashqi interfeysi deganda nima tushuniladi</w:t>
            </w:r>
            <w:r w:rsidRPr="00600794">
              <w:rPr>
                <w:rFonts w:eastAsia="Calibri"/>
                <w:w w:val="90"/>
                <w:sz w:val="24"/>
                <w:szCs w:val="24"/>
                <w:lang w:val="en-US"/>
              </w:rPr>
              <w:t>?</w:t>
            </w:r>
          </w:p>
        </w:tc>
        <w:tc>
          <w:tcPr>
            <w:tcW w:w="4961" w:type="dxa"/>
            <w:vAlign w:val="center"/>
          </w:tcPr>
          <w:p w14:paraId="69EA77CE"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*kompyuter bilan tashqi qurilmani bog’lovchi simlar va ular orqali axborot almashinish qoidalari to’plamlari</w:t>
            </w:r>
          </w:p>
        </w:tc>
      </w:tr>
      <w:tr w:rsidR="003E12B1" w:rsidRPr="00C6655B" w14:paraId="7C8A31A1" w14:textId="77777777" w:rsidTr="007018AA">
        <w:tc>
          <w:tcPr>
            <w:tcW w:w="567" w:type="dxa"/>
          </w:tcPr>
          <w:p w14:paraId="0567843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F47D472" w14:textId="77777777" w:rsidR="003E12B1" w:rsidRPr="00600794" w:rsidRDefault="003E12B1" w:rsidP="007018AA">
            <w:pPr>
              <w:pStyle w:val="aff0"/>
              <w:rPr>
                <w:rFonts w:eastAsia="Calibri"/>
                <w:w w:val="90"/>
                <w:sz w:val="24"/>
                <w:szCs w:val="24"/>
                <w:lang w:val="en-US"/>
              </w:rPr>
            </w:pPr>
            <w:r w:rsidRPr="00600794">
              <w:rPr>
                <w:rFonts w:eastAsia="Calibri"/>
                <w:w w:val="90"/>
                <w:sz w:val="24"/>
                <w:szCs w:val="24"/>
                <w:lang w:val="uz-Cyrl-UZ"/>
              </w:rPr>
              <w:t>Lokal tarmoqlarda keng tarqalgan topologiya turi qaysi</w:t>
            </w:r>
            <w:r w:rsidRPr="00600794">
              <w:rPr>
                <w:rFonts w:eastAsia="Calibri"/>
                <w:w w:val="90"/>
                <w:sz w:val="24"/>
                <w:szCs w:val="24"/>
                <w:lang w:val="en-US"/>
              </w:rPr>
              <w:t>?</w:t>
            </w:r>
          </w:p>
        </w:tc>
        <w:tc>
          <w:tcPr>
            <w:tcW w:w="4961" w:type="dxa"/>
            <w:vAlign w:val="center"/>
          </w:tcPr>
          <w:p w14:paraId="31AE0889"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*Yulduz</w:t>
            </w:r>
          </w:p>
        </w:tc>
      </w:tr>
      <w:tr w:rsidR="003E12B1" w:rsidRPr="001862F7" w14:paraId="25D7C8C3" w14:textId="77777777" w:rsidTr="007018AA">
        <w:tc>
          <w:tcPr>
            <w:tcW w:w="567" w:type="dxa"/>
          </w:tcPr>
          <w:p w14:paraId="5C9EE0B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620277F"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Ethernet kontsentratori qanday vazifani bajaradi</w:t>
            </w:r>
          </w:p>
        </w:tc>
        <w:tc>
          <w:tcPr>
            <w:tcW w:w="4961" w:type="dxa"/>
            <w:vAlign w:val="center"/>
          </w:tcPr>
          <w:p w14:paraId="2A980A8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*kompyuterdan kelayotgan axborotni qolgan barcha kompyuterga yo’naltirib beradi</w:t>
            </w:r>
          </w:p>
        </w:tc>
      </w:tr>
      <w:tr w:rsidR="003E12B1" w:rsidRPr="00C6655B" w14:paraId="6C64F0AF" w14:textId="77777777" w:rsidTr="007018AA">
        <w:tc>
          <w:tcPr>
            <w:tcW w:w="567" w:type="dxa"/>
          </w:tcPr>
          <w:p w14:paraId="623DA8C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28075CA"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modelida nechta satx mavjud</w:t>
            </w:r>
          </w:p>
        </w:tc>
        <w:tc>
          <w:tcPr>
            <w:tcW w:w="4961" w:type="dxa"/>
            <w:vAlign w:val="center"/>
          </w:tcPr>
          <w:p w14:paraId="4533B99F"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*7</w:t>
            </w:r>
          </w:p>
        </w:tc>
      </w:tr>
      <w:tr w:rsidR="003E12B1" w:rsidRPr="00C6655B" w14:paraId="00CB2187" w14:textId="77777777" w:rsidTr="007018AA">
        <w:tc>
          <w:tcPr>
            <w:tcW w:w="567" w:type="dxa"/>
          </w:tcPr>
          <w:p w14:paraId="7772674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AF1ED6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to’rtinchi satxi qanday nomlanadi</w:t>
            </w:r>
          </w:p>
        </w:tc>
        <w:tc>
          <w:tcPr>
            <w:tcW w:w="4961" w:type="dxa"/>
            <w:vAlign w:val="center"/>
          </w:tcPr>
          <w:p w14:paraId="2E2C9E8C"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*Transport satxi</w:t>
            </w:r>
          </w:p>
        </w:tc>
      </w:tr>
      <w:tr w:rsidR="003E12B1" w:rsidRPr="00C6655B" w14:paraId="515BD000" w14:textId="77777777" w:rsidTr="007018AA">
        <w:tc>
          <w:tcPr>
            <w:tcW w:w="567" w:type="dxa"/>
          </w:tcPr>
          <w:p w14:paraId="0BD1E22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DDDCF29"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beshinchi satxi qanday nomlanadi</w:t>
            </w:r>
          </w:p>
        </w:tc>
        <w:tc>
          <w:tcPr>
            <w:tcW w:w="4961" w:type="dxa"/>
            <w:vAlign w:val="center"/>
          </w:tcPr>
          <w:p w14:paraId="11610079"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*Seanslar satxi</w:t>
            </w:r>
          </w:p>
        </w:tc>
      </w:tr>
      <w:tr w:rsidR="003E12B1" w:rsidRPr="00C6655B" w14:paraId="34DD041F" w14:textId="77777777" w:rsidTr="007018AA">
        <w:tc>
          <w:tcPr>
            <w:tcW w:w="567" w:type="dxa"/>
          </w:tcPr>
          <w:p w14:paraId="4A476E5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16216EB"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birinchi satxi qanday nomlanadi</w:t>
            </w:r>
          </w:p>
        </w:tc>
        <w:tc>
          <w:tcPr>
            <w:tcW w:w="4961" w:type="dxa"/>
            <w:vAlign w:val="center"/>
          </w:tcPr>
          <w:p w14:paraId="1B15F823"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*Fizik satx</w:t>
            </w:r>
          </w:p>
        </w:tc>
      </w:tr>
      <w:tr w:rsidR="003E12B1" w:rsidRPr="00C6655B" w14:paraId="159F32D1" w14:textId="77777777" w:rsidTr="007018AA">
        <w:tc>
          <w:tcPr>
            <w:tcW w:w="567" w:type="dxa"/>
          </w:tcPr>
          <w:p w14:paraId="1DF3F5F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32F3934"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ikkinchi satxi qanday nomlanadi</w:t>
            </w:r>
          </w:p>
        </w:tc>
        <w:tc>
          <w:tcPr>
            <w:tcW w:w="4961" w:type="dxa"/>
            <w:vAlign w:val="center"/>
          </w:tcPr>
          <w:p w14:paraId="35B25622"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*Kanal satxi</w:t>
            </w:r>
          </w:p>
        </w:tc>
      </w:tr>
      <w:tr w:rsidR="003E12B1" w:rsidRPr="00C6655B" w14:paraId="724BCF9D" w14:textId="77777777" w:rsidTr="007018AA">
        <w:tc>
          <w:tcPr>
            <w:tcW w:w="567" w:type="dxa"/>
          </w:tcPr>
          <w:p w14:paraId="176D34F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3950A85"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uchinchi satxi qanday nomlanadi</w:t>
            </w:r>
          </w:p>
        </w:tc>
        <w:tc>
          <w:tcPr>
            <w:tcW w:w="4961" w:type="dxa"/>
            <w:vAlign w:val="center"/>
          </w:tcPr>
          <w:p w14:paraId="17C16BA8"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*Tarmoq satxi</w:t>
            </w:r>
          </w:p>
        </w:tc>
      </w:tr>
      <w:tr w:rsidR="003E12B1" w:rsidRPr="00C6655B" w14:paraId="4AD4400E" w14:textId="77777777" w:rsidTr="007018AA">
        <w:tc>
          <w:tcPr>
            <w:tcW w:w="567" w:type="dxa"/>
          </w:tcPr>
          <w:p w14:paraId="6168B41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8D1D284"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oltinchi satxi qanday nomlanadi</w:t>
            </w:r>
          </w:p>
        </w:tc>
        <w:tc>
          <w:tcPr>
            <w:tcW w:w="4961" w:type="dxa"/>
            <w:vAlign w:val="center"/>
          </w:tcPr>
          <w:p w14:paraId="7485C49A"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*Taqdimlash satxi</w:t>
            </w:r>
          </w:p>
        </w:tc>
      </w:tr>
      <w:tr w:rsidR="003E12B1" w:rsidRPr="00C6655B" w14:paraId="7FDBF412" w14:textId="77777777" w:rsidTr="007018AA">
        <w:tc>
          <w:tcPr>
            <w:tcW w:w="567" w:type="dxa"/>
          </w:tcPr>
          <w:p w14:paraId="4BAA398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C6D7463"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 xml:space="preserve">OSI modelining </w:t>
            </w:r>
            <w:r w:rsidRPr="00600794">
              <w:rPr>
                <w:rFonts w:eastAsia="Calibri"/>
                <w:w w:val="90"/>
                <w:sz w:val="24"/>
                <w:szCs w:val="24"/>
                <w:lang w:val="en-US"/>
              </w:rPr>
              <w:t>y</w:t>
            </w:r>
            <w:r w:rsidRPr="00600794">
              <w:rPr>
                <w:rFonts w:eastAsia="Calibri"/>
                <w:w w:val="90"/>
                <w:sz w:val="24"/>
                <w:szCs w:val="24"/>
                <w:lang w:val="uz-Cyrl-UZ"/>
              </w:rPr>
              <w:t>ettinchi satxi qanday nomlanadi</w:t>
            </w:r>
          </w:p>
        </w:tc>
        <w:tc>
          <w:tcPr>
            <w:tcW w:w="4961" w:type="dxa"/>
            <w:vAlign w:val="center"/>
          </w:tcPr>
          <w:p w14:paraId="6E16E855"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*Amaliy satx</w:t>
            </w:r>
          </w:p>
        </w:tc>
      </w:tr>
      <w:tr w:rsidR="003E12B1" w:rsidRPr="001862F7" w14:paraId="3BC758F9" w14:textId="77777777" w:rsidTr="007018AA">
        <w:tc>
          <w:tcPr>
            <w:tcW w:w="567" w:type="dxa"/>
          </w:tcPr>
          <w:p w14:paraId="342F45A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902642"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qaysi satxlari tarmoqqa bog’liq satxlar hisoblanadi</w:t>
            </w:r>
          </w:p>
        </w:tc>
        <w:tc>
          <w:tcPr>
            <w:tcW w:w="4961" w:type="dxa"/>
            <w:vAlign w:val="center"/>
          </w:tcPr>
          <w:p w14:paraId="79187EDA"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*fizik, kanal va tarmoq satxlari</w:t>
            </w:r>
          </w:p>
        </w:tc>
      </w:tr>
      <w:tr w:rsidR="003E12B1" w:rsidRPr="00C6655B" w14:paraId="2F01FAE2" w14:textId="77777777" w:rsidTr="007018AA">
        <w:tc>
          <w:tcPr>
            <w:tcW w:w="567" w:type="dxa"/>
          </w:tcPr>
          <w:p w14:paraId="69AD11F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F96EB7A"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tarmoq satxi vazifalari keltirilgan qurilmalarning qaysi birida bajariladi</w:t>
            </w:r>
          </w:p>
        </w:tc>
        <w:tc>
          <w:tcPr>
            <w:tcW w:w="4961" w:type="dxa"/>
            <w:vAlign w:val="center"/>
          </w:tcPr>
          <w:p w14:paraId="4BD46A6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*Marshrutizator</w:t>
            </w:r>
          </w:p>
        </w:tc>
      </w:tr>
      <w:tr w:rsidR="003E12B1" w:rsidRPr="00C6655B" w14:paraId="59603067" w14:textId="77777777" w:rsidTr="007018AA">
        <w:tc>
          <w:tcPr>
            <w:tcW w:w="567" w:type="dxa"/>
          </w:tcPr>
          <w:p w14:paraId="7A027C4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C678BC2"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Elektr signallarini qabul qilish va uzatish vazifalarini OSI modelining qaysi satxi bajaradi</w:t>
            </w:r>
          </w:p>
        </w:tc>
        <w:tc>
          <w:tcPr>
            <w:tcW w:w="4961" w:type="dxa"/>
            <w:vAlign w:val="center"/>
          </w:tcPr>
          <w:p w14:paraId="3B697FFF"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*Fizik satx</w:t>
            </w:r>
          </w:p>
        </w:tc>
      </w:tr>
      <w:tr w:rsidR="003E12B1" w:rsidRPr="00C6655B" w14:paraId="5911ED2B" w14:textId="77777777" w:rsidTr="007018AA">
        <w:tc>
          <w:tcPr>
            <w:tcW w:w="567" w:type="dxa"/>
          </w:tcPr>
          <w:p w14:paraId="5A2DC64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91D1426"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Ma’lumotlarni uzatishning optimal marshrutlarini aniqlash vazifalarini OSI modelining qaysi satxi bajaradi</w:t>
            </w:r>
          </w:p>
        </w:tc>
        <w:tc>
          <w:tcPr>
            <w:tcW w:w="4961" w:type="dxa"/>
            <w:vAlign w:val="center"/>
          </w:tcPr>
          <w:p w14:paraId="5B9AB4AB"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*Tarmoq satxi</w:t>
            </w:r>
          </w:p>
        </w:tc>
      </w:tr>
      <w:tr w:rsidR="003E12B1" w:rsidRPr="00C6655B" w14:paraId="13834671" w14:textId="77777777" w:rsidTr="007018AA">
        <w:tc>
          <w:tcPr>
            <w:tcW w:w="567" w:type="dxa"/>
          </w:tcPr>
          <w:p w14:paraId="1FC47DC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01A68D4"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Keltirilgan protokollarning qaysilari tarmoq satxi protokollariga mansub</w:t>
            </w:r>
          </w:p>
        </w:tc>
        <w:tc>
          <w:tcPr>
            <w:tcW w:w="4961" w:type="dxa"/>
            <w:vAlign w:val="center"/>
          </w:tcPr>
          <w:p w14:paraId="20345A92"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*IP, IPX</w:t>
            </w:r>
          </w:p>
        </w:tc>
      </w:tr>
      <w:tr w:rsidR="003E12B1" w:rsidRPr="00C6655B" w14:paraId="4BBF2518" w14:textId="77777777" w:rsidTr="007018AA">
        <w:tc>
          <w:tcPr>
            <w:tcW w:w="567" w:type="dxa"/>
          </w:tcPr>
          <w:p w14:paraId="2E3227C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52BF49F"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Keltirilgan protokollarning qaysilari transport satxi protokollariga mansub</w:t>
            </w:r>
          </w:p>
        </w:tc>
        <w:tc>
          <w:tcPr>
            <w:tcW w:w="4961" w:type="dxa"/>
            <w:vAlign w:val="center"/>
          </w:tcPr>
          <w:p w14:paraId="12546BFB"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*TCP,UDP</w:t>
            </w:r>
          </w:p>
        </w:tc>
      </w:tr>
      <w:tr w:rsidR="003E12B1" w:rsidRPr="001862F7" w14:paraId="5EA097A4" w14:textId="77777777" w:rsidTr="007018AA">
        <w:tc>
          <w:tcPr>
            <w:tcW w:w="567" w:type="dxa"/>
          </w:tcPr>
          <w:p w14:paraId="7EFEEA4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6F6AFC"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 fizik satxi qanday funktsiyalarni bajaradi</w:t>
            </w:r>
          </w:p>
        </w:tc>
        <w:tc>
          <w:tcPr>
            <w:tcW w:w="4961" w:type="dxa"/>
            <w:vAlign w:val="center"/>
          </w:tcPr>
          <w:p w14:paraId="11680550"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*Elektr signallarini uzatish va qabul qilish</w:t>
            </w:r>
          </w:p>
        </w:tc>
      </w:tr>
      <w:tr w:rsidR="003E12B1" w:rsidRPr="001862F7" w14:paraId="7F14C436" w14:textId="77777777" w:rsidTr="007018AA">
        <w:tc>
          <w:tcPr>
            <w:tcW w:w="567" w:type="dxa"/>
          </w:tcPr>
          <w:p w14:paraId="51E656A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C9729F9"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OSI modelining</w:t>
            </w:r>
            <w:r w:rsidRPr="00600794">
              <w:rPr>
                <w:rFonts w:eastAsia="Calibri"/>
                <w:w w:val="90"/>
                <w:sz w:val="24"/>
                <w:szCs w:val="24"/>
                <w:lang w:val="en-US"/>
              </w:rPr>
              <w:t xml:space="preserve"> </w:t>
            </w:r>
            <w:r w:rsidRPr="00600794">
              <w:rPr>
                <w:rFonts w:eastAsia="Calibri"/>
                <w:w w:val="90"/>
                <w:sz w:val="24"/>
                <w:szCs w:val="24"/>
                <w:lang w:val="uz-Cyrl-UZ"/>
              </w:rPr>
              <w:t>amaliy satxi qanday funktsiyalarni bajaradi</w:t>
            </w:r>
          </w:p>
        </w:tc>
        <w:tc>
          <w:tcPr>
            <w:tcW w:w="4961" w:type="dxa"/>
            <w:vAlign w:val="center"/>
          </w:tcPr>
          <w:p w14:paraId="1E31FF1D"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*Klient dasturlari bilan o’zaro muloqotda bo’lish</w:t>
            </w:r>
          </w:p>
        </w:tc>
      </w:tr>
      <w:tr w:rsidR="003E12B1" w:rsidRPr="00C6655B" w14:paraId="1E95E477" w14:textId="77777777" w:rsidTr="007018AA">
        <w:tc>
          <w:tcPr>
            <w:tcW w:w="567" w:type="dxa"/>
          </w:tcPr>
          <w:p w14:paraId="5AB8532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C5B3C5C"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Keltirilgan protokollarning qaysilari kanal satxi protokollariga mansub</w:t>
            </w:r>
          </w:p>
        </w:tc>
        <w:tc>
          <w:tcPr>
            <w:tcW w:w="4961" w:type="dxa"/>
            <w:vAlign w:val="center"/>
          </w:tcPr>
          <w:p w14:paraId="032787EB"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*Ethernet, FDDI</w:t>
            </w:r>
          </w:p>
        </w:tc>
      </w:tr>
      <w:tr w:rsidR="003E12B1" w:rsidRPr="00C6655B" w14:paraId="2AFA22B0" w14:textId="77777777" w:rsidTr="007018AA">
        <w:tc>
          <w:tcPr>
            <w:tcW w:w="567" w:type="dxa"/>
          </w:tcPr>
          <w:p w14:paraId="776A758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2AE99F"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Keltirilgan protokollarning qaysilari taqdimlash satxi protokollariga mansub</w:t>
            </w:r>
          </w:p>
        </w:tc>
        <w:tc>
          <w:tcPr>
            <w:tcW w:w="4961" w:type="dxa"/>
            <w:vAlign w:val="center"/>
          </w:tcPr>
          <w:p w14:paraId="6B515A17"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*SNMP, Telnet</w:t>
            </w:r>
          </w:p>
        </w:tc>
      </w:tr>
      <w:tr w:rsidR="003E12B1" w:rsidRPr="00C6655B" w14:paraId="7D85489F" w14:textId="77777777" w:rsidTr="007018AA">
        <w:tc>
          <w:tcPr>
            <w:tcW w:w="567" w:type="dxa"/>
          </w:tcPr>
          <w:p w14:paraId="5911770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E0F3CA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Identifikatsiya, autentifikatsiya</w:t>
            </w:r>
            <w:r>
              <w:rPr>
                <w:rFonts w:eastAsia="Calibri"/>
                <w:w w:val="90"/>
                <w:sz w:val="24"/>
                <w:szCs w:val="24"/>
                <w:lang w:val="en-US"/>
              </w:rPr>
              <w:t xml:space="preserve"> </w:t>
            </w:r>
            <w:r w:rsidRPr="00600794">
              <w:rPr>
                <w:rFonts w:eastAsia="Calibri"/>
                <w:w w:val="90"/>
                <w:sz w:val="24"/>
                <w:szCs w:val="24"/>
                <w:lang w:val="uz-Cyrl-UZ"/>
              </w:rPr>
              <w:t>jarayonlaridan o‘tgan foydalanuvchi uchun tizimda</w:t>
            </w:r>
            <w:r>
              <w:rPr>
                <w:rFonts w:eastAsia="Calibri"/>
                <w:w w:val="90"/>
                <w:sz w:val="24"/>
                <w:szCs w:val="24"/>
                <w:lang w:val="en-US"/>
              </w:rPr>
              <w:t xml:space="preserve"> </w:t>
            </w:r>
            <w:r w:rsidRPr="00600794">
              <w:rPr>
                <w:rFonts w:eastAsia="Calibri"/>
                <w:w w:val="90"/>
                <w:sz w:val="24"/>
                <w:szCs w:val="24"/>
                <w:lang w:val="uz-Cyrl-UZ"/>
              </w:rPr>
              <w:t>bajarishi mumkin bo‘lgan amallarga ruxsat berish</w:t>
            </w:r>
            <w:r>
              <w:rPr>
                <w:rFonts w:eastAsia="Calibri"/>
                <w:w w:val="90"/>
                <w:sz w:val="24"/>
                <w:szCs w:val="24"/>
                <w:lang w:val="en-US"/>
              </w:rPr>
              <w:t xml:space="preserve"> </w:t>
            </w:r>
            <w:r w:rsidRPr="00600794">
              <w:rPr>
                <w:rFonts w:eastAsia="Calibri"/>
                <w:w w:val="90"/>
                <w:sz w:val="24"/>
                <w:szCs w:val="24"/>
                <w:lang w:val="uz-Cyrl-UZ"/>
              </w:rPr>
              <w:t>jarayoni bu...</w:t>
            </w:r>
          </w:p>
        </w:tc>
        <w:tc>
          <w:tcPr>
            <w:tcW w:w="4961" w:type="dxa"/>
            <w:vAlign w:val="center"/>
          </w:tcPr>
          <w:p w14:paraId="7995A91A"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*Avtorizatsiya</w:t>
            </w:r>
          </w:p>
        </w:tc>
      </w:tr>
      <w:tr w:rsidR="003E12B1" w:rsidRPr="00C6655B" w14:paraId="2E419D05" w14:textId="77777777" w:rsidTr="007018AA">
        <w:tc>
          <w:tcPr>
            <w:tcW w:w="567" w:type="dxa"/>
          </w:tcPr>
          <w:p w14:paraId="7D3FF77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A058C3D"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Autentifikatsiya faktorlari nechta</w:t>
            </w:r>
          </w:p>
        </w:tc>
        <w:tc>
          <w:tcPr>
            <w:tcW w:w="4961" w:type="dxa"/>
            <w:vAlign w:val="center"/>
          </w:tcPr>
          <w:p w14:paraId="61E1CB50"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4</w:t>
            </w:r>
          </w:p>
        </w:tc>
      </w:tr>
      <w:tr w:rsidR="003E12B1" w:rsidRPr="00C6655B" w14:paraId="153F8D58" w14:textId="77777777" w:rsidTr="007018AA">
        <w:tc>
          <w:tcPr>
            <w:tcW w:w="567" w:type="dxa"/>
          </w:tcPr>
          <w:p w14:paraId="2631A44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97915DB"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Faqat foydalanuvchiga ma’lum va biror tizimda autentifikatsiya jarayonidan o‘tishni ta’minlovchi biror axborot nima</w:t>
            </w:r>
          </w:p>
        </w:tc>
        <w:tc>
          <w:tcPr>
            <w:tcW w:w="4961" w:type="dxa"/>
            <w:vAlign w:val="center"/>
          </w:tcPr>
          <w:p w14:paraId="15486461" w14:textId="77777777" w:rsidR="003E12B1" w:rsidRPr="00600794" w:rsidRDefault="003E12B1" w:rsidP="007018AA">
            <w:pPr>
              <w:pStyle w:val="aff0"/>
              <w:rPr>
                <w:rFonts w:eastAsia="Calibri"/>
                <w:w w:val="90"/>
                <w:sz w:val="24"/>
                <w:szCs w:val="24"/>
                <w:lang w:val="uz-Cyrl-UZ"/>
              </w:rPr>
            </w:pPr>
            <w:r w:rsidRPr="00600794">
              <w:rPr>
                <w:rFonts w:eastAsia="Calibri"/>
                <w:w w:val="90"/>
                <w:sz w:val="24"/>
                <w:szCs w:val="24"/>
                <w:lang w:val="uz-Cyrl-UZ"/>
              </w:rPr>
              <w:t>Login</w:t>
            </w:r>
          </w:p>
        </w:tc>
      </w:tr>
      <w:tr w:rsidR="003E12B1" w:rsidRPr="00C6655B" w14:paraId="7C8D397E" w14:textId="77777777" w:rsidTr="007018AA">
        <w:tc>
          <w:tcPr>
            <w:tcW w:w="567" w:type="dxa"/>
          </w:tcPr>
          <w:p w14:paraId="421E33F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BBCAA7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Ko‘z pardasi, yuz tuzilishi, ovoz tembri- bular autentifikatsiyaning qaysi faktoriga mos belgilar?</w:t>
            </w:r>
          </w:p>
        </w:tc>
        <w:tc>
          <w:tcPr>
            <w:tcW w:w="4961" w:type="dxa"/>
            <w:vAlign w:val="center"/>
          </w:tcPr>
          <w:p w14:paraId="2FE4EE0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Biron nimaga egalik asosida</w:t>
            </w:r>
          </w:p>
        </w:tc>
      </w:tr>
      <w:tr w:rsidR="003E12B1" w:rsidRPr="00C6655B" w14:paraId="0BB03482" w14:textId="77777777" w:rsidTr="007018AA">
        <w:tc>
          <w:tcPr>
            <w:tcW w:w="567" w:type="dxa"/>
          </w:tcPr>
          <w:p w14:paraId="50E38FA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50A133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barcha kabel va tarmoq tizimlari; tizim va kabellarni fizik nazoratlash; tizim va kabel uchun quvvat manbai; tizimni madadlash muhiti. Bular tarmoqning qaysi satxiga kiradi?</w:t>
            </w:r>
          </w:p>
        </w:tc>
        <w:tc>
          <w:tcPr>
            <w:tcW w:w="4961" w:type="dxa"/>
            <w:vAlign w:val="center"/>
          </w:tcPr>
          <w:p w14:paraId="2E90FFC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*Fizik satx </w:t>
            </w:r>
          </w:p>
        </w:tc>
      </w:tr>
      <w:tr w:rsidR="003E12B1" w:rsidRPr="00C6655B" w14:paraId="7E475A9A" w14:textId="77777777" w:rsidTr="007018AA">
        <w:tc>
          <w:tcPr>
            <w:tcW w:w="567" w:type="dxa"/>
          </w:tcPr>
          <w:p w14:paraId="01DB04D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558CF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Fizik xavfsizlikda Yong‘inga qarshi tizimlar necha turga bo‘linadi</w:t>
            </w:r>
          </w:p>
        </w:tc>
        <w:tc>
          <w:tcPr>
            <w:tcW w:w="4961" w:type="dxa"/>
            <w:vAlign w:val="center"/>
          </w:tcPr>
          <w:p w14:paraId="4F0E9A6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*2</w:t>
            </w:r>
          </w:p>
        </w:tc>
      </w:tr>
      <w:tr w:rsidR="003E12B1" w:rsidRPr="00C6655B" w14:paraId="6C82FB91" w14:textId="77777777" w:rsidTr="007018AA">
        <w:tc>
          <w:tcPr>
            <w:tcW w:w="567" w:type="dxa"/>
          </w:tcPr>
          <w:p w14:paraId="126BD4B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DCB187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Avtorizatsiya tushunchasi odatda qaysi tushuncha bilan sinonim sifatida ham foydalanadi?</w:t>
            </w:r>
          </w:p>
        </w:tc>
        <w:tc>
          <w:tcPr>
            <w:tcW w:w="4961" w:type="dxa"/>
            <w:vAlign w:val="center"/>
          </w:tcPr>
          <w:p w14:paraId="03764D6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w:t>
            </w:r>
          </w:p>
        </w:tc>
      </w:tr>
      <w:tr w:rsidR="003E12B1" w:rsidRPr="001862F7" w14:paraId="0172A76A" w14:textId="77777777" w:rsidTr="007018AA">
        <w:tc>
          <w:tcPr>
            <w:tcW w:w="567" w:type="dxa"/>
          </w:tcPr>
          <w:p w14:paraId="77F9E38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899D98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Foydalanishni boshqarish –bu... </w:t>
            </w:r>
          </w:p>
        </w:tc>
        <w:tc>
          <w:tcPr>
            <w:tcW w:w="4961" w:type="dxa"/>
            <w:vAlign w:val="center"/>
          </w:tcPr>
          <w:p w14:paraId="513BE2A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Subyektni Subyektga ishlash qobilyatini aniqlashdir.</w:t>
            </w:r>
          </w:p>
        </w:tc>
      </w:tr>
      <w:tr w:rsidR="003E12B1" w:rsidRPr="00C6655B" w14:paraId="1E3160C4" w14:textId="77777777" w:rsidTr="007018AA">
        <w:tc>
          <w:tcPr>
            <w:tcW w:w="567" w:type="dxa"/>
          </w:tcPr>
          <w:p w14:paraId="268D4E5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6027E3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boshqarishda inson, dastur, jarayon va xokazolar nima vazifani bajaradi?</w:t>
            </w:r>
          </w:p>
        </w:tc>
        <w:tc>
          <w:tcPr>
            <w:tcW w:w="4961" w:type="dxa"/>
            <w:vAlign w:val="center"/>
          </w:tcPr>
          <w:p w14:paraId="78B04AC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Obyekt</w:t>
            </w:r>
          </w:p>
        </w:tc>
      </w:tr>
      <w:tr w:rsidR="003E12B1" w:rsidRPr="00C6655B" w14:paraId="5071C8A2" w14:textId="77777777" w:rsidTr="007018AA">
        <w:tc>
          <w:tcPr>
            <w:tcW w:w="567" w:type="dxa"/>
          </w:tcPr>
          <w:p w14:paraId="6759FE5E"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2803AB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Foydalanishna boshqarishda  ma’lumot , resurs, jarayon  nima vazifani bajaradi ?</w:t>
            </w:r>
          </w:p>
        </w:tc>
        <w:tc>
          <w:tcPr>
            <w:tcW w:w="4961" w:type="dxa"/>
            <w:vAlign w:val="center"/>
          </w:tcPr>
          <w:p w14:paraId="0C59147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*Obyekt</w:t>
            </w:r>
          </w:p>
        </w:tc>
      </w:tr>
      <w:tr w:rsidR="003E12B1" w:rsidRPr="00C6655B" w14:paraId="03826434" w14:textId="77777777" w:rsidTr="007018AA">
        <w:tc>
          <w:tcPr>
            <w:tcW w:w="567" w:type="dxa"/>
          </w:tcPr>
          <w:p w14:paraId="382AC54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BE049C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Foydalanishna boshqarishning nechta usuli mavjud?</w:t>
            </w:r>
          </w:p>
        </w:tc>
        <w:tc>
          <w:tcPr>
            <w:tcW w:w="4961" w:type="dxa"/>
            <w:vAlign w:val="center"/>
          </w:tcPr>
          <w:p w14:paraId="467B4E9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*4</w:t>
            </w:r>
          </w:p>
        </w:tc>
      </w:tr>
      <w:tr w:rsidR="003E12B1" w:rsidRPr="00C6655B" w14:paraId="41961FB6" w14:textId="77777777" w:rsidTr="007018AA">
        <w:tc>
          <w:tcPr>
            <w:tcW w:w="567" w:type="dxa"/>
          </w:tcPr>
          <w:p w14:paraId="3C4AC99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C24E0F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boshqarishning qaysi usulida tizimdagi shaxsiy Obyektlarni himoyalash uchun qo‘llaniladi</w:t>
            </w:r>
          </w:p>
        </w:tc>
        <w:tc>
          <w:tcPr>
            <w:tcW w:w="4961" w:type="dxa"/>
            <w:vAlign w:val="center"/>
          </w:tcPr>
          <w:p w14:paraId="4DD6B978"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ABAC</w:t>
            </w:r>
          </w:p>
        </w:tc>
      </w:tr>
      <w:tr w:rsidR="003E12B1" w:rsidRPr="00C6655B" w14:paraId="51D4691D" w14:textId="77777777" w:rsidTr="007018AA">
        <w:tc>
          <w:tcPr>
            <w:tcW w:w="567" w:type="dxa"/>
          </w:tcPr>
          <w:p w14:paraId="374B714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44529F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boshqarishning qaysi modelida Obyekt egasining o‘zi undan foydalanish huquqini va kirish turini o‘zi belgilaydi</w:t>
            </w:r>
          </w:p>
        </w:tc>
        <w:tc>
          <w:tcPr>
            <w:tcW w:w="4961" w:type="dxa"/>
            <w:vAlign w:val="center"/>
          </w:tcPr>
          <w:p w14:paraId="4C68215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ABAC</w:t>
            </w:r>
          </w:p>
        </w:tc>
      </w:tr>
      <w:tr w:rsidR="003E12B1" w:rsidRPr="00C6655B" w14:paraId="5EDAEAD1" w14:textId="77777777" w:rsidTr="007018AA">
        <w:tc>
          <w:tcPr>
            <w:tcW w:w="567" w:type="dxa"/>
          </w:tcPr>
          <w:p w14:paraId="5CD15B3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6A468F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boshqarishning qaysi usulida foydalanishlar Subyektlar va Obyektlarni klassifikatsiyalashga asosan boshqariladi.</w:t>
            </w:r>
          </w:p>
        </w:tc>
        <w:tc>
          <w:tcPr>
            <w:tcW w:w="4961" w:type="dxa"/>
            <w:vAlign w:val="center"/>
          </w:tcPr>
          <w:p w14:paraId="4C5B1FA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ABAC</w:t>
            </w:r>
          </w:p>
        </w:tc>
      </w:tr>
      <w:tr w:rsidR="003E12B1" w:rsidRPr="001862F7" w14:paraId="15326B5D" w14:textId="77777777" w:rsidTr="007018AA">
        <w:tc>
          <w:tcPr>
            <w:tcW w:w="567" w:type="dxa"/>
          </w:tcPr>
          <w:p w14:paraId="0F6F2BE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6F3AD1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boshqarishning mandatli modelida Obyektning xavfsizlik darajasi nimaga bog‘liq..</w:t>
            </w:r>
          </w:p>
        </w:tc>
        <w:tc>
          <w:tcPr>
            <w:tcW w:w="4961" w:type="dxa"/>
            <w:vAlign w:val="center"/>
          </w:tcPr>
          <w:p w14:paraId="3D44D88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Tashkilotda  Obyektning muhimlik darajasi bilan yoki yuzaga keladigan foyda miqdori bilan bilan xarakterlanadi</w:t>
            </w:r>
          </w:p>
        </w:tc>
      </w:tr>
      <w:tr w:rsidR="003E12B1" w:rsidRPr="00C6655B" w14:paraId="5EA68768" w14:textId="77777777" w:rsidTr="007018AA">
        <w:tc>
          <w:tcPr>
            <w:tcW w:w="567" w:type="dxa"/>
          </w:tcPr>
          <w:p w14:paraId="4A4D7F7D" w14:textId="77777777" w:rsidR="003E12B1" w:rsidRPr="00905CD3" w:rsidRDefault="003E12B1" w:rsidP="007018AA">
            <w:pPr>
              <w:pStyle w:val="aff0"/>
              <w:numPr>
                <w:ilvl w:val="0"/>
                <w:numId w:val="30"/>
              </w:numPr>
              <w:ind w:left="44" w:hanging="87"/>
              <w:rPr>
                <w:sz w:val="24"/>
                <w:szCs w:val="24"/>
                <w:lang w:val="uz-Cyrl-UZ"/>
              </w:rPr>
            </w:pPr>
          </w:p>
        </w:tc>
        <w:tc>
          <w:tcPr>
            <w:tcW w:w="5529" w:type="dxa"/>
            <w:vAlign w:val="center"/>
          </w:tcPr>
          <w:p w14:paraId="1A20BAC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MAC usuli bilan foydalanishni boshqarishda xavfsizlik markazlashgan holatda kim  tomonidan amalga oshiriladi</w:t>
            </w:r>
          </w:p>
        </w:tc>
        <w:tc>
          <w:tcPr>
            <w:tcW w:w="4961" w:type="dxa"/>
            <w:vAlign w:val="center"/>
          </w:tcPr>
          <w:p w14:paraId="74AAFC8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*xavfsizlik siyosati ma’muri</w:t>
            </w:r>
          </w:p>
        </w:tc>
      </w:tr>
      <w:tr w:rsidR="003E12B1" w:rsidRPr="00C6655B" w14:paraId="6406DBF3" w14:textId="77777777" w:rsidTr="007018AA">
        <w:tc>
          <w:tcPr>
            <w:tcW w:w="567" w:type="dxa"/>
          </w:tcPr>
          <w:p w14:paraId="35A57BD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88BF55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Agar Subyektning xavfsizlik darajasida Obyektning xavfsizlik darajasi mavjud bo‘lsa, u holda uchun qanday amalga ruxsat beriladi</w:t>
            </w:r>
          </w:p>
        </w:tc>
        <w:tc>
          <w:tcPr>
            <w:tcW w:w="4961" w:type="dxa"/>
            <w:vAlign w:val="center"/>
          </w:tcPr>
          <w:p w14:paraId="1C50D4F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Yozish </w:t>
            </w:r>
          </w:p>
        </w:tc>
      </w:tr>
      <w:tr w:rsidR="003E12B1" w:rsidRPr="00C6655B" w14:paraId="48DADBF6" w14:textId="77777777" w:rsidTr="007018AA">
        <w:tc>
          <w:tcPr>
            <w:tcW w:w="567" w:type="dxa"/>
          </w:tcPr>
          <w:p w14:paraId="7630D96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B116CB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Agar Subyektning xavfsizlik darajasi Obyektning xavfsizlik darajasida bo‘lsa, u holda qanday amalga ruxsat beriladi.</w:t>
            </w:r>
          </w:p>
        </w:tc>
        <w:tc>
          <w:tcPr>
            <w:tcW w:w="4961" w:type="dxa"/>
            <w:vAlign w:val="center"/>
          </w:tcPr>
          <w:p w14:paraId="7684346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*Yozish </w:t>
            </w:r>
          </w:p>
        </w:tc>
      </w:tr>
      <w:tr w:rsidR="003E12B1" w:rsidRPr="00C6655B" w14:paraId="32A1A4A1" w14:textId="77777777" w:rsidTr="007018AA">
        <w:tc>
          <w:tcPr>
            <w:tcW w:w="567" w:type="dxa"/>
          </w:tcPr>
          <w:p w14:paraId="0F353B1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829C41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boshqarishning qaysi modelida har bir Obyekt uchun har bir foydalanuvchini foydalanish ruxsatini belgilash o‘rniga, rol uchun Obyektlardan foydalanish ruxsati ko‘rsatiladi?</w:t>
            </w:r>
          </w:p>
        </w:tc>
        <w:tc>
          <w:tcPr>
            <w:tcW w:w="4961" w:type="dxa"/>
            <w:vAlign w:val="center"/>
          </w:tcPr>
          <w:p w14:paraId="455395A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ABAC</w:t>
            </w:r>
          </w:p>
        </w:tc>
      </w:tr>
      <w:tr w:rsidR="003E12B1" w:rsidRPr="001862F7" w14:paraId="3C6F11E0" w14:textId="77777777" w:rsidTr="007018AA">
        <w:tc>
          <w:tcPr>
            <w:tcW w:w="567" w:type="dxa"/>
          </w:tcPr>
          <w:p w14:paraId="7E35705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32431E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Rol tushunchasiga ta’rif bering. </w:t>
            </w:r>
          </w:p>
        </w:tc>
        <w:tc>
          <w:tcPr>
            <w:tcW w:w="4961" w:type="dxa"/>
            <w:vAlign w:val="center"/>
          </w:tcPr>
          <w:p w14:paraId="7E9BDCB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*Muayyan faoliyat turi bilan bog‘liq harakatlar va majburiyatlar to‘plami sifatida belgilanishi mumkin</w:t>
            </w:r>
          </w:p>
        </w:tc>
      </w:tr>
      <w:tr w:rsidR="003E12B1" w:rsidRPr="00C6655B" w14:paraId="2827BB47" w14:textId="77777777" w:rsidTr="007018AA">
        <w:tc>
          <w:tcPr>
            <w:tcW w:w="567" w:type="dxa"/>
          </w:tcPr>
          <w:p w14:paraId="0C0D9D9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1643E58"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Foydalanishni boshqarishning qaysi  usuli - Obyektlar va Subyektlarning atributlari, ular bilan mumkin bo‘lgan amallar va so‘rovlarga mos keladigan muhit uchun qoidalarni tahlil qilish asosida foydalanishlarni boshqaradi.</w:t>
            </w:r>
          </w:p>
        </w:tc>
        <w:tc>
          <w:tcPr>
            <w:tcW w:w="4961" w:type="dxa"/>
            <w:vAlign w:val="center"/>
          </w:tcPr>
          <w:p w14:paraId="7DB8732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*ABAC</w:t>
            </w:r>
          </w:p>
        </w:tc>
      </w:tr>
      <w:tr w:rsidR="003E12B1" w:rsidRPr="00C6655B" w14:paraId="0BD7849C" w14:textId="77777777" w:rsidTr="007018AA">
        <w:tc>
          <w:tcPr>
            <w:tcW w:w="567" w:type="dxa"/>
          </w:tcPr>
          <w:p w14:paraId="174852B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C99C14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XACML foydalanishni boshqarishni qaysi usulining standarti?</w:t>
            </w:r>
          </w:p>
        </w:tc>
        <w:tc>
          <w:tcPr>
            <w:tcW w:w="4961" w:type="dxa"/>
            <w:vAlign w:val="center"/>
          </w:tcPr>
          <w:p w14:paraId="419853E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*ABAC</w:t>
            </w:r>
          </w:p>
        </w:tc>
      </w:tr>
      <w:tr w:rsidR="003E12B1" w:rsidRPr="00C6655B" w14:paraId="23033069" w14:textId="77777777" w:rsidTr="007018AA">
        <w:tc>
          <w:tcPr>
            <w:tcW w:w="567" w:type="dxa"/>
          </w:tcPr>
          <w:p w14:paraId="6607174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915115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Biometrik autentifikatsiyalash usullari an’anaviy usullarga nisbatan avfzalliklari qaysi javobda to‘g‘ri ko‘rsatilgan?</w:t>
            </w:r>
          </w:p>
        </w:tc>
        <w:tc>
          <w:tcPr>
            <w:tcW w:w="4961" w:type="dxa"/>
          </w:tcPr>
          <w:p w14:paraId="78478E9F" w14:textId="77777777" w:rsidR="003E12B1" w:rsidRPr="00600794" w:rsidRDefault="003E12B1" w:rsidP="007018AA">
            <w:pPr>
              <w:pStyle w:val="aff0"/>
              <w:rPr>
                <w:rFonts w:eastAsia="Calibri"/>
                <w:w w:val="90"/>
                <w:sz w:val="24"/>
                <w:szCs w:val="24"/>
              </w:rPr>
            </w:pPr>
            <w:r w:rsidRPr="00600794">
              <w:rPr>
                <w:w w:val="90"/>
                <w:sz w:val="24"/>
                <w:szCs w:val="24"/>
                <w:lang w:val="uz-Latn-UZ"/>
              </w:rPr>
              <w:t>*</w:t>
            </w:r>
            <w:r w:rsidRPr="00600794">
              <w:rPr>
                <w:w w:val="90"/>
                <w:sz w:val="24"/>
                <w:szCs w:val="24"/>
                <w:lang w:val="uz-Cyrl-UZ"/>
              </w:rPr>
              <w:t xml:space="preserve">barchasi </w:t>
            </w:r>
          </w:p>
          <w:p w14:paraId="6C375D4C" w14:textId="77777777" w:rsidR="003E12B1" w:rsidRPr="00600794" w:rsidRDefault="003E12B1" w:rsidP="007018AA">
            <w:pPr>
              <w:pStyle w:val="aff0"/>
              <w:rPr>
                <w:rFonts w:eastAsia="Calibri"/>
                <w:w w:val="90"/>
                <w:sz w:val="24"/>
                <w:szCs w:val="24"/>
                <w:lang w:val="en-US"/>
              </w:rPr>
            </w:pPr>
          </w:p>
        </w:tc>
      </w:tr>
      <w:tr w:rsidR="003E12B1" w:rsidRPr="00C6655B" w14:paraId="4068466D" w14:textId="77777777" w:rsidTr="007018AA">
        <w:tc>
          <w:tcPr>
            <w:tcW w:w="567" w:type="dxa"/>
          </w:tcPr>
          <w:p w14:paraId="4C64F31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7CF06C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Axborotning kriptografik himoya</w:t>
            </w:r>
            <w:r w:rsidRPr="00600794">
              <w:rPr>
                <w:w w:val="90"/>
                <w:sz w:val="24"/>
                <w:szCs w:val="24"/>
                <w:lang w:val="en-US"/>
              </w:rPr>
              <w:t xml:space="preserve"> </w:t>
            </w:r>
            <w:r w:rsidRPr="00600794">
              <w:rPr>
                <w:w w:val="90"/>
                <w:sz w:val="24"/>
                <w:szCs w:val="24"/>
                <w:lang w:val="uz-Cyrl-UZ"/>
              </w:rPr>
              <w:t>vositalari</w:t>
            </w:r>
            <w:r w:rsidRPr="00600794">
              <w:rPr>
                <w:w w:val="90"/>
                <w:sz w:val="24"/>
                <w:szCs w:val="24"/>
                <w:lang w:val="en-US"/>
              </w:rPr>
              <w:t xml:space="preserve"> </w:t>
            </w:r>
            <w:r w:rsidRPr="00600794">
              <w:rPr>
                <w:w w:val="90"/>
                <w:sz w:val="24"/>
                <w:szCs w:val="24"/>
                <w:lang w:val="uz-Cyrl-UZ"/>
              </w:rPr>
              <w:t>necha turda?</w:t>
            </w:r>
          </w:p>
        </w:tc>
        <w:tc>
          <w:tcPr>
            <w:tcW w:w="4961" w:type="dxa"/>
            <w:vAlign w:val="center"/>
          </w:tcPr>
          <w:p w14:paraId="3C450F4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4</w:t>
            </w:r>
          </w:p>
        </w:tc>
      </w:tr>
      <w:tr w:rsidR="003E12B1" w:rsidRPr="00C6655B" w14:paraId="41A9F632" w14:textId="77777777" w:rsidTr="007018AA">
        <w:tc>
          <w:tcPr>
            <w:tcW w:w="567" w:type="dxa"/>
          </w:tcPr>
          <w:p w14:paraId="7B62947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FE5B2E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Dasturiy shifrlash vositalari necha turga bo‘linadi</w:t>
            </w:r>
          </w:p>
        </w:tc>
        <w:tc>
          <w:tcPr>
            <w:tcW w:w="4961" w:type="dxa"/>
            <w:vAlign w:val="center"/>
          </w:tcPr>
          <w:p w14:paraId="7A0C371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*4</w:t>
            </w:r>
          </w:p>
        </w:tc>
      </w:tr>
      <w:tr w:rsidR="003E12B1" w:rsidRPr="001862F7" w14:paraId="77A8BF09" w14:textId="77777777" w:rsidTr="007018AA">
        <w:tc>
          <w:tcPr>
            <w:tcW w:w="567" w:type="dxa"/>
          </w:tcPr>
          <w:p w14:paraId="3056C6C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C14F91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Diskni shifrlash nima uchun amalga oshiriladi?</w:t>
            </w:r>
          </w:p>
        </w:tc>
        <w:tc>
          <w:tcPr>
            <w:tcW w:w="4961" w:type="dxa"/>
            <w:vAlign w:val="center"/>
          </w:tcPr>
          <w:p w14:paraId="1BA3D82C"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Ma’lumotni saqlash vositalarida saqlangan ma’lumot konfidensialligini ta’minlash uchun amalga oshiriladi</w:t>
            </w:r>
          </w:p>
        </w:tc>
      </w:tr>
      <w:tr w:rsidR="003E12B1" w:rsidRPr="00C6655B" w14:paraId="58B52327" w14:textId="77777777" w:rsidTr="007018AA">
        <w:tc>
          <w:tcPr>
            <w:tcW w:w="567" w:type="dxa"/>
          </w:tcPr>
          <w:p w14:paraId="1FB5BF2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A73BB0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Ma’lumotlarni yo‘q qilish odatda necha hil usulidan foydalaniladi?</w:t>
            </w:r>
          </w:p>
        </w:tc>
        <w:tc>
          <w:tcPr>
            <w:tcW w:w="4961" w:type="dxa"/>
            <w:vAlign w:val="center"/>
          </w:tcPr>
          <w:p w14:paraId="64DBA0C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8</w:t>
            </w:r>
          </w:p>
        </w:tc>
      </w:tr>
      <w:tr w:rsidR="003E12B1" w:rsidRPr="001862F7" w14:paraId="2FCB0BB8" w14:textId="77777777" w:rsidTr="007018AA">
        <w:tc>
          <w:tcPr>
            <w:tcW w:w="567" w:type="dxa"/>
          </w:tcPr>
          <w:p w14:paraId="381275F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7448D0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Kompyuter tarmoqlari bu –</w:t>
            </w:r>
          </w:p>
        </w:tc>
        <w:tc>
          <w:tcPr>
            <w:tcW w:w="4961" w:type="dxa"/>
            <w:vAlign w:val="center"/>
          </w:tcPr>
          <w:p w14:paraId="5BE3088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biriga osonlik bilan ma’lumot va resurslarni taqsimlash uchun ulangan kompyuterlar guruhi</w:t>
            </w:r>
          </w:p>
        </w:tc>
      </w:tr>
      <w:tr w:rsidR="003E12B1" w:rsidRPr="00C6655B" w14:paraId="70B1C9C7" w14:textId="77777777" w:rsidTr="007018AA">
        <w:tc>
          <w:tcPr>
            <w:tcW w:w="567" w:type="dxa"/>
          </w:tcPr>
          <w:p w14:paraId="1B8D622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9FBDAA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Tarmoq modeli –bu.. ikki </w:t>
            </w:r>
          </w:p>
          <w:p w14:paraId="6E00C429" w14:textId="77777777" w:rsidR="003E12B1" w:rsidRPr="00600794" w:rsidRDefault="003E12B1" w:rsidP="007018AA">
            <w:pPr>
              <w:pStyle w:val="aff0"/>
              <w:rPr>
                <w:rFonts w:eastAsia="Calibri"/>
                <w:w w:val="90"/>
                <w:sz w:val="24"/>
                <w:szCs w:val="24"/>
                <w:lang w:val="uz-Cyrl-UZ"/>
              </w:rPr>
            </w:pPr>
          </w:p>
        </w:tc>
        <w:tc>
          <w:tcPr>
            <w:tcW w:w="4961" w:type="dxa"/>
            <w:vAlign w:val="center"/>
          </w:tcPr>
          <w:p w14:paraId="2E72444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Matematik modellar to‘plami</w:t>
            </w:r>
          </w:p>
        </w:tc>
      </w:tr>
      <w:tr w:rsidR="003E12B1" w:rsidRPr="00C6655B" w14:paraId="263BDC66" w14:textId="77777777" w:rsidTr="007018AA">
        <w:tc>
          <w:tcPr>
            <w:tcW w:w="567" w:type="dxa"/>
          </w:tcPr>
          <w:p w14:paraId="6F96D8C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906D29D"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modelida nechta tarmoq satxi bor</w:t>
            </w:r>
          </w:p>
        </w:tc>
        <w:tc>
          <w:tcPr>
            <w:tcW w:w="4961" w:type="dxa"/>
            <w:vAlign w:val="center"/>
          </w:tcPr>
          <w:p w14:paraId="65CA8AC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*7</w:t>
            </w:r>
          </w:p>
        </w:tc>
      </w:tr>
      <w:tr w:rsidR="003E12B1" w:rsidRPr="00C6655B" w14:paraId="68C0CA7F" w14:textId="77777777" w:rsidTr="007018AA">
        <w:tc>
          <w:tcPr>
            <w:tcW w:w="567" w:type="dxa"/>
          </w:tcPr>
          <w:p w14:paraId="61830D8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BAB7B30"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7 satxi bu</w:t>
            </w:r>
          </w:p>
        </w:tc>
        <w:tc>
          <w:tcPr>
            <w:tcW w:w="4961" w:type="dxa"/>
            <w:vAlign w:val="center"/>
          </w:tcPr>
          <w:p w14:paraId="7CA1DDA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*Ilova</w:t>
            </w:r>
          </w:p>
        </w:tc>
      </w:tr>
      <w:tr w:rsidR="003E12B1" w:rsidRPr="00C6655B" w14:paraId="2D9C1039" w14:textId="77777777" w:rsidTr="007018AA">
        <w:tc>
          <w:tcPr>
            <w:tcW w:w="567" w:type="dxa"/>
          </w:tcPr>
          <w:p w14:paraId="472555F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E5F8073"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1 satxi bu</w:t>
            </w:r>
          </w:p>
        </w:tc>
        <w:tc>
          <w:tcPr>
            <w:tcW w:w="4961" w:type="dxa"/>
            <w:vAlign w:val="center"/>
          </w:tcPr>
          <w:p w14:paraId="30CFC3E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Ilova</w:t>
            </w:r>
          </w:p>
        </w:tc>
      </w:tr>
      <w:tr w:rsidR="003E12B1" w:rsidRPr="00C6655B" w14:paraId="1C4BDBD4" w14:textId="77777777" w:rsidTr="007018AA">
        <w:tc>
          <w:tcPr>
            <w:tcW w:w="567" w:type="dxa"/>
          </w:tcPr>
          <w:p w14:paraId="57272C3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D89EE4"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 xml:space="preserve">OSI </w:t>
            </w:r>
            <w:r w:rsidRPr="00600794">
              <w:rPr>
                <w:w w:val="90"/>
                <w:sz w:val="24"/>
                <w:szCs w:val="24"/>
                <w:lang w:val="uz-Cyrl-UZ"/>
              </w:rPr>
              <w:t>modeli 2 satxi bu</w:t>
            </w:r>
          </w:p>
        </w:tc>
        <w:tc>
          <w:tcPr>
            <w:tcW w:w="4961" w:type="dxa"/>
            <w:vAlign w:val="center"/>
          </w:tcPr>
          <w:p w14:paraId="555440E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Ilova</w:t>
            </w:r>
          </w:p>
        </w:tc>
      </w:tr>
      <w:tr w:rsidR="003E12B1" w:rsidRPr="00C6655B" w14:paraId="3F92B66D" w14:textId="77777777" w:rsidTr="007018AA">
        <w:tc>
          <w:tcPr>
            <w:tcW w:w="567" w:type="dxa"/>
          </w:tcPr>
          <w:p w14:paraId="253D270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60F6800"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 xml:space="preserve">TCP/IP </w:t>
            </w:r>
            <w:r w:rsidRPr="00600794">
              <w:rPr>
                <w:w w:val="90"/>
                <w:sz w:val="24"/>
                <w:szCs w:val="24"/>
                <w:lang w:val="uz-Cyrl-UZ"/>
              </w:rPr>
              <w:t>modelida nechta satx mavjud</w:t>
            </w:r>
          </w:p>
        </w:tc>
        <w:tc>
          <w:tcPr>
            <w:tcW w:w="4961" w:type="dxa"/>
            <w:vAlign w:val="center"/>
          </w:tcPr>
          <w:p w14:paraId="081598C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*4</w:t>
            </w:r>
          </w:p>
        </w:tc>
      </w:tr>
      <w:tr w:rsidR="003E12B1" w:rsidRPr="00C6655B" w14:paraId="1B0BED3E" w14:textId="77777777" w:rsidTr="007018AA">
        <w:tc>
          <w:tcPr>
            <w:tcW w:w="567" w:type="dxa"/>
          </w:tcPr>
          <w:p w14:paraId="7A6D4CE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E2C744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Qanday tarmoq qisqa masofalarda qurilmalar o‘rtasid a ma’lumot almashinish imkoniyatini taqdim etadi?</w:t>
            </w:r>
          </w:p>
        </w:tc>
        <w:tc>
          <w:tcPr>
            <w:tcW w:w="4961" w:type="dxa"/>
            <w:vAlign w:val="center"/>
          </w:tcPr>
          <w:p w14:paraId="1A7524A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Lokal</w:t>
            </w:r>
          </w:p>
        </w:tc>
      </w:tr>
      <w:tr w:rsidR="003E12B1" w:rsidRPr="001862F7" w14:paraId="02C5A00B" w14:textId="77777777" w:rsidTr="007018AA">
        <w:tc>
          <w:tcPr>
            <w:tcW w:w="567" w:type="dxa"/>
          </w:tcPr>
          <w:p w14:paraId="33991D7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0B618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Tarmoq kartasi bu... </w:t>
            </w:r>
          </w:p>
        </w:tc>
        <w:tc>
          <w:tcPr>
            <w:tcW w:w="4961" w:type="dxa"/>
            <w:vAlign w:val="center"/>
          </w:tcPr>
          <w:p w14:paraId="13AA2E7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3E12B1" w:rsidRPr="001862F7" w14:paraId="0E517FF7" w14:textId="77777777" w:rsidTr="007018AA">
        <w:tc>
          <w:tcPr>
            <w:tcW w:w="567" w:type="dxa"/>
          </w:tcPr>
          <w:p w14:paraId="72996F6E" w14:textId="77777777" w:rsidR="003E12B1" w:rsidRPr="00905CD3" w:rsidRDefault="003E12B1" w:rsidP="007018AA">
            <w:pPr>
              <w:pStyle w:val="aff0"/>
              <w:numPr>
                <w:ilvl w:val="0"/>
                <w:numId w:val="30"/>
              </w:numPr>
              <w:ind w:left="44" w:hanging="87"/>
              <w:rPr>
                <w:sz w:val="24"/>
                <w:szCs w:val="24"/>
                <w:lang w:val="uz-Cyrl-UZ"/>
              </w:rPr>
            </w:pPr>
          </w:p>
        </w:tc>
        <w:tc>
          <w:tcPr>
            <w:tcW w:w="5529" w:type="dxa"/>
            <w:vAlign w:val="center"/>
          </w:tcPr>
          <w:p w14:paraId="0354B9F7"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 xml:space="preserve">Switch </w:t>
            </w:r>
            <w:r w:rsidRPr="00600794">
              <w:rPr>
                <w:w w:val="90"/>
                <w:sz w:val="24"/>
                <w:szCs w:val="24"/>
                <w:lang w:val="uz-Cyrl-UZ"/>
              </w:rPr>
              <w:t xml:space="preserve">bu... </w:t>
            </w:r>
          </w:p>
        </w:tc>
        <w:tc>
          <w:tcPr>
            <w:tcW w:w="4961" w:type="dxa"/>
            <w:vAlign w:val="center"/>
          </w:tcPr>
          <w:p w14:paraId="646EEB9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3E12B1" w:rsidRPr="001862F7" w14:paraId="7FDBA511" w14:textId="77777777" w:rsidTr="007018AA">
        <w:tc>
          <w:tcPr>
            <w:tcW w:w="567" w:type="dxa"/>
          </w:tcPr>
          <w:p w14:paraId="67A6EB5D" w14:textId="77777777" w:rsidR="003E12B1" w:rsidRPr="00905CD3" w:rsidRDefault="003E12B1" w:rsidP="007018AA">
            <w:pPr>
              <w:pStyle w:val="aff0"/>
              <w:numPr>
                <w:ilvl w:val="0"/>
                <w:numId w:val="30"/>
              </w:numPr>
              <w:ind w:left="44" w:hanging="87"/>
              <w:rPr>
                <w:sz w:val="24"/>
                <w:szCs w:val="24"/>
                <w:lang w:val="uz-Cyrl-UZ"/>
              </w:rPr>
            </w:pPr>
          </w:p>
        </w:tc>
        <w:tc>
          <w:tcPr>
            <w:tcW w:w="5529" w:type="dxa"/>
            <w:vAlign w:val="center"/>
          </w:tcPr>
          <w:p w14:paraId="09A03750"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 xml:space="preserve">Hab </w:t>
            </w:r>
            <w:r w:rsidRPr="00600794">
              <w:rPr>
                <w:w w:val="90"/>
                <w:sz w:val="24"/>
                <w:szCs w:val="24"/>
                <w:lang w:val="uz-Cyrl-UZ"/>
              </w:rPr>
              <w:t xml:space="preserve"> bu... </w:t>
            </w:r>
          </w:p>
        </w:tc>
        <w:tc>
          <w:tcPr>
            <w:tcW w:w="4961" w:type="dxa"/>
            <w:vAlign w:val="center"/>
          </w:tcPr>
          <w:p w14:paraId="6276BA7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3E12B1" w:rsidRPr="001862F7" w14:paraId="147C1E26" w14:textId="77777777" w:rsidTr="007018AA">
        <w:tc>
          <w:tcPr>
            <w:tcW w:w="567" w:type="dxa"/>
          </w:tcPr>
          <w:p w14:paraId="28586E78" w14:textId="77777777" w:rsidR="003E12B1" w:rsidRPr="00905CD3" w:rsidRDefault="003E12B1" w:rsidP="007018AA">
            <w:pPr>
              <w:pStyle w:val="aff0"/>
              <w:numPr>
                <w:ilvl w:val="0"/>
                <w:numId w:val="30"/>
              </w:numPr>
              <w:ind w:left="44" w:hanging="87"/>
              <w:rPr>
                <w:sz w:val="24"/>
                <w:szCs w:val="24"/>
                <w:lang w:val="uz-Cyrl-UZ"/>
              </w:rPr>
            </w:pPr>
          </w:p>
        </w:tc>
        <w:tc>
          <w:tcPr>
            <w:tcW w:w="5529" w:type="dxa"/>
            <w:vAlign w:val="center"/>
          </w:tcPr>
          <w:p w14:paraId="6392BDA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Tarmoq repiteri bu... </w:t>
            </w:r>
          </w:p>
        </w:tc>
        <w:tc>
          <w:tcPr>
            <w:tcW w:w="4961" w:type="dxa"/>
            <w:vAlign w:val="center"/>
          </w:tcPr>
          <w:p w14:paraId="0F824AC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 qurilmani tarmoqqa ulash imkoniyatini taqdim etadi.</w:t>
            </w:r>
          </w:p>
        </w:tc>
      </w:tr>
      <w:tr w:rsidR="003E12B1" w:rsidRPr="00C6655B" w14:paraId="5836D989" w14:textId="77777777" w:rsidTr="007018AA">
        <w:tc>
          <w:tcPr>
            <w:tcW w:w="567" w:type="dxa"/>
          </w:tcPr>
          <w:p w14:paraId="789D4775" w14:textId="77777777" w:rsidR="003E12B1" w:rsidRPr="00905CD3" w:rsidRDefault="003E12B1" w:rsidP="007018AA">
            <w:pPr>
              <w:pStyle w:val="aff0"/>
              <w:numPr>
                <w:ilvl w:val="0"/>
                <w:numId w:val="30"/>
              </w:numPr>
              <w:ind w:left="44" w:hanging="87"/>
              <w:rPr>
                <w:sz w:val="24"/>
                <w:szCs w:val="24"/>
                <w:lang w:val="uz-Cyrl-UZ"/>
              </w:rPr>
            </w:pPr>
          </w:p>
        </w:tc>
        <w:tc>
          <w:tcPr>
            <w:tcW w:w="5529" w:type="dxa"/>
            <w:vAlign w:val="center"/>
          </w:tcPr>
          <w:p w14:paraId="44CB416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Qanday tizim host nomlari va internet nomlarini IP manzillarga o‘zgartirish yoki teskarisini amalga oshiradi.</w:t>
            </w:r>
          </w:p>
        </w:tc>
        <w:tc>
          <w:tcPr>
            <w:tcW w:w="4961" w:type="dxa"/>
            <w:vAlign w:val="center"/>
          </w:tcPr>
          <w:p w14:paraId="4499B80E"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DNS tizimlari</w:t>
            </w:r>
          </w:p>
        </w:tc>
      </w:tr>
      <w:tr w:rsidR="003E12B1" w:rsidRPr="00C6655B" w14:paraId="49596224" w14:textId="77777777" w:rsidTr="007018AA">
        <w:tc>
          <w:tcPr>
            <w:tcW w:w="567" w:type="dxa"/>
          </w:tcPr>
          <w:p w14:paraId="4B443E8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42082A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protokoli ulanishga asoslangan protokol bo‘lib, internet orqali ma’lumotlarni almashinuvchi turli ilovalar uchun tarmoq ulanishlarini sozlashga yordam beradi.</w:t>
            </w:r>
          </w:p>
        </w:tc>
        <w:tc>
          <w:tcPr>
            <w:tcW w:w="4961" w:type="dxa"/>
            <w:vAlign w:val="center"/>
          </w:tcPr>
          <w:p w14:paraId="3E4071C5"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TCP</w:t>
            </w:r>
          </w:p>
        </w:tc>
      </w:tr>
      <w:tr w:rsidR="003E12B1" w:rsidRPr="00C6655B" w14:paraId="71E0660D" w14:textId="77777777" w:rsidTr="007018AA">
        <w:tc>
          <w:tcPr>
            <w:tcW w:w="567" w:type="dxa"/>
          </w:tcPr>
          <w:p w14:paraId="0516D52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7FCC782"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 xml:space="preserve"> protokolidan odatda o‘yin va</w:t>
            </w:r>
            <w:r w:rsidRPr="00600794">
              <w:rPr>
                <w:w w:val="90"/>
                <w:sz w:val="24"/>
                <w:szCs w:val="24"/>
                <w:lang w:val="en-US"/>
              </w:rPr>
              <w:t xml:space="preserve"> </w:t>
            </w:r>
            <w:r w:rsidRPr="00600794">
              <w:rPr>
                <w:w w:val="90"/>
                <w:sz w:val="24"/>
                <w:szCs w:val="24"/>
                <w:lang w:val="uz-Cyrl-UZ"/>
              </w:rPr>
              <w:t>video ilovalar tomonidan keng</w:t>
            </w:r>
            <w:r w:rsidRPr="00600794">
              <w:rPr>
                <w:w w:val="90"/>
                <w:sz w:val="24"/>
                <w:szCs w:val="24"/>
                <w:lang w:val="en-US"/>
              </w:rPr>
              <w:t xml:space="preserve"> </w:t>
            </w:r>
            <w:r w:rsidRPr="00600794">
              <w:rPr>
                <w:w w:val="90"/>
                <w:sz w:val="24"/>
                <w:szCs w:val="24"/>
                <w:lang w:val="uz-Cyrl-UZ"/>
              </w:rPr>
              <w:t>foydalaniladi.</w:t>
            </w:r>
          </w:p>
        </w:tc>
        <w:tc>
          <w:tcPr>
            <w:tcW w:w="4961" w:type="dxa"/>
            <w:vAlign w:val="center"/>
          </w:tcPr>
          <w:p w14:paraId="177EADDB"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UDP</w:t>
            </w:r>
          </w:p>
        </w:tc>
      </w:tr>
      <w:tr w:rsidR="003E12B1" w:rsidRPr="00C6655B" w14:paraId="2F77216C" w14:textId="77777777" w:rsidTr="007018AA">
        <w:tc>
          <w:tcPr>
            <w:tcW w:w="567" w:type="dxa"/>
          </w:tcPr>
          <w:p w14:paraId="48B7E31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190495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Qaysi protokol ma’lumotni yuborishdan oldin aloqa o‘rnatish uchun zarur bo‘lgan manzil ma’lumotlari bilan ta’minlaydi.</w:t>
            </w:r>
          </w:p>
        </w:tc>
        <w:tc>
          <w:tcPr>
            <w:tcW w:w="4961" w:type="dxa"/>
            <w:vAlign w:val="center"/>
          </w:tcPr>
          <w:p w14:paraId="27597F5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w:t>
            </w:r>
          </w:p>
        </w:tc>
      </w:tr>
      <w:tr w:rsidR="003E12B1" w:rsidRPr="00C6655B" w14:paraId="4D874C9B" w14:textId="77777777" w:rsidTr="007018AA">
        <w:tc>
          <w:tcPr>
            <w:tcW w:w="567" w:type="dxa"/>
          </w:tcPr>
          <w:p w14:paraId="0849E688"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61DAF0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 taxdidlari necha turga bo‘linadi</w:t>
            </w:r>
          </w:p>
        </w:tc>
        <w:tc>
          <w:tcPr>
            <w:tcW w:w="4961" w:type="dxa"/>
            <w:vAlign w:val="center"/>
          </w:tcPr>
          <w:p w14:paraId="0BD034D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2</w:t>
            </w:r>
          </w:p>
        </w:tc>
      </w:tr>
      <w:tr w:rsidR="003E12B1" w:rsidRPr="00C6655B" w14:paraId="039B2958" w14:textId="77777777" w:rsidTr="007018AA">
        <w:tc>
          <w:tcPr>
            <w:tcW w:w="567" w:type="dxa"/>
          </w:tcPr>
          <w:p w14:paraId="5A92BADC"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A1780F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Qanday xujum asosiy hujumlarni oson amalga oshirish uchun tashkilot va tarmoq haqidagi axborotni to‘plashni maqsad  qiladi;</w:t>
            </w:r>
          </w:p>
        </w:tc>
        <w:tc>
          <w:tcPr>
            <w:tcW w:w="4961" w:type="dxa"/>
            <w:vAlign w:val="center"/>
          </w:tcPr>
          <w:p w14:paraId="02BC0F1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*Razvedka hujumlari</w:t>
            </w:r>
          </w:p>
        </w:tc>
      </w:tr>
      <w:tr w:rsidR="003E12B1" w:rsidRPr="00C6655B" w14:paraId="53C2CD83" w14:textId="77777777" w:rsidTr="007018AA">
        <w:tc>
          <w:tcPr>
            <w:tcW w:w="567" w:type="dxa"/>
          </w:tcPr>
          <w:p w14:paraId="728DB57D"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17866C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Qanday xujum  hujumchi turli texnologiyalardan  foydalangan holda tarmoqqa kirishga  harakat qiladi</w:t>
            </w:r>
          </w:p>
        </w:tc>
        <w:tc>
          <w:tcPr>
            <w:tcW w:w="4961" w:type="dxa"/>
            <w:vAlign w:val="center"/>
          </w:tcPr>
          <w:p w14:paraId="430C8E7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Razvedka hujumlari</w:t>
            </w:r>
          </w:p>
        </w:tc>
      </w:tr>
      <w:tr w:rsidR="003E12B1" w:rsidRPr="00C6655B" w14:paraId="2D1AAB14" w14:textId="77777777" w:rsidTr="007018AA">
        <w:tc>
          <w:tcPr>
            <w:tcW w:w="567" w:type="dxa"/>
          </w:tcPr>
          <w:p w14:paraId="735309B5"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3A84CE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Qanday xujum  da hujumchi mijozlarga, foydalanuvchilaga va tashkilotlarda mavjud bo‘lgan biror xizmatni cheklashga urinadi;</w:t>
            </w:r>
          </w:p>
        </w:tc>
        <w:tc>
          <w:tcPr>
            <w:tcW w:w="4961" w:type="dxa"/>
            <w:vAlign w:val="center"/>
          </w:tcPr>
          <w:p w14:paraId="7A9B265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Razvedka hujumlari</w:t>
            </w:r>
          </w:p>
        </w:tc>
      </w:tr>
      <w:tr w:rsidR="003E12B1" w:rsidRPr="00C6655B" w14:paraId="1AFAE8A1" w14:textId="77777777" w:rsidTr="007018AA">
        <w:tc>
          <w:tcPr>
            <w:tcW w:w="567" w:type="dxa"/>
          </w:tcPr>
          <w:p w14:paraId="7321DF3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57DA06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Qanday xujumdp zararli hujumlar tizim yoki tarmoqqa bevosita va bilvosita ta’sir qiladi;</w:t>
            </w:r>
          </w:p>
        </w:tc>
        <w:tc>
          <w:tcPr>
            <w:tcW w:w="4961" w:type="dxa"/>
            <w:vAlign w:val="center"/>
          </w:tcPr>
          <w:p w14:paraId="6F7FF58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Razvedka hujumlari</w:t>
            </w:r>
          </w:p>
        </w:tc>
      </w:tr>
      <w:tr w:rsidR="003E12B1" w:rsidRPr="001862F7" w14:paraId="6A2F479C" w14:textId="77777777" w:rsidTr="007018AA">
        <w:tc>
          <w:tcPr>
            <w:tcW w:w="567" w:type="dxa"/>
          </w:tcPr>
          <w:p w14:paraId="26BB1EF7"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39F9F3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RSA elektron raqamli imzo algoritmidagi ochiq kalit e  qanday shartni qanoatlantirishi shart?</w:t>
            </w:r>
          </w:p>
        </w:tc>
        <w:tc>
          <w:tcPr>
            <w:tcW w:w="4961" w:type="dxa"/>
          </w:tcPr>
          <w:p w14:paraId="4DAC686F"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e soni Eyler funksiyasi -</w:t>
            </w:r>
            <w:r w:rsidRPr="00600794">
              <w:rPr>
                <w:w w:val="90"/>
                <w:sz w:val="24"/>
                <w:szCs w:val="24"/>
              </w:rPr>
              <w:fldChar w:fldCharType="begin"/>
            </w:r>
            <w:r w:rsidRPr="00600794">
              <w:rPr>
                <w:w w:val="90"/>
                <w:sz w:val="24"/>
                <w:szCs w:val="24"/>
                <w:lang w:val="en-US"/>
              </w:rPr>
              <w:instrText xml:space="preserve"> QUOTE </w:instrText>
            </w:r>
            <w:r>
              <w:rPr>
                <w:rFonts w:asciiTheme="minorHAnsi" w:eastAsiaTheme="minorHAnsi" w:hAnsiTheme="minorHAnsi" w:cstheme="minorBidi"/>
                <w:w w:val="90"/>
                <w:position w:val="-11"/>
                <w:sz w:val="24"/>
                <w:szCs w:val="24"/>
                <w:lang w:eastAsia="en-US"/>
              </w:rPr>
              <w:pict w14:anchorId="2E991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75pt" equationxml="&lt;">
                  <v:imagedata r:id="rId6" o:title="" chromakey="white"/>
                </v:shape>
              </w:pict>
            </w:r>
            <w:r w:rsidRPr="00600794">
              <w:rPr>
                <w:w w:val="90"/>
                <w:sz w:val="24"/>
                <w:szCs w:val="24"/>
                <w:lang w:val="en-US"/>
              </w:rPr>
              <w:instrText xml:space="preserve"> </w:instrText>
            </w:r>
            <w:r w:rsidRPr="00600794">
              <w:rPr>
                <w:w w:val="90"/>
                <w:sz w:val="24"/>
                <w:szCs w:val="24"/>
              </w:rPr>
              <w:fldChar w:fldCharType="separate"/>
            </w:r>
            <w:r>
              <w:rPr>
                <w:rFonts w:asciiTheme="minorHAnsi" w:eastAsiaTheme="minorHAnsi" w:hAnsiTheme="minorHAnsi" w:cstheme="minorBidi"/>
                <w:w w:val="90"/>
                <w:position w:val="-11"/>
                <w:sz w:val="24"/>
                <w:szCs w:val="24"/>
                <w:lang w:eastAsia="en-US"/>
              </w:rPr>
              <w:pict w14:anchorId="426C40D7">
                <v:shape id="_x0000_i1026" type="#_x0000_t75" style="width:36pt;height:18.75pt" equationxml="&lt;">
                  <v:imagedata r:id="rId6" o:title="" chromakey="white"/>
                </v:shape>
              </w:pict>
            </w:r>
            <w:r w:rsidRPr="00600794">
              <w:rPr>
                <w:w w:val="90"/>
                <w:sz w:val="24"/>
                <w:szCs w:val="24"/>
              </w:rPr>
              <w:fldChar w:fldCharType="end"/>
            </w:r>
            <w:r w:rsidRPr="00600794">
              <w:rPr>
                <w:w w:val="90"/>
                <w:sz w:val="24"/>
                <w:szCs w:val="24"/>
                <w:lang w:val="en-US"/>
              </w:rPr>
              <w:t xml:space="preserve">bilan </w:t>
            </w:r>
            <w:r w:rsidRPr="00600794">
              <w:rPr>
                <w:w w:val="90"/>
                <w:sz w:val="24"/>
                <w:szCs w:val="24"/>
                <w:lang w:val="uz-Latn-UZ"/>
              </w:rPr>
              <w:t>o‘</w:t>
            </w:r>
            <w:r w:rsidRPr="00600794">
              <w:rPr>
                <w:w w:val="90"/>
                <w:sz w:val="24"/>
                <w:szCs w:val="24"/>
                <w:lang w:val="en-US"/>
              </w:rPr>
              <w:t>zaro tub</w:t>
            </w:r>
          </w:p>
        </w:tc>
      </w:tr>
      <w:tr w:rsidR="003E12B1" w:rsidRPr="00C6655B" w14:paraId="6218ED95" w14:textId="77777777" w:rsidTr="007018AA">
        <w:tc>
          <w:tcPr>
            <w:tcW w:w="567" w:type="dxa"/>
          </w:tcPr>
          <w:p w14:paraId="32DB0AF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8411AD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RSA elektron raqamli imzo algoritmidagi yopiq kalit </w:t>
            </w:r>
          </w:p>
          <w:p w14:paraId="14AEC9C0"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d qanday hisoblanadi? Bu yerda p va q tub sonlar,n=pq,</w:t>
            </w:r>
            <w:r w:rsidRPr="00600794">
              <w:rPr>
                <w:w w:val="90"/>
                <w:sz w:val="24"/>
                <w:szCs w:val="24"/>
              </w:rPr>
              <w:fldChar w:fldCharType="begin"/>
            </w:r>
            <w:r w:rsidRPr="00600794">
              <w:rPr>
                <w:w w:val="90"/>
                <w:sz w:val="24"/>
                <w:szCs w:val="24"/>
                <w:lang w:val="en-US"/>
              </w:rPr>
              <w:instrText xml:space="preserve"> QUOTE </w:instrText>
            </w:r>
            <w:r>
              <w:rPr>
                <w:rFonts w:asciiTheme="minorHAnsi" w:eastAsiaTheme="minorHAnsi" w:hAnsiTheme="minorHAnsi" w:cstheme="minorBidi"/>
                <w:w w:val="90"/>
                <w:position w:val="-12"/>
                <w:sz w:val="24"/>
                <w:szCs w:val="24"/>
                <w:lang w:eastAsia="en-US"/>
              </w:rPr>
              <w:pict w14:anchorId="4E0055D7">
                <v:shape id="_x0000_i1027" type="#_x0000_t75" style="width:33pt;height:18.75pt" equationxml="&lt;">
                  <v:imagedata r:id="rId7" o:title="" chromakey="white"/>
                </v:shape>
              </w:pict>
            </w:r>
            <w:r w:rsidRPr="00600794">
              <w:rPr>
                <w:w w:val="90"/>
                <w:sz w:val="24"/>
                <w:szCs w:val="24"/>
                <w:lang w:val="en-US"/>
              </w:rPr>
              <w:instrText xml:space="preserve"> </w:instrText>
            </w:r>
            <w:r w:rsidRPr="00600794">
              <w:rPr>
                <w:w w:val="90"/>
                <w:sz w:val="24"/>
                <w:szCs w:val="24"/>
              </w:rPr>
              <w:fldChar w:fldCharType="separate"/>
            </w:r>
            <w:r>
              <w:rPr>
                <w:rFonts w:asciiTheme="minorHAnsi" w:eastAsiaTheme="minorHAnsi" w:hAnsiTheme="minorHAnsi" w:cstheme="minorBidi"/>
                <w:w w:val="90"/>
                <w:position w:val="-12"/>
                <w:sz w:val="24"/>
                <w:szCs w:val="24"/>
                <w:lang w:eastAsia="en-US"/>
              </w:rPr>
              <w:pict w14:anchorId="7DE9FBDC">
                <v:shape id="_x0000_i1028" type="#_x0000_t75" style="width:33pt;height:18.75pt" equationxml="&lt;">
                  <v:imagedata r:id="rId7" o:title="" chromakey="white"/>
                </v:shape>
              </w:pict>
            </w:r>
            <w:r w:rsidRPr="00600794">
              <w:rPr>
                <w:w w:val="90"/>
                <w:sz w:val="24"/>
                <w:szCs w:val="24"/>
              </w:rPr>
              <w:fldChar w:fldCharType="end"/>
            </w:r>
            <w:r w:rsidRPr="00600794">
              <w:rPr>
                <w:w w:val="90"/>
                <w:sz w:val="24"/>
                <w:szCs w:val="24"/>
                <w:lang w:val="en-US"/>
              </w:rPr>
              <w:t>- Eyler funksiyasi,e-ochiq kalit</w:t>
            </w:r>
          </w:p>
        </w:tc>
        <w:tc>
          <w:tcPr>
            <w:tcW w:w="4961" w:type="dxa"/>
            <w:vAlign w:val="center"/>
          </w:tcPr>
          <w:p w14:paraId="107E8DF7" w14:textId="77777777" w:rsidR="003E12B1" w:rsidRPr="00600794" w:rsidRDefault="003E12B1" w:rsidP="007018AA">
            <w:pPr>
              <w:pStyle w:val="aff0"/>
              <w:rPr>
                <w:w w:val="90"/>
                <w:sz w:val="24"/>
                <w:szCs w:val="24"/>
                <w:lang w:val="en-US"/>
              </w:rPr>
            </w:pPr>
            <w:r w:rsidRPr="00600794">
              <w:rPr>
                <w:w w:val="90"/>
                <w:sz w:val="24"/>
                <w:szCs w:val="24"/>
                <w:lang w:val="uz-Cyrl-UZ"/>
              </w:rPr>
              <w:t xml:space="preserve">* </w:t>
            </w:r>
            <w:r w:rsidRPr="00600794">
              <w:rPr>
                <w:w w:val="90"/>
                <w:sz w:val="24"/>
                <w:szCs w:val="24"/>
                <w:lang w:val="en-US"/>
              </w:rPr>
              <w:fldChar w:fldCharType="begin"/>
            </w:r>
            <w:r w:rsidRPr="00600794">
              <w:rPr>
                <w:w w:val="90"/>
                <w:sz w:val="24"/>
                <w:szCs w:val="24"/>
                <w:lang w:val="en-US"/>
              </w:rPr>
              <w:instrText xml:space="preserve"> QUOTE </w:instrText>
            </w:r>
            <w:r>
              <w:rPr>
                <w:rFonts w:asciiTheme="minorHAnsi" w:eastAsiaTheme="minorHAnsi" w:hAnsiTheme="minorHAnsi" w:cstheme="minorBidi"/>
                <w:w w:val="90"/>
                <w:position w:val="-12"/>
                <w:sz w:val="24"/>
                <w:szCs w:val="24"/>
                <w:lang w:eastAsia="en-US"/>
              </w:rPr>
              <w:pict w14:anchorId="14701033">
                <v:shape id="_x0000_i1029" type="#_x0000_t75" style="width:105pt;height:18.75pt" equationxml="&lt;">
                  <v:imagedata r:id="rId8" o:title="" chromakey="white"/>
                </v:shape>
              </w:pict>
            </w:r>
            <w:r w:rsidRPr="00600794">
              <w:rPr>
                <w:w w:val="90"/>
                <w:sz w:val="24"/>
                <w:szCs w:val="24"/>
                <w:lang w:val="en-US"/>
              </w:rPr>
              <w:instrText xml:space="preserve"> </w:instrText>
            </w:r>
            <w:r w:rsidRPr="00600794">
              <w:rPr>
                <w:w w:val="90"/>
                <w:sz w:val="24"/>
                <w:szCs w:val="24"/>
                <w:lang w:val="en-US"/>
              </w:rPr>
              <w:fldChar w:fldCharType="separate"/>
            </w:r>
            <w:r>
              <w:rPr>
                <w:rFonts w:asciiTheme="minorHAnsi" w:eastAsiaTheme="minorHAnsi" w:hAnsiTheme="minorHAnsi" w:cstheme="minorBidi"/>
                <w:w w:val="90"/>
                <w:position w:val="-12"/>
                <w:sz w:val="24"/>
                <w:szCs w:val="24"/>
                <w:lang w:eastAsia="en-US"/>
              </w:rPr>
              <w:pict w14:anchorId="2A2A2FF2">
                <v:shape id="_x0000_i1030" type="#_x0000_t75" style="width:105pt;height:18.75pt" equationxml="&lt;">
                  <v:imagedata r:id="rId8" o:title="" chromakey="white"/>
                </v:shape>
              </w:pict>
            </w:r>
            <w:r w:rsidRPr="00600794">
              <w:rPr>
                <w:w w:val="90"/>
                <w:sz w:val="24"/>
                <w:szCs w:val="24"/>
                <w:lang w:val="en-US"/>
              </w:rPr>
              <w:fldChar w:fldCharType="end"/>
            </w:r>
          </w:p>
        </w:tc>
      </w:tr>
      <w:tr w:rsidR="003E12B1" w:rsidRPr="001862F7" w14:paraId="707E0ADE" w14:textId="77777777" w:rsidTr="007018AA">
        <w:tc>
          <w:tcPr>
            <w:tcW w:w="567" w:type="dxa"/>
          </w:tcPr>
          <w:p w14:paraId="715F5773"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1AACD5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Elektron raqamli imzo algoritmi qanday bosqichlardan iborat bo‘ladi?</w:t>
            </w:r>
          </w:p>
        </w:tc>
        <w:tc>
          <w:tcPr>
            <w:tcW w:w="4961" w:type="dxa"/>
          </w:tcPr>
          <w:p w14:paraId="40935DB0"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w:t>
            </w:r>
            <w:r w:rsidRPr="00600794">
              <w:rPr>
                <w:w w:val="90"/>
                <w:sz w:val="24"/>
                <w:szCs w:val="24"/>
                <w:lang w:val="en-US"/>
              </w:rPr>
              <w:t>Imzo qo‘yish va imzoni tekshirishdan</w:t>
            </w:r>
          </w:p>
        </w:tc>
      </w:tr>
      <w:tr w:rsidR="003E12B1" w:rsidRPr="001862F7" w14:paraId="371A53CC" w14:textId="77777777" w:rsidTr="007018AA">
        <w:tc>
          <w:tcPr>
            <w:tcW w:w="567" w:type="dxa"/>
          </w:tcPr>
          <w:p w14:paraId="2E73D00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BFF527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Imzoni haqiqiyligini tekshirish qaysi kalit yordamida amalga oshiriladi?</w:t>
            </w:r>
          </w:p>
        </w:tc>
        <w:tc>
          <w:tcPr>
            <w:tcW w:w="4961" w:type="dxa"/>
          </w:tcPr>
          <w:p w14:paraId="7D0B572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*Imzo muallifining ochiq </w:t>
            </w:r>
            <w:r w:rsidRPr="00600794">
              <w:rPr>
                <w:i/>
                <w:w w:val="90"/>
                <w:sz w:val="24"/>
                <w:szCs w:val="24"/>
                <w:lang w:val="en-US"/>
              </w:rPr>
              <w:t>kaliti yordamida</w:t>
            </w:r>
          </w:p>
        </w:tc>
      </w:tr>
      <w:tr w:rsidR="003E12B1" w:rsidRPr="001862F7" w14:paraId="50782E41" w14:textId="77777777" w:rsidTr="007018AA">
        <w:tc>
          <w:tcPr>
            <w:tcW w:w="567" w:type="dxa"/>
          </w:tcPr>
          <w:p w14:paraId="080D859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9CB9CF9" w14:textId="77777777" w:rsidR="003E12B1" w:rsidRPr="00600794" w:rsidRDefault="003E12B1" w:rsidP="007018AA">
            <w:pPr>
              <w:pStyle w:val="aff0"/>
              <w:rPr>
                <w:rFonts w:eastAsia="Calibri"/>
                <w:w w:val="90"/>
                <w:sz w:val="24"/>
                <w:szCs w:val="24"/>
                <w:lang w:val="uz-Cyrl-UZ"/>
              </w:rPr>
            </w:pPr>
            <w:r w:rsidRPr="00600794">
              <w:rPr>
                <w:rStyle w:val="fontstyle01"/>
                <w:w w:val="90"/>
                <w:sz w:val="24"/>
                <w:szCs w:val="24"/>
              </w:rPr>
              <w:t>Tarmoq modeli</w:t>
            </w:r>
            <w:r w:rsidRPr="00600794">
              <w:rPr>
                <w:rStyle w:val="fontstyle01"/>
                <w:w w:val="90"/>
                <w:sz w:val="24"/>
                <w:szCs w:val="24"/>
                <w:lang w:val="en-US"/>
              </w:rPr>
              <w:t>-</w:t>
            </w:r>
            <w:r w:rsidRPr="00600794">
              <w:rPr>
                <w:rStyle w:val="fontstyle01"/>
                <w:w w:val="90"/>
                <w:sz w:val="24"/>
                <w:szCs w:val="24"/>
                <w:lang w:val="uz-Cyrl-UZ"/>
              </w:rPr>
              <w:t>bu...</w:t>
            </w:r>
          </w:p>
        </w:tc>
        <w:tc>
          <w:tcPr>
            <w:tcW w:w="4961" w:type="dxa"/>
          </w:tcPr>
          <w:p w14:paraId="6351B42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*Ikki hisoblash tizimlari</w:t>
            </w:r>
            <w:r w:rsidRPr="003872CC">
              <w:rPr>
                <w:w w:val="90"/>
                <w:sz w:val="24"/>
                <w:szCs w:val="24"/>
                <w:lang w:val="uz-Cyrl-UZ"/>
              </w:rPr>
              <w:t xml:space="preserve"> </w:t>
            </w:r>
            <w:r w:rsidRPr="00600794">
              <w:rPr>
                <w:w w:val="90"/>
                <w:sz w:val="24"/>
                <w:szCs w:val="24"/>
                <w:lang w:val="uz-Cyrl-UZ"/>
              </w:rPr>
              <w:t>orasidagi aloqani ularning ichki tuzilmaviy va texnologik asosidan qat’iy nazar</w:t>
            </w:r>
            <w:r w:rsidRPr="00600794">
              <w:rPr>
                <w:w w:val="90"/>
                <w:sz w:val="24"/>
                <w:szCs w:val="24"/>
                <w:lang w:val="uz-Cyrl-UZ"/>
              </w:rPr>
              <w:br/>
              <w:t>muvaffaqqiyatli o‘rnatilishini asosidir</w:t>
            </w:r>
          </w:p>
        </w:tc>
      </w:tr>
      <w:tr w:rsidR="003E12B1" w:rsidRPr="00C6655B" w14:paraId="66FFFC06" w14:textId="77777777" w:rsidTr="007018AA">
        <w:tc>
          <w:tcPr>
            <w:tcW w:w="567" w:type="dxa"/>
          </w:tcPr>
          <w:p w14:paraId="2D934C68" w14:textId="77777777" w:rsidR="003E12B1" w:rsidRPr="00905CD3" w:rsidRDefault="003E12B1" w:rsidP="007018AA">
            <w:pPr>
              <w:pStyle w:val="aff0"/>
              <w:numPr>
                <w:ilvl w:val="0"/>
                <w:numId w:val="30"/>
              </w:numPr>
              <w:ind w:left="44" w:hanging="87"/>
              <w:rPr>
                <w:sz w:val="24"/>
                <w:szCs w:val="24"/>
                <w:lang w:val="uz-Cyrl-UZ"/>
              </w:rPr>
            </w:pPr>
          </w:p>
        </w:tc>
        <w:tc>
          <w:tcPr>
            <w:tcW w:w="5529" w:type="dxa"/>
          </w:tcPr>
          <w:p w14:paraId="06E6EEA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OSI modeli nechta satxga ajraladi?</w:t>
            </w:r>
          </w:p>
        </w:tc>
        <w:tc>
          <w:tcPr>
            <w:tcW w:w="4961" w:type="dxa"/>
          </w:tcPr>
          <w:p w14:paraId="645D367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2</w:t>
            </w:r>
          </w:p>
        </w:tc>
      </w:tr>
      <w:tr w:rsidR="003E12B1" w:rsidRPr="001862F7" w14:paraId="3F10DF00" w14:textId="77777777" w:rsidTr="007018AA">
        <w:tc>
          <w:tcPr>
            <w:tcW w:w="567" w:type="dxa"/>
          </w:tcPr>
          <w:p w14:paraId="05746F3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EDC30B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Fizik satxning vazifasi nimadan iborat</w:t>
            </w:r>
          </w:p>
        </w:tc>
        <w:tc>
          <w:tcPr>
            <w:tcW w:w="4961" w:type="dxa"/>
          </w:tcPr>
          <w:p w14:paraId="4045566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*Qurilma, signal va binar o‘zgartirishlar</w:t>
            </w:r>
          </w:p>
        </w:tc>
      </w:tr>
      <w:tr w:rsidR="003E12B1" w:rsidRPr="001862F7" w14:paraId="4E376EAD" w14:textId="77777777" w:rsidTr="007018AA">
        <w:tc>
          <w:tcPr>
            <w:tcW w:w="567" w:type="dxa"/>
          </w:tcPr>
          <w:p w14:paraId="0547C93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DFED7A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Ilova satxning vazifasi nimadan iborat</w:t>
            </w:r>
          </w:p>
        </w:tc>
        <w:tc>
          <w:tcPr>
            <w:tcW w:w="4961" w:type="dxa"/>
          </w:tcPr>
          <w:p w14:paraId="24A44D5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Qurilma, signal va binar o‘zgartirishlar</w:t>
            </w:r>
          </w:p>
        </w:tc>
      </w:tr>
      <w:tr w:rsidR="003E12B1" w:rsidRPr="001862F7" w14:paraId="7E70AA30" w14:textId="77777777" w:rsidTr="007018AA">
        <w:tc>
          <w:tcPr>
            <w:tcW w:w="567" w:type="dxa"/>
          </w:tcPr>
          <w:p w14:paraId="3F9DB08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F8AD29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Kanal satxning vazifasi nimadan iborat</w:t>
            </w:r>
          </w:p>
        </w:tc>
        <w:tc>
          <w:tcPr>
            <w:tcW w:w="4961" w:type="dxa"/>
          </w:tcPr>
          <w:p w14:paraId="2BBCA0C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Qurilma, signal va binar o‘zgartirishlar</w:t>
            </w:r>
          </w:p>
        </w:tc>
      </w:tr>
      <w:tr w:rsidR="003E12B1" w:rsidRPr="001862F7" w14:paraId="3575F431" w14:textId="77777777" w:rsidTr="007018AA">
        <w:tc>
          <w:tcPr>
            <w:tcW w:w="567" w:type="dxa"/>
          </w:tcPr>
          <w:p w14:paraId="433DE09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7DE8D2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Tarmoq satxning vazifasi nimadan iborat</w:t>
            </w:r>
          </w:p>
        </w:tc>
        <w:tc>
          <w:tcPr>
            <w:tcW w:w="4961" w:type="dxa"/>
          </w:tcPr>
          <w:p w14:paraId="6FDABC4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Qurilma, signal va binar o‘zgartirishlar</w:t>
            </w:r>
          </w:p>
        </w:tc>
      </w:tr>
      <w:tr w:rsidR="003E12B1" w:rsidRPr="00C6655B" w14:paraId="170843C0" w14:textId="77777777" w:rsidTr="007018AA">
        <w:tc>
          <w:tcPr>
            <w:tcW w:w="567" w:type="dxa"/>
          </w:tcPr>
          <w:p w14:paraId="0925D42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B4848D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TCP/IP modeli nechta satxdan iborat</w:t>
            </w:r>
          </w:p>
        </w:tc>
        <w:tc>
          <w:tcPr>
            <w:tcW w:w="4961" w:type="dxa"/>
          </w:tcPr>
          <w:p w14:paraId="6F1F18D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*4</w:t>
            </w:r>
          </w:p>
        </w:tc>
      </w:tr>
      <w:tr w:rsidR="003E12B1" w:rsidRPr="00C6655B" w14:paraId="55DA8C9B" w14:textId="77777777" w:rsidTr="007018AA">
        <w:tc>
          <w:tcPr>
            <w:tcW w:w="567" w:type="dxa"/>
          </w:tcPr>
          <w:p w14:paraId="331BE23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FC1F3B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Quyidagilarninf qaysi biri Kanal satxi protokollari</w:t>
            </w:r>
          </w:p>
        </w:tc>
        <w:tc>
          <w:tcPr>
            <w:tcW w:w="4961" w:type="dxa"/>
          </w:tcPr>
          <w:p w14:paraId="5EAF222C" w14:textId="77777777" w:rsidR="003E12B1" w:rsidRPr="00600794" w:rsidRDefault="003E12B1" w:rsidP="007018AA">
            <w:pPr>
              <w:pStyle w:val="aff0"/>
              <w:rPr>
                <w:w w:val="90"/>
                <w:sz w:val="24"/>
                <w:szCs w:val="24"/>
                <w:lang w:val="en-US"/>
              </w:rPr>
            </w:pPr>
            <w:r w:rsidRPr="00600794">
              <w:rPr>
                <w:w w:val="90"/>
                <w:sz w:val="24"/>
                <w:szCs w:val="24"/>
                <w:lang w:val="en-US"/>
              </w:rPr>
              <w:t>*Ethernet, Token Ring,</w:t>
            </w:r>
            <w:r>
              <w:rPr>
                <w:w w:val="90"/>
                <w:sz w:val="24"/>
                <w:szCs w:val="24"/>
                <w:lang w:val="en-US"/>
              </w:rPr>
              <w:t xml:space="preserve"> </w:t>
            </w:r>
            <w:r w:rsidRPr="00600794">
              <w:rPr>
                <w:w w:val="90"/>
                <w:sz w:val="24"/>
                <w:szCs w:val="24"/>
                <w:lang w:val="en-US"/>
              </w:rPr>
              <w:t>FDDI, X.25, Frame</w:t>
            </w:r>
          </w:p>
          <w:p w14:paraId="7FBECD6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Relay, RS-232, v.35.</w:t>
            </w:r>
          </w:p>
        </w:tc>
      </w:tr>
      <w:tr w:rsidR="003E12B1" w:rsidRPr="00C6655B" w14:paraId="5303FA76" w14:textId="77777777" w:rsidTr="007018AA">
        <w:tc>
          <w:tcPr>
            <w:tcW w:w="567" w:type="dxa"/>
          </w:tcPr>
          <w:p w14:paraId="3C510C5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C5282D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Quyidagilarninf qaysi biri tarmoq satxi protokollari</w:t>
            </w:r>
          </w:p>
        </w:tc>
        <w:tc>
          <w:tcPr>
            <w:tcW w:w="4961" w:type="dxa"/>
          </w:tcPr>
          <w:p w14:paraId="5472AF99" w14:textId="77777777" w:rsidR="003E12B1" w:rsidRPr="00600794" w:rsidRDefault="003E12B1" w:rsidP="007018AA">
            <w:pPr>
              <w:pStyle w:val="aff0"/>
              <w:rPr>
                <w:w w:val="90"/>
                <w:sz w:val="24"/>
                <w:szCs w:val="24"/>
                <w:lang w:val="en-US"/>
              </w:rPr>
            </w:pPr>
            <w:r w:rsidRPr="00600794">
              <w:rPr>
                <w:w w:val="90"/>
                <w:sz w:val="24"/>
                <w:szCs w:val="24"/>
                <w:lang w:val="en-US"/>
              </w:rPr>
              <w:t>Ethernet, Token Ring,FDDI, X.25, Frame</w:t>
            </w:r>
          </w:p>
          <w:p w14:paraId="4EC7689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Relay, RS-232, v.35.</w:t>
            </w:r>
          </w:p>
        </w:tc>
      </w:tr>
      <w:tr w:rsidR="003E12B1" w:rsidRPr="00C6655B" w14:paraId="3F3079FC" w14:textId="77777777" w:rsidTr="007018AA">
        <w:tc>
          <w:tcPr>
            <w:tcW w:w="567" w:type="dxa"/>
          </w:tcPr>
          <w:p w14:paraId="5AAC750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511960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Quyidagilarninf qaysi biri transport satxi protokollari</w:t>
            </w:r>
          </w:p>
        </w:tc>
        <w:tc>
          <w:tcPr>
            <w:tcW w:w="4961" w:type="dxa"/>
          </w:tcPr>
          <w:p w14:paraId="2EB5959C" w14:textId="77777777" w:rsidR="003E12B1" w:rsidRPr="00600794" w:rsidRDefault="003E12B1" w:rsidP="007018AA">
            <w:pPr>
              <w:pStyle w:val="aff0"/>
              <w:rPr>
                <w:w w:val="90"/>
                <w:sz w:val="24"/>
                <w:szCs w:val="24"/>
                <w:lang w:val="en-US"/>
              </w:rPr>
            </w:pPr>
            <w:r w:rsidRPr="00600794">
              <w:rPr>
                <w:w w:val="90"/>
                <w:sz w:val="24"/>
                <w:szCs w:val="24"/>
                <w:lang w:val="en-US"/>
              </w:rPr>
              <w:t>Ethernet, Token Ring,FDDI, X.25, Frame</w:t>
            </w:r>
          </w:p>
          <w:p w14:paraId="0739604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Relay, RS-232, v.35.</w:t>
            </w:r>
          </w:p>
        </w:tc>
      </w:tr>
      <w:tr w:rsidR="003E12B1" w:rsidRPr="00C6655B" w14:paraId="2F0671ED" w14:textId="77777777" w:rsidTr="007018AA">
        <w:tc>
          <w:tcPr>
            <w:tcW w:w="567" w:type="dxa"/>
          </w:tcPr>
          <w:p w14:paraId="41C496B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DD76A2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Quyidagilarninf qaysi biri ilova satxi protokollari</w:t>
            </w:r>
          </w:p>
        </w:tc>
        <w:tc>
          <w:tcPr>
            <w:tcW w:w="4961" w:type="dxa"/>
          </w:tcPr>
          <w:p w14:paraId="3C0F9143" w14:textId="77777777" w:rsidR="003E12B1" w:rsidRPr="00600794" w:rsidRDefault="003E12B1" w:rsidP="007018AA">
            <w:pPr>
              <w:pStyle w:val="aff0"/>
              <w:rPr>
                <w:w w:val="90"/>
                <w:sz w:val="24"/>
                <w:szCs w:val="24"/>
                <w:lang w:val="en-US"/>
              </w:rPr>
            </w:pPr>
            <w:r w:rsidRPr="00600794">
              <w:rPr>
                <w:w w:val="90"/>
                <w:sz w:val="24"/>
                <w:szCs w:val="24"/>
                <w:lang w:val="en-US"/>
              </w:rPr>
              <w:t>Ethernet, Token Ring,FDDI, X.25, Frame</w:t>
            </w:r>
          </w:p>
          <w:p w14:paraId="3C449B4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Relay, RS-232, v.35.</w:t>
            </w:r>
          </w:p>
        </w:tc>
      </w:tr>
      <w:tr w:rsidR="003E12B1" w:rsidRPr="00C6655B" w14:paraId="0CA56CF7" w14:textId="77777777" w:rsidTr="007018AA">
        <w:tc>
          <w:tcPr>
            <w:tcW w:w="567" w:type="dxa"/>
          </w:tcPr>
          <w:p w14:paraId="254D573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3184CE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TCP/IP modelining kanal satxiga OSI modelining qaysi satxlari mos keladi</w:t>
            </w:r>
          </w:p>
        </w:tc>
        <w:tc>
          <w:tcPr>
            <w:tcW w:w="4961" w:type="dxa"/>
          </w:tcPr>
          <w:p w14:paraId="7649EA1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*Kanal, Fizik</w:t>
            </w:r>
          </w:p>
        </w:tc>
      </w:tr>
      <w:tr w:rsidR="003E12B1" w:rsidRPr="00C6655B" w14:paraId="1B7BAC99" w14:textId="77777777" w:rsidTr="007018AA">
        <w:tc>
          <w:tcPr>
            <w:tcW w:w="567" w:type="dxa"/>
          </w:tcPr>
          <w:p w14:paraId="4151EAA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EA458A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TCP/IP modelining tarmoq satxiga OSI modelining qaysi satxlari mos keladi</w:t>
            </w:r>
          </w:p>
        </w:tc>
        <w:tc>
          <w:tcPr>
            <w:tcW w:w="4961" w:type="dxa"/>
          </w:tcPr>
          <w:p w14:paraId="01EA7AF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Kanal, Fizik</w:t>
            </w:r>
          </w:p>
        </w:tc>
      </w:tr>
      <w:tr w:rsidR="003E12B1" w:rsidRPr="00C6655B" w14:paraId="6F4D4E65" w14:textId="77777777" w:rsidTr="007018AA">
        <w:tc>
          <w:tcPr>
            <w:tcW w:w="567" w:type="dxa"/>
          </w:tcPr>
          <w:p w14:paraId="729927C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897BEA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TCP/IP modelining transport satxiga OSI modelining qaysi satxlari mos keladi</w:t>
            </w:r>
          </w:p>
        </w:tc>
        <w:tc>
          <w:tcPr>
            <w:tcW w:w="4961" w:type="dxa"/>
          </w:tcPr>
          <w:p w14:paraId="70790F4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Kanal, Fizik</w:t>
            </w:r>
          </w:p>
        </w:tc>
      </w:tr>
      <w:tr w:rsidR="003E12B1" w:rsidRPr="00C6655B" w14:paraId="6ECEC985" w14:textId="77777777" w:rsidTr="007018AA">
        <w:tc>
          <w:tcPr>
            <w:tcW w:w="567" w:type="dxa"/>
          </w:tcPr>
          <w:p w14:paraId="03C56CE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7EFCFA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TCP/IP modelining ilova satxiga OSI modelining qaysi satxlari mos keladi</w:t>
            </w:r>
          </w:p>
        </w:tc>
        <w:tc>
          <w:tcPr>
            <w:tcW w:w="4961" w:type="dxa"/>
          </w:tcPr>
          <w:p w14:paraId="55FD3B0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Kanal, Fizik</w:t>
            </w:r>
          </w:p>
        </w:tc>
      </w:tr>
      <w:tr w:rsidR="003E12B1" w:rsidRPr="001862F7" w14:paraId="4A3A6FCC" w14:textId="77777777" w:rsidTr="007018AA">
        <w:tc>
          <w:tcPr>
            <w:tcW w:w="567" w:type="dxa"/>
          </w:tcPr>
          <w:p w14:paraId="0E15D9D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752135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Quyidagilardan lokal tarmoqqa berilgan ta’rifni belgilang.</w:t>
            </w:r>
          </w:p>
        </w:tc>
        <w:tc>
          <w:tcPr>
            <w:tcW w:w="4961" w:type="dxa"/>
          </w:tcPr>
          <w:p w14:paraId="22BD10C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3E12B1" w:rsidRPr="001862F7" w14:paraId="52A4306E" w14:textId="77777777" w:rsidTr="007018AA">
        <w:tc>
          <w:tcPr>
            <w:tcW w:w="567" w:type="dxa"/>
          </w:tcPr>
          <w:p w14:paraId="3EDFD17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B73420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Quyidagilardan mintaqaviy tarmoqqa berilgan ta’rifni belgilang.</w:t>
            </w:r>
          </w:p>
        </w:tc>
        <w:tc>
          <w:tcPr>
            <w:tcW w:w="4961" w:type="dxa"/>
          </w:tcPr>
          <w:p w14:paraId="7FB80BA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3E12B1" w:rsidRPr="001862F7" w14:paraId="6229BC4A" w14:textId="77777777" w:rsidTr="007018AA">
        <w:tc>
          <w:tcPr>
            <w:tcW w:w="567" w:type="dxa"/>
          </w:tcPr>
          <w:p w14:paraId="7FE2C44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9919DB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Quyidagilardan MAN tarmoqqa berilgan ta’rifni belgilang.</w:t>
            </w:r>
          </w:p>
        </w:tc>
        <w:tc>
          <w:tcPr>
            <w:tcW w:w="4961" w:type="dxa"/>
          </w:tcPr>
          <w:p w14:paraId="225CEE2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3E12B1" w:rsidRPr="001862F7" w14:paraId="41A7AD93" w14:textId="77777777" w:rsidTr="007018AA">
        <w:tc>
          <w:tcPr>
            <w:tcW w:w="567" w:type="dxa"/>
          </w:tcPr>
          <w:p w14:paraId="7629467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881061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Quyidagilardan shaxsiy tarmoqqa berilgan ta’rifni belgilang.</w:t>
            </w:r>
          </w:p>
        </w:tc>
        <w:tc>
          <w:tcPr>
            <w:tcW w:w="4961" w:type="dxa"/>
          </w:tcPr>
          <w:p w14:paraId="78D294E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Kompyuterlar va ularni bog‘lab turgan</w:t>
            </w:r>
            <w:r>
              <w:rPr>
                <w:w w:val="90"/>
                <w:sz w:val="24"/>
                <w:szCs w:val="24"/>
                <w:lang w:val="en-US"/>
              </w:rPr>
              <w:t xml:space="preserve"> </w:t>
            </w:r>
            <w:r w:rsidRPr="00600794">
              <w:rPr>
                <w:w w:val="90"/>
                <w:sz w:val="24"/>
                <w:szCs w:val="24"/>
                <w:lang w:val="en-US"/>
              </w:rPr>
              <w:t>qurilmalardan iborat bo‘lib, ular odatda bitta</w:t>
            </w:r>
            <w:r>
              <w:rPr>
                <w:w w:val="90"/>
                <w:sz w:val="24"/>
                <w:szCs w:val="24"/>
                <w:lang w:val="en-US"/>
              </w:rPr>
              <w:t xml:space="preserve"> </w:t>
            </w:r>
            <w:r w:rsidRPr="00600794">
              <w:rPr>
                <w:w w:val="90"/>
                <w:sz w:val="24"/>
                <w:szCs w:val="24"/>
                <w:lang w:val="en-US"/>
              </w:rPr>
              <w:t>tarmoqda bo‘ladi.</w:t>
            </w:r>
          </w:p>
        </w:tc>
      </w:tr>
      <w:tr w:rsidR="003E12B1" w:rsidRPr="001862F7" w14:paraId="671DAFFD" w14:textId="77777777" w:rsidTr="007018AA">
        <w:tc>
          <w:tcPr>
            <w:tcW w:w="567" w:type="dxa"/>
          </w:tcPr>
          <w:p w14:paraId="58BAAED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CD2C1D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Quyidagilardan qaysi biri tarmoqning yulduz topologiyasiga berilgan </w:t>
            </w:r>
          </w:p>
        </w:tc>
        <w:tc>
          <w:tcPr>
            <w:tcW w:w="4961" w:type="dxa"/>
          </w:tcPr>
          <w:p w14:paraId="0C63AE2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Pr>
                <w:w w:val="90"/>
                <w:sz w:val="24"/>
                <w:szCs w:val="24"/>
                <w:lang w:val="en-US"/>
              </w:rPr>
              <w:t xml:space="preserve"> </w:t>
            </w:r>
            <w:r w:rsidRPr="00600794">
              <w:rPr>
                <w:w w:val="90"/>
                <w:sz w:val="24"/>
                <w:szCs w:val="24"/>
                <w:lang w:val="uz-Cyrl-UZ"/>
              </w:rPr>
              <w:t>bo‘ladi</w:t>
            </w:r>
          </w:p>
        </w:tc>
      </w:tr>
      <w:tr w:rsidR="003E12B1" w:rsidRPr="001862F7" w14:paraId="3C71A9FF" w14:textId="77777777" w:rsidTr="007018AA">
        <w:tc>
          <w:tcPr>
            <w:tcW w:w="567" w:type="dxa"/>
          </w:tcPr>
          <w:p w14:paraId="78F56D3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A6C2E9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shina</w:t>
            </w:r>
            <w:r w:rsidRPr="00600794">
              <w:rPr>
                <w:w w:val="90"/>
                <w:sz w:val="24"/>
                <w:szCs w:val="24"/>
                <w:lang w:val="uz-Cyrl-UZ"/>
              </w:rPr>
              <w:t xml:space="preserve"> topologiyasiga berilgan </w:t>
            </w:r>
          </w:p>
        </w:tc>
        <w:tc>
          <w:tcPr>
            <w:tcW w:w="4961" w:type="dxa"/>
          </w:tcPr>
          <w:p w14:paraId="234580F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sidRPr="00600794">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Pr>
                <w:w w:val="90"/>
                <w:sz w:val="24"/>
                <w:szCs w:val="24"/>
                <w:lang w:val="en-US"/>
              </w:rPr>
              <w:t xml:space="preserve"> </w:t>
            </w:r>
            <w:r w:rsidRPr="00600794">
              <w:rPr>
                <w:w w:val="90"/>
                <w:sz w:val="24"/>
                <w:szCs w:val="24"/>
                <w:lang w:val="uz-Cyrl-UZ"/>
              </w:rPr>
              <w:t>bo‘ladi</w:t>
            </w:r>
          </w:p>
        </w:tc>
      </w:tr>
      <w:tr w:rsidR="003E12B1" w:rsidRPr="001862F7" w14:paraId="29A46D24" w14:textId="77777777" w:rsidTr="007018AA">
        <w:tc>
          <w:tcPr>
            <w:tcW w:w="567" w:type="dxa"/>
          </w:tcPr>
          <w:p w14:paraId="6F9377C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767B6F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halqa</w:t>
            </w:r>
            <w:r w:rsidRPr="00600794">
              <w:rPr>
                <w:w w:val="90"/>
                <w:sz w:val="24"/>
                <w:szCs w:val="24"/>
                <w:lang w:val="uz-Cyrl-UZ"/>
              </w:rPr>
              <w:t xml:space="preserve"> topologiyasiga berilgan </w:t>
            </w:r>
          </w:p>
        </w:tc>
        <w:tc>
          <w:tcPr>
            <w:tcW w:w="4961" w:type="dxa"/>
          </w:tcPr>
          <w:p w14:paraId="30E3AE5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Tarmoqda</w:t>
            </w:r>
            <w:r w:rsidRPr="00600794">
              <w:rPr>
                <w:w w:val="90"/>
                <w:sz w:val="24"/>
                <w:szCs w:val="24"/>
                <w:lang w:val="en-US"/>
              </w:rPr>
              <w:t xml:space="preserve"> </w:t>
            </w:r>
            <w:r w:rsidRPr="00600794">
              <w:rPr>
                <w:w w:val="90"/>
                <w:sz w:val="24"/>
                <w:szCs w:val="24"/>
                <w:lang w:val="uz-Cyrl-UZ"/>
              </w:rPr>
              <w:t>har bir</w:t>
            </w:r>
            <w:r w:rsidRPr="00600794">
              <w:rPr>
                <w:w w:val="90"/>
                <w:sz w:val="24"/>
                <w:szCs w:val="24"/>
                <w:lang w:val="en-US"/>
              </w:rPr>
              <w:t xml:space="preserve"> </w:t>
            </w:r>
            <w:r w:rsidRPr="00600794">
              <w:rPr>
                <w:w w:val="90"/>
                <w:sz w:val="24"/>
                <w:szCs w:val="24"/>
                <w:lang w:val="uz-Cyrl-UZ"/>
              </w:rPr>
              <w:t>kompyuter</w:t>
            </w:r>
            <w:r w:rsidRPr="00600794">
              <w:rPr>
                <w:w w:val="90"/>
                <w:sz w:val="24"/>
                <w:szCs w:val="24"/>
                <w:lang w:val="en-US"/>
              </w:rPr>
              <w:t xml:space="preserve"> </w:t>
            </w:r>
            <w:r w:rsidRPr="00600794">
              <w:rPr>
                <w:w w:val="90"/>
                <w:sz w:val="24"/>
                <w:szCs w:val="24"/>
                <w:lang w:val="uz-Cyrl-UZ"/>
              </w:rPr>
              <w:t>yoki tugun</w:t>
            </w:r>
            <w:r w:rsidRPr="00600794">
              <w:rPr>
                <w:w w:val="90"/>
                <w:sz w:val="24"/>
                <w:szCs w:val="24"/>
                <w:lang w:val="en-US"/>
              </w:rPr>
              <w:t xml:space="preserve"> </w:t>
            </w:r>
            <w:r w:rsidRPr="00600794">
              <w:rPr>
                <w:w w:val="90"/>
                <w:sz w:val="24"/>
                <w:szCs w:val="24"/>
                <w:lang w:val="uz-Cyrl-UZ"/>
              </w:rPr>
              <w:t>markaziy</w:t>
            </w:r>
            <w:r w:rsidRPr="00600794">
              <w:rPr>
                <w:w w:val="90"/>
                <w:sz w:val="24"/>
                <w:szCs w:val="24"/>
                <w:lang w:val="en-US"/>
              </w:rPr>
              <w:t xml:space="preserve"> </w:t>
            </w:r>
            <w:r w:rsidRPr="00600794">
              <w:rPr>
                <w:w w:val="90"/>
                <w:sz w:val="24"/>
                <w:szCs w:val="24"/>
                <w:lang w:val="uz-Cyrl-UZ"/>
              </w:rPr>
              <w:t>tugunga</w:t>
            </w:r>
            <w:r w:rsidRPr="00600794">
              <w:rPr>
                <w:w w:val="90"/>
                <w:sz w:val="24"/>
                <w:szCs w:val="24"/>
                <w:lang w:val="en-US"/>
              </w:rPr>
              <w:t xml:space="preserve"> </w:t>
            </w:r>
            <w:r w:rsidRPr="00600794">
              <w:rPr>
                <w:w w:val="90"/>
                <w:sz w:val="24"/>
                <w:szCs w:val="24"/>
                <w:lang w:val="uz-Cyrl-UZ"/>
              </w:rPr>
              <w:t>individual</w:t>
            </w:r>
            <w:r w:rsidRPr="00600794">
              <w:rPr>
                <w:w w:val="90"/>
                <w:sz w:val="24"/>
                <w:szCs w:val="24"/>
                <w:lang w:val="en-US"/>
              </w:rPr>
              <w:t xml:space="preserve"> </w:t>
            </w:r>
            <w:r w:rsidRPr="00600794">
              <w:rPr>
                <w:w w:val="90"/>
                <w:sz w:val="24"/>
                <w:szCs w:val="24"/>
                <w:lang w:val="uz-Cyrl-UZ"/>
              </w:rPr>
              <w:t>bog‘langan</w:t>
            </w:r>
            <w:r>
              <w:rPr>
                <w:w w:val="90"/>
                <w:sz w:val="24"/>
                <w:szCs w:val="24"/>
                <w:lang w:val="en-US"/>
              </w:rPr>
              <w:t xml:space="preserve"> </w:t>
            </w:r>
            <w:r w:rsidRPr="00600794">
              <w:rPr>
                <w:w w:val="90"/>
                <w:sz w:val="24"/>
                <w:szCs w:val="24"/>
                <w:lang w:val="uz-Cyrl-UZ"/>
              </w:rPr>
              <w:t>bo‘ladi</w:t>
            </w:r>
          </w:p>
        </w:tc>
      </w:tr>
      <w:tr w:rsidR="003E12B1" w:rsidRPr="001862F7" w14:paraId="2895A9F0" w14:textId="77777777" w:rsidTr="007018AA">
        <w:tc>
          <w:tcPr>
            <w:tcW w:w="567" w:type="dxa"/>
          </w:tcPr>
          <w:p w14:paraId="23FBCBA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DBFB94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Quyidagilardan qaysi biri tarmoqning </w:t>
            </w:r>
            <w:r w:rsidRPr="00600794">
              <w:rPr>
                <w:w w:val="90"/>
                <w:sz w:val="24"/>
                <w:szCs w:val="24"/>
                <w:lang w:val="en-US"/>
              </w:rPr>
              <w:t>mesh</w:t>
            </w:r>
            <w:r w:rsidRPr="00600794">
              <w:rPr>
                <w:w w:val="90"/>
                <w:sz w:val="24"/>
                <w:szCs w:val="24"/>
                <w:lang w:val="uz-Cyrl-UZ"/>
              </w:rPr>
              <w:t xml:space="preserve"> topologiyasiga berilgan </w:t>
            </w:r>
          </w:p>
        </w:tc>
        <w:tc>
          <w:tcPr>
            <w:tcW w:w="4961" w:type="dxa"/>
          </w:tcPr>
          <w:p w14:paraId="0F32BD5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Tarmoqda har bir kompyuter yoki tugun markaziy tugunga individual bog‘langan</w:t>
            </w:r>
            <w:r>
              <w:rPr>
                <w:w w:val="90"/>
                <w:sz w:val="24"/>
                <w:szCs w:val="24"/>
                <w:lang w:val="en-US"/>
              </w:rPr>
              <w:t xml:space="preserve"> </w:t>
            </w:r>
            <w:r w:rsidRPr="00600794">
              <w:rPr>
                <w:w w:val="90"/>
                <w:sz w:val="24"/>
                <w:szCs w:val="24"/>
                <w:lang w:val="uz-Cyrl-UZ"/>
              </w:rPr>
              <w:t>bo‘ladi</w:t>
            </w:r>
          </w:p>
        </w:tc>
      </w:tr>
      <w:tr w:rsidR="003E12B1" w:rsidRPr="001862F7" w14:paraId="07AFA14C" w14:textId="77777777" w:rsidTr="007018AA">
        <w:tc>
          <w:tcPr>
            <w:tcW w:w="567" w:type="dxa"/>
          </w:tcPr>
          <w:p w14:paraId="10A52A0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B4A90E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Tarmoq kartasi nima? </w:t>
            </w:r>
          </w:p>
        </w:tc>
        <w:tc>
          <w:tcPr>
            <w:tcW w:w="4961" w:type="dxa"/>
          </w:tcPr>
          <w:p w14:paraId="66A5F4D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3E12B1" w:rsidRPr="001862F7" w14:paraId="6BE37106" w14:textId="77777777" w:rsidTr="007018AA">
        <w:tc>
          <w:tcPr>
            <w:tcW w:w="567" w:type="dxa"/>
          </w:tcPr>
          <w:p w14:paraId="77CBA05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9D44C7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Repetir  nima? </w:t>
            </w:r>
          </w:p>
        </w:tc>
        <w:tc>
          <w:tcPr>
            <w:tcW w:w="4961" w:type="dxa"/>
          </w:tcPr>
          <w:p w14:paraId="4085E65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3E12B1" w:rsidRPr="001862F7" w14:paraId="2673D44E" w14:textId="77777777" w:rsidTr="007018AA">
        <w:tc>
          <w:tcPr>
            <w:tcW w:w="567" w:type="dxa"/>
          </w:tcPr>
          <w:p w14:paraId="0F73DAF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AA3B28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Hub nima? </w:t>
            </w:r>
          </w:p>
        </w:tc>
        <w:tc>
          <w:tcPr>
            <w:tcW w:w="4961" w:type="dxa"/>
          </w:tcPr>
          <w:p w14:paraId="2504065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3E12B1" w:rsidRPr="001862F7" w14:paraId="2EACEDAB" w14:textId="77777777" w:rsidTr="007018AA">
        <w:tc>
          <w:tcPr>
            <w:tcW w:w="567" w:type="dxa"/>
          </w:tcPr>
          <w:p w14:paraId="44A47D9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573E29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Switch nima? </w:t>
            </w:r>
          </w:p>
        </w:tc>
        <w:tc>
          <w:tcPr>
            <w:tcW w:w="4961" w:type="dxa"/>
          </w:tcPr>
          <w:p w14:paraId="79C8FD5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3E12B1" w:rsidRPr="001862F7" w14:paraId="4593C24B" w14:textId="77777777" w:rsidTr="007018AA">
        <w:tc>
          <w:tcPr>
            <w:tcW w:w="567" w:type="dxa"/>
          </w:tcPr>
          <w:p w14:paraId="3B268FF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16DBE3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Router nima? </w:t>
            </w:r>
          </w:p>
        </w:tc>
        <w:tc>
          <w:tcPr>
            <w:tcW w:w="4961" w:type="dxa"/>
          </w:tcPr>
          <w:p w14:paraId="7A27026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Hisoblash qurilmasining ajralmas qismi bo‘lib,</w:t>
            </w:r>
            <w:r w:rsidRPr="00600794">
              <w:rPr>
                <w:w w:val="90"/>
                <w:sz w:val="24"/>
                <w:szCs w:val="24"/>
                <w:lang w:val="en-US"/>
              </w:rPr>
              <w:t xml:space="preserve"> </w:t>
            </w:r>
            <w:r w:rsidRPr="00600794">
              <w:rPr>
                <w:w w:val="90"/>
                <w:sz w:val="24"/>
                <w:szCs w:val="24"/>
                <w:lang w:val="uz-Cyrl-UZ"/>
              </w:rPr>
              <w:t>qurilmani tarmoqqa ulash imkoniyatini taqdim etadi</w:t>
            </w:r>
          </w:p>
        </w:tc>
      </w:tr>
      <w:tr w:rsidR="003E12B1" w:rsidRPr="001862F7" w14:paraId="420120BD" w14:textId="77777777" w:rsidTr="007018AA">
        <w:tc>
          <w:tcPr>
            <w:tcW w:w="567" w:type="dxa"/>
          </w:tcPr>
          <w:p w14:paraId="50919CC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D38367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DNS tizimlari.</w:t>
            </w:r>
          </w:p>
        </w:tc>
        <w:tc>
          <w:tcPr>
            <w:tcW w:w="4961" w:type="dxa"/>
          </w:tcPr>
          <w:p w14:paraId="708F3C17"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Host nomlari va internet nomlarini IP</w:t>
            </w:r>
            <w:r>
              <w:rPr>
                <w:w w:val="90"/>
                <w:sz w:val="24"/>
                <w:szCs w:val="24"/>
                <w:lang w:val="en-US"/>
              </w:rPr>
              <w:t xml:space="preserve"> </w:t>
            </w:r>
            <w:r w:rsidRPr="00600794">
              <w:rPr>
                <w:w w:val="90"/>
                <w:sz w:val="24"/>
                <w:szCs w:val="24"/>
                <w:lang w:val="uz-Cyrl-UZ"/>
              </w:rPr>
              <w:t>manzillarga o‘zgartirish yoki teskarisini amalga oshiradi</w:t>
            </w:r>
          </w:p>
        </w:tc>
      </w:tr>
      <w:tr w:rsidR="003E12B1" w:rsidRPr="00C6655B" w14:paraId="3A2165C9" w14:textId="77777777" w:rsidTr="007018AA">
        <w:tc>
          <w:tcPr>
            <w:tcW w:w="567" w:type="dxa"/>
          </w:tcPr>
          <w:p w14:paraId="4051B92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A397D8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 bu- …</w:t>
            </w:r>
          </w:p>
        </w:tc>
        <w:tc>
          <w:tcPr>
            <w:tcW w:w="4961" w:type="dxa"/>
          </w:tcPr>
          <w:p w14:paraId="2A91E596"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Transmission Control Protocol</w:t>
            </w:r>
          </w:p>
        </w:tc>
      </w:tr>
      <w:tr w:rsidR="003E12B1" w:rsidRPr="00C6655B" w14:paraId="78F52DBF" w14:textId="77777777" w:rsidTr="007018AA">
        <w:tc>
          <w:tcPr>
            <w:tcW w:w="567" w:type="dxa"/>
          </w:tcPr>
          <w:p w14:paraId="2E4AB60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334D9A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UDP bu-…</w:t>
            </w:r>
          </w:p>
        </w:tc>
        <w:tc>
          <w:tcPr>
            <w:tcW w:w="4961" w:type="dxa"/>
          </w:tcPr>
          <w:p w14:paraId="1D8E58E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User domain protocol</w:t>
            </w:r>
          </w:p>
        </w:tc>
      </w:tr>
      <w:tr w:rsidR="003E12B1" w:rsidRPr="00C6655B" w14:paraId="4EED7C1D" w14:textId="77777777" w:rsidTr="007018AA">
        <w:tc>
          <w:tcPr>
            <w:tcW w:w="567" w:type="dxa"/>
          </w:tcPr>
          <w:p w14:paraId="70E8E01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0E994D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IP protokolining necha xil versiyasi mavjud?</w:t>
            </w:r>
          </w:p>
        </w:tc>
        <w:tc>
          <w:tcPr>
            <w:tcW w:w="4961" w:type="dxa"/>
          </w:tcPr>
          <w:p w14:paraId="0BFEF44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w:t>
            </w:r>
          </w:p>
        </w:tc>
      </w:tr>
      <w:tr w:rsidR="003E12B1" w:rsidRPr="00C6655B" w14:paraId="63A38BD8" w14:textId="77777777" w:rsidTr="007018AA">
        <w:tc>
          <w:tcPr>
            <w:tcW w:w="567" w:type="dxa"/>
          </w:tcPr>
          <w:p w14:paraId="07BF533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1E7D69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Tarmoq xavfsizligiga tahdidlar tavsiflangan bandni belgilang</w:t>
            </w:r>
          </w:p>
        </w:tc>
        <w:tc>
          <w:tcPr>
            <w:tcW w:w="4961" w:type="dxa"/>
          </w:tcPr>
          <w:p w14:paraId="462063D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*Ichki, tashqi</w:t>
            </w:r>
          </w:p>
        </w:tc>
      </w:tr>
      <w:tr w:rsidR="003E12B1" w:rsidRPr="001862F7" w14:paraId="13E5B3E8" w14:textId="77777777" w:rsidTr="007018AA">
        <w:tc>
          <w:tcPr>
            <w:tcW w:w="567" w:type="dxa"/>
          </w:tcPr>
          <w:p w14:paraId="1438BBA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F83DBD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 xavfsizligining buzilishi natijasida biznes faoliyatining buzilishi qanday oqibatlarga olib keladi</w:t>
            </w:r>
          </w:p>
        </w:tc>
        <w:tc>
          <w:tcPr>
            <w:tcW w:w="4961" w:type="dxa"/>
          </w:tcPr>
          <w:p w14:paraId="6096CA8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*Biznes jarayonlarni to‘xtab qolishiga olib keladi</w:t>
            </w:r>
          </w:p>
        </w:tc>
      </w:tr>
      <w:tr w:rsidR="003E12B1" w:rsidRPr="001862F7" w14:paraId="5335C56D" w14:textId="77777777" w:rsidTr="007018AA">
        <w:tc>
          <w:tcPr>
            <w:tcW w:w="567" w:type="dxa"/>
          </w:tcPr>
          <w:p w14:paraId="6E338A9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A58D5B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 xavfsizligining buzilishi natijasida ishlab chiqarishning yo’qolishi qanday oqibatlarga olib keladi</w:t>
            </w:r>
          </w:p>
        </w:tc>
        <w:tc>
          <w:tcPr>
            <w:tcW w:w="4961" w:type="dxa"/>
          </w:tcPr>
          <w:p w14:paraId="4D0BA7E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3E12B1" w:rsidRPr="001862F7" w14:paraId="0EF42B2C" w14:textId="77777777" w:rsidTr="007018AA">
        <w:tc>
          <w:tcPr>
            <w:tcW w:w="567" w:type="dxa"/>
          </w:tcPr>
          <w:p w14:paraId="50E3C56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D1811D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 xavfsizligining buzilishi natijasida maxfiylikni yo’qolishi qanday oqibatlarga olib keladi</w:t>
            </w:r>
          </w:p>
        </w:tc>
        <w:tc>
          <w:tcPr>
            <w:tcW w:w="4961" w:type="dxa"/>
          </w:tcPr>
          <w:p w14:paraId="2F70A19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3E12B1" w:rsidRPr="001862F7" w14:paraId="470C1B85" w14:textId="77777777" w:rsidTr="007018AA">
        <w:tc>
          <w:tcPr>
            <w:tcW w:w="567" w:type="dxa"/>
          </w:tcPr>
          <w:p w14:paraId="4829007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8049C8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 xavfsizligining buzilishi natijasida axborotning o’g’irlanishi qanday oqibatlarga olib keladi</w:t>
            </w:r>
          </w:p>
        </w:tc>
        <w:tc>
          <w:tcPr>
            <w:tcW w:w="4961" w:type="dxa"/>
          </w:tcPr>
          <w:p w14:paraId="13F55D6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Biznesda ixtiyoriy hujum biznes jarayonlarni to‘xtab qolishiga olib keladi</w:t>
            </w:r>
          </w:p>
        </w:tc>
      </w:tr>
      <w:tr w:rsidR="003E12B1" w:rsidRPr="001862F7" w14:paraId="1D4FB133" w14:textId="77777777" w:rsidTr="007018AA">
        <w:tc>
          <w:tcPr>
            <w:tcW w:w="567" w:type="dxa"/>
          </w:tcPr>
          <w:p w14:paraId="3688898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F1082B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 ta’riflardan qaysi biri tarmoqning texnologik zaifligini ifodalaydi</w:t>
            </w:r>
          </w:p>
        </w:tc>
        <w:tc>
          <w:tcPr>
            <w:tcW w:w="4961" w:type="dxa"/>
          </w:tcPr>
          <w:p w14:paraId="27747B2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T</w:t>
            </w:r>
            <w:r w:rsidRPr="00600794">
              <w:rPr>
                <w:w w:val="90"/>
                <w:sz w:val="24"/>
                <w:szCs w:val="24"/>
                <w:lang w:val="en-US"/>
              </w:rPr>
              <w:t>armoq qurilmalari, svitch yoki routerlardagi autentifikatsiya</w:t>
            </w:r>
          </w:p>
          <w:p w14:paraId="3AA66A7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usullarining yetarlicha bardoshli bo‘lmasligi</w:t>
            </w:r>
          </w:p>
        </w:tc>
      </w:tr>
      <w:tr w:rsidR="003E12B1" w:rsidRPr="001862F7" w14:paraId="2F0484AF" w14:textId="77777777" w:rsidTr="007018AA">
        <w:tc>
          <w:tcPr>
            <w:tcW w:w="567" w:type="dxa"/>
          </w:tcPr>
          <w:p w14:paraId="154DB41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101AF0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Quyidagi ta’riflardan qaysi biri tarmoqning sozlanishdagi zaifligini ifodalaydi</w:t>
            </w:r>
          </w:p>
        </w:tc>
        <w:tc>
          <w:tcPr>
            <w:tcW w:w="4961" w:type="dxa"/>
          </w:tcPr>
          <w:p w14:paraId="18A4FBAF"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T</w:t>
            </w:r>
            <w:r w:rsidRPr="00600794">
              <w:rPr>
                <w:w w:val="90"/>
                <w:sz w:val="24"/>
                <w:szCs w:val="24"/>
                <w:lang w:val="en-US"/>
              </w:rPr>
              <w:t>armoq qurilmalari, svitch yoki routerlardagi autentifikatsiya</w:t>
            </w:r>
          </w:p>
          <w:p w14:paraId="0C58356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usullarining yetarlicha bardoshli bo‘lmasligi</w:t>
            </w:r>
          </w:p>
        </w:tc>
      </w:tr>
      <w:tr w:rsidR="003E12B1" w:rsidRPr="001862F7" w14:paraId="7461CF7D" w14:textId="77777777" w:rsidTr="007018AA">
        <w:tc>
          <w:tcPr>
            <w:tcW w:w="567" w:type="dxa"/>
          </w:tcPr>
          <w:p w14:paraId="5B62FB2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F48D46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Quyidagi ta’riflardan qaysi biri tarmoqning xavfsizlik siyosatidagi zaifligini ifodalaydi.</w:t>
            </w:r>
          </w:p>
        </w:tc>
        <w:tc>
          <w:tcPr>
            <w:tcW w:w="4961" w:type="dxa"/>
          </w:tcPr>
          <w:p w14:paraId="2808CB09"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T</w:t>
            </w:r>
            <w:r w:rsidRPr="00600794">
              <w:rPr>
                <w:w w:val="90"/>
                <w:sz w:val="24"/>
                <w:szCs w:val="24"/>
                <w:lang w:val="en-US"/>
              </w:rPr>
              <w:t>armoq qurilmalari, svitch yoki routerlardagi autentifikatsiya</w:t>
            </w:r>
            <w:r>
              <w:rPr>
                <w:w w:val="90"/>
                <w:sz w:val="24"/>
                <w:szCs w:val="24"/>
                <w:lang w:val="en-US"/>
              </w:rPr>
              <w:t xml:space="preserve"> </w:t>
            </w:r>
            <w:r w:rsidRPr="00600794">
              <w:rPr>
                <w:w w:val="90"/>
                <w:sz w:val="24"/>
                <w:szCs w:val="24"/>
                <w:lang w:val="en-US"/>
              </w:rPr>
              <w:t>usullarining yetarlicha bardoshli bo‘lmasligi</w:t>
            </w:r>
          </w:p>
        </w:tc>
      </w:tr>
      <w:tr w:rsidR="003E12B1" w:rsidRPr="00C6655B" w14:paraId="07EF8F16" w14:textId="77777777" w:rsidTr="007018AA">
        <w:tc>
          <w:tcPr>
            <w:tcW w:w="567" w:type="dxa"/>
          </w:tcPr>
          <w:p w14:paraId="6761E99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24B375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Asosan tarmoq, tizim va tashkilot haqidagi axborot olish maqasadda amalga oshiriladigan tarmoq hujumi qaysi</w:t>
            </w:r>
          </w:p>
        </w:tc>
        <w:tc>
          <w:tcPr>
            <w:tcW w:w="4961" w:type="dxa"/>
          </w:tcPr>
          <w:p w14:paraId="0A98187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*Razvedka hujumlari</w:t>
            </w:r>
          </w:p>
        </w:tc>
      </w:tr>
      <w:tr w:rsidR="003E12B1" w:rsidRPr="001862F7" w14:paraId="5C00F16F" w14:textId="77777777" w:rsidTr="007018AA">
        <w:tc>
          <w:tcPr>
            <w:tcW w:w="567" w:type="dxa"/>
          </w:tcPr>
          <w:p w14:paraId="0C50EA2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733A5A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Razvedka hujumiga berilgan ta’rifni aniqlang</w:t>
            </w:r>
          </w:p>
        </w:tc>
        <w:tc>
          <w:tcPr>
            <w:tcW w:w="4961" w:type="dxa"/>
          </w:tcPr>
          <w:p w14:paraId="33659B3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A</w:t>
            </w:r>
            <w:r w:rsidRPr="00600794">
              <w:rPr>
                <w:w w:val="90"/>
                <w:sz w:val="24"/>
                <w:szCs w:val="24"/>
                <w:lang w:val="en-US"/>
              </w:rPr>
              <w:t>sosiy hujumlarni oson amalga oshirish uchun tashkilot va tarmoq haqidagi axborotni</w:t>
            </w:r>
            <w:r>
              <w:rPr>
                <w:w w:val="90"/>
                <w:sz w:val="24"/>
                <w:szCs w:val="24"/>
                <w:lang w:val="en-US"/>
              </w:rPr>
              <w:t xml:space="preserve"> </w:t>
            </w:r>
            <w:r w:rsidRPr="00600794">
              <w:rPr>
                <w:w w:val="90"/>
                <w:sz w:val="24"/>
                <w:szCs w:val="24"/>
                <w:lang w:val="en-US"/>
              </w:rPr>
              <w:t>to‘plashni maqsad qiladi;</w:t>
            </w:r>
          </w:p>
        </w:tc>
      </w:tr>
      <w:tr w:rsidR="003E12B1" w:rsidRPr="001862F7" w14:paraId="3F9B1EC9" w14:textId="77777777" w:rsidTr="007018AA">
        <w:tc>
          <w:tcPr>
            <w:tcW w:w="567" w:type="dxa"/>
          </w:tcPr>
          <w:p w14:paraId="2B3B28B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7958B7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Kirish hujumiga berilgan ta’rifni aniqlang</w:t>
            </w:r>
          </w:p>
        </w:tc>
        <w:tc>
          <w:tcPr>
            <w:tcW w:w="4961" w:type="dxa"/>
          </w:tcPr>
          <w:p w14:paraId="5F14E4D1" w14:textId="77777777" w:rsidR="003E12B1" w:rsidRPr="00600794" w:rsidRDefault="003E12B1" w:rsidP="007018AA">
            <w:pPr>
              <w:pStyle w:val="aff0"/>
              <w:rPr>
                <w:w w:val="90"/>
                <w:sz w:val="24"/>
                <w:szCs w:val="24"/>
                <w:lang w:val="en-US"/>
              </w:rPr>
            </w:pPr>
            <w:r w:rsidRPr="00600794">
              <w:rPr>
                <w:w w:val="90"/>
                <w:sz w:val="24"/>
                <w:szCs w:val="24"/>
                <w:lang w:val="en-US"/>
              </w:rPr>
              <w:t>asosiy hujumlarni oson amalga oshirish uchun tashkilot va tarmoq  haqidagi axboro ni to‘plashni maqsad qiladi;</w:t>
            </w:r>
          </w:p>
        </w:tc>
      </w:tr>
      <w:tr w:rsidR="003E12B1" w:rsidRPr="001862F7" w14:paraId="5D63447A" w14:textId="77777777" w:rsidTr="007018AA">
        <w:tc>
          <w:tcPr>
            <w:tcW w:w="567" w:type="dxa"/>
          </w:tcPr>
          <w:p w14:paraId="3CF8DE5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276508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DOS hujumiga berilgan ta’rifni aniqlang</w:t>
            </w:r>
          </w:p>
        </w:tc>
        <w:tc>
          <w:tcPr>
            <w:tcW w:w="4961" w:type="dxa"/>
          </w:tcPr>
          <w:p w14:paraId="7FFB0E5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asosiy hujumlarni  oson amalga oshirish uchun tashkilot va tarmoq haqidagi axborotni</w:t>
            </w:r>
            <w:r>
              <w:rPr>
                <w:w w:val="90"/>
                <w:sz w:val="24"/>
                <w:szCs w:val="24"/>
                <w:lang w:val="en-US"/>
              </w:rPr>
              <w:t xml:space="preserve"> </w:t>
            </w:r>
            <w:r w:rsidRPr="00600794">
              <w:rPr>
                <w:w w:val="90"/>
                <w:sz w:val="24"/>
                <w:szCs w:val="24"/>
                <w:lang w:val="en-US"/>
              </w:rPr>
              <w:t>to‘plashni maqsad qiladi;</w:t>
            </w:r>
          </w:p>
        </w:tc>
      </w:tr>
      <w:tr w:rsidR="003E12B1" w:rsidRPr="001862F7" w14:paraId="46FEEF45" w14:textId="77777777" w:rsidTr="007018AA">
        <w:tc>
          <w:tcPr>
            <w:tcW w:w="567" w:type="dxa"/>
          </w:tcPr>
          <w:p w14:paraId="4446E0C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E2AE23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Zararli hujumga berilgan ta’rifni aniqlang</w:t>
            </w:r>
          </w:p>
        </w:tc>
        <w:tc>
          <w:tcPr>
            <w:tcW w:w="4961" w:type="dxa"/>
          </w:tcPr>
          <w:p w14:paraId="7E34B48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asosiy hujumlarni oson amalga oshirish uchun tashkilot va tarmoq haqidagi axborotni</w:t>
            </w:r>
            <w:r>
              <w:rPr>
                <w:w w:val="90"/>
                <w:sz w:val="24"/>
                <w:szCs w:val="24"/>
                <w:lang w:val="en-US"/>
              </w:rPr>
              <w:t xml:space="preserve"> </w:t>
            </w:r>
            <w:r w:rsidRPr="00600794">
              <w:rPr>
                <w:w w:val="90"/>
                <w:sz w:val="24"/>
                <w:szCs w:val="24"/>
                <w:lang w:val="en-US"/>
              </w:rPr>
              <w:t>to‘plashni maqsad qiladi;</w:t>
            </w:r>
          </w:p>
        </w:tc>
      </w:tr>
      <w:tr w:rsidR="003E12B1" w:rsidRPr="00C6655B" w14:paraId="21F5786C" w14:textId="77777777" w:rsidTr="007018AA">
        <w:tc>
          <w:tcPr>
            <w:tcW w:w="567" w:type="dxa"/>
          </w:tcPr>
          <w:p w14:paraId="3D2DFB8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816BB7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Razvetka hujumari necha turga bo’linadi</w:t>
            </w:r>
          </w:p>
        </w:tc>
        <w:tc>
          <w:tcPr>
            <w:tcW w:w="4961" w:type="dxa"/>
          </w:tcPr>
          <w:p w14:paraId="0B21924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w:t>
            </w:r>
          </w:p>
        </w:tc>
      </w:tr>
      <w:tr w:rsidR="003E12B1" w:rsidRPr="00C6655B" w14:paraId="25812C4F" w14:textId="77777777" w:rsidTr="007018AA">
        <w:tc>
          <w:tcPr>
            <w:tcW w:w="567" w:type="dxa"/>
          </w:tcPr>
          <w:p w14:paraId="61199DC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EC6AD4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Qaysi hujum jarayoni TCP/IP tarmog‘ida paketlarni tutib</w:t>
            </w:r>
          </w:p>
          <w:p w14:paraId="16F1D89B" w14:textId="77777777" w:rsidR="003E12B1" w:rsidRPr="00600794" w:rsidRDefault="003E12B1" w:rsidP="007018AA">
            <w:pPr>
              <w:pStyle w:val="aff0"/>
              <w:rPr>
                <w:w w:val="90"/>
                <w:sz w:val="24"/>
                <w:szCs w:val="24"/>
                <w:lang w:val="uz-Cyrl-UZ"/>
              </w:rPr>
            </w:pPr>
            <w:r w:rsidRPr="00600794">
              <w:rPr>
                <w:w w:val="90"/>
                <w:sz w:val="24"/>
                <w:szCs w:val="24"/>
                <w:lang w:val="uz-Cyrl-UZ"/>
              </w:rPr>
              <w:t>olish, dekodlash, tekshirish va tarjima qilishni o‘z ichiga</w:t>
            </w:r>
          </w:p>
          <w:p w14:paraId="570F700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oladi</w:t>
            </w:r>
          </w:p>
        </w:tc>
        <w:tc>
          <w:tcPr>
            <w:tcW w:w="4961" w:type="dxa"/>
          </w:tcPr>
          <w:p w14:paraId="064A6FFA"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Paketlarni snifferlash</w:t>
            </w:r>
          </w:p>
          <w:p w14:paraId="70B687B5" w14:textId="77777777" w:rsidR="003E12B1" w:rsidRPr="00600794" w:rsidRDefault="003E12B1" w:rsidP="007018AA">
            <w:pPr>
              <w:pStyle w:val="aff0"/>
              <w:rPr>
                <w:rFonts w:eastAsia="Calibri"/>
                <w:w w:val="90"/>
                <w:sz w:val="24"/>
                <w:szCs w:val="24"/>
                <w:lang w:val="uz-Cyrl-UZ"/>
              </w:rPr>
            </w:pPr>
          </w:p>
        </w:tc>
      </w:tr>
      <w:tr w:rsidR="003E12B1" w:rsidRPr="001862F7" w14:paraId="02CC6891" w14:textId="77777777" w:rsidTr="007018AA">
        <w:tc>
          <w:tcPr>
            <w:tcW w:w="567" w:type="dxa"/>
          </w:tcPr>
          <w:p w14:paraId="678D886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BB77A2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Tarmoqlaro ekranni OSI modeli bo’yicha qanday turlarga bo’lindi?</w:t>
            </w:r>
          </w:p>
        </w:tc>
        <w:tc>
          <w:tcPr>
            <w:tcW w:w="4961" w:type="dxa"/>
          </w:tcPr>
          <w:p w14:paraId="08D587E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paket filterlari tarmoq satxida ishlaydi;</w:t>
            </w:r>
            <w:r>
              <w:rPr>
                <w:w w:val="90"/>
                <w:sz w:val="24"/>
                <w:szCs w:val="24"/>
                <w:lang w:val="en-US"/>
              </w:rPr>
              <w:t xml:space="preserve"> </w:t>
            </w:r>
            <w:r w:rsidRPr="00600794">
              <w:rPr>
                <w:w w:val="90"/>
                <w:sz w:val="24"/>
                <w:szCs w:val="24"/>
                <w:lang w:val="en-US"/>
              </w:rPr>
              <w:t>ekspert paketi filterlari – transport sahida</w:t>
            </w:r>
            <w:r>
              <w:rPr>
                <w:w w:val="90"/>
                <w:sz w:val="24"/>
                <w:szCs w:val="24"/>
                <w:lang w:val="en-US"/>
              </w:rPr>
              <w:t xml:space="preserve"> </w:t>
            </w:r>
            <w:r w:rsidRPr="00600794">
              <w:rPr>
                <w:w w:val="90"/>
                <w:sz w:val="24"/>
                <w:szCs w:val="24"/>
                <w:lang w:val="en-US"/>
              </w:rPr>
              <w:t>ishlaydi; ilova proksilari – ilova satxida</w:t>
            </w:r>
          </w:p>
        </w:tc>
      </w:tr>
      <w:tr w:rsidR="003E12B1" w:rsidRPr="001862F7" w14:paraId="1FBFADF6" w14:textId="77777777" w:rsidTr="007018AA">
        <w:tc>
          <w:tcPr>
            <w:tcW w:w="567" w:type="dxa"/>
          </w:tcPr>
          <w:p w14:paraId="76D4318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57C0FD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Tarmoqlaro ekranni foydalanilgan texnologiyasi bo’yicha qanday turlarga bo’lindi?</w:t>
            </w:r>
          </w:p>
        </w:tc>
        <w:tc>
          <w:tcPr>
            <w:tcW w:w="4961" w:type="dxa"/>
          </w:tcPr>
          <w:p w14:paraId="43794E5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paket filterlari tarmoq satxida ishlaydi;</w:t>
            </w:r>
            <w:r>
              <w:rPr>
                <w:w w:val="90"/>
                <w:sz w:val="24"/>
                <w:szCs w:val="24"/>
                <w:lang w:val="en-US"/>
              </w:rPr>
              <w:t xml:space="preserve"> </w:t>
            </w:r>
            <w:r w:rsidRPr="00600794">
              <w:rPr>
                <w:w w:val="90"/>
                <w:sz w:val="24"/>
                <w:szCs w:val="24"/>
                <w:lang w:val="en-US"/>
              </w:rPr>
              <w:t>ekspert paketi filterlari – transport sahida</w:t>
            </w:r>
            <w:r>
              <w:rPr>
                <w:w w:val="90"/>
                <w:sz w:val="24"/>
                <w:szCs w:val="24"/>
                <w:lang w:val="en-US"/>
              </w:rPr>
              <w:t xml:space="preserve"> </w:t>
            </w:r>
            <w:r w:rsidRPr="00600794">
              <w:rPr>
                <w:w w:val="90"/>
                <w:sz w:val="24"/>
                <w:szCs w:val="24"/>
                <w:lang w:val="en-US"/>
              </w:rPr>
              <w:t>ishlaydi; ilova proksilari – ilova satxida</w:t>
            </w:r>
          </w:p>
        </w:tc>
      </w:tr>
      <w:tr w:rsidR="003E12B1" w:rsidRPr="001862F7" w14:paraId="55CB458E" w14:textId="77777777" w:rsidTr="007018AA">
        <w:tc>
          <w:tcPr>
            <w:tcW w:w="567" w:type="dxa"/>
          </w:tcPr>
          <w:p w14:paraId="178172F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C25055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Tarmoqlaro ekranni bajarilishiga ko’ra qanday turlarga bo’lindi?</w:t>
            </w:r>
          </w:p>
        </w:tc>
        <w:tc>
          <w:tcPr>
            <w:tcW w:w="4961" w:type="dxa"/>
          </w:tcPr>
          <w:p w14:paraId="134B962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paket filterlari tarmoq satxida ishlaydi;</w:t>
            </w:r>
            <w:r>
              <w:rPr>
                <w:w w:val="90"/>
                <w:sz w:val="24"/>
                <w:szCs w:val="24"/>
                <w:lang w:val="en-US"/>
              </w:rPr>
              <w:t xml:space="preserve"> </w:t>
            </w:r>
            <w:r w:rsidRPr="00600794">
              <w:rPr>
                <w:w w:val="90"/>
                <w:sz w:val="24"/>
                <w:szCs w:val="24"/>
                <w:lang w:val="en-US"/>
              </w:rPr>
              <w:t>ekspert paketi filterlari – transport sahida</w:t>
            </w:r>
            <w:r>
              <w:rPr>
                <w:w w:val="90"/>
                <w:sz w:val="24"/>
                <w:szCs w:val="24"/>
                <w:lang w:val="en-US"/>
              </w:rPr>
              <w:t xml:space="preserve"> </w:t>
            </w:r>
            <w:r w:rsidRPr="00600794">
              <w:rPr>
                <w:w w:val="90"/>
                <w:sz w:val="24"/>
                <w:szCs w:val="24"/>
                <w:lang w:val="en-US"/>
              </w:rPr>
              <w:t>ishlaydi; ilova proksilari – ilova satxida</w:t>
            </w:r>
          </w:p>
        </w:tc>
      </w:tr>
      <w:tr w:rsidR="003E12B1" w:rsidRPr="001862F7" w14:paraId="00AFECD3" w14:textId="77777777" w:rsidTr="007018AA">
        <w:tc>
          <w:tcPr>
            <w:tcW w:w="567" w:type="dxa"/>
          </w:tcPr>
          <w:p w14:paraId="7238430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371748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Tarmoqlaro ekranni ulanish sxemasi bo’yicha qanday turlarga bo’lindi?</w:t>
            </w:r>
          </w:p>
        </w:tc>
        <w:tc>
          <w:tcPr>
            <w:tcW w:w="4961" w:type="dxa"/>
          </w:tcPr>
          <w:p w14:paraId="6291712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paket filterlari tarmoq satxida ishlaydi;</w:t>
            </w:r>
            <w:r>
              <w:rPr>
                <w:w w:val="90"/>
                <w:sz w:val="24"/>
                <w:szCs w:val="24"/>
                <w:lang w:val="en-US"/>
              </w:rPr>
              <w:t xml:space="preserve"> </w:t>
            </w:r>
            <w:r w:rsidRPr="00600794">
              <w:rPr>
                <w:w w:val="90"/>
                <w:sz w:val="24"/>
                <w:szCs w:val="24"/>
                <w:lang w:val="en-US"/>
              </w:rPr>
              <w:t>ekspert paketi filterlari – transport sahidaishlaydi; ilova proksilari – ilova satxida</w:t>
            </w:r>
          </w:p>
        </w:tc>
      </w:tr>
      <w:tr w:rsidR="003E12B1" w:rsidRPr="001862F7" w14:paraId="166B1A0E" w14:textId="77777777" w:rsidTr="007018AA">
        <w:tc>
          <w:tcPr>
            <w:tcW w:w="567" w:type="dxa"/>
          </w:tcPr>
          <w:p w14:paraId="781CF87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A751F0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Paket filtrlari tarmoqlararo ekrani vazifasi nima?</w:t>
            </w:r>
          </w:p>
        </w:tc>
        <w:tc>
          <w:tcPr>
            <w:tcW w:w="4961" w:type="dxa"/>
          </w:tcPr>
          <w:p w14:paraId="4A3482FF"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Tarmoq satxida paketlarni</w:t>
            </w:r>
          </w:p>
          <w:p w14:paraId="5B924B9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tahlillashga asoslan;</w:t>
            </w:r>
          </w:p>
        </w:tc>
      </w:tr>
      <w:tr w:rsidR="003E12B1" w:rsidRPr="001862F7" w14:paraId="69666B8B" w14:textId="77777777" w:rsidTr="007018AA">
        <w:tc>
          <w:tcPr>
            <w:tcW w:w="567" w:type="dxa"/>
          </w:tcPr>
          <w:p w14:paraId="25D34D0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63EB30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Ilova proksilari tarmoqlararo ekrani vazifasi nima?</w:t>
            </w:r>
          </w:p>
        </w:tc>
        <w:tc>
          <w:tcPr>
            <w:tcW w:w="4961" w:type="dxa"/>
          </w:tcPr>
          <w:p w14:paraId="1E66D0D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 satxida paketlarni</w:t>
            </w:r>
            <w:r>
              <w:rPr>
                <w:w w:val="90"/>
                <w:sz w:val="24"/>
                <w:szCs w:val="24"/>
                <w:lang w:val="en-US"/>
              </w:rPr>
              <w:t xml:space="preserve"> </w:t>
            </w:r>
            <w:r w:rsidRPr="00600794">
              <w:rPr>
                <w:w w:val="90"/>
                <w:sz w:val="24"/>
                <w:szCs w:val="24"/>
                <w:lang w:val="uz-Cyrl-UZ"/>
              </w:rPr>
              <w:t>tahlillashga asoslan;</w:t>
            </w:r>
          </w:p>
        </w:tc>
      </w:tr>
      <w:tr w:rsidR="003E12B1" w:rsidRPr="001862F7" w14:paraId="13641D61" w14:textId="77777777" w:rsidTr="007018AA">
        <w:tc>
          <w:tcPr>
            <w:tcW w:w="567" w:type="dxa"/>
          </w:tcPr>
          <w:p w14:paraId="1938B07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ED71143"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Ekspert p</w:t>
            </w:r>
            <w:r w:rsidRPr="00600794">
              <w:rPr>
                <w:w w:val="90"/>
                <w:sz w:val="24"/>
                <w:szCs w:val="24"/>
                <w:lang w:val="uz-Cyrl-UZ"/>
              </w:rPr>
              <w:t>aket filtrlari tarmoqlararo ekrani vazifasi nima?</w:t>
            </w:r>
          </w:p>
        </w:tc>
        <w:tc>
          <w:tcPr>
            <w:tcW w:w="4961" w:type="dxa"/>
          </w:tcPr>
          <w:p w14:paraId="0BBE021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Tarmoq satxida paketlarni</w:t>
            </w:r>
            <w:r>
              <w:rPr>
                <w:w w:val="90"/>
                <w:sz w:val="24"/>
                <w:szCs w:val="24"/>
                <w:lang w:val="en-US"/>
              </w:rPr>
              <w:t xml:space="preserve"> </w:t>
            </w:r>
            <w:r w:rsidRPr="00600794">
              <w:rPr>
                <w:w w:val="90"/>
                <w:sz w:val="24"/>
                <w:szCs w:val="24"/>
                <w:lang w:val="uz-Cyrl-UZ"/>
              </w:rPr>
              <w:t>tahlillashga asoslan;</w:t>
            </w:r>
          </w:p>
        </w:tc>
      </w:tr>
      <w:tr w:rsidR="003E12B1" w:rsidRPr="001862F7" w14:paraId="53E93366" w14:textId="77777777" w:rsidTr="007018AA">
        <w:tc>
          <w:tcPr>
            <w:tcW w:w="567" w:type="dxa"/>
          </w:tcPr>
          <w:p w14:paraId="02C7DBF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84E88B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Quyidagilardan qaysi biri paket filtrlari tarmoqlararo ekrani kamchiligini ifodalaydi.</w:t>
            </w:r>
          </w:p>
        </w:tc>
        <w:tc>
          <w:tcPr>
            <w:tcW w:w="4961" w:type="dxa"/>
          </w:tcPr>
          <w:p w14:paraId="07E0BE17"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Bu turdagi tarmoqlararo ekran TCP</w:t>
            </w:r>
            <w:r w:rsidRPr="00600794">
              <w:rPr>
                <w:w w:val="90"/>
                <w:sz w:val="24"/>
                <w:szCs w:val="24"/>
                <w:lang w:val="en-US"/>
              </w:rPr>
              <w:t xml:space="preserve"> </w:t>
            </w:r>
            <w:r w:rsidRPr="00600794">
              <w:rPr>
                <w:w w:val="90"/>
                <w:sz w:val="24"/>
                <w:szCs w:val="24"/>
                <w:lang w:val="uz-Cyrl-UZ"/>
              </w:rPr>
              <w:t>aloqani tekshirmaydi.</w:t>
            </w:r>
            <w:r w:rsidRPr="00600794">
              <w:rPr>
                <w:w w:val="90"/>
                <w:sz w:val="24"/>
                <w:szCs w:val="24"/>
                <w:lang w:val="en-US"/>
              </w:rPr>
              <w:t xml:space="preserve"> </w:t>
            </w:r>
            <w:r w:rsidRPr="00600794">
              <w:rPr>
                <w:w w:val="90"/>
                <w:sz w:val="24"/>
                <w:szCs w:val="24"/>
                <w:lang w:val="uz-Cyrl-UZ"/>
              </w:rPr>
              <w:t>Ilova satxi ma’lumotlarni, zararli</w:t>
            </w:r>
            <w:r w:rsidRPr="00600794">
              <w:rPr>
                <w:w w:val="90"/>
                <w:sz w:val="24"/>
                <w:szCs w:val="24"/>
                <w:lang w:val="en-US"/>
              </w:rPr>
              <w:t xml:space="preserve"> </w:t>
            </w:r>
            <w:r w:rsidRPr="00600794">
              <w:rPr>
                <w:w w:val="90"/>
                <w:sz w:val="24"/>
                <w:szCs w:val="24"/>
                <w:lang w:val="uz-Cyrl-UZ"/>
              </w:rPr>
              <w:t>dasturlarni va hak. tekshirmaydi.</w:t>
            </w:r>
          </w:p>
        </w:tc>
      </w:tr>
      <w:tr w:rsidR="003E12B1" w:rsidRPr="001862F7" w14:paraId="38885ABF" w14:textId="77777777" w:rsidTr="007018AA">
        <w:tc>
          <w:tcPr>
            <w:tcW w:w="567" w:type="dxa"/>
          </w:tcPr>
          <w:p w14:paraId="3465AEF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BF6FF1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Quyidagilardan qaysi biri ekspert paket filtrlari tarmoqlararo ekrani kamchiligini ifodalaydi.</w:t>
            </w:r>
          </w:p>
        </w:tc>
        <w:tc>
          <w:tcPr>
            <w:tcW w:w="4961" w:type="dxa"/>
          </w:tcPr>
          <w:p w14:paraId="0DA4233E" w14:textId="77777777" w:rsidR="003E12B1" w:rsidRPr="00600794" w:rsidRDefault="003E12B1" w:rsidP="007018AA">
            <w:pPr>
              <w:pStyle w:val="aff0"/>
              <w:rPr>
                <w:w w:val="90"/>
                <w:sz w:val="24"/>
                <w:szCs w:val="24"/>
                <w:lang w:val="uz-Cyrl-UZ"/>
              </w:rPr>
            </w:pPr>
            <w:r w:rsidRPr="00600794">
              <w:rPr>
                <w:w w:val="90"/>
                <w:sz w:val="24"/>
                <w:szCs w:val="24"/>
                <w:lang w:val="uz-Cyrl-UZ"/>
              </w:rPr>
              <w:t>Bu turdagi tarmoqlararo ekran TCP</w:t>
            </w:r>
            <w:r>
              <w:rPr>
                <w:w w:val="90"/>
                <w:sz w:val="24"/>
                <w:szCs w:val="24"/>
                <w:lang w:val="en-US"/>
              </w:rPr>
              <w:t xml:space="preserve"> </w:t>
            </w:r>
            <w:r w:rsidRPr="00600794">
              <w:rPr>
                <w:w w:val="90"/>
                <w:sz w:val="24"/>
                <w:szCs w:val="24"/>
                <w:lang w:val="uz-Cyrl-UZ"/>
              </w:rPr>
              <w:t>aloqani tekshirmaydi.</w:t>
            </w:r>
            <w:r>
              <w:rPr>
                <w:w w:val="90"/>
                <w:sz w:val="24"/>
                <w:szCs w:val="24"/>
                <w:lang w:val="en-US"/>
              </w:rPr>
              <w:t xml:space="preserve"> </w:t>
            </w:r>
            <w:r w:rsidRPr="00600794">
              <w:rPr>
                <w:w w:val="90"/>
                <w:sz w:val="24"/>
                <w:szCs w:val="24"/>
                <w:lang w:val="uz-Cyrl-UZ"/>
              </w:rPr>
              <w:t>Ilova satxi ma’lumotlarni, zararli</w:t>
            </w:r>
          </w:p>
          <w:p w14:paraId="6CE8C2D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dasturlarni va hak. tekshirmaydi.</w:t>
            </w:r>
          </w:p>
        </w:tc>
      </w:tr>
      <w:tr w:rsidR="003E12B1" w:rsidRPr="00C6655B" w14:paraId="70EA2FE5" w14:textId="77777777" w:rsidTr="007018AA">
        <w:tc>
          <w:tcPr>
            <w:tcW w:w="567" w:type="dxa"/>
          </w:tcPr>
          <w:p w14:paraId="620E2FB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54999F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Simsiz tarmoqlarning nechta turi mavjud</w:t>
            </w:r>
          </w:p>
        </w:tc>
        <w:tc>
          <w:tcPr>
            <w:tcW w:w="4961" w:type="dxa"/>
          </w:tcPr>
          <w:p w14:paraId="03A520D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5</w:t>
            </w:r>
          </w:p>
        </w:tc>
      </w:tr>
      <w:tr w:rsidR="003E12B1" w:rsidRPr="00C6655B" w14:paraId="31639071" w14:textId="77777777" w:rsidTr="007018AA">
        <w:tc>
          <w:tcPr>
            <w:tcW w:w="567" w:type="dxa"/>
          </w:tcPr>
          <w:p w14:paraId="633C693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F9C402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Bluetooth qanday simsiz tarmoq turiga kiradi.</w:t>
            </w:r>
          </w:p>
        </w:tc>
        <w:tc>
          <w:tcPr>
            <w:tcW w:w="4961" w:type="dxa"/>
          </w:tcPr>
          <w:p w14:paraId="48564A0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Global</w:t>
            </w:r>
          </w:p>
        </w:tc>
      </w:tr>
      <w:tr w:rsidR="003E12B1" w:rsidRPr="00C6655B" w14:paraId="3F5F8FED" w14:textId="77777777" w:rsidTr="007018AA">
        <w:tc>
          <w:tcPr>
            <w:tcW w:w="567" w:type="dxa"/>
          </w:tcPr>
          <w:p w14:paraId="53A90FF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7D6A3E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Wifi qanday simsiz tarmoq turiga kiradi.</w:t>
            </w:r>
          </w:p>
        </w:tc>
        <w:tc>
          <w:tcPr>
            <w:tcW w:w="4961" w:type="dxa"/>
          </w:tcPr>
          <w:p w14:paraId="205A32E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Global</w:t>
            </w:r>
          </w:p>
        </w:tc>
      </w:tr>
      <w:tr w:rsidR="003E12B1" w:rsidRPr="00C6655B" w14:paraId="77343242" w14:textId="77777777" w:rsidTr="007018AA">
        <w:tc>
          <w:tcPr>
            <w:tcW w:w="567" w:type="dxa"/>
          </w:tcPr>
          <w:p w14:paraId="50213FE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69E563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LTE, CDMA, HSDPA qanday simsiz tarmoq turiga kiradi.</w:t>
            </w:r>
          </w:p>
        </w:tc>
        <w:tc>
          <w:tcPr>
            <w:tcW w:w="4961" w:type="dxa"/>
          </w:tcPr>
          <w:p w14:paraId="235E642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*Global</w:t>
            </w:r>
          </w:p>
        </w:tc>
      </w:tr>
      <w:tr w:rsidR="003E12B1" w:rsidRPr="00C6655B" w14:paraId="0DBF8B8D" w14:textId="77777777" w:rsidTr="007018AA">
        <w:tc>
          <w:tcPr>
            <w:tcW w:w="567" w:type="dxa"/>
          </w:tcPr>
          <w:p w14:paraId="2878F9E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416CF6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WiMAX qanday simsiz tarmoq turiga kiradi.</w:t>
            </w:r>
          </w:p>
        </w:tc>
        <w:tc>
          <w:tcPr>
            <w:tcW w:w="4961" w:type="dxa"/>
          </w:tcPr>
          <w:p w14:paraId="3A208C9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Global</w:t>
            </w:r>
          </w:p>
        </w:tc>
      </w:tr>
      <w:tr w:rsidR="003E12B1" w:rsidRPr="001862F7" w14:paraId="06A67B06" w14:textId="77777777" w:rsidTr="007018AA">
        <w:tc>
          <w:tcPr>
            <w:tcW w:w="567" w:type="dxa"/>
          </w:tcPr>
          <w:p w14:paraId="0859674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8DB09F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Bluetooth texnologiyasida autentifikatsiya bu…</w:t>
            </w:r>
          </w:p>
        </w:tc>
        <w:tc>
          <w:tcPr>
            <w:tcW w:w="4961" w:type="dxa"/>
          </w:tcPr>
          <w:p w14:paraId="361960E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3E12B1" w:rsidRPr="001862F7" w14:paraId="25939505" w14:textId="77777777" w:rsidTr="007018AA">
        <w:tc>
          <w:tcPr>
            <w:tcW w:w="567" w:type="dxa"/>
          </w:tcPr>
          <w:p w14:paraId="3BCA3C2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8721C4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Bluetooth texnologiyasida konfidensiallik bu…</w:t>
            </w:r>
          </w:p>
        </w:tc>
        <w:tc>
          <w:tcPr>
            <w:tcW w:w="4961" w:type="dxa"/>
          </w:tcPr>
          <w:p w14:paraId="2CB48D0A"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3E12B1" w:rsidRPr="001862F7" w14:paraId="72BA2D07" w14:textId="77777777" w:rsidTr="007018AA">
        <w:tc>
          <w:tcPr>
            <w:tcW w:w="567" w:type="dxa"/>
          </w:tcPr>
          <w:p w14:paraId="29C8B93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476F32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Bluetooth texnologiyasida avtorizatsiya bu…</w:t>
            </w:r>
          </w:p>
        </w:tc>
        <w:tc>
          <w:tcPr>
            <w:tcW w:w="4961" w:type="dxa"/>
          </w:tcPr>
          <w:p w14:paraId="325B46D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Ikki autentifikatsiyalangan tarmoqda ma’ulmotni</w:t>
            </w:r>
            <w:r w:rsidRPr="00600794">
              <w:rPr>
                <w:w w:val="90"/>
                <w:sz w:val="24"/>
                <w:szCs w:val="24"/>
                <w:lang w:val="en-US"/>
              </w:rPr>
              <w:t xml:space="preserve"> </w:t>
            </w:r>
            <w:r w:rsidRPr="00600794">
              <w:rPr>
                <w:w w:val="90"/>
                <w:sz w:val="24"/>
                <w:szCs w:val="24"/>
                <w:lang w:val="uz-Cyrl-UZ"/>
              </w:rPr>
              <w:t>almashinish jarayonida tinglashdan va uchunchi tomondan</w:t>
            </w:r>
            <w:r>
              <w:rPr>
                <w:w w:val="90"/>
                <w:sz w:val="24"/>
                <w:szCs w:val="24"/>
                <w:lang w:val="en-US"/>
              </w:rPr>
              <w:t xml:space="preserve"> </w:t>
            </w:r>
            <w:r w:rsidRPr="00600794">
              <w:rPr>
                <w:w w:val="90"/>
                <w:sz w:val="24"/>
                <w:szCs w:val="24"/>
                <w:lang w:val="uz-Cyrl-UZ"/>
              </w:rPr>
              <w:t>bo‘ladigan hujumlardan himoyalash uchun shifrlash amalga</w:t>
            </w:r>
            <w:r w:rsidRPr="00600794">
              <w:rPr>
                <w:w w:val="90"/>
                <w:sz w:val="24"/>
                <w:szCs w:val="24"/>
                <w:lang w:val="en-US"/>
              </w:rPr>
              <w:t xml:space="preserve"> </w:t>
            </w:r>
            <w:r w:rsidRPr="00600794">
              <w:rPr>
                <w:w w:val="90"/>
                <w:sz w:val="24"/>
                <w:szCs w:val="24"/>
                <w:lang w:val="uz-Cyrl-UZ"/>
              </w:rPr>
              <w:t>oshirish.</w:t>
            </w:r>
          </w:p>
        </w:tc>
      </w:tr>
      <w:tr w:rsidR="003E12B1" w:rsidRPr="001862F7" w14:paraId="62DA5F84" w14:textId="77777777" w:rsidTr="007018AA">
        <w:tc>
          <w:tcPr>
            <w:tcW w:w="567" w:type="dxa"/>
          </w:tcPr>
          <w:p w14:paraId="6B5E4DD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BDD2B5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GSM bu ..-</w:t>
            </w:r>
          </w:p>
        </w:tc>
        <w:tc>
          <w:tcPr>
            <w:tcW w:w="4961" w:type="dxa"/>
          </w:tcPr>
          <w:p w14:paraId="0ED37FCC"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Global System for Mobile Communications</w:t>
            </w:r>
          </w:p>
        </w:tc>
      </w:tr>
      <w:tr w:rsidR="003E12B1" w:rsidRPr="00C6655B" w14:paraId="00723F84" w14:textId="77777777" w:rsidTr="007018AA">
        <w:tc>
          <w:tcPr>
            <w:tcW w:w="567" w:type="dxa"/>
          </w:tcPr>
          <w:p w14:paraId="6E8F43C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9295BE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Simsiz tarmoq Bluetooth ishlash rejimlari nechta?</w:t>
            </w:r>
          </w:p>
        </w:tc>
        <w:tc>
          <w:tcPr>
            <w:tcW w:w="4961" w:type="dxa"/>
          </w:tcPr>
          <w:p w14:paraId="12B68E0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2</w:t>
            </w:r>
          </w:p>
        </w:tc>
      </w:tr>
      <w:tr w:rsidR="003E12B1" w:rsidRPr="00C6655B" w14:paraId="659A496F" w14:textId="77777777" w:rsidTr="007018AA">
        <w:tc>
          <w:tcPr>
            <w:tcW w:w="567" w:type="dxa"/>
          </w:tcPr>
          <w:p w14:paraId="39FB503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9404C3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Kompyuterda hodisalar haqidagi ma’lumot qayerda saqlanadi?</w:t>
            </w:r>
          </w:p>
        </w:tc>
        <w:tc>
          <w:tcPr>
            <w:tcW w:w="4961" w:type="dxa"/>
          </w:tcPr>
          <w:p w14:paraId="32B85B7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*hodisalar jurnaliga</w:t>
            </w:r>
          </w:p>
        </w:tc>
      </w:tr>
      <w:tr w:rsidR="003E12B1" w:rsidRPr="001862F7" w14:paraId="123163AC" w14:textId="77777777" w:rsidTr="007018AA">
        <w:tc>
          <w:tcPr>
            <w:tcW w:w="567" w:type="dxa"/>
          </w:tcPr>
          <w:p w14:paraId="6B0019A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DE56FA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Windows operatsion tizimida xatolik hodisasiga berilgan ta’rifni belgilang.</w:t>
            </w:r>
          </w:p>
        </w:tc>
        <w:tc>
          <w:tcPr>
            <w:tcW w:w="4961" w:type="dxa"/>
          </w:tcPr>
          <w:p w14:paraId="65F8BB2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3E12B1" w:rsidRPr="001862F7" w14:paraId="205937FC" w14:textId="77777777" w:rsidTr="007018AA">
        <w:tc>
          <w:tcPr>
            <w:tcW w:w="567" w:type="dxa"/>
          </w:tcPr>
          <w:p w14:paraId="0BC98B6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DF6116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Windows operatsion tizimida ogohlantirish hodisasiga berilgan ta’rifni belgilang.</w:t>
            </w:r>
          </w:p>
        </w:tc>
        <w:tc>
          <w:tcPr>
            <w:tcW w:w="4961" w:type="dxa"/>
          </w:tcPr>
          <w:p w14:paraId="7405DF6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3E12B1" w:rsidRPr="001862F7" w14:paraId="603C1DA4" w14:textId="77777777" w:rsidTr="007018AA">
        <w:tc>
          <w:tcPr>
            <w:tcW w:w="567" w:type="dxa"/>
          </w:tcPr>
          <w:p w14:paraId="19C57AD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807529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Windows operatsion tizimida axborot hodisasiga berilgan ta’rifni belgilang.</w:t>
            </w:r>
          </w:p>
        </w:tc>
        <w:tc>
          <w:tcPr>
            <w:tcW w:w="4961" w:type="dxa"/>
          </w:tcPr>
          <w:p w14:paraId="5BF850A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3E12B1" w:rsidRPr="001862F7" w14:paraId="778C16D2" w14:textId="77777777" w:rsidTr="007018AA">
        <w:tc>
          <w:tcPr>
            <w:tcW w:w="567" w:type="dxa"/>
          </w:tcPr>
          <w:p w14:paraId="7D4A152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E19C38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Windows operatsion tizimida muvaffaqiyatli audit hodisasiga berilgan ta’rifni belgilang.</w:t>
            </w:r>
          </w:p>
        </w:tc>
        <w:tc>
          <w:tcPr>
            <w:tcW w:w="4961" w:type="dxa"/>
          </w:tcPr>
          <w:p w14:paraId="5D6E9D0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3E12B1" w:rsidRPr="001862F7" w14:paraId="71EDC58B" w14:textId="77777777" w:rsidTr="007018AA">
        <w:tc>
          <w:tcPr>
            <w:tcW w:w="567" w:type="dxa"/>
          </w:tcPr>
          <w:p w14:paraId="5454765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74CD1C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Windows operatsion tizimida muvaffaqiyatsiz audit hodisasiga berilgan ta’rifni belgilang.</w:t>
            </w:r>
          </w:p>
        </w:tc>
        <w:tc>
          <w:tcPr>
            <w:tcW w:w="4961" w:type="dxa"/>
          </w:tcPr>
          <w:p w14:paraId="6918A7E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Ma’lumotni yo‘qotish yoki funksionallikni yo‘qotish kabi muhim muammoni</w:t>
            </w:r>
            <w:r>
              <w:rPr>
                <w:w w:val="90"/>
                <w:sz w:val="24"/>
                <w:szCs w:val="24"/>
                <w:lang w:val="en-US"/>
              </w:rPr>
              <w:t xml:space="preserve"> </w:t>
            </w:r>
            <w:r w:rsidRPr="00600794">
              <w:rPr>
                <w:w w:val="90"/>
                <w:sz w:val="24"/>
                <w:szCs w:val="24"/>
                <w:lang w:val="en-US"/>
              </w:rPr>
              <w:t>ko‘rsatadigan voqea. Masalan, agar xizmat ishga tushirish paytida yuklana olmasa,</w:t>
            </w:r>
            <w:r>
              <w:rPr>
                <w:w w:val="90"/>
                <w:sz w:val="24"/>
                <w:szCs w:val="24"/>
                <w:lang w:val="en-US"/>
              </w:rPr>
              <w:t xml:space="preserve"> </w:t>
            </w:r>
            <w:r w:rsidRPr="00600794">
              <w:rPr>
                <w:w w:val="90"/>
                <w:sz w:val="24"/>
                <w:szCs w:val="24"/>
                <w:lang w:val="en-US"/>
              </w:rPr>
              <w:t>xatolik hodisasi qayd yetiladi.</w:t>
            </w:r>
          </w:p>
        </w:tc>
      </w:tr>
      <w:tr w:rsidR="003E12B1" w:rsidRPr="001862F7" w14:paraId="4FE5DB24" w14:textId="77777777" w:rsidTr="007018AA">
        <w:tc>
          <w:tcPr>
            <w:tcW w:w="567" w:type="dxa"/>
          </w:tcPr>
          <w:p w14:paraId="49C05F0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40A815B"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 xml:space="preserve">Ma’lumotlarni zaxira nusxalash bu – </w:t>
            </w:r>
            <w:r w:rsidRPr="00600794">
              <w:rPr>
                <w:w w:val="90"/>
                <w:sz w:val="24"/>
                <w:szCs w:val="24"/>
                <w:lang w:val="en-US"/>
              </w:rPr>
              <w:t>…</w:t>
            </w:r>
          </w:p>
          <w:p w14:paraId="52117CE3" w14:textId="77777777" w:rsidR="003E12B1" w:rsidRPr="00600794" w:rsidRDefault="003E12B1" w:rsidP="007018AA">
            <w:pPr>
              <w:pStyle w:val="aff0"/>
              <w:rPr>
                <w:rFonts w:eastAsia="Calibri"/>
                <w:w w:val="90"/>
                <w:sz w:val="24"/>
                <w:szCs w:val="24"/>
                <w:lang w:val="uz-Cyrl-UZ"/>
              </w:rPr>
            </w:pPr>
          </w:p>
        </w:tc>
        <w:tc>
          <w:tcPr>
            <w:tcW w:w="4961" w:type="dxa"/>
          </w:tcPr>
          <w:p w14:paraId="03F101F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*Muhim  bo‘lgan axborot nusxalash</w:t>
            </w:r>
            <w:r w:rsidRPr="003872CC">
              <w:rPr>
                <w:w w:val="90"/>
                <w:sz w:val="24"/>
                <w:szCs w:val="24"/>
                <w:lang w:val="uz-Cyrl-UZ"/>
              </w:rPr>
              <w:t xml:space="preserve"> </w:t>
            </w:r>
            <w:r w:rsidRPr="00600794">
              <w:rPr>
                <w:w w:val="90"/>
                <w:sz w:val="24"/>
                <w:szCs w:val="24"/>
                <w:lang w:val="uz-Cyrl-UZ"/>
              </w:rPr>
              <w:t>yoki saqlash jarayoni bo‘lib, bu ma’lumot yo‘qolgan vaqtda qayta tiklash</w:t>
            </w:r>
            <w:r w:rsidRPr="003872CC">
              <w:rPr>
                <w:w w:val="90"/>
                <w:sz w:val="24"/>
                <w:szCs w:val="24"/>
                <w:lang w:val="uz-Cyrl-UZ"/>
              </w:rPr>
              <w:t xml:space="preserve"> </w:t>
            </w:r>
            <w:r w:rsidRPr="00600794">
              <w:rPr>
                <w:w w:val="90"/>
                <w:sz w:val="24"/>
                <w:szCs w:val="24"/>
                <w:lang w:val="uz-Cyrl-UZ"/>
              </w:rPr>
              <w:t>imkoniyatini beradi</w:t>
            </w:r>
          </w:p>
        </w:tc>
      </w:tr>
      <w:tr w:rsidR="003E12B1" w:rsidRPr="00C6655B" w14:paraId="5CB4BDB9" w14:textId="77777777" w:rsidTr="007018AA">
        <w:tc>
          <w:tcPr>
            <w:tcW w:w="567" w:type="dxa"/>
          </w:tcPr>
          <w:p w14:paraId="4014CF91"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796BBF3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Zarar yetkazilgandan keyin tizimni normal ish holatiga qaytarish va tizimda saqlanuvchi muhim ma’lumotni yo‘qolishidan so‘ng uni</w:t>
            </w:r>
            <w:r w:rsidRPr="003872CC">
              <w:rPr>
                <w:w w:val="90"/>
                <w:sz w:val="24"/>
                <w:szCs w:val="24"/>
                <w:lang w:val="uz-Cyrl-UZ"/>
              </w:rPr>
              <w:t xml:space="preserve"> </w:t>
            </w:r>
            <w:r w:rsidRPr="00600794">
              <w:rPr>
                <w:w w:val="90"/>
                <w:sz w:val="24"/>
                <w:szCs w:val="24"/>
                <w:lang w:val="uz-Cyrl-UZ"/>
              </w:rPr>
              <w:t>qayta tiklash uchun qanday amaldan foydalanamiz</w:t>
            </w:r>
          </w:p>
        </w:tc>
        <w:tc>
          <w:tcPr>
            <w:tcW w:w="4961" w:type="dxa"/>
          </w:tcPr>
          <w:p w14:paraId="3592D2FB"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Zaxira nusxalash</w:t>
            </w:r>
          </w:p>
        </w:tc>
      </w:tr>
      <w:tr w:rsidR="003E12B1" w:rsidRPr="001862F7" w14:paraId="19AA4A5D" w14:textId="77777777" w:rsidTr="007018AA">
        <w:tc>
          <w:tcPr>
            <w:tcW w:w="567" w:type="dxa"/>
          </w:tcPr>
          <w:p w14:paraId="1CDF5A8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FA1556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Ma’lumotlarni inson xatosi tufayli yo’qolish sababiga ta’rif bering</w:t>
            </w:r>
          </w:p>
        </w:tc>
        <w:tc>
          <w:tcPr>
            <w:tcW w:w="4961" w:type="dxa"/>
          </w:tcPr>
          <w:p w14:paraId="2B55E7C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3E12B1" w:rsidRPr="001862F7" w14:paraId="63B3BA17" w14:textId="77777777" w:rsidTr="007018AA">
        <w:tc>
          <w:tcPr>
            <w:tcW w:w="567" w:type="dxa"/>
          </w:tcPr>
          <w:p w14:paraId="34F38FA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EDBBB0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Ma’lumotlarni g’arazli hatti harakatlar yo’qolish sababiga ta’rif bering</w:t>
            </w:r>
          </w:p>
        </w:tc>
        <w:tc>
          <w:tcPr>
            <w:tcW w:w="4961" w:type="dxa"/>
          </w:tcPr>
          <w:p w14:paraId="4EA3244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3E12B1" w:rsidRPr="001862F7" w14:paraId="760CB8B6" w14:textId="77777777" w:rsidTr="007018AA">
        <w:tc>
          <w:tcPr>
            <w:tcW w:w="567" w:type="dxa"/>
          </w:tcPr>
          <w:p w14:paraId="00F6FFB1"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EBBDC0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Ma’lumotlarni tasodifiy sabablar tufayli yo’qolish sababiga ta’rif bering</w:t>
            </w:r>
          </w:p>
        </w:tc>
        <w:tc>
          <w:tcPr>
            <w:tcW w:w="4961" w:type="dxa"/>
          </w:tcPr>
          <w:p w14:paraId="27F4D14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3E12B1" w:rsidRPr="001862F7" w14:paraId="78B51E38" w14:textId="77777777" w:rsidTr="007018AA">
        <w:tc>
          <w:tcPr>
            <w:tcW w:w="567" w:type="dxa"/>
          </w:tcPr>
          <w:p w14:paraId="61171D9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ED7B2B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Ma’lumotlarni tabiiy ofatlar tufayli yo’qolish sababiga ta’rif bering</w:t>
            </w:r>
          </w:p>
        </w:tc>
        <w:tc>
          <w:tcPr>
            <w:tcW w:w="4961" w:type="dxa"/>
          </w:tcPr>
          <w:p w14:paraId="43F0673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Qasddan yoki tasodifiy ma’lumotni o‘chirib yuborilishi, ma’lumotlarni saqlash vositasini to‘g‘ri joylashtirilmagani yoki ma’lumotlar bazasini xatolik bilan boshqarilganligi.</w:t>
            </w:r>
          </w:p>
        </w:tc>
      </w:tr>
      <w:tr w:rsidR="003E12B1" w:rsidRPr="00C6655B" w14:paraId="72A66D96" w14:textId="77777777" w:rsidTr="007018AA">
        <w:tc>
          <w:tcPr>
            <w:tcW w:w="567" w:type="dxa"/>
          </w:tcPr>
          <w:p w14:paraId="575537B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B482EF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Zahira nusxalash strategiyasi nechta bosqichni o’z ichiga oladi?</w:t>
            </w:r>
          </w:p>
        </w:tc>
        <w:tc>
          <w:tcPr>
            <w:tcW w:w="4961" w:type="dxa"/>
          </w:tcPr>
          <w:p w14:paraId="1B3F9E3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7</w:t>
            </w:r>
          </w:p>
        </w:tc>
      </w:tr>
      <w:tr w:rsidR="003E12B1" w:rsidRPr="00C6655B" w14:paraId="596355A8" w14:textId="77777777" w:rsidTr="007018AA">
        <w:tc>
          <w:tcPr>
            <w:tcW w:w="567" w:type="dxa"/>
          </w:tcPr>
          <w:p w14:paraId="75C7151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182030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Zaxiralash uchun zarur axborotni aniqlash nechta bosqichda amalga oshiriladi.</w:t>
            </w:r>
          </w:p>
        </w:tc>
        <w:tc>
          <w:tcPr>
            <w:tcW w:w="4961" w:type="dxa"/>
          </w:tcPr>
          <w:p w14:paraId="23BB095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*4</w:t>
            </w:r>
          </w:p>
        </w:tc>
      </w:tr>
      <w:tr w:rsidR="003E12B1" w:rsidRPr="001862F7" w14:paraId="24B32922" w14:textId="77777777" w:rsidTr="007018AA">
        <w:tc>
          <w:tcPr>
            <w:tcW w:w="567" w:type="dxa"/>
          </w:tcPr>
          <w:p w14:paraId="52D9E73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C8748D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Zaxira nusxalovchi vositalar tanlashdagi narx xuusiyatiga berilgan ta’rifni nelgilash</w:t>
            </w:r>
          </w:p>
        </w:tc>
        <w:tc>
          <w:tcPr>
            <w:tcW w:w="4961" w:type="dxa"/>
          </w:tcPr>
          <w:p w14:paraId="3D0284F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3E12B1" w:rsidRPr="001862F7" w14:paraId="6750EF64" w14:textId="77777777" w:rsidTr="007018AA">
        <w:tc>
          <w:tcPr>
            <w:tcW w:w="567" w:type="dxa"/>
          </w:tcPr>
          <w:p w14:paraId="083DC27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459084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 xml:space="preserve">Zaxira nusxalovchi vositalar tanlashdagi </w:t>
            </w:r>
            <w:r w:rsidRPr="00600794">
              <w:rPr>
                <w:i/>
                <w:w w:val="90"/>
                <w:sz w:val="24"/>
                <w:szCs w:val="24"/>
                <w:lang w:val="uz-Cyrl-UZ"/>
              </w:rPr>
              <w:t>ishonchlilik</w:t>
            </w:r>
            <w:r w:rsidRPr="00600794">
              <w:rPr>
                <w:w w:val="90"/>
                <w:sz w:val="24"/>
                <w:szCs w:val="24"/>
                <w:lang w:val="uz-Cyrl-UZ"/>
              </w:rPr>
              <w:t xml:space="preserve"> xuusiyatiga berilgan ta’rifni nelgilash</w:t>
            </w:r>
          </w:p>
        </w:tc>
        <w:tc>
          <w:tcPr>
            <w:tcW w:w="4961" w:type="dxa"/>
          </w:tcPr>
          <w:p w14:paraId="26A01BA2"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3E12B1" w:rsidRPr="001862F7" w14:paraId="55F4D7BA" w14:textId="77777777" w:rsidTr="007018AA">
        <w:tc>
          <w:tcPr>
            <w:tcW w:w="567" w:type="dxa"/>
          </w:tcPr>
          <w:p w14:paraId="26FCAB7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64BC44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Zaxira nusxalovchi vositalar tanlashdagi tezlik xuusiyatiga berilgan ta’rifni nelgilash</w:t>
            </w:r>
          </w:p>
        </w:tc>
        <w:tc>
          <w:tcPr>
            <w:tcW w:w="4961" w:type="dxa"/>
          </w:tcPr>
          <w:p w14:paraId="63B5F13F"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3E12B1" w:rsidRPr="001862F7" w14:paraId="1444438D" w14:textId="77777777" w:rsidTr="007018AA">
        <w:tc>
          <w:tcPr>
            <w:tcW w:w="567" w:type="dxa"/>
          </w:tcPr>
          <w:p w14:paraId="2D04CC3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C1C3FE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Zaxira nusxalovchi vositalar tanlashdagi foydalanuvchanlik xuusiyatiga berilgan ta’rifni nelgilash</w:t>
            </w:r>
          </w:p>
        </w:tc>
        <w:tc>
          <w:tcPr>
            <w:tcW w:w="4961" w:type="dxa"/>
          </w:tcPr>
          <w:p w14:paraId="52CCC23B"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3E12B1" w:rsidRPr="001862F7" w14:paraId="18B56067" w14:textId="77777777" w:rsidTr="007018AA">
        <w:tc>
          <w:tcPr>
            <w:tcW w:w="567" w:type="dxa"/>
          </w:tcPr>
          <w:p w14:paraId="19E0443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BA5396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Zaxira nusxalovchi vositalar tanlashdagi qulaylik xuusiyatiga berilgan ta’rifni nelgilash</w:t>
            </w:r>
          </w:p>
        </w:tc>
        <w:tc>
          <w:tcPr>
            <w:tcW w:w="4961" w:type="dxa"/>
          </w:tcPr>
          <w:p w14:paraId="1C9845AB"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Har bir tashkilot o‘zining budjetiga mos bo‘lgan zaxira</w:t>
            </w:r>
            <w:r w:rsidRPr="00600794">
              <w:rPr>
                <w:w w:val="90"/>
                <w:sz w:val="24"/>
                <w:szCs w:val="24"/>
                <w:lang w:val="en-US"/>
              </w:rPr>
              <w:t xml:space="preserve"> </w:t>
            </w:r>
            <w:r w:rsidRPr="00600794">
              <w:rPr>
                <w:w w:val="90"/>
                <w:sz w:val="24"/>
                <w:szCs w:val="24"/>
                <w:lang w:val="uz-Cyrl-UZ"/>
              </w:rPr>
              <w:t>nusxalash vositasiga ega bo‘lishi shart</w:t>
            </w:r>
            <w:r w:rsidRPr="00600794">
              <w:rPr>
                <w:w w:val="90"/>
                <w:sz w:val="24"/>
                <w:szCs w:val="24"/>
                <w:lang w:val="en-US"/>
              </w:rPr>
              <w:t>.</w:t>
            </w:r>
          </w:p>
        </w:tc>
      </w:tr>
      <w:tr w:rsidR="003E12B1" w:rsidRPr="001862F7" w14:paraId="0C55ED73" w14:textId="77777777" w:rsidTr="007018AA">
        <w:tc>
          <w:tcPr>
            <w:tcW w:w="567" w:type="dxa"/>
          </w:tcPr>
          <w:p w14:paraId="01401A8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3455421"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RAID</w:t>
            </w:r>
            <w:r w:rsidRPr="00600794">
              <w:rPr>
                <w:w w:val="90"/>
                <w:sz w:val="24"/>
                <w:szCs w:val="24"/>
                <w:lang w:val="en-US"/>
              </w:rPr>
              <w:t xml:space="preserve"> texnologiyasining transkripsiyasi qanday.</w:t>
            </w:r>
          </w:p>
        </w:tc>
        <w:tc>
          <w:tcPr>
            <w:tcW w:w="4961" w:type="dxa"/>
          </w:tcPr>
          <w:p w14:paraId="65B92F3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Redundant Array of Independent Disks</w:t>
            </w:r>
          </w:p>
        </w:tc>
      </w:tr>
      <w:tr w:rsidR="003E12B1" w:rsidRPr="00C6655B" w14:paraId="6BF62735" w14:textId="77777777" w:rsidTr="007018AA">
        <w:tc>
          <w:tcPr>
            <w:tcW w:w="567" w:type="dxa"/>
          </w:tcPr>
          <w:p w14:paraId="57830C13"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97310B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RAID texnologiyasida nechta satx mavjud</w:t>
            </w:r>
          </w:p>
        </w:tc>
        <w:tc>
          <w:tcPr>
            <w:tcW w:w="4961" w:type="dxa"/>
          </w:tcPr>
          <w:p w14:paraId="2E541D5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3</w:t>
            </w:r>
          </w:p>
        </w:tc>
      </w:tr>
      <w:tr w:rsidR="003E12B1" w:rsidRPr="001862F7" w14:paraId="51683099" w14:textId="77777777" w:rsidTr="007018AA">
        <w:tc>
          <w:tcPr>
            <w:tcW w:w="567" w:type="dxa"/>
          </w:tcPr>
          <w:p w14:paraId="5D4B1A9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547A99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RAID 0: diskni navbatlanishi</w:t>
            </w:r>
            <w:r w:rsidRPr="00600794">
              <w:rPr>
                <w:w w:val="90"/>
                <w:sz w:val="24"/>
                <w:szCs w:val="24"/>
                <w:lang w:val="en-US"/>
              </w:rPr>
              <w:t xml:space="preserve"> </w:t>
            </w:r>
            <w:r w:rsidRPr="00600794">
              <w:rPr>
                <w:w w:val="90"/>
                <w:sz w:val="24"/>
                <w:szCs w:val="24"/>
                <w:lang w:val="uz-Cyrl-UZ"/>
              </w:rPr>
              <w:t>bu-..</w:t>
            </w:r>
          </w:p>
        </w:tc>
        <w:tc>
          <w:tcPr>
            <w:tcW w:w="4961" w:type="dxa"/>
          </w:tcPr>
          <w:p w14:paraId="4940AE3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r w:rsidRPr="003872CC">
              <w:rPr>
                <w:w w:val="90"/>
                <w:sz w:val="24"/>
                <w:szCs w:val="24"/>
                <w:lang w:val="uz-Cyrl-UZ"/>
              </w:rPr>
              <w:t xml:space="preserve"> </w:t>
            </w:r>
            <w:r w:rsidRPr="00600794">
              <w:rPr>
                <w:w w:val="90"/>
                <w:sz w:val="24"/>
                <w:szCs w:val="24"/>
                <w:lang w:val="uz-Cyrl-UZ"/>
              </w:rPr>
              <w:t>Agar disk buzilsa, ma’lumotni tiklab bo‘lmaydi.</w:t>
            </w:r>
            <w:r w:rsidRPr="00442CD5">
              <w:rPr>
                <w:w w:val="90"/>
                <w:sz w:val="24"/>
                <w:szCs w:val="24"/>
                <w:lang w:val="uz-Cyrl-UZ"/>
              </w:rPr>
              <w:t xml:space="preserve"> </w:t>
            </w:r>
            <w:r w:rsidRPr="00600794">
              <w:rPr>
                <w:w w:val="90"/>
                <w:sz w:val="24"/>
                <w:szCs w:val="24"/>
                <w:lang w:val="uz-Cyrl-UZ"/>
              </w:rPr>
              <w:t>• Kamida ikkita disk talab qilinadi</w:t>
            </w:r>
          </w:p>
        </w:tc>
      </w:tr>
      <w:tr w:rsidR="003E12B1" w:rsidRPr="001862F7" w14:paraId="3F0A0AA6" w14:textId="77777777" w:rsidTr="007018AA">
        <w:tc>
          <w:tcPr>
            <w:tcW w:w="567" w:type="dxa"/>
          </w:tcPr>
          <w:p w14:paraId="251D3566" w14:textId="77777777" w:rsidR="003E12B1" w:rsidRPr="00442CD5" w:rsidRDefault="003E12B1" w:rsidP="007018AA">
            <w:pPr>
              <w:pStyle w:val="aff0"/>
              <w:numPr>
                <w:ilvl w:val="0"/>
                <w:numId w:val="30"/>
              </w:numPr>
              <w:ind w:left="44" w:hanging="87"/>
              <w:rPr>
                <w:sz w:val="24"/>
                <w:szCs w:val="24"/>
                <w:lang w:val="uz-Cyrl-UZ"/>
              </w:rPr>
            </w:pPr>
          </w:p>
        </w:tc>
        <w:tc>
          <w:tcPr>
            <w:tcW w:w="5529" w:type="dxa"/>
          </w:tcPr>
          <w:p w14:paraId="6C965F6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RAID 1: diskni navbatlanishi</w:t>
            </w:r>
            <w:r w:rsidRPr="00600794">
              <w:rPr>
                <w:w w:val="90"/>
                <w:sz w:val="24"/>
                <w:szCs w:val="24"/>
                <w:lang w:val="en-US"/>
              </w:rPr>
              <w:t xml:space="preserve"> </w:t>
            </w:r>
            <w:r w:rsidRPr="00600794">
              <w:rPr>
                <w:w w:val="90"/>
                <w:sz w:val="24"/>
                <w:szCs w:val="24"/>
                <w:lang w:val="uz-Cyrl-UZ"/>
              </w:rPr>
              <w:t>bu-..</w:t>
            </w:r>
          </w:p>
        </w:tc>
        <w:tc>
          <w:tcPr>
            <w:tcW w:w="4961" w:type="dxa"/>
          </w:tcPr>
          <w:p w14:paraId="5FD6A19F" w14:textId="77777777" w:rsidR="003E12B1" w:rsidRPr="00600794" w:rsidRDefault="003E12B1" w:rsidP="007018AA">
            <w:pPr>
              <w:pStyle w:val="aff0"/>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14:paraId="48033B6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3E12B1" w:rsidRPr="001862F7" w14:paraId="52EC53C1" w14:textId="77777777" w:rsidTr="007018AA">
        <w:tc>
          <w:tcPr>
            <w:tcW w:w="567" w:type="dxa"/>
          </w:tcPr>
          <w:p w14:paraId="7F47594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F398E0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RAID 3: diskni navbatlanishi</w:t>
            </w:r>
            <w:r w:rsidRPr="00600794">
              <w:rPr>
                <w:w w:val="90"/>
                <w:sz w:val="24"/>
                <w:szCs w:val="24"/>
                <w:lang w:val="en-US"/>
              </w:rPr>
              <w:t xml:space="preserve"> </w:t>
            </w:r>
            <w:r w:rsidRPr="00600794">
              <w:rPr>
                <w:w w:val="90"/>
                <w:sz w:val="24"/>
                <w:szCs w:val="24"/>
                <w:lang w:val="uz-Cyrl-UZ"/>
              </w:rPr>
              <w:t>bu-..</w:t>
            </w:r>
          </w:p>
        </w:tc>
        <w:tc>
          <w:tcPr>
            <w:tcW w:w="4961" w:type="dxa"/>
          </w:tcPr>
          <w:p w14:paraId="0E0A7F15" w14:textId="77777777" w:rsidR="003E12B1" w:rsidRPr="00600794" w:rsidRDefault="003E12B1" w:rsidP="007018AA">
            <w:pPr>
              <w:pStyle w:val="aff0"/>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14:paraId="43BA08B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3E12B1" w:rsidRPr="001862F7" w14:paraId="2977B0D5" w14:textId="77777777" w:rsidTr="007018AA">
        <w:tc>
          <w:tcPr>
            <w:tcW w:w="567" w:type="dxa"/>
          </w:tcPr>
          <w:p w14:paraId="4F55EAB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E19E23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RAID 5: diskni navbatlanishi</w:t>
            </w:r>
            <w:r w:rsidRPr="00600794">
              <w:rPr>
                <w:w w:val="90"/>
                <w:sz w:val="24"/>
                <w:szCs w:val="24"/>
                <w:lang w:val="en-US"/>
              </w:rPr>
              <w:t xml:space="preserve"> </w:t>
            </w:r>
            <w:r w:rsidRPr="00600794">
              <w:rPr>
                <w:w w:val="90"/>
                <w:sz w:val="24"/>
                <w:szCs w:val="24"/>
                <w:lang w:val="uz-Cyrl-UZ"/>
              </w:rPr>
              <w:t>bu-..</w:t>
            </w:r>
          </w:p>
        </w:tc>
        <w:tc>
          <w:tcPr>
            <w:tcW w:w="4961" w:type="dxa"/>
          </w:tcPr>
          <w:p w14:paraId="320753BC" w14:textId="77777777" w:rsidR="003E12B1" w:rsidRPr="00600794" w:rsidRDefault="003E12B1" w:rsidP="007018AA">
            <w:pPr>
              <w:pStyle w:val="aff0"/>
              <w:rPr>
                <w:w w:val="90"/>
                <w:sz w:val="24"/>
                <w:szCs w:val="24"/>
                <w:lang w:val="uz-Cyrl-UZ"/>
              </w:rPr>
            </w:pPr>
            <w:r w:rsidRPr="00600794">
              <w:rPr>
                <w:w w:val="90"/>
                <w:sz w:val="24"/>
                <w:szCs w:val="24"/>
                <w:lang w:val="uz-Cyrl-UZ"/>
              </w:rPr>
              <w:t>Ma’lumotni bloklarga bo‘lib, bir qancha qattiq diskda ularni yozadi, U IO unumdorligini yuklamani ko‘plab kanal va disk drayverlariga bo‘lish orqali yaxshilaydi.</w:t>
            </w:r>
          </w:p>
          <w:p w14:paraId="5E241648"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Agar disk buzilsa, ma’lumotni tiklab bo‘lmaydi.</w:t>
            </w:r>
            <w:r w:rsidRPr="00600794">
              <w:rPr>
                <w:w w:val="90"/>
                <w:sz w:val="24"/>
                <w:szCs w:val="24"/>
                <w:lang w:val="en-US"/>
              </w:rPr>
              <w:t xml:space="preserve"> </w:t>
            </w:r>
            <w:r w:rsidRPr="00600794">
              <w:rPr>
                <w:w w:val="90"/>
                <w:sz w:val="24"/>
                <w:szCs w:val="24"/>
                <w:lang w:val="uz-Cyrl-UZ"/>
              </w:rPr>
              <w:t>• Kamida ikkita disk talab qilinadi</w:t>
            </w:r>
          </w:p>
        </w:tc>
      </w:tr>
      <w:tr w:rsidR="003E12B1" w:rsidRPr="001862F7" w14:paraId="63C45B71" w14:textId="77777777" w:rsidTr="007018AA">
        <w:tc>
          <w:tcPr>
            <w:tcW w:w="567" w:type="dxa"/>
          </w:tcPr>
          <w:p w14:paraId="6FC7ABB3"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A12E77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RAID 10: diskni navbatlanishi</w:t>
            </w:r>
            <w:r w:rsidRPr="00600794">
              <w:rPr>
                <w:w w:val="90"/>
                <w:sz w:val="24"/>
                <w:szCs w:val="24"/>
                <w:lang w:val="en-US"/>
              </w:rPr>
              <w:t xml:space="preserve"> </w:t>
            </w:r>
            <w:r w:rsidRPr="00600794">
              <w:rPr>
                <w:w w:val="90"/>
                <w:sz w:val="24"/>
                <w:szCs w:val="24"/>
                <w:lang w:val="uz-Cyrl-UZ"/>
              </w:rPr>
              <w:t>bu-..</w:t>
            </w:r>
          </w:p>
        </w:tc>
        <w:tc>
          <w:tcPr>
            <w:tcW w:w="4961" w:type="dxa"/>
          </w:tcPr>
          <w:p w14:paraId="2245A5CE"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Gibrid satx bo‘lib, RAID 1 va RAID 0</w:t>
            </w:r>
          </w:p>
          <w:p w14:paraId="64F69BD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satxlaridan iborat va kamida 4 ta diskni talab etadi</w:t>
            </w:r>
          </w:p>
        </w:tc>
      </w:tr>
      <w:tr w:rsidR="003E12B1" w:rsidRPr="001862F7" w14:paraId="70EEB774" w14:textId="77777777" w:rsidTr="007018AA">
        <w:tc>
          <w:tcPr>
            <w:tcW w:w="567" w:type="dxa"/>
          </w:tcPr>
          <w:p w14:paraId="7EF4F8E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6FEBE78"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RAID 50: diskni navbatlanishi</w:t>
            </w:r>
            <w:r w:rsidRPr="00600794">
              <w:rPr>
                <w:w w:val="90"/>
                <w:sz w:val="24"/>
                <w:szCs w:val="24"/>
                <w:lang w:val="en-US"/>
              </w:rPr>
              <w:t xml:space="preserve"> </w:t>
            </w:r>
            <w:r w:rsidRPr="00600794">
              <w:rPr>
                <w:w w:val="90"/>
                <w:sz w:val="24"/>
                <w:szCs w:val="24"/>
                <w:lang w:val="uz-Cyrl-UZ"/>
              </w:rPr>
              <w:t>bu-..</w:t>
            </w:r>
          </w:p>
        </w:tc>
        <w:tc>
          <w:tcPr>
            <w:tcW w:w="4961" w:type="dxa"/>
          </w:tcPr>
          <w:p w14:paraId="45DDCCB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Gibrid satx bo‘lib, RAID 1 va RAID 0</w:t>
            </w:r>
          </w:p>
          <w:p w14:paraId="69049C5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satxlaridan iborat va kamida 4 ta diskni talab etadi</w:t>
            </w:r>
          </w:p>
        </w:tc>
      </w:tr>
      <w:tr w:rsidR="003E12B1" w:rsidRPr="00C6655B" w14:paraId="798F87CF" w14:textId="77777777" w:rsidTr="007018AA">
        <w:tc>
          <w:tcPr>
            <w:tcW w:w="567" w:type="dxa"/>
          </w:tcPr>
          <w:p w14:paraId="1100D50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7F938F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Ma’lumotlarni nusxalash usullari necha xil usulda amalga oshiriladi?</w:t>
            </w:r>
          </w:p>
        </w:tc>
        <w:tc>
          <w:tcPr>
            <w:tcW w:w="4961" w:type="dxa"/>
          </w:tcPr>
          <w:p w14:paraId="5F0C651A"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*3</w:t>
            </w:r>
          </w:p>
        </w:tc>
      </w:tr>
      <w:tr w:rsidR="003E12B1" w:rsidRPr="00C6655B" w14:paraId="7D15043F" w14:textId="77777777" w:rsidTr="007018AA">
        <w:tc>
          <w:tcPr>
            <w:tcW w:w="567" w:type="dxa"/>
          </w:tcPr>
          <w:p w14:paraId="125A099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32E7CD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Issiq zaxiralash usuliga berilgan ta’rifni belgilang.</w:t>
            </w:r>
          </w:p>
        </w:tc>
        <w:tc>
          <w:tcPr>
            <w:tcW w:w="4961" w:type="dxa"/>
          </w:tcPr>
          <w:p w14:paraId="4978D4B2" w14:textId="77777777" w:rsidR="003E12B1" w:rsidRPr="00600794" w:rsidRDefault="003E12B1" w:rsidP="007018AA">
            <w:pPr>
              <w:pStyle w:val="aff0"/>
              <w:rPr>
                <w:w w:val="90"/>
                <w:sz w:val="24"/>
                <w:szCs w:val="24"/>
                <w:lang w:val="en-US"/>
              </w:rPr>
            </w:pPr>
            <w:r w:rsidRPr="00600794">
              <w:rPr>
                <w:w w:val="90"/>
                <w:sz w:val="24"/>
                <w:szCs w:val="24"/>
                <w:lang w:val="en-US"/>
              </w:rPr>
              <w:t>*Ushbu usulda foydalanuvchi</w:t>
            </w:r>
            <w:r>
              <w:rPr>
                <w:w w:val="90"/>
                <w:sz w:val="24"/>
                <w:szCs w:val="24"/>
                <w:lang w:val="en-US"/>
              </w:rPr>
              <w:t xml:space="preserve"> </w:t>
            </w:r>
            <w:r w:rsidRPr="00600794">
              <w:rPr>
                <w:w w:val="90"/>
                <w:sz w:val="24"/>
                <w:szCs w:val="24"/>
                <w:lang w:val="en-US"/>
              </w:rPr>
              <w:t>tizimni boshqarayotgan</w:t>
            </w:r>
          </w:p>
          <w:p w14:paraId="3B848329" w14:textId="77777777" w:rsidR="003E12B1" w:rsidRPr="00600794" w:rsidRDefault="003E12B1" w:rsidP="007018AA">
            <w:pPr>
              <w:pStyle w:val="aff0"/>
              <w:rPr>
                <w:w w:val="90"/>
                <w:sz w:val="24"/>
                <w:szCs w:val="24"/>
                <w:lang w:val="en-US"/>
              </w:rPr>
            </w:pPr>
            <w:r w:rsidRPr="00600794">
              <w:rPr>
                <w:w w:val="90"/>
                <w:sz w:val="24"/>
                <w:szCs w:val="24"/>
                <w:lang w:val="en-US"/>
              </w:rPr>
              <w:t>vaqtda ham zaxira nusxalash</w:t>
            </w:r>
            <w:r>
              <w:rPr>
                <w:w w:val="90"/>
                <w:sz w:val="24"/>
                <w:szCs w:val="24"/>
                <w:lang w:val="en-US"/>
              </w:rPr>
              <w:t xml:space="preserve"> </w:t>
            </w:r>
            <w:r w:rsidRPr="00600794">
              <w:rPr>
                <w:w w:val="90"/>
                <w:sz w:val="24"/>
                <w:szCs w:val="24"/>
                <w:lang w:val="en-US"/>
              </w:rPr>
              <w:t>jarayoni davom ettiriladi.</w:t>
            </w:r>
          </w:p>
          <w:p w14:paraId="65A89535" w14:textId="77777777" w:rsidR="003E12B1" w:rsidRPr="00600794" w:rsidRDefault="003E12B1" w:rsidP="007018AA">
            <w:pPr>
              <w:pStyle w:val="aff0"/>
              <w:rPr>
                <w:w w:val="90"/>
                <w:sz w:val="24"/>
                <w:szCs w:val="24"/>
                <w:lang w:val="en-US"/>
              </w:rPr>
            </w:pPr>
            <w:r w:rsidRPr="00600794">
              <w:rPr>
                <w:w w:val="90"/>
                <w:sz w:val="24"/>
                <w:szCs w:val="24"/>
                <w:lang w:val="en-US"/>
              </w:rPr>
              <w:t>Mazkur zaxiralash usulini</w:t>
            </w:r>
            <w:r>
              <w:rPr>
                <w:w w:val="90"/>
                <w:sz w:val="24"/>
                <w:szCs w:val="24"/>
                <w:lang w:val="en-US"/>
              </w:rPr>
              <w:t xml:space="preserve"> </w:t>
            </w:r>
            <w:r w:rsidRPr="00600794">
              <w:rPr>
                <w:w w:val="90"/>
                <w:sz w:val="24"/>
                <w:szCs w:val="24"/>
                <w:lang w:val="en-US"/>
              </w:rPr>
              <w:t>amalga oshirish tizimni</w:t>
            </w:r>
          </w:p>
          <w:p w14:paraId="0F70FFE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lastRenderedPageBreak/>
              <w:t>harakatsiz vaqtini</w:t>
            </w:r>
            <w:r>
              <w:rPr>
                <w:w w:val="90"/>
                <w:sz w:val="24"/>
                <w:szCs w:val="24"/>
                <w:lang w:val="en-US"/>
              </w:rPr>
              <w:t xml:space="preserve"> </w:t>
            </w:r>
            <w:r w:rsidRPr="00600794">
              <w:rPr>
                <w:w w:val="90"/>
                <w:sz w:val="24"/>
                <w:szCs w:val="24"/>
                <w:lang w:val="en-US"/>
              </w:rPr>
              <w:t>kamaytiradi.</w:t>
            </w:r>
          </w:p>
        </w:tc>
      </w:tr>
      <w:tr w:rsidR="003E12B1" w:rsidRPr="00C6655B" w14:paraId="4FCEBD0D" w14:textId="77777777" w:rsidTr="007018AA">
        <w:tc>
          <w:tcPr>
            <w:tcW w:w="567" w:type="dxa"/>
          </w:tcPr>
          <w:p w14:paraId="2A50D6D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A4F4DA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Iliq zaxiralash usuliga berilgan ta’rifni belgilang.</w:t>
            </w:r>
          </w:p>
        </w:tc>
        <w:tc>
          <w:tcPr>
            <w:tcW w:w="4961" w:type="dxa"/>
          </w:tcPr>
          <w:p w14:paraId="4F63AF94" w14:textId="77777777" w:rsidR="003E12B1" w:rsidRPr="00600794" w:rsidRDefault="003E12B1" w:rsidP="007018AA">
            <w:pPr>
              <w:pStyle w:val="aff0"/>
              <w:rPr>
                <w:w w:val="90"/>
                <w:sz w:val="24"/>
                <w:szCs w:val="24"/>
                <w:lang w:val="en-US"/>
              </w:rPr>
            </w:pPr>
            <w:r w:rsidRPr="00600794">
              <w:rPr>
                <w:w w:val="90"/>
                <w:sz w:val="24"/>
                <w:szCs w:val="24"/>
                <w:lang w:val="en-US"/>
              </w:rPr>
              <w:t>Ushbu usulda foydalanuvchi</w:t>
            </w:r>
            <w:r>
              <w:rPr>
                <w:w w:val="90"/>
                <w:sz w:val="24"/>
                <w:szCs w:val="24"/>
                <w:lang w:val="en-US"/>
              </w:rPr>
              <w:t xml:space="preserve"> </w:t>
            </w:r>
            <w:r w:rsidRPr="00600794">
              <w:rPr>
                <w:w w:val="90"/>
                <w:sz w:val="24"/>
                <w:szCs w:val="24"/>
                <w:lang w:val="en-US"/>
              </w:rPr>
              <w:t>tizimni boshqarayotgan</w:t>
            </w:r>
          </w:p>
          <w:p w14:paraId="3E53906A" w14:textId="77777777" w:rsidR="003E12B1" w:rsidRPr="00600794" w:rsidRDefault="003E12B1" w:rsidP="007018AA">
            <w:pPr>
              <w:pStyle w:val="aff0"/>
              <w:rPr>
                <w:w w:val="90"/>
                <w:sz w:val="24"/>
                <w:szCs w:val="24"/>
                <w:lang w:val="en-US"/>
              </w:rPr>
            </w:pPr>
            <w:r w:rsidRPr="00600794">
              <w:rPr>
                <w:w w:val="90"/>
                <w:sz w:val="24"/>
                <w:szCs w:val="24"/>
                <w:lang w:val="en-US"/>
              </w:rPr>
              <w:t>vaqtda ham zaxira nusxalash</w:t>
            </w:r>
            <w:r>
              <w:rPr>
                <w:w w:val="90"/>
                <w:sz w:val="24"/>
                <w:szCs w:val="24"/>
                <w:lang w:val="en-US"/>
              </w:rPr>
              <w:t xml:space="preserve"> </w:t>
            </w:r>
            <w:r w:rsidRPr="00600794">
              <w:rPr>
                <w:w w:val="90"/>
                <w:sz w:val="24"/>
                <w:szCs w:val="24"/>
                <w:lang w:val="en-US"/>
              </w:rPr>
              <w:t>jarayoni davom ettiriladi.</w:t>
            </w:r>
          </w:p>
          <w:p w14:paraId="26D80F92" w14:textId="77777777" w:rsidR="003E12B1" w:rsidRPr="00600794" w:rsidRDefault="003E12B1" w:rsidP="007018AA">
            <w:pPr>
              <w:pStyle w:val="aff0"/>
              <w:rPr>
                <w:w w:val="90"/>
                <w:sz w:val="24"/>
                <w:szCs w:val="24"/>
                <w:lang w:val="en-US"/>
              </w:rPr>
            </w:pPr>
            <w:r w:rsidRPr="00600794">
              <w:rPr>
                <w:w w:val="90"/>
                <w:sz w:val="24"/>
                <w:szCs w:val="24"/>
                <w:lang w:val="en-US"/>
              </w:rPr>
              <w:t>Mazkur zaxiralash usulini</w:t>
            </w:r>
            <w:r>
              <w:rPr>
                <w:w w:val="90"/>
                <w:sz w:val="24"/>
                <w:szCs w:val="24"/>
                <w:lang w:val="en-US"/>
              </w:rPr>
              <w:t xml:space="preserve"> </w:t>
            </w:r>
            <w:r w:rsidRPr="00600794">
              <w:rPr>
                <w:w w:val="90"/>
                <w:sz w:val="24"/>
                <w:szCs w:val="24"/>
                <w:lang w:val="en-US"/>
              </w:rPr>
              <w:t>amalga oshirish tizimni</w:t>
            </w:r>
          </w:p>
          <w:p w14:paraId="49DA1E7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harakatsiz vaqtini</w:t>
            </w:r>
            <w:r>
              <w:rPr>
                <w:w w:val="90"/>
                <w:sz w:val="24"/>
                <w:szCs w:val="24"/>
                <w:lang w:val="en-US"/>
              </w:rPr>
              <w:t xml:space="preserve"> </w:t>
            </w:r>
            <w:r w:rsidRPr="00600794">
              <w:rPr>
                <w:w w:val="90"/>
                <w:sz w:val="24"/>
                <w:szCs w:val="24"/>
                <w:lang w:val="en-US"/>
              </w:rPr>
              <w:t>kamaytiradi.</w:t>
            </w:r>
          </w:p>
        </w:tc>
      </w:tr>
      <w:tr w:rsidR="003E12B1" w:rsidRPr="00C6655B" w14:paraId="11BBDCC8" w14:textId="77777777" w:rsidTr="007018AA">
        <w:tc>
          <w:tcPr>
            <w:tcW w:w="567" w:type="dxa"/>
          </w:tcPr>
          <w:p w14:paraId="49377A0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0525F3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Sovuq zaxiralash usuliga berilgan ta’rifni belgilang.</w:t>
            </w:r>
          </w:p>
        </w:tc>
        <w:tc>
          <w:tcPr>
            <w:tcW w:w="4961" w:type="dxa"/>
          </w:tcPr>
          <w:p w14:paraId="231BFC61" w14:textId="77777777" w:rsidR="003E12B1" w:rsidRPr="00600794" w:rsidRDefault="003E12B1" w:rsidP="007018AA">
            <w:pPr>
              <w:pStyle w:val="aff0"/>
              <w:rPr>
                <w:w w:val="90"/>
                <w:sz w:val="24"/>
                <w:szCs w:val="24"/>
                <w:lang w:val="en-US"/>
              </w:rPr>
            </w:pPr>
            <w:r w:rsidRPr="00600794">
              <w:rPr>
                <w:w w:val="90"/>
                <w:sz w:val="24"/>
                <w:szCs w:val="24"/>
                <w:lang w:val="en-US"/>
              </w:rPr>
              <w:t>Ushbu usulda foydalanuvchi</w:t>
            </w:r>
            <w:r>
              <w:rPr>
                <w:w w:val="90"/>
                <w:sz w:val="24"/>
                <w:szCs w:val="24"/>
                <w:lang w:val="en-US"/>
              </w:rPr>
              <w:t xml:space="preserve"> </w:t>
            </w:r>
            <w:r w:rsidRPr="00600794">
              <w:rPr>
                <w:w w:val="90"/>
                <w:sz w:val="24"/>
                <w:szCs w:val="24"/>
                <w:lang w:val="en-US"/>
              </w:rPr>
              <w:t>tizimni boshqarayotgan</w:t>
            </w:r>
          </w:p>
          <w:p w14:paraId="03ADD3A8" w14:textId="77777777" w:rsidR="003E12B1" w:rsidRPr="00600794" w:rsidRDefault="003E12B1" w:rsidP="007018AA">
            <w:pPr>
              <w:pStyle w:val="aff0"/>
              <w:rPr>
                <w:w w:val="90"/>
                <w:sz w:val="24"/>
                <w:szCs w:val="24"/>
                <w:lang w:val="en-US"/>
              </w:rPr>
            </w:pPr>
            <w:r w:rsidRPr="00600794">
              <w:rPr>
                <w:w w:val="90"/>
                <w:sz w:val="24"/>
                <w:szCs w:val="24"/>
                <w:lang w:val="en-US"/>
              </w:rPr>
              <w:t>vaqtda ham zaxira nusxalash</w:t>
            </w:r>
            <w:r>
              <w:rPr>
                <w:w w:val="90"/>
                <w:sz w:val="24"/>
                <w:szCs w:val="24"/>
                <w:lang w:val="en-US"/>
              </w:rPr>
              <w:t xml:space="preserve"> </w:t>
            </w:r>
            <w:r w:rsidRPr="00600794">
              <w:rPr>
                <w:w w:val="90"/>
                <w:sz w:val="24"/>
                <w:szCs w:val="24"/>
                <w:lang w:val="en-US"/>
              </w:rPr>
              <w:t>jarayoni davom ettiriladi.</w:t>
            </w:r>
          </w:p>
          <w:p w14:paraId="3E9D9345" w14:textId="77777777" w:rsidR="003E12B1" w:rsidRPr="00600794" w:rsidRDefault="003E12B1" w:rsidP="007018AA">
            <w:pPr>
              <w:pStyle w:val="aff0"/>
              <w:rPr>
                <w:w w:val="90"/>
                <w:sz w:val="24"/>
                <w:szCs w:val="24"/>
                <w:lang w:val="en-US"/>
              </w:rPr>
            </w:pPr>
            <w:r w:rsidRPr="00600794">
              <w:rPr>
                <w:w w:val="90"/>
                <w:sz w:val="24"/>
                <w:szCs w:val="24"/>
                <w:lang w:val="en-US"/>
              </w:rPr>
              <w:t>Mazkur zaxiralash usulini</w:t>
            </w:r>
            <w:r>
              <w:rPr>
                <w:w w:val="90"/>
                <w:sz w:val="24"/>
                <w:szCs w:val="24"/>
                <w:lang w:val="en-US"/>
              </w:rPr>
              <w:t xml:space="preserve"> </w:t>
            </w:r>
            <w:r w:rsidRPr="00600794">
              <w:rPr>
                <w:w w:val="90"/>
                <w:sz w:val="24"/>
                <w:szCs w:val="24"/>
                <w:lang w:val="en-US"/>
              </w:rPr>
              <w:t>amalga oshirish tizimni</w:t>
            </w:r>
          </w:p>
          <w:p w14:paraId="3E27A39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harakatsiz vaqtini</w:t>
            </w:r>
            <w:r>
              <w:rPr>
                <w:w w:val="90"/>
                <w:sz w:val="24"/>
                <w:szCs w:val="24"/>
                <w:lang w:val="en-US"/>
              </w:rPr>
              <w:t xml:space="preserve"> </w:t>
            </w:r>
            <w:r w:rsidRPr="00600794">
              <w:rPr>
                <w:w w:val="90"/>
                <w:sz w:val="24"/>
                <w:szCs w:val="24"/>
                <w:lang w:val="en-US"/>
              </w:rPr>
              <w:t>kamaytiradi.</w:t>
            </w:r>
          </w:p>
        </w:tc>
      </w:tr>
      <w:tr w:rsidR="003E12B1" w:rsidRPr="001862F7" w14:paraId="4192BC31" w14:textId="77777777" w:rsidTr="007018AA">
        <w:tc>
          <w:tcPr>
            <w:tcW w:w="567" w:type="dxa"/>
          </w:tcPr>
          <w:p w14:paraId="6F11A0F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25952C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Ichki zahiralash qanday amalga oshiriladi</w:t>
            </w:r>
          </w:p>
        </w:tc>
        <w:tc>
          <w:tcPr>
            <w:tcW w:w="4961" w:type="dxa"/>
          </w:tcPr>
          <w:p w14:paraId="07C8E8A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Ichki zahiralashda mahalliy yoki global serverlardan foydalaniladi</w:t>
            </w:r>
          </w:p>
        </w:tc>
      </w:tr>
      <w:tr w:rsidR="003E12B1" w:rsidRPr="00C6655B" w14:paraId="008DDB20" w14:textId="77777777" w:rsidTr="007018AA">
        <w:tc>
          <w:tcPr>
            <w:tcW w:w="567" w:type="dxa"/>
          </w:tcPr>
          <w:p w14:paraId="354A7600"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049D9B7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birinchi satxi qanday nomlanadi</w:t>
            </w:r>
          </w:p>
        </w:tc>
        <w:tc>
          <w:tcPr>
            <w:tcW w:w="4961" w:type="dxa"/>
            <w:vAlign w:val="center"/>
          </w:tcPr>
          <w:p w14:paraId="2D6115CB" w14:textId="77777777" w:rsidR="003E12B1" w:rsidRPr="00600794" w:rsidRDefault="003E12B1" w:rsidP="007018AA">
            <w:pPr>
              <w:pStyle w:val="aff0"/>
              <w:rPr>
                <w:rFonts w:eastAsia="Calibri"/>
                <w:w w:val="90"/>
                <w:sz w:val="24"/>
                <w:szCs w:val="24"/>
              </w:rPr>
            </w:pPr>
            <w:r w:rsidRPr="00600794">
              <w:rPr>
                <w:w w:val="90"/>
                <w:sz w:val="24"/>
                <w:szCs w:val="24"/>
              </w:rPr>
              <w:t>*</w:t>
            </w:r>
            <w:r w:rsidRPr="00600794">
              <w:rPr>
                <w:w w:val="90"/>
                <w:sz w:val="24"/>
                <w:szCs w:val="24"/>
                <w:lang w:val="uz-Cyrl-UZ"/>
              </w:rPr>
              <w:t>Fizik satx</w:t>
            </w:r>
          </w:p>
        </w:tc>
      </w:tr>
      <w:tr w:rsidR="003E12B1" w:rsidRPr="00C6655B" w14:paraId="654AFDEA" w14:textId="77777777" w:rsidTr="007018AA">
        <w:tc>
          <w:tcPr>
            <w:tcW w:w="567" w:type="dxa"/>
          </w:tcPr>
          <w:p w14:paraId="5D1C0DF3"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8500D6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ikkinchi satxi qanday nomlanadi</w:t>
            </w:r>
          </w:p>
        </w:tc>
        <w:tc>
          <w:tcPr>
            <w:tcW w:w="4961" w:type="dxa"/>
            <w:vAlign w:val="center"/>
          </w:tcPr>
          <w:p w14:paraId="521E08F8" w14:textId="77777777" w:rsidR="003E12B1" w:rsidRPr="00600794" w:rsidRDefault="003E12B1" w:rsidP="007018AA">
            <w:pPr>
              <w:pStyle w:val="aff0"/>
              <w:rPr>
                <w:rFonts w:eastAsia="Calibri"/>
                <w:w w:val="90"/>
                <w:sz w:val="24"/>
                <w:szCs w:val="24"/>
              </w:rPr>
            </w:pPr>
            <w:r w:rsidRPr="00600794">
              <w:rPr>
                <w:w w:val="90"/>
                <w:sz w:val="24"/>
                <w:szCs w:val="24"/>
              </w:rPr>
              <w:t>*Kanal</w:t>
            </w:r>
            <w:r w:rsidRPr="00600794">
              <w:rPr>
                <w:w w:val="90"/>
                <w:sz w:val="24"/>
                <w:szCs w:val="24"/>
                <w:lang w:val="uz-Cyrl-UZ"/>
              </w:rPr>
              <w:t xml:space="preserve"> satxi</w:t>
            </w:r>
          </w:p>
        </w:tc>
      </w:tr>
      <w:tr w:rsidR="003E12B1" w:rsidRPr="00C6655B" w14:paraId="0B95FE62" w14:textId="77777777" w:rsidTr="007018AA">
        <w:tc>
          <w:tcPr>
            <w:tcW w:w="567" w:type="dxa"/>
          </w:tcPr>
          <w:p w14:paraId="08FBE27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22B844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uchinchi satxi qanday nomlanadi</w:t>
            </w:r>
          </w:p>
        </w:tc>
        <w:tc>
          <w:tcPr>
            <w:tcW w:w="4961" w:type="dxa"/>
            <w:vAlign w:val="center"/>
          </w:tcPr>
          <w:p w14:paraId="1A7EBFEF" w14:textId="77777777" w:rsidR="003E12B1" w:rsidRPr="00600794" w:rsidRDefault="003E12B1" w:rsidP="007018AA">
            <w:pPr>
              <w:pStyle w:val="aff0"/>
              <w:rPr>
                <w:rFonts w:eastAsia="Calibri"/>
                <w:w w:val="90"/>
                <w:sz w:val="24"/>
                <w:szCs w:val="24"/>
              </w:rPr>
            </w:pPr>
            <w:r w:rsidRPr="00600794">
              <w:rPr>
                <w:w w:val="90"/>
                <w:sz w:val="24"/>
                <w:szCs w:val="24"/>
              </w:rPr>
              <w:t>*</w:t>
            </w:r>
            <w:r w:rsidRPr="00600794">
              <w:rPr>
                <w:w w:val="90"/>
                <w:sz w:val="24"/>
                <w:szCs w:val="24"/>
                <w:lang w:val="uz-Cyrl-UZ"/>
              </w:rPr>
              <w:t>Tarmoq satxi</w:t>
            </w:r>
          </w:p>
        </w:tc>
      </w:tr>
      <w:tr w:rsidR="003E12B1" w:rsidRPr="00C6655B" w14:paraId="27693D37" w14:textId="77777777" w:rsidTr="007018AA">
        <w:tc>
          <w:tcPr>
            <w:tcW w:w="567" w:type="dxa"/>
          </w:tcPr>
          <w:p w14:paraId="144C9ED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5A7567A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oltinchi satxi qanday nomlanadi</w:t>
            </w:r>
          </w:p>
        </w:tc>
        <w:tc>
          <w:tcPr>
            <w:tcW w:w="4961" w:type="dxa"/>
            <w:vAlign w:val="center"/>
          </w:tcPr>
          <w:p w14:paraId="6516668E" w14:textId="77777777" w:rsidR="003E12B1" w:rsidRPr="00600794" w:rsidRDefault="003E12B1" w:rsidP="007018AA">
            <w:pPr>
              <w:pStyle w:val="aff0"/>
              <w:rPr>
                <w:rFonts w:eastAsia="Calibri"/>
                <w:w w:val="90"/>
                <w:sz w:val="24"/>
                <w:szCs w:val="24"/>
              </w:rPr>
            </w:pPr>
            <w:r w:rsidRPr="00600794">
              <w:rPr>
                <w:w w:val="90"/>
                <w:sz w:val="24"/>
                <w:szCs w:val="24"/>
              </w:rPr>
              <w:t>*</w:t>
            </w:r>
            <w:r w:rsidRPr="00600794">
              <w:rPr>
                <w:w w:val="90"/>
                <w:sz w:val="24"/>
                <w:szCs w:val="24"/>
                <w:lang w:val="uz-Cyrl-UZ"/>
              </w:rPr>
              <w:t>Taqdimlash satxi</w:t>
            </w:r>
          </w:p>
        </w:tc>
      </w:tr>
      <w:tr w:rsidR="003E12B1" w:rsidRPr="00C6655B" w14:paraId="3F03AD95" w14:textId="77777777" w:rsidTr="007018AA">
        <w:tc>
          <w:tcPr>
            <w:tcW w:w="567" w:type="dxa"/>
          </w:tcPr>
          <w:p w14:paraId="0B5E227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355D5E5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OSI modeli</w:t>
            </w:r>
            <w:r w:rsidRPr="00600794">
              <w:rPr>
                <w:w w:val="90"/>
                <w:sz w:val="24"/>
                <w:szCs w:val="24"/>
                <w:lang w:val="uz-Cyrl-UZ"/>
              </w:rPr>
              <w:t>ning ettinchi satxi qanday nomlanadi</w:t>
            </w:r>
          </w:p>
        </w:tc>
        <w:tc>
          <w:tcPr>
            <w:tcW w:w="4961" w:type="dxa"/>
            <w:vAlign w:val="center"/>
          </w:tcPr>
          <w:p w14:paraId="59F8F609" w14:textId="77777777" w:rsidR="003E12B1" w:rsidRPr="00600794" w:rsidRDefault="003E12B1" w:rsidP="007018AA">
            <w:pPr>
              <w:pStyle w:val="aff0"/>
              <w:rPr>
                <w:rFonts w:eastAsia="Calibri"/>
                <w:w w:val="90"/>
                <w:sz w:val="24"/>
                <w:szCs w:val="24"/>
              </w:rPr>
            </w:pPr>
            <w:r w:rsidRPr="00600794">
              <w:rPr>
                <w:w w:val="90"/>
                <w:sz w:val="24"/>
                <w:szCs w:val="24"/>
              </w:rPr>
              <w:t>*</w:t>
            </w:r>
            <w:r w:rsidRPr="00600794">
              <w:rPr>
                <w:w w:val="90"/>
                <w:sz w:val="24"/>
                <w:szCs w:val="24"/>
                <w:lang w:val="uz-Cyrl-UZ"/>
              </w:rPr>
              <w:t>Amaliy satx</w:t>
            </w:r>
          </w:p>
        </w:tc>
      </w:tr>
      <w:tr w:rsidR="003E12B1" w:rsidRPr="00C6655B" w14:paraId="29DFBAC7" w14:textId="77777777" w:rsidTr="007018AA">
        <w:tc>
          <w:tcPr>
            <w:tcW w:w="567" w:type="dxa"/>
          </w:tcPr>
          <w:p w14:paraId="0B26FFB4"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22C564F"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E</w:t>
            </w:r>
            <w:r w:rsidRPr="00600794">
              <w:rPr>
                <w:w w:val="90"/>
                <w:sz w:val="24"/>
                <w:szCs w:val="24"/>
                <w:lang w:val="uz-Cyrl-UZ"/>
              </w:rPr>
              <w:t>lektr signallarini qabul qilish va uzatish vazifalarini OSI modelining qaysi satxi bajaradi</w:t>
            </w:r>
          </w:p>
        </w:tc>
        <w:tc>
          <w:tcPr>
            <w:tcW w:w="4961" w:type="dxa"/>
            <w:vAlign w:val="center"/>
          </w:tcPr>
          <w:p w14:paraId="29F7FE33" w14:textId="77777777" w:rsidR="003E12B1" w:rsidRPr="00600794" w:rsidRDefault="003E12B1" w:rsidP="007018AA">
            <w:pPr>
              <w:pStyle w:val="aff0"/>
              <w:rPr>
                <w:rFonts w:eastAsia="Calibri"/>
                <w:w w:val="90"/>
                <w:sz w:val="24"/>
                <w:szCs w:val="24"/>
              </w:rPr>
            </w:pPr>
            <w:r w:rsidRPr="00600794">
              <w:rPr>
                <w:w w:val="90"/>
                <w:sz w:val="24"/>
                <w:szCs w:val="24"/>
              </w:rPr>
              <w:t>*Fizik satx</w:t>
            </w:r>
          </w:p>
        </w:tc>
      </w:tr>
      <w:tr w:rsidR="003E12B1" w:rsidRPr="00C6655B" w14:paraId="1259C236" w14:textId="77777777" w:rsidTr="007018AA">
        <w:tc>
          <w:tcPr>
            <w:tcW w:w="567" w:type="dxa"/>
          </w:tcPr>
          <w:p w14:paraId="070D2C61"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1F6C2EA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Keltirilgan protokollarning qaysilari transport satxi protokollariga mansub</w:t>
            </w:r>
          </w:p>
        </w:tc>
        <w:tc>
          <w:tcPr>
            <w:tcW w:w="4961" w:type="dxa"/>
            <w:vAlign w:val="center"/>
          </w:tcPr>
          <w:p w14:paraId="1447677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*TCP,UDP</w:t>
            </w:r>
          </w:p>
        </w:tc>
      </w:tr>
      <w:tr w:rsidR="003E12B1" w:rsidRPr="001862F7" w14:paraId="09AFAD6C" w14:textId="77777777" w:rsidTr="007018AA">
        <w:tc>
          <w:tcPr>
            <w:tcW w:w="567" w:type="dxa"/>
          </w:tcPr>
          <w:p w14:paraId="187C5402"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4AF81A7"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OSI</w:t>
            </w:r>
            <w:r w:rsidRPr="00600794">
              <w:rPr>
                <w:w w:val="90"/>
                <w:sz w:val="24"/>
                <w:szCs w:val="24"/>
                <w:lang w:val="uz-Cyrl-UZ"/>
              </w:rPr>
              <w:t xml:space="preserve"> modelining fizik satxi qanday funktsiyalarni bajaradi</w:t>
            </w:r>
          </w:p>
        </w:tc>
        <w:tc>
          <w:tcPr>
            <w:tcW w:w="4961" w:type="dxa"/>
            <w:vAlign w:val="center"/>
          </w:tcPr>
          <w:p w14:paraId="0C0DD4F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w:t>
            </w:r>
            <w:r w:rsidRPr="00600794">
              <w:rPr>
                <w:w w:val="90"/>
                <w:sz w:val="24"/>
                <w:szCs w:val="24"/>
                <w:lang w:val="uz-Cyrl-UZ"/>
              </w:rPr>
              <w:t>lektr signallarini</w:t>
            </w:r>
            <w:r w:rsidRPr="00600794">
              <w:rPr>
                <w:w w:val="90"/>
                <w:sz w:val="24"/>
                <w:szCs w:val="24"/>
                <w:lang w:val="en-US"/>
              </w:rPr>
              <w:t xml:space="preserve"> </w:t>
            </w:r>
            <w:r w:rsidRPr="00600794">
              <w:rPr>
                <w:w w:val="90"/>
                <w:sz w:val="24"/>
                <w:szCs w:val="24"/>
                <w:lang w:val="uz-Cyrl-UZ"/>
              </w:rPr>
              <w:t>uzatish va qabul qilish</w:t>
            </w:r>
          </w:p>
        </w:tc>
      </w:tr>
      <w:tr w:rsidR="003E12B1" w:rsidRPr="001862F7" w14:paraId="72A3AC12" w14:textId="77777777" w:rsidTr="007018AA">
        <w:tc>
          <w:tcPr>
            <w:tcW w:w="567" w:type="dxa"/>
          </w:tcPr>
          <w:p w14:paraId="339CC9B9"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0F38E9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OSI</w:t>
            </w:r>
            <w:r w:rsidRPr="00600794">
              <w:rPr>
                <w:w w:val="90"/>
                <w:sz w:val="24"/>
                <w:szCs w:val="24"/>
                <w:lang w:val="uz-Cyrl-UZ"/>
              </w:rPr>
              <w:t xml:space="preserve"> modeliningamaliy satxi qanday funktsiyalarni bajaradi</w:t>
            </w:r>
          </w:p>
        </w:tc>
        <w:tc>
          <w:tcPr>
            <w:tcW w:w="4961" w:type="dxa"/>
            <w:vAlign w:val="center"/>
          </w:tcPr>
          <w:p w14:paraId="3AB2A65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w:t>
            </w:r>
            <w:r w:rsidRPr="00600794">
              <w:rPr>
                <w:w w:val="90"/>
                <w:sz w:val="24"/>
                <w:szCs w:val="24"/>
                <w:lang w:val="uz-Cyrl-UZ"/>
              </w:rPr>
              <w:t>Klient dasturlari bilan o’zaro muloqotda bo’lish</w:t>
            </w:r>
          </w:p>
        </w:tc>
      </w:tr>
      <w:tr w:rsidR="003E12B1" w:rsidRPr="00C6655B" w14:paraId="25B8E1E4" w14:textId="77777777" w:rsidTr="007018AA">
        <w:tc>
          <w:tcPr>
            <w:tcW w:w="567" w:type="dxa"/>
          </w:tcPr>
          <w:p w14:paraId="0C0D1A4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DB6442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12 gacha bo’lgan va  12  bilan o’zaro tub bo’lgan sonlar soni nechta?</w:t>
            </w:r>
          </w:p>
        </w:tc>
        <w:tc>
          <w:tcPr>
            <w:tcW w:w="4961" w:type="dxa"/>
            <w:vAlign w:val="center"/>
          </w:tcPr>
          <w:p w14:paraId="046159A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6 ta</w:t>
            </w:r>
          </w:p>
        </w:tc>
      </w:tr>
      <w:tr w:rsidR="003E12B1" w:rsidRPr="001862F7" w14:paraId="2D256C08" w14:textId="77777777" w:rsidTr="007018AA">
        <w:tc>
          <w:tcPr>
            <w:tcW w:w="567" w:type="dxa"/>
          </w:tcPr>
          <w:p w14:paraId="40BE9E3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BC8EBF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Yevklid algoritmi qanday natijani beradi?</w:t>
            </w:r>
          </w:p>
        </w:tc>
        <w:tc>
          <w:tcPr>
            <w:tcW w:w="4961" w:type="dxa"/>
          </w:tcPr>
          <w:p w14:paraId="161134D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*Sonning eng katta umumiy bo’luvchisini toppish</w:t>
            </w:r>
          </w:p>
        </w:tc>
      </w:tr>
      <w:tr w:rsidR="003E12B1" w:rsidRPr="001862F7" w14:paraId="0FE354CF" w14:textId="77777777" w:rsidTr="007018AA">
        <w:tc>
          <w:tcPr>
            <w:tcW w:w="567" w:type="dxa"/>
          </w:tcPr>
          <w:p w14:paraId="0FAE4AC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C77359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Qanday sonlar tub sonlar deb yuritiladi?</w:t>
            </w:r>
          </w:p>
        </w:tc>
        <w:tc>
          <w:tcPr>
            <w:tcW w:w="4961" w:type="dxa"/>
          </w:tcPr>
          <w:p w14:paraId="744ED8E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*Faqatgina 1 ga va o’ziga bo’linadigan sonlar tub sonlar deyiladi.</w:t>
            </w:r>
          </w:p>
        </w:tc>
      </w:tr>
      <w:tr w:rsidR="003E12B1" w:rsidRPr="001862F7" w14:paraId="5BDEA053" w14:textId="77777777" w:rsidTr="007018AA">
        <w:tc>
          <w:tcPr>
            <w:tcW w:w="567" w:type="dxa"/>
          </w:tcPr>
          <w:p w14:paraId="1F3942A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2BF802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To‘liq zaxiralash</w:t>
            </w:r>
          </w:p>
        </w:tc>
        <w:tc>
          <w:tcPr>
            <w:tcW w:w="4961" w:type="dxa"/>
          </w:tcPr>
          <w:p w14:paraId="37A500F6" w14:textId="77777777" w:rsidR="003E12B1" w:rsidRPr="00600794" w:rsidRDefault="003E12B1" w:rsidP="007018AA">
            <w:pPr>
              <w:pStyle w:val="aff0"/>
              <w:rPr>
                <w:w w:val="90"/>
                <w:sz w:val="24"/>
                <w:szCs w:val="24"/>
                <w:lang w:val="uz-Cyrl-UZ"/>
              </w:rPr>
            </w:pPr>
            <w:r w:rsidRPr="00600794">
              <w:rPr>
                <w:w w:val="90"/>
                <w:sz w:val="24"/>
                <w:szCs w:val="24"/>
                <w:lang w:val="uz-Cyrl-UZ"/>
              </w:rPr>
              <w:t>Tiklashning tezligi yuqori.</w:t>
            </w:r>
            <w:r w:rsidRPr="003872CC">
              <w:rPr>
                <w:w w:val="90"/>
                <w:sz w:val="24"/>
                <w:szCs w:val="24"/>
                <w:lang w:val="uz-Cyrl-UZ"/>
              </w:rPr>
              <w:t xml:space="preserve"> </w:t>
            </w:r>
            <w:r w:rsidRPr="00600794">
              <w:rPr>
                <w:w w:val="90"/>
                <w:sz w:val="24"/>
                <w:szCs w:val="24"/>
                <w:lang w:val="uz-Cyrl-UZ"/>
              </w:rPr>
              <w:t>axira nusxalash jarayonining</w:t>
            </w:r>
            <w:r>
              <w:rPr>
                <w:w w:val="90"/>
                <w:sz w:val="24"/>
                <w:szCs w:val="24"/>
                <w:lang w:val="en-US"/>
              </w:rPr>
              <w:t xml:space="preserve"> </w:t>
            </w:r>
            <w:r w:rsidRPr="00600794">
              <w:rPr>
                <w:w w:val="90"/>
                <w:sz w:val="24"/>
                <w:szCs w:val="24"/>
                <w:lang w:val="uz-Cyrl-UZ"/>
              </w:rPr>
              <w:t>sekin va ma’lumotni saqlash</w:t>
            </w:r>
          </w:p>
          <w:p w14:paraId="5022A34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uchun ko‘p hajm talab etadi</w:t>
            </w:r>
          </w:p>
        </w:tc>
      </w:tr>
      <w:tr w:rsidR="003E12B1" w:rsidRPr="001862F7" w14:paraId="4CCEF7F5" w14:textId="77777777" w:rsidTr="007018AA">
        <w:tc>
          <w:tcPr>
            <w:tcW w:w="567" w:type="dxa"/>
          </w:tcPr>
          <w:p w14:paraId="06B97F93"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155FE1B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O‘sib boruvchi zaxiralash</w:t>
            </w:r>
          </w:p>
        </w:tc>
        <w:tc>
          <w:tcPr>
            <w:tcW w:w="4961" w:type="dxa"/>
          </w:tcPr>
          <w:p w14:paraId="1A626BD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Tiklashning tezligi yuqori.</w:t>
            </w:r>
            <w:r w:rsidRPr="003872CC">
              <w:rPr>
                <w:w w:val="90"/>
                <w:sz w:val="24"/>
                <w:szCs w:val="24"/>
                <w:lang w:val="uz-Cyrl-UZ"/>
              </w:rPr>
              <w:t xml:space="preserve"> </w:t>
            </w:r>
            <w:r w:rsidRPr="00600794">
              <w:rPr>
                <w:w w:val="90"/>
                <w:sz w:val="24"/>
                <w:szCs w:val="24"/>
                <w:lang w:val="uz-Cyrl-UZ"/>
              </w:rPr>
              <w:t>Zaxira nusxalash jarayonining</w:t>
            </w:r>
            <w:r w:rsidRPr="003872CC">
              <w:rPr>
                <w:w w:val="90"/>
                <w:sz w:val="24"/>
                <w:szCs w:val="24"/>
                <w:lang w:val="uz-Cyrl-UZ"/>
              </w:rPr>
              <w:t xml:space="preserve"> </w:t>
            </w:r>
            <w:r w:rsidRPr="00600794">
              <w:rPr>
                <w:w w:val="90"/>
                <w:sz w:val="24"/>
                <w:szCs w:val="24"/>
                <w:lang w:val="uz-Cyrl-UZ"/>
              </w:rPr>
              <w:t>sekin va ma’lumotni saqlash</w:t>
            </w:r>
            <w:r w:rsidRPr="003872CC">
              <w:rPr>
                <w:w w:val="90"/>
                <w:sz w:val="24"/>
                <w:szCs w:val="24"/>
                <w:lang w:val="uz-Cyrl-UZ"/>
              </w:rPr>
              <w:t xml:space="preserve"> </w:t>
            </w:r>
            <w:r w:rsidRPr="00600794">
              <w:rPr>
                <w:w w:val="90"/>
                <w:sz w:val="24"/>
                <w:szCs w:val="24"/>
                <w:lang w:val="uz-Cyrl-UZ"/>
              </w:rPr>
              <w:t>uchun ko‘p hajm talab etadi</w:t>
            </w:r>
          </w:p>
        </w:tc>
      </w:tr>
      <w:tr w:rsidR="003E12B1" w:rsidRPr="001862F7" w14:paraId="3D7DCB19" w14:textId="77777777" w:rsidTr="007018AA">
        <w:tc>
          <w:tcPr>
            <w:tcW w:w="567" w:type="dxa"/>
          </w:tcPr>
          <w:p w14:paraId="3B0B5356"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3C88E235"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Differnsial zaxiralash</w:t>
            </w:r>
          </w:p>
        </w:tc>
        <w:tc>
          <w:tcPr>
            <w:tcW w:w="4961" w:type="dxa"/>
          </w:tcPr>
          <w:p w14:paraId="6A5AEE88"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Tiklashning tezligi yuqori.</w:t>
            </w:r>
            <w:r w:rsidRPr="003872CC">
              <w:rPr>
                <w:w w:val="90"/>
                <w:sz w:val="24"/>
                <w:szCs w:val="24"/>
                <w:lang w:val="uz-Cyrl-UZ"/>
              </w:rPr>
              <w:t xml:space="preserve"> </w:t>
            </w:r>
            <w:r w:rsidRPr="00600794">
              <w:rPr>
                <w:w w:val="90"/>
                <w:sz w:val="24"/>
                <w:szCs w:val="24"/>
                <w:lang w:val="uz-Cyrl-UZ"/>
              </w:rPr>
              <w:t>Zaxira nusxalash jarayonining</w:t>
            </w:r>
            <w:r w:rsidRPr="003872CC">
              <w:rPr>
                <w:w w:val="90"/>
                <w:sz w:val="24"/>
                <w:szCs w:val="24"/>
                <w:lang w:val="uz-Cyrl-UZ"/>
              </w:rPr>
              <w:t xml:space="preserve"> </w:t>
            </w:r>
            <w:r w:rsidRPr="00600794">
              <w:rPr>
                <w:w w:val="90"/>
                <w:sz w:val="24"/>
                <w:szCs w:val="24"/>
                <w:lang w:val="uz-Cyrl-UZ"/>
              </w:rPr>
              <w:t>sekin va ma’lumotni saqlash</w:t>
            </w:r>
            <w:r w:rsidRPr="003872CC">
              <w:rPr>
                <w:w w:val="90"/>
                <w:sz w:val="24"/>
                <w:szCs w:val="24"/>
                <w:lang w:val="uz-Cyrl-UZ"/>
              </w:rPr>
              <w:t xml:space="preserve"> </w:t>
            </w:r>
            <w:r w:rsidRPr="00600794">
              <w:rPr>
                <w:w w:val="90"/>
                <w:sz w:val="24"/>
                <w:szCs w:val="24"/>
                <w:lang w:val="uz-Cyrl-UZ"/>
              </w:rPr>
              <w:t>uchun ko‘p hajm talab etadi</w:t>
            </w:r>
          </w:p>
        </w:tc>
      </w:tr>
      <w:tr w:rsidR="003E12B1" w:rsidRPr="00C6655B" w14:paraId="04649A84" w14:textId="77777777" w:rsidTr="007018AA">
        <w:tc>
          <w:tcPr>
            <w:tcW w:w="567" w:type="dxa"/>
          </w:tcPr>
          <w:p w14:paraId="1DE542F2"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7F45EE9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Ushbu jarayon ma’lumot qanday yo‘qolgani, ma’lumotni qayta tiklash</w:t>
            </w:r>
            <w:r w:rsidRPr="003872CC">
              <w:rPr>
                <w:w w:val="90"/>
                <w:sz w:val="24"/>
                <w:szCs w:val="24"/>
                <w:lang w:val="uz-Cyrl-UZ"/>
              </w:rPr>
              <w:t xml:space="preserve"> </w:t>
            </w:r>
            <w:r w:rsidRPr="00600794">
              <w:rPr>
                <w:w w:val="90"/>
                <w:sz w:val="24"/>
                <w:szCs w:val="24"/>
                <w:lang w:val="uz-Cyrl-UZ"/>
              </w:rPr>
              <w:t xml:space="preserve">dasturiy vositasi va ma’lumotni tiklash </w:t>
            </w:r>
            <w:r w:rsidRPr="003872CC">
              <w:rPr>
                <w:w w:val="90"/>
                <w:sz w:val="24"/>
                <w:szCs w:val="24"/>
                <w:lang w:val="uz-Cyrl-UZ"/>
              </w:rPr>
              <w:t xml:space="preserve"> </w:t>
            </w:r>
            <w:r w:rsidRPr="00600794">
              <w:rPr>
                <w:w w:val="90"/>
                <w:sz w:val="24"/>
                <w:szCs w:val="24"/>
                <w:lang w:val="uz-Cyrl-UZ"/>
              </w:rPr>
              <w:t>anzilini qayergaligiga</w:t>
            </w:r>
            <w:r w:rsidRPr="003872CC">
              <w:rPr>
                <w:w w:val="90"/>
                <w:sz w:val="24"/>
                <w:szCs w:val="24"/>
                <w:lang w:val="uz-Cyrl-UZ"/>
              </w:rPr>
              <w:t xml:space="preserve"> </w:t>
            </w:r>
            <w:r w:rsidRPr="00600794">
              <w:rPr>
                <w:w w:val="90"/>
                <w:sz w:val="24"/>
                <w:szCs w:val="24"/>
                <w:lang w:val="uz-Cyrl-UZ"/>
              </w:rPr>
              <w:t>bog‘liq bo‘ladi. Qaysi jarayon</w:t>
            </w:r>
          </w:p>
        </w:tc>
        <w:tc>
          <w:tcPr>
            <w:tcW w:w="4961" w:type="dxa"/>
          </w:tcPr>
          <w:p w14:paraId="38DFFFC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Ma’lumotlarni qayta tiklash</w:t>
            </w:r>
          </w:p>
        </w:tc>
      </w:tr>
      <w:tr w:rsidR="003E12B1" w:rsidRPr="00C6655B" w14:paraId="435DECAA" w14:textId="77777777" w:rsidTr="007018AA">
        <w:tc>
          <w:tcPr>
            <w:tcW w:w="567" w:type="dxa"/>
          </w:tcPr>
          <w:p w14:paraId="22885AE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414E693" w14:textId="77777777" w:rsidR="003E12B1" w:rsidRPr="00600794" w:rsidRDefault="003E12B1" w:rsidP="007018AA">
            <w:pPr>
              <w:pStyle w:val="aff0"/>
              <w:rPr>
                <w:rFonts w:eastAsia="Calibri"/>
                <w:w w:val="90"/>
                <w:sz w:val="24"/>
                <w:szCs w:val="24"/>
              </w:rPr>
            </w:pPr>
            <w:r w:rsidRPr="00600794">
              <w:rPr>
                <w:bCs/>
                <w:w w:val="90"/>
                <w:sz w:val="24"/>
                <w:szCs w:val="24"/>
              </w:rPr>
              <w:t>Antivirus dasturlarini ko’rsating?</w:t>
            </w:r>
          </w:p>
        </w:tc>
        <w:tc>
          <w:tcPr>
            <w:tcW w:w="4961" w:type="dxa"/>
          </w:tcPr>
          <w:p w14:paraId="10DE8340" w14:textId="77777777" w:rsidR="003E12B1" w:rsidRPr="00600794" w:rsidRDefault="003E12B1" w:rsidP="007018AA">
            <w:pPr>
              <w:pStyle w:val="aff0"/>
              <w:rPr>
                <w:rFonts w:eastAsia="Calibri"/>
                <w:bCs/>
                <w:w w:val="90"/>
                <w:sz w:val="24"/>
                <w:szCs w:val="24"/>
                <w:lang w:val="uz-Cyrl-UZ"/>
              </w:rPr>
            </w:pPr>
            <w:r w:rsidRPr="00600794">
              <w:rPr>
                <w:bCs/>
                <w:w w:val="90"/>
                <w:sz w:val="24"/>
                <w:szCs w:val="24"/>
                <w:lang w:val="uz-Cyrl-UZ"/>
              </w:rPr>
              <w:t>*</w:t>
            </w:r>
            <w:r w:rsidRPr="00600794">
              <w:rPr>
                <w:w w:val="90"/>
                <w:sz w:val="24"/>
                <w:szCs w:val="24"/>
              </w:rPr>
              <w:t>Drweb, Nod32, Kas</w:t>
            </w:r>
            <w:r w:rsidRPr="00600794">
              <w:rPr>
                <w:w w:val="90"/>
                <w:sz w:val="24"/>
                <w:szCs w:val="24"/>
                <w:lang w:val="en-US"/>
              </w:rPr>
              <w:t>p</w:t>
            </w:r>
            <w:r w:rsidRPr="00600794">
              <w:rPr>
                <w:w w:val="90"/>
                <w:sz w:val="24"/>
                <w:szCs w:val="24"/>
              </w:rPr>
              <w:t>ersky</w:t>
            </w:r>
          </w:p>
        </w:tc>
      </w:tr>
      <w:tr w:rsidR="003E12B1" w:rsidRPr="00C6655B" w14:paraId="31C64193" w14:textId="77777777" w:rsidTr="007018AA">
        <w:tc>
          <w:tcPr>
            <w:tcW w:w="567" w:type="dxa"/>
          </w:tcPr>
          <w:p w14:paraId="054D1B5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A1F7DF2" w14:textId="77777777" w:rsidR="003E12B1" w:rsidRPr="00600794" w:rsidRDefault="003E12B1" w:rsidP="007018AA">
            <w:pPr>
              <w:pStyle w:val="aff0"/>
              <w:rPr>
                <w:rFonts w:eastAsia="Calibri"/>
                <w:bCs/>
                <w:w w:val="90"/>
                <w:sz w:val="24"/>
                <w:szCs w:val="24"/>
                <w:lang w:val="uz-Cyrl-UZ"/>
              </w:rPr>
            </w:pPr>
            <w:r w:rsidRPr="00600794">
              <w:rPr>
                <w:w w:val="90"/>
                <w:sz w:val="24"/>
                <w:szCs w:val="24"/>
                <w:lang w:val="uz-Cyrl-UZ"/>
              </w:rPr>
              <w:t>Wi-Fi tarmoqlarida quyida keltirilgan qaysi shifrlash protokollaridan foydalaniladi</w:t>
            </w:r>
          </w:p>
        </w:tc>
        <w:tc>
          <w:tcPr>
            <w:tcW w:w="4961" w:type="dxa"/>
          </w:tcPr>
          <w:p w14:paraId="252FB1D7" w14:textId="77777777" w:rsidR="003E12B1" w:rsidRPr="00600794" w:rsidRDefault="003E12B1" w:rsidP="007018AA">
            <w:pPr>
              <w:pStyle w:val="aff0"/>
              <w:rPr>
                <w:rFonts w:eastAsia="Calibri"/>
                <w:bCs/>
                <w:w w:val="90"/>
                <w:sz w:val="24"/>
                <w:szCs w:val="24"/>
                <w:lang w:val="uz-Cyrl-UZ"/>
              </w:rPr>
            </w:pPr>
            <w:r w:rsidRPr="00600794">
              <w:rPr>
                <w:bCs/>
                <w:w w:val="90"/>
                <w:sz w:val="24"/>
                <w:szCs w:val="24"/>
                <w:lang w:val="uz-Cyrl-UZ"/>
              </w:rPr>
              <w:t>*we</w:t>
            </w:r>
            <w:r w:rsidRPr="00600794">
              <w:rPr>
                <w:bCs/>
                <w:w w:val="90"/>
                <w:sz w:val="24"/>
                <w:szCs w:val="24"/>
                <w:lang w:val="en-US"/>
              </w:rPr>
              <w:t>p</w:t>
            </w:r>
            <w:r w:rsidRPr="00600794">
              <w:rPr>
                <w:bCs/>
                <w:w w:val="90"/>
                <w:sz w:val="24"/>
                <w:szCs w:val="24"/>
                <w:lang w:val="uz-Cyrl-UZ"/>
              </w:rPr>
              <w:t>, w</w:t>
            </w:r>
            <w:r w:rsidRPr="00600794">
              <w:rPr>
                <w:bCs/>
                <w:w w:val="90"/>
                <w:sz w:val="24"/>
                <w:szCs w:val="24"/>
                <w:lang w:val="en-US"/>
              </w:rPr>
              <w:t>p</w:t>
            </w:r>
            <w:r w:rsidRPr="00600794">
              <w:rPr>
                <w:bCs/>
                <w:w w:val="90"/>
                <w:sz w:val="24"/>
                <w:szCs w:val="24"/>
                <w:lang w:val="uz-Cyrl-UZ"/>
              </w:rPr>
              <w:t>a, w</w:t>
            </w:r>
            <w:r w:rsidRPr="00600794">
              <w:rPr>
                <w:bCs/>
                <w:w w:val="90"/>
                <w:sz w:val="24"/>
                <w:szCs w:val="24"/>
                <w:lang w:val="en-US"/>
              </w:rPr>
              <w:t>p</w:t>
            </w:r>
            <w:r w:rsidRPr="00600794">
              <w:rPr>
                <w:bCs/>
                <w:w w:val="90"/>
                <w:sz w:val="24"/>
                <w:szCs w:val="24"/>
                <w:lang w:val="uz-Cyrl-UZ"/>
              </w:rPr>
              <w:t>a2</w:t>
            </w:r>
          </w:p>
        </w:tc>
      </w:tr>
      <w:tr w:rsidR="003E12B1" w:rsidRPr="00C6655B" w14:paraId="7471679E" w14:textId="77777777" w:rsidTr="007018AA">
        <w:tc>
          <w:tcPr>
            <w:tcW w:w="567" w:type="dxa"/>
          </w:tcPr>
          <w:p w14:paraId="1DCE6E4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3699DBF" w14:textId="77777777" w:rsidR="003E12B1" w:rsidRPr="00600794" w:rsidRDefault="003E12B1" w:rsidP="007018AA">
            <w:pPr>
              <w:pStyle w:val="aff0"/>
              <w:rPr>
                <w:rFonts w:eastAsia="Calibri"/>
                <w:w w:val="90"/>
                <w:sz w:val="24"/>
                <w:szCs w:val="24"/>
                <w:lang w:val="uz-Cyrl-UZ"/>
              </w:rPr>
            </w:pPr>
            <w:r w:rsidRPr="00600794">
              <w:rPr>
                <w:bCs/>
                <w:w w:val="90"/>
                <w:sz w:val="24"/>
                <w:szCs w:val="24"/>
                <w:lang w:val="uz-Cyrl-UZ"/>
              </w:rPr>
              <w:t xml:space="preserve">Axborot </w:t>
            </w:r>
            <w:r w:rsidRPr="00600794">
              <w:rPr>
                <w:bCs/>
                <w:w w:val="90"/>
                <w:sz w:val="24"/>
                <w:szCs w:val="24"/>
                <w:lang w:val="en-US"/>
              </w:rPr>
              <w:t>himoyalangan</w:t>
            </w:r>
            <w:r w:rsidRPr="00600794">
              <w:rPr>
                <w:bCs/>
                <w:w w:val="90"/>
                <w:sz w:val="24"/>
                <w:szCs w:val="24"/>
                <w:lang w:val="uz-Cyrl-UZ"/>
              </w:rPr>
              <w:t xml:space="preserve"> qanday sifatlarga ega bo’lishi kerak?</w:t>
            </w:r>
          </w:p>
        </w:tc>
        <w:tc>
          <w:tcPr>
            <w:tcW w:w="4961" w:type="dxa"/>
          </w:tcPr>
          <w:p w14:paraId="55D556D7" w14:textId="77777777" w:rsidR="003E12B1" w:rsidRPr="00600794" w:rsidRDefault="003E12B1" w:rsidP="007018AA">
            <w:pPr>
              <w:pStyle w:val="aff0"/>
              <w:rPr>
                <w:rFonts w:eastAsia="Calibri"/>
                <w:w w:val="90"/>
                <w:sz w:val="24"/>
                <w:szCs w:val="24"/>
                <w:lang w:val="uz-Cyrl-UZ"/>
              </w:rPr>
            </w:pPr>
            <w:r w:rsidRPr="00600794">
              <w:rPr>
                <w:bCs/>
                <w:w w:val="90"/>
                <w:sz w:val="24"/>
                <w:szCs w:val="24"/>
              </w:rPr>
              <w:t>*ishonchli, qimmatli va to’liq</w:t>
            </w:r>
          </w:p>
        </w:tc>
      </w:tr>
      <w:tr w:rsidR="003E12B1" w:rsidRPr="00C6655B" w14:paraId="7A579DA6" w14:textId="77777777" w:rsidTr="007018AA">
        <w:tc>
          <w:tcPr>
            <w:tcW w:w="567" w:type="dxa"/>
          </w:tcPr>
          <w:p w14:paraId="3DA11FB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94AB17B" w14:textId="77777777" w:rsidR="003E12B1" w:rsidRPr="00600794" w:rsidRDefault="003E12B1" w:rsidP="007018AA">
            <w:pPr>
              <w:pStyle w:val="aff0"/>
              <w:rPr>
                <w:rFonts w:eastAsia="Calibri"/>
                <w:bCs/>
                <w:w w:val="90"/>
                <w:sz w:val="24"/>
                <w:szCs w:val="24"/>
                <w:lang w:val="en-US"/>
              </w:rPr>
            </w:pPr>
            <w:r w:rsidRPr="00600794">
              <w:rPr>
                <w:bCs/>
                <w:w w:val="90"/>
                <w:sz w:val="24"/>
                <w:szCs w:val="24"/>
                <w:lang w:val="en-US"/>
              </w:rPr>
              <w:t>Axborotning eng kichik o’lchov birligi nima?</w:t>
            </w:r>
          </w:p>
        </w:tc>
        <w:tc>
          <w:tcPr>
            <w:tcW w:w="4961" w:type="dxa"/>
          </w:tcPr>
          <w:p w14:paraId="71879B24" w14:textId="77777777" w:rsidR="003E12B1" w:rsidRPr="00600794" w:rsidRDefault="003E12B1" w:rsidP="007018AA">
            <w:pPr>
              <w:pStyle w:val="aff0"/>
              <w:rPr>
                <w:rFonts w:eastAsia="Calibri"/>
                <w:bCs/>
                <w:w w:val="90"/>
                <w:sz w:val="24"/>
                <w:szCs w:val="24"/>
              </w:rPr>
            </w:pPr>
            <w:r w:rsidRPr="00600794">
              <w:rPr>
                <w:bCs/>
                <w:w w:val="90"/>
                <w:sz w:val="24"/>
                <w:szCs w:val="24"/>
                <w:lang w:val="uz-Cyrl-UZ"/>
              </w:rPr>
              <w:t>*</w:t>
            </w:r>
            <w:r w:rsidRPr="00600794">
              <w:rPr>
                <w:bCs/>
                <w:w w:val="90"/>
                <w:sz w:val="24"/>
                <w:szCs w:val="24"/>
              </w:rPr>
              <w:t>bit</w:t>
            </w:r>
          </w:p>
        </w:tc>
      </w:tr>
      <w:tr w:rsidR="003E12B1" w:rsidRPr="00C6655B" w14:paraId="584C1E22" w14:textId="77777777" w:rsidTr="007018AA">
        <w:tc>
          <w:tcPr>
            <w:tcW w:w="567" w:type="dxa"/>
          </w:tcPr>
          <w:p w14:paraId="0E47E6F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774365E" w14:textId="77777777" w:rsidR="003E12B1" w:rsidRPr="00600794" w:rsidRDefault="003E12B1" w:rsidP="007018AA">
            <w:pPr>
              <w:pStyle w:val="aff0"/>
              <w:rPr>
                <w:w w:val="90"/>
                <w:sz w:val="24"/>
                <w:szCs w:val="24"/>
                <w:lang w:val="uz-Cyrl-UZ"/>
              </w:rPr>
            </w:pPr>
            <w:r w:rsidRPr="00600794">
              <w:rPr>
                <w:w w:val="90"/>
                <w:sz w:val="24"/>
                <w:szCs w:val="24"/>
              </w:rPr>
              <w:t>Virtual xususiy tarmo</w:t>
            </w:r>
            <w:r w:rsidRPr="00600794">
              <w:rPr>
                <w:w w:val="90"/>
                <w:sz w:val="24"/>
                <w:szCs w:val="24"/>
                <w:lang w:val="uz-Cyrl-UZ"/>
              </w:rPr>
              <w:t>q – bu?</w:t>
            </w:r>
          </w:p>
        </w:tc>
        <w:tc>
          <w:tcPr>
            <w:tcW w:w="4961" w:type="dxa"/>
          </w:tcPr>
          <w:p w14:paraId="4056AD88" w14:textId="77777777" w:rsidR="003E12B1" w:rsidRPr="00600794" w:rsidRDefault="003E12B1" w:rsidP="007018AA">
            <w:pPr>
              <w:pStyle w:val="aff0"/>
              <w:rPr>
                <w:w w:val="90"/>
                <w:sz w:val="24"/>
                <w:szCs w:val="24"/>
                <w:lang w:val="uz-Cyrl-UZ"/>
              </w:rPr>
            </w:pPr>
            <w:r w:rsidRPr="00600794">
              <w:rPr>
                <w:bCs/>
                <w:w w:val="90"/>
                <w:sz w:val="24"/>
                <w:szCs w:val="24"/>
                <w:lang w:val="uz-Cyrl-UZ"/>
              </w:rPr>
              <w:t>*</w:t>
            </w:r>
            <w:r w:rsidRPr="00600794">
              <w:rPr>
                <w:bCs/>
                <w:w w:val="90"/>
                <w:sz w:val="24"/>
                <w:szCs w:val="24"/>
              </w:rPr>
              <w:t>VPN</w:t>
            </w:r>
          </w:p>
        </w:tc>
      </w:tr>
      <w:tr w:rsidR="003E12B1" w:rsidRPr="001862F7" w14:paraId="4CE81BB6" w14:textId="77777777" w:rsidTr="007018AA">
        <w:tc>
          <w:tcPr>
            <w:tcW w:w="567" w:type="dxa"/>
          </w:tcPr>
          <w:p w14:paraId="7B2CF57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6D28EE9" w14:textId="77777777" w:rsidR="003E12B1" w:rsidRPr="00600794" w:rsidRDefault="003E12B1" w:rsidP="007018AA">
            <w:pPr>
              <w:pStyle w:val="aff0"/>
              <w:rPr>
                <w:w w:val="90"/>
                <w:sz w:val="24"/>
                <w:szCs w:val="24"/>
                <w:lang w:val="uz-Cyrl-UZ"/>
              </w:rPr>
            </w:pPr>
            <w:r w:rsidRPr="00600794">
              <w:rPr>
                <w:w w:val="90"/>
                <w:sz w:val="24"/>
                <w:szCs w:val="24"/>
                <w:lang w:val="uz-Cyrl-UZ"/>
              </w:rPr>
              <w:t>Xavfli viruslar bu - …</w:t>
            </w:r>
          </w:p>
        </w:tc>
        <w:tc>
          <w:tcPr>
            <w:tcW w:w="4961" w:type="dxa"/>
          </w:tcPr>
          <w:p w14:paraId="56C133AB" w14:textId="77777777" w:rsidR="003E12B1" w:rsidRPr="00600794" w:rsidRDefault="003E12B1" w:rsidP="007018AA">
            <w:pPr>
              <w:pStyle w:val="aff0"/>
              <w:rPr>
                <w:w w:val="90"/>
                <w:sz w:val="24"/>
                <w:szCs w:val="24"/>
                <w:lang w:val="uz-Cyrl-UZ"/>
              </w:rPr>
            </w:pPr>
            <w:r w:rsidRPr="00600794">
              <w:rPr>
                <w:w w:val="90"/>
                <w:sz w:val="24"/>
                <w:szCs w:val="24"/>
                <w:lang w:val="uz-Cyrl-UZ"/>
              </w:rPr>
              <w:t>*kompyuter ishlashida jiddiy nuqsonlarga sabab bo’luvchi viruslar</w:t>
            </w:r>
          </w:p>
        </w:tc>
      </w:tr>
      <w:tr w:rsidR="003E12B1" w:rsidRPr="001862F7" w14:paraId="2A322802" w14:textId="77777777" w:rsidTr="007018AA">
        <w:tc>
          <w:tcPr>
            <w:tcW w:w="567" w:type="dxa"/>
          </w:tcPr>
          <w:p w14:paraId="7F7BE0DE" w14:textId="77777777" w:rsidR="003E12B1" w:rsidRPr="00905CD3" w:rsidRDefault="003E12B1" w:rsidP="007018AA">
            <w:pPr>
              <w:pStyle w:val="aff0"/>
              <w:numPr>
                <w:ilvl w:val="0"/>
                <w:numId w:val="30"/>
              </w:numPr>
              <w:ind w:left="44" w:hanging="87"/>
              <w:rPr>
                <w:sz w:val="24"/>
                <w:szCs w:val="24"/>
                <w:lang w:val="uz-Cyrl-UZ"/>
              </w:rPr>
            </w:pPr>
          </w:p>
        </w:tc>
        <w:tc>
          <w:tcPr>
            <w:tcW w:w="5529" w:type="dxa"/>
          </w:tcPr>
          <w:p w14:paraId="4E6E96FD" w14:textId="77777777" w:rsidR="003E12B1" w:rsidRPr="00600794" w:rsidRDefault="003E12B1" w:rsidP="007018AA">
            <w:pPr>
              <w:pStyle w:val="aff0"/>
              <w:rPr>
                <w:w w:val="90"/>
                <w:sz w:val="24"/>
                <w:szCs w:val="24"/>
                <w:lang w:val="uz-Cyrl-UZ"/>
              </w:rPr>
            </w:pPr>
            <w:r w:rsidRPr="00600794">
              <w:rPr>
                <w:w w:val="90"/>
                <w:sz w:val="24"/>
                <w:szCs w:val="24"/>
                <w:lang w:val="uz-Cyrl-UZ"/>
              </w:rPr>
              <w:t>Mantiqiy bomba – bu …</w:t>
            </w:r>
          </w:p>
        </w:tc>
        <w:tc>
          <w:tcPr>
            <w:tcW w:w="4961" w:type="dxa"/>
          </w:tcPr>
          <w:p w14:paraId="03A348F2" w14:textId="77777777" w:rsidR="003E12B1" w:rsidRPr="00600794" w:rsidRDefault="003E12B1" w:rsidP="007018AA">
            <w:pPr>
              <w:pStyle w:val="aff0"/>
              <w:rPr>
                <w:w w:val="90"/>
                <w:sz w:val="24"/>
                <w:szCs w:val="24"/>
                <w:lang w:val="uz-Cyrl-UZ"/>
              </w:rPr>
            </w:pPr>
            <w:r w:rsidRPr="00600794">
              <w:rPr>
                <w:w w:val="90"/>
                <w:sz w:val="24"/>
                <w:szCs w:val="24"/>
                <w:lang w:val="uz-Cyrl-UZ"/>
              </w:rPr>
              <w:t>*Ma`lum sharoitlarda zarar keltiruvchi harakatlarni bajaruvchi dastur yoki uning alohida modullari</w:t>
            </w:r>
          </w:p>
        </w:tc>
      </w:tr>
      <w:tr w:rsidR="003E12B1" w:rsidRPr="00C6655B" w14:paraId="36A1EAC6" w14:textId="77777777" w:rsidTr="007018AA">
        <w:tc>
          <w:tcPr>
            <w:tcW w:w="567" w:type="dxa"/>
          </w:tcPr>
          <w:p w14:paraId="6135A22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19997D0" w14:textId="77777777" w:rsidR="003E12B1" w:rsidRPr="00600794" w:rsidRDefault="003E12B1" w:rsidP="007018AA">
            <w:pPr>
              <w:pStyle w:val="aff0"/>
              <w:rPr>
                <w:w w:val="90"/>
                <w:sz w:val="24"/>
                <w:szCs w:val="24"/>
              </w:rPr>
            </w:pPr>
            <w:r w:rsidRPr="00600794">
              <w:rPr>
                <w:w w:val="90"/>
                <w:sz w:val="24"/>
                <w:szCs w:val="24"/>
                <w:lang w:val="uz-Cyrl-UZ"/>
              </w:rPr>
              <w:t>Rezident virus...</w:t>
            </w:r>
          </w:p>
        </w:tc>
        <w:tc>
          <w:tcPr>
            <w:tcW w:w="4961" w:type="dxa"/>
          </w:tcPr>
          <w:p w14:paraId="5C61FFDF" w14:textId="77777777" w:rsidR="003E12B1" w:rsidRPr="00600794" w:rsidRDefault="003E12B1" w:rsidP="007018AA">
            <w:pPr>
              <w:pStyle w:val="aff0"/>
              <w:rPr>
                <w:w w:val="90"/>
                <w:sz w:val="24"/>
                <w:szCs w:val="24"/>
              </w:rPr>
            </w:pPr>
            <w:r w:rsidRPr="00600794">
              <w:rPr>
                <w:w w:val="90"/>
                <w:sz w:val="24"/>
                <w:szCs w:val="24"/>
                <w:lang w:val="uz-Cyrl-UZ"/>
              </w:rPr>
              <w:t>*tezkor xotirada saqlanadi</w:t>
            </w:r>
          </w:p>
        </w:tc>
      </w:tr>
      <w:tr w:rsidR="003E12B1" w:rsidRPr="00C6655B" w14:paraId="398C1D11" w14:textId="77777777" w:rsidTr="007018AA">
        <w:tc>
          <w:tcPr>
            <w:tcW w:w="567" w:type="dxa"/>
          </w:tcPr>
          <w:p w14:paraId="7CB882D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D7FAAC6" w14:textId="77777777" w:rsidR="003E12B1" w:rsidRPr="00600794" w:rsidRDefault="003E12B1" w:rsidP="007018AA">
            <w:pPr>
              <w:pStyle w:val="aff0"/>
              <w:rPr>
                <w:w w:val="90"/>
                <w:sz w:val="24"/>
                <w:szCs w:val="24"/>
              </w:rPr>
            </w:pPr>
            <w:r w:rsidRPr="00600794">
              <w:rPr>
                <w:w w:val="90"/>
                <w:sz w:val="24"/>
                <w:szCs w:val="24"/>
                <w:lang w:val="uz-Cyrl-UZ"/>
              </w:rPr>
              <w:t>DIR viruslari nimani zararlaydi?</w:t>
            </w:r>
          </w:p>
        </w:tc>
        <w:tc>
          <w:tcPr>
            <w:tcW w:w="4961" w:type="dxa"/>
          </w:tcPr>
          <w:p w14:paraId="35C74AC4" w14:textId="77777777" w:rsidR="003E12B1" w:rsidRPr="00600794" w:rsidRDefault="003E12B1" w:rsidP="007018AA">
            <w:pPr>
              <w:pStyle w:val="aff0"/>
              <w:rPr>
                <w:w w:val="90"/>
                <w:sz w:val="24"/>
                <w:szCs w:val="24"/>
              </w:rPr>
            </w:pPr>
            <w:r w:rsidRPr="00600794">
              <w:rPr>
                <w:w w:val="90"/>
                <w:sz w:val="24"/>
                <w:szCs w:val="24"/>
              </w:rPr>
              <w:t>*F</w:t>
            </w:r>
            <w:r w:rsidRPr="00600794">
              <w:rPr>
                <w:w w:val="90"/>
                <w:sz w:val="24"/>
                <w:szCs w:val="24"/>
                <w:lang w:val="uz-Cyrl-UZ"/>
              </w:rPr>
              <w:t>AT tarkibini zararlaydi</w:t>
            </w:r>
          </w:p>
        </w:tc>
      </w:tr>
      <w:tr w:rsidR="003E12B1" w:rsidRPr="00C6655B" w14:paraId="1C6E86B8" w14:textId="77777777" w:rsidTr="007018AA">
        <w:tc>
          <w:tcPr>
            <w:tcW w:w="567" w:type="dxa"/>
          </w:tcPr>
          <w:p w14:paraId="4F43E32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A6F128E" w14:textId="77777777" w:rsidR="003E12B1" w:rsidRPr="00600794" w:rsidRDefault="003E12B1" w:rsidP="007018AA">
            <w:pPr>
              <w:pStyle w:val="aff0"/>
              <w:rPr>
                <w:w w:val="90"/>
                <w:sz w:val="24"/>
                <w:szCs w:val="24"/>
                <w:lang w:val="uz-Cyrl-UZ"/>
              </w:rPr>
            </w:pPr>
            <w:r w:rsidRPr="00600794">
              <w:rPr>
                <w:w w:val="90"/>
                <w:sz w:val="24"/>
                <w:szCs w:val="24"/>
                <w:lang w:val="uz-Cyrl-UZ"/>
              </w:rPr>
              <w:t xml:space="preserve">.... kompyuter tarmoqlari bo’yicha tarqalib, </w:t>
            </w:r>
            <w:r w:rsidRPr="003872CC">
              <w:rPr>
                <w:w w:val="90"/>
                <w:sz w:val="24"/>
                <w:szCs w:val="24"/>
                <w:lang w:val="uz-Cyrl-UZ"/>
              </w:rPr>
              <w:t>k</w:t>
            </w:r>
            <w:r>
              <w:rPr>
                <w:w w:val="90"/>
                <w:sz w:val="24"/>
                <w:szCs w:val="24"/>
                <w:lang w:val="uz-Cyrl-UZ"/>
              </w:rPr>
              <w:t>om</w:t>
            </w:r>
            <w:r w:rsidRPr="003872CC">
              <w:rPr>
                <w:w w:val="90"/>
                <w:sz w:val="24"/>
                <w:szCs w:val="24"/>
                <w:lang w:val="uz-Cyrl-UZ"/>
              </w:rPr>
              <w:t>p</w:t>
            </w:r>
            <w:r>
              <w:rPr>
                <w:w w:val="90"/>
                <w:sz w:val="24"/>
                <w:szCs w:val="24"/>
                <w:lang w:val="uz-Cyrl-UZ"/>
              </w:rPr>
              <w:t>yute</w:t>
            </w:r>
            <w:r w:rsidRPr="00600794">
              <w:rPr>
                <w:w w:val="90"/>
                <w:sz w:val="24"/>
                <w:szCs w:val="24"/>
                <w:lang w:val="uz-Cyrl-UZ"/>
              </w:rPr>
              <w:t>rning tarmoqdagi manzilini aniqlaydi va u yerda o’zining nusxasini qoldiradi</w:t>
            </w:r>
          </w:p>
        </w:tc>
        <w:tc>
          <w:tcPr>
            <w:tcW w:w="4961" w:type="dxa"/>
          </w:tcPr>
          <w:p w14:paraId="1227D04B" w14:textId="77777777" w:rsidR="003E12B1" w:rsidRPr="00600794" w:rsidRDefault="003E12B1" w:rsidP="007018AA">
            <w:pPr>
              <w:pStyle w:val="aff0"/>
              <w:rPr>
                <w:w w:val="90"/>
                <w:sz w:val="24"/>
                <w:szCs w:val="24"/>
              </w:rPr>
            </w:pPr>
            <w:r w:rsidRPr="00600794">
              <w:rPr>
                <w:w w:val="90"/>
                <w:sz w:val="24"/>
                <w:szCs w:val="24"/>
              </w:rPr>
              <w:t>*</w:t>
            </w:r>
            <w:r w:rsidRPr="00600794">
              <w:rPr>
                <w:w w:val="90"/>
                <w:sz w:val="24"/>
                <w:szCs w:val="24"/>
                <w:lang w:val="uz-Cyrl-UZ"/>
              </w:rPr>
              <w:t>«</w:t>
            </w:r>
            <w:r w:rsidRPr="00600794">
              <w:rPr>
                <w:w w:val="90"/>
                <w:sz w:val="24"/>
                <w:szCs w:val="24"/>
              </w:rPr>
              <w:t>C</w:t>
            </w:r>
            <w:r w:rsidRPr="00600794">
              <w:rPr>
                <w:w w:val="90"/>
                <w:sz w:val="24"/>
                <w:szCs w:val="24"/>
                <w:lang w:val="en-US"/>
              </w:rPr>
              <w:t>h</w:t>
            </w:r>
            <w:r w:rsidRPr="00600794">
              <w:rPr>
                <w:w w:val="90"/>
                <w:sz w:val="24"/>
                <w:szCs w:val="24"/>
                <w:lang w:val="uz-Cyrl-UZ"/>
              </w:rPr>
              <w:t xml:space="preserve">uvalchang» </w:t>
            </w:r>
            <w:r w:rsidRPr="00600794">
              <w:rPr>
                <w:w w:val="90"/>
                <w:sz w:val="24"/>
                <w:szCs w:val="24"/>
              </w:rPr>
              <w:t>va r</w:t>
            </w:r>
            <w:r w:rsidRPr="00600794">
              <w:rPr>
                <w:w w:val="90"/>
                <w:sz w:val="24"/>
                <w:szCs w:val="24"/>
                <w:lang w:val="uz-Cyrl-UZ"/>
              </w:rPr>
              <w:t>eplikatorli virus</w:t>
            </w:r>
          </w:p>
        </w:tc>
      </w:tr>
      <w:tr w:rsidR="003E12B1" w:rsidRPr="001862F7" w14:paraId="2A392241" w14:textId="77777777" w:rsidTr="007018AA">
        <w:tc>
          <w:tcPr>
            <w:tcW w:w="567" w:type="dxa"/>
          </w:tcPr>
          <w:p w14:paraId="5733008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AA84A61" w14:textId="77777777" w:rsidR="003E12B1" w:rsidRPr="00600794" w:rsidRDefault="003E12B1" w:rsidP="007018AA">
            <w:pPr>
              <w:pStyle w:val="aff0"/>
              <w:rPr>
                <w:w w:val="90"/>
                <w:sz w:val="24"/>
                <w:szCs w:val="24"/>
              </w:rPr>
            </w:pPr>
            <w:r w:rsidRPr="00600794">
              <w:rPr>
                <w:w w:val="90"/>
                <w:sz w:val="24"/>
                <w:szCs w:val="24"/>
                <w:lang w:val="uz-Cyrl-UZ"/>
              </w:rPr>
              <w:t>Mutant virus...</w:t>
            </w:r>
          </w:p>
        </w:tc>
        <w:tc>
          <w:tcPr>
            <w:tcW w:w="4961" w:type="dxa"/>
          </w:tcPr>
          <w:p w14:paraId="053A5770" w14:textId="77777777" w:rsidR="003E12B1" w:rsidRPr="00600794" w:rsidRDefault="003E12B1" w:rsidP="007018AA">
            <w:pPr>
              <w:pStyle w:val="aff0"/>
              <w:rPr>
                <w:w w:val="90"/>
                <w:sz w:val="24"/>
                <w:szCs w:val="24"/>
                <w:lang w:val="en-US"/>
              </w:rPr>
            </w:pPr>
            <w:r w:rsidRPr="00600794">
              <w:rPr>
                <w:w w:val="90"/>
                <w:sz w:val="24"/>
                <w:szCs w:val="24"/>
                <w:lang w:val="uz-Cyrl-UZ"/>
              </w:rPr>
              <w:t>*shifrlash va deshifrlash algoritmlaridan iborat</w:t>
            </w:r>
          </w:p>
        </w:tc>
      </w:tr>
      <w:tr w:rsidR="003E12B1" w:rsidRPr="001862F7" w14:paraId="5081808B" w14:textId="77777777" w:rsidTr="007018AA">
        <w:tc>
          <w:tcPr>
            <w:tcW w:w="567" w:type="dxa"/>
          </w:tcPr>
          <w:p w14:paraId="6CE3E4C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DCCF6AA" w14:textId="77777777" w:rsidR="003E12B1" w:rsidRPr="00600794" w:rsidRDefault="003E12B1" w:rsidP="007018AA">
            <w:pPr>
              <w:pStyle w:val="aff0"/>
              <w:rPr>
                <w:w w:val="90"/>
                <w:sz w:val="24"/>
                <w:szCs w:val="24"/>
              </w:rPr>
            </w:pPr>
            <w:r w:rsidRPr="00600794">
              <w:rPr>
                <w:w w:val="90"/>
                <w:sz w:val="24"/>
                <w:szCs w:val="24"/>
                <w:lang w:val="uz-Cyrl-UZ"/>
              </w:rPr>
              <w:t>Fire Wall ning vazifasi...</w:t>
            </w:r>
          </w:p>
        </w:tc>
        <w:tc>
          <w:tcPr>
            <w:tcW w:w="4961" w:type="dxa"/>
          </w:tcPr>
          <w:p w14:paraId="3B1FDD81"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*tarmoqlar orasida aloqa o’rnatish jarayonida tashkilot va Internet tarmog’i orasida   xavfsizlikni ta`minlaydi</w:t>
            </w:r>
          </w:p>
        </w:tc>
      </w:tr>
      <w:tr w:rsidR="003E12B1" w:rsidRPr="001862F7" w14:paraId="2FD3BA32" w14:textId="77777777" w:rsidTr="007018AA">
        <w:tc>
          <w:tcPr>
            <w:tcW w:w="567" w:type="dxa"/>
          </w:tcPr>
          <w:p w14:paraId="132D36CE"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89C3C4D" w14:textId="77777777" w:rsidR="003E12B1" w:rsidRPr="00600794" w:rsidRDefault="003E12B1" w:rsidP="007018AA">
            <w:pPr>
              <w:pStyle w:val="aff0"/>
              <w:rPr>
                <w:w w:val="90"/>
                <w:sz w:val="24"/>
                <w:szCs w:val="24"/>
              </w:rPr>
            </w:pPr>
            <w:r w:rsidRPr="00600794">
              <w:rPr>
                <w:w w:val="90"/>
                <w:sz w:val="24"/>
                <w:szCs w:val="24"/>
                <w:lang w:val="uz-Cyrl-UZ"/>
              </w:rPr>
              <w:t>Kompyuter virusi nima?</w:t>
            </w:r>
          </w:p>
        </w:tc>
        <w:tc>
          <w:tcPr>
            <w:tcW w:w="4961" w:type="dxa"/>
          </w:tcPr>
          <w:p w14:paraId="2CC22A0B" w14:textId="77777777" w:rsidR="003E12B1" w:rsidRPr="00600794" w:rsidRDefault="003E12B1" w:rsidP="007018AA">
            <w:pPr>
              <w:pStyle w:val="aff0"/>
              <w:rPr>
                <w:w w:val="90"/>
                <w:sz w:val="24"/>
                <w:szCs w:val="24"/>
                <w:lang w:val="en-US"/>
              </w:rPr>
            </w:pPr>
            <w:r w:rsidRPr="00600794">
              <w:rPr>
                <w:w w:val="90"/>
                <w:sz w:val="24"/>
                <w:szCs w:val="24"/>
                <w:lang w:val="en-US"/>
              </w:rPr>
              <w:t>*</w:t>
            </w:r>
            <w:r w:rsidRPr="00600794">
              <w:rPr>
                <w:w w:val="90"/>
                <w:sz w:val="24"/>
                <w:szCs w:val="24"/>
                <w:lang w:val="uz-Cyrl-UZ"/>
              </w:rPr>
              <w:t>maxsus yozilgan va zararli dastur</w:t>
            </w:r>
          </w:p>
        </w:tc>
      </w:tr>
      <w:tr w:rsidR="003E12B1" w:rsidRPr="001862F7" w14:paraId="70DCD8C5" w14:textId="77777777" w:rsidTr="007018AA">
        <w:tc>
          <w:tcPr>
            <w:tcW w:w="567" w:type="dxa"/>
          </w:tcPr>
          <w:p w14:paraId="689ACD9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5CE8B0D" w14:textId="77777777" w:rsidR="003E12B1" w:rsidRPr="00600794" w:rsidRDefault="003E12B1" w:rsidP="007018AA">
            <w:pPr>
              <w:pStyle w:val="aff0"/>
              <w:rPr>
                <w:w w:val="90"/>
                <w:sz w:val="24"/>
                <w:szCs w:val="24"/>
                <w:lang w:val="uz-Cyrl-UZ"/>
              </w:rPr>
            </w:pPr>
            <w:r w:rsidRPr="00600794">
              <w:rPr>
                <w:w w:val="90"/>
                <w:sz w:val="24"/>
                <w:szCs w:val="24"/>
                <w:lang w:val="uz-Cyrl-UZ"/>
              </w:rPr>
              <w:t>Kompyuterning viruslar bilan zararlanish yo’llarini ko’rsating</w:t>
            </w:r>
          </w:p>
        </w:tc>
        <w:tc>
          <w:tcPr>
            <w:tcW w:w="4961" w:type="dxa"/>
          </w:tcPr>
          <w:p w14:paraId="2FB94019" w14:textId="77777777" w:rsidR="003E12B1" w:rsidRPr="00600794" w:rsidRDefault="003E12B1" w:rsidP="007018AA">
            <w:pPr>
              <w:pStyle w:val="aff0"/>
              <w:rPr>
                <w:w w:val="90"/>
                <w:sz w:val="24"/>
                <w:szCs w:val="24"/>
                <w:lang w:val="uz-Cyrl-UZ"/>
              </w:rPr>
            </w:pPr>
            <w:r w:rsidRPr="00600794">
              <w:rPr>
                <w:w w:val="90"/>
                <w:sz w:val="24"/>
                <w:szCs w:val="24"/>
                <w:lang w:val="uz-Cyrl-UZ"/>
              </w:rPr>
              <w:t>*disk, maxsus tashuvchi qurilma va kompyuter tarmoqlari orqali</w:t>
            </w:r>
          </w:p>
        </w:tc>
      </w:tr>
      <w:tr w:rsidR="003E12B1" w:rsidRPr="00C6655B" w14:paraId="4626ACA2" w14:textId="77777777" w:rsidTr="007018AA">
        <w:tc>
          <w:tcPr>
            <w:tcW w:w="567" w:type="dxa"/>
          </w:tcPr>
          <w:p w14:paraId="6374E7A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6E84664" w14:textId="77777777" w:rsidR="003E12B1" w:rsidRPr="00600794" w:rsidRDefault="003E12B1" w:rsidP="007018AA">
            <w:pPr>
              <w:pStyle w:val="aff0"/>
              <w:rPr>
                <w:rFonts w:eastAsia="Calibri"/>
                <w:w w:val="90"/>
                <w:sz w:val="24"/>
                <w:szCs w:val="24"/>
              </w:rPr>
            </w:pPr>
            <w:r w:rsidRPr="00600794">
              <w:rPr>
                <w:bCs/>
                <w:w w:val="90"/>
                <w:sz w:val="24"/>
                <w:szCs w:val="24"/>
                <w:lang w:val="uz-Cyrl-UZ"/>
              </w:rPr>
              <w:t>T</w:t>
            </w:r>
            <w:r w:rsidRPr="00600794">
              <w:rPr>
                <w:bCs/>
                <w:w w:val="90"/>
                <w:sz w:val="24"/>
                <w:szCs w:val="24"/>
              </w:rPr>
              <w:t>royan dasturlari</w:t>
            </w:r>
            <w:r w:rsidRPr="00600794">
              <w:rPr>
                <w:bCs/>
                <w:w w:val="90"/>
                <w:sz w:val="24"/>
                <w:szCs w:val="24"/>
                <w:lang w:val="uz-Cyrl-UZ"/>
              </w:rPr>
              <w:t xml:space="preserve"> bu...</w:t>
            </w:r>
          </w:p>
        </w:tc>
        <w:tc>
          <w:tcPr>
            <w:tcW w:w="4961" w:type="dxa"/>
          </w:tcPr>
          <w:p w14:paraId="67E137CD" w14:textId="77777777" w:rsidR="003E12B1" w:rsidRPr="00600794" w:rsidRDefault="003E12B1" w:rsidP="007018AA">
            <w:pPr>
              <w:pStyle w:val="aff0"/>
              <w:rPr>
                <w:w w:val="90"/>
                <w:sz w:val="24"/>
                <w:szCs w:val="24"/>
              </w:rPr>
            </w:pPr>
            <w:r w:rsidRPr="00600794">
              <w:rPr>
                <w:bCs/>
                <w:w w:val="90"/>
                <w:sz w:val="24"/>
                <w:szCs w:val="24"/>
              </w:rPr>
              <w:t>*</w:t>
            </w:r>
            <w:r w:rsidRPr="00600794">
              <w:rPr>
                <w:bCs/>
                <w:w w:val="90"/>
                <w:sz w:val="24"/>
                <w:szCs w:val="24"/>
                <w:lang w:val="uz-Cyrl-UZ"/>
              </w:rPr>
              <w:t>virus dasturlar</w:t>
            </w:r>
          </w:p>
        </w:tc>
      </w:tr>
      <w:tr w:rsidR="003E12B1" w:rsidRPr="00C6655B" w14:paraId="0D488567" w14:textId="77777777" w:rsidTr="007018AA">
        <w:tc>
          <w:tcPr>
            <w:tcW w:w="567" w:type="dxa"/>
          </w:tcPr>
          <w:p w14:paraId="54B991A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E1676FB" w14:textId="77777777" w:rsidR="003E12B1" w:rsidRPr="00600794" w:rsidRDefault="003E12B1" w:rsidP="007018AA">
            <w:pPr>
              <w:pStyle w:val="aff0"/>
              <w:rPr>
                <w:w w:val="90"/>
                <w:sz w:val="24"/>
                <w:szCs w:val="24"/>
                <w:lang w:val="en-US"/>
              </w:rPr>
            </w:pPr>
            <w:r w:rsidRPr="00600794">
              <w:rPr>
                <w:w w:val="90"/>
                <w:sz w:val="24"/>
                <w:szCs w:val="24"/>
                <w:lang w:val="uz-Cyrl-UZ"/>
              </w:rPr>
              <w:t>Kompyuter viruslari xarakterlariga nisbatan necha turga ajraladi?</w:t>
            </w:r>
          </w:p>
        </w:tc>
        <w:tc>
          <w:tcPr>
            <w:tcW w:w="4961" w:type="dxa"/>
          </w:tcPr>
          <w:p w14:paraId="6EDF72EB" w14:textId="77777777" w:rsidR="003E12B1" w:rsidRPr="00600794" w:rsidRDefault="003E12B1" w:rsidP="007018AA">
            <w:pPr>
              <w:pStyle w:val="aff0"/>
              <w:rPr>
                <w:w w:val="90"/>
                <w:sz w:val="24"/>
                <w:szCs w:val="24"/>
              </w:rPr>
            </w:pPr>
            <w:r w:rsidRPr="00600794">
              <w:rPr>
                <w:w w:val="90"/>
                <w:sz w:val="24"/>
                <w:szCs w:val="24"/>
              </w:rPr>
              <w:t>*5</w:t>
            </w:r>
          </w:p>
        </w:tc>
      </w:tr>
      <w:tr w:rsidR="003E12B1" w:rsidRPr="001862F7" w14:paraId="3C925A2C" w14:textId="77777777" w:rsidTr="007018AA">
        <w:tc>
          <w:tcPr>
            <w:tcW w:w="567" w:type="dxa"/>
          </w:tcPr>
          <w:p w14:paraId="323286C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7694946" w14:textId="77777777" w:rsidR="003E12B1" w:rsidRPr="00600794" w:rsidRDefault="003E12B1" w:rsidP="007018AA">
            <w:pPr>
              <w:pStyle w:val="aff0"/>
              <w:rPr>
                <w:w w:val="90"/>
                <w:sz w:val="24"/>
                <w:szCs w:val="24"/>
                <w:lang w:val="en-US"/>
              </w:rPr>
            </w:pPr>
            <w:r w:rsidRPr="00600794">
              <w:rPr>
                <w:w w:val="90"/>
                <w:sz w:val="24"/>
                <w:szCs w:val="24"/>
                <w:lang w:val="uz-Cyrl-UZ"/>
              </w:rPr>
              <w:t>Antiviruslarni, qo’llanish usuliga ko’ra... turlari mavjud</w:t>
            </w:r>
          </w:p>
        </w:tc>
        <w:tc>
          <w:tcPr>
            <w:tcW w:w="4961" w:type="dxa"/>
          </w:tcPr>
          <w:p w14:paraId="7D2CD91E" w14:textId="77777777" w:rsidR="003E12B1" w:rsidRPr="00600794" w:rsidRDefault="003E12B1" w:rsidP="007018AA">
            <w:pPr>
              <w:pStyle w:val="aff0"/>
              <w:rPr>
                <w:w w:val="90"/>
                <w:sz w:val="24"/>
                <w:szCs w:val="24"/>
                <w:lang w:val="en-US"/>
              </w:rPr>
            </w:pPr>
            <w:r w:rsidRPr="00600794">
              <w:rPr>
                <w:iCs/>
                <w:w w:val="90"/>
                <w:sz w:val="24"/>
                <w:szCs w:val="24"/>
                <w:lang w:val="en-US"/>
              </w:rPr>
              <w:t>*</w:t>
            </w:r>
            <w:r w:rsidRPr="00600794">
              <w:rPr>
                <w:iCs/>
                <w:w w:val="90"/>
                <w:sz w:val="24"/>
                <w:szCs w:val="24"/>
                <w:lang w:val="uz-Cyrl-UZ"/>
              </w:rPr>
              <w:t>detektorlar, faglar, vaktsinalar, privivkalar, revizorlar, monitorlar</w:t>
            </w:r>
          </w:p>
        </w:tc>
      </w:tr>
      <w:tr w:rsidR="003E12B1" w:rsidRPr="00C6655B" w14:paraId="0CC592D1" w14:textId="77777777" w:rsidTr="007018AA">
        <w:tc>
          <w:tcPr>
            <w:tcW w:w="567" w:type="dxa"/>
          </w:tcPr>
          <w:p w14:paraId="559A10A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27D486F" w14:textId="77777777" w:rsidR="003E12B1" w:rsidRPr="00600794" w:rsidRDefault="003E12B1" w:rsidP="007018AA">
            <w:pPr>
              <w:pStyle w:val="aff0"/>
              <w:rPr>
                <w:w w:val="90"/>
                <w:sz w:val="24"/>
                <w:szCs w:val="24"/>
                <w:lang w:val="en-US"/>
              </w:rPr>
            </w:pPr>
            <w:r w:rsidRPr="00600794">
              <w:rPr>
                <w:w w:val="90"/>
                <w:sz w:val="24"/>
                <w:szCs w:val="24"/>
                <w:lang w:val="uz-Cyrl-UZ"/>
              </w:rPr>
              <w:t>Axborotni himoyalash uchun ...</w:t>
            </w:r>
            <w:r w:rsidRPr="00600794">
              <w:rPr>
                <w:bCs/>
                <w:w w:val="90"/>
                <w:sz w:val="24"/>
                <w:szCs w:val="24"/>
                <w:lang w:val="uz-Cyrl-UZ"/>
              </w:rPr>
              <w:t xml:space="preserve"> </w:t>
            </w:r>
            <w:r w:rsidRPr="00600794">
              <w:rPr>
                <w:w w:val="90"/>
                <w:sz w:val="24"/>
                <w:szCs w:val="24"/>
                <w:lang w:val="uz-Cyrl-UZ"/>
              </w:rPr>
              <w:t>usullari qo’llaniladi.</w:t>
            </w:r>
          </w:p>
        </w:tc>
        <w:tc>
          <w:tcPr>
            <w:tcW w:w="4961" w:type="dxa"/>
          </w:tcPr>
          <w:p w14:paraId="6B509088" w14:textId="77777777" w:rsidR="003E12B1" w:rsidRPr="00600794" w:rsidRDefault="003E12B1" w:rsidP="007018AA">
            <w:pPr>
              <w:pStyle w:val="aff0"/>
              <w:rPr>
                <w:w w:val="90"/>
                <w:sz w:val="24"/>
                <w:szCs w:val="24"/>
              </w:rPr>
            </w:pPr>
            <w:r w:rsidRPr="00600794">
              <w:rPr>
                <w:w w:val="90"/>
                <w:sz w:val="24"/>
                <w:szCs w:val="24"/>
              </w:rPr>
              <w:t>*</w:t>
            </w:r>
            <w:r w:rsidRPr="00600794">
              <w:rPr>
                <w:bCs/>
                <w:w w:val="90"/>
                <w:sz w:val="24"/>
                <w:szCs w:val="24"/>
                <w:lang w:val="uz-Cyrl-UZ"/>
              </w:rPr>
              <w:t>kodlashtirish,</w:t>
            </w:r>
            <w:r w:rsidRPr="00600794">
              <w:rPr>
                <w:w w:val="90"/>
                <w:sz w:val="24"/>
                <w:szCs w:val="24"/>
                <w:lang w:val="uz-Cyrl-UZ"/>
              </w:rPr>
              <w:t xml:space="preserve"> </w:t>
            </w:r>
            <w:r w:rsidRPr="00600794">
              <w:rPr>
                <w:bCs/>
                <w:w w:val="90"/>
                <w:sz w:val="24"/>
                <w:szCs w:val="24"/>
                <w:lang w:val="uz-Cyrl-UZ"/>
              </w:rPr>
              <w:t>kriptografiya, stegonografiya</w:t>
            </w:r>
          </w:p>
        </w:tc>
      </w:tr>
      <w:tr w:rsidR="003E12B1" w:rsidRPr="00C6655B" w14:paraId="15764E67" w14:textId="77777777" w:rsidTr="007018AA">
        <w:tc>
          <w:tcPr>
            <w:tcW w:w="567" w:type="dxa"/>
          </w:tcPr>
          <w:p w14:paraId="129E148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5852B4B" w14:textId="77777777" w:rsidR="003E12B1" w:rsidRPr="00600794" w:rsidRDefault="003E12B1" w:rsidP="007018AA">
            <w:pPr>
              <w:pStyle w:val="aff0"/>
              <w:rPr>
                <w:rFonts w:eastAsia="Calibri"/>
                <w:w w:val="90"/>
                <w:sz w:val="24"/>
                <w:szCs w:val="24"/>
                <w:lang w:val="uz-Cyrl-UZ"/>
              </w:rPr>
            </w:pPr>
            <w:r w:rsidRPr="00600794">
              <w:rPr>
                <w:bCs/>
                <w:w w:val="90"/>
                <w:sz w:val="24"/>
                <w:szCs w:val="24"/>
                <w:lang w:val="uz-Cyrl-UZ"/>
              </w:rPr>
              <w:t>Stenografiya mahnosi...</w:t>
            </w:r>
          </w:p>
        </w:tc>
        <w:tc>
          <w:tcPr>
            <w:tcW w:w="4961" w:type="dxa"/>
          </w:tcPr>
          <w:p w14:paraId="70DAD04F" w14:textId="77777777" w:rsidR="003E12B1" w:rsidRPr="00600794" w:rsidRDefault="003E12B1" w:rsidP="007018AA">
            <w:pPr>
              <w:pStyle w:val="aff0"/>
              <w:rPr>
                <w:w w:val="90"/>
                <w:sz w:val="24"/>
                <w:szCs w:val="24"/>
              </w:rPr>
            </w:pPr>
            <w:r w:rsidRPr="00600794">
              <w:rPr>
                <w:bCs/>
                <w:w w:val="90"/>
                <w:sz w:val="24"/>
                <w:szCs w:val="24"/>
              </w:rPr>
              <w:t>*</w:t>
            </w:r>
            <w:r w:rsidRPr="00600794">
              <w:rPr>
                <w:bCs/>
                <w:w w:val="90"/>
                <w:sz w:val="24"/>
                <w:szCs w:val="24"/>
                <w:lang w:val="uz-Cyrl-UZ"/>
              </w:rPr>
              <w:t>sirli yozuv</w:t>
            </w:r>
          </w:p>
        </w:tc>
      </w:tr>
      <w:tr w:rsidR="003E12B1" w:rsidRPr="00C6655B" w14:paraId="4A57E85E" w14:textId="77777777" w:rsidTr="007018AA">
        <w:tc>
          <w:tcPr>
            <w:tcW w:w="567" w:type="dxa"/>
          </w:tcPr>
          <w:p w14:paraId="76AA87E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072BA100" w14:textId="77777777" w:rsidR="003E12B1" w:rsidRPr="00600794" w:rsidRDefault="003E12B1" w:rsidP="007018AA">
            <w:pPr>
              <w:pStyle w:val="aff0"/>
              <w:rPr>
                <w:w w:val="90"/>
                <w:sz w:val="24"/>
                <w:szCs w:val="24"/>
                <w:lang w:val="uz-Cyrl-UZ"/>
              </w:rPr>
            </w:pPr>
            <w:r w:rsidRPr="00600794">
              <w:rPr>
                <w:w w:val="90"/>
                <w:sz w:val="24"/>
                <w:szCs w:val="24"/>
                <w:lang w:val="uz-Cyrl-UZ"/>
              </w:rPr>
              <w:t>…sirli yozuvning umumiy nazariyasini yaratdiki, u fan sifatida stenografiyaning bazasi hisoblanadi</w:t>
            </w:r>
          </w:p>
        </w:tc>
        <w:tc>
          <w:tcPr>
            <w:tcW w:w="4961" w:type="dxa"/>
          </w:tcPr>
          <w:p w14:paraId="2FCC43F5" w14:textId="77777777" w:rsidR="003E12B1" w:rsidRPr="00600794" w:rsidRDefault="003E12B1" w:rsidP="007018AA">
            <w:pPr>
              <w:pStyle w:val="aff0"/>
              <w:rPr>
                <w:w w:val="90"/>
                <w:sz w:val="24"/>
                <w:szCs w:val="24"/>
              </w:rPr>
            </w:pPr>
            <w:r w:rsidRPr="00600794">
              <w:rPr>
                <w:w w:val="90"/>
                <w:sz w:val="24"/>
                <w:szCs w:val="24"/>
              </w:rPr>
              <w:t>*</w:t>
            </w:r>
            <w:r w:rsidRPr="00600794">
              <w:rPr>
                <w:w w:val="90"/>
                <w:sz w:val="24"/>
                <w:szCs w:val="24"/>
                <w:lang w:val="uz-Cyrl-UZ"/>
              </w:rPr>
              <w:t>K.Shennon</w:t>
            </w:r>
          </w:p>
        </w:tc>
      </w:tr>
      <w:tr w:rsidR="003E12B1" w:rsidRPr="00C6655B" w14:paraId="05C661A1" w14:textId="77777777" w:rsidTr="007018AA">
        <w:tc>
          <w:tcPr>
            <w:tcW w:w="567" w:type="dxa"/>
          </w:tcPr>
          <w:p w14:paraId="297A3A3D"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118F2B4" w14:textId="77777777" w:rsidR="003E12B1" w:rsidRPr="00600794" w:rsidRDefault="003E12B1" w:rsidP="007018AA">
            <w:pPr>
              <w:pStyle w:val="aff0"/>
              <w:rPr>
                <w:w w:val="90"/>
                <w:sz w:val="24"/>
                <w:szCs w:val="24"/>
              </w:rPr>
            </w:pPr>
            <w:r w:rsidRPr="00600794">
              <w:rPr>
                <w:w w:val="90"/>
                <w:sz w:val="24"/>
                <w:szCs w:val="24"/>
                <w:lang w:val="uz-Cyrl-UZ"/>
              </w:rPr>
              <w:t>Kriptologiya yo’nalishlari nechta?</w:t>
            </w:r>
          </w:p>
        </w:tc>
        <w:tc>
          <w:tcPr>
            <w:tcW w:w="4961" w:type="dxa"/>
          </w:tcPr>
          <w:p w14:paraId="4523B43D" w14:textId="77777777" w:rsidR="003E12B1" w:rsidRPr="00600794" w:rsidRDefault="003E12B1" w:rsidP="007018AA">
            <w:pPr>
              <w:pStyle w:val="aff0"/>
              <w:rPr>
                <w:w w:val="90"/>
                <w:sz w:val="24"/>
                <w:szCs w:val="24"/>
              </w:rPr>
            </w:pPr>
            <w:r w:rsidRPr="00600794">
              <w:rPr>
                <w:w w:val="90"/>
                <w:sz w:val="24"/>
                <w:szCs w:val="24"/>
              </w:rPr>
              <w:t>*2</w:t>
            </w:r>
          </w:p>
        </w:tc>
      </w:tr>
      <w:tr w:rsidR="003E12B1" w:rsidRPr="00C6655B" w14:paraId="47941BDA" w14:textId="77777777" w:rsidTr="007018AA">
        <w:tc>
          <w:tcPr>
            <w:tcW w:w="567" w:type="dxa"/>
          </w:tcPr>
          <w:p w14:paraId="269C0C5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B916D6C" w14:textId="77777777" w:rsidR="003E12B1" w:rsidRPr="00600794" w:rsidRDefault="003E12B1" w:rsidP="007018AA">
            <w:pPr>
              <w:pStyle w:val="aff0"/>
              <w:rPr>
                <w:w w:val="90"/>
                <w:sz w:val="24"/>
                <w:szCs w:val="24"/>
              </w:rPr>
            </w:pPr>
            <w:r w:rsidRPr="00600794">
              <w:rPr>
                <w:w w:val="90"/>
                <w:sz w:val="24"/>
                <w:szCs w:val="24"/>
                <w:lang w:val="uz-Cyrl-UZ"/>
              </w:rPr>
              <w:t>Kriptografiyaning asosiy maqsadi...</w:t>
            </w:r>
          </w:p>
        </w:tc>
        <w:tc>
          <w:tcPr>
            <w:tcW w:w="4961" w:type="dxa"/>
          </w:tcPr>
          <w:p w14:paraId="251F9497" w14:textId="77777777" w:rsidR="003E12B1" w:rsidRPr="00600794" w:rsidRDefault="003E12B1" w:rsidP="007018AA">
            <w:pPr>
              <w:pStyle w:val="aff0"/>
              <w:rPr>
                <w:w w:val="90"/>
                <w:sz w:val="24"/>
                <w:szCs w:val="24"/>
              </w:rPr>
            </w:pPr>
            <w:r w:rsidRPr="00600794">
              <w:rPr>
                <w:w w:val="90"/>
                <w:sz w:val="24"/>
                <w:szCs w:val="24"/>
                <w:lang w:val="uz-Cyrl-UZ"/>
              </w:rPr>
              <w:t>*maxfiylik, yaxlitlilikni ta`minlash</w:t>
            </w:r>
          </w:p>
        </w:tc>
      </w:tr>
      <w:tr w:rsidR="003E12B1" w:rsidRPr="00C6655B" w14:paraId="0AADE983" w14:textId="77777777" w:rsidTr="007018AA">
        <w:tc>
          <w:tcPr>
            <w:tcW w:w="567" w:type="dxa"/>
          </w:tcPr>
          <w:p w14:paraId="17FD607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E6AD97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Zararli dasturiy vositalarni aniqlash turlari nechta</w:t>
            </w:r>
          </w:p>
        </w:tc>
        <w:tc>
          <w:tcPr>
            <w:tcW w:w="4961" w:type="dxa"/>
          </w:tcPr>
          <w:p w14:paraId="1425D6C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*3</w:t>
            </w:r>
          </w:p>
        </w:tc>
      </w:tr>
      <w:tr w:rsidR="003E12B1" w:rsidRPr="001862F7" w14:paraId="26087B82" w14:textId="77777777" w:rsidTr="007018AA">
        <w:tc>
          <w:tcPr>
            <w:tcW w:w="567" w:type="dxa"/>
          </w:tcPr>
          <w:p w14:paraId="4CE4102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44D29B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Signaiurana asoslangan</w:t>
            </w:r>
          </w:p>
        </w:tc>
        <w:tc>
          <w:tcPr>
            <w:tcW w:w="4961" w:type="dxa"/>
          </w:tcPr>
          <w:p w14:paraId="7F4576F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14:paraId="26F1D1C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qiymatlari ham signatura sifatida xizmat qilishi mumkin.</w:t>
            </w:r>
          </w:p>
        </w:tc>
      </w:tr>
      <w:tr w:rsidR="003E12B1" w:rsidRPr="001862F7" w14:paraId="45136A21" w14:textId="77777777" w:rsidTr="007018AA">
        <w:tc>
          <w:tcPr>
            <w:tcW w:w="567" w:type="dxa"/>
          </w:tcPr>
          <w:p w14:paraId="2E76EC0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3491B5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O‘zgarishni aniqlashga asoslangan</w:t>
            </w:r>
          </w:p>
        </w:tc>
        <w:tc>
          <w:tcPr>
            <w:tcW w:w="4961" w:type="dxa"/>
          </w:tcPr>
          <w:p w14:paraId="46AB845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14:paraId="3D0006D8"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qiymatlari ham signatura sifatida xizmat qilishi mumkin.</w:t>
            </w:r>
          </w:p>
        </w:tc>
      </w:tr>
      <w:tr w:rsidR="003E12B1" w:rsidRPr="001862F7" w14:paraId="1485045F" w14:textId="77777777" w:rsidTr="007018AA">
        <w:tc>
          <w:tcPr>
            <w:tcW w:w="567" w:type="dxa"/>
          </w:tcPr>
          <w:p w14:paraId="14DB4FC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C904C5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Anomaliyaga asoslangan</w:t>
            </w:r>
          </w:p>
        </w:tc>
        <w:tc>
          <w:tcPr>
            <w:tcW w:w="4961" w:type="dxa"/>
          </w:tcPr>
          <w:p w14:paraId="06CCED7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....bu fayldan topilgan bitlar qatori bo‘lib, maxsus belgilarni o‘z ichiga oladi. Bu o‘rinda ularning xesh</w:t>
            </w:r>
          </w:p>
          <w:p w14:paraId="7EBF860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lastRenderedPageBreak/>
              <w:t>qiymatlari ham signatura sifatida xizmat qilishi mumkin.</w:t>
            </w:r>
          </w:p>
        </w:tc>
      </w:tr>
      <w:tr w:rsidR="003E12B1" w:rsidRPr="00C6655B" w14:paraId="4D113DB3" w14:textId="77777777" w:rsidTr="007018AA">
        <w:tc>
          <w:tcPr>
            <w:tcW w:w="567" w:type="dxa"/>
          </w:tcPr>
          <w:p w14:paraId="4E057DE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43BC45D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Antiairuslar qanday usulda viruslarni aniqlaydi</w:t>
            </w:r>
          </w:p>
        </w:tc>
        <w:tc>
          <w:tcPr>
            <w:tcW w:w="4961" w:type="dxa"/>
          </w:tcPr>
          <w:p w14:paraId="28CFF5B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Anomaliyaga asoslangan</w:t>
            </w:r>
          </w:p>
        </w:tc>
      </w:tr>
      <w:tr w:rsidR="003E12B1" w:rsidRPr="001862F7" w14:paraId="60EC2B8D" w14:textId="77777777" w:rsidTr="007018AA">
        <w:tc>
          <w:tcPr>
            <w:tcW w:w="567" w:type="dxa"/>
          </w:tcPr>
          <w:p w14:paraId="2978D0E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AF3BFD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Viruslar -</w:t>
            </w:r>
          </w:p>
        </w:tc>
        <w:tc>
          <w:tcPr>
            <w:tcW w:w="4961" w:type="dxa"/>
          </w:tcPr>
          <w:p w14:paraId="1414116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qarashda yaxshi va foydali kabi ko‘rinuvchi dasturiy vosita</w:t>
            </w:r>
            <w:r w:rsidRPr="003872CC">
              <w:rPr>
                <w:w w:val="90"/>
                <w:sz w:val="24"/>
                <w:szCs w:val="24"/>
                <w:lang w:val="uz-Cyrl-UZ"/>
              </w:rPr>
              <w:t xml:space="preserve"> </w:t>
            </w:r>
            <w:r w:rsidRPr="00600794">
              <w:rPr>
                <w:w w:val="90"/>
                <w:sz w:val="24"/>
                <w:szCs w:val="24"/>
                <w:lang w:val="uz-Cyrl-UZ"/>
              </w:rPr>
              <w:t>sifatida ko‘rinsada, yashiringan zararli koddan iborat bo‘ladi</w:t>
            </w:r>
          </w:p>
        </w:tc>
      </w:tr>
      <w:tr w:rsidR="003E12B1" w:rsidRPr="001862F7" w14:paraId="2DCEA5B2" w14:textId="77777777" w:rsidTr="007018AA">
        <w:tc>
          <w:tcPr>
            <w:tcW w:w="567" w:type="dxa"/>
          </w:tcPr>
          <w:p w14:paraId="5F4FB496"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0FCFBBB5"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Rootkitlar</w:t>
            </w:r>
            <w:r w:rsidRPr="00600794">
              <w:rPr>
                <w:w w:val="90"/>
                <w:sz w:val="24"/>
                <w:szCs w:val="24"/>
                <w:lang w:val="uz-Cyrl-UZ"/>
              </w:rPr>
              <w:t>-</w:t>
            </w:r>
          </w:p>
        </w:tc>
        <w:tc>
          <w:tcPr>
            <w:tcW w:w="4961" w:type="dxa"/>
          </w:tcPr>
          <w:p w14:paraId="2F60C0BB"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qarashda yaxshi va foydali kabi ko‘rinuvchi dasturiy vosita sifatida ko‘rinsada, yashiringan zararli koddan iborat bo‘ladi</w:t>
            </w:r>
          </w:p>
        </w:tc>
      </w:tr>
      <w:tr w:rsidR="003E12B1" w:rsidRPr="001862F7" w14:paraId="1FAFDF93" w14:textId="77777777" w:rsidTr="007018AA">
        <w:tc>
          <w:tcPr>
            <w:tcW w:w="567" w:type="dxa"/>
          </w:tcPr>
          <w:p w14:paraId="6BB75662" w14:textId="77777777" w:rsidR="003E12B1" w:rsidRPr="00600794" w:rsidRDefault="003E12B1" w:rsidP="007018AA">
            <w:pPr>
              <w:pStyle w:val="aff0"/>
              <w:numPr>
                <w:ilvl w:val="0"/>
                <w:numId w:val="30"/>
              </w:numPr>
              <w:ind w:left="44" w:hanging="87"/>
              <w:rPr>
                <w:sz w:val="24"/>
                <w:szCs w:val="24"/>
                <w:lang w:val="uz-Cyrl-UZ"/>
              </w:rPr>
            </w:pPr>
          </w:p>
        </w:tc>
        <w:tc>
          <w:tcPr>
            <w:tcW w:w="5529" w:type="dxa"/>
          </w:tcPr>
          <w:p w14:paraId="7379DAB2"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Backdoorlar</w:t>
            </w:r>
            <w:r w:rsidRPr="00600794">
              <w:rPr>
                <w:w w:val="90"/>
                <w:sz w:val="24"/>
                <w:szCs w:val="24"/>
                <w:lang w:val="uz-Cyrl-UZ"/>
              </w:rPr>
              <w:t xml:space="preserve"> -</w:t>
            </w:r>
          </w:p>
        </w:tc>
        <w:tc>
          <w:tcPr>
            <w:tcW w:w="4961" w:type="dxa"/>
          </w:tcPr>
          <w:p w14:paraId="24C7CA7D"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qarashda yaxshi va foydali kabi ko‘rinuvchi dasturiy vositasifatida ko‘rinsada, yashiringan zararli koddan iborat bo‘ladi</w:t>
            </w:r>
          </w:p>
        </w:tc>
      </w:tr>
      <w:tr w:rsidR="003E12B1" w:rsidRPr="001862F7" w14:paraId="24EE1159" w14:textId="77777777" w:rsidTr="007018AA">
        <w:tc>
          <w:tcPr>
            <w:tcW w:w="567" w:type="dxa"/>
          </w:tcPr>
          <w:p w14:paraId="3920CCCA" w14:textId="77777777" w:rsidR="003E12B1" w:rsidRPr="00600794" w:rsidRDefault="003E12B1" w:rsidP="007018AA">
            <w:pPr>
              <w:pStyle w:val="aff0"/>
              <w:numPr>
                <w:ilvl w:val="0"/>
                <w:numId w:val="30"/>
              </w:numPr>
              <w:ind w:left="44" w:hanging="87"/>
              <w:rPr>
                <w:sz w:val="24"/>
                <w:szCs w:val="24"/>
                <w:lang w:val="uz-Cyrl-UZ"/>
              </w:rPr>
            </w:pPr>
          </w:p>
        </w:tc>
        <w:tc>
          <w:tcPr>
            <w:tcW w:w="5529" w:type="dxa"/>
          </w:tcPr>
          <w:p w14:paraId="3A5D38AD"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Troyan otlari</w:t>
            </w:r>
            <w:r w:rsidRPr="00600794">
              <w:rPr>
                <w:w w:val="90"/>
                <w:sz w:val="24"/>
                <w:szCs w:val="24"/>
                <w:lang w:val="uz-Cyrl-UZ"/>
              </w:rPr>
              <w:t>-</w:t>
            </w:r>
          </w:p>
        </w:tc>
        <w:tc>
          <w:tcPr>
            <w:tcW w:w="4961" w:type="dxa"/>
          </w:tcPr>
          <w:p w14:paraId="25540FC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qarashda yaxshi va foydali kabi ko‘rinuvchi dasturiy vosita sifatida ko‘rinsada, yashiringan zararli koddan iborat bo‘ladi</w:t>
            </w:r>
          </w:p>
        </w:tc>
      </w:tr>
      <w:tr w:rsidR="003E12B1" w:rsidRPr="001862F7" w14:paraId="76E79B8F" w14:textId="77777777" w:rsidTr="007018AA">
        <w:tc>
          <w:tcPr>
            <w:tcW w:w="567" w:type="dxa"/>
          </w:tcPr>
          <w:p w14:paraId="5C1C44D1" w14:textId="77777777" w:rsidR="003E12B1" w:rsidRPr="00600794" w:rsidRDefault="003E12B1" w:rsidP="007018AA">
            <w:pPr>
              <w:pStyle w:val="aff0"/>
              <w:numPr>
                <w:ilvl w:val="0"/>
                <w:numId w:val="30"/>
              </w:numPr>
              <w:ind w:left="44" w:hanging="87"/>
              <w:rPr>
                <w:sz w:val="24"/>
                <w:szCs w:val="24"/>
                <w:lang w:val="uz-Cyrl-UZ"/>
              </w:rPr>
            </w:pPr>
          </w:p>
        </w:tc>
        <w:tc>
          <w:tcPr>
            <w:tcW w:w="5529" w:type="dxa"/>
          </w:tcPr>
          <w:p w14:paraId="4388FCB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Ransomware-</w:t>
            </w:r>
          </w:p>
        </w:tc>
        <w:tc>
          <w:tcPr>
            <w:tcW w:w="4961" w:type="dxa"/>
          </w:tcPr>
          <w:p w14:paraId="7952C1F4"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qarashda yaxshi va foydali kabi ko‘rinuvchi dasturiy vosita sifatida ko‘rinsada, yashiringan zararli koddan iborat bo‘ladi</w:t>
            </w:r>
          </w:p>
        </w:tc>
      </w:tr>
      <w:tr w:rsidR="003E12B1" w:rsidRPr="00C6655B" w14:paraId="71B09819" w14:textId="77777777" w:rsidTr="007018AA">
        <w:tc>
          <w:tcPr>
            <w:tcW w:w="567" w:type="dxa"/>
          </w:tcPr>
          <w:p w14:paraId="2E47A8C6" w14:textId="77777777" w:rsidR="003E12B1" w:rsidRPr="00600794" w:rsidRDefault="003E12B1" w:rsidP="007018AA">
            <w:pPr>
              <w:pStyle w:val="aff0"/>
              <w:numPr>
                <w:ilvl w:val="0"/>
                <w:numId w:val="30"/>
              </w:numPr>
              <w:ind w:left="44" w:hanging="87"/>
              <w:rPr>
                <w:sz w:val="24"/>
                <w:szCs w:val="24"/>
                <w:lang w:val="uz-Cyrl-UZ"/>
              </w:rPr>
            </w:pPr>
          </w:p>
        </w:tc>
        <w:tc>
          <w:tcPr>
            <w:tcW w:w="5529" w:type="dxa"/>
          </w:tcPr>
          <w:p w14:paraId="0E22761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Resurslardan foydalanish usuliga ko’ra viruslar qanday turlarga bo’linadi</w:t>
            </w:r>
          </w:p>
        </w:tc>
        <w:tc>
          <w:tcPr>
            <w:tcW w:w="4961" w:type="dxa"/>
          </w:tcPr>
          <w:p w14:paraId="5B19391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*Virus parazit,  Virus cherv</w:t>
            </w:r>
          </w:p>
        </w:tc>
      </w:tr>
      <w:tr w:rsidR="003E12B1" w:rsidRPr="00C6655B" w14:paraId="561EBFD3" w14:textId="77777777" w:rsidTr="007018AA">
        <w:tc>
          <w:tcPr>
            <w:tcW w:w="567" w:type="dxa"/>
          </w:tcPr>
          <w:p w14:paraId="1EC7E86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62A76E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Zararlagan obyektlar turiga ko’ra</w:t>
            </w:r>
          </w:p>
        </w:tc>
        <w:tc>
          <w:tcPr>
            <w:tcW w:w="4961" w:type="dxa"/>
          </w:tcPr>
          <w:p w14:paraId="562149F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Virus parazit,  Virus cherv</w:t>
            </w:r>
          </w:p>
        </w:tc>
      </w:tr>
      <w:tr w:rsidR="003E12B1" w:rsidRPr="00C6655B" w14:paraId="1F3C204F" w14:textId="77777777" w:rsidTr="007018AA">
        <w:tc>
          <w:tcPr>
            <w:tcW w:w="567" w:type="dxa"/>
          </w:tcPr>
          <w:p w14:paraId="74B1E59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7C250F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Faollashish prinspiga ko’ra</w:t>
            </w:r>
          </w:p>
        </w:tc>
        <w:tc>
          <w:tcPr>
            <w:tcW w:w="4961" w:type="dxa"/>
          </w:tcPr>
          <w:p w14:paraId="24A9C01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Virus parazit,  Virus cherv</w:t>
            </w:r>
          </w:p>
        </w:tc>
      </w:tr>
      <w:tr w:rsidR="003E12B1" w:rsidRPr="00C6655B" w14:paraId="19ED8445" w14:textId="77777777" w:rsidTr="007018AA">
        <w:tc>
          <w:tcPr>
            <w:tcW w:w="567" w:type="dxa"/>
          </w:tcPr>
          <w:p w14:paraId="60B02F4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212493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Dastur kodini tashkil qilish yondashuviga ko‘ra</w:t>
            </w:r>
          </w:p>
        </w:tc>
        <w:tc>
          <w:tcPr>
            <w:tcW w:w="4961" w:type="dxa"/>
          </w:tcPr>
          <w:p w14:paraId="729003C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Virus parazit,  Virus cherv</w:t>
            </w:r>
          </w:p>
        </w:tc>
      </w:tr>
      <w:tr w:rsidR="003E12B1" w:rsidRPr="001862F7" w14:paraId="611174DE" w14:textId="77777777" w:rsidTr="007018AA">
        <w:tc>
          <w:tcPr>
            <w:tcW w:w="567" w:type="dxa"/>
          </w:tcPr>
          <w:p w14:paraId="47F80D87"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22BD24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Shifrlanmagan viruslar</w:t>
            </w:r>
          </w:p>
        </w:tc>
        <w:tc>
          <w:tcPr>
            <w:tcW w:w="4961" w:type="dxa"/>
          </w:tcPr>
          <w:p w14:paraId="362FC125"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o‘zini oddiy dasturlar kabi ko‘rsatadi va bunda dastur</w:t>
            </w:r>
            <w:r w:rsidRPr="00600794">
              <w:rPr>
                <w:w w:val="90"/>
                <w:sz w:val="24"/>
                <w:szCs w:val="24"/>
                <w:lang w:val="en-US"/>
              </w:rPr>
              <w:t xml:space="preserve"> </w:t>
            </w:r>
            <w:r w:rsidRPr="00600794">
              <w:rPr>
                <w:w w:val="90"/>
                <w:sz w:val="24"/>
                <w:szCs w:val="24"/>
                <w:lang w:val="uz-Cyrl-UZ"/>
              </w:rPr>
              <w:t>kodida hech qanday qo‘shimcha ishlashlar mavjud bo‘lmaydi.</w:t>
            </w:r>
          </w:p>
        </w:tc>
      </w:tr>
      <w:tr w:rsidR="003E12B1" w:rsidRPr="001862F7" w14:paraId="7599CC3E" w14:textId="77777777" w:rsidTr="007018AA">
        <w:tc>
          <w:tcPr>
            <w:tcW w:w="567" w:type="dxa"/>
          </w:tcPr>
          <w:p w14:paraId="75BD4CF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A3EF4F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Shifrlangan viruslar</w:t>
            </w:r>
          </w:p>
        </w:tc>
        <w:tc>
          <w:tcPr>
            <w:tcW w:w="4961" w:type="dxa"/>
          </w:tcPr>
          <w:p w14:paraId="5C48F2DC"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o‘zini oddiy dasturlar kabi ko‘rsatadi va bunda dastur</w:t>
            </w:r>
            <w:r w:rsidRPr="00600794">
              <w:rPr>
                <w:w w:val="90"/>
                <w:sz w:val="24"/>
                <w:szCs w:val="24"/>
                <w:lang w:val="en-US"/>
              </w:rPr>
              <w:t xml:space="preserve"> </w:t>
            </w:r>
            <w:r w:rsidRPr="00600794">
              <w:rPr>
                <w:w w:val="90"/>
                <w:sz w:val="24"/>
                <w:szCs w:val="24"/>
                <w:lang w:val="uz-Cyrl-UZ"/>
              </w:rPr>
              <w:t>kodida hech qanday qo‘shimcha ishlashlar mavjud bo‘lmaydi.</w:t>
            </w:r>
          </w:p>
        </w:tc>
      </w:tr>
      <w:tr w:rsidR="003E12B1" w:rsidRPr="001862F7" w14:paraId="2E07F6DC" w14:textId="77777777" w:rsidTr="007018AA">
        <w:tc>
          <w:tcPr>
            <w:tcW w:w="567" w:type="dxa"/>
          </w:tcPr>
          <w:p w14:paraId="283D5D10"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527F01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Polimorf  viruslar</w:t>
            </w:r>
          </w:p>
        </w:tc>
        <w:tc>
          <w:tcPr>
            <w:tcW w:w="4961" w:type="dxa"/>
          </w:tcPr>
          <w:p w14:paraId="7831EAC1"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o‘zini oddiy dasturlar kabi ko‘rsatadi va bunda dastur</w:t>
            </w:r>
            <w:r w:rsidRPr="00600794">
              <w:rPr>
                <w:w w:val="90"/>
                <w:sz w:val="24"/>
                <w:szCs w:val="24"/>
                <w:lang w:val="en-US"/>
              </w:rPr>
              <w:t xml:space="preserve"> </w:t>
            </w:r>
            <w:r w:rsidRPr="00600794">
              <w:rPr>
                <w:w w:val="90"/>
                <w:sz w:val="24"/>
                <w:szCs w:val="24"/>
                <w:lang w:val="uz-Cyrl-UZ"/>
              </w:rPr>
              <w:t>kodida hech qanday qo‘shimcha ishlashlar mavjud bo‘lmaydi.</w:t>
            </w:r>
          </w:p>
        </w:tc>
      </w:tr>
      <w:tr w:rsidR="003E12B1" w:rsidRPr="001862F7" w14:paraId="21622CFF" w14:textId="77777777" w:rsidTr="007018AA">
        <w:tc>
          <w:tcPr>
            <w:tcW w:w="567" w:type="dxa"/>
          </w:tcPr>
          <w:p w14:paraId="02961C6F"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3CD7EE0"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Dasturiy viruslar</w:t>
            </w:r>
            <w:r w:rsidRPr="00600794">
              <w:rPr>
                <w:w w:val="90"/>
                <w:sz w:val="24"/>
                <w:szCs w:val="24"/>
                <w:lang w:val="en-US"/>
              </w:rPr>
              <w:t>-…</w:t>
            </w:r>
          </w:p>
        </w:tc>
        <w:tc>
          <w:tcPr>
            <w:tcW w:w="4961" w:type="dxa"/>
          </w:tcPr>
          <w:p w14:paraId="0D894C32"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vaqtning o‘zida turli xildagi Obyektlarni</w:t>
            </w:r>
          </w:p>
          <w:p w14:paraId="673CC519"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zararlaydi. Masalan, OneHalf.3544 virusi ham MS-DOS dasturlari ham qattiq diskning yuklanuvchi sektorlarini zararlasa, Anarchy oilasiga tegishli viruslar MS-DOS va Windows 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3E12B1" w:rsidRPr="001862F7" w14:paraId="5ECECBA7" w14:textId="77777777" w:rsidTr="007018AA">
        <w:tc>
          <w:tcPr>
            <w:tcW w:w="567" w:type="dxa"/>
          </w:tcPr>
          <w:p w14:paraId="4E64EF1A"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1135A8B1"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Ko‘p platformali viruslar</w:t>
            </w:r>
          </w:p>
        </w:tc>
        <w:tc>
          <w:tcPr>
            <w:tcW w:w="4961" w:type="dxa"/>
          </w:tcPr>
          <w:p w14:paraId="52954586"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vaqtning o‘zida turli xildagi Obyektlarni</w:t>
            </w:r>
          </w:p>
          <w:p w14:paraId="4398FA8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zararlaydi. Masalan, OneHalf.3544 virusi ham MS-DOS dasturlari ham qattiq diskning yuklanuvchi sektorlarini zararlasa, Anarchy oilasiga tegishli viruslar MS-DOS va Windows 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3E12B1" w:rsidRPr="001862F7" w14:paraId="1B0AC1E3" w14:textId="77777777" w:rsidTr="007018AA">
        <w:tc>
          <w:tcPr>
            <w:tcW w:w="567" w:type="dxa"/>
          </w:tcPr>
          <w:p w14:paraId="3E67A6A0"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2970239D"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Yuklanuvchi viruslar</w:t>
            </w:r>
          </w:p>
        </w:tc>
        <w:tc>
          <w:tcPr>
            <w:tcW w:w="4961" w:type="dxa"/>
          </w:tcPr>
          <w:p w14:paraId="4E130F8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vaqtning o‘zida turli xildagi Obyektlarni</w:t>
            </w:r>
          </w:p>
          <w:p w14:paraId="4C48AC6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lastRenderedPageBreak/>
              <w:t>zararlaydi. Masalan, OneHalf.3544 virusi ham MS-DOS dasturlari ham qattiq diskning yuklanuvchi sektorlarini zararlasa, Anarchy oilasiga tegishli viruslar MS-DOS va Windows 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3E12B1" w:rsidRPr="001862F7" w14:paraId="6A134850" w14:textId="77777777" w:rsidTr="007018AA">
        <w:tc>
          <w:tcPr>
            <w:tcW w:w="567" w:type="dxa"/>
          </w:tcPr>
          <w:p w14:paraId="06BCEC79"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18C88A9E"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Makroviruslar-...</w:t>
            </w:r>
          </w:p>
        </w:tc>
        <w:tc>
          <w:tcPr>
            <w:tcW w:w="4961" w:type="dxa"/>
          </w:tcPr>
          <w:p w14:paraId="607A8CC3"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 vaqtning o‘zida turli xildagi Obyektlarni</w:t>
            </w:r>
          </w:p>
          <w:p w14:paraId="58770BFA"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zararlaydi. Masalan, OneHalf.3544 virusi ham MS-DOS dasturlari ham qattiq diskning yuklanuvchi sektorlarini zararlasa, Anarchy oilasiga tegishli viruslar MS-DOS va Windows dasturlaridan tashqari, MS Word hujjatlarini ham</w:t>
            </w:r>
            <w:r w:rsidRPr="003872CC">
              <w:rPr>
                <w:w w:val="90"/>
                <w:sz w:val="24"/>
                <w:szCs w:val="24"/>
                <w:lang w:val="uz-Cyrl-UZ"/>
              </w:rPr>
              <w:t xml:space="preserve"> </w:t>
            </w:r>
            <w:r w:rsidRPr="00600794">
              <w:rPr>
                <w:w w:val="90"/>
                <w:sz w:val="24"/>
                <w:szCs w:val="24"/>
                <w:lang w:val="uz-Cyrl-UZ"/>
              </w:rPr>
              <w:t>zararlay oladi.</w:t>
            </w:r>
          </w:p>
        </w:tc>
      </w:tr>
      <w:tr w:rsidR="003E12B1" w:rsidRPr="00C6655B" w14:paraId="1732EFFA" w14:textId="77777777" w:rsidTr="007018AA">
        <w:tc>
          <w:tcPr>
            <w:tcW w:w="567" w:type="dxa"/>
          </w:tcPr>
          <w:p w14:paraId="00CA24BF" w14:textId="77777777" w:rsidR="003E12B1" w:rsidRPr="003872CC" w:rsidRDefault="003E12B1" w:rsidP="007018AA">
            <w:pPr>
              <w:pStyle w:val="aff0"/>
              <w:numPr>
                <w:ilvl w:val="0"/>
                <w:numId w:val="30"/>
              </w:numPr>
              <w:ind w:left="44" w:hanging="87"/>
              <w:rPr>
                <w:sz w:val="24"/>
                <w:szCs w:val="24"/>
                <w:lang w:val="uz-Cyrl-UZ"/>
              </w:rPr>
            </w:pPr>
          </w:p>
        </w:tc>
        <w:tc>
          <w:tcPr>
            <w:tcW w:w="5529" w:type="dxa"/>
          </w:tcPr>
          <w:p w14:paraId="65F0544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Birinchi kompyuter virusi nima deb nomlangan</w:t>
            </w:r>
          </w:p>
        </w:tc>
        <w:tc>
          <w:tcPr>
            <w:tcW w:w="4961" w:type="dxa"/>
          </w:tcPr>
          <w:p w14:paraId="4FDE1E0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Cherv</w:t>
            </w:r>
          </w:p>
        </w:tc>
      </w:tr>
      <w:tr w:rsidR="003E12B1" w:rsidRPr="00C6655B" w14:paraId="3AB834FB" w14:textId="77777777" w:rsidTr="007018AA">
        <w:tc>
          <w:tcPr>
            <w:tcW w:w="567" w:type="dxa"/>
          </w:tcPr>
          <w:p w14:paraId="182CFFD9"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115FD9E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P= 31, q=29 eyler funksiyasida f(p,q) ni hisoblang</w:t>
            </w:r>
          </w:p>
        </w:tc>
        <w:tc>
          <w:tcPr>
            <w:tcW w:w="4961" w:type="dxa"/>
          </w:tcPr>
          <w:p w14:paraId="253699D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*840</w:t>
            </w:r>
          </w:p>
        </w:tc>
      </w:tr>
      <w:tr w:rsidR="003E12B1" w:rsidRPr="00C6655B" w14:paraId="01E06008" w14:textId="77777777" w:rsidTr="007018AA">
        <w:tc>
          <w:tcPr>
            <w:tcW w:w="567" w:type="dxa"/>
          </w:tcPr>
          <w:p w14:paraId="47D5484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C43272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256mod25=?</w:t>
            </w:r>
          </w:p>
        </w:tc>
        <w:tc>
          <w:tcPr>
            <w:tcW w:w="4961" w:type="dxa"/>
          </w:tcPr>
          <w:p w14:paraId="174309E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5</w:t>
            </w:r>
          </w:p>
        </w:tc>
      </w:tr>
      <w:tr w:rsidR="003E12B1" w:rsidRPr="00C6655B" w14:paraId="44AB186B" w14:textId="77777777" w:rsidTr="007018AA">
        <w:tc>
          <w:tcPr>
            <w:tcW w:w="567" w:type="dxa"/>
          </w:tcPr>
          <w:p w14:paraId="17D0B65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CF04AF4"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bu yaxlit «butun»ni</w:t>
            </w:r>
            <w:r w:rsidRPr="00600794">
              <w:rPr>
                <w:w w:val="90"/>
                <w:sz w:val="24"/>
                <w:szCs w:val="24"/>
                <w:lang w:val="en-US"/>
              </w:rPr>
              <w:t xml:space="preserve"> </w:t>
            </w:r>
            <w:r w:rsidRPr="00600794">
              <w:rPr>
                <w:w w:val="90"/>
                <w:sz w:val="24"/>
                <w:szCs w:val="24"/>
                <w:lang w:val="uz-Cyrl-UZ"/>
              </w:rPr>
              <w:t>tashkil etuvchi bog‘liq yoki o‘zaro</w:t>
            </w:r>
            <w:r w:rsidRPr="00600794">
              <w:rPr>
                <w:w w:val="90"/>
                <w:sz w:val="24"/>
                <w:szCs w:val="24"/>
                <w:lang w:val="en-US"/>
              </w:rPr>
              <w:t xml:space="preserve"> </w:t>
            </w:r>
            <w:r w:rsidRPr="00600794">
              <w:rPr>
                <w:w w:val="90"/>
                <w:sz w:val="24"/>
                <w:szCs w:val="24"/>
                <w:lang w:val="uz-Cyrl-UZ"/>
              </w:rPr>
              <w:t>bog‘langan tashkil etuvchilar</w:t>
            </w:r>
            <w:r w:rsidRPr="00600794">
              <w:rPr>
                <w:w w:val="90"/>
                <w:sz w:val="24"/>
                <w:szCs w:val="24"/>
                <w:lang w:val="en-US"/>
              </w:rPr>
              <w:t xml:space="preserve"> </w:t>
            </w:r>
            <w:r w:rsidRPr="00600794">
              <w:rPr>
                <w:w w:val="90"/>
                <w:sz w:val="24"/>
                <w:szCs w:val="24"/>
                <w:lang w:val="uz-Cyrl-UZ"/>
              </w:rPr>
              <w:t>guruhi nima deyiladi.</w:t>
            </w:r>
          </w:p>
        </w:tc>
        <w:tc>
          <w:tcPr>
            <w:tcW w:w="4961" w:type="dxa"/>
          </w:tcPr>
          <w:p w14:paraId="69783C38" w14:textId="77777777" w:rsidR="003E12B1" w:rsidRPr="00600794" w:rsidRDefault="003E12B1" w:rsidP="007018AA">
            <w:pPr>
              <w:pStyle w:val="aff0"/>
              <w:rPr>
                <w:rFonts w:eastAsia="Calibri"/>
                <w:w w:val="90"/>
                <w:sz w:val="24"/>
                <w:szCs w:val="24"/>
                <w:lang w:val="uz-Cyrl-UZ"/>
              </w:rPr>
            </w:pPr>
            <w:r w:rsidRPr="00600794">
              <w:rPr>
                <w:w w:val="90"/>
                <w:sz w:val="24"/>
                <w:szCs w:val="24"/>
                <w:lang w:val="en-US"/>
              </w:rPr>
              <w:t>*</w:t>
            </w:r>
            <w:r w:rsidRPr="00600794">
              <w:rPr>
                <w:w w:val="90"/>
                <w:sz w:val="24"/>
                <w:szCs w:val="24"/>
                <w:lang w:val="uz-Cyrl-UZ"/>
              </w:rPr>
              <w:t>Tizim</w:t>
            </w:r>
          </w:p>
        </w:tc>
      </w:tr>
      <w:tr w:rsidR="003E12B1" w:rsidRPr="00C6655B" w14:paraId="31D3400D" w14:textId="77777777" w:rsidTr="007018AA">
        <w:tc>
          <w:tcPr>
            <w:tcW w:w="567" w:type="dxa"/>
          </w:tcPr>
          <w:p w14:paraId="72D4A62C"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2F7D600"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Tashkilotni himoyalash</w:t>
            </w:r>
            <w:r w:rsidRPr="00600794">
              <w:rPr>
                <w:w w:val="90"/>
                <w:sz w:val="24"/>
                <w:szCs w:val="24"/>
                <w:lang w:val="en-US"/>
              </w:rPr>
              <w:t xml:space="preserve"> </w:t>
            </w:r>
            <w:r w:rsidRPr="00600794">
              <w:rPr>
                <w:w w:val="90"/>
                <w:sz w:val="24"/>
                <w:szCs w:val="24"/>
                <w:lang w:val="uz-Cyrl-UZ"/>
              </w:rPr>
              <w:t>maqsadida amalga oshirilgan xavfsizlik nazoratini</w:t>
            </w:r>
            <w:r w:rsidRPr="00600794">
              <w:rPr>
                <w:w w:val="90"/>
                <w:sz w:val="24"/>
                <w:szCs w:val="24"/>
                <w:lang w:val="en-US"/>
              </w:rPr>
              <w:t xml:space="preserve"> </w:t>
            </w:r>
            <w:r w:rsidRPr="00600794">
              <w:rPr>
                <w:w w:val="90"/>
                <w:sz w:val="24"/>
                <w:szCs w:val="24"/>
                <w:lang w:val="uz-Cyrl-UZ"/>
              </w:rPr>
              <w:t>tavsiflovchi yuqori satxli hujjat yoki hujjatlar</w:t>
            </w:r>
            <w:r w:rsidRPr="00600794">
              <w:rPr>
                <w:w w:val="90"/>
                <w:sz w:val="24"/>
                <w:szCs w:val="24"/>
                <w:lang w:val="en-US"/>
              </w:rPr>
              <w:t xml:space="preserve"> </w:t>
            </w:r>
            <w:r w:rsidRPr="00600794">
              <w:rPr>
                <w:w w:val="90"/>
                <w:sz w:val="24"/>
                <w:szCs w:val="24"/>
                <w:lang w:val="uz-Cyrl-UZ"/>
              </w:rPr>
              <w:t>to‘plami nima duyidadi</w:t>
            </w:r>
          </w:p>
        </w:tc>
        <w:tc>
          <w:tcPr>
            <w:tcW w:w="4961" w:type="dxa"/>
          </w:tcPr>
          <w:p w14:paraId="58D9AD1E"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Standart</w:t>
            </w:r>
          </w:p>
        </w:tc>
      </w:tr>
      <w:tr w:rsidR="003E12B1" w:rsidRPr="00C6655B" w14:paraId="06E3A48E" w14:textId="77777777" w:rsidTr="007018AA">
        <w:tc>
          <w:tcPr>
            <w:tcW w:w="567" w:type="dxa"/>
          </w:tcPr>
          <w:p w14:paraId="104CF8A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73EB246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RSA </w:t>
            </w:r>
            <w:r w:rsidRPr="00600794">
              <w:rPr>
                <w:w w:val="90"/>
                <w:sz w:val="24"/>
                <w:szCs w:val="24"/>
                <w:lang w:val="uz-Cyrl-UZ"/>
              </w:rPr>
              <w:t>shifrlash algoritmida foydalaniladigan sonlarning spektori o‘lchami qanday</w:t>
            </w:r>
            <w:r w:rsidRPr="00600794">
              <w:rPr>
                <w:w w:val="90"/>
                <w:sz w:val="24"/>
                <w:szCs w:val="24"/>
                <w:lang w:val="en-US"/>
              </w:rPr>
              <w:t xml:space="preserve">? </w:t>
            </w:r>
          </w:p>
        </w:tc>
        <w:tc>
          <w:tcPr>
            <w:tcW w:w="4961" w:type="dxa"/>
          </w:tcPr>
          <w:p w14:paraId="1EDFB306" w14:textId="77777777" w:rsidR="003E12B1" w:rsidRPr="00600794" w:rsidRDefault="003E12B1" w:rsidP="007018AA">
            <w:pPr>
              <w:pStyle w:val="aff0"/>
              <w:rPr>
                <w:rFonts w:eastAsia="Calibri"/>
                <w:w w:val="90"/>
                <w:sz w:val="24"/>
                <w:szCs w:val="24"/>
                <w:lang w:val="en-US"/>
              </w:rPr>
            </w:pPr>
            <w:r w:rsidRPr="00600794">
              <w:rPr>
                <w:w w:val="90"/>
                <w:sz w:val="24"/>
                <w:szCs w:val="24"/>
              </w:rPr>
              <w:t>65535;</w:t>
            </w:r>
          </w:p>
        </w:tc>
      </w:tr>
      <w:tr w:rsidR="003E12B1" w:rsidRPr="00C6655B" w14:paraId="5779CF0A" w14:textId="77777777" w:rsidTr="007018AA">
        <w:tc>
          <w:tcPr>
            <w:tcW w:w="567" w:type="dxa"/>
          </w:tcPr>
          <w:p w14:paraId="662C97FA"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7CF3B1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DES </w:t>
            </w:r>
            <w:r w:rsidRPr="00600794">
              <w:rPr>
                <w:w w:val="90"/>
                <w:sz w:val="24"/>
                <w:szCs w:val="24"/>
                <w:lang w:val="uz-Cyrl-UZ"/>
              </w:rPr>
              <w:t>algoritmi akslantirishlari raundlari soni qancha?</w:t>
            </w:r>
          </w:p>
        </w:tc>
        <w:tc>
          <w:tcPr>
            <w:tcW w:w="4961" w:type="dxa"/>
          </w:tcPr>
          <w:p w14:paraId="441AE96D" w14:textId="77777777" w:rsidR="003E12B1" w:rsidRPr="00600794" w:rsidRDefault="003E12B1" w:rsidP="007018AA">
            <w:pPr>
              <w:pStyle w:val="aff0"/>
              <w:rPr>
                <w:rFonts w:eastAsia="Calibri"/>
                <w:w w:val="90"/>
                <w:sz w:val="24"/>
                <w:szCs w:val="24"/>
              </w:rPr>
            </w:pPr>
            <w:r w:rsidRPr="00600794">
              <w:rPr>
                <w:w w:val="90"/>
                <w:sz w:val="24"/>
                <w:szCs w:val="24"/>
                <w:lang w:val="en-US"/>
              </w:rPr>
              <w:t>*</w:t>
            </w:r>
            <w:r w:rsidRPr="00600794">
              <w:rPr>
                <w:w w:val="90"/>
                <w:sz w:val="24"/>
                <w:szCs w:val="24"/>
              </w:rPr>
              <w:t>16;</w:t>
            </w:r>
          </w:p>
        </w:tc>
      </w:tr>
      <w:tr w:rsidR="003E12B1" w:rsidRPr="001862F7" w14:paraId="780A1B6F" w14:textId="77777777" w:rsidTr="007018AA">
        <w:tc>
          <w:tcPr>
            <w:tcW w:w="567" w:type="dxa"/>
          </w:tcPr>
          <w:p w14:paraId="7708A7AB"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221540B0"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DES </w:t>
            </w:r>
            <w:r w:rsidRPr="00600794">
              <w:rPr>
                <w:w w:val="90"/>
                <w:sz w:val="24"/>
                <w:szCs w:val="24"/>
                <w:lang w:val="uz-Cyrl-UZ"/>
              </w:rPr>
              <w:t>algoritmi shifrlash blokining  chap va o‘ng qism bloklarining o‘lchami qancha?</w:t>
            </w:r>
          </w:p>
        </w:tc>
        <w:tc>
          <w:tcPr>
            <w:tcW w:w="4961" w:type="dxa"/>
          </w:tcPr>
          <w:p w14:paraId="245F5344" w14:textId="77777777" w:rsidR="003E12B1" w:rsidRPr="00600794" w:rsidRDefault="003E12B1" w:rsidP="007018AA">
            <w:pPr>
              <w:pStyle w:val="aff0"/>
              <w:rPr>
                <w:rFonts w:eastAsia="Calibri"/>
                <w:w w:val="90"/>
                <w:sz w:val="24"/>
                <w:szCs w:val="24"/>
                <w:lang w:val="en-US"/>
              </w:rPr>
            </w:pPr>
            <w:r w:rsidRPr="00600794">
              <w:rPr>
                <w:w w:val="90"/>
                <w:sz w:val="24"/>
                <w:szCs w:val="24"/>
                <w:lang w:val="uz-Cyrl-UZ"/>
              </w:rPr>
              <w:t xml:space="preserve">CHap qism blok </w:t>
            </w:r>
            <w:r w:rsidRPr="00600794">
              <w:rPr>
                <w:w w:val="90"/>
                <w:sz w:val="24"/>
                <w:szCs w:val="24"/>
                <w:lang w:val="en-US"/>
              </w:rPr>
              <w:t xml:space="preserve">32 bit, </w:t>
            </w:r>
            <w:r w:rsidRPr="00600794">
              <w:rPr>
                <w:w w:val="90"/>
                <w:sz w:val="24"/>
                <w:szCs w:val="24"/>
                <w:lang w:val="uz-Cyrl-UZ"/>
              </w:rPr>
              <w:t xml:space="preserve">o‘ng qism blok </w:t>
            </w:r>
            <w:r w:rsidRPr="00600794">
              <w:rPr>
                <w:w w:val="90"/>
                <w:sz w:val="24"/>
                <w:szCs w:val="24"/>
                <w:lang w:val="en-US"/>
              </w:rPr>
              <w:t>48 bit;</w:t>
            </w:r>
          </w:p>
        </w:tc>
      </w:tr>
      <w:tr w:rsidR="003E12B1" w:rsidRPr="001862F7" w14:paraId="0463EA38" w14:textId="77777777" w:rsidTr="007018AA">
        <w:tc>
          <w:tcPr>
            <w:tcW w:w="567" w:type="dxa"/>
          </w:tcPr>
          <w:p w14:paraId="36CB7952"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36FA0C57"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Simmetrik va asimmetrik shifrlash algoritmlarining qanday mohiyatan farqli tomonlari bor?</w:t>
            </w:r>
          </w:p>
        </w:tc>
        <w:tc>
          <w:tcPr>
            <w:tcW w:w="4961" w:type="dxa"/>
          </w:tcPr>
          <w:p w14:paraId="31B83F5F" w14:textId="77777777" w:rsidR="003E12B1" w:rsidRPr="00600794" w:rsidRDefault="003E12B1" w:rsidP="007018AA">
            <w:pPr>
              <w:pStyle w:val="aff0"/>
              <w:rPr>
                <w:rFonts w:eastAsia="Calibri"/>
                <w:w w:val="90"/>
                <w:sz w:val="24"/>
                <w:szCs w:val="24"/>
                <w:lang w:val="uz-Cyrl-UZ"/>
              </w:rPr>
            </w:pPr>
            <w:r w:rsidRPr="00600794">
              <w:rPr>
                <w:w w:val="90"/>
                <w:sz w:val="24"/>
                <w:szCs w:val="24"/>
                <w:lang w:val="uz-Cyrl-UZ"/>
              </w:rPr>
              <w:t>SHifrlash va deshifrlash jarayonlarida kalitlardan foydalanish qoidalariga ko‘ra farqlanadi</w:t>
            </w:r>
          </w:p>
        </w:tc>
      </w:tr>
      <w:tr w:rsidR="003E12B1" w:rsidRPr="00C6655B" w14:paraId="7C9C26A2" w14:textId="77777777" w:rsidTr="007018AA">
        <w:tc>
          <w:tcPr>
            <w:tcW w:w="567" w:type="dxa"/>
          </w:tcPr>
          <w:p w14:paraId="081D1D7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6001389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19 gacha bo’lgan va  19  bilan o’zaro tub bo’lgan sonlar soni nechta?</w:t>
            </w:r>
          </w:p>
        </w:tc>
        <w:tc>
          <w:tcPr>
            <w:tcW w:w="4961" w:type="dxa"/>
            <w:vAlign w:val="center"/>
          </w:tcPr>
          <w:p w14:paraId="29E62167"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19 ta</w:t>
            </w:r>
          </w:p>
        </w:tc>
      </w:tr>
      <w:tr w:rsidR="003E12B1" w:rsidRPr="00C6655B" w14:paraId="684B3303" w14:textId="77777777" w:rsidTr="007018AA">
        <w:tc>
          <w:tcPr>
            <w:tcW w:w="567" w:type="dxa"/>
          </w:tcPr>
          <w:p w14:paraId="0D831A3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7991E2D5"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10 gacha bo’lgan va  10  bilan o’zaro tub bo’lgan sonlar soni nechta?</w:t>
            </w:r>
          </w:p>
        </w:tc>
        <w:tc>
          <w:tcPr>
            <w:tcW w:w="4961" w:type="dxa"/>
            <w:vAlign w:val="center"/>
          </w:tcPr>
          <w:p w14:paraId="6CB7F552"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*4 ta</w:t>
            </w:r>
          </w:p>
        </w:tc>
      </w:tr>
      <w:tr w:rsidR="003E12B1" w:rsidRPr="00C6655B" w14:paraId="79F7D430" w14:textId="77777777" w:rsidTr="007018AA">
        <w:tc>
          <w:tcPr>
            <w:tcW w:w="567" w:type="dxa"/>
          </w:tcPr>
          <w:p w14:paraId="27F0ED68"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60D07729"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Qaysi formula qoldiqli bo’lish qonunini ifodalaydi</w:t>
            </w:r>
          </w:p>
        </w:tc>
        <w:tc>
          <w:tcPr>
            <w:tcW w:w="4961" w:type="dxa"/>
            <w:vAlign w:val="center"/>
          </w:tcPr>
          <w:p w14:paraId="38784B91" w14:textId="77777777" w:rsidR="003E12B1" w:rsidRPr="00600794" w:rsidRDefault="003E12B1" w:rsidP="007018AA">
            <w:pPr>
              <w:pStyle w:val="aff0"/>
              <w:rPr>
                <w:rFonts w:eastAsia="Calibri"/>
                <w:w w:val="90"/>
                <w:sz w:val="24"/>
                <w:szCs w:val="24"/>
              </w:rPr>
            </w:pPr>
            <w:r>
              <w:rPr>
                <w:rFonts w:asciiTheme="minorHAnsi" w:eastAsiaTheme="minorHAnsi" w:hAnsiTheme="minorHAnsi" w:cstheme="minorBidi"/>
                <w:w w:val="90"/>
                <w:sz w:val="24"/>
                <w:szCs w:val="24"/>
                <w:lang w:eastAsia="en-US"/>
              </w:rPr>
              <w:pict w14:anchorId="2F7E3254">
                <v:shape id="_x0000_i1031" type="#_x0000_t75" style="width:105pt;height:18pt" equationxml="&lt;">
                  <v:imagedata r:id="rId9" o:title="" chromakey="white"/>
                </v:shape>
              </w:pict>
            </w:r>
          </w:p>
        </w:tc>
      </w:tr>
      <w:tr w:rsidR="003E12B1" w:rsidRPr="00C6655B" w14:paraId="263015AD" w14:textId="77777777" w:rsidTr="007018AA">
        <w:tc>
          <w:tcPr>
            <w:tcW w:w="567" w:type="dxa"/>
          </w:tcPr>
          <w:p w14:paraId="33941F76"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487CC9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Eyler funsiyasida </w:t>
            </w:r>
            <w:r w:rsidRPr="00600794">
              <w:rPr>
                <w:rStyle w:val="28"/>
                <w:rFonts w:ascii="Cambria Math" w:hAnsi="Cambria Math" w:cs="Cambria Math"/>
                <w:w w:val="90"/>
                <w:sz w:val="24"/>
                <w:szCs w:val="24"/>
              </w:rPr>
              <w:t>𝜙</w:t>
            </w:r>
            <w:r w:rsidRPr="00600794">
              <w:rPr>
                <w:rStyle w:val="28"/>
                <w:w w:val="90"/>
                <w:sz w:val="24"/>
                <w:szCs w:val="24"/>
                <w:lang w:val="en-US"/>
              </w:rPr>
              <w:t>(1) qiymati nimaga teng?</w:t>
            </w:r>
          </w:p>
        </w:tc>
        <w:tc>
          <w:tcPr>
            <w:tcW w:w="4961" w:type="dxa"/>
            <w:vAlign w:val="center"/>
          </w:tcPr>
          <w:p w14:paraId="78C12EDF"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*0</w:t>
            </w:r>
          </w:p>
        </w:tc>
      </w:tr>
      <w:tr w:rsidR="003E12B1" w:rsidRPr="00C6655B" w14:paraId="1BE74EFB" w14:textId="77777777" w:rsidTr="007018AA">
        <w:tc>
          <w:tcPr>
            <w:tcW w:w="567" w:type="dxa"/>
          </w:tcPr>
          <w:p w14:paraId="1DBC60A5"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ED468C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Eyler funksiyasida 60 sonining qiymatini toping.</w:t>
            </w:r>
          </w:p>
        </w:tc>
        <w:tc>
          <w:tcPr>
            <w:tcW w:w="4961" w:type="dxa"/>
            <w:vAlign w:val="center"/>
          </w:tcPr>
          <w:p w14:paraId="15C40458"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59</w:t>
            </w:r>
          </w:p>
        </w:tc>
      </w:tr>
      <w:tr w:rsidR="003E12B1" w:rsidRPr="00C6655B" w14:paraId="66A28012" w14:textId="77777777" w:rsidTr="007018AA">
        <w:tc>
          <w:tcPr>
            <w:tcW w:w="567" w:type="dxa"/>
          </w:tcPr>
          <w:p w14:paraId="13CDB0B4" w14:textId="77777777" w:rsidR="003E12B1" w:rsidRPr="00C6655B" w:rsidRDefault="003E12B1" w:rsidP="007018AA">
            <w:pPr>
              <w:pStyle w:val="aff0"/>
              <w:numPr>
                <w:ilvl w:val="0"/>
                <w:numId w:val="30"/>
              </w:numPr>
              <w:ind w:left="44" w:hanging="87"/>
              <w:rPr>
                <w:sz w:val="24"/>
                <w:szCs w:val="24"/>
                <w:lang w:val="en-US"/>
              </w:rPr>
            </w:pPr>
          </w:p>
        </w:tc>
        <w:tc>
          <w:tcPr>
            <w:tcW w:w="5529" w:type="dxa"/>
          </w:tcPr>
          <w:p w14:paraId="5500A1B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Eyler funksiyasi yordamida 1811 sonining qiymatini toping.</w:t>
            </w:r>
          </w:p>
        </w:tc>
        <w:tc>
          <w:tcPr>
            <w:tcW w:w="4961" w:type="dxa"/>
            <w:vAlign w:val="center"/>
          </w:tcPr>
          <w:p w14:paraId="144999E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*1810</w:t>
            </w:r>
          </w:p>
        </w:tc>
      </w:tr>
      <w:tr w:rsidR="003E12B1" w:rsidRPr="00C6655B" w14:paraId="1FF19AF8" w14:textId="77777777" w:rsidTr="007018AA">
        <w:tc>
          <w:tcPr>
            <w:tcW w:w="567" w:type="dxa"/>
          </w:tcPr>
          <w:p w14:paraId="0318191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E8860E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97 tub sonmi?</w:t>
            </w:r>
          </w:p>
        </w:tc>
        <w:tc>
          <w:tcPr>
            <w:tcW w:w="4961" w:type="dxa"/>
            <w:vAlign w:val="center"/>
          </w:tcPr>
          <w:p w14:paraId="60FB337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*Tub</w:t>
            </w:r>
          </w:p>
        </w:tc>
      </w:tr>
      <w:tr w:rsidR="003E12B1" w:rsidRPr="00C6655B" w14:paraId="37A83B6A" w14:textId="77777777" w:rsidTr="007018AA">
        <w:tc>
          <w:tcPr>
            <w:tcW w:w="567" w:type="dxa"/>
          </w:tcPr>
          <w:p w14:paraId="12D2EDEB"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0FE1156"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 modulli ifodani qiymatini toping</w:t>
            </w:r>
          </w:p>
          <w:p w14:paraId="6DEBD639" w14:textId="77777777" w:rsidR="003E12B1" w:rsidRPr="00600794" w:rsidRDefault="003E12B1" w:rsidP="007018AA">
            <w:pPr>
              <w:pStyle w:val="aff0"/>
              <w:rPr>
                <w:rFonts w:eastAsia="Calibri"/>
                <w:w w:val="90"/>
                <w:sz w:val="24"/>
                <w:szCs w:val="24"/>
                <w:lang w:val="en-US"/>
              </w:rPr>
            </w:pPr>
            <w:r w:rsidRPr="00600794">
              <w:rPr>
                <w:rStyle w:val="texample"/>
                <w:w w:val="90"/>
                <w:sz w:val="24"/>
                <w:szCs w:val="24"/>
                <w:lang w:val="en-US"/>
              </w:rPr>
              <w:t>(148 + 14432) mod 256.</w:t>
            </w:r>
          </w:p>
        </w:tc>
        <w:tc>
          <w:tcPr>
            <w:tcW w:w="4961" w:type="dxa"/>
            <w:vAlign w:val="center"/>
          </w:tcPr>
          <w:p w14:paraId="0B863B93"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*244</w:t>
            </w:r>
          </w:p>
        </w:tc>
      </w:tr>
      <w:tr w:rsidR="003E12B1" w:rsidRPr="00C6655B" w14:paraId="0D1CE2BD" w14:textId="77777777" w:rsidTr="007018AA">
        <w:tc>
          <w:tcPr>
            <w:tcW w:w="567" w:type="dxa"/>
          </w:tcPr>
          <w:p w14:paraId="4BFC1026"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00455F4"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 xml:space="preserve">Quyidagi sonlarning eng katta umumiy bo’luvchilarini toping.  88 </w:t>
            </w:r>
            <w:r w:rsidRPr="00600794">
              <w:rPr>
                <w:w w:val="90"/>
                <w:sz w:val="24"/>
                <w:szCs w:val="24"/>
                <w:lang w:val="uz-Cyrl-UZ"/>
              </w:rPr>
              <w:t>i 220</w:t>
            </w:r>
          </w:p>
        </w:tc>
        <w:tc>
          <w:tcPr>
            <w:tcW w:w="4961" w:type="dxa"/>
            <w:vAlign w:val="center"/>
          </w:tcPr>
          <w:p w14:paraId="61622471"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21</w:t>
            </w:r>
          </w:p>
        </w:tc>
      </w:tr>
      <w:tr w:rsidR="003E12B1" w:rsidRPr="00C6655B" w14:paraId="496C46C9" w14:textId="77777777" w:rsidTr="007018AA">
        <w:tc>
          <w:tcPr>
            <w:tcW w:w="567" w:type="dxa"/>
          </w:tcPr>
          <w:p w14:paraId="28331E6A"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4C22935C"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Quyidagi ifodani qiymatini toping.</w:t>
            </w:r>
          </w:p>
          <w:p w14:paraId="657C1BD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-17mod11</w:t>
            </w:r>
          </w:p>
        </w:tc>
        <w:tc>
          <w:tcPr>
            <w:tcW w:w="4961" w:type="dxa"/>
            <w:vAlign w:val="center"/>
          </w:tcPr>
          <w:p w14:paraId="6545FF9E"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6</w:t>
            </w:r>
          </w:p>
        </w:tc>
      </w:tr>
      <w:tr w:rsidR="003E12B1" w:rsidRPr="00C6655B" w14:paraId="1221DD17" w14:textId="77777777" w:rsidTr="007018AA">
        <w:tc>
          <w:tcPr>
            <w:tcW w:w="567" w:type="dxa"/>
          </w:tcPr>
          <w:p w14:paraId="59E4668F" w14:textId="77777777" w:rsidR="003E12B1" w:rsidRPr="00C6655B" w:rsidRDefault="003E12B1" w:rsidP="007018AA">
            <w:pPr>
              <w:pStyle w:val="aff0"/>
              <w:numPr>
                <w:ilvl w:val="0"/>
                <w:numId w:val="30"/>
              </w:numPr>
              <w:ind w:left="44" w:hanging="87"/>
              <w:rPr>
                <w:sz w:val="24"/>
                <w:szCs w:val="24"/>
                <w:lang w:val="en-US"/>
              </w:rPr>
            </w:pPr>
          </w:p>
        </w:tc>
        <w:tc>
          <w:tcPr>
            <w:tcW w:w="5529" w:type="dxa"/>
            <w:vAlign w:val="center"/>
          </w:tcPr>
          <w:p w14:paraId="2A3F581D"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2 soniga 10 modul bo’yicha teskari sonni toping.</w:t>
            </w:r>
          </w:p>
        </w:tc>
        <w:tc>
          <w:tcPr>
            <w:tcW w:w="4961" w:type="dxa"/>
            <w:vAlign w:val="center"/>
          </w:tcPr>
          <w:p w14:paraId="5B24140B" w14:textId="77777777" w:rsidR="003E12B1" w:rsidRPr="00600794" w:rsidRDefault="003E12B1" w:rsidP="007018AA">
            <w:pPr>
              <w:pStyle w:val="aff0"/>
              <w:rPr>
                <w:rFonts w:eastAsia="Calibri"/>
                <w:w w:val="90"/>
                <w:sz w:val="24"/>
                <w:szCs w:val="24"/>
                <w:lang w:val="en-US"/>
              </w:rPr>
            </w:pPr>
            <w:r w:rsidRPr="00600794">
              <w:rPr>
                <w:w w:val="90"/>
                <w:sz w:val="24"/>
                <w:szCs w:val="24"/>
                <w:lang w:val="en-US"/>
              </w:rPr>
              <w:t>3</w:t>
            </w:r>
          </w:p>
        </w:tc>
      </w:tr>
    </w:tbl>
    <w:p w14:paraId="382B6ED5" w14:textId="77777777" w:rsidR="003E12B1" w:rsidRPr="00905CD3" w:rsidRDefault="003E12B1" w:rsidP="003E12B1">
      <w:pPr>
        <w:rPr>
          <w:lang w:val="en-US"/>
        </w:rPr>
      </w:pPr>
    </w:p>
    <w:p w14:paraId="7547B30C" w14:textId="77777777" w:rsidR="003E12B1" w:rsidRPr="00C6655B" w:rsidRDefault="003E12B1" w:rsidP="003E12B1">
      <w:pPr>
        <w:pStyle w:val="aff0"/>
        <w:rPr>
          <w:rFonts w:ascii="Times New Roman" w:hAnsi="Times New Roman" w:cs="Times New Roman"/>
          <w:sz w:val="26"/>
          <w:szCs w:val="26"/>
          <w:lang w:val="en-US"/>
        </w:rPr>
      </w:pPr>
    </w:p>
    <w:p w14:paraId="5AACD31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32BCDD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Xavfsizlikning asosiy yo’nalishlarini sanab o’ting.</w:t>
      </w:r>
    </w:p>
    <w:p w14:paraId="32845D7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xavfsizligi, Iqtisodiy xavfsizlik, Mudofaa xavfsizligi, Ijtimoiy xavfsizlik, Ekologik xavfsizlik</w:t>
      </w:r>
    </w:p>
    <w:p w14:paraId="1B02661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va Iqtisodiy xavfsizlik, Signallar havfsizligi, Mobil aloqa xafvsizligi, Dasturiy ta`minot xavfsizligi</w:t>
      </w:r>
    </w:p>
    <w:p w14:paraId="46133B4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Mudofaa xavfsizligi, Ijtimoiy xavfsizlik, Signallar havfsizligi, Mobil aloqa xafvsizligi, Ekologik xavfsizlik</w:t>
      </w:r>
    </w:p>
    <w:p w14:paraId="6AD4D73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Axborot xavfsizligi, Iqtisodiy xavfsizlik, Mudofaa xavfsizligi, Ijtimoiy xavfsizlik, Dasturiy ta`minot xavfsizligi, Ekologik xavfsizlik </w:t>
      </w:r>
    </w:p>
    <w:p w14:paraId="0252734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01DAAD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 xavfsizligining asosiy maqsadlaridan biri- bu…</w:t>
      </w:r>
    </w:p>
    <w:p w14:paraId="7D2F9C1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Axborotlarni o’g’irlanishini, yo’qolishini, soxtalashtirilishini oldini olish</w:t>
      </w:r>
    </w:p>
    <w:p w14:paraId="268553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-:Ob`yektga bevosita ta`sir qilish</w:t>
      </w:r>
    </w:p>
    <w:p w14:paraId="63F1EFA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Axborotlarni shifrlash, saqlash, yetkazib berish</w:t>
      </w:r>
    </w:p>
    <w:p w14:paraId="538304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Tarmoqdagi foydalanuvchilarni xavfsizligini ta`minlab berish</w:t>
      </w:r>
    </w:p>
    <w:p w14:paraId="6458219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40E75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Konfidentsiallikga to’g’ri ta`rif keltiring.</w:t>
      </w:r>
    </w:p>
    <w:p w14:paraId="59AC641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inshonchliligi, tarqatilishi mumkin emasligi, maxfiyligi kafolati;</w:t>
      </w:r>
    </w:p>
    <w:p w14:paraId="458871F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konfidensialligi, tarqatilishi mumkinligi, maxfiyligi kafolati;</w:t>
      </w:r>
    </w:p>
    <w:p w14:paraId="1E88DFA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inshonchliligi, tarqatilishi mumkin emasligi, parollanganligi kafolati;</w:t>
      </w:r>
    </w:p>
    <w:p w14:paraId="03F8079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inshonchliligi, axborotlashganligi, maxfiyligi kafolati;</w:t>
      </w:r>
    </w:p>
    <w:p w14:paraId="5D481F7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2EC22D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Yaxlitlikni buzilishi bu - …</w:t>
      </w:r>
    </w:p>
    <w:p w14:paraId="2801BA0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Soxtalashtirish va o’zgartirish</w:t>
      </w:r>
    </w:p>
    <w:p w14:paraId="654A2DD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Ishonchsizlik va soxtalashtirish</w:t>
      </w:r>
    </w:p>
    <w:p w14:paraId="69CCF9F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Soxtalashtirish</w:t>
      </w:r>
    </w:p>
    <w:p w14:paraId="779DDA9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Butunmaslik va yaxlitlanmaganlik</w:t>
      </w:r>
    </w:p>
    <w:p w14:paraId="7DD86BC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2AAF0A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axborotni himoyalash tizimi deyiladi.</w:t>
      </w:r>
    </w:p>
    <w:p w14:paraId="22DE33C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Axborotning zaif tomonlarini kamaytiruvchi axborotga ruxsat etilmagan kirishga,   uning chiqib ketishiga va yo’qotilishiga to’sqinlik qiluvchi tashkiliy, texnik,  dasturiy, texnologik va boshqa vosita, usul va choralarning kompleksi</w:t>
      </w:r>
    </w:p>
    <w:p w14:paraId="4174D9F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Axborot egalari hamda vakolatli davlat organlari shaxsan axborotning qimmatliligi, uning yo’qotilishidan keladigan zarar va himoyalash mexanizmining narxidan kelib chiqqan holda axborotni himoyalashning zaruriy darajasi </w:t>
      </w:r>
    </w:p>
    <w:p w14:paraId="3ADACAE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egalari hamda vakolatli davlat organlari shaxsan axborotning qimmatliligi, uning yo’qotilishidan keladigan zarar va himoyalash mexanizmining zaruriy darajasi hamda tizimning turini, himoyalash usullar va vositalari</w:t>
      </w:r>
    </w:p>
    <w:p w14:paraId="76A792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Axborotning zaif tomonlarini kamaytiruvchi axborotga ruxsat etilmagan kirishga,   uning chiqib ketishiga va yo’qotilishiga to’sqinlik qiluvchi tashkiliy, texnik, dasturiy, texnologik va boshqa vosita, usul </w:t>
      </w:r>
    </w:p>
    <w:p w14:paraId="15B2F9F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E2C9A8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 virusi nima?</w:t>
      </w:r>
    </w:p>
    <w:p w14:paraId="6030008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maxsus yozilgan va zararli dastur</w:t>
      </w:r>
    </w:p>
    <w:p w14:paraId="2C92428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-:.exe fayl</w:t>
      </w:r>
    </w:p>
    <w:p w14:paraId="020FAB1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 boshqariluvchi dastur</w:t>
      </w:r>
    </w:p>
    <w:p w14:paraId="2E24182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Kengaytmaga ega bo’lgan fayl</w:t>
      </w:r>
    </w:p>
    <w:p w14:paraId="39BE845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CE863C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Kriptografiyaning asosiy maqsadi...</w:t>
      </w:r>
    </w:p>
    <w:p w14:paraId="5A48EFD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maxfiylik, yaxlitlilikni ta`minlash</w:t>
      </w:r>
    </w:p>
    <w:p w14:paraId="3B269C9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-:ishonchlilik, butunlilikni ta`minlash</w:t>
      </w:r>
    </w:p>
    <w:p w14:paraId="53524C9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 identifikatsiya</w:t>
      </w:r>
    </w:p>
    <w:p w14:paraId="1751CAE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-:ishonchlilik, butunlilikni ta`minlash, autentifikatsiya, identifikatsiya</w:t>
      </w:r>
    </w:p>
    <w:p w14:paraId="37E1A54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68F93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SMTP - Simple Mail Transfer protokol nima?</w:t>
      </w:r>
    </w:p>
    <w:p w14:paraId="2D2134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elektron pochta protokoli</w:t>
      </w:r>
    </w:p>
    <w:p w14:paraId="6DF0BE7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protokoli</w:t>
      </w:r>
    </w:p>
    <w:p w14:paraId="47C73DC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-:internet protokoli</w:t>
      </w:r>
    </w:p>
    <w:p w14:paraId="419A132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-:Internetda ommaviy tus olgan dastur</w:t>
      </w:r>
    </w:p>
    <w:p w14:paraId="4EDE5FF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4137C0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SKIP protokoli...</w:t>
      </w:r>
    </w:p>
    <w:p w14:paraId="3A8A5D2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Internet protokollari uchun kriptokalitlarning oddiy boshqaruvi</w:t>
      </w:r>
    </w:p>
    <w:p w14:paraId="692492F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-:Protokollar boshqaruvi</w:t>
      </w:r>
    </w:p>
    <w:p w14:paraId="3B27A4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-:E-mail protokoli</w:t>
      </w:r>
    </w:p>
    <w:p w14:paraId="7ACBF87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-:Lokal tarmoq protokollari uchun kriptokalitlarning oddiy boshqaruvi</w:t>
      </w:r>
    </w:p>
    <w:p w14:paraId="7E07738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EE7BF6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 tarmog’ining asosiy komponentlariga nisbatan xavf-xatarlar…</w:t>
      </w:r>
    </w:p>
    <w:p w14:paraId="1BA6EFF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uzilish, tutib qolish, o’zgartirish, soxtalashtirish</w:t>
      </w:r>
    </w:p>
    <w:p w14:paraId="6E51BCC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-:o’zgartirish, soxtalashtirish</w:t>
      </w:r>
    </w:p>
    <w:p w14:paraId="50C553B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-:tutib qolish, o’zgarish, uzilish</w:t>
      </w:r>
    </w:p>
    <w:p w14:paraId="3D29CA3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-:soxtalashtirish, uzilish, o’zgartirish</w:t>
      </w:r>
    </w:p>
    <w:p w14:paraId="0740141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04FD4A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...ma`lumotlar oqimini passiv hujumlardan himoya qilishga xizmat qiladi.</w:t>
      </w:r>
    </w:p>
    <w:p w14:paraId="519EE9A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konfidentsiallik</w:t>
      </w:r>
    </w:p>
    <w:p w14:paraId="5875BE3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-:identifikatsiya</w:t>
      </w:r>
    </w:p>
    <w:p w14:paraId="380E75E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w:t>
      </w:r>
    </w:p>
    <w:p w14:paraId="1DCE14C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maxfiylik</w:t>
      </w:r>
    </w:p>
    <w:p w14:paraId="06000BC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AD0CA4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Foydalanish huquqini cheklovchi matritsa modeli bu...</w:t>
      </w:r>
    </w:p>
    <w:p w14:paraId="46EDD3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Bella La-Padulla modeli</w:t>
      </w:r>
    </w:p>
    <w:p w14:paraId="2CCD171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-:Dening modeli</w:t>
      </w:r>
    </w:p>
    <w:p w14:paraId="52FB779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-:Landver modeli</w:t>
      </w:r>
    </w:p>
    <w:p w14:paraId="1428ACF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-:Huquqlarni cheklovchi model</w:t>
      </w:r>
    </w:p>
    <w:p w14:paraId="7780148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7A19ED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 tarmoqlarida tarmoqning uzoqlashtirilgan elemenlari o’rtasidagi aloqa qaysi standartlar yordamida amalga oshiriladi?</w:t>
      </w:r>
    </w:p>
    <w:p w14:paraId="5E56B54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TCP/IP, X.25 protokollar</w:t>
      </w:r>
    </w:p>
    <w:p w14:paraId="3F75609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-:X.25 protokollar</w:t>
      </w:r>
    </w:p>
    <w:p w14:paraId="1506C3F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-:TCP/IP</w:t>
      </w:r>
    </w:p>
    <w:p w14:paraId="3F97B48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-:SMTP</w:t>
      </w:r>
    </w:p>
    <w:p w14:paraId="39F5F09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B1CB91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S: Autentifikatsiya nima?</w:t>
      </w:r>
    </w:p>
    <w:p w14:paraId="07F64D9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 qilingan foydalanuvchi, jarayon yoki qurilmaning haqiqiy ekanligini tekshirish muolajasi</w:t>
      </w:r>
    </w:p>
    <w:p w14:paraId="0F0BCC0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Tizim meyoriy va g’ayritabiiy hollarda rejalashtirilgandek o’zini tutishligi holati</w:t>
      </w:r>
    </w:p>
    <w:p w14:paraId="529F4CD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Istalgan vaqtda dastur majmuasining mumkinligini kafolati</w:t>
      </w:r>
    </w:p>
    <w:p w14:paraId="44547AB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-:Tizim noodatiy va tabiiy hollarda qurilmaning haqiqiy ekanligini tekshirish muolajasi</w:t>
      </w:r>
    </w:p>
    <w:p w14:paraId="77F4ED2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A3A411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S:Identifikatsiya bu- …</w:t>
      </w:r>
    </w:p>
    <w:p w14:paraId="77DEEBA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Foydalanuvchini uning identifikatori (nomi) bo’yicha aniqlash jarayoni</w:t>
      </w:r>
    </w:p>
    <w:p w14:paraId="3E02AA7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-:Ishonchliligini tarqalishi mumkin emasligi kafolati</w:t>
      </w:r>
    </w:p>
    <w:p w14:paraId="0752D14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boshlang’ich ko’rinishda ekanligi uni saqlash, uzatishda ruxsat etilmagan o’zgarishlar</w:t>
      </w:r>
    </w:p>
    <w:p w14:paraId="0F336B2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butunligini saqlab qolgan holda uni elementlarini o’zgartirishga yo’l qo’ymaslik</w:t>
      </w:r>
    </w:p>
    <w:p w14:paraId="42A2B99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7B7C54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S:O’rin almashtirish shifri bu - …</w:t>
      </w:r>
    </w:p>
    <w:p w14:paraId="6019122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Murakkab bo’lmagan kriptografik akslantirish</w:t>
      </w:r>
    </w:p>
    <w:p w14:paraId="3CDB6E9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asosida generatsiya qilish</w:t>
      </w:r>
    </w:p>
    <w:p w14:paraId="492F593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-:Ketma-ket ochiq matnni ustiga qo’yish</w:t>
      </w:r>
    </w:p>
    <w:p w14:paraId="387DBD0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-:Belgilangan biror uzunliklarga bo’lib chiqib shifrlash</w:t>
      </w:r>
    </w:p>
    <w:p w14:paraId="4AC9F55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0D6A44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S:Simmetrik kalitli shifrlash tizimi necha turga bo’linadi.</w:t>
      </w:r>
    </w:p>
    <w:p w14:paraId="056870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2 turga</w:t>
      </w:r>
    </w:p>
    <w:p w14:paraId="129DFC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 turga</w:t>
      </w:r>
    </w:p>
    <w:p w14:paraId="51EBC8E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 turga</w:t>
      </w:r>
    </w:p>
    <w:p w14:paraId="5D875E6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5 turga</w:t>
      </w:r>
    </w:p>
    <w:p w14:paraId="2D3D3B0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10E82C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Kalitlar boshqaruvi 3 ta elementga ega bo’lgan axborot almashinish jarayonidir bular …</w:t>
      </w:r>
    </w:p>
    <w:p w14:paraId="44BC53E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hosil qilish, yig’ish, taqsimlash</w:t>
      </w:r>
    </w:p>
    <w:p w14:paraId="07EB9A9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-:ishonchliligi, maxfiyligi, aniqligi</w:t>
      </w:r>
    </w:p>
    <w:p w14:paraId="7495516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-:xavfsizlik, tez ishlashi, to’g’ri taqsimlanishi</w:t>
      </w:r>
    </w:p>
    <w:p w14:paraId="1F60435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-:abonentlar soni, xavfsizligi, maxfiyligi</w:t>
      </w:r>
    </w:p>
    <w:p w14:paraId="4B035A1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AA4BC4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Kriptologiya -</w:t>
      </w:r>
    </w:p>
    <w:p w14:paraId="7CD82DB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axborotni qayta akslantirib himoyalash muammosi bilan shug’ullanadi</w:t>
      </w:r>
    </w:p>
    <w:p w14:paraId="0C5F70B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akslantirishning matematik usullarini izlaydi va tadqiq qiladi</w:t>
      </w:r>
    </w:p>
    <w:p w14:paraId="4475152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-:kalitni bilmasdan shifrlangan matnni ochish imkoniyatlarini o’rganadi</w:t>
      </w:r>
    </w:p>
    <w:p w14:paraId="5AB90A6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bilmasdan shifrni ochishga bardoshlilikni aniqlovchi shifrlash tavsifi</w:t>
      </w:r>
    </w:p>
    <w:p w14:paraId="07D0E2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396636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Kriptografiyada alifbo –</w:t>
      </w:r>
    </w:p>
    <w:p w14:paraId="6B6FD62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belgilarini kodlash uchun foydalaniladigan chekli to’plam</w:t>
      </w:r>
    </w:p>
    <w:p w14:paraId="3C77ACD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-:matnni shifrlash va shifrini ochish uchun kerakli axborot</w:t>
      </w:r>
    </w:p>
    <w:p w14:paraId="562EE57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-:xabar muallifi va tarkibini aniqlash maqsadida shifrmatnga qo’shilgan qo’shimcha</w:t>
      </w:r>
    </w:p>
    <w:p w14:paraId="6025B78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axborotni shifrlovchi kalitlar</w:t>
      </w:r>
    </w:p>
    <w:p w14:paraId="21FECA2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69EFE2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kriptotizimlarda ... jumlani davom  ettiring</w:t>
      </w:r>
    </w:p>
    <w:p w14:paraId="5C892E4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shifrlash va shifrni ochish uchun bitta va aynan shu kalitdan foydalaniladi</w:t>
      </w:r>
    </w:p>
    <w:p w14:paraId="15C058C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-:bir-biriga matematik usullar bilan bog’langan ochiq va yopiq kalitlardan foydalaniladi</w:t>
      </w:r>
    </w:p>
    <w:p w14:paraId="0F1A394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ochiq kalit yordamida shifrlanadi, shifrni ochish esa faqat yopiq kalit yordamida amalga oshiriladi</w:t>
      </w:r>
    </w:p>
    <w:p w14:paraId="7C14767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-:kalitlardan biri ochiq boshqasi esa yopiq hisoblanadi</w:t>
      </w:r>
    </w:p>
    <w:p w14:paraId="3810AD7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2DC3F3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Kriptobardoshlilik deb …</w:t>
      </w:r>
    </w:p>
    <w:p w14:paraId="067130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kalitlarni bilmasdan shifrni ochishga bardoshlilikni aniqlovchi shifrlash tavsifi</w:t>
      </w:r>
    </w:p>
    <w:p w14:paraId="3F5099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akslantirib himoyalash muammosi bilan shug’ullanadi</w:t>
      </w:r>
    </w:p>
    <w:p w14:paraId="122E634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-:kalitni bilmasdan shifrlangan matnni ochish imkoniyatlarini o’rganadi</w:t>
      </w:r>
    </w:p>
    <w:p w14:paraId="18A2910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akslantirishning matematik usullarini izlaydi va tadqiq qiladi</w:t>
      </w:r>
    </w:p>
    <w:p w14:paraId="2FA1856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2881A3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Elektron raqamli imzo deb –</w:t>
      </w:r>
    </w:p>
    <w:p w14:paraId="1A634AC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xabar muallifi va tarkibini aniqlash maqsadida shifrmatnga qo’shilgan qo’shimcha</w:t>
      </w:r>
    </w:p>
    <w:p w14:paraId="6E37E1F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-:matnni shifrlash va shifrini ochish uchun kerakli axborot</w:t>
      </w:r>
    </w:p>
    <w:p w14:paraId="70E3E93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belgilarini kodlash uchun foydalaniladigan chekli to’plam</w:t>
      </w:r>
    </w:p>
    <w:p w14:paraId="7276B6D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axborotni shifrlovchi kalitlar</w:t>
      </w:r>
    </w:p>
    <w:p w14:paraId="4F50A06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325A07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 –</w:t>
      </w:r>
    </w:p>
    <w:p w14:paraId="3589353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axborotni qayta akslantirishning matematik usullarini izlaydi va tadqiq qiladi</w:t>
      </w:r>
    </w:p>
    <w:p w14:paraId="6BCC60B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akslantirib himoyalash muammosi bilan shug’ullanadi</w:t>
      </w:r>
    </w:p>
    <w:p w14:paraId="1AA73A7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-:kalitni bilmasdan shifrlangan matnni ochish imkoniyatlarini o’rganadi</w:t>
      </w:r>
    </w:p>
    <w:p w14:paraId="1C7B26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bilmasdan shifrni ochishga bardoshlilikni aniqlovchi shifrlash tavsifi</w:t>
      </w:r>
    </w:p>
    <w:p w14:paraId="3B8771D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62751B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Kriptografiyada matn –</w:t>
      </w:r>
    </w:p>
    <w:p w14:paraId="3D77E3E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alifbo elementlarining tartiblangan to’plami</w:t>
      </w:r>
    </w:p>
    <w:p w14:paraId="3B6EF4C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-:matnni shifrlash va shifrini ochish uchun kerakli axborot</w:t>
      </w:r>
    </w:p>
    <w:p w14:paraId="2AB04FC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belgilarini kodlash uchun foydalaniladigan chekli to’plam</w:t>
      </w:r>
    </w:p>
    <w:p w14:paraId="48F2547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axborotni shifrlovchi kalitlar</w:t>
      </w:r>
    </w:p>
    <w:p w14:paraId="139E859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378969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Kriptoanaliz –</w:t>
      </w:r>
    </w:p>
    <w:p w14:paraId="04365F2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kalitlarni bilmasdan shifrni ochishga bardoshlilikni aniqlovchi shifrlash tavsifi</w:t>
      </w:r>
    </w:p>
    <w:p w14:paraId="34EC058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akslantirishning matematik usullarini izlaydi va tadqiq qiladi</w:t>
      </w:r>
    </w:p>
    <w:p w14:paraId="5D9DAB2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-:axborotni qayta akslantirib himoyalash muammosi bilan shug’ullanadi</w:t>
      </w:r>
    </w:p>
    <w:p w14:paraId="04BC6C4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-:kalitni bilmasdan shifrlangan matnni ochish imkoniyatlarini o’rganadi</w:t>
      </w:r>
    </w:p>
    <w:p w14:paraId="4B91FF6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B012EE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Shifrlash –</w:t>
      </w:r>
    </w:p>
    <w:p w14:paraId="377104C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akslantirish jarayoni ochiq matn deb nomlanadigan matn shifrmatnga almashtiriladi</w:t>
      </w:r>
    </w:p>
    <w:p w14:paraId="05D0E3E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 asosida shifrmatn ochiq matnga akslantiriladi</w:t>
      </w:r>
    </w:p>
    <w:p w14:paraId="39C3720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-:shifrlashga teskari jarayon</w:t>
      </w:r>
    </w:p>
    <w:p w14:paraId="19F951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-:Almashtirish jarayoni bo’lib: ochiq matn deb nomlanadigan matn o’girilgan holatga almashtiriladi</w:t>
      </w:r>
    </w:p>
    <w:p w14:paraId="0CB7893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818D3C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Faol hujum turi deb…</w:t>
      </w:r>
    </w:p>
    <w:p w14:paraId="6B818B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Maxfiy uzatish jarayonini uzib qo’yish, modifikatsiyalash, qalbaki shifr ma`lumotlar tayyorlash harakatlaridan iborat jarayon</w:t>
      </w:r>
    </w:p>
    <w:p w14:paraId="63D94F8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ma`lumotni aloqa tarmog’ida uzatilayotganda eshitish, tahrir qilish, yozib olish harakatlaridan iborat uzatilalayotgan ma`lumotni qabul qiluvchiga o’zgartirishsiz yetkazish jarayoni</w:t>
      </w:r>
    </w:p>
    <w:p w14:paraId="22CCF7D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-:Ma`lumotga o’zgartirish kiritmay uni kuzatish jarayoni</w:t>
      </w:r>
    </w:p>
    <w:p w14:paraId="2C4CA80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-:Sust hujumdan farq qilmaydigan jarayon</w:t>
      </w:r>
    </w:p>
    <w:p w14:paraId="13D6115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66434C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Blokli shifrlash-</w:t>
      </w:r>
    </w:p>
    <w:p w14:paraId="1D49D85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shifrlanadigan matn blokiga qo’llaniladigan asosiy akslantirish</w:t>
      </w:r>
    </w:p>
    <w:p w14:paraId="34FE3D5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-:murakkab bo’lmagan kriptografik akslantirish</w:t>
      </w:r>
    </w:p>
    <w:p w14:paraId="1884902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simvollarini boshqa alfavit simvollari bilan almashtirish</w:t>
      </w:r>
    </w:p>
    <w:p w14:paraId="309B9F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matnning har bir harfi yoki simvoli alohida shifrlanishi</w:t>
      </w:r>
    </w:p>
    <w:p w14:paraId="5D4BA82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A7F4E4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kriptotizmning uzluksiz tizimida …</w:t>
      </w:r>
    </w:p>
    <w:p w14:paraId="40EB507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ochiq matnning har bir harfi va simvoli alohida shifrlanadi</w:t>
      </w:r>
    </w:p>
    <w:p w14:paraId="1E7AA81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-:belgilangan biror uzunliklarga teng bo’linib chiqib shifrlanadi</w:t>
      </w:r>
    </w:p>
    <w:p w14:paraId="628E6EE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-:murakkab bo’lmagan kriptografik akslantirish orqali shifrlanadi</w:t>
      </w:r>
    </w:p>
    <w:p w14:paraId="0D41DF9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-:ketma-ket ochiq matnlarni o’rniga qo’yish orqali shifrlanadi</w:t>
      </w:r>
    </w:p>
    <w:p w14:paraId="332AD8B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DC8441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Kriptotizimga qo’yiladigan umumiy talablardan biri</w:t>
      </w:r>
    </w:p>
    <w:p w14:paraId="56E9D46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 matn uzunligi ochiq matn uzunligiga teng bo’lishi kerak</w:t>
      </w:r>
    </w:p>
    <w:p w14:paraId="6385E19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 algoritmining tarkibiy elementlarini o’zgartirish imkoniyati bo’lishi lozim</w:t>
      </w:r>
    </w:p>
    <w:p w14:paraId="222C087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-:ketma-ket qo’llaniladigan kalitlar o’rtasida oddiy va oson bog’liqlik bo’lishi kerak</w:t>
      </w:r>
    </w:p>
    <w:p w14:paraId="0E4E8AD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-:maxfiylik o’ta yuqori darajada bo’lmoqligi lozim</w:t>
      </w:r>
    </w:p>
    <w:p w14:paraId="76301A8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E76025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Berilgan ta`riflardan qaysi biri asimmetrik tizimlarga xos?</w:t>
      </w:r>
    </w:p>
    <w:p w14:paraId="004462B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Asimmetrik kriptotizimlarda k1≠k2 bo’lib, k1 ochiq kalit, k2 yopiq kalit deb yuritiladi, k1 bilan axborot shifrlanadi, k2 bilan esa deshifrlanadi</w:t>
      </w:r>
    </w:p>
    <w:p w14:paraId="5A8B557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-:Asimmetrik tizimlarda k1=k2 bo’ladi, yahni k – kalit bilan axborot ham shifrlanadi, ham deshifrlanadi</w:t>
      </w:r>
    </w:p>
    <w:p w14:paraId="2E5B0B1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-:Asimmetrik kriptotizimlarda yopiq kalit axborot almashinuvining barcha ishtirokchilariga ma`lum bo’ladi, ochiq kalitni esa faqat qabul qiluvchi biladi</w:t>
      </w:r>
    </w:p>
    <w:p w14:paraId="75C5CE3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-:Asimmetrik kriptotizimlarda k1≠k2 bo’lib, kalitlar hammaga oshkor etiladi</w:t>
      </w:r>
    </w:p>
    <w:p w14:paraId="40860CA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14:paraId="719FF3F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Yetarlicha kriptoturg’unlikka ega, dastlabki matn simvollarini almashtirish uchun bir necha alfavitdan foydalanishga asoslangan almashtirish usulini belgilang</w:t>
      </w:r>
    </w:p>
    <w:p w14:paraId="205F961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Vijener matritsasi, Sezar usuli</w:t>
      </w:r>
    </w:p>
    <w:p w14:paraId="0E0DA2E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-:monoalfavitli almashtirish</w:t>
      </w:r>
    </w:p>
    <w:p w14:paraId="3C30759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-:polialfavitli almashtirish</w:t>
      </w:r>
    </w:p>
    <w:p w14:paraId="2A1C796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-:o’rin almashtirish</w:t>
      </w:r>
    </w:p>
    <w:p w14:paraId="216B145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3F7AA2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Akslantirish tushunchasi deb nimaga aytiladi?</w:t>
      </w:r>
    </w:p>
    <w:p w14:paraId="6F47EA5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1-to’plamli elementlariga 2-to’plam elementalriga mos bo’lishiga</w:t>
      </w:r>
    </w:p>
    <w:p w14:paraId="34F5163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-:1-to’plamli elementlariga 2-to’plam elementalrini qarama-qarshiligiga</w:t>
      </w:r>
    </w:p>
    <w:p w14:paraId="39613DE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-:har bir elementni o’ziga ko’payimasiga</w:t>
      </w:r>
    </w:p>
    <w:p w14:paraId="628F9F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-:agar birinchi va ikinchi to’plam bir qiymatga ega bulmasa</w:t>
      </w:r>
    </w:p>
    <w:p w14:paraId="3AED9FD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91AD05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guruh deb nimaga aytiladi?</w:t>
      </w:r>
    </w:p>
    <w:p w14:paraId="24B707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O’rin almashtirish va joylashtirish</w:t>
      </w:r>
    </w:p>
    <w:p w14:paraId="1CAF280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-:O’rin almashtirish va solishtirish</w:t>
      </w:r>
    </w:p>
    <w:p w14:paraId="06A08C9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-:Joylashtirish va solishtirish</w:t>
      </w:r>
    </w:p>
    <w:p w14:paraId="583F093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-:O’rin almashtirish va transportizatsiyalash</w:t>
      </w:r>
    </w:p>
    <w:p w14:paraId="0552A82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F09BA1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Qo’yish, o’rin almashtirish, gammalash kriptografiyaning qaysi turiga bog’liq?</w:t>
      </w:r>
    </w:p>
    <w:p w14:paraId="4334904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simmetrik kriptosistemalar</w:t>
      </w:r>
    </w:p>
    <w:p w14:paraId="528F7C5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-:assimetrik kriptosistemalar</w:t>
      </w:r>
    </w:p>
    <w:p w14:paraId="65A1BDD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kriptosistemalar</w:t>
      </w:r>
    </w:p>
    <w:p w14:paraId="08FCCFB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-:autentifikatsiyalash</w:t>
      </w:r>
    </w:p>
    <w:p w14:paraId="65B8E3C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106929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Internetda elektron pochta bilan ishlash uchun  TCP/IPga asoslangan qaysi protokoldan foydalaniladi?</w:t>
      </w:r>
    </w:p>
    <w:p w14:paraId="7432BA7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SMTP, POP yoki IMAP</w:t>
      </w:r>
    </w:p>
    <w:p w14:paraId="592955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-:SKIP, ATM, FDDI</w:t>
      </w:r>
    </w:p>
    <w:p w14:paraId="21C12FA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-:X.25 va IMAR</w:t>
      </w:r>
    </w:p>
    <w:p w14:paraId="0B4E80C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-:SMTP, TCP/IP</w:t>
      </w:r>
    </w:p>
    <w:p w14:paraId="5DAE001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7476BD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 resursi – bu?</w:t>
      </w:r>
    </w:p>
    <w:p w14:paraId="0A011B5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tizimi tarkibidagi elektron shakldagi axborot, ma`lumotlar banki, ma`lumotlar bazasi</w:t>
      </w:r>
    </w:p>
    <w:p w14:paraId="67833C7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-:cheklanmagan doiradagi shaxslar uchun mo’ljallangan hujjatlashtirilgan axborot, bosma, audio, audiovizual hamda boshqa xabarlar va materiallar</w:t>
      </w:r>
    </w:p>
    <w:p w14:paraId="30B362D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-:identifikatsiya qilish imkonini beruvchi rekvizitlari qo’yilgan holda moddiy jismda qayd etilgan axborot</w:t>
      </w:r>
    </w:p>
    <w:p w14:paraId="6CE4BCF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-:manbalari va taqdim etilish shaklidan qathi nazar shaxslar, predmetlar, faktlar, voqealar, hodisalar va jarayonlar to’g’risidagi ma`lumotlar</w:t>
      </w:r>
    </w:p>
    <w:p w14:paraId="1E32DD5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061819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Shaxsning, o’zini axborot kommunikatsiya tizimiga tanishtirish jarayonida qo’llaniladigan belgilar ketma-ketligi bo’lib, axborot kommunikatsiya </w:t>
      </w:r>
      <w:r w:rsidRPr="00C6655B">
        <w:rPr>
          <w:rFonts w:ascii="Times New Roman" w:hAnsi="Times New Roman" w:cs="Times New Roman"/>
          <w:sz w:val="26"/>
          <w:szCs w:val="26"/>
          <w:lang w:val="en-US"/>
        </w:rPr>
        <w:lastRenderedPageBreak/>
        <w:t>tizimidan foydalanish huquqiga ega bo’lish uchun foydalaniluvchining maxfiy bo’lmagan qayd yozuvi – bu?</w:t>
      </w:r>
    </w:p>
    <w:p w14:paraId="57B609F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login parol</w:t>
      </w:r>
    </w:p>
    <w:p w14:paraId="7DA885A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identifikatsiya</w:t>
      </w:r>
    </w:p>
    <w:p w14:paraId="451CDB8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maxfiy maydon</w:t>
      </w:r>
    </w:p>
    <w:p w14:paraId="7F1E547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token</w:t>
      </w:r>
    </w:p>
    <w:p w14:paraId="499AEFD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7F09F5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Uning egasi haqiqiyligini aniqlash jarayonida tekshiruv axboroti sifatida ishlatiladigan belgilar ketma-ketligi (maxfiy so’z) – bu?</w:t>
      </w:r>
    </w:p>
    <w:p w14:paraId="451EA7D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parol</w:t>
      </w:r>
    </w:p>
    <w:p w14:paraId="441918D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-:login</w:t>
      </w:r>
    </w:p>
    <w:p w14:paraId="11DB3CD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-:identifikatsiya</w:t>
      </w:r>
    </w:p>
    <w:p w14:paraId="22B8B45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-:maxfiy maydon foydalanuvchilarni ro’yxatga olish va ularga dasturlar va ma`lumotlarni ishlatishga huquq berish jarayoni</w:t>
      </w:r>
    </w:p>
    <w:p w14:paraId="22EAE04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7AA842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Identifikatsiya jarayoni qanday jarayon?</w:t>
      </w:r>
    </w:p>
    <w:p w14:paraId="539D3B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axborot tizimlari obyekt va subhektlariga uni tanish uchun nomlar (identifikator) berish va berilgan nom bo’yicha solishtirib uni aniqlash jarayoni</w:t>
      </w:r>
    </w:p>
    <w:p w14:paraId="5211499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 yoki subhektni unga berilgan identifikatorga mosligini tekshirish va belgilar ketmaketligidan iborat maxfiy kodini tekshirish orqali aslligini aniqlash</w:t>
      </w:r>
    </w:p>
    <w:p w14:paraId="7C420DA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-:foydalanuvchining resursdan foydalanish huquqlari va ruxsatlarini tekshirish jarayoni</w:t>
      </w:r>
    </w:p>
    <w:p w14:paraId="0D12EF6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-:foydalanuvchilarni ro’yxatga olish va ularga dasturlar va ma`lumotlarni ishlatishga huquq berish jarayoni</w:t>
      </w:r>
    </w:p>
    <w:p w14:paraId="2A760DC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DFAF48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Autentifikatsiya jarayoni qanday jarayon?</w:t>
      </w:r>
    </w:p>
    <w:p w14:paraId="6F833D6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obyekt yoki subhektni unga berilgan identifikatorga mosligini tekshirish va belgilar ketmaketligidan iborat maxfiy kodini tekshirish orqali aslligini aniqlash</w:t>
      </w:r>
    </w:p>
    <w:p w14:paraId="18D75CE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tizimlari obyekt va subhektlariga uni tanish uchun nomlar (identifikator) berish va berilgan nom bo’yicha solishtirib uni aniqlash jarayoni</w:t>
      </w:r>
    </w:p>
    <w:p w14:paraId="1913E4A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-:foydalanuvchining resursdan foydalanish huquqlari va ruxsatlarini tekshirish jarayoni</w:t>
      </w:r>
    </w:p>
    <w:p w14:paraId="2B37D99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-:foydalanuvchilarni ro’yxatga olish va ularga dasturlar va ma`lumotlarni ishlatishga huquq berish jarayoni</w:t>
      </w:r>
    </w:p>
    <w:p w14:paraId="18A390E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5FA00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Ro’yxatdan o’tish bu?</w:t>
      </w:r>
    </w:p>
    <w:p w14:paraId="72FE668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foydalanuvchilarni ro’yxatga olish va ularga dasturlar va ma`lumotlarni ishlatishga huquq berish jarayoni</w:t>
      </w:r>
    </w:p>
    <w:p w14:paraId="24AF6A7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tizimlari ob`yekt va subhektlariga uni tanish uchun nomlar (identifikator) berish va berilgan nom bo’yicha solishtirib uni aniqlash jarayoni</w:t>
      </w:r>
    </w:p>
    <w:p w14:paraId="7894E83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 yoki subhektni unga berilgan identifikatorga mosligini tekshirish va belgilar ketmaketligidan iborat maxfiy kodini tekshirish orqali aslligini aniqlash</w:t>
      </w:r>
    </w:p>
    <w:p w14:paraId="039C95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-:foydalanuvchining resursdan foydalanish huquqlari va ruxsatlarini tekshirish jarayoni</w:t>
      </w:r>
    </w:p>
    <w:p w14:paraId="29124A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DD1B04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 qanday sifatlarga ega bo’lishi kerak?</w:t>
      </w:r>
    </w:p>
    <w:p w14:paraId="30638A0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ishonchli, qimmatli va to’liq</w:t>
      </w:r>
    </w:p>
    <w:p w14:paraId="75B1FA6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-:uzluksiz va uzlukli</w:t>
      </w:r>
    </w:p>
    <w:p w14:paraId="47E09B3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-:ishonchli, qimmatli va uzlukli</w:t>
      </w:r>
    </w:p>
    <w:p w14:paraId="0EB027D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-:ishonchli, qimmatli va uzluksiz</w:t>
      </w:r>
    </w:p>
    <w:p w14:paraId="16F50A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1ACD81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Axborotning eng kichik o’lchov birligi nima?</w:t>
      </w:r>
    </w:p>
    <w:p w14:paraId="6EEB58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bit</w:t>
      </w:r>
    </w:p>
    <w:p w14:paraId="559CE4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-:kilobayt</w:t>
      </w:r>
    </w:p>
    <w:p w14:paraId="7EFD9C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-:bayt</w:t>
      </w:r>
    </w:p>
    <w:p w14:paraId="6269208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-:bitta simvol</w:t>
      </w:r>
    </w:p>
    <w:p w14:paraId="7610DE9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03805A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Elektron hujjatning rekvizitlari nechta qismdan iborat?</w:t>
      </w:r>
    </w:p>
    <w:p w14:paraId="003D6D2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w:t>
      </w:r>
    </w:p>
    <w:p w14:paraId="4F920FD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3176B80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14:paraId="327EF8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14:paraId="4C16E2A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50230C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Axborotlarni saqlovchi va tashuvchi vositalar qaysilar?</w:t>
      </w:r>
    </w:p>
    <w:p w14:paraId="6015414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fleshka, CD va DVD disklar</w:t>
      </w:r>
    </w:p>
    <w:p w14:paraId="2A75AFC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-:Qattiq disklar va CDROM</w:t>
      </w:r>
    </w:p>
    <w:p w14:paraId="7FE582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-:CD va DVD, DVDROM</w:t>
      </w:r>
    </w:p>
    <w:p w14:paraId="22DD37F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-:Qattiq disklar va DVDROM</w:t>
      </w:r>
    </w:p>
    <w:p w14:paraId="1BB98FB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8CA6EA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Avtorizatsiya  jarayoni qanday jarayon?</w:t>
      </w:r>
    </w:p>
    <w:p w14:paraId="49034E4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foydalanuvchining resursdan foydalanish huquqlari va ruxsatlarini tekshirish jarayoni</w:t>
      </w:r>
    </w:p>
    <w:p w14:paraId="1EDF36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tizimlari obyekt va subhektlariga uni tanish uchun nomlar (identifikator) berish va -berilgan nom bo’yicha solishtirib uni aniqlash jarayoni</w:t>
      </w:r>
    </w:p>
    <w:p w14:paraId="7427F5B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 yoki subhektni unga berilgan identifikatorga mosligini tekshirish va belgilar ketmaketligidan iborat maxfiy kodini tekshirish orqali aslligini aniqlash.</w:t>
      </w:r>
    </w:p>
    <w:p w14:paraId="3C0A6B8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parollash jarayoni</w:t>
      </w:r>
    </w:p>
    <w:p w14:paraId="76CB482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F9B9F3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Kodlash nima? </w:t>
      </w:r>
    </w:p>
    <w:p w14:paraId="4036D61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Ma’lumotni osongina qaytarish uchun hammaga ochiq bo‘lgan sxema yordamida ma’lumotlarni boshqa formatga o‘zgartirishdir </w:t>
      </w:r>
    </w:p>
    <w:p w14:paraId="12BF3E1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 boshqa formatga o‘zgartiriladi, biroq uni faqat maxsus shaxslar  qayta o‘zgartirishi</w:t>
      </w:r>
    </w:p>
    <w:p w14:paraId="4DBDD21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mumkin bo‘ladi</w:t>
      </w:r>
    </w:p>
    <w:p w14:paraId="0632B9F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 boshqa formatga o‘zgartiriladi, barcha shaxslar kalit yordamida  qayta o‘zgartirishi</w:t>
      </w:r>
    </w:p>
    <w:p w14:paraId="6315163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mumkin bo‘ladi</w:t>
      </w:r>
    </w:p>
    <w:p w14:paraId="3B03166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xabarni soxta xabar ichiga berkitish orqali aloqani yashirish hisoblanadi</w:t>
      </w:r>
    </w:p>
    <w:p w14:paraId="007E302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40A026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Shifrlash nima?</w:t>
      </w:r>
    </w:p>
    <w:p w14:paraId="0F0A6EF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 boshqa formatga o‘zgartiriladi, biroq uni faqat maxsus shaxslar  qayta o‘zgartirishi mumkin bo‘ladi</w:t>
      </w:r>
    </w:p>
    <w:p w14:paraId="1E50381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osongina qaytarish uchun hammaga ochiq bo‘lgan sxema yordamida ma’lumotlarni boshqa formatga o‘zgartirishdir</w:t>
      </w:r>
    </w:p>
    <w:p w14:paraId="06844E3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 Ma’lumot boshqa formatga o‘zgartiriladi, barcha shaxslar kalit yordamida  qayta o‘zgartirishi mumkin bo‘ladi</w:t>
      </w:r>
    </w:p>
    <w:p w14:paraId="1CBA203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xabarni soxta xabar ichiga berkitish orqali aloqani yashirish hisoblanadi</w:t>
      </w:r>
    </w:p>
    <w:p w14:paraId="2B730F0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814AE6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Axborotni shifrni ochish  (deshifrlash)  bilan qaysi fan shug’ullanadi </w:t>
      </w:r>
    </w:p>
    <w:p w14:paraId="4C74637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+:Kriptoanaliz</w:t>
      </w:r>
    </w:p>
    <w:p w14:paraId="28198EC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-:Kartografiya</w:t>
      </w:r>
    </w:p>
    <w:p w14:paraId="7788008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-:Kriptologiya</w:t>
      </w:r>
    </w:p>
    <w:p w14:paraId="3788FB6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-:Adamar usuli</w:t>
      </w:r>
    </w:p>
    <w:p w14:paraId="1D219F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DFD095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Qaysi juftlik RSA algoritmining ochiq va yopiq kalitlarini ifodalaydi</w:t>
      </w:r>
    </w:p>
    <w:p w14:paraId="5F5D18F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{d, n} – yopiq, {e, n} – ochiq; </w:t>
      </w:r>
    </w:p>
    <w:p w14:paraId="11938FF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 e} – ochiq, {e, n} – yopiq;</w:t>
      </w:r>
    </w:p>
    <w:p w14:paraId="65063D6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-:{e, n} – yopiq, {d, n} – ochiq; </w:t>
      </w:r>
    </w:p>
    <w:p w14:paraId="3B6EC0B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-:{e, n} – ochiq, {d, n} – yopiq; </w:t>
      </w:r>
    </w:p>
    <w:p w14:paraId="22E3B83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52010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Zamonaviy kriptografiya qanday bo’limlardan iborat? </w:t>
      </w:r>
    </w:p>
    <w:p w14:paraId="0A1B0B3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-:Electron raqamli imzo; kalitlarni boshqarish</w:t>
      </w:r>
    </w:p>
    <w:p w14:paraId="4A88F7E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-:Simmetrik kriptotizimlar; ochiq kalitli kriptotizimlar;</w:t>
      </w:r>
    </w:p>
    <w:p w14:paraId="039BD72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Simmetrik kriptotizimlar; ochiq kalitli kriptotizimlar; Elektron raqamli imzo; kalitlarni boshqarish </w:t>
      </w:r>
    </w:p>
    <w:p w14:paraId="0C99B26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-:Simmetrik kriptotizimlar; ochiq kalitli kriptotizimlar; kalitlarni boshqarish</w:t>
      </w:r>
    </w:p>
    <w:p w14:paraId="7F5E254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9CA264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Shifr nima?</w:t>
      </w:r>
    </w:p>
    <w:p w14:paraId="3B2A94C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Shifrlash va deshifrlashda foydalaniladigan matematik funktsiyadan iborat bo’lgan krptografik algoritm </w:t>
      </w:r>
    </w:p>
    <w:p w14:paraId="6B9B931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taqsimlash usuli</w:t>
      </w:r>
    </w:p>
    <w:p w14:paraId="4A6643D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-:Kalitlarni boshqarish usuli </w:t>
      </w:r>
    </w:p>
    <w:p w14:paraId="5045D71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-:Kalitlarni generatsiya qilish usuli</w:t>
      </w:r>
    </w:p>
    <w:p w14:paraId="22595F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9B0A82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Ochiq kalitli kriptotizimlarning mohiyati nimadan iborat? </w:t>
      </w:r>
    </w:p>
    <w:p w14:paraId="692FE26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Ochiq kalitli kriptotizimlarda bir-biri bilan matematik bog’langan 2 ta – ochiq va yopiq kalitlardan foydalaniladi</w:t>
      </w:r>
    </w:p>
    <w:p w14:paraId="6D0D0AB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kriptotizimlarda shifrlash va deshifrlashda 1 ta –kalitdan foydalaniladi</w:t>
      </w:r>
    </w:p>
    <w:p w14:paraId="2860058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kriptotizimlarda ma’lumotlarni faqat shifrlash mumkin</w:t>
      </w:r>
    </w:p>
    <w:p w14:paraId="06C04AE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-:Ochiq kalitli kriptotizimlarda ma’lumotlarni faqat deshifrlash mumkin</w:t>
      </w:r>
    </w:p>
    <w:p w14:paraId="1A076C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9CF7F6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Oqimli shifrlashning mohiyati nimada? </w:t>
      </w:r>
    </w:p>
    <w:p w14:paraId="185865B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Oqimli shifrlash birinchi navbatda axborotni bloklarga bo’lishning imkoni bo’lmagan hollarda zarur,</w:t>
      </w:r>
    </w:p>
    <w:p w14:paraId="1242232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-:Qandaydir ma’lumotlar oqimini har bir belgisini shifrlab, boshqa belgilarini kutmasdan kerakli joyga jo’natish uchun oqimli shifrlash zarur,</w:t>
      </w:r>
    </w:p>
    <w:p w14:paraId="0E4A44B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-:Oqimli shifrlash algoritmlari ma’lumotlarnbi bitlar  yoki belgilar bo’yicha shifrlaydi</w:t>
      </w:r>
    </w:p>
    <w:p w14:paraId="523ADBE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-:Oqimli shifrlash birinchi navbatda axborotni bloklarga bo’lishning imkoni bo’lmagan hollarda zarur,</w:t>
      </w:r>
    </w:p>
    <w:p w14:paraId="3712E1F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14:paraId="6A73B1A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Simmetrik algoritmlarni xavfsizligini ta’minlovchi omillarni ko’rsating.</w:t>
      </w:r>
    </w:p>
    <w:p w14:paraId="7372FCE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uzatilayotgan shifrlangan xabarni kalitsiz ochish mumkin bo’lmasligi uchun algoritm yetarli darajada bardoshli bo’lishi lozim, uzatilayotgan xabarni xavfsizligi algoritmni maxfiyligiga emas, balki kalitni maxfiyligiga bog’liq bo’lishi lozim,</w:t>
      </w:r>
    </w:p>
    <w:p w14:paraId="1D5C19D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-:uzatilayotgan xabarni xavfsizligi kalitni maxfiyligiga  emas, balki algoritmni maxfiyligiga bog’liq bo’lishi lozim</w:t>
      </w:r>
    </w:p>
    <w:p w14:paraId="7157CEF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-:uzatilayotgan xabarni xavfsizligi shifrlanayotgan xabarni uzunligiga bog’liq bo’lishi lozim</w:t>
      </w:r>
    </w:p>
    <w:p w14:paraId="50AC3B6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-:uzatilayotgan xabarni xavfsizligi shifrlanayotgan xabarni uzunligiga emas, balki shifrlashda foydalaniladigan arifmetik amallar soniga  bog’liq bo’lishi lozim</w:t>
      </w:r>
    </w:p>
    <w:p w14:paraId="7A702F3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CD1404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Asimmetrik kriptotizimlar qanday maqsadlarda ishlatiladi? </w:t>
      </w:r>
    </w:p>
    <w:p w14:paraId="429BCD3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shifrlash, deshifrlash, ERI yaratish va tekshirish, kalitlar almashish uchun</w:t>
      </w:r>
    </w:p>
    <w:p w14:paraId="6E1CA69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-:ERI yaratish va tekshirish, kalitlar almashish uchun</w:t>
      </w:r>
    </w:p>
    <w:p w14:paraId="5C31145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 deshifrlash, kalitlar almashish uchun</w:t>
      </w:r>
    </w:p>
    <w:p w14:paraId="61E5AA0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Heshlash uchun</w:t>
      </w:r>
    </w:p>
    <w:p w14:paraId="42B82A9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E46426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Kriptografik elektron raqamli imzolarda qaysi kalitlar ma’lumotni yaxlitligini ta’minlashda ishlatiladi.</w:t>
      </w:r>
    </w:p>
    <w:p w14:paraId="586E9D6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ochiq kalitlar</w:t>
      </w:r>
    </w:p>
    <w:p w14:paraId="2699111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-:yopiq kalitlar</w:t>
      </w:r>
    </w:p>
    <w:p w14:paraId="5930B02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 kalitlari</w:t>
      </w:r>
    </w:p>
    <w:p w14:paraId="3BE2FFD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-:Barcha tutdagi kalitlar</w:t>
      </w:r>
    </w:p>
    <w:p w14:paraId="0E7CD67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63D198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Kompyuterning tashqi interfeysi deganda nima tushuniladi?</w:t>
      </w:r>
    </w:p>
    <w:p w14:paraId="510A338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kompyuter bilan tashqi qurilmani bog’lovchi simlar va ular orqali axborot almashinish qoidalari to’plamlari</w:t>
      </w:r>
    </w:p>
    <w:p w14:paraId="0F66AA5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-:tashqi qurilmani kompyuterga bog’lashda ishlatiladigan ulovchi simlar</w:t>
      </w:r>
    </w:p>
    <w:p w14:paraId="70A09F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-:kompyuterning tashqi portlari.</w:t>
      </w:r>
    </w:p>
    <w:p w14:paraId="5D1C3B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-:tashqi qurilma bilan kompyuter o’rtasida axborot almashinish qoidalari to’plami</w:t>
      </w:r>
    </w:p>
    <w:p w14:paraId="1F2FC95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74D127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Lokal tarmoqlarda keng tarqalgan topologiya turi qaysi?</w:t>
      </w:r>
    </w:p>
    <w:p w14:paraId="32C90CC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Yulduz</w:t>
      </w:r>
    </w:p>
    <w:p w14:paraId="65FB3F8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-:Xalqa</w:t>
      </w:r>
    </w:p>
    <w:p w14:paraId="72C1CC3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-:To’liqbog’langan</w:t>
      </w:r>
    </w:p>
    <w:p w14:paraId="0FC4BC4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-:Umumiy shina</w:t>
      </w:r>
    </w:p>
    <w:p w14:paraId="0977457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FB081A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Ethernet kontsentratori qanday vazifani bajaradi</w:t>
      </w:r>
    </w:p>
    <w:p w14:paraId="716ACF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kompyuterdan kelayotgan axborotni qolgan barcha kompyuterga yo’naltirib beradi</w:t>
      </w:r>
    </w:p>
    <w:p w14:paraId="29B8161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-:kompyuterdan kelayotgan axborotni boshqa bir kompyuterga yo’naltirib beradi</w:t>
      </w:r>
    </w:p>
    <w:p w14:paraId="1634130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-:kompyuterdan kelayotgan axborotni xalqa bo’ylab joylashgan keyingi kompyuterga</w:t>
      </w:r>
    </w:p>
    <w:p w14:paraId="66CB910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-:tarmoqning ikki segmentini bir biriga ulaydi</w:t>
      </w:r>
    </w:p>
    <w:p w14:paraId="2A87489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2F9295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modelida nechta satx mavjud</w:t>
      </w:r>
    </w:p>
    <w:p w14:paraId="4BB3CF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14:paraId="4C3D022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14:paraId="5B88757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1D0E8A1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14:paraId="51D4F2A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16E612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to’rtinchi satxi qanday nomlanadi</w:t>
      </w:r>
    </w:p>
    <w:p w14:paraId="32934AD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Transport satxi</w:t>
      </w:r>
    </w:p>
    <w:p w14:paraId="57AA59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14:paraId="3D2AA7C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14:paraId="28732DC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-:Taqdimlash satxi</w:t>
      </w:r>
    </w:p>
    <w:p w14:paraId="65AFCC6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441BCE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beshinchi satxi qanday nomlanadi</w:t>
      </w:r>
    </w:p>
    <w:p w14:paraId="08F98F5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Seanslar satxi</w:t>
      </w:r>
    </w:p>
    <w:p w14:paraId="68FCBBC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satxi</w:t>
      </w:r>
    </w:p>
    <w:p w14:paraId="42BC532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-:Fizik satx</w:t>
      </w:r>
    </w:p>
    <w:p w14:paraId="4DCDD54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14:paraId="6C7CF3A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09BC06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birinchi satxi qanday nomlanadi</w:t>
      </w:r>
    </w:p>
    <w:p w14:paraId="423129E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Fizik satx</w:t>
      </w:r>
    </w:p>
    <w:p w14:paraId="7322424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14:paraId="0454E4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14:paraId="47BC925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-:Taqdimlash satxi</w:t>
      </w:r>
    </w:p>
    <w:p w14:paraId="2848185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0DA5C3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ikkinchi satxi qanday nomlanadi</w:t>
      </w:r>
    </w:p>
    <w:p w14:paraId="0410233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Kanal satxi</w:t>
      </w:r>
    </w:p>
    <w:p w14:paraId="7A24A7C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satxi</w:t>
      </w:r>
    </w:p>
    <w:p w14:paraId="6B46A96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-:Fizik satx</w:t>
      </w:r>
    </w:p>
    <w:p w14:paraId="10DEDD4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14:paraId="50DB60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B1AB66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uchinchi satxi qanday nomlanadi</w:t>
      </w:r>
    </w:p>
    <w:p w14:paraId="1AD490C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 satxi</w:t>
      </w:r>
    </w:p>
    <w:p w14:paraId="67C2990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14:paraId="2F74811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14:paraId="238A60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-:Taqdimlash satxi</w:t>
      </w:r>
    </w:p>
    <w:p w14:paraId="0E9A3C0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DFCCF4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oltinchi satxi qanday nomlanadi</w:t>
      </w:r>
    </w:p>
    <w:p w14:paraId="76A8934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Taqdimlash satxi</w:t>
      </w:r>
    </w:p>
    <w:p w14:paraId="3C263B3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14:paraId="21BAB11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14:paraId="12282F0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14:paraId="2AA0BC1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35CA00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yettinchi satxi qanday nomlanadi</w:t>
      </w:r>
    </w:p>
    <w:p w14:paraId="43755A4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Amaliy satx</w:t>
      </w:r>
    </w:p>
    <w:p w14:paraId="081464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-:Seanslar satxi</w:t>
      </w:r>
    </w:p>
    <w:p w14:paraId="116909B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14:paraId="05A76D2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-:Taqdimlash satxi</w:t>
      </w:r>
    </w:p>
    <w:p w14:paraId="031354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7A42C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qaysi satxlari tarmoqqa bog’liq satxlar hisoblanadi</w:t>
      </w:r>
    </w:p>
    <w:p w14:paraId="1054475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fizik, kanal va tarmoq satxlari</w:t>
      </w:r>
    </w:p>
    <w:p w14:paraId="0C41C3C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-:seans va amaliy satxlar</w:t>
      </w:r>
    </w:p>
    <w:p w14:paraId="5201583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va taqdimlash satxlari</w:t>
      </w:r>
    </w:p>
    <w:p w14:paraId="18A291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va seans satxlari</w:t>
      </w:r>
    </w:p>
    <w:p w14:paraId="2FA9FD9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7735BE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tarmoq satxi vazifalari keltirilgan qurilmalarning qaysi birida bajariladi</w:t>
      </w:r>
    </w:p>
    <w:p w14:paraId="0F9AA8E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Marshrutizator</w:t>
      </w:r>
    </w:p>
    <w:p w14:paraId="3B4D9D6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-:Ko’prik</w:t>
      </w:r>
    </w:p>
    <w:p w14:paraId="2B9C2DD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adapter</w:t>
      </w:r>
    </w:p>
    <w:p w14:paraId="21977E8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-:Kontsentrator</w:t>
      </w:r>
    </w:p>
    <w:p w14:paraId="4BDCD5D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204245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Elektr signallarini qabul qilish va uzatish vazifalarini OSI modelining qaysi satxi bajaradi</w:t>
      </w:r>
    </w:p>
    <w:p w14:paraId="23F3274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Fizik satx</w:t>
      </w:r>
    </w:p>
    <w:p w14:paraId="42358FA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14:paraId="1BD4C57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satxi</w:t>
      </w:r>
    </w:p>
    <w:p w14:paraId="4CA96C1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14:paraId="1AA43E6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9FA57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Ma’lumotlarni uzatishning optimal marshrutlarini aniqlash vazifalarini OSI modelining qaysi satxi bajaradi</w:t>
      </w:r>
    </w:p>
    <w:p w14:paraId="03F0F7D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 satxi</w:t>
      </w:r>
    </w:p>
    <w:p w14:paraId="4E605CD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satxi</w:t>
      </w:r>
    </w:p>
    <w:p w14:paraId="61D6F30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14:paraId="0E37547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-:Transport satxi</w:t>
      </w:r>
    </w:p>
    <w:p w14:paraId="7BAF9CF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B266E4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Keltirilgan protokollarning qaysilari tarmoq satxi protokollariga mansub</w:t>
      </w:r>
    </w:p>
    <w:p w14:paraId="2C606D1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IP, IPX</w:t>
      </w:r>
    </w:p>
    <w:p w14:paraId="0A45A4A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-:NFS, FTP</w:t>
      </w:r>
    </w:p>
    <w:p w14:paraId="2CCB903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-:Ethernet, FDDI</w:t>
      </w:r>
    </w:p>
    <w:p w14:paraId="1867474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-:TCP,UDP</w:t>
      </w:r>
    </w:p>
    <w:p w14:paraId="4D2606F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6E731D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Keltirilgan protokollarning qaysilari transport satxi protokollariga mansub</w:t>
      </w:r>
    </w:p>
    <w:p w14:paraId="2E6ED5D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TCP,UDP</w:t>
      </w:r>
    </w:p>
    <w:p w14:paraId="6D0EC52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-:NFS, FTP</w:t>
      </w:r>
    </w:p>
    <w:p w14:paraId="6AADD1B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-:IP, IPX</w:t>
      </w:r>
    </w:p>
    <w:p w14:paraId="295339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-:Ethernet, FDDI</w:t>
      </w:r>
    </w:p>
    <w:p w14:paraId="78BF18A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620D1F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modelining fizik satxi qanday funktsiyalarni bajaradi</w:t>
      </w:r>
    </w:p>
    <w:p w14:paraId="44231BB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Elektr signallarini uzatish va qabul qilish</w:t>
      </w:r>
    </w:p>
    <w:p w14:paraId="11EA029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-:Aloqa kanalini va ma’lumotlarni uzatish muxitiga murojaat qilishni boshqarish</w:t>
      </w:r>
    </w:p>
    <w:p w14:paraId="5970F6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-:Bog’lanish seansini yaratish, kuzatish, oxirigacha ta’minlash</w:t>
      </w:r>
    </w:p>
    <w:p w14:paraId="5DB5073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-:Klient dasturlari bilan o’zaro muloqotda bo’lish</w:t>
      </w:r>
    </w:p>
    <w:p w14:paraId="04E1DEA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14:paraId="6827B68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Identifikatsiya, autentifikatsiya jarayonlaridan o‘tgan foydalanuvchi uchun tizimda bajarishi mumkin bo‘lgan amallarga ruxsat berish jarayoni bu...</w:t>
      </w:r>
    </w:p>
    <w:p w14:paraId="5692880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Avtorizatsiya</w:t>
      </w:r>
    </w:p>
    <w:p w14:paraId="4E7846D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w:t>
      </w:r>
    </w:p>
    <w:p w14:paraId="77433E1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-:Identifikatsiya</w:t>
      </w:r>
    </w:p>
    <w:p w14:paraId="69B2B05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w:t>
      </w:r>
    </w:p>
    <w:p w14:paraId="07247A6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D77EDF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Autentifikatsiya faktorlari nechta</w:t>
      </w:r>
    </w:p>
    <w:p w14:paraId="1CF04FC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3</w:t>
      </w:r>
    </w:p>
    <w:p w14:paraId="4A31709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14:paraId="65B92EE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0C48B91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6</w:t>
      </w:r>
    </w:p>
    <w:p w14:paraId="5CF1A68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D8DAC6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Ko‘z pardasi, yuz tuzilishi, ovoz tembri- bular autentifikatsiyaning qaysi faktoriga mos belgilar?</w:t>
      </w:r>
    </w:p>
    <w:p w14:paraId="7F1CE4A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Biometrik autentifikatsiya</w:t>
      </w:r>
    </w:p>
    <w:p w14:paraId="127DD68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-:Biron nimaga egalik asosida</w:t>
      </w:r>
    </w:p>
    <w:p w14:paraId="009CDC6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-:Biron nimani bilish asosida</w:t>
      </w:r>
    </w:p>
    <w:p w14:paraId="1CC12F7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-:Parolga asoslangan</w:t>
      </w:r>
    </w:p>
    <w:p w14:paraId="3A45E6D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6B5441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Barcha kabel va tarmoq tizimlari; tizim va kabellarni fizik nazoratlash; tizim va kabel uchun quvvat manbai; tizimni madadlash muhiti. Bular tarmoqning qaysi satxiga kiradi?</w:t>
      </w:r>
    </w:p>
    <w:p w14:paraId="1303270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Fizik satx </w:t>
      </w:r>
    </w:p>
    <w:p w14:paraId="7AFD72E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satxi</w:t>
      </w:r>
    </w:p>
    <w:p w14:paraId="682F45E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-:Amaliy satx</w:t>
      </w:r>
    </w:p>
    <w:p w14:paraId="78991A7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-:Tadbiqiy sath</w:t>
      </w:r>
    </w:p>
    <w:p w14:paraId="24990A8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E35484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Fizik xavfsizlikda Yong‘inga qarshi tizimlar necha turga bo‘linadi</w:t>
      </w:r>
    </w:p>
    <w:p w14:paraId="7D230CA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2</w:t>
      </w:r>
    </w:p>
    <w:p w14:paraId="44A977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14:paraId="3461F2C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14:paraId="2CACAE7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77ACE43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EBBF08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Foydalanishni boshqarishda inson, dastur, jarayon va xokazolar nima vazifani bajaradi?</w:t>
      </w:r>
    </w:p>
    <w:p w14:paraId="4B07C0F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Subyekt</w:t>
      </w:r>
    </w:p>
    <w:p w14:paraId="03828D9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-:Obyekt</w:t>
      </w:r>
    </w:p>
    <w:p w14:paraId="427F774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-:Tizim</w:t>
      </w:r>
    </w:p>
    <w:p w14:paraId="2F0EF3C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-:Jarayon</w:t>
      </w:r>
    </w:p>
    <w:p w14:paraId="6BABA44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2C97F4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MAC usuli bilan foydalanishni boshqarishda xavfsizlik markazlashgan holatda kim  tomonidan amalga oshiriladi</w:t>
      </w:r>
    </w:p>
    <w:p w14:paraId="7725623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xavfsizlik siyosati ma’muri</w:t>
      </w:r>
    </w:p>
    <w:p w14:paraId="7036EA5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-:Foydalaguvchining o‘zi</w:t>
      </w:r>
    </w:p>
    <w:p w14:paraId="05C91BB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-:Dastur tomonidan</w:t>
      </w:r>
    </w:p>
    <w:p w14:paraId="0F383A8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-:Boshqarish amaalga oshirilmaydi</w:t>
      </w:r>
    </w:p>
    <w:p w14:paraId="7B2A361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14:paraId="1D6A038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Agar Subyektning xavfsizlik darajasida Obyektning xavfsizlik darajasi mavjud bo‘lsa, u holda uchun qanday amalga ruxsat beriladi</w:t>
      </w:r>
    </w:p>
    <w:p w14:paraId="0715E63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O‘qish</w:t>
      </w:r>
    </w:p>
    <w:p w14:paraId="6E2D070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-:Yozish </w:t>
      </w:r>
    </w:p>
    <w:p w14:paraId="50742D0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-:O‘zgartirish</w:t>
      </w:r>
    </w:p>
    <w:p w14:paraId="13EF4A8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-:Yashirish</w:t>
      </w:r>
    </w:p>
    <w:p w14:paraId="5E0A8AE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57FE82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Agar Subyektning xavfsizlik darajasi Obyektning xavfsizlik darajasida bo‘lsa, u holda qanday amalga ruxsat beriladi.</w:t>
      </w:r>
    </w:p>
    <w:p w14:paraId="26F931E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Yozish </w:t>
      </w:r>
    </w:p>
    <w:p w14:paraId="40FB29D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-:O‘qish</w:t>
      </w:r>
    </w:p>
    <w:p w14:paraId="7E8080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-:O‘zgartirish</w:t>
      </w:r>
    </w:p>
    <w:p w14:paraId="22CDE00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-:Yashirish</w:t>
      </w:r>
    </w:p>
    <w:p w14:paraId="4F1925D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2CCADA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Rol tushunchasiga ta’rif bering. </w:t>
      </w:r>
    </w:p>
    <w:p w14:paraId="512D9FC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Muayyan faoliyat turi bilan bog‘liq harakatlar va majburiyatlar to‘plami sifatida belgilanishi mumkin</w:t>
      </w:r>
    </w:p>
    <w:p w14:paraId="5E57682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-:Foydalanishni boshqarish</w:t>
      </w:r>
    </w:p>
    <w:p w14:paraId="5A43E90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-:Muayyan faoliyat turi bilan bog‘liq imkoniyatlar to‘plami sifatida belgilanishi mumkin</w:t>
      </w:r>
    </w:p>
    <w:p w14:paraId="7A5070B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-:Vakolitlarni taqsimlash</w:t>
      </w:r>
    </w:p>
    <w:p w14:paraId="7B01D46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03E7A3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Foydalanishni boshqarishning qaysi  usuli - Obyektlar va Subyektlarning atributlari, ular bilan mumkin bo‘lgan amallar va so‘rovlarga mos keladigan muhit uchun qoidalarni tahlil qilish asosida foydalanishlarni boshqaradi.</w:t>
      </w:r>
    </w:p>
    <w:p w14:paraId="47E3612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ABAC</w:t>
      </w:r>
    </w:p>
    <w:p w14:paraId="7911FDF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-:MAC</w:t>
      </w:r>
    </w:p>
    <w:p w14:paraId="4248B17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-:DAC</w:t>
      </w:r>
    </w:p>
    <w:p w14:paraId="79CC054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-:RBAC</w:t>
      </w:r>
    </w:p>
    <w:p w14:paraId="22F27A3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B473D2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Biometrik autentifikatsiyalash usullari an’anaviy usullarga nisbatan avfzalliklari qaysi javobda to‘g‘ri ko‘rsatilgan?</w:t>
      </w:r>
    </w:p>
    <w:p w14:paraId="07023C0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Latn-UZ"/>
        </w:rPr>
        <w:t xml:space="preserve">+: </w:t>
      </w:r>
      <w:r w:rsidRPr="00C6655B">
        <w:rPr>
          <w:rFonts w:ascii="Times New Roman" w:hAnsi="Times New Roman" w:cs="Times New Roman"/>
          <w:sz w:val="26"/>
          <w:szCs w:val="26"/>
          <w:lang w:val="uz-Cyrl-UZ"/>
        </w:rPr>
        <w:t xml:space="preserve">barchasi </w:t>
      </w:r>
    </w:p>
    <w:p w14:paraId="7BC625E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bimetrik alomatlarning ishga layoqatli shaxsdan ajratib bo‘lmasligi</w:t>
      </w:r>
    </w:p>
    <w:p w14:paraId="7BA9A3D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biometrik alomatlarni soxtalashtirishning qiyinligi</w:t>
      </w:r>
    </w:p>
    <w:p w14:paraId="35FFC9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biometrik alomatlarni noyobligi tufayli autentifikatsiyalashning ishonchlilik darajasi yuqoriligi</w:t>
      </w:r>
    </w:p>
    <w:p w14:paraId="30D7604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194819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OSI </w:t>
      </w:r>
      <w:r w:rsidRPr="00C6655B">
        <w:rPr>
          <w:rFonts w:ascii="Times New Roman" w:hAnsi="Times New Roman" w:cs="Times New Roman"/>
          <w:sz w:val="26"/>
          <w:szCs w:val="26"/>
          <w:lang w:val="uz-Cyrl-UZ"/>
        </w:rPr>
        <w:t>modeli 7 satxi bu</w:t>
      </w:r>
    </w:p>
    <w:p w14:paraId="493B7D5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Ilova</w:t>
      </w:r>
    </w:p>
    <w:p w14:paraId="0A44D23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w:t>
      </w:r>
    </w:p>
    <w:p w14:paraId="0D407C3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Fizik</w:t>
      </w:r>
    </w:p>
    <w:p w14:paraId="7DEB133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w:t>
      </w:r>
    </w:p>
    <w:p w14:paraId="3E4D03C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B96478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OSI </w:t>
      </w:r>
      <w:r w:rsidRPr="00C6655B">
        <w:rPr>
          <w:rFonts w:ascii="Times New Roman" w:hAnsi="Times New Roman" w:cs="Times New Roman"/>
          <w:sz w:val="26"/>
          <w:szCs w:val="26"/>
          <w:lang w:val="uz-Cyrl-UZ"/>
        </w:rPr>
        <w:t>modeli 1 satxi bu</w:t>
      </w:r>
    </w:p>
    <w:p w14:paraId="3F41D66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w:t>
      </w:r>
    </w:p>
    <w:p w14:paraId="5BCB5CF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Ilova</w:t>
      </w:r>
    </w:p>
    <w:p w14:paraId="23BAACB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Seans</w:t>
      </w:r>
    </w:p>
    <w:p w14:paraId="4B802C9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w:t>
      </w:r>
    </w:p>
    <w:p w14:paraId="0F3C57D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90337B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OSI </w:t>
      </w:r>
      <w:r w:rsidRPr="00C6655B">
        <w:rPr>
          <w:rFonts w:ascii="Times New Roman" w:hAnsi="Times New Roman" w:cs="Times New Roman"/>
          <w:sz w:val="26"/>
          <w:szCs w:val="26"/>
          <w:lang w:val="uz-Cyrl-UZ"/>
        </w:rPr>
        <w:t xml:space="preserve">modeli </w:t>
      </w:r>
      <w:r w:rsidRPr="00C6655B">
        <w:rPr>
          <w:rFonts w:ascii="Times New Roman" w:hAnsi="Times New Roman" w:cs="Times New Roman"/>
          <w:sz w:val="26"/>
          <w:szCs w:val="26"/>
          <w:lang w:val="en-US"/>
        </w:rPr>
        <w:t>2</w:t>
      </w:r>
      <w:r w:rsidRPr="00C6655B">
        <w:rPr>
          <w:rFonts w:ascii="Times New Roman" w:hAnsi="Times New Roman" w:cs="Times New Roman"/>
          <w:sz w:val="26"/>
          <w:szCs w:val="26"/>
          <w:lang w:val="uz-Cyrl-UZ"/>
        </w:rPr>
        <w:t xml:space="preserve"> satxi bu</w:t>
      </w:r>
    </w:p>
    <w:p w14:paraId="2B7D221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w:t>
      </w:r>
    </w:p>
    <w:p w14:paraId="7A910E6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Fizik</w:t>
      </w:r>
    </w:p>
    <w:p w14:paraId="29E1E3D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Ilova</w:t>
      </w:r>
    </w:p>
    <w:p w14:paraId="59EEEDA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w:t>
      </w:r>
    </w:p>
    <w:p w14:paraId="3E1FCFC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I: </w:t>
      </w:r>
    </w:p>
    <w:p w14:paraId="6572A9E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TCP/IP </w:t>
      </w:r>
      <w:r w:rsidRPr="00C6655B">
        <w:rPr>
          <w:rFonts w:ascii="Times New Roman" w:hAnsi="Times New Roman" w:cs="Times New Roman"/>
          <w:sz w:val="26"/>
          <w:szCs w:val="26"/>
          <w:lang w:val="uz-Cyrl-UZ"/>
        </w:rPr>
        <w:t>modelida nechta satx mavjud</w:t>
      </w:r>
      <w:r w:rsidRPr="00C6655B">
        <w:rPr>
          <w:rFonts w:ascii="Times New Roman" w:hAnsi="Times New Roman" w:cs="Times New Roman"/>
          <w:sz w:val="26"/>
          <w:szCs w:val="26"/>
          <w:lang w:val="en-US"/>
        </w:rPr>
        <w:t xml:space="preserve"> </w:t>
      </w:r>
    </w:p>
    <w:p w14:paraId="7AEE08D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4</w:t>
      </w:r>
      <w:r w:rsidRPr="00C6655B">
        <w:rPr>
          <w:rFonts w:ascii="Times New Roman" w:hAnsi="Times New Roman" w:cs="Times New Roman"/>
          <w:sz w:val="26"/>
          <w:szCs w:val="26"/>
          <w:lang w:val="en-US"/>
        </w:rPr>
        <w:t xml:space="preserve"> </w:t>
      </w:r>
    </w:p>
    <w:p w14:paraId="18D62A3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3</w:t>
      </w:r>
      <w:r w:rsidRPr="00C6655B">
        <w:rPr>
          <w:rFonts w:ascii="Times New Roman" w:hAnsi="Times New Roman" w:cs="Times New Roman"/>
          <w:sz w:val="26"/>
          <w:szCs w:val="26"/>
          <w:lang w:val="en-US"/>
        </w:rPr>
        <w:t xml:space="preserve"> </w:t>
      </w:r>
    </w:p>
    <w:p w14:paraId="6B1DB75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2</w:t>
      </w:r>
      <w:r w:rsidRPr="00C6655B">
        <w:rPr>
          <w:rFonts w:ascii="Times New Roman" w:hAnsi="Times New Roman" w:cs="Times New Roman"/>
          <w:sz w:val="26"/>
          <w:szCs w:val="26"/>
          <w:lang w:val="en-US"/>
        </w:rPr>
        <w:t xml:space="preserve"> </w:t>
      </w:r>
    </w:p>
    <w:p w14:paraId="6E10B75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8</w:t>
      </w:r>
    </w:p>
    <w:p w14:paraId="125659F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5C594E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tarmoq qisqa masofalarda qurilmalar o‘rtasid a ma’lumot almashinish imkoniyatini taqdim etadi?</w:t>
      </w:r>
    </w:p>
    <w:p w14:paraId="57EEECD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Shaxsiy tarmoq</w:t>
      </w:r>
    </w:p>
    <w:p w14:paraId="03FFC18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Lokal</w:t>
      </w:r>
    </w:p>
    <w:p w14:paraId="05B11DD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Mintaqaviy </w:t>
      </w:r>
    </w:p>
    <w:p w14:paraId="76D2458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-:CAMPUS</w:t>
      </w:r>
    </w:p>
    <w:p w14:paraId="7BC21B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09353A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 xml:space="preserve">Tarmoq kartasi bu... </w:t>
      </w:r>
    </w:p>
    <w:p w14:paraId="0EFDEAF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Hisoblash qurilmasining ajralmas qismi bo‘lib, qurilmani tarmoqqa ulash imkoniyatini taqdim etadi.</w:t>
      </w:r>
    </w:p>
    <w:p w14:paraId="3E2CCF4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Tarmoq repetiri odatda signalni tiklash yoki qaytarish uchun foydalaniladi.</w:t>
      </w:r>
    </w:p>
    <w:p w14:paraId="581837F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ko‘plab tarmoqlarni ulash uchun yoki LAN segmentlarini bog‘lash uchun xizmat qiladi.</w:t>
      </w:r>
    </w:p>
    <w:p w14:paraId="342918B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qabul qilingan signalni barcha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chiquvchi portlarga emas balki</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paketda manzili keltirilgan</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portga uzatadi.</w:t>
      </w:r>
    </w:p>
    <w:p w14:paraId="27A6E21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83CD84F" w14:textId="77777777" w:rsidR="003E12B1" w:rsidRPr="00C6655B" w:rsidRDefault="003E12B1" w:rsidP="003E12B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color w:val="000000"/>
          <w:sz w:val="26"/>
          <w:szCs w:val="26"/>
          <w:lang w:val="en-US" w:eastAsia="ru-RU"/>
        </w:rPr>
        <w:t>Server xotirasidagi joyni bepul yoki pulli ijagara berish xizmati qanday ataladi?</w:t>
      </w:r>
    </w:p>
    <w:p w14:paraId="614338DF" w14:textId="77777777" w:rsidR="003E12B1" w:rsidRPr="00C6655B" w:rsidRDefault="003E12B1" w:rsidP="003E12B1">
      <w:pPr>
        <w:pStyle w:val="aff0"/>
        <w:rPr>
          <w:rFonts w:ascii="Times New Roman" w:hAnsi="Times New Roman" w:cs="Times New Roman"/>
          <w:sz w:val="26"/>
          <w:szCs w:val="26"/>
          <w:lang w:val="uz-Cyrl-UZ"/>
        </w:rPr>
      </w:pPr>
    </w:p>
    <w:p w14:paraId="6AE9AB9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Qabul</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 xml:space="preserve"> qilingan signalni barcha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chiquvchi portlarga emas balki</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paketda manzili keltirilgan</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portga uzatadi.</w:t>
      </w:r>
    </w:p>
    <w:p w14:paraId="21696F6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-:Hisoblash qurilmasining ajralmas qismi bo‘lib, qurilmani tarmoqqa ulash imkoniyatini taqdim etadi.</w:t>
      </w:r>
    </w:p>
    <w:p w14:paraId="64E3229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-:S</w:t>
      </w:r>
      <w:r w:rsidRPr="00C6655B">
        <w:rPr>
          <w:rFonts w:ascii="Times New Roman" w:hAnsi="Times New Roman" w:cs="Times New Roman"/>
          <w:sz w:val="26"/>
          <w:szCs w:val="26"/>
          <w:lang w:val="uz-Cyrl-UZ"/>
        </w:rPr>
        <w:t>ignalni tiklash yoki qaytarish uchun foydalaniladi.</w:t>
      </w:r>
    </w:p>
    <w:p w14:paraId="78B233A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Ko‘plab  tarmoqlarni ulash uchun yoki LAN segmentlarini bog‘lash uchun xizmat qiladi.</w:t>
      </w:r>
    </w:p>
    <w:p w14:paraId="6775384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6FC0FA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 xml:space="preserve">Hab  bu... </w:t>
      </w:r>
    </w:p>
    <w:p w14:paraId="5EF20F3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ko‘plab tarmoqlarni ulash uchun yoki LAN segmentlarini bog‘lash uchun xizmat qiladi.</w:t>
      </w:r>
    </w:p>
    <w:p w14:paraId="073E0FF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-:Hisoblash qurilmasining ajralmas qismi bo‘lib, qurilmani tarmoqqa ulash imkoniyatini taqdim etadi.</w:t>
      </w:r>
    </w:p>
    <w:p w14:paraId="72F6400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Tarmoq repetiri odatda signalni tiklash yoki qaytarish uchun foydalaniladi.</w:t>
      </w:r>
    </w:p>
    <w:p w14:paraId="6C04391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qabul qilingan signalni barchachiquvchi portlarga emas balki paketda manzili keltirilgan portga uzatadi.</w:t>
      </w:r>
    </w:p>
    <w:p w14:paraId="790E353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11D4CF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 xml:space="preserve">Tarmoq repiteri bu... </w:t>
      </w:r>
    </w:p>
    <w:p w14:paraId="4C1D5CB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Signalni tiklash yoki qaytarish uchun foydalaniladi.</w:t>
      </w:r>
    </w:p>
    <w:p w14:paraId="1D79D36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-:Hisoblash qurilmasining ajralmas qismi bo‘lib, qurilmani tarmoqqa ulash imkoniyatini taqdim etadi.</w:t>
      </w:r>
    </w:p>
    <w:p w14:paraId="65B0263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ko‘plab tarmoqlarni ulash uchun yoki LAN segmentlarini bog‘lash uchun xizmat qiladi.</w:t>
      </w:r>
    </w:p>
    <w:p w14:paraId="31B6888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qabul qilingan signalni barcha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chiquvchi portlarga emas balki</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paketda manzili keltirilgan</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portga uzatadi.</w:t>
      </w:r>
    </w:p>
    <w:p w14:paraId="42A0BBF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B580EE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tizim host nomlari va internet nomlarini IP manzillarga o‘zgartirish yoki teskarisini amalga oshiradi.</w:t>
      </w:r>
    </w:p>
    <w:p w14:paraId="6C3FBC4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DNS tizimlari</w:t>
      </w:r>
    </w:p>
    <w:p w14:paraId="642606B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-:TCP/IP</w:t>
      </w:r>
    </w:p>
    <w:p w14:paraId="21DD8E0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-:Ethernet</w:t>
      </w:r>
    </w:p>
    <w:p w14:paraId="4B9F593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-:Token ring</w:t>
      </w:r>
    </w:p>
    <w:p w14:paraId="3B2DB02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2CB8B9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 protokoli ulanishga asoslangan protokol bo‘lib, internet orqali ma’lumotlarni almashinuvchi turli ilovalar uchun tarmoq ulanishlarini sozlashga yordam beradi.</w:t>
      </w:r>
    </w:p>
    <w:p w14:paraId="35B77F1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TCP</w:t>
      </w:r>
    </w:p>
    <w:p w14:paraId="5B928D2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-:IP</w:t>
      </w:r>
    </w:p>
    <w:p w14:paraId="203D49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-:HTTP</w:t>
      </w:r>
    </w:p>
    <w:p w14:paraId="6A26D50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-:FTP</w:t>
      </w:r>
    </w:p>
    <w:p w14:paraId="6EC643D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7250C4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S: ….</w:t>
      </w:r>
      <w:r w:rsidRPr="00C6655B">
        <w:rPr>
          <w:rFonts w:ascii="Times New Roman" w:hAnsi="Times New Roman" w:cs="Times New Roman"/>
          <w:sz w:val="26"/>
          <w:szCs w:val="26"/>
          <w:lang w:val="uz-Cyrl-UZ"/>
        </w:rPr>
        <w:t xml:space="preserve"> protokolidan odatda o‘yin va</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video ilovalar tomonidan keng</w:t>
      </w: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foydalaniladi.</w:t>
      </w:r>
    </w:p>
    <w:p w14:paraId="73541DB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UDP</w:t>
      </w:r>
    </w:p>
    <w:p w14:paraId="7D04B1D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HTTP</w:t>
      </w:r>
    </w:p>
    <w:p w14:paraId="3828A17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TCP</w:t>
      </w:r>
    </w:p>
    <w:p w14:paraId="09C60F0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FTP</w:t>
      </w:r>
    </w:p>
    <w:p w14:paraId="0E3BEC2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BDFF8E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Qaysi protokol ma’lumotni yuborishdan oldin aloqa o‘rnatish uchun zarur bo‘lgan manzil ma’lumotlari bilan ta’minlaydi.</w:t>
      </w:r>
    </w:p>
    <w:p w14:paraId="4A5D64A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IP</w:t>
      </w:r>
    </w:p>
    <w:p w14:paraId="7BEA47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-:TCP</w:t>
      </w:r>
    </w:p>
    <w:p w14:paraId="65CEC99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-:HTTP</w:t>
      </w:r>
    </w:p>
    <w:p w14:paraId="4917AA9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-:FTP</w:t>
      </w:r>
    </w:p>
    <w:p w14:paraId="2BF891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9E4D89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Tarmoq taxdidlari necha turga bo‘linadi</w:t>
      </w:r>
    </w:p>
    <w:p w14:paraId="5B55C96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4</w:t>
      </w:r>
    </w:p>
    <w:p w14:paraId="051C8F9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-:2</w:t>
      </w:r>
    </w:p>
    <w:p w14:paraId="33BD9AE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-:3</w:t>
      </w:r>
    </w:p>
    <w:p w14:paraId="0BEB695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-:5</w:t>
      </w:r>
    </w:p>
    <w:p w14:paraId="613583B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I:</w:t>
      </w:r>
    </w:p>
    <w:p w14:paraId="5D0A5A5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Qanday xujum asosiy hujumlarni oson amalga oshirish uchun tashkilot va tarmoq haqidagi axborotni to‘plashni maqsad  qiladi;</w:t>
      </w:r>
    </w:p>
    <w:p w14:paraId="7138C68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Razvedka hujumlari</w:t>
      </w:r>
    </w:p>
    <w:p w14:paraId="2A24D36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Kirish hujumlari</w:t>
      </w:r>
    </w:p>
    <w:p w14:paraId="61CDFBD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Xizmatdan voz kechishga undash (Denial of service, DOS) hujumlari</w:t>
      </w:r>
    </w:p>
    <w:p w14:paraId="36434B8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w:t>
      </w:r>
    </w:p>
    <w:p w14:paraId="4EB4A35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2EB877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Qanday xujum  hujumchi turli texnologiyalardan  foydalangan holda tarmoqqa kirishga  harakat qiladi</w:t>
      </w:r>
    </w:p>
    <w:p w14:paraId="20B8BCE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Kirish hujumlari</w:t>
      </w:r>
    </w:p>
    <w:p w14:paraId="6A34514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Razvedka hujumlari</w:t>
      </w:r>
    </w:p>
    <w:p w14:paraId="741FBDD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Xizmatdan voz kechishga undash (Denial of service, DOS) hujumlari</w:t>
      </w:r>
    </w:p>
    <w:p w14:paraId="00C34DF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w:t>
      </w:r>
    </w:p>
    <w:p w14:paraId="5F9269E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EF66C3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Qanday xujum  da hujumchi mijozlarga, foydalanuvchilaga va tashkilotlarda mavjud bo‘lgan biror xizmatni cheklashga urinadi;</w:t>
      </w:r>
    </w:p>
    <w:p w14:paraId="1EA3158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Xizmatdan voz kechishga undash (Denial of service, DOS) hujumlari</w:t>
      </w:r>
    </w:p>
    <w:p w14:paraId="717D02A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-:Razvedka hujumlari</w:t>
      </w:r>
    </w:p>
    <w:p w14:paraId="63DBA61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-:Kirish hujumlari</w:t>
      </w:r>
    </w:p>
    <w:p w14:paraId="7C80CB0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w:t>
      </w:r>
    </w:p>
    <w:p w14:paraId="73F8B3B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714338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xujumdp zararli hujumlar tizim yoki tarmoqqa bevosita va bilvosita ta’sir qiladi;</w:t>
      </w:r>
    </w:p>
    <w:p w14:paraId="4D08873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Zararli hujumlar</w:t>
      </w:r>
    </w:p>
    <w:p w14:paraId="5B395C3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Razvedka hujumlari</w:t>
      </w:r>
    </w:p>
    <w:p w14:paraId="4294A6F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Kirish hujumlari</w:t>
      </w:r>
    </w:p>
    <w:p w14:paraId="5BD72A6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Xizmatdan voz kechishga undash (Denial of service, DOS) hujumlari</w:t>
      </w:r>
    </w:p>
    <w:p w14:paraId="688279D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08A52A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RSA elektron raqamli imzo algoritmidagi ochiq kalit e  qanday shartni qanoatlantirishi shart?</w:t>
      </w:r>
    </w:p>
    <w:p w14:paraId="0591A71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e soni Eyler funksiyasi -</w:t>
      </w:r>
      <m:oMath>
        <m:r>
          <w:rPr>
            <w:rFonts w:ascii="Cambria Math" w:hAnsi="Cambria Math" w:cs="Times New Roman"/>
            <w:sz w:val="26"/>
            <w:szCs w:val="26"/>
            <w:lang w:val="en-US"/>
          </w:rPr>
          <m:t xml:space="preserve"> φ</m:t>
        </m:r>
        <m:d>
          <m:dPr>
            <m:ctrlPr>
              <w:rPr>
                <w:rFonts w:ascii="Cambria Math" w:hAnsi="Cambria Math" w:cs="Times New Roman"/>
                <w:i/>
                <w:sz w:val="26"/>
                <w:szCs w:val="26"/>
                <w:lang w:val="en-US"/>
              </w:rPr>
            </m:ctrlPr>
          </m:dPr>
          <m:e>
            <m:r>
              <w:rPr>
                <w:rFonts w:ascii="Cambria Math" w:hAnsi="Cambria Math" w:cs="Times New Roman"/>
                <w:sz w:val="26"/>
                <w:szCs w:val="26"/>
                <w:lang w:val="en-US"/>
              </w:rPr>
              <m:t>n</m:t>
            </m:r>
          </m:e>
        </m:d>
        <m:r>
          <w:rPr>
            <w:rFonts w:ascii="Cambria Math" w:hAnsi="Cambria Math" w:cs="Times New Roman"/>
            <w:sz w:val="26"/>
            <w:szCs w:val="26"/>
            <w:lang w:val="en-US"/>
          </w:rPr>
          <m:t xml:space="preserve"> </m:t>
        </m:r>
      </m:oMath>
      <w:r w:rsidRPr="00C6655B">
        <w:rPr>
          <w:rFonts w:ascii="Times New Roman" w:hAnsi="Times New Roman" w:cs="Times New Roman"/>
          <w:sz w:val="26"/>
          <w:szCs w:val="26"/>
          <w:lang w:val="en-US"/>
        </w:rPr>
        <w:t xml:space="preserve">bilan </w:t>
      </w:r>
      <w:r w:rsidRPr="00C6655B">
        <w:rPr>
          <w:rFonts w:ascii="Times New Roman" w:hAnsi="Times New Roman" w:cs="Times New Roman"/>
          <w:sz w:val="26"/>
          <w:szCs w:val="26"/>
          <w:lang w:val="uz-Latn-UZ"/>
        </w:rPr>
        <w:t>o‘</w:t>
      </w:r>
      <w:r w:rsidRPr="00C6655B">
        <w:rPr>
          <w:rFonts w:ascii="Times New Roman" w:hAnsi="Times New Roman" w:cs="Times New Roman"/>
          <w:sz w:val="26"/>
          <w:szCs w:val="26"/>
          <w:lang w:val="en-US"/>
        </w:rPr>
        <w:t>zaro tub</w:t>
      </w:r>
    </w:p>
    <w:p w14:paraId="3FC2D4E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-:e ning qiymati [1,n] kesmaga tegishli ixtiyoriy son</w:t>
      </w:r>
    </w:p>
    <w:p w14:paraId="306F3FD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-:e soni ixtiyoriy tub son</w:t>
      </w:r>
    </w:p>
    <w:p w14:paraId="36F120B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-:e soni ixtiyoriy butun musbat son</w:t>
      </w:r>
    </w:p>
    <w:p w14:paraId="5B806E0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90B19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RSA elektron raqamli imzo algoritmidagi yopiq kalit d qanday hisoblanadi? Bu yerda p va q tub sonlar,n=pq,</w:t>
      </w:r>
      <m:oMath>
        <m:r>
          <w:rPr>
            <w:rFonts w:ascii="Cambria Math" w:hAnsi="Cambria Math" w:cs="Times New Roman"/>
            <w:sz w:val="26"/>
            <w:szCs w:val="26"/>
            <w:lang w:val="en-US"/>
          </w:rPr>
          <m:t xml:space="preserve"> φ(n)</m:t>
        </m:r>
      </m:oMath>
      <w:r w:rsidRPr="00C6655B">
        <w:rPr>
          <w:rFonts w:ascii="Times New Roman" w:hAnsi="Times New Roman" w:cs="Times New Roman"/>
          <w:sz w:val="26"/>
          <w:szCs w:val="26"/>
          <w:lang w:val="en-US"/>
        </w:rPr>
        <w:t>- Eyler funksiyasi,e-ochiq kalit</w:t>
      </w:r>
    </w:p>
    <w:p w14:paraId="69CC0AB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 xml:space="preserve"> </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modφ(n)</m:t>
        </m:r>
      </m:oMath>
    </w:p>
    <w:p w14:paraId="53C4F5C3" w14:textId="77777777" w:rsidR="003E12B1" w:rsidRPr="00C6655B" w:rsidRDefault="003E12B1" w:rsidP="003E12B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t xml:space="preserve">-: </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modq</m:t>
        </m:r>
      </m:oMath>
    </w:p>
    <w:p w14:paraId="46151268" w14:textId="77777777" w:rsidR="003E12B1" w:rsidRPr="00C6655B" w:rsidRDefault="003E12B1" w:rsidP="003E12B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t>-:</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modq</m:t>
        </m:r>
      </m:oMath>
    </w:p>
    <w:p w14:paraId="316FEE15" w14:textId="77777777" w:rsidR="003E12B1" w:rsidRPr="00C6655B" w:rsidRDefault="003E12B1" w:rsidP="003E12B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t>-:</w:t>
      </w:r>
      <m:oMath>
        <m:r>
          <w:rPr>
            <w:rFonts w:ascii="Cambria Math" w:hAnsi="Cambria Math" w:cs="Times New Roman"/>
            <w:sz w:val="26"/>
            <w:szCs w:val="26"/>
            <w:lang w:val="en-US"/>
          </w:rPr>
          <m:t>d=</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e</m:t>
            </m:r>
          </m:e>
          <m:sup>
            <m:r>
              <w:rPr>
                <w:rFonts w:ascii="Cambria Math" w:hAnsi="Cambria Math" w:cs="Times New Roman"/>
                <w:sz w:val="26"/>
                <w:szCs w:val="26"/>
                <w:lang w:val="en-US"/>
              </w:rPr>
              <m:t>-1</m:t>
            </m:r>
          </m:sup>
        </m:sSup>
        <m:r>
          <w:rPr>
            <w:rFonts w:ascii="Cambria Math" w:hAnsi="Cambria Math" w:cs="Times New Roman"/>
            <w:sz w:val="26"/>
            <w:szCs w:val="26"/>
            <w:lang w:val="en-US"/>
          </w:rPr>
          <m:t>modp</m:t>
        </m:r>
      </m:oMath>
    </w:p>
    <w:p w14:paraId="2E0D6E5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44F3A8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Elektron raqamli imzo algoritmi qanday bosqichlardan iborat bo‘ladi?</w:t>
      </w:r>
    </w:p>
    <w:p w14:paraId="7E86147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Imzo qo‘yish va imzoni tekshirishdan</w:t>
      </w:r>
    </w:p>
    <w:p w14:paraId="78CC83A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-:Faqat imzo qo‘yishdan</w:t>
      </w:r>
    </w:p>
    <w:p w14:paraId="58E491B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-:Faqat imzoni tekshirishdan</w:t>
      </w:r>
    </w:p>
    <w:p w14:paraId="53B5E0EE" w14:textId="77777777" w:rsidR="003E12B1" w:rsidRPr="00C6655B" w:rsidRDefault="003E12B1" w:rsidP="003E12B1">
      <w:pPr>
        <w:pStyle w:val="aff0"/>
        <w:rPr>
          <w:rFonts w:ascii="Times New Roman" w:hAnsi="Times New Roman" w:cs="Times New Roman"/>
          <w:sz w:val="26"/>
          <w:szCs w:val="26"/>
          <w:lang w:val="uz-Cyrl-UZ"/>
        </w:rPr>
      </w:pPr>
    </w:p>
    <w:p w14:paraId="0382FC0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-:Barcha javoblar t</w:t>
      </w:r>
      <w:r w:rsidRPr="00C6655B">
        <w:rPr>
          <w:rFonts w:ascii="Times New Roman" w:hAnsi="Times New Roman" w:cs="Times New Roman"/>
          <w:sz w:val="26"/>
          <w:szCs w:val="26"/>
          <w:lang w:val="uz-Latn-UZ"/>
        </w:rPr>
        <w:t>o‘</w:t>
      </w:r>
      <w:r w:rsidRPr="00C6655B">
        <w:rPr>
          <w:rFonts w:ascii="Times New Roman" w:hAnsi="Times New Roman" w:cs="Times New Roman"/>
          <w:sz w:val="26"/>
          <w:szCs w:val="26"/>
          <w:lang w:val="en-US"/>
        </w:rPr>
        <w:t>g‘ri</w:t>
      </w:r>
    </w:p>
    <w:p w14:paraId="530C66A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DCAC5A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Imzoni haqiqiyligini tekshirish qaysi kalit yordamida amalga oshiriladi?</w:t>
      </w:r>
    </w:p>
    <w:p w14:paraId="070E296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Imzo muallifining ochiq kaliti yordamida</w:t>
      </w:r>
    </w:p>
    <w:p w14:paraId="45565C8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qabul qilgan foydalanuvchining ochiq kaliti yordamida</w:t>
      </w:r>
    </w:p>
    <w:p w14:paraId="1D28B5A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qabul qilgan foydalanuvchining maxfiy kaliti yordamida</w:t>
      </w:r>
    </w:p>
    <w:p w14:paraId="3DCCD4B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-:Imzo muallifining maxfiy kaliti yordamida</w:t>
      </w:r>
    </w:p>
    <w:p w14:paraId="7609CB5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0CADEC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Tarmoq modeli-bu...</w:t>
      </w:r>
    </w:p>
    <w:p w14:paraId="31D0B8F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Ikki hisoblash tizimlari orasidagi aloqani ularning ichki tuzilmaviy va texnologik asosidan qat’iy nazar muvaffaqqiyatli o‘rnatilishini asosidir</w:t>
      </w:r>
    </w:p>
    <w:p w14:paraId="2F553C7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-:Global tarmoq qurish usullari</w:t>
      </w:r>
    </w:p>
    <w:p w14:paraId="73FC8AE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-:Lokal tarmoq qurish usullari</w:t>
      </w:r>
    </w:p>
    <w:p w14:paraId="3A6A71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-:To‘g‘ri javob yo‘q.</w:t>
      </w:r>
    </w:p>
    <w:p w14:paraId="2098C48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FB778F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 nechta satxga ajraladi?</w:t>
      </w:r>
    </w:p>
    <w:p w14:paraId="5CA81EA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14:paraId="38ACC9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p>
    <w:p w14:paraId="57C3D55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14:paraId="0EDC2C3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14:paraId="2F9A24D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784D9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kanal satxiga OSI modelining qaysi satxlari mos keladi</w:t>
      </w:r>
    </w:p>
    <w:p w14:paraId="4EA0705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Kanal, Fizik</w:t>
      </w:r>
    </w:p>
    <w:p w14:paraId="7C02519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w:t>
      </w:r>
    </w:p>
    <w:p w14:paraId="00009FC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-:Tramsport</w:t>
      </w:r>
    </w:p>
    <w:p w14:paraId="32FDE59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-:Ilova, taqdimot, seans.</w:t>
      </w:r>
    </w:p>
    <w:p w14:paraId="515CAA7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B04871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tarmoq satxiga OSI modelining qaysi satxlari mos keladi</w:t>
      </w:r>
    </w:p>
    <w:p w14:paraId="27BFAB3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Tarmoq</w:t>
      </w:r>
    </w:p>
    <w:p w14:paraId="7F1739D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Fizik</w:t>
      </w:r>
    </w:p>
    <w:p w14:paraId="39139C9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-:Tramsport</w:t>
      </w:r>
    </w:p>
    <w:p w14:paraId="406A33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-:Ilova, taqdimot, seans.</w:t>
      </w:r>
    </w:p>
    <w:p w14:paraId="453470E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7DC343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transport satxiga OSI modelining qaysi satxlari mos keladi</w:t>
      </w:r>
    </w:p>
    <w:p w14:paraId="25CB39A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Tramsport</w:t>
      </w:r>
    </w:p>
    <w:p w14:paraId="0070A80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Fizik</w:t>
      </w:r>
    </w:p>
    <w:p w14:paraId="7CEB940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w:t>
      </w:r>
    </w:p>
    <w:p w14:paraId="749B795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-:Ilova, taqdimot, seans.</w:t>
      </w:r>
    </w:p>
    <w:p w14:paraId="0B8AA9B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19CAFD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TCP/IP modelining ilova satxiga OSI modelining qaysi satxlari mos keladi</w:t>
      </w:r>
    </w:p>
    <w:p w14:paraId="53136C7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Ilova, taqdimot, seans </w:t>
      </w:r>
    </w:p>
    <w:p w14:paraId="2B35713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-:Kanal, Fizik</w:t>
      </w:r>
    </w:p>
    <w:p w14:paraId="3C443B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w:t>
      </w:r>
    </w:p>
    <w:p w14:paraId="20B3D04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-:Tramsport</w:t>
      </w:r>
    </w:p>
    <w:p w14:paraId="2D4AADE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I:</w:t>
      </w:r>
    </w:p>
    <w:p w14:paraId="24FE5CE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Quyidagilardan lokal tarmoqqa berilgan ta’rifni belgilang.</w:t>
      </w:r>
    </w:p>
    <w:p w14:paraId="4D3E9F3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Kompyuterlar va ularni bog‘lab turgan qurilmalardan iborat bo‘lib, ular odatda bitta tarmoqda bo‘ladi.</w:t>
      </w:r>
    </w:p>
    <w:p w14:paraId="766E31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-:Odatda ijaraga olingan telekommunikatsiya liniyalaridan foydalanadigan tarmoqlardagi tugunlarni bir-biriga bog‘laydi.</w:t>
      </w:r>
    </w:p>
    <w:p w14:paraId="7C6D203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 tarmoq shahar yoki shaharcha bo‘ylab tarmoqlarning o‘zaro bog‘lanishini nazarda tutadi</w:t>
      </w:r>
    </w:p>
    <w:p w14:paraId="017A950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-:Qisqa masofalarda qurilmalar o‘rtasida ma’lumot almashinish imkoniyatini taqdim etadi</w:t>
      </w:r>
    </w:p>
    <w:p w14:paraId="56B3474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6C1D7D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Quyidagilardan mintaqaviy tarmoqqa berilgan ta’rifni belgilang.</w:t>
      </w:r>
    </w:p>
    <w:p w14:paraId="45832E9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Odatda ijaraga olingan telekommunikatsiya liniyalaridan foydalanadigan tarmoqlardagi tugunlarni bir-biriga bog‘laydi.</w:t>
      </w:r>
    </w:p>
    <w:p w14:paraId="54A074D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-:Kompyuterlar va ularni bog‘lab turgan qurilmalardan iborat bo‘lib, ular odatda bitta tarmoqda bo‘ladi.</w:t>
      </w:r>
    </w:p>
    <w:p w14:paraId="2AAEFEE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 tarmoq shahar yoki shaharcha bo‘ylab tarmoqlarning o‘zaro bog‘lanishini nazarda tutadi</w:t>
      </w:r>
    </w:p>
    <w:p w14:paraId="167495A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-:Qisqa masofalarda qurilmalar o‘rtasida ma’lumot almashinish imkoniyatini taqdim etadi.</w:t>
      </w:r>
    </w:p>
    <w:p w14:paraId="119D8C3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41A144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Repetir  nima? </w:t>
      </w:r>
      <w:r w:rsidRPr="00C6655B">
        <w:rPr>
          <w:rFonts w:ascii="Times New Roman" w:hAnsi="Times New Roman" w:cs="Times New Roman"/>
          <w:sz w:val="26"/>
          <w:szCs w:val="26"/>
          <w:lang w:val="en-US"/>
        </w:rPr>
        <w:tab/>
      </w:r>
    </w:p>
    <w:p w14:paraId="57895F0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Odatda signalni tiklash yoki qaytarish uchun foydalaniladi</w:t>
      </w:r>
      <w:r w:rsidRPr="00C6655B">
        <w:rPr>
          <w:rFonts w:ascii="Times New Roman" w:hAnsi="Times New Roman" w:cs="Times New Roman"/>
          <w:sz w:val="26"/>
          <w:szCs w:val="26"/>
          <w:lang w:val="en-US"/>
        </w:rPr>
        <w:tab/>
      </w:r>
    </w:p>
    <w:p w14:paraId="4C1085C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qurilmasi bo‘lib, ko‘plab tarmoqlarni ulash uchun yoki LAN segmentlarini bog‘lash uchun xizmat qiladi</w:t>
      </w:r>
    </w:p>
    <w:p w14:paraId="30EA3B5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Hisoblash qurilmasining ajralmas qismi bo‘lib, qurilmani tarmoqqa ulash imkoniyatini taqdim etadi</w:t>
      </w:r>
      <w:r w:rsidRPr="00C6655B">
        <w:rPr>
          <w:rFonts w:ascii="Times New Roman" w:hAnsi="Times New Roman" w:cs="Times New Roman"/>
          <w:sz w:val="26"/>
          <w:szCs w:val="26"/>
          <w:lang w:val="en-US"/>
        </w:rPr>
        <w:tab/>
      </w:r>
    </w:p>
    <w:p w14:paraId="24F3CDC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-:Ko‘plab tarmoqlarni ulash uchun yoki LAN segmentlarini bog‘lash uchun xizmat qiladi. Qabul qilingan signalni barcha chiquvchi portlarga emas balki paketda manzili keltirilgan portga uzatadi</w:t>
      </w:r>
    </w:p>
    <w:p w14:paraId="382A1C3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2894A6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Hub nima? </w:t>
      </w:r>
      <w:r w:rsidRPr="00C6655B">
        <w:rPr>
          <w:rFonts w:ascii="Times New Roman" w:hAnsi="Times New Roman" w:cs="Times New Roman"/>
          <w:sz w:val="26"/>
          <w:szCs w:val="26"/>
          <w:lang w:val="en-US"/>
        </w:rPr>
        <w:tab/>
      </w:r>
    </w:p>
    <w:p w14:paraId="27F8959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Tarmoq  qurilmasi bo‘lib, ko‘plab tarmoqlarni ulash uchun yoki LAN segmentlarini bog‘lash uchun xizmat qiladi </w:t>
      </w:r>
    </w:p>
    <w:p w14:paraId="068F3D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-:Hisoblash qurilmasining ajralmas qismi bo‘lib, qurilmani tarmoqqa ulash imkoniyatini taqdim etadi, Odatda signalni tiklash yoki qaytarish uchun foydalaniladi</w:t>
      </w:r>
      <w:r w:rsidRPr="00C6655B">
        <w:rPr>
          <w:rFonts w:ascii="Times New Roman" w:hAnsi="Times New Roman" w:cs="Times New Roman"/>
          <w:sz w:val="26"/>
          <w:szCs w:val="26"/>
          <w:lang w:val="en-US"/>
        </w:rPr>
        <w:tab/>
      </w:r>
    </w:p>
    <w:p w14:paraId="4029308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-:Ko‘plab tarmoqlarni ulash uchun yoki LAN segmentlarini bog‘lash uchun xizmat qiladi. </w:t>
      </w:r>
    </w:p>
    <w:p w14:paraId="0738339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-:Qabul qilingan signalni barcha chiquvchi portlarga emas balki paketda manzili keltirilgan portga uzatadi</w:t>
      </w:r>
    </w:p>
    <w:p w14:paraId="1220F63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591555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Router nima? </w:t>
      </w:r>
    </w:p>
    <w:p w14:paraId="0383FCD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Qabul qilingan ma’lumotlarni tarmoq satxiga tegishli manzillarga ko‘ra (IP manzil) uzatadi.</w:t>
      </w:r>
    </w:p>
    <w:p w14:paraId="798899B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qurilmasi bo‘lib, ko‘plab tarmoqlarni ulash uchun yoki LAN segmentlarini bog‘lash uchun xizmat qiladi Hisoblash qurilmasining ajralmas qismi bo‘lib, qurilmani tarmoqqa ulash imkoniyatini taqdim etadi</w:t>
      </w:r>
      <w:r w:rsidRPr="00C6655B">
        <w:rPr>
          <w:rFonts w:ascii="Times New Roman" w:hAnsi="Times New Roman" w:cs="Times New Roman"/>
          <w:sz w:val="26"/>
          <w:szCs w:val="26"/>
          <w:lang w:val="en-US"/>
        </w:rPr>
        <w:tab/>
      </w:r>
    </w:p>
    <w:p w14:paraId="087D6C0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-:Ko‘plab tarmoqlarni ulash uchun yoki LAN segmentlarini bog‘lash uchun xizmat qiladi.</w:t>
      </w:r>
    </w:p>
    <w:p w14:paraId="4EA70AA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-:Qabul qilingan signalni barcha chiquvchi portlarga emas balki paketda manzili keltirilgan portga uzatadi</w:t>
      </w:r>
    </w:p>
    <w:p w14:paraId="7950CA5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B702AE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Asosan tarmoq, tizim va tashkilot haqidagi axborot olish maqasadda amalga oshiriladigan tarmoq hujumi qaysi</w:t>
      </w:r>
    </w:p>
    <w:p w14:paraId="0929AC2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Razvedka hujumlari</w:t>
      </w:r>
    </w:p>
    <w:p w14:paraId="1EBEAA7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-:Kirish hujumlari</w:t>
      </w:r>
    </w:p>
    <w:p w14:paraId="139E5D9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-:DOS hujumi</w:t>
      </w:r>
    </w:p>
    <w:p w14:paraId="3D7932D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Zararli hujumlar</w:t>
      </w:r>
    </w:p>
    <w:p w14:paraId="6DA0126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0F00C3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Razvedka hujumiga berilgan ta’rifni aniqlang</w:t>
      </w:r>
    </w:p>
    <w:p w14:paraId="0412207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Asosiy hujumlarni oson amalga oshirish uchun tashkilot va tarmoq haqidagi axborotni to‘plashni maqsad qiladi;</w:t>
      </w:r>
    </w:p>
    <w:p w14:paraId="4673E6F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-:hujumchi turli texnologiyalardan foydalangan holda tarmoqqa kirishga harakat qiladi hujumchi -:mijozlarga, foydalanuvchilarga va tashkilotlarda mavjud bo‘lgan biror xizmatni cheklashga urinadi;</w:t>
      </w:r>
    </w:p>
    <w:p w14:paraId="67718AD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-:zararli hujumlar tizim yoki tarmoqqa bevosita va bilvosita ta’sir qiladi;</w:t>
      </w:r>
    </w:p>
    <w:p w14:paraId="09E861E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2FFAD4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birinchi satxi qanday nomlanadi</w:t>
      </w:r>
    </w:p>
    <w:p w14:paraId="15A88ED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14:paraId="7E7D5B9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2A30CA7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14:paraId="2CD3F9B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Taqdimlash satxi </w:t>
      </w:r>
    </w:p>
    <w:p w14:paraId="5B1ED98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98D301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ikkinchi satxi qanday nomlanadi</w:t>
      </w:r>
    </w:p>
    <w:p w14:paraId="487BE1B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Kanal satxi</w:t>
      </w:r>
    </w:p>
    <w:p w14:paraId="538E014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satxi</w:t>
      </w:r>
    </w:p>
    <w:p w14:paraId="09D36FD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Fizik satx</w:t>
      </w:r>
    </w:p>
    <w:p w14:paraId="0F7722D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687F61D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9DA9FD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uchinchi satxi qanday nomlanadi</w:t>
      </w:r>
    </w:p>
    <w:p w14:paraId="5332262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Tarmoq satxi</w:t>
      </w:r>
    </w:p>
    <w:p w14:paraId="45EDE77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14:paraId="52D525B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14:paraId="56145F0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14:paraId="668F6EC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79AC30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oltinchi satxi qanday nomlanadi</w:t>
      </w:r>
    </w:p>
    <w:p w14:paraId="7739D15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Taqdimlash satxi</w:t>
      </w:r>
    </w:p>
    <w:p w14:paraId="0020EDF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14:paraId="0A56043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20EC392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14:paraId="215A45F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F3BAC8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ettinchi satxi qanday nomlanadi</w:t>
      </w:r>
    </w:p>
    <w:p w14:paraId="4F5770C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Amaliy satx</w:t>
      </w:r>
    </w:p>
    <w:p w14:paraId="688F6D4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61604E9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14:paraId="46B455E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Taqdimlash satxi</w:t>
      </w:r>
    </w:p>
    <w:p w14:paraId="0F50E86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DF0443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Elektr signallarini qabul qilish va uzatish vazifalarini OSI modelining qaysi satxi bajaradi</w:t>
      </w:r>
    </w:p>
    <w:p w14:paraId="7576679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14:paraId="5A711C1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14:paraId="404F918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Tarmoq satxi</w:t>
      </w:r>
    </w:p>
    <w:p w14:paraId="478E7C2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14:paraId="403CA52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199891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Keltirilgan protokollarning qaysilari transport satxi protokollariga mansub</w:t>
      </w:r>
    </w:p>
    <w:p w14:paraId="2A2DE83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TCP,UDP</w:t>
      </w:r>
    </w:p>
    <w:p w14:paraId="3E3349B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NFS, FTP</w:t>
      </w:r>
    </w:p>
    <w:p w14:paraId="50A0F93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IP, IPX</w:t>
      </w:r>
    </w:p>
    <w:p w14:paraId="4A85316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Ethernet, FDDI</w:t>
      </w:r>
    </w:p>
    <w:p w14:paraId="72C543B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4C4852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fizik satxi qanday funktsiyalarni bajaradi</w:t>
      </w:r>
    </w:p>
    <w:p w14:paraId="5234D46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Elektr signallarini uzatish va qabul qilish</w:t>
      </w:r>
    </w:p>
    <w:p w14:paraId="4FC545D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Aloqa kanalini va ma’lumotlarni uzatish muxitiga murojat qilishni boshqarish</w:t>
      </w:r>
    </w:p>
    <w:p w14:paraId="5E151B7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Bog’lanish seansini yaratish, kuzatish, oxirigacha ta’minlash</w:t>
      </w:r>
    </w:p>
    <w:p w14:paraId="6ACAFC8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Klient dasturlari bilan o’zaro muloqotda bo’lish</w:t>
      </w:r>
    </w:p>
    <w:p w14:paraId="084649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B8AA62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amaliy satxi qanday funksiyalarni bajaradi</w:t>
      </w:r>
    </w:p>
    <w:p w14:paraId="6113F33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Klient dasturlari bilan o’zaro muloqotda bo’lish</w:t>
      </w:r>
    </w:p>
    <w:p w14:paraId="55674E4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Aloqa kanalini va ma’lumotlarni uzatish muxitiga murojat qilishni boshqarish</w:t>
      </w:r>
    </w:p>
    <w:p w14:paraId="773352A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Bog’lanish seansini yaratish, kuzatish, oxirigacha ta’minlash</w:t>
      </w:r>
    </w:p>
    <w:p w14:paraId="06F6045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Elektr signallariniuzatish va qabul qilish</w:t>
      </w:r>
    </w:p>
    <w:p w14:paraId="27106D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C51D55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Yevklid algoritmi qanday natijani beradi?</w:t>
      </w:r>
    </w:p>
    <w:p w14:paraId="2A71A84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Sonning eng katta umumiy bo’luvchisini toppish</w:t>
      </w:r>
    </w:p>
    <w:p w14:paraId="6552289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turli bo’luvchilarini toppish</w:t>
      </w:r>
    </w:p>
    <w:p w14:paraId="1BEC703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kichik umumiy karralisini toppish</w:t>
      </w:r>
    </w:p>
    <w:p w14:paraId="589ABB4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katta umumiy bo’linuvchisini topish</w:t>
      </w:r>
    </w:p>
    <w:p w14:paraId="430ED0C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A6C618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sonlar tub sonlar deb yuritiladi?</w:t>
      </w:r>
    </w:p>
    <w:p w14:paraId="1AE6157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Faqatgina 1 ga va o’ziga bo’linadigan sonlar tub sonlar deyiladi.</w:t>
      </w:r>
    </w:p>
    <w:p w14:paraId="07D3450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O’zidan boshqa bo’luvchilari mavjud bo’lgan sonlar tub sonlar deyiladi.</w:t>
      </w:r>
    </w:p>
    <w:p w14:paraId="4F0B4D7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Agar sonning 1 dan boshqa bo’luvchilari bo’lsa. </w:t>
      </w:r>
    </w:p>
    <w:p w14:paraId="7FA6E19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Faqatgina 1 ga o’ziga bo’linmaydigan sonlar tub sonlar deyiladi.</w:t>
      </w:r>
    </w:p>
    <w:p w14:paraId="402902C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05D14B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birinchi satxi qanday nomlanadi</w:t>
      </w:r>
    </w:p>
    <w:p w14:paraId="0DF08AB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14:paraId="60059CD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525DD11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14:paraId="742ABF6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14:paraId="26FEF6F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E5636E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 xml:space="preserve">S: </w:t>
      </w:r>
      <w:r w:rsidRPr="00C6655B">
        <w:rPr>
          <w:rFonts w:ascii="Times New Roman" w:hAnsi="Times New Roman" w:cs="Times New Roman"/>
          <w:sz w:val="26"/>
          <w:szCs w:val="26"/>
          <w:lang w:val="uz-Cyrl-UZ"/>
        </w:rPr>
        <w:t>OSI modelining ikkinchi satxi qanday nomlanadi</w:t>
      </w:r>
    </w:p>
    <w:p w14:paraId="6C842FF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Kanal satxi</w:t>
      </w:r>
    </w:p>
    <w:p w14:paraId="263071C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satxi</w:t>
      </w:r>
    </w:p>
    <w:p w14:paraId="2B8A3D9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Fizik satx</w:t>
      </w:r>
    </w:p>
    <w:p w14:paraId="716A3A5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134E514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E904FD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uchinchi satxi qanday nomlanadi</w:t>
      </w:r>
    </w:p>
    <w:p w14:paraId="415365B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Tarmoq satxi</w:t>
      </w:r>
    </w:p>
    <w:p w14:paraId="3771CDF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14:paraId="23F71DD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14:paraId="5A40F29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14:paraId="08A8304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750D2F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oltinchi satxi qanday nomlanadi</w:t>
      </w:r>
    </w:p>
    <w:p w14:paraId="32B9DF9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Taqdimlash satxi</w:t>
      </w:r>
    </w:p>
    <w:p w14:paraId="1FC279F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Amaliy satx</w:t>
      </w:r>
    </w:p>
    <w:p w14:paraId="02CEE79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5696FE9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14:paraId="79B1E14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81CBD1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ettinchi satxi qanday nomlanadi</w:t>
      </w:r>
    </w:p>
    <w:p w14:paraId="418EA95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Amaliy satx</w:t>
      </w:r>
    </w:p>
    <w:p w14:paraId="190453B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Seanslar satxi</w:t>
      </w:r>
    </w:p>
    <w:p w14:paraId="560C61C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14:paraId="3410086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Taqdimlash satxi</w:t>
      </w:r>
    </w:p>
    <w:p w14:paraId="661E391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0812EF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Elektr signallarini qabul qilish va uzatish vazifalarini OSI modelining qaysi satxi bajaradi</w:t>
      </w:r>
    </w:p>
    <w:p w14:paraId="66F3FDD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Fizik satx</w:t>
      </w:r>
    </w:p>
    <w:p w14:paraId="395D225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Kanal satxi</w:t>
      </w:r>
    </w:p>
    <w:p w14:paraId="44FABD7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Tarmoq satxi</w:t>
      </w:r>
    </w:p>
    <w:p w14:paraId="62436CF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Transport satxi</w:t>
      </w:r>
    </w:p>
    <w:p w14:paraId="4FB8782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2E5648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Keltirilgan protokollarning qaysilari transport satxi protokollariga mansub</w:t>
      </w:r>
    </w:p>
    <w:p w14:paraId="654D6C8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TCP,UDP</w:t>
      </w:r>
    </w:p>
    <w:p w14:paraId="66492B6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NFS, FTP</w:t>
      </w:r>
    </w:p>
    <w:p w14:paraId="2013807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IP, IPX</w:t>
      </w:r>
    </w:p>
    <w:p w14:paraId="273316F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Ethernet, FDDI</w:t>
      </w:r>
    </w:p>
    <w:p w14:paraId="6E05BAA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CD5A0B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 fizik satxi qanday funktsiyalarni bajaradi</w:t>
      </w:r>
    </w:p>
    <w:p w14:paraId="5A83211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Elektr signallarini uzatish va qabul qilish</w:t>
      </w:r>
    </w:p>
    <w:p w14:paraId="7399210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Aloqa kanalini va ma’lumotlarni uzatish muxitiga murojat qilishni boshqarish</w:t>
      </w:r>
    </w:p>
    <w:p w14:paraId="54951A2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Bog’lanish seansini yaratish, kuzatish, oxirigacha ta’minlash</w:t>
      </w:r>
    </w:p>
    <w:p w14:paraId="771939E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Klient dasturlari bilan o’zaro muloqotda bo’lish</w:t>
      </w:r>
    </w:p>
    <w:p w14:paraId="1DCE8CA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7F614A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OSI modeliningamaliy satxi qanday funktsiyalarni bajaradi</w:t>
      </w:r>
    </w:p>
    <w:p w14:paraId="5683BA9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Klient dasturlari bilan o’zaro muloqotda bo’lish</w:t>
      </w:r>
    </w:p>
    <w:p w14:paraId="1699FDD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Aloqa kanalini va ma’lumotlarni uzatish muxitiga murojat qilishni boshqarish</w:t>
      </w:r>
    </w:p>
    <w:p w14:paraId="2CACB3F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Bog’lanish seansini yaratish, kuzatish, oxirigacha ta’minlash</w:t>
      </w:r>
    </w:p>
    <w:p w14:paraId="7880084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Elektr signallariniuzatish va qabul qilish</w:t>
      </w:r>
    </w:p>
    <w:p w14:paraId="62CA82E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E0DB71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Yevklid algoritmi qanday natijani beradi?</w:t>
      </w:r>
    </w:p>
    <w:p w14:paraId="3F366E0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Sonning eng katta umumiy bo’luvchisini toppish</w:t>
      </w:r>
    </w:p>
    <w:p w14:paraId="26291AD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turli bo’luvchilarini toppish</w:t>
      </w:r>
    </w:p>
    <w:p w14:paraId="11F707A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kichik umumiy karralisini toppish</w:t>
      </w:r>
    </w:p>
    <w:p w14:paraId="4CECE32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Sonning eng katta umumiy bo’linuvchisini topish</w:t>
      </w:r>
    </w:p>
    <w:p w14:paraId="36D2974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8021EF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Qanday sonlar tub sonlar deb yuritiladi?</w:t>
      </w:r>
    </w:p>
    <w:p w14:paraId="1469B41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Faqatgina 1 ga va o’ziga bo’linadigan sonlar tub sonlar deyiladi.</w:t>
      </w:r>
    </w:p>
    <w:p w14:paraId="362F3E4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O’zidan boshqa bo’luvchilari mavjud bo’lgan sonlar tub sonlar deyiladi.</w:t>
      </w:r>
    </w:p>
    <w:p w14:paraId="4D744AA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 xml:space="preserve">Agar sonning 1 dan boshqa bo’luvchilari bo’lsa. </w:t>
      </w:r>
    </w:p>
    <w:p w14:paraId="01600ED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Faqatgina 1 ga o’ziga bo’linmaydigan sonlar tub sonlar deyiladi.</w:t>
      </w:r>
    </w:p>
    <w:p w14:paraId="5D25BD0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BD1592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en-US"/>
        </w:rPr>
        <w:t>Antivirus dasturlarini ko’rsating?</w:t>
      </w:r>
    </w:p>
    <w:p w14:paraId="79555D5E" w14:textId="77777777" w:rsidR="003E12B1" w:rsidRPr="00C6655B" w:rsidRDefault="003E12B1" w:rsidP="003E12B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bCs/>
          <w:sz w:val="26"/>
          <w:szCs w:val="26"/>
          <w:lang w:val="uz-Cyrl-UZ"/>
        </w:rPr>
        <w:t xml:space="preserve">+: </w:t>
      </w:r>
      <w:r w:rsidRPr="00C6655B">
        <w:rPr>
          <w:rFonts w:ascii="Times New Roman" w:hAnsi="Times New Roman" w:cs="Times New Roman"/>
          <w:sz w:val="26"/>
          <w:szCs w:val="26"/>
          <w:lang w:val="en-US"/>
        </w:rPr>
        <w:t>Drweb, Nod32, Kaspersky</w:t>
      </w:r>
    </w:p>
    <w:p w14:paraId="5AEBCE31"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arj, rar, pkzip, pkunzip</w:t>
      </w:r>
    </w:p>
    <w:p w14:paraId="23520F2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winrar, winzip, winarj</w:t>
      </w:r>
    </w:p>
    <w:p w14:paraId="1E1B6352" w14:textId="77777777" w:rsidR="003E12B1" w:rsidRPr="00C6655B" w:rsidRDefault="003E12B1" w:rsidP="003E12B1">
      <w:pPr>
        <w:pStyle w:val="aff0"/>
        <w:numPr>
          <w:ilvl w:val="0"/>
          <w:numId w:val="30"/>
        </w:numPr>
        <w:rPr>
          <w:rFonts w:ascii="Times New Roman" w:hAnsi="Times New Roman" w:cs="Times New Roman"/>
          <w:sz w:val="26"/>
          <w:szCs w:val="26"/>
          <w:lang w:val="pt-BR"/>
        </w:rPr>
      </w:pPr>
      <w:r w:rsidRPr="00C6655B">
        <w:rPr>
          <w:rFonts w:ascii="Times New Roman" w:hAnsi="Times New Roman" w:cs="Times New Roman"/>
          <w:sz w:val="26"/>
          <w:szCs w:val="26"/>
          <w:lang w:val="en-US"/>
        </w:rPr>
        <w:t>-:pak, lha</w:t>
      </w:r>
    </w:p>
    <w:p w14:paraId="1BBDFDB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2BAD614" w14:textId="77777777" w:rsidR="003E12B1" w:rsidRPr="00C6655B" w:rsidRDefault="003E12B1" w:rsidP="003E12B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Wi-Fi tarmoqlarida quyida keltirilgan qaysi shifrlash protokollaridan foydalaniladi</w:t>
      </w:r>
    </w:p>
    <w:p w14:paraId="34B3A87D" w14:textId="77777777" w:rsidR="003E12B1" w:rsidRPr="00C6655B" w:rsidRDefault="003E12B1" w:rsidP="003E12B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bCs/>
          <w:sz w:val="26"/>
          <w:szCs w:val="26"/>
          <w:lang w:val="uz-Cyrl-UZ"/>
        </w:rPr>
        <w:t>+: we</w:t>
      </w:r>
      <w:r w:rsidRPr="00C6655B">
        <w:rPr>
          <w:rFonts w:ascii="Times New Roman" w:hAnsi="Times New Roman" w:cs="Times New Roman"/>
          <w:bCs/>
          <w:sz w:val="26"/>
          <w:szCs w:val="26"/>
          <w:lang w:val="en-US"/>
        </w:rPr>
        <w:t>p</w:t>
      </w:r>
      <w:r w:rsidRPr="00C6655B">
        <w:rPr>
          <w:rFonts w:ascii="Times New Roman" w:hAnsi="Times New Roman" w:cs="Times New Roman"/>
          <w:bCs/>
          <w:sz w:val="26"/>
          <w:szCs w:val="26"/>
          <w:lang w:val="uz-Cyrl-UZ"/>
        </w:rPr>
        <w:t>, w</w:t>
      </w:r>
      <w:r w:rsidRPr="00C6655B">
        <w:rPr>
          <w:rFonts w:ascii="Times New Roman" w:hAnsi="Times New Roman" w:cs="Times New Roman"/>
          <w:bCs/>
          <w:sz w:val="26"/>
          <w:szCs w:val="26"/>
          <w:lang w:val="en-US"/>
        </w:rPr>
        <w:t>p</w:t>
      </w:r>
      <w:r w:rsidRPr="00C6655B">
        <w:rPr>
          <w:rFonts w:ascii="Times New Roman" w:hAnsi="Times New Roman" w:cs="Times New Roman"/>
          <w:bCs/>
          <w:sz w:val="26"/>
          <w:szCs w:val="26"/>
          <w:lang w:val="uz-Cyrl-UZ"/>
        </w:rPr>
        <w:t>a, w</w:t>
      </w:r>
      <w:r w:rsidRPr="00C6655B">
        <w:rPr>
          <w:rFonts w:ascii="Times New Roman" w:hAnsi="Times New Roman" w:cs="Times New Roman"/>
          <w:bCs/>
          <w:sz w:val="26"/>
          <w:szCs w:val="26"/>
          <w:lang w:val="en-US"/>
        </w:rPr>
        <w:t>p</w:t>
      </w:r>
      <w:r w:rsidRPr="00C6655B">
        <w:rPr>
          <w:rFonts w:ascii="Times New Roman" w:hAnsi="Times New Roman" w:cs="Times New Roman"/>
          <w:bCs/>
          <w:sz w:val="26"/>
          <w:szCs w:val="26"/>
          <w:lang w:val="uz-Cyrl-UZ"/>
        </w:rPr>
        <w:t>a2</w:t>
      </w:r>
    </w:p>
    <w:p w14:paraId="6B539A79" w14:textId="77777777" w:rsidR="003E12B1" w:rsidRPr="00C6655B" w:rsidRDefault="003E12B1" w:rsidP="003E12B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web, wpa, wpa2</w:t>
      </w:r>
    </w:p>
    <w:p w14:paraId="015A16B6" w14:textId="77777777" w:rsidR="003E12B1" w:rsidRPr="00C6655B" w:rsidRDefault="003E12B1" w:rsidP="003E12B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wpa, wpa2</w:t>
      </w:r>
    </w:p>
    <w:p w14:paraId="7825F63E" w14:textId="77777777" w:rsidR="003E12B1" w:rsidRPr="00C6655B" w:rsidRDefault="003E12B1" w:rsidP="003E12B1">
      <w:pPr>
        <w:pStyle w:val="aff0"/>
        <w:numPr>
          <w:ilvl w:val="0"/>
          <w:numId w:val="30"/>
        </w:numPr>
        <w:rPr>
          <w:rFonts w:ascii="Times New Roman" w:hAnsi="Times New Roman" w:cs="Times New Roman"/>
          <w:bCs/>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wpa, wpa2, wap</w:t>
      </w:r>
    </w:p>
    <w:p w14:paraId="6364963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4E3C4B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uz-Cyrl-UZ"/>
        </w:rPr>
        <w:t>Axborot himoyalangan qanday sifatlarga ega bo’lishi kerak?</w:t>
      </w:r>
    </w:p>
    <w:p w14:paraId="50FEDA0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bCs/>
          <w:sz w:val="26"/>
          <w:szCs w:val="26"/>
          <w:lang w:val="uz-Cyrl-UZ"/>
        </w:rPr>
        <w:t>+: ishonchli, qimmatli va to’liq</w:t>
      </w:r>
    </w:p>
    <w:p w14:paraId="5BFE284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uzluksiz va uzlukli</w:t>
      </w:r>
    </w:p>
    <w:p w14:paraId="405D57A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ishonchli, qimmatli va uzlukli</w:t>
      </w:r>
    </w:p>
    <w:p w14:paraId="57F7C22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w:t>
      </w:r>
      <w:r w:rsidRPr="00C6655B">
        <w:rPr>
          <w:rFonts w:ascii="Times New Roman" w:hAnsi="Times New Roman" w:cs="Times New Roman"/>
          <w:bCs/>
          <w:sz w:val="26"/>
          <w:szCs w:val="26"/>
          <w:lang w:val="uz-Cyrl-UZ"/>
        </w:rPr>
        <w:t>ishonchli, qimmatli va uzluksiz</w:t>
      </w:r>
    </w:p>
    <w:p w14:paraId="56DF7BD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69F2A71"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en-US"/>
        </w:rPr>
        <w:t>Axborotning eng kichik o’lchov birligi nima?</w:t>
      </w:r>
    </w:p>
    <w:p w14:paraId="332C1F7F"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bCs/>
          <w:sz w:val="26"/>
          <w:szCs w:val="26"/>
          <w:lang w:val="uz-Cyrl-UZ"/>
        </w:rPr>
        <w:t xml:space="preserve">+: </w:t>
      </w:r>
      <w:r w:rsidRPr="00C6655B">
        <w:rPr>
          <w:rFonts w:ascii="Times New Roman" w:hAnsi="Times New Roman" w:cs="Times New Roman"/>
          <w:bCs/>
          <w:sz w:val="26"/>
          <w:szCs w:val="26"/>
          <w:lang w:val="en-US"/>
        </w:rPr>
        <w:t>bit</w:t>
      </w:r>
    </w:p>
    <w:p w14:paraId="3EC11AF0"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kilobayt</w:t>
      </w:r>
    </w:p>
    <w:p w14:paraId="11332DD3"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bayt</w:t>
      </w:r>
    </w:p>
    <w:p w14:paraId="7371B9D0" w14:textId="77777777" w:rsidR="003E12B1" w:rsidRPr="00C6655B" w:rsidRDefault="003E12B1" w:rsidP="003E12B1">
      <w:pPr>
        <w:pStyle w:val="aff0"/>
        <w:numPr>
          <w:ilvl w:val="0"/>
          <w:numId w:val="30"/>
        </w:numPr>
        <w:rPr>
          <w:rFonts w:ascii="Times New Roman" w:hAnsi="Times New Roman" w:cs="Times New Roman"/>
          <w:bCs/>
          <w:sz w:val="26"/>
          <w:szCs w:val="26"/>
          <w:lang w:val="en-US"/>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bitta simvol</w:t>
      </w:r>
    </w:p>
    <w:p w14:paraId="6CF2494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5F35981"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S: Virtual xususiy tarmo</w:t>
      </w:r>
      <w:r w:rsidRPr="00C6655B">
        <w:rPr>
          <w:rFonts w:ascii="Times New Roman" w:hAnsi="Times New Roman" w:cs="Times New Roman"/>
          <w:sz w:val="26"/>
          <w:szCs w:val="26"/>
          <w:lang w:val="uz-Cyrl-UZ"/>
        </w:rPr>
        <w:t>q – bu?</w:t>
      </w:r>
    </w:p>
    <w:p w14:paraId="03BD82CF"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bCs/>
          <w:sz w:val="26"/>
          <w:szCs w:val="26"/>
          <w:lang w:val="uz-Cyrl-UZ"/>
        </w:rPr>
        <w:t xml:space="preserve">+: </w:t>
      </w:r>
      <w:r w:rsidRPr="00C6655B">
        <w:rPr>
          <w:rFonts w:ascii="Times New Roman" w:hAnsi="Times New Roman" w:cs="Times New Roman"/>
          <w:bCs/>
          <w:sz w:val="26"/>
          <w:szCs w:val="26"/>
          <w:lang w:val="en-US"/>
        </w:rPr>
        <w:t>VPN</w:t>
      </w:r>
    </w:p>
    <w:p w14:paraId="184FE39E"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en-US"/>
        </w:rPr>
        <w:t>APN</w:t>
      </w:r>
    </w:p>
    <w:p w14:paraId="4BDBE283"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-:ATM</w:t>
      </w:r>
    </w:p>
    <w:p w14:paraId="4D8DABAF"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-:Ad-hoc</w:t>
      </w:r>
    </w:p>
    <w:p w14:paraId="4F0028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413EFC4"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lastRenderedPageBreak/>
        <w:t xml:space="preserve">S: </w:t>
      </w:r>
      <w:r w:rsidRPr="00C6655B">
        <w:rPr>
          <w:rFonts w:ascii="Times New Roman" w:hAnsi="Times New Roman" w:cs="Times New Roman"/>
          <w:sz w:val="26"/>
          <w:szCs w:val="26"/>
          <w:lang w:val="uz-Cyrl-UZ"/>
        </w:rPr>
        <w:t>Xavfli viruslar bu - …</w:t>
      </w:r>
    </w:p>
    <w:p w14:paraId="1BE222F9"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kompyuter ishlashida jiddiy nuqsonlarga sabab bo’luvchi viruslar</w:t>
      </w:r>
    </w:p>
    <w:p w14:paraId="4D646C18"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-:tizimda mavjudligi turli taassurot (ovoz, video) bilan bog’liq viruslar, bo’sh xotirani kamaytirsada, dastur va ma`lumotlarga ziyon yetkazmaydi</w:t>
      </w:r>
    </w:p>
    <w:p w14:paraId="2093B30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-:o’z-o’zidan tarqalish mexanizmi amalga oshiriluvchi viruslar</w:t>
      </w:r>
    </w:p>
    <w:p w14:paraId="5D48EDDC"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dastur va ma`lumotlarni buzilishiga hamda kompyuter ishlashiga zarur axborotni o’chirilishiga bevosita olib keluvchi, muolajalari oldindan ishlash algoritmlariga joylangan viruslar</w:t>
      </w:r>
    </w:p>
    <w:p w14:paraId="51D9FF9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32F288F"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Mantiqiy bomba – bu …</w:t>
      </w:r>
    </w:p>
    <w:p w14:paraId="3333D496"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Ma`lum sharoitlarda zarar keltiruvchi harakatlarni bajaruvchi dastur yoki uning alohida modullari</w:t>
      </w:r>
    </w:p>
    <w:p w14:paraId="666F41C7"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Viruslar va zarar keltiruvchi dasturlarni tarqatish kanallari</w:t>
      </w:r>
    </w:p>
    <w:p w14:paraId="553B4D7A"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-:Viruslar kodiga boshqarishni uzatish</w:t>
      </w:r>
    </w:p>
    <w:p w14:paraId="5F182785"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-:Qidirishning passiv mexanizmlarini amalga oshiruvchi, yahni dasturiy fayllarga tuzoq qo’yuvchi viruslar</w:t>
      </w:r>
    </w:p>
    <w:p w14:paraId="3CB1103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FC86506"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Rezident virus...</w:t>
      </w:r>
    </w:p>
    <w:p w14:paraId="75D87CDB"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tezkor xotirada saqlanadi</w:t>
      </w:r>
    </w:p>
    <w:p w14:paraId="0D3ACA22"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-:to’liqligicha bajarilayotgan faylda joylashadi</w:t>
      </w:r>
    </w:p>
    <w:p w14:paraId="23693579"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-:ixtiyoriy  sektorlarda joylashgan bo’ladi</w:t>
      </w:r>
    </w:p>
    <w:p w14:paraId="16352280"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alohida joyda joylashadi</w:t>
      </w:r>
    </w:p>
    <w:p w14:paraId="0F793D2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92CB56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DIR viruslari nimani zararlaydi?</w:t>
      </w:r>
    </w:p>
    <w:p w14:paraId="0338D46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F</w:t>
      </w:r>
      <w:r w:rsidRPr="00C6655B">
        <w:rPr>
          <w:rFonts w:ascii="Times New Roman" w:hAnsi="Times New Roman" w:cs="Times New Roman"/>
          <w:sz w:val="26"/>
          <w:szCs w:val="26"/>
          <w:lang w:val="uz-Cyrl-UZ"/>
        </w:rPr>
        <w:t>AT tarkibini zararlaydi</w:t>
      </w:r>
    </w:p>
    <w:p w14:paraId="3639BABA" w14:textId="77777777" w:rsidR="003E12B1" w:rsidRPr="00C6655B" w:rsidRDefault="003E12B1" w:rsidP="003E12B1">
      <w:pPr>
        <w:pStyle w:val="aff0"/>
        <w:numPr>
          <w:ilvl w:val="0"/>
          <w:numId w:val="30"/>
        </w:numPr>
        <w:rPr>
          <w:rFonts w:ascii="Times New Roman" w:hAnsi="Times New Roman" w:cs="Times New Roman"/>
          <w:sz w:val="26"/>
          <w:szCs w:val="26"/>
          <w:lang w:val="pt-BR"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pt-BR"/>
        </w:rPr>
        <w:t>c</w:t>
      </w:r>
      <w:r w:rsidRPr="00C6655B">
        <w:rPr>
          <w:rFonts w:ascii="Times New Roman" w:hAnsi="Times New Roman" w:cs="Times New Roman"/>
          <w:iCs/>
          <w:sz w:val="26"/>
          <w:szCs w:val="26"/>
          <w:lang w:val="uz-Cyrl-UZ"/>
        </w:rPr>
        <w:t xml:space="preserve">om, exe </w:t>
      </w:r>
      <w:r w:rsidRPr="00C6655B">
        <w:rPr>
          <w:rFonts w:ascii="Times New Roman" w:hAnsi="Times New Roman" w:cs="Times New Roman"/>
          <w:sz w:val="26"/>
          <w:szCs w:val="26"/>
          <w:lang w:val="uz-Cyrl-UZ"/>
        </w:rPr>
        <w:t>kabi turli fayllarni zarar</w:t>
      </w:r>
      <w:r w:rsidRPr="00C6655B">
        <w:rPr>
          <w:rFonts w:ascii="Times New Roman" w:hAnsi="Times New Roman" w:cs="Times New Roman"/>
          <w:sz w:val="26"/>
          <w:szCs w:val="26"/>
          <w:lang w:val="pt-BR"/>
        </w:rPr>
        <w:t>l</w:t>
      </w:r>
      <w:r w:rsidRPr="00C6655B">
        <w:rPr>
          <w:rFonts w:ascii="Times New Roman" w:hAnsi="Times New Roman" w:cs="Times New Roman"/>
          <w:sz w:val="26"/>
          <w:szCs w:val="26"/>
          <w:lang w:val="uz-Cyrl-UZ"/>
        </w:rPr>
        <w:t>aydi</w:t>
      </w:r>
    </w:p>
    <w:p w14:paraId="5FBD51B4" w14:textId="77777777" w:rsidR="003E12B1" w:rsidRPr="00C6655B" w:rsidRDefault="003E12B1" w:rsidP="003E12B1">
      <w:pPr>
        <w:pStyle w:val="aff0"/>
        <w:numPr>
          <w:ilvl w:val="0"/>
          <w:numId w:val="30"/>
        </w:numPr>
        <w:rPr>
          <w:rFonts w:ascii="Times New Roman" w:hAnsi="Times New Roman" w:cs="Times New Roman"/>
          <w:sz w:val="26"/>
          <w:szCs w:val="26"/>
          <w:lang w:val="pt-BR" w:eastAsia="ru-RU"/>
        </w:rPr>
      </w:pPr>
      <w:r w:rsidRPr="00C6655B">
        <w:rPr>
          <w:rFonts w:ascii="Times New Roman" w:hAnsi="Times New Roman" w:cs="Times New Roman"/>
          <w:sz w:val="26"/>
          <w:szCs w:val="26"/>
          <w:lang w:val="pt-BR"/>
        </w:rPr>
        <w:t>-:</w:t>
      </w:r>
      <w:r w:rsidRPr="00C6655B">
        <w:rPr>
          <w:rFonts w:ascii="Times New Roman" w:hAnsi="Times New Roman" w:cs="Times New Roman"/>
          <w:sz w:val="26"/>
          <w:szCs w:val="26"/>
          <w:lang w:val="uz-Cyrl-UZ"/>
        </w:rPr>
        <w:t xml:space="preserve">yuklovchi </w:t>
      </w:r>
      <w:r w:rsidRPr="00C6655B">
        <w:rPr>
          <w:rFonts w:ascii="Times New Roman" w:hAnsi="Times New Roman" w:cs="Times New Roman"/>
          <w:sz w:val="26"/>
          <w:szCs w:val="26"/>
          <w:lang w:val="pt-BR"/>
        </w:rPr>
        <w:t>d</w:t>
      </w:r>
      <w:r w:rsidRPr="00C6655B">
        <w:rPr>
          <w:rFonts w:ascii="Times New Roman" w:hAnsi="Times New Roman" w:cs="Times New Roman"/>
          <w:sz w:val="26"/>
          <w:szCs w:val="26"/>
          <w:lang w:val="uz-Cyrl-UZ"/>
        </w:rPr>
        <w:t>asturlarni zararlayd</w:t>
      </w:r>
      <w:r w:rsidRPr="00C6655B">
        <w:rPr>
          <w:rFonts w:ascii="Times New Roman" w:hAnsi="Times New Roman" w:cs="Times New Roman"/>
          <w:sz w:val="26"/>
          <w:szCs w:val="26"/>
          <w:lang w:val="pt-BR"/>
        </w:rPr>
        <w:t>i</w:t>
      </w:r>
    </w:p>
    <w:p w14:paraId="7CF458F4" w14:textId="77777777" w:rsidR="003E12B1" w:rsidRPr="00C6655B" w:rsidRDefault="003E12B1" w:rsidP="003E12B1">
      <w:pPr>
        <w:pStyle w:val="aff0"/>
        <w:numPr>
          <w:ilvl w:val="0"/>
          <w:numId w:val="30"/>
        </w:numPr>
        <w:rPr>
          <w:rFonts w:ascii="Times New Roman" w:hAnsi="Times New Roman" w:cs="Times New Roman"/>
          <w:sz w:val="26"/>
          <w:szCs w:val="26"/>
          <w:lang w:val="pt-BR" w:eastAsia="ru-RU"/>
        </w:rPr>
      </w:pPr>
      <w:r w:rsidRPr="00C6655B">
        <w:rPr>
          <w:rFonts w:ascii="Times New Roman" w:hAnsi="Times New Roman" w:cs="Times New Roman"/>
          <w:sz w:val="26"/>
          <w:szCs w:val="26"/>
          <w:lang w:val="pt-BR"/>
        </w:rPr>
        <w:t>-:</w:t>
      </w:r>
      <w:r w:rsidRPr="00C6655B">
        <w:rPr>
          <w:rFonts w:ascii="Times New Roman" w:hAnsi="Times New Roman" w:cs="Times New Roman"/>
          <w:sz w:val="26"/>
          <w:szCs w:val="26"/>
          <w:lang w:val="uz-Cyrl-UZ"/>
        </w:rPr>
        <w:t>Oper</w:t>
      </w:r>
      <w:r w:rsidRPr="00C6655B">
        <w:rPr>
          <w:rFonts w:ascii="Times New Roman" w:hAnsi="Times New Roman" w:cs="Times New Roman"/>
          <w:sz w:val="26"/>
          <w:szCs w:val="26"/>
          <w:lang w:val="pt-BR"/>
        </w:rPr>
        <w:t>atsio</w:t>
      </w:r>
      <w:r w:rsidRPr="00C6655B">
        <w:rPr>
          <w:rFonts w:ascii="Times New Roman" w:hAnsi="Times New Roman" w:cs="Times New Roman"/>
          <w:sz w:val="26"/>
          <w:szCs w:val="26"/>
          <w:lang w:val="uz-Cyrl-UZ"/>
        </w:rPr>
        <w:t>n tizimdagi so</w:t>
      </w:r>
      <w:r w:rsidRPr="00C6655B">
        <w:rPr>
          <w:rFonts w:ascii="Times New Roman" w:hAnsi="Times New Roman" w:cs="Times New Roman"/>
          <w:sz w:val="26"/>
          <w:szCs w:val="26"/>
          <w:lang w:val="pt-BR"/>
        </w:rPr>
        <w:t>nfig.sys</w:t>
      </w:r>
      <w:r w:rsidRPr="00C6655B">
        <w:rPr>
          <w:rFonts w:ascii="Times New Roman" w:hAnsi="Times New Roman" w:cs="Times New Roman"/>
          <w:sz w:val="26"/>
          <w:szCs w:val="26"/>
          <w:lang w:val="uz-Cyrl-UZ"/>
        </w:rPr>
        <w:t xml:space="preserve"> fayln</w:t>
      </w:r>
      <w:r w:rsidRPr="00C6655B">
        <w:rPr>
          <w:rFonts w:ascii="Times New Roman" w:hAnsi="Times New Roman" w:cs="Times New Roman"/>
          <w:sz w:val="26"/>
          <w:szCs w:val="26"/>
          <w:lang w:val="pt-BR"/>
        </w:rPr>
        <w:t>i</w:t>
      </w:r>
      <w:r w:rsidRPr="00C6655B">
        <w:rPr>
          <w:rFonts w:ascii="Times New Roman" w:hAnsi="Times New Roman" w:cs="Times New Roman"/>
          <w:sz w:val="26"/>
          <w:szCs w:val="26"/>
          <w:lang w:val="uz-Cyrl-UZ"/>
        </w:rPr>
        <w:t xml:space="preserve"> zararlaydi</w:t>
      </w:r>
    </w:p>
    <w:p w14:paraId="45057E6E" w14:textId="77777777" w:rsidR="003E12B1" w:rsidRPr="00C6655B" w:rsidRDefault="003E12B1" w:rsidP="003E12B1">
      <w:pPr>
        <w:pStyle w:val="aff0"/>
        <w:numPr>
          <w:ilvl w:val="0"/>
          <w:numId w:val="30"/>
        </w:numPr>
        <w:rPr>
          <w:rFonts w:ascii="Times New Roman" w:hAnsi="Times New Roman" w:cs="Times New Roman"/>
          <w:sz w:val="26"/>
          <w:szCs w:val="26"/>
          <w:lang w:val="pt-BR"/>
        </w:rPr>
      </w:pPr>
      <w:r w:rsidRPr="00C6655B">
        <w:rPr>
          <w:rFonts w:ascii="Times New Roman" w:hAnsi="Times New Roman" w:cs="Times New Roman"/>
          <w:sz w:val="26"/>
          <w:szCs w:val="26"/>
          <w:lang w:val="pt-BR"/>
        </w:rPr>
        <w:t>I:</w:t>
      </w:r>
    </w:p>
    <w:p w14:paraId="7ED00A1D"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pt-BR"/>
        </w:rPr>
        <w:t>S:</w:t>
      </w:r>
      <w:r w:rsidRPr="00C6655B">
        <w:rPr>
          <w:rFonts w:ascii="Times New Roman" w:hAnsi="Times New Roman" w:cs="Times New Roman"/>
          <w:sz w:val="26"/>
          <w:szCs w:val="26"/>
          <w:lang w:val="uz-Cyrl-UZ"/>
        </w:rPr>
        <w:t>.... kompyuter tarmoqlari bo’yicha tarqalib, komlg’yuterlarning tarmoqdagi manzilini aniqlaydi va u yerda o’zining nusxasini qoldiradi</w:t>
      </w:r>
    </w:p>
    <w:p w14:paraId="0E20F7A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Ch</w:t>
      </w:r>
      <w:r w:rsidRPr="00C6655B">
        <w:rPr>
          <w:rFonts w:ascii="Times New Roman" w:hAnsi="Times New Roman" w:cs="Times New Roman"/>
          <w:sz w:val="26"/>
          <w:szCs w:val="26"/>
          <w:lang w:val="uz-Cyrl-UZ"/>
        </w:rPr>
        <w:t xml:space="preserve">uvalchang» </w:t>
      </w:r>
      <w:r w:rsidRPr="00C6655B">
        <w:rPr>
          <w:rFonts w:ascii="Times New Roman" w:hAnsi="Times New Roman" w:cs="Times New Roman"/>
          <w:sz w:val="26"/>
          <w:szCs w:val="26"/>
          <w:lang w:val="en-US"/>
        </w:rPr>
        <w:t>va r</w:t>
      </w:r>
      <w:r w:rsidRPr="00C6655B">
        <w:rPr>
          <w:rFonts w:ascii="Times New Roman" w:hAnsi="Times New Roman" w:cs="Times New Roman"/>
          <w:sz w:val="26"/>
          <w:szCs w:val="26"/>
          <w:lang w:val="uz-Cyrl-UZ"/>
        </w:rPr>
        <w:t>eplikatorli virus</w:t>
      </w:r>
    </w:p>
    <w:p w14:paraId="21CA1BC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Kvazivirus</w:t>
      </w:r>
      <w:r w:rsidRPr="00C6655B">
        <w:rPr>
          <w:rFonts w:ascii="Times New Roman" w:hAnsi="Times New Roman" w:cs="Times New Roman"/>
          <w:sz w:val="26"/>
          <w:szCs w:val="26"/>
          <w:lang w:val="en-US"/>
        </w:rPr>
        <w:t xml:space="preserve"> va troyan</w:t>
      </w:r>
      <w:r w:rsidRPr="00C6655B">
        <w:rPr>
          <w:rFonts w:ascii="Times New Roman" w:hAnsi="Times New Roman" w:cs="Times New Roman"/>
          <w:sz w:val="26"/>
          <w:szCs w:val="26"/>
          <w:lang w:val="uz-Cyrl-UZ"/>
        </w:rPr>
        <w:t xml:space="preserve"> virus</w:t>
      </w:r>
    </w:p>
    <w:p w14:paraId="6198BE7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Troyan dasturi</w:t>
      </w:r>
    </w:p>
    <w:p w14:paraId="3BD0C4C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-:Mantiqiy bomba</w:t>
      </w:r>
    </w:p>
    <w:p w14:paraId="5319304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85DD98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Fire Wall ning vazifasi...</w:t>
      </w:r>
    </w:p>
    <w:p w14:paraId="136FD43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tarmoqlar orasida aloqa o’rnatish jarayonida tashkilot va Internet tarmog’i orasida   xavfsizlikni ta`minlaydi</w:t>
      </w:r>
    </w:p>
    <w:p w14:paraId="442BE05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kompyuterlar tizimi xavfsizligini ta`minlaydi</w:t>
      </w:r>
    </w:p>
    <w:p w14:paraId="624B796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-:Ikkita kompyuter o’rtasida</w:t>
      </w:r>
      <w:r w:rsidRPr="00C6655B">
        <w:rPr>
          <w:rFonts w:ascii="Times New Roman" w:hAnsi="Times New Roman" w:cs="Times New Roman"/>
          <w:sz w:val="26"/>
          <w:szCs w:val="26"/>
          <w:lang w:val="uz-Cyrl-UZ"/>
        </w:rPr>
        <w:t xml:space="preserve"> aloqa o’rnatish jarayonida Internet tarmog’i orasida   xavfsizlikni ta`minlaydi</w:t>
      </w:r>
    </w:p>
    <w:p w14:paraId="047E071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-:uy tarmog’i</w:t>
      </w:r>
      <w:r w:rsidRPr="00C6655B">
        <w:rPr>
          <w:rFonts w:ascii="Times New Roman" w:hAnsi="Times New Roman" w:cs="Times New Roman"/>
          <w:sz w:val="26"/>
          <w:szCs w:val="26"/>
          <w:lang w:val="uz-Cyrl-UZ"/>
        </w:rPr>
        <w:t xml:space="preserve"> orasida aloqa o’rnatish jarayonida tashkilot va Internet tarmog’i orasida   xavfsizlikni ta`minlaydi</w:t>
      </w:r>
    </w:p>
    <w:p w14:paraId="71E1E10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183B3A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Kompyuter virusi nima?</w:t>
      </w:r>
    </w:p>
    <w:p w14:paraId="3490A26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maxsus yozilgan va zararli dastur</w:t>
      </w:r>
    </w:p>
    <w:p w14:paraId="2BB2355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.exe fayl</w:t>
      </w:r>
    </w:p>
    <w:p w14:paraId="6EB5F2C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boshqariluvchi dastur</w:t>
      </w:r>
    </w:p>
    <w:p w14:paraId="552EE6F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-:Kengaytmaga ega bo’lgan fayl</w:t>
      </w:r>
    </w:p>
    <w:p w14:paraId="0360465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F781815"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Kompyuterning viruslar bilan zararlanish yo’llarini ko’rsating</w:t>
      </w:r>
    </w:p>
    <w:p w14:paraId="5D409D3E"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 disk, maxsus tashuvchi qurilma va kompyuter tarmoqlari orqali</w:t>
      </w:r>
    </w:p>
    <w:p w14:paraId="12DD3588"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 </w:t>
      </w:r>
      <w:r w:rsidRPr="00C6655B">
        <w:rPr>
          <w:rFonts w:ascii="Times New Roman" w:hAnsi="Times New Roman" w:cs="Times New Roman"/>
          <w:sz w:val="26"/>
          <w:szCs w:val="26"/>
          <w:lang w:val="uz-Cyrl-UZ"/>
        </w:rPr>
        <w:t>faqat maxsus tashuvchi qurilma orqali</w:t>
      </w:r>
    </w:p>
    <w:p w14:paraId="4B5B6C5C"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 </w:t>
      </w:r>
      <w:r w:rsidRPr="00C6655B">
        <w:rPr>
          <w:rFonts w:ascii="Times New Roman" w:hAnsi="Times New Roman" w:cs="Times New Roman"/>
          <w:sz w:val="26"/>
          <w:szCs w:val="26"/>
          <w:lang w:val="uz-Cyrl-UZ"/>
        </w:rPr>
        <w:t>faqat kompyuter tarmoqlari orqali</w:t>
      </w:r>
    </w:p>
    <w:p w14:paraId="0D58E9F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zararlanish yo’llari juda ko’p</w:t>
      </w:r>
    </w:p>
    <w:p w14:paraId="2714EC8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8C275D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uz-Cyrl-UZ"/>
        </w:rPr>
        <w:t>T</w:t>
      </w:r>
      <w:r w:rsidRPr="00C6655B">
        <w:rPr>
          <w:rFonts w:ascii="Times New Roman" w:hAnsi="Times New Roman" w:cs="Times New Roman"/>
          <w:bCs/>
          <w:sz w:val="26"/>
          <w:szCs w:val="26"/>
          <w:lang w:val="en-US"/>
        </w:rPr>
        <w:t>royan dasturlari</w:t>
      </w:r>
      <w:r w:rsidRPr="00C6655B">
        <w:rPr>
          <w:rFonts w:ascii="Times New Roman" w:hAnsi="Times New Roman" w:cs="Times New Roman"/>
          <w:bCs/>
          <w:sz w:val="26"/>
          <w:szCs w:val="26"/>
          <w:lang w:val="uz-Cyrl-UZ"/>
        </w:rPr>
        <w:t xml:space="preserve"> bu...</w:t>
      </w:r>
    </w:p>
    <w:p w14:paraId="072FBCE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bCs/>
          <w:sz w:val="26"/>
          <w:szCs w:val="26"/>
          <w:lang w:val="en-US"/>
        </w:rPr>
        <w:t xml:space="preserve">+: </w:t>
      </w:r>
      <w:r w:rsidRPr="00C6655B">
        <w:rPr>
          <w:rFonts w:ascii="Times New Roman" w:hAnsi="Times New Roman" w:cs="Times New Roman"/>
          <w:bCs/>
          <w:sz w:val="26"/>
          <w:szCs w:val="26"/>
          <w:lang w:val="uz-Cyrl-UZ"/>
        </w:rPr>
        <w:t>virus dasturlar</w:t>
      </w:r>
    </w:p>
    <w:p w14:paraId="4D6ED72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antivirus dasturlar</w:t>
      </w:r>
    </w:p>
    <w:p w14:paraId="304139A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o’yin dasturlari</w:t>
      </w:r>
    </w:p>
    <w:p w14:paraId="514D9BE0"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yangilovchi dasturlar</w:t>
      </w:r>
    </w:p>
    <w:p w14:paraId="2961C2E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67F12A7"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Kompyuter viruslari xarakterlariga nisbatan necha turga ajraladi?</w:t>
      </w:r>
    </w:p>
    <w:p w14:paraId="73FB585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5</w:t>
      </w:r>
    </w:p>
    <w:p w14:paraId="0C7A2E3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4</w:t>
      </w:r>
    </w:p>
    <w:p w14:paraId="464B0D6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2</w:t>
      </w:r>
    </w:p>
    <w:p w14:paraId="484E0F1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3</w:t>
      </w:r>
    </w:p>
    <w:p w14:paraId="75A4F98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505C7F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Antiviruslarni, qo’llanish usuliga ko’ra... turlari mavjud</w:t>
      </w:r>
    </w:p>
    <w:p w14:paraId="59D6699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iCs/>
          <w:sz w:val="26"/>
          <w:szCs w:val="26"/>
          <w:lang w:val="en-US"/>
        </w:rPr>
        <w:t xml:space="preserve">+: </w:t>
      </w:r>
      <w:r w:rsidRPr="00C6655B">
        <w:rPr>
          <w:rFonts w:ascii="Times New Roman" w:hAnsi="Times New Roman" w:cs="Times New Roman"/>
          <w:iCs/>
          <w:sz w:val="26"/>
          <w:szCs w:val="26"/>
          <w:lang w:val="uz-Cyrl-UZ"/>
        </w:rPr>
        <w:t>detektorlar, faglar, vaktsinalar, privivkalar, revizorlar, monitorlar</w:t>
      </w:r>
    </w:p>
    <w:p w14:paraId="119C90A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uz-Cyrl-UZ"/>
        </w:rPr>
        <w:t>detektorlar, falglar</w:t>
      </w:r>
      <w:r w:rsidRPr="00C6655B">
        <w:rPr>
          <w:rFonts w:ascii="Times New Roman" w:hAnsi="Times New Roman" w:cs="Times New Roman"/>
          <w:iCs/>
          <w:sz w:val="26"/>
          <w:szCs w:val="26"/>
          <w:lang w:val="en-US"/>
        </w:rPr>
        <w:t xml:space="preserve">, </w:t>
      </w:r>
      <w:r w:rsidRPr="00C6655B">
        <w:rPr>
          <w:rFonts w:ascii="Times New Roman" w:hAnsi="Times New Roman" w:cs="Times New Roman"/>
          <w:iCs/>
          <w:sz w:val="26"/>
          <w:szCs w:val="26"/>
          <w:lang w:val="uz-Cyrl-UZ"/>
        </w:rPr>
        <w:t>revizorlar, monitorlar</w:t>
      </w:r>
      <w:r w:rsidRPr="00C6655B">
        <w:rPr>
          <w:rFonts w:ascii="Times New Roman" w:hAnsi="Times New Roman" w:cs="Times New Roman"/>
          <w:iCs/>
          <w:sz w:val="26"/>
          <w:szCs w:val="26"/>
          <w:lang w:val="en-US"/>
        </w:rPr>
        <w:t>, revizatsiyalar</w:t>
      </w:r>
    </w:p>
    <w:p w14:paraId="3E67351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uz-Cyrl-UZ"/>
        </w:rPr>
        <w:t>vaktsinalar, privivkalar, revizorlar</w:t>
      </w:r>
      <w:r w:rsidRPr="00C6655B">
        <w:rPr>
          <w:rFonts w:ascii="Times New Roman" w:hAnsi="Times New Roman" w:cs="Times New Roman"/>
          <w:iCs/>
          <w:sz w:val="26"/>
          <w:szCs w:val="26"/>
          <w:lang w:val="en-US"/>
        </w:rPr>
        <w:t>, tekshiruvchilar</w:t>
      </w:r>
    </w:p>
    <w:p w14:paraId="186D3B1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iCs/>
          <w:sz w:val="26"/>
          <w:szCs w:val="26"/>
          <w:lang w:val="uz-Cyrl-UZ"/>
        </w:rPr>
        <w:t>privivkalar, revizorlar, monitorlar</w:t>
      </w:r>
      <w:r w:rsidRPr="00C6655B">
        <w:rPr>
          <w:rFonts w:ascii="Times New Roman" w:hAnsi="Times New Roman" w:cs="Times New Roman"/>
          <w:iCs/>
          <w:sz w:val="26"/>
          <w:szCs w:val="26"/>
          <w:lang w:val="en-US"/>
        </w:rPr>
        <w:t>,</w:t>
      </w:r>
      <w:r w:rsidRPr="00C6655B">
        <w:rPr>
          <w:rFonts w:ascii="Times New Roman" w:hAnsi="Times New Roman" w:cs="Times New Roman"/>
          <w:iCs/>
          <w:sz w:val="26"/>
          <w:szCs w:val="26"/>
          <w:lang w:val="uz-Cyrl-UZ"/>
        </w:rPr>
        <w:t xml:space="preserve"> pr</w:t>
      </w:r>
      <w:r w:rsidRPr="00C6655B">
        <w:rPr>
          <w:rFonts w:ascii="Times New Roman" w:hAnsi="Times New Roman" w:cs="Times New Roman"/>
          <w:iCs/>
          <w:sz w:val="26"/>
          <w:szCs w:val="26"/>
          <w:lang w:val="en-US"/>
        </w:rPr>
        <w:t>ogramma</w:t>
      </w:r>
      <w:r w:rsidRPr="00C6655B">
        <w:rPr>
          <w:rFonts w:ascii="Times New Roman" w:hAnsi="Times New Roman" w:cs="Times New Roman"/>
          <w:iCs/>
          <w:sz w:val="26"/>
          <w:szCs w:val="26"/>
          <w:lang w:val="uz-Cyrl-UZ"/>
        </w:rPr>
        <w:t>, revizorlar, monitorlar</w:t>
      </w:r>
    </w:p>
    <w:p w14:paraId="31813CA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6015F5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bCs/>
          <w:sz w:val="26"/>
          <w:szCs w:val="26"/>
          <w:lang w:val="uz-Cyrl-UZ"/>
        </w:rPr>
        <w:t>Stenografiya mahnosi...</w:t>
      </w:r>
    </w:p>
    <w:p w14:paraId="3DB4343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bCs/>
          <w:sz w:val="26"/>
          <w:szCs w:val="26"/>
          <w:lang w:val="en-US"/>
        </w:rPr>
        <w:t xml:space="preserve">+: </w:t>
      </w:r>
      <w:r w:rsidRPr="00C6655B">
        <w:rPr>
          <w:rFonts w:ascii="Times New Roman" w:hAnsi="Times New Roman" w:cs="Times New Roman"/>
          <w:bCs/>
          <w:sz w:val="26"/>
          <w:szCs w:val="26"/>
          <w:lang w:val="uz-Cyrl-UZ"/>
        </w:rPr>
        <w:t>sirli yozuv</w:t>
      </w:r>
    </w:p>
    <w:p w14:paraId="454351F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sirli xat</w:t>
      </w:r>
    </w:p>
    <w:p w14:paraId="42ABFE2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maxfiy axborot</w:t>
      </w:r>
    </w:p>
    <w:p w14:paraId="5B41989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bCs/>
          <w:sz w:val="26"/>
          <w:szCs w:val="26"/>
          <w:lang w:val="uz-Cyrl-UZ"/>
        </w:rPr>
        <w:t>maxfiy belgi</w:t>
      </w:r>
    </w:p>
    <w:p w14:paraId="7E88FB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81331A1"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…sirli yozuvning umumiy nazariyasini yaratdiki, u fan sifatida stenografiyaning bazasi hisoblanadi</w:t>
      </w:r>
    </w:p>
    <w:p w14:paraId="4363D18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 </w:t>
      </w:r>
      <w:r w:rsidRPr="00C6655B">
        <w:rPr>
          <w:rFonts w:ascii="Times New Roman" w:hAnsi="Times New Roman" w:cs="Times New Roman"/>
          <w:sz w:val="26"/>
          <w:szCs w:val="26"/>
          <w:lang w:val="uz-Cyrl-UZ"/>
        </w:rPr>
        <w:t>K.Shennon</w:t>
      </w:r>
    </w:p>
    <w:p w14:paraId="6769A19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Sezar</w:t>
      </w:r>
    </w:p>
    <w:p w14:paraId="5A6952F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U.Xill</w:t>
      </w:r>
    </w:p>
    <w:p w14:paraId="15A05BD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-:Fon Neyman</w:t>
      </w:r>
    </w:p>
    <w:p w14:paraId="43EF407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C88B90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Kriptologiya yo’nalishlari nechta?</w:t>
      </w:r>
    </w:p>
    <w:p w14:paraId="342FD47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w:t>
      </w:r>
    </w:p>
    <w:p w14:paraId="29F650D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3</w:t>
      </w:r>
    </w:p>
    <w:p w14:paraId="698814C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4</w:t>
      </w:r>
    </w:p>
    <w:p w14:paraId="2491295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5</w:t>
      </w:r>
    </w:p>
    <w:p w14:paraId="6FEC111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E59D1A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Kriptografiyaning asosiy maqsadi...</w:t>
      </w:r>
    </w:p>
    <w:p w14:paraId="66CC525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 maxfiylik, yaxlitlilikni ta`minlash</w:t>
      </w:r>
    </w:p>
    <w:p w14:paraId="477F1A8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uz-Cyrl-UZ"/>
        </w:rPr>
        <w:t>ishonchlilik, butunlilikni ta`minlash</w:t>
      </w:r>
    </w:p>
    <w:p w14:paraId="7228DDB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autentifikatsiya, identifikatsiya</w:t>
      </w:r>
    </w:p>
    <w:p w14:paraId="24CDC1C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uz-Cyrl-UZ"/>
        </w:rPr>
        <w:t>ishonchlilik, butunlilikni ta`minlash, autentifikatsiya, identifikatsiya</w:t>
      </w:r>
    </w:p>
    <w:p w14:paraId="0490513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F88042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algoritmi akslantirishlari raundlari soni qancha?</w:t>
      </w:r>
    </w:p>
    <w:p w14:paraId="1014BC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16;</w:t>
      </w:r>
    </w:p>
    <w:p w14:paraId="067DA97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-:14;</w:t>
      </w:r>
    </w:p>
    <w:p w14:paraId="1DDBF78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-:12;</w:t>
      </w:r>
    </w:p>
    <w:p w14:paraId="1AB4BF9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14:paraId="2326651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2FFD78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algoritmi shifrlash blokining  chap va o‘ng qism bloklarining o‘lchami qancha?</w:t>
      </w:r>
    </w:p>
    <w:p w14:paraId="7BFD13A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CHap qism blok 32 bit, o‘ng qism blok 32 bit; </w:t>
      </w:r>
    </w:p>
    <w:p w14:paraId="36E839A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-:CHap qism blok 32 bit, o‘ng qism blok 48 bit;</w:t>
      </w:r>
    </w:p>
    <w:p w14:paraId="05F7731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-:CHap qism blok 64 bit, o‘ng qism blok 64 bit; </w:t>
      </w:r>
    </w:p>
    <w:p w14:paraId="0106E32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-:CHap qism blok 16 bit, o‘ng qism blok 16 bit;</w:t>
      </w:r>
    </w:p>
    <w:p w14:paraId="0045A9B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B8D653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19 gacha bo’lgan va  19  bilan o’zaro tub bo’lgan sonlar soni nechta?</w:t>
      </w:r>
    </w:p>
    <w:p w14:paraId="4A70E51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18  ta;</w:t>
      </w:r>
    </w:p>
    <w:p w14:paraId="6811FD0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-:19 ta</w:t>
      </w:r>
    </w:p>
    <w:p w14:paraId="15249C3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-:11 ta</w:t>
      </w:r>
    </w:p>
    <w:p w14:paraId="38896C9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-:9 ta</w:t>
      </w:r>
    </w:p>
    <w:p w14:paraId="0B18378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B15DE0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10 gacha bo’lgan va  10  bilan o’zaro tub bo’lgan sonlar soni nechta?</w:t>
      </w:r>
    </w:p>
    <w:p w14:paraId="50F372A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3 ta</w:t>
      </w:r>
    </w:p>
    <w:p w14:paraId="268369A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 ta</w:t>
      </w:r>
    </w:p>
    <w:p w14:paraId="1A783F5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-:8  ta;    </w:t>
      </w:r>
    </w:p>
    <w:p w14:paraId="122213F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-:9 ta</w:t>
      </w:r>
    </w:p>
    <w:p w14:paraId="4064C9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5853E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Qaysi formula qoldiqli bo’lish qonunini ifodalaydi</w:t>
      </w:r>
    </w:p>
    <w:p w14:paraId="13C7E8D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 a = </w:t>
      </w:r>
      <w:r w:rsidRPr="00C6655B">
        <w:rPr>
          <w:rStyle w:val="29"/>
          <w:rFonts w:ascii="Times New Roman" w:hAnsi="Times New Roman" w:cs="Times New Roman"/>
          <w:color w:val="auto"/>
          <w:sz w:val="26"/>
          <w:szCs w:val="26"/>
          <w:lang w:val="en-US" w:bidi="en-US"/>
        </w:rPr>
        <w:t xml:space="preserve">bq </w:t>
      </w:r>
      <w:r w:rsidRPr="00C6655B">
        <w:rPr>
          <w:rStyle w:val="29"/>
          <w:rFonts w:ascii="Times New Roman" w:hAnsi="Times New Roman" w:cs="Times New Roman"/>
          <w:color w:val="auto"/>
          <w:sz w:val="26"/>
          <w:szCs w:val="26"/>
          <w:lang w:val="en-US"/>
        </w:rPr>
        <w:t xml:space="preserve">+ r, </w:t>
      </w:r>
      <m:oMath>
        <m:r>
          <m:rPr>
            <m:sty m:val="p"/>
          </m:rPr>
          <w:rPr>
            <w:rFonts w:ascii="Cambria Math" w:hAnsi="Cambria Math" w:cs="Times New Roman"/>
            <w:sz w:val="26"/>
            <w:szCs w:val="26"/>
            <w:lang w:val="en-US"/>
          </w:rPr>
          <m:t>0≤r≤b</m:t>
        </m:r>
      </m:oMath>
      <w:r w:rsidRPr="00C6655B">
        <w:rPr>
          <w:rStyle w:val="28"/>
          <w:sz w:val="26"/>
          <w:szCs w:val="26"/>
          <w:lang w:val="en-US"/>
        </w:rPr>
        <w:t xml:space="preserve"> </w:t>
      </w:r>
      <w:r w:rsidRPr="00C6655B">
        <w:rPr>
          <w:rFonts w:ascii="Times New Roman" w:hAnsi="Times New Roman" w:cs="Times New Roman"/>
          <w:sz w:val="26"/>
          <w:szCs w:val="26"/>
          <w:lang w:val="en-US"/>
        </w:rPr>
        <w:t>,</w:t>
      </w:r>
    </w:p>
    <w:p w14:paraId="773C3EF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m:oMath>
        <m:r>
          <w:rPr>
            <w:rFonts w:ascii="Cambria Math" w:hAnsi="Cambria Math" w:cs="Times New Roman"/>
            <w:sz w:val="26"/>
            <w:szCs w:val="26"/>
            <w:vertAlign w:val="subscript"/>
            <w:lang w:val="uz-Cyrl-UZ"/>
          </w:rPr>
          <m:t>a=</m:t>
        </m:r>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1</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1</m:t>
                </m:r>
              </m:sub>
            </m:sSub>
          </m:sup>
        </m:sSubSup>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2</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2</m:t>
                </m:r>
              </m:sub>
            </m:sSub>
          </m:sup>
        </m:sSubSup>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3</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3</m:t>
                </m:r>
              </m:sub>
            </m:sSub>
          </m:sup>
        </m:sSubSup>
        <m:r>
          <w:rPr>
            <w:rFonts w:ascii="Cambria Math" w:hAnsi="Cambria Math" w:cs="Times New Roman"/>
            <w:sz w:val="26"/>
            <w:szCs w:val="26"/>
            <w:vertAlign w:val="subscript"/>
            <w:lang w:val="uz-Cyrl-UZ"/>
          </w:rPr>
          <m:t>…</m:t>
        </m:r>
        <m:sSubSup>
          <m:sSubSupPr>
            <m:ctrlPr>
              <w:rPr>
                <w:rFonts w:ascii="Cambria Math" w:hAnsi="Cambria Math" w:cs="Times New Roman"/>
                <w:sz w:val="26"/>
                <w:szCs w:val="26"/>
                <w:vertAlign w:val="subscript"/>
                <w:lang w:val="uz-Cyrl-UZ"/>
              </w:rPr>
            </m:ctrlPr>
          </m:sSubSupPr>
          <m:e>
            <m:r>
              <w:rPr>
                <w:rFonts w:ascii="Cambria Math" w:hAnsi="Cambria Math" w:cs="Times New Roman"/>
                <w:sz w:val="26"/>
                <w:szCs w:val="26"/>
                <w:vertAlign w:val="subscript"/>
                <w:lang w:val="uz-Cyrl-UZ"/>
              </w:rPr>
              <m:t>p</m:t>
            </m:r>
          </m:e>
          <m:sub>
            <m:r>
              <w:rPr>
                <w:rFonts w:ascii="Cambria Math" w:hAnsi="Cambria Math" w:cs="Times New Roman"/>
                <w:sz w:val="26"/>
                <w:szCs w:val="26"/>
                <w:vertAlign w:val="subscript"/>
                <w:lang w:val="uz-Cyrl-UZ"/>
              </w:rPr>
              <m:t>k</m:t>
            </m:r>
          </m:sub>
          <m:sup>
            <m:sSub>
              <m:sSubPr>
                <m:ctrlPr>
                  <w:rPr>
                    <w:rFonts w:ascii="Cambria Math" w:hAnsi="Cambria Math" w:cs="Times New Roman"/>
                    <w:sz w:val="26"/>
                    <w:szCs w:val="26"/>
                    <w:vertAlign w:val="subscript"/>
                    <w:lang w:val="uz-Cyrl-UZ"/>
                  </w:rPr>
                </m:ctrlPr>
              </m:sSubPr>
              <m:e>
                <m:r>
                  <w:rPr>
                    <w:rFonts w:ascii="Cambria Math" w:hAnsi="Cambria Math" w:cs="Times New Roman"/>
                    <w:sz w:val="26"/>
                    <w:szCs w:val="26"/>
                    <w:vertAlign w:val="subscript"/>
                    <w:lang w:val="uz-Cyrl-UZ"/>
                  </w:rPr>
                  <m:t>a</m:t>
                </m:r>
              </m:e>
              <m:sub>
                <m:r>
                  <w:rPr>
                    <w:rFonts w:ascii="Cambria Math" w:hAnsi="Cambria Math" w:cs="Times New Roman"/>
                    <w:sz w:val="26"/>
                    <w:szCs w:val="26"/>
                    <w:vertAlign w:val="subscript"/>
                    <w:lang w:val="uz-Cyrl-UZ"/>
                  </w:rPr>
                  <m:t>k</m:t>
                </m:r>
              </m:sub>
            </m:sSub>
          </m:sup>
        </m:sSubSup>
      </m:oMath>
    </w:p>
    <w:p w14:paraId="5D48992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-:M=r1^k2;</w:t>
      </w:r>
    </w:p>
    <w:p w14:paraId="4527ED65" w14:textId="77777777" w:rsidR="003E12B1" w:rsidRPr="00C6655B" w:rsidRDefault="003E12B1" w:rsidP="003E12B1">
      <w:pPr>
        <w:pStyle w:val="aff0"/>
        <w:numPr>
          <w:ilvl w:val="0"/>
          <w:numId w:val="30"/>
        </w:numPr>
        <w:rPr>
          <w:rFonts w:ascii="Times New Roman" w:eastAsiaTheme="minorEastAsia" w:hAnsi="Times New Roman" w:cs="Times New Roman"/>
          <w:sz w:val="26"/>
          <w:szCs w:val="26"/>
          <w:lang w:val="en-US"/>
        </w:rPr>
      </w:pPr>
      <w:r w:rsidRPr="00C6655B">
        <w:rPr>
          <w:rFonts w:ascii="Times New Roman" w:hAnsi="Times New Roman" w:cs="Times New Roman"/>
          <w:sz w:val="26"/>
          <w:szCs w:val="26"/>
          <w:lang w:val="en-US"/>
        </w:rPr>
        <w:t>-:M=</w:t>
      </w:r>
      <m:oMath>
        <m:rad>
          <m:radPr>
            <m:degHide m:val="1"/>
            <m:ctrlPr>
              <w:rPr>
                <w:rFonts w:ascii="Cambria Math" w:hAnsi="Cambria Math" w:cs="Times New Roman"/>
                <w:i/>
                <w:sz w:val="26"/>
                <w:szCs w:val="26"/>
                <w:lang w:val="en-US"/>
              </w:rPr>
            </m:ctrlPr>
          </m:radPr>
          <m:deg/>
          <m:e>
            <m:r>
              <w:rPr>
                <w:rFonts w:ascii="Cambria Math" w:hAnsi="Cambria Math" w:cs="Times New Roman"/>
                <w:sz w:val="26"/>
                <w:szCs w:val="26"/>
                <w:lang w:val="en-US"/>
              </w:rPr>
              <m:t>k1+k2</m:t>
            </m:r>
          </m:e>
        </m:rad>
      </m:oMath>
    </w:p>
    <w:p w14:paraId="27CB041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268123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Eyler funksiyasida p=11 va q=13   sonining qiymatini toping.</w:t>
      </w:r>
    </w:p>
    <w:p w14:paraId="5D8F7C2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16</w:t>
      </w:r>
    </w:p>
    <w:p w14:paraId="6499E80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-:59</w:t>
      </w:r>
    </w:p>
    <w:p w14:paraId="7F6695C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-:30</w:t>
      </w:r>
    </w:p>
    <w:p w14:paraId="1D8BDEB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w:t>
      </w:r>
    </w:p>
    <w:p w14:paraId="19EBBE9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3FC665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Eyler funksiyasi yordamida 1811 sonining qiymatini toping.</w:t>
      </w:r>
    </w:p>
    <w:p w14:paraId="04EF51F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1810</w:t>
      </w:r>
    </w:p>
    <w:p w14:paraId="6C27CD8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-:2111</w:t>
      </w:r>
    </w:p>
    <w:p w14:paraId="4E040C8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-:16</w:t>
      </w:r>
    </w:p>
    <w:p w14:paraId="0C62881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-:524</w:t>
      </w:r>
    </w:p>
    <w:p w14:paraId="3B0ABDE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6243CE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97 tub sonmi?</w:t>
      </w:r>
    </w:p>
    <w:p w14:paraId="5742538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 Tub</w:t>
      </w:r>
    </w:p>
    <w:p w14:paraId="268B061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-:murakkab</w:t>
      </w:r>
    </w:p>
    <w:p w14:paraId="3E753BA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-:Natural</w:t>
      </w:r>
    </w:p>
    <w:p w14:paraId="327D6DD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-:To’g’ri javob yo’q</w:t>
      </w:r>
    </w:p>
    <w:p w14:paraId="10EB056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33C154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modulli ifodani qiymatini toping</w:t>
      </w:r>
    </w:p>
    <w:p w14:paraId="5308B66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(148 + 14432) mod 256.</w:t>
      </w:r>
    </w:p>
    <w:p w14:paraId="104A926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244</w:t>
      </w:r>
    </w:p>
    <w:p w14:paraId="17DFD62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-:200</w:t>
      </w:r>
    </w:p>
    <w:p w14:paraId="01279A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-:156</w:t>
      </w:r>
    </w:p>
    <w:p w14:paraId="676744A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-:154</w:t>
      </w:r>
    </w:p>
    <w:p w14:paraId="7FC2BE1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D049A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sonlarning eng katta umumiy bo’luvchilarini toping.  88 i 220</w:t>
      </w:r>
    </w:p>
    <w:p w14:paraId="64AEE2F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44</w:t>
      </w:r>
    </w:p>
    <w:p w14:paraId="244540B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w:t>
      </w:r>
    </w:p>
    <w:p w14:paraId="0FD1A94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-:42</w:t>
      </w:r>
    </w:p>
    <w:p w14:paraId="7957734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-:20</w:t>
      </w:r>
    </w:p>
    <w:p w14:paraId="2AEEB2B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24A6E8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ifodani qiymatini toping. -16mod11</w:t>
      </w:r>
    </w:p>
    <w:p w14:paraId="1C7FAB7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6</w:t>
      </w:r>
    </w:p>
    <w:p w14:paraId="68E15CA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28AB5E0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14:paraId="5142648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-:11</w:t>
      </w:r>
    </w:p>
    <w:p w14:paraId="7B17FEF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29D14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 soniga 10 modul bo’yicha teskari sonni toping.</w:t>
      </w:r>
    </w:p>
    <w:p w14:paraId="3F31436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Ø</w:t>
      </w:r>
    </w:p>
    <w:p w14:paraId="5FF33E0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14:paraId="119F5F3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-:10</w:t>
      </w:r>
    </w:p>
    <w:p w14:paraId="2A13D40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-:25</w:t>
      </w:r>
    </w:p>
    <w:p w14:paraId="55BA331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345C5D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 soniga 10 modul bo’yicha teskari sonni toping.</w:t>
      </w:r>
    </w:p>
    <w:p w14:paraId="06C327C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Ø</w:t>
      </w:r>
    </w:p>
    <w:p w14:paraId="07D9443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14:paraId="351A22A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-:10</w:t>
      </w:r>
    </w:p>
    <w:p w14:paraId="46AF6CF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-:25</w:t>
      </w:r>
    </w:p>
    <w:p w14:paraId="52F4A1A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DE9DCD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da dastlabki kalit uzunligi necha bitga teng?</w:t>
      </w:r>
    </w:p>
    <w:p w14:paraId="5FCA93F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+:56 bit </w:t>
      </w:r>
    </w:p>
    <w:p w14:paraId="799ABBA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-:128 bit </w:t>
      </w:r>
    </w:p>
    <w:p w14:paraId="401EB2F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-:64 bit </w:t>
      </w:r>
    </w:p>
    <w:p w14:paraId="74C5775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-:32 bit </w:t>
      </w:r>
    </w:p>
    <w:p w14:paraId="56801FD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C536AC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da  bloklar har birining uzunligi necha bitga teng?</w:t>
      </w:r>
    </w:p>
    <w:p w14:paraId="77343A0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+:32 bit </w:t>
      </w:r>
    </w:p>
    <w:p w14:paraId="29A3AB7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-:56 bit </w:t>
      </w:r>
    </w:p>
    <w:p w14:paraId="06F5A44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-:48 bit </w:t>
      </w:r>
    </w:p>
    <w:p w14:paraId="18AB626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-:64 bit</w:t>
      </w:r>
    </w:p>
    <w:p w14:paraId="01E9D40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27780D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S: DES da raundlar soni nechta?</w:t>
      </w:r>
    </w:p>
    <w:p w14:paraId="3D95597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+:16 </w:t>
      </w:r>
    </w:p>
    <w:p w14:paraId="259734E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-:32 </w:t>
      </w:r>
    </w:p>
    <w:p w14:paraId="34D43C1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-:8 </w:t>
      </w:r>
    </w:p>
    <w:p w14:paraId="4D12C3A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-:48</w:t>
      </w:r>
    </w:p>
    <w:p w14:paraId="63E7DF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186DBF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xml:space="preserve">S: </w:t>
      </w:r>
      <w:r w:rsidRPr="00C6655B">
        <w:rPr>
          <w:rFonts w:ascii="Times New Roman" w:hAnsi="Times New Roman" w:cs="Times New Roman"/>
          <w:sz w:val="26"/>
          <w:szCs w:val="26"/>
          <w:lang w:val="uz-Cyrl-UZ"/>
        </w:rPr>
        <w:t>Shifrlash kaliti noma’lum bo’lganda shifrlangan ma’lumotni deshifrlash qiyinlik darajasini nima belgilaydi</w:t>
      </w:r>
    </w:p>
    <w:p w14:paraId="3DB1948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+:kriptobardoshlik</w:t>
      </w:r>
    </w:p>
    <w:p w14:paraId="609B09C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 matn uzunligi</w:t>
      </w:r>
    </w:p>
    <w:p w14:paraId="36D30D3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-:Shifrlash algoritmi</w:t>
      </w:r>
    </w:p>
    <w:p w14:paraId="59AF668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-:Texnika va texnologiyalar</w:t>
      </w:r>
    </w:p>
    <w:p w14:paraId="38FD179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07DFD4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Barcha simmetrik shifrlash algoritmlari qanday shifrlash usullariga bo’linadi</w:t>
      </w:r>
    </w:p>
    <w:p w14:paraId="5C6B54D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+:blokli va oqimli</w:t>
      </w:r>
    </w:p>
    <w:p w14:paraId="1CA22B6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-:DES va oqimli</w:t>
      </w:r>
    </w:p>
    <w:p w14:paraId="1467AE7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-:Feystel va Verman</w:t>
      </w:r>
    </w:p>
    <w:p w14:paraId="689DC15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-:SP− tarmoq va IP</w:t>
      </w:r>
    </w:p>
    <w:p w14:paraId="070FB8F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138C88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DES shifrlash algoritmida shifrlanadigan malumotlar bloki necha bit?</w:t>
      </w:r>
    </w:p>
    <w:p w14:paraId="7A72D91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+:64</w:t>
      </w:r>
    </w:p>
    <w:p w14:paraId="22FEF13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14:paraId="2979AB3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-:48</w:t>
      </w:r>
    </w:p>
    <w:p w14:paraId="3BAA591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-:56</w:t>
      </w:r>
    </w:p>
    <w:p w14:paraId="11278CD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3553A9C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XOR amali qanday amal?</w:t>
      </w:r>
    </w:p>
    <w:p w14:paraId="65A58A5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 modul bo`yicha qo`shish</w:t>
      </w:r>
    </w:p>
    <w:p w14:paraId="1ABA05C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r w:rsidRPr="00C6655B">
        <w:rPr>
          <w:rFonts w:ascii="Times New Roman" w:hAnsi="Times New Roman" w:cs="Times New Roman"/>
          <w:sz w:val="26"/>
          <w:szCs w:val="26"/>
          <w:vertAlign w:val="superscript"/>
          <w:lang w:val="en-US"/>
        </w:rPr>
        <w:t>64</w:t>
      </w:r>
      <w:r w:rsidRPr="00C6655B">
        <w:rPr>
          <w:rFonts w:ascii="Times New Roman" w:hAnsi="Times New Roman" w:cs="Times New Roman"/>
          <w:sz w:val="26"/>
          <w:szCs w:val="26"/>
          <w:lang w:val="en-US"/>
        </w:rPr>
        <w:t xml:space="preserve"> modul bo`yicha qo`shish</w:t>
      </w:r>
    </w:p>
    <w:p w14:paraId="6D7C5DA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r w:rsidRPr="00C6655B">
        <w:rPr>
          <w:rFonts w:ascii="Times New Roman" w:hAnsi="Times New Roman" w:cs="Times New Roman"/>
          <w:sz w:val="26"/>
          <w:szCs w:val="26"/>
          <w:vertAlign w:val="superscript"/>
          <w:lang w:val="en-US"/>
        </w:rPr>
        <w:t>32</w:t>
      </w:r>
      <w:r w:rsidRPr="00C6655B">
        <w:rPr>
          <w:rFonts w:ascii="Times New Roman" w:hAnsi="Times New Roman" w:cs="Times New Roman"/>
          <w:sz w:val="26"/>
          <w:szCs w:val="26"/>
          <w:lang w:val="en-US"/>
        </w:rPr>
        <w:t xml:space="preserve"> modul bo`yicha qo`shish</w:t>
      </w:r>
    </w:p>
    <w:p w14:paraId="5722095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r w:rsidRPr="00C6655B">
        <w:rPr>
          <w:rFonts w:ascii="Times New Roman" w:hAnsi="Times New Roman" w:cs="Times New Roman"/>
          <w:sz w:val="26"/>
          <w:szCs w:val="26"/>
          <w:vertAlign w:val="superscript"/>
          <w:lang w:val="en-US"/>
        </w:rPr>
        <w:t>48</w:t>
      </w:r>
      <w:r w:rsidRPr="00C6655B">
        <w:rPr>
          <w:rFonts w:ascii="Times New Roman" w:hAnsi="Times New Roman" w:cs="Times New Roman"/>
          <w:sz w:val="26"/>
          <w:szCs w:val="26"/>
          <w:lang w:val="en-US"/>
        </w:rPr>
        <w:t xml:space="preserve"> modul bo`yicha qo`shish</w:t>
      </w:r>
    </w:p>
    <w:p w14:paraId="4FCD2CA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D3667D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4+31 mod 32 ?</w:t>
      </w:r>
    </w:p>
    <w:p w14:paraId="7B3AA24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w:t>
      </w:r>
    </w:p>
    <w:p w14:paraId="136FA12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14:paraId="3C874E6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-:31</w:t>
      </w:r>
    </w:p>
    <w:p w14:paraId="2DD8C14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14:paraId="6F7CA4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BAD807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21+20mod32?</w:t>
      </w:r>
    </w:p>
    <w:p w14:paraId="6A25A8C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+:9</w:t>
      </w:r>
    </w:p>
    <w:p w14:paraId="41C97EF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-:12</w:t>
      </w:r>
    </w:p>
    <w:p w14:paraId="6A188F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-:16</w:t>
      </w:r>
    </w:p>
    <w:p w14:paraId="4B56CB9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-:41</w:t>
      </w:r>
    </w:p>
    <w:p w14:paraId="5BCD652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1AE685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12+22 mod 32 ?</w:t>
      </w:r>
    </w:p>
    <w:p w14:paraId="4AE52C3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p>
    <w:p w14:paraId="54DE21C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-:12</w:t>
      </w:r>
    </w:p>
    <w:p w14:paraId="68C1D8E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-:22</w:t>
      </w:r>
    </w:p>
    <w:p w14:paraId="6FAB166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-:32</w:t>
      </w:r>
    </w:p>
    <w:p w14:paraId="1187F46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27B875E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S: AES algoritmi bloki uzunligi … bitdan kam bo’lmasligi kerak.  </w:t>
      </w:r>
    </w:p>
    <w:p w14:paraId="6A90E2C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+:128  </w:t>
      </w:r>
    </w:p>
    <w:p w14:paraId="5358084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-:512 </w:t>
      </w:r>
    </w:p>
    <w:p w14:paraId="7341DF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-:256  </w:t>
      </w:r>
    </w:p>
    <w:p w14:paraId="413110A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-:192</w:t>
      </w:r>
    </w:p>
    <w:p w14:paraId="1257C88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CB4CD4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Xesh-:funktsiyani natijasi …</w:t>
      </w:r>
    </w:p>
    <w:p w14:paraId="4F347F7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+:fiksirlangan uzunlikdagi xabar </w:t>
      </w:r>
    </w:p>
    <w:p w14:paraId="2C0A4A6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-:Kiruvchi xabar uzunligidagi xabar</w:t>
      </w:r>
    </w:p>
    <w:p w14:paraId="21D4186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xml:space="preserve">-:Kiruvchi xabar uzunligidan uzun xabar </w:t>
      </w:r>
    </w:p>
    <w:p w14:paraId="60B9AF0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-:fiksirlanmagan uzunlikdagi xabar</w:t>
      </w:r>
    </w:p>
    <w:p w14:paraId="4E7C06B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71B7C2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2+5 mod32 ?</w:t>
      </w:r>
    </w:p>
    <w:p w14:paraId="4476581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14:paraId="0B1ED44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-:32</w:t>
      </w:r>
    </w:p>
    <w:p w14:paraId="38C2AB2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w:t>
      </w:r>
    </w:p>
    <w:p w14:paraId="1F2C6DE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0680168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AEBE41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97 tub sonmi?</w:t>
      </w:r>
    </w:p>
    <w:p w14:paraId="469A646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+:Tub</w:t>
      </w:r>
    </w:p>
    <w:p w14:paraId="2C09BA3A" w14:textId="77777777" w:rsidR="003E12B1" w:rsidRPr="00C6655B" w:rsidRDefault="003E12B1" w:rsidP="003E12B1">
      <w:pPr>
        <w:pStyle w:val="aff0"/>
        <w:numPr>
          <w:ilvl w:val="0"/>
          <w:numId w:val="30"/>
        </w:numPr>
        <w:rPr>
          <w:rFonts w:ascii="Times New Roman" w:hAnsi="Times New Roman" w:cs="Times New Roman"/>
          <w:sz w:val="26"/>
          <w:szCs w:val="26"/>
          <w:vertAlign w:val="subscript"/>
          <w:lang w:val="en-US"/>
        </w:rPr>
      </w:pPr>
      <w:r w:rsidRPr="00C6655B">
        <w:rPr>
          <w:rFonts w:ascii="Times New Roman" w:hAnsi="Times New Roman" w:cs="Times New Roman"/>
          <w:sz w:val="26"/>
          <w:szCs w:val="26"/>
          <w:lang w:val="en-US"/>
        </w:rPr>
        <w:t>-:murakkab</w:t>
      </w:r>
    </w:p>
    <w:p w14:paraId="0C3A068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-:Natural</w:t>
      </w:r>
    </w:p>
    <w:p w14:paraId="29186EF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-:To’g’ri javob yo’q</w:t>
      </w:r>
    </w:p>
    <w:p w14:paraId="2966978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FCF278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Ikkilik sanoq tizimida berilgan  10111 sonini o’nlik sanoq tizimiga o’tkazing.</w:t>
      </w:r>
    </w:p>
    <w:p w14:paraId="292C1C9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+:23</w:t>
      </w:r>
    </w:p>
    <w:p w14:paraId="1C51AFB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-:20</w:t>
      </w:r>
    </w:p>
    <w:p w14:paraId="04CDBC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-:21</w:t>
      </w:r>
    </w:p>
    <w:p w14:paraId="63D17B8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-:19</w:t>
      </w:r>
    </w:p>
    <w:p w14:paraId="767C256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13B3F84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Quyidagi ifodani qiymatini toping. -17mod11</w:t>
      </w:r>
    </w:p>
    <w:p w14:paraId="7A495CA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6B73E20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14:paraId="57B340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14:paraId="12CA922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-:11</w:t>
      </w:r>
    </w:p>
    <w:p w14:paraId="0054CDA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5062A5C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Diskni shifrlash nima uchun amalga oshiriladi?</w:t>
      </w:r>
    </w:p>
    <w:p w14:paraId="737EDE3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Ma’lumotni saqlash vositalarida saqlangan ma’lumot konfidensialligini ta’minlash uchun amalga oshiriladi</w:t>
      </w:r>
    </w:p>
    <w:p w14:paraId="6520F10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-:Xabarni yashirish uchun amalga oshiriladi</w:t>
      </w:r>
    </w:p>
    <w:p w14:paraId="3BCB60C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butunligini ta’minlash uchun amalga oshiriladi</w:t>
      </w:r>
    </w:p>
    <w:p w14:paraId="044D685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foydalanuvchanligini ta’minlash uchun amalga oshiriladi</w:t>
      </w:r>
    </w:p>
    <w:p w14:paraId="28A8E9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3235A3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S: Ma’lumotlarni yo‘q qilish odatda necha hil usulidan foydalaniladi?</w:t>
      </w:r>
    </w:p>
    <w:p w14:paraId="2E494C3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w:t>
      </w:r>
    </w:p>
    <w:p w14:paraId="4CFCEE0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-:8</w:t>
      </w:r>
    </w:p>
    <w:p w14:paraId="1E43A66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14:paraId="2452C76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16B8B76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47609CF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modelida nechta tarmoq satxi bor</w:t>
      </w:r>
    </w:p>
    <w:p w14:paraId="6073AD6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14:paraId="50D09FF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14:paraId="6E9676A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1D52413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14:paraId="779D2B3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38F61A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Diskni shifrlash nima uchun amalga oshiriladi?</w:t>
      </w:r>
    </w:p>
    <w:p w14:paraId="0EA11B2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Ma’lumotni saqlash vositalarida saqlangan ma’lumot konfidensialligini ta’minlash uchun amalga oshiriladi</w:t>
      </w:r>
    </w:p>
    <w:p w14:paraId="559B93D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-:Xabarni yashirish uchun amalga oshiriladi</w:t>
      </w:r>
    </w:p>
    <w:p w14:paraId="4C827AF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butunligini ta’minlash uchun amalga oshiriladi</w:t>
      </w:r>
    </w:p>
    <w:p w14:paraId="44B3240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-:Ma’lumotni saqlash vositalarida saqlangan ma’lumot foydalanuvchanligini ta’minlash uchun amalga oshiriladi</w:t>
      </w:r>
    </w:p>
    <w:p w14:paraId="2778F38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662398F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Ma’lumotlarni yo‘q qilish odatda necha hil usulidan foydalaniladi?</w:t>
      </w:r>
    </w:p>
    <w:p w14:paraId="7EAF755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4</w:t>
      </w:r>
    </w:p>
    <w:p w14:paraId="2C36A83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-:8</w:t>
      </w:r>
    </w:p>
    <w:p w14:paraId="47DFEC4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-:7</w:t>
      </w:r>
    </w:p>
    <w:p w14:paraId="7477E5E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36BCFDF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0B685F4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 OSI modelida nechta tarmoq satxi bor</w:t>
      </w:r>
    </w:p>
    <w:p w14:paraId="3E1BD92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7</w:t>
      </w:r>
    </w:p>
    <w:p w14:paraId="4D663C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-:6</w:t>
      </w:r>
    </w:p>
    <w:p w14:paraId="6632A9B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-:5</w:t>
      </w:r>
    </w:p>
    <w:p w14:paraId="40A4B3E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-:4</w:t>
      </w:r>
    </w:p>
    <w:p w14:paraId="0996A58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w:t>
      </w:r>
    </w:p>
    <w:p w14:paraId="7357C74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S:</w:t>
      </w:r>
      <w:r w:rsidRPr="00C6655B">
        <w:rPr>
          <w:rFonts w:ascii="Times New Roman" w:hAnsi="Times New Roman" w:cs="Times New Roman"/>
          <w:sz w:val="26"/>
          <w:szCs w:val="26"/>
          <w:lang w:val="uz-Cyrl-UZ"/>
        </w:rPr>
        <w:t xml:space="preserve"> </w:t>
      </w:r>
      <w:r w:rsidRPr="00C6655B">
        <w:rPr>
          <w:rFonts w:ascii="Times New Roman" w:hAnsi="Times New Roman" w:cs="Times New Roman"/>
          <w:sz w:val="26"/>
          <w:szCs w:val="26"/>
          <w:lang w:val="en-US"/>
        </w:rPr>
        <w:t xml:space="preserve">“Axborot erkinligi prinsiplari va kafolatlari to‘g‘risida”gi qonun </w:t>
      </w:r>
      <w:r w:rsidRPr="00C6655B">
        <w:rPr>
          <w:rFonts w:ascii="Times New Roman" w:hAnsi="Times New Roman" w:cs="Times New Roman"/>
          <w:sz w:val="26"/>
          <w:szCs w:val="26"/>
          <w:lang w:val="uz-Cyrl-UZ"/>
        </w:rPr>
        <w:t>moddadan iborat</w:t>
      </w:r>
    </w:p>
    <w:p w14:paraId="098526A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+:16</w:t>
      </w:r>
    </w:p>
    <w:p w14:paraId="54293E5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-:18</w:t>
      </w:r>
    </w:p>
    <w:p w14:paraId="4D4A8A9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-:11</w:t>
      </w:r>
    </w:p>
    <w:p w14:paraId="3FB3B90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-:14</w:t>
      </w:r>
    </w:p>
    <w:p w14:paraId="6CCDB97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2B50594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Kompyuter etikasi instituti notijoriy tashkilot tomonidan texnologiyani axloqiy nuqta nazardan targ‘ib qilish bo‘yicha nechta etika qoidalari keltirilgan</w:t>
      </w:r>
    </w:p>
    <w:p w14:paraId="447EC7C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+:10</w:t>
      </w:r>
    </w:p>
    <w:p w14:paraId="4EC3BB5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-:18</w:t>
      </w:r>
    </w:p>
    <w:p w14:paraId="45F7F25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-:11</w:t>
      </w:r>
    </w:p>
    <w:p w14:paraId="5418003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-:14</w:t>
      </w:r>
    </w:p>
    <w:p w14:paraId="37CD224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3AA12D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Kiberjinoyatchilik bu –. . .</w:t>
      </w:r>
    </w:p>
    <w:p w14:paraId="3EA2337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 Kompyuter yoki boshqa qurilmalarga qarshi qilingan yoki kompyuter va boshqa qurilmalar orqali qilingan jinoiy faoliyat.</w:t>
      </w:r>
    </w:p>
    <w:p w14:paraId="6F9C9F1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Kompyuter o‘yinlari</w:t>
      </w:r>
    </w:p>
    <w:p w14:paraId="669006C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en-US"/>
        </w:rPr>
        <w:t>-: Fa</w:t>
      </w:r>
      <w:r w:rsidRPr="00C6655B">
        <w:rPr>
          <w:rFonts w:ascii="Times New Roman" w:hAnsi="Times New Roman" w:cs="Times New Roman"/>
          <w:sz w:val="26"/>
          <w:szCs w:val="26"/>
          <w:lang w:val="uz-Cyrl-UZ"/>
        </w:rPr>
        <w:t>qat banklardan pul o‘g‘irlanishi</w:t>
      </w:r>
    </w:p>
    <w:p w14:paraId="3E61D16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autentifikatsiya jarayonini buzish</w:t>
      </w:r>
    </w:p>
    <w:p w14:paraId="49AAF13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DF5EAC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Fishing nima?</w:t>
      </w:r>
    </w:p>
    <w:p w14:paraId="1E3BEB6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Internetdagi firibgarlikning bir turi bo‘lib, uning maqsadi foydalanuvchining maxfiy ma’lumotlaridan, login/parol, foydalanish imkoniyatiga ega bo‘lishdir.</w:t>
      </w:r>
    </w:p>
    <w:p w14:paraId="7BC2502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Ma’lumotlar bazalarini xatoligi</w:t>
      </w:r>
    </w:p>
    <w:p w14:paraId="688955B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Mualliflik huquqini buzilishi</w:t>
      </w:r>
    </w:p>
    <w:p w14:paraId="77AAF36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Lug‘at orqali xujum qilish.</w:t>
      </w:r>
    </w:p>
    <w:p w14:paraId="7449662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EE1B49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Bag nima?</w:t>
      </w:r>
    </w:p>
    <w:p w14:paraId="73D9385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Dasturiy ta’minotni amalga oshirish bosqichiga tegishli bo‘lgan muammo</w:t>
      </w:r>
    </w:p>
    <w:p w14:paraId="6F53C37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Mualliflik huquqini buzilishi</w:t>
      </w:r>
    </w:p>
    <w:p w14:paraId="7B7D8B8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Dasturlardagi ortiqcha reklamalar</w:t>
      </w:r>
    </w:p>
    <w:p w14:paraId="1A5DE2C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Autentifikatsiya jarayonini buzish</w:t>
      </w:r>
    </w:p>
    <w:p w14:paraId="1ED0C89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AAB8DA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xml:space="preserve">S: Nuqson nima? </w:t>
      </w:r>
    </w:p>
    <w:p w14:paraId="3266799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Dasturni amalga oshirishdagi va loyixalashdagi zaifliklarning barchasi nuqsondir</w:t>
      </w:r>
    </w:p>
    <w:p w14:paraId="20527C1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Dasturiy ta’minotni amalga oshirish bosqichiga tegishli bo‘lgan muammo</w:t>
      </w:r>
    </w:p>
    <w:p w14:paraId="176FD5C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Dasturlardagi ortiqcha reklamalar</w:t>
      </w:r>
    </w:p>
    <w:p w14:paraId="3868EF1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Autentifikatsiya jarayonini buzish</w:t>
      </w:r>
    </w:p>
    <w:p w14:paraId="2CA8F6E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914186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Quyidagilardan qaysi birida xavfsiz dasturlash tillari keltirilgan.</w:t>
      </w:r>
    </w:p>
    <w:p w14:paraId="42F96BF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C#, Scala, Java</w:t>
      </w:r>
    </w:p>
    <w:p w14:paraId="75AF5A7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C, C#, java</w:t>
      </w:r>
    </w:p>
    <w:p w14:paraId="632F47F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C++, Scala, Java</w:t>
      </w:r>
    </w:p>
    <w:p w14:paraId="27E9F2B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Misra-C, Java, c++</w:t>
      </w:r>
    </w:p>
    <w:p w14:paraId="5510C0E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EC52BC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xml:space="preserve">S: Quyidagilardan qaysi biri dasturiy maxsulotlarga qo‘yiladigan xavfsizlik talablari hisoblanidi. </w:t>
      </w:r>
    </w:p>
    <w:p w14:paraId="6D2CF3D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Vazifaviy, novazifaviy, qolgan talablar</w:t>
      </w:r>
    </w:p>
    <w:p w14:paraId="70935FD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Qolgan talablar, anaviy taablar, etika talablari</w:t>
      </w:r>
    </w:p>
    <w:p w14:paraId="60D081C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Vazifaviy, novazifaviy, etika talablari.</w:t>
      </w:r>
    </w:p>
    <w:p w14:paraId="3A0EFAC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Vazifaviy, etika talablari, foydalanuvchanlik talablari.</w:t>
      </w:r>
    </w:p>
    <w:p w14:paraId="6BB724B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C096A4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Dasturiy ta’minotda kirish va chiqishga aloqador bo‘lgan talablar qanday talablar sirasiga kiradi?</w:t>
      </w:r>
    </w:p>
    <w:p w14:paraId="4040381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+:Vazifaviy</w:t>
      </w:r>
    </w:p>
    <w:p w14:paraId="7AB4604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Novazifaviy</w:t>
      </w:r>
    </w:p>
    <w:p w14:paraId="74DF990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Etika talablari</w:t>
      </w:r>
    </w:p>
    <w:p w14:paraId="40FDA13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Qolgan talablar</w:t>
      </w:r>
    </w:p>
    <w:p w14:paraId="5D1DA8F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5E7251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S:  Dasturda tizim amalga oshirishi kerak bo‘lgan vazifalar bu..</w:t>
      </w:r>
    </w:p>
    <w:p w14:paraId="1F864FF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+:Vazifaviy</w:t>
      </w:r>
    </w:p>
    <w:p w14:paraId="7EB5F56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Novazifaviy</w:t>
      </w:r>
    </w:p>
    <w:p w14:paraId="2593EE8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Etika talablari</w:t>
      </w:r>
    </w:p>
    <w:p w14:paraId="3733360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Qolgan talablar</w:t>
      </w:r>
    </w:p>
    <w:p w14:paraId="42AC2A6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1E3309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Risklarni boshqarishda risklarni aniqlash jarayoni bu-..</w:t>
      </w:r>
    </w:p>
    <w:p w14:paraId="63CC112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Tashkilot xavfsizligiga ta’sir qiluvchi tashqi va ichki risklarning manbasi, sababi, oqibati va haklarni aniqlash.</w:t>
      </w:r>
    </w:p>
    <w:p w14:paraId="26BA1DF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Risklarni baholash bosqichi tashkilotning risk darajasini baholaydi va risk ta’siri va ehtimolini o‘lchashni ta’minlaydi.</w:t>
      </w:r>
    </w:p>
    <w:p w14:paraId="4D1D6E8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Risklarni davolash bu – aniqlangan risklar uchun mos nazoratni tanlash va amalga oshirish jarayoni.</w:t>
      </w:r>
    </w:p>
    <w:p w14:paraId="7D26991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 Risk monitoringi yangi risklarni paydo bo‘lish imkoniyatini aniqlash.</w:t>
      </w:r>
    </w:p>
    <w:p w14:paraId="4CCC1C5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D6706CC"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Tizim ishlamay turganda yoki foydalanuvchilar ma'lumot bilan ishlamay turganda zahiralash amalga oshirilsa …. deb ataladi.</w:t>
      </w:r>
    </w:p>
    <w:p w14:paraId="047CA2D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"Sovuq saxiralash"</w:t>
      </w:r>
    </w:p>
    <w:p w14:paraId="3C80E18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"Issiq zaxiralash"</w:t>
      </w:r>
    </w:p>
    <w:p w14:paraId="375A0CA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"Iliq saxiralash"</w:t>
      </w:r>
    </w:p>
    <w:p w14:paraId="14A45D7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"To'liq zaxiralash"</w:t>
      </w:r>
    </w:p>
    <w:p w14:paraId="00A2E00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37808D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Agar axborotning o'g'irlanishi moddiy va ma'naviy boyliklarning yo'qotilishi bilan bog'liq bo'lsa bu nima deb yuritiladi?</w:t>
      </w:r>
    </w:p>
    <w:p w14:paraId="2EF7D35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+:Jinoyat sifatida baholanadi</w:t>
      </w:r>
    </w:p>
    <w:p w14:paraId="747438A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Rag’bat hisoblanadi</w:t>
      </w:r>
    </w:p>
    <w:p w14:paraId="29AF7E5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Buzgunchilik hisoblanadi</w:t>
      </w:r>
    </w:p>
    <w:p w14:paraId="4C8E629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Guruhlar kurashi hisoblanadi</w:t>
      </w:r>
    </w:p>
    <w:p w14:paraId="0D68066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ACB74D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Asimmetrik kriptotizimlarda axborotni shifrlashda va rasshifrovka qilish uchun qanday kalit ishlatiladi?</w:t>
      </w:r>
    </w:p>
    <w:p w14:paraId="1A4D3B0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+:Ikkita kalit</w:t>
      </w:r>
    </w:p>
    <w:p w14:paraId="1FDDA7D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Bitta kalit</w:t>
      </w:r>
    </w:p>
    <w:p w14:paraId="157D0DC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Elektron raqamli imzo</w:t>
      </w:r>
    </w:p>
    <w:p w14:paraId="7986F60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Foydalanuvchi identifikatori</w:t>
      </w:r>
    </w:p>
    <w:p w14:paraId="4999E0E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2F56071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xavfsizligida axborotning bahosi qanday aniqlanadi?</w:t>
      </w:r>
    </w:p>
    <w:p w14:paraId="125BAD6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+:Axborot xavfsizligi buzulgan taqdirda ko’rilishi mumkin bo’lgan zarar miqdori bilan</w:t>
      </w:r>
    </w:p>
    <w:p w14:paraId="6218991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 xavfsizligi buzulgan taqdirda axborotni foydalanuvchi uchun muhumligi bilan</w:t>
      </w:r>
    </w:p>
    <w:p w14:paraId="64B6028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 noqonuniy foydalanishlardan o’zgartirishlardan va yo’q qilishlardan himoyalanganligi bilan</w:t>
      </w:r>
    </w:p>
    <w:p w14:paraId="358C334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 saqlovchi, ishlovchi va uzatuvchi apparat va dasturiy vasitalarning qiymati bilan}</w:t>
      </w:r>
    </w:p>
    <w:p w14:paraId="5E98587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15871BD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xavfsizligiga bo‘ladigan tahdidlarning qaysi biri maqsadli (atayin)  tahdidlar deb hisoblanadi?</w:t>
      </w:r>
    </w:p>
    <w:p w14:paraId="7B42A5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+:Strukturalarni ruxsatsiz modifikatsiyalash</w:t>
      </w:r>
    </w:p>
    <w:p w14:paraId="46DC75A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Tabiy ofat va avariya</w:t>
      </w:r>
    </w:p>
    <w:p w14:paraId="129AAAF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Texnik vositalarning buzilishi va ishlamasligi</w:t>
      </w:r>
    </w:p>
    <w:p w14:paraId="529C8B2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Foydalanuvchilar va xizmat ko‘rsatuvchi hodimlarning hatoliklari}</w:t>
      </w:r>
    </w:p>
    <w:p w14:paraId="5A9372C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5A7B9D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xavfsizligiga bo‘ladigan tahdidlarning qaysi biri tasodifiy  tahdidlar deb hisoblanadi?</w:t>
      </w:r>
    </w:p>
    <w:p w14:paraId="6E91AD7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+:Texnik vositalarning buzilishi va ishlamasligi</w:t>
      </w:r>
    </w:p>
    <w:p w14:paraId="65B7D2A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Axborotdan ruhsatsiz foydalanish</w:t>
      </w:r>
    </w:p>
    <w:p w14:paraId="5819C57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Zararkunanda dasturlar</w:t>
      </w:r>
    </w:p>
    <w:p w14:paraId="6FB9037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 xml:space="preserve">An’anaviy josuslik va diversiya haqidagi ma'lumotlar tahlili} </w:t>
      </w:r>
    </w:p>
    <w:p w14:paraId="27C64CD6"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D7E838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Axborot xavfsizligini ta'minlovchi choralarni ko’rsating?</w:t>
      </w:r>
    </w:p>
    <w:p w14:paraId="7988F7C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+:1-huquqiy, 2-tashkiliy-ma'muriy, 3-injener-texnik</w:t>
      </w:r>
    </w:p>
    <w:p w14:paraId="1696ABC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1-axloqiy, 2-tashkiliy-ma'muriy, 3-fizikaviy-kimyoviy</w:t>
      </w:r>
    </w:p>
    <w:p w14:paraId="2D485EA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1-dasturiy, 2-tashkiliy-ma'muriy, 3-huquqiy</w:t>
      </w:r>
    </w:p>
    <w:p w14:paraId="4C63644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1-aparat, 2-texnikaviy, 3-huquqiy}</w:t>
      </w:r>
    </w:p>
    <w:p w14:paraId="1C0B32E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4AC1DA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S:Axborot xavfsizligining huquqiy ta'minoti qaysi me’yorlarni o’z ichiga oladi</w:t>
      </w:r>
    </w:p>
    <w:p w14:paraId="09FAA52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+:Xalqaro va milliy huquqiy me’yorlarni</w:t>
      </w:r>
    </w:p>
    <w:p w14:paraId="6F9E8B0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Tashkiliy va xalqaro me’yorlarni</w:t>
      </w:r>
    </w:p>
    <w:p w14:paraId="30487EC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Ananaviy va korporativ me’yorlarni</w:t>
      </w:r>
    </w:p>
    <w:p w14:paraId="6834A69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Davlat va nodavlat tashkilotlarime’yorlarni}</w:t>
      </w:r>
    </w:p>
    <w:p w14:paraId="46E7797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92CCF0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S:Axborotni uzatish va saqlash jarayonida o‘z strukturasi va yoki mazmunini saqlash xususiyati nima deb ataladi?</w:t>
      </w:r>
    </w:p>
    <w:p w14:paraId="070F543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 Ma’lumotlar butunligi</w:t>
      </w:r>
    </w:p>
    <w:p w14:paraId="721E10C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Axborotning konfedensialligi</w:t>
      </w:r>
    </w:p>
    <w:p w14:paraId="067588F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Foydalanuvchanligi</w:t>
      </w:r>
    </w:p>
    <w:p w14:paraId="661539D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Ixchamligi}</w:t>
      </w:r>
    </w:p>
    <w:p w14:paraId="57589E1C" w14:textId="77777777" w:rsidR="003E12B1" w:rsidRPr="00C6655B" w:rsidRDefault="003E12B1" w:rsidP="003E12B1">
      <w:pPr>
        <w:pStyle w:val="aff0"/>
        <w:rPr>
          <w:rFonts w:ascii="Times New Roman" w:hAnsi="Times New Roman" w:cs="Times New Roman"/>
          <w:sz w:val="26"/>
          <w:szCs w:val="26"/>
          <w:lang w:val="en-US"/>
        </w:rPr>
      </w:pPr>
    </w:p>
    <w:p w14:paraId="7DB66A1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A0FFC7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S:Axborotning buzilishi yoki yo‘qotilishi xavfiga olib keluvchi himoyalanuvchi ob’ektga qarshi qilingan xarakatlar qanday nomlanadi?</w:t>
      </w:r>
    </w:p>
    <w:p w14:paraId="32556F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+:Tahdid</w:t>
      </w:r>
    </w:p>
    <w:p w14:paraId="12AF982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Zaiflik</w:t>
      </w:r>
    </w:p>
    <w:p w14:paraId="756D6B0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Hujum</w:t>
      </w:r>
    </w:p>
    <w:p w14:paraId="01B001B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Butunlik}</w:t>
      </w:r>
    </w:p>
    <w:p w14:paraId="583E0A2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F18DAC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Biometrik autentifikatsiyalashning avfzalliklari-bu:</w:t>
      </w:r>
    </w:p>
    <w:p w14:paraId="578EF0B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+:Biometrik alomatlarning noyobligi</w:t>
      </w:r>
    </w:p>
    <w:p w14:paraId="21B6960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Bir marta ishlatilishi</w:t>
      </w:r>
    </w:p>
    <w:p w14:paraId="74A708D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Biometrik alomatlarni o’zgartirish imkoniyati</w:t>
      </w:r>
    </w:p>
    <w:p w14:paraId="470B596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Autentifikatsiyalash jarayonining soddaligi</w:t>
      </w:r>
    </w:p>
    <w:p w14:paraId="1971A5E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7F64E7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Foydalanish huquqlariga (mualliflikka) ega barcha foydalanuvchilar axborotdan foydalana olishliklari-bu:</w:t>
      </w:r>
    </w:p>
    <w:p w14:paraId="7F2CB98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lastRenderedPageBreak/>
        <w:t>+:Foydalanuvchanligi</w:t>
      </w:r>
    </w:p>
    <w:p w14:paraId="71D6D79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Ma’lumotlar butunligi</w:t>
      </w:r>
    </w:p>
    <w:p w14:paraId="5A18E05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Axborotning konfedensialligi</w:t>
      </w:r>
    </w:p>
    <w:p w14:paraId="0764586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Ixchamligi</w:t>
      </w:r>
    </w:p>
    <w:p w14:paraId="2F9F601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1036774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S:</w:t>
      </w:r>
      <w:r w:rsidRPr="00C6655B">
        <w:rPr>
          <w:rFonts w:ascii="Times New Roman" w:hAnsi="Times New Roman" w:cs="Times New Roman"/>
          <w:sz w:val="26"/>
          <w:szCs w:val="26"/>
          <w:lang w:val="en-US"/>
        </w:rPr>
        <w:t>Global simsiz tarmoqning ta`sir doirasi qanday?</w:t>
      </w:r>
    </w:p>
    <w:p w14:paraId="148A8A4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+:Butun dunyo bo’yicha</w:t>
      </w:r>
    </w:p>
    <w:p w14:paraId="21E6A09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Binolar va korpuslar</w:t>
      </w:r>
    </w:p>
    <w:p w14:paraId="27AB13C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O’rtacha kattalikdagishahar</w:t>
      </w:r>
    </w:p>
    <w:p w14:paraId="6921794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Foydalanuvchi yaqinidagi tarmoq</w:t>
      </w:r>
    </w:p>
    <w:p w14:paraId="4435778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23813E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Foydalanuvchini identifikatsiyalashda qanday ma’lumotdan foydalaniladi?</w:t>
      </w:r>
    </w:p>
    <w:p w14:paraId="4C60107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+:Identifikatori</w:t>
      </w:r>
    </w:p>
    <w:p w14:paraId="1C64314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Telefon raqami</w:t>
      </w:r>
    </w:p>
    <w:p w14:paraId="4AC3ED7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Parol</w:t>
      </w:r>
    </w:p>
    <w:p w14:paraId="5979417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Avtorizatsiyasi</w:t>
      </w:r>
    </w:p>
    <w:p w14:paraId="1BD2947C"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897095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Foydalanuvchining tarmoqdagi harakatlarini va resurslardan foydalanishga urinishini qayd etish-bu:</w:t>
      </w:r>
    </w:p>
    <w:p w14:paraId="554F87C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+:Ma`murlash</w:t>
      </w:r>
    </w:p>
    <w:p w14:paraId="6718F0A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Autentifikatsiya</w:t>
      </w:r>
    </w:p>
    <w:p w14:paraId="42D601B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Identifikatsiya</w:t>
      </w:r>
    </w:p>
    <w:p w14:paraId="270C1C9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Sertifikatsiyalash</w:t>
      </w:r>
    </w:p>
    <w:p w14:paraId="16B1FAF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4F69AD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S: Kompyuter tizimini ruxsatsiz foydalanishdan himoyalashni, muhim kompyuter tizimlarni rezervlash, o‘g‘irlash va diversiyadan himoyalanishni ta’minlash rezerv elektr manbai, xavfsizlikning maxsus dasturiy va apparat vositalarini ishlab chiqish va amalga oshirish qaysi choralarga kiradi?</w:t>
      </w:r>
    </w:p>
    <w:p w14:paraId="439F2FA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+:Injener-texnik</w:t>
      </w:r>
    </w:p>
    <w:p w14:paraId="4CF3013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-:Molyaviy</w:t>
      </w:r>
    </w:p>
    <w:p w14:paraId="2181762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-:Tashkiliy-ma’muriy</w:t>
      </w:r>
    </w:p>
    <w:p w14:paraId="7E9E058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-:Huquqiy</w:t>
      </w:r>
    </w:p>
    <w:p w14:paraId="0F475D6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FD6B2A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Ma`lum qilingan foydalanuvchi, jarayon yoki qurilmaning haqiqiy ekanligini tekshirish muolajasi-bu:</w:t>
      </w:r>
    </w:p>
    <w:p w14:paraId="2A9064A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+:Autentifikatsiya</w:t>
      </w:r>
    </w:p>
    <w:p w14:paraId="0072D03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Identifikatsiya</w:t>
      </w:r>
    </w:p>
    <w:p w14:paraId="4FAA642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Ma`murlash (accaunting)</w:t>
      </w:r>
    </w:p>
    <w:p w14:paraId="56D149B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Avtorizatsiya</w:t>
      </w:r>
    </w:p>
    <w:p w14:paraId="3606E2F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13D77D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O‘zini tarqatishda kompyuter tarmoqlari va elektron pochta protokollari  va komandalaridan foydalanadi–bu:</w:t>
      </w:r>
    </w:p>
    <w:p w14:paraId="6E2A6A3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viruslari</w:t>
      </w:r>
    </w:p>
    <w:p w14:paraId="6C3978E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Pochta viruslari</w:t>
      </w:r>
    </w:p>
    <w:p w14:paraId="73E0F7B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Fayl viruslari</w:t>
      </w:r>
    </w:p>
    <w:p w14:paraId="188CC6D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Protokol viruslari</w:t>
      </w:r>
    </w:p>
    <w:p w14:paraId="6BB4A3A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BF657E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lastRenderedPageBreak/>
        <w:t xml:space="preserve">S: </w:t>
      </w:r>
      <w:r w:rsidRPr="00C6655B">
        <w:rPr>
          <w:rFonts w:ascii="Times New Roman" w:hAnsi="Times New Roman" w:cs="Times New Roman"/>
          <w:sz w:val="26"/>
          <w:szCs w:val="26"/>
          <w:lang w:val="en-US"/>
        </w:rPr>
        <w:t>Qanday viruslar xavfli hisoblanadi?</w:t>
      </w:r>
    </w:p>
    <w:p w14:paraId="049792B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+:kompyuter ishlashida jiddiy nuqsonlarga olib keluvchi</w:t>
      </w:r>
    </w:p>
    <w:p w14:paraId="45E5114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Jiddiy nuqsonlarga olib kelmaydigan ammo foydalanuvchini chalg'itadigan.</w:t>
      </w:r>
    </w:p>
    <w:p w14:paraId="7FD3FE7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Katta viruslar va odatda zararli dasturlar</w:t>
      </w:r>
    </w:p>
    <w:p w14:paraId="02D543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Passiv viruslar</w:t>
      </w:r>
    </w:p>
    <w:p w14:paraId="4A93975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1B212ED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Rezident bo’lmagan viruslar qachon xotirani zararlaydi?</w:t>
      </w:r>
    </w:p>
    <w:p w14:paraId="630D9C0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+:Faqat faollashgan vaqtida</w:t>
      </w:r>
    </w:p>
    <w:p w14:paraId="1C26C64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Faqat o’chirilganda</w:t>
      </w:r>
    </w:p>
    <w:p w14:paraId="16916B8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Kompyuter yoqilganda</w:t>
      </w:r>
    </w:p>
    <w:p w14:paraId="63D817A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Tarmoq orqali ma’lumot almashishda</w:t>
      </w:r>
    </w:p>
    <w:p w14:paraId="74103F2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2E549590"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Simli va simsiz tarmoqlar orasidagi asosiy farq nimadan iborat?</w:t>
      </w:r>
    </w:p>
    <w:p w14:paraId="7DFA84A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+:Tarmoq chetki nuqtalari orasidagi mutlaqo nazoratlamaydigan xudud</w:t>
      </w:r>
    </w:p>
    <w:p w14:paraId="0EC02EF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Tarmoq chetki nuqtalari orasidagi xududning kengligi asosida qurilmalarholati</w:t>
      </w:r>
    </w:p>
    <w:p w14:paraId="7DD5D4F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Himoya vositalarining chegaralanganligi</w:t>
      </w:r>
    </w:p>
    <w:p w14:paraId="0F5762B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Himoyani amalga oshirish imkoniyati yo‘qligi va ma'lum protokollarning ishlatilishi</w:t>
      </w:r>
    </w:p>
    <w:p w14:paraId="2672EAD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21A6E95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Simmetrik shifrlashning noqulayligi – bu:</w:t>
      </w:r>
    </w:p>
    <w:p w14:paraId="1B531FF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+:Maxfiy kalitlar bilan ayirboshlash zaruriyatidir</w:t>
      </w:r>
    </w:p>
    <w:p w14:paraId="5EFD899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Kalitlar maxfiyligi</w:t>
      </w:r>
    </w:p>
    <w:p w14:paraId="3F94374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Kalitlar uzunligi</w:t>
      </w:r>
    </w:p>
    <w:p w14:paraId="341A6FD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SHifrlashga ko‘p vaqt sarflanishi va ko'p yuklanishi</w:t>
      </w:r>
    </w:p>
    <w:p w14:paraId="7540A5E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C28735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Simsiz tarmoqlarni kategoriyalarini to’g’ri ko’rsating?</w:t>
      </w:r>
    </w:p>
    <w:p w14:paraId="46DEB3B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+:Simsiz shaxsiy tarmoq (PAN), simsiz lokal tarmoq (LAN), simsiz regional tarmoq (MAN) va Simsiz global tarmoq (WAN)</w:t>
      </w:r>
    </w:p>
    <w:p w14:paraId="68A05F4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Simsiz internet tarmoq (IAN )va Simsiz telefon tarmoq (WLAN), Simsiz shaxsiy tarmoq (PAN) va Simsiz global tarmoq (WIMAX)</w:t>
      </w:r>
    </w:p>
    <w:p w14:paraId="6B73CF5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Simsiz internet tarmoq (IAN) va uy simsiz tarmog’i</w:t>
      </w:r>
    </w:p>
    <w:p w14:paraId="54E5AD9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Simsiz chegaralanmagan tarmoq (LAN), simsiz kirish nuqtalari</w:t>
      </w:r>
    </w:p>
    <w:p w14:paraId="0A427A04" w14:textId="77777777" w:rsidR="003E12B1" w:rsidRPr="00C6655B" w:rsidRDefault="003E12B1" w:rsidP="003E12B1">
      <w:pPr>
        <w:pStyle w:val="aff0"/>
        <w:rPr>
          <w:rFonts w:ascii="Times New Roman" w:hAnsi="Times New Roman" w:cs="Times New Roman"/>
          <w:sz w:val="26"/>
          <w:szCs w:val="26"/>
          <w:lang w:val="en-US"/>
        </w:rPr>
      </w:pPr>
    </w:p>
    <w:p w14:paraId="334FA95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1220702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Sub`ektga ma`lum vakolat va resurslarni berish muolajasi-bu:</w:t>
      </w:r>
    </w:p>
    <w:p w14:paraId="017B8A8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+:Avtorizatsiya</w:t>
      </w:r>
    </w:p>
    <w:p w14:paraId="7B7ED26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Haqiqiylikni tasdiqlash</w:t>
      </w:r>
    </w:p>
    <w:p w14:paraId="4B5BC14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Autentifikatsiya</w:t>
      </w:r>
    </w:p>
    <w:p w14:paraId="1A133EE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Identifikasiya</w:t>
      </w:r>
    </w:p>
    <w:p w14:paraId="6F5FEF0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E62406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Tarmoq operatsion tizimining to'g'ri konfiguratsiyasini madadlash masalasini odatda kim hal etadi?</w:t>
      </w:r>
    </w:p>
    <w:p w14:paraId="2A4D8D4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+:Tizim ma'muri</w:t>
      </w:r>
    </w:p>
    <w:p w14:paraId="7C32B3A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Tizim foydalanuvchisi</w:t>
      </w:r>
    </w:p>
    <w:p w14:paraId="402361C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Korxona raxbari</w:t>
      </w:r>
    </w:p>
    <w:p w14:paraId="286B64E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Operator</w:t>
      </w:r>
    </w:p>
    <w:p w14:paraId="3B0B396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I:</w:t>
      </w:r>
    </w:p>
    <w:p w14:paraId="38A505F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Tarmoqlararo ekran  texnologiyasi-bu:</w:t>
      </w:r>
    </w:p>
    <w:p w14:paraId="2DE1E83C"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+:Ichki va tashqi tarmoq o’rtasida filtr va himoya vazifasini bajaradi</w:t>
      </w:r>
    </w:p>
    <w:p w14:paraId="4E971F0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Ichki va tashqi tarmoq o’rtasida axborotni o’zgartirish vazifasini bajaradi</w:t>
      </w:r>
    </w:p>
    <w:p w14:paraId="168E82E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Qonuniy foydalanuvchilarni himoyalash</w:t>
      </w:r>
    </w:p>
    <w:p w14:paraId="74416BB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Ishonchsiz  tarmoqdan kirishni boshqarish}</w:t>
      </w:r>
    </w:p>
    <w:p w14:paraId="0CCEB02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048FCD1"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Xizmat qilishdan voz kechishga undaydigan taqsimlangan hujum turini ko’rsating?</w:t>
      </w:r>
    </w:p>
    <w:p w14:paraId="3B17DBA8"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+:DDoS (Distributed Denial of Service) hujum</w:t>
      </w:r>
    </w:p>
    <w:p w14:paraId="1D528E15"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Tarmoq hujumlari</w:t>
      </w:r>
    </w:p>
    <w:p w14:paraId="03216B2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Dastur hujumlari asosidagi (Denial of Service) hujum</w:t>
      </w:r>
    </w:p>
    <w:p w14:paraId="3417D75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Virus hujumlari}</w:t>
      </w:r>
    </w:p>
    <w:p w14:paraId="11ACCBE0"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2D15FB63"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Uyishtirilmagan tahdid, ya’ni tizim yoki dasturdagi qurilmaning jismoniy xatoligi – bu…</w:t>
      </w:r>
    </w:p>
    <w:p w14:paraId="3F59C27B"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+:Tasodifiy tahdid</w:t>
      </w:r>
    </w:p>
    <w:p w14:paraId="7186C76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Uyishtirilgan tahdid</w:t>
      </w:r>
    </w:p>
    <w:p w14:paraId="5A9C37F2"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Faol tahdid</w:t>
      </w:r>
    </w:p>
    <w:p w14:paraId="361B190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Passiv tahdid</w:t>
      </w:r>
    </w:p>
    <w:p w14:paraId="489CF54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87A20F9"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 xml:space="preserve">S: </w:t>
      </w:r>
      <w:r w:rsidRPr="00C6655B">
        <w:rPr>
          <w:rFonts w:ascii="Times New Roman" w:hAnsi="Times New Roman" w:cs="Times New Roman"/>
          <w:sz w:val="26"/>
          <w:szCs w:val="26"/>
          <w:lang w:val="en-US"/>
        </w:rPr>
        <w:t>Axborot xavfsizligi qanday asosiy xarakteristikalarga ega?</w:t>
      </w:r>
    </w:p>
    <w:p w14:paraId="104FC02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+:Butunlik, konfidentsiallik, foydalana olishlik</w:t>
      </w:r>
    </w:p>
    <w:p w14:paraId="5E8C88BD"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Butunlik, himoya, ishonchlilikni urganib chiqishlilik</w:t>
      </w:r>
    </w:p>
    <w:p w14:paraId="5066A74E"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Konfidentsiallik, foydalana olishlik</w:t>
      </w:r>
    </w:p>
    <w:p w14:paraId="0D2D43B7"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Himoyalanganlik, ishonchlilik, butunlik</w:t>
      </w:r>
    </w:p>
    <w:p w14:paraId="1C8B77E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w:t>
      </w:r>
    </w:p>
    <w:p w14:paraId="2D84C4F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98634D1"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Tizim ishlamay turganda yoki foydalanuvchilar ma'lumot bilan ishlamay turganda zahiralash amalga oshirilsa …. deb ataladi.</w:t>
      </w:r>
    </w:p>
    <w:p w14:paraId="0CA50906"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en-US"/>
        </w:rPr>
        <w:t>+:"Sovuq saxiralash"</w:t>
      </w:r>
      <w:r w:rsidRPr="00C6655B">
        <w:rPr>
          <w:rFonts w:ascii="Times New Roman" w:hAnsi="Times New Roman" w:cs="Times New Roman"/>
          <w:sz w:val="26"/>
          <w:szCs w:val="26"/>
          <w:lang w:val="en-US"/>
        </w:rPr>
        <w:tab/>
      </w:r>
    </w:p>
    <w:p w14:paraId="3257EF84"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"Issiq zaxiralash"</w:t>
      </w:r>
      <w:r w:rsidRPr="00C6655B">
        <w:rPr>
          <w:rFonts w:ascii="Times New Roman" w:hAnsi="Times New Roman" w:cs="Times New Roman"/>
          <w:sz w:val="26"/>
          <w:szCs w:val="26"/>
          <w:lang w:val="en-US"/>
        </w:rPr>
        <w:tab/>
      </w:r>
    </w:p>
    <w:p w14:paraId="728C679A"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"Iliq saxiralash"</w:t>
      </w:r>
      <w:r w:rsidRPr="00C6655B">
        <w:rPr>
          <w:rFonts w:ascii="Times New Roman" w:hAnsi="Times New Roman" w:cs="Times New Roman"/>
          <w:sz w:val="26"/>
          <w:szCs w:val="26"/>
          <w:lang w:val="en-US"/>
        </w:rPr>
        <w:tab/>
      </w:r>
    </w:p>
    <w:p w14:paraId="0F6F782F" w14:textId="77777777" w:rsidR="003E12B1" w:rsidRPr="00C6655B" w:rsidRDefault="003E12B1" w:rsidP="003E12B1">
      <w:pPr>
        <w:pStyle w:val="aff0"/>
        <w:numPr>
          <w:ilvl w:val="0"/>
          <w:numId w:val="30"/>
        </w:numPr>
        <w:rPr>
          <w:rFonts w:ascii="Times New Roman" w:hAnsi="Times New Roman" w:cs="Times New Roman"/>
          <w:sz w:val="26"/>
          <w:szCs w:val="26"/>
          <w:lang w:val="en-US"/>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rPr>
        <w:t>"To'liq zaxiralash"</w:t>
      </w:r>
    </w:p>
    <w:p w14:paraId="426252A7"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109B79E"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Agar foydalanuvchi tizimda ma'lumot bilan ishlash vaqtida ham zahiralash amalga oshirilishi …. deb ataladi?</w:t>
      </w:r>
    </w:p>
    <w:p w14:paraId="7CD6184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"Issiq zaxiralash"</w:t>
      </w:r>
    </w:p>
    <w:p w14:paraId="3C6DC9D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"Sovuq saxiralash"</w:t>
      </w:r>
    </w:p>
    <w:p w14:paraId="5AE3F39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"Iliq saxiralash"</w:t>
      </w:r>
    </w:p>
    <w:p w14:paraId="76060A6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"To'liq zaxiralash"</w:t>
      </w:r>
    </w:p>
    <w:p w14:paraId="60CA03FB"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107AA0C"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zahira nusxasini saqlovchi va tikovchi dasturni belgilang</w:t>
      </w:r>
    </w:p>
    <w:p w14:paraId="5E135D7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HandyBakcup</w:t>
      </w:r>
    </w:p>
    <w:p w14:paraId="27F630B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Recuva, R.saver</w:t>
      </w:r>
    </w:p>
    <w:p w14:paraId="2AB6DD8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Cryptool</w:t>
      </w:r>
    </w:p>
    <w:p w14:paraId="445E4F9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Eset32</w:t>
      </w:r>
    </w:p>
    <w:p w14:paraId="71209791"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A63809A"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lastRenderedPageBreak/>
        <w:t xml:space="preserve">S: </w:t>
      </w:r>
      <w:r w:rsidRPr="00C6655B">
        <w:rPr>
          <w:rFonts w:ascii="Times New Roman" w:hAnsi="Times New Roman" w:cs="Times New Roman"/>
          <w:bCs/>
          <w:sz w:val="26"/>
          <w:szCs w:val="26"/>
          <w:lang w:val="en-US" w:eastAsia="ru-RU"/>
        </w:rPr>
        <w:t>O'chirilgan, formatlangan ma'lumotlarni tikovchi dasturni belgilang.</w:t>
      </w:r>
    </w:p>
    <w:p w14:paraId="26494F3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Recuva, R.saver</w:t>
      </w:r>
    </w:p>
    <w:p w14:paraId="6570BE7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HandyBakcup</w:t>
      </w:r>
    </w:p>
    <w:p w14:paraId="3147614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Cryptool</w:t>
      </w:r>
    </w:p>
    <w:p w14:paraId="1A6C95C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Eset32</w:t>
      </w:r>
    </w:p>
    <w:p w14:paraId="52BB903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0999243"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Virtuallashtirishga qaratilgan dasturiy vositalarni belgilang.</w:t>
      </w:r>
    </w:p>
    <w:p w14:paraId="1E8CD1D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VMware, VirtualBox</w:t>
      </w:r>
    </w:p>
    <w:p w14:paraId="1B5B9D4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HandyBakcup</w:t>
      </w:r>
    </w:p>
    <w:p w14:paraId="24AD35D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Eset32</w:t>
      </w:r>
    </w:p>
    <w:p w14:paraId="23F6A20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Cryptool</w:t>
      </w:r>
    </w:p>
    <w:p w14:paraId="47B1C0F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9458A16"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Cloud Computing texnologiyasi nechta katta turga ajratiladi?</w:t>
      </w:r>
    </w:p>
    <w:p w14:paraId="4BCF137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3 turga</w:t>
      </w:r>
    </w:p>
    <w:p w14:paraId="622A427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2 turga</w:t>
      </w:r>
    </w:p>
    <w:p w14:paraId="0A44128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4 turga</w:t>
      </w:r>
    </w:p>
    <w:p w14:paraId="70880D0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5 turga</w:t>
      </w:r>
    </w:p>
    <w:p w14:paraId="2E6897AA"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D8F3197" w14:textId="77777777" w:rsidR="003E12B1" w:rsidRPr="00C6655B" w:rsidRDefault="003E12B1" w:rsidP="003E12B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O'rnatilgan tizimlar-bu…</w:t>
      </w:r>
    </w:p>
    <w:p w14:paraId="796E7014"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Bu ko'pincha real vaqt hisoblash cheklovlariga ega bo'lgan kattaroq mexanik yoki elektr tizimidagi maxsus funksiyaga ega, boshqaruvchidir</w:t>
      </w:r>
    </w:p>
    <w:p w14:paraId="1CCEA3C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 xml:space="preserve">Korxona ichki tarmog’iga ulangan korporativ tarmog’idan bo'ladigan hujumlardan himoyalash </w:t>
      </w:r>
    </w:p>
    <w:p w14:paraId="3E6DF48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Korxona ichki tarmog’ini Internet global tarmog’idan ajratib qo’yish</w:t>
      </w:r>
    </w:p>
    <w:p w14:paraId="1B4A430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Bu ko'pincha global tizimda hisoblash cheklovlariga ega bo'lgan  mexanik yoki elektr tizimidagi maxsus funksiyaga ega qurilmadir</w:t>
      </w:r>
    </w:p>
    <w:p w14:paraId="0AF9F33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1F3EA4F"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Axborotdan oqilona foydalanish kodeksi qaysi tashkilot tomonidan ishlab chiqilgan?</w:t>
      </w:r>
    </w:p>
    <w:p w14:paraId="7570990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AQSH sog'liqni saqlash va insonlarga xizmat ko'rsatish vazirligi</w:t>
      </w:r>
    </w:p>
    <w:p w14:paraId="7BACD5C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AQSH Mudofaa vazirligi</w:t>
      </w:r>
    </w:p>
    <w:p w14:paraId="3091FA8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O'zbekiston Axborot texnologiyalari va kommunikatsiyalarni rivojlantirish vazirligi</w:t>
      </w:r>
    </w:p>
    <w:p w14:paraId="6B45C32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Rossiya kiberjinoyatlarga qarshu kurashish davlat qo'mitasi</w:t>
      </w:r>
    </w:p>
    <w:p w14:paraId="6E5D418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AA8C506"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Axborotdan oqilona foydalanish kodeksi nechanchi yil ishlab chiqilgan?</w:t>
      </w:r>
    </w:p>
    <w:p w14:paraId="079B21F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1973 yil</w:t>
      </w:r>
    </w:p>
    <w:p w14:paraId="6572CFB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1980 yil</w:t>
      </w:r>
    </w:p>
    <w:p w14:paraId="0097177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1991 yil</w:t>
      </w:r>
    </w:p>
    <w:p w14:paraId="3F6BF95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2002 yil</w:t>
      </w:r>
    </w:p>
    <w:p w14:paraId="2C4A230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32F8CDB" w14:textId="77777777" w:rsidR="003E12B1" w:rsidRPr="00C6655B" w:rsidRDefault="003E12B1" w:rsidP="003E12B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Kompyuter bilan bog'liq falsafiy soha bo'lib, foydalanuvchilarning xatti-harakatlari, komyuterlar nimaga dasturlashtirilganligi va umuman insonlarga va jamiyatga qanday ta'sir ko'rsatishini o'rgatadigan soha nima deb ataladi?</w:t>
      </w:r>
    </w:p>
    <w:p w14:paraId="423B6CF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Kiberetika</w:t>
      </w:r>
    </w:p>
    <w:p w14:paraId="7CCF736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Kiberhuquq</w:t>
      </w:r>
    </w:p>
    <w:p w14:paraId="3D8A268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Kiberqoida</w:t>
      </w:r>
    </w:p>
    <w:p w14:paraId="77F5F90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Kiberxavfsizlik</w:t>
      </w:r>
    </w:p>
    <w:p w14:paraId="325EE9B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lastRenderedPageBreak/>
        <w:t>I:</w:t>
      </w:r>
    </w:p>
    <w:p w14:paraId="7E38F49B" w14:textId="77777777" w:rsidR="003E12B1" w:rsidRPr="00C6655B" w:rsidRDefault="003E12B1" w:rsidP="003E12B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Kompyuter yoki boshqa qurilmalarga qarshi qilingan yoki kompyuter va boshqa qurilmalar orqali qilingan jinoyat-…</w:t>
      </w:r>
    </w:p>
    <w:p w14:paraId="6A0CEA6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Kiberjinoyat</w:t>
      </w:r>
    </w:p>
    <w:p w14:paraId="0C8A24D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Kibersport</w:t>
      </w:r>
    </w:p>
    <w:p w14:paraId="2AB47D1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Kiberterror</w:t>
      </w:r>
    </w:p>
    <w:p w14:paraId="692F902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en-US" w:eastAsia="ru-RU"/>
        </w:rPr>
        <w:t>Hakerlar uyushmasi</w:t>
      </w:r>
    </w:p>
    <w:p w14:paraId="60BB10B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37D6526"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Tarmoqlararo ekran paket filtrlari qaysi sathda ishlaydi?</w:t>
      </w:r>
    </w:p>
    <w:p w14:paraId="7C9E116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Tarmoq sathida</w:t>
      </w:r>
    </w:p>
    <w:p w14:paraId="570EC23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-:Ilova sathida</w:t>
      </w:r>
    </w:p>
    <w:p w14:paraId="6C3E509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-:Kanal sathida</w:t>
      </w:r>
    </w:p>
    <w:p w14:paraId="2DA66DB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-:Fizik sathida</w:t>
      </w:r>
    </w:p>
    <w:p w14:paraId="64CB326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258C8F1"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Tarmoqlararo ekran ekspert paketi filtrlari qaysi sathda ishlaydi?</w:t>
      </w:r>
    </w:p>
    <w:p w14:paraId="0321C29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Transport sathida</w:t>
      </w:r>
    </w:p>
    <w:p w14:paraId="4133943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-:Ilova sathida</w:t>
      </w:r>
    </w:p>
    <w:p w14:paraId="72C9EF0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-:Kanal sathida</w:t>
      </w:r>
    </w:p>
    <w:p w14:paraId="47E2CED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-:Fizik sathida</w:t>
      </w:r>
    </w:p>
    <w:p w14:paraId="63268B2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58B4A6EA"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Spam bilan kurashishning dasturiy uslubida nimalar ko’zda tutiladi?</w:t>
      </w:r>
    </w:p>
    <w:p w14:paraId="257439B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Elektron pochta qutisiga kelib tushadigan ma’lumotlar dasturlar asosida filtrlanib cheklanadi</w:t>
      </w:r>
    </w:p>
    <w:p w14:paraId="76D82CF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-:Elektron pochta qutisiga kelib tushadigan spamlar me’yoriy xujjatlar asosida cheklanadi va bloklanadi</w:t>
      </w:r>
    </w:p>
    <w:p w14:paraId="5E415AF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-:Elektron pochta qutisiga kelib tushadigan spamlar ommaviy ravishda cheklanadi</w:t>
      </w:r>
    </w:p>
    <w:p w14:paraId="0C4AA25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-:Elektron pochta qutisiga kelib spamlar mintaqaviy hududlarda cheklanadi</w:t>
      </w:r>
    </w:p>
    <w:p w14:paraId="2642FF29"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3437EAA" w14:textId="77777777" w:rsidR="003E12B1" w:rsidRPr="00C6655B" w:rsidRDefault="003E12B1" w:rsidP="003E12B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Ma’lumotlarni yo’qolish sabab bo’luvchi tabiiy tahdidlarni ko’rsating</w:t>
      </w:r>
    </w:p>
    <w:p w14:paraId="7F5F377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Zilzila, yong‘in, suv toshqini va hak</w:t>
      </w:r>
    </w:p>
    <w:p w14:paraId="02E0C0C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-:Quvvat o‘chishi, dasturiy ta’minot to‘satdan o‘zgarishi yoki qurilmani to‘satdan zararlanishi</w:t>
      </w:r>
    </w:p>
    <w:p w14:paraId="0351653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-:Tashkilotdagi muhim ma’lumotlarni modifikatsiyalanishi yoki o‘g‘irlanishi</w:t>
      </w:r>
    </w:p>
    <w:p w14:paraId="64A3F82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-:Qasddan yoki tasodifiy ma’lumotni o‘chirib yuborilishi, ma’lumotlarni saqlash vositasini to‘g‘ri joylashtirilmagani </w:t>
      </w:r>
    </w:p>
    <w:p w14:paraId="0173912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993948D"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tasodifiy sabablar tufayli yo’qolish sababini belgilang</w:t>
      </w:r>
    </w:p>
    <w:p w14:paraId="3DB6BED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Quvvat o‘chishi, dasturiy ta’minot to‘satdan o‘zgarishi yoki qurilmani to‘satdan zararlanishi</w:t>
      </w:r>
    </w:p>
    <w:p w14:paraId="26C4065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-:Tashkilotdagi muhim ma’lumotlarni modifikatsiyalanishi yoki o‘g‘irlanishi</w:t>
      </w:r>
    </w:p>
    <w:p w14:paraId="4933EEF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-:Ma’lumotlarni saqlash vositasini to‘g‘ri joylashtirilmagani yoki ma’lumotlar bazasini xatolik bilan boshqarilganligi.</w:t>
      </w:r>
    </w:p>
    <w:p w14:paraId="6863CF9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-:Zilzila, yong‘in, suv toshqini va hak</w:t>
      </w:r>
    </w:p>
    <w:p w14:paraId="581F23A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DA8858E"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inson xatosi tufayli yo’qolish sababini belgilang.</w:t>
      </w:r>
    </w:p>
    <w:p w14:paraId="05186D0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lastRenderedPageBreak/>
        <w:t>+:</w:t>
      </w:r>
      <w:r w:rsidRPr="00C6655B">
        <w:rPr>
          <w:rFonts w:ascii="Times New Roman" w:hAnsi="Times New Roman" w:cs="Times New Roman"/>
          <w:sz w:val="26"/>
          <w:szCs w:val="26"/>
          <w:lang w:val="en-US" w:eastAsia="ru-RU"/>
        </w:rPr>
        <w:t>Ma’lumotlarni saqlash vositasini to‘g‘ri joylashtirilmagani yoki ma’lumotlar bazasini xatolik bilan boshqarilganligi.</w:t>
      </w:r>
    </w:p>
    <w:p w14:paraId="151B9A9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-:Tashkilotdagi muhim ma’lumotlarni modifikatsiyalanishi yoki o‘g‘irlanishi</w:t>
      </w:r>
    </w:p>
    <w:p w14:paraId="5F06155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-:Quvvat o‘chishi, dasturiy ta’minot to‘satdan o‘zgarishi yoki qurilmani to‘satdan zararlanishi</w:t>
      </w:r>
    </w:p>
    <w:p w14:paraId="076D112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-:Zilzila, yong‘in, suv toshqini va hak</w:t>
      </w:r>
    </w:p>
    <w:p w14:paraId="7E37021D"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1F591EA7"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Ma’lumotlarni g’arazli hatti harakatlar yo’qolish sababini ko’rsating.</w:t>
      </w:r>
    </w:p>
    <w:p w14:paraId="38F9B9E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Tashkilotdagi muhim ma’lumotlarni modifikatsiyalanishi yoki o‘g‘irlanishi</w:t>
      </w:r>
    </w:p>
    <w:p w14:paraId="5F5E50A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-:Quvvat o‘chishi, dasturiy ta’minot to‘satdan o‘zgarishi yoki qurilmani to‘satdan zararlanishi</w:t>
      </w:r>
    </w:p>
    <w:p w14:paraId="4047E55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-:Ma’lumotlarni saqlash vositasini to‘g‘ri joylashtirilmagani yoki ma’lumotlar bazasini xatolik bilan boshqarilganligi.</w:t>
      </w:r>
    </w:p>
    <w:p w14:paraId="21350A1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-:Zilzila, yong‘in, suv toshqini va hak</w:t>
      </w:r>
    </w:p>
    <w:p w14:paraId="0AD056D8"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75A04B12"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Kompyuterda hodisalar haqidagi ma’lumot qayerda saqlanadi?</w:t>
      </w:r>
    </w:p>
    <w:p w14:paraId="216CF0F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Hodisalar jurnaliga</w:t>
      </w:r>
    </w:p>
    <w:p w14:paraId="6B66191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-:Operativ xotiraga</w:t>
      </w:r>
    </w:p>
    <w:p w14:paraId="46DC5E0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-:Kesh xotiraga</w:t>
      </w:r>
    </w:p>
    <w:p w14:paraId="0F0FAC2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-:Vaqtinchalik faylga</w:t>
      </w:r>
    </w:p>
    <w:p w14:paraId="674D035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10858436" w14:textId="77777777" w:rsidR="003E12B1" w:rsidRPr="00C6655B" w:rsidRDefault="003E12B1" w:rsidP="003E12B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Internet orqali masofada joylashgan kompyuterga yoki tarmoq resurslariga DoS hujumlari uyushtirilishi natijasida..</w:t>
      </w:r>
    </w:p>
    <w:p w14:paraId="6D2DC529"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rPr>
        <w:t>+:</w:t>
      </w:r>
      <w:r w:rsidRPr="00C6655B">
        <w:rPr>
          <w:rFonts w:ascii="Times New Roman" w:hAnsi="Times New Roman" w:cs="Times New Roman"/>
          <w:sz w:val="26"/>
          <w:szCs w:val="26"/>
          <w:lang w:val="uz-Cyrl-UZ" w:eastAsia="ru-RU"/>
        </w:rPr>
        <w:t>Foydalanuvchilar kerakli axborot resurlariga murojaat qilish imkoniyatidan mahrum qilinadilar</w:t>
      </w:r>
    </w:p>
    <w:p w14:paraId="0FF1A2E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-:Foydalanuvchilarning maxfiy axborotlari kuzatilib, masofadan buzg’unchilarga etkaziladi</w:t>
      </w:r>
    </w:p>
    <w:p w14:paraId="4403CFF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-:Axborot tizimidagi ma’lumotlar bazalari o’g’irlanib ko’lga kiritilgach, ular yo’q qilinadilar</w:t>
      </w:r>
    </w:p>
    <w:p w14:paraId="614CF75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-:Foydalanuvchilar axborotlariga ruxsatsiz o’zgartirishlar kiritilib, ularning yaxlitligi buziladi</w:t>
      </w:r>
    </w:p>
    <w:p w14:paraId="60BA881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F02F9D8" w14:textId="77777777" w:rsidR="003E12B1" w:rsidRPr="00C6655B" w:rsidRDefault="003E12B1" w:rsidP="003E12B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Dasturlarni buzish va undagi mualliflik huquqini buzush uchun yo’naltirilgan buzg’unchi bu - ... .</w:t>
      </w:r>
    </w:p>
    <w:p w14:paraId="6037D57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Krakker</w:t>
      </w:r>
    </w:p>
    <w:p w14:paraId="59053C2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-:Hakker</w:t>
      </w:r>
    </w:p>
    <w:p w14:paraId="38E0882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-:Virus bot</w:t>
      </w:r>
    </w:p>
    <w:p w14:paraId="18D4ACB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-:Ishonchsiz dasturchi</w:t>
      </w:r>
    </w:p>
    <w:p w14:paraId="31F2D32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B9C585D"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Antivirus dasturiy vositalari viruslarni tahlil qilishiga ko'ra necha turga bo'linadi?</w:t>
      </w:r>
    </w:p>
    <w:p w14:paraId="47F6BAA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2 turga: fayl Signaturaga va evristikaga asoslangan</w:t>
      </w:r>
    </w:p>
    <w:p w14:paraId="5F6394D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-:2 turga: faol va passiv</w:t>
      </w:r>
    </w:p>
    <w:p w14:paraId="0A513BA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-:2 turga: pulli va pulsiz</w:t>
      </w:r>
    </w:p>
    <w:p w14:paraId="696AE0D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-:2 turga: litsenziyali va ochiq</w:t>
      </w:r>
    </w:p>
    <w:p w14:paraId="4441850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209867D5"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lastRenderedPageBreak/>
        <w:t xml:space="preserve">S: </w:t>
      </w:r>
      <w:r w:rsidRPr="00C6655B">
        <w:rPr>
          <w:rFonts w:ascii="Times New Roman" w:hAnsi="Times New Roman" w:cs="Times New Roman"/>
          <w:bCs/>
          <w:sz w:val="26"/>
          <w:szCs w:val="26"/>
          <w:lang w:val="en-US" w:eastAsia="ru-RU"/>
        </w:rPr>
        <w:t>"Parol', "PIN'" kodlarni xavfsizlik tomonidan kamchiligi nimadan iborat?</w:t>
      </w:r>
    </w:p>
    <w:p w14:paraId="11D4228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Foydalanish davrida maxfiylik kamayib boradi</w:t>
      </w:r>
    </w:p>
    <w:p w14:paraId="123C9DA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esda saqlash kerak bo'ladi</w:t>
      </w:r>
    </w:p>
    <w:p w14:paraId="3A7A0ED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almashtirish jarayoni murakkabligi</w:t>
      </w:r>
    </w:p>
    <w:p w14:paraId="7798979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 uzunligi soni cheklangan</w:t>
      </w:r>
    </w:p>
    <w:p w14:paraId="33FC3FE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F2BE4F8"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Yaxlitlikni buzilishi bu - …</w:t>
      </w:r>
    </w:p>
    <w:p w14:paraId="01FBE17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Soxtalashtirish va o’zgartirish</w:t>
      </w:r>
    </w:p>
    <w:p w14:paraId="3704CD3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-:Ishonchsizlik va soxtalashtirish</w:t>
      </w:r>
    </w:p>
    <w:p w14:paraId="4E41D26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-:Soxtalashtirish</w:t>
      </w:r>
    </w:p>
    <w:p w14:paraId="4E30DFC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-:Butunmaslik va yaxlitlanmaganlik</w:t>
      </w:r>
    </w:p>
    <w:p w14:paraId="4406B262"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4FF63D8E" w14:textId="77777777" w:rsidR="003E12B1" w:rsidRPr="00C6655B" w:rsidRDefault="003E12B1" w:rsidP="003E12B1">
      <w:pPr>
        <w:pStyle w:val="aff0"/>
        <w:numPr>
          <w:ilvl w:val="0"/>
          <w:numId w:val="30"/>
        </w:numPr>
        <w:rPr>
          <w:rFonts w:ascii="Times New Roman" w:hAnsi="Times New Roman" w:cs="Times New Roman"/>
          <w:bCs/>
          <w:sz w:val="26"/>
          <w:szCs w:val="26"/>
          <w:lang w:val="uz-Cyrl-UZ"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uz-Cyrl-UZ" w:eastAsia="ru-RU"/>
        </w:rPr>
        <w:t>Tarmoqda joylashgan fayllar va boshqa resurslardan foydalanishni taqdim etuvchi tarmoqdagi kompyuter nima?</w:t>
      </w:r>
    </w:p>
    <w:p w14:paraId="34A4564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Server</w:t>
      </w:r>
    </w:p>
    <w:p w14:paraId="1F8E34D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-:Bulutli tizim</w:t>
      </w:r>
    </w:p>
    <w:p w14:paraId="2D8DD02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-:Superkompyuter</w:t>
      </w:r>
    </w:p>
    <w:p w14:paraId="347857C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-:Tarmoq</w:t>
      </w:r>
    </w:p>
    <w:p w14:paraId="07CBD8F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2503322"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 xml:space="preserve">Tahdid nima? </w:t>
      </w:r>
    </w:p>
    <w:p w14:paraId="49C6754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Tizim yoki tashkilotga zarar yetkazishi mumkin bo‘lgan istalmagan hodisa.</w:t>
      </w:r>
    </w:p>
    <w:p w14:paraId="5D8EA53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-:Tashkilot uchun qadrli bo‘lgan ixtiyoriy narsa</w:t>
      </w:r>
    </w:p>
    <w:p w14:paraId="44645F0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 riskni o‘zgartiradigan harakatlar bo‘lib</w:t>
      </w:r>
    </w:p>
    <w:p w14:paraId="599E970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-:Bu noaniqlikning maqsadlarga ta’siri</w:t>
      </w:r>
    </w:p>
    <w:p w14:paraId="3414378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06A28C3D"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Risk nima?</w:t>
      </w:r>
    </w:p>
    <w:p w14:paraId="24EAA60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 xml:space="preserve">Potensial kuchlanish yoki zarar </w:t>
      </w:r>
    </w:p>
    <w:p w14:paraId="58EF1D6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-:Potensial foyda yoki zarar</w:t>
      </w:r>
    </w:p>
    <w:p w14:paraId="6848A6C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-:Tasodifiy taxdid</w:t>
      </w:r>
    </w:p>
    <w:p w14:paraId="463210E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-:Katta yo‘qotish</w:t>
      </w:r>
    </w:p>
    <w:p w14:paraId="09BE6E9E"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9A665EF"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Qaysi tarmoq kabelining axborot uzatish tezligi yuqori hisoblanadi?</w:t>
      </w:r>
    </w:p>
    <w:p w14:paraId="2FA1670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Optik tolali</w:t>
      </w:r>
    </w:p>
    <w:p w14:paraId="5DFB46C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-:O’rama juft</w:t>
      </w:r>
    </w:p>
    <w:p w14:paraId="0BD6E6B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-:Koaksial </w:t>
      </w:r>
    </w:p>
    <w:p w14:paraId="4E5E74B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-:Telefon kabeli</w:t>
      </w:r>
    </w:p>
    <w:p w14:paraId="18B16A94"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952632A"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Nima uchun autentifikatsiyalashda parol ko’p qo’llaniladi?</w:t>
      </w:r>
    </w:p>
    <w:p w14:paraId="18B3335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Sarf xarajati kam, almashtirish oson</w:t>
      </w:r>
    </w:p>
    <w:p w14:paraId="2DC4D4A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eslab qolish oson</w:t>
      </w:r>
    </w:p>
    <w:p w14:paraId="731F4B9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-:Parolni o’g’rishlash qiyin</w:t>
      </w:r>
    </w:p>
    <w:p w14:paraId="12A46EF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-:Serverda parollarni saqlash oson</w:t>
      </w:r>
    </w:p>
    <w:p w14:paraId="49411AA5"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61A818E3"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Elektron xujjatlarni yo’q qilish usullari qaysilar?</w:t>
      </w:r>
    </w:p>
    <w:p w14:paraId="08CF9A5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Shredirlash, magnitsizlantirish, yanchish</w:t>
      </w:r>
    </w:p>
    <w:p w14:paraId="1F61390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-:Yoqish, ko’mish, yanchish</w:t>
      </w:r>
    </w:p>
    <w:p w14:paraId="6FD57C3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-:Shredirlash, yoqish, ko’mish</w:t>
      </w:r>
    </w:p>
    <w:p w14:paraId="6C0B061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lastRenderedPageBreak/>
        <w:t>-:Kimyoviy usul, yoqish.</w:t>
      </w:r>
    </w:p>
    <w:p w14:paraId="7DF4D473"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4873FFB"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Elektron raqamli imzo algoritmi qanday bosqichlardan iborat bo‘ladi?</w:t>
      </w:r>
    </w:p>
    <w:p w14:paraId="43AE51E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Imzo qo‘yish va imzoni tekshirishdan</w:t>
      </w:r>
    </w:p>
    <w:p w14:paraId="1189F7D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-:Faqat imzo qo‘yishdan</w:t>
      </w:r>
    </w:p>
    <w:p w14:paraId="74F4FD6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-:Faqat imzoni tekshirishdan</w:t>
      </w:r>
    </w:p>
    <w:p w14:paraId="75A9D7D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-:Kalitlarni taqsimlashdan</w:t>
      </w:r>
    </w:p>
    <w:p w14:paraId="0FC95BBF" w14:textId="77777777" w:rsidR="003E12B1" w:rsidRPr="00C6655B" w:rsidRDefault="003E12B1" w:rsidP="003E12B1">
      <w:pPr>
        <w:pStyle w:val="aff0"/>
        <w:numPr>
          <w:ilvl w:val="0"/>
          <w:numId w:val="30"/>
        </w:numPr>
        <w:rPr>
          <w:rFonts w:ascii="Times New Roman" w:hAnsi="Times New Roman" w:cs="Times New Roman"/>
          <w:sz w:val="26"/>
          <w:szCs w:val="26"/>
          <w:lang w:val="uz-Cyrl-UZ"/>
        </w:rPr>
      </w:pPr>
      <w:r w:rsidRPr="00C6655B">
        <w:rPr>
          <w:rFonts w:ascii="Times New Roman" w:hAnsi="Times New Roman" w:cs="Times New Roman"/>
          <w:sz w:val="26"/>
          <w:szCs w:val="26"/>
          <w:lang w:val="uz-Cyrl-UZ"/>
        </w:rPr>
        <w:t>I:</w:t>
      </w:r>
    </w:p>
    <w:p w14:paraId="3AD17ABD" w14:textId="77777777" w:rsidR="003E12B1" w:rsidRPr="00C6655B" w:rsidRDefault="003E12B1" w:rsidP="003E12B1">
      <w:pPr>
        <w:pStyle w:val="aff0"/>
        <w:numPr>
          <w:ilvl w:val="0"/>
          <w:numId w:val="30"/>
        </w:numPr>
        <w:rPr>
          <w:rFonts w:ascii="Times New Roman" w:hAnsi="Times New Roman" w:cs="Times New Roman"/>
          <w:bCs/>
          <w:sz w:val="26"/>
          <w:szCs w:val="26"/>
          <w:lang w:val="en-US" w:eastAsia="ru-RU"/>
        </w:rPr>
      </w:pPr>
      <w:r w:rsidRPr="00C6655B">
        <w:rPr>
          <w:rFonts w:ascii="Times New Roman" w:hAnsi="Times New Roman" w:cs="Times New Roman"/>
          <w:sz w:val="26"/>
          <w:szCs w:val="26"/>
          <w:lang w:val="uz-Cyrl-UZ"/>
        </w:rPr>
        <w:t xml:space="preserve">S: </w:t>
      </w:r>
      <w:r w:rsidRPr="00C6655B">
        <w:rPr>
          <w:rFonts w:ascii="Times New Roman" w:hAnsi="Times New Roman" w:cs="Times New Roman"/>
          <w:bCs/>
          <w:sz w:val="26"/>
          <w:szCs w:val="26"/>
          <w:lang w:val="en-US" w:eastAsia="ru-RU"/>
        </w:rPr>
        <w:t>Elektron pochtaga kirishda foydalanuvchi qanday autetntifikasiyalashdan o’tadi?</w:t>
      </w:r>
    </w:p>
    <w:p w14:paraId="115E820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rPr>
        <w:t>+:</w:t>
      </w:r>
      <w:r w:rsidRPr="00C6655B">
        <w:rPr>
          <w:rFonts w:ascii="Times New Roman" w:hAnsi="Times New Roman" w:cs="Times New Roman"/>
          <w:sz w:val="26"/>
          <w:szCs w:val="26"/>
          <w:lang w:val="en-US" w:eastAsia="ru-RU"/>
        </w:rPr>
        <w:t>Parol asosida</w:t>
      </w:r>
    </w:p>
    <w:p w14:paraId="71AEE01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-:Smart karta asosida</w:t>
      </w:r>
    </w:p>
    <w:p w14:paraId="5CD7D03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-:Biometrik asosida</w:t>
      </w:r>
    </w:p>
    <w:p w14:paraId="5E5C6DA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-:Ikki tomonlama</w:t>
      </w:r>
    </w:p>
    <w:p w14:paraId="1AE69F8B"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14:paraId="1C835A1C"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Qaysi javobda xavfsizlik siyosatini amalga oshirishdagi Jazolar bosqichiga to‘g‘ri ta’rif berilgan.</w:t>
      </w:r>
    </w:p>
    <w:p w14:paraId="7624AA01"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siyosatini ishlab chiqishdan oldin o‘z  aktivlari uchun risklarni  baholashi shart</w:t>
      </w:r>
    </w:p>
    <w:p w14:paraId="779ACD4A"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xavfsizlik siyosatini  ishlab chiqishdan oldin umumiy qoidalarni o‘rnatilish shart</w:t>
      </w:r>
    </w:p>
    <w:p w14:paraId="08C28380"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yangi xavfsizlik siyosatini ishlab chiqish yoki mavjudiga qo‘shimcha kiritish jarayonida boshqaruvchi bo‘lishi shart</w:t>
      </w:r>
    </w:p>
    <w:p w14:paraId="293B8378"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ma’lum tashkilotlarda tashkilotlarda qat’iy siyosatlar mavjud. Agar xodimlar ushbu siyosatlarga amal qilmasa, ularga qarshi bir qancha choralar qo‘llaniladi.</w:t>
      </w:r>
    </w:p>
    <w:p w14:paraId="6B2F4E62"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14:paraId="10DF03DC"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Qaysi javobda xavfsizlik siyosatini amalga oshirishdagi Xodimlarni o‘rgatish bosqichiga to‘g‘ri ta’rif berilgan.</w:t>
      </w:r>
    </w:p>
    <w:p w14:paraId="56A3C4F2"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siyosatini ishlab chiqishdan oldin o‘z  aktivlari uchun risklarni  baholashi shart</w:t>
      </w:r>
    </w:p>
    <w:p w14:paraId="63C75054"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tashkilot o‘z  xavfsizlik siyosatini  ishlab chiqishdan oldin umumiy qoidalarni o‘rnatilish shart</w:t>
      </w:r>
    </w:p>
    <w:p w14:paraId="70618D3D"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yangi xavfsizlik siyosatini ishlab chiqish yoki mavjudiga qo‘shimcha kiritish jarayonida boshqaruvchi bo‘lishi shart</w:t>
      </w:r>
    </w:p>
    <w:p w14:paraId="69745E7C"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xodimlarga tashkilot xavfsizlik siyosati davomli ravishda o‘rgatilishi shart</w:t>
      </w:r>
    </w:p>
    <w:p w14:paraId="3059A8A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7AA877F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Galstuk babochka usuli nima?</w:t>
      </w:r>
    </w:p>
    <w:p w14:paraId="2C103D3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baholash usuli</w:t>
      </w:r>
    </w:p>
    <w:p w14:paraId="060A31A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qabul qilish usuli</w:t>
      </w:r>
    </w:p>
    <w:p w14:paraId="501F2A4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shifrlash algoritmi</w:t>
      </w:r>
    </w:p>
    <w:p w14:paraId="56A6E85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hosil qilish usuli.</w:t>
      </w:r>
    </w:p>
    <w:p w14:paraId="5C2C7B6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31869C1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Lotin alifbosida DADA so‘zini 3 kalit bilan shifrlagandan so‘ng qaysi so‘z hosil bo‘ladi. A=0, B=1….Z=25.</w:t>
      </w:r>
    </w:p>
    <w:p w14:paraId="141F2CB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+:GDGD</w:t>
      </w:r>
    </w:p>
    <w:p w14:paraId="0B036D2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NANA</w:t>
      </w:r>
    </w:p>
    <w:p w14:paraId="1D804B7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lastRenderedPageBreak/>
        <w:t>-: GPGP</w:t>
      </w:r>
    </w:p>
    <w:p w14:paraId="5DDCC2B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FDFD</w:t>
      </w:r>
    </w:p>
    <w:p w14:paraId="7926CB2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604DA8B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Lotin alifbosida NON so‘zini 3 kalit bilan shifrlagandan so‘ng qaysi so‘z hosil bo‘ladi. A=0, B=1….Z=25.</w:t>
      </w:r>
    </w:p>
    <w:p w14:paraId="1E4E117B"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-:GDGD</w:t>
      </w:r>
    </w:p>
    <w:p w14:paraId="34015A79"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NANA</w:t>
      </w:r>
    </w:p>
    <w:p w14:paraId="32F8B60A"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QRQ</w:t>
      </w:r>
    </w:p>
    <w:p w14:paraId="0A6C6E8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FDFD</w:t>
      </w:r>
    </w:p>
    <w:p w14:paraId="7CDA1E0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56BE76E3"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eastAsia="ru-RU"/>
        </w:rPr>
        <w:t xml:space="preserve">S: Fizik to‘siqlarni  o‘rnatish , Xavfsizlik qo‘riqchilarini ishga olish, Fizik qulflar </w:t>
      </w:r>
      <w:r w:rsidRPr="00C6655B">
        <w:rPr>
          <w:rFonts w:ascii="Times New Roman" w:hAnsi="Times New Roman" w:cs="Times New Roman"/>
          <w:sz w:val="26"/>
          <w:szCs w:val="26"/>
          <w:lang w:val="uz-Cyrl-UZ" w:eastAsia="ru-RU"/>
        </w:rPr>
        <w:t>qo‘yishni amalga oshirish qanday nazorat turiga kiradi?</w:t>
      </w:r>
    </w:p>
    <w:p w14:paraId="63E3D0FB"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+:Fizik nazorat</w:t>
      </w:r>
    </w:p>
    <w:p w14:paraId="35D52A51"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Texnik nazorat</w:t>
      </w:r>
    </w:p>
    <w:p w14:paraId="4DC525F0"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Ma’muriy nazorat</w:t>
      </w:r>
    </w:p>
    <w:p w14:paraId="1F4D5117"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Tashkiliy nazorat</w:t>
      </w:r>
    </w:p>
    <w:p w14:paraId="742C9E38"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14:paraId="6EBEB364"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Ruxsatlarni nazoratlash,  “Qopqon”, Yong‘inga qarshi  tizimlar,  Yoritish tizimlari,  Ogohlantirish  tizimlari ,  Quvvat manbalari, Video kuzatuv tizimlari,  Qurollarni aniqlash,  Muhitni nazoratlash amalga oshirish qanday nazorat turiga kiradi?</w:t>
      </w:r>
    </w:p>
    <w:p w14:paraId="24F4F6A5"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Fizik nazorat</w:t>
      </w:r>
    </w:p>
    <w:p w14:paraId="64A6E065"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+:Texnik nazorat</w:t>
      </w:r>
    </w:p>
    <w:p w14:paraId="70FB7554"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en-US" w:eastAsia="ru-RU"/>
        </w:rPr>
        <w:t>-</w:t>
      </w:r>
      <w:r w:rsidRPr="00C6655B">
        <w:rPr>
          <w:rFonts w:ascii="Times New Roman" w:hAnsi="Times New Roman" w:cs="Times New Roman"/>
          <w:sz w:val="26"/>
          <w:szCs w:val="26"/>
          <w:lang w:val="uz-Cyrl-UZ" w:eastAsia="ru-RU"/>
        </w:rPr>
        <w:t>: Ma’muriy nazorat</w:t>
      </w:r>
    </w:p>
    <w:p w14:paraId="79D11445"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Tashkiliy nazorat</w:t>
      </w:r>
    </w:p>
    <w:p w14:paraId="6503858A"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14:paraId="5326DD51"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Qoida va muolajalarni yaratish, Joylashuv arxitekturasini loyihalash,  Xavfsizlik belgilari va ogohlantirish signallari,  Ishchi joy xavfsizligini ta’minlash,  Shaxs xavfsizligini ta’minlash amalga oshirish qanday nazorat turiga kiradi?</w:t>
      </w:r>
    </w:p>
    <w:p w14:paraId="150552A2"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Fizik nazorat</w:t>
      </w:r>
    </w:p>
    <w:p w14:paraId="083FBB0A"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Texnik nazorat</w:t>
      </w:r>
    </w:p>
    <w:p w14:paraId="0FF72C3A"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Ma’muriy nazorat</w:t>
      </w:r>
    </w:p>
    <w:p w14:paraId="18686C63"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Tashkiliy nazorat</w:t>
      </w:r>
    </w:p>
    <w:p w14:paraId="7912D818"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I:</w:t>
      </w:r>
    </w:p>
    <w:p w14:paraId="62F91185"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S: Ikkilik sanoq tizimida qanday raqamlardan foydalanamiz?</w:t>
      </w:r>
    </w:p>
    <w:p w14:paraId="0821FE73"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Faqat 0 va 1</w:t>
      </w:r>
    </w:p>
    <w:p w14:paraId="1B2B412B"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Faqat 1</w:t>
      </w:r>
    </w:p>
    <w:p w14:paraId="656FDBB8"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Faqat 0</w:t>
      </w:r>
    </w:p>
    <w:p w14:paraId="0F4D1E87" w14:textId="77777777" w:rsidR="003E12B1" w:rsidRPr="00C6655B" w:rsidRDefault="003E12B1" w:rsidP="003E12B1">
      <w:pPr>
        <w:pStyle w:val="aff0"/>
        <w:numPr>
          <w:ilvl w:val="0"/>
          <w:numId w:val="30"/>
        </w:numPr>
        <w:rPr>
          <w:rFonts w:ascii="Times New Roman" w:hAnsi="Times New Roman" w:cs="Times New Roman"/>
          <w:sz w:val="26"/>
          <w:szCs w:val="26"/>
          <w:lang w:val="uz-Cyrl-UZ" w:eastAsia="ru-RU"/>
        </w:rPr>
      </w:pPr>
      <w:r w:rsidRPr="00C6655B">
        <w:rPr>
          <w:rFonts w:ascii="Times New Roman" w:hAnsi="Times New Roman" w:cs="Times New Roman"/>
          <w:sz w:val="26"/>
          <w:szCs w:val="26"/>
          <w:lang w:val="uz-Cyrl-UZ" w:eastAsia="ru-RU"/>
        </w:rPr>
        <w:t>-: Barcha raqamlardan</w:t>
      </w:r>
    </w:p>
    <w:p w14:paraId="1C98DE1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2F8DB370"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AES shifrlash algoritmi necha rounddan iborat</w:t>
      </w:r>
    </w:p>
    <w:p w14:paraId="6A298C4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10, 12, 14</w:t>
      </w:r>
    </w:p>
    <w:p w14:paraId="56F8642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10,14,16</w:t>
      </w:r>
    </w:p>
    <w:p w14:paraId="1227018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12,14,16</w:t>
      </w:r>
    </w:p>
    <w:p w14:paraId="7D71D42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16</w:t>
      </w:r>
    </w:p>
    <w:p w14:paraId="12E4ED0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73651D8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S: Hodisalar daraxti usuli nima?</w:t>
      </w:r>
    </w:p>
    <w:p w14:paraId="092B6A1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baholash usuli</w:t>
      </w:r>
    </w:p>
    <w:p w14:paraId="6190B85C"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lastRenderedPageBreak/>
        <w:t>-: Risklarni qabul qilish usuli</w:t>
      </w:r>
    </w:p>
    <w:p w14:paraId="07FD856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shifrlash algoritmi</w:t>
      </w:r>
    </w:p>
    <w:p w14:paraId="23F2998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Risklarni hosil qilish usuli</w:t>
      </w:r>
    </w:p>
    <w:p w14:paraId="2CF9A2B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7FE44747" w14:textId="77777777" w:rsidR="003E12B1" w:rsidRPr="00C6655B" w:rsidRDefault="003E12B1" w:rsidP="003E12B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Yuliy Sezar ma’lumotlarni shifrlashda alfavit xarflarni nechtaga surib shifrlagan?</w:t>
      </w:r>
    </w:p>
    <w:p w14:paraId="738F7835" w14:textId="77777777" w:rsidR="003E12B1" w:rsidRPr="00C6655B" w:rsidRDefault="003E12B1" w:rsidP="003E12B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+:3 taga</w:t>
      </w:r>
    </w:p>
    <w:p w14:paraId="62038E8D" w14:textId="77777777" w:rsidR="003E12B1" w:rsidRPr="00C6655B" w:rsidRDefault="003E12B1" w:rsidP="003E12B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-:4 taga</w:t>
      </w:r>
    </w:p>
    <w:p w14:paraId="3D809675" w14:textId="77777777" w:rsidR="003E12B1" w:rsidRPr="00C6655B" w:rsidRDefault="003E12B1" w:rsidP="003E12B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-:2 taga</w:t>
      </w:r>
    </w:p>
    <w:p w14:paraId="0918DB2D" w14:textId="77777777" w:rsidR="003E12B1" w:rsidRPr="00C6655B" w:rsidRDefault="003E12B1" w:rsidP="003E12B1">
      <w:pPr>
        <w:pStyle w:val="aff0"/>
        <w:numPr>
          <w:ilvl w:val="0"/>
          <w:numId w:val="30"/>
        </w:numPr>
        <w:rPr>
          <w:rFonts w:ascii="Times New Roman" w:hAnsi="Times New Roman" w:cs="Times New Roman"/>
          <w:color w:val="000000"/>
          <w:sz w:val="26"/>
          <w:szCs w:val="26"/>
          <w:lang w:val="en-US" w:eastAsia="ru-RU"/>
        </w:rPr>
      </w:pPr>
      <w:r w:rsidRPr="00C6655B">
        <w:rPr>
          <w:rFonts w:ascii="Times New Roman" w:hAnsi="Times New Roman" w:cs="Times New Roman"/>
          <w:color w:val="000000"/>
          <w:sz w:val="26"/>
          <w:szCs w:val="26"/>
          <w:lang w:val="en-US" w:eastAsia="ru-RU"/>
        </w:rPr>
        <w:t>-:5 taga</w:t>
      </w:r>
    </w:p>
    <w:p w14:paraId="199D0A91" w14:textId="77777777" w:rsidR="003E12B1" w:rsidRPr="00C6655B" w:rsidRDefault="003E12B1" w:rsidP="003E12B1">
      <w:pPr>
        <w:pStyle w:val="aff0"/>
        <w:rPr>
          <w:rFonts w:ascii="Times New Roman" w:hAnsi="Times New Roman" w:cs="Times New Roman"/>
          <w:color w:val="000000"/>
          <w:sz w:val="26"/>
          <w:szCs w:val="26"/>
          <w:lang w:val="en-US" w:eastAsia="ru-RU"/>
        </w:rPr>
      </w:pPr>
    </w:p>
    <w:p w14:paraId="38AB1F83"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17E4BF55" w14:textId="77777777" w:rsidR="003E12B1" w:rsidRPr="00C6655B" w:rsidRDefault="003E12B1" w:rsidP="003E12B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WiMAX qanday simsiz tarmoq turiga kiradi.</w:t>
      </w:r>
    </w:p>
    <w:p w14:paraId="3D8CD21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 Regional </w:t>
      </w:r>
      <w:r w:rsidRPr="00C6655B">
        <w:rPr>
          <w:rFonts w:ascii="Times New Roman" w:hAnsi="Times New Roman" w:cs="Times New Roman"/>
          <w:sz w:val="26"/>
          <w:szCs w:val="26"/>
          <w:lang w:val="en-US" w:eastAsia="ru-RU"/>
        </w:rPr>
        <w:tab/>
      </w:r>
    </w:p>
    <w:p w14:paraId="5E643DED"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Lokal</w:t>
      </w:r>
      <w:r w:rsidRPr="00C6655B">
        <w:rPr>
          <w:rFonts w:ascii="Times New Roman" w:hAnsi="Times New Roman" w:cs="Times New Roman"/>
          <w:sz w:val="26"/>
          <w:szCs w:val="26"/>
          <w:lang w:val="en-US" w:eastAsia="ru-RU"/>
        </w:rPr>
        <w:tab/>
      </w:r>
    </w:p>
    <w:p w14:paraId="46A8A62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Global</w:t>
      </w:r>
      <w:r w:rsidRPr="00C6655B">
        <w:rPr>
          <w:rFonts w:ascii="Times New Roman" w:hAnsi="Times New Roman" w:cs="Times New Roman"/>
          <w:sz w:val="26"/>
          <w:szCs w:val="26"/>
          <w:lang w:val="en-US" w:eastAsia="ru-RU"/>
        </w:rPr>
        <w:tab/>
      </w:r>
    </w:p>
    <w:p w14:paraId="4EFC20E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Shaxsiy</w:t>
      </w:r>
    </w:p>
    <w:p w14:paraId="39882BB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380202D8" w14:textId="77777777" w:rsidR="003E12B1" w:rsidRPr="00C6655B" w:rsidRDefault="003E12B1" w:rsidP="003E12B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Wi-Fi necha Gs chastotali to'lqinda ishlaydi?</w:t>
      </w:r>
    </w:p>
    <w:p w14:paraId="4033D98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2.4-5 Gs</w:t>
      </w:r>
      <w:r w:rsidRPr="00C6655B">
        <w:rPr>
          <w:rFonts w:ascii="Times New Roman" w:hAnsi="Times New Roman" w:cs="Times New Roman"/>
          <w:sz w:val="26"/>
          <w:szCs w:val="26"/>
          <w:lang w:val="en-US" w:eastAsia="ru-RU"/>
        </w:rPr>
        <w:tab/>
      </w:r>
    </w:p>
    <w:p w14:paraId="202C1D2E"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2.4-2.485 Gs</w:t>
      </w:r>
    </w:p>
    <w:p w14:paraId="5768361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1.5-11 Gs</w:t>
      </w:r>
      <w:r w:rsidRPr="00C6655B">
        <w:rPr>
          <w:rFonts w:ascii="Times New Roman" w:hAnsi="Times New Roman" w:cs="Times New Roman"/>
          <w:sz w:val="26"/>
          <w:szCs w:val="26"/>
          <w:lang w:val="en-US" w:eastAsia="ru-RU"/>
        </w:rPr>
        <w:tab/>
      </w:r>
    </w:p>
    <w:p w14:paraId="53EFFC07"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2.3-13.6 Gs</w:t>
      </w:r>
    </w:p>
    <w:p w14:paraId="38A4730F"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17DECA1D" w14:textId="77777777" w:rsidR="003E12B1" w:rsidRPr="00C6655B" w:rsidRDefault="003E12B1" w:rsidP="003E12B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Quyidagi parollarning qaysi biri “bardoshli parol”ga kiradi?</w:t>
      </w:r>
    </w:p>
    <w:p w14:paraId="58FC6ED5"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Onx458&amp;hdsh)</w:t>
      </w:r>
      <w:r w:rsidRPr="00C6655B">
        <w:rPr>
          <w:rFonts w:ascii="Times New Roman" w:hAnsi="Times New Roman" w:cs="Times New Roman"/>
          <w:sz w:val="26"/>
          <w:szCs w:val="26"/>
          <w:lang w:val="en-US" w:eastAsia="ru-RU"/>
        </w:rPr>
        <w:tab/>
      </w:r>
    </w:p>
    <w:p w14:paraId="6734D95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12456578</w:t>
      </w:r>
      <w:r w:rsidRPr="00C6655B">
        <w:rPr>
          <w:rFonts w:ascii="Times New Roman" w:hAnsi="Times New Roman" w:cs="Times New Roman"/>
          <w:sz w:val="26"/>
          <w:szCs w:val="26"/>
          <w:lang w:val="en-US" w:eastAsia="ru-RU"/>
        </w:rPr>
        <w:tab/>
      </w:r>
    </w:p>
    <w:p w14:paraId="7182B10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salomDunyo</w:t>
      </w:r>
      <w:r w:rsidRPr="00C6655B">
        <w:rPr>
          <w:rFonts w:ascii="Times New Roman" w:hAnsi="Times New Roman" w:cs="Times New Roman"/>
          <w:sz w:val="26"/>
          <w:szCs w:val="26"/>
          <w:lang w:val="en-US" w:eastAsia="ru-RU"/>
        </w:rPr>
        <w:tab/>
      </w:r>
    </w:p>
    <w:p w14:paraId="3DCE2BE4"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Mashina777</w:t>
      </w:r>
    </w:p>
    <w:p w14:paraId="29769548"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I:</w:t>
      </w:r>
    </w:p>
    <w:p w14:paraId="4549C1A0" w14:textId="77777777" w:rsidR="003E12B1" w:rsidRPr="00C6655B" w:rsidRDefault="003E12B1" w:rsidP="003E12B1">
      <w:pPr>
        <w:pStyle w:val="aff0"/>
        <w:numPr>
          <w:ilvl w:val="0"/>
          <w:numId w:val="30"/>
        </w:numPr>
        <w:rPr>
          <w:rFonts w:ascii="Times New Roman" w:hAnsi="Times New Roman" w:cs="Times New Roman"/>
          <w:bCs/>
          <w:color w:val="000000"/>
          <w:sz w:val="26"/>
          <w:szCs w:val="26"/>
          <w:lang w:val="en-US" w:eastAsia="ru-RU"/>
        </w:rPr>
      </w:pPr>
      <w:r w:rsidRPr="00C6655B">
        <w:rPr>
          <w:rFonts w:ascii="Times New Roman" w:hAnsi="Times New Roman" w:cs="Times New Roman"/>
          <w:sz w:val="26"/>
          <w:szCs w:val="26"/>
          <w:lang w:val="en-US" w:eastAsia="ru-RU"/>
        </w:rPr>
        <w:t xml:space="preserve">S: </w:t>
      </w:r>
      <w:r w:rsidRPr="00C6655B">
        <w:rPr>
          <w:rFonts w:ascii="Times New Roman" w:hAnsi="Times New Roman" w:cs="Times New Roman"/>
          <w:bCs/>
          <w:color w:val="000000"/>
          <w:sz w:val="26"/>
          <w:szCs w:val="26"/>
          <w:lang w:val="en-US" w:eastAsia="ru-RU"/>
        </w:rPr>
        <w:t>Parollash siyosatiga ko'ra parol tanlash shartlari qanday?</w:t>
      </w:r>
    </w:p>
    <w:p w14:paraId="3995E221"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 Kamida 8 belgi: katta va kichik xavflar, sonlar , kamida bitta maxsus simvol qo'llanishi kerak. -: Kamida 8 belgi: katta va kichik xavflar, sonlar  qo'llanishi kerak. </w:t>
      </w:r>
      <w:r w:rsidRPr="00C6655B">
        <w:rPr>
          <w:rFonts w:ascii="Times New Roman" w:hAnsi="Times New Roman" w:cs="Times New Roman"/>
          <w:sz w:val="26"/>
          <w:szCs w:val="26"/>
          <w:lang w:val="en-US" w:eastAsia="ru-RU"/>
        </w:rPr>
        <w:tab/>
      </w:r>
    </w:p>
    <w:p w14:paraId="4610DF02"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xml:space="preserve">-: Kamida 6 belgi: katta xarflar, sonlar , kamida bitta maxsus simvol qo'llanishi kerak. </w:t>
      </w:r>
      <w:r w:rsidRPr="00C6655B">
        <w:rPr>
          <w:rFonts w:ascii="Times New Roman" w:hAnsi="Times New Roman" w:cs="Times New Roman"/>
          <w:sz w:val="26"/>
          <w:szCs w:val="26"/>
          <w:lang w:val="en-US" w:eastAsia="ru-RU"/>
        </w:rPr>
        <w:tab/>
      </w:r>
    </w:p>
    <w:p w14:paraId="10483376" w14:textId="77777777" w:rsidR="003E12B1" w:rsidRPr="00C6655B" w:rsidRDefault="003E12B1" w:rsidP="003E12B1">
      <w:pPr>
        <w:pStyle w:val="aff0"/>
        <w:numPr>
          <w:ilvl w:val="0"/>
          <w:numId w:val="30"/>
        </w:numPr>
        <w:rPr>
          <w:rFonts w:ascii="Times New Roman" w:hAnsi="Times New Roman" w:cs="Times New Roman"/>
          <w:sz w:val="26"/>
          <w:szCs w:val="26"/>
          <w:lang w:val="en-US" w:eastAsia="ru-RU"/>
        </w:rPr>
      </w:pPr>
      <w:r w:rsidRPr="00C6655B">
        <w:rPr>
          <w:rFonts w:ascii="Times New Roman" w:hAnsi="Times New Roman" w:cs="Times New Roman"/>
          <w:sz w:val="26"/>
          <w:szCs w:val="26"/>
          <w:lang w:val="en-US" w:eastAsia="ru-RU"/>
        </w:rPr>
        <w:t>-: Kamida 6 belgi: katta va kichik xarflar, kamida bitta maxsus simvol qo'llanishi kerak.</w:t>
      </w:r>
    </w:p>
    <w:p w14:paraId="3CEAE047" w14:textId="77777777" w:rsidR="003E12B1" w:rsidRPr="00C6655B" w:rsidRDefault="003E12B1" w:rsidP="003E12B1">
      <w:pPr>
        <w:pStyle w:val="aff0"/>
        <w:ind w:firstLine="705"/>
        <w:rPr>
          <w:rFonts w:ascii="Times New Roman" w:hAnsi="Times New Roman" w:cs="Times New Roman"/>
          <w:sz w:val="26"/>
          <w:szCs w:val="26"/>
          <w:lang w:val="en-US" w:eastAsia="ru-RU"/>
        </w:rPr>
      </w:pPr>
    </w:p>
    <w:p w14:paraId="19AAD64B"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 Avtorizatsiya tushunchasi odatda qaysi tushuncha bilan sinonim sifatida ham foydalanadi?</w:t>
      </w:r>
    </w:p>
    <w:p w14:paraId="49EBAE32"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Foydalanishni boshqarish</w:t>
      </w:r>
    </w:p>
    <w:p w14:paraId="7186A1C8"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2. To‘rtta bir-biri bilan bog‘langan bog‘lamlar strukturasi (kvadrat shaklida) qaysi topologiya turiga mansub?</w:t>
      </w:r>
    </w:p>
    <w:p w14:paraId="54F96BE4"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Xalqa</w:t>
      </w:r>
    </w:p>
    <w:p w14:paraId="7FACFBF1"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lastRenderedPageBreak/>
        <w:t>3. Ko‘z pardasi, yuz tuzilishi, ovoz tembri, -bular autentifikatsiyaning qaysi faktoriga mos belgilar?</w:t>
      </w:r>
    </w:p>
    <w:p w14:paraId="2A4A3EE5"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Biometrik autentifikatsiya</w:t>
      </w:r>
    </w:p>
    <w:p w14:paraId="7D5B91DB"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5. Ruxsatlarni nazoratlash, “Qopqon”, Yong‘inga qarshi tizimlar, Yoritish tizimlari, Ogohlantirish tizimlari , Quvvat manbalari, Video kuzatuv tizimlari, Qurollarni aniqlash, Muhitni nazoratlash amalga oshirish qanday nazorat turiga kiradi?</w:t>
      </w:r>
    </w:p>
    <w:p w14:paraId="3CF78761"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Texnik nazorat</w:t>
      </w:r>
    </w:p>
    <w:p w14:paraId="7F1161C9"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6. Ma’lumotlarni yo‘qolish sabab bo‘luvchi tabiiy tahdidlarni ko‘rsating</w:t>
      </w:r>
    </w:p>
    <w:p w14:paraId="58E15C25"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Zilzila, yong‘in, suv toshqini va hak.</w:t>
      </w:r>
    </w:p>
    <w:p w14:paraId="5898E8A8"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7. Token, Smartkartalarda xavfsizlik tomonidan kamchiligi nimada?</w:t>
      </w:r>
    </w:p>
    <w:p w14:paraId="7D22607A"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Qurilmalarni ishlab chiqarish murakkab jarayon</w:t>
      </w:r>
    </w:p>
    <w:p w14:paraId="2ADC144B"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8. Foydalanishni boshqarish –bu...</w:t>
      </w:r>
    </w:p>
    <w:p w14:paraId="58035158"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Sub’ektni Sub’ektga ishlash qobilyatini aniqlashdir.</w:t>
      </w:r>
    </w:p>
    <w:p w14:paraId="12547D7B"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9. Ro‘yxatdan o‘tish-bu…</w:t>
      </w:r>
    </w:p>
    <w:p w14:paraId="4E5E895C"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foydalanuvchilarni ro‘yxatga olish va ularga dasturlar va ma’lumotlarni ishlatishga huquq berish jarayoni</w:t>
      </w:r>
    </w:p>
    <w:p w14:paraId="1BC878AC"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10. MAC usuli bilan foydalanishni boshqarishda xavfsizlik markazlashgan holatda kim tomonidan amalga oshiriladi?</w:t>
      </w:r>
    </w:p>
    <w:p w14:paraId="74CA27B0"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Xavfsizlik siyosati ma’muri</w:t>
      </w:r>
    </w:p>
    <w:p w14:paraId="0A61768A"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11. MD5, SHA1, SHA256, O‘z DSt 1106:2009- qanday algoritmlar deb ataladi?</w:t>
      </w:r>
    </w:p>
    <w:p w14:paraId="580D3950"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Shifrlash</w:t>
      </w:r>
    </w:p>
    <w:p w14:paraId="0E5CA036"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12. Shifr nima?</w:t>
      </w:r>
    </w:p>
    <w:p w14:paraId="127AEB8C"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Shifrlash va deshifrlashda foydalaniladigan matematik funktsiyadan iborat bo‘lgan krptografik algoritm</w:t>
      </w:r>
    </w:p>
    <w:p w14:paraId="10AB089E"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13. Ethernet kontsentratori qanday vazifani bajaradi?</w:t>
      </w:r>
    </w:p>
    <w:p w14:paraId="0C765611"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kompyuterdan kelayotgan axborotni qolgan barcha kompyuterga yo‘naltirib beradi</w:t>
      </w:r>
    </w:p>
    <w:p w14:paraId="32D07449"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14. Tekstni boshqa tekst ichida ma’nosini yashirib keltirish nima deb ataladi?</w:t>
      </w:r>
    </w:p>
    <w:p w14:paraId="0209F182" w14:textId="77777777" w:rsidR="003E12B1" w:rsidRPr="00E0476B"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w:t>
      </w:r>
      <w:r w:rsidRPr="00E0476B">
        <w:rPr>
          <w:rFonts w:ascii="Helvetica" w:eastAsia="Times New Roman" w:hAnsi="Helvetica"/>
          <w:color w:val="333333"/>
          <w:sz w:val="21"/>
          <w:szCs w:val="21"/>
          <w:lang w:val="en-US" w:eastAsia="ru-RU"/>
        </w:rPr>
        <w:t>steganografiya</w:t>
      </w:r>
    </w:p>
    <w:p w14:paraId="5282CBA9"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15. Qaysi juftlik RSA algoritmining ochiq va yopiq kalitlarini ifodalaydi?</w:t>
      </w:r>
    </w:p>
    <w:p w14:paraId="7ECBFE84"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{d, n} – yopiq, {e, n} – ochiq;</w:t>
      </w:r>
    </w:p>
    <w:p w14:paraId="72F002EA"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16. Zimmermann telegrami, Enigma shifri, SIGABA kriptografiyaning qaysi davriga to‘g‘ri keladi?</w:t>
      </w:r>
    </w:p>
    <w:p w14:paraId="7CACB9AC"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1-2 jahon urushu davri</w:t>
      </w:r>
    </w:p>
    <w:p w14:paraId="095C06A1"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17. Ochiq kalitli kriptotizimlarning mohiyati nimadan iborat?</w:t>
      </w:r>
    </w:p>
    <w:p w14:paraId="2A770DCE"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Ochiq kalitli kriptotizimlarda bir-biri bilan matematik bog‘langan 2 ta – ochiq va yopiq kalitlardan foydalaniladi</w:t>
      </w:r>
    </w:p>
    <w:p w14:paraId="34595DF8"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lastRenderedPageBreak/>
        <w:t>18. ……–hisoblashga asoslangan bilim sohasi bo‘lib, buzg‘unchilar mavjud bo‘lgan sharoitda amallarni kafolatlash uchun o‘zida texnologiya, inson, axborot va jarayonni mujassamlashtirgan.</w:t>
      </w:r>
    </w:p>
    <w:p w14:paraId="6376CD88"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Kiberxavfsizlik</w:t>
      </w:r>
    </w:p>
    <w:p w14:paraId="5FB7BD76"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19. Kriptografiyaning asosiy maqsadi nima?</w:t>
      </w:r>
    </w:p>
    <w:p w14:paraId="26EC36A7"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maxfiylik, yaxlitlilikni ta’minlash</w:t>
      </w:r>
    </w:p>
    <w:p w14:paraId="4EF975E4" w14:textId="77777777" w:rsidR="003E12B1" w:rsidRDefault="003E12B1" w:rsidP="003E12B1">
      <w:pPr>
        <w:spacing w:after="0" w:line="360" w:lineRule="atLeast"/>
        <w:outlineLvl w:val="2"/>
        <w:rPr>
          <w:rFonts w:ascii="Arial" w:eastAsia="Times New Roman" w:hAnsi="Arial" w:cs="Arial"/>
          <w:color w:val="444444"/>
          <w:sz w:val="27"/>
          <w:szCs w:val="27"/>
          <w:lang w:val="en-US" w:eastAsia="ru-RU"/>
        </w:rPr>
      </w:pPr>
      <w:r>
        <w:rPr>
          <w:rFonts w:ascii="Arial" w:eastAsia="Times New Roman" w:hAnsi="Arial" w:cs="Arial"/>
          <w:color w:val="444444"/>
          <w:sz w:val="27"/>
          <w:szCs w:val="27"/>
          <w:lang w:val="en-US" w:eastAsia="ru-RU"/>
        </w:rPr>
        <w:t>20. Foydalanishni boshqarishning qaysi usuli – Ob’ektlar va Sub’ektlarning atributlari, ular bilan mumkin bo‘lgan amallar va so‘rovlarga mos keladigan muhit uchun qoidalarni tahlil qilish asosida foydalanishlarni boshqaradi.</w:t>
      </w:r>
    </w:p>
    <w:p w14:paraId="532C81C5" w14:textId="77777777" w:rsidR="003E12B1" w:rsidRDefault="003E12B1" w:rsidP="003E12B1">
      <w:pPr>
        <w:spacing w:after="150" w:line="240" w:lineRule="auto"/>
        <w:rPr>
          <w:rFonts w:ascii="Helvetica" w:eastAsia="Times New Roman" w:hAnsi="Helvetica"/>
          <w:color w:val="333333"/>
          <w:sz w:val="21"/>
          <w:szCs w:val="21"/>
          <w:lang w:val="en-US" w:eastAsia="ru-RU"/>
        </w:rPr>
      </w:pPr>
      <w:r>
        <w:rPr>
          <w:rFonts w:ascii="Helvetica" w:eastAsia="Times New Roman" w:hAnsi="Helvetica"/>
          <w:color w:val="333333"/>
          <w:sz w:val="21"/>
          <w:szCs w:val="21"/>
          <w:lang w:val="en-US" w:eastAsia="ru-RU"/>
        </w:rPr>
        <w:t> ABAC</w:t>
      </w:r>
    </w:p>
    <w:p w14:paraId="6D7B498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Avtorizatsiya tushunchasi odatda qaysi tushuncha bilan sinonim sifatida ham foydalanadi?</w:t>
      </w:r>
    </w:p>
    <w:p w14:paraId="2DC03CD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Foydalanishni boshqarish</w:t>
      </w:r>
    </w:p>
    <w:p w14:paraId="42EA257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To‘rtta bir-biri bilan bog‘langan bog‘lamlar strukturasi (kvadrat shaklida) qaysi topologiya turiga mansub?</w:t>
      </w:r>
    </w:p>
    <w:p w14:paraId="2BAC5CF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Xalqa</w:t>
      </w:r>
    </w:p>
    <w:p w14:paraId="0E781B1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Ko‘z pardasi, yuz tuzilishi, ovoz tembri, -bular autentifikatsiyaning qaysi faktoriga mos belgilar?</w:t>
      </w:r>
    </w:p>
    <w:p w14:paraId="30B34E1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Biometrik autentifikatsiya</w:t>
      </w:r>
    </w:p>
    <w:p w14:paraId="69C8A0C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Ruxsatlarni nazoratlash, “Qopqon”, Yong‘inga qarshi tizimlar, Yoritish tizimlari, Ogohlantirish tizimlari , Quvvat manbalari, Video kuzatuv tizimlari, Qurollarni aniqlash, Muhitni nazoratlash amalga oshirish qanday nazorat turiga kiradi?</w:t>
      </w:r>
    </w:p>
    <w:p w14:paraId="50CDB26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Texnik nazorat</w:t>
      </w:r>
    </w:p>
    <w:p w14:paraId="7E41589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Ma’lumotlarni yo‘qolish sabab bo‘luvchi tabiiy tahdidlarni ko‘rsating</w:t>
      </w:r>
    </w:p>
    <w:p w14:paraId="2BF1079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Zilzila, yong‘in, suv toshqini va hak.</w:t>
      </w:r>
    </w:p>
    <w:p w14:paraId="58BC878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Ro‘yxatdan o‘tish-bu…</w:t>
      </w:r>
    </w:p>
    <w:p w14:paraId="53A7A91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foydalanuvchilarni ro‘yxatga olish va ularga dasturlar va ma’lumotlarni ishlatishga huquq berish jarayoni</w:t>
      </w:r>
    </w:p>
    <w:p w14:paraId="620FDFC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MAC usuli bilan foydalanishni boshqarishda xavfsizlik markazlashgan holatda kim tomonidan amalga oshiriladi?</w:t>
      </w:r>
    </w:p>
    <w:p w14:paraId="1607D29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Xavfsizlik siyosati ma’muri</w:t>
      </w:r>
    </w:p>
    <w:p w14:paraId="4527D9A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p>
    <w:p w14:paraId="24D4D45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p>
    <w:p w14:paraId="13E3328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Shifr nima?</w:t>
      </w:r>
    </w:p>
    <w:p w14:paraId="0E16108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Shifrlash va deshifrlashda foydalaniladigan matematik funktsiyadan iborat bo‘lgan krptografik algoritm</w:t>
      </w:r>
    </w:p>
    <w:p w14:paraId="7F83E5D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Ethernet kontsentratori qanday vazifani bajaradi?</w:t>
      </w:r>
    </w:p>
    <w:p w14:paraId="0214BC0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kompyuterdan kelayotgan axborotni qolgan barcha kompyuterga yo‘naltirib beradi</w:t>
      </w:r>
    </w:p>
    <w:p w14:paraId="707D18A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Tekstni boshqa tekst ichida ma’nosini yashirib keltirish nima deb ataladi?</w:t>
      </w:r>
    </w:p>
    <w:p w14:paraId="0A27918B"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lastRenderedPageBreak/>
        <w:t> </w:t>
      </w:r>
      <w:r w:rsidRPr="00E0476B">
        <w:rPr>
          <w:rStyle w:val="qv"/>
          <w:rFonts w:ascii="Helvetica" w:hAnsi="Helvetica"/>
          <w:color w:val="333333"/>
          <w:sz w:val="21"/>
          <w:szCs w:val="21"/>
          <w:lang w:val="en-US"/>
        </w:rPr>
        <w:t>steganografiya</w:t>
      </w:r>
    </w:p>
    <w:p w14:paraId="2B07480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Qaysi juftlik RSA algoritmining ochiq va yopiq kalitlarini ifodalaydi?</w:t>
      </w:r>
    </w:p>
    <w:p w14:paraId="5162254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 n} – yopiq, {e, n} – ochiq;</w:t>
      </w:r>
    </w:p>
    <w:p w14:paraId="3D3D099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Zimmermann telegrami, Enigma shifri, SIGABA kriptografiyaning qaysi davriga to‘g‘ri keladi?</w:t>
      </w:r>
    </w:p>
    <w:p w14:paraId="69A65FF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1-2 jahon urushu davri</w:t>
      </w:r>
    </w:p>
    <w:p w14:paraId="2EBC6CB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Ochiq kalitli kriptotizimlarning mohiyati nimadan iborat?</w:t>
      </w:r>
    </w:p>
    <w:p w14:paraId="0DA33DC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Ochiq kalitli kriptotizimlarda bir-biri bilan matematik bog‘langan 2 ta – ochiq va yopiq kalitlardan foydalaniladi</w:t>
      </w:r>
    </w:p>
    <w:p w14:paraId="4A852BC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……–hisoblashga asoslangan bilim sohasi bo‘lib, buzg‘unchilar mavjud bo‘lgan sharoitda amallarni kafolatlash uchun o‘zida texnologiya, inson, axborot va jarayonni mujassamlashtirgan.</w:t>
      </w:r>
    </w:p>
    <w:p w14:paraId="71EDEF4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Kiberxavfsizlik</w:t>
      </w:r>
    </w:p>
    <w:p w14:paraId="50022DA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Kriptografiyaning asosiy maqsadi nima?</w:t>
      </w:r>
    </w:p>
    <w:p w14:paraId="7E9EEB1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maxfiylik, yaxlitlilikni ta’minlash</w:t>
      </w:r>
    </w:p>
    <w:p w14:paraId="31AD8F6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Ma'lumotlarni zahira nusxasini saqlovchi va tikovchi dasturni belgilang.</w:t>
      </w:r>
    </w:p>
    <w:p w14:paraId="6A62FED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HandyBakcup</w:t>
      </w:r>
    </w:p>
    <w:p w14:paraId="72D66BB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Makroviruslar nimalarni zararlaydi?</w:t>
      </w:r>
    </w:p>
    <w:p w14:paraId="26EE685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Ma’lum dasturlash tilida yozilgan va turli ofis ilovalari – MS Word hujjati, MS Excel elektron jadvali, Corel Draw tasviri, fayllarida joylashgan “makroslar” yoki “skriptlar”ni zararlaydi.</w:t>
      </w:r>
    </w:p>
    <w:p w14:paraId="232612B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Ehtiyotkorlik siyosati (Prudent Policy) – bu ….</w:t>
      </w:r>
    </w:p>
    <w:p w14:paraId="06A813E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Barcha hizmatlar blokirovka qilingandan so‘ng bog‘lanadi</w:t>
      </w:r>
    </w:p>
    <w:p w14:paraId="790F50B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Qaysi siyosatga ko‘ra faqat ma'lum xavfli xizmatlar/hujumlar yoki harakatlar bloklanadi?</w:t>
      </w:r>
    </w:p>
    <w:p w14:paraId="5B985C3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Ruxsat berishga asoslangan siyosat</w:t>
      </w:r>
    </w:p>
    <w:p w14:paraId="7F176F6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Nuqson atamasiga berilgan ma’noni ko‘rsating.</w:t>
      </w:r>
    </w:p>
    <w:p w14:paraId="41194A5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Dasturni amalga oshirishdagi va loyixalashdagi zaifliklarning barchasi</w:t>
      </w:r>
    </w:p>
    <w:p w14:paraId="02468F2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H</w:t>
      </w:r>
      <w:r>
        <w:rPr>
          <w:rFonts w:ascii="Arial" w:hAnsi="Arial" w:cs="Arial"/>
          <w:b w:val="0"/>
          <w:bCs w:val="0"/>
          <w:color w:val="444444"/>
        </w:rPr>
        <w:t>а</w:t>
      </w:r>
      <w:r>
        <w:rPr>
          <w:rFonts w:ascii="Arial" w:hAnsi="Arial" w:cs="Arial"/>
          <w:b w:val="0"/>
          <w:bCs w:val="0"/>
          <w:color w:val="444444"/>
          <w:lang w:val="en-US"/>
        </w:rPr>
        <w:t>mm</w:t>
      </w:r>
      <w:r>
        <w:rPr>
          <w:rFonts w:ascii="Arial" w:hAnsi="Arial" w:cs="Arial"/>
          <w:b w:val="0"/>
          <w:bCs w:val="0"/>
          <w:color w:val="444444"/>
        </w:rPr>
        <w:t>а</w:t>
      </w:r>
      <w:r>
        <w:rPr>
          <w:rFonts w:ascii="Arial" w:hAnsi="Arial" w:cs="Arial"/>
          <w:b w:val="0"/>
          <w:bCs w:val="0"/>
          <w:color w:val="444444"/>
          <w:lang w:val="en-US"/>
        </w:rPr>
        <w:t xml:space="preserve"> n</w:t>
      </w:r>
      <w:r>
        <w:rPr>
          <w:rFonts w:ascii="Arial" w:hAnsi="Arial" w:cs="Arial"/>
          <w:b w:val="0"/>
          <w:bCs w:val="0"/>
          <w:color w:val="444444"/>
        </w:rPr>
        <w:t>а</w:t>
      </w:r>
      <w:r>
        <w:rPr>
          <w:rFonts w:ascii="Arial" w:hAnsi="Arial" w:cs="Arial"/>
          <w:b w:val="0"/>
          <w:bCs w:val="0"/>
          <w:color w:val="444444"/>
          <w:lang w:val="en-US"/>
        </w:rPr>
        <w:t>rs</w:t>
      </w:r>
      <w:r>
        <w:rPr>
          <w:rFonts w:ascii="Arial" w:hAnsi="Arial" w:cs="Arial"/>
          <w:b w:val="0"/>
          <w:bCs w:val="0"/>
          <w:color w:val="444444"/>
        </w:rPr>
        <w:t>а</w:t>
      </w:r>
      <w:r>
        <w:rPr>
          <w:rFonts w:ascii="Arial" w:hAnsi="Arial" w:cs="Arial"/>
          <w:b w:val="0"/>
          <w:bCs w:val="0"/>
          <w:color w:val="444444"/>
          <w:lang w:val="en-US"/>
        </w:rPr>
        <w:t xml:space="preserve"> t</w:t>
      </w:r>
      <w:r>
        <w:rPr>
          <w:rFonts w:ascii="Arial" w:hAnsi="Arial" w:cs="Arial"/>
          <w:b w:val="0"/>
          <w:bCs w:val="0"/>
          <w:color w:val="444444"/>
        </w:rPr>
        <w:t>а</w:t>
      </w:r>
      <w:r>
        <w:rPr>
          <w:rFonts w:ascii="Arial" w:hAnsi="Arial" w:cs="Arial"/>
          <w:b w:val="0"/>
          <w:bCs w:val="0"/>
          <w:color w:val="444444"/>
          <w:lang w:val="en-US"/>
        </w:rPr>
        <w:t>’qiql</w:t>
      </w:r>
      <w:r>
        <w:rPr>
          <w:rFonts w:ascii="Arial" w:hAnsi="Arial" w:cs="Arial"/>
          <w:b w:val="0"/>
          <w:bCs w:val="0"/>
          <w:color w:val="444444"/>
        </w:rPr>
        <w:t>а</w:t>
      </w:r>
      <w:r>
        <w:rPr>
          <w:rFonts w:ascii="Arial" w:hAnsi="Arial" w:cs="Arial"/>
          <w:b w:val="0"/>
          <w:bCs w:val="0"/>
          <w:color w:val="444444"/>
          <w:lang w:val="en-US"/>
        </w:rPr>
        <w:t>n</w:t>
      </w:r>
      <w:r>
        <w:rPr>
          <w:rFonts w:ascii="Arial" w:hAnsi="Arial" w:cs="Arial"/>
          <w:b w:val="0"/>
          <w:bCs w:val="0"/>
          <w:color w:val="444444"/>
        </w:rPr>
        <w:t>а</w:t>
      </w:r>
      <w:r>
        <w:rPr>
          <w:rFonts w:ascii="Arial" w:hAnsi="Arial" w:cs="Arial"/>
          <w:b w:val="0"/>
          <w:bCs w:val="0"/>
          <w:color w:val="444444"/>
          <w:lang w:val="en-US"/>
        </w:rPr>
        <w:t>di. Bu q</w:t>
      </w:r>
      <w:r>
        <w:rPr>
          <w:rFonts w:ascii="Arial" w:hAnsi="Arial" w:cs="Arial"/>
          <w:b w:val="0"/>
          <w:bCs w:val="0"/>
          <w:color w:val="444444"/>
        </w:rPr>
        <w:t>а</w:t>
      </w:r>
      <w:r>
        <w:rPr>
          <w:rFonts w:ascii="Arial" w:hAnsi="Arial" w:cs="Arial"/>
          <w:b w:val="0"/>
          <w:bCs w:val="0"/>
          <w:color w:val="444444"/>
          <w:lang w:val="en-US"/>
        </w:rPr>
        <w:t>ysi x</w:t>
      </w:r>
      <w:r>
        <w:rPr>
          <w:rFonts w:ascii="Arial" w:hAnsi="Arial" w:cs="Arial"/>
          <w:b w:val="0"/>
          <w:bCs w:val="0"/>
          <w:color w:val="444444"/>
        </w:rPr>
        <w:t>а</w:t>
      </w:r>
      <w:r>
        <w:rPr>
          <w:rFonts w:ascii="Arial" w:hAnsi="Arial" w:cs="Arial"/>
          <w:b w:val="0"/>
          <w:bCs w:val="0"/>
          <w:color w:val="444444"/>
          <w:lang w:val="en-US"/>
        </w:rPr>
        <w:t>vfsizlik siyos</w:t>
      </w:r>
      <w:r>
        <w:rPr>
          <w:rFonts w:ascii="Arial" w:hAnsi="Arial" w:cs="Arial"/>
          <w:b w:val="0"/>
          <w:bCs w:val="0"/>
          <w:color w:val="444444"/>
        </w:rPr>
        <w:t>а</w:t>
      </w:r>
      <w:r>
        <w:rPr>
          <w:rFonts w:ascii="Arial" w:hAnsi="Arial" w:cs="Arial"/>
          <w:b w:val="0"/>
          <w:bCs w:val="0"/>
          <w:color w:val="444444"/>
          <w:lang w:val="en-US"/>
        </w:rPr>
        <w:t>tig</w:t>
      </w:r>
      <w:r>
        <w:rPr>
          <w:rFonts w:ascii="Arial" w:hAnsi="Arial" w:cs="Arial"/>
          <w:b w:val="0"/>
          <w:bCs w:val="0"/>
          <w:color w:val="444444"/>
        </w:rPr>
        <w:t>а</w:t>
      </w:r>
      <w:r>
        <w:rPr>
          <w:rFonts w:ascii="Arial" w:hAnsi="Arial" w:cs="Arial"/>
          <w:b w:val="0"/>
          <w:bCs w:val="0"/>
          <w:color w:val="444444"/>
          <w:lang w:val="en-US"/>
        </w:rPr>
        <w:t xml:space="preserve"> hos?</w:t>
      </w:r>
    </w:p>
    <w:p w14:paraId="67EE9BF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siyos</w:t>
      </w:r>
      <w:r>
        <w:rPr>
          <w:rStyle w:val="qv"/>
          <w:rFonts w:ascii="Helvetica" w:hAnsi="Helvetica"/>
          <w:color w:val="333333"/>
          <w:sz w:val="21"/>
          <w:szCs w:val="21"/>
        </w:rPr>
        <w:t>а</w:t>
      </w:r>
      <w:r>
        <w:rPr>
          <w:rStyle w:val="qv"/>
          <w:rFonts w:ascii="Helvetica" w:hAnsi="Helvetica"/>
          <w:color w:val="333333"/>
          <w:sz w:val="21"/>
          <w:szCs w:val="21"/>
          <w:lang w:val="en-US"/>
        </w:rPr>
        <w:t>ti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Policy)</w:t>
      </w:r>
    </w:p>
    <w:p w14:paraId="47E13F0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"Axborot olish va kafolatlari va erkinligi to‘g‘risda"gi Qonuni qachon kuchga kirgan?</w:t>
      </w:r>
    </w:p>
    <w:p w14:paraId="273C9FA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1997 yil 24 aprel</w:t>
      </w:r>
    </w:p>
    <w:p w14:paraId="5BC6946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Adware-zararli dastur vazifasi nimadan iborat?</w:t>
      </w:r>
    </w:p>
    <w:p w14:paraId="6C38041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marketing maqsadida yoki reklamani namoyish qilish uchun foydalanuvchini ko‘rish rejimini kuzutib boruvchi dasturiy ta’minot.</w:t>
      </w:r>
    </w:p>
    <w:p w14:paraId="3C02BE6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Axborot xavfsizligiga bo‘ladigan tahdidlarning qaysi biri maqsadli (atayin) tahdidlar deb hisoblanadi?</w:t>
      </w:r>
    </w:p>
    <w:p w14:paraId="5050390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Strukturalarni ruxsatsiz modifikatsiyalash</w:t>
      </w:r>
    </w:p>
    <w:p w14:paraId="30A8D52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Axborot xavfsizligi boshqaruv tizimida "Aktiv" so‘zi nimani anglatadi?</w:t>
      </w:r>
    </w:p>
    <w:p w14:paraId="58060C9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xavfsizligida tashkilot uchun qimmatbaho bo‘lgan va himoyalanishi lozim bo‘lgan narsalar</w:t>
      </w:r>
    </w:p>
    <w:p w14:paraId="7B1CD08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11. Fishing (ing. Fishing – baliq ovlash) bu…</w:t>
      </w:r>
    </w:p>
    <w:p w14:paraId="1B7860D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Internetdagi firibgarlikning bir turi bo‘lib, uning maqsadi foydalanuvchining maxfiy ma’lumotlaridan, login/parol, foydalanish imkoniyatiga ega bo‘lishdir.</w:t>
      </w:r>
    </w:p>
    <w:p w14:paraId="7428394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Ma’lumotlarni zaxira nusxalash bu – …</w:t>
      </w:r>
    </w:p>
    <w:p w14:paraId="462A277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Muhim bo‘lgan axborot nusxalash yoki saqlash jarayoni.</w:t>
      </w:r>
    </w:p>
    <w:p w14:paraId="5A38F5F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 riskni tutuvchi mos nazorat usuli amalga oshirilganligini kafolatlaydi.</w:t>
      </w:r>
    </w:p>
    <w:p w14:paraId="5640061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Risk monitoring</w:t>
      </w:r>
    </w:p>
    <w:p w14:paraId="7136EE5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O‘chirilgan yoki formatlangan ma'lumotlarni tikovchi dasturni belgilang.</w:t>
      </w:r>
    </w:p>
    <w:p w14:paraId="6362196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Recuva, R.saver</w:t>
      </w:r>
    </w:p>
    <w:p w14:paraId="45748AA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“Avtorizatsiya” atamasi qaysi tushuncha bilan sinonim sifatida ham foydalanadi?</w:t>
      </w:r>
    </w:p>
    <w:p w14:paraId="22F848DE"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t>
      </w:r>
      <w:r w:rsidRPr="00E0476B">
        <w:rPr>
          <w:rStyle w:val="qv"/>
          <w:rFonts w:ascii="Helvetica" w:hAnsi="Helvetica"/>
          <w:color w:val="333333"/>
          <w:sz w:val="21"/>
          <w:szCs w:val="21"/>
          <w:lang w:val="en-US"/>
        </w:rPr>
        <w:t>Foydalanishni boshqarish</w:t>
      </w:r>
    </w:p>
    <w:p w14:paraId="2A102D7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Kiberetika tushunchasi:</w:t>
      </w:r>
    </w:p>
    <w:p w14:paraId="49ACE64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Kompyuter va kompyuter tarmoqlarida odamlarning etikasi</w:t>
      </w:r>
    </w:p>
    <w:p w14:paraId="090B068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Rootkits-qanday zararli dastur?</w:t>
      </w:r>
    </w:p>
    <w:p w14:paraId="0706A05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ushbu zararli dasturiy vosita operatsion tizim tomonidan aniqlanmasligi uchun ma’lum harakatlarini yashiradi.</w:t>
      </w:r>
    </w:p>
    <w:p w14:paraId="2441288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"Fishing" tushunchasi:</w:t>
      </w:r>
    </w:p>
    <w:p w14:paraId="72BBB7F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Tashkilot va odamlarning maxsus va shaxsiy ma’lumotlarini olishga qaratilgan internet-hujumi</w:t>
      </w:r>
    </w:p>
    <w:p w14:paraId="268DC6D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Enterprise Information Security Policies, EISP-bu…</w:t>
      </w:r>
    </w:p>
    <w:p w14:paraId="2812EC6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Tashkilot axborot xavfsizligi siyosati</w:t>
      </w:r>
    </w:p>
    <w:p w14:paraId="7904A06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20. Asosan tarmoq, tizim va tashkilot haqidagi axborot olish maqasadda amalga oshiriladigan tarmoq hujumi qaysi?</w:t>
      </w:r>
    </w:p>
    <w:p w14:paraId="418B9AD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Razvedka hujumlari</w:t>
      </w:r>
    </w:p>
    <w:p w14:paraId="23BF0B5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H</w:t>
      </w:r>
      <w:r>
        <w:rPr>
          <w:rFonts w:ascii="Arial" w:hAnsi="Arial" w:cs="Arial"/>
          <w:b w:val="0"/>
          <w:bCs w:val="0"/>
          <w:color w:val="444444"/>
        </w:rPr>
        <w:t>а</w:t>
      </w:r>
      <w:r>
        <w:rPr>
          <w:rFonts w:ascii="Arial" w:hAnsi="Arial" w:cs="Arial"/>
          <w:b w:val="0"/>
          <w:bCs w:val="0"/>
          <w:color w:val="444444"/>
          <w:lang w:val="en-US"/>
        </w:rPr>
        <w:t>mm</w:t>
      </w:r>
      <w:r>
        <w:rPr>
          <w:rFonts w:ascii="Arial" w:hAnsi="Arial" w:cs="Arial"/>
          <w:b w:val="0"/>
          <w:bCs w:val="0"/>
          <w:color w:val="444444"/>
        </w:rPr>
        <w:t>а</w:t>
      </w:r>
      <w:r>
        <w:rPr>
          <w:rFonts w:ascii="Arial" w:hAnsi="Arial" w:cs="Arial"/>
          <w:b w:val="0"/>
          <w:bCs w:val="0"/>
          <w:color w:val="444444"/>
          <w:lang w:val="en-US"/>
        </w:rPr>
        <w:t xml:space="preserve"> n</w:t>
      </w:r>
      <w:r>
        <w:rPr>
          <w:rFonts w:ascii="Arial" w:hAnsi="Arial" w:cs="Arial"/>
          <w:b w:val="0"/>
          <w:bCs w:val="0"/>
          <w:color w:val="444444"/>
        </w:rPr>
        <w:t>а</w:t>
      </w:r>
      <w:r>
        <w:rPr>
          <w:rFonts w:ascii="Arial" w:hAnsi="Arial" w:cs="Arial"/>
          <w:b w:val="0"/>
          <w:bCs w:val="0"/>
          <w:color w:val="444444"/>
          <w:lang w:val="en-US"/>
        </w:rPr>
        <w:t>rs</w:t>
      </w:r>
      <w:r>
        <w:rPr>
          <w:rFonts w:ascii="Arial" w:hAnsi="Arial" w:cs="Arial"/>
          <w:b w:val="0"/>
          <w:bCs w:val="0"/>
          <w:color w:val="444444"/>
        </w:rPr>
        <w:t>а</w:t>
      </w:r>
      <w:r>
        <w:rPr>
          <w:rFonts w:ascii="Arial" w:hAnsi="Arial" w:cs="Arial"/>
          <w:b w:val="0"/>
          <w:bCs w:val="0"/>
          <w:color w:val="444444"/>
          <w:lang w:val="en-US"/>
        </w:rPr>
        <w:t xml:space="preserve"> t</w:t>
      </w:r>
      <w:r>
        <w:rPr>
          <w:rFonts w:ascii="Arial" w:hAnsi="Arial" w:cs="Arial"/>
          <w:b w:val="0"/>
          <w:bCs w:val="0"/>
          <w:color w:val="444444"/>
        </w:rPr>
        <w:t>а</w:t>
      </w:r>
      <w:r>
        <w:rPr>
          <w:rFonts w:ascii="Arial" w:hAnsi="Arial" w:cs="Arial"/>
          <w:b w:val="0"/>
          <w:bCs w:val="0"/>
          <w:color w:val="444444"/>
          <w:lang w:val="en-US"/>
        </w:rPr>
        <w:t>’qiql</w:t>
      </w:r>
      <w:r>
        <w:rPr>
          <w:rFonts w:ascii="Arial" w:hAnsi="Arial" w:cs="Arial"/>
          <w:b w:val="0"/>
          <w:bCs w:val="0"/>
          <w:color w:val="444444"/>
        </w:rPr>
        <w:t>а</w:t>
      </w:r>
      <w:r>
        <w:rPr>
          <w:rFonts w:ascii="Arial" w:hAnsi="Arial" w:cs="Arial"/>
          <w:b w:val="0"/>
          <w:bCs w:val="0"/>
          <w:color w:val="444444"/>
          <w:lang w:val="en-US"/>
        </w:rPr>
        <w:t>n</w:t>
      </w:r>
      <w:r>
        <w:rPr>
          <w:rFonts w:ascii="Arial" w:hAnsi="Arial" w:cs="Arial"/>
          <w:b w:val="0"/>
          <w:bCs w:val="0"/>
          <w:color w:val="444444"/>
        </w:rPr>
        <w:t>а</w:t>
      </w:r>
      <w:r>
        <w:rPr>
          <w:rFonts w:ascii="Arial" w:hAnsi="Arial" w:cs="Arial"/>
          <w:b w:val="0"/>
          <w:bCs w:val="0"/>
          <w:color w:val="444444"/>
          <w:lang w:val="en-US"/>
        </w:rPr>
        <w:t>di. Bu q</w:t>
      </w:r>
      <w:r>
        <w:rPr>
          <w:rFonts w:ascii="Arial" w:hAnsi="Arial" w:cs="Arial"/>
          <w:b w:val="0"/>
          <w:bCs w:val="0"/>
          <w:color w:val="444444"/>
        </w:rPr>
        <w:t>а</w:t>
      </w:r>
      <w:r>
        <w:rPr>
          <w:rFonts w:ascii="Arial" w:hAnsi="Arial" w:cs="Arial"/>
          <w:b w:val="0"/>
          <w:bCs w:val="0"/>
          <w:color w:val="444444"/>
          <w:lang w:val="en-US"/>
        </w:rPr>
        <w:t>ysi x</w:t>
      </w:r>
      <w:r>
        <w:rPr>
          <w:rFonts w:ascii="Arial" w:hAnsi="Arial" w:cs="Arial"/>
          <w:b w:val="0"/>
          <w:bCs w:val="0"/>
          <w:color w:val="444444"/>
        </w:rPr>
        <w:t>а</w:t>
      </w:r>
      <w:r>
        <w:rPr>
          <w:rFonts w:ascii="Arial" w:hAnsi="Arial" w:cs="Arial"/>
          <w:b w:val="0"/>
          <w:bCs w:val="0"/>
          <w:color w:val="444444"/>
          <w:lang w:val="en-US"/>
        </w:rPr>
        <w:t>vfsizlik siyos</w:t>
      </w:r>
      <w:r>
        <w:rPr>
          <w:rFonts w:ascii="Arial" w:hAnsi="Arial" w:cs="Arial"/>
          <w:b w:val="0"/>
          <w:bCs w:val="0"/>
          <w:color w:val="444444"/>
        </w:rPr>
        <w:t>а</w:t>
      </w:r>
      <w:r>
        <w:rPr>
          <w:rFonts w:ascii="Arial" w:hAnsi="Arial" w:cs="Arial"/>
          <w:b w:val="0"/>
          <w:bCs w:val="0"/>
          <w:color w:val="444444"/>
          <w:lang w:val="en-US"/>
        </w:rPr>
        <w:t>tig</w:t>
      </w:r>
      <w:r>
        <w:rPr>
          <w:rFonts w:ascii="Arial" w:hAnsi="Arial" w:cs="Arial"/>
          <w:b w:val="0"/>
          <w:bCs w:val="0"/>
          <w:color w:val="444444"/>
        </w:rPr>
        <w:t>а</w:t>
      </w:r>
      <w:r>
        <w:rPr>
          <w:rFonts w:ascii="Arial" w:hAnsi="Arial" w:cs="Arial"/>
          <w:b w:val="0"/>
          <w:bCs w:val="0"/>
          <w:color w:val="444444"/>
          <w:lang w:val="en-US"/>
        </w:rPr>
        <w:t xml:space="preserve"> hos?</w:t>
      </w:r>
    </w:p>
    <w:p w14:paraId="732299B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siyos</w:t>
      </w:r>
      <w:r>
        <w:rPr>
          <w:rStyle w:val="qv"/>
          <w:rFonts w:ascii="Helvetica" w:hAnsi="Helvetica"/>
          <w:color w:val="333333"/>
          <w:sz w:val="21"/>
          <w:szCs w:val="21"/>
        </w:rPr>
        <w:t>а</w:t>
      </w:r>
      <w:r>
        <w:rPr>
          <w:rStyle w:val="qv"/>
          <w:rFonts w:ascii="Helvetica" w:hAnsi="Helvetica"/>
          <w:color w:val="333333"/>
          <w:sz w:val="21"/>
          <w:szCs w:val="21"/>
          <w:lang w:val="en-US"/>
        </w:rPr>
        <w:t>ti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Policy)</w:t>
      </w:r>
    </w:p>
    <w:p w14:paraId="116EDEA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Spam bilan kurashishning dasturiy uslubida nimalar ko‘zda tutiladi?</w:t>
      </w:r>
    </w:p>
    <w:p w14:paraId="6560DE9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Elektron pochta qutisiga kelib tushadigan ma’lumotlar dasturlar asosida filtrlanib cheklanadi.</w:t>
      </w:r>
    </w:p>
    <w:p w14:paraId="504962C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Axborot xavfsizligida axborotning bahosi qanday aniqlanadi?</w:t>
      </w:r>
    </w:p>
    <w:p w14:paraId="2A60925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xavfsizligi buzulgan taqdirda ko‘rilishi mumkin bo‘lgan zarar miqdori bilan</w:t>
      </w:r>
    </w:p>
    <w:p w14:paraId="55DBDA9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Antiviruslarni, qo‘llanish usuliga ko‘ra... turlari mavjud?</w:t>
      </w:r>
    </w:p>
    <w:p w14:paraId="6E5DC6C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detektorlar, faglar, vaktsinalar, privivkalar, revizorlar, monitorlar</w:t>
      </w:r>
    </w:p>
    <w:p w14:paraId="1E9F4D5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"Axborotlashtirish to‘g‘risida"gi Qonunning maqsadi nimadan iborat?</w:t>
      </w:r>
    </w:p>
    <w:p w14:paraId="606680B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Axborotlashtirish, axborot resurslari va axborot tizimlaridan foydalanish sohasidagi munosabatlarni tartibga solish.</w:t>
      </w:r>
    </w:p>
    <w:p w14:paraId="5765716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Ma’lumotlarni bloklarga bo‘lib, bir qancha (kamida ikkita) qattiq diskda rezerv nusxasini yozish qaysi texnologiya?</w:t>
      </w:r>
    </w:p>
    <w:p w14:paraId="69BB823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0</w:t>
      </w:r>
    </w:p>
    <w:p w14:paraId="597F21A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“Avtorizatsiya” atamasi qaysi tushuncha bilan sinonim sifatida ham foydalanadi?</w:t>
      </w:r>
    </w:p>
    <w:p w14:paraId="7D3A6A1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lastRenderedPageBreak/>
        <w:t> Foydalanishni boshqarish</w:t>
      </w:r>
    </w:p>
    <w:p w14:paraId="4505DD0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“Elektron hujjat” tushunchasi haqida to‘g‘ri ta’rif berilgan qatorni ko‘rsating.</w:t>
      </w:r>
    </w:p>
    <w:p w14:paraId="0CFE727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Elektron shaklda qayd etilgan, elektron raqamli imzo bilan tasdiqlangan va elektron hujjatning uni identifikatsiya qilish imkoniyatini beradigan boshqa rekvizitlariga ega bo‘lgan axborot elektron hujjatdir</w:t>
      </w:r>
    </w:p>
    <w:p w14:paraId="187A669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Doktorlar, detektorlarga xos bo‘lgan ishni bajargan holda zararlangan fayldan viruslarni chiqarib tashlaydigan va faylni oldingi holatiga qaytaradigan dasturiy ta'minot nomini belgilang.</w:t>
      </w:r>
    </w:p>
    <w:p w14:paraId="2ABFB35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Faglar</w:t>
      </w:r>
    </w:p>
    <w:p w14:paraId="1750A2D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D</w:t>
      </w:r>
      <w:r>
        <w:rPr>
          <w:rFonts w:ascii="Arial" w:hAnsi="Arial" w:cs="Arial"/>
          <w:b w:val="0"/>
          <w:bCs w:val="0"/>
          <w:color w:val="444444"/>
        </w:rPr>
        <w:t>а</w:t>
      </w:r>
      <w:r>
        <w:rPr>
          <w:rFonts w:ascii="Arial" w:hAnsi="Arial" w:cs="Arial"/>
          <w:b w:val="0"/>
          <w:bCs w:val="0"/>
          <w:color w:val="444444"/>
          <w:lang w:val="en-US"/>
        </w:rPr>
        <w:t>stl</w:t>
      </w:r>
      <w:r>
        <w:rPr>
          <w:rFonts w:ascii="Arial" w:hAnsi="Arial" w:cs="Arial"/>
          <w:b w:val="0"/>
          <w:bCs w:val="0"/>
          <w:color w:val="444444"/>
        </w:rPr>
        <w:t>а</w:t>
      </w:r>
      <w:r>
        <w:rPr>
          <w:rFonts w:ascii="Arial" w:hAnsi="Arial" w:cs="Arial"/>
          <w:b w:val="0"/>
          <w:bCs w:val="0"/>
          <w:color w:val="444444"/>
          <w:lang w:val="en-US"/>
        </w:rPr>
        <w:t>bki virus nech</w:t>
      </w:r>
      <w:r>
        <w:rPr>
          <w:rFonts w:ascii="Arial" w:hAnsi="Arial" w:cs="Arial"/>
          <w:b w:val="0"/>
          <w:bCs w:val="0"/>
          <w:color w:val="444444"/>
        </w:rPr>
        <w:t>а</w:t>
      </w:r>
      <w:r>
        <w:rPr>
          <w:rFonts w:ascii="Arial" w:hAnsi="Arial" w:cs="Arial"/>
          <w:b w:val="0"/>
          <w:bCs w:val="0"/>
          <w:color w:val="444444"/>
          <w:lang w:val="en-US"/>
        </w:rPr>
        <w:t>nchi yild</w:t>
      </w:r>
      <w:r>
        <w:rPr>
          <w:rFonts w:ascii="Arial" w:hAnsi="Arial" w:cs="Arial"/>
          <w:b w:val="0"/>
          <w:bCs w:val="0"/>
          <w:color w:val="444444"/>
        </w:rPr>
        <w:t>а</w:t>
      </w:r>
      <w:r>
        <w:rPr>
          <w:rFonts w:ascii="Arial" w:hAnsi="Arial" w:cs="Arial"/>
          <w:b w:val="0"/>
          <w:bCs w:val="0"/>
          <w:color w:val="444444"/>
          <w:lang w:val="en-US"/>
        </w:rPr>
        <w:t xml:space="preserve"> yar</w:t>
      </w:r>
      <w:r>
        <w:rPr>
          <w:rFonts w:ascii="Arial" w:hAnsi="Arial" w:cs="Arial"/>
          <w:b w:val="0"/>
          <w:bCs w:val="0"/>
          <w:color w:val="444444"/>
        </w:rPr>
        <w:t>а</w:t>
      </w:r>
      <w:r>
        <w:rPr>
          <w:rFonts w:ascii="Arial" w:hAnsi="Arial" w:cs="Arial"/>
          <w:b w:val="0"/>
          <w:bCs w:val="0"/>
          <w:color w:val="444444"/>
          <w:lang w:val="en-US"/>
        </w:rPr>
        <w:t>tilg</w:t>
      </w:r>
      <w:r>
        <w:rPr>
          <w:rFonts w:ascii="Arial" w:hAnsi="Arial" w:cs="Arial"/>
          <w:b w:val="0"/>
          <w:bCs w:val="0"/>
          <w:color w:val="444444"/>
        </w:rPr>
        <w:t>а</w:t>
      </w:r>
      <w:r>
        <w:rPr>
          <w:rFonts w:ascii="Arial" w:hAnsi="Arial" w:cs="Arial"/>
          <w:b w:val="0"/>
          <w:bCs w:val="0"/>
          <w:color w:val="444444"/>
          <w:lang w:val="en-US"/>
        </w:rPr>
        <w:t>n?</w:t>
      </w:r>
    </w:p>
    <w:p w14:paraId="0B840AD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1986</w:t>
      </w:r>
    </w:p>
    <w:p w14:paraId="639FBF4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Rezident virus…</w:t>
      </w:r>
    </w:p>
    <w:p w14:paraId="027AE2D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tezkor xotirada saqlanadi</w:t>
      </w:r>
    </w:p>
    <w:p w14:paraId="3F5CFAD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Zaiflik – bu…</w:t>
      </w:r>
    </w:p>
    <w:p w14:paraId="6D10E94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tizimda mavjud bo‘lgan xavfsizlik muammoasi bo‘lib, ular asosan tizimning yaxshi shakllantirilmaganligi yoki sozlanmaganligi sababli kelib chiqadi.</w:t>
      </w:r>
    </w:p>
    <w:p w14:paraId="3CD2E08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Asosan tarmoq, tizim va tashkilot haqidagi axborot olish maqasadda amalga oshiriladigan tarmoq hujumi qaysi?</w:t>
      </w:r>
    </w:p>
    <w:p w14:paraId="00FB6AE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Razvedka hujumlari</w:t>
      </w:r>
    </w:p>
    <w:p w14:paraId="48405EE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Virusning signaturasi (virusga taalluqli baytlar ketma-ketligi) bo‘yicha operativ xotira va fayllarni ko‘rish natijasida ma’lum viruslarni topuvchi va xabar beruvchi dasturiy ta'minot nomi nima deb ataladi?</w:t>
      </w:r>
    </w:p>
    <w:p w14:paraId="6884C477"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t>
      </w:r>
      <w:r w:rsidRPr="00E0476B">
        <w:rPr>
          <w:rStyle w:val="qv"/>
          <w:rFonts w:ascii="Helvetica" w:hAnsi="Helvetica"/>
          <w:color w:val="333333"/>
          <w:sz w:val="21"/>
          <w:szCs w:val="21"/>
          <w:lang w:val="en-US"/>
        </w:rPr>
        <w:t>Detektorlar</w:t>
      </w:r>
    </w:p>
    <w:p w14:paraId="4871EFA8"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15. Makroviruslar nimalarni zararlaydi?</w:t>
      </w:r>
    </w:p>
    <w:p w14:paraId="5603E57C"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Ma’lum dasturlash tilida yozilgan va turli ofis ilovalari – MS Word hujjati, MS Excel elektron jadvali, Corel Draw tasviri, fayllarida joylashgan “makroslar” yoki “skriptlar”ni zararlaydi.</w:t>
      </w:r>
    </w:p>
    <w:p w14:paraId="6E879DA3"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16. Texnik himoya vosit</w:t>
      </w:r>
      <w:r>
        <w:rPr>
          <w:rFonts w:ascii="Arial" w:hAnsi="Arial" w:cs="Arial"/>
          <w:b w:val="0"/>
          <w:bCs w:val="0"/>
          <w:color w:val="444444"/>
        </w:rPr>
        <w:t>а</w:t>
      </w:r>
      <w:r w:rsidRPr="00E0476B">
        <w:rPr>
          <w:rFonts w:ascii="Arial" w:hAnsi="Arial" w:cs="Arial"/>
          <w:b w:val="0"/>
          <w:bCs w:val="0"/>
          <w:color w:val="444444"/>
          <w:lang w:val="en-US"/>
        </w:rPr>
        <w:t>l</w:t>
      </w:r>
      <w:r>
        <w:rPr>
          <w:rFonts w:ascii="Arial" w:hAnsi="Arial" w:cs="Arial"/>
          <w:b w:val="0"/>
          <w:bCs w:val="0"/>
          <w:color w:val="444444"/>
        </w:rPr>
        <w:t>а</w:t>
      </w:r>
      <w:r w:rsidRPr="00E0476B">
        <w:rPr>
          <w:rFonts w:ascii="Arial" w:hAnsi="Arial" w:cs="Arial"/>
          <w:b w:val="0"/>
          <w:bCs w:val="0"/>
          <w:color w:val="444444"/>
          <w:lang w:val="en-US"/>
        </w:rPr>
        <w:t>ri – bu ...</w:t>
      </w:r>
    </w:p>
    <w:p w14:paraId="63B75D04"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Texnik qurilm</w:t>
      </w:r>
      <w:r>
        <w:rPr>
          <w:rStyle w:val="qv"/>
          <w:rFonts w:ascii="Helvetica" w:hAnsi="Helvetica"/>
          <w:color w:val="333333"/>
          <w:sz w:val="21"/>
          <w:szCs w:val="21"/>
        </w:rPr>
        <w:t>а</w:t>
      </w:r>
      <w:r w:rsidRPr="00E0476B">
        <w:rPr>
          <w:rStyle w:val="qv"/>
          <w:rFonts w:ascii="Helvetica" w:hAnsi="Helvetica"/>
          <w:color w:val="333333"/>
          <w:sz w:val="21"/>
          <w:szCs w:val="21"/>
          <w:lang w:val="en-US"/>
        </w:rPr>
        <w:t>l</w:t>
      </w:r>
      <w:r>
        <w:rPr>
          <w:rStyle w:val="qv"/>
          <w:rFonts w:ascii="Helvetica" w:hAnsi="Helvetica"/>
          <w:color w:val="333333"/>
          <w:sz w:val="21"/>
          <w:szCs w:val="21"/>
        </w:rPr>
        <w:t>а</w:t>
      </w:r>
      <w:r w:rsidRPr="00E0476B">
        <w:rPr>
          <w:rStyle w:val="qv"/>
          <w:rFonts w:ascii="Helvetica" w:hAnsi="Helvetica"/>
          <w:color w:val="333333"/>
          <w:sz w:val="21"/>
          <w:szCs w:val="21"/>
          <w:lang w:val="en-US"/>
        </w:rPr>
        <w:t>r, kompleksl</w:t>
      </w:r>
      <w:r>
        <w:rPr>
          <w:rStyle w:val="qv"/>
          <w:rFonts w:ascii="Helvetica" w:hAnsi="Helvetica"/>
          <w:color w:val="333333"/>
          <w:sz w:val="21"/>
          <w:szCs w:val="21"/>
        </w:rPr>
        <w:t>а</w:t>
      </w:r>
      <w:r w:rsidRPr="00E0476B">
        <w:rPr>
          <w:rStyle w:val="qv"/>
          <w:rFonts w:ascii="Helvetica" w:hAnsi="Helvetica"/>
          <w:color w:val="333333"/>
          <w:sz w:val="21"/>
          <w:szCs w:val="21"/>
          <w:lang w:val="en-US"/>
        </w:rPr>
        <w:t>r yoki tiziml</w:t>
      </w:r>
      <w:r>
        <w:rPr>
          <w:rStyle w:val="qv"/>
          <w:rFonts w:ascii="Helvetica" w:hAnsi="Helvetica"/>
          <w:color w:val="333333"/>
          <w:sz w:val="21"/>
          <w:szCs w:val="21"/>
        </w:rPr>
        <w:t>а</w:t>
      </w:r>
      <w:r w:rsidRPr="00E0476B">
        <w:rPr>
          <w:rStyle w:val="qv"/>
          <w:rFonts w:ascii="Helvetica" w:hAnsi="Helvetica"/>
          <w:color w:val="333333"/>
          <w:sz w:val="21"/>
          <w:szCs w:val="21"/>
          <w:lang w:val="en-US"/>
        </w:rPr>
        <w:t>r yord</w:t>
      </w:r>
      <w:r>
        <w:rPr>
          <w:rStyle w:val="qv"/>
          <w:rFonts w:ascii="Helvetica" w:hAnsi="Helvetica"/>
          <w:color w:val="333333"/>
          <w:sz w:val="21"/>
          <w:szCs w:val="21"/>
        </w:rPr>
        <w:t>а</w:t>
      </w:r>
      <w:r w:rsidRPr="00E0476B">
        <w:rPr>
          <w:rStyle w:val="qv"/>
          <w:rFonts w:ascii="Helvetica" w:hAnsi="Helvetica"/>
          <w:color w:val="333333"/>
          <w:sz w:val="21"/>
          <w:szCs w:val="21"/>
          <w:lang w:val="en-US"/>
        </w:rPr>
        <w:t>mid</w:t>
      </w:r>
      <w:r>
        <w:rPr>
          <w:rStyle w:val="qv"/>
          <w:rFonts w:ascii="Helvetica" w:hAnsi="Helvetica"/>
          <w:color w:val="333333"/>
          <w:sz w:val="21"/>
          <w:szCs w:val="21"/>
        </w:rPr>
        <w:t>а</w:t>
      </w:r>
      <w:r w:rsidRPr="00E0476B">
        <w:rPr>
          <w:rStyle w:val="qv"/>
          <w:rFonts w:ascii="Helvetica" w:hAnsi="Helvetica"/>
          <w:color w:val="333333"/>
          <w:sz w:val="21"/>
          <w:szCs w:val="21"/>
          <w:lang w:val="en-US"/>
        </w:rPr>
        <w:t xml:space="preserve"> ob’ektni himoyal</w:t>
      </w:r>
      <w:r>
        <w:rPr>
          <w:rStyle w:val="qv"/>
          <w:rFonts w:ascii="Helvetica" w:hAnsi="Helvetica"/>
          <w:color w:val="333333"/>
          <w:sz w:val="21"/>
          <w:szCs w:val="21"/>
        </w:rPr>
        <w:t>а</w:t>
      </w:r>
      <w:r w:rsidRPr="00E0476B">
        <w:rPr>
          <w:rStyle w:val="qv"/>
          <w:rFonts w:ascii="Helvetica" w:hAnsi="Helvetica"/>
          <w:color w:val="333333"/>
          <w:sz w:val="21"/>
          <w:szCs w:val="21"/>
          <w:lang w:val="en-US"/>
        </w:rPr>
        <w:t>shdir</w:t>
      </w:r>
    </w:p>
    <w:p w14:paraId="0C784463"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17. Kompyuter yoki boshqa qurilmalarga qarshi qilingan yoki kompyuter va boshqa qurilmalar orqali qilingan jinoyat-…</w:t>
      </w:r>
    </w:p>
    <w:p w14:paraId="7CE44CF3" w14:textId="77777777" w:rsidR="003E12B1"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w:t>
      </w:r>
      <w:r>
        <w:rPr>
          <w:rStyle w:val="qv"/>
          <w:rFonts w:ascii="Helvetica" w:hAnsi="Helvetica"/>
          <w:color w:val="333333"/>
          <w:sz w:val="21"/>
          <w:szCs w:val="21"/>
          <w:lang w:val="en-US"/>
        </w:rPr>
        <w:t>Kiberjinoyat deb ataladi</w:t>
      </w:r>
    </w:p>
    <w:p w14:paraId="5D68EEF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Issue-Specific Security Policies, ISSP-bu…</w:t>
      </w:r>
    </w:p>
    <w:p w14:paraId="1DA3D70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Muammofa qaratilgan xavfsizlik siyosati</w:t>
      </w:r>
    </w:p>
    <w:p w14:paraId="317D70A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20. Axborot xavfsizligin ta'minlashda birinchi darajadagi me’yoriy hujjat nomini belgilang.</w:t>
      </w:r>
    </w:p>
    <w:p w14:paraId="34577E3A" w14:textId="77777777" w:rsidR="003E12B1" w:rsidRDefault="003E12B1" w:rsidP="003E12B1">
      <w:pPr>
        <w:rPr>
          <w:lang w:val="en-US"/>
        </w:rPr>
      </w:pPr>
      <w:r>
        <w:rPr>
          <w:lang w:val="en-US"/>
        </w:rPr>
        <w:t>qonunlar</w:t>
      </w:r>
    </w:p>
    <w:p w14:paraId="1B923C7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Foydalanishni boshqarishning qaysi usuli – Ob’ektlar va Sub’ektlarning atributlari, ular bilan mumkin bo‘lgan amallar va so‘rovlarga mos keladigan muhit uchun qoidalarni tahlil qilish asosida foydalanishlarni boshqaradi.</w:t>
      </w:r>
    </w:p>
    <w:p w14:paraId="54260F9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ABAC</w:t>
      </w:r>
    </w:p>
    <w:p w14:paraId="53322CA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2. MAC usuli bilan foydalanishni boshqarishda xavfsizlik markazlashgan holatda kim tomonidan amalga oshiriladi?</w:t>
      </w:r>
    </w:p>
    <w:p w14:paraId="46E850C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Xavfsizlik siyosati ma’muri</w:t>
      </w:r>
    </w:p>
    <w:p w14:paraId="5970702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Kriptografiyaning asosiy maqsadi nima?</w:t>
      </w:r>
    </w:p>
    <w:p w14:paraId="498C9F4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maxfiylik, yaxlitlilikni ta’minlash</w:t>
      </w:r>
    </w:p>
    <w:p w14:paraId="32C654D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Uning egasi haqiqiyligini aniqlash jarayonida tekshiruv axboroti sifatida ishlatiladigan belgilar ketma-ketligi (maxfiy so‘z) – nima?</w:t>
      </w:r>
    </w:p>
    <w:p w14:paraId="7DB14F8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parol</w:t>
      </w:r>
    </w:p>
    <w:p w14:paraId="1644302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Global simsiz tarmoqda qaysi standartlar ishlaydi?</w:t>
      </w:r>
    </w:p>
    <w:p w14:paraId="50F820C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CDPD, 4G</w:t>
      </w:r>
    </w:p>
    <w:p w14:paraId="5A0F7A7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Autentifikatsiya faktorlari nechta?</w:t>
      </w:r>
    </w:p>
    <w:p w14:paraId="1EDA1C3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3 ta</w:t>
      </w:r>
    </w:p>
    <w:p w14:paraId="3078726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Kriptografiyada matn –bu..</w:t>
      </w:r>
    </w:p>
    <w:p w14:paraId="17C96A6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alifbo elementlarining tartiblangan to‘plami</w:t>
      </w:r>
    </w:p>
    <w:p w14:paraId="2504BA5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Stenografiya ma’nosi qanday?</w:t>
      </w:r>
    </w:p>
    <w:p w14:paraId="416DF7F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sirli yozuv</w:t>
      </w:r>
    </w:p>
    <w:p w14:paraId="32CEC6C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Axborot xavfsizligiga bo‘ladigan tahdidlarning qaysi biri tasodifiy tahdidlar deb hisoblanadi?</w:t>
      </w:r>
    </w:p>
    <w:p w14:paraId="41AD7AE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Texnik vositalarning buzilishi va ishlamasligi</w:t>
      </w:r>
    </w:p>
    <w:p w14:paraId="3751580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Ochiq kalitli kriptotizimlarning mohiyati nimadan iborat?</w:t>
      </w:r>
    </w:p>
    <w:p w14:paraId="46AB938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Ochiq kalitli kriptotizimlarda bir-biri bilan matematik bog‘langan 2 ta – ochiq va yopiq kalitlardan foydalaniladi</w:t>
      </w:r>
    </w:p>
    <w:p w14:paraId="3F48AE9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Ma’lumotlar butunligi qanday algritmlar orqali amalga oshiriladi?</w:t>
      </w:r>
    </w:p>
    <w:p w14:paraId="625DAD71"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t>
      </w:r>
      <w:r w:rsidRPr="00E0476B">
        <w:rPr>
          <w:rStyle w:val="qv"/>
          <w:rFonts w:ascii="Helvetica" w:hAnsi="Helvetica"/>
          <w:color w:val="333333"/>
          <w:sz w:val="21"/>
          <w:szCs w:val="21"/>
          <w:lang w:val="en-US"/>
        </w:rPr>
        <w:t>Xesh funksiyalar</w:t>
      </w:r>
    </w:p>
    <w:p w14:paraId="3ED3ADC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WiMAX qanday simsiz tarmoq turiga kiradi?</w:t>
      </w:r>
    </w:p>
    <w:p w14:paraId="59BF84F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Regional</w:t>
      </w:r>
    </w:p>
    <w:p w14:paraId="235BC18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Simmetrik shifrlashning noqulayligi – bu:</w:t>
      </w:r>
    </w:p>
    <w:p w14:paraId="121B554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Maxfiy kalitlar bilan ayirboshlash zaruriyatidir</w:t>
      </w:r>
    </w:p>
    <w:p w14:paraId="3DA3F98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Ma’lumotlarni yo‘qolish sabab bo‘luvchi tabiiy tahdidlarni ko‘rsating</w:t>
      </w:r>
    </w:p>
    <w:p w14:paraId="56A7D33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Zilzila, yong‘in, suv toshqini va hak.</w:t>
      </w:r>
    </w:p>
    <w:p w14:paraId="7F5E701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Ma’lumotlarni tasodifiy sabablar tufayli yo‘qolish sababini belgilang</w:t>
      </w:r>
    </w:p>
    <w:p w14:paraId="64FE37E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Quvvat o‘chishi, dasturiy ta’minot to‘satdan o‘zgarishi yoki qurilmani to‘satdan zararlanishi</w:t>
      </w:r>
    </w:p>
    <w:p w14:paraId="07B2AEC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Ko‘z pardasi, yuz tuzilishi, ovoz tembri, -bular autentifikatsiyaning qaysi faktoriga mos belgilar?</w:t>
      </w:r>
    </w:p>
    <w:p w14:paraId="6CE6A07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Biometrik autentifikatsiya</w:t>
      </w:r>
    </w:p>
    <w:p w14:paraId="66A6CF3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Yuliy Sezar ma’lumotlarni shifrlashda alfavit xarflarni nechtaga surib shifrlagan?</w:t>
      </w:r>
    </w:p>
    <w:p w14:paraId="2868770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3 taga</w:t>
      </w:r>
    </w:p>
    <w:p w14:paraId="4AAB1FA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Kriptotizimga qo‘yiladigan umumiy talablardan biri nima?</w:t>
      </w:r>
    </w:p>
    <w:p w14:paraId="21EA614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lastRenderedPageBreak/>
        <w:t> shifr matn uzunligi ochiq matn uzunligiga teng bo‘lishi kerak</w:t>
      </w:r>
    </w:p>
    <w:p w14:paraId="37A1995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Autentifikatsiya faktorlari nechta?</w:t>
      </w:r>
    </w:p>
    <w:p w14:paraId="4D843DD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3 ta</w:t>
      </w:r>
    </w:p>
    <w:p w14:paraId="6545A43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Axborot xavfsizligining asosiy maqsadlaridan biri-bu…</w:t>
      </w:r>
    </w:p>
    <w:p w14:paraId="3BB9D1E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Axborotlarni o‘g‘irlanishini, yo‘qolishini, soxtalashtirilishini oldini olish</w:t>
      </w:r>
    </w:p>
    <w:p w14:paraId="62B5A74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Ma’lumotlarni inson xatosi tufayli yo‘qolish sababini belgilang.</w:t>
      </w:r>
    </w:p>
    <w:p w14:paraId="6DDE9F3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Ma’lumotlarni saqlash vositasini to‘g‘ri joylashtirilmagani yoki ma’lumotlar bazasini xatolik bilan boshqarilganligi.</w:t>
      </w:r>
    </w:p>
    <w:p w14:paraId="108ECDB6"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Qaysi tarmoq kabelining axborot uzatish tezligi yuqori hisoblanadi?</w:t>
      </w:r>
    </w:p>
    <w:p w14:paraId="5176729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Optik tolali</w:t>
      </w:r>
    </w:p>
    <w:p w14:paraId="481702E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Ma’lumotlar butunligi qanday algritmlar orqali amalga oshiriladi?</w:t>
      </w:r>
    </w:p>
    <w:p w14:paraId="35D6BE3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Xesh funksiyalar</w:t>
      </w:r>
    </w:p>
    <w:p w14:paraId="0A4C389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Zimmermann telegrami, Enigma shifri, SIGABA kriptografiyaning qaysi davriga to‘g‘ri keladi?</w:t>
      </w:r>
    </w:p>
    <w:p w14:paraId="292304C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1-2 jahon urushu davri</w:t>
      </w:r>
    </w:p>
    <w:p w14:paraId="3F7BABB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Foydalanishni boshqarishning qaysi usuli – Ob’ektlar va Sub’ektlarning atributlari, ular bilan mumkin bo‘lgan amallar va so‘rovlarga mos keladigan muhit uchun qoidalarni tahlil qilish asosida foydalanishlarni boshqaradi.</w:t>
      </w:r>
    </w:p>
    <w:p w14:paraId="0677B91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ABAC</w:t>
      </w:r>
    </w:p>
    <w:p w14:paraId="3A047BE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Ochiq kalitli kriptotizimlarning mohiyati nimadan iborat?</w:t>
      </w:r>
    </w:p>
    <w:p w14:paraId="5911160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Ochiq kalitli kriptotizimlarda bir-biri bilan matematik bog‘langan 2 ta – ochiq va yopiq kalitlardan foydalaniladi</w:t>
      </w:r>
    </w:p>
    <w:p w14:paraId="7F8688E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Sub’ektga ma’lum vakolat va resurslarni berish muolajasi-bu:</w:t>
      </w:r>
    </w:p>
    <w:p w14:paraId="673E932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Avtorizatsiya</w:t>
      </w:r>
    </w:p>
    <w:p w14:paraId="66A12B6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Kriptografiyaning asosiy maqsadi nima?</w:t>
      </w:r>
    </w:p>
    <w:p w14:paraId="500A99C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maxfiylik, yaxlitlilikni ta’minlash</w:t>
      </w:r>
    </w:p>
    <w:p w14:paraId="41BB650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Identifikatsiya bu- …</w:t>
      </w:r>
    </w:p>
    <w:p w14:paraId="4D208F2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Foydalanuvchini uning identifikatori (nomi) bo‘yicha aniqlash jarayoni</w:t>
      </w:r>
    </w:p>
    <w:p w14:paraId="7521509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Fire Wall ning vazifasi...</w:t>
      </w:r>
    </w:p>
    <w:p w14:paraId="1A1DA73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Tarmoqlar orasida aloqa o‘rnatish jarayonida tashkilot va Internet tarmog‘i orasida xavfsizlikni ta’minlaydi</w:t>
      </w:r>
    </w:p>
    <w:p w14:paraId="7EA5CF0F"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15. Kiberjinoyatchilik bu –. . .</w:t>
      </w:r>
    </w:p>
    <w:p w14:paraId="3A0574FA"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Kompyuter yoki boshqa qurilmalarga qarshi qilingan yoki kompyuter va boshqa qurilmalar orqali qilingan jinoiy faoliyat.</w:t>
      </w:r>
    </w:p>
    <w:p w14:paraId="7E655E7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Berilgan ta’riflardan qaysi biri asimmetrik tizimlarga xos?</w:t>
      </w:r>
    </w:p>
    <w:p w14:paraId="11E66F5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Asimmetrik kriptotizimlarda k1≠k2 bo‘lib, k1 ochiq kalit, k2 yopiq kalit deb yuritiladi, k1 bilan axborot shifrlanadi, k2 bilan esa deshifrlanadi</w:t>
      </w:r>
    </w:p>
    <w:p w14:paraId="504A7B1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Biometrik autentifikatsiyalashning avfzalliklari-bu:</w:t>
      </w:r>
    </w:p>
    <w:p w14:paraId="54608E9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Biometrik parametrlarning noyobligi</w:t>
      </w:r>
    </w:p>
    <w:p w14:paraId="174C5A3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"Parol', "PIN'" kodlarni xavfsizlik tomonidan kamchiligi nimadan iborat?</w:t>
      </w:r>
    </w:p>
    <w:p w14:paraId="672E558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Foydalanish davrida maxfiylik kamayib boradi</w:t>
      </w:r>
    </w:p>
    <w:p w14:paraId="77953DC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19. Kriptografiyada kalitning vazifasi nima?</w:t>
      </w:r>
    </w:p>
    <w:p w14:paraId="336F7AD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Spyware-qanday zararli dastur?</w:t>
      </w:r>
    </w:p>
    <w:p w14:paraId="56C8870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Foydalanuvchi ma’lumotlarini qo‘lga kirituvchi va uni hujumchiga yuboruvchi dasturiy kod.</w:t>
      </w:r>
    </w:p>
    <w:p w14:paraId="65F0500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Axborot xavfsizligin ta'minlashda birinchi darajadagi me’yoriy hujjat nomini belgilang.</w:t>
      </w:r>
    </w:p>
    <w:p w14:paraId="4F3C44B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Qonunlar</w:t>
      </w:r>
    </w:p>
    <w:p w14:paraId="5624DE3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Adware-zararli dastur vazifasi nimadan iborat?</w:t>
      </w:r>
    </w:p>
    <w:p w14:paraId="5F6DFDF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marketing maqsadida yoki reklamani namoyish qilish uchun foydalanuvchini ko‘rish rejimini kuzutib boruvchi dasturiy ta’minot.</w:t>
      </w:r>
    </w:p>
    <w:p w14:paraId="19B4844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Ma'lumotlarni zahira nusxasini saqlovchi va tikovchi dasturni belgilang.</w:t>
      </w:r>
    </w:p>
    <w:p w14:paraId="3D42B32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HandyBakcup</w:t>
      </w:r>
    </w:p>
    <w:p w14:paraId="42E02E4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Qaysi texnologiyada ma’lumotlarni bir necha disklarda bayt satxida ajratilgan xolda yoziladi va nazorat bitlari ham ular ichida taqsimlanadi?</w:t>
      </w:r>
    </w:p>
    <w:p w14:paraId="2D5BE90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5</w:t>
      </w:r>
    </w:p>
    <w:p w14:paraId="3A06A05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Axborot xavfsizligi boshqaruv tizimida "Aktiv" so‘zi nimani anglatadi?</w:t>
      </w:r>
    </w:p>
    <w:p w14:paraId="2B41B5F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xavfsizligida tashkilot uchun qimmatbaho bo‘lgan va himoyalanishi lozim bo‘lgan narsalar</w:t>
      </w:r>
    </w:p>
    <w:p w14:paraId="12EEC3D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Dasturlarni buzish va undagi mualliflik huquqini buzush uchun yo‘naltirilgan buzg‘unchi bu - ... .</w:t>
      </w:r>
    </w:p>
    <w:p w14:paraId="6CDAB86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Krakker</w:t>
      </w:r>
    </w:p>
    <w:p w14:paraId="1DE26B2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Qaysi siyosatga ko‘ra hamma narsa ta'qiqlanadi?</w:t>
      </w:r>
    </w:p>
    <w:p w14:paraId="1236196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Paranoid siyosat</w:t>
      </w:r>
    </w:p>
    <w:p w14:paraId="4078600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 riskni tutuvchi mos nazorat usuli amalga oshirilganligini kafolatlaydi.</w:t>
      </w:r>
    </w:p>
    <w:p w14:paraId="6508B27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Risk monitoring</w:t>
      </w:r>
    </w:p>
    <w:p w14:paraId="19B2D1A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Ehtiyotkorlik siyosati (Prudent Policy) – bu ….</w:t>
      </w:r>
    </w:p>
    <w:p w14:paraId="7C22A2E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Barcha hizmatlar blokirovka qilingandan so‘ng bog‘lanadi</w:t>
      </w:r>
    </w:p>
    <w:p w14:paraId="57D0559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Xizmat qilishdan voz kechishga undaydigan taqsimlangan hujum turini ko‘rsating?</w:t>
      </w:r>
    </w:p>
    <w:p w14:paraId="6E6FEAB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DDoS (Distributed Denial of Service) hujum</w:t>
      </w:r>
    </w:p>
    <w:p w14:paraId="568BD05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Kiberetika tushunchasi:</w:t>
      </w:r>
    </w:p>
    <w:p w14:paraId="4CC532A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Kompyuter va kompyuter tarmoqlarida odamlarning etikasi</w:t>
      </w:r>
    </w:p>
    <w:p w14:paraId="4435640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“Elektron hujjat” tushunchasi haqida to‘g‘ri ta’rif berilgan qatorni ko‘rsating.</w:t>
      </w:r>
    </w:p>
    <w:p w14:paraId="4F4BF45A"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t>
      </w:r>
      <w:r w:rsidRPr="00E0476B">
        <w:rPr>
          <w:rStyle w:val="qv"/>
          <w:rFonts w:ascii="Helvetica" w:hAnsi="Helvetica"/>
          <w:color w:val="333333"/>
          <w:sz w:val="21"/>
          <w:szCs w:val="21"/>
          <w:lang w:val="en-US"/>
        </w:rPr>
        <w:t>Elektron shaklda qayd etilgan, elektron raqamli imzo bilan tasdiqlangan va elektron hujjatning uni identifikatsiya qilish imkoniyatini beradigan boshqa rekvizitlariga ega bo‘lgan axborot elektron hujjatdir</w:t>
      </w:r>
    </w:p>
    <w:p w14:paraId="2FEA124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“Avtorizatsiya” atamasi qaysi tushuncha bilan sinonim sifatida ham foydalanadi?</w:t>
      </w:r>
    </w:p>
    <w:p w14:paraId="41CC627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Foydalanishni boshqarish</w:t>
      </w:r>
    </w:p>
    <w:p w14:paraId="58E986C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Polimorf viruslar tushunchasi to‘g‘ri ko‘rsating.</w:t>
      </w:r>
    </w:p>
    <w:p w14:paraId="11E4788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Viruslar turli ko‘rinishdagi shifrlangan viruslar bo‘lib, o‘zining ikkilik shaklini nusxadan-nusxaga o‘zgartirib boradi</w:t>
      </w:r>
    </w:p>
    <w:p w14:paraId="04F1A78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16. Rezident virus…</w:t>
      </w:r>
    </w:p>
    <w:p w14:paraId="45B45B2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tezkor xotirada saqlanadi</w:t>
      </w:r>
    </w:p>
    <w:p w14:paraId="331AC09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H</w:t>
      </w:r>
      <w:r>
        <w:rPr>
          <w:rFonts w:ascii="Arial" w:hAnsi="Arial" w:cs="Arial"/>
          <w:b w:val="0"/>
          <w:bCs w:val="0"/>
          <w:color w:val="444444"/>
        </w:rPr>
        <w:t>а</w:t>
      </w:r>
      <w:r>
        <w:rPr>
          <w:rFonts w:ascii="Arial" w:hAnsi="Arial" w:cs="Arial"/>
          <w:b w:val="0"/>
          <w:bCs w:val="0"/>
          <w:color w:val="444444"/>
          <w:lang w:val="en-US"/>
        </w:rPr>
        <w:t>mm</w:t>
      </w:r>
      <w:r>
        <w:rPr>
          <w:rFonts w:ascii="Arial" w:hAnsi="Arial" w:cs="Arial"/>
          <w:b w:val="0"/>
          <w:bCs w:val="0"/>
          <w:color w:val="444444"/>
        </w:rPr>
        <w:t>а</w:t>
      </w:r>
      <w:r>
        <w:rPr>
          <w:rFonts w:ascii="Arial" w:hAnsi="Arial" w:cs="Arial"/>
          <w:b w:val="0"/>
          <w:bCs w:val="0"/>
          <w:color w:val="444444"/>
          <w:lang w:val="en-US"/>
        </w:rPr>
        <w:t xml:space="preserve"> n</w:t>
      </w:r>
      <w:r>
        <w:rPr>
          <w:rFonts w:ascii="Arial" w:hAnsi="Arial" w:cs="Arial"/>
          <w:b w:val="0"/>
          <w:bCs w:val="0"/>
          <w:color w:val="444444"/>
        </w:rPr>
        <w:t>а</w:t>
      </w:r>
      <w:r>
        <w:rPr>
          <w:rFonts w:ascii="Arial" w:hAnsi="Arial" w:cs="Arial"/>
          <w:b w:val="0"/>
          <w:bCs w:val="0"/>
          <w:color w:val="444444"/>
          <w:lang w:val="en-US"/>
        </w:rPr>
        <w:t>rs</w:t>
      </w:r>
      <w:r>
        <w:rPr>
          <w:rFonts w:ascii="Arial" w:hAnsi="Arial" w:cs="Arial"/>
          <w:b w:val="0"/>
          <w:bCs w:val="0"/>
          <w:color w:val="444444"/>
        </w:rPr>
        <w:t>а</w:t>
      </w:r>
      <w:r>
        <w:rPr>
          <w:rFonts w:ascii="Arial" w:hAnsi="Arial" w:cs="Arial"/>
          <w:b w:val="0"/>
          <w:bCs w:val="0"/>
          <w:color w:val="444444"/>
          <w:lang w:val="en-US"/>
        </w:rPr>
        <w:t xml:space="preserve"> t</w:t>
      </w:r>
      <w:r>
        <w:rPr>
          <w:rFonts w:ascii="Arial" w:hAnsi="Arial" w:cs="Arial"/>
          <w:b w:val="0"/>
          <w:bCs w:val="0"/>
          <w:color w:val="444444"/>
        </w:rPr>
        <w:t>а</w:t>
      </w:r>
      <w:r>
        <w:rPr>
          <w:rFonts w:ascii="Arial" w:hAnsi="Arial" w:cs="Arial"/>
          <w:b w:val="0"/>
          <w:bCs w:val="0"/>
          <w:color w:val="444444"/>
          <w:lang w:val="en-US"/>
        </w:rPr>
        <w:t>’qiql</w:t>
      </w:r>
      <w:r>
        <w:rPr>
          <w:rFonts w:ascii="Arial" w:hAnsi="Arial" w:cs="Arial"/>
          <w:b w:val="0"/>
          <w:bCs w:val="0"/>
          <w:color w:val="444444"/>
        </w:rPr>
        <w:t>а</w:t>
      </w:r>
      <w:r>
        <w:rPr>
          <w:rFonts w:ascii="Arial" w:hAnsi="Arial" w:cs="Arial"/>
          <w:b w:val="0"/>
          <w:bCs w:val="0"/>
          <w:color w:val="444444"/>
          <w:lang w:val="en-US"/>
        </w:rPr>
        <w:t>n</w:t>
      </w:r>
      <w:r>
        <w:rPr>
          <w:rFonts w:ascii="Arial" w:hAnsi="Arial" w:cs="Arial"/>
          <w:b w:val="0"/>
          <w:bCs w:val="0"/>
          <w:color w:val="444444"/>
        </w:rPr>
        <w:t>а</w:t>
      </w:r>
      <w:r>
        <w:rPr>
          <w:rFonts w:ascii="Arial" w:hAnsi="Arial" w:cs="Arial"/>
          <w:b w:val="0"/>
          <w:bCs w:val="0"/>
          <w:color w:val="444444"/>
          <w:lang w:val="en-US"/>
        </w:rPr>
        <w:t>di. Bu q</w:t>
      </w:r>
      <w:r>
        <w:rPr>
          <w:rFonts w:ascii="Arial" w:hAnsi="Arial" w:cs="Arial"/>
          <w:b w:val="0"/>
          <w:bCs w:val="0"/>
          <w:color w:val="444444"/>
        </w:rPr>
        <w:t>а</w:t>
      </w:r>
      <w:r>
        <w:rPr>
          <w:rFonts w:ascii="Arial" w:hAnsi="Arial" w:cs="Arial"/>
          <w:b w:val="0"/>
          <w:bCs w:val="0"/>
          <w:color w:val="444444"/>
          <w:lang w:val="en-US"/>
        </w:rPr>
        <w:t>ysi x</w:t>
      </w:r>
      <w:r>
        <w:rPr>
          <w:rFonts w:ascii="Arial" w:hAnsi="Arial" w:cs="Arial"/>
          <w:b w:val="0"/>
          <w:bCs w:val="0"/>
          <w:color w:val="444444"/>
        </w:rPr>
        <w:t>а</w:t>
      </w:r>
      <w:r>
        <w:rPr>
          <w:rFonts w:ascii="Arial" w:hAnsi="Arial" w:cs="Arial"/>
          <w:b w:val="0"/>
          <w:bCs w:val="0"/>
          <w:color w:val="444444"/>
          <w:lang w:val="en-US"/>
        </w:rPr>
        <w:t>vfsizlik siyos</w:t>
      </w:r>
      <w:r>
        <w:rPr>
          <w:rFonts w:ascii="Arial" w:hAnsi="Arial" w:cs="Arial"/>
          <w:b w:val="0"/>
          <w:bCs w:val="0"/>
          <w:color w:val="444444"/>
        </w:rPr>
        <w:t>а</w:t>
      </w:r>
      <w:r>
        <w:rPr>
          <w:rFonts w:ascii="Arial" w:hAnsi="Arial" w:cs="Arial"/>
          <w:b w:val="0"/>
          <w:bCs w:val="0"/>
          <w:color w:val="444444"/>
          <w:lang w:val="en-US"/>
        </w:rPr>
        <w:t>tig</w:t>
      </w:r>
      <w:r>
        <w:rPr>
          <w:rFonts w:ascii="Arial" w:hAnsi="Arial" w:cs="Arial"/>
          <w:b w:val="0"/>
          <w:bCs w:val="0"/>
          <w:color w:val="444444"/>
        </w:rPr>
        <w:t>а</w:t>
      </w:r>
      <w:r>
        <w:rPr>
          <w:rFonts w:ascii="Arial" w:hAnsi="Arial" w:cs="Arial"/>
          <w:b w:val="0"/>
          <w:bCs w:val="0"/>
          <w:color w:val="444444"/>
          <w:lang w:val="en-US"/>
        </w:rPr>
        <w:t xml:space="preserve"> hos?</w:t>
      </w:r>
    </w:p>
    <w:p w14:paraId="245B224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siyos</w:t>
      </w:r>
      <w:r>
        <w:rPr>
          <w:rStyle w:val="qv"/>
          <w:rFonts w:ascii="Helvetica" w:hAnsi="Helvetica"/>
          <w:color w:val="333333"/>
          <w:sz w:val="21"/>
          <w:szCs w:val="21"/>
        </w:rPr>
        <w:t>а</w:t>
      </w:r>
      <w:r>
        <w:rPr>
          <w:rStyle w:val="qv"/>
          <w:rFonts w:ascii="Helvetica" w:hAnsi="Helvetica"/>
          <w:color w:val="333333"/>
          <w:sz w:val="21"/>
          <w:szCs w:val="21"/>
          <w:lang w:val="en-US"/>
        </w:rPr>
        <w:t>ti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Policy)</w:t>
      </w:r>
    </w:p>
    <w:p w14:paraId="573E7A7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Kiberetika tushunchasi:</w:t>
      </w:r>
    </w:p>
    <w:p w14:paraId="12EE344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Kompyuter va kompyuter tarmoqlarida odamlarning etikasi</w:t>
      </w:r>
    </w:p>
    <w:p w14:paraId="57584EF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“Avtorizatsiya” atamasi qaysi tushuncha bilan sinonim sifatida ham foydalanadi?</w:t>
      </w:r>
    </w:p>
    <w:p w14:paraId="71DA95B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Foydalanishni boshqarish</w:t>
      </w:r>
    </w:p>
    <w:p w14:paraId="69AED04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Doktorlar, detektorlarga xos bo‘lgan ishni bajargan holda zararlangan fayldan viruslarni chiqarib tashlaydigan va faylni oldingi holatiga qaytaradigan dasturiy ta'minot nomini belgilang.</w:t>
      </w:r>
    </w:p>
    <w:p w14:paraId="7279B14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Faglar</w:t>
      </w:r>
    </w:p>
    <w:p w14:paraId="4192B71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Zararli dasturlar qanday turlarga bo‘linadi?</w:t>
      </w:r>
    </w:p>
    <w:p w14:paraId="34863C6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Dasturdagi zaifliklar(atayin qilingan) va zararli dasturlar(atayin qilingan)</w:t>
      </w:r>
    </w:p>
    <w:p w14:paraId="1CC90A5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Aksariyat tijorat tashkilotlari uchun ichki tarmoq xavfsizligini taminlashning zaruriy sharti-bu...</w:t>
      </w:r>
    </w:p>
    <w:p w14:paraId="679ECF9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Tamoqlararo ekranlarning o‘rnatilishi</w:t>
      </w:r>
    </w:p>
    <w:p w14:paraId="528FF80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Bag atamasini nima ma'noni beradi?</w:t>
      </w:r>
    </w:p>
    <w:p w14:paraId="782BFD2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Dasturiy ta’minotni amalga oshirish bosqichiga tegishli bo‘lgan muammo</w:t>
      </w:r>
    </w:p>
    <w:p w14:paraId="4A9B0F9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Tashkilotni himoyalash maqsadida amalga oshirilgan xavfsizlik nazoratini tavsiflovchi yuqori sathli hujjat yoki hujjatlar to‘plami nima deyiladi?</w:t>
      </w:r>
    </w:p>
    <w:p w14:paraId="39B0FE3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Xavfsizlik siyosat</w:t>
      </w:r>
    </w:p>
    <w:p w14:paraId="5615B4A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Ma'lumotlarni zahira nusxasini saqlovchi va tikovchi dasturni belgilang.</w:t>
      </w:r>
    </w:p>
    <w:p w14:paraId="19C09D1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HandyBakcup</w:t>
      </w:r>
    </w:p>
    <w:p w14:paraId="0D56A80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DIR viruslari nimani zararlaydi?</w:t>
      </w:r>
    </w:p>
    <w:p w14:paraId="50793BB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FAT tarkibini zararlaydi</w:t>
      </w:r>
    </w:p>
    <w:p w14:paraId="55F471C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 riskni tutuvchi mos nazorat usuli amalga oshirilganligini kafolatlaydi.</w:t>
      </w:r>
    </w:p>
    <w:p w14:paraId="1DBEF0F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Risk monitoring</w:t>
      </w:r>
    </w:p>
    <w:p w14:paraId="412FC4C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Nuqson atamasiga berilgan ma’noni ko‘rsating.</w:t>
      </w:r>
    </w:p>
    <w:p w14:paraId="609C8F8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Dasturni amalga oshirishdagi va loyixalashdagi zaifliklarning barchasi</w:t>
      </w:r>
    </w:p>
    <w:p w14:paraId="713A552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“Axborot olish kafolatlari va erkinligi to‘g‘risida”gi Qonunning 10-moddasi mazmuni qanday?</w:t>
      </w:r>
    </w:p>
    <w:p w14:paraId="65E28F3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manbaini oshkor etmaslik</w:t>
      </w:r>
    </w:p>
    <w:p w14:paraId="3F9D122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Qaysi siyosat turli hisoblash resurslaridan to‘g‘ri foydalanishni belgilaydi?</w:t>
      </w:r>
    </w:p>
    <w:p w14:paraId="07CE9F4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Maqbul foydalanish siyosati</w:t>
      </w:r>
    </w:p>
    <w:p w14:paraId="1CC19F0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Axborot xavfsizligi boshqaruv tizimida "Aktiv" so‘zi nimani anglatadi?</w:t>
      </w:r>
    </w:p>
    <w:p w14:paraId="4AFF359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xavfsizligida tashkilot uchun qimmatbaho bo‘lgan va himoyalanishi lozim bo‘lgan narsalar</w:t>
      </w:r>
    </w:p>
    <w:p w14:paraId="3BB7144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O‘chirilgan yoki formatlangan ma'lumotlarni tikovchi dasturni belgilang.</w:t>
      </w:r>
    </w:p>
    <w:p w14:paraId="7992CE3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lastRenderedPageBreak/>
        <w:t> Recuva, R.saver</w:t>
      </w:r>
    </w:p>
    <w:p w14:paraId="0FFF45E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Qaysi texnologiyada ma’lumotlarni bir necha disklarda bayt satxida ajratilgan xolda yoziladi?</w:t>
      </w:r>
    </w:p>
    <w:p w14:paraId="4F29112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3</w:t>
      </w:r>
    </w:p>
    <w:p w14:paraId="75849A8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Xavfsizlikni ta’minlashning bir yoki bir necha tizimi hamda loyihalashni nazoratlash va ulardan foydalanish xususida to‘liq tasavvurga ega shaxs kim deb ataladi?</w:t>
      </w:r>
    </w:p>
    <w:p w14:paraId="7B29FDB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Xavfsizlik ma'muri (admin)</w:t>
      </w:r>
    </w:p>
    <w:p w14:paraId="14F673D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Ma’lumotlarni bloklarga bo‘lib, bir qancha (kamida ikkita) qattiq diskda rezerv nusxasini yozish qaysi texnologiya?</w:t>
      </w:r>
    </w:p>
    <w:p w14:paraId="4DC7321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0</w:t>
      </w:r>
    </w:p>
    <w:p w14:paraId="6DDA33B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20. Qaysi siyosatda Adminstrator xavfsiz va zarur xizmatlarga indvidual ravishda ruxsat beradi?</w:t>
      </w:r>
    </w:p>
    <w:p w14:paraId="66FDC6C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Extiyotkorlik siyosati</w:t>
      </w:r>
    </w:p>
    <w:p w14:paraId="30BF59B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Ma’lumotlarni yo‘qolish sabab bo‘luvchi tabiiy tahdidlarni ko‘rsating</w:t>
      </w:r>
    </w:p>
    <w:p w14:paraId="37E0CB3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Zilzila, yong‘in, suv toshqini va hak.</w:t>
      </w:r>
    </w:p>
    <w:p w14:paraId="45E1F19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Shaxsning, axborot kommunikatsiya tizimidan foydalanish huquqiga ega bo‘lish uchun foydalaniluvchining maxfiy bo‘lmagan qayd yozuvi – bu…</w:t>
      </w:r>
    </w:p>
    <w:p w14:paraId="07FE5FE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login</w:t>
      </w:r>
    </w:p>
    <w:p w14:paraId="44B1511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Berilgan ta’riflardan qaysi biri asimmetrik tizimlarga xos?</w:t>
      </w:r>
    </w:p>
    <w:p w14:paraId="6181DAF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Asimmetrik kriptotizimlarda k1≠k2 bo‘lib, k1 ochiq kalit, k2 yopiq kalit deb yuritiladi, k1 bilan axborot shifrlanadi, k2 bilan esa deshifrlanadi</w:t>
      </w:r>
    </w:p>
    <w:p w14:paraId="4DB930B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Zimmermann telegrami, Enigma shifri, SIGABA kriptografiyaning qaysi davriga to‘g‘ri keladi?</w:t>
      </w:r>
    </w:p>
    <w:p w14:paraId="548F665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1-2 jahon urushu davri</w:t>
      </w:r>
    </w:p>
    <w:p w14:paraId="1C5569A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Wi-Fi necha Gs chastotali to‘lqinda ishlaydi?</w:t>
      </w:r>
    </w:p>
    <w:p w14:paraId="13C3DE6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2.4-5 Gs</w:t>
      </w:r>
    </w:p>
    <w:p w14:paraId="5C38C78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Wi-Fi tarmoqlarida quyida keltirilgan qaysi shifrlash protokollaridan foydalaniladi.</w:t>
      </w:r>
    </w:p>
    <w:p w14:paraId="094A536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WEP, WPA, WPA2</w:t>
      </w:r>
    </w:p>
    <w:p w14:paraId="036EE22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Konfidentsiallikga to‘g‘ri ta’rif keltiring.</w:t>
      </w:r>
    </w:p>
    <w:p w14:paraId="4FE6A11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inshonchliligi, tarqatilishi mumkin emasligi, maxfiyligi kafolati;</w:t>
      </w:r>
    </w:p>
    <w:p w14:paraId="5DBE248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Autentifikatsiya nima?</w:t>
      </w:r>
    </w:p>
    <w:p w14:paraId="628B311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Ma’lum qilingan foydalanuvchi, jarayon yoki qurilmaning haqiqiy ekanligini tekshirish muolajasi</w:t>
      </w:r>
    </w:p>
    <w:p w14:paraId="10E7437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Axborotni uzatish va saqlash jarayonida o‘z strukturasi va yoki mazmunini saqlash xususiyati nima deb ataladi?</w:t>
      </w:r>
    </w:p>
    <w:p w14:paraId="13139BE6"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t>
      </w:r>
      <w:r w:rsidRPr="00E0476B">
        <w:rPr>
          <w:rStyle w:val="qv"/>
          <w:rFonts w:ascii="Helvetica" w:hAnsi="Helvetica"/>
          <w:color w:val="333333"/>
          <w:sz w:val="21"/>
          <w:szCs w:val="21"/>
          <w:lang w:val="en-US"/>
        </w:rPr>
        <w:t>Ma’lumotlar butunligi</w:t>
      </w:r>
    </w:p>
    <w:p w14:paraId="72508977"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lastRenderedPageBreak/>
        <w:t>14. ……–hisoblashga asoslangan bilim sohasi bo‘lib, buzg‘unchilar mavjud bo‘lgan sharoitda amallarni kafolatlash uchun o‘zida texnologiya, inson, axborot va jarayonni mujassamlashtirgan.</w:t>
      </w:r>
    </w:p>
    <w:p w14:paraId="16B67BF1"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Kiberxavfsizlik</w:t>
      </w:r>
    </w:p>
    <w:p w14:paraId="71BD7AA1"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15. Qaysi juftlik RSA algoritmining ochiq va yopiq kalitlarini ifodalaydi?</w:t>
      </w:r>
    </w:p>
    <w:p w14:paraId="0D166788"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{d, n} – yopiq, {e, n} – ochiq;</w:t>
      </w:r>
    </w:p>
    <w:p w14:paraId="2F8E7565"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16. Kodlash nima?</w:t>
      </w:r>
    </w:p>
    <w:p w14:paraId="073A64E2"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Ma’lumotni osongina qaytarish uchun hammaga ochiq bo‘lgan sxema yordamida ma’lumotlarni boshqa formatga o‘zgartirishdir</w:t>
      </w:r>
    </w:p>
    <w:p w14:paraId="663CE6A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Qo‘yish, o‘rin almashtirish, gammalash kriptografiyaning qaysi turiga bog‘liq?</w:t>
      </w:r>
    </w:p>
    <w:p w14:paraId="49686EA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simmetrik kriptotizimlar</w:t>
      </w:r>
    </w:p>
    <w:p w14:paraId="4668DC8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Kriptografiyada kalitning vazifasi nima?</w:t>
      </w:r>
    </w:p>
    <w:p w14:paraId="3FE1BA5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Matnni shifrlash va shifrini ochish uchun kerakli axborot</w:t>
      </w:r>
    </w:p>
    <w:p w14:paraId="51B60FB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To‘rtta bir-biri bilan bog‘langan bog‘lamlar strukturasi (kvadrat shaklida) qaysi topologiya turiga mansub?</w:t>
      </w:r>
    </w:p>
    <w:p w14:paraId="5084D7B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Xalqa</w:t>
      </w:r>
    </w:p>
    <w:p w14:paraId="135435D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20. Axborot xavfsizligiga bo‘ladigan tahdidlarning qaysi biri tasodifiy tahdidlar deb hisoblanadi?</w:t>
      </w:r>
    </w:p>
    <w:p w14:paraId="20A3237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Texnik vositalarning buzilishi va ishlamasligi</w:t>
      </w:r>
    </w:p>
    <w:p w14:paraId="2D9497A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Konfidentsiallikga to‘g‘ri ta’rif keltiring.</w:t>
      </w:r>
    </w:p>
    <w:p w14:paraId="388B7C9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inshonchliligi, tarqatilishi mumkin emasligi, maxfiyligi kafolati;</w:t>
      </w:r>
    </w:p>
    <w:p w14:paraId="5A37CEA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Foydalanishni boshqarish –bu...</w:t>
      </w:r>
    </w:p>
    <w:p w14:paraId="29FEB02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Sub’ektni Ob’ektga ishlash qobilyatini aniqlashdir.</w:t>
      </w:r>
    </w:p>
    <w:p w14:paraId="2AB9CFA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Uning egasi haqiqiyligini aniqlash jarayonida tekshiruv axboroti sifatida ishlatiladigan belgilar ketma-ketligi (maxfiy so‘z) – nima?</w:t>
      </w:r>
    </w:p>
    <w:p w14:paraId="3560AFB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parol</w:t>
      </w:r>
    </w:p>
    <w:p w14:paraId="5942864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To‘rtta bir-biri bilan bog‘langan bog‘lamlar strukturasi (kvadrat shaklida) qaysi topologiya turiga mansub?</w:t>
      </w:r>
    </w:p>
    <w:p w14:paraId="682545F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Xalqa</w:t>
      </w:r>
    </w:p>
    <w:p w14:paraId="78FA63E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Kodlash nima?</w:t>
      </w:r>
    </w:p>
    <w:p w14:paraId="38D79E3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Ma’lumotni osongina qaytarish uchun hammaga ochiq bo‘lgan sxema yordamida ma’lumotlarni boshqa formatga o‘zgartirishdir</w:t>
      </w:r>
    </w:p>
    <w:p w14:paraId="42DC684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Lokal tarmoqlarda keng tarqalgan topologiya turi qaysi?</w:t>
      </w:r>
    </w:p>
    <w:p w14:paraId="1C9991F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Yulduz</w:t>
      </w:r>
    </w:p>
    <w:p w14:paraId="4A8245B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Axborotni uzatish va saqlash jarayonida o‘z strukturasi va yoki mazmunini saqlash xususiyati nima deb ataladi?</w:t>
      </w:r>
    </w:p>
    <w:p w14:paraId="02BA51A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Ma’lumotlar butunligi</w:t>
      </w:r>
    </w:p>
    <w:p w14:paraId="40DB666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Wi-Fi necha Gs chastotali to‘lqinda ishlaydi?</w:t>
      </w:r>
    </w:p>
    <w:p w14:paraId="3BF39AF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2.4-5 Gs</w:t>
      </w:r>
    </w:p>
    <w:p w14:paraId="0B8CCCA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9. Yaxlitlikni buzilishi bu - …</w:t>
      </w:r>
    </w:p>
    <w:p w14:paraId="3393CAC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Soxtalashtirish va o‘zgartirish</w:t>
      </w:r>
    </w:p>
    <w:p w14:paraId="47D62EC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Zimmermann telegrami, Enigma shifri, SIGABA kriptografiyaning qaysi davriga to‘g‘ri keladi?</w:t>
      </w:r>
    </w:p>
    <w:p w14:paraId="7ECD218A"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t>
      </w:r>
      <w:r w:rsidRPr="00E0476B">
        <w:rPr>
          <w:rStyle w:val="qv"/>
          <w:rFonts w:ascii="Helvetica" w:hAnsi="Helvetica"/>
          <w:color w:val="333333"/>
          <w:sz w:val="21"/>
          <w:szCs w:val="21"/>
          <w:lang w:val="en-US"/>
        </w:rPr>
        <w:t>1-2 jahon urushu davri</w:t>
      </w:r>
    </w:p>
    <w:p w14:paraId="1E8CB381"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11. Axborot xavfsizligiga bo‘ladigan tahdidlarning qaysi biri maqsadli (atayin) tahdidlar deb hisoblanadi?</w:t>
      </w:r>
    </w:p>
    <w:p w14:paraId="16CF25D2"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Strukturalarni ruxsatsiz modifikatsiyalash</w:t>
      </w:r>
    </w:p>
    <w:p w14:paraId="23EAA77B"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12. Kriptotizimga qo‘yiladigan umumiy talablardan biri nima?</w:t>
      </w:r>
    </w:p>
    <w:p w14:paraId="7C27EA61" w14:textId="77777777" w:rsidR="003E12B1" w:rsidRDefault="003E12B1" w:rsidP="003E12B1">
      <w:pPr>
        <w:pStyle w:val="a3"/>
        <w:spacing w:before="0" w:beforeAutospacing="0" w:after="150" w:afterAutospacing="0"/>
        <w:rPr>
          <w:rFonts w:ascii="Helvetica" w:hAnsi="Helvetica"/>
          <w:color w:val="333333"/>
          <w:sz w:val="21"/>
          <w:szCs w:val="21"/>
          <w:lang w:val="en-US"/>
        </w:rPr>
      </w:pPr>
      <w:r w:rsidRPr="00E0476B">
        <w:rPr>
          <w:rStyle w:val="qv"/>
          <w:rFonts w:ascii="Helvetica" w:hAnsi="Helvetica"/>
          <w:color w:val="333333"/>
          <w:sz w:val="21"/>
          <w:szCs w:val="21"/>
          <w:lang w:val="en-US"/>
        </w:rPr>
        <w:t> </w:t>
      </w:r>
      <w:r>
        <w:rPr>
          <w:rStyle w:val="qv"/>
          <w:rFonts w:ascii="Helvetica" w:hAnsi="Helvetica"/>
          <w:color w:val="333333"/>
          <w:sz w:val="21"/>
          <w:szCs w:val="21"/>
          <w:lang w:val="en-US"/>
        </w:rPr>
        <w:t>shifr matn uzunligi ochiq matn uzunligiga teng bo‘lishi kerak</w:t>
      </w:r>
    </w:p>
    <w:p w14:paraId="22577D2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Risk nima?</w:t>
      </w:r>
    </w:p>
    <w:p w14:paraId="1168386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Potensial foyda yoki zarar</w:t>
      </w:r>
    </w:p>
    <w:p w14:paraId="6649747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Assimmetrik kriptotizimlar qanday maqsadlarda ishlatiladi?</w:t>
      </w:r>
    </w:p>
    <w:p w14:paraId="2B06661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Shifrlash, deshifrlash, ERI yaratish va tekshirish, kalitlar almashish uchun</w:t>
      </w:r>
    </w:p>
    <w:p w14:paraId="2F86ED7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Ma’lumotlarni yo‘q qilish odatda necha xil usulidan foydalaniladi?</w:t>
      </w:r>
    </w:p>
    <w:p w14:paraId="66511D7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4 xil</w:t>
      </w:r>
    </w:p>
    <w:p w14:paraId="50E518C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MAC usuli bilan foydalanishni boshqarishda xavfsizlik markazlashgan holatda kim tomonidan amalga oshiriladi?</w:t>
      </w:r>
    </w:p>
    <w:p w14:paraId="7FF4785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Xavfsizlik siyosati ma’muri</w:t>
      </w:r>
    </w:p>
    <w:p w14:paraId="60BA5B1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Quyidagilardan mintaqaviy tarmoqqa berilgan ta’rifni belgilang.</w:t>
      </w:r>
    </w:p>
    <w:p w14:paraId="6845F40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Odatda ijaraga olingan telekommunikatsiya liniyalaridan foydalanadigan tarmoqlardagi tugunlarni bir-biriga bog‘laydi.</w:t>
      </w:r>
    </w:p>
    <w:p w14:paraId="5EB0570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Ehtiyotkorlik siyosati (Prudent Policy) – bu ….</w:t>
      </w:r>
    </w:p>
    <w:p w14:paraId="2E06E21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Barcha hizmatlar blokirovka qilingandan so‘ng bog‘lanadi</w:t>
      </w:r>
    </w:p>
    <w:p w14:paraId="591C313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Axborot xavfsizligin ta'minlashda birinchi darajadagi me’yoriy hujjat nomini belgilang.</w:t>
      </w:r>
    </w:p>
    <w:p w14:paraId="2999194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Qonunlar</w:t>
      </w:r>
    </w:p>
    <w:p w14:paraId="716B436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Rootkits-qanday zararli dastur?</w:t>
      </w:r>
    </w:p>
    <w:p w14:paraId="3B06CB3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ushbu zararli dasturiy vosita operatsion tizim tomonidan aniqlanmasligi uchun ma’lum harakatlarini yashiradi.</w:t>
      </w:r>
    </w:p>
    <w:p w14:paraId="0EAF11B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Qaysi texnologiyada ma’lumotni ko‘plab nusxalari bir vaqtda bir necha disklarga yoziladi?</w:t>
      </w:r>
    </w:p>
    <w:p w14:paraId="6D47624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1</w:t>
      </w:r>
    </w:p>
    <w:p w14:paraId="66935FD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"Axborotlashtirish to‘g‘risida"gi Qonunning maqsadi nimadan iborat?</w:t>
      </w:r>
    </w:p>
    <w:p w14:paraId="3ECFBD2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Axborotlashtirish, axborot resurslari va axborot tizimlaridan foydalanish sohasidagi munosabatlarni tartibga solish.</w:t>
      </w:r>
    </w:p>
    <w:p w14:paraId="42984E0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H</w:t>
      </w:r>
      <w:r>
        <w:rPr>
          <w:rFonts w:ascii="Arial" w:hAnsi="Arial" w:cs="Arial"/>
          <w:b w:val="0"/>
          <w:bCs w:val="0"/>
          <w:color w:val="444444"/>
        </w:rPr>
        <w:t>а</w:t>
      </w:r>
      <w:r>
        <w:rPr>
          <w:rFonts w:ascii="Arial" w:hAnsi="Arial" w:cs="Arial"/>
          <w:b w:val="0"/>
          <w:bCs w:val="0"/>
          <w:color w:val="444444"/>
          <w:lang w:val="en-US"/>
        </w:rPr>
        <w:t>mm</w:t>
      </w:r>
      <w:r>
        <w:rPr>
          <w:rFonts w:ascii="Arial" w:hAnsi="Arial" w:cs="Arial"/>
          <w:b w:val="0"/>
          <w:bCs w:val="0"/>
          <w:color w:val="444444"/>
        </w:rPr>
        <w:t>а</w:t>
      </w:r>
      <w:r>
        <w:rPr>
          <w:rFonts w:ascii="Arial" w:hAnsi="Arial" w:cs="Arial"/>
          <w:b w:val="0"/>
          <w:bCs w:val="0"/>
          <w:color w:val="444444"/>
          <w:lang w:val="en-US"/>
        </w:rPr>
        <w:t xml:space="preserve"> n</w:t>
      </w:r>
      <w:r>
        <w:rPr>
          <w:rFonts w:ascii="Arial" w:hAnsi="Arial" w:cs="Arial"/>
          <w:b w:val="0"/>
          <w:bCs w:val="0"/>
          <w:color w:val="444444"/>
        </w:rPr>
        <w:t>а</w:t>
      </w:r>
      <w:r>
        <w:rPr>
          <w:rFonts w:ascii="Arial" w:hAnsi="Arial" w:cs="Arial"/>
          <w:b w:val="0"/>
          <w:bCs w:val="0"/>
          <w:color w:val="444444"/>
          <w:lang w:val="en-US"/>
        </w:rPr>
        <w:t>rs</w:t>
      </w:r>
      <w:r>
        <w:rPr>
          <w:rFonts w:ascii="Arial" w:hAnsi="Arial" w:cs="Arial"/>
          <w:b w:val="0"/>
          <w:bCs w:val="0"/>
          <w:color w:val="444444"/>
        </w:rPr>
        <w:t>а</w:t>
      </w:r>
      <w:r>
        <w:rPr>
          <w:rFonts w:ascii="Arial" w:hAnsi="Arial" w:cs="Arial"/>
          <w:b w:val="0"/>
          <w:bCs w:val="0"/>
          <w:color w:val="444444"/>
          <w:lang w:val="en-US"/>
        </w:rPr>
        <w:t xml:space="preserve"> t</w:t>
      </w:r>
      <w:r>
        <w:rPr>
          <w:rFonts w:ascii="Arial" w:hAnsi="Arial" w:cs="Arial"/>
          <w:b w:val="0"/>
          <w:bCs w:val="0"/>
          <w:color w:val="444444"/>
        </w:rPr>
        <w:t>а</w:t>
      </w:r>
      <w:r>
        <w:rPr>
          <w:rFonts w:ascii="Arial" w:hAnsi="Arial" w:cs="Arial"/>
          <w:b w:val="0"/>
          <w:bCs w:val="0"/>
          <w:color w:val="444444"/>
          <w:lang w:val="en-US"/>
        </w:rPr>
        <w:t>’qiql</w:t>
      </w:r>
      <w:r>
        <w:rPr>
          <w:rFonts w:ascii="Arial" w:hAnsi="Arial" w:cs="Arial"/>
          <w:b w:val="0"/>
          <w:bCs w:val="0"/>
          <w:color w:val="444444"/>
        </w:rPr>
        <w:t>а</w:t>
      </w:r>
      <w:r>
        <w:rPr>
          <w:rFonts w:ascii="Arial" w:hAnsi="Arial" w:cs="Arial"/>
          <w:b w:val="0"/>
          <w:bCs w:val="0"/>
          <w:color w:val="444444"/>
          <w:lang w:val="en-US"/>
        </w:rPr>
        <w:t>n</w:t>
      </w:r>
      <w:r>
        <w:rPr>
          <w:rFonts w:ascii="Arial" w:hAnsi="Arial" w:cs="Arial"/>
          <w:b w:val="0"/>
          <w:bCs w:val="0"/>
          <w:color w:val="444444"/>
        </w:rPr>
        <w:t>а</w:t>
      </w:r>
      <w:r>
        <w:rPr>
          <w:rFonts w:ascii="Arial" w:hAnsi="Arial" w:cs="Arial"/>
          <w:b w:val="0"/>
          <w:bCs w:val="0"/>
          <w:color w:val="444444"/>
          <w:lang w:val="en-US"/>
        </w:rPr>
        <w:t>di. Bu q</w:t>
      </w:r>
      <w:r>
        <w:rPr>
          <w:rFonts w:ascii="Arial" w:hAnsi="Arial" w:cs="Arial"/>
          <w:b w:val="0"/>
          <w:bCs w:val="0"/>
          <w:color w:val="444444"/>
        </w:rPr>
        <w:t>а</w:t>
      </w:r>
      <w:r>
        <w:rPr>
          <w:rFonts w:ascii="Arial" w:hAnsi="Arial" w:cs="Arial"/>
          <w:b w:val="0"/>
          <w:bCs w:val="0"/>
          <w:color w:val="444444"/>
          <w:lang w:val="en-US"/>
        </w:rPr>
        <w:t>ysi x</w:t>
      </w:r>
      <w:r>
        <w:rPr>
          <w:rFonts w:ascii="Arial" w:hAnsi="Arial" w:cs="Arial"/>
          <w:b w:val="0"/>
          <w:bCs w:val="0"/>
          <w:color w:val="444444"/>
        </w:rPr>
        <w:t>а</w:t>
      </w:r>
      <w:r>
        <w:rPr>
          <w:rFonts w:ascii="Arial" w:hAnsi="Arial" w:cs="Arial"/>
          <w:b w:val="0"/>
          <w:bCs w:val="0"/>
          <w:color w:val="444444"/>
          <w:lang w:val="en-US"/>
        </w:rPr>
        <w:t>vfsizlik siyos</w:t>
      </w:r>
      <w:r>
        <w:rPr>
          <w:rFonts w:ascii="Arial" w:hAnsi="Arial" w:cs="Arial"/>
          <w:b w:val="0"/>
          <w:bCs w:val="0"/>
          <w:color w:val="444444"/>
        </w:rPr>
        <w:t>а</w:t>
      </w:r>
      <w:r>
        <w:rPr>
          <w:rFonts w:ascii="Arial" w:hAnsi="Arial" w:cs="Arial"/>
          <w:b w:val="0"/>
          <w:bCs w:val="0"/>
          <w:color w:val="444444"/>
          <w:lang w:val="en-US"/>
        </w:rPr>
        <w:t>tig</w:t>
      </w:r>
      <w:r>
        <w:rPr>
          <w:rFonts w:ascii="Arial" w:hAnsi="Arial" w:cs="Arial"/>
          <w:b w:val="0"/>
          <w:bCs w:val="0"/>
          <w:color w:val="444444"/>
        </w:rPr>
        <w:t>а</w:t>
      </w:r>
      <w:r>
        <w:rPr>
          <w:rFonts w:ascii="Arial" w:hAnsi="Arial" w:cs="Arial"/>
          <w:b w:val="0"/>
          <w:bCs w:val="0"/>
          <w:color w:val="444444"/>
          <w:lang w:val="en-US"/>
        </w:rPr>
        <w:t xml:space="preserve"> hos?</w:t>
      </w:r>
    </w:p>
    <w:p w14:paraId="67F6E3C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siyos</w:t>
      </w:r>
      <w:r>
        <w:rPr>
          <w:rStyle w:val="qv"/>
          <w:rFonts w:ascii="Helvetica" w:hAnsi="Helvetica"/>
          <w:color w:val="333333"/>
          <w:sz w:val="21"/>
          <w:szCs w:val="21"/>
        </w:rPr>
        <w:t>а</w:t>
      </w:r>
      <w:r>
        <w:rPr>
          <w:rStyle w:val="qv"/>
          <w:rFonts w:ascii="Helvetica" w:hAnsi="Helvetica"/>
          <w:color w:val="333333"/>
          <w:sz w:val="21"/>
          <w:szCs w:val="21"/>
          <w:lang w:val="en-US"/>
        </w:rPr>
        <w:t>ti (P</w:t>
      </w:r>
      <w:r>
        <w:rPr>
          <w:rStyle w:val="qv"/>
          <w:rFonts w:ascii="Helvetica" w:hAnsi="Helvetica"/>
          <w:color w:val="333333"/>
          <w:sz w:val="21"/>
          <w:szCs w:val="21"/>
        </w:rPr>
        <w:t>а</w:t>
      </w:r>
      <w:r>
        <w:rPr>
          <w:rStyle w:val="qv"/>
          <w:rFonts w:ascii="Helvetica" w:hAnsi="Helvetica"/>
          <w:color w:val="333333"/>
          <w:sz w:val="21"/>
          <w:szCs w:val="21"/>
          <w:lang w:val="en-US"/>
        </w:rPr>
        <w:t>r</w:t>
      </w:r>
      <w:r>
        <w:rPr>
          <w:rStyle w:val="qv"/>
          <w:rFonts w:ascii="Helvetica" w:hAnsi="Helvetica"/>
          <w:color w:val="333333"/>
          <w:sz w:val="21"/>
          <w:szCs w:val="21"/>
        </w:rPr>
        <w:t>а</w:t>
      </w:r>
      <w:r>
        <w:rPr>
          <w:rStyle w:val="qv"/>
          <w:rFonts w:ascii="Helvetica" w:hAnsi="Helvetica"/>
          <w:color w:val="333333"/>
          <w:sz w:val="21"/>
          <w:szCs w:val="21"/>
          <w:lang w:val="en-US"/>
        </w:rPr>
        <w:t>noid Policy)</w:t>
      </w:r>
    </w:p>
    <w:p w14:paraId="058CEC5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Qaysi siyosatga ko‘ra hamma narsa ta'qiqlanadi?</w:t>
      </w:r>
    </w:p>
    <w:p w14:paraId="0A545F9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Paranoid siyosat</w:t>
      </w:r>
    </w:p>
    <w:p w14:paraId="61E2DE7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11. Tizim ishlamay turganda yoki foydalanuvchilar ma'lumot bilan ishlamay turganda zahiralash amalga oshirilsa …. deb ataladi.</w:t>
      </w:r>
    </w:p>
    <w:p w14:paraId="577E770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"Sovuq saxiralash"</w:t>
      </w:r>
    </w:p>
    <w:p w14:paraId="29A9B0B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Virusning signaturasi (virusga taalluqli baytlar ketma-ketligi) bo‘yicha operativ xotira va fayllarni ko‘rish natijasida ma’lum viruslarni topuvchi va xabar beruvchi dasturiy ta'minot nomi nima deb ataladi?</w:t>
      </w:r>
    </w:p>
    <w:p w14:paraId="6DED66D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Detektorlar</w:t>
      </w:r>
    </w:p>
    <w:p w14:paraId="479065A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Dasturlarni buzish va undagi mualliflik huquqini buzush uchun yo‘naltirilgan buzg‘unchi bu - ... .</w:t>
      </w:r>
    </w:p>
    <w:p w14:paraId="0998C68F" w14:textId="77777777" w:rsidR="003E12B1" w:rsidRPr="00E0476B"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w:t>
      </w:r>
      <w:r w:rsidRPr="00E0476B">
        <w:rPr>
          <w:rStyle w:val="qv"/>
          <w:rFonts w:ascii="Helvetica" w:hAnsi="Helvetica"/>
          <w:color w:val="333333"/>
          <w:sz w:val="21"/>
          <w:szCs w:val="21"/>
          <w:lang w:val="en-US"/>
        </w:rPr>
        <w:t>Krakker</w:t>
      </w:r>
    </w:p>
    <w:p w14:paraId="45061E56" w14:textId="77777777" w:rsidR="003E12B1" w:rsidRPr="00E0476B" w:rsidRDefault="003E12B1" w:rsidP="003E12B1">
      <w:pPr>
        <w:pStyle w:val="3"/>
        <w:spacing w:before="0" w:beforeAutospacing="0" w:after="0" w:afterAutospacing="0" w:line="360" w:lineRule="atLeast"/>
        <w:rPr>
          <w:rFonts w:ascii="Arial" w:hAnsi="Arial" w:cs="Arial"/>
          <w:b w:val="0"/>
          <w:bCs w:val="0"/>
          <w:color w:val="444444"/>
          <w:lang w:val="en-US"/>
        </w:rPr>
      </w:pPr>
      <w:r w:rsidRPr="00E0476B">
        <w:rPr>
          <w:rFonts w:ascii="Arial" w:hAnsi="Arial" w:cs="Arial"/>
          <w:b w:val="0"/>
          <w:bCs w:val="0"/>
          <w:color w:val="444444"/>
          <w:lang w:val="en-US"/>
        </w:rPr>
        <w:t>14. "Fishing" tushunchasi:</w:t>
      </w:r>
    </w:p>
    <w:p w14:paraId="16C6A08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Tashkilot va odamlarning maxsus va shaxsiy ma’lumotlarini olishga qaratilgan internet-hujumi</w:t>
      </w:r>
    </w:p>
    <w:p w14:paraId="5D0972B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O‘zbekiston Respublikasi hududida turli ijtimoiy tarmoqlar platformalari cheklanishiga “Shaxsga doir ma’lumotlar to‘g‘risida”gi Qonunning qaysi moddasi sabab qilib olingan?</w:t>
      </w:r>
    </w:p>
    <w:p w14:paraId="4E82091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27(1)-modda. O‘zbekiston Respublikasi fuqarolarining shaxsga doir ma’lumotlariga ishlov berishning alohida shartlari</w:t>
      </w:r>
    </w:p>
    <w:p w14:paraId="6DA32C1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Ma’lumotlarni zaxira nusxalash bu – …</w:t>
      </w:r>
    </w:p>
    <w:p w14:paraId="27E04B4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Muhim bo‘lgan axborot nusxalash yoki saqlash jarayoni.</w:t>
      </w:r>
    </w:p>
    <w:p w14:paraId="62B578B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Fishing (ing. Fishing – baliq ovlash) bu…</w:t>
      </w:r>
    </w:p>
    <w:p w14:paraId="66E45FE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Internetdagi firibgarlikning bir turi bo‘lib, uning maqsadi foydalanuvchining maxfiy ma’lumotlaridan, login/parol, foydalanish imkoniyatiga ega bo‘lishdir.</w:t>
      </w:r>
    </w:p>
    <w:p w14:paraId="62407BA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D</w:t>
      </w:r>
      <w:r>
        <w:rPr>
          <w:rFonts w:ascii="Arial" w:hAnsi="Arial" w:cs="Arial"/>
          <w:b w:val="0"/>
          <w:bCs w:val="0"/>
          <w:color w:val="444444"/>
        </w:rPr>
        <w:t>а</w:t>
      </w:r>
      <w:r>
        <w:rPr>
          <w:rFonts w:ascii="Arial" w:hAnsi="Arial" w:cs="Arial"/>
          <w:b w:val="0"/>
          <w:bCs w:val="0"/>
          <w:color w:val="444444"/>
          <w:lang w:val="en-US"/>
        </w:rPr>
        <w:t>stl</w:t>
      </w:r>
      <w:r>
        <w:rPr>
          <w:rFonts w:ascii="Arial" w:hAnsi="Arial" w:cs="Arial"/>
          <w:b w:val="0"/>
          <w:bCs w:val="0"/>
          <w:color w:val="444444"/>
        </w:rPr>
        <w:t>а</w:t>
      </w:r>
      <w:r>
        <w:rPr>
          <w:rFonts w:ascii="Arial" w:hAnsi="Arial" w:cs="Arial"/>
          <w:b w:val="0"/>
          <w:bCs w:val="0"/>
          <w:color w:val="444444"/>
          <w:lang w:val="en-US"/>
        </w:rPr>
        <w:t>bki virus nech</w:t>
      </w:r>
      <w:r>
        <w:rPr>
          <w:rFonts w:ascii="Arial" w:hAnsi="Arial" w:cs="Arial"/>
          <w:b w:val="0"/>
          <w:bCs w:val="0"/>
          <w:color w:val="444444"/>
        </w:rPr>
        <w:t>а</w:t>
      </w:r>
      <w:r>
        <w:rPr>
          <w:rFonts w:ascii="Arial" w:hAnsi="Arial" w:cs="Arial"/>
          <w:b w:val="0"/>
          <w:bCs w:val="0"/>
          <w:color w:val="444444"/>
          <w:lang w:val="en-US"/>
        </w:rPr>
        <w:t>nchi yild</w:t>
      </w:r>
      <w:r>
        <w:rPr>
          <w:rFonts w:ascii="Arial" w:hAnsi="Arial" w:cs="Arial"/>
          <w:b w:val="0"/>
          <w:bCs w:val="0"/>
          <w:color w:val="444444"/>
        </w:rPr>
        <w:t>а</w:t>
      </w:r>
      <w:r>
        <w:rPr>
          <w:rFonts w:ascii="Arial" w:hAnsi="Arial" w:cs="Arial"/>
          <w:b w:val="0"/>
          <w:bCs w:val="0"/>
          <w:color w:val="444444"/>
          <w:lang w:val="en-US"/>
        </w:rPr>
        <w:t xml:space="preserve"> yar</w:t>
      </w:r>
      <w:r>
        <w:rPr>
          <w:rFonts w:ascii="Arial" w:hAnsi="Arial" w:cs="Arial"/>
          <w:b w:val="0"/>
          <w:bCs w:val="0"/>
          <w:color w:val="444444"/>
        </w:rPr>
        <w:t>а</w:t>
      </w:r>
      <w:r>
        <w:rPr>
          <w:rFonts w:ascii="Arial" w:hAnsi="Arial" w:cs="Arial"/>
          <w:b w:val="0"/>
          <w:bCs w:val="0"/>
          <w:color w:val="444444"/>
          <w:lang w:val="en-US"/>
        </w:rPr>
        <w:t>tilg</w:t>
      </w:r>
      <w:r>
        <w:rPr>
          <w:rFonts w:ascii="Arial" w:hAnsi="Arial" w:cs="Arial"/>
          <w:b w:val="0"/>
          <w:bCs w:val="0"/>
          <w:color w:val="444444"/>
        </w:rPr>
        <w:t>а</w:t>
      </w:r>
      <w:r>
        <w:rPr>
          <w:rFonts w:ascii="Arial" w:hAnsi="Arial" w:cs="Arial"/>
          <w:b w:val="0"/>
          <w:bCs w:val="0"/>
          <w:color w:val="444444"/>
          <w:lang w:val="en-US"/>
        </w:rPr>
        <w:t>n?</w:t>
      </w:r>
    </w:p>
    <w:p w14:paraId="5ED3D7B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1986</w:t>
      </w:r>
    </w:p>
    <w:p w14:paraId="00071D24"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"Backdoors"-qanday zararli dastur?</w:t>
      </w:r>
    </w:p>
    <w:p w14:paraId="2BF58E2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zararli dasturiy kodlar bo‘lib, hujumchiga autentifikatsiyani amalga oshirmasdan aylanib o‘tib tizimga kirish imkonini beradi, maslan, administrator parolisiz imtiyozga ega bo‘lish</w:t>
      </w:r>
    </w:p>
    <w:p w14:paraId="065B17C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20. Kiberetika tushunchasi:</w:t>
      </w:r>
    </w:p>
    <w:p w14:paraId="6FAB275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Kompyuter va kompyuter tarmoqlarida odamlarning etikasi</w:t>
      </w:r>
    </w:p>
    <w:p w14:paraId="1410575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Ma’lumotlarni yo‘q qilish odatda necha xil usulidan foydalaniladi?</w:t>
      </w:r>
    </w:p>
    <w:p w14:paraId="51F2B93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4 xil</w:t>
      </w:r>
    </w:p>
    <w:p w14:paraId="67B9017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Ko‘z pardasi, yuz tuzilishi, ovoz tembri, -bular autentifikatsiyaning qaysi faktoriga mos belgilar?</w:t>
      </w:r>
    </w:p>
    <w:p w14:paraId="3F7A4E2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Biometrik autentifikatsiya</w:t>
      </w:r>
    </w:p>
    <w:p w14:paraId="52152E2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Rol tushunchasiga ta’rif bering.</w:t>
      </w:r>
    </w:p>
    <w:p w14:paraId="1198249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Muayyan faoliyat turi bilan bog‘liq harakatlar va majburiyatlar to‘plami sifatida belgilanishi mumkin</w:t>
      </w:r>
    </w:p>
    <w:p w14:paraId="14BFDAC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Identifikatsiya bu- …</w:t>
      </w:r>
    </w:p>
    <w:p w14:paraId="1F396AD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Foydalanuvchini uning identifikatori (nomi) bo‘yicha aniqlash jarayoni</w:t>
      </w:r>
    </w:p>
    <w:p w14:paraId="78C4DD2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Shifr nima?</w:t>
      </w:r>
    </w:p>
    <w:p w14:paraId="3364DE3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lastRenderedPageBreak/>
        <w:t> Shifrlash va deshifrlashda foydalaniladigan matematik funktsiyadan iborat bo‘lgan krptografik algoritm</w:t>
      </w:r>
    </w:p>
    <w:p w14:paraId="3FAE7F2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Ma’lumotlarni inson xatosi tufayli yo‘qolish sababini belgilang.</w:t>
      </w:r>
    </w:p>
    <w:p w14:paraId="2450254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Ma’lumotlarni saqlash vositasini to‘g‘ri joylashtirilmagani yoki ma’lumotlar bazasini xatolik bilan boshqarilganligi.</w:t>
      </w:r>
    </w:p>
    <w:p w14:paraId="31B3CEA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Stenografiya ma’nosi qanday?</w:t>
      </w:r>
    </w:p>
    <w:p w14:paraId="5A0C4BD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sirli yozuv</w:t>
      </w:r>
    </w:p>
    <w:p w14:paraId="24C6492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OSI modelida nechta sath mavjud?</w:t>
      </w:r>
    </w:p>
    <w:p w14:paraId="65F1330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7 ta</w:t>
      </w:r>
    </w:p>
    <w:p w14:paraId="713FC04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Kriptografiyada kalitning vazifasi nima?</w:t>
      </w:r>
    </w:p>
    <w:p w14:paraId="35BF4B3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Matnni shifrlash va shifrini ochish uchun kerakli axborot</w:t>
      </w:r>
    </w:p>
    <w:p w14:paraId="06B643E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Qanday tarmoq qisqa masofalarda qurilmalar o‘rtasida ma’lumot almashinish imkoniyatini taqdim etadi?</w:t>
      </w:r>
    </w:p>
    <w:p w14:paraId="19576EC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Shaxsiy tarmoq</w:t>
      </w:r>
    </w:p>
    <w:p w14:paraId="4A417FD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Risk nima?</w:t>
      </w:r>
    </w:p>
    <w:p w14:paraId="4DD13F4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Potensial foyda yoki zarar</w:t>
      </w:r>
    </w:p>
    <w:p w14:paraId="6F7481A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16. Kodlash nima?</w:t>
      </w:r>
    </w:p>
    <w:p w14:paraId="639E796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Ma’lumotni osongina qaytarish uchun hammaga ochiq bo‘lgan sxema yordamida ma’lumotlarni boshqa formatga o‘zgartirishdir</w:t>
      </w:r>
    </w:p>
    <w:p w14:paraId="51A40B9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Foydalanishni boshqarishning qaysi usuli – Ob’ektlar va Sub’ektlarning atributlari, ular bilan mumkin bo‘lgan amallar va so‘rovlarga mos keladigan muhit uchun qoidalarni tahlil qilish asosida foydalanishlarni boshqaradi.</w:t>
      </w:r>
    </w:p>
    <w:p w14:paraId="1D5E131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ABAC</w:t>
      </w:r>
    </w:p>
    <w:p w14:paraId="3D0E8A9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Shaxsning, axborot kommunikatsiya tizimidan foydalanish huquqiga ega bo‘lish uchun foydalaniluvchining maxfiy bo‘lmagan qayd yozuvi – bu…</w:t>
      </w:r>
    </w:p>
    <w:p w14:paraId="71E839D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login</w:t>
      </w:r>
    </w:p>
    <w:p w14:paraId="74FEFB2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Zamonaviy kriptografiya qanday bo‘limlardan iborat?</w:t>
      </w:r>
    </w:p>
    <w:p w14:paraId="74F5636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Simmetrik kriptotizimlar; ochiq kalitli kriptotizimlar; Elektron raqamli imzo; kalitlarni boshqarish</w:t>
      </w:r>
    </w:p>
    <w:p w14:paraId="04F4343A"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Spam bilan kurashishning dasturiy uslubida nimalar ko‘zda tutiladi?</w:t>
      </w:r>
    </w:p>
    <w:p w14:paraId="278450A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Elektron pochta qutisiga kelib tushadigan ma’lumotlar dasturlar asosida filtrlanib cheklanadi.</w:t>
      </w:r>
    </w:p>
    <w:p w14:paraId="1A16669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Ma’lumotlarni bloklarga bo‘lib, bir qancha (kamida ikkita) qattiq diskda rezerv nusxasini yozish qaysi texnologiya?</w:t>
      </w:r>
    </w:p>
    <w:p w14:paraId="68698AFC"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0</w:t>
      </w:r>
    </w:p>
    <w:p w14:paraId="3405DC3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Tizim ishlamay turganda yoki foydalanuvchilar ma'lumot bilan ishlamay turganda zahiralash amalga oshirilsa …. deb ataladi.</w:t>
      </w:r>
    </w:p>
    <w:p w14:paraId="5FDEB8D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"Sovuq saxiralash"</w:t>
      </w:r>
    </w:p>
    <w:p w14:paraId="7E66288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Xavfsizlikni ta’minlashning bir yoki bir necha tizimi hamda loyihalashni nazoratlash va ulardan foydalanish xususida to‘liq tasavvurga ega shaxs kim deb ataladi?</w:t>
      </w:r>
    </w:p>
    <w:p w14:paraId="302CEE9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Xavfsizlik ma'muri (admin)</w:t>
      </w:r>
    </w:p>
    <w:p w14:paraId="46CA48A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5. Qaysi texnologiyada ma’lumotlarni bir necha disklarda bayt satxida ajratilgan xolda yoziladi va nazorat bitlari ham ular ichida taqsimlanadi?</w:t>
      </w:r>
    </w:p>
    <w:p w14:paraId="5952568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5</w:t>
      </w:r>
    </w:p>
    <w:p w14:paraId="46CD8E4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Tashkilotni himoyalash maqsadida amalga oshirilgan xavfsizlik nazoratini tavsiflovchi yuqori sathli hujjat yoki hujjatlar to‘plami nima deyiladi?</w:t>
      </w:r>
    </w:p>
    <w:p w14:paraId="56D7CD2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Xavfsizlik siyosat</w:t>
      </w:r>
    </w:p>
    <w:p w14:paraId="2FE5193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Fishing (ing. Fishing – baliq ovlash) bu…</w:t>
      </w:r>
    </w:p>
    <w:p w14:paraId="030555F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Internetdagi firibgarlikning bir turi bo‘lib, uning maqsadi foydalanuvchining maxfiy ma’lumotlaridan, login/parol, foydalanish imkoniyatiga ega bo‘lishdir.</w:t>
      </w:r>
    </w:p>
    <w:p w14:paraId="7EBF5EF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Bag atamasini nima ma'noni beradi?</w:t>
      </w:r>
    </w:p>
    <w:p w14:paraId="0EAADDB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Dasturiy ta’minotni amalga oshirish bosqichiga tegishli bo‘lgan muammo</w:t>
      </w:r>
    </w:p>
    <w:p w14:paraId="4C09421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"Backdoors"-qanday zararli dastur?</w:t>
      </w:r>
    </w:p>
    <w:p w14:paraId="1A3999E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zararli dasturiy kodlar bo‘lib, hujumchiga autentifikatsiyani amalga oshirmasdan aylanib o‘tib tizimga kirish imkonini beradi, maslan, administrator parolisiz imtiyozga ega bo‘lish</w:t>
      </w:r>
    </w:p>
    <w:p w14:paraId="2ED18D6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D</w:t>
      </w:r>
      <w:r>
        <w:rPr>
          <w:rFonts w:ascii="Arial" w:hAnsi="Arial" w:cs="Arial"/>
          <w:b w:val="0"/>
          <w:bCs w:val="0"/>
          <w:color w:val="444444"/>
        </w:rPr>
        <w:t>а</w:t>
      </w:r>
      <w:r>
        <w:rPr>
          <w:rFonts w:ascii="Arial" w:hAnsi="Arial" w:cs="Arial"/>
          <w:b w:val="0"/>
          <w:bCs w:val="0"/>
          <w:color w:val="444444"/>
          <w:lang w:val="en-US"/>
        </w:rPr>
        <w:t>stl</w:t>
      </w:r>
      <w:r>
        <w:rPr>
          <w:rFonts w:ascii="Arial" w:hAnsi="Arial" w:cs="Arial"/>
          <w:b w:val="0"/>
          <w:bCs w:val="0"/>
          <w:color w:val="444444"/>
        </w:rPr>
        <w:t>а</w:t>
      </w:r>
      <w:r>
        <w:rPr>
          <w:rFonts w:ascii="Arial" w:hAnsi="Arial" w:cs="Arial"/>
          <w:b w:val="0"/>
          <w:bCs w:val="0"/>
          <w:color w:val="444444"/>
          <w:lang w:val="en-US"/>
        </w:rPr>
        <w:t>bki virus nech</w:t>
      </w:r>
      <w:r>
        <w:rPr>
          <w:rFonts w:ascii="Arial" w:hAnsi="Arial" w:cs="Arial"/>
          <w:b w:val="0"/>
          <w:bCs w:val="0"/>
          <w:color w:val="444444"/>
        </w:rPr>
        <w:t>а</w:t>
      </w:r>
      <w:r>
        <w:rPr>
          <w:rFonts w:ascii="Arial" w:hAnsi="Arial" w:cs="Arial"/>
          <w:b w:val="0"/>
          <w:bCs w:val="0"/>
          <w:color w:val="444444"/>
          <w:lang w:val="en-US"/>
        </w:rPr>
        <w:t>nchi yild</w:t>
      </w:r>
      <w:r>
        <w:rPr>
          <w:rFonts w:ascii="Arial" w:hAnsi="Arial" w:cs="Arial"/>
          <w:b w:val="0"/>
          <w:bCs w:val="0"/>
          <w:color w:val="444444"/>
        </w:rPr>
        <w:t>а</w:t>
      </w:r>
      <w:r>
        <w:rPr>
          <w:rFonts w:ascii="Arial" w:hAnsi="Arial" w:cs="Arial"/>
          <w:b w:val="0"/>
          <w:bCs w:val="0"/>
          <w:color w:val="444444"/>
          <w:lang w:val="en-US"/>
        </w:rPr>
        <w:t xml:space="preserve"> yar</w:t>
      </w:r>
      <w:r>
        <w:rPr>
          <w:rFonts w:ascii="Arial" w:hAnsi="Arial" w:cs="Arial"/>
          <w:b w:val="0"/>
          <w:bCs w:val="0"/>
          <w:color w:val="444444"/>
        </w:rPr>
        <w:t>а</w:t>
      </w:r>
      <w:r>
        <w:rPr>
          <w:rFonts w:ascii="Arial" w:hAnsi="Arial" w:cs="Arial"/>
          <w:b w:val="0"/>
          <w:bCs w:val="0"/>
          <w:color w:val="444444"/>
          <w:lang w:val="en-US"/>
        </w:rPr>
        <w:t>tilg</w:t>
      </w:r>
      <w:r>
        <w:rPr>
          <w:rFonts w:ascii="Arial" w:hAnsi="Arial" w:cs="Arial"/>
          <w:b w:val="0"/>
          <w:bCs w:val="0"/>
          <w:color w:val="444444"/>
        </w:rPr>
        <w:t>а</w:t>
      </w:r>
      <w:r>
        <w:rPr>
          <w:rFonts w:ascii="Arial" w:hAnsi="Arial" w:cs="Arial"/>
          <w:b w:val="0"/>
          <w:bCs w:val="0"/>
          <w:color w:val="444444"/>
          <w:lang w:val="en-US"/>
        </w:rPr>
        <w:t>n?</w:t>
      </w:r>
    </w:p>
    <w:p w14:paraId="38299C0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1986</w:t>
      </w:r>
    </w:p>
    <w:p w14:paraId="2F529D1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Virusning signaturasi (virusga taalluqli baytlar ketma-ketligi) bo‘yicha operativ xotira va fayllarni ko‘rish natijasida ma’lum viruslarni topuvchi va xabar beruvchi dasturiy ta'minot nomi nima deb ataladi?</w:t>
      </w:r>
    </w:p>
    <w:p w14:paraId="0F6072B1"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Detektorlar</w:t>
      </w:r>
    </w:p>
    <w:p w14:paraId="021C97C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Risk monitoringi ….. ni paydo bo‘lish imkoniyatini aniqlaydi.</w:t>
      </w:r>
    </w:p>
    <w:p w14:paraId="1DF7EFA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Yangi risklar</w:t>
      </w:r>
    </w:p>
    <w:p w14:paraId="4BB1E09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Ransomware qanday zarar keltiradi?</w:t>
      </w:r>
    </w:p>
    <w:p w14:paraId="0202DD0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mazkur zararli dasturiy ta’minot qurbon kompyuterida mavjud qimmatli fayllarni shifrlaydi yoki qulflab qo‘yib, to‘lov amalga oshirilishini talab qiladi.</w:t>
      </w:r>
    </w:p>
    <w:p w14:paraId="42E6F26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14. O‘zbekiston Respublikasi hududida turli ijtimoiy tarmoqlar platformalari cheklanishiga “Shaxsga doir ma’lumotlar to‘g‘risida”gi Qonunning qaysi moddasi sabab qilib olingan?</w:t>
      </w:r>
    </w:p>
    <w:p w14:paraId="30EEE3A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27(1)-modda. O‘zbekiston Respublikasi fuqarolarining shaxsga doir ma’lumotlariga ishlov berishning alohida shartlari</w:t>
      </w:r>
    </w:p>
    <w:p w14:paraId="579FE338"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Texnik himoya vosit</w:t>
      </w:r>
      <w:r>
        <w:rPr>
          <w:rFonts w:ascii="Arial" w:hAnsi="Arial" w:cs="Arial"/>
          <w:b w:val="0"/>
          <w:bCs w:val="0"/>
          <w:color w:val="444444"/>
        </w:rPr>
        <w:t>а</w:t>
      </w:r>
      <w:r>
        <w:rPr>
          <w:rFonts w:ascii="Arial" w:hAnsi="Arial" w:cs="Arial"/>
          <w:b w:val="0"/>
          <w:bCs w:val="0"/>
          <w:color w:val="444444"/>
          <w:lang w:val="en-US"/>
        </w:rPr>
        <w:t>l</w:t>
      </w:r>
      <w:r>
        <w:rPr>
          <w:rFonts w:ascii="Arial" w:hAnsi="Arial" w:cs="Arial"/>
          <w:b w:val="0"/>
          <w:bCs w:val="0"/>
          <w:color w:val="444444"/>
        </w:rPr>
        <w:t>а</w:t>
      </w:r>
      <w:r>
        <w:rPr>
          <w:rFonts w:ascii="Arial" w:hAnsi="Arial" w:cs="Arial"/>
          <w:b w:val="0"/>
          <w:bCs w:val="0"/>
          <w:color w:val="444444"/>
          <w:lang w:val="en-US"/>
        </w:rPr>
        <w:t>ri – bu ...</w:t>
      </w:r>
    </w:p>
    <w:p w14:paraId="2BDCB09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Texnik qurilm</w:t>
      </w:r>
      <w:r>
        <w:rPr>
          <w:rStyle w:val="qv"/>
          <w:rFonts w:ascii="Helvetica" w:hAnsi="Helvetica"/>
          <w:color w:val="333333"/>
          <w:sz w:val="21"/>
          <w:szCs w:val="21"/>
        </w:rPr>
        <w:t>а</w:t>
      </w:r>
      <w:r>
        <w:rPr>
          <w:rStyle w:val="qv"/>
          <w:rFonts w:ascii="Helvetica" w:hAnsi="Helvetica"/>
          <w:color w:val="333333"/>
          <w:sz w:val="21"/>
          <w:szCs w:val="21"/>
          <w:lang w:val="en-US"/>
        </w:rPr>
        <w:t>l</w:t>
      </w:r>
      <w:r>
        <w:rPr>
          <w:rStyle w:val="qv"/>
          <w:rFonts w:ascii="Helvetica" w:hAnsi="Helvetica"/>
          <w:color w:val="333333"/>
          <w:sz w:val="21"/>
          <w:szCs w:val="21"/>
        </w:rPr>
        <w:t>а</w:t>
      </w:r>
      <w:r>
        <w:rPr>
          <w:rStyle w:val="qv"/>
          <w:rFonts w:ascii="Helvetica" w:hAnsi="Helvetica"/>
          <w:color w:val="333333"/>
          <w:sz w:val="21"/>
          <w:szCs w:val="21"/>
          <w:lang w:val="en-US"/>
        </w:rPr>
        <w:t>r, kompleksl</w:t>
      </w:r>
      <w:r>
        <w:rPr>
          <w:rStyle w:val="qv"/>
          <w:rFonts w:ascii="Helvetica" w:hAnsi="Helvetica"/>
          <w:color w:val="333333"/>
          <w:sz w:val="21"/>
          <w:szCs w:val="21"/>
        </w:rPr>
        <w:t>а</w:t>
      </w:r>
      <w:r>
        <w:rPr>
          <w:rStyle w:val="qv"/>
          <w:rFonts w:ascii="Helvetica" w:hAnsi="Helvetica"/>
          <w:color w:val="333333"/>
          <w:sz w:val="21"/>
          <w:szCs w:val="21"/>
          <w:lang w:val="en-US"/>
        </w:rPr>
        <w:t>r yoki tiziml</w:t>
      </w:r>
      <w:r>
        <w:rPr>
          <w:rStyle w:val="qv"/>
          <w:rFonts w:ascii="Helvetica" w:hAnsi="Helvetica"/>
          <w:color w:val="333333"/>
          <w:sz w:val="21"/>
          <w:szCs w:val="21"/>
        </w:rPr>
        <w:t>а</w:t>
      </w:r>
      <w:r>
        <w:rPr>
          <w:rStyle w:val="qv"/>
          <w:rFonts w:ascii="Helvetica" w:hAnsi="Helvetica"/>
          <w:color w:val="333333"/>
          <w:sz w:val="21"/>
          <w:szCs w:val="21"/>
          <w:lang w:val="en-US"/>
        </w:rPr>
        <w:t>r yord</w:t>
      </w:r>
      <w:r>
        <w:rPr>
          <w:rStyle w:val="qv"/>
          <w:rFonts w:ascii="Helvetica" w:hAnsi="Helvetica"/>
          <w:color w:val="333333"/>
          <w:sz w:val="21"/>
          <w:szCs w:val="21"/>
        </w:rPr>
        <w:t>а</w:t>
      </w:r>
      <w:r>
        <w:rPr>
          <w:rStyle w:val="qv"/>
          <w:rFonts w:ascii="Helvetica" w:hAnsi="Helvetica"/>
          <w:color w:val="333333"/>
          <w:sz w:val="21"/>
          <w:szCs w:val="21"/>
          <w:lang w:val="en-US"/>
        </w:rPr>
        <w:t>mid</w:t>
      </w:r>
      <w:r>
        <w:rPr>
          <w:rStyle w:val="qv"/>
          <w:rFonts w:ascii="Helvetica" w:hAnsi="Helvetica"/>
          <w:color w:val="333333"/>
          <w:sz w:val="21"/>
          <w:szCs w:val="21"/>
        </w:rPr>
        <w:t>а</w:t>
      </w:r>
      <w:r>
        <w:rPr>
          <w:rStyle w:val="qv"/>
          <w:rFonts w:ascii="Helvetica" w:hAnsi="Helvetica"/>
          <w:color w:val="333333"/>
          <w:sz w:val="21"/>
          <w:szCs w:val="21"/>
          <w:lang w:val="en-US"/>
        </w:rPr>
        <w:t xml:space="preserve"> ob’ektni himoyal</w:t>
      </w:r>
      <w:r>
        <w:rPr>
          <w:rStyle w:val="qv"/>
          <w:rFonts w:ascii="Helvetica" w:hAnsi="Helvetica"/>
          <w:color w:val="333333"/>
          <w:sz w:val="21"/>
          <w:szCs w:val="21"/>
        </w:rPr>
        <w:t>а</w:t>
      </w:r>
      <w:r>
        <w:rPr>
          <w:rStyle w:val="qv"/>
          <w:rFonts w:ascii="Helvetica" w:hAnsi="Helvetica"/>
          <w:color w:val="333333"/>
          <w:sz w:val="21"/>
          <w:szCs w:val="21"/>
          <w:lang w:val="en-US"/>
        </w:rPr>
        <w:t>shdir</w:t>
      </w:r>
    </w:p>
    <w:p w14:paraId="4C7045A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 xml:space="preserve"> </w:t>
      </w:r>
    </w:p>
    <w:p w14:paraId="0A2C467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Enterprise Information Security Policies, EISP-bu…</w:t>
      </w:r>
    </w:p>
    <w:p w14:paraId="5F97612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Tashkilot axborot xavfsizligi siyosati</w:t>
      </w:r>
    </w:p>
    <w:p w14:paraId="4D76D18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Qaysi siyosatga ko‘ra hamma narsa ta'qiqlanadi?</w:t>
      </w:r>
    </w:p>
    <w:p w14:paraId="62524439"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Paranoid siyosat</w:t>
      </w:r>
    </w:p>
    <w:p w14:paraId="0910206B"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"Fishing" tushunchasi:</w:t>
      </w:r>
    </w:p>
    <w:p w14:paraId="4AB856F4"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Tashkilot va odamlarning maxsus va shaxsiy ma’lumotlarini olishga qaratilgan internet-hujumi</w:t>
      </w:r>
    </w:p>
    <w:p w14:paraId="1CEC9D5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20. Axborot xavfsizligining huquqiy ta'minoti qaysi me’yorlarni o‘z ichiga oladi?</w:t>
      </w:r>
    </w:p>
    <w:p w14:paraId="3C5BFBA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lastRenderedPageBreak/>
        <w:t> Xalqaro va milliy huquqiy me’yorlarni</w:t>
      </w:r>
    </w:p>
    <w:p w14:paraId="2FD102BE"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 "Fishing" tushunchasi:</w:t>
      </w:r>
    </w:p>
    <w:p w14:paraId="0062EFCB"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Tashkilot va odamlarning maxsus va shaxsiy ma’lumotlarini olishga qaratilgan internet-hujumi</w:t>
      </w:r>
    </w:p>
    <w:p w14:paraId="6E95FE22"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 Dasturlarni buzish va undagi mualliflik huquqini buzush uchun yo‘naltirilgan buzg‘unchi bu - ... .</w:t>
      </w:r>
    </w:p>
    <w:p w14:paraId="0B4351D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Krakker</w:t>
      </w:r>
    </w:p>
    <w:p w14:paraId="30A6A3B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3. Agar foydalanuvchi tizimda ma'lumot bilan ishlash vaqtida ham zahiralash amalga oshirilishi …. deb ataladi?</w:t>
      </w:r>
    </w:p>
    <w:p w14:paraId="03E315F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"Issiq zaxiralash"</w:t>
      </w:r>
    </w:p>
    <w:p w14:paraId="39CF96CD"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4. Xizmat qilishdan voz kechishga undaydigan taqsimlangan hujum turini ko‘rsating?</w:t>
      </w:r>
    </w:p>
    <w:p w14:paraId="6BD91508"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DDoS (Distributed Denial of Service) hujum</w:t>
      </w:r>
    </w:p>
    <w:p w14:paraId="0208B69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5. Nuqson atamasiga berilgan ma’noni ko‘rsating.</w:t>
      </w:r>
    </w:p>
    <w:p w14:paraId="23517AE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Dasturni amalga oshirishdagi va loyixalashdagi zaifliklarning barchasi</w:t>
      </w:r>
    </w:p>
    <w:p w14:paraId="07E3A9D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6. Risklarni identifikatsiya qilishdan maqsad nima?</w:t>
      </w:r>
    </w:p>
    <w:p w14:paraId="43F6512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Potensial zarar yetkazadigan ehtimoliy insidentlarni prognozlash va bu zarar qay tarzda olinishi mumkinligi to‘g‘risida tasavvurga ega bo‘lish</w:t>
      </w:r>
    </w:p>
    <w:p w14:paraId="5B940EA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7. D</w:t>
      </w:r>
      <w:r>
        <w:rPr>
          <w:rFonts w:ascii="Arial" w:hAnsi="Arial" w:cs="Arial"/>
          <w:b w:val="0"/>
          <w:bCs w:val="0"/>
          <w:color w:val="444444"/>
        </w:rPr>
        <w:t>а</w:t>
      </w:r>
      <w:r>
        <w:rPr>
          <w:rFonts w:ascii="Arial" w:hAnsi="Arial" w:cs="Arial"/>
          <w:b w:val="0"/>
          <w:bCs w:val="0"/>
          <w:color w:val="444444"/>
          <w:lang w:val="en-US"/>
        </w:rPr>
        <w:t>stl</w:t>
      </w:r>
      <w:r>
        <w:rPr>
          <w:rFonts w:ascii="Arial" w:hAnsi="Arial" w:cs="Arial"/>
          <w:b w:val="0"/>
          <w:bCs w:val="0"/>
          <w:color w:val="444444"/>
        </w:rPr>
        <w:t>а</w:t>
      </w:r>
      <w:r>
        <w:rPr>
          <w:rFonts w:ascii="Arial" w:hAnsi="Arial" w:cs="Arial"/>
          <w:b w:val="0"/>
          <w:bCs w:val="0"/>
          <w:color w:val="444444"/>
          <w:lang w:val="en-US"/>
        </w:rPr>
        <w:t>bki virus nech</w:t>
      </w:r>
      <w:r>
        <w:rPr>
          <w:rFonts w:ascii="Arial" w:hAnsi="Arial" w:cs="Arial"/>
          <w:b w:val="0"/>
          <w:bCs w:val="0"/>
          <w:color w:val="444444"/>
        </w:rPr>
        <w:t>а</w:t>
      </w:r>
      <w:r>
        <w:rPr>
          <w:rFonts w:ascii="Arial" w:hAnsi="Arial" w:cs="Arial"/>
          <w:b w:val="0"/>
          <w:bCs w:val="0"/>
          <w:color w:val="444444"/>
          <w:lang w:val="en-US"/>
        </w:rPr>
        <w:t>nchi yild</w:t>
      </w:r>
      <w:r>
        <w:rPr>
          <w:rFonts w:ascii="Arial" w:hAnsi="Arial" w:cs="Arial"/>
          <w:b w:val="0"/>
          <w:bCs w:val="0"/>
          <w:color w:val="444444"/>
        </w:rPr>
        <w:t>а</w:t>
      </w:r>
      <w:r>
        <w:rPr>
          <w:rFonts w:ascii="Arial" w:hAnsi="Arial" w:cs="Arial"/>
          <w:b w:val="0"/>
          <w:bCs w:val="0"/>
          <w:color w:val="444444"/>
          <w:lang w:val="en-US"/>
        </w:rPr>
        <w:t xml:space="preserve"> yar</w:t>
      </w:r>
      <w:r>
        <w:rPr>
          <w:rFonts w:ascii="Arial" w:hAnsi="Arial" w:cs="Arial"/>
          <w:b w:val="0"/>
          <w:bCs w:val="0"/>
          <w:color w:val="444444"/>
        </w:rPr>
        <w:t>а</w:t>
      </w:r>
      <w:r>
        <w:rPr>
          <w:rFonts w:ascii="Arial" w:hAnsi="Arial" w:cs="Arial"/>
          <w:b w:val="0"/>
          <w:bCs w:val="0"/>
          <w:color w:val="444444"/>
          <w:lang w:val="en-US"/>
        </w:rPr>
        <w:t>tilg</w:t>
      </w:r>
      <w:r>
        <w:rPr>
          <w:rFonts w:ascii="Arial" w:hAnsi="Arial" w:cs="Arial"/>
          <w:b w:val="0"/>
          <w:bCs w:val="0"/>
          <w:color w:val="444444"/>
        </w:rPr>
        <w:t>а</w:t>
      </w:r>
      <w:r>
        <w:rPr>
          <w:rFonts w:ascii="Arial" w:hAnsi="Arial" w:cs="Arial"/>
          <w:b w:val="0"/>
          <w:bCs w:val="0"/>
          <w:color w:val="444444"/>
          <w:lang w:val="en-US"/>
        </w:rPr>
        <w:t>n?</w:t>
      </w:r>
    </w:p>
    <w:p w14:paraId="5A03BD97"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1986</w:t>
      </w:r>
    </w:p>
    <w:p w14:paraId="5C8D334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8. Rootkits-qanday zararli dastur?</w:t>
      </w:r>
    </w:p>
    <w:p w14:paraId="2FF51A7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ushbu zararli dasturiy vosita operatsion tizim tomonidan aniqlanmasligi uchun ma’lum harakatlarini yashiradi.</w:t>
      </w:r>
    </w:p>
    <w:p w14:paraId="690406E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9. Qaysi siyosatga ko‘ra hamma narsa ta'qiqlanadi?</w:t>
      </w:r>
    </w:p>
    <w:p w14:paraId="5A892840"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Paranoid siyosat</w:t>
      </w:r>
    </w:p>
    <w:p w14:paraId="5ADA0DC5"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10. Ko‘p platformali viruslar bu…</w:t>
      </w:r>
    </w:p>
    <w:p w14:paraId="7A4F1555"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Bir vaqtning o‘zida turli xildagi ob’ektlarni zararlaydi. Masalan, OneHalf.3544 virusi ham MS-DOS dasturlari ham qattiq diskning yuklanuvchi sektorlarini zararlaydi</w:t>
      </w:r>
    </w:p>
    <w:p w14:paraId="46F244C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11. “Axborot olish kafolatlari va erkinligi to‘g‘risida”gi Qonunning 10-moddasi mazmuni qanday?</w:t>
      </w:r>
    </w:p>
    <w:p w14:paraId="57448916"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manbaini oshkor etmaslik</w:t>
      </w:r>
    </w:p>
    <w:p w14:paraId="7B4BFD2F"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12. Risk monitoringi ….. ni paydo bo‘lish imkoniyatini aniqlaydi.</w:t>
      </w:r>
    </w:p>
    <w:p w14:paraId="2D3CFF5E"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Yangi risklar</w:t>
      </w:r>
    </w:p>
    <w:p w14:paraId="181D866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13. “Elektron hujjat” tushunchasi haqida to‘g‘ri ta’rif berilgan qatorni ko‘rsating.</w:t>
      </w:r>
    </w:p>
    <w:p w14:paraId="3FB9DB4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Elektron shaklda qayd etilgan, elektron raqamli imzo bilan tasdiqlangan va elektron hujjatning uni identifikatsiya qilish imkoniyatini beradigan boshqa rekvizitlariga ega bo‘lgan axborot elektron hujjatdir</w:t>
      </w:r>
    </w:p>
    <w:p w14:paraId="581F40E3"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15. O‘zbekiston Respublikasi hududida turli ijtimoiy tarmoqlar platformalari cheklanishiga “Shaxsga doir ma’lumotlar to‘g‘risida”gi Qonunning qaysi moddasi sabab qilib olingan?</w:t>
      </w:r>
    </w:p>
    <w:p w14:paraId="4209207A"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27(1)-modda. O‘zbekiston Respublikasi fuqarolarining shaxsga doir ma’lumotlariga ishlov berishning alohida shartlari</w:t>
      </w:r>
    </w:p>
    <w:p w14:paraId="732FC441"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lastRenderedPageBreak/>
        <w:t>16. Qaysi texnologiyada ma’lumotlarni bir necha disklarda bayt satxida ajratilgan xolda yoziladi va nazorat bitlari ham ular ichida taqsimlanadi?</w:t>
      </w:r>
    </w:p>
    <w:p w14:paraId="0A88ECF3"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RAID 5</w:t>
      </w:r>
    </w:p>
    <w:p w14:paraId="41F6D927"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17. Axborot xavfsizligiga bo‘ladigan tahdidlarning qaysi biri maqsadli (atayin) tahdidlar deb hisoblanadi?</w:t>
      </w:r>
    </w:p>
    <w:p w14:paraId="35F593D2"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Strukturalarni ruxsatsiz modifikatsiyalash</w:t>
      </w:r>
    </w:p>
    <w:p w14:paraId="2934B349"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18. "Backdoors"-qanday zararli dastur?</w:t>
      </w:r>
    </w:p>
    <w:p w14:paraId="65CEC2BF"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zararli dasturiy kodlar bo‘lib, hujumchiga autentifikatsiyani amalga oshirmasdan aylanib o‘tib tizimga kirish imkonini beradi, maslan, administrator parolisiz imtiyozga ega bo‘lish</w:t>
      </w:r>
    </w:p>
    <w:p w14:paraId="48120150"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19. Botnet-nima?</w:t>
      </w:r>
    </w:p>
    <w:p w14:paraId="75C9316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internet tarmog‘idagi obro‘sizlantirilgan kompyuterlar bo‘lib, taqsimlanga</w:t>
      </w:r>
      <w:bookmarkStart w:id="0" w:name="_GoBack"/>
      <w:bookmarkEnd w:id="0"/>
      <w:r>
        <w:rPr>
          <w:rStyle w:val="qv"/>
          <w:rFonts w:ascii="Helvetica" w:hAnsi="Helvetica"/>
          <w:color w:val="333333"/>
          <w:sz w:val="21"/>
          <w:szCs w:val="21"/>
          <w:lang w:val="en-US"/>
        </w:rPr>
        <w:t>n hujumlarni amalga oshirish uchun hujumchi tomonidan foydalaniladi.</w:t>
      </w:r>
    </w:p>
    <w:p w14:paraId="427A1ADC" w14:textId="77777777" w:rsidR="003E12B1" w:rsidRDefault="003E12B1" w:rsidP="003E12B1">
      <w:pPr>
        <w:pStyle w:val="3"/>
        <w:spacing w:before="0" w:beforeAutospacing="0" w:after="0" w:afterAutospacing="0" w:line="360" w:lineRule="atLeast"/>
        <w:rPr>
          <w:rFonts w:ascii="Arial" w:hAnsi="Arial" w:cs="Arial"/>
          <w:b w:val="0"/>
          <w:bCs w:val="0"/>
          <w:color w:val="444444"/>
          <w:lang w:val="en-US"/>
        </w:rPr>
      </w:pPr>
      <w:r>
        <w:rPr>
          <w:rFonts w:ascii="Arial" w:hAnsi="Arial" w:cs="Arial"/>
          <w:b w:val="0"/>
          <w:bCs w:val="0"/>
          <w:color w:val="444444"/>
          <w:lang w:val="en-US"/>
        </w:rPr>
        <w:t>20. Axborot xavfsizligida axborotning bahosi qanday aniqlanadi?</w:t>
      </w:r>
    </w:p>
    <w:p w14:paraId="616531ED" w14:textId="77777777" w:rsidR="003E12B1" w:rsidRDefault="003E12B1" w:rsidP="003E12B1">
      <w:pPr>
        <w:pStyle w:val="a3"/>
        <w:spacing w:before="0" w:beforeAutospacing="0" w:after="150" w:afterAutospacing="0"/>
        <w:rPr>
          <w:rFonts w:ascii="Helvetica" w:hAnsi="Helvetica"/>
          <w:color w:val="333333"/>
          <w:sz w:val="21"/>
          <w:szCs w:val="21"/>
          <w:lang w:val="en-US"/>
        </w:rPr>
      </w:pPr>
      <w:r>
        <w:rPr>
          <w:rStyle w:val="qv"/>
          <w:rFonts w:ascii="Helvetica" w:hAnsi="Helvetica"/>
          <w:color w:val="333333"/>
          <w:sz w:val="21"/>
          <w:szCs w:val="21"/>
          <w:lang w:val="en-US"/>
        </w:rPr>
        <w:t> Axborot xavfsizligi buzulgan taqdirda ko‘rilishi mumkin bo‘lgan zarar miqdori bilan</w:t>
      </w:r>
    </w:p>
    <w:p w14:paraId="0239404C" w14:textId="77777777" w:rsidR="003E12B1" w:rsidRDefault="003E12B1" w:rsidP="003E12B1">
      <w:pPr>
        <w:rPr>
          <w:rFonts w:ascii="Arial" w:hAnsi="Arial" w:cs="Arial"/>
          <w:color w:val="2F6473"/>
          <w:sz w:val="23"/>
          <w:szCs w:val="23"/>
          <w:shd w:val="clear" w:color="auto" w:fill="DEF2F8"/>
          <w:lang w:val="en-US"/>
        </w:rPr>
      </w:pPr>
      <w:r w:rsidRPr="00E0476B">
        <w:rPr>
          <w:rFonts w:ascii="Arial" w:hAnsi="Arial" w:cs="Arial"/>
          <w:color w:val="2F6473"/>
          <w:sz w:val="23"/>
          <w:szCs w:val="23"/>
          <w:shd w:val="clear" w:color="auto" w:fill="DEF2F8"/>
          <w:lang w:val="en-US"/>
        </w:rPr>
        <w:t>Windows OT lokal xavfsizlik siyosatini sozlash oynasiga o'tish uchun "Buyruqlar satri"ga quyidagi so'rovlardan qaysi biri kiritiladi?</w:t>
      </w:r>
    </w:p>
    <w:p w14:paraId="69644600" w14:textId="77777777" w:rsidR="003E12B1" w:rsidRPr="00E0476B" w:rsidRDefault="003E12B1" w:rsidP="003E12B1">
      <w:pPr>
        <w:rPr>
          <w:lang w:val="en-US"/>
        </w:rPr>
      </w:pPr>
      <w:r>
        <w:rPr>
          <w:rFonts w:ascii="Arial" w:hAnsi="Arial" w:cs="Arial"/>
          <w:color w:val="2F6473"/>
          <w:sz w:val="23"/>
          <w:szCs w:val="23"/>
          <w:shd w:val="clear" w:color="auto" w:fill="DEF2F8"/>
          <w:lang w:val="en-US"/>
        </w:rPr>
        <w:t>J:</w:t>
      </w:r>
      <w:r>
        <w:rPr>
          <w:rFonts w:ascii="Arial" w:hAnsi="Arial" w:cs="Arial"/>
          <w:color w:val="2F6473"/>
          <w:sz w:val="23"/>
          <w:szCs w:val="23"/>
          <w:shd w:val="clear" w:color="auto" w:fill="DEF2F8"/>
        </w:rPr>
        <w:t>secpol.msc</w:t>
      </w:r>
    </w:p>
    <w:p w14:paraId="46DE5627" w14:textId="77777777" w:rsidR="003E12B1" w:rsidRPr="00C6655B" w:rsidRDefault="003E12B1" w:rsidP="003E12B1">
      <w:pPr>
        <w:pStyle w:val="aff0"/>
        <w:rPr>
          <w:rFonts w:ascii="Times New Roman" w:hAnsi="Times New Roman" w:cs="Times New Roman"/>
          <w:sz w:val="26"/>
          <w:szCs w:val="26"/>
          <w:lang w:val="en-US" w:eastAsia="ru-RU"/>
        </w:rPr>
      </w:pPr>
    </w:p>
    <w:p w14:paraId="5A9BF314" w14:textId="77777777" w:rsidR="003E12B1" w:rsidRPr="00C6655B" w:rsidRDefault="003E12B1" w:rsidP="003E12B1">
      <w:pPr>
        <w:pStyle w:val="aff0"/>
        <w:rPr>
          <w:rFonts w:ascii="Times New Roman" w:eastAsia="Calibri" w:hAnsi="Times New Roman" w:cs="Times New Roman"/>
          <w:sz w:val="26"/>
          <w:szCs w:val="26"/>
          <w:lang w:val="en-US"/>
        </w:rPr>
      </w:pPr>
    </w:p>
    <w:p w14:paraId="000918FF" w14:textId="77777777" w:rsidR="003E12B1" w:rsidRDefault="003E12B1"/>
    <w:p w14:paraId="78108E54" w14:textId="77777777" w:rsidR="003E12B1" w:rsidRDefault="003E12B1"/>
    <w:p w14:paraId="2E31265A" w14:textId="77777777" w:rsidR="003E12B1" w:rsidRDefault="003E12B1"/>
    <w:sectPr w:rsidR="003E12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BalticaUzbek">
    <w:altName w:val="Times New Roman"/>
    <w:charset w:val="00"/>
    <w:family w:val="auto"/>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 w:name="PANDA Baltic UZ">
    <w:altName w:val="Arial"/>
    <w:charset w:val="00"/>
    <w:family w:val="swiss"/>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PANDA Times UZ">
    <w:altName w:val="Arial Narrow"/>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Petersburg">
    <w:altName w:val="Times New Roman"/>
    <w:panose1 w:val="00000000000000000000"/>
    <w:charset w:val="00"/>
    <w:family w:val="auto"/>
    <w:notTrueType/>
    <w:pitch w:val="default"/>
    <w:sig w:usb0="00000003" w:usb1="00000000" w:usb2="00000000" w:usb3="00000000" w:csb0="00000001" w:csb1="00000000"/>
  </w:font>
  <w:font w:name="Bodo_uzb">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NewRomanPS-BoldMT">
    <w:altName w:val="Times New Roman"/>
    <w:panose1 w:val="00000000000000000000"/>
    <w:charset w:val="00"/>
    <w:family w:val="roman"/>
    <w:notTrueType/>
    <w:pitch w:val="default"/>
  </w:font>
  <w:font w:name="Source Sans Pro">
    <w:altName w:val="Cambria Math"/>
    <w:charset w:val="00"/>
    <w:family w:val="swiss"/>
    <w:pitch w:val="variable"/>
    <w:sig w:usb0="00000001" w:usb1="02000001"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2A6"/>
    <w:multiLevelType w:val="hybridMultilevel"/>
    <w:tmpl w:val="8E5E22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0F53CB8"/>
    <w:multiLevelType w:val="multilevel"/>
    <w:tmpl w:val="63BE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2A071A"/>
    <w:multiLevelType w:val="multilevel"/>
    <w:tmpl w:val="50729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A265192"/>
    <w:multiLevelType w:val="multilevel"/>
    <w:tmpl w:val="3ACA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DCA01C0"/>
    <w:multiLevelType w:val="multilevel"/>
    <w:tmpl w:val="B59C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23049F4"/>
    <w:multiLevelType w:val="multilevel"/>
    <w:tmpl w:val="CB64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32A350D"/>
    <w:multiLevelType w:val="multilevel"/>
    <w:tmpl w:val="F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84065F3"/>
    <w:multiLevelType w:val="multilevel"/>
    <w:tmpl w:val="EBCE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922467B"/>
    <w:multiLevelType w:val="multilevel"/>
    <w:tmpl w:val="5002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A2F1114"/>
    <w:multiLevelType w:val="multilevel"/>
    <w:tmpl w:val="AE58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A57079D"/>
    <w:multiLevelType w:val="multilevel"/>
    <w:tmpl w:val="A30C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B576B11"/>
    <w:multiLevelType w:val="multilevel"/>
    <w:tmpl w:val="7BCA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DC80F40"/>
    <w:multiLevelType w:val="hybridMultilevel"/>
    <w:tmpl w:val="A9EAF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0417D65"/>
    <w:multiLevelType w:val="multilevel"/>
    <w:tmpl w:val="9B58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3226D42"/>
    <w:multiLevelType w:val="multilevel"/>
    <w:tmpl w:val="A28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8A4242B"/>
    <w:multiLevelType w:val="hybridMultilevel"/>
    <w:tmpl w:val="9E12C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DAE0956"/>
    <w:multiLevelType w:val="hybridMultilevel"/>
    <w:tmpl w:val="B73C07C8"/>
    <w:lvl w:ilvl="0" w:tplc="C380A32A">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nsid w:val="466858BF"/>
    <w:multiLevelType w:val="multilevel"/>
    <w:tmpl w:val="A2FC0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FA35A6C"/>
    <w:multiLevelType w:val="multilevel"/>
    <w:tmpl w:val="591C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58100A1"/>
    <w:multiLevelType w:val="multilevel"/>
    <w:tmpl w:val="91389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7702BA9"/>
    <w:multiLevelType w:val="multilevel"/>
    <w:tmpl w:val="72FA4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B1B5EF0"/>
    <w:multiLevelType w:val="multilevel"/>
    <w:tmpl w:val="E438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06541F0"/>
    <w:multiLevelType w:val="multilevel"/>
    <w:tmpl w:val="B8B21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8CF1A99"/>
    <w:multiLevelType w:val="multilevel"/>
    <w:tmpl w:val="50CA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C233D7D"/>
    <w:multiLevelType w:val="hybridMultilevel"/>
    <w:tmpl w:val="7BF28970"/>
    <w:lvl w:ilvl="0" w:tplc="0419000F">
      <w:start w:val="1"/>
      <w:numFmt w:val="decimal"/>
      <w:lvlText w:val="%1."/>
      <w:lvlJc w:val="left"/>
      <w:pPr>
        <w:ind w:left="720" w:hanging="360"/>
      </w:pPr>
    </w:lvl>
    <w:lvl w:ilvl="1" w:tplc="31282D30">
      <w:start w:val="10"/>
      <w:numFmt w:val="bullet"/>
      <w:lvlText w:val=""/>
      <w:lvlJc w:val="left"/>
      <w:pPr>
        <w:ind w:left="1440" w:hanging="360"/>
      </w:pPr>
      <w:rPr>
        <w:rFonts w:ascii="Symbol" w:eastAsia="Calibri" w:hAnsi="Symbol" w:cs="Times New Roman" w:hint="default"/>
      </w:rPr>
    </w:lvl>
    <w:lvl w:ilvl="2" w:tplc="0419001B">
      <w:start w:val="1"/>
      <w:numFmt w:val="lowerRoman"/>
      <w:lvlText w:val="%3."/>
      <w:lvlJc w:val="right"/>
      <w:pPr>
        <w:ind w:left="2160" w:hanging="180"/>
      </w:pPr>
    </w:lvl>
    <w:lvl w:ilvl="3" w:tplc="AFB65432">
      <w:start w:val="2"/>
      <w:numFmt w:val="bullet"/>
      <w:lvlText w:val="–"/>
      <w:lvlJc w:val="left"/>
      <w:pPr>
        <w:ind w:left="2880" w:hanging="360"/>
      </w:pPr>
      <w:rPr>
        <w:rFonts w:ascii="Times New Roman" w:eastAsiaTheme="minorHAnsi" w:hAnsi="Times New Roman" w:cs="Times New Roman" w:hint="default"/>
      </w:rPr>
    </w:lvl>
    <w:lvl w:ilvl="4" w:tplc="A7364F02">
      <w:start w:val="2"/>
      <w:numFmt w:val="bullet"/>
      <w:lvlText w:val="•"/>
      <w:lvlJc w:val="left"/>
      <w:pPr>
        <w:ind w:left="3600" w:hanging="360"/>
      </w:pPr>
      <w:rPr>
        <w:rFonts w:ascii="Times New Roman" w:eastAsiaTheme="minorHAnsi" w:hAnsi="Times New Roman" w:cs="Times New Roman" w:hint="default"/>
      </w:r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DDF4F1D"/>
    <w:multiLevelType w:val="multilevel"/>
    <w:tmpl w:val="C188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3832DD9"/>
    <w:multiLevelType w:val="multilevel"/>
    <w:tmpl w:val="521E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5650667"/>
    <w:multiLevelType w:val="multilevel"/>
    <w:tmpl w:val="B2F02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77AE2F4D"/>
    <w:multiLevelType w:val="hybridMultilevel"/>
    <w:tmpl w:val="8E5E22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78DD030C"/>
    <w:multiLevelType w:val="multilevel"/>
    <w:tmpl w:val="127A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1"/>
  </w:num>
  <w:num w:numId="4">
    <w:abstractNumId w:val="8"/>
  </w:num>
  <w:num w:numId="5">
    <w:abstractNumId w:val="7"/>
  </w:num>
  <w:num w:numId="6">
    <w:abstractNumId w:val="25"/>
  </w:num>
  <w:num w:numId="7">
    <w:abstractNumId w:val="23"/>
  </w:num>
  <w:num w:numId="8">
    <w:abstractNumId w:val="5"/>
  </w:num>
  <w:num w:numId="9">
    <w:abstractNumId w:val="19"/>
  </w:num>
  <w:num w:numId="10">
    <w:abstractNumId w:val="22"/>
  </w:num>
  <w:num w:numId="11">
    <w:abstractNumId w:val="20"/>
  </w:num>
  <w:num w:numId="12">
    <w:abstractNumId w:val="4"/>
  </w:num>
  <w:num w:numId="13">
    <w:abstractNumId w:val="2"/>
  </w:num>
  <w:num w:numId="14">
    <w:abstractNumId w:val="6"/>
  </w:num>
  <w:num w:numId="15">
    <w:abstractNumId w:val="13"/>
  </w:num>
  <w:num w:numId="16">
    <w:abstractNumId w:val="17"/>
  </w:num>
  <w:num w:numId="17">
    <w:abstractNumId w:val="26"/>
  </w:num>
  <w:num w:numId="18">
    <w:abstractNumId w:val="14"/>
  </w:num>
  <w:num w:numId="19">
    <w:abstractNumId w:val="9"/>
  </w:num>
  <w:num w:numId="20">
    <w:abstractNumId w:val="27"/>
  </w:num>
  <w:num w:numId="21">
    <w:abstractNumId w:val="10"/>
  </w:num>
  <w:num w:numId="22">
    <w:abstractNumId w:val="29"/>
  </w:num>
  <w:num w:numId="23">
    <w:abstractNumId w:val="11"/>
  </w:num>
  <w:num w:numId="24">
    <w:abstractNumId w:val="18"/>
  </w:num>
  <w:num w:numId="25">
    <w:abstractNumId w:val="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A84"/>
    <w:rsid w:val="00282777"/>
    <w:rsid w:val="003E12B1"/>
    <w:rsid w:val="00557E19"/>
    <w:rsid w:val="00665F2E"/>
    <w:rsid w:val="007318CD"/>
    <w:rsid w:val="00804106"/>
    <w:rsid w:val="008F3C00"/>
    <w:rsid w:val="00AD3A84"/>
    <w:rsid w:val="00B21985"/>
    <w:rsid w:val="00BC6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9735"/>
  <w15:chartTrackingRefBased/>
  <w15:docId w15:val="{59D93268-B3DA-44ED-AD3E-D0983C77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12B1"/>
    <w:pPr>
      <w:keepNext/>
      <w:suppressAutoHyphens/>
      <w:autoSpaceDE w:val="0"/>
      <w:autoSpaceDN w:val="0"/>
      <w:adjustRightInd w:val="0"/>
      <w:spacing w:after="0" w:line="240" w:lineRule="auto"/>
      <w:ind w:right="2112"/>
      <w:outlineLvl w:val="0"/>
    </w:pPr>
    <w:rPr>
      <w:rFonts w:ascii="Times New Roman" w:eastAsia="Times New Roman" w:hAnsi="Times New Roman" w:cs="Times New Roman"/>
      <w:b/>
      <w:bCs/>
      <w:sz w:val="24"/>
      <w:szCs w:val="24"/>
      <w:lang w:eastAsia="ru-RU"/>
    </w:rPr>
  </w:style>
  <w:style w:type="paragraph" w:styleId="2">
    <w:name w:val="heading 2"/>
    <w:basedOn w:val="a"/>
    <w:next w:val="a"/>
    <w:link w:val="20"/>
    <w:semiHidden/>
    <w:unhideWhenUsed/>
    <w:qFormat/>
    <w:rsid w:val="003E12B1"/>
    <w:pPr>
      <w:keepNext/>
      <w:spacing w:after="0" w:line="240" w:lineRule="auto"/>
      <w:ind w:left="14"/>
      <w:jc w:val="both"/>
      <w:outlineLvl w:val="1"/>
    </w:pPr>
    <w:rPr>
      <w:rFonts w:ascii="Times New Roman" w:eastAsia="Times New Roman" w:hAnsi="Times New Roman" w:cs="Times New Roman"/>
      <w:b/>
      <w:bCs/>
      <w:sz w:val="24"/>
      <w:szCs w:val="24"/>
      <w:u w:val="single"/>
      <w:lang w:eastAsia="ru-RU"/>
    </w:rPr>
  </w:style>
  <w:style w:type="paragraph" w:styleId="3">
    <w:name w:val="heading 3"/>
    <w:basedOn w:val="a"/>
    <w:link w:val="30"/>
    <w:qFormat/>
    <w:rsid w:val="003E12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semiHidden/>
    <w:unhideWhenUsed/>
    <w:qFormat/>
    <w:rsid w:val="003E12B1"/>
    <w:pPr>
      <w:keepNext/>
      <w:tabs>
        <w:tab w:val="left" w:pos="1020"/>
      </w:tabs>
      <w:spacing w:after="0" w:line="240" w:lineRule="auto"/>
      <w:outlineLvl w:val="3"/>
    </w:pPr>
    <w:rPr>
      <w:rFonts w:ascii="Times New Roman" w:eastAsia="Times New Roman" w:hAnsi="Times New Roman" w:cs="Times New Roman"/>
      <w:sz w:val="28"/>
      <w:szCs w:val="28"/>
      <w:lang w:val="en-US" w:eastAsia="ru-RU"/>
    </w:rPr>
  </w:style>
  <w:style w:type="paragraph" w:styleId="5">
    <w:name w:val="heading 5"/>
    <w:basedOn w:val="a"/>
    <w:next w:val="a"/>
    <w:link w:val="50"/>
    <w:semiHidden/>
    <w:unhideWhenUsed/>
    <w:qFormat/>
    <w:rsid w:val="003E12B1"/>
    <w:pPr>
      <w:keepNext/>
      <w:spacing w:after="0" w:line="240" w:lineRule="auto"/>
      <w:jc w:val="both"/>
      <w:outlineLvl w:val="4"/>
    </w:pPr>
    <w:rPr>
      <w:rFonts w:ascii="Times New Roman" w:eastAsia="Times New Roman" w:hAnsi="Times New Roman" w:cs="Times New Roman"/>
      <w:sz w:val="28"/>
      <w:szCs w:val="28"/>
      <w:lang w:eastAsia="ru-RU"/>
    </w:rPr>
  </w:style>
  <w:style w:type="paragraph" w:styleId="6">
    <w:name w:val="heading 6"/>
    <w:basedOn w:val="a"/>
    <w:next w:val="a"/>
    <w:link w:val="60"/>
    <w:semiHidden/>
    <w:unhideWhenUsed/>
    <w:qFormat/>
    <w:rsid w:val="003E12B1"/>
    <w:pPr>
      <w:keepNext/>
      <w:spacing w:after="0" w:line="240" w:lineRule="auto"/>
      <w:ind w:left="14"/>
      <w:jc w:val="both"/>
      <w:outlineLvl w:val="5"/>
    </w:pPr>
    <w:rPr>
      <w:rFonts w:ascii="Times New Roman" w:eastAsia="Times New Roman" w:hAnsi="Times New Roman" w:cs="Times New Roman"/>
      <w:sz w:val="28"/>
      <w:szCs w:val="28"/>
      <w:lang w:eastAsia="ru-RU"/>
    </w:rPr>
  </w:style>
  <w:style w:type="paragraph" w:styleId="7">
    <w:name w:val="heading 7"/>
    <w:basedOn w:val="a"/>
    <w:next w:val="a"/>
    <w:link w:val="70"/>
    <w:uiPriority w:val="99"/>
    <w:semiHidden/>
    <w:unhideWhenUsed/>
    <w:qFormat/>
    <w:rsid w:val="003E12B1"/>
    <w:pPr>
      <w:keepNext/>
      <w:tabs>
        <w:tab w:val="num" w:pos="1515"/>
      </w:tabs>
      <w:spacing w:after="0" w:line="240" w:lineRule="auto"/>
      <w:ind w:left="1515" w:hanging="360"/>
      <w:outlineLvl w:val="6"/>
    </w:pPr>
    <w:rPr>
      <w:rFonts w:ascii="Times New Roman" w:eastAsia="Times New Roman" w:hAnsi="Times New Roman" w:cs="Times New Roman"/>
      <w:sz w:val="28"/>
      <w:szCs w:val="28"/>
      <w:lang w:val="uz-Cyrl-UZ" w:eastAsia="ru-RU"/>
    </w:rPr>
  </w:style>
  <w:style w:type="paragraph" w:styleId="8">
    <w:name w:val="heading 8"/>
    <w:basedOn w:val="a"/>
    <w:next w:val="a"/>
    <w:link w:val="80"/>
    <w:uiPriority w:val="99"/>
    <w:semiHidden/>
    <w:unhideWhenUsed/>
    <w:qFormat/>
    <w:rsid w:val="003E12B1"/>
    <w:pPr>
      <w:keepNext/>
      <w:tabs>
        <w:tab w:val="num" w:pos="1140"/>
      </w:tabs>
      <w:spacing w:after="0" w:line="240" w:lineRule="auto"/>
      <w:ind w:left="1140" w:hanging="360"/>
      <w:outlineLvl w:val="7"/>
    </w:pPr>
    <w:rPr>
      <w:rFonts w:ascii="Times New Roman" w:eastAsia="Times New Roman" w:hAnsi="Times New Roman" w:cs="Times New Roman"/>
      <w:sz w:val="28"/>
      <w:szCs w:val="28"/>
      <w:lang w:eastAsia="ru-RU"/>
    </w:rPr>
  </w:style>
  <w:style w:type="paragraph" w:styleId="9">
    <w:name w:val="heading 9"/>
    <w:basedOn w:val="a"/>
    <w:next w:val="a"/>
    <w:link w:val="90"/>
    <w:uiPriority w:val="99"/>
    <w:semiHidden/>
    <w:unhideWhenUsed/>
    <w:qFormat/>
    <w:rsid w:val="003E12B1"/>
    <w:pPr>
      <w:keepNext/>
      <w:tabs>
        <w:tab w:val="num" w:pos="795"/>
      </w:tabs>
      <w:spacing w:after="0" w:line="240" w:lineRule="auto"/>
      <w:ind w:left="795" w:hanging="360"/>
      <w:outlineLvl w:val="8"/>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D3A8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ld">
    <w:name w:val="bold"/>
    <w:basedOn w:val="a"/>
    <w:rsid w:val="00AD3A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E12B1"/>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semiHidden/>
    <w:rsid w:val="003E12B1"/>
    <w:rPr>
      <w:rFonts w:ascii="Times New Roman" w:eastAsia="Times New Roman" w:hAnsi="Times New Roman" w:cs="Times New Roman"/>
      <w:b/>
      <w:bCs/>
      <w:sz w:val="24"/>
      <w:szCs w:val="24"/>
      <w:u w:val="single"/>
      <w:lang w:eastAsia="ru-RU"/>
    </w:rPr>
  </w:style>
  <w:style w:type="character" w:customStyle="1" w:styleId="30">
    <w:name w:val="Заголовок 3 Знак"/>
    <w:basedOn w:val="a0"/>
    <w:link w:val="3"/>
    <w:rsid w:val="003E12B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semiHidden/>
    <w:rsid w:val="003E12B1"/>
    <w:rPr>
      <w:rFonts w:ascii="Times New Roman" w:eastAsia="Times New Roman" w:hAnsi="Times New Roman" w:cs="Times New Roman"/>
      <w:sz w:val="28"/>
      <w:szCs w:val="28"/>
      <w:lang w:val="en-US" w:eastAsia="ru-RU"/>
    </w:rPr>
  </w:style>
  <w:style w:type="character" w:customStyle="1" w:styleId="50">
    <w:name w:val="Заголовок 5 Знак"/>
    <w:basedOn w:val="a0"/>
    <w:link w:val="5"/>
    <w:semiHidden/>
    <w:rsid w:val="003E12B1"/>
    <w:rPr>
      <w:rFonts w:ascii="Times New Roman" w:eastAsia="Times New Roman" w:hAnsi="Times New Roman" w:cs="Times New Roman"/>
      <w:sz w:val="28"/>
      <w:szCs w:val="28"/>
      <w:lang w:eastAsia="ru-RU"/>
    </w:rPr>
  </w:style>
  <w:style w:type="character" w:customStyle="1" w:styleId="60">
    <w:name w:val="Заголовок 6 Знак"/>
    <w:basedOn w:val="a0"/>
    <w:link w:val="6"/>
    <w:semiHidden/>
    <w:rsid w:val="003E12B1"/>
    <w:rPr>
      <w:rFonts w:ascii="Times New Roman" w:eastAsia="Times New Roman" w:hAnsi="Times New Roman" w:cs="Times New Roman"/>
      <w:sz w:val="28"/>
      <w:szCs w:val="28"/>
      <w:lang w:eastAsia="ru-RU"/>
    </w:rPr>
  </w:style>
  <w:style w:type="character" w:customStyle="1" w:styleId="70">
    <w:name w:val="Заголовок 7 Знак"/>
    <w:basedOn w:val="a0"/>
    <w:link w:val="7"/>
    <w:uiPriority w:val="99"/>
    <w:semiHidden/>
    <w:rsid w:val="003E12B1"/>
    <w:rPr>
      <w:rFonts w:ascii="Times New Roman" w:eastAsia="Times New Roman" w:hAnsi="Times New Roman" w:cs="Times New Roman"/>
      <w:sz w:val="28"/>
      <w:szCs w:val="28"/>
      <w:lang w:val="uz-Cyrl-UZ" w:eastAsia="ru-RU"/>
    </w:rPr>
  </w:style>
  <w:style w:type="character" w:customStyle="1" w:styleId="80">
    <w:name w:val="Заголовок 8 Знак"/>
    <w:basedOn w:val="a0"/>
    <w:link w:val="8"/>
    <w:uiPriority w:val="99"/>
    <w:semiHidden/>
    <w:rsid w:val="003E12B1"/>
    <w:rPr>
      <w:rFonts w:ascii="Times New Roman" w:eastAsia="Times New Roman" w:hAnsi="Times New Roman" w:cs="Times New Roman"/>
      <w:sz w:val="28"/>
      <w:szCs w:val="28"/>
      <w:lang w:eastAsia="ru-RU"/>
    </w:rPr>
  </w:style>
  <w:style w:type="character" w:customStyle="1" w:styleId="90">
    <w:name w:val="Заголовок 9 Знак"/>
    <w:basedOn w:val="a0"/>
    <w:link w:val="9"/>
    <w:uiPriority w:val="99"/>
    <w:semiHidden/>
    <w:rsid w:val="003E12B1"/>
    <w:rPr>
      <w:rFonts w:ascii="Times New Roman" w:eastAsia="Times New Roman" w:hAnsi="Times New Roman" w:cs="Times New Roman"/>
      <w:sz w:val="28"/>
      <w:szCs w:val="28"/>
      <w:lang w:eastAsia="ru-RU"/>
    </w:rPr>
  </w:style>
  <w:style w:type="paragraph" w:styleId="a3">
    <w:name w:val="Normal (Web)"/>
    <w:basedOn w:val="a"/>
    <w:uiPriority w:val="99"/>
    <w:unhideWhenUsed/>
    <w:rsid w:val="003E12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v">
    <w:name w:val="qv"/>
    <w:basedOn w:val="a0"/>
    <w:rsid w:val="003E12B1"/>
  </w:style>
  <w:style w:type="character" w:styleId="a4">
    <w:name w:val="Hyperlink"/>
    <w:basedOn w:val="a0"/>
    <w:semiHidden/>
    <w:unhideWhenUsed/>
    <w:rsid w:val="003E12B1"/>
    <w:rPr>
      <w:color w:val="0563C1"/>
      <w:u w:val="single"/>
    </w:rPr>
  </w:style>
  <w:style w:type="character" w:styleId="a5">
    <w:name w:val="FollowedHyperlink"/>
    <w:basedOn w:val="a0"/>
    <w:semiHidden/>
    <w:unhideWhenUsed/>
    <w:rsid w:val="003E12B1"/>
    <w:rPr>
      <w:color w:val="954F72"/>
      <w:u w:val="single"/>
    </w:rPr>
  </w:style>
  <w:style w:type="paragraph" w:customStyle="1" w:styleId="font5">
    <w:name w:val="font5"/>
    <w:basedOn w:val="a"/>
    <w:rsid w:val="003E12B1"/>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6">
    <w:name w:val="font6"/>
    <w:basedOn w:val="a"/>
    <w:rsid w:val="003E12B1"/>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font7">
    <w:name w:val="font7"/>
    <w:basedOn w:val="a"/>
    <w:rsid w:val="003E12B1"/>
    <w:pPr>
      <w:spacing w:before="100" w:beforeAutospacing="1" w:after="100" w:afterAutospacing="1" w:line="240" w:lineRule="auto"/>
    </w:pPr>
    <w:rPr>
      <w:rFonts w:ascii="Times New Roman" w:eastAsia="Times New Roman" w:hAnsi="Times New Roman" w:cs="Times New Roman"/>
      <w:i/>
      <w:iCs/>
      <w:color w:val="000000"/>
      <w:sz w:val="24"/>
      <w:szCs w:val="24"/>
      <w:lang w:eastAsia="ru-RU"/>
    </w:rPr>
  </w:style>
  <w:style w:type="paragraph" w:customStyle="1" w:styleId="font8">
    <w:name w:val="font8"/>
    <w:basedOn w:val="a"/>
    <w:rsid w:val="003E12B1"/>
    <w:pPr>
      <w:spacing w:before="100" w:beforeAutospacing="1" w:after="100" w:afterAutospacing="1" w:line="240" w:lineRule="auto"/>
    </w:pPr>
    <w:rPr>
      <w:rFonts w:ascii="Times New Roman" w:eastAsia="Times New Roman" w:hAnsi="Times New Roman" w:cs="Times New Roman"/>
      <w:color w:val="000000"/>
      <w:sz w:val="14"/>
      <w:szCs w:val="14"/>
      <w:lang w:eastAsia="ru-RU"/>
    </w:rPr>
  </w:style>
  <w:style w:type="paragraph" w:customStyle="1" w:styleId="font9">
    <w:name w:val="font9"/>
    <w:basedOn w:val="a"/>
    <w:rsid w:val="003E12B1"/>
    <w:pPr>
      <w:spacing w:before="100" w:beforeAutospacing="1" w:after="100" w:afterAutospacing="1" w:line="240" w:lineRule="auto"/>
    </w:pPr>
    <w:rPr>
      <w:rFonts w:ascii="Symbol" w:eastAsia="Times New Roman" w:hAnsi="Symbol" w:cs="Times New Roman"/>
      <w:color w:val="000000"/>
      <w:sz w:val="24"/>
      <w:szCs w:val="24"/>
      <w:lang w:eastAsia="ru-RU"/>
    </w:rPr>
  </w:style>
  <w:style w:type="paragraph" w:customStyle="1" w:styleId="font10">
    <w:name w:val="font10"/>
    <w:basedOn w:val="a"/>
    <w:rsid w:val="003E12B1"/>
    <w:pPr>
      <w:spacing w:before="100" w:beforeAutospacing="1" w:after="100" w:afterAutospacing="1" w:line="240" w:lineRule="auto"/>
    </w:pPr>
    <w:rPr>
      <w:rFonts w:ascii="Times New Roman" w:eastAsia="Times New Roman" w:hAnsi="Times New Roman" w:cs="Times New Roman"/>
      <w:color w:val="000000"/>
      <w:sz w:val="21"/>
      <w:szCs w:val="21"/>
      <w:lang w:eastAsia="ru-RU"/>
    </w:rPr>
  </w:style>
  <w:style w:type="paragraph" w:customStyle="1" w:styleId="font11">
    <w:name w:val="font11"/>
    <w:basedOn w:val="a"/>
    <w:rsid w:val="003E12B1"/>
    <w:pPr>
      <w:spacing w:before="100" w:beforeAutospacing="1" w:after="100" w:afterAutospacing="1" w:line="240" w:lineRule="auto"/>
    </w:pPr>
    <w:rPr>
      <w:rFonts w:ascii="Cambria Math" w:eastAsia="Times New Roman" w:hAnsi="Cambria Math" w:cs="Times New Roman"/>
      <w:color w:val="000000"/>
      <w:sz w:val="21"/>
      <w:szCs w:val="21"/>
      <w:lang w:eastAsia="ru-RU"/>
    </w:rPr>
  </w:style>
  <w:style w:type="paragraph" w:customStyle="1" w:styleId="xl65">
    <w:name w:val="xl65"/>
    <w:basedOn w:val="a"/>
    <w:rsid w:val="003E12B1"/>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6">
    <w:name w:val="xl66"/>
    <w:basedOn w:val="a"/>
    <w:rsid w:val="003E12B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
    <w:rsid w:val="003E12B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i/>
      <w:iCs/>
      <w:sz w:val="24"/>
      <w:szCs w:val="24"/>
      <w:lang w:eastAsia="ru-RU"/>
    </w:rPr>
  </w:style>
  <w:style w:type="paragraph" w:customStyle="1" w:styleId="xl68">
    <w:name w:val="xl68"/>
    <w:basedOn w:val="a"/>
    <w:rsid w:val="003E12B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69">
    <w:name w:val="xl69"/>
    <w:basedOn w:val="a"/>
    <w:rsid w:val="003E12B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0">
    <w:name w:val="xl70"/>
    <w:basedOn w:val="a"/>
    <w:rsid w:val="003E12B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3E12B1"/>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a"/>
    <w:rsid w:val="003E12B1"/>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styleId="HTML">
    <w:name w:val="HTML Preformatted"/>
    <w:basedOn w:val="a"/>
    <w:link w:val="HTML0"/>
    <w:semiHidden/>
    <w:unhideWhenUsed/>
    <w:rsid w:val="003E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3E12B1"/>
    <w:rPr>
      <w:rFonts w:ascii="Courier New" w:eastAsia="Times New Roman" w:hAnsi="Courier New" w:cs="Courier New"/>
      <w:sz w:val="20"/>
      <w:szCs w:val="20"/>
      <w:lang w:eastAsia="ru-RU"/>
    </w:rPr>
  </w:style>
  <w:style w:type="character" w:styleId="a6">
    <w:name w:val="Strong"/>
    <w:qFormat/>
    <w:rsid w:val="003E12B1"/>
    <w:rPr>
      <w:rFonts w:ascii="Times New Roman" w:hAnsi="Times New Roman" w:cs="Times New Roman" w:hint="default"/>
      <w:b/>
      <w:bCs/>
    </w:rPr>
  </w:style>
  <w:style w:type="paragraph" w:styleId="11">
    <w:name w:val="toc 1"/>
    <w:basedOn w:val="a"/>
    <w:next w:val="a"/>
    <w:autoRedefine/>
    <w:uiPriority w:val="99"/>
    <w:semiHidden/>
    <w:unhideWhenUsed/>
    <w:rsid w:val="003E12B1"/>
    <w:pPr>
      <w:spacing w:after="0"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99"/>
    <w:semiHidden/>
    <w:unhideWhenUsed/>
    <w:rsid w:val="003E12B1"/>
    <w:pPr>
      <w:spacing w:after="0" w:line="240" w:lineRule="auto"/>
      <w:ind w:left="240"/>
    </w:pPr>
    <w:rPr>
      <w:rFonts w:ascii="Times New Roman" w:eastAsia="Times New Roman" w:hAnsi="Times New Roman" w:cs="Times New Roman"/>
      <w:sz w:val="28"/>
      <w:szCs w:val="28"/>
      <w:lang w:val="uz-Cyrl-UZ" w:eastAsia="ru-RU"/>
    </w:rPr>
  </w:style>
  <w:style w:type="paragraph" w:styleId="a7">
    <w:name w:val="Normal Indent"/>
    <w:basedOn w:val="a"/>
    <w:uiPriority w:val="99"/>
    <w:semiHidden/>
    <w:unhideWhenUsed/>
    <w:rsid w:val="003E12B1"/>
    <w:pPr>
      <w:spacing w:after="200" w:line="276" w:lineRule="auto"/>
      <w:ind w:left="708"/>
    </w:pPr>
    <w:rPr>
      <w:rFonts w:ascii="Calibri" w:eastAsia="Times New Roman" w:hAnsi="Calibri" w:cs="Times New Roman"/>
    </w:rPr>
  </w:style>
  <w:style w:type="paragraph" w:styleId="a8">
    <w:name w:val="header"/>
    <w:basedOn w:val="a"/>
    <w:link w:val="a9"/>
    <w:uiPriority w:val="99"/>
    <w:unhideWhenUsed/>
    <w:rsid w:val="003E12B1"/>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9">
    <w:name w:val="Верхний колонтитул Знак"/>
    <w:basedOn w:val="a0"/>
    <w:link w:val="a8"/>
    <w:uiPriority w:val="99"/>
    <w:rsid w:val="003E12B1"/>
    <w:rPr>
      <w:rFonts w:ascii="Times New Roman" w:eastAsia="Times New Roman" w:hAnsi="Times New Roman" w:cs="Times New Roman"/>
      <w:sz w:val="20"/>
      <w:szCs w:val="20"/>
      <w:lang w:eastAsia="ru-RU"/>
    </w:rPr>
  </w:style>
  <w:style w:type="paragraph" w:styleId="aa">
    <w:name w:val="footer"/>
    <w:basedOn w:val="a"/>
    <w:link w:val="ab"/>
    <w:uiPriority w:val="99"/>
    <w:unhideWhenUsed/>
    <w:rsid w:val="003E12B1"/>
    <w:pPr>
      <w:tabs>
        <w:tab w:val="center" w:pos="4677"/>
        <w:tab w:val="right" w:pos="9355"/>
      </w:tabs>
      <w:spacing w:after="0" w:line="240" w:lineRule="auto"/>
    </w:pPr>
    <w:rPr>
      <w:rFonts w:ascii="Times New Roman" w:eastAsia="Times New Roman" w:hAnsi="Times New Roman" w:cs="Times New Roman"/>
      <w:color w:val="000000"/>
      <w:sz w:val="32"/>
      <w:szCs w:val="20"/>
      <w:lang w:eastAsia="ru-RU"/>
    </w:rPr>
  </w:style>
  <w:style w:type="character" w:customStyle="1" w:styleId="ab">
    <w:name w:val="Нижний колонтитул Знак"/>
    <w:basedOn w:val="a0"/>
    <w:link w:val="aa"/>
    <w:uiPriority w:val="99"/>
    <w:rsid w:val="003E12B1"/>
    <w:rPr>
      <w:rFonts w:ascii="Times New Roman" w:eastAsia="Times New Roman" w:hAnsi="Times New Roman" w:cs="Times New Roman"/>
      <w:color w:val="000000"/>
      <w:sz w:val="32"/>
      <w:szCs w:val="20"/>
      <w:lang w:eastAsia="ru-RU"/>
    </w:rPr>
  </w:style>
  <w:style w:type="paragraph" w:styleId="ac">
    <w:name w:val="caption"/>
    <w:basedOn w:val="a"/>
    <w:next w:val="a"/>
    <w:uiPriority w:val="99"/>
    <w:semiHidden/>
    <w:unhideWhenUsed/>
    <w:qFormat/>
    <w:rsid w:val="003E12B1"/>
    <w:pPr>
      <w:spacing w:after="0" w:line="240" w:lineRule="auto"/>
    </w:pPr>
    <w:rPr>
      <w:rFonts w:ascii="Courier New" w:eastAsia="Times New Roman" w:hAnsi="Courier New" w:cs="Courier New"/>
      <w:b/>
      <w:bCs/>
      <w:sz w:val="24"/>
      <w:szCs w:val="24"/>
      <w:lang w:eastAsia="ru-RU"/>
    </w:rPr>
  </w:style>
  <w:style w:type="paragraph" w:styleId="ad">
    <w:name w:val="endnote text"/>
    <w:basedOn w:val="a"/>
    <w:link w:val="ae"/>
    <w:uiPriority w:val="99"/>
    <w:semiHidden/>
    <w:unhideWhenUsed/>
    <w:rsid w:val="003E12B1"/>
    <w:pPr>
      <w:spacing w:after="0" w:line="240" w:lineRule="auto"/>
    </w:pPr>
    <w:rPr>
      <w:rFonts w:ascii="Times New Roman" w:eastAsia="Times New Roman" w:hAnsi="Times New Roman" w:cs="Times New Roman"/>
      <w:sz w:val="20"/>
      <w:szCs w:val="20"/>
      <w:lang w:eastAsia="ru-RU"/>
    </w:rPr>
  </w:style>
  <w:style w:type="character" w:customStyle="1" w:styleId="ae">
    <w:name w:val="Текст концевой сноски Знак"/>
    <w:basedOn w:val="a0"/>
    <w:link w:val="ad"/>
    <w:uiPriority w:val="99"/>
    <w:semiHidden/>
    <w:rsid w:val="003E12B1"/>
    <w:rPr>
      <w:rFonts w:ascii="Times New Roman" w:eastAsia="Times New Roman" w:hAnsi="Times New Roman" w:cs="Times New Roman"/>
      <w:sz w:val="20"/>
      <w:szCs w:val="20"/>
      <w:lang w:eastAsia="ru-RU"/>
    </w:rPr>
  </w:style>
  <w:style w:type="paragraph" w:styleId="af">
    <w:name w:val="Title"/>
    <w:basedOn w:val="a"/>
    <w:next w:val="a"/>
    <w:link w:val="af0"/>
    <w:uiPriority w:val="10"/>
    <w:qFormat/>
    <w:rsid w:val="003E12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0">
    <w:name w:val="Название Знак"/>
    <w:basedOn w:val="a0"/>
    <w:link w:val="af"/>
    <w:uiPriority w:val="10"/>
    <w:rsid w:val="003E12B1"/>
    <w:rPr>
      <w:rFonts w:asciiTheme="majorHAnsi" w:eastAsiaTheme="majorEastAsia" w:hAnsiTheme="majorHAnsi" w:cstheme="majorBidi"/>
      <w:color w:val="323E4F" w:themeColor="text2" w:themeShade="BF"/>
      <w:spacing w:val="5"/>
      <w:kern w:val="28"/>
      <w:sz w:val="52"/>
      <w:szCs w:val="52"/>
    </w:rPr>
  </w:style>
  <w:style w:type="paragraph" w:styleId="af1">
    <w:name w:val="Body Text"/>
    <w:basedOn w:val="a"/>
    <w:link w:val="af2"/>
    <w:uiPriority w:val="99"/>
    <w:semiHidden/>
    <w:unhideWhenUsed/>
    <w:rsid w:val="003E12B1"/>
    <w:pPr>
      <w:spacing w:after="0" w:line="240" w:lineRule="auto"/>
      <w:jc w:val="center"/>
    </w:pPr>
    <w:rPr>
      <w:rFonts w:ascii="Times New Roman" w:eastAsia="Times New Roman" w:hAnsi="Times New Roman" w:cs="Times New Roman"/>
      <w:sz w:val="24"/>
      <w:szCs w:val="24"/>
      <w:lang w:eastAsia="ru-RU"/>
    </w:rPr>
  </w:style>
  <w:style w:type="character" w:customStyle="1" w:styleId="af2">
    <w:name w:val="Основной текст Знак"/>
    <w:basedOn w:val="a0"/>
    <w:link w:val="af1"/>
    <w:uiPriority w:val="99"/>
    <w:semiHidden/>
    <w:rsid w:val="003E12B1"/>
    <w:rPr>
      <w:rFonts w:ascii="Times New Roman" w:eastAsia="Times New Roman" w:hAnsi="Times New Roman" w:cs="Times New Roman"/>
      <w:sz w:val="24"/>
      <w:szCs w:val="24"/>
      <w:lang w:eastAsia="ru-RU"/>
    </w:rPr>
  </w:style>
  <w:style w:type="paragraph" w:styleId="af3">
    <w:name w:val="Body Text Indent"/>
    <w:basedOn w:val="a"/>
    <w:link w:val="af4"/>
    <w:uiPriority w:val="99"/>
    <w:semiHidden/>
    <w:unhideWhenUsed/>
    <w:rsid w:val="003E12B1"/>
    <w:pPr>
      <w:spacing w:after="0" w:line="240" w:lineRule="auto"/>
      <w:ind w:left="374"/>
      <w:jc w:val="both"/>
    </w:pPr>
    <w:rPr>
      <w:rFonts w:ascii="BalticaUzbek" w:eastAsia="Times New Roman" w:hAnsi="BalticaUzbek" w:cs="Times New Roman"/>
      <w:sz w:val="28"/>
      <w:szCs w:val="28"/>
      <w:lang w:eastAsia="ru-RU"/>
    </w:rPr>
  </w:style>
  <w:style w:type="character" w:customStyle="1" w:styleId="af4">
    <w:name w:val="Основной текст с отступом Знак"/>
    <w:basedOn w:val="a0"/>
    <w:link w:val="af3"/>
    <w:uiPriority w:val="99"/>
    <w:semiHidden/>
    <w:rsid w:val="003E12B1"/>
    <w:rPr>
      <w:rFonts w:ascii="BalticaUzbek" w:eastAsia="Times New Roman" w:hAnsi="BalticaUzbek" w:cs="Times New Roman"/>
      <w:sz w:val="28"/>
      <w:szCs w:val="28"/>
      <w:lang w:eastAsia="ru-RU"/>
    </w:rPr>
  </w:style>
  <w:style w:type="paragraph" w:styleId="22">
    <w:name w:val="List Continue 2"/>
    <w:basedOn w:val="a"/>
    <w:uiPriority w:val="99"/>
    <w:semiHidden/>
    <w:unhideWhenUsed/>
    <w:rsid w:val="003E12B1"/>
    <w:pPr>
      <w:spacing w:after="120" w:line="276" w:lineRule="auto"/>
      <w:ind w:left="566"/>
    </w:pPr>
    <w:rPr>
      <w:rFonts w:ascii="Calibri" w:eastAsia="Times New Roman" w:hAnsi="Calibri" w:cs="Times New Roman"/>
    </w:rPr>
  </w:style>
  <w:style w:type="paragraph" w:styleId="af5">
    <w:name w:val="Subtitle"/>
    <w:basedOn w:val="a"/>
    <w:link w:val="af6"/>
    <w:uiPriority w:val="99"/>
    <w:qFormat/>
    <w:rsid w:val="003E12B1"/>
    <w:pPr>
      <w:spacing w:after="0" w:line="240" w:lineRule="auto"/>
      <w:jc w:val="center"/>
    </w:pPr>
    <w:rPr>
      <w:rFonts w:ascii="Cambria" w:eastAsia="Times New Roman" w:hAnsi="Cambria" w:cs="Times New Roman"/>
      <w:i/>
      <w:iCs/>
      <w:color w:val="4F81BD"/>
      <w:spacing w:val="15"/>
      <w:sz w:val="24"/>
      <w:szCs w:val="24"/>
      <w:lang w:eastAsia="ru-RU"/>
    </w:rPr>
  </w:style>
  <w:style w:type="character" w:customStyle="1" w:styleId="af6">
    <w:name w:val="Подзаголовок Знак"/>
    <w:basedOn w:val="a0"/>
    <w:link w:val="af5"/>
    <w:uiPriority w:val="99"/>
    <w:rsid w:val="003E12B1"/>
    <w:rPr>
      <w:rFonts w:ascii="Cambria" w:eastAsia="Times New Roman" w:hAnsi="Cambria" w:cs="Times New Roman"/>
      <w:i/>
      <w:iCs/>
      <w:color w:val="4F81BD"/>
      <w:spacing w:val="15"/>
      <w:sz w:val="24"/>
      <w:szCs w:val="24"/>
      <w:lang w:eastAsia="ru-RU"/>
    </w:rPr>
  </w:style>
  <w:style w:type="paragraph" w:styleId="23">
    <w:name w:val="Body Text 2"/>
    <w:basedOn w:val="a"/>
    <w:link w:val="24"/>
    <w:uiPriority w:val="99"/>
    <w:semiHidden/>
    <w:unhideWhenUsed/>
    <w:rsid w:val="003E12B1"/>
    <w:pPr>
      <w:suppressAutoHyphens/>
      <w:autoSpaceDE w:val="0"/>
      <w:autoSpaceDN w:val="0"/>
      <w:adjustRightInd w:val="0"/>
      <w:spacing w:after="0" w:line="240" w:lineRule="auto"/>
      <w:ind w:right="264"/>
    </w:pPr>
    <w:rPr>
      <w:rFonts w:ascii="Times New Roman" w:eastAsia="Times New Roman" w:hAnsi="Times New Roman" w:cs="Times New Roman"/>
      <w:b/>
      <w:bCs/>
      <w:sz w:val="24"/>
      <w:szCs w:val="24"/>
      <w:lang w:eastAsia="ru-RU"/>
    </w:rPr>
  </w:style>
  <w:style w:type="character" w:customStyle="1" w:styleId="24">
    <w:name w:val="Основной текст 2 Знак"/>
    <w:basedOn w:val="a0"/>
    <w:link w:val="23"/>
    <w:uiPriority w:val="99"/>
    <w:semiHidden/>
    <w:rsid w:val="003E12B1"/>
    <w:rPr>
      <w:rFonts w:ascii="Times New Roman" w:eastAsia="Times New Roman" w:hAnsi="Times New Roman" w:cs="Times New Roman"/>
      <w:b/>
      <w:bCs/>
      <w:sz w:val="24"/>
      <w:szCs w:val="24"/>
      <w:lang w:eastAsia="ru-RU"/>
    </w:rPr>
  </w:style>
  <w:style w:type="paragraph" w:styleId="31">
    <w:name w:val="Body Text 3"/>
    <w:basedOn w:val="a"/>
    <w:link w:val="32"/>
    <w:uiPriority w:val="99"/>
    <w:semiHidden/>
    <w:unhideWhenUsed/>
    <w:rsid w:val="003E12B1"/>
    <w:pPr>
      <w:spacing w:after="0" w:line="240" w:lineRule="auto"/>
      <w:jc w:val="both"/>
    </w:pPr>
    <w:rPr>
      <w:rFonts w:ascii="Times New Roman" w:eastAsia="Times New Roman" w:hAnsi="Times New Roman" w:cs="Times New Roman"/>
      <w:b/>
      <w:bCs/>
      <w:sz w:val="28"/>
      <w:szCs w:val="28"/>
      <w:lang w:eastAsia="ru-RU"/>
    </w:rPr>
  </w:style>
  <w:style w:type="character" w:customStyle="1" w:styleId="32">
    <w:name w:val="Основной текст 3 Знак"/>
    <w:basedOn w:val="a0"/>
    <w:link w:val="31"/>
    <w:uiPriority w:val="99"/>
    <w:semiHidden/>
    <w:rsid w:val="003E12B1"/>
    <w:rPr>
      <w:rFonts w:ascii="Times New Roman" w:eastAsia="Times New Roman" w:hAnsi="Times New Roman" w:cs="Times New Roman"/>
      <w:b/>
      <w:bCs/>
      <w:sz w:val="28"/>
      <w:szCs w:val="28"/>
      <w:lang w:eastAsia="ru-RU"/>
    </w:rPr>
  </w:style>
  <w:style w:type="paragraph" w:styleId="25">
    <w:name w:val="Body Text Indent 2"/>
    <w:basedOn w:val="a"/>
    <w:link w:val="26"/>
    <w:uiPriority w:val="99"/>
    <w:semiHidden/>
    <w:unhideWhenUsed/>
    <w:rsid w:val="003E12B1"/>
    <w:pPr>
      <w:spacing w:after="0" w:line="240" w:lineRule="auto"/>
      <w:ind w:firstLine="720"/>
      <w:jc w:val="both"/>
    </w:pPr>
    <w:rPr>
      <w:rFonts w:ascii="Times New Roman IRO" w:eastAsia="Times New Roman" w:hAnsi="Times New Roman IRO" w:cs="Times New Roman"/>
      <w:b/>
      <w:bCs/>
      <w:sz w:val="24"/>
      <w:szCs w:val="24"/>
      <w:lang w:val="en-US" w:eastAsia="ru-RU"/>
    </w:rPr>
  </w:style>
  <w:style w:type="character" w:customStyle="1" w:styleId="26">
    <w:name w:val="Основной текст с отступом 2 Знак"/>
    <w:basedOn w:val="a0"/>
    <w:link w:val="25"/>
    <w:uiPriority w:val="99"/>
    <w:semiHidden/>
    <w:rsid w:val="003E12B1"/>
    <w:rPr>
      <w:rFonts w:ascii="Times New Roman IRO" w:eastAsia="Times New Roman" w:hAnsi="Times New Roman IRO" w:cs="Times New Roman"/>
      <w:b/>
      <w:bCs/>
      <w:sz w:val="24"/>
      <w:szCs w:val="24"/>
      <w:lang w:val="en-US" w:eastAsia="ru-RU"/>
    </w:rPr>
  </w:style>
  <w:style w:type="paragraph" w:styleId="33">
    <w:name w:val="Body Text Indent 3"/>
    <w:basedOn w:val="a"/>
    <w:link w:val="34"/>
    <w:uiPriority w:val="99"/>
    <w:semiHidden/>
    <w:unhideWhenUsed/>
    <w:rsid w:val="003E12B1"/>
    <w:pPr>
      <w:suppressAutoHyphens/>
      <w:autoSpaceDE w:val="0"/>
      <w:autoSpaceDN w:val="0"/>
      <w:adjustRightInd w:val="0"/>
      <w:spacing w:after="0" w:line="240" w:lineRule="auto"/>
      <w:ind w:firstLine="708"/>
      <w:jc w:val="both"/>
    </w:pPr>
    <w:rPr>
      <w:rFonts w:ascii="Times New Roman" w:eastAsia="Times New Roman" w:hAnsi="Times New Roman" w:cs="Times New Roman"/>
      <w:b/>
      <w:bCs/>
      <w:sz w:val="24"/>
      <w:szCs w:val="24"/>
      <w:lang w:eastAsia="ru-RU"/>
    </w:rPr>
  </w:style>
  <w:style w:type="character" w:customStyle="1" w:styleId="34">
    <w:name w:val="Основной текст с отступом 3 Знак"/>
    <w:basedOn w:val="a0"/>
    <w:link w:val="33"/>
    <w:uiPriority w:val="99"/>
    <w:semiHidden/>
    <w:rsid w:val="003E12B1"/>
    <w:rPr>
      <w:rFonts w:ascii="Times New Roman" w:eastAsia="Times New Roman" w:hAnsi="Times New Roman" w:cs="Times New Roman"/>
      <w:b/>
      <w:bCs/>
      <w:sz w:val="24"/>
      <w:szCs w:val="24"/>
      <w:lang w:eastAsia="ru-RU"/>
    </w:rPr>
  </w:style>
  <w:style w:type="paragraph" w:styleId="af7">
    <w:name w:val="Block Text"/>
    <w:basedOn w:val="a"/>
    <w:uiPriority w:val="99"/>
    <w:semiHidden/>
    <w:unhideWhenUsed/>
    <w:rsid w:val="003E12B1"/>
    <w:pPr>
      <w:shd w:val="clear" w:color="auto" w:fill="FFFFFF"/>
      <w:tabs>
        <w:tab w:val="left" w:pos="540"/>
      </w:tabs>
      <w:spacing w:after="0" w:line="274" w:lineRule="exact"/>
      <w:ind w:left="566" w:right="5" w:hanging="26"/>
      <w:jc w:val="both"/>
    </w:pPr>
    <w:rPr>
      <w:rFonts w:ascii="Times New Roman" w:eastAsia="Times New Roman" w:hAnsi="Times New Roman" w:cs="Times New Roman"/>
      <w:sz w:val="24"/>
      <w:szCs w:val="24"/>
      <w:lang w:eastAsia="ru-RU"/>
    </w:rPr>
  </w:style>
  <w:style w:type="paragraph" w:styleId="af8">
    <w:name w:val="Plain Text"/>
    <w:basedOn w:val="a"/>
    <w:link w:val="af9"/>
    <w:uiPriority w:val="99"/>
    <w:semiHidden/>
    <w:unhideWhenUsed/>
    <w:rsid w:val="003E12B1"/>
    <w:pPr>
      <w:spacing w:after="0" w:line="240" w:lineRule="auto"/>
    </w:pPr>
    <w:rPr>
      <w:rFonts w:ascii="Courier New" w:eastAsia="Times New Roman" w:hAnsi="Courier New" w:cs="Times New Roman"/>
      <w:sz w:val="20"/>
      <w:szCs w:val="20"/>
      <w:lang w:eastAsia="ru-RU"/>
    </w:rPr>
  </w:style>
  <w:style w:type="character" w:customStyle="1" w:styleId="af9">
    <w:name w:val="Текст Знак"/>
    <w:basedOn w:val="a0"/>
    <w:link w:val="af8"/>
    <w:uiPriority w:val="99"/>
    <w:semiHidden/>
    <w:rsid w:val="003E12B1"/>
    <w:rPr>
      <w:rFonts w:ascii="Courier New" w:eastAsia="Times New Roman" w:hAnsi="Courier New" w:cs="Times New Roman"/>
      <w:sz w:val="20"/>
      <w:szCs w:val="20"/>
      <w:lang w:eastAsia="ru-RU"/>
    </w:rPr>
  </w:style>
  <w:style w:type="paragraph" w:styleId="afa">
    <w:name w:val="List Paragraph"/>
    <w:basedOn w:val="a"/>
    <w:uiPriority w:val="99"/>
    <w:qFormat/>
    <w:rsid w:val="003E12B1"/>
    <w:pPr>
      <w:spacing w:line="256" w:lineRule="auto"/>
      <w:ind w:left="720"/>
      <w:contextualSpacing/>
    </w:pPr>
    <w:rPr>
      <w:rFonts w:ascii="Calibri" w:eastAsia="Times New Roman" w:hAnsi="Calibri" w:cs="Times New Roman"/>
    </w:rPr>
  </w:style>
  <w:style w:type="paragraph" w:customStyle="1" w:styleId="41">
    <w:name w:val="çàãîëîâîê 4"/>
    <w:basedOn w:val="a"/>
    <w:next w:val="a"/>
    <w:uiPriority w:val="99"/>
    <w:rsid w:val="003E12B1"/>
    <w:pPr>
      <w:keepNext/>
      <w:autoSpaceDE w:val="0"/>
      <w:autoSpaceDN w:val="0"/>
      <w:adjustRightInd w:val="0"/>
      <w:spacing w:after="0" w:line="240" w:lineRule="auto"/>
      <w:jc w:val="both"/>
    </w:pPr>
    <w:rPr>
      <w:rFonts w:ascii="PANDA Baltic UZ" w:eastAsia="Times New Roman" w:hAnsi="PANDA Baltic UZ" w:cs="PANDA Baltic UZ"/>
      <w:sz w:val="28"/>
      <w:szCs w:val="28"/>
      <w:lang w:eastAsia="ru-RU"/>
    </w:rPr>
  </w:style>
  <w:style w:type="paragraph" w:customStyle="1" w:styleId="12">
    <w:name w:val="Основной текст с отступом1"/>
    <w:basedOn w:val="a"/>
    <w:uiPriority w:val="99"/>
    <w:rsid w:val="003E12B1"/>
    <w:pPr>
      <w:tabs>
        <w:tab w:val="left" w:pos="1080"/>
      </w:tabs>
      <w:suppressAutoHyphens/>
      <w:autoSpaceDE w:val="0"/>
      <w:autoSpaceDN w:val="0"/>
      <w:spacing w:after="0" w:line="240" w:lineRule="auto"/>
      <w:jc w:val="both"/>
    </w:pPr>
    <w:rPr>
      <w:rFonts w:ascii="Times New Roman" w:eastAsia="Times New Roman" w:hAnsi="Times New Roman" w:cs="Times New Roman"/>
      <w:sz w:val="24"/>
      <w:szCs w:val="24"/>
      <w:lang w:eastAsia="ru-RU"/>
    </w:rPr>
  </w:style>
  <w:style w:type="paragraph" w:customStyle="1" w:styleId="210">
    <w:name w:val="Основной текст 21"/>
    <w:basedOn w:val="a"/>
    <w:uiPriority w:val="99"/>
    <w:rsid w:val="003E12B1"/>
    <w:pPr>
      <w:spacing w:after="0" w:line="240" w:lineRule="auto"/>
      <w:jc w:val="center"/>
    </w:pPr>
    <w:rPr>
      <w:rFonts w:ascii="Times New Roman" w:eastAsia="Times New Roman" w:hAnsi="Times New Roman" w:cs="Times New Roman"/>
      <w:b/>
      <w:sz w:val="32"/>
      <w:szCs w:val="20"/>
      <w:lang w:eastAsia="ru-RU"/>
    </w:rPr>
  </w:style>
  <w:style w:type="paragraph" w:customStyle="1" w:styleId="h3">
    <w:name w:val="h3"/>
    <w:basedOn w:val="a"/>
    <w:uiPriority w:val="99"/>
    <w:rsid w:val="003E12B1"/>
    <w:pPr>
      <w:spacing w:before="100" w:beforeAutospacing="1" w:after="100" w:afterAutospacing="1" w:line="240" w:lineRule="auto"/>
      <w:jc w:val="center"/>
    </w:pPr>
    <w:rPr>
      <w:rFonts w:ascii="Verdana" w:eastAsia="Times New Roman" w:hAnsi="Verdana" w:cs="Times New Roman"/>
      <w:b/>
      <w:bCs/>
      <w:color w:val="FF5000"/>
      <w:sz w:val="24"/>
      <w:szCs w:val="24"/>
      <w:lang w:eastAsia="ru-RU"/>
    </w:rPr>
  </w:style>
  <w:style w:type="paragraph" w:customStyle="1" w:styleId="310">
    <w:name w:val="Основной текст 31"/>
    <w:basedOn w:val="a"/>
    <w:uiPriority w:val="99"/>
    <w:rsid w:val="003E12B1"/>
    <w:pPr>
      <w:spacing w:before="80" w:after="0" w:line="360" w:lineRule="auto"/>
      <w:jc w:val="both"/>
    </w:pPr>
    <w:rPr>
      <w:rFonts w:ascii="Times New Roman" w:eastAsia="Times New Roman" w:hAnsi="Times New Roman" w:cs="Times New Roman"/>
      <w:sz w:val="28"/>
      <w:szCs w:val="20"/>
      <w:lang w:eastAsia="ru-RU"/>
    </w:rPr>
  </w:style>
  <w:style w:type="paragraph" w:customStyle="1" w:styleId="BodyText22">
    <w:name w:val="Body Text 22"/>
    <w:basedOn w:val="a"/>
    <w:uiPriority w:val="99"/>
    <w:rsid w:val="003E12B1"/>
    <w:pPr>
      <w:widowControl w:val="0"/>
      <w:spacing w:before="440" w:after="0" w:line="360" w:lineRule="auto"/>
      <w:ind w:firstLine="520"/>
    </w:pPr>
    <w:rPr>
      <w:rFonts w:ascii="Times New Roman" w:eastAsia="Times New Roman" w:hAnsi="Times New Roman" w:cs="Times New Roman"/>
      <w:sz w:val="28"/>
      <w:szCs w:val="20"/>
      <w:lang w:eastAsia="ru-RU"/>
    </w:rPr>
  </w:style>
  <w:style w:type="paragraph" w:customStyle="1" w:styleId="211">
    <w:name w:val="Основной текст с отступом 21"/>
    <w:basedOn w:val="a"/>
    <w:uiPriority w:val="99"/>
    <w:rsid w:val="003E12B1"/>
    <w:pPr>
      <w:spacing w:after="0" w:line="240" w:lineRule="auto"/>
      <w:ind w:left="786"/>
    </w:pPr>
    <w:rPr>
      <w:rFonts w:ascii="Times New Roman" w:eastAsia="Times New Roman" w:hAnsi="Times New Roman" w:cs="Times New Roman"/>
      <w:sz w:val="28"/>
      <w:szCs w:val="20"/>
      <w:lang w:eastAsia="ru-RU"/>
    </w:rPr>
  </w:style>
  <w:style w:type="paragraph" w:customStyle="1" w:styleId="BodyTextIndent21">
    <w:name w:val="Body Text Indent 21"/>
    <w:basedOn w:val="a"/>
    <w:uiPriority w:val="99"/>
    <w:rsid w:val="003E12B1"/>
    <w:pPr>
      <w:overflowPunct w:val="0"/>
      <w:autoSpaceDE w:val="0"/>
      <w:autoSpaceDN w:val="0"/>
      <w:adjustRightInd w:val="0"/>
      <w:spacing w:after="0" w:line="240" w:lineRule="auto"/>
      <w:ind w:firstLine="720"/>
      <w:jc w:val="center"/>
    </w:pPr>
    <w:rPr>
      <w:rFonts w:ascii="PANDA Times UZ" w:eastAsia="Times New Roman" w:hAnsi="PANDA Times UZ" w:cs="Times New Roman"/>
      <w:b/>
      <w:bCs/>
      <w:sz w:val="28"/>
      <w:szCs w:val="28"/>
      <w:lang w:eastAsia="ru-RU"/>
    </w:rPr>
  </w:style>
  <w:style w:type="paragraph" w:customStyle="1" w:styleId="13">
    <w:name w:val="Стиль1"/>
    <w:basedOn w:val="a"/>
    <w:uiPriority w:val="99"/>
    <w:rsid w:val="003E12B1"/>
    <w:pPr>
      <w:spacing w:after="0" w:line="240" w:lineRule="auto"/>
      <w:jc w:val="both"/>
    </w:pPr>
    <w:rPr>
      <w:rFonts w:ascii="PANDA Times UZ" w:eastAsia="Times New Roman" w:hAnsi="PANDA Times UZ" w:cs="Times New Roman"/>
      <w:sz w:val="28"/>
      <w:szCs w:val="20"/>
      <w:lang w:eastAsia="ru-RU"/>
    </w:rPr>
  </w:style>
  <w:style w:type="paragraph" w:customStyle="1" w:styleId="BodyText21">
    <w:name w:val="Body Text 21"/>
    <w:basedOn w:val="a"/>
    <w:uiPriority w:val="99"/>
    <w:rsid w:val="003E12B1"/>
    <w:pPr>
      <w:spacing w:after="0" w:line="360" w:lineRule="auto"/>
      <w:ind w:firstLine="660"/>
      <w:jc w:val="both"/>
    </w:pPr>
    <w:rPr>
      <w:rFonts w:ascii="Times New Roman" w:eastAsia="Times New Roman" w:hAnsi="Times New Roman" w:cs="Times New Roman"/>
      <w:sz w:val="28"/>
      <w:szCs w:val="20"/>
      <w:lang w:eastAsia="ru-RU"/>
    </w:rPr>
  </w:style>
  <w:style w:type="paragraph" w:customStyle="1" w:styleId="14">
    <w:name w:val="Обычный1"/>
    <w:uiPriority w:val="99"/>
    <w:rsid w:val="003E12B1"/>
    <w:pPr>
      <w:widowControl w:val="0"/>
      <w:snapToGrid w:val="0"/>
      <w:spacing w:after="0" w:line="300" w:lineRule="auto"/>
      <w:jc w:val="both"/>
    </w:pPr>
    <w:rPr>
      <w:rFonts w:ascii="Times New Roman" w:eastAsia="Times New Roman" w:hAnsi="Times New Roman" w:cs="Times New Roman"/>
      <w:sz w:val="16"/>
      <w:szCs w:val="20"/>
      <w:lang w:eastAsia="ru-RU"/>
    </w:rPr>
  </w:style>
  <w:style w:type="paragraph" w:customStyle="1" w:styleId="FR1">
    <w:name w:val="FR1"/>
    <w:uiPriority w:val="99"/>
    <w:rsid w:val="003E12B1"/>
    <w:pPr>
      <w:widowControl w:val="0"/>
      <w:snapToGrid w:val="0"/>
      <w:spacing w:after="0" w:line="240" w:lineRule="auto"/>
    </w:pPr>
    <w:rPr>
      <w:rFonts w:ascii="Arial" w:eastAsia="Times New Roman" w:hAnsi="Arial" w:cs="Times New Roman"/>
      <w:b/>
      <w:sz w:val="32"/>
      <w:szCs w:val="20"/>
      <w:lang w:eastAsia="ru-RU"/>
    </w:rPr>
  </w:style>
  <w:style w:type="paragraph" w:customStyle="1" w:styleId="FR2">
    <w:name w:val="FR2"/>
    <w:uiPriority w:val="99"/>
    <w:rsid w:val="003E12B1"/>
    <w:pPr>
      <w:widowControl w:val="0"/>
      <w:snapToGrid w:val="0"/>
      <w:spacing w:after="0" w:line="276" w:lineRule="auto"/>
      <w:jc w:val="right"/>
    </w:pPr>
    <w:rPr>
      <w:rFonts w:ascii="Arial" w:eastAsia="Times New Roman" w:hAnsi="Arial" w:cs="Times New Roman"/>
      <w:sz w:val="20"/>
      <w:szCs w:val="20"/>
      <w:lang w:eastAsia="ru-RU"/>
    </w:rPr>
  </w:style>
  <w:style w:type="paragraph" w:customStyle="1" w:styleId="27">
    <w:name w:val="2"/>
    <w:basedOn w:val="a"/>
    <w:autoRedefine/>
    <w:uiPriority w:val="99"/>
    <w:rsid w:val="003E12B1"/>
    <w:pPr>
      <w:spacing w:after="0" w:line="360" w:lineRule="auto"/>
      <w:ind w:firstLine="720"/>
      <w:jc w:val="center"/>
    </w:pPr>
    <w:rPr>
      <w:rFonts w:ascii="Times New Roman" w:eastAsia="Times New Roman" w:hAnsi="Times New Roman" w:cs="Times New Roman"/>
      <w:sz w:val="28"/>
      <w:szCs w:val="20"/>
      <w:lang w:eastAsia="ru-RU"/>
    </w:rPr>
  </w:style>
  <w:style w:type="paragraph" w:customStyle="1" w:styleId="110">
    <w:name w:val="Стиль1/1"/>
    <w:basedOn w:val="27"/>
    <w:autoRedefine/>
    <w:uiPriority w:val="99"/>
    <w:rsid w:val="003E12B1"/>
    <w:pPr>
      <w:pageBreakBefore/>
      <w:spacing w:before="120" w:after="240"/>
      <w:ind w:firstLine="0"/>
    </w:pPr>
    <w:rPr>
      <w:b/>
      <w:caps/>
      <w:szCs w:val="28"/>
      <w:lang w:val="uz-Cyrl-UZ"/>
    </w:rPr>
  </w:style>
  <w:style w:type="paragraph" w:customStyle="1" w:styleId="1-2">
    <w:name w:val="Заголовок1-2"/>
    <w:basedOn w:val="a"/>
    <w:autoRedefine/>
    <w:uiPriority w:val="99"/>
    <w:rsid w:val="003E12B1"/>
    <w:pPr>
      <w:spacing w:before="120" w:after="120" w:line="360" w:lineRule="auto"/>
      <w:jc w:val="center"/>
    </w:pPr>
    <w:rPr>
      <w:rFonts w:ascii="Times New Roman" w:eastAsia="Times New Roman" w:hAnsi="Times New Roman" w:cs="Times New Roman"/>
      <w:b/>
      <w:sz w:val="28"/>
      <w:szCs w:val="20"/>
      <w:lang w:eastAsia="ru-RU"/>
    </w:rPr>
  </w:style>
  <w:style w:type="paragraph" w:customStyle="1" w:styleId="text">
    <w:name w:val="text"/>
    <w:basedOn w:val="a"/>
    <w:uiPriority w:val="99"/>
    <w:rsid w:val="003E12B1"/>
    <w:pPr>
      <w:spacing w:after="150" w:line="225" w:lineRule="atLeast"/>
      <w:ind w:left="750" w:right="450"/>
      <w:jc w:val="both"/>
    </w:pPr>
    <w:rPr>
      <w:rFonts w:ascii="Arial" w:eastAsia="Times New Roman" w:hAnsi="Arial" w:cs="Arial"/>
      <w:color w:val="333333"/>
      <w:sz w:val="18"/>
      <w:szCs w:val="18"/>
      <w:lang w:eastAsia="ru-RU"/>
    </w:rPr>
  </w:style>
  <w:style w:type="paragraph" w:customStyle="1" w:styleId="textcenter">
    <w:name w:val="text_center"/>
    <w:basedOn w:val="a"/>
    <w:uiPriority w:val="99"/>
    <w:rsid w:val="003E12B1"/>
    <w:pPr>
      <w:spacing w:after="150" w:line="225" w:lineRule="atLeast"/>
      <w:ind w:left="750" w:right="450"/>
      <w:jc w:val="center"/>
    </w:pPr>
    <w:rPr>
      <w:rFonts w:ascii="Arial" w:eastAsia="Times New Roman" w:hAnsi="Arial" w:cs="Arial"/>
      <w:color w:val="333333"/>
      <w:sz w:val="18"/>
      <w:szCs w:val="18"/>
      <w:lang w:eastAsia="ru-RU"/>
    </w:rPr>
  </w:style>
  <w:style w:type="paragraph" w:customStyle="1" w:styleId="c">
    <w:name w:val="c"/>
    <w:basedOn w:val="a"/>
    <w:uiPriority w:val="99"/>
    <w:rsid w:val="003E12B1"/>
    <w:pPr>
      <w:spacing w:before="100" w:beforeAutospacing="1" w:after="100" w:afterAutospacing="1" w:line="240" w:lineRule="auto"/>
      <w:jc w:val="center"/>
    </w:pPr>
    <w:rPr>
      <w:rFonts w:ascii="Arial" w:eastAsia="Times New Roman" w:hAnsi="Arial" w:cs="Arial"/>
      <w:sz w:val="20"/>
      <w:szCs w:val="20"/>
      <w:lang w:eastAsia="ru-RU"/>
    </w:rPr>
  </w:style>
  <w:style w:type="paragraph" w:customStyle="1" w:styleId="before">
    <w:name w:val="before"/>
    <w:basedOn w:val="a"/>
    <w:next w:val="a"/>
    <w:uiPriority w:val="99"/>
    <w:rsid w:val="003E12B1"/>
    <w:pPr>
      <w:widowControl w:val="0"/>
      <w:spacing w:before="120" w:after="0" w:line="240" w:lineRule="auto"/>
      <w:ind w:firstLine="567"/>
      <w:jc w:val="both"/>
    </w:pPr>
    <w:rPr>
      <w:rFonts w:ascii="Petersburg" w:eastAsia="Times New Roman" w:hAnsi="Petersburg" w:cs="Times New Roman"/>
      <w:sz w:val="28"/>
      <w:szCs w:val="20"/>
      <w:lang w:eastAsia="ru-RU"/>
    </w:rPr>
  </w:style>
  <w:style w:type="paragraph" w:customStyle="1" w:styleId="ab0">
    <w:name w:val="ab"/>
    <w:basedOn w:val="a"/>
    <w:uiPriority w:val="99"/>
    <w:rsid w:val="003E12B1"/>
    <w:pPr>
      <w:widowControl w:val="0"/>
      <w:spacing w:after="0" w:line="240" w:lineRule="auto"/>
      <w:ind w:firstLine="567"/>
      <w:jc w:val="both"/>
    </w:pPr>
    <w:rPr>
      <w:rFonts w:ascii="Times New Roman" w:eastAsia="Times New Roman" w:hAnsi="Times New Roman" w:cs="Times New Roman"/>
      <w:sz w:val="28"/>
      <w:szCs w:val="20"/>
      <w:lang w:eastAsia="ru-RU"/>
    </w:rPr>
  </w:style>
  <w:style w:type="paragraph" w:customStyle="1" w:styleId="form">
    <w:name w:val="form"/>
    <w:basedOn w:val="a"/>
    <w:next w:val="a"/>
    <w:uiPriority w:val="99"/>
    <w:rsid w:val="003E12B1"/>
    <w:pPr>
      <w:widowControl w:val="0"/>
      <w:spacing w:before="120" w:after="120" w:line="240" w:lineRule="auto"/>
      <w:jc w:val="center"/>
    </w:pPr>
    <w:rPr>
      <w:rFonts w:ascii="Petersburg" w:eastAsia="Times New Roman" w:hAnsi="Petersburg" w:cs="Times New Roman"/>
      <w:sz w:val="28"/>
      <w:szCs w:val="20"/>
      <w:lang w:eastAsia="ru-RU"/>
    </w:rPr>
  </w:style>
  <w:style w:type="paragraph" w:customStyle="1" w:styleId="Style1">
    <w:name w:val="Style1"/>
    <w:basedOn w:val="ab0"/>
    <w:next w:val="ab0"/>
    <w:uiPriority w:val="99"/>
    <w:rsid w:val="003E12B1"/>
    <w:rPr>
      <w:rFonts w:ascii="Petersburg" w:hAnsi="Petersburg"/>
    </w:rPr>
  </w:style>
  <w:style w:type="paragraph" w:customStyle="1" w:styleId="15">
    <w:name w:val="Абзац списка1"/>
    <w:basedOn w:val="a"/>
    <w:uiPriority w:val="99"/>
    <w:rsid w:val="003E12B1"/>
    <w:pPr>
      <w:spacing w:after="200" w:line="276" w:lineRule="auto"/>
      <w:ind w:left="720"/>
    </w:pPr>
    <w:rPr>
      <w:rFonts w:ascii="Calibri" w:eastAsia="Times New Roman" w:hAnsi="Calibri" w:cs="Times New Roman"/>
    </w:rPr>
  </w:style>
  <w:style w:type="paragraph" w:customStyle="1" w:styleId="form1">
    <w:name w:val="form1"/>
    <w:basedOn w:val="a"/>
    <w:next w:val="a"/>
    <w:uiPriority w:val="99"/>
    <w:rsid w:val="003E12B1"/>
    <w:pPr>
      <w:widowControl w:val="0"/>
      <w:spacing w:after="180" w:line="240" w:lineRule="auto"/>
      <w:jc w:val="center"/>
    </w:pPr>
    <w:rPr>
      <w:rFonts w:ascii="Petersburg" w:eastAsia="Times New Roman" w:hAnsi="Petersburg" w:cs="Times New Roman"/>
      <w:kern w:val="28"/>
      <w:sz w:val="28"/>
      <w:szCs w:val="20"/>
      <w:lang w:eastAsia="ru-RU"/>
    </w:rPr>
  </w:style>
  <w:style w:type="character" w:customStyle="1" w:styleId="afb">
    <w:name w:val="Обичный Знак"/>
    <w:link w:val="afc"/>
    <w:locked/>
    <w:rsid w:val="003E12B1"/>
    <w:rPr>
      <w:rFonts w:ascii="PANDA Baltic UZ" w:hAnsi="PANDA Baltic UZ" w:cs="Arial"/>
      <w:b/>
      <w:bCs/>
      <w:kern w:val="32"/>
      <w:sz w:val="24"/>
      <w:szCs w:val="24"/>
      <w:lang w:val="en-GB"/>
    </w:rPr>
  </w:style>
  <w:style w:type="paragraph" w:customStyle="1" w:styleId="afc">
    <w:name w:val="Обичный"/>
    <w:basedOn w:val="1"/>
    <w:link w:val="afb"/>
    <w:rsid w:val="003E12B1"/>
    <w:pPr>
      <w:tabs>
        <w:tab w:val="left" w:pos="1701"/>
      </w:tabs>
      <w:suppressAutoHyphens w:val="0"/>
      <w:autoSpaceDE/>
      <w:autoSpaceDN/>
      <w:adjustRightInd/>
      <w:snapToGrid w:val="0"/>
      <w:ind w:right="0"/>
      <w:jc w:val="both"/>
    </w:pPr>
    <w:rPr>
      <w:rFonts w:ascii="PANDA Baltic UZ" w:eastAsiaTheme="minorHAnsi" w:hAnsi="PANDA Baltic UZ" w:cs="Arial"/>
      <w:kern w:val="32"/>
      <w:lang w:val="en-GB" w:eastAsia="en-US"/>
    </w:rPr>
  </w:style>
  <w:style w:type="paragraph" w:customStyle="1" w:styleId="afd">
    <w:name w:val="Маъруза"/>
    <w:basedOn w:val="a"/>
    <w:uiPriority w:val="99"/>
    <w:rsid w:val="003E12B1"/>
    <w:pPr>
      <w:spacing w:after="240" w:line="240" w:lineRule="auto"/>
      <w:jc w:val="center"/>
    </w:pPr>
    <w:rPr>
      <w:rFonts w:ascii="Bodo_uzb" w:eastAsia="Times New Roman" w:hAnsi="Bodo_uzb" w:cs="Bodo_uzb"/>
      <w:b/>
      <w:bCs/>
      <w:sz w:val="32"/>
      <w:szCs w:val="32"/>
      <w:lang w:eastAsia="ru-RU"/>
    </w:rPr>
  </w:style>
  <w:style w:type="paragraph" w:customStyle="1" w:styleId="320">
    <w:name w:val="Основной текст 32"/>
    <w:basedOn w:val="a"/>
    <w:uiPriority w:val="99"/>
    <w:rsid w:val="003E12B1"/>
    <w:pPr>
      <w:spacing w:before="80" w:after="0" w:line="360" w:lineRule="auto"/>
      <w:jc w:val="both"/>
    </w:pPr>
    <w:rPr>
      <w:rFonts w:ascii="Times New Roman" w:eastAsia="Times New Roman" w:hAnsi="Times New Roman" w:cs="Times New Roman"/>
      <w:sz w:val="28"/>
      <w:szCs w:val="20"/>
      <w:lang w:eastAsia="ru-RU"/>
    </w:rPr>
  </w:style>
  <w:style w:type="paragraph" w:customStyle="1" w:styleId="220">
    <w:name w:val="Основной текст 22"/>
    <w:basedOn w:val="a"/>
    <w:uiPriority w:val="99"/>
    <w:rsid w:val="003E12B1"/>
    <w:pPr>
      <w:spacing w:after="0" w:line="240" w:lineRule="auto"/>
      <w:jc w:val="center"/>
    </w:pPr>
    <w:rPr>
      <w:rFonts w:ascii="Times New Roman" w:eastAsia="Times New Roman" w:hAnsi="Times New Roman" w:cs="Times New Roman"/>
      <w:b/>
      <w:sz w:val="32"/>
      <w:szCs w:val="20"/>
      <w:lang w:eastAsia="ru-RU"/>
    </w:rPr>
  </w:style>
  <w:style w:type="paragraph" w:customStyle="1" w:styleId="16">
    <w:name w:val="Приветствие1"/>
    <w:basedOn w:val="a"/>
    <w:next w:val="a"/>
    <w:uiPriority w:val="99"/>
    <w:rsid w:val="003E12B1"/>
    <w:pPr>
      <w:spacing w:after="0" w:line="240" w:lineRule="auto"/>
    </w:pPr>
    <w:rPr>
      <w:rFonts w:ascii="Times New Roman" w:eastAsia="Times New Roman" w:hAnsi="Times New Roman" w:cs="Times New Roman"/>
      <w:sz w:val="20"/>
      <w:szCs w:val="20"/>
      <w:lang w:eastAsia="ru-RU"/>
    </w:rPr>
  </w:style>
  <w:style w:type="paragraph" w:customStyle="1" w:styleId="221">
    <w:name w:val="Основной текст с отступом 22"/>
    <w:basedOn w:val="a"/>
    <w:uiPriority w:val="99"/>
    <w:rsid w:val="003E12B1"/>
    <w:pPr>
      <w:spacing w:after="0" w:line="240" w:lineRule="auto"/>
      <w:ind w:left="786"/>
    </w:pPr>
    <w:rPr>
      <w:rFonts w:ascii="Times New Roman" w:eastAsia="Times New Roman" w:hAnsi="Times New Roman" w:cs="Times New Roman"/>
      <w:sz w:val="28"/>
      <w:szCs w:val="20"/>
      <w:lang w:eastAsia="ru-RU"/>
    </w:rPr>
  </w:style>
  <w:style w:type="paragraph" w:customStyle="1" w:styleId="17">
    <w:name w:val="Цитата1"/>
    <w:basedOn w:val="a"/>
    <w:uiPriority w:val="99"/>
    <w:rsid w:val="003E12B1"/>
    <w:pPr>
      <w:widowControl w:val="0"/>
      <w:spacing w:after="0" w:line="360" w:lineRule="auto"/>
      <w:ind w:left="1560" w:right="1200"/>
      <w:jc w:val="center"/>
    </w:pPr>
    <w:rPr>
      <w:rFonts w:ascii="Times New Roman" w:eastAsia="Times New Roman" w:hAnsi="Times New Roman" w:cs="Times New Roman"/>
      <w:b/>
      <w:sz w:val="28"/>
      <w:szCs w:val="20"/>
      <w:lang w:eastAsia="ru-RU"/>
    </w:rPr>
  </w:style>
  <w:style w:type="paragraph" w:customStyle="1" w:styleId="311">
    <w:name w:val="Основной текст с отступом 31"/>
    <w:basedOn w:val="a"/>
    <w:uiPriority w:val="99"/>
    <w:rsid w:val="003E12B1"/>
    <w:pPr>
      <w:widowControl w:val="0"/>
      <w:spacing w:before="240" w:after="0" w:line="360" w:lineRule="auto"/>
      <w:ind w:firstLine="540"/>
      <w:jc w:val="both"/>
    </w:pPr>
    <w:rPr>
      <w:rFonts w:ascii="Times New Roman" w:eastAsia="Times New Roman" w:hAnsi="Times New Roman" w:cs="Times New Roman"/>
      <w:sz w:val="28"/>
      <w:szCs w:val="20"/>
      <w:lang w:eastAsia="ru-RU"/>
    </w:rPr>
  </w:style>
  <w:style w:type="paragraph" w:customStyle="1" w:styleId="BodyText31">
    <w:name w:val="Body Text 31"/>
    <w:basedOn w:val="a"/>
    <w:uiPriority w:val="99"/>
    <w:rsid w:val="003E12B1"/>
    <w:pPr>
      <w:spacing w:after="0" w:line="240" w:lineRule="auto"/>
      <w:jc w:val="center"/>
    </w:pPr>
    <w:rPr>
      <w:rFonts w:ascii="Times New Roman" w:eastAsia="Times New Roman" w:hAnsi="Times New Roman" w:cs="Times New Roman"/>
      <w:sz w:val="24"/>
      <w:szCs w:val="20"/>
      <w:lang w:eastAsia="ru-RU"/>
    </w:rPr>
  </w:style>
  <w:style w:type="character" w:customStyle="1" w:styleId="18">
    <w:name w:val="Основной текст Знак1"/>
    <w:basedOn w:val="a0"/>
    <w:uiPriority w:val="99"/>
    <w:semiHidden/>
    <w:rsid w:val="003E12B1"/>
    <w:rPr>
      <w:rFonts w:ascii="Calibri" w:eastAsia="Calibri" w:hAnsi="Calibri" w:cs="Calibri" w:hint="default"/>
      <w:sz w:val="22"/>
      <w:szCs w:val="22"/>
      <w:lang w:eastAsia="en-US"/>
    </w:rPr>
  </w:style>
  <w:style w:type="character" w:customStyle="1" w:styleId="19">
    <w:name w:val="Основной текст с отступом Знак1"/>
    <w:basedOn w:val="a0"/>
    <w:uiPriority w:val="99"/>
    <w:semiHidden/>
    <w:rsid w:val="003E12B1"/>
    <w:rPr>
      <w:rFonts w:ascii="Calibri" w:eastAsia="Calibri" w:hAnsi="Calibri" w:cs="Calibri" w:hint="default"/>
      <w:sz w:val="22"/>
      <w:szCs w:val="22"/>
      <w:lang w:eastAsia="en-US"/>
    </w:rPr>
  </w:style>
  <w:style w:type="character" w:customStyle="1" w:styleId="212">
    <w:name w:val="Основной текст 2 Знак1"/>
    <w:basedOn w:val="a0"/>
    <w:uiPriority w:val="99"/>
    <w:semiHidden/>
    <w:rsid w:val="003E12B1"/>
    <w:rPr>
      <w:rFonts w:ascii="Calibri" w:eastAsia="Calibri" w:hAnsi="Calibri" w:cs="Calibri" w:hint="default"/>
      <w:sz w:val="22"/>
      <w:szCs w:val="22"/>
      <w:lang w:eastAsia="en-US"/>
    </w:rPr>
  </w:style>
  <w:style w:type="character" w:customStyle="1" w:styleId="312">
    <w:name w:val="Основной текст 3 Знак1"/>
    <w:basedOn w:val="a0"/>
    <w:uiPriority w:val="99"/>
    <w:semiHidden/>
    <w:rsid w:val="003E12B1"/>
    <w:rPr>
      <w:rFonts w:ascii="Calibri" w:eastAsia="Calibri" w:hAnsi="Calibri" w:cs="Calibri" w:hint="default"/>
      <w:sz w:val="16"/>
      <w:szCs w:val="16"/>
      <w:lang w:eastAsia="en-US"/>
    </w:rPr>
  </w:style>
  <w:style w:type="character" w:customStyle="1" w:styleId="213">
    <w:name w:val="Основной текст с отступом 2 Знак1"/>
    <w:basedOn w:val="a0"/>
    <w:uiPriority w:val="99"/>
    <w:semiHidden/>
    <w:rsid w:val="003E12B1"/>
    <w:rPr>
      <w:rFonts w:ascii="Calibri" w:eastAsia="Calibri" w:hAnsi="Calibri" w:cs="Calibri" w:hint="default"/>
      <w:sz w:val="22"/>
      <w:szCs w:val="22"/>
      <w:lang w:eastAsia="en-US"/>
    </w:rPr>
  </w:style>
  <w:style w:type="character" w:customStyle="1" w:styleId="313">
    <w:name w:val="Основной текст с отступом 3 Знак1"/>
    <w:basedOn w:val="a0"/>
    <w:uiPriority w:val="99"/>
    <w:semiHidden/>
    <w:rsid w:val="003E12B1"/>
    <w:rPr>
      <w:rFonts w:ascii="Calibri" w:eastAsia="Calibri" w:hAnsi="Calibri" w:cs="Calibri" w:hint="default"/>
      <w:sz w:val="16"/>
      <w:szCs w:val="16"/>
      <w:lang w:eastAsia="en-US"/>
    </w:rPr>
  </w:style>
  <w:style w:type="character" w:customStyle="1" w:styleId="1a">
    <w:name w:val="Текст Знак1"/>
    <w:basedOn w:val="a0"/>
    <w:uiPriority w:val="99"/>
    <w:semiHidden/>
    <w:rsid w:val="003E12B1"/>
    <w:rPr>
      <w:rFonts w:ascii="Consolas" w:eastAsia="Calibri" w:hAnsi="Consolas" w:hint="default"/>
      <w:sz w:val="21"/>
      <w:szCs w:val="21"/>
      <w:lang w:eastAsia="en-US"/>
    </w:rPr>
  </w:style>
  <w:style w:type="character" w:customStyle="1" w:styleId="230">
    <w:name w:val="Знак Знак23"/>
    <w:locked/>
    <w:rsid w:val="003E12B1"/>
    <w:rPr>
      <w:rFonts w:ascii="Arial" w:hAnsi="Arial" w:cs="Arial" w:hint="default"/>
      <w:b/>
      <w:bCs/>
      <w:kern w:val="32"/>
      <w:sz w:val="32"/>
      <w:szCs w:val="32"/>
      <w:lang w:val="ru-RU" w:eastAsia="ru-RU" w:bidi="ar-SA"/>
    </w:rPr>
  </w:style>
  <w:style w:type="character" w:customStyle="1" w:styleId="222">
    <w:name w:val="Знак Знак22"/>
    <w:locked/>
    <w:rsid w:val="003E12B1"/>
    <w:rPr>
      <w:rFonts w:ascii="Cambria" w:hAnsi="Cambria" w:hint="default"/>
      <w:b/>
      <w:bCs/>
      <w:color w:val="4F81BD"/>
      <w:sz w:val="26"/>
      <w:szCs w:val="26"/>
      <w:lang w:val="ru-RU" w:eastAsia="ru-RU" w:bidi="ar-SA"/>
    </w:rPr>
  </w:style>
  <w:style w:type="character" w:customStyle="1" w:styleId="214">
    <w:name w:val="Знак Знак21"/>
    <w:locked/>
    <w:rsid w:val="003E12B1"/>
    <w:rPr>
      <w:rFonts w:ascii="Arial" w:hAnsi="Arial" w:cs="Arial" w:hint="default"/>
      <w:b/>
      <w:bCs/>
      <w:sz w:val="26"/>
      <w:szCs w:val="26"/>
      <w:lang w:val="ru-RU" w:eastAsia="ru-RU" w:bidi="ar-SA"/>
    </w:rPr>
  </w:style>
  <w:style w:type="character" w:customStyle="1" w:styleId="200">
    <w:name w:val="Знак Знак20"/>
    <w:locked/>
    <w:rsid w:val="003E12B1"/>
    <w:rPr>
      <w:b/>
      <w:bCs/>
      <w:sz w:val="28"/>
      <w:szCs w:val="28"/>
      <w:lang w:val="ru-RU" w:eastAsia="ru-RU" w:bidi="ar-SA"/>
    </w:rPr>
  </w:style>
  <w:style w:type="character" w:customStyle="1" w:styleId="190">
    <w:name w:val="Знак Знак19"/>
    <w:locked/>
    <w:rsid w:val="003E12B1"/>
    <w:rPr>
      <w:rFonts w:ascii="BalticaUzbek" w:hAnsi="BalticaUzbek" w:hint="default"/>
      <w:b/>
      <w:bCs/>
      <w:i/>
      <w:iCs/>
      <w:sz w:val="26"/>
      <w:szCs w:val="26"/>
      <w:lang w:val="ru-RU" w:eastAsia="ru-RU" w:bidi="ar-SA"/>
    </w:rPr>
  </w:style>
  <w:style w:type="character" w:customStyle="1" w:styleId="180">
    <w:name w:val="Знак Знак18"/>
    <w:locked/>
    <w:rsid w:val="003E12B1"/>
    <w:rPr>
      <w:bCs/>
      <w:sz w:val="22"/>
      <w:szCs w:val="22"/>
      <w:lang w:val="ru-RU" w:eastAsia="ru-RU" w:bidi="ar-SA"/>
    </w:rPr>
  </w:style>
  <w:style w:type="character" w:customStyle="1" w:styleId="170">
    <w:name w:val="Знак Знак17"/>
    <w:locked/>
    <w:rsid w:val="003E12B1"/>
    <w:rPr>
      <w:b/>
      <w:bCs w:val="0"/>
      <w:sz w:val="24"/>
      <w:szCs w:val="24"/>
      <w:lang w:val="ru-RU" w:eastAsia="ru-RU" w:bidi="ar-SA"/>
    </w:rPr>
  </w:style>
  <w:style w:type="character" w:customStyle="1" w:styleId="160">
    <w:name w:val="Знак Знак16"/>
    <w:locked/>
    <w:rsid w:val="003E12B1"/>
    <w:rPr>
      <w:b/>
      <w:bCs w:val="0"/>
      <w:i/>
      <w:iCs/>
      <w:sz w:val="24"/>
      <w:szCs w:val="24"/>
      <w:lang w:val="ru-RU" w:eastAsia="ru-RU" w:bidi="ar-SA"/>
    </w:rPr>
  </w:style>
  <w:style w:type="character" w:customStyle="1" w:styleId="term1">
    <w:name w:val="term1"/>
    <w:rsid w:val="003E12B1"/>
    <w:rPr>
      <w:b/>
      <w:bCs/>
    </w:rPr>
  </w:style>
  <w:style w:type="character" w:customStyle="1" w:styleId="afe">
    <w:name w:val="Текст выноски Знак"/>
    <w:locked/>
    <w:rsid w:val="003E12B1"/>
    <w:rPr>
      <w:rFonts w:ascii="Tahoma" w:eastAsia="PMingLiU" w:hAnsi="Tahoma" w:cs="Tahoma" w:hint="default"/>
      <w:sz w:val="16"/>
      <w:szCs w:val="16"/>
    </w:rPr>
  </w:style>
  <w:style w:type="character" w:customStyle="1" w:styleId="texample">
    <w:name w:val="texample"/>
    <w:rsid w:val="003E12B1"/>
  </w:style>
  <w:style w:type="character" w:customStyle="1" w:styleId="FontStyle631">
    <w:name w:val="Font Style631"/>
    <w:uiPriority w:val="99"/>
    <w:rsid w:val="003E12B1"/>
    <w:rPr>
      <w:rFonts w:ascii="Times New Roman" w:hAnsi="Times New Roman" w:cs="Times New Roman" w:hint="default"/>
      <w:color w:val="000000"/>
      <w:sz w:val="18"/>
      <w:szCs w:val="18"/>
    </w:rPr>
  </w:style>
  <w:style w:type="character" w:customStyle="1" w:styleId="FontStyle634">
    <w:name w:val="Font Style634"/>
    <w:uiPriority w:val="99"/>
    <w:rsid w:val="003E12B1"/>
    <w:rPr>
      <w:rFonts w:ascii="Times New Roman" w:hAnsi="Times New Roman" w:cs="Times New Roman" w:hint="default"/>
      <w:i/>
      <w:iCs/>
      <w:color w:val="000000"/>
      <w:sz w:val="18"/>
      <w:szCs w:val="18"/>
    </w:rPr>
  </w:style>
  <w:style w:type="character" w:customStyle="1" w:styleId="fontstyle01">
    <w:name w:val="fontstyle01"/>
    <w:rsid w:val="003E12B1"/>
    <w:rPr>
      <w:rFonts w:ascii="TimesNewRomanPS-BoldMT" w:hAnsi="TimesNewRomanPS-BoldMT" w:hint="default"/>
      <w:b/>
      <w:bCs/>
      <w:i w:val="0"/>
      <w:iCs w:val="0"/>
      <w:color w:val="000000"/>
      <w:sz w:val="56"/>
      <w:szCs w:val="56"/>
    </w:rPr>
  </w:style>
  <w:style w:type="character" w:customStyle="1" w:styleId="28">
    <w:name w:val="Основной текст (2)"/>
    <w:rsid w:val="003E12B1"/>
    <w:rPr>
      <w:rFonts w:ascii="Arial" w:eastAsia="Arial" w:hAnsi="Arial" w:cs="Arial" w:hint="default"/>
      <w:b w:val="0"/>
      <w:bCs w:val="0"/>
      <w:i w:val="0"/>
      <w:iCs w:val="0"/>
      <w:smallCaps w:val="0"/>
      <w:strike w:val="0"/>
      <w:dstrike w:val="0"/>
      <w:color w:val="000000"/>
      <w:spacing w:val="0"/>
      <w:w w:val="100"/>
      <w:position w:val="0"/>
      <w:sz w:val="21"/>
      <w:szCs w:val="21"/>
      <w:u w:val="none"/>
      <w:effect w:val="none"/>
      <w:lang w:val="ru-RU" w:eastAsia="ru-RU" w:bidi="ru-RU"/>
    </w:rPr>
  </w:style>
  <w:style w:type="character" w:customStyle="1" w:styleId="29">
    <w:name w:val="Основной текст (2) + Курсив"/>
    <w:rsid w:val="003E12B1"/>
    <w:rPr>
      <w:rFonts w:ascii="Arial" w:eastAsia="Arial" w:hAnsi="Arial" w:cs="Arial" w:hint="default"/>
      <w:b w:val="0"/>
      <w:bCs w:val="0"/>
      <w:i/>
      <w:iCs/>
      <w:smallCaps w:val="0"/>
      <w:strike w:val="0"/>
      <w:dstrike w:val="0"/>
      <w:color w:val="000000"/>
      <w:spacing w:val="0"/>
      <w:w w:val="100"/>
      <w:position w:val="0"/>
      <w:sz w:val="21"/>
      <w:szCs w:val="21"/>
      <w:u w:val="none"/>
      <w:effect w:val="none"/>
      <w:lang w:val="ru-RU" w:eastAsia="ru-RU" w:bidi="ru-RU"/>
    </w:rPr>
  </w:style>
  <w:style w:type="table" w:styleId="aff">
    <w:name w:val="Table Grid"/>
    <w:basedOn w:val="a1"/>
    <w:rsid w:val="003E12B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No Spacing"/>
    <w:uiPriority w:val="1"/>
    <w:qFormat/>
    <w:rsid w:val="003E12B1"/>
    <w:pPr>
      <w:spacing w:after="0" w:line="240" w:lineRule="auto"/>
    </w:pPr>
  </w:style>
  <w:style w:type="paragraph" w:styleId="aff1">
    <w:name w:val="Balloon Text"/>
    <w:basedOn w:val="a"/>
    <w:link w:val="1b"/>
    <w:uiPriority w:val="99"/>
    <w:semiHidden/>
    <w:unhideWhenUsed/>
    <w:rsid w:val="003E12B1"/>
    <w:pPr>
      <w:spacing w:after="0" w:line="240" w:lineRule="auto"/>
    </w:pPr>
    <w:rPr>
      <w:rFonts w:ascii="Tahoma" w:hAnsi="Tahoma" w:cs="Tahoma"/>
      <w:sz w:val="16"/>
      <w:szCs w:val="16"/>
    </w:rPr>
  </w:style>
  <w:style w:type="character" w:customStyle="1" w:styleId="1b">
    <w:name w:val="Текст выноски Знак1"/>
    <w:basedOn w:val="a0"/>
    <w:link w:val="aff1"/>
    <w:uiPriority w:val="99"/>
    <w:semiHidden/>
    <w:rsid w:val="003E1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04028">
      <w:bodyDiv w:val="1"/>
      <w:marLeft w:val="0"/>
      <w:marRight w:val="0"/>
      <w:marTop w:val="0"/>
      <w:marBottom w:val="0"/>
      <w:divBdr>
        <w:top w:val="none" w:sz="0" w:space="0" w:color="auto"/>
        <w:left w:val="none" w:sz="0" w:space="0" w:color="auto"/>
        <w:bottom w:val="none" w:sz="0" w:space="0" w:color="auto"/>
        <w:right w:val="none" w:sz="0" w:space="0" w:color="auto"/>
      </w:divBdr>
      <w:divsChild>
        <w:div w:id="1300652129">
          <w:marLeft w:val="0"/>
          <w:marRight w:val="0"/>
          <w:marTop w:val="0"/>
          <w:marBottom w:val="0"/>
          <w:divBdr>
            <w:top w:val="none" w:sz="0" w:space="0" w:color="auto"/>
            <w:left w:val="none" w:sz="0" w:space="0" w:color="auto"/>
            <w:bottom w:val="none" w:sz="0" w:space="0" w:color="auto"/>
            <w:right w:val="none" w:sz="0" w:space="0" w:color="auto"/>
          </w:divBdr>
        </w:div>
        <w:div w:id="2131780820">
          <w:marLeft w:val="0"/>
          <w:marRight w:val="0"/>
          <w:marTop w:val="0"/>
          <w:marBottom w:val="0"/>
          <w:divBdr>
            <w:top w:val="none" w:sz="0" w:space="0" w:color="auto"/>
            <w:left w:val="none" w:sz="0" w:space="0" w:color="auto"/>
            <w:bottom w:val="none" w:sz="0" w:space="0" w:color="auto"/>
            <w:right w:val="none" w:sz="0" w:space="0" w:color="auto"/>
          </w:divBdr>
        </w:div>
        <w:div w:id="1241477746">
          <w:marLeft w:val="0"/>
          <w:marRight w:val="0"/>
          <w:marTop w:val="0"/>
          <w:marBottom w:val="0"/>
          <w:divBdr>
            <w:top w:val="none" w:sz="0" w:space="0" w:color="auto"/>
            <w:left w:val="none" w:sz="0" w:space="0" w:color="auto"/>
            <w:bottom w:val="none" w:sz="0" w:space="0" w:color="auto"/>
            <w:right w:val="none" w:sz="0" w:space="0" w:color="auto"/>
          </w:divBdr>
        </w:div>
        <w:div w:id="846989684">
          <w:marLeft w:val="0"/>
          <w:marRight w:val="0"/>
          <w:marTop w:val="0"/>
          <w:marBottom w:val="0"/>
          <w:divBdr>
            <w:top w:val="none" w:sz="0" w:space="0" w:color="auto"/>
            <w:left w:val="none" w:sz="0" w:space="0" w:color="auto"/>
            <w:bottom w:val="none" w:sz="0" w:space="0" w:color="auto"/>
            <w:right w:val="none" w:sz="0" w:space="0" w:color="auto"/>
          </w:divBdr>
        </w:div>
        <w:div w:id="523179783">
          <w:marLeft w:val="0"/>
          <w:marRight w:val="0"/>
          <w:marTop w:val="0"/>
          <w:marBottom w:val="0"/>
          <w:divBdr>
            <w:top w:val="none" w:sz="0" w:space="0" w:color="auto"/>
            <w:left w:val="none" w:sz="0" w:space="0" w:color="auto"/>
            <w:bottom w:val="none" w:sz="0" w:space="0" w:color="auto"/>
            <w:right w:val="none" w:sz="0" w:space="0" w:color="auto"/>
          </w:divBdr>
        </w:div>
        <w:div w:id="2057510734">
          <w:marLeft w:val="0"/>
          <w:marRight w:val="0"/>
          <w:marTop w:val="0"/>
          <w:marBottom w:val="0"/>
          <w:divBdr>
            <w:top w:val="none" w:sz="0" w:space="0" w:color="auto"/>
            <w:left w:val="none" w:sz="0" w:space="0" w:color="auto"/>
            <w:bottom w:val="none" w:sz="0" w:space="0" w:color="auto"/>
            <w:right w:val="none" w:sz="0" w:space="0" w:color="auto"/>
          </w:divBdr>
        </w:div>
        <w:div w:id="231232110">
          <w:marLeft w:val="0"/>
          <w:marRight w:val="0"/>
          <w:marTop w:val="0"/>
          <w:marBottom w:val="0"/>
          <w:divBdr>
            <w:top w:val="none" w:sz="0" w:space="0" w:color="auto"/>
            <w:left w:val="none" w:sz="0" w:space="0" w:color="auto"/>
            <w:bottom w:val="none" w:sz="0" w:space="0" w:color="auto"/>
            <w:right w:val="none" w:sz="0" w:space="0" w:color="auto"/>
          </w:divBdr>
        </w:div>
        <w:div w:id="1714159921">
          <w:marLeft w:val="0"/>
          <w:marRight w:val="0"/>
          <w:marTop w:val="0"/>
          <w:marBottom w:val="0"/>
          <w:divBdr>
            <w:top w:val="none" w:sz="0" w:space="0" w:color="auto"/>
            <w:left w:val="none" w:sz="0" w:space="0" w:color="auto"/>
            <w:bottom w:val="none" w:sz="0" w:space="0" w:color="auto"/>
            <w:right w:val="none" w:sz="0" w:space="0" w:color="auto"/>
          </w:divBdr>
        </w:div>
        <w:div w:id="1137991332">
          <w:marLeft w:val="0"/>
          <w:marRight w:val="0"/>
          <w:marTop w:val="0"/>
          <w:marBottom w:val="0"/>
          <w:divBdr>
            <w:top w:val="none" w:sz="0" w:space="0" w:color="auto"/>
            <w:left w:val="none" w:sz="0" w:space="0" w:color="auto"/>
            <w:bottom w:val="none" w:sz="0" w:space="0" w:color="auto"/>
            <w:right w:val="none" w:sz="0" w:space="0" w:color="auto"/>
          </w:divBdr>
        </w:div>
        <w:div w:id="1545874147">
          <w:marLeft w:val="0"/>
          <w:marRight w:val="0"/>
          <w:marTop w:val="0"/>
          <w:marBottom w:val="0"/>
          <w:divBdr>
            <w:top w:val="none" w:sz="0" w:space="0" w:color="auto"/>
            <w:left w:val="none" w:sz="0" w:space="0" w:color="auto"/>
            <w:bottom w:val="none" w:sz="0" w:space="0" w:color="auto"/>
            <w:right w:val="none" w:sz="0" w:space="0" w:color="auto"/>
          </w:divBdr>
        </w:div>
        <w:div w:id="1684474441">
          <w:marLeft w:val="0"/>
          <w:marRight w:val="0"/>
          <w:marTop w:val="0"/>
          <w:marBottom w:val="0"/>
          <w:divBdr>
            <w:top w:val="none" w:sz="0" w:space="0" w:color="auto"/>
            <w:left w:val="none" w:sz="0" w:space="0" w:color="auto"/>
            <w:bottom w:val="none" w:sz="0" w:space="0" w:color="auto"/>
            <w:right w:val="none" w:sz="0" w:space="0" w:color="auto"/>
          </w:divBdr>
        </w:div>
        <w:div w:id="285742125">
          <w:marLeft w:val="0"/>
          <w:marRight w:val="0"/>
          <w:marTop w:val="0"/>
          <w:marBottom w:val="0"/>
          <w:divBdr>
            <w:top w:val="none" w:sz="0" w:space="0" w:color="auto"/>
            <w:left w:val="none" w:sz="0" w:space="0" w:color="auto"/>
            <w:bottom w:val="none" w:sz="0" w:space="0" w:color="auto"/>
            <w:right w:val="none" w:sz="0" w:space="0" w:color="auto"/>
          </w:divBdr>
        </w:div>
        <w:div w:id="155417933">
          <w:marLeft w:val="0"/>
          <w:marRight w:val="0"/>
          <w:marTop w:val="0"/>
          <w:marBottom w:val="0"/>
          <w:divBdr>
            <w:top w:val="none" w:sz="0" w:space="0" w:color="auto"/>
            <w:left w:val="none" w:sz="0" w:space="0" w:color="auto"/>
            <w:bottom w:val="none" w:sz="0" w:space="0" w:color="auto"/>
            <w:right w:val="none" w:sz="0" w:space="0" w:color="auto"/>
          </w:divBdr>
        </w:div>
        <w:div w:id="809833259">
          <w:marLeft w:val="0"/>
          <w:marRight w:val="0"/>
          <w:marTop w:val="0"/>
          <w:marBottom w:val="0"/>
          <w:divBdr>
            <w:top w:val="none" w:sz="0" w:space="0" w:color="auto"/>
            <w:left w:val="none" w:sz="0" w:space="0" w:color="auto"/>
            <w:bottom w:val="none" w:sz="0" w:space="0" w:color="auto"/>
            <w:right w:val="none" w:sz="0" w:space="0" w:color="auto"/>
          </w:divBdr>
        </w:div>
        <w:div w:id="1927768305">
          <w:marLeft w:val="0"/>
          <w:marRight w:val="0"/>
          <w:marTop w:val="0"/>
          <w:marBottom w:val="0"/>
          <w:divBdr>
            <w:top w:val="none" w:sz="0" w:space="0" w:color="auto"/>
            <w:left w:val="none" w:sz="0" w:space="0" w:color="auto"/>
            <w:bottom w:val="none" w:sz="0" w:space="0" w:color="auto"/>
            <w:right w:val="none" w:sz="0" w:space="0" w:color="auto"/>
          </w:divBdr>
        </w:div>
        <w:div w:id="403114001">
          <w:marLeft w:val="0"/>
          <w:marRight w:val="0"/>
          <w:marTop w:val="0"/>
          <w:marBottom w:val="0"/>
          <w:divBdr>
            <w:top w:val="none" w:sz="0" w:space="0" w:color="auto"/>
            <w:left w:val="none" w:sz="0" w:space="0" w:color="auto"/>
            <w:bottom w:val="none" w:sz="0" w:space="0" w:color="auto"/>
            <w:right w:val="none" w:sz="0" w:space="0" w:color="auto"/>
          </w:divBdr>
        </w:div>
        <w:div w:id="93327140">
          <w:marLeft w:val="0"/>
          <w:marRight w:val="0"/>
          <w:marTop w:val="0"/>
          <w:marBottom w:val="0"/>
          <w:divBdr>
            <w:top w:val="none" w:sz="0" w:space="0" w:color="auto"/>
            <w:left w:val="none" w:sz="0" w:space="0" w:color="auto"/>
            <w:bottom w:val="none" w:sz="0" w:space="0" w:color="auto"/>
            <w:right w:val="none" w:sz="0" w:space="0" w:color="auto"/>
          </w:divBdr>
        </w:div>
        <w:div w:id="1648627270">
          <w:marLeft w:val="0"/>
          <w:marRight w:val="0"/>
          <w:marTop w:val="0"/>
          <w:marBottom w:val="0"/>
          <w:divBdr>
            <w:top w:val="none" w:sz="0" w:space="0" w:color="auto"/>
            <w:left w:val="none" w:sz="0" w:space="0" w:color="auto"/>
            <w:bottom w:val="none" w:sz="0" w:space="0" w:color="auto"/>
            <w:right w:val="none" w:sz="0" w:space="0" w:color="auto"/>
          </w:divBdr>
        </w:div>
        <w:div w:id="240330831">
          <w:marLeft w:val="0"/>
          <w:marRight w:val="0"/>
          <w:marTop w:val="0"/>
          <w:marBottom w:val="0"/>
          <w:divBdr>
            <w:top w:val="none" w:sz="0" w:space="0" w:color="auto"/>
            <w:left w:val="none" w:sz="0" w:space="0" w:color="auto"/>
            <w:bottom w:val="none" w:sz="0" w:space="0" w:color="auto"/>
            <w:right w:val="none" w:sz="0" w:space="0" w:color="auto"/>
          </w:divBdr>
        </w:div>
        <w:div w:id="1840922981">
          <w:marLeft w:val="0"/>
          <w:marRight w:val="0"/>
          <w:marTop w:val="0"/>
          <w:marBottom w:val="0"/>
          <w:divBdr>
            <w:top w:val="none" w:sz="0" w:space="0" w:color="auto"/>
            <w:left w:val="none" w:sz="0" w:space="0" w:color="auto"/>
            <w:bottom w:val="none" w:sz="0" w:space="0" w:color="auto"/>
            <w:right w:val="none" w:sz="0" w:space="0" w:color="auto"/>
          </w:divBdr>
        </w:div>
        <w:div w:id="1469007670">
          <w:marLeft w:val="0"/>
          <w:marRight w:val="0"/>
          <w:marTop w:val="0"/>
          <w:marBottom w:val="0"/>
          <w:divBdr>
            <w:top w:val="none" w:sz="0" w:space="0" w:color="auto"/>
            <w:left w:val="none" w:sz="0" w:space="0" w:color="auto"/>
            <w:bottom w:val="none" w:sz="0" w:space="0" w:color="auto"/>
            <w:right w:val="none" w:sz="0" w:space="0" w:color="auto"/>
          </w:divBdr>
        </w:div>
        <w:div w:id="99180570">
          <w:marLeft w:val="0"/>
          <w:marRight w:val="0"/>
          <w:marTop w:val="0"/>
          <w:marBottom w:val="0"/>
          <w:divBdr>
            <w:top w:val="none" w:sz="0" w:space="0" w:color="auto"/>
            <w:left w:val="none" w:sz="0" w:space="0" w:color="auto"/>
            <w:bottom w:val="none" w:sz="0" w:space="0" w:color="auto"/>
            <w:right w:val="none" w:sz="0" w:space="0" w:color="auto"/>
          </w:divBdr>
        </w:div>
        <w:div w:id="1998262970">
          <w:marLeft w:val="0"/>
          <w:marRight w:val="0"/>
          <w:marTop w:val="0"/>
          <w:marBottom w:val="0"/>
          <w:divBdr>
            <w:top w:val="none" w:sz="0" w:space="0" w:color="auto"/>
            <w:left w:val="none" w:sz="0" w:space="0" w:color="auto"/>
            <w:bottom w:val="none" w:sz="0" w:space="0" w:color="auto"/>
            <w:right w:val="none" w:sz="0" w:space="0" w:color="auto"/>
          </w:divBdr>
        </w:div>
        <w:div w:id="1808889908">
          <w:marLeft w:val="0"/>
          <w:marRight w:val="0"/>
          <w:marTop w:val="0"/>
          <w:marBottom w:val="0"/>
          <w:divBdr>
            <w:top w:val="none" w:sz="0" w:space="0" w:color="auto"/>
            <w:left w:val="none" w:sz="0" w:space="0" w:color="auto"/>
            <w:bottom w:val="none" w:sz="0" w:space="0" w:color="auto"/>
            <w:right w:val="none" w:sz="0" w:space="0" w:color="auto"/>
          </w:divBdr>
        </w:div>
        <w:div w:id="89860460">
          <w:marLeft w:val="0"/>
          <w:marRight w:val="0"/>
          <w:marTop w:val="0"/>
          <w:marBottom w:val="0"/>
          <w:divBdr>
            <w:top w:val="none" w:sz="0" w:space="0" w:color="auto"/>
            <w:left w:val="none" w:sz="0" w:space="0" w:color="auto"/>
            <w:bottom w:val="none" w:sz="0" w:space="0" w:color="auto"/>
            <w:right w:val="none" w:sz="0" w:space="0" w:color="auto"/>
          </w:divBdr>
        </w:div>
        <w:div w:id="465242722">
          <w:marLeft w:val="0"/>
          <w:marRight w:val="0"/>
          <w:marTop w:val="0"/>
          <w:marBottom w:val="0"/>
          <w:divBdr>
            <w:top w:val="none" w:sz="0" w:space="0" w:color="auto"/>
            <w:left w:val="none" w:sz="0" w:space="0" w:color="auto"/>
            <w:bottom w:val="none" w:sz="0" w:space="0" w:color="auto"/>
            <w:right w:val="none" w:sz="0" w:space="0" w:color="auto"/>
          </w:divBdr>
        </w:div>
        <w:div w:id="1747343739">
          <w:marLeft w:val="0"/>
          <w:marRight w:val="0"/>
          <w:marTop w:val="0"/>
          <w:marBottom w:val="0"/>
          <w:divBdr>
            <w:top w:val="none" w:sz="0" w:space="0" w:color="auto"/>
            <w:left w:val="none" w:sz="0" w:space="0" w:color="auto"/>
            <w:bottom w:val="none" w:sz="0" w:space="0" w:color="auto"/>
            <w:right w:val="none" w:sz="0" w:space="0" w:color="auto"/>
          </w:divBdr>
        </w:div>
        <w:div w:id="1893691398">
          <w:marLeft w:val="0"/>
          <w:marRight w:val="0"/>
          <w:marTop w:val="0"/>
          <w:marBottom w:val="0"/>
          <w:divBdr>
            <w:top w:val="none" w:sz="0" w:space="0" w:color="auto"/>
            <w:left w:val="none" w:sz="0" w:space="0" w:color="auto"/>
            <w:bottom w:val="none" w:sz="0" w:space="0" w:color="auto"/>
            <w:right w:val="none" w:sz="0" w:space="0" w:color="auto"/>
          </w:divBdr>
        </w:div>
        <w:div w:id="1362517315">
          <w:marLeft w:val="0"/>
          <w:marRight w:val="0"/>
          <w:marTop w:val="0"/>
          <w:marBottom w:val="0"/>
          <w:divBdr>
            <w:top w:val="none" w:sz="0" w:space="0" w:color="auto"/>
            <w:left w:val="none" w:sz="0" w:space="0" w:color="auto"/>
            <w:bottom w:val="none" w:sz="0" w:space="0" w:color="auto"/>
            <w:right w:val="none" w:sz="0" w:space="0" w:color="auto"/>
          </w:divBdr>
        </w:div>
        <w:div w:id="2089033295">
          <w:marLeft w:val="0"/>
          <w:marRight w:val="0"/>
          <w:marTop w:val="0"/>
          <w:marBottom w:val="0"/>
          <w:divBdr>
            <w:top w:val="none" w:sz="0" w:space="0" w:color="auto"/>
            <w:left w:val="none" w:sz="0" w:space="0" w:color="auto"/>
            <w:bottom w:val="none" w:sz="0" w:space="0" w:color="auto"/>
            <w:right w:val="none" w:sz="0" w:space="0" w:color="auto"/>
          </w:divBdr>
        </w:div>
        <w:div w:id="1253736187">
          <w:marLeft w:val="0"/>
          <w:marRight w:val="0"/>
          <w:marTop w:val="0"/>
          <w:marBottom w:val="0"/>
          <w:divBdr>
            <w:top w:val="none" w:sz="0" w:space="0" w:color="auto"/>
            <w:left w:val="none" w:sz="0" w:space="0" w:color="auto"/>
            <w:bottom w:val="none" w:sz="0" w:space="0" w:color="auto"/>
            <w:right w:val="none" w:sz="0" w:space="0" w:color="auto"/>
          </w:divBdr>
        </w:div>
        <w:div w:id="314915899">
          <w:marLeft w:val="0"/>
          <w:marRight w:val="0"/>
          <w:marTop w:val="0"/>
          <w:marBottom w:val="0"/>
          <w:divBdr>
            <w:top w:val="none" w:sz="0" w:space="0" w:color="auto"/>
            <w:left w:val="none" w:sz="0" w:space="0" w:color="auto"/>
            <w:bottom w:val="none" w:sz="0" w:space="0" w:color="auto"/>
            <w:right w:val="none" w:sz="0" w:space="0" w:color="auto"/>
          </w:divBdr>
        </w:div>
        <w:div w:id="1056859195">
          <w:marLeft w:val="0"/>
          <w:marRight w:val="0"/>
          <w:marTop w:val="0"/>
          <w:marBottom w:val="0"/>
          <w:divBdr>
            <w:top w:val="none" w:sz="0" w:space="0" w:color="auto"/>
            <w:left w:val="none" w:sz="0" w:space="0" w:color="auto"/>
            <w:bottom w:val="none" w:sz="0" w:space="0" w:color="auto"/>
            <w:right w:val="none" w:sz="0" w:space="0" w:color="auto"/>
          </w:divBdr>
        </w:div>
        <w:div w:id="1065489989">
          <w:marLeft w:val="0"/>
          <w:marRight w:val="0"/>
          <w:marTop w:val="0"/>
          <w:marBottom w:val="0"/>
          <w:divBdr>
            <w:top w:val="none" w:sz="0" w:space="0" w:color="auto"/>
            <w:left w:val="none" w:sz="0" w:space="0" w:color="auto"/>
            <w:bottom w:val="none" w:sz="0" w:space="0" w:color="auto"/>
            <w:right w:val="none" w:sz="0" w:space="0" w:color="auto"/>
          </w:divBdr>
        </w:div>
        <w:div w:id="1598555711">
          <w:marLeft w:val="0"/>
          <w:marRight w:val="0"/>
          <w:marTop w:val="0"/>
          <w:marBottom w:val="0"/>
          <w:divBdr>
            <w:top w:val="none" w:sz="0" w:space="0" w:color="auto"/>
            <w:left w:val="none" w:sz="0" w:space="0" w:color="auto"/>
            <w:bottom w:val="none" w:sz="0" w:space="0" w:color="auto"/>
            <w:right w:val="none" w:sz="0" w:space="0" w:color="auto"/>
          </w:divBdr>
        </w:div>
        <w:div w:id="763648372">
          <w:marLeft w:val="0"/>
          <w:marRight w:val="0"/>
          <w:marTop w:val="0"/>
          <w:marBottom w:val="0"/>
          <w:divBdr>
            <w:top w:val="none" w:sz="0" w:space="0" w:color="auto"/>
            <w:left w:val="none" w:sz="0" w:space="0" w:color="auto"/>
            <w:bottom w:val="none" w:sz="0" w:space="0" w:color="auto"/>
            <w:right w:val="none" w:sz="0" w:space="0" w:color="auto"/>
          </w:divBdr>
        </w:div>
        <w:div w:id="1429084255">
          <w:marLeft w:val="0"/>
          <w:marRight w:val="0"/>
          <w:marTop w:val="0"/>
          <w:marBottom w:val="0"/>
          <w:divBdr>
            <w:top w:val="none" w:sz="0" w:space="0" w:color="auto"/>
            <w:left w:val="none" w:sz="0" w:space="0" w:color="auto"/>
            <w:bottom w:val="none" w:sz="0" w:space="0" w:color="auto"/>
            <w:right w:val="none" w:sz="0" w:space="0" w:color="auto"/>
          </w:divBdr>
        </w:div>
        <w:div w:id="3434308">
          <w:marLeft w:val="0"/>
          <w:marRight w:val="0"/>
          <w:marTop w:val="0"/>
          <w:marBottom w:val="0"/>
          <w:divBdr>
            <w:top w:val="none" w:sz="0" w:space="0" w:color="auto"/>
            <w:left w:val="none" w:sz="0" w:space="0" w:color="auto"/>
            <w:bottom w:val="none" w:sz="0" w:space="0" w:color="auto"/>
            <w:right w:val="none" w:sz="0" w:space="0" w:color="auto"/>
          </w:divBdr>
        </w:div>
        <w:div w:id="1428187542">
          <w:marLeft w:val="0"/>
          <w:marRight w:val="0"/>
          <w:marTop w:val="0"/>
          <w:marBottom w:val="0"/>
          <w:divBdr>
            <w:top w:val="none" w:sz="0" w:space="0" w:color="auto"/>
            <w:left w:val="none" w:sz="0" w:space="0" w:color="auto"/>
            <w:bottom w:val="none" w:sz="0" w:space="0" w:color="auto"/>
            <w:right w:val="none" w:sz="0" w:space="0" w:color="auto"/>
          </w:divBdr>
        </w:div>
        <w:div w:id="920913627">
          <w:marLeft w:val="0"/>
          <w:marRight w:val="0"/>
          <w:marTop w:val="0"/>
          <w:marBottom w:val="0"/>
          <w:divBdr>
            <w:top w:val="none" w:sz="0" w:space="0" w:color="auto"/>
            <w:left w:val="none" w:sz="0" w:space="0" w:color="auto"/>
            <w:bottom w:val="none" w:sz="0" w:space="0" w:color="auto"/>
            <w:right w:val="none" w:sz="0" w:space="0" w:color="auto"/>
          </w:divBdr>
        </w:div>
        <w:div w:id="427040698">
          <w:marLeft w:val="0"/>
          <w:marRight w:val="0"/>
          <w:marTop w:val="0"/>
          <w:marBottom w:val="0"/>
          <w:divBdr>
            <w:top w:val="none" w:sz="0" w:space="0" w:color="auto"/>
            <w:left w:val="none" w:sz="0" w:space="0" w:color="auto"/>
            <w:bottom w:val="none" w:sz="0" w:space="0" w:color="auto"/>
            <w:right w:val="none" w:sz="0" w:space="0" w:color="auto"/>
          </w:divBdr>
        </w:div>
        <w:div w:id="888103006">
          <w:marLeft w:val="0"/>
          <w:marRight w:val="0"/>
          <w:marTop w:val="0"/>
          <w:marBottom w:val="0"/>
          <w:divBdr>
            <w:top w:val="none" w:sz="0" w:space="0" w:color="auto"/>
            <w:left w:val="none" w:sz="0" w:space="0" w:color="auto"/>
            <w:bottom w:val="none" w:sz="0" w:space="0" w:color="auto"/>
            <w:right w:val="none" w:sz="0" w:space="0" w:color="auto"/>
          </w:divBdr>
        </w:div>
        <w:div w:id="358942193">
          <w:marLeft w:val="0"/>
          <w:marRight w:val="0"/>
          <w:marTop w:val="0"/>
          <w:marBottom w:val="0"/>
          <w:divBdr>
            <w:top w:val="none" w:sz="0" w:space="0" w:color="auto"/>
            <w:left w:val="none" w:sz="0" w:space="0" w:color="auto"/>
            <w:bottom w:val="none" w:sz="0" w:space="0" w:color="auto"/>
            <w:right w:val="none" w:sz="0" w:space="0" w:color="auto"/>
          </w:divBdr>
        </w:div>
        <w:div w:id="1990134357">
          <w:marLeft w:val="0"/>
          <w:marRight w:val="0"/>
          <w:marTop w:val="0"/>
          <w:marBottom w:val="0"/>
          <w:divBdr>
            <w:top w:val="none" w:sz="0" w:space="0" w:color="auto"/>
            <w:left w:val="none" w:sz="0" w:space="0" w:color="auto"/>
            <w:bottom w:val="none" w:sz="0" w:space="0" w:color="auto"/>
            <w:right w:val="none" w:sz="0" w:space="0" w:color="auto"/>
          </w:divBdr>
        </w:div>
        <w:div w:id="1776166571">
          <w:marLeft w:val="0"/>
          <w:marRight w:val="0"/>
          <w:marTop w:val="0"/>
          <w:marBottom w:val="0"/>
          <w:divBdr>
            <w:top w:val="none" w:sz="0" w:space="0" w:color="auto"/>
            <w:left w:val="none" w:sz="0" w:space="0" w:color="auto"/>
            <w:bottom w:val="none" w:sz="0" w:space="0" w:color="auto"/>
            <w:right w:val="none" w:sz="0" w:space="0" w:color="auto"/>
          </w:divBdr>
        </w:div>
        <w:div w:id="235822544">
          <w:marLeft w:val="0"/>
          <w:marRight w:val="0"/>
          <w:marTop w:val="0"/>
          <w:marBottom w:val="0"/>
          <w:divBdr>
            <w:top w:val="none" w:sz="0" w:space="0" w:color="auto"/>
            <w:left w:val="none" w:sz="0" w:space="0" w:color="auto"/>
            <w:bottom w:val="none" w:sz="0" w:space="0" w:color="auto"/>
            <w:right w:val="none" w:sz="0" w:space="0" w:color="auto"/>
          </w:divBdr>
        </w:div>
        <w:div w:id="90469930">
          <w:marLeft w:val="0"/>
          <w:marRight w:val="0"/>
          <w:marTop w:val="0"/>
          <w:marBottom w:val="0"/>
          <w:divBdr>
            <w:top w:val="none" w:sz="0" w:space="0" w:color="auto"/>
            <w:left w:val="none" w:sz="0" w:space="0" w:color="auto"/>
            <w:bottom w:val="none" w:sz="0" w:space="0" w:color="auto"/>
            <w:right w:val="none" w:sz="0" w:space="0" w:color="auto"/>
          </w:divBdr>
        </w:div>
        <w:div w:id="1256939686">
          <w:marLeft w:val="0"/>
          <w:marRight w:val="0"/>
          <w:marTop w:val="0"/>
          <w:marBottom w:val="0"/>
          <w:divBdr>
            <w:top w:val="none" w:sz="0" w:space="0" w:color="auto"/>
            <w:left w:val="none" w:sz="0" w:space="0" w:color="auto"/>
            <w:bottom w:val="none" w:sz="0" w:space="0" w:color="auto"/>
            <w:right w:val="none" w:sz="0" w:space="0" w:color="auto"/>
          </w:divBdr>
        </w:div>
        <w:div w:id="1686664726">
          <w:marLeft w:val="0"/>
          <w:marRight w:val="0"/>
          <w:marTop w:val="0"/>
          <w:marBottom w:val="0"/>
          <w:divBdr>
            <w:top w:val="none" w:sz="0" w:space="0" w:color="auto"/>
            <w:left w:val="none" w:sz="0" w:space="0" w:color="auto"/>
            <w:bottom w:val="none" w:sz="0" w:space="0" w:color="auto"/>
            <w:right w:val="none" w:sz="0" w:space="0" w:color="auto"/>
          </w:divBdr>
        </w:div>
        <w:div w:id="1597131065">
          <w:marLeft w:val="0"/>
          <w:marRight w:val="0"/>
          <w:marTop w:val="0"/>
          <w:marBottom w:val="0"/>
          <w:divBdr>
            <w:top w:val="none" w:sz="0" w:space="0" w:color="auto"/>
            <w:left w:val="none" w:sz="0" w:space="0" w:color="auto"/>
            <w:bottom w:val="none" w:sz="0" w:space="0" w:color="auto"/>
            <w:right w:val="none" w:sz="0" w:space="0" w:color="auto"/>
          </w:divBdr>
        </w:div>
        <w:div w:id="668602602">
          <w:marLeft w:val="0"/>
          <w:marRight w:val="0"/>
          <w:marTop w:val="0"/>
          <w:marBottom w:val="0"/>
          <w:divBdr>
            <w:top w:val="none" w:sz="0" w:space="0" w:color="auto"/>
            <w:left w:val="none" w:sz="0" w:space="0" w:color="auto"/>
            <w:bottom w:val="none" w:sz="0" w:space="0" w:color="auto"/>
            <w:right w:val="none" w:sz="0" w:space="0" w:color="auto"/>
          </w:divBdr>
        </w:div>
        <w:div w:id="2051420030">
          <w:marLeft w:val="0"/>
          <w:marRight w:val="0"/>
          <w:marTop w:val="0"/>
          <w:marBottom w:val="0"/>
          <w:divBdr>
            <w:top w:val="none" w:sz="0" w:space="0" w:color="auto"/>
            <w:left w:val="none" w:sz="0" w:space="0" w:color="auto"/>
            <w:bottom w:val="none" w:sz="0" w:space="0" w:color="auto"/>
            <w:right w:val="none" w:sz="0" w:space="0" w:color="auto"/>
          </w:divBdr>
        </w:div>
        <w:div w:id="48501871">
          <w:marLeft w:val="0"/>
          <w:marRight w:val="0"/>
          <w:marTop w:val="0"/>
          <w:marBottom w:val="0"/>
          <w:divBdr>
            <w:top w:val="none" w:sz="0" w:space="0" w:color="auto"/>
            <w:left w:val="none" w:sz="0" w:space="0" w:color="auto"/>
            <w:bottom w:val="none" w:sz="0" w:space="0" w:color="auto"/>
            <w:right w:val="none" w:sz="0" w:space="0" w:color="auto"/>
          </w:divBdr>
        </w:div>
        <w:div w:id="1822111524">
          <w:marLeft w:val="0"/>
          <w:marRight w:val="0"/>
          <w:marTop w:val="0"/>
          <w:marBottom w:val="0"/>
          <w:divBdr>
            <w:top w:val="none" w:sz="0" w:space="0" w:color="auto"/>
            <w:left w:val="none" w:sz="0" w:space="0" w:color="auto"/>
            <w:bottom w:val="none" w:sz="0" w:space="0" w:color="auto"/>
            <w:right w:val="none" w:sz="0" w:space="0" w:color="auto"/>
          </w:divBdr>
        </w:div>
        <w:div w:id="1982072040">
          <w:marLeft w:val="0"/>
          <w:marRight w:val="0"/>
          <w:marTop w:val="0"/>
          <w:marBottom w:val="0"/>
          <w:divBdr>
            <w:top w:val="none" w:sz="0" w:space="0" w:color="auto"/>
            <w:left w:val="none" w:sz="0" w:space="0" w:color="auto"/>
            <w:bottom w:val="none" w:sz="0" w:space="0" w:color="auto"/>
            <w:right w:val="none" w:sz="0" w:space="0" w:color="auto"/>
          </w:divBdr>
        </w:div>
        <w:div w:id="1053308121">
          <w:marLeft w:val="0"/>
          <w:marRight w:val="0"/>
          <w:marTop w:val="0"/>
          <w:marBottom w:val="0"/>
          <w:divBdr>
            <w:top w:val="none" w:sz="0" w:space="0" w:color="auto"/>
            <w:left w:val="none" w:sz="0" w:space="0" w:color="auto"/>
            <w:bottom w:val="none" w:sz="0" w:space="0" w:color="auto"/>
            <w:right w:val="none" w:sz="0" w:space="0" w:color="auto"/>
          </w:divBdr>
        </w:div>
        <w:div w:id="2118058722">
          <w:marLeft w:val="0"/>
          <w:marRight w:val="0"/>
          <w:marTop w:val="0"/>
          <w:marBottom w:val="0"/>
          <w:divBdr>
            <w:top w:val="none" w:sz="0" w:space="0" w:color="auto"/>
            <w:left w:val="none" w:sz="0" w:space="0" w:color="auto"/>
            <w:bottom w:val="none" w:sz="0" w:space="0" w:color="auto"/>
            <w:right w:val="none" w:sz="0" w:space="0" w:color="auto"/>
          </w:divBdr>
        </w:div>
        <w:div w:id="711461927">
          <w:marLeft w:val="0"/>
          <w:marRight w:val="0"/>
          <w:marTop w:val="0"/>
          <w:marBottom w:val="0"/>
          <w:divBdr>
            <w:top w:val="none" w:sz="0" w:space="0" w:color="auto"/>
            <w:left w:val="none" w:sz="0" w:space="0" w:color="auto"/>
            <w:bottom w:val="none" w:sz="0" w:space="0" w:color="auto"/>
            <w:right w:val="none" w:sz="0" w:space="0" w:color="auto"/>
          </w:divBdr>
        </w:div>
        <w:div w:id="992638229">
          <w:marLeft w:val="0"/>
          <w:marRight w:val="0"/>
          <w:marTop w:val="0"/>
          <w:marBottom w:val="0"/>
          <w:divBdr>
            <w:top w:val="none" w:sz="0" w:space="0" w:color="auto"/>
            <w:left w:val="none" w:sz="0" w:space="0" w:color="auto"/>
            <w:bottom w:val="none" w:sz="0" w:space="0" w:color="auto"/>
            <w:right w:val="none" w:sz="0" w:space="0" w:color="auto"/>
          </w:divBdr>
        </w:div>
        <w:div w:id="1306736610">
          <w:marLeft w:val="0"/>
          <w:marRight w:val="0"/>
          <w:marTop w:val="0"/>
          <w:marBottom w:val="0"/>
          <w:divBdr>
            <w:top w:val="none" w:sz="0" w:space="0" w:color="auto"/>
            <w:left w:val="none" w:sz="0" w:space="0" w:color="auto"/>
            <w:bottom w:val="none" w:sz="0" w:space="0" w:color="auto"/>
            <w:right w:val="none" w:sz="0" w:space="0" w:color="auto"/>
          </w:divBdr>
        </w:div>
        <w:div w:id="2007780103">
          <w:marLeft w:val="0"/>
          <w:marRight w:val="0"/>
          <w:marTop w:val="0"/>
          <w:marBottom w:val="0"/>
          <w:divBdr>
            <w:top w:val="none" w:sz="0" w:space="0" w:color="auto"/>
            <w:left w:val="none" w:sz="0" w:space="0" w:color="auto"/>
            <w:bottom w:val="none" w:sz="0" w:space="0" w:color="auto"/>
            <w:right w:val="none" w:sz="0" w:space="0" w:color="auto"/>
          </w:divBdr>
        </w:div>
        <w:div w:id="2058621701">
          <w:marLeft w:val="0"/>
          <w:marRight w:val="0"/>
          <w:marTop w:val="0"/>
          <w:marBottom w:val="0"/>
          <w:divBdr>
            <w:top w:val="none" w:sz="0" w:space="0" w:color="auto"/>
            <w:left w:val="none" w:sz="0" w:space="0" w:color="auto"/>
            <w:bottom w:val="none" w:sz="0" w:space="0" w:color="auto"/>
            <w:right w:val="none" w:sz="0" w:space="0" w:color="auto"/>
          </w:divBdr>
        </w:div>
        <w:div w:id="1062173903">
          <w:marLeft w:val="0"/>
          <w:marRight w:val="0"/>
          <w:marTop w:val="0"/>
          <w:marBottom w:val="0"/>
          <w:divBdr>
            <w:top w:val="none" w:sz="0" w:space="0" w:color="auto"/>
            <w:left w:val="none" w:sz="0" w:space="0" w:color="auto"/>
            <w:bottom w:val="none" w:sz="0" w:space="0" w:color="auto"/>
            <w:right w:val="none" w:sz="0" w:space="0" w:color="auto"/>
          </w:divBdr>
        </w:div>
        <w:div w:id="1281303041">
          <w:marLeft w:val="0"/>
          <w:marRight w:val="0"/>
          <w:marTop w:val="0"/>
          <w:marBottom w:val="0"/>
          <w:divBdr>
            <w:top w:val="none" w:sz="0" w:space="0" w:color="auto"/>
            <w:left w:val="none" w:sz="0" w:space="0" w:color="auto"/>
            <w:bottom w:val="none" w:sz="0" w:space="0" w:color="auto"/>
            <w:right w:val="none" w:sz="0" w:space="0" w:color="auto"/>
          </w:divBdr>
        </w:div>
        <w:div w:id="404694151">
          <w:marLeft w:val="0"/>
          <w:marRight w:val="0"/>
          <w:marTop w:val="0"/>
          <w:marBottom w:val="0"/>
          <w:divBdr>
            <w:top w:val="none" w:sz="0" w:space="0" w:color="auto"/>
            <w:left w:val="none" w:sz="0" w:space="0" w:color="auto"/>
            <w:bottom w:val="none" w:sz="0" w:space="0" w:color="auto"/>
            <w:right w:val="none" w:sz="0" w:space="0" w:color="auto"/>
          </w:divBdr>
        </w:div>
        <w:div w:id="1788043243">
          <w:marLeft w:val="0"/>
          <w:marRight w:val="0"/>
          <w:marTop w:val="0"/>
          <w:marBottom w:val="0"/>
          <w:divBdr>
            <w:top w:val="none" w:sz="0" w:space="0" w:color="auto"/>
            <w:left w:val="none" w:sz="0" w:space="0" w:color="auto"/>
            <w:bottom w:val="none" w:sz="0" w:space="0" w:color="auto"/>
            <w:right w:val="none" w:sz="0" w:space="0" w:color="auto"/>
          </w:divBdr>
        </w:div>
        <w:div w:id="1281885219">
          <w:marLeft w:val="0"/>
          <w:marRight w:val="0"/>
          <w:marTop w:val="0"/>
          <w:marBottom w:val="0"/>
          <w:divBdr>
            <w:top w:val="none" w:sz="0" w:space="0" w:color="auto"/>
            <w:left w:val="none" w:sz="0" w:space="0" w:color="auto"/>
            <w:bottom w:val="none" w:sz="0" w:space="0" w:color="auto"/>
            <w:right w:val="none" w:sz="0" w:space="0" w:color="auto"/>
          </w:divBdr>
        </w:div>
        <w:div w:id="1045251227">
          <w:marLeft w:val="0"/>
          <w:marRight w:val="0"/>
          <w:marTop w:val="0"/>
          <w:marBottom w:val="0"/>
          <w:divBdr>
            <w:top w:val="none" w:sz="0" w:space="0" w:color="auto"/>
            <w:left w:val="none" w:sz="0" w:space="0" w:color="auto"/>
            <w:bottom w:val="none" w:sz="0" w:space="0" w:color="auto"/>
            <w:right w:val="none" w:sz="0" w:space="0" w:color="auto"/>
          </w:divBdr>
        </w:div>
        <w:div w:id="351609210">
          <w:marLeft w:val="0"/>
          <w:marRight w:val="0"/>
          <w:marTop w:val="0"/>
          <w:marBottom w:val="0"/>
          <w:divBdr>
            <w:top w:val="none" w:sz="0" w:space="0" w:color="auto"/>
            <w:left w:val="none" w:sz="0" w:space="0" w:color="auto"/>
            <w:bottom w:val="none" w:sz="0" w:space="0" w:color="auto"/>
            <w:right w:val="none" w:sz="0" w:space="0" w:color="auto"/>
          </w:divBdr>
        </w:div>
        <w:div w:id="1612858823">
          <w:marLeft w:val="0"/>
          <w:marRight w:val="0"/>
          <w:marTop w:val="0"/>
          <w:marBottom w:val="0"/>
          <w:divBdr>
            <w:top w:val="none" w:sz="0" w:space="0" w:color="auto"/>
            <w:left w:val="none" w:sz="0" w:space="0" w:color="auto"/>
            <w:bottom w:val="none" w:sz="0" w:space="0" w:color="auto"/>
            <w:right w:val="none" w:sz="0" w:space="0" w:color="auto"/>
          </w:divBdr>
        </w:div>
        <w:div w:id="1963346191">
          <w:marLeft w:val="0"/>
          <w:marRight w:val="0"/>
          <w:marTop w:val="0"/>
          <w:marBottom w:val="0"/>
          <w:divBdr>
            <w:top w:val="none" w:sz="0" w:space="0" w:color="auto"/>
            <w:left w:val="none" w:sz="0" w:space="0" w:color="auto"/>
            <w:bottom w:val="none" w:sz="0" w:space="0" w:color="auto"/>
            <w:right w:val="none" w:sz="0" w:space="0" w:color="auto"/>
          </w:divBdr>
        </w:div>
        <w:div w:id="1940747176">
          <w:marLeft w:val="0"/>
          <w:marRight w:val="0"/>
          <w:marTop w:val="0"/>
          <w:marBottom w:val="0"/>
          <w:divBdr>
            <w:top w:val="none" w:sz="0" w:space="0" w:color="auto"/>
            <w:left w:val="none" w:sz="0" w:space="0" w:color="auto"/>
            <w:bottom w:val="none" w:sz="0" w:space="0" w:color="auto"/>
            <w:right w:val="none" w:sz="0" w:space="0" w:color="auto"/>
          </w:divBdr>
        </w:div>
        <w:div w:id="699165200">
          <w:marLeft w:val="0"/>
          <w:marRight w:val="0"/>
          <w:marTop w:val="0"/>
          <w:marBottom w:val="0"/>
          <w:divBdr>
            <w:top w:val="none" w:sz="0" w:space="0" w:color="auto"/>
            <w:left w:val="none" w:sz="0" w:space="0" w:color="auto"/>
            <w:bottom w:val="none" w:sz="0" w:space="0" w:color="auto"/>
            <w:right w:val="none" w:sz="0" w:space="0" w:color="auto"/>
          </w:divBdr>
        </w:div>
        <w:div w:id="153960698">
          <w:marLeft w:val="0"/>
          <w:marRight w:val="0"/>
          <w:marTop w:val="0"/>
          <w:marBottom w:val="0"/>
          <w:divBdr>
            <w:top w:val="none" w:sz="0" w:space="0" w:color="auto"/>
            <w:left w:val="none" w:sz="0" w:space="0" w:color="auto"/>
            <w:bottom w:val="none" w:sz="0" w:space="0" w:color="auto"/>
            <w:right w:val="none" w:sz="0" w:space="0" w:color="auto"/>
          </w:divBdr>
        </w:div>
        <w:div w:id="1356617879">
          <w:marLeft w:val="0"/>
          <w:marRight w:val="0"/>
          <w:marTop w:val="0"/>
          <w:marBottom w:val="0"/>
          <w:divBdr>
            <w:top w:val="none" w:sz="0" w:space="0" w:color="auto"/>
            <w:left w:val="none" w:sz="0" w:space="0" w:color="auto"/>
            <w:bottom w:val="none" w:sz="0" w:space="0" w:color="auto"/>
            <w:right w:val="none" w:sz="0" w:space="0" w:color="auto"/>
          </w:divBdr>
        </w:div>
        <w:div w:id="940533952">
          <w:marLeft w:val="0"/>
          <w:marRight w:val="0"/>
          <w:marTop w:val="0"/>
          <w:marBottom w:val="0"/>
          <w:divBdr>
            <w:top w:val="none" w:sz="0" w:space="0" w:color="auto"/>
            <w:left w:val="none" w:sz="0" w:space="0" w:color="auto"/>
            <w:bottom w:val="none" w:sz="0" w:space="0" w:color="auto"/>
            <w:right w:val="none" w:sz="0" w:space="0" w:color="auto"/>
          </w:divBdr>
        </w:div>
        <w:div w:id="725759531">
          <w:marLeft w:val="0"/>
          <w:marRight w:val="0"/>
          <w:marTop w:val="0"/>
          <w:marBottom w:val="0"/>
          <w:divBdr>
            <w:top w:val="none" w:sz="0" w:space="0" w:color="auto"/>
            <w:left w:val="none" w:sz="0" w:space="0" w:color="auto"/>
            <w:bottom w:val="none" w:sz="0" w:space="0" w:color="auto"/>
            <w:right w:val="none" w:sz="0" w:space="0" w:color="auto"/>
          </w:divBdr>
        </w:div>
        <w:div w:id="877205262">
          <w:marLeft w:val="0"/>
          <w:marRight w:val="0"/>
          <w:marTop w:val="0"/>
          <w:marBottom w:val="0"/>
          <w:divBdr>
            <w:top w:val="none" w:sz="0" w:space="0" w:color="auto"/>
            <w:left w:val="none" w:sz="0" w:space="0" w:color="auto"/>
            <w:bottom w:val="none" w:sz="0" w:space="0" w:color="auto"/>
            <w:right w:val="none" w:sz="0" w:space="0" w:color="auto"/>
          </w:divBdr>
        </w:div>
        <w:div w:id="1942494510">
          <w:marLeft w:val="0"/>
          <w:marRight w:val="0"/>
          <w:marTop w:val="0"/>
          <w:marBottom w:val="0"/>
          <w:divBdr>
            <w:top w:val="none" w:sz="0" w:space="0" w:color="auto"/>
            <w:left w:val="none" w:sz="0" w:space="0" w:color="auto"/>
            <w:bottom w:val="none" w:sz="0" w:space="0" w:color="auto"/>
            <w:right w:val="none" w:sz="0" w:space="0" w:color="auto"/>
          </w:divBdr>
        </w:div>
        <w:div w:id="2064323886">
          <w:marLeft w:val="0"/>
          <w:marRight w:val="0"/>
          <w:marTop w:val="0"/>
          <w:marBottom w:val="0"/>
          <w:divBdr>
            <w:top w:val="none" w:sz="0" w:space="0" w:color="auto"/>
            <w:left w:val="none" w:sz="0" w:space="0" w:color="auto"/>
            <w:bottom w:val="none" w:sz="0" w:space="0" w:color="auto"/>
            <w:right w:val="none" w:sz="0" w:space="0" w:color="auto"/>
          </w:divBdr>
        </w:div>
        <w:div w:id="638270635">
          <w:marLeft w:val="0"/>
          <w:marRight w:val="0"/>
          <w:marTop w:val="0"/>
          <w:marBottom w:val="0"/>
          <w:divBdr>
            <w:top w:val="none" w:sz="0" w:space="0" w:color="auto"/>
            <w:left w:val="none" w:sz="0" w:space="0" w:color="auto"/>
            <w:bottom w:val="none" w:sz="0" w:space="0" w:color="auto"/>
            <w:right w:val="none" w:sz="0" w:space="0" w:color="auto"/>
          </w:divBdr>
        </w:div>
        <w:div w:id="129785437">
          <w:marLeft w:val="0"/>
          <w:marRight w:val="0"/>
          <w:marTop w:val="0"/>
          <w:marBottom w:val="0"/>
          <w:divBdr>
            <w:top w:val="none" w:sz="0" w:space="0" w:color="auto"/>
            <w:left w:val="none" w:sz="0" w:space="0" w:color="auto"/>
            <w:bottom w:val="none" w:sz="0" w:space="0" w:color="auto"/>
            <w:right w:val="none" w:sz="0" w:space="0" w:color="auto"/>
          </w:divBdr>
        </w:div>
        <w:div w:id="998776589">
          <w:marLeft w:val="0"/>
          <w:marRight w:val="0"/>
          <w:marTop w:val="0"/>
          <w:marBottom w:val="0"/>
          <w:divBdr>
            <w:top w:val="none" w:sz="0" w:space="0" w:color="auto"/>
            <w:left w:val="none" w:sz="0" w:space="0" w:color="auto"/>
            <w:bottom w:val="none" w:sz="0" w:space="0" w:color="auto"/>
            <w:right w:val="none" w:sz="0" w:space="0" w:color="auto"/>
          </w:divBdr>
        </w:div>
        <w:div w:id="1365710017">
          <w:marLeft w:val="0"/>
          <w:marRight w:val="0"/>
          <w:marTop w:val="0"/>
          <w:marBottom w:val="0"/>
          <w:divBdr>
            <w:top w:val="none" w:sz="0" w:space="0" w:color="auto"/>
            <w:left w:val="none" w:sz="0" w:space="0" w:color="auto"/>
            <w:bottom w:val="none" w:sz="0" w:space="0" w:color="auto"/>
            <w:right w:val="none" w:sz="0" w:space="0" w:color="auto"/>
          </w:divBdr>
        </w:div>
        <w:div w:id="1042249653">
          <w:marLeft w:val="0"/>
          <w:marRight w:val="0"/>
          <w:marTop w:val="0"/>
          <w:marBottom w:val="0"/>
          <w:divBdr>
            <w:top w:val="none" w:sz="0" w:space="0" w:color="auto"/>
            <w:left w:val="none" w:sz="0" w:space="0" w:color="auto"/>
            <w:bottom w:val="none" w:sz="0" w:space="0" w:color="auto"/>
            <w:right w:val="none" w:sz="0" w:space="0" w:color="auto"/>
          </w:divBdr>
        </w:div>
        <w:div w:id="143620104">
          <w:marLeft w:val="0"/>
          <w:marRight w:val="0"/>
          <w:marTop w:val="0"/>
          <w:marBottom w:val="0"/>
          <w:divBdr>
            <w:top w:val="none" w:sz="0" w:space="0" w:color="auto"/>
            <w:left w:val="none" w:sz="0" w:space="0" w:color="auto"/>
            <w:bottom w:val="none" w:sz="0" w:space="0" w:color="auto"/>
            <w:right w:val="none" w:sz="0" w:space="0" w:color="auto"/>
          </w:divBdr>
        </w:div>
        <w:div w:id="2060125259">
          <w:marLeft w:val="0"/>
          <w:marRight w:val="0"/>
          <w:marTop w:val="0"/>
          <w:marBottom w:val="0"/>
          <w:divBdr>
            <w:top w:val="none" w:sz="0" w:space="0" w:color="auto"/>
            <w:left w:val="none" w:sz="0" w:space="0" w:color="auto"/>
            <w:bottom w:val="none" w:sz="0" w:space="0" w:color="auto"/>
            <w:right w:val="none" w:sz="0" w:space="0" w:color="auto"/>
          </w:divBdr>
        </w:div>
        <w:div w:id="682786798">
          <w:marLeft w:val="0"/>
          <w:marRight w:val="0"/>
          <w:marTop w:val="0"/>
          <w:marBottom w:val="0"/>
          <w:divBdr>
            <w:top w:val="none" w:sz="0" w:space="0" w:color="auto"/>
            <w:left w:val="none" w:sz="0" w:space="0" w:color="auto"/>
            <w:bottom w:val="none" w:sz="0" w:space="0" w:color="auto"/>
            <w:right w:val="none" w:sz="0" w:space="0" w:color="auto"/>
          </w:divBdr>
        </w:div>
        <w:div w:id="33818286">
          <w:marLeft w:val="0"/>
          <w:marRight w:val="0"/>
          <w:marTop w:val="0"/>
          <w:marBottom w:val="0"/>
          <w:divBdr>
            <w:top w:val="none" w:sz="0" w:space="0" w:color="auto"/>
            <w:left w:val="none" w:sz="0" w:space="0" w:color="auto"/>
            <w:bottom w:val="none" w:sz="0" w:space="0" w:color="auto"/>
            <w:right w:val="none" w:sz="0" w:space="0" w:color="auto"/>
          </w:divBdr>
        </w:div>
        <w:div w:id="1388265994">
          <w:marLeft w:val="0"/>
          <w:marRight w:val="0"/>
          <w:marTop w:val="0"/>
          <w:marBottom w:val="0"/>
          <w:divBdr>
            <w:top w:val="none" w:sz="0" w:space="0" w:color="auto"/>
            <w:left w:val="none" w:sz="0" w:space="0" w:color="auto"/>
            <w:bottom w:val="none" w:sz="0" w:space="0" w:color="auto"/>
            <w:right w:val="none" w:sz="0" w:space="0" w:color="auto"/>
          </w:divBdr>
        </w:div>
        <w:div w:id="238101667">
          <w:marLeft w:val="0"/>
          <w:marRight w:val="0"/>
          <w:marTop w:val="0"/>
          <w:marBottom w:val="0"/>
          <w:divBdr>
            <w:top w:val="none" w:sz="0" w:space="0" w:color="auto"/>
            <w:left w:val="none" w:sz="0" w:space="0" w:color="auto"/>
            <w:bottom w:val="none" w:sz="0" w:space="0" w:color="auto"/>
            <w:right w:val="none" w:sz="0" w:space="0" w:color="auto"/>
          </w:divBdr>
        </w:div>
        <w:div w:id="292099657">
          <w:marLeft w:val="0"/>
          <w:marRight w:val="0"/>
          <w:marTop w:val="0"/>
          <w:marBottom w:val="0"/>
          <w:divBdr>
            <w:top w:val="none" w:sz="0" w:space="0" w:color="auto"/>
            <w:left w:val="none" w:sz="0" w:space="0" w:color="auto"/>
            <w:bottom w:val="none" w:sz="0" w:space="0" w:color="auto"/>
            <w:right w:val="none" w:sz="0" w:space="0" w:color="auto"/>
          </w:divBdr>
        </w:div>
        <w:div w:id="57561517">
          <w:marLeft w:val="0"/>
          <w:marRight w:val="0"/>
          <w:marTop w:val="0"/>
          <w:marBottom w:val="0"/>
          <w:divBdr>
            <w:top w:val="none" w:sz="0" w:space="0" w:color="auto"/>
            <w:left w:val="none" w:sz="0" w:space="0" w:color="auto"/>
            <w:bottom w:val="none" w:sz="0" w:space="0" w:color="auto"/>
            <w:right w:val="none" w:sz="0" w:space="0" w:color="auto"/>
          </w:divBdr>
        </w:div>
        <w:div w:id="150291347">
          <w:marLeft w:val="0"/>
          <w:marRight w:val="0"/>
          <w:marTop w:val="0"/>
          <w:marBottom w:val="0"/>
          <w:divBdr>
            <w:top w:val="none" w:sz="0" w:space="0" w:color="auto"/>
            <w:left w:val="none" w:sz="0" w:space="0" w:color="auto"/>
            <w:bottom w:val="none" w:sz="0" w:space="0" w:color="auto"/>
            <w:right w:val="none" w:sz="0" w:space="0" w:color="auto"/>
          </w:divBdr>
        </w:div>
        <w:div w:id="17974097">
          <w:marLeft w:val="0"/>
          <w:marRight w:val="0"/>
          <w:marTop w:val="0"/>
          <w:marBottom w:val="0"/>
          <w:divBdr>
            <w:top w:val="none" w:sz="0" w:space="0" w:color="auto"/>
            <w:left w:val="none" w:sz="0" w:space="0" w:color="auto"/>
            <w:bottom w:val="none" w:sz="0" w:space="0" w:color="auto"/>
            <w:right w:val="none" w:sz="0" w:space="0" w:color="auto"/>
          </w:divBdr>
        </w:div>
        <w:div w:id="76901058">
          <w:marLeft w:val="0"/>
          <w:marRight w:val="0"/>
          <w:marTop w:val="0"/>
          <w:marBottom w:val="0"/>
          <w:divBdr>
            <w:top w:val="none" w:sz="0" w:space="0" w:color="auto"/>
            <w:left w:val="none" w:sz="0" w:space="0" w:color="auto"/>
            <w:bottom w:val="none" w:sz="0" w:space="0" w:color="auto"/>
            <w:right w:val="none" w:sz="0" w:space="0" w:color="auto"/>
          </w:divBdr>
        </w:div>
        <w:div w:id="1277712351">
          <w:marLeft w:val="0"/>
          <w:marRight w:val="0"/>
          <w:marTop w:val="0"/>
          <w:marBottom w:val="0"/>
          <w:divBdr>
            <w:top w:val="none" w:sz="0" w:space="0" w:color="auto"/>
            <w:left w:val="none" w:sz="0" w:space="0" w:color="auto"/>
            <w:bottom w:val="none" w:sz="0" w:space="0" w:color="auto"/>
            <w:right w:val="none" w:sz="0" w:space="0" w:color="auto"/>
          </w:divBdr>
        </w:div>
        <w:div w:id="474568168">
          <w:marLeft w:val="0"/>
          <w:marRight w:val="0"/>
          <w:marTop w:val="0"/>
          <w:marBottom w:val="0"/>
          <w:divBdr>
            <w:top w:val="none" w:sz="0" w:space="0" w:color="auto"/>
            <w:left w:val="none" w:sz="0" w:space="0" w:color="auto"/>
            <w:bottom w:val="none" w:sz="0" w:space="0" w:color="auto"/>
            <w:right w:val="none" w:sz="0" w:space="0" w:color="auto"/>
          </w:divBdr>
        </w:div>
        <w:div w:id="1410884520">
          <w:marLeft w:val="0"/>
          <w:marRight w:val="0"/>
          <w:marTop w:val="0"/>
          <w:marBottom w:val="0"/>
          <w:divBdr>
            <w:top w:val="none" w:sz="0" w:space="0" w:color="auto"/>
            <w:left w:val="none" w:sz="0" w:space="0" w:color="auto"/>
            <w:bottom w:val="none" w:sz="0" w:space="0" w:color="auto"/>
            <w:right w:val="none" w:sz="0" w:space="0" w:color="auto"/>
          </w:divBdr>
        </w:div>
        <w:div w:id="1028070665">
          <w:marLeft w:val="0"/>
          <w:marRight w:val="0"/>
          <w:marTop w:val="0"/>
          <w:marBottom w:val="0"/>
          <w:divBdr>
            <w:top w:val="none" w:sz="0" w:space="0" w:color="auto"/>
            <w:left w:val="none" w:sz="0" w:space="0" w:color="auto"/>
            <w:bottom w:val="none" w:sz="0" w:space="0" w:color="auto"/>
            <w:right w:val="none" w:sz="0" w:space="0" w:color="auto"/>
          </w:divBdr>
        </w:div>
        <w:div w:id="1783650072">
          <w:marLeft w:val="0"/>
          <w:marRight w:val="0"/>
          <w:marTop w:val="0"/>
          <w:marBottom w:val="0"/>
          <w:divBdr>
            <w:top w:val="none" w:sz="0" w:space="0" w:color="auto"/>
            <w:left w:val="none" w:sz="0" w:space="0" w:color="auto"/>
            <w:bottom w:val="none" w:sz="0" w:space="0" w:color="auto"/>
            <w:right w:val="none" w:sz="0" w:space="0" w:color="auto"/>
          </w:divBdr>
        </w:div>
        <w:div w:id="1442147740">
          <w:marLeft w:val="0"/>
          <w:marRight w:val="0"/>
          <w:marTop w:val="0"/>
          <w:marBottom w:val="0"/>
          <w:divBdr>
            <w:top w:val="none" w:sz="0" w:space="0" w:color="auto"/>
            <w:left w:val="none" w:sz="0" w:space="0" w:color="auto"/>
            <w:bottom w:val="none" w:sz="0" w:space="0" w:color="auto"/>
            <w:right w:val="none" w:sz="0" w:space="0" w:color="auto"/>
          </w:divBdr>
        </w:div>
        <w:div w:id="683628348">
          <w:marLeft w:val="0"/>
          <w:marRight w:val="0"/>
          <w:marTop w:val="0"/>
          <w:marBottom w:val="0"/>
          <w:divBdr>
            <w:top w:val="none" w:sz="0" w:space="0" w:color="auto"/>
            <w:left w:val="none" w:sz="0" w:space="0" w:color="auto"/>
            <w:bottom w:val="none" w:sz="0" w:space="0" w:color="auto"/>
            <w:right w:val="none" w:sz="0" w:space="0" w:color="auto"/>
          </w:divBdr>
        </w:div>
        <w:div w:id="1095590153">
          <w:marLeft w:val="0"/>
          <w:marRight w:val="0"/>
          <w:marTop w:val="0"/>
          <w:marBottom w:val="0"/>
          <w:divBdr>
            <w:top w:val="none" w:sz="0" w:space="0" w:color="auto"/>
            <w:left w:val="none" w:sz="0" w:space="0" w:color="auto"/>
            <w:bottom w:val="none" w:sz="0" w:space="0" w:color="auto"/>
            <w:right w:val="none" w:sz="0" w:space="0" w:color="auto"/>
          </w:divBdr>
        </w:div>
        <w:div w:id="1158688888">
          <w:marLeft w:val="0"/>
          <w:marRight w:val="0"/>
          <w:marTop w:val="0"/>
          <w:marBottom w:val="0"/>
          <w:divBdr>
            <w:top w:val="none" w:sz="0" w:space="0" w:color="auto"/>
            <w:left w:val="none" w:sz="0" w:space="0" w:color="auto"/>
            <w:bottom w:val="none" w:sz="0" w:space="0" w:color="auto"/>
            <w:right w:val="none" w:sz="0" w:space="0" w:color="auto"/>
          </w:divBdr>
        </w:div>
        <w:div w:id="1892493031">
          <w:marLeft w:val="0"/>
          <w:marRight w:val="0"/>
          <w:marTop w:val="0"/>
          <w:marBottom w:val="0"/>
          <w:divBdr>
            <w:top w:val="none" w:sz="0" w:space="0" w:color="auto"/>
            <w:left w:val="none" w:sz="0" w:space="0" w:color="auto"/>
            <w:bottom w:val="none" w:sz="0" w:space="0" w:color="auto"/>
            <w:right w:val="none" w:sz="0" w:space="0" w:color="auto"/>
          </w:divBdr>
        </w:div>
        <w:div w:id="60255442">
          <w:marLeft w:val="0"/>
          <w:marRight w:val="0"/>
          <w:marTop w:val="0"/>
          <w:marBottom w:val="0"/>
          <w:divBdr>
            <w:top w:val="none" w:sz="0" w:space="0" w:color="auto"/>
            <w:left w:val="none" w:sz="0" w:space="0" w:color="auto"/>
            <w:bottom w:val="none" w:sz="0" w:space="0" w:color="auto"/>
            <w:right w:val="none" w:sz="0" w:space="0" w:color="auto"/>
          </w:divBdr>
        </w:div>
        <w:div w:id="1448741938">
          <w:marLeft w:val="0"/>
          <w:marRight w:val="0"/>
          <w:marTop w:val="0"/>
          <w:marBottom w:val="0"/>
          <w:divBdr>
            <w:top w:val="none" w:sz="0" w:space="0" w:color="auto"/>
            <w:left w:val="none" w:sz="0" w:space="0" w:color="auto"/>
            <w:bottom w:val="none" w:sz="0" w:space="0" w:color="auto"/>
            <w:right w:val="none" w:sz="0" w:space="0" w:color="auto"/>
          </w:divBdr>
        </w:div>
        <w:div w:id="1645961334">
          <w:marLeft w:val="0"/>
          <w:marRight w:val="0"/>
          <w:marTop w:val="0"/>
          <w:marBottom w:val="0"/>
          <w:divBdr>
            <w:top w:val="none" w:sz="0" w:space="0" w:color="auto"/>
            <w:left w:val="none" w:sz="0" w:space="0" w:color="auto"/>
            <w:bottom w:val="none" w:sz="0" w:space="0" w:color="auto"/>
            <w:right w:val="none" w:sz="0" w:space="0" w:color="auto"/>
          </w:divBdr>
        </w:div>
        <w:div w:id="951060620">
          <w:marLeft w:val="0"/>
          <w:marRight w:val="0"/>
          <w:marTop w:val="0"/>
          <w:marBottom w:val="0"/>
          <w:divBdr>
            <w:top w:val="none" w:sz="0" w:space="0" w:color="auto"/>
            <w:left w:val="none" w:sz="0" w:space="0" w:color="auto"/>
            <w:bottom w:val="none" w:sz="0" w:space="0" w:color="auto"/>
            <w:right w:val="none" w:sz="0" w:space="0" w:color="auto"/>
          </w:divBdr>
        </w:div>
        <w:div w:id="1848447121">
          <w:marLeft w:val="0"/>
          <w:marRight w:val="0"/>
          <w:marTop w:val="0"/>
          <w:marBottom w:val="0"/>
          <w:divBdr>
            <w:top w:val="none" w:sz="0" w:space="0" w:color="auto"/>
            <w:left w:val="none" w:sz="0" w:space="0" w:color="auto"/>
            <w:bottom w:val="none" w:sz="0" w:space="0" w:color="auto"/>
            <w:right w:val="none" w:sz="0" w:space="0" w:color="auto"/>
          </w:divBdr>
        </w:div>
        <w:div w:id="706952629">
          <w:marLeft w:val="0"/>
          <w:marRight w:val="0"/>
          <w:marTop w:val="0"/>
          <w:marBottom w:val="0"/>
          <w:divBdr>
            <w:top w:val="none" w:sz="0" w:space="0" w:color="auto"/>
            <w:left w:val="none" w:sz="0" w:space="0" w:color="auto"/>
            <w:bottom w:val="none" w:sz="0" w:space="0" w:color="auto"/>
            <w:right w:val="none" w:sz="0" w:space="0" w:color="auto"/>
          </w:divBdr>
        </w:div>
        <w:div w:id="1794788633">
          <w:marLeft w:val="0"/>
          <w:marRight w:val="0"/>
          <w:marTop w:val="0"/>
          <w:marBottom w:val="0"/>
          <w:divBdr>
            <w:top w:val="none" w:sz="0" w:space="0" w:color="auto"/>
            <w:left w:val="none" w:sz="0" w:space="0" w:color="auto"/>
            <w:bottom w:val="none" w:sz="0" w:space="0" w:color="auto"/>
            <w:right w:val="none" w:sz="0" w:space="0" w:color="auto"/>
          </w:divBdr>
        </w:div>
        <w:div w:id="1144270884">
          <w:marLeft w:val="0"/>
          <w:marRight w:val="0"/>
          <w:marTop w:val="0"/>
          <w:marBottom w:val="0"/>
          <w:divBdr>
            <w:top w:val="none" w:sz="0" w:space="0" w:color="auto"/>
            <w:left w:val="none" w:sz="0" w:space="0" w:color="auto"/>
            <w:bottom w:val="none" w:sz="0" w:space="0" w:color="auto"/>
            <w:right w:val="none" w:sz="0" w:space="0" w:color="auto"/>
          </w:divBdr>
        </w:div>
        <w:div w:id="2118063586">
          <w:marLeft w:val="0"/>
          <w:marRight w:val="0"/>
          <w:marTop w:val="0"/>
          <w:marBottom w:val="0"/>
          <w:divBdr>
            <w:top w:val="none" w:sz="0" w:space="0" w:color="auto"/>
            <w:left w:val="none" w:sz="0" w:space="0" w:color="auto"/>
            <w:bottom w:val="none" w:sz="0" w:space="0" w:color="auto"/>
            <w:right w:val="none" w:sz="0" w:space="0" w:color="auto"/>
          </w:divBdr>
        </w:div>
        <w:div w:id="154883497">
          <w:marLeft w:val="0"/>
          <w:marRight w:val="0"/>
          <w:marTop w:val="0"/>
          <w:marBottom w:val="0"/>
          <w:divBdr>
            <w:top w:val="none" w:sz="0" w:space="0" w:color="auto"/>
            <w:left w:val="none" w:sz="0" w:space="0" w:color="auto"/>
            <w:bottom w:val="none" w:sz="0" w:space="0" w:color="auto"/>
            <w:right w:val="none" w:sz="0" w:space="0" w:color="auto"/>
          </w:divBdr>
        </w:div>
        <w:div w:id="1182891420">
          <w:marLeft w:val="0"/>
          <w:marRight w:val="0"/>
          <w:marTop w:val="0"/>
          <w:marBottom w:val="0"/>
          <w:divBdr>
            <w:top w:val="none" w:sz="0" w:space="0" w:color="auto"/>
            <w:left w:val="none" w:sz="0" w:space="0" w:color="auto"/>
            <w:bottom w:val="none" w:sz="0" w:space="0" w:color="auto"/>
            <w:right w:val="none" w:sz="0" w:space="0" w:color="auto"/>
          </w:divBdr>
        </w:div>
        <w:div w:id="1844318772">
          <w:marLeft w:val="0"/>
          <w:marRight w:val="0"/>
          <w:marTop w:val="0"/>
          <w:marBottom w:val="0"/>
          <w:divBdr>
            <w:top w:val="none" w:sz="0" w:space="0" w:color="auto"/>
            <w:left w:val="none" w:sz="0" w:space="0" w:color="auto"/>
            <w:bottom w:val="none" w:sz="0" w:space="0" w:color="auto"/>
            <w:right w:val="none" w:sz="0" w:space="0" w:color="auto"/>
          </w:divBdr>
        </w:div>
        <w:div w:id="1952979584">
          <w:marLeft w:val="0"/>
          <w:marRight w:val="0"/>
          <w:marTop w:val="0"/>
          <w:marBottom w:val="0"/>
          <w:divBdr>
            <w:top w:val="none" w:sz="0" w:space="0" w:color="auto"/>
            <w:left w:val="none" w:sz="0" w:space="0" w:color="auto"/>
            <w:bottom w:val="none" w:sz="0" w:space="0" w:color="auto"/>
            <w:right w:val="none" w:sz="0" w:space="0" w:color="auto"/>
          </w:divBdr>
        </w:div>
        <w:div w:id="784036199">
          <w:marLeft w:val="0"/>
          <w:marRight w:val="0"/>
          <w:marTop w:val="0"/>
          <w:marBottom w:val="0"/>
          <w:divBdr>
            <w:top w:val="none" w:sz="0" w:space="0" w:color="auto"/>
            <w:left w:val="none" w:sz="0" w:space="0" w:color="auto"/>
            <w:bottom w:val="none" w:sz="0" w:space="0" w:color="auto"/>
            <w:right w:val="none" w:sz="0" w:space="0" w:color="auto"/>
          </w:divBdr>
        </w:div>
        <w:div w:id="806164891">
          <w:marLeft w:val="0"/>
          <w:marRight w:val="0"/>
          <w:marTop w:val="0"/>
          <w:marBottom w:val="0"/>
          <w:divBdr>
            <w:top w:val="none" w:sz="0" w:space="0" w:color="auto"/>
            <w:left w:val="none" w:sz="0" w:space="0" w:color="auto"/>
            <w:bottom w:val="none" w:sz="0" w:space="0" w:color="auto"/>
            <w:right w:val="none" w:sz="0" w:space="0" w:color="auto"/>
          </w:divBdr>
        </w:div>
        <w:div w:id="1734431636">
          <w:marLeft w:val="0"/>
          <w:marRight w:val="0"/>
          <w:marTop w:val="0"/>
          <w:marBottom w:val="0"/>
          <w:divBdr>
            <w:top w:val="none" w:sz="0" w:space="0" w:color="auto"/>
            <w:left w:val="none" w:sz="0" w:space="0" w:color="auto"/>
            <w:bottom w:val="none" w:sz="0" w:space="0" w:color="auto"/>
            <w:right w:val="none" w:sz="0" w:space="0" w:color="auto"/>
          </w:divBdr>
        </w:div>
        <w:div w:id="1779331204">
          <w:marLeft w:val="0"/>
          <w:marRight w:val="0"/>
          <w:marTop w:val="0"/>
          <w:marBottom w:val="0"/>
          <w:divBdr>
            <w:top w:val="none" w:sz="0" w:space="0" w:color="auto"/>
            <w:left w:val="none" w:sz="0" w:space="0" w:color="auto"/>
            <w:bottom w:val="none" w:sz="0" w:space="0" w:color="auto"/>
            <w:right w:val="none" w:sz="0" w:space="0" w:color="auto"/>
          </w:divBdr>
        </w:div>
        <w:div w:id="289483208">
          <w:marLeft w:val="0"/>
          <w:marRight w:val="0"/>
          <w:marTop w:val="0"/>
          <w:marBottom w:val="0"/>
          <w:divBdr>
            <w:top w:val="none" w:sz="0" w:space="0" w:color="auto"/>
            <w:left w:val="none" w:sz="0" w:space="0" w:color="auto"/>
            <w:bottom w:val="none" w:sz="0" w:space="0" w:color="auto"/>
            <w:right w:val="none" w:sz="0" w:space="0" w:color="auto"/>
          </w:divBdr>
        </w:div>
        <w:div w:id="2095054914">
          <w:marLeft w:val="0"/>
          <w:marRight w:val="0"/>
          <w:marTop w:val="0"/>
          <w:marBottom w:val="0"/>
          <w:divBdr>
            <w:top w:val="none" w:sz="0" w:space="0" w:color="auto"/>
            <w:left w:val="none" w:sz="0" w:space="0" w:color="auto"/>
            <w:bottom w:val="none" w:sz="0" w:space="0" w:color="auto"/>
            <w:right w:val="none" w:sz="0" w:space="0" w:color="auto"/>
          </w:divBdr>
        </w:div>
        <w:div w:id="1725133523">
          <w:marLeft w:val="0"/>
          <w:marRight w:val="0"/>
          <w:marTop w:val="0"/>
          <w:marBottom w:val="0"/>
          <w:divBdr>
            <w:top w:val="none" w:sz="0" w:space="0" w:color="auto"/>
            <w:left w:val="none" w:sz="0" w:space="0" w:color="auto"/>
            <w:bottom w:val="none" w:sz="0" w:space="0" w:color="auto"/>
            <w:right w:val="none" w:sz="0" w:space="0" w:color="auto"/>
          </w:divBdr>
        </w:div>
        <w:div w:id="721100504">
          <w:marLeft w:val="0"/>
          <w:marRight w:val="0"/>
          <w:marTop w:val="0"/>
          <w:marBottom w:val="0"/>
          <w:divBdr>
            <w:top w:val="none" w:sz="0" w:space="0" w:color="auto"/>
            <w:left w:val="none" w:sz="0" w:space="0" w:color="auto"/>
            <w:bottom w:val="none" w:sz="0" w:space="0" w:color="auto"/>
            <w:right w:val="none" w:sz="0" w:space="0" w:color="auto"/>
          </w:divBdr>
        </w:div>
        <w:div w:id="1240095128">
          <w:marLeft w:val="0"/>
          <w:marRight w:val="0"/>
          <w:marTop w:val="0"/>
          <w:marBottom w:val="0"/>
          <w:divBdr>
            <w:top w:val="none" w:sz="0" w:space="0" w:color="auto"/>
            <w:left w:val="none" w:sz="0" w:space="0" w:color="auto"/>
            <w:bottom w:val="none" w:sz="0" w:space="0" w:color="auto"/>
            <w:right w:val="none" w:sz="0" w:space="0" w:color="auto"/>
          </w:divBdr>
        </w:div>
        <w:div w:id="1180899758">
          <w:marLeft w:val="0"/>
          <w:marRight w:val="0"/>
          <w:marTop w:val="0"/>
          <w:marBottom w:val="0"/>
          <w:divBdr>
            <w:top w:val="none" w:sz="0" w:space="0" w:color="auto"/>
            <w:left w:val="none" w:sz="0" w:space="0" w:color="auto"/>
            <w:bottom w:val="none" w:sz="0" w:space="0" w:color="auto"/>
            <w:right w:val="none" w:sz="0" w:space="0" w:color="auto"/>
          </w:divBdr>
        </w:div>
        <w:div w:id="643660786">
          <w:marLeft w:val="0"/>
          <w:marRight w:val="0"/>
          <w:marTop w:val="0"/>
          <w:marBottom w:val="0"/>
          <w:divBdr>
            <w:top w:val="none" w:sz="0" w:space="0" w:color="auto"/>
            <w:left w:val="none" w:sz="0" w:space="0" w:color="auto"/>
            <w:bottom w:val="none" w:sz="0" w:space="0" w:color="auto"/>
            <w:right w:val="none" w:sz="0" w:space="0" w:color="auto"/>
          </w:divBdr>
        </w:div>
        <w:div w:id="602079715">
          <w:marLeft w:val="0"/>
          <w:marRight w:val="0"/>
          <w:marTop w:val="0"/>
          <w:marBottom w:val="0"/>
          <w:divBdr>
            <w:top w:val="none" w:sz="0" w:space="0" w:color="auto"/>
            <w:left w:val="none" w:sz="0" w:space="0" w:color="auto"/>
            <w:bottom w:val="none" w:sz="0" w:space="0" w:color="auto"/>
            <w:right w:val="none" w:sz="0" w:space="0" w:color="auto"/>
          </w:divBdr>
        </w:div>
        <w:div w:id="1928616804">
          <w:marLeft w:val="0"/>
          <w:marRight w:val="0"/>
          <w:marTop w:val="0"/>
          <w:marBottom w:val="0"/>
          <w:divBdr>
            <w:top w:val="none" w:sz="0" w:space="0" w:color="auto"/>
            <w:left w:val="none" w:sz="0" w:space="0" w:color="auto"/>
            <w:bottom w:val="none" w:sz="0" w:space="0" w:color="auto"/>
            <w:right w:val="none" w:sz="0" w:space="0" w:color="auto"/>
          </w:divBdr>
        </w:div>
        <w:div w:id="540047328">
          <w:marLeft w:val="0"/>
          <w:marRight w:val="0"/>
          <w:marTop w:val="0"/>
          <w:marBottom w:val="0"/>
          <w:divBdr>
            <w:top w:val="none" w:sz="0" w:space="0" w:color="auto"/>
            <w:left w:val="none" w:sz="0" w:space="0" w:color="auto"/>
            <w:bottom w:val="none" w:sz="0" w:space="0" w:color="auto"/>
            <w:right w:val="none" w:sz="0" w:space="0" w:color="auto"/>
          </w:divBdr>
        </w:div>
        <w:div w:id="1930262725">
          <w:marLeft w:val="0"/>
          <w:marRight w:val="0"/>
          <w:marTop w:val="0"/>
          <w:marBottom w:val="0"/>
          <w:divBdr>
            <w:top w:val="none" w:sz="0" w:space="0" w:color="auto"/>
            <w:left w:val="none" w:sz="0" w:space="0" w:color="auto"/>
            <w:bottom w:val="none" w:sz="0" w:space="0" w:color="auto"/>
            <w:right w:val="none" w:sz="0" w:space="0" w:color="auto"/>
          </w:divBdr>
        </w:div>
        <w:div w:id="1388454724">
          <w:marLeft w:val="0"/>
          <w:marRight w:val="0"/>
          <w:marTop w:val="0"/>
          <w:marBottom w:val="0"/>
          <w:divBdr>
            <w:top w:val="none" w:sz="0" w:space="0" w:color="auto"/>
            <w:left w:val="none" w:sz="0" w:space="0" w:color="auto"/>
            <w:bottom w:val="none" w:sz="0" w:space="0" w:color="auto"/>
            <w:right w:val="none" w:sz="0" w:space="0" w:color="auto"/>
          </w:divBdr>
        </w:div>
        <w:div w:id="1894192861">
          <w:marLeft w:val="0"/>
          <w:marRight w:val="0"/>
          <w:marTop w:val="0"/>
          <w:marBottom w:val="0"/>
          <w:divBdr>
            <w:top w:val="none" w:sz="0" w:space="0" w:color="auto"/>
            <w:left w:val="none" w:sz="0" w:space="0" w:color="auto"/>
            <w:bottom w:val="none" w:sz="0" w:space="0" w:color="auto"/>
            <w:right w:val="none" w:sz="0" w:space="0" w:color="auto"/>
          </w:divBdr>
        </w:div>
        <w:div w:id="749233570">
          <w:marLeft w:val="0"/>
          <w:marRight w:val="0"/>
          <w:marTop w:val="0"/>
          <w:marBottom w:val="0"/>
          <w:divBdr>
            <w:top w:val="none" w:sz="0" w:space="0" w:color="auto"/>
            <w:left w:val="none" w:sz="0" w:space="0" w:color="auto"/>
            <w:bottom w:val="none" w:sz="0" w:space="0" w:color="auto"/>
            <w:right w:val="none" w:sz="0" w:space="0" w:color="auto"/>
          </w:divBdr>
        </w:div>
        <w:div w:id="300771150">
          <w:marLeft w:val="0"/>
          <w:marRight w:val="0"/>
          <w:marTop w:val="0"/>
          <w:marBottom w:val="0"/>
          <w:divBdr>
            <w:top w:val="none" w:sz="0" w:space="0" w:color="auto"/>
            <w:left w:val="none" w:sz="0" w:space="0" w:color="auto"/>
            <w:bottom w:val="none" w:sz="0" w:space="0" w:color="auto"/>
            <w:right w:val="none" w:sz="0" w:space="0" w:color="auto"/>
          </w:divBdr>
        </w:div>
        <w:div w:id="1324234963">
          <w:marLeft w:val="0"/>
          <w:marRight w:val="0"/>
          <w:marTop w:val="0"/>
          <w:marBottom w:val="0"/>
          <w:divBdr>
            <w:top w:val="none" w:sz="0" w:space="0" w:color="auto"/>
            <w:left w:val="none" w:sz="0" w:space="0" w:color="auto"/>
            <w:bottom w:val="none" w:sz="0" w:space="0" w:color="auto"/>
            <w:right w:val="none" w:sz="0" w:space="0" w:color="auto"/>
          </w:divBdr>
        </w:div>
        <w:div w:id="532160614">
          <w:marLeft w:val="0"/>
          <w:marRight w:val="0"/>
          <w:marTop w:val="0"/>
          <w:marBottom w:val="0"/>
          <w:divBdr>
            <w:top w:val="none" w:sz="0" w:space="0" w:color="auto"/>
            <w:left w:val="none" w:sz="0" w:space="0" w:color="auto"/>
            <w:bottom w:val="none" w:sz="0" w:space="0" w:color="auto"/>
            <w:right w:val="none" w:sz="0" w:space="0" w:color="auto"/>
          </w:divBdr>
        </w:div>
        <w:div w:id="2122609223">
          <w:marLeft w:val="0"/>
          <w:marRight w:val="0"/>
          <w:marTop w:val="0"/>
          <w:marBottom w:val="0"/>
          <w:divBdr>
            <w:top w:val="none" w:sz="0" w:space="0" w:color="auto"/>
            <w:left w:val="none" w:sz="0" w:space="0" w:color="auto"/>
            <w:bottom w:val="none" w:sz="0" w:space="0" w:color="auto"/>
            <w:right w:val="none" w:sz="0" w:space="0" w:color="auto"/>
          </w:divBdr>
        </w:div>
        <w:div w:id="823931653">
          <w:marLeft w:val="0"/>
          <w:marRight w:val="0"/>
          <w:marTop w:val="0"/>
          <w:marBottom w:val="0"/>
          <w:divBdr>
            <w:top w:val="none" w:sz="0" w:space="0" w:color="auto"/>
            <w:left w:val="none" w:sz="0" w:space="0" w:color="auto"/>
            <w:bottom w:val="none" w:sz="0" w:space="0" w:color="auto"/>
            <w:right w:val="none" w:sz="0" w:space="0" w:color="auto"/>
          </w:divBdr>
        </w:div>
        <w:div w:id="1507672652">
          <w:marLeft w:val="0"/>
          <w:marRight w:val="0"/>
          <w:marTop w:val="0"/>
          <w:marBottom w:val="0"/>
          <w:divBdr>
            <w:top w:val="none" w:sz="0" w:space="0" w:color="auto"/>
            <w:left w:val="none" w:sz="0" w:space="0" w:color="auto"/>
            <w:bottom w:val="none" w:sz="0" w:space="0" w:color="auto"/>
            <w:right w:val="none" w:sz="0" w:space="0" w:color="auto"/>
          </w:divBdr>
        </w:div>
        <w:div w:id="175772576">
          <w:marLeft w:val="0"/>
          <w:marRight w:val="0"/>
          <w:marTop w:val="0"/>
          <w:marBottom w:val="0"/>
          <w:divBdr>
            <w:top w:val="none" w:sz="0" w:space="0" w:color="auto"/>
            <w:left w:val="none" w:sz="0" w:space="0" w:color="auto"/>
            <w:bottom w:val="none" w:sz="0" w:space="0" w:color="auto"/>
            <w:right w:val="none" w:sz="0" w:space="0" w:color="auto"/>
          </w:divBdr>
        </w:div>
        <w:div w:id="2135949498">
          <w:marLeft w:val="0"/>
          <w:marRight w:val="0"/>
          <w:marTop w:val="0"/>
          <w:marBottom w:val="0"/>
          <w:divBdr>
            <w:top w:val="none" w:sz="0" w:space="0" w:color="auto"/>
            <w:left w:val="none" w:sz="0" w:space="0" w:color="auto"/>
            <w:bottom w:val="none" w:sz="0" w:space="0" w:color="auto"/>
            <w:right w:val="none" w:sz="0" w:space="0" w:color="auto"/>
          </w:divBdr>
        </w:div>
        <w:div w:id="1820151141">
          <w:marLeft w:val="0"/>
          <w:marRight w:val="0"/>
          <w:marTop w:val="0"/>
          <w:marBottom w:val="0"/>
          <w:divBdr>
            <w:top w:val="none" w:sz="0" w:space="0" w:color="auto"/>
            <w:left w:val="none" w:sz="0" w:space="0" w:color="auto"/>
            <w:bottom w:val="none" w:sz="0" w:space="0" w:color="auto"/>
            <w:right w:val="none" w:sz="0" w:space="0" w:color="auto"/>
          </w:divBdr>
        </w:div>
        <w:div w:id="1151603999">
          <w:marLeft w:val="0"/>
          <w:marRight w:val="0"/>
          <w:marTop w:val="0"/>
          <w:marBottom w:val="0"/>
          <w:divBdr>
            <w:top w:val="none" w:sz="0" w:space="0" w:color="auto"/>
            <w:left w:val="none" w:sz="0" w:space="0" w:color="auto"/>
            <w:bottom w:val="none" w:sz="0" w:space="0" w:color="auto"/>
            <w:right w:val="none" w:sz="0" w:space="0" w:color="auto"/>
          </w:divBdr>
        </w:div>
        <w:div w:id="1310746684">
          <w:marLeft w:val="0"/>
          <w:marRight w:val="0"/>
          <w:marTop w:val="0"/>
          <w:marBottom w:val="0"/>
          <w:divBdr>
            <w:top w:val="none" w:sz="0" w:space="0" w:color="auto"/>
            <w:left w:val="none" w:sz="0" w:space="0" w:color="auto"/>
            <w:bottom w:val="none" w:sz="0" w:space="0" w:color="auto"/>
            <w:right w:val="none" w:sz="0" w:space="0" w:color="auto"/>
          </w:divBdr>
        </w:div>
        <w:div w:id="2102333395">
          <w:marLeft w:val="0"/>
          <w:marRight w:val="0"/>
          <w:marTop w:val="0"/>
          <w:marBottom w:val="0"/>
          <w:divBdr>
            <w:top w:val="none" w:sz="0" w:space="0" w:color="auto"/>
            <w:left w:val="none" w:sz="0" w:space="0" w:color="auto"/>
            <w:bottom w:val="none" w:sz="0" w:space="0" w:color="auto"/>
            <w:right w:val="none" w:sz="0" w:space="0" w:color="auto"/>
          </w:divBdr>
        </w:div>
        <w:div w:id="346567000">
          <w:marLeft w:val="0"/>
          <w:marRight w:val="0"/>
          <w:marTop w:val="0"/>
          <w:marBottom w:val="0"/>
          <w:divBdr>
            <w:top w:val="none" w:sz="0" w:space="0" w:color="auto"/>
            <w:left w:val="none" w:sz="0" w:space="0" w:color="auto"/>
            <w:bottom w:val="none" w:sz="0" w:space="0" w:color="auto"/>
            <w:right w:val="none" w:sz="0" w:space="0" w:color="auto"/>
          </w:divBdr>
        </w:div>
        <w:div w:id="186456789">
          <w:marLeft w:val="0"/>
          <w:marRight w:val="0"/>
          <w:marTop w:val="0"/>
          <w:marBottom w:val="0"/>
          <w:divBdr>
            <w:top w:val="none" w:sz="0" w:space="0" w:color="auto"/>
            <w:left w:val="none" w:sz="0" w:space="0" w:color="auto"/>
            <w:bottom w:val="none" w:sz="0" w:space="0" w:color="auto"/>
            <w:right w:val="none" w:sz="0" w:space="0" w:color="auto"/>
          </w:divBdr>
        </w:div>
        <w:div w:id="1853564496">
          <w:marLeft w:val="0"/>
          <w:marRight w:val="0"/>
          <w:marTop w:val="0"/>
          <w:marBottom w:val="0"/>
          <w:divBdr>
            <w:top w:val="none" w:sz="0" w:space="0" w:color="auto"/>
            <w:left w:val="none" w:sz="0" w:space="0" w:color="auto"/>
            <w:bottom w:val="none" w:sz="0" w:space="0" w:color="auto"/>
            <w:right w:val="none" w:sz="0" w:space="0" w:color="auto"/>
          </w:divBdr>
        </w:div>
        <w:div w:id="1704940252">
          <w:marLeft w:val="0"/>
          <w:marRight w:val="0"/>
          <w:marTop w:val="0"/>
          <w:marBottom w:val="0"/>
          <w:divBdr>
            <w:top w:val="none" w:sz="0" w:space="0" w:color="auto"/>
            <w:left w:val="none" w:sz="0" w:space="0" w:color="auto"/>
            <w:bottom w:val="none" w:sz="0" w:space="0" w:color="auto"/>
            <w:right w:val="none" w:sz="0" w:space="0" w:color="auto"/>
          </w:divBdr>
        </w:div>
        <w:div w:id="1747453229">
          <w:marLeft w:val="0"/>
          <w:marRight w:val="0"/>
          <w:marTop w:val="0"/>
          <w:marBottom w:val="0"/>
          <w:divBdr>
            <w:top w:val="none" w:sz="0" w:space="0" w:color="auto"/>
            <w:left w:val="none" w:sz="0" w:space="0" w:color="auto"/>
            <w:bottom w:val="none" w:sz="0" w:space="0" w:color="auto"/>
            <w:right w:val="none" w:sz="0" w:space="0" w:color="auto"/>
          </w:divBdr>
        </w:div>
        <w:div w:id="541984049">
          <w:marLeft w:val="0"/>
          <w:marRight w:val="0"/>
          <w:marTop w:val="0"/>
          <w:marBottom w:val="0"/>
          <w:divBdr>
            <w:top w:val="none" w:sz="0" w:space="0" w:color="auto"/>
            <w:left w:val="none" w:sz="0" w:space="0" w:color="auto"/>
            <w:bottom w:val="none" w:sz="0" w:space="0" w:color="auto"/>
            <w:right w:val="none" w:sz="0" w:space="0" w:color="auto"/>
          </w:divBdr>
        </w:div>
        <w:div w:id="767509909">
          <w:marLeft w:val="0"/>
          <w:marRight w:val="0"/>
          <w:marTop w:val="0"/>
          <w:marBottom w:val="0"/>
          <w:divBdr>
            <w:top w:val="none" w:sz="0" w:space="0" w:color="auto"/>
            <w:left w:val="none" w:sz="0" w:space="0" w:color="auto"/>
            <w:bottom w:val="none" w:sz="0" w:space="0" w:color="auto"/>
            <w:right w:val="none" w:sz="0" w:space="0" w:color="auto"/>
          </w:divBdr>
        </w:div>
        <w:div w:id="333994356">
          <w:marLeft w:val="0"/>
          <w:marRight w:val="0"/>
          <w:marTop w:val="0"/>
          <w:marBottom w:val="0"/>
          <w:divBdr>
            <w:top w:val="none" w:sz="0" w:space="0" w:color="auto"/>
            <w:left w:val="none" w:sz="0" w:space="0" w:color="auto"/>
            <w:bottom w:val="none" w:sz="0" w:space="0" w:color="auto"/>
            <w:right w:val="none" w:sz="0" w:space="0" w:color="auto"/>
          </w:divBdr>
        </w:div>
        <w:div w:id="1363628909">
          <w:marLeft w:val="0"/>
          <w:marRight w:val="0"/>
          <w:marTop w:val="0"/>
          <w:marBottom w:val="0"/>
          <w:divBdr>
            <w:top w:val="none" w:sz="0" w:space="0" w:color="auto"/>
            <w:left w:val="none" w:sz="0" w:space="0" w:color="auto"/>
            <w:bottom w:val="none" w:sz="0" w:space="0" w:color="auto"/>
            <w:right w:val="none" w:sz="0" w:space="0" w:color="auto"/>
          </w:divBdr>
        </w:div>
        <w:div w:id="374164182">
          <w:marLeft w:val="0"/>
          <w:marRight w:val="0"/>
          <w:marTop w:val="0"/>
          <w:marBottom w:val="0"/>
          <w:divBdr>
            <w:top w:val="none" w:sz="0" w:space="0" w:color="auto"/>
            <w:left w:val="none" w:sz="0" w:space="0" w:color="auto"/>
            <w:bottom w:val="none" w:sz="0" w:space="0" w:color="auto"/>
            <w:right w:val="none" w:sz="0" w:space="0" w:color="auto"/>
          </w:divBdr>
        </w:div>
        <w:div w:id="434861696">
          <w:marLeft w:val="0"/>
          <w:marRight w:val="0"/>
          <w:marTop w:val="0"/>
          <w:marBottom w:val="0"/>
          <w:divBdr>
            <w:top w:val="none" w:sz="0" w:space="0" w:color="auto"/>
            <w:left w:val="none" w:sz="0" w:space="0" w:color="auto"/>
            <w:bottom w:val="none" w:sz="0" w:space="0" w:color="auto"/>
            <w:right w:val="none" w:sz="0" w:space="0" w:color="auto"/>
          </w:divBdr>
        </w:div>
        <w:div w:id="695616614">
          <w:marLeft w:val="0"/>
          <w:marRight w:val="0"/>
          <w:marTop w:val="0"/>
          <w:marBottom w:val="0"/>
          <w:divBdr>
            <w:top w:val="none" w:sz="0" w:space="0" w:color="auto"/>
            <w:left w:val="none" w:sz="0" w:space="0" w:color="auto"/>
            <w:bottom w:val="none" w:sz="0" w:space="0" w:color="auto"/>
            <w:right w:val="none" w:sz="0" w:space="0" w:color="auto"/>
          </w:divBdr>
        </w:div>
        <w:div w:id="491264415">
          <w:marLeft w:val="0"/>
          <w:marRight w:val="0"/>
          <w:marTop w:val="0"/>
          <w:marBottom w:val="0"/>
          <w:divBdr>
            <w:top w:val="none" w:sz="0" w:space="0" w:color="auto"/>
            <w:left w:val="none" w:sz="0" w:space="0" w:color="auto"/>
            <w:bottom w:val="none" w:sz="0" w:space="0" w:color="auto"/>
            <w:right w:val="none" w:sz="0" w:space="0" w:color="auto"/>
          </w:divBdr>
        </w:div>
        <w:div w:id="1787197015">
          <w:marLeft w:val="0"/>
          <w:marRight w:val="0"/>
          <w:marTop w:val="0"/>
          <w:marBottom w:val="0"/>
          <w:divBdr>
            <w:top w:val="none" w:sz="0" w:space="0" w:color="auto"/>
            <w:left w:val="none" w:sz="0" w:space="0" w:color="auto"/>
            <w:bottom w:val="none" w:sz="0" w:space="0" w:color="auto"/>
            <w:right w:val="none" w:sz="0" w:space="0" w:color="auto"/>
          </w:divBdr>
        </w:div>
        <w:div w:id="41178006">
          <w:marLeft w:val="0"/>
          <w:marRight w:val="0"/>
          <w:marTop w:val="0"/>
          <w:marBottom w:val="0"/>
          <w:divBdr>
            <w:top w:val="none" w:sz="0" w:space="0" w:color="auto"/>
            <w:left w:val="none" w:sz="0" w:space="0" w:color="auto"/>
            <w:bottom w:val="none" w:sz="0" w:space="0" w:color="auto"/>
            <w:right w:val="none" w:sz="0" w:space="0" w:color="auto"/>
          </w:divBdr>
        </w:div>
        <w:div w:id="1152600038">
          <w:marLeft w:val="0"/>
          <w:marRight w:val="0"/>
          <w:marTop w:val="0"/>
          <w:marBottom w:val="0"/>
          <w:divBdr>
            <w:top w:val="none" w:sz="0" w:space="0" w:color="auto"/>
            <w:left w:val="none" w:sz="0" w:space="0" w:color="auto"/>
            <w:bottom w:val="none" w:sz="0" w:space="0" w:color="auto"/>
            <w:right w:val="none" w:sz="0" w:space="0" w:color="auto"/>
          </w:divBdr>
        </w:div>
        <w:div w:id="1408189986">
          <w:marLeft w:val="0"/>
          <w:marRight w:val="0"/>
          <w:marTop w:val="0"/>
          <w:marBottom w:val="0"/>
          <w:divBdr>
            <w:top w:val="none" w:sz="0" w:space="0" w:color="auto"/>
            <w:left w:val="none" w:sz="0" w:space="0" w:color="auto"/>
            <w:bottom w:val="none" w:sz="0" w:space="0" w:color="auto"/>
            <w:right w:val="none" w:sz="0" w:space="0" w:color="auto"/>
          </w:divBdr>
        </w:div>
        <w:div w:id="799224263">
          <w:marLeft w:val="0"/>
          <w:marRight w:val="0"/>
          <w:marTop w:val="0"/>
          <w:marBottom w:val="0"/>
          <w:divBdr>
            <w:top w:val="none" w:sz="0" w:space="0" w:color="auto"/>
            <w:left w:val="none" w:sz="0" w:space="0" w:color="auto"/>
            <w:bottom w:val="none" w:sz="0" w:space="0" w:color="auto"/>
            <w:right w:val="none" w:sz="0" w:space="0" w:color="auto"/>
          </w:divBdr>
        </w:div>
        <w:div w:id="1186749555">
          <w:marLeft w:val="0"/>
          <w:marRight w:val="0"/>
          <w:marTop w:val="0"/>
          <w:marBottom w:val="0"/>
          <w:divBdr>
            <w:top w:val="none" w:sz="0" w:space="0" w:color="auto"/>
            <w:left w:val="none" w:sz="0" w:space="0" w:color="auto"/>
            <w:bottom w:val="none" w:sz="0" w:space="0" w:color="auto"/>
            <w:right w:val="none" w:sz="0" w:space="0" w:color="auto"/>
          </w:divBdr>
        </w:div>
        <w:div w:id="1118913253">
          <w:marLeft w:val="0"/>
          <w:marRight w:val="0"/>
          <w:marTop w:val="0"/>
          <w:marBottom w:val="0"/>
          <w:divBdr>
            <w:top w:val="none" w:sz="0" w:space="0" w:color="auto"/>
            <w:left w:val="none" w:sz="0" w:space="0" w:color="auto"/>
            <w:bottom w:val="none" w:sz="0" w:space="0" w:color="auto"/>
            <w:right w:val="none" w:sz="0" w:space="0" w:color="auto"/>
          </w:divBdr>
        </w:div>
        <w:div w:id="1711152997">
          <w:marLeft w:val="0"/>
          <w:marRight w:val="0"/>
          <w:marTop w:val="0"/>
          <w:marBottom w:val="0"/>
          <w:divBdr>
            <w:top w:val="none" w:sz="0" w:space="0" w:color="auto"/>
            <w:left w:val="none" w:sz="0" w:space="0" w:color="auto"/>
            <w:bottom w:val="none" w:sz="0" w:space="0" w:color="auto"/>
            <w:right w:val="none" w:sz="0" w:space="0" w:color="auto"/>
          </w:divBdr>
        </w:div>
        <w:div w:id="1876113709">
          <w:marLeft w:val="0"/>
          <w:marRight w:val="0"/>
          <w:marTop w:val="0"/>
          <w:marBottom w:val="0"/>
          <w:divBdr>
            <w:top w:val="none" w:sz="0" w:space="0" w:color="auto"/>
            <w:left w:val="none" w:sz="0" w:space="0" w:color="auto"/>
            <w:bottom w:val="none" w:sz="0" w:space="0" w:color="auto"/>
            <w:right w:val="none" w:sz="0" w:space="0" w:color="auto"/>
          </w:divBdr>
        </w:div>
        <w:div w:id="336618148">
          <w:marLeft w:val="0"/>
          <w:marRight w:val="0"/>
          <w:marTop w:val="0"/>
          <w:marBottom w:val="0"/>
          <w:divBdr>
            <w:top w:val="none" w:sz="0" w:space="0" w:color="auto"/>
            <w:left w:val="none" w:sz="0" w:space="0" w:color="auto"/>
            <w:bottom w:val="none" w:sz="0" w:space="0" w:color="auto"/>
            <w:right w:val="none" w:sz="0" w:space="0" w:color="auto"/>
          </w:divBdr>
        </w:div>
        <w:div w:id="1591693685">
          <w:marLeft w:val="0"/>
          <w:marRight w:val="0"/>
          <w:marTop w:val="0"/>
          <w:marBottom w:val="0"/>
          <w:divBdr>
            <w:top w:val="none" w:sz="0" w:space="0" w:color="auto"/>
            <w:left w:val="none" w:sz="0" w:space="0" w:color="auto"/>
            <w:bottom w:val="none" w:sz="0" w:space="0" w:color="auto"/>
            <w:right w:val="none" w:sz="0" w:space="0" w:color="auto"/>
          </w:divBdr>
        </w:div>
        <w:div w:id="189682887">
          <w:marLeft w:val="0"/>
          <w:marRight w:val="0"/>
          <w:marTop w:val="0"/>
          <w:marBottom w:val="0"/>
          <w:divBdr>
            <w:top w:val="none" w:sz="0" w:space="0" w:color="auto"/>
            <w:left w:val="none" w:sz="0" w:space="0" w:color="auto"/>
            <w:bottom w:val="none" w:sz="0" w:space="0" w:color="auto"/>
            <w:right w:val="none" w:sz="0" w:space="0" w:color="auto"/>
          </w:divBdr>
        </w:div>
        <w:div w:id="595960">
          <w:marLeft w:val="0"/>
          <w:marRight w:val="0"/>
          <w:marTop w:val="0"/>
          <w:marBottom w:val="0"/>
          <w:divBdr>
            <w:top w:val="none" w:sz="0" w:space="0" w:color="auto"/>
            <w:left w:val="none" w:sz="0" w:space="0" w:color="auto"/>
            <w:bottom w:val="none" w:sz="0" w:space="0" w:color="auto"/>
            <w:right w:val="none" w:sz="0" w:space="0" w:color="auto"/>
          </w:divBdr>
        </w:div>
        <w:div w:id="404568971">
          <w:marLeft w:val="0"/>
          <w:marRight w:val="0"/>
          <w:marTop w:val="0"/>
          <w:marBottom w:val="0"/>
          <w:divBdr>
            <w:top w:val="none" w:sz="0" w:space="0" w:color="auto"/>
            <w:left w:val="none" w:sz="0" w:space="0" w:color="auto"/>
            <w:bottom w:val="none" w:sz="0" w:space="0" w:color="auto"/>
            <w:right w:val="none" w:sz="0" w:space="0" w:color="auto"/>
          </w:divBdr>
        </w:div>
        <w:div w:id="1325356622">
          <w:marLeft w:val="0"/>
          <w:marRight w:val="0"/>
          <w:marTop w:val="0"/>
          <w:marBottom w:val="0"/>
          <w:divBdr>
            <w:top w:val="none" w:sz="0" w:space="0" w:color="auto"/>
            <w:left w:val="none" w:sz="0" w:space="0" w:color="auto"/>
            <w:bottom w:val="none" w:sz="0" w:space="0" w:color="auto"/>
            <w:right w:val="none" w:sz="0" w:space="0" w:color="auto"/>
          </w:divBdr>
        </w:div>
        <w:div w:id="509181537">
          <w:marLeft w:val="0"/>
          <w:marRight w:val="0"/>
          <w:marTop w:val="0"/>
          <w:marBottom w:val="0"/>
          <w:divBdr>
            <w:top w:val="none" w:sz="0" w:space="0" w:color="auto"/>
            <w:left w:val="none" w:sz="0" w:space="0" w:color="auto"/>
            <w:bottom w:val="none" w:sz="0" w:space="0" w:color="auto"/>
            <w:right w:val="none" w:sz="0" w:space="0" w:color="auto"/>
          </w:divBdr>
        </w:div>
        <w:div w:id="65274437">
          <w:marLeft w:val="0"/>
          <w:marRight w:val="0"/>
          <w:marTop w:val="0"/>
          <w:marBottom w:val="0"/>
          <w:divBdr>
            <w:top w:val="none" w:sz="0" w:space="0" w:color="auto"/>
            <w:left w:val="none" w:sz="0" w:space="0" w:color="auto"/>
            <w:bottom w:val="none" w:sz="0" w:space="0" w:color="auto"/>
            <w:right w:val="none" w:sz="0" w:space="0" w:color="auto"/>
          </w:divBdr>
        </w:div>
        <w:div w:id="745035749">
          <w:marLeft w:val="0"/>
          <w:marRight w:val="0"/>
          <w:marTop w:val="0"/>
          <w:marBottom w:val="0"/>
          <w:divBdr>
            <w:top w:val="none" w:sz="0" w:space="0" w:color="auto"/>
            <w:left w:val="none" w:sz="0" w:space="0" w:color="auto"/>
            <w:bottom w:val="none" w:sz="0" w:space="0" w:color="auto"/>
            <w:right w:val="none" w:sz="0" w:space="0" w:color="auto"/>
          </w:divBdr>
        </w:div>
        <w:div w:id="331832976">
          <w:marLeft w:val="0"/>
          <w:marRight w:val="0"/>
          <w:marTop w:val="0"/>
          <w:marBottom w:val="0"/>
          <w:divBdr>
            <w:top w:val="none" w:sz="0" w:space="0" w:color="auto"/>
            <w:left w:val="none" w:sz="0" w:space="0" w:color="auto"/>
            <w:bottom w:val="none" w:sz="0" w:space="0" w:color="auto"/>
            <w:right w:val="none" w:sz="0" w:space="0" w:color="auto"/>
          </w:divBdr>
        </w:div>
        <w:div w:id="1550610057">
          <w:marLeft w:val="0"/>
          <w:marRight w:val="0"/>
          <w:marTop w:val="0"/>
          <w:marBottom w:val="0"/>
          <w:divBdr>
            <w:top w:val="none" w:sz="0" w:space="0" w:color="auto"/>
            <w:left w:val="none" w:sz="0" w:space="0" w:color="auto"/>
            <w:bottom w:val="none" w:sz="0" w:space="0" w:color="auto"/>
            <w:right w:val="none" w:sz="0" w:space="0" w:color="auto"/>
          </w:divBdr>
        </w:div>
        <w:div w:id="872351246">
          <w:marLeft w:val="0"/>
          <w:marRight w:val="0"/>
          <w:marTop w:val="0"/>
          <w:marBottom w:val="0"/>
          <w:divBdr>
            <w:top w:val="none" w:sz="0" w:space="0" w:color="auto"/>
            <w:left w:val="none" w:sz="0" w:space="0" w:color="auto"/>
            <w:bottom w:val="none" w:sz="0" w:space="0" w:color="auto"/>
            <w:right w:val="none" w:sz="0" w:space="0" w:color="auto"/>
          </w:divBdr>
        </w:div>
        <w:div w:id="1049650548">
          <w:marLeft w:val="0"/>
          <w:marRight w:val="0"/>
          <w:marTop w:val="0"/>
          <w:marBottom w:val="0"/>
          <w:divBdr>
            <w:top w:val="none" w:sz="0" w:space="0" w:color="auto"/>
            <w:left w:val="none" w:sz="0" w:space="0" w:color="auto"/>
            <w:bottom w:val="none" w:sz="0" w:space="0" w:color="auto"/>
            <w:right w:val="none" w:sz="0" w:space="0" w:color="auto"/>
          </w:divBdr>
        </w:div>
        <w:div w:id="1073308910">
          <w:marLeft w:val="0"/>
          <w:marRight w:val="0"/>
          <w:marTop w:val="0"/>
          <w:marBottom w:val="0"/>
          <w:divBdr>
            <w:top w:val="none" w:sz="0" w:space="0" w:color="auto"/>
            <w:left w:val="none" w:sz="0" w:space="0" w:color="auto"/>
            <w:bottom w:val="none" w:sz="0" w:space="0" w:color="auto"/>
            <w:right w:val="none" w:sz="0" w:space="0" w:color="auto"/>
          </w:divBdr>
        </w:div>
        <w:div w:id="426968284">
          <w:marLeft w:val="0"/>
          <w:marRight w:val="0"/>
          <w:marTop w:val="0"/>
          <w:marBottom w:val="0"/>
          <w:divBdr>
            <w:top w:val="none" w:sz="0" w:space="0" w:color="auto"/>
            <w:left w:val="none" w:sz="0" w:space="0" w:color="auto"/>
            <w:bottom w:val="none" w:sz="0" w:space="0" w:color="auto"/>
            <w:right w:val="none" w:sz="0" w:space="0" w:color="auto"/>
          </w:divBdr>
        </w:div>
        <w:div w:id="102577088">
          <w:marLeft w:val="0"/>
          <w:marRight w:val="0"/>
          <w:marTop w:val="0"/>
          <w:marBottom w:val="0"/>
          <w:divBdr>
            <w:top w:val="none" w:sz="0" w:space="0" w:color="auto"/>
            <w:left w:val="none" w:sz="0" w:space="0" w:color="auto"/>
            <w:bottom w:val="none" w:sz="0" w:space="0" w:color="auto"/>
            <w:right w:val="none" w:sz="0" w:space="0" w:color="auto"/>
          </w:divBdr>
        </w:div>
        <w:div w:id="1831287790">
          <w:marLeft w:val="0"/>
          <w:marRight w:val="0"/>
          <w:marTop w:val="0"/>
          <w:marBottom w:val="0"/>
          <w:divBdr>
            <w:top w:val="none" w:sz="0" w:space="0" w:color="auto"/>
            <w:left w:val="none" w:sz="0" w:space="0" w:color="auto"/>
            <w:bottom w:val="none" w:sz="0" w:space="0" w:color="auto"/>
            <w:right w:val="none" w:sz="0" w:space="0" w:color="auto"/>
          </w:divBdr>
        </w:div>
        <w:div w:id="1027491020">
          <w:marLeft w:val="0"/>
          <w:marRight w:val="0"/>
          <w:marTop w:val="0"/>
          <w:marBottom w:val="0"/>
          <w:divBdr>
            <w:top w:val="none" w:sz="0" w:space="0" w:color="auto"/>
            <w:left w:val="none" w:sz="0" w:space="0" w:color="auto"/>
            <w:bottom w:val="none" w:sz="0" w:space="0" w:color="auto"/>
            <w:right w:val="none" w:sz="0" w:space="0" w:color="auto"/>
          </w:divBdr>
        </w:div>
        <w:div w:id="1355769651">
          <w:marLeft w:val="0"/>
          <w:marRight w:val="0"/>
          <w:marTop w:val="0"/>
          <w:marBottom w:val="0"/>
          <w:divBdr>
            <w:top w:val="none" w:sz="0" w:space="0" w:color="auto"/>
            <w:left w:val="none" w:sz="0" w:space="0" w:color="auto"/>
            <w:bottom w:val="none" w:sz="0" w:space="0" w:color="auto"/>
            <w:right w:val="none" w:sz="0" w:space="0" w:color="auto"/>
          </w:divBdr>
        </w:div>
        <w:div w:id="654528279">
          <w:marLeft w:val="0"/>
          <w:marRight w:val="0"/>
          <w:marTop w:val="0"/>
          <w:marBottom w:val="0"/>
          <w:divBdr>
            <w:top w:val="none" w:sz="0" w:space="0" w:color="auto"/>
            <w:left w:val="none" w:sz="0" w:space="0" w:color="auto"/>
            <w:bottom w:val="none" w:sz="0" w:space="0" w:color="auto"/>
            <w:right w:val="none" w:sz="0" w:space="0" w:color="auto"/>
          </w:divBdr>
        </w:div>
        <w:div w:id="1054163892">
          <w:marLeft w:val="0"/>
          <w:marRight w:val="0"/>
          <w:marTop w:val="0"/>
          <w:marBottom w:val="0"/>
          <w:divBdr>
            <w:top w:val="none" w:sz="0" w:space="0" w:color="auto"/>
            <w:left w:val="none" w:sz="0" w:space="0" w:color="auto"/>
            <w:bottom w:val="none" w:sz="0" w:space="0" w:color="auto"/>
            <w:right w:val="none" w:sz="0" w:space="0" w:color="auto"/>
          </w:divBdr>
        </w:div>
        <w:div w:id="1771706015">
          <w:marLeft w:val="0"/>
          <w:marRight w:val="0"/>
          <w:marTop w:val="0"/>
          <w:marBottom w:val="0"/>
          <w:divBdr>
            <w:top w:val="none" w:sz="0" w:space="0" w:color="auto"/>
            <w:left w:val="none" w:sz="0" w:space="0" w:color="auto"/>
            <w:bottom w:val="none" w:sz="0" w:space="0" w:color="auto"/>
            <w:right w:val="none" w:sz="0" w:space="0" w:color="auto"/>
          </w:divBdr>
        </w:div>
        <w:div w:id="1541822509">
          <w:marLeft w:val="0"/>
          <w:marRight w:val="0"/>
          <w:marTop w:val="0"/>
          <w:marBottom w:val="0"/>
          <w:divBdr>
            <w:top w:val="none" w:sz="0" w:space="0" w:color="auto"/>
            <w:left w:val="none" w:sz="0" w:space="0" w:color="auto"/>
            <w:bottom w:val="none" w:sz="0" w:space="0" w:color="auto"/>
            <w:right w:val="none" w:sz="0" w:space="0" w:color="auto"/>
          </w:divBdr>
        </w:div>
        <w:div w:id="1666394519">
          <w:marLeft w:val="0"/>
          <w:marRight w:val="0"/>
          <w:marTop w:val="0"/>
          <w:marBottom w:val="0"/>
          <w:divBdr>
            <w:top w:val="none" w:sz="0" w:space="0" w:color="auto"/>
            <w:left w:val="none" w:sz="0" w:space="0" w:color="auto"/>
            <w:bottom w:val="none" w:sz="0" w:space="0" w:color="auto"/>
            <w:right w:val="none" w:sz="0" w:space="0" w:color="auto"/>
          </w:divBdr>
        </w:div>
        <w:div w:id="390083119">
          <w:marLeft w:val="0"/>
          <w:marRight w:val="0"/>
          <w:marTop w:val="0"/>
          <w:marBottom w:val="0"/>
          <w:divBdr>
            <w:top w:val="none" w:sz="0" w:space="0" w:color="auto"/>
            <w:left w:val="none" w:sz="0" w:space="0" w:color="auto"/>
            <w:bottom w:val="none" w:sz="0" w:space="0" w:color="auto"/>
            <w:right w:val="none" w:sz="0" w:space="0" w:color="auto"/>
          </w:divBdr>
        </w:div>
        <w:div w:id="1256668297">
          <w:marLeft w:val="0"/>
          <w:marRight w:val="0"/>
          <w:marTop w:val="0"/>
          <w:marBottom w:val="0"/>
          <w:divBdr>
            <w:top w:val="none" w:sz="0" w:space="0" w:color="auto"/>
            <w:left w:val="none" w:sz="0" w:space="0" w:color="auto"/>
            <w:bottom w:val="none" w:sz="0" w:space="0" w:color="auto"/>
            <w:right w:val="none" w:sz="0" w:space="0" w:color="auto"/>
          </w:divBdr>
        </w:div>
        <w:div w:id="1703746157">
          <w:marLeft w:val="0"/>
          <w:marRight w:val="0"/>
          <w:marTop w:val="0"/>
          <w:marBottom w:val="0"/>
          <w:divBdr>
            <w:top w:val="none" w:sz="0" w:space="0" w:color="auto"/>
            <w:left w:val="none" w:sz="0" w:space="0" w:color="auto"/>
            <w:bottom w:val="none" w:sz="0" w:space="0" w:color="auto"/>
            <w:right w:val="none" w:sz="0" w:space="0" w:color="auto"/>
          </w:divBdr>
        </w:div>
        <w:div w:id="1731147683">
          <w:marLeft w:val="0"/>
          <w:marRight w:val="0"/>
          <w:marTop w:val="0"/>
          <w:marBottom w:val="0"/>
          <w:divBdr>
            <w:top w:val="none" w:sz="0" w:space="0" w:color="auto"/>
            <w:left w:val="none" w:sz="0" w:space="0" w:color="auto"/>
            <w:bottom w:val="none" w:sz="0" w:space="0" w:color="auto"/>
            <w:right w:val="none" w:sz="0" w:space="0" w:color="auto"/>
          </w:divBdr>
        </w:div>
        <w:div w:id="1880237177">
          <w:marLeft w:val="0"/>
          <w:marRight w:val="0"/>
          <w:marTop w:val="0"/>
          <w:marBottom w:val="0"/>
          <w:divBdr>
            <w:top w:val="none" w:sz="0" w:space="0" w:color="auto"/>
            <w:left w:val="none" w:sz="0" w:space="0" w:color="auto"/>
            <w:bottom w:val="none" w:sz="0" w:space="0" w:color="auto"/>
            <w:right w:val="none" w:sz="0" w:space="0" w:color="auto"/>
          </w:divBdr>
        </w:div>
        <w:div w:id="1136685663">
          <w:marLeft w:val="0"/>
          <w:marRight w:val="0"/>
          <w:marTop w:val="0"/>
          <w:marBottom w:val="0"/>
          <w:divBdr>
            <w:top w:val="none" w:sz="0" w:space="0" w:color="auto"/>
            <w:left w:val="none" w:sz="0" w:space="0" w:color="auto"/>
            <w:bottom w:val="none" w:sz="0" w:space="0" w:color="auto"/>
            <w:right w:val="none" w:sz="0" w:space="0" w:color="auto"/>
          </w:divBdr>
        </w:div>
        <w:div w:id="1103720488">
          <w:marLeft w:val="0"/>
          <w:marRight w:val="0"/>
          <w:marTop w:val="0"/>
          <w:marBottom w:val="0"/>
          <w:divBdr>
            <w:top w:val="none" w:sz="0" w:space="0" w:color="auto"/>
            <w:left w:val="none" w:sz="0" w:space="0" w:color="auto"/>
            <w:bottom w:val="none" w:sz="0" w:space="0" w:color="auto"/>
            <w:right w:val="none" w:sz="0" w:space="0" w:color="auto"/>
          </w:divBdr>
        </w:div>
        <w:div w:id="1783258160">
          <w:marLeft w:val="0"/>
          <w:marRight w:val="0"/>
          <w:marTop w:val="0"/>
          <w:marBottom w:val="0"/>
          <w:divBdr>
            <w:top w:val="none" w:sz="0" w:space="0" w:color="auto"/>
            <w:left w:val="none" w:sz="0" w:space="0" w:color="auto"/>
            <w:bottom w:val="none" w:sz="0" w:space="0" w:color="auto"/>
            <w:right w:val="none" w:sz="0" w:space="0" w:color="auto"/>
          </w:divBdr>
        </w:div>
        <w:div w:id="894900816">
          <w:marLeft w:val="0"/>
          <w:marRight w:val="0"/>
          <w:marTop w:val="0"/>
          <w:marBottom w:val="0"/>
          <w:divBdr>
            <w:top w:val="none" w:sz="0" w:space="0" w:color="auto"/>
            <w:left w:val="none" w:sz="0" w:space="0" w:color="auto"/>
            <w:bottom w:val="none" w:sz="0" w:space="0" w:color="auto"/>
            <w:right w:val="none" w:sz="0" w:space="0" w:color="auto"/>
          </w:divBdr>
        </w:div>
        <w:div w:id="183179090">
          <w:marLeft w:val="0"/>
          <w:marRight w:val="0"/>
          <w:marTop w:val="0"/>
          <w:marBottom w:val="0"/>
          <w:divBdr>
            <w:top w:val="none" w:sz="0" w:space="0" w:color="auto"/>
            <w:left w:val="none" w:sz="0" w:space="0" w:color="auto"/>
            <w:bottom w:val="none" w:sz="0" w:space="0" w:color="auto"/>
            <w:right w:val="none" w:sz="0" w:space="0" w:color="auto"/>
          </w:divBdr>
        </w:div>
        <w:div w:id="982663233">
          <w:marLeft w:val="0"/>
          <w:marRight w:val="0"/>
          <w:marTop w:val="0"/>
          <w:marBottom w:val="0"/>
          <w:divBdr>
            <w:top w:val="none" w:sz="0" w:space="0" w:color="auto"/>
            <w:left w:val="none" w:sz="0" w:space="0" w:color="auto"/>
            <w:bottom w:val="none" w:sz="0" w:space="0" w:color="auto"/>
            <w:right w:val="none" w:sz="0" w:space="0" w:color="auto"/>
          </w:divBdr>
        </w:div>
        <w:div w:id="316348631">
          <w:marLeft w:val="0"/>
          <w:marRight w:val="0"/>
          <w:marTop w:val="0"/>
          <w:marBottom w:val="0"/>
          <w:divBdr>
            <w:top w:val="none" w:sz="0" w:space="0" w:color="auto"/>
            <w:left w:val="none" w:sz="0" w:space="0" w:color="auto"/>
            <w:bottom w:val="none" w:sz="0" w:space="0" w:color="auto"/>
            <w:right w:val="none" w:sz="0" w:space="0" w:color="auto"/>
          </w:divBdr>
        </w:div>
        <w:div w:id="2014647567">
          <w:marLeft w:val="0"/>
          <w:marRight w:val="0"/>
          <w:marTop w:val="0"/>
          <w:marBottom w:val="0"/>
          <w:divBdr>
            <w:top w:val="none" w:sz="0" w:space="0" w:color="auto"/>
            <w:left w:val="none" w:sz="0" w:space="0" w:color="auto"/>
            <w:bottom w:val="none" w:sz="0" w:space="0" w:color="auto"/>
            <w:right w:val="none" w:sz="0" w:space="0" w:color="auto"/>
          </w:divBdr>
        </w:div>
        <w:div w:id="1786538120">
          <w:marLeft w:val="0"/>
          <w:marRight w:val="0"/>
          <w:marTop w:val="0"/>
          <w:marBottom w:val="0"/>
          <w:divBdr>
            <w:top w:val="none" w:sz="0" w:space="0" w:color="auto"/>
            <w:left w:val="none" w:sz="0" w:space="0" w:color="auto"/>
            <w:bottom w:val="none" w:sz="0" w:space="0" w:color="auto"/>
            <w:right w:val="none" w:sz="0" w:space="0" w:color="auto"/>
          </w:divBdr>
        </w:div>
        <w:div w:id="1051613884">
          <w:marLeft w:val="0"/>
          <w:marRight w:val="0"/>
          <w:marTop w:val="0"/>
          <w:marBottom w:val="0"/>
          <w:divBdr>
            <w:top w:val="none" w:sz="0" w:space="0" w:color="auto"/>
            <w:left w:val="none" w:sz="0" w:space="0" w:color="auto"/>
            <w:bottom w:val="none" w:sz="0" w:space="0" w:color="auto"/>
            <w:right w:val="none" w:sz="0" w:space="0" w:color="auto"/>
          </w:divBdr>
        </w:div>
        <w:div w:id="293144996">
          <w:marLeft w:val="0"/>
          <w:marRight w:val="0"/>
          <w:marTop w:val="0"/>
          <w:marBottom w:val="0"/>
          <w:divBdr>
            <w:top w:val="none" w:sz="0" w:space="0" w:color="auto"/>
            <w:left w:val="none" w:sz="0" w:space="0" w:color="auto"/>
            <w:bottom w:val="none" w:sz="0" w:space="0" w:color="auto"/>
            <w:right w:val="none" w:sz="0" w:space="0" w:color="auto"/>
          </w:divBdr>
        </w:div>
        <w:div w:id="1420328152">
          <w:marLeft w:val="0"/>
          <w:marRight w:val="0"/>
          <w:marTop w:val="0"/>
          <w:marBottom w:val="0"/>
          <w:divBdr>
            <w:top w:val="none" w:sz="0" w:space="0" w:color="auto"/>
            <w:left w:val="none" w:sz="0" w:space="0" w:color="auto"/>
            <w:bottom w:val="none" w:sz="0" w:space="0" w:color="auto"/>
            <w:right w:val="none" w:sz="0" w:space="0" w:color="auto"/>
          </w:divBdr>
        </w:div>
        <w:div w:id="308750823">
          <w:marLeft w:val="0"/>
          <w:marRight w:val="0"/>
          <w:marTop w:val="0"/>
          <w:marBottom w:val="0"/>
          <w:divBdr>
            <w:top w:val="none" w:sz="0" w:space="0" w:color="auto"/>
            <w:left w:val="none" w:sz="0" w:space="0" w:color="auto"/>
            <w:bottom w:val="none" w:sz="0" w:space="0" w:color="auto"/>
            <w:right w:val="none" w:sz="0" w:space="0" w:color="auto"/>
          </w:divBdr>
        </w:div>
        <w:div w:id="223684349">
          <w:marLeft w:val="0"/>
          <w:marRight w:val="0"/>
          <w:marTop w:val="0"/>
          <w:marBottom w:val="0"/>
          <w:divBdr>
            <w:top w:val="none" w:sz="0" w:space="0" w:color="auto"/>
            <w:left w:val="none" w:sz="0" w:space="0" w:color="auto"/>
            <w:bottom w:val="none" w:sz="0" w:space="0" w:color="auto"/>
            <w:right w:val="none" w:sz="0" w:space="0" w:color="auto"/>
          </w:divBdr>
        </w:div>
        <w:div w:id="1397899670">
          <w:marLeft w:val="0"/>
          <w:marRight w:val="0"/>
          <w:marTop w:val="0"/>
          <w:marBottom w:val="0"/>
          <w:divBdr>
            <w:top w:val="none" w:sz="0" w:space="0" w:color="auto"/>
            <w:left w:val="none" w:sz="0" w:space="0" w:color="auto"/>
            <w:bottom w:val="none" w:sz="0" w:space="0" w:color="auto"/>
            <w:right w:val="none" w:sz="0" w:space="0" w:color="auto"/>
          </w:divBdr>
        </w:div>
        <w:div w:id="544369562">
          <w:marLeft w:val="0"/>
          <w:marRight w:val="0"/>
          <w:marTop w:val="0"/>
          <w:marBottom w:val="0"/>
          <w:divBdr>
            <w:top w:val="none" w:sz="0" w:space="0" w:color="auto"/>
            <w:left w:val="none" w:sz="0" w:space="0" w:color="auto"/>
            <w:bottom w:val="none" w:sz="0" w:space="0" w:color="auto"/>
            <w:right w:val="none" w:sz="0" w:space="0" w:color="auto"/>
          </w:divBdr>
        </w:div>
        <w:div w:id="751702571">
          <w:marLeft w:val="0"/>
          <w:marRight w:val="0"/>
          <w:marTop w:val="0"/>
          <w:marBottom w:val="0"/>
          <w:divBdr>
            <w:top w:val="none" w:sz="0" w:space="0" w:color="auto"/>
            <w:left w:val="none" w:sz="0" w:space="0" w:color="auto"/>
            <w:bottom w:val="none" w:sz="0" w:space="0" w:color="auto"/>
            <w:right w:val="none" w:sz="0" w:space="0" w:color="auto"/>
          </w:divBdr>
        </w:div>
        <w:div w:id="406732197">
          <w:marLeft w:val="0"/>
          <w:marRight w:val="0"/>
          <w:marTop w:val="0"/>
          <w:marBottom w:val="0"/>
          <w:divBdr>
            <w:top w:val="none" w:sz="0" w:space="0" w:color="auto"/>
            <w:left w:val="none" w:sz="0" w:space="0" w:color="auto"/>
            <w:bottom w:val="none" w:sz="0" w:space="0" w:color="auto"/>
            <w:right w:val="none" w:sz="0" w:space="0" w:color="auto"/>
          </w:divBdr>
        </w:div>
        <w:div w:id="252592378">
          <w:marLeft w:val="0"/>
          <w:marRight w:val="0"/>
          <w:marTop w:val="0"/>
          <w:marBottom w:val="0"/>
          <w:divBdr>
            <w:top w:val="none" w:sz="0" w:space="0" w:color="auto"/>
            <w:left w:val="none" w:sz="0" w:space="0" w:color="auto"/>
            <w:bottom w:val="none" w:sz="0" w:space="0" w:color="auto"/>
            <w:right w:val="none" w:sz="0" w:space="0" w:color="auto"/>
          </w:divBdr>
        </w:div>
        <w:div w:id="1487934332">
          <w:marLeft w:val="0"/>
          <w:marRight w:val="0"/>
          <w:marTop w:val="0"/>
          <w:marBottom w:val="0"/>
          <w:divBdr>
            <w:top w:val="none" w:sz="0" w:space="0" w:color="auto"/>
            <w:left w:val="none" w:sz="0" w:space="0" w:color="auto"/>
            <w:bottom w:val="none" w:sz="0" w:space="0" w:color="auto"/>
            <w:right w:val="none" w:sz="0" w:space="0" w:color="auto"/>
          </w:divBdr>
        </w:div>
        <w:div w:id="332151000">
          <w:marLeft w:val="0"/>
          <w:marRight w:val="0"/>
          <w:marTop w:val="0"/>
          <w:marBottom w:val="0"/>
          <w:divBdr>
            <w:top w:val="none" w:sz="0" w:space="0" w:color="auto"/>
            <w:left w:val="none" w:sz="0" w:space="0" w:color="auto"/>
            <w:bottom w:val="none" w:sz="0" w:space="0" w:color="auto"/>
            <w:right w:val="none" w:sz="0" w:space="0" w:color="auto"/>
          </w:divBdr>
        </w:div>
        <w:div w:id="1241208167">
          <w:marLeft w:val="0"/>
          <w:marRight w:val="0"/>
          <w:marTop w:val="0"/>
          <w:marBottom w:val="0"/>
          <w:divBdr>
            <w:top w:val="none" w:sz="0" w:space="0" w:color="auto"/>
            <w:left w:val="none" w:sz="0" w:space="0" w:color="auto"/>
            <w:bottom w:val="none" w:sz="0" w:space="0" w:color="auto"/>
            <w:right w:val="none" w:sz="0" w:space="0" w:color="auto"/>
          </w:divBdr>
        </w:div>
        <w:div w:id="1688097692">
          <w:marLeft w:val="0"/>
          <w:marRight w:val="0"/>
          <w:marTop w:val="0"/>
          <w:marBottom w:val="0"/>
          <w:divBdr>
            <w:top w:val="none" w:sz="0" w:space="0" w:color="auto"/>
            <w:left w:val="none" w:sz="0" w:space="0" w:color="auto"/>
            <w:bottom w:val="none" w:sz="0" w:space="0" w:color="auto"/>
            <w:right w:val="none" w:sz="0" w:space="0" w:color="auto"/>
          </w:divBdr>
        </w:div>
        <w:div w:id="841166714">
          <w:marLeft w:val="0"/>
          <w:marRight w:val="0"/>
          <w:marTop w:val="0"/>
          <w:marBottom w:val="0"/>
          <w:divBdr>
            <w:top w:val="none" w:sz="0" w:space="0" w:color="auto"/>
            <w:left w:val="none" w:sz="0" w:space="0" w:color="auto"/>
            <w:bottom w:val="none" w:sz="0" w:space="0" w:color="auto"/>
            <w:right w:val="none" w:sz="0" w:space="0" w:color="auto"/>
          </w:divBdr>
        </w:div>
        <w:div w:id="1660113683">
          <w:marLeft w:val="0"/>
          <w:marRight w:val="0"/>
          <w:marTop w:val="0"/>
          <w:marBottom w:val="0"/>
          <w:divBdr>
            <w:top w:val="none" w:sz="0" w:space="0" w:color="auto"/>
            <w:left w:val="none" w:sz="0" w:space="0" w:color="auto"/>
            <w:bottom w:val="none" w:sz="0" w:space="0" w:color="auto"/>
            <w:right w:val="none" w:sz="0" w:space="0" w:color="auto"/>
          </w:divBdr>
        </w:div>
        <w:div w:id="650712158">
          <w:marLeft w:val="0"/>
          <w:marRight w:val="0"/>
          <w:marTop w:val="0"/>
          <w:marBottom w:val="0"/>
          <w:divBdr>
            <w:top w:val="none" w:sz="0" w:space="0" w:color="auto"/>
            <w:left w:val="none" w:sz="0" w:space="0" w:color="auto"/>
            <w:bottom w:val="none" w:sz="0" w:space="0" w:color="auto"/>
            <w:right w:val="none" w:sz="0" w:space="0" w:color="auto"/>
          </w:divBdr>
        </w:div>
        <w:div w:id="2059427855">
          <w:marLeft w:val="0"/>
          <w:marRight w:val="0"/>
          <w:marTop w:val="0"/>
          <w:marBottom w:val="0"/>
          <w:divBdr>
            <w:top w:val="none" w:sz="0" w:space="0" w:color="auto"/>
            <w:left w:val="none" w:sz="0" w:space="0" w:color="auto"/>
            <w:bottom w:val="none" w:sz="0" w:space="0" w:color="auto"/>
            <w:right w:val="none" w:sz="0" w:space="0" w:color="auto"/>
          </w:divBdr>
        </w:div>
        <w:div w:id="860701011">
          <w:marLeft w:val="0"/>
          <w:marRight w:val="0"/>
          <w:marTop w:val="0"/>
          <w:marBottom w:val="0"/>
          <w:divBdr>
            <w:top w:val="none" w:sz="0" w:space="0" w:color="auto"/>
            <w:left w:val="none" w:sz="0" w:space="0" w:color="auto"/>
            <w:bottom w:val="none" w:sz="0" w:space="0" w:color="auto"/>
            <w:right w:val="none" w:sz="0" w:space="0" w:color="auto"/>
          </w:divBdr>
        </w:div>
        <w:div w:id="779953044">
          <w:marLeft w:val="0"/>
          <w:marRight w:val="0"/>
          <w:marTop w:val="0"/>
          <w:marBottom w:val="0"/>
          <w:divBdr>
            <w:top w:val="none" w:sz="0" w:space="0" w:color="auto"/>
            <w:left w:val="none" w:sz="0" w:space="0" w:color="auto"/>
            <w:bottom w:val="none" w:sz="0" w:space="0" w:color="auto"/>
            <w:right w:val="none" w:sz="0" w:space="0" w:color="auto"/>
          </w:divBdr>
        </w:div>
        <w:div w:id="1948927641">
          <w:marLeft w:val="0"/>
          <w:marRight w:val="0"/>
          <w:marTop w:val="0"/>
          <w:marBottom w:val="0"/>
          <w:divBdr>
            <w:top w:val="none" w:sz="0" w:space="0" w:color="auto"/>
            <w:left w:val="none" w:sz="0" w:space="0" w:color="auto"/>
            <w:bottom w:val="none" w:sz="0" w:space="0" w:color="auto"/>
            <w:right w:val="none" w:sz="0" w:space="0" w:color="auto"/>
          </w:divBdr>
        </w:div>
        <w:div w:id="193228037">
          <w:marLeft w:val="0"/>
          <w:marRight w:val="0"/>
          <w:marTop w:val="0"/>
          <w:marBottom w:val="0"/>
          <w:divBdr>
            <w:top w:val="none" w:sz="0" w:space="0" w:color="auto"/>
            <w:left w:val="none" w:sz="0" w:space="0" w:color="auto"/>
            <w:bottom w:val="none" w:sz="0" w:space="0" w:color="auto"/>
            <w:right w:val="none" w:sz="0" w:space="0" w:color="auto"/>
          </w:divBdr>
        </w:div>
        <w:div w:id="83651571">
          <w:marLeft w:val="0"/>
          <w:marRight w:val="0"/>
          <w:marTop w:val="0"/>
          <w:marBottom w:val="0"/>
          <w:divBdr>
            <w:top w:val="none" w:sz="0" w:space="0" w:color="auto"/>
            <w:left w:val="none" w:sz="0" w:space="0" w:color="auto"/>
            <w:bottom w:val="none" w:sz="0" w:space="0" w:color="auto"/>
            <w:right w:val="none" w:sz="0" w:space="0" w:color="auto"/>
          </w:divBdr>
        </w:div>
        <w:div w:id="1947761658">
          <w:marLeft w:val="0"/>
          <w:marRight w:val="0"/>
          <w:marTop w:val="0"/>
          <w:marBottom w:val="0"/>
          <w:divBdr>
            <w:top w:val="none" w:sz="0" w:space="0" w:color="auto"/>
            <w:left w:val="none" w:sz="0" w:space="0" w:color="auto"/>
            <w:bottom w:val="none" w:sz="0" w:space="0" w:color="auto"/>
            <w:right w:val="none" w:sz="0" w:space="0" w:color="auto"/>
          </w:divBdr>
        </w:div>
        <w:div w:id="1243879828">
          <w:marLeft w:val="0"/>
          <w:marRight w:val="0"/>
          <w:marTop w:val="0"/>
          <w:marBottom w:val="0"/>
          <w:divBdr>
            <w:top w:val="none" w:sz="0" w:space="0" w:color="auto"/>
            <w:left w:val="none" w:sz="0" w:space="0" w:color="auto"/>
            <w:bottom w:val="none" w:sz="0" w:space="0" w:color="auto"/>
            <w:right w:val="none" w:sz="0" w:space="0" w:color="auto"/>
          </w:divBdr>
        </w:div>
        <w:div w:id="1143810730">
          <w:marLeft w:val="0"/>
          <w:marRight w:val="0"/>
          <w:marTop w:val="0"/>
          <w:marBottom w:val="0"/>
          <w:divBdr>
            <w:top w:val="none" w:sz="0" w:space="0" w:color="auto"/>
            <w:left w:val="none" w:sz="0" w:space="0" w:color="auto"/>
            <w:bottom w:val="none" w:sz="0" w:space="0" w:color="auto"/>
            <w:right w:val="none" w:sz="0" w:space="0" w:color="auto"/>
          </w:divBdr>
        </w:div>
        <w:div w:id="1362704250">
          <w:marLeft w:val="0"/>
          <w:marRight w:val="0"/>
          <w:marTop w:val="0"/>
          <w:marBottom w:val="0"/>
          <w:divBdr>
            <w:top w:val="none" w:sz="0" w:space="0" w:color="auto"/>
            <w:left w:val="none" w:sz="0" w:space="0" w:color="auto"/>
            <w:bottom w:val="none" w:sz="0" w:space="0" w:color="auto"/>
            <w:right w:val="none" w:sz="0" w:space="0" w:color="auto"/>
          </w:divBdr>
        </w:div>
        <w:div w:id="1589117826">
          <w:marLeft w:val="0"/>
          <w:marRight w:val="0"/>
          <w:marTop w:val="0"/>
          <w:marBottom w:val="0"/>
          <w:divBdr>
            <w:top w:val="none" w:sz="0" w:space="0" w:color="auto"/>
            <w:left w:val="none" w:sz="0" w:space="0" w:color="auto"/>
            <w:bottom w:val="none" w:sz="0" w:space="0" w:color="auto"/>
            <w:right w:val="none" w:sz="0" w:space="0" w:color="auto"/>
          </w:divBdr>
        </w:div>
        <w:div w:id="426317410">
          <w:marLeft w:val="0"/>
          <w:marRight w:val="0"/>
          <w:marTop w:val="0"/>
          <w:marBottom w:val="0"/>
          <w:divBdr>
            <w:top w:val="none" w:sz="0" w:space="0" w:color="auto"/>
            <w:left w:val="none" w:sz="0" w:space="0" w:color="auto"/>
            <w:bottom w:val="none" w:sz="0" w:space="0" w:color="auto"/>
            <w:right w:val="none" w:sz="0" w:space="0" w:color="auto"/>
          </w:divBdr>
        </w:div>
        <w:div w:id="898368979">
          <w:marLeft w:val="0"/>
          <w:marRight w:val="0"/>
          <w:marTop w:val="0"/>
          <w:marBottom w:val="0"/>
          <w:divBdr>
            <w:top w:val="none" w:sz="0" w:space="0" w:color="auto"/>
            <w:left w:val="none" w:sz="0" w:space="0" w:color="auto"/>
            <w:bottom w:val="none" w:sz="0" w:space="0" w:color="auto"/>
            <w:right w:val="none" w:sz="0" w:space="0" w:color="auto"/>
          </w:divBdr>
        </w:div>
        <w:div w:id="1986084517">
          <w:marLeft w:val="0"/>
          <w:marRight w:val="0"/>
          <w:marTop w:val="0"/>
          <w:marBottom w:val="0"/>
          <w:divBdr>
            <w:top w:val="none" w:sz="0" w:space="0" w:color="auto"/>
            <w:left w:val="none" w:sz="0" w:space="0" w:color="auto"/>
            <w:bottom w:val="none" w:sz="0" w:space="0" w:color="auto"/>
            <w:right w:val="none" w:sz="0" w:space="0" w:color="auto"/>
          </w:divBdr>
        </w:div>
        <w:div w:id="1607689389">
          <w:marLeft w:val="0"/>
          <w:marRight w:val="0"/>
          <w:marTop w:val="0"/>
          <w:marBottom w:val="0"/>
          <w:divBdr>
            <w:top w:val="none" w:sz="0" w:space="0" w:color="auto"/>
            <w:left w:val="none" w:sz="0" w:space="0" w:color="auto"/>
            <w:bottom w:val="none" w:sz="0" w:space="0" w:color="auto"/>
            <w:right w:val="none" w:sz="0" w:space="0" w:color="auto"/>
          </w:divBdr>
        </w:div>
        <w:div w:id="1707946464">
          <w:marLeft w:val="0"/>
          <w:marRight w:val="0"/>
          <w:marTop w:val="0"/>
          <w:marBottom w:val="0"/>
          <w:divBdr>
            <w:top w:val="none" w:sz="0" w:space="0" w:color="auto"/>
            <w:left w:val="none" w:sz="0" w:space="0" w:color="auto"/>
            <w:bottom w:val="none" w:sz="0" w:space="0" w:color="auto"/>
            <w:right w:val="none" w:sz="0" w:space="0" w:color="auto"/>
          </w:divBdr>
        </w:div>
        <w:div w:id="1666669552">
          <w:marLeft w:val="0"/>
          <w:marRight w:val="0"/>
          <w:marTop w:val="0"/>
          <w:marBottom w:val="0"/>
          <w:divBdr>
            <w:top w:val="none" w:sz="0" w:space="0" w:color="auto"/>
            <w:left w:val="none" w:sz="0" w:space="0" w:color="auto"/>
            <w:bottom w:val="none" w:sz="0" w:space="0" w:color="auto"/>
            <w:right w:val="none" w:sz="0" w:space="0" w:color="auto"/>
          </w:divBdr>
        </w:div>
        <w:div w:id="878250766">
          <w:marLeft w:val="0"/>
          <w:marRight w:val="0"/>
          <w:marTop w:val="0"/>
          <w:marBottom w:val="0"/>
          <w:divBdr>
            <w:top w:val="none" w:sz="0" w:space="0" w:color="auto"/>
            <w:left w:val="none" w:sz="0" w:space="0" w:color="auto"/>
            <w:bottom w:val="none" w:sz="0" w:space="0" w:color="auto"/>
            <w:right w:val="none" w:sz="0" w:space="0" w:color="auto"/>
          </w:divBdr>
        </w:div>
        <w:div w:id="458305378">
          <w:marLeft w:val="0"/>
          <w:marRight w:val="0"/>
          <w:marTop w:val="0"/>
          <w:marBottom w:val="0"/>
          <w:divBdr>
            <w:top w:val="none" w:sz="0" w:space="0" w:color="auto"/>
            <w:left w:val="none" w:sz="0" w:space="0" w:color="auto"/>
            <w:bottom w:val="none" w:sz="0" w:space="0" w:color="auto"/>
            <w:right w:val="none" w:sz="0" w:space="0" w:color="auto"/>
          </w:divBdr>
        </w:div>
        <w:div w:id="1382486533">
          <w:marLeft w:val="0"/>
          <w:marRight w:val="0"/>
          <w:marTop w:val="0"/>
          <w:marBottom w:val="0"/>
          <w:divBdr>
            <w:top w:val="none" w:sz="0" w:space="0" w:color="auto"/>
            <w:left w:val="none" w:sz="0" w:space="0" w:color="auto"/>
            <w:bottom w:val="none" w:sz="0" w:space="0" w:color="auto"/>
            <w:right w:val="none" w:sz="0" w:space="0" w:color="auto"/>
          </w:divBdr>
        </w:div>
        <w:div w:id="1666588036">
          <w:marLeft w:val="0"/>
          <w:marRight w:val="0"/>
          <w:marTop w:val="0"/>
          <w:marBottom w:val="0"/>
          <w:divBdr>
            <w:top w:val="none" w:sz="0" w:space="0" w:color="auto"/>
            <w:left w:val="none" w:sz="0" w:space="0" w:color="auto"/>
            <w:bottom w:val="none" w:sz="0" w:space="0" w:color="auto"/>
            <w:right w:val="none" w:sz="0" w:space="0" w:color="auto"/>
          </w:divBdr>
        </w:div>
        <w:div w:id="1421633183">
          <w:marLeft w:val="0"/>
          <w:marRight w:val="0"/>
          <w:marTop w:val="0"/>
          <w:marBottom w:val="0"/>
          <w:divBdr>
            <w:top w:val="none" w:sz="0" w:space="0" w:color="auto"/>
            <w:left w:val="none" w:sz="0" w:space="0" w:color="auto"/>
            <w:bottom w:val="none" w:sz="0" w:space="0" w:color="auto"/>
            <w:right w:val="none" w:sz="0" w:space="0" w:color="auto"/>
          </w:divBdr>
        </w:div>
        <w:div w:id="2023120535">
          <w:marLeft w:val="0"/>
          <w:marRight w:val="0"/>
          <w:marTop w:val="0"/>
          <w:marBottom w:val="0"/>
          <w:divBdr>
            <w:top w:val="none" w:sz="0" w:space="0" w:color="auto"/>
            <w:left w:val="none" w:sz="0" w:space="0" w:color="auto"/>
            <w:bottom w:val="none" w:sz="0" w:space="0" w:color="auto"/>
            <w:right w:val="none" w:sz="0" w:space="0" w:color="auto"/>
          </w:divBdr>
        </w:div>
        <w:div w:id="1921254010">
          <w:marLeft w:val="0"/>
          <w:marRight w:val="0"/>
          <w:marTop w:val="0"/>
          <w:marBottom w:val="0"/>
          <w:divBdr>
            <w:top w:val="none" w:sz="0" w:space="0" w:color="auto"/>
            <w:left w:val="none" w:sz="0" w:space="0" w:color="auto"/>
            <w:bottom w:val="none" w:sz="0" w:space="0" w:color="auto"/>
            <w:right w:val="none" w:sz="0" w:space="0" w:color="auto"/>
          </w:divBdr>
        </w:div>
        <w:div w:id="26220901">
          <w:marLeft w:val="0"/>
          <w:marRight w:val="0"/>
          <w:marTop w:val="0"/>
          <w:marBottom w:val="0"/>
          <w:divBdr>
            <w:top w:val="none" w:sz="0" w:space="0" w:color="auto"/>
            <w:left w:val="none" w:sz="0" w:space="0" w:color="auto"/>
            <w:bottom w:val="none" w:sz="0" w:space="0" w:color="auto"/>
            <w:right w:val="none" w:sz="0" w:space="0" w:color="auto"/>
          </w:divBdr>
        </w:div>
        <w:div w:id="1315601876">
          <w:marLeft w:val="0"/>
          <w:marRight w:val="0"/>
          <w:marTop w:val="0"/>
          <w:marBottom w:val="0"/>
          <w:divBdr>
            <w:top w:val="none" w:sz="0" w:space="0" w:color="auto"/>
            <w:left w:val="none" w:sz="0" w:space="0" w:color="auto"/>
            <w:bottom w:val="none" w:sz="0" w:space="0" w:color="auto"/>
            <w:right w:val="none" w:sz="0" w:space="0" w:color="auto"/>
          </w:divBdr>
        </w:div>
        <w:div w:id="1717660186">
          <w:marLeft w:val="0"/>
          <w:marRight w:val="0"/>
          <w:marTop w:val="0"/>
          <w:marBottom w:val="0"/>
          <w:divBdr>
            <w:top w:val="none" w:sz="0" w:space="0" w:color="auto"/>
            <w:left w:val="none" w:sz="0" w:space="0" w:color="auto"/>
            <w:bottom w:val="none" w:sz="0" w:space="0" w:color="auto"/>
            <w:right w:val="none" w:sz="0" w:space="0" w:color="auto"/>
          </w:divBdr>
        </w:div>
        <w:div w:id="111363538">
          <w:marLeft w:val="0"/>
          <w:marRight w:val="0"/>
          <w:marTop w:val="0"/>
          <w:marBottom w:val="0"/>
          <w:divBdr>
            <w:top w:val="none" w:sz="0" w:space="0" w:color="auto"/>
            <w:left w:val="none" w:sz="0" w:space="0" w:color="auto"/>
            <w:bottom w:val="none" w:sz="0" w:space="0" w:color="auto"/>
            <w:right w:val="none" w:sz="0" w:space="0" w:color="auto"/>
          </w:divBdr>
        </w:div>
        <w:div w:id="598754395">
          <w:marLeft w:val="0"/>
          <w:marRight w:val="0"/>
          <w:marTop w:val="0"/>
          <w:marBottom w:val="0"/>
          <w:divBdr>
            <w:top w:val="none" w:sz="0" w:space="0" w:color="auto"/>
            <w:left w:val="none" w:sz="0" w:space="0" w:color="auto"/>
            <w:bottom w:val="none" w:sz="0" w:space="0" w:color="auto"/>
            <w:right w:val="none" w:sz="0" w:space="0" w:color="auto"/>
          </w:divBdr>
        </w:div>
        <w:div w:id="26107357">
          <w:marLeft w:val="0"/>
          <w:marRight w:val="0"/>
          <w:marTop w:val="0"/>
          <w:marBottom w:val="0"/>
          <w:divBdr>
            <w:top w:val="none" w:sz="0" w:space="0" w:color="auto"/>
            <w:left w:val="none" w:sz="0" w:space="0" w:color="auto"/>
            <w:bottom w:val="none" w:sz="0" w:space="0" w:color="auto"/>
            <w:right w:val="none" w:sz="0" w:space="0" w:color="auto"/>
          </w:divBdr>
        </w:div>
        <w:div w:id="2053071341">
          <w:marLeft w:val="0"/>
          <w:marRight w:val="0"/>
          <w:marTop w:val="0"/>
          <w:marBottom w:val="0"/>
          <w:divBdr>
            <w:top w:val="none" w:sz="0" w:space="0" w:color="auto"/>
            <w:left w:val="none" w:sz="0" w:space="0" w:color="auto"/>
            <w:bottom w:val="none" w:sz="0" w:space="0" w:color="auto"/>
            <w:right w:val="none" w:sz="0" w:space="0" w:color="auto"/>
          </w:divBdr>
        </w:div>
        <w:div w:id="1739789760">
          <w:marLeft w:val="0"/>
          <w:marRight w:val="0"/>
          <w:marTop w:val="0"/>
          <w:marBottom w:val="0"/>
          <w:divBdr>
            <w:top w:val="none" w:sz="0" w:space="0" w:color="auto"/>
            <w:left w:val="none" w:sz="0" w:space="0" w:color="auto"/>
            <w:bottom w:val="none" w:sz="0" w:space="0" w:color="auto"/>
            <w:right w:val="none" w:sz="0" w:space="0" w:color="auto"/>
          </w:divBdr>
        </w:div>
        <w:div w:id="104202863">
          <w:marLeft w:val="0"/>
          <w:marRight w:val="0"/>
          <w:marTop w:val="0"/>
          <w:marBottom w:val="0"/>
          <w:divBdr>
            <w:top w:val="none" w:sz="0" w:space="0" w:color="auto"/>
            <w:left w:val="none" w:sz="0" w:space="0" w:color="auto"/>
            <w:bottom w:val="none" w:sz="0" w:space="0" w:color="auto"/>
            <w:right w:val="none" w:sz="0" w:space="0" w:color="auto"/>
          </w:divBdr>
        </w:div>
        <w:div w:id="1484733619">
          <w:marLeft w:val="0"/>
          <w:marRight w:val="0"/>
          <w:marTop w:val="0"/>
          <w:marBottom w:val="0"/>
          <w:divBdr>
            <w:top w:val="none" w:sz="0" w:space="0" w:color="auto"/>
            <w:left w:val="none" w:sz="0" w:space="0" w:color="auto"/>
            <w:bottom w:val="none" w:sz="0" w:space="0" w:color="auto"/>
            <w:right w:val="none" w:sz="0" w:space="0" w:color="auto"/>
          </w:divBdr>
        </w:div>
        <w:div w:id="715742916">
          <w:marLeft w:val="0"/>
          <w:marRight w:val="0"/>
          <w:marTop w:val="0"/>
          <w:marBottom w:val="0"/>
          <w:divBdr>
            <w:top w:val="none" w:sz="0" w:space="0" w:color="auto"/>
            <w:left w:val="none" w:sz="0" w:space="0" w:color="auto"/>
            <w:bottom w:val="none" w:sz="0" w:space="0" w:color="auto"/>
            <w:right w:val="none" w:sz="0" w:space="0" w:color="auto"/>
          </w:divBdr>
        </w:div>
        <w:div w:id="481508705">
          <w:marLeft w:val="0"/>
          <w:marRight w:val="0"/>
          <w:marTop w:val="0"/>
          <w:marBottom w:val="0"/>
          <w:divBdr>
            <w:top w:val="none" w:sz="0" w:space="0" w:color="auto"/>
            <w:left w:val="none" w:sz="0" w:space="0" w:color="auto"/>
            <w:bottom w:val="none" w:sz="0" w:space="0" w:color="auto"/>
            <w:right w:val="none" w:sz="0" w:space="0" w:color="auto"/>
          </w:divBdr>
        </w:div>
        <w:div w:id="1493178121">
          <w:marLeft w:val="0"/>
          <w:marRight w:val="0"/>
          <w:marTop w:val="0"/>
          <w:marBottom w:val="0"/>
          <w:divBdr>
            <w:top w:val="none" w:sz="0" w:space="0" w:color="auto"/>
            <w:left w:val="none" w:sz="0" w:space="0" w:color="auto"/>
            <w:bottom w:val="none" w:sz="0" w:space="0" w:color="auto"/>
            <w:right w:val="none" w:sz="0" w:space="0" w:color="auto"/>
          </w:divBdr>
        </w:div>
        <w:div w:id="1137648943">
          <w:marLeft w:val="0"/>
          <w:marRight w:val="0"/>
          <w:marTop w:val="0"/>
          <w:marBottom w:val="0"/>
          <w:divBdr>
            <w:top w:val="none" w:sz="0" w:space="0" w:color="auto"/>
            <w:left w:val="none" w:sz="0" w:space="0" w:color="auto"/>
            <w:bottom w:val="none" w:sz="0" w:space="0" w:color="auto"/>
            <w:right w:val="none" w:sz="0" w:space="0" w:color="auto"/>
          </w:divBdr>
        </w:div>
        <w:div w:id="503473102">
          <w:marLeft w:val="0"/>
          <w:marRight w:val="0"/>
          <w:marTop w:val="0"/>
          <w:marBottom w:val="0"/>
          <w:divBdr>
            <w:top w:val="none" w:sz="0" w:space="0" w:color="auto"/>
            <w:left w:val="none" w:sz="0" w:space="0" w:color="auto"/>
            <w:bottom w:val="none" w:sz="0" w:space="0" w:color="auto"/>
            <w:right w:val="none" w:sz="0" w:space="0" w:color="auto"/>
          </w:divBdr>
        </w:div>
        <w:div w:id="2082480502">
          <w:marLeft w:val="0"/>
          <w:marRight w:val="0"/>
          <w:marTop w:val="0"/>
          <w:marBottom w:val="0"/>
          <w:divBdr>
            <w:top w:val="none" w:sz="0" w:space="0" w:color="auto"/>
            <w:left w:val="none" w:sz="0" w:space="0" w:color="auto"/>
            <w:bottom w:val="none" w:sz="0" w:space="0" w:color="auto"/>
            <w:right w:val="none" w:sz="0" w:space="0" w:color="auto"/>
          </w:divBdr>
        </w:div>
        <w:div w:id="832261027">
          <w:marLeft w:val="0"/>
          <w:marRight w:val="0"/>
          <w:marTop w:val="0"/>
          <w:marBottom w:val="0"/>
          <w:divBdr>
            <w:top w:val="none" w:sz="0" w:space="0" w:color="auto"/>
            <w:left w:val="none" w:sz="0" w:space="0" w:color="auto"/>
            <w:bottom w:val="none" w:sz="0" w:space="0" w:color="auto"/>
            <w:right w:val="none" w:sz="0" w:space="0" w:color="auto"/>
          </w:divBdr>
        </w:div>
        <w:div w:id="1218931115">
          <w:marLeft w:val="0"/>
          <w:marRight w:val="0"/>
          <w:marTop w:val="0"/>
          <w:marBottom w:val="0"/>
          <w:divBdr>
            <w:top w:val="none" w:sz="0" w:space="0" w:color="auto"/>
            <w:left w:val="none" w:sz="0" w:space="0" w:color="auto"/>
            <w:bottom w:val="none" w:sz="0" w:space="0" w:color="auto"/>
            <w:right w:val="none" w:sz="0" w:space="0" w:color="auto"/>
          </w:divBdr>
        </w:div>
        <w:div w:id="1901135607">
          <w:marLeft w:val="0"/>
          <w:marRight w:val="0"/>
          <w:marTop w:val="0"/>
          <w:marBottom w:val="0"/>
          <w:divBdr>
            <w:top w:val="none" w:sz="0" w:space="0" w:color="auto"/>
            <w:left w:val="none" w:sz="0" w:space="0" w:color="auto"/>
            <w:bottom w:val="none" w:sz="0" w:space="0" w:color="auto"/>
            <w:right w:val="none" w:sz="0" w:space="0" w:color="auto"/>
          </w:divBdr>
        </w:div>
        <w:div w:id="833184455">
          <w:marLeft w:val="0"/>
          <w:marRight w:val="0"/>
          <w:marTop w:val="0"/>
          <w:marBottom w:val="0"/>
          <w:divBdr>
            <w:top w:val="none" w:sz="0" w:space="0" w:color="auto"/>
            <w:left w:val="none" w:sz="0" w:space="0" w:color="auto"/>
            <w:bottom w:val="none" w:sz="0" w:space="0" w:color="auto"/>
            <w:right w:val="none" w:sz="0" w:space="0" w:color="auto"/>
          </w:divBdr>
        </w:div>
        <w:div w:id="77336307">
          <w:marLeft w:val="0"/>
          <w:marRight w:val="0"/>
          <w:marTop w:val="0"/>
          <w:marBottom w:val="0"/>
          <w:divBdr>
            <w:top w:val="none" w:sz="0" w:space="0" w:color="auto"/>
            <w:left w:val="none" w:sz="0" w:space="0" w:color="auto"/>
            <w:bottom w:val="none" w:sz="0" w:space="0" w:color="auto"/>
            <w:right w:val="none" w:sz="0" w:space="0" w:color="auto"/>
          </w:divBdr>
        </w:div>
        <w:div w:id="236284156">
          <w:marLeft w:val="0"/>
          <w:marRight w:val="0"/>
          <w:marTop w:val="0"/>
          <w:marBottom w:val="0"/>
          <w:divBdr>
            <w:top w:val="none" w:sz="0" w:space="0" w:color="auto"/>
            <w:left w:val="none" w:sz="0" w:space="0" w:color="auto"/>
            <w:bottom w:val="none" w:sz="0" w:space="0" w:color="auto"/>
            <w:right w:val="none" w:sz="0" w:space="0" w:color="auto"/>
          </w:divBdr>
        </w:div>
        <w:div w:id="1059016267">
          <w:marLeft w:val="0"/>
          <w:marRight w:val="0"/>
          <w:marTop w:val="0"/>
          <w:marBottom w:val="0"/>
          <w:divBdr>
            <w:top w:val="none" w:sz="0" w:space="0" w:color="auto"/>
            <w:left w:val="none" w:sz="0" w:space="0" w:color="auto"/>
            <w:bottom w:val="none" w:sz="0" w:space="0" w:color="auto"/>
            <w:right w:val="none" w:sz="0" w:space="0" w:color="auto"/>
          </w:divBdr>
        </w:div>
        <w:div w:id="538974673">
          <w:marLeft w:val="0"/>
          <w:marRight w:val="0"/>
          <w:marTop w:val="0"/>
          <w:marBottom w:val="0"/>
          <w:divBdr>
            <w:top w:val="none" w:sz="0" w:space="0" w:color="auto"/>
            <w:left w:val="none" w:sz="0" w:space="0" w:color="auto"/>
            <w:bottom w:val="none" w:sz="0" w:space="0" w:color="auto"/>
            <w:right w:val="none" w:sz="0" w:space="0" w:color="auto"/>
          </w:divBdr>
        </w:div>
        <w:div w:id="137914998">
          <w:marLeft w:val="0"/>
          <w:marRight w:val="0"/>
          <w:marTop w:val="0"/>
          <w:marBottom w:val="0"/>
          <w:divBdr>
            <w:top w:val="none" w:sz="0" w:space="0" w:color="auto"/>
            <w:left w:val="none" w:sz="0" w:space="0" w:color="auto"/>
            <w:bottom w:val="none" w:sz="0" w:space="0" w:color="auto"/>
            <w:right w:val="none" w:sz="0" w:space="0" w:color="auto"/>
          </w:divBdr>
        </w:div>
        <w:div w:id="1649674218">
          <w:marLeft w:val="0"/>
          <w:marRight w:val="0"/>
          <w:marTop w:val="0"/>
          <w:marBottom w:val="0"/>
          <w:divBdr>
            <w:top w:val="none" w:sz="0" w:space="0" w:color="auto"/>
            <w:left w:val="none" w:sz="0" w:space="0" w:color="auto"/>
            <w:bottom w:val="none" w:sz="0" w:space="0" w:color="auto"/>
            <w:right w:val="none" w:sz="0" w:space="0" w:color="auto"/>
          </w:divBdr>
        </w:div>
        <w:div w:id="835339117">
          <w:marLeft w:val="0"/>
          <w:marRight w:val="0"/>
          <w:marTop w:val="0"/>
          <w:marBottom w:val="0"/>
          <w:divBdr>
            <w:top w:val="none" w:sz="0" w:space="0" w:color="auto"/>
            <w:left w:val="none" w:sz="0" w:space="0" w:color="auto"/>
            <w:bottom w:val="none" w:sz="0" w:space="0" w:color="auto"/>
            <w:right w:val="none" w:sz="0" w:space="0" w:color="auto"/>
          </w:divBdr>
        </w:div>
        <w:div w:id="1035426304">
          <w:marLeft w:val="0"/>
          <w:marRight w:val="0"/>
          <w:marTop w:val="0"/>
          <w:marBottom w:val="0"/>
          <w:divBdr>
            <w:top w:val="none" w:sz="0" w:space="0" w:color="auto"/>
            <w:left w:val="none" w:sz="0" w:space="0" w:color="auto"/>
            <w:bottom w:val="none" w:sz="0" w:space="0" w:color="auto"/>
            <w:right w:val="none" w:sz="0" w:space="0" w:color="auto"/>
          </w:divBdr>
        </w:div>
        <w:div w:id="1584333225">
          <w:marLeft w:val="0"/>
          <w:marRight w:val="0"/>
          <w:marTop w:val="0"/>
          <w:marBottom w:val="0"/>
          <w:divBdr>
            <w:top w:val="none" w:sz="0" w:space="0" w:color="auto"/>
            <w:left w:val="none" w:sz="0" w:space="0" w:color="auto"/>
            <w:bottom w:val="none" w:sz="0" w:space="0" w:color="auto"/>
            <w:right w:val="none" w:sz="0" w:space="0" w:color="auto"/>
          </w:divBdr>
        </w:div>
        <w:div w:id="1150635899">
          <w:marLeft w:val="0"/>
          <w:marRight w:val="0"/>
          <w:marTop w:val="0"/>
          <w:marBottom w:val="0"/>
          <w:divBdr>
            <w:top w:val="none" w:sz="0" w:space="0" w:color="auto"/>
            <w:left w:val="none" w:sz="0" w:space="0" w:color="auto"/>
            <w:bottom w:val="none" w:sz="0" w:space="0" w:color="auto"/>
            <w:right w:val="none" w:sz="0" w:space="0" w:color="auto"/>
          </w:divBdr>
        </w:div>
        <w:div w:id="1143430733">
          <w:marLeft w:val="0"/>
          <w:marRight w:val="0"/>
          <w:marTop w:val="0"/>
          <w:marBottom w:val="0"/>
          <w:divBdr>
            <w:top w:val="none" w:sz="0" w:space="0" w:color="auto"/>
            <w:left w:val="none" w:sz="0" w:space="0" w:color="auto"/>
            <w:bottom w:val="none" w:sz="0" w:space="0" w:color="auto"/>
            <w:right w:val="none" w:sz="0" w:space="0" w:color="auto"/>
          </w:divBdr>
        </w:div>
        <w:div w:id="1319531879">
          <w:marLeft w:val="0"/>
          <w:marRight w:val="0"/>
          <w:marTop w:val="0"/>
          <w:marBottom w:val="0"/>
          <w:divBdr>
            <w:top w:val="none" w:sz="0" w:space="0" w:color="auto"/>
            <w:left w:val="none" w:sz="0" w:space="0" w:color="auto"/>
            <w:bottom w:val="none" w:sz="0" w:space="0" w:color="auto"/>
            <w:right w:val="none" w:sz="0" w:space="0" w:color="auto"/>
          </w:divBdr>
        </w:div>
        <w:div w:id="605844774">
          <w:marLeft w:val="0"/>
          <w:marRight w:val="0"/>
          <w:marTop w:val="0"/>
          <w:marBottom w:val="0"/>
          <w:divBdr>
            <w:top w:val="none" w:sz="0" w:space="0" w:color="auto"/>
            <w:left w:val="none" w:sz="0" w:space="0" w:color="auto"/>
            <w:bottom w:val="none" w:sz="0" w:space="0" w:color="auto"/>
            <w:right w:val="none" w:sz="0" w:space="0" w:color="auto"/>
          </w:divBdr>
        </w:div>
        <w:div w:id="1475753026">
          <w:marLeft w:val="0"/>
          <w:marRight w:val="0"/>
          <w:marTop w:val="0"/>
          <w:marBottom w:val="0"/>
          <w:divBdr>
            <w:top w:val="none" w:sz="0" w:space="0" w:color="auto"/>
            <w:left w:val="none" w:sz="0" w:space="0" w:color="auto"/>
            <w:bottom w:val="none" w:sz="0" w:space="0" w:color="auto"/>
            <w:right w:val="none" w:sz="0" w:space="0" w:color="auto"/>
          </w:divBdr>
        </w:div>
        <w:div w:id="1411079761">
          <w:marLeft w:val="0"/>
          <w:marRight w:val="0"/>
          <w:marTop w:val="0"/>
          <w:marBottom w:val="0"/>
          <w:divBdr>
            <w:top w:val="none" w:sz="0" w:space="0" w:color="auto"/>
            <w:left w:val="none" w:sz="0" w:space="0" w:color="auto"/>
            <w:bottom w:val="none" w:sz="0" w:space="0" w:color="auto"/>
            <w:right w:val="none" w:sz="0" w:space="0" w:color="auto"/>
          </w:divBdr>
        </w:div>
        <w:div w:id="4745243">
          <w:marLeft w:val="0"/>
          <w:marRight w:val="0"/>
          <w:marTop w:val="0"/>
          <w:marBottom w:val="0"/>
          <w:divBdr>
            <w:top w:val="none" w:sz="0" w:space="0" w:color="auto"/>
            <w:left w:val="none" w:sz="0" w:space="0" w:color="auto"/>
            <w:bottom w:val="none" w:sz="0" w:space="0" w:color="auto"/>
            <w:right w:val="none" w:sz="0" w:space="0" w:color="auto"/>
          </w:divBdr>
        </w:div>
        <w:div w:id="177548071">
          <w:marLeft w:val="0"/>
          <w:marRight w:val="0"/>
          <w:marTop w:val="0"/>
          <w:marBottom w:val="0"/>
          <w:divBdr>
            <w:top w:val="none" w:sz="0" w:space="0" w:color="auto"/>
            <w:left w:val="none" w:sz="0" w:space="0" w:color="auto"/>
            <w:bottom w:val="none" w:sz="0" w:space="0" w:color="auto"/>
            <w:right w:val="none" w:sz="0" w:space="0" w:color="auto"/>
          </w:divBdr>
        </w:div>
        <w:div w:id="136266286">
          <w:marLeft w:val="0"/>
          <w:marRight w:val="0"/>
          <w:marTop w:val="0"/>
          <w:marBottom w:val="0"/>
          <w:divBdr>
            <w:top w:val="none" w:sz="0" w:space="0" w:color="auto"/>
            <w:left w:val="none" w:sz="0" w:space="0" w:color="auto"/>
            <w:bottom w:val="none" w:sz="0" w:space="0" w:color="auto"/>
            <w:right w:val="none" w:sz="0" w:space="0" w:color="auto"/>
          </w:divBdr>
        </w:div>
        <w:div w:id="1735158495">
          <w:marLeft w:val="0"/>
          <w:marRight w:val="0"/>
          <w:marTop w:val="0"/>
          <w:marBottom w:val="0"/>
          <w:divBdr>
            <w:top w:val="none" w:sz="0" w:space="0" w:color="auto"/>
            <w:left w:val="none" w:sz="0" w:space="0" w:color="auto"/>
            <w:bottom w:val="none" w:sz="0" w:space="0" w:color="auto"/>
            <w:right w:val="none" w:sz="0" w:space="0" w:color="auto"/>
          </w:divBdr>
        </w:div>
        <w:div w:id="54789201">
          <w:marLeft w:val="0"/>
          <w:marRight w:val="0"/>
          <w:marTop w:val="0"/>
          <w:marBottom w:val="0"/>
          <w:divBdr>
            <w:top w:val="none" w:sz="0" w:space="0" w:color="auto"/>
            <w:left w:val="none" w:sz="0" w:space="0" w:color="auto"/>
            <w:bottom w:val="none" w:sz="0" w:space="0" w:color="auto"/>
            <w:right w:val="none" w:sz="0" w:space="0" w:color="auto"/>
          </w:divBdr>
        </w:div>
        <w:div w:id="525140938">
          <w:marLeft w:val="0"/>
          <w:marRight w:val="0"/>
          <w:marTop w:val="0"/>
          <w:marBottom w:val="0"/>
          <w:divBdr>
            <w:top w:val="none" w:sz="0" w:space="0" w:color="auto"/>
            <w:left w:val="none" w:sz="0" w:space="0" w:color="auto"/>
            <w:bottom w:val="none" w:sz="0" w:space="0" w:color="auto"/>
            <w:right w:val="none" w:sz="0" w:space="0" w:color="auto"/>
          </w:divBdr>
        </w:div>
        <w:div w:id="1996952420">
          <w:marLeft w:val="0"/>
          <w:marRight w:val="0"/>
          <w:marTop w:val="0"/>
          <w:marBottom w:val="0"/>
          <w:divBdr>
            <w:top w:val="none" w:sz="0" w:space="0" w:color="auto"/>
            <w:left w:val="none" w:sz="0" w:space="0" w:color="auto"/>
            <w:bottom w:val="none" w:sz="0" w:space="0" w:color="auto"/>
            <w:right w:val="none" w:sz="0" w:space="0" w:color="auto"/>
          </w:divBdr>
        </w:div>
        <w:div w:id="1707439134">
          <w:marLeft w:val="0"/>
          <w:marRight w:val="0"/>
          <w:marTop w:val="0"/>
          <w:marBottom w:val="0"/>
          <w:divBdr>
            <w:top w:val="none" w:sz="0" w:space="0" w:color="auto"/>
            <w:left w:val="none" w:sz="0" w:space="0" w:color="auto"/>
            <w:bottom w:val="none" w:sz="0" w:space="0" w:color="auto"/>
            <w:right w:val="none" w:sz="0" w:space="0" w:color="auto"/>
          </w:divBdr>
        </w:div>
        <w:div w:id="1574193216">
          <w:marLeft w:val="0"/>
          <w:marRight w:val="0"/>
          <w:marTop w:val="0"/>
          <w:marBottom w:val="0"/>
          <w:divBdr>
            <w:top w:val="none" w:sz="0" w:space="0" w:color="auto"/>
            <w:left w:val="none" w:sz="0" w:space="0" w:color="auto"/>
            <w:bottom w:val="none" w:sz="0" w:space="0" w:color="auto"/>
            <w:right w:val="none" w:sz="0" w:space="0" w:color="auto"/>
          </w:divBdr>
        </w:div>
        <w:div w:id="1587300848">
          <w:marLeft w:val="0"/>
          <w:marRight w:val="0"/>
          <w:marTop w:val="0"/>
          <w:marBottom w:val="0"/>
          <w:divBdr>
            <w:top w:val="none" w:sz="0" w:space="0" w:color="auto"/>
            <w:left w:val="none" w:sz="0" w:space="0" w:color="auto"/>
            <w:bottom w:val="none" w:sz="0" w:space="0" w:color="auto"/>
            <w:right w:val="none" w:sz="0" w:space="0" w:color="auto"/>
          </w:divBdr>
        </w:div>
        <w:div w:id="329215716">
          <w:marLeft w:val="0"/>
          <w:marRight w:val="0"/>
          <w:marTop w:val="0"/>
          <w:marBottom w:val="0"/>
          <w:divBdr>
            <w:top w:val="none" w:sz="0" w:space="0" w:color="auto"/>
            <w:left w:val="none" w:sz="0" w:space="0" w:color="auto"/>
            <w:bottom w:val="none" w:sz="0" w:space="0" w:color="auto"/>
            <w:right w:val="none" w:sz="0" w:space="0" w:color="auto"/>
          </w:divBdr>
        </w:div>
        <w:div w:id="1249921745">
          <w:marLeft w:val="0"/>
          <w:marRight w:val="0"/>
          <w:marTop w:val="0"/>
          <w:marBottom w:val="0"/>
          <w:divBdr>
            <w:top w:val="none" w:sz="0" w:space="0" w:color="auto"/>
            <w:left w:val="none" w:sz="0" w:space="0" w:color="auto"/>
            <w:bottom w:val="none" w:sz="0" w:space="0" w:color="auto"/>
            <w:right w:val="none" w:sz="0" w:space="0" w:color="auto"/>
          </w:divBdr>
        </w:div>
        <w:div w:id="1441293358">
          <w:marLeft w:val="0"/>
          <w:marRight w:val="0"/>
          <w:marTop w:val="0"/>
          <w:marBottom w:val="0"/>
          <w:divBdr>
            <w:top w:val="none" w:sz="0" w:space="0" w:color="auto"/>
            <w:left w:val="none" w:sz="0" w:space="0" w:color="auto"/>
            <w:bottom w:val="none" w:sz="0" w:space="0" w:color="auto"/>
            <w:right w:val="none" w:sz="0" w:space="0" w:color="auto"/>
          </w:divBdr>
        </w:div>
        <w:div w:id="1539970926">
          <w:marLeft w:val="0"/>
          <w:marRight w:val="0"/>
          <w:marTop w:val="0"/>
          <w:marBottom w:val="0"/>
          <w:divBdr>
            <w:top w:val="none" w:sz="0" w:space="0" w:color="auto"/>
            <w:left w:val="none" w:sz="0" w:space="0" w:color="auto"/>
            <w:bottom w:val="none" w:sz="0" w:space="0" w:color="auto"/>
            <w:right w:val="none" w:sz="0" w:space="0" w:color="auto"/>
          </w:divBdr>
        </w:div>
        <w:div w:id="1763454355">
          <w:marLeft w:val="0"/>
          <w:marRight w:val="0"/>
          <w:marTop w:val="0"/>
          <w:marBottom w:val="0"/>
          <w:divBdr>
            <w:top w:val="none" w:sz="0" w:space="0" w:color="auto"/>
            <w:left w:val="none" w:sz="0" w:space="0" w:color="auto"/>
            <w:bottom w:val="none" w:sz="0" w:space="0" w:color="auto"/>
            <w:right w:val="none" w:sz="0" w:space="0" w:color="auto"/>
          </w:divBdr>
        </w:div>
        <w:div w:id="2142530840">
          <w:marLeft w:val="0"/>
          <w:marRight w:val="0"/>
          <w:marTop w:val="0"/>
          <w:marBottom w:val="0"/>
          <w:divBdr>
            <w:top w:val="none" w:sz="0" w:space="0" w:color="auto"/>
            <w:left w:val="none" w:sz="0" w:space="0" w:color="auto"/>
            <w:bottom w:val="none" w:sz="0" w:space="0" w:color="auto"/>
            <w:right w:val="none" w:sz="0" w:space="0" w:color="auto"/>
          </w:divBdr>
        </w:div>
        <w:div w:id="1732655161">
          <w:marLeft w:val="0"/>
          <w:marRight w:val="0"/>
          <w:marTop w:val="0"/>
          <w:marBottom w:val="0"/>
          <w:divBdr>
            <w:top w:val="none" w:sz="0" w:space="0" w:color="auto"/>
            <w:left w:val="none" w:sz="0" w:space="0" w:color="auto"/>
            <w:bottom w:val="none" w:sz="0" w:space="0" w:color="auto"/>
            <w:right w:val="none" w:sz="0" w:space="0" w:color="auto"/>
          </w:divBdr>
        </w:div>
        <w:div w:id="195385293">
          <w:marLeft w:val="0"/>
          <w:marRight w:val="0"/>
          <w:marTop w:val="0"/>
          <w:marBottom w:val="0"/>
          <w:divBdr>
            <w:top w:val="none" w:sz="0" w:space="0" w:color="auto"/>
            <w:left w:val="none" w:sz="0" w:space="0" w:color="auto"/>
            <w:bottom w:val="none" w:sz="0" w:space="0" w:color="auto"/>
            <w:right w:val="none" w:sz="0" w:space="0" w:color="auto"/>
          </w:divBdr>
        </w:div>
        <w:div w:id="127094683">
          <w:marLeft w:val="0"/>
          <w:marRight w:val="0"/>
          <w:marTop w:val="0"/>
          <w:marBottom w:val="0"/>
          <w:divBdr>
            <w:top w:val="none" w:sz="0" w:space="0" w:color="auto"/>
            <w:left w:val="none" w:sz="0" w:space="0" w:color="auto"/>
            <w:bottom w:val="none" w:sz="0" w:space="0" w:color="auto"/>
            <w:right w:val="none" w:sz="0" w:space="0" w:color="auto"/>
          </w:divBdr>
        </w:div>
        <w:div w:id="232475527">
          <w:marLeft w:val="0"/>
          <w:marRight w:val="0"/>
          <w:marTop w:val="0"/>
          <w:marBottom w:val="0"/>
          <w:divBdr>
            <w:top w:val="none" w:sz="0" w:space="0" w:color="auto"/>
            <w:left w:val="none" w:sz="0" w:space="0" w:color="auto"/>
            <w:bottom w:val="none" w:sz="0" w:space="0" w:color="auto"/>
            <w:right w:val="none" w:sz="0" w:space="0" w:color="auto"/>
          </w:divBdr>
        </w:div>
        <w:div w:id="390201727">
          <w:marLeft w:val="0"/>
          <w:marRight w:val="0"/>
          <w:marTop w:val="0"/>
          <w:marBottom w:val="0"/>
          <w:divBdr>
            <w:top w:val="none" w:sz="0" w:space="0" w:color="auto"/>
            <w:left w:val="none" w:sz="0" w:space="0" w:color="auto"/>
            <w:bottom w:val="none" w:sz="0" w:space="0" w:color="auto"/>
            <w:right w:val="none" w:sz="0" w:space="0" w:color="auto"/>
          </w:divBdr>
        </w:div>
        <w:div w:id="10035481">
          <w:marLeft w:val="0"/>
          <w:marRight w:val="0"/>
          <w:marTop w:val="0"/>
          <w:marBottom w:val="0"/>
          <w:divBdr>
            <w:top w:val="none" w:sz="0" w:space="0" w:color="auto"/>
            <w:left w:val="none" w:sz="0" w:space="0" w:color="auto"/>
            <w:bottom w:val="none" w:sz="0" w:space="0" w:color="auto"/>
            <w:right w:val="none" w:sz="0" w:space="0" w:color="auto"/>
          </w:divBdr>
        </w:div>
        <w:div w:id="1080639072">
          <w:marLeft w:val="0"/>
          <w:marRight w:val="0"/>
          <w:marTop w:val="0"/>
          <w:marBottom w:val="0"/>
          <w:divBdr>
            <w:top w:val="none" w:sz="0" w:space="0" w:color="auto"/>
            <w:left w:val="none" w:sz="0" w:space="0" w:color="auto"/>
            <w:bottom w:val="none" w:sz="0" w:space="0" w:color="auto"/>
            <w:right w:val="none" w:sz="0" w:space="0" w:color="auto"/>
          </w:divBdr>
        </w:div>
        <w:div w:id="106119483">
          <w:marLeft w:val="0"/>
          <w:marRight w:val="0"/>
          <w:marTop w:val="0"/>
          <w:marBottom w:val="0"/>
          <w:divBdr>
            <w:top w:val="none" w:sz="0" w:space="0" w:color="auto"/>
            <w:left w:val="none" w:sz="0" w:space="0" w:color="auto"/>
            <w:bottom w:val="none" w:sz="0" w:space="0" w:color="auto"/>
            <w:right w:val="none" w:sz="0" w:space="0" w:color="auto"/>
          </w:divBdr>
        </w:div>
        <w:div w:id="495002020">
          <w:marLeft w:val="0"/>
          <w:marRight w:val="0"/>
          <w:marTop w:val="0"/>
          <w:marBottom w:val="0"/>
          <w:divBdr>
            <w:top w:val="none" w:sz="0" w:space="0" w:color="auto"/>
            <w:left w:val="none" w:sz="0" w:space="0" w:color="auto"/>
            <w:bottom w:val="none" w:sz="0" w:space="0" w:color="auto"/>
            <w:right w:val="none" w:sz="0" w:space="0" w:color="auto"/>
          </w:divBdr>
        </w:div>
        <w:div w:id="608658620">
          <w:marLeft w:val="0"/>
          <w:marRight w:val="0"/>
          <w:marTop w:val="0"/>
          <w:marBottom w:val="0"/>
          <w:divBdr>
            <w:top w:val="none" w:sz="0" w:space="0" w:color="auto"/>
            <w:left w:val="none" w:sz="0" w:space="0" w:color="auto"/>
            <w:bottom w:val="none" w:sz="0" w:space="0" w:color="auto"/>
            <w:right w:val="none" w:sz="0" w:space="0" w:color="auto"/>
          </w:divBdr>
        </w:div>
        <w:div w:id="784470229">
          <w:marLeft w:val="0"/>
          <w:marRight w:val="0"/>
          <w:marTop w:val="0"/>
          <w:marBottom w:val="0"/>
          <w:divBdr>
            <w:top w:val="none" w:sz="0" w:space="0" w:color="auto"/>
            <w:left w:val="none" w:sz="0" w:space="0" w:color="auto"/>
            <w:bottom w:val="none" w:sz="0" w:space="0" w:color="auto"/>
            <w:right w:val="none" w:sz="0" w:space="0" w:color="auto"/>
          </w:divBdr>
        </w:div>
        <w:div w:id="953754133">
          <w:marLeft w:val="0"/>
          <w:marRight w:val="0"/>
          <w:marTop w:val="0"/>
          <w:marBottom w:val="0"/>
          <w:divBdr>
            <w:top w:val="none" w:sz="0" w:space="0" w:color="auto"/>
            <w:left w:val="none" w:sz="0" w:space="0" w:color="auto"/>
            <w:bottom w:val="none" w:sz="0" w:space="0" w:color="auto"/>
            <w:right w:val="none" w:sz="0" w:space="0" w:color="auto"/>
          </w:divBdr>
        </w:div>
        <w:div w:id="159198481">
          <w:marLeft w:val="0"/>
          <w:marRight w:val="0"/>
          <w:marTop w:val="0"/>
          <w:marBottom w:val="0"/>
          <w:divBdr>
            <w:top w:val="none" w:sz="0" w:space="0" w:color="auto"/>
            <w:left w:val="none" w:sz="0" w:space="0" w:color="auto"/>
            <w:bottom w:val="none" w:sz="0" w:space="0" w:color="auto"/>
            <w:right w:val="none" w:sz="0" w:space="0" w:color="auto"/>
          </w:divBdr>
        </w:div>
        <w:div w:id="1862427667">
          <w:marLeft w:val="0"/>
          <w:marRight w:val="0"/>
          <w:marTop w:val="0"/>
          <w:marBottom w:val="0"/>
          <w:divBdr>
            <w:top w:val="none" w:sz="0" w:space="0" w:color="auto"/>
            <w:left w:val="none" w:sz="0" w:space="0" w:color="auto"/>
            <w:bottom w:val="none" w:sz="0" w:space="0" w:color="auto"/>
            <w:right w:val="none" w:sz="0" w:space="0" w:color="auto"/>
          </w:divBdr>
        </w:div>
        <w:div w:id="1411273082">
          <w:marLeft w:val="0"/>
          <w:marRight w:val="0"/>
          <w:marTop w:val="0"/>
          <w:marBottom w:val="0"/>
          <w:divBdr>
            <w:top w:val="none" w:sz="0" w:space="0" w:color="auto"/>
            <w:left w:val="none" w:sz="0" w:space="0" w:color="auto"/>
            <w:bottom w:val="none" w:sz="0" w:space="0" w:color="auto"/>
            <w:right w:val="none" w:sz="0" w:space="0" w:color="auto"/>
          </w:divBdr>
        </w:div>
        <w:div w:id="1699164361">
          <w:marLeft w:val="0"/>
          <w:marRight w:val="0"/>
          <w:marTop w:val="0"/>
          <w:marBottom w:val="0"/>
          <w:divBdr>
            <w:top w:val="none" w:sz="0" w:space="0" w:color="auto"/>
            <w:left w:val="none" w:sz="0" w:space="0" w:color="auto"/>
            <w:bottom w:val="none" w:sz="0" w:space="0" w:color="auto"/>
            <w:right w:val="none" w:sz="0" w:space="0" w:color="auto"/>
          </w:divBdr>
        </w:div>
        <w:div w:id="650595619">
          <w:marLeft w:val="0"/>
          <w:marRight w:val="0"/>
          <w:marTop w:val="0"/>
          <w:marBottom w:val="0"/>
          <w:divBdr>
            <w:top w:val="none" w:sz="0" w:space="0" w:color="auto"/>
            <w:left w:val="none" w:sz="0" w:space="0" w:color="auto"/>
            <w:bottom w:val="none" w:sz="0" w:space="0" w:color="auto"/>
            <w:right w:val="none" w:sz="0" w:space="0" w:color="auto"/>
          </w:divBdr>
        </w:div>
        <w:div w:id="1598560454">
          <w:marLeft w:val="0"/>
          <w:marRight w:val="0"/>
          <w:marTop w:val="0"/>
          <w:marBottom w:val="0"/>
          <w:divBdr>
            <w:top w:val="none" w:sz="0" w:space="0" w:color="auto"/>
            <w:left w:val="none" w:sz="0" w:space="0" w:color="auto"/>
            <w:bottom w:val="none" w:sz="0" w:space="0" w:color="auto"/>
            <w:right w:val="none" w:sz="0" w:space="0" w:color="auto"/>
          </w:divBdr>
        </w:div>
        <w:div w:id="1865744830">
          <w:marLeft w:val="0"/>
          <w:marRight w:val="0"/>
          <w:marTop w:val="0"/>
          <w:marBottom w:val="0"/>
          <w:divBdr>
            <w:top w:val="none" w:sz="0" w:space="0" w:color="auto"/>
            <w:left w:val="none" w:sz="0" w:space="0" w:color="auto"/>
            <w:bottom w:val="none" w:sz="0" w:space="0" w:color="auto"/>
            <w:right w:val="none" w:sz="0" w:space="0" w:color="auto"/>
          </w:divBdr>
        </w:div>
        <w:div w:id="1660577108">
          <w:marLeft w:val="0"/>
          <w:marRight w:val="0"/>
          <w:marTop w:val="0"/>
          <w:marBottom w:val="0"/>
          <w:divBdr>
            <w:top w:val="none" w:sz="0" w:space="0" w:color="auto"/>
            <w:left w:val="none" w:sz="0" w:space="0" w:color="auto"/>
            <w:bottom w:val="none" w:sz="0" w:space="0" w:color="auto"/>
            <w:right w:val="none" w:sz="0" w:space="0" w:color="auto"/>
          </w:divBdr>
        </w:div>
        <w:div w:id="2068675658">
          <w:marLeft w:val="0"/>
          <w:marRight w:val="0"/>
          <w:marTop w:val="0"/>
          <w:marBottom w:val="0"/>
          <w:divBdr>
            <w:top w:val="none" w:sz="0" w:space="0" w:color="auto"/>
            <w:left w:val="none" w:sz="0" w:space="0" w:color="auto"/>
            <w:bottom w:val="none" w:sz="0" w:space="0" w:color="auto"/>
            <w:right w:val="none" w:sz="0" w:space="0" w:color="auto"/>
          </w:divBdr>
        </w:div>
        <w:div w:id="1472745694">
          <w:marLeft w:val="0"/>
          <w:marRight w:val="0"/>
          <w:marTop w:val="0"/>
          <w:marBottom w:val="0"/>
          <w:divBdr>
            <w:top w:val="none" w:sz="0" w:space="0" w:color="auto"/>
            <w:left w:val="none" w:sz="0" w:space="0" w:color="auto"/>
            <w:bottom w:val="none" w:sz="0" w:space="0" w:color="auto"/>
            <w:right w:val="none" w:sz="0" w:space="0" w:color="auto"/>
          </w:divBdr>
        </w:div>
        <w:div w:id="1658534615">
          <w:marLeft w:val="0"/>
          <w:marRight w:val="0"/>
          <w:marTop w:val="0"/>
          <w:marBottom w:val="0"/>
          <w:divBdr>
            <w:top w:val="none" w:sz="0" w:space="0" w:color="auto"/>
            <w:left w:val="none" w:sz="0" w:space="0" w:color="auto"/>
            <w:bottom w:val="none" w:sz="0" w:space="0" w:color="auto"/>
            <w:right w:val="none" w:sz="0" w:space="0" w:color="auto"/>
          </w:divBdr>
        </w:div>
        <w:div w:id="1671713191">
          <w:marLeft w:val="0"/>
          <w:marRight w:val="0"/>
          <w:marTop w:val="0"/>
          <w:marBottom w:val="0"/>
          <w:divBdr>
            <w:top w:val="none" w:sz="0" w:space="0" w:color="auto"/>
            <w:left w:val="none" w:sz="0" w:space="0" w:color="auto"/>
            <w:bottom w:val="none" w:sz="0" w:space="0" w:color="auto"/>
            <w:right w:val="none" w:sz="0" w:space="0" w:color="auto"/>
          </w:divBdr>
        </w:div>
        <w:div w:id="49620465">
          <w:marLeft w:val="0"/>
          <w:marRight w:val="0"/>
          <w:marTop w:val="0"/>
          <w:marBottom w:val="0"/>
          <w:divBdr>
            <w:top w:val="none" w:sz="0" w:space="0" w:color="auto"/>
            <w:left w:val="none" w:sz="0" w:space="0" w:color="auto"/>
            <w:bottom w:val="none" w:sz="0" w:space="0" w:color="auto"/>
            <w:right w:val="none" w:sz="0" w:space="0" w:color="auto"/>
          </w:divBdr>
        </w:div>
        <w:div w:id="405224836">
          <w:marLeft w:val="0"/>
          <w:marRight w:val="0"/>
          <w:marTop w:val="0"/>
          <w:marBottom w:val="0"/>
          <w:divBdr>
            <w:top w:val="none" w:sz="0" w:space="0" w:color="auto"/>
            <w:left w:val="none" w:sz="0" w:space="0" w:color="auto"/>
            <w:bottom w:val="none" w:sz="0" w:space="0" w:color="auto"/>
            <w:right w:val="none" w:sz="0" w:space="0" w:color="auto"/>
          </w:divBdr>
        </w:div>
        <w:div w:id="57048453">
          <w:marLeft w:val="0"/>
          <w:marRight w:val="0"/>
          <w:marTop w:val="0"/>
          <w:marBottom w:val="0"/>
          <w:divBdr>
            <w:top w:val="none" w:sz="0" w:space="0" w:color="auto"/>
            <w:left w:val="none" w:sz="0" w:space="0" w:color="auto"/>
            <w:bottom w:val="none" w:sz="0" w:space="0" w:color="auto"/>
            <w:right w:val="none" w:sz="0" w:space="0" w:color="auto"/>
          </w:divBdr>
        </w:div>
        <w:div w:id="171528532">
          <w:marLeft w:val="0"/>
          <w:marRight w:val="0"/>
          <w:marTop w:val="0"/>
          <w:marBottom w:val="0"/>
          <w:divBdr>
            <w:top w:val="none" w:sz="0" w:space="0" w:color="auto"/>
            <w:left w:val="none" w:sz="0" w:space="0" w:color="auto"/>
            <w:bottom w:val="none" w:sz="0" w:space="0" w:color="auto"/>
            <w:right w:val="none" w:sz="0" w:space="0" w:color="auto"/>
          </w:divBdr>
        </w:div>
        <w:div w:id="531577127">
          <w:marLeft w:val="0"/>
          <w:marRight w:val="0"/>
          <w:marTop w:val="0"/>
          <w:marBottom w:val="0"/>
          <w:divBdr>
            <w:top w:val="none" w:sz="0" w:space="0" w:color="auto"/>
            <w:left w:val="none" w:sz="0" w:space="0" w:color="auto"/>
            <w:bottom w:val="none" w:sz="0" w:space="0" w:color="auto"/>
            <w:right w:val="none" w:sz="0" w:space="0" w:color="auto"/>
          </w:divBdr>
        </w:div>
        <w:div w:id="735709927">
          <w:marLeft w:val="0"/>
          <w:marRight w:val="0"/>
          <w:marTop w:val="0"/>
          <w:marBottom w:val="0"/>
          <w:divBdr>
            <w:top w:val="none" w:sz="0" w:space="0" w:color="auto"/>
            <w:left w:val="none" w:sz="0" w:space="0" w:color="auto"/>
            <w:bottom w:val="none" w:sz="0" w:space="0" w:color="auto"/>
            <w:right w:val="none" w:sz="0" w:space="0" w:color="auto"/>
          </w:divBdr>
        </w:div>
        <w:div w:id="958609066">
          <w:marLeft w:val="0"/>
          <w:marRight w:val="0"/>
          <w:marTop w:val="0"/>
          <w:marBottom w:val="0"/>
          <w:divBdr>
            <w:top w:val="none" w:sz="0" w:space="0" w:color="auto"/>
            <w:left w:val="none" w:sz="0" w:space="0" w:color="auto"/>
            <w:bottom w:val="none" w:sz="0" w:space="0" w:color="auto"/>
            <w:right w:val="none" w:sz="0" w:space="0" w:color="auto"/>
          </w:divBdr>
        </w:div>
        <w:div w:id="716126622">
          <w:marLeft w:val="0"/>
          <w:marRight w:val="0"/>
          <w:marTop w:val="0"/>
          <w:marBottom w:val="0"/>
          <w:divBdr>
            <w:top w:val="none" w:sz="0" w:space="0" w:color="auto"/>
            <w:left w:val="none" w:sz="0" w:space="0" w:color="auto"/>
            <w:bottom w:val="none" w:sz="0" w:space="0" w:color="auto"/>
            <w:right w:val="none" w:sz="0" w:space="0" w:color="auto"/>
          </w:divBdr>
        </w:div>
        <w:div w:id="2094232261">
          <w:marLeft w:val="0"/>
          <w:marRight w:val="0"/>
          <w:marTop w:val="0"/>
          <w:marBottom w:val="0"/>
          <w:divBdr>
            <w:top w:val="none" w:sz="0" w:space="0" w:color="auto"/>
            <w:left w:val="none" w:sz="0" w:space="0" w:color="auto"/>
            <w:bottom w:val="none" w:sz="0" w:space="0" w:color="auto"/>
            <w:right w:val="none" w:sz="0" w:space="0" w:color="auto"/>
          </w:divBdr>
        </w:div>
        <w:div w:id="415906721">
          <w:marLeft w:val="0"/>
          <w:marRight w:val="0"/>
          <w:marTop w:val="0"/>
          <w:marBottom w:val="0"/>
          <w:divBdr>
            <w:top w:val="none" w:sz="0" w:space="0" w:color="auto"/>
            <w:left w:val="none" w:sz="0" w:space="0" w:color="auto"/>
            <w:bottom w:val="none" w:sz="0" w:space="0" w:color="auto"/>
            <w:right w:val="none" w:sz="0" w:space="0" w:color="auto"/>
          </w:divBdr>
        </w:div>
        <w:div w:id="950933960">
          <w:marLeft w:val="0"/>
          <w:marRight w:val="0"/>
          <w:marTop w:val="0"/>
          <w:marBottom w:val="0"/>
          <w:divBdr>
            <w:top w:val="none" w:sz="0" w:space="0" w:color="auto"/>
            <w:left w:val="none" w:sz="0" w:space="0" w:color="auto"/>
            <w:bottom w:val="none" w:sz="0" w:space="0" w:color="auto"/>
            <w:right w:val="none" w:sz="0" w:space="0" w:color="auto"/>
          </w:divBdr>
        </w:div>
        <w:div w:id="687148041">
          <w:marLeft w:val="0"/>
          <w:marRight w:val="0"/>
          <w:marTop w:val="0"/>
          <w:marBottom w:val="0"/>
          <w:divBdr>
            <w:top w:val="none" w:sz="0" w:space="0" w:color="auto"/>
            <w:left w:val="none" w:sz="0" w:space="0" w:color="auto"/>
            <w:bottom w:val="none" w:sz="0" w:space="0" w:color="auto"/>
            <w:right w:val="none" w:sz="0" w:space="0" w:color="auto"/>
          </w:divBdr>
        </w:div>
        <w:div w:id="1363936986">
          <w:marLeft w:val="0"/>
          <w:marRight w:val="0"/>
          <w:marTop w:val="0"/>
          <w:marBottom w:val="0"/>
          <w:divBdr>
            <w:top w:val="none" w:sz="0" w:space="0" w:color="auto"/>
            <w:left w:val="none" w:sz="0" w:space="0" w:color="auto"/>
            <w:bottom w:val="none" w:sz="0" w:space="0" w:color="auto"/>
            <w:right w:val="none" w:sz="0" w:space="0" w:color="auto"/>
          </w:divBdr>
        </w:div>
        <w:div w:id="1799449596">
          <w:marLeft w:val="0"/>
          <w:marRight w:val="0"/>
          <w:marTop w:val="0"/>
          <w:marBottom w:val="0"/>
          <w:divBdr>
            <w:top w:val="none" w:sz="0" w:space="0" w:color="auto"/>
            <w:left w:val="none" w:sz="0" w:space="0" w:color="auto"/>
            <w:bottom w:val="none" w:sz="0" w:space="0" w:color="auto"/>
            <w:right w:val="none" w:sz="0" w:space="0" w:color="auto"/>
          </w:divBdr>
        </w:div>
        <w:div w:id="1113941112">
          <w:marLeft w:val="0"/>
          <w:marRight w:val="0"/>
          <w:marTop w:val="0"/>
          <w:marBottom w:val="0"/>
          <w:divBdr>
            <w:top w:val="none" w:sz="0" w:space="0" w:color="auto"/>
            <w:left w:val="none" w:sz="0" w:space="0" w:color="auto"/>
            <w:bottom w:val="none" w:sz="0" w:space="0" w:color="auto"/>
            <w:right w:val="none" w:sz="0" w:space="0" w:color="auto"/>
          </w:divBdr>
        </w:div>
        <w:div w:id="2000646920">
          <w:marLeft w:val="0"/>
          <w:marRight w:val="0"/>
          <w:marTop w:val="0"/>
          <w:marBottom w:val="0"/>
          <w:divBdr>
            <w:top w:val="none" w:sz="0" w:space="0" w:color="auto"/>
            <w:left w:val="none" w:sz="0" w:space="0" w:color="auto"/>
            <w:bottom w:val="none" w:sz="0" w:space="0" w:color="auto"/>
            <w:right w:val="none" w:sz="0" w:space="0" w:color="auto"/>
          </w:divBdr>
        </w:div>
        <w:div w:id="315063833">
          <w:marLeft w:val="0"/>
          <w:marRight w:val="0"/>
          <w:marTop w:val="0"/>
          <w:marBottom w:val="0"/>
          <w:divBdr>
            <w:top w:val="none" w:sz="0" w:space="0" w:color="auto"/>
            <w:left w:val="none" w:sz="0" w:space="0" w:color="auto"/>
            <w:bottom w:val="none" w:sz="0" w:space="0" w:color="auto"/>
            <w:right w:val="none" w:sz="0" w:space="0" w:color="auto"/>
          </w:divBdr>
        </w:div>
        <w:div w:id="805900414">
          <w:marLeft w:val="0"/>
          <w:marRight w:val="0"/>
          <w:marTop w:val="0"/>
          <w:marBottom w:val="0"/>
          <w:divBdr>
            <w:top w:val="none" w:sz="0" w:space="0" w:color="auto"/>
            <w:left w:val="none" w:sz="0" w:space="0" w:color="auto"/>
            <w:bottom w:val="none" w:sz="0" w:space="0" w:color="auto"/>
            <w:right w:val="none" w:sz="0" w:space="0" w:color="auto"/>
          </w:divBdr>
        </w:div>
        <w:div w:id="789662065">
          <w:marLeft w:val="0"/>
          <w:marRight w:val="0"/>
          <w:marTop w:val="0"/>
          <w:marBottom w:val="0"/>
          <w:divBdr>
            <w:top w:val="none" w:sz="0" w:space="0" w:color="auto"/>
            <w:left w:val="none" w:sz="0" w:space="0" w:color="auto"/>
            <w:bottom w:val="none" w:sz="0" w:space="0" w:color="auto"/>
            <w:right w:val="none" w:sz="0" w:space="0" w:color="auto"/>
          </w:divBdr>
        </w:div>
        <w:div w:id="372846313">
          <w:marLeft w:val="0"/>
          <w:marRight w:val="0"/>
          <w:marTop w:val="0"/>
          <w:marBottom w:val="0"/>
          <w:divBdr>
            <w:top w:val="none" w:sz="0" w:space="0" w:color="auto"/>
            <w:left w:val="none" w:sz="0" w:space="0" w:color="auto"/>
            <w:bottom w:val="none" w:sz="0" w:space="0" w:color="auto"/>
            <w:right w:val="none" w:sz="0" w:space="0" w:color="auto"/>
          </w:divBdr>
        </w:div>
        <w:div w:id="999314470">
          <w:marLeft w:val="0"/>
          <w:marRight w:val="0"/>
          <w:marTop w:val="0"/>
          <w:marBottom w:val="0"/>
          <w:divBdr>
            <w:top w:val="none" w:sz="0" w:space="0" w:color="auto"/>
            <w:left w:val="none" w:sz="0" w:space="0" w:color="auto"/>
            <w:bottom w:val="none" w:sz="0" w:space="0" w:color="auto"/>
            <w:right w:val="none" w:sz="0" w:space="0" w:color="auto"/>
          </w:divBdr>
        </w:div>
        <w:div w:id="1357662034">
          <w:marLeft w:val="0"/>
          <w:marRight w:val="0"/>
          <w:marTop w:val="0"/>
          <w:marBottom w:val="0"/>
          <w:divBdr>
            <w:top w:val="none" w:sz="0" w:space="0" w:color="auto"/>
            <w:left w:val="none" w:sz="0" w:space="0" w:color="auto"/>
            <w:bottom w:val="none" w:sz="0" w:space="0" w:color="auto"/>
            <w:right w:val="none" w:sz="0" w:space="0" w:color="auto"/>
          </w:divBdr>
        </w:div>
        <w:div w:id="1016536618">
          <w:marLeft w:val="0"/>
          <w:marRight w:val="0"/>
          <w:marTop w:val="0"/>
          <w:marBottom w:val="0"/>
          <w:divBdr>
            <w:top w:val="none" w:sz="0" w:space="0" w:color="auto"/>
            <w:left w:val="none" w:sz="0" w:space="0" w:color="auto"/>
            <w:bottom w:val="none" w:sz="0" w:space="0" w:color="auto"/>
            <w:right w:val="none" w:sz="0" w:space="0" w:color="auto"/>
          </w:divBdr>
        </w:div>
        <w:div w:id="1014922426">
          <w:marLeft w:val="0"/>
          <w:marRight w:val="0"/>
          <w:marTop w:val="0"/>
          <w:marBottom w:val="0"/>
          <w:divBdr>
            <w:top w:val="none" w:sz="0" w:space="0" w:color="auto"/>
            <w:left w:val="none" w:sz="0" w:space="0" w:color="auto"/>
            <w:bottom w:val="none" w:sz="0" w:space="0" w:color="auto"/>
            <w:right w:val="none" w:sz="0" w:space="0" w:color="auto"/>
          </w:divBdr>
        </w:div>
        <w:div w:id="244802392">
          <w:marLeft w:val="0"/>
          <w:marRight w:val="0"/>
          <w:marTop w:val="0"/>
          <w:marBottom w:val="0"/>
          <w:divBdr>
            <w:top w:val="none" w:sz="0" w:space="0" w:color="auto"/>
            <w:left w:val="none" w:sz="0" w:space="0" w:color="auto"/>
            <w:bottom w:val="none" w:sz="0" w:space="0" w:color="auto"/>
            <w:right w:val="none" w:sz="0" w:space="0" w:color="auto"/>
          </w:divBdr>
        </w:div>
        <w:div w:id="1058358855">
          <w:marLeft w:val="0"/>
          <w:marRight w:val="0"/>
          <w:marTop w:val="0"/>
          <w:marBottom w:val="0"/>
          <w:divBdr>
            <w:top w:val="none" w:sz="0" w:space="0" w:color="auto"/>
            <w:left w:val="none" w:sz="0" w:space="0" w:color="auto"/>
            <w:bottom w:val="none" w:sz="0" w:space="0" w:color="auto"/>
            <w:right w:val="none" w:sz="0" w:space="0" w:color="auto"/>
          </w:divBdr>
        </w:div>
        <w:div w:id="514078123">
          <w:marLeft w:val="0"/>
          <w:marRight w:val="0"/>
          <w:marTop w:val="0"/>
          <w:marBottom w:val="0"/>
          <w:divBdr>
            <w:top w:val="none" w:sz="0" w:space="0" w:color="auto"/>
            <w:left w:val="none" w:sz="0" w:space="0" w:color="auto"/>
            <w:bottom w:val="none" w:sz="0" w:space="0" w:color="auto"/>
            <w:right w:val="none" w:sz="0" w:space="0" w:color="auto"/>
          </w:divBdr>
        </w:div>
        <w:div w:id="77599568">
          <w:marLeft w:val="0"/>
          <w:marRight w:val="0"/>
          <w:marTop w:val="0"/>
          <w:marBottom w:val="0"/>
          <w:divBdr>
            <w:top w:val="none" w:sz="0" w:space="0" w:color="auto"/>
            <w:left w:val="none" w:sz="0" w:space="0" w:color="auto"/>
            <w:bottom w:val="none" w:sz="0" w:space="0" w:color="auto"/>
            <w:right w:val="none" w:sz="0" w:space="0" w:color="auto"/>
          </w:divBdr>
        </w:div>
        <w:div w:id="1635717032">
          <w:marLeft w:val="0"/>
          <w:marRight w:val="0"/>
          <w:marTop w:val="0"/>
          <w:marBottom w:val="0"/>
          <w:divBdr>
            <w:top w:val="none" w:sz="0" w:space="0" w:color="auto"/>
            <w:left w:val="none" w:sz="0" w:space="0" w:color="auto"/>
            <w:bottom w:val="none" w:sz="0" w:space="0" w:color="auto"/>
            <w:right w:val="none" w:sz="0" w:space="0" w:color="auto"/>
          </w:divBdr>
        </w:div>
        <w:div w:id="893851149">
          <w:marLeft w:val="0"/>
          <w:marRight w:val="0"/>
          <w:marTop w:val="0"/>
          <w:marBottom w:val="0"/>
          <w:divBdr>
            <w:top w:val="none" w:sz="0" w:space="0" w:color="auto"/>
            <w:left w:val="none" w:sz="0" w:space="0" w:color="auto"/>
            <w:bottom w:val="none" w:sz="0" w:space="0" w:color="auto"/>
            <w:right w:val="none" w:sz="0" w:space="0" w:color="auto"/>
          </w:divBdr>
        </w:div>
        <w:div w:id="241111677">
          <w:marLeft w:val="0"/>
          <w:marRight w:val="0"/>
          <w:marTop w:val="0"/>
          <w:marBottom w:val="0"/>
          <w:divBdr>
            <w:top w:val="none" w:sz="0" w:space="0" w:color="auto"/>
            <w:left w:val="none" w:sz="0" w:space="0" w:color="auto"/>
            <w:bottom w:val="none" w:sz="0" w:space="0" w:color="auto"/>
            <w:right w:val="none" w:sz="0" w:space="0" w:color="auto"/>
          </w:divBdr>
        </w:div>
        <w:div w:id="1322078901">
          <w:marLeft w:val="0"/>
          <w:marRight w:val="0"/>
          <w:marTop w:val="0"/>
          <w:marBottom w:val="0"/>
          <w:divBdr>
            <w:top w:val="none" w:sz="0" w:space="0" w:color="auto"/>
            <w:left w:val="none" w:sz="0" w:space="0" w:color="auto"/>
            <w:bottom w:val="none" w:sz="0" w:space="0" w:color="auto"/>
            <w:right w:val="none" w:sz="0" w:space="0" w:color="auto"/>
          </w:divBdr>
        </w:div>
        <w:div w:id="151260382">
          <w:marLeft w:val="0"/>
          <w:marRight w:val="0"/>
          <w:marTop w:val="0"/>
          <w:marBottom w:val="0"/>
          <w:divBdr>
            <w:top w:val="none" w:sz="0" w:space="0" w:color="auto"/>
            <w:left w:val="none" w:sz="0" w:space="0" w:color="auto"/>
            <w:bottom w:val="none" w:sz="0" w:space="0" w:color="auto"/>
            <w:right w:val="none" w:sz="0" w:space="0" w:color="auto"/>
          </w:divBdr>
        </w:div>
        <w:div w:id="997536700">
          <w:marLeft w:val="0"/>
          <w:marRight w:val="0"/>
          <w:marTop w:val="0"/>
          <w:marBottom w:val="0"/>
          <w:divBdr>
            <w:top w:val="none" w:sz="0" w:space="0" w:color="auto"/>
            <w:left w:val="none" w:sz="0" w:space="0" w:color="auto"/>
            <w:bottom w:val="none" w:sz="0" w:space="0" w:color="auto"/>
            <w:right w:val="none" w:sz="0" w:space="0" w:color="auto"/>
          </w:divBdr>
        </w:div>
        <w:div w:id="1157919413">
          <w:marLeft w:val="0"/>
          <w:marRight w:val="0"/>
          <w:marTop w:val="0"/>
          <w:marBottom w:val="0"/>
          <w:divBdr>
            <w:top w:val="none" w:sz="0" w:space="0" w:color="auto"/>
            <w:left w:val="none" w:sz="0" w:space="0" w:color="auto"/>
            <w:bottom w:val="none" w:sz="0" w:space="0" w:color="auto"/>
            <w:right w:val="none" w:sz="0" w:space="0" w:color="auto"/>
          </w:divBdr>
        </w:div>
        <w:div w:id="847140836">
          <w:marLeft w:val="0"/>
          <w:marRight w:val="0"/>
          <w:marTop w:val="0"/>
          <w:marBottom w:val="0"/>
          <w:divBdr>
            <w:top w:val="none" w:sz="0" w:space="0" w:color="auto"/>
            <w:left w:val="none" w:sz="0" w:space="0" w:color="auto"/>
            <w:bottom w:val="none" w:sz="0" w:space="0" w:color="auto"/>
            <w:right w:val="none" w:sz="0" w:space="0" w:color="auto"/>
          </w:divBdr>
        </w:div>
        <w:div w:id="2039308852">
          <w:marLeft w:val="0"/>
          <w:marRight w:val="0"/>
          <w:marTop w:val="0"/>
          <w:marBottom w:val="0"/>
          <w:divBdr>
            <w:top w:val="none" w:sz="0" w:space="0" w:color="auto"/>
            <w:left w:val="none" w:sz="0" w:space="0" w:color="auto"/>
            <w:bottom w:val="none" w:sz="0" w:space="0" w:color="auto"/>
            <w:right w:val="none" w:sz="0" w:space="0" w:color="auto"/>
          </w:divBdr>
        </w:div>
        <w:div w:id="417363121">
          <w:marLeft w:val="0"/>
          <w:marRight w:val="0"/>
          <w:marTop w:val="0"/>
          <w:marBottom w:val="0"/>
          <w:divBdr>
            <w:top w:val="none" w:sz="0" w:space="0" w:color="auto"/>
            <w:left w:val="none" w:sz="0" w:space="0" w:color="auto"/>
            <w:bottom w:val="none" w:sz="0" w:space="0" w:color="auto"/>
            <w:right w:val="none" w:sz="0" w:space="0" w:color="auto"/>
          </w:divBdr>
        </w:div>
        <w:div w:id="1229730871">
          <w:marLeft w:val="0"/>
          <w:marRight w:val="0"/>
          <w:marTop w:val="0"/>
          <w:marBottom w:val="0"/>
          <w:divBdr>
            <w:top w:val="none" w:sz="0" w:space="0" w:color="auto"/>
            <w:left w:val="none" w:sz="0" w:space="0" w:color="auto"/>
            <w:bottom w:val="none" w:sz="0" w:space="0" w:color="auto"/>
            <w:right w:val="none" w:sz="0" w:space="0" w:color="auto"/>
          </w:divBdr>
        </w:div>
        <w:div w:id="1135484878">
          <w:marLeft w:val="0"/>
          <w:marRight w:val="0"/>
          <w:marTop w:val="0"/>
          <w:marBottom w:val="0"/>
          <w:divBdr>
            <w:top w:val="none" w:sz="0" w:space="0" w:color="auto"/>
            <w:left w:val="none" w:sz="0" w:space="0" w:color="auto"/>
            <w:bottom w:val="none" w:sz="0" w:space="0" w:color="auto"/>
            <w:right w:val="none" w:sz="0" w:space="0" w:color="auto"/>
          </w:divBdr>
        </w:div>
        <w:div w:id="956910532">
          <w:marLeft w:val="0"/>
          <w:marRight w:val="0"/>
          <w:marTop w:val="0"/>
          <w:marBottom w:val="0"/>
          <w:divBdr>
            <w:top w:val="none" w:sz="0" w:space="0" w:color="auto"/>
            <w:left w:val="none" w:sz="0" w:space="0" w:color="auto"/>
            <w:bottom w:val="none" w:sz="0" w:space="0" w:color="auto"/>
            <w:right w:val="none" w:sz="0" w:space="0" w:color="auto"/>
          </w:divBdr>
        </w:div>
        <w:div w:id="812217500">
          <w:marLeft w:val="0"/>
          <w:marRight w:val="0"/>
          <w:marTop w:val="0"/>
          <w:marBottom w:val="0"/>
          <w:divBdr>
            <w:top w:val="none" w:sz="0" w:space="0" w:color="auto"/>
            <w:left w:val="none" w:sz="0" w:space="0" w:color="auto"/>
            <w:bottom w:val="none" w:sz="0" w:space="0" w:color="auto"/>
            <w:right w:val="none" w:sz="0" w:space="0" w:color="auto"/>
          </w:divBdr>
        </w:div>
        <w:div w:id="1077871778">
          <w:marLeft w:val="0"/>
          <w:marRight w:val="0"/>
          <w:marTop w:val="0"/>
          <w:marBottom w:val="0"/>
          <w:divBdr>
            <w:top w:val="none" w:sz="0" w:space="0" w:color="auto"/>
            <w:left w:val="none" w:sz="0" w:space="0" w:color="auto"/>
            <w:bottom w:val="none" w:sz="0" w:space="0" w:color="auto"/>
            <w:right w:val="none" w:sz="0" w:space="0" w:color="auto"/>
          </w:divBdr>
        </w:div>
        <w:div w:id="1312521402">
          <w:marLeft w:val="0"/>
          <w:marRight w:val="0"/>
          <w:marTop w:val="0"/>
          <w:marBottom w:val="0"/>
          <w:divBdr>
            <w:top w:val="none" w:sz="0" w:space="0" w:color="auto"/>
            <w:left w:val="none" w:sz="0" w:space="0" w:color="auto"/>
            <w:bottom w:val="none" w:sz="0" w:space="0" w:color="auto"/>
            <w:right w:val="none" w:sz="0" w:space="0" w:color="auto"/>
          </w:divBdr>
        </w:div>
        <w:div w:id="266935917">
          <w:marLeft w:val="0"/>
          <w:marRight w:val="0"/>
          <w:marTop w:val="0"/>
          <w:marBottom w:val="0"/>
          <w:divBdr>
            <w:top w:val="none" w:sz="0" w:space="0" w:color="auto"/>
            <w:left w:val="none" w:sz="0" w:space="0" w:color="auto"/>
            <w:bottom w:val="none" w:sz="0" w:space="0" w:color="auto"/>
            <w:right w:val="none" w:sz="0" w:space="0" w:color="auto"/>
          </w:divBdr>
        </w:div>
        <w:div w:id="1050499625">
          <w:marLeft w:val="0"/>
          <w:marRight w:val="0"/>
          <w:marTop w:val="0"/>
          <w:marBottom w:val="0"/>
          <w:divBdr>
            <w:top w:val="none" w:sz="0" w:space="0" w:color="auto"/>
            <w:left w:val="none" w:sz="0" w:space="0" w:color="auto"/>
            <w:bottom w:val="none" w:sz="0" w:space="0" w:color="auto"/>
            <w:right w:val="none" w:sz="0" w:space="0" w:color="auto"/>
          </w:divBdr>
        </w:div>
        <w:div w:id="1933589811">
          <w:marLeft w:val="0"/>
          <w:marRight w:val="0"/>
          <w:marTop w:val="0"/>
          <w:marBottom w:val="0"/>
          <w:divBdr>
            <w:top w:val="none" w:sz="0" w:space="0" w:color="auto"/>
            <w:left w:val="none" w:sz="0" w:space="0" w:color="auto"/>
            <w:bottom w:val="none" w:sz="0" w:space="0" w:color="auto"/>
            <w:right w:val="none" w:sz="0" w:space="0" w:color="auto"/>
          </w:divBdr>
        </w:div>
        <w:div w:id="2044473752">
          <w:marLeft w:val="0"/>
          <w:marRight w:val="0"/>
          <w:marTop w:val="0"/>
          <w:marBottom w:val="0"/>
          <w:divBdr>
            <w:top w:val="none" w:sz="0" w:space="0" w:color="auto"/>
            <w:left w:val="none" w:sz="0" w:space="0" w:color="auto"/>
            <w:bottom w:val="none" w:sz="0" w:space="0" w:color="auto"/>
            <w:right w:val="none" w:sz="0" w:space="0" w:color="auto"/>
          </w:divBdr>
        </w:div>
        <w:div w:id="752509826">
          <w:marLeft w:val="0"/>
          <w:marRight w:val="0"/>
          <w:marTop w:val="0"/>
          <w:marBottom w:val="0"/>
          <w:divBdr>
            <w:top w:val="none" w:sz="0" w:space="0" w:color="auto"/>
            <w:left w:val="none" w:sz="0" w:space="0" w:color="auto"/>
            <w:bottom w:val="none" w:sz="0" w:space="0" w:color="auto"/>
            <w:right w:val="none" w:sz="0" w:space="0" w:color="auto"/>
          </w:divBdr>
        </w:div>
        <w:div w:id="227543533">
          <w:marLeft w:val="0"/>
          <w:marRight w:val="0"/>
          <w:marTop w:val="0"/>
          <w:marBottom w:val="0"/>
          <w:divBdr>
            <w:top w:val="none" w:sz="0" w:space="0" w:color="auto"/>
            <w:left w:val="none" w:sz="0" w:space="0" w:color="auto"/>
            <w:bottom w:val="none" w:sz="0" w:space="0" w:color="auto"/>
            <w:right w:val="none" w:sz="0" w:space="0" w:color="auto"/>
          </w:divBdr>
        </w:div>
        <w:div w:id="1265261855">
          <w:marLeft w:val="0"/>
          <w:marRight w:val="0"/>
          <w:marTop w:val="0"/>
          <w:marBottom w:val="0"/>
          <w:divBdr>
            <w:top w:val="none" w:sz="0" w:space="0" w:color="auto"/>
            <w:left w:val="none" w:sz="0" w:space="0" w:color="auto"/>
            <w:bottom w:val="none" w:sz="0" w:space="0" w:color="auto"/>
            <w:right w:val="none" w:sz="0" w:space="0" w:color="auto"/>
          </w:divBdr>
        </w:div>
        <w:div w:id="252865046">
          <w:marLeft w:val="0"/>
          <w:marRight w:val="0"/>
          <w:marTop w:val="0"/>
          <w:marBottom w:val="0"/>
          <w:divBdr>
            <w:top w:val="none" w:sz="0" w:space="0" w:color="auto"/>
            <w:left w:val="none" w:sz="0" w:space="0" w:color="auto"/>
            <w:bottom w:val="none" w:sz="0" w:space="0" w:color="auto"/>
            <w:right w:val="none" w:sz="0" w:space="0" w:color="auto"/>
          </w:divBdr>
        </w:div>
        <w:div w:id="2006081727">
          <w:marLeft w:val="0"/>
          <w:marRight w:val="0"/>
          <w:marTop w:val="0"/>
          <w:marBottom w:val="0"/>
          <w:divBdr>
            <w:top w:val="none" w:sz="0" w:space="0" w:color="auto"/>
            <w:left w:val="none" w:sz="0" w:space="0" w:color="auto"/>
            <w:bottom w:val="none" w:sz="0" w:space="0" w:color="auto"/>
            <w:right w:val="none" w:sz="0" w:space="0" w:color="auto"/>
          </w:divBdr>
        </w:div>
        <w:div w:id="612178755">
          <w:marLeft w:val="0"/>
          <w:marRight w:val="0"/>
          <w:marTop w:val="0"/>
          <w:marBottom w:val="0"/>
          <w:divBdr>
            <w:top w:val="none" w:sz="0" w:space="0" w:color="auto"/>
            <w:left w:val="none" w:sz="0" w:space="0" w:color="auto"/>
            <w:bottom w:val="none" w:sz="0" w:space="0" w:color="auto"/>
            <w:right w:val="none" w:sz="0" w:space="0" w:color="auto"/>
          </w:divBdr>
        </w:div>
        <w:div w:id="1586723997">
          <w:marLeft w:val="0"/>
          <w:marRight w:val="0"/>
          <w:marTop w:val="0"/>
          <w:marBottom w:val="0"/>
          <w:divBdr>
            <w:top w:val="none" w:sz="0" w:space="0" w:color="auto"/>
            <w:left w:val="none" w:sz="0" w:space="0" w:color="auto"/>
            <w:bottom w:val="none" w:sz="0" w:space="0" w:color="auto"/>
            <w:right w:val="none" w:sz="0" w:space="0" w:color="auto"/>
          </w:divBdr>
        </w:div>
        <w:div w:id="1223567752">
          <w:marLeft w:val="0"/>
          <w:marRight w:val="0"/>
          <w:marTop w:val="0"/>
          <w:marBottom w:val="0"/>
          <w:divBdr>
            <w:top w:val="none" w:sz="0" w:space="0" w:color="auto"/>
            <w:left w:val="none" w:sz="0" w:space="0" w:color="auto"/>
            <w:bottom w:val="none" w:sz="0" w:space="0" w:color="auto"/>
            <w:right w:val="none" w:sz="0" w:space="0" w:color="auto"/>
          </w:divBdr>
        </w:div>
        <w:div w:id="1231573922">
          <w:marLeft w:val="0"/>
          <w:marRight w:val="0"/>
          <w:marTop w:val="0"/>
          <w:marBottom w:val="0"/>
          <w:divBdr>
            <w:top w:val="none" w:sz="0" w:space="0" w:color="auto"/>
            <w:left w:val="none" w:sz="0" w:space="0" w:color="auto"/>
            <w:bottom w:val="none" w:sz="0" w:space="0" w:color="auto"/>
            <w:right w:val="none" w:sz="0" w:space="0" w:color="auto"/>
          </w:divBdr>
        </w:div>
        <w:div w:id="52975375">
          <w:marLeft w:val="0"/>
          <w:marRight w:val="0"/>
          <w:marTop w:val="0"/>
          <w:marBottom w:val="0"/>
          <w:divBdr>
            <w:top w:val="none" w:sz="0" w:space="0" w:color="auto"/>
            <w:left w:val="none" w:sz="0" w:space="0" w:color="auto"/>
            <w:bottom w:val="none" w:sz="0" w:space="0" w:color="auto"/>
            <w:right w:val="none" w:sz="0" w:space="0" w:color="auto"/>
          </w:divBdr>
        </w:div>
        <w:div w:id="2097287885">
          <w:marLeft w:val="0"/>
          <w:marRight w:val="0"/>
          <w:marTop w:val="0"/>
          <w:marBottom w:val="0"/>
          <w:divBdr>
            <w:top w:val="none" w:sz="0" w:space="0" w:color="auto"/>
            <w:left w:val="none" w:sz="0" w:space="0" w:color="auto"/>
            <w:bottom w:val="none" w:sz="0" w:space="0" w:color="auto"/>
            <w:right w:val="none" w:sz="0" w:space="0" w:color="auto"/>
          </w:divBdr>
        </w:div>
        <w:div w:id="1243635513">
          <w:marLeft w:val="0"/>
          <w:marRight w:val="0"/>
          <w:marTop w:val="0"/>
          <w:marBottom w:val="0"/>
          <w:divBdr>
            <w:top w:val="none" w:sz="0" w:space="0" w:color="auto"/>
            <w:left w:val="none" w:sz="0" w:space="0" w:color="auto"/>
            <w:bottom w:val="none" w:sz="0" w:space="0" w:color="auto"/>
            <w:right w:val="none" w:sz="0" w:space="0" w:color="auto"/>
          </w:divBdr>
        </w:div>
        <w:div w:id="613755085">
          <w:marLeft w:val="0"/>
          <w:marRight w:val="0"/>
          <w:marTop w:val="0"/>
          <w:marBottom w:val="0"/>
          <w:divBdr>
            <w:top w:val="none" w:sz="0" w:space="0" w:color="auto"/>
            <w:left w:val="none" w:sz="0" w:space="0" w:color="auto"/>
            <w:bottom w:val="none" w:sz="0" w:space="0" w:color="auto"/>
            <w:right w:val="none" w:sz="0" w:space="0" w:color="auto"/>
          </w:divBdr>
        </w:div>
        <w:div w:id="1380518162">
          <w:marLeft w:val="0"/>
          <w:marRight w:val="0"/>
          <w:marTop w:val="0"/>
          <w:marBottom w:val="0"/>
          <w:divBdr>
            <w:top w:val="none" w:sz="0" w:space="0" w:color="auto"/>
            <w:left w:val="none" w:sz="0" w:space="0" w:color="auto"/>
            <w:bottom w:val="none" w:sz="0" w:space="0" w:color="auto"/>
            <w:right w:val="none" w:sz="0" w:space="0" w:color="auto"/>
          </w:divBdr>
        </w:div>
        <w:div w:id="166945154">
          <w:marLeft w:val="0"/>
          <w:marRight w:val="0"/>
          <w:marTop w:val="0"/>
          <w:marBottom w:val="0"/>
          <w:divBdr>
            <w:top w:val="none" w:sz="0" w:space="0" w:color="auto"/>
            <w:left w:val="none" w:sz="0" w:space="0" w:color="auto"/>
            <w:bottom w:val="none" w:sz="0" w:space="0" w:color="auto"/>
            <w:right w:val="none" w:sz="0" w:space="0" w:color="auto"/>
          </w:divBdr>
        </w:div>
        <w:div w:id="1861504820">
          <w:marLeft w:val="0"/>
          <w:marRight w:val="0"/>
          <w:marTop w:val="0"/>
          <w:marBottom w:val="0"/>
          <w:divBdr>
            <w:top w:val="none" w:sz="0" w:space="0" w:color="auto"/>
            <w:left w:val="none" w:sz="0" w:space="0" w:color="auto"/>
            <w:bottom w:val="none" w:sz="0" w:space="0" w:color="auto"/>
            <w:right w:val="none" w:sz="0" w:space="0" w:color="auto"/>
          </w:divBdr>
        </w:div>
        <w:div w:id="346641259">
          <w:marLeft w:val="0"/>
          <w:marRight w:val="0"/>
          <w:marTop w:val="0"/>
          <w:marBottom w:val="0"/>
          <w:divBdr>
            <w:top w:val="none" w:sz="0" w:space="0" w:color="auto"/>
            <w:left w:val="none" w:sz="0" w:space="0" w:color="auto"/>
            <w:bottom w:val="none" w:sz="0" w:space="0" w:color="auto"/>
            <w:right w:val="none" w:sz="0" w:space="0" w:color="auto"/>
          </w:divBdr>
        </w:div>
        <w:div w:id="1463036303">
          <w:marLeft w:val="0"/>
          <w:marRight w:val="0"/>
          <w:marTop w:val="0"/>
          <w:marBottom w:val="0"/>
          <w:divBdr>
            <w:top w:val="none" w:sz="0" w:space="0" w:color="auto"/>
            <w:left w:val="none" w:sz="0" w:space="0" w:color="auto"/>
            <w:bottom w:val="none" w:sz="0" w:space="0" w:color="auto"/>
            <w:right w:val="none" w:sz="0" w:space="0" w:color="auto"/>
          </w:divBdr>
        </w:div>
        <w:div w:id="1527675496">
          <w:marLeft w:val="0"/>
          <w:marRight w:val="0"/>
          <w:marTop w:val="0"/>
          <w:marBottom w:val="0"/>
          <w:divBdr>
            <w:top w:val="none" w:sz="0" w:space="0" w:color="auto"/>
            <w:left w:val="none" w:sz="0" w:space="0" w:color="auto"/>
            <w:bottom w:val="none" w:sz="0" w:space="0" w:color="auto"/>
            <w:right w:val="none" w:sz="0" w:space="0" w:color="auto"/>
          </w:divBdr>
        </w:div>
        <w:div w:id="178472997">
          <w:marLeft w:val="0"/>
          <w:marRight w:val="0"/>
          <w:marTop w:val="0"/>
          <w:marBottom w:val="0"/>
          <w:divBdr>
            <w:top w:val="none" w:sz="0" w:space="0" w:color="auto"/>
            <w:left w:val="none" w:sz="0" w:space="0" w:color="auto"/>
            <w:bottom w:val="none" w:sz="0" w:space="0" w:color="auto"/>
            <w:right w:val="none" w:sz="0" w:space="0" w:color="auto"/>
          </w:divBdr>
        </w:div>
        <w:div w:id="1625884689">
          <w:marLeft w:val="0"/>
          <w:marRight w:val="0"/>
          <w:marTop w:val="0"/>
          <w:marBottom w:val="0"/>
          <w:divBdr>
            <w:top w:val="none" w:sz="0" w:space="0" w:color="auto"/>
            <w:left w:val="none" w:sz="0" w:space="0" w:color="auto"/>
            <w:bottom w:val="none" w:sz="0" w:space="0" w:color="auto"/>
            <w:right w:val="none" w:sz="0" w:space="0" w:color="auto"/>
          </w:divBdr>
        </w:div>
        <w:div w:id="174079629">
          <w:marLeft w:val="0"/>
          <w:marRight w:val="0"/>
          <w:marTop w:val="0"/>
          <w:marBottom w:val="0"/>
          <w:divBdr>
            <w:top w:val="none" w:sz="0" w:space="0" w:color="auto"/>
            <w:left w:val="none" w:sz="0" w:space="0" w:color="auto"/>
            <w:bottom w:val="none" w:sz="0" w:space="0" w:color="auto"/>
            <w:right w:val="none" w:sz="0" w:space="0" w:color="auto"/>
          </w:divBdr>
        </w:div>
        <w:div w:id="819813592">
          <w:marLeft w:val="0"/>
          <w:marRight w:val="0"/>
          <w:marTop w:val="0"/>
          <w:marBottom w:val="0"/>
          <w:divBdr>
            <w:top w:val="none" w:sz="0" w:space="0" w:color="auto"/>
            <w:left w:val="none" w:sz="0" w:space="0" w:color="auto"/>
            <w:bottom w:val="none" w:sz="0" w:space="0" w:color="auto"/>
            <w:right w:val="none" w:sz="0" w:space="0" w:color="auto"/>
          </w:divBdr>
        </w:div>
        <w:div w:id="1980915983">
          <w:marLeft w:val="0"/>
          <w:marRight w:val="0"/>
          <w:marTop w:val="0"/>
          <w:marBottom w:val="0"/>
          <w:divBdr>
            <w:top w:val="none" w:sz="0" w:space="0" w:color="auto"/>
            <w:left w:val="none" w:sz="0" w:space="0" w:color="auto"/>
            <w:bottom w:val="none" w:sz="0" w:space="0" w:color="auto"/>
            <w:right w:val="none" w:sz="0" w:space="0" w:color="auto"/>
          </w:divBdr>
        </w:div>
        <w:div w:id="580916015">
          <w:marLeft w:val="0"/>
          <w:marRight w:val="0"/>
          <w:marTop w:val="0"/>
          <w:marBottom w:val="0"/>
          <w:divBdr>
            <w:top w:val="none" w:sz="0" w:space="0" w:color="auto"/>
            <w:left w:val="none" w:sz="0" w:space="0" w:color="auto"/>
            <w:bottom w:val="none" w:sz="0" w:space="0" w:color="auto"/>
            <w:right w:val="none" w:sz="0" w:space="0" w:color="auto"/>
          </w:divBdr>
        </w:div>
        <w:div w:id="289823639">
          <w:marLeft w:val="0"/>
          <w:marRight w:val="0"/>
          <w:marTop w:val="0"/>
          <w:marBottom w:val="0"/>
          <w:divBdr>
            <w:top w:val="none" w:sz="0" w:space="0" w:color="auto"/>
            <w:left w:val="none" w:sz="0" w:space="0" w:color="auto"/>
            <w:bottom w:val="none" w:sz="0" w:space="0" w:color="auto"/>
            <w:right w:val="none" w:sz="0" w:space="0" w:color="auto"/>
          </w:divBdr>
        </w:div>
        <w:div w:id="1328172928">
          <w:marLeft w:val="0"/>
          <w:marRight w:val="0"/>
          <w:marTop w:val="0"/>
          <w:marBottom w:val="0"/>
          <w:divBdr>
            <w:top w:val="none" w:sz="0" w:space="0" w:color="auto"/>
            <w:left w:val="none" w:sz="0" w:space="0" w:color="auto"/>
            <w:bottom w:val="none" w:sz="0" w:space="0" w:color="auto"/>
            <w:right w:val="none" w:sz="0" w:space="0" w:color="auto"/>
          </w:divBdr>
        </w:div>
        <w:div w:id="2147355571">
          <w:marLeft w:val="0"/>
          <w:marRight w:val="0"/>
          <w:marTop w:val="0"/>
          <w:marBottom w:val="0"/>
          <w:divBdr>
            <w:top w:val="none" w:sz="0" w:space="0" w:color="auto"/>
            <w:left w:val="none" w:sz="0" w:space="0" w:color="auto"/>
            <w:bottom w:val="none" w:sz="0" w:space="0" w:color="auto"/>
            <w:right w:val="none" w:sz="0" w:space="0" w:color="auto"/>
          </w:divBdr>
        </w:div>
        <w:div w:id="1347168593">
          <w:marLeft w:val="0"/>
          <w:marRight w:val="0"/>
          <w:marTop w:val="0"/>
          <w:marBottom w:val="0"/>
          <w:divBdr>
            <w:top w:val="none" w:sz="0" w:space="0" w:color="auto"/>
            <w:left w:val="none" w:sz="0" w:space="0" w:color="auto"/>
            <w:bottom w:val="none" w:sz="0" w:space="0" w:color="auto"/>
            <w:right w:val="none" w:sz="0" w:space="0" w:color="auto"/>
          </w:divBdr>
        </w:div>
        <w:div w:id="625502215">
          <w:marLeft w:val="0"/>
          <w:marRight w:val="0"/>
          <w:marTop w:val="0"/>
          <w:marBottom w:val="0"/>
          <w:divBdr>
            <w:top w:val="none" w:sz="0" w:space="0" w:color="auto"/>
            <w:left w:val="none" w:sz="0" w:space="0" w:color="auto"/>
            <w:bottom w:val="none" w:sz="0" w:space="0" w:color="auto"/>
            <w:right w:val="none" w:sz="0" w:space="0" w:color="auto"/>
          </w:divBdr>
        </w:div>
        <w:div w:id="143857863">
          <w:marLeft w:val="0"/>
          <w:marRight w:val="0"/>
          <w:marTop w:val="0"/>
          <w:marBottom w:val="0"/>
          <w:divBdr>
            <w:top w:val="none" w:sz="0" w:space="0" w:color="auto"/>
            <w:left w:val="none" w:sz="0" w:space="0" w:color="auto"/>
            <w:bottom w:val="none" w:sz="0" w:space="0" w:color="auto"/>
            <w:right w:val="none" w:sz="0" w:space="0" w:color="auto"/>
          </w:divBdr>
        </w:div>
        <w:div w:id="129979048">
          <w:marLeft w:val="0"/>
          <w:marRight w:val="0"/>
          <w:marTop w:val="0"/>
          <w:marBottom w:val="0"/>
          <w:divBdr>
            <w:top w:val="none" w:sz="0" w:space="0" w:color="auto"/>
            <w:left w:val="none" w:sz="0" w:space="0" w:color="auto"/>
            <w:bottom w:val="none" w:sz="0" w:space="0" w:color="auto"/>
            <w:right w:val="none" w:sz="0" w:space="0" w:color="auto"/>
          </w:divBdr>
        </w:div>
        <w:div w:id="711735149">
          <w:marLeft w:val="0"/>
          <w:marRight w:val="0"/>
          <w:marTop w:val="0"/>
          <w:marBottom w:val="0"/>
          <w:divBdr>
            <w:top w:val="none" w:sz="0" w:space="0" w:color="auto"/>
            <w:left w:val="none" w:sz="0" w:space="0" w:color="auto"/>
            <w:bottom w:val="none" w:sz="0" w:space="0" w:color="auto"/>
            <w:right w:val="none" w:sz="0" w:space="0" w:color="auto"/>
          </w:divBdr>
        </w:div>
        <w:div w:id="1481144501">
          <w:marLeft w:val="0"/>
          <w:marRight w:val="0"/>
          <w:marTop w:val="0"/>
          <w:marBottom w:val="0"/>
          <w:divBdr>
            <w:top w:val="none" w:sz="0" w:space="0" w:color="auto"/>
            <w:left w:val="none" w:sz="0" w:space="0" w:color="auto"/>
            <w:bottom w:val="none" w:sz="0" w:space="0" w:color="auto"/>
            <w:right w:val="none" w:sz="0" w:space="0" w:color="auto"/>
          </w:divBdr>
        </w:div>
        <w:div w:id="1460224210">
          <w:marLeft w:val="0"/>
          <w:marRight w:val="0"/>
          <w:marTop w:val="0"/>
          <w:marBottom w:val="0"/>
          <w:divBdr>
            <w:top w:val="none" w:sz="0" w:space="0" w:color="auto"/>
            <w:left w:val="none" w:sz="0" w:space="0" w:color="auto"/>
            <w:bottom w:val="none" w:sz="0" w:space="0" w:color="auto"/>
            <w:right w:val="none" w:sz="0" w:space="0" w:color="auto"/>
          </w:divBdr>
        </w:div>
        <w:div w:id="1483886983">
          <w:marLeft w:val="0"/>
          <w:marRight w:val="0"/>
          <w:marTop w:val="0"/>
          <w:marBottom w:val="0"/>
          <w:divBdr>
            <w:top w:val="none" w:sz="0" w:space="0" w:color="auto"/>
            <w:left w:val="none" w:sz="0" w:space="0" w:color="auto"/>
            <w:bottom w:val="none" w:sz="0" w:space="0" w:color="auto"/>
            <w:right w:val="none" w:sz="0" w:space="0" w:color="auto"/>
          </w:divBdr>
        </w:div>
        <w:div w:id="1134985070">
          <w:marLeft w:val="0"/>
          <w:marRight w:val="0"/>
          <w:marTop w:val="0"/>
          <w:marBottom w:val="0"/>
          <w:divBdr>
            <w:top w:val="none" w:sz="0" w:space="0" w:color="auto"/>
            <w:left w:val="none" w:sz="0" w:space="0" w:color="auto"/>
            <w:bottom w:val="none" w:sz="0" w:space="0" w:color="auto"/>
            <w:right w:val="none" w:sz="0" w:space="0" w:color="auto"/>
          </w:divBdr>
        </w:div>
        <w:div w:id="1210454107">
          <w:marLeft w:val="0"/>
          <w:marRight w:val="0"/>
          <w:marTop w:val="0"/>
          <w:marBottom w:val="0"/>
          <w:divBdr>
            <w:top w:val="none" w:sz="0" w:space="0" w:color="auto"/>
            <w:left w:val="none" w:sz="0" w:space="0" w:color="auto"/>
            <w:bottom w:val="none" w:sz="0" w:space="0" w:color="auto"/>
            <w:right w:val="none" w:sz="0" w:space="0" w:color="auto"/>
          </w:divBdr>
        </w:div>
        <w:div w:id="2142265675">
          <w:marLeft w:val="0"/>
          <w:marRight w:val="0"/>
          <w:marTop w:val="0"/>
          <w:marBottom w:val="0"/>
          <w:divBdr>
            <w:top w:val="none" w:sz="0" w:space="0" w:color="auto"/>
            <w:left w:val="none" w:sz="0" w:space="0" w:color="auto"/>
            <w:bottom w:val="none" w:sz="0" w:space="0" w:color="auto"/>
            <w:right w:val="none" w:sz="0" w:space="0" w:color="auto"/>
          </w:divBdr>
        </w:div>
        <w:div w:id="411662900">
          <w:marLeft w:val="0"/>
          <w:marRight w:val="0"/>
          <w:marTop w:val="0"/>
          <w:marBottom w:val="0"/>
          <w:divBdr>
            <w:top w:val="none" w:sz="0" w:space="0" w:color="auto"/>
            <w:left w:val="none" w:sz="0" w:space="0" w:color="auto"/>
            <w:bottom w:val="none" w:sz="0" w:space="0" w:color="auto"/>
            <w:right w:val="none" w:sz="0" w:space="0" w:color="auto"/>
          </w:divBdr>
        </w:div>
        <w:div w:id="1003361709">
          <w:marLeft w:val="0"/>
          <w:marRight w:val="0"/>
          <w:marTop w:val="0"/>
          <w:marBottom w:val="0"/>
          <w:divBdr>
            <w:top w:val="none" w:sz="0" w:space="0" w:color="auto"/>
            <w:left w:val="none" w:sz="0" w:space="0" w:color="auto"/>
            <w:bottom w:val="none" w:sz="0" w:space="0" w:color="auto"/>
            <w:right w:val="none" w:sz="0" w:space="0" w:color="auto"/>
          </w:divBdr>
        </w:div>
        <w:div w:id="743188634">
          <w:marLeft w:val="0"/>
          <w:marRight w:val="0"/>
          <w:marTop w:val="0"/>
          <w:marBottom w:val="0"/>
          <w:divBdr>
            <w:top w:val="none" w:sz="0" w:space="0" w:color="auto"/>
            <w:left w:val="none" w:sz="0" w:space="0" w:color="auto"/>
            <w:bottom w:val="none" w:sz="0" w:space="0" w:color="auto"/>
            <w:right w:val="none" w:sz="0" w:space="0" w:color="auto"/>
          </w:divBdr>
        </w:div>
        <w:div w:id="636300032">
          <w:marLeft w:val="0"/>
          <w:marRight w:val="0"/>
          <w:marTop w:val="0"/>
          <w:marBottom w:val="0"/>
          <w:divBdr>
            <w:top w:val="none" w:sz="0" w:space="0" w:color="auto"/>
            <w:left w:val="none" w:sz="0" w:space="0" w:color="auto"/>
            <w:bottom w:val="none" w:sz="0" w:space="0" w:color="auto"/>
            <w:right w:val="none" w:sz="0" w:space="0" w:color="auto"/>
          </w:divBdr>
        </w:div>
        <w:div w:id="574511648">
          <w:marLeft w:val="0"/>
          <w:marRight w:val="0"/>
          <w:marTop w:val="0"/>
          <w:marBottom w:val="0"/>
          <w:divBdr>
            <w:top w:val="none" w:sz="0" w:space="0" w:color="auto"/>
            <w:left w:val="none" w:sz="0" w:space="0" w:color="auto"/>
            <w:bottom w:val="none" w:sz="0" w:space="0" w:color="auto"/>
            <w:right w:val="none" w:sz="0" w:space="0" w:color="auto"/>
          </w:divBdr>
        </w:div>
        <w:div w:id="725950937">
          <w:marLeft w:val="0"/>
          <w:marRight w:val="0"/>
          <w:marTop w:val="0"/>
          <w:marBottom w:val="0"/>
          <w:divBdr>
            <w:top w:val="none" w:sz="0" w:space="0" w:color="auto"/>
            <w:left w:val="none" w:sz="0" w:space="0" w:color="auto"/>
            <w:bottom w:val="none" w:sz="0" w:space="0" w:color="auto"/>
            <w:right w:val="none" w:sz="0" w:space="0" w:color="auto"/>
          </w:divBdr>
        </w:div>
        <w:div w:id="482897139">
          <w:marLeft w:val="0"/>
          <w:marRight w:val="0"/>
          <w:marTop w:val="0"/>
          <w:marBottom w:val="0"/>
          <w:divBdr>
            <w:top w:val="none" w:sz="0" w:space="0" w:color="auto"/>
            <w:left w:val="none" w:sz="0" w:space="0" w:color="auto"/>
            <w:bottom w:val="none" w:sz="0" w:space="0" w:color="auto"/>
            <w:right w:val="none" w:sz="0" w:space="0" w:color="auto"/>
          </w:divBdr>
        </w:div>
        <w:div w:id="1146356312">
          <w:marLeft w:val="0"/>
          <w:marRight w:val="0"/>
          <w:marTop w:val="0"/>
          <w:marBottom w:val="0"/>
          <w:divBdr>
            <w:top w:val="none" w:sz="0" w:space="0" w:color="auto"/>
            <w:left w:val="none" w:sz="0" w:space="0" w:color="auto"/>
            <w:bottom w:val="none" w:sz="0" w:space="0" w:color="auto"/>
            <w:right w:val="none" w:sz="0" w:space="0" w:color="auto"/>
          </w:divBdr>
        </w:div>
        <w:div w:id="1670983170">
          <w:marLeft w:val="0"/>
          <w:marRight w:val="0"/>
          <w:marTop w:val="0"/>
          <w:marBottom w:val="0"/>
          <w:divBdr>
            <w:top w:val="none" w:sz="0" w:space="0" w:color="auto"/>
            <w:left w:val="none" w:sz="0" w:space="0" w:color="auto"/>
            <w:bottom w:val="none" w:sz="0" w:space="0" w:color="auto"/>
            <w:right w:val="none" w:sz="0" w:space="0" w:color="auto"/>
          </w:divBdr>
        </w:div>
        <w:div w:id="671639597">
          <w:marLeft w:val="0"/>
          <w:marRight w:val="0"/>
          <w:marTop w:val="0"/>
          <w:marBottom w:val="0"/>
          <w:divBdr>
            <w:top w:val="none" w:sz="0" w:space="0" w:color="auto"/>
            <w:left w:val="none" w:sz="0" w:space="0" w:color="auto"/>
            <w:bottom w:val="none" w:sz="0" w:space="0" w:color="auto"/>
            <w:right w:val="none" w:sz="0" w:space="0" w:color="auto"/>
          </w:divBdr>
        </w:div>
        <w:div w:id="917786296">
          <w:marLeft w:val="0"/>
          <w:marRight w:val="0"/>
          <w:marTop w:val="0"/>
          <w:marBottom w:val="0"/>
          <w:divBdr>
            <w:top w:val="none" w:sz="0" w:space="0" w:color="auto"/>
            <w:left w:val="none" w:sz="0" w:space="0" w:color="auto"/>
            <w:bottom w:val="none" w:sz="0" w:space="0" w:color="auto"/>
            <w:right w:val="none" w:sz="0" w:space="0" w:color="auto"/>
          </w:divBdr>
        </w:div>
        <w:div w:id="73170515">
          <w:marLeft w:val="0"/>
          <w:marRight w:val="0"/>
          <w:marTop w:val="0"/>
          <w:marBottom w:val="0"/>
          <w:divBdr>
            <w:top w:val="none" w:sz="0" w:space="0" w:color="auto"/>
            <w:left w:val="none" w:sz="0" w:space="0" w:color="auto"/>
            <w:bottom w:val="none" w:sz="0" w:space="0" w:color="auto"/>
            <w:right w:val="none" w:sz="0" w:space="0" w:color="auto"/>
          </w:divBdr>
        </w:div>
        <w:div w:id="1694650491">
          <w:marLeft w:val="0"/>
          <w:marRight w:val="0"/>
          <w:marTop w:val="0"/>
          <w:marBottom w:val="0"/>
          <w:divBdr>
            <w:top w:val="none" w:sz="0" w:space="0" w:color="auto"/>
            <w:left w:val="none" w:sz="0" w:space="0" w:color="auto"/>
            <w:bottom w:val="none" w:sz="0" w:space="0" w:color="auto"/>
            <w:right w:val="none" w:sz="0" w:space="0" w:color="auto"/>
          </w:divBdr>
        </w:div>
        <w:div w:id="470832566">
          <w:marLeft w:val="0"/>
          <w:marRight w:val="0"/>
          <w:marTop w:val="0"/>
          <w:marBottom w:val="0"/>
          <w:divBdr>
            <w:top w:val="none" w:sz="0" w:space="0" w:color="auto"/>
            <w:left w:val="none" w:sz="0" w:space="0" w:color="auto"/>
            <w:bottom w:val="none" w:sz="0" w:space="0" w:color="auto"/>
            <w:right w:val="none" w:sz="0" w:space="0" w:color="auto"/>
          </w:divBdr>
        </w:div>
        <w:div w:id="1082335552">
          <w:marLeft w:val="0"/>
          <w:marRight w:val="0"/>
          <w:marTop w:val="0"/>
          <w:marBottom w:val="0"/>
          <w:divBdr>
            <w:top w:val="none" w:sz="0" w:space="0" w:color="auto"/>
            <w:left w:val="none" w:sz="0" w:space="0" w:color="auto"/>
            <w:bottom w:val="none" w:sz="0" w:space="0" w:color="auto"/>
            <w:right w:val="none" w:sz="0" w:space="0" w:color="auto"/>
          </w:divBdr>
        </w:div>
        <w:div w:id="415707827">
          <w:marLeft w:val="0"/>
          <w:marRight w:val="0"/>
          <w:marTop w:val="0"/>
          <w:marBottom w:val="0"/>
          <w:divBdr>
            <w:top w:val="none" w:sz="0" w:space="0" w:color="auto"/>
            <w:left w:val="none" w:sz="0" w:space="0" w:color="auto"/>
            <w:bottom w:val="none" w:sz="0" w:space="0" w:color="auto"/>
            <w:right w:val="none" w:sz="0" w:space="0" w:color="auto"/>
          </w:divBdr>
        </w:div>
        <w:div w:id="66734352">
          <w:marLeft w:val="0"/>
          <w:marRight w:val="0"/>
          <w:marTop w:val="0"/>
          <w:marBottom w:val="0"/>
          <w:divBdr>
            <w:top w:val="none" w:sz="0" w:space="0" w:color="auto"/>
            <w:left w:val="none" w:sz="0" w:space="0" w:color="auto"/>
            <w:bottom w:val="none" w:sz="0" w:space="0" w:color="auto"/>
            <w:right w:val="none" w:sz="0" w:space="0" w:color="auto"/>
          </w:divBdr>
        </w:div>
        <w:div w:id="266619765">
          <w:marLeft w:val="0"/>
          <w:marRight w:val="0"/>
          <w:marTop w:val="0"/>
          <w:marBottom w:val="0"/>
          <w:divBdr>
            <w:top w:val="none" w:sz="0" w:space="0" w:color="auto"/>
            <w:left w:val="none" w:sz="0" w:space="0" w:color="auto"/>
            <w:bottom w:val="none" w:sz="0" w:space="0" w:color="auto"/>
            <w:right w:val="none" w:sz="0" w:space="0" w:color="auto"/>
          </w:divBdr>
        </w:div>
        <w:div w:id="1667594121">
          <w:marLeft w:val="0"/>
          <w:marRight w:val="0"/>
          <w:marTop w:val="0"/>
          <w:marBottom w:val="0"/>
          <w:divBdr>
            <w:top w:val="none" w:sz="0" w:space="0" w:color="auto"/>
            <w:left w:val="none" w:sz="0" w:space="0" w:color="auto"/>
            <w:bottom w:val="none" w:sz="0" w:space="0" w:color="auto"/>
            <w:right w:val="none" w:sz="0" w:space="0" w:color="auto"/>
          </w:divBdr>
        </w:div>
        <w:div w:id="1666515354">
          <w:marLeft w:val="0"/>
          <w:marRight w:val="0"/>
          <w:marTop w:val="0"/>
          <w:marBottom w:val="0"/>
          <w:divBdr>
            <w:top w:val="none" w:sz="0" w:space="0" w:color="auto"/>
            <w:left w:val="none" w:sz="0" w:space="0" w:color="auto"/>
            <w:bottom w:val="none" w:sz="0" w:space="0" w:color="auto"/>
            <w:right w:val="none" w:sz="0" w:space="0" w:color="auto"/>
          </w:divBdr>
        </w:div>
        <w:div w:id="1916669763">
          <w:marLeft w:val="0"/>
          <w:marRight w:val="0"/>
          <w:marTop w:val="0"/>
          <w:marBottom w:val="0"/>
          <w:divBdr>
            <w:top w:val="none" w:sz="0" w:space="0" w:color="auto"/>
            <w:left w:val="none" w:sz="0" w:space="0" w:color="auto"/>
            <w:bottom w:val="none" w:sz="0" w:space="0" w:color="auto"/>
            <w:right w:val="none" w:sz="0" w:space="0" w:color="auto"/>
          </w:divBdr>
        </w:div>
        <w:div w:id="2144539101">
          <w:marLeft w:val="0"/>
          <w:marRight w:val="0"/>
          <w:marTop w:val="0"/>
          <w:marBottom w:val="0"/>
          <w:divBdr>
            <w:top w:val="none" w:sz="0" w:space="0" w:color="auto"/>
            <w:left w:val="none" w:sz="0" w:space="0" w:color="auto"/>
            <w:bottom w:val="none" w:sz="0" w:space="0" w:color="auto"/>
            <w:right w:val="none" w:sz="0" w:space="0" w:color="auto"/>
          </w:divBdr>
        </w:div>
        <w:div w:id="1398749420">
          <w:marLeft w:val="0"/>
          <w:marRight w:val="0"/>
          <w:marTop w:val="0"/>
          <w:marBottom w:val="0"/>
          <w:divBdr>
            <w:top w:val="none" w:sz="0" w:space="0" w:color="auto"/>
            <w:left w:val="none" w:sz="0" w:space="0" w:color="auto"/>
            <w:bottom w:val="none" w:sz="0" w:space="0" w:color="auto"/>
            <w:right w:val="none" w:sz="0" w:space="0" w:color="auto"/>
          </w:divBdr>
        </w:div>
        <w:div w:id="1158694754">
          <w:marLeft w:val="0"/>
          <w:marRight w:val="0"/>
          <w:marTop w:val="0"/>
          <w:marBottom w:val="0"/>
          <w:divBdr>
            <w:top w:val="none" w:sz="0" w:space="0" w:color="auto"/>
            <w:left w:val="none" w:sz="0" w:space="0" w:color="auto"/>
            <w:bottom w:val="none" w:sz="0" w:space="0" w:color="auto"/>
            <w:right w:val="none" w:sz="0" w:space="0" w:color="auto"/>
          </w:divBdr>
        </w:div>
        <w:div w:id="148909904">
          <w:marLeft w:val="0"/>
          <w:marRight w:val="0"/>
          <w:marTop w:val="0"/>
          <w:marBottom w:val="0"/>
          <w:divBdr>
            <w:top w:val="none" w:sz="0" w:space="0" w:color="auto"/>
            <w:left w:val="none" w:sz="0" w:space="0" w:color="auto"/>
            <w:bottom w:val="none" w:sz="0" w:space="0" w:color="auto"/>
            <w:right w:val="none" w:sz="0" w:space="0" w:color="auto"/>
          </w:divBdr>
        </w:div>
        <w:div w:id="487744456">
          <w:marLeft w:val="0"/>
          <w:marRight w:val="0"/>
          <w:marTop w:val="0"/>
          <w:marBottom w:val="0"/>
          <w:divBdr>
            <w:top w:val="none" w:sz="0" w:space="0" w:color="auto"/>
            <w:left w:val="none" w:sz="0" w:space="0" w:color="auto"/>
            <w:bottom w:val="none" w:sz="0" w:space="0" w:color="auto"/>
            <w:right w:val="none" w:sz="0" w:space="0" w:color="auto"/>
          </w:divBdr>
        </w:div>
        <w:div w:id="322854040">
          <w:marLeft w:val="0"/>
          <w:marRight w:val="0"/>
          <w:marTop w:val="0"/>
          <w:marBottom w:val="0"/>
          <w:divBdr>
            <w:top w:val="none" w:sz="0" w:space="0" w:color="auto"/>
            <w:left w:val="none" w:sz="0" w:space="0" w:color="auto"/>
            <w:bottom w:val="none" w:sz="0" w:space="0" w:color="auto"/>
            <w:right w:val="none" w:sz="0" w:space="0" w:color="auto"/>
          </w:divBdr>
        </w:div>
        <w:div w:id="1694333907">
          <w:marLeft w:val="0"/>
          <w:marRight w:val="0"/>
          <w:marTop w:val="0"/>
          <w:marBottom w:val="0"/>
          <w:divBdr>
            <w:top w:val="none" w:sz="0" w:space="0" w:color="auto"/>
            <w:left w:val="none" w:sz="0" w:space="0" w:color="auto"/>
            <w:bottom w:val="none" w:sz="0" w:space="0" w:color="auto"/>
            <w:right w:val="none" w:sz="0" w:space="0" w:color="auto"/>
          </w:divBdr>
        </w:div>
        <w:div w:id="2017539313">
          <w:marLeft w:val="0"/>
          <w:marRight w:val="0"/>
          <w:marTop w:val="0"/>
          <w:marBottom w:val="0"/>
          <w:divBdr>
            <w:top w:val="none" w:sz="0" w:space="0" w:color="auto"/>
            <w:left w:val="none" w:sz="0" w:space="0" w:color="auto"/>
            <w:bottom w:val="none" w:sz="0" w:space="0" w:color="auto"/>
            <w:right w:val="none" w:sz="0" w:space="0" w:color="auto"/>
          </w:divBdr>
        </w:div>
        <w:div w:id="385908084">
          <w:marLeft w:val="0"/>
          <w:marRight w:val="0"/>
          <w:marTop w:val="0"/>
          <w:marBottom w:val="0"/>
          <w:divBdr>
            <w:top w:val="none" w:sz="0" w:space="0" w:color="auto"/>
            <w:left w:val="none" w:sz="0" w:space="0" w:color="auto"/>
            <w:bottom w:val="none" w:sz="0" w:space="0" w:color="auto"/>
            <w:right w:val="none" w:sz="0" w:space="0" w:color="auto"/>
          </w:divBdr>
        </w:div>
        <w:div w:id="118572369">
          <w:marLeft w:val="0"/>
          <w:marRight w:val="0"/>
          <w:marTop w:val="0"/>
          <w:marBottom w:val="0"/>
          <w:divBdr>
            <w:top w:val="none" w:sz="0" w:space="0" w:color="auto"/>
            <w:left w:val="none" w:sz="0" w:space="0" w:color="auto"/>
            <w:bottom w:val="none" w:sz="0" w:space="0" w:color="auto"/>
            <w:right w:val="none" w:sz="0" w:space="0" w:color="auto"/>
          </w:divBdr>
        </w:div>
        <w:div w:id="1351182235">
          <w:marLeft w:val="0"/>
          <w:marRight w:val="0"/>
          <w:marTop w:val="0"/>
          <w:marBottom w:val="0"/>
          <w:divBdr>
            <w:top w:val="none" w:sz="0" w:space="0" w:color="auto"/>
            <w:left w:val="none" w:sz="0" w:space="0" w:color="auto"/>
            <w:bottom w:val="none" w:sz="0" w:space="0" w:color="auto"/>
            <w:right w:val="none" w:sz="0" w:space="0" w:color="auto"/>
          </w:divBdr>
        </w:div>
        <w:div w:id="994991980">
          <w:marLeft w:val="0"/>
          <w:marRight w:val="0"/>
          <w:marTop w:val="0"/>
          <w:marBottom w:val="0"/>
          <w:divBdr>
            <w:top w:val="none" w:sz="0" w:space="0" w:color="auto"/>
            <w:left w:val="none" w:sz="0" w:space="0" w:color="auto"/>
            <w:bottom w:val="none" w:sz="0" w:space="0" w:color="auto"/>
            <w:right w:val="none" w:sz="0" w:space="0" w:color="auto"/>
          </w:divBdr>
        </w:div>
        <w:div w:id="1624530841">
          <w:marLeft w:val="0"/>
          <w:marRight w:val="0"/>
          <w:marTop w:val="0"/>
          <w:marBottom w:val="0"/>
          <w:divBdr>
            <w:top w:val="none" w:sz="0" w:space="0" w:color="auto"/>
            <w:left w:val="none" w:sz="0" w:space="0" w:color="auto"/>
            <w:bottom w:val="none" w:sz="0" w:space="0" w:color="auto"/>
            <w:right w:val="none" w:sz="0" w:space="0" w:color="auto"/>
          </w:divBdr>
        </w:div>
        <w:div w:id="140271781">
          <w:marLeft w:val="0"/>
          <w:marRight w:val="0"/>
          <w:marTop w:val="0"/>
          <w:marBottom w:val="0"/>
          <w:divBdr>
            <w:top w:val="none" w:sz="0" w:space="0" w:color="auto"/>
            <w:left w:val="none" w:sz="0" w:space="0" w:color="auto"/>
            <w:bottom w:val="none" w:sz="0" w:space="0" w:color="auto"/>
            <w:right w:val="none" w:sz="0" w:space="0" w:color="auto"/>
          </w:divBdr>
        </w:div>
        <w:div w:id="1348751668">
          <w:marLeft w:val="0"/>
          <w:marRight w:val="0"/>
          <w:marTop w:val="0"/>
          <w:marBottom w:val="0"/>
          <w:divBdr>
            <w:top w:val="none" w:sz="0" w:space="0" w:color="auto"/>
            <w:left w:val="none" w:sz="0" w:space="0" w:color="auto"/>
            <w:bottom w:val="none" w:sz="0" w:space="0" w:color="auto"/>
            <w:right w:val="none" w:sz="0" w:space="0" w:color="auto"/>
          </w:divBdr>
        </w:div>
        <w:div w:id="1375422640">
          <w:marLeft w:val="0"/>
          <w:marRight w:val="0"/>
          <w:marTop w:val="0"/>
          <w:marBottom w:val="0"/>
          <w:divBdr>
            <w:top w:val="none" w:sz="0" w:space="0" w:color="auto"/>
            <w:left w:val="none" w:sz="0" w:space="0" w:color="auto"/>
            <w:bottom w:val="none" w:sz="0" w:space="0" w:color="auto"/>
            <w:right w:val="none" w:sz="0" w:space="0" w:color="auto"/>
          </w:divBdr>
        </w:div>
        <w:div w:id="418143778">
          <w:marLeft w:val="0"/>
          <w:marRight w:val="0"/>
          <w:marTop w:val="0"/>
          <w:marBottom w:val="0"/>
          <w:divBdr>
            <w:top w:val="none" w:sz="0" w:space="0" w:color="auto"/>
            <w:left w:val="none" w:sz="0" w:space="0" w:color="auto"/>
            <w:bottom w:val="none" w:sz="0" w:space="0" w:color="auto"/>
            <w:right w:val="none" w:sz="0" w:space="0" w:color="auto"/>
          </w:divBdr>
        </w:div>
        <w:div w:id="1717117915">
          <w:marLeft w:val="0"/>
          <w:marRight w:val="0"/>
          <w:marTop w:val="0"/>
          <w:marBottom w:val="0"/>
          <w:divBdr>
            <w:top w:val="none" w:sz="0" w:space="0" w:color="auto"/>
            <w:left w:val="none" w:sz="0" w:space="0" w:color="auto"/>
            <w:bottom w:val="none" w:sz="0" w:space="0" w:color="auto"/>
            <w:right w:val="none" w:sz="0" w:space="0" w:color="auto"/>
          </w:divBdr>
        </w:div>
        <w:div w:id="371225126">
          <w:marLeft w:val="0"/>
          <w:marRight w:val="0"/>
          <w:marTop w:val="0"/>
          <w:marBottom w:val="0"/>
          <w:divBdr>
            <w:top w:val="none" w:sz="0" w:space="0" w:color="auto"/>
            <w:left w:val="none" w:sz="0" w:space="0" w:color="auto"/>
            <w:bottom w:val="none" w:sz="0" w:space="0" w:color="auto"/>
            <w:right w:val="none" w:sz="0" w:space="0" w:color="auto"/>
          </w:divBdr>
        </w:div>
        <w:div w:id="1253320410">
          <w:marLeft w:val="0"/>
          <w:marRight w:val="0"/>
          <w:marTop w:val="0"/>
          <w:marBottom w:val="0"/>
          <w:divBdr>
            <w:top w:val="none" w:sz="0" w:space="0" w:color="auto"/>
            <w:left w:val="none" w:sz="0" w:space="0" w:color="auto"/>
            <w:bottom w:val="none" w:sz="0" w:space="0" w:color="auto"/>
            <w:right w:val="none" w:sz="0" w:space="0" w:color="auto"/>
          </w:divBdr>
        </w:div>
        <w:div w:id="196937967">
          <w:marLeft w:val="0"/>
          <w:marRight w:val="0"/>
          <w:marTop w:val="0"/>
          <w:marBottom w:val="0"/>
          <w:divBdr>
            <w:top w:val="none" w:sz="0" w:space="0" w:color="auto"/>
            <w:left w:val="none" w:sz="0" w:space="0" w:color="auto"/>
            <w:bottom w:val="none" w:sz="0" w:space="0" w:color="auto"/>
            <w:right w:val="none" w:sz="0" w:space="0" w:color="auto"/>
          </w:divBdr>
        </w:div>
        <w:div w:id="883323053">
          <w:marLeft w:val="0"/>
          <w:marRight w:val="0"/>
          <w:marTop w:val="0"/>
          <w:marBottom w:val="0"/>
          <w:divBdr>
            <w:top w:val="none" w:sz="0" w:space="0" w:color="auto"/>
            <w:left w:val="none" w:sz="0" w:space="0" w:color="auto"/>
            <w:bottom w:val="none" w:sz="0" w:space="0" w:color="auto"/>
            <w:right w:val="none" w:sz="0" w:space="0" w:color="auto"/>
          </w:divBdr>
        </w:div>
        <w:div w:id="1462311417">
          <w:marLeft w:val="0"/>
          <w:marRight w:val="0"/>
          <w:marTop w:val="0"/>
          <w:marBottom w:val="0"/>
          <w:divBdr>
            <w:top w:val="none" w:sz="0" w:space="0" w:color="auto"/>
            <w:left w:val="none" w:sz="0" w:space="0" w:color="auto"/>
            <w:bottom w:val="none" w:sz="0" w:space="0" w:color="auto"/>
            <w:right w:val="none" w:sz="0" w:space="0" w:color="auto"/>
          </w:divBdr>
        </w:div>
        <w:div w:id="2002998727">
          <w:marLeft w:val="0"/>
          <w:marRight w:val="0"/>
          <w:marTop w:val="0"/>
          <w:marBottom w:val="0"/>
          <w:divBdr>
            <w:top w:val="none" w:sz="0" w:space="0" w:color="auto"/>
            <w:left w:val="none" w:sz="0" w:space="0" w:color="auto"/>
            <w:bottom w:val="none" w:sz="0" w:space="0" w:color="auto"/>
            <w:right w:val="none" w:sz="0" w:space="0" w:color="auto"/>
          </w:divBdr>
        </w:div>
        <w:div w:id="1673482118">
          <w:marLeft w:val="0"/>
          <w:marRight w:val="0"/>
          <w:marTop w:val="0"/>
          <w:marBottom w:val="0"/>
          <w:divBdr>
            <w:top w:val="none" w:sz="0" w:space="0" w:color="auto"/>
            <w:left w:val="none" w:sz="0" w:space="0" w:color="auto"/>
            <w:bottom w:val="none" w:sz="0" w:space="0" w:color="auto"/>
            <w:right w:val="none" w:sz="0" w:space="0" w:color="auto"/>
          </w:divBdr>
        </w:div>
        <w:div w:id="1515416871">
          <w:marLeft w:val="0"/>
          <w:marRight w:val="0"/>
          <w:marTop w:val="0"/>
          <w:marBottom w:val="0"/>
          <w:divBdr>
            <w:top w:val="none" w:sz="0" w:space="0" w:color="auto"/>
            <w:left w:val="none" w:sz="0" w:space="0" w:color="auto"/>
            <w:bottom w:val="none" w:sz="0" w:space="0" w:color="auto"/>
            <w:right w:val="none" w:sz="0" w:space="0" w:color="auto"/>
          </w:divBdr>
        </w:div>
        <w:div w:id="718171282">
          <w:marLeft w:val="0"/>
          <w:marRight w:val="0"/>
          <w:marTop w:val="0"/>
          <w:marBottom w:val="0"/>
          <w:divBdr>
            <w:top w:val="none" w:sz="0" w:space="0" w:color="auto"/>
            <w:left w:val="none" w:sz="0" w:space="0" w:color="auto"/>
            <w:bottom w:val="none" w:sz="0" w:space="0" w:color="auto"/>
            <w:right w:val="none" w:sz="0" w:space="0" w:color="auto"/>
          </w:divBdr>
        </w:div>
        <w:div w:id="1346126741">
          <w:marLeft w:val="0"/>
          <w:marRight w:val="0"/>
          <w:marTop w:val="0"/>
          <w:marBottom w:val="0"/>
          <w:divBdr>
            <w:top w:val="none" w:sz="0" w:space="0" w:color="auto"/>
            <w:left w:val="none" w:sz="0" w:space="0" w:color="auto"/>
            <w:bottom w:val="none" w:sz="0" w:space="0" w:color="auto"/>
            <w:right w:val="none" w:sz="0" w:space="0" w:color="auto"/>
          </w:divBdr>
        </w:div>
        <w:div w:id="1118182914">
          <w:marLeft w:val="0"/>
          <w:marRight w:val="0"/>
          <w:marTop w:val="0"/>
          <w:marBottom w:val="0"/>
          <w:divBdr>
            <w:top w:val="none" w:sz="0" w:space="0" w:color="auto"/>
            <w:left w:val="none" w:sz="0" w:space="0" w:color="auto"/>
            <w:bottom w:val="none" w:sz="0" w:space="0" w:color="auto"/>
            <w:right w:val="none" w:sz="0" w:space="0" w:color="auto"/>
          </w:divBdr>
        </w:div>
        <w:div w:id="1117338005">
          <w:marLeft w:val="0"/>
          <w:marRight w:val="0"/>
          <w:marTop w:val="0"/>
          <w:marBottom w:val="0"/>
          <w:divBdr>
            <w:top w:val="none" w:sz="0" w:space="0" w:color="auto"/>
            <w:left w:val="none" w:sz="0" w:space="0" w:color="auto"/>
            <w:bottom w:val="none" w:sz="0" w:space="0" w:color="auto"/>
            <w:right w:val="none" w:sz="0" w:space="0" w:color="auto"/>
          </w:divBdr>
        </w:div>
        <w:div w:id="809175203">
          <w:marLeft w:val="0"/>
          <w:marRight w:val="0"/>
          <w:marTop w:val="0"/>
          <w:marBottom w:val="0"/>
          <w:divBdr>
            <w:top w:val="none" w:sz="0" w:space="0" w:color="auto"/>
            <w:left w:val="none" w:sz="0" w:space="0" w:color="auto"/>
            <w:bottom w:val="none" w:sz="0" w:space="0" w:color="auto"/>
            <w:right w:val="none" w:sz="0" w:space="0" w:color="auto"/>
          </w:divBdr>
        </w:div>
        <w:div w:id="1449621416">
          <w:marLeft w:val="0"/>
          <w:marRight w:val="0"/>
          <w:marTop w:val="0"/>
          <w:marBottom w:val="0"/>
          <w:divBdr>
            <w:top w:val="none" w:sz="0" w:space="0" w:color="auto"/>
            <w:left w:val="none" w:sz="0" w:space="0" w:color="auto"/>
            <w:bottom w:val="none" w:sz="0" w:space="0" w:color="auto"/>
            <w:right w:val="none" w:sz="0" w:space="0" w:color="auto"/>
          </w:divBdr>
        </w:div>
        <w:div w:id="167446513">
          <w:marLeft w:val="0"/>
          <w:marRight w:val="0"/>
          <w:marTop w:val="0"/>
          <w:marBottom w:val="0"/>
          <w:divBdr>
            <w:top w:val="none" w:sz="0" w:space="0" w:color="auto"/>
            <w:left w:val="none" w:sz="0" w:space="0" w:color="auto"/>
            <w:bottom w:val="none" w:sz="0" w:space="0" w:color="auto"/>
            <w:right w:val="none" w:sz="0" w:space="0" w:color="auto"/>
          </w:divBdr>
        </w:div>
        <w:div w:id="908268833">
          <w:marLeft w:val="0"/>
          <w:marRight w:val="0"/>
          <w:marTop w:val="0"/>
          <w:marBottom w:val="0"/>
          <w:divBdr>
            <w:top w:val="none" w:sz="0" w:space="0" w:color="auto"/>
            <w:left w:val="none" w:sz="0" w:space="0" w:color="auto"/>
            <w:bottom w:val="none" w:sz="0" w:space="0" w:color="auto"/>
            <w:right w:val="none" w:sz="0" w:space="0" w:color="auto"/>
          </w:divBdr>
        </w:div>
        <w:div w:id="722601739">
          <w:marLeft w:val="0"/>
          <w:marRight w:val="0"/>
          <w:marTop w:val="0"/>
          <w:marBottom w:val="0"/>
          <w:divBdr>
            <w:top w:val="none" w:sz="0" w:space="0" w:color="auto"/>
            <w:left w:val="none" w:sz="0" w:space="0" w:color="auto"/>
            <w:bottom w:val="none" w:sz="0" w:space="0" w:color="auto"/>
            <w:right w:val="none" w:sz="0" w:space="0" w:color="auto"/>
          </w:divBdr>
        </w:div>
        <w:div w:id="1310670774">
          <w:marLeft w:val="0"/>
          <w:marRight w:val="0"/>
          <w:marTop w:val="0"/>
          <w:marBottom w:val="0"/>
          <w:divBdr>
            <w:top w:val="none" w:sz="0" w:space="0" w:color="auto"/>
            <w:left w:val="none" w:sz="0" w:space="0" w:color="auto"/>
            <w:bottom w:val="none" w:sz="0" w:space="0" w:color="auto"/>
            <w:right w:val="none" w:sz="0" w:space="0" w:color="auto"/>
          </w:divBdr>
        </w:div>
        <w:div w:id="1061103599">
          <w:marLeft w:val="0"/>
          <w:marRight w:val="0"/>
          <w:marTop w:val="0"/>
          <w:marBottom w:val="0"/>
          <w:divBdr>
            <w:top w:val="none" w:sz="0" w:space="0" w:color="auto"/>
            <w:left w:val="none" w:sz="0" w:space="0" w:color="auto"/>
            <w:bottom w:val="none" w:sz="0" w:space="0" w:color="auto"/>
            <w:right w:val="none" w:sz="0" w:space="0" w:color="auto"/>
          </w:divBdr>
        </w:div>
        <w:div w:id="498082562">
          <w:marLeft w:val="0"/>
          <w:marRight w:val="0"/>
          <w:marTop w:val="0"/>
          <w:marBottom w:val="0"/>
          <w:divBdr>
            <w:top w:val="none" w:sz="0" w:space="0" w:color="auto"/>
            <w:left w:val="none" w:sz="0" w:space="0" w:color="auto"/>
            <w:bottom w:val="none" w:sz="0" w:space="0" w:color="auto"/>
            <w:right w:val="none" w:sz="0" w:space="0" w:color="auto"/>
          </w:divBdr>
        </w:div>
        <w:div w:id="649208885">
          <w:marLeft w:val="0"/>
          <w:marRight w:val="0"/>
          <w:marTop w:val="0"/>
          <w:marBottom w:val="0"/>
          <w:divBdr>
            <w:top w:val="none" w:sz="0" w:space="0" w:color="auto"/>
            <w:left w:val="none" w:sz="0" w:space="0" w:color="auto"/>
            <w:bottom w:val="none" w:sz="0" w:space="0" w:color="auto"/>
            <w:right w:val="none" w:sz="0" w:space="0" w:color="auto"/>
          </w:divBdr>
        </w:div>
        <w:div w:id="698550797">
          <w:marLeft w:val="0"/>
          <w:marRight w:val="0"/>
          <w:marTop w:val="0"/>
          <w:marBottom w:val="0"/>
          <w:divBdr>
            <w:top w:val="none" w:sz="0" w:space="0" w:color="auto"/>
            <w:left w:val="none" w:sz="0" w:space="0" w:color="auto"/>
            <w:bottom w:val="none" w:sz="0" w:space="0" w:color="auto"/>
            <w:right w:val="none" w:sz="0" w:space="0" w:color="auto"/>
          </w:divBdr>
        </w:div>
        <w:div w:id="505511536">
          <w:marLeft w:val="0"/>
          <w:marRight w:val="0"/>
          <w:marTop w:val="0"/>
          <w:marBottom w:val="0"/>
          <w:divBdr>
            <w:top w:val="none" w:sz="0" w:space="0" w:color="auto"/>
            <w:left w:val="none" w:sz="0" w:space="0" w:color="auto"/>
            <w:bottom w:val="none" w:sz="0" w:space="0" w:color="auto"/>
            <w:right w:val="none" w:sz="0" w:space="0" w:color="auto"/>
          </w:divBdr>
        </w:div>
        <w:div w:id="1212382896">
          <w:marLeft w:val="0"/>
          <w:marRight w:val="0"/>
          <w:marTop w:val="0"/>
          <w:marBottom w:val="0"/>
          <w:divBdr>
            <w:top w:val="none" w:sz="0" w:space="0" w:color="auto"/>
            <w:left w:val="none" w:sz="0" w:space="0" w:color="auto"/>
            <w:bottom w:val="none" w:sz="0" w:space="0" w:color="auto"/>
            <w:right w:val="none" w:sz="0" w:space="0" w:color="auto"/>
          </w:divBdr>
        </w:div>
        <w:div w:id="1471945979">
          <w:marLeft w:val="0"/>
          <w:marRight w:val="0"/>
          <w:marTop w:val="0"/>
          <w:marBottom w:val="0"/>
          <w:divBdr>
            <w:top w:val="none" w:sz="0" w:space="0" w:color="auto"/>
            <w:left w:val="none" w:sz="0" w:space="0" w:color="auto"/>
            <w:bottom w:val="none" w:sz="0" w:space="0" w:color="auto"/>
            <w:right w:val="none" w:sz="0" w:space="0" w:color="auto"/>
          </w:divBdr>
        </w:div>
        <w:div w:id="1765110397">
          <w:marLeft w:val="0"/>
          <w:marRight w:val="0"/>
          <w:marTop w:val="0"/>
          <w:marBottom w:val="0"/>
          <w:divBdr>
            <w:top w:val="none" w:sz="0" w:space="0" w:color="auto"/>
            <w:left w:val="none" w:sz="0" w:space="0" w:color="auto"/>
            <w:bottom w:val="none" w:sz="0" w:space="0" w:color="auto"/>
            <w:right w:val="none" w:sz="0" w:space="0" w:color="auto"/>
          </w:divBdr>
        </w:div>
        <w:div w:id="1476024287">
          <w:marLeft w:val="0"/>
          <w:marRight w:val="0"/>
          <w:marTop w:val="0"/>
          <w:marBottom w:val="0"/>
          <w:divBdr>
            <w:top w:val="none" w:sz="0" w:space="0" w:color="auto"/>
            <w:left w:val="none" w:sz="0" w:space="0" w:color="auto"/>
            <w:bottom w:val="none" w:sz="0" w:space="0" w:color="auto"/>
            <w:right w:val="none" w:sz="0" w:space="0" w:color="auto"/>
          </w:divBdr>
        </w:div>
        <w:div w:id="594245557">
          <w:marLeft w:val="0"/>
          <w:marRight w:val="0"/>
          <w:marTop w:val="0"/>
          <w:marBottom w:val="0"/>
          <w:divBdr>
            <w:top w:val="none" w:sz="0" w:space="0" w:color="auto"/>
            <w:left w:val="none" w:sz="0" w:space="0" w:color="auto"/>
            <w:bottom w:val="none" w:sz="0" w:space="0" w:color="auto"/>
            <w:right w:val="none" w:sz="0" w:space="0" w:color="auto"/>
          </w:divBdr>
        </w:div>
        <w:div w:id="2084252944">
          <w:marLeft w:val="0"/>
          <w:marRight w:val="0"/>
          <w:marTop w:val="0"/>
          <w:marBottom w:val="0"/>
          <w:divBdr>
            <w:top w:val="none" w:sz="0" w:space="0" w:color="auto"/>
            <w:left w:val="none" w:sz="0" w:space="0" w:color="auto"/>
            <w:bottom w:val="none" w:sz="0" w:space="0" w:color="auto"/>
            <w:right w:val="none" w:sz="0" w:space="0" w:color="auto"/>
          </w:divBdr>
        </w:div>
        <w:div w:id="1269506023">
          <w:marLeft w:val="0"/>
          <w:marRight w:val="0"/>
          <w:marTop w:val="0"/>
          <w:marBottom w:val="0"/>
          <w:divBdr>
            <w:top w:val="none" w:sz="0" w:space="0" w:color="auto"/>
            <w:left w:val="none" w:sz="0" w:space="0" w:color="auto"/>
            <w:bottom w:val="none" w:sz="0" w:space="0" w:color="auto"/>
            <w:right w:val="none" w:sz="0" w:space="0" w:color="auto"/>
          </w:divBdr>
        </w:div>
        <w:div w:id="49694444">
          <w:marLeft w:val="0"/>
          <w:marRight w:val="0"/>
          <w:marTop w:val="0"/>
          <w:marBottom w:val="0"/>
          <w:divBdr>
            <w:top w:val="none" w:sz="0" w:space="0" w:color="auto"/>
            <w:left w:val="none" w:sz="0" w:space="0" w:color="auto"/>
            <w:bottom w:val="none" w:sz="0" w:space="0" w:color="auto"/>
            <w:right w:val="none" w:sz="0" w:space="0" w:color="auto"/>
          </w:divBdr>
        </w:div>
        <w:div w:id="1665667522">
          <w:marLeft w:val="0"/>
          <w:marRight w:val="0"/>
          <w:marTop w:val="0"/>
          <w:marBottom w:val="0"/>
          <w:divBdr>
            <w:top w:val="none" w:sz="0" w:space="0" w:color="auto"/>
            <w:left w:val="none" w:sz="0" w:space="0" w:color="auto"/>
            <w:bottom w:val="none" w:sz="0" w:space="0" w:color="auto"/>
            <w:right w:val="none" w:sz="0" w:space="0" w:color="auto"/>
          </w:divBdr>
        </w:div>
        <w:div w:id="1525947878">
          <w:marLeft w:val="0"/>
          <w:marRight w:val="0"/>
          <w:marTop w:val="0"/>
          <w:marBottom w:val="0"/>
          <w:divBdr>
            <w:top w:val="none" w:sz="0" w:space="0" w:color="auto"/>
            <w:left w:val="none" w:sz="0" w:space="0" w:color="auto"/>
            <w:bottom w:val="none" w:sz="0" w:space="0" w:color="auto"/>
            <w:right w:val="none" w:sz="0" w:space="0" w:color="auto"/>
          </w:divBdr>
        </w:div>
        <w:div w:id="441000817">
          <w:marLeft w:val="0"/>
          <w:marRight w:val="0"/>
          <w:marTop w:val="0"/>
          <w:marBottom w:val="0"/>
          <w:divBdr>
            <w:top w:val="none" w:sz="0" w:space="0" w:color="auto"/>
            <w:left w:val="none" w:sz="0" w:space="0" w:color="auto"/>
            <w:bottom w:val="none" w:sz="0" w:space="0" w:color="auto"/>
            <w:right w:val="none" w:sz="0" w:space="0" w:color="auto"/>
          </w:divBdr>
        </w:div>
        <w:div w:id="719279371">
          <w:marLeft w:val="0"/>
          <w:marRight w:val="0"/>
          <w:marTop w:val="0"/>
          <w:marBottom w:val="0"/>
          <w:divBdr>
            <w:top w:val="none" w:sz="0" w:space="0" w:color="auto"/>
            <w:left w:val="none" w:sz="0" w:space="0" w:color="auto"/>
            <w:bottom w:val="none" w:sz="0" w:space="0" w:color="auto"/>
            <w:right w:val="none" w:sz="0" w:space="0" w:color="auto"/>
          </w:divBdr>
        </w:div>
        <w:div w:id="920723087">
          <w:marLeft w:val="0"/>
          <w:marRight w:val="0"/>
          <w:marTop w:val="0"/>
          <w:marBottom w:val="0"/>
          <w:divBdr>
            <w:top w:val="none" w:sz="0" w:space="0" w:color="auto"/>
            <w:left w:val="none" w:sz="0" w:space="0" w:color="auto"/>
            <w:bottom w:val="none" w:sz="0" w:space="0" w:color="auto"/>
            <w:right w:val="none" w:sz="0" w:space="0" w:color="auto"/>
          </w:divBdr>
        </w:div>
        <w:div w:id="1505508424">
          <w:marLeft w:val="0"/>
          <w:marRight w:val="0"/>
          <w:marTop w:val="0"/>
          <w:marBottom w:val="0"/>
          <w:divBdr>
            <w:top w:val="none" w:sz="0" w:space="0" w:color="auto"/>
            <w:left w:val="none" w:sz="0" w:space="0" w:color="auto"/>
            <w:bottom w:val="none" w:sz="0" w:space="0" w:color="auto"/>
            <w:right w:val="none" w:sz="0" w:space="0" w:color="auto"/>
          </w:divBdr>
        </w:div>
        <w:div w:id="741610705">
          <w:marLeft w:val="0"/>
          <w:marRight w:val="0"/>
          <w:marTop w:val="0"/>
          <w:marBottom w:val="0"/>
          <w:divBdr>
            <w:top w:val="none" w:sz="0" w:space="0" w:color="auto"/>
            <w:left w:val="none" w:sz="0" w:space="0" w:color="auto"/>
            <w:bottom w:val="none" w:sz="0" w:space="0" w:color="auto"/>
            <w:right w:val="none" w:sz="0" w:space="0" w:color="auto"/>
          </w:divBdr>
        </w:div>
        <w:div w:id="467088243">
          <w:marLeft w:val="0"/>
          <w:marRight w:val="0"/>
          <w:marTop w:val="0"/>
          <w:marBottom w:val="0"/>
          <w:divBdr>
            <w:top w:val="none" w:sz="0" w:space="0" w:color="auto"/>
            <w:left w:val="none" w:sz="0" w:space="0" w:color="auto"/>
            <w:bottom w:val="none" w:sz="0" w:space="0" w:color="auto"/>
            <w:right w:val="none" w:sz="0" w:space="0" w:color="auto"/>
          </w:divBdr>
        </w:div>
        <w:div w:id="1619488773">
          <w:marLeft w:val="0"/>
          <w:marRight w:val="0"/>
          <w:marTop w:val="0"/>
          <w:marBottom w:val="0"/>
          <w:divBdr>
            <w:top w:val="none" w:sz="0" w:space="0" w:color="auto"/>
            <w:left w:val="none" w:sz="0" w:space="0" w:color="auto"/>
            <w:bottom w:val="none" w:sz="0" w:space="0" w:color="auto"/>
            <w:right w:val="none" w:sz="0" w:space="0" w:color="auto"/>
          </w:divBdr>
        </w:div>
        <w:div w:id="162358563">
          <w:marLeft w:val="0"/>
          <w:marRight w:val="0"/>
          <w:marTop w:val="0"/>
          <w:marBottom w:val="0"/>
          <w:divBdr>
            <w:top w:val="none" w:sz="0" w:space="0" w:color="auto"/>
            <w:left w:val="none" w:sz="0" w:space="0" w:color="auto"/>
            <w:bottom w:val="none" w:sz="0" w:space="0" w:color="auto"/>
            <w:right w:val="none" w:sz="0" w:space="0" w:color="auto"/>
          </w:divBdr>
        </w:div>
        <w:div w:id="390349697">
          <w:marLeft w:val="0"/>
          <w:marRight w:val="0"/>
          <w:marTop w:val="0"/>
          <w:marBottom w:val="0"/>
          <w:divBdr>
            <w:top w:val="none" w:sz="0" w:space="0" w:color="auto"/>
            <w:left w:val="none" w:sz="0" w:space="0" w:color="auto"/>
            <w:bottom w:val="none" w:sz="0" w:space="0" w:color="auto"/>
            <w:right w:val="none" w:sz="0" w:space="0" w:color="auto"/>
          </w:divBdr>
        </w:div>
        <w:div w:id="1356614855">
          <w:marLeft w:val="0"/>
          <w:marRight w:val="0"/>
          <w:marTop w:val="0"/>
          <w:marBottom w:val="0"/>
          <w:divBdr>
            <w:top w:val="none" w:sz="0" w:space="0" w:color="auto"/>
            <w:left w:val="none" w:sz="0" w:space="0" w:color="auto"/>
            <w:bottom w:val="none" w:sz="0" w:space="0" w:color="auto"/>
            <w:right w:val="none" w:sz="0" w:space="0" w:color="auto"/>
          </w:divBdr>
        </w:div>
        <w:div w:id="300233028">
          <w:marLeft w:val="0"/>
          <w:marRight w:val="0"/>
          <w:marTop w:val="0"/>
          <w:marBottom w:val="0"/>
          <w:divBdr>
            <w:top w:val="none" w:sz="0" w:space="0" w:color="auto"/>
            <w:left w:val="none" w:sz="0" w:space="0" w:color="auto"/>
            <w:bottom w:val="none" w:sz="0" w:space="0" w:color="auto"/>
            <w:right w:val="none" w:sz="0" w:space="0" w:color="auto"/>
          </w:divBdr>
        </w:div>
        <w:div w:id="385223776">
          <w:marLeft w:val="0"/>
          <w:marRight w:val="0"/>
          <w:marTop w:val="0"/>
          <w:marBottom w:val="0"/>
          <w:divBdr>
            <w:top w:val="none" w:sz="0" w:space="0" w:color="auto"/>
            <w:left w:val="none" w:sz="0" w:space="0" w:color="auto"/>
            <w:bottom w:val="none" w:sz="0" w:space="0" w:color="auto"/>
            <w:right w:val="none" w:sz="0" w:space="0" w:color="auto"/>
          </w:divBdr>
        </w:div>
        <w:div w:id="1014377896">
          <w:marLeft w:val="0"/>
          <w:marRight w:val="0"/>
          <w:marTop w:val="0"/>
          <w:marBottom w:val="0"/>
          <w:divBdr>
            <w:top w:val="none" w:sz="0" w:space="0" w:color="auto"/>
            <w:left w:val="none" w:sz="0" w:space="0" w:color="auto"/>
            <w:bottom w:val="none" w:sz="0" w:space="0" w:color="auto"/>
            <w:right w:val="none" w:sz="0" w:space="0" w:color="auto"/>
          </w:divBdr>
        </w:div>
        <w:div w:id="460146944">
          <w:marLeft w:val="0"/>
          <w:marRight w:val="0"/>
          <w:marTop w:val="0"/>
          <w:marBottom w:val="0"/>
          <w:divBdr>
            <w:top w:val="none" w:sz="0" w:space="0" w:color="auto"/>
            <w:left w:val="none" w:sz="0" w:space="0" w:color="auto"/>
            <w:bottom w:val="none" w:sz="0" w:space="0" w:color="auto"/>
            <w:right w:val="none" w:sz="0" w:space="0" w:color="auto"/>
          </w:divBdr>
        </w:div>
        <w:div w:id="736129952">
          <w:marLeft w:val="0"/>
          <w:marRight w:val="0"/>
          <w:marTop w:val="0"/>
          <w:marBottom w:val="0"/>
          <w:divBdr>
            <w:top w:val="none" w:sz="0" w:space="0" w:color="auto"/>
            <w:left w:val="none" w:sz="0" w:space="0" w:color="auto"/>
            <w:bottom w:val="none" w:sz="0" w:space="0" w:color="auto"/>
            <w:right w:val="none" w:sz="0" w:space="0" w:color="auto"/>
          </w:divBdr>
        </w:div>
        <w:div w:id="2087877993">
          <w:marLeft w:val="0"/>
          <w:marRight w:val="0"/>
          <w:marTop w:val="0"/>
          <w:marBottom w:val="0"/>
          <w:divBdr>
            <w:top w:val="none" w:sz="0" w:space="0" w:color="auto"/>
            <w:left w:val="none" w:sz="0" w:space="0" w:color="auto"/>
            <w:bottom w:val="none" w:sz="0" w:space="0" w:color="auto"/>
            <w:right w:val="none" w:sz="0" w:space="0" w:color="auto"/>
          </w:divBdr>
        </w:div>
        <w:div w:id="1475030176">
          <w:marLeft w:val="0"/>
          <w:marRight w:val="0"/>
          <w:marTop w:val="0"/>
          <w:marBottom w:val="0"/>
          <w:divBdr>
            <w:top w:val="none" w:sz="0" w:space="0" w:color="auto"/>
            <w:left w:val="none" w:sz="0" w:space="0" w:color="auto"/>
            <w:bottom w:val="none" w:sz="0" w:space="0" w:color="auto"/>
            <w:right w:val="none" w:sz="0" w:space="0" w:color="auto"/>
          </w:divBdr>
        </w:div>
        <w:div w:id="159471018">
          <w:marLeft w:val="0"/>
          <w:marRight w:val="0"/>
          <w:marTop w:val="0"/>
          <w:marBottom w:val="0"/>
          <w:divBdr>
            <w:top w:val="none" w:sz="0" w:space="0" w:color="auto"/>
            <w:left w:val="none" w:sz="0" w:space="0" w:color="auto"/>
            <w:bottom w:val="none" w:sz="0" w:space="0" w:color="auto"/>
            <w:right w:val="none" w:sz="0" w:space="0" w:color="auto"/>
          </w:divBdr>
        </w:div>
        <w:div w:id="2053118283">
          <w:marLeft w:val="0"/>
          <w:marRight w:val="0"/>
          <w:marTop w:val="0"/>
          <w:marBottom w:val="0"/>
          <w:divBdr>
            <w:top w:val="none" w:sz="0" w:space="0" w:color="auto"/>
            <w:left w:val="none" w:sz="0" w:space="0" w:color="auto"/>
            <w:bottom w:val="none" w:sz="0" w:space="0" w:color="auto"/>
            <w:right w:val="none" w:sz="0" w:space="0" w:color="auto"/>
          </w:divBdr>
        </w:div>
        <w:div w:id="1510943876">
          <w:marLeft w:val="0"/>
          <w:marRight w:val="0"/>
          <w:marTop w:val="0"/>
          <w:marBottom w:val="0"/>
          <w:divBdr>
            <w:top w:val="none" w:sz="0" w:space="0" w:color="auto"/>
            <w:left w:val="none" w:sz="0" w:space="0" w:color="auto"/>
            <w:bottom w:val="none" w:sz="0" w:space="0" w:color="auto"/>
            <w:right w:val="none" w:sz="0" w:space="0" w:color="auto"/>
          </w:divBdr>
        </w:div>
        <w:div w:id="1722168561">
          <w:marLeft w:val="0"/>
          <w:marRight w:val="0"/>
          <w:marTop w:val="0"/>
          <w:marBottom w:val="0"/>
          <w:divBdr>
            <w:top w:val="none" w:sz="0" w:space="0" w:color="auto"/>
            <w:left w:val="none" w:sz="0" w:space="0" w:color="auto"/>
            <w:bottom w:val="none" w:sz="0" w:space="0" w:color="auto"/>
            <w:right w:val="none" w:sz="0" w:space="0" w:color="auto"/>
          </w:divBdr>
        </w:div>
        <w:div w:id="562909351">
          <w:marLeft w:val="0"/>
          <w:marRight w:val="0"/>
          <w:marTop w:val="0"/>
          <w:marBottom w:val="0"/>
          <w:divBdr>
            <w:top w:val="none" w:sz="0" w:space="0" w:color="auto"/>
            <w:left w:val="none" w:sz="0" w:space="0" w:color="auto"/>
            <w:bottom w:val="none" w:sz="0" w:space="0" w:color="auto"/>
            <w:right w:val="none" w:sz="0" w:space="0" w:color="auto"/>
          </w:divBdr>
        </w:div>
        <w:div w:id="657149916">
          <w:marLeft w:val="0"/>
          <w:marRight w:val="0"/>
          <w:marTop w:val="0"/>
          <w:marBottom w:val="0"/>
          <w:divBdr>
            <w:top w:val="none" w:sz="0" w:space="0" w:color="auto"/>
            <w:left w:val="none" w:sz="0" w:space="0" w:color="auto"/>
            <w:bottom w:val="none" w:sz="0" w:space="0" w:color="auto"/>
            <w:right w:val="none" w:sz="0" w:space="0" w:color="auto"/>
          </w:divBdr>
        </w:div>
        <w:div w:id="1294871207">
          <w:marLeft w:val="0"/>
          <w:marRight w:val="0"/>
          <w:marTop w:val="0"/>
          <w:marBottom w:val="0"/>
          <w:divBdr>
            <w:top w:val="none" w:sz="0" w:space="0" w:color="auto"/>
            <w:left w:val="none" w:sz="0" w:space="0" w:color="auto"/>
            <w:bottom w:val="none" w:sz="0" w:space="0" w:color="auto"/>
            <w:right w:val="none" w:sz="0" w:space="0" w:color="auto"/>
          </w:divBdr>
        </w:div>
        <w:div w:id="1291284106">
          <w:marLeft w:val="0"/>
          <w:marRight w:val="0"/>
          <w:marTop w:val="0"/>
          <w:marBottom w:val="0"/>
          <w:divBdr>
            <w:top w:val="none" w:sz="0" w:space="0" w:color="auto"/>
            <w:left w:val="none" w:sz="0" w:space="0" w:color="auto"/>
            <w:bottom w:val="none" w:sz="0" w:space="0" w:color="auto"/>
            <w:right w:val="none" w:sz="0" w:space="0" w:color="auto"/>
          </w:divBdr>
        </w:div>
        <w:div w:id="1354070833">
          <w:marLeft w:val="0"/>
          <w:marRight w:val="0"/>
          <w:marTop w:val="0"/>
          <w:marBottom w:val="0"/>
          <w:divBdr>
            <w:top w:val="none" w:sz="0" w:space="0" w:color="auto"/>
            <w:left w:val="none" w:sz="0" w:space="0" w:color="auto"/>
            <w:bottom w:val="none" w:sz="0" w:space="0" w:color="auto"/>
            <w:right w:val="none" w:sz="0" w:space="0" w:color="auto"/>
          </w:divBdr>
        </w:div>
        <w:div w:id="967665795">
          <w:marLeft w:val="0"/>
          <w:marRight w:val="0"/>
          <w:marTop w:val="0"/>
          <w:marBottom w:val="0"/>
          <w:divBdr>
            <w:top w:val="none" w:sz="0" w:space="0" w:color="auto"/>
            <w:left w:val="none" w:sz="0" w:space="0" w:color="auto"/>
            <w:bottom w:val="none" w:sz="0" w:space="0" w:color="auto"/>
            <w:right w:val="none" w:sz="0" w:space="0" w:color="auto"/>
          </w:divBdr>
        </w:div>
        <w:div w:id="33317312">
          <w:marLeft w:val="0"/>
          <w:marRight w:val="0"/>
          <w:marTop w:val="0"/>
          <w:marBottom w:val="0"/>
          <w:divBdr>
            <w:top w:val="none" w:sz="0" w:space="0" w:color="auto"/>
            <w:left w:val="none" w:sz="0" w:space="0" w:color="auto"/>
            <w:bottom w:val="none" w:sz="0" w:space="0" w:color="auto"/>
            <w:right w:val="none" w:sz="0" w:space="0" w:color="auto"/>
          </w:divBdr>
        </w:div>
        <w:div w:id="627442710">
          <w:marLeft w:val="0"/>
          <w:marRight w:val="0"/>
          <w:marTop w:val="0"/>
          <w:marBottom w:val="0"/>
          <w:divBdr>
            <w:top w:val="none" w:sz="0" w:space="0" w:color="auto"/>
            <w:left w:val="none" w:sz="0" w:space="0" w:color="auto"/>
            <w:bottom w:val="none" w:sz="0" w:space="0" w:color="auto"/>
            <w:right w:val="none" w:sz="0" w:space="0" w:color="auto"/>
          </w:divBdr>
        </w:div>
        <w:div w:id="1465080409">
          <w:marLeft w:val="0"/>
          <w:marRight w:val="0"/>
          <w:marTop w:val="0"/>
          <w:marBottom w:val="0"/>
          <w:divBdr>
            <w:top w:val="none" w:sz="0" w:space="0" w:color="auto"/>
            <w:left w:val="none" w:sz="0" w:space="0" w:color="auto"/>
            <w:bottom w:val="none" w:sz="0" w:space="0" w:color="auto"/>
            <w:right w:val="none" w:sz="0" w:space="0" w:color="auto"/>
          </w:divBdr>
        </w:div>
        <w:div w:id="1021127896">
          <w:marLeft w:val="0"/>
          <w:marRight w:val="0"/>
          <w:marTop w:val="0"/>
          <w:marBottom w:val="0"/>
          <w:divBdr>
            <w:top w:val="none" w:sz="0" w:space="0" w:color="auto"/>
            <w:left w:val="none" w:sz="0" w:space="0" w:color="auto"/>
            <w:bottom w:val="none" w:sz="0" w:space="0" w:color="auto"/>
            <w:right w:val="none" w:sz="0" w:space="0" w:color="auto"/>
          </w:divBdr>
        </w:div>
        <w:div w:id="2079666252">
          <w:marLeft w:val="0"/>
          <w:marRight w:val="0"/>
          <w:marTop w:val="0"/>
          <w:marBottom w:val="0"/>
          <w:divBdr>
            <w:top w:val="none" w:sz="0" w:space="0" w:color="auto"/>
            <w:left w:val="none" w:sz="0" w:space="0" w:color="auto"/>
            <w:bottom w:val="none" w:sz="0" w:space="0" w:color="auto"/>
            <w:right w:val="none" w:sz="0" w:space="0" w:color="auto"/>
          </w:divBdr>
        </w:div>
        <w:div w:id="1725982353">
          <w:marLeft w:val="0"/>
          <w:marRight w:val="0"/>
          <w:marTop w:val="0"/>
          <w:marBottom w:val="0"/>
          <w:divBdr>
            <w:top w:val="none" w:sz="0" w:space="0" w:color="auto"/>
            <w:left w:val="none" w:sz="0" w:space="0" w:color="auto"/>
            <w:bottom w:val="none" w:sz="0" w:space="0" w:color="auto"/>
            <w:right w:val="none" w:sz="0" w:space="0" w:color="auto"/>
          </w:divBdr>
        </w:div>
        <w:div w:id="1696031247">
          <w:marLeft w:val="0"/>
          <w:marRight w:val="0"/>
          <w:marTop w:val="0"/>
          <w:marBottom w:val="0"/>
          <w:divBdr>
            <w:top w:val="none" w:sz="0" w:space="0" w:color="auto"/>
            <w:left w:val="none" w:sz="0" w:space="0" w:color="auto"/>
            <w:bottom w:val="none" w:sz="0" w:space="0" w:color="auto"/>
            <w:right w:val="none" w:sz="0" w:space="0" w:color="auto"/>
          </w:divBdr>
        </w:div>
        <w:div w:id="1881434781">
          <w:marLeft w:val="0"/>
          <w:marRight w:val="0"/>
          <w:marTop w:val="0"/>
          <w:marBottom w:val="0"/>
          <w:divBdr>
            <w:top w:val="none" w:sz="0" w:space="0" w:color="auto"/>
            <w:left w:val="none" w:sz="0" w:space="0" w:color="auto"/>
            <w:bottom w:val="none" w:sz="0" w:space="0" w:color="auto"/>
            <w:right w:val="none" w:sz="0" w:space="0" w:color="auto"/>
          </w:divBdr>
        </w:div>
        <w:div w:id="729160439">
          <w:marLeft w:val="0"/>
          <w:marRight w:val="0"/>
          <w:marTop w:val="0"/>
          <w:marBottom w:val="0"/>
          <w:divBdr>
            <w:top w:val="none" w:sz="0" w:space="0" w:color="auto"/>
            <w:left w:val="none" w:sz="0" w:space="0" w:color="auto"/>
            <w:bottom w:val="none" w:sz="0" w:space="0" w:color="auto"/>
            <w:right w:val="none" w:sz="0" w:space="0" w:color="auto"/>
          </w:divBdr>
        </w:div>
        <w:div w:id="398677035">
          <w:marLeft w:val="0"/>
          <w:marRight w:val="0"/>
          <w:marTop w:val="0"/>
          <w:marBottom w:val="0"/>
          <w:divBdr>
            <w:top w:val="none" w:sz="0" w:space="0" w:color="auto"/>
            <w:left w:val="none" w:sz="0" w:space="0" w:color="auto"/>
            <w:bottom w:val="none" w:sz="0" w:space="0" w:color="auto"/>
            <w:right w:val="none" w:sz="0" w:space="0" w:color="auto"/>
          </w:divBdr>
        </w:div>
        <w:div w:id="171649963">
          <w:marLeft w:val="0"/>
          <w:marRight w:val="0"/>
          <w:marTop w:val="0"/>
          <w:marBottom w:val="0"/>
          <w:divBdr>
            <w:top w:val="none" w:sz="0" w:space="0" w:color="auto"/>
            <w:left w:val="none" w:sz="0" w:space="0" w:color="auto"/>
            <w:bottom w:val="none" w:sz="0" w:space="0" w:color="auto"/>
            <w:right w:val="none" w:sz="0" w:space="0" w:color="auto"/>
          </w:divBdr>
        </w:div>
        <w:div w:id="1342970461">
          <w:marLeft w:val="0"/>
          <w:marRight w:val="0"/>
          <w:marTop w:val="0"/>
          <w:marBottom w:val="0"/>
          <w:divBdr>
            <w:top w:val="none" w:sz="0" w:space="0" w:color="auto"/>
            <w:left w:val="none" w:sz="0" w:space="0" w:color="auto"/>
            <w:bottom w:val="none" w:sz="0" w:space="0" w:color="auto"/>
            <w:right w:val="none" w:sz="0" w:space="0" w:color="auto"/>
          </w:divBdr>
        </w:div>
        <w:div w:id="1817723256">
          <w:marLeft w:val="0"/>
          <w:marRight w:val="0"/>
          <w:marTop w:val="0"/>
          <w:marBottom w:val="0"/>
          <w:divBdr>
            <w:top w:val="none" w:sz="0" w:space="0" w:color="auto"/>
            <w:left w:val="none" w:sz="0" w:space="0" w:color="auto"/>
            <w:bottom w:val="none" w:sz="0" w:space="0" w:color="auto"/>
            <w:right w:val="none" w:sz="0" w:space="0" w:color="auto"/>
          </w:divBdr>
        </w:div>
        <w:div w:id="631859953">
          <w:marLeft w:val="0"/>
          <w:marRight w:val="0"/>
          <w:marTop w:val="0"/>
          <w:marBottom w:val="0"/>
          <w:divBdr>
            <w:top w:val="none" w:sz="0" w:space="0" w:color="auto"/>
            <w:left w:val="none" w:sz="0" w:space="0" w:color="auto"/>
            <w:bottom w:val="none" w:sz="0" w:space="0" w:color="auto"/>
            <w:right w:val="none" w:sz="0" w:space="0" w:color="auto"/>
          </w:divBdr>
        </w:div>
        <w:div w:id="1085347202">
          <w:marLeft w:val="0"/>
          <w:marRight w:val="0"/>
          <w:marTop w:val="0"/>
          <w:marBottom w:val="0"/>
          <w:divBdr>
            <w:top w:val="none" w:sz="0" w:space="0" w:color="auto"/>
            <w:left w:val="none" w:sz="0" w:space="0" w:color="auto"/>
            <w:bottom w:val="none" w:sz="0" w:space="0" w:color="auto"/>
            <w:right w:val="none" w:sz="0" w:space="0" w:color="auto"/>
          </w:divBdr>
        </w:div>
        <w:div w:id="406076296">
          <w:marLeft w:val="0"/>
          <w:marRight w:val="0"/>
          <w:marTop w:val="0"/>
          <w:marBottom w:val="0"/>
          <w:divBdr>
            <w:top w:val="none" w:sz="0" w:space="0" w:color="auto"/>
            <w:left w:val="none" w:sz="0" w:space="0" w:color="auto"/>
            <w:bottom w:val="none" w:sz="0" w:space="0" w:color="auto"/>
            <w:right w:val="none" w:sz="0" w:space="0" w:color="auto"/>
          </w:divBdr>
        </w:div>
        <w:div w:id="2091924883">
          <w:marLeft w:val="0"/>
          <w:marRight w:val="0"/>
          <w:marTop w:val="0"/>
          <w:marBottom w:val="0"/>
          <w:divBdr>
            <w:top w:val="none" w:sz="0" w:space="0" w:color="auto"/>
            <w:left w:val="none" w:sz="0" w:space="0" w:color="auto"/>
            <w:bottom w:val="none" w:sz="0" w:space="0" w:color="auto"/>
            <w:right w:val="none" w:sz="0" w:space="0" w:color="auto"/>
          </w:divBdr>
        </w:div>
        <w:div w:id="1533960919">
          <w:marLeft w:val="0"/>
          <w:marRight w:val="0"/>
          <w:marTop w:val="0"/>
          <w:marBottom w:val="0"/>
          <w:divBdr>
            <w:top w:val="none" w:sz="0" w:space="0" w:color="auto"/>
            <w:left w:val="none" w:sz="0" w:space="0" w:color="auto"/>
            <w:bottom w:val="none" w:sz="0" w:space="0" w:color="auto"/>
            <w:right w:val="none" w:sz="0" w:space="0" w:color="auto"/>
          </w:divBdr>
        </w:div>
        <w:div w:id="1705985013">
          <w:marLeft w:val="0"/>
          <w:marRight w:val="0"/>
          <w:marTop w:val="0"/>
          <w:marBottom w:val="0"/>
          <w:divBdr>
            <w:top w:val="none" w:sz="0" w:space="0" w:color="auto"/>
            <w:left w:val="none" w:sz="0" w:space="0" w:color="auto"/>
            <w:bottom w:val="none" w:sz="0" w:space="0" w:color="auto"/>
            <w:right w:val="none" w:sz="0" w:space="0" w:color="auto"/>
          </w:divBdr>
        </w:div>
        <w:div w:id="455493685">
          <w:marLeft w:val="0"/>
          <w:marRight w:val="0"/>
          <w:marTop w:val="0"/>
          <w:marBottom w:val="0"/>
          <w:divBdr>
            <w:top w:val="none" w:sz="0" w:space="0" w:color="auto"/>
            <w:left w:val="none" w:sz="0" w:space="0" w:color="auto"/>
            <w:bottom w:val="none" w:sz="0" w:space="0" w:color="auto"/>
            <w:right w:val="none" w:sz="0" w:space="0" w:color="auto"/>
          </w:divBdr>
        </w:div>
        <w:div w:id="820080762">
          <w:marLeft w:val="0"/>
          <w:marRight w:val="0"/>
          <w:marTop w:val="0"/>
          <w:marBottom w:val="0"/>
          <w:divBdr>
            <w:top w:val="none" w:sz="0" w:space="0" w:color="auto"/>
            <w:left w:val="none" w:sz="0" w:space="0" w:color="auto"/>
            <w:bottom w:val="none" w:sz="0" w:space="0" w:color="auto"/>
            <w:right w:val="none" w:sz="0" w:space="0" w:color="auto"/>
          </w:divBdr>
        </w:div>
        <w:div w:id="810949651">
          <w:marLeft w:val="0"/>
          <w:marRight w:val="0"/>
          <w:marTop w:val="0"/>
          <w:marBottom w:val="0"/>
          <w:divBdr>
            <w:top w:val="none" w:sz="0" w:space="0" w:color="auto"/>
            <w:left w:val="none" w:sz="0" w:space="0" w:color="auto"/>
            <w:bottom w:val="none" w:sz="0" w:space="0" w:color="auto"/>
            <w:right w:val="none" w:sz="0" w:space="0" w:color="auto"/>
          </w:divBdr>
        </w:div>
        <w:div w:id="245307170">
          <w:marLeft w:val="0"/>
          <w:marRight w:val="0"/>
          <w:marTop w:val="0"/>
          <w:marBottom w:val="0"/>
          <w:divBdr>
            <w:top w:val="none" w:sz="0" w:space="0" w:color="auto"/>
            <w:left w:val="none" w:sz="0" w:space="0" w:color="auto"/>
            <w:bottom w:val="none" w:sz="0" w:space="0" w:color="auto"/>
            <w:right w:val="none" w:sz="0" w:space="0" w:color="auto"/>
          </w:divBdr>
        </w:div>
        <w:div w:id="2006083063">
          <w:marLeft w:val="0"/>
          <w:marRight w:val="0"/>
          <w:marTop w:val="0"/>
          <w:marBottom w:val="0"/>
          <w:divBdr>
            <w:top w:val="none" w:sz="0" w:space="0" w:color="auto"/>
            <w:left w:val="none" w:sz="0" w:space="0" w:color="auto"/>
            <w:bottom w:val="none" w:sz="0" w:space="0" w:color="auto"/>
            <w:right w:val="none" w:sz="0" w:space="0" w:color="auto"/>
          </w:divBdr>
        </w:div>
        <w:div w:id="1384519748">
          <w:marLeft w:val="0"/>
          <w:marRight w:val="0"/>
          <w:marTop w:val="0"/>
          <w:marBottom w:val="0"/>
          <w:divBdr>
            <w:top w:val="none" w:sz="0" w:space="0" w:color="auto"/>
            <w:left w:val="none" w:sz="0" w:space="0" w:color="auto"/>
            <w:bottom w:val="none" w:sz="0" w:space="0" w:color="auto"/>
            <w:right w:val="none" w:sz="0" w:space="0" w:color="auto"/>
          </w:divBdr>
        </w:div>
        <w:div w:id="1785954301">
          <w:marLeft w:val="0"/>
          <w:marRight w:val="0"/>
          <w:marTop w:val="0"/>
          <w:marBottom w:val="0"/>
          <w:divBdr>
            <w:top w:val="none" w:sz="0" w:space="0" w:color="auto"/>
            <w:left w:val="none" w:sz="0" w:space="0" w:color="auto"/>
            <w:bottom w:val="none" w:sz="0" w:space="0" w:color="auto"/>
            <w:right w:val="none" w:sz="0" w:space="0" w:color="auto"/>
          </w:divBdr>
        </w:div>
        <w:div w:id="894779536">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409161326">
          <w:marLeft w:val="0"/>
          <w:marRight w:val="0"/>
          <w:marTop w:val="0"/>
          <w:marBottom w:val="0"/>
          <w:divBdr>
            <w:top w:val="none" w:sz="0" w:space="0" w:color="auto"/>
            <w:left w:val="none" w:sz="0" w:space="0" w:color="auto"/>
            <w:bottom w:val="none" w:sz="0" w:space="0" w:color="auto"/>
            <w:right w:val="none" w:sz="0" w:space="0" w:color="auto"/>
          </w:divBdr>
        </w:div>
        <w:div w:id="9843516">
          <w:marLeft w:val="0"/>
          <w:marRight w:val="0"/>
          <w:marTop w:val="0"/>
          <w:marBottom w:val="0"/>
          <w:divBdr>
            <w:top w:val="none" w:sz="0" w:space="0" w:color="auto"/>
            <w:left w:val="none" w:sz="0" w:space="0" w:color="auto"/>
            <w:bottom w:val="none" w:sz="0" w:space="0" w:color="auto"/>
            <w:right w:val="none" w:sz="0" w:space="0" w:color="auto"/>
          </w:divBdr>
        </w:div>
        <w:div w:id="575821139">
          <w:marLeft w:val="0"/>
          <w:marRight w:val="0"/>
          <w:marTop w:val="0"/>
          <w:marBottom w:val="0"/>
          <w:divBdr>
            <w:top w:val="none" w:sz="0" w:space="0" w:color="auto"/>
            <w:left w:val="none" w:sz="0" w:space="0" w:color="auto"/>
            <w:bottom w:val="none" w:sz="0" w:space="0" w:color="auto"/>
            <w:right w:val="none" w:sz="0" w:space="0" w:color="auto"/>
          </w:divBdr>
        </w:div>
        <w:div w:id="48305282">
          <w:marLeft w:val="0"/>
          <w:marRight w:val="0"/>
          <w:marTop w:val="0"/>
          <w:marBottom w:val="0"/>
          <w:divBdr>
            <w:top w:val="none" w:sz="0" w:space="0" w:color="auto"/>
            <w:left w:val="none" w:sz="0" w:space="0" w:color="auto"/>
            <w:bottom w:val="none" w:sz="0" w:space="0" w:color="auto"/>
            <w:right w:val="none" w:sz="0" w:space="0" w:color="auto"/>
          </w:divBdr>
        </w:div>
        <w:div w:id="983966758">
          <w:marLeft w:val="0"/>
          <w:marRight w:val="0"/>
          <w:marTop w:val="0"/>
          <w:marBottom w:val="0"/>
          <w:divBdr>
            <w:top w:val="none" w:sz="0" w:space="0" w:color="auto"/>
            <w:left w:val="none" w:sz="0" w:space="0" w:color="auto"/>
            <w:bottom w:val="none" w:sz="0" w:space="0" w:color="auto"/>
            <w:right w:val="none" w:sz="0" w:space="0" w:color="auto"/>
          </w:divBdr>
        </w:div>
        <w:div w:id="1181777062">
          <w:marLeft w:val="0"/>
          <w:marRight w:val="0"/>
          <w:marTop w:val="0"/>
          <w:marBottom w:val="0"/>
          <w:divBdr>
            <w:top w:val="none" w:sz="0" w:space="0" w:color="auto"/>
            <w:left w:val="none" w:sz="0" w:space="0" w:color="auto"/>
            <w:bottom w:val="none" w:sz="0" w:space="0" w:color="auto"/>
            <w:right w:val="none" w:sz="0" w:space="0" w:color="auto"/>
          </w:divBdr>
        </w:div>
        <w:div w:id="582642328">
          <w:marLeft w:val="0"/>
          <w:marRight w:val="0"/>
          <w:marTop w:val="0"/>
          <w:marBottom w:val="0"/>
          <w:divBdr>
            <w:top w:val="none" w:sz="0" w:space="0" w:color="auto"/>
            <w:left w:val="none" w:sz="0" w:space="0" w:color="auto"/>
            <w:bottom w:val="none" w:sz="0" w:space="0" w:color="auto"/>
            <w:right w:val="none" w:sz="0" w:space="0" w:color="auto"/>
          </w:divBdr>
        </w:div>
        <w:div w:id="1971857442">
          <w:marLeft w:val="0"/>
          <w:marRight w:val="0"/>
          <w:marTop w:val="0"/>
          <w:marBottom w:val="0"/>
          <w:divBdr>
            <w:top w:val="none" w:sz="0" w:space="0" w:color="auto"/>
            <w:left w:val="none" w:sz="0" w:space="0" w:color="auto"/>
            <w:bottom w:val="none" w:sz="0" w:space="0" w:color="auto"/>
            <w:right w:val="none" w:sz="0" w:space="0" w:color="auto"/>
          </w:divBdr>
        </w:div>
        <w:div w:id="1089615502">
          <w:marLeft w:val="0"/>
          <w:marRight w:val="0"/>
          <w:marTop w:val="0"/>
          <w:marBottom w:val="0"/>
          <w:divBdr>
            <w:top w:val="none" w:sz="0" w:space="0" w:color="auto"/>
            <w:left w:val="none" w:sz="0" w:space="0" w:color="auto"/>
            <w:bottom w:val="none" w:sz="0" w:space="0" w:color="auto"/>
            <w:right w:val="none" w:sz="0" w:space="0" w:color="auto"/>
          </w:divBdr>
        </w:div>
        <w:div w:id="1909807895">
          <w:marLeft w:val="0"/>
          <w:marRight w:val="0"/>
          <w:marTop w:val="0"/>
          <w:marBottom w:val="0"/>
          <w:divBdr>
            <w:top w:val="none" w:sz="0" w:space="0" w:color="auto"/>
            <w:left w:val="none" w:sz="0" w:space="0" w:color="auto"/>
            <w:bottom w:val="none" w:sz="0" w:space="0" w:color="auto"/>
            <w:right w:val="none" w:sz="0" w:space="0" w:color="auto"/>
          </w:divBdr>
        </w:div>
        <w:div w:id="419301885">
          <w:marLeft w:val="0"/>
          <w:marRight w:val="0"/>
          <w:marTop w:val="0"/>
          <w:marBottom w:val="0"/>
          <w:divBdr>
            <w:top w:val="none" w:sz="0" w:space="0" w:color="auto"/>
            <w:left w:val="none" w:sz="0" w:space="0" w:color="auto"/>
            <w:bottom w:val="none" w:sz="0" w:space="0" w:color="auto"/>
            <w:right w:val="none" w:sz="0" w:space="0" w:color="auto"/>
          </w:divBdr>
        </w:div>
        <w:div w:id="1172140411">
          <w:marLeft w:val="0"/>
          <w:marRight w:val="0"/>
          <w:marTop w:val="0"/>
          <w:marBottom w:val="0"/>
          <w:divBdr>
            <w:top w:val="none" w:sz="0" w:space="0" w:color="auto"/>
            <w:left w:val="none" w:sz="0" w:space="0" w:color="auto"/>
            <w:bottom w:val="none" w:sz="0" w:space="0" w:color="auto"/>
            <w:right w:val="none" w:sz="0" w:space="0" w:color="auto"/>
          </w:divBdr>
        </w:div>
        <w:div w:id="813065552">
          <w:marLeft w:val="0"/>
          <w:marRight w:val="0"/>
          <w:marTop w:val="0"/>
          <w:marBottom w:val="0"/>
          <w:divBdr>
            <w:top w:val="none" w:sz="0" w:space="0" w:color="auto"/>
            <w:left w:val="none" w:sz="0" w:space="0" w:color="auto"/>
            <w:bottom w:val="none" w:sz="0" w:space="0" w:color="auto"/>
            <w:right w:val="none" w:sz="0" w:space="0" w:color="auto"/>
          </w:divBdr>
        </w:div>
        <w:div w:id="1391080204">
          <w:marLeft w:val="0"/>
          <w:marRight w:val="0"/>
          <w:marTop w:val="0"/>
          <w:marBottom w:val="0"/>
          <w:divBdr>
            <w:top w:val="none" w:sz="0" w:space="0" w:color="auto"/>
            <w:left w:val="none" w:sz="0" w:space="0" w:color="auto"/>
            <w:bottom w:val="none" w:sz="0" w:space="0" w:color="auto"/>
            <w:right w:val="none" w:sz="0" w:space="0" w:color="auto"/>
          </w:divBdr>
        </w:div>
        <w:div w:id="1512404877">
          <w:marLeft w:val="0"/>
          <w:marRight w:val="0"/>
          <w:marTop w:val="0"/>
          <w:marBottom w:val="0"/>
          <w:divBdr>
            <w:top w:val="none" w:sz="0" w:space="0" w:color="auto"/>
            <w:left w:val="none" w:sz="0" w:space="0" w:color="auto"/>
            <w:bottom w:val="none" w:sz="0" w:space="0" w:color="auto"/>
            <w:right w:val="none" w:sz="0" w:space="0" w:color="auto"/>
          </w:divBdr>
        </w:div>
        <w:div w:id="210264762">
          <w:marLeft w:val="0"/>
          <w:marRight w:val="0"/>
          <w:marTop w:val="0"/>
          <w:marBottom w:val="0"/>
          <w:divBdr>
            <w:top w:val="none" w:sz="0" w:space="0" w:color="auto"/>
            <w:left w:val="none" w:sz="0" w:space="0" w:color="auto"/>
            <w:bottom w:val="none" w:sz="0" w:space="0" w:color="auto"/>
            <w:right w:val="none" w:sz="0" w:space="0" w:color="auto"/>
          </w:divBdr>
        </w:div>
        <w:div w:id="287976281">
          <w:marLeft w:val="0"/>
          <w:marRight w:val="0"/>
          <w:marTop w:val="0"/>
          <w:marBottom w:val="0"/>
          <w:divBdr>
            <w:top w:val="none" w:sz="0" w:space="0" w:color="auto"/>
            <w:left w:val="none" w:sz="0" w:space="0" w:color="auto"/>
            <w:bottom w:val="none" w:sz="0" w:space="0" w:color="auto"/>
            <w:right w:val="none" w:sz="0" w:space="0" w:color="auto"/>
          </w:divBdr>
        </w:div>
        <w:div w:id="379210748">
          <w:marLeft w:val="0"/>
          <w:marRight w:val="0"/>
          <w:marTop w:val="0"/>
          <w:marBottom w:val="0"/>
          <w:divBdr>
            <w:top w:val="none" w:sz="0" w:space="0" w:color="auto"/>
            <w:left w:val="none" w:sz="0" w:space="0" w:color="auto"/>
            <w:bottom w:val="none" w:sz="0" w:space="0" w:color="auto"/>
            <w:right w:val="none" w:sz="0" w:space="0" w:color="auto"/>
          </w:divBdr>
        </w:div>
        <w:div w:id="695500618">
          <w:marLeft w:val="0"/>
          <w:marRight w:val="0"/>
          <w:marTop w:val="0"/>
          <w:marBottom w:val="0"/>
          <w:divBdr>
            <w:top w:val="none" w:sz="0" w:space="0" w:color="auto"/>
            <w:left w:val="none" w:sz="0" w:space="0" w:color="auto"/>
            <w:bottom w:val="none" w:sz="0" w:space="0" w:color="auto"/>
            <w:right w:val="none" w:sz="0" w:space="0" w:color="auto"/>
          </w:divBdr>
        </w:div>
        <w:div w:id="1767847491">
          <w:marLeft w:val="0"/>
          <w:marRight w:val="0"/>
          <w:marTop w:val="0"/>
          <w:marBottom w:val="0"/>
          <w:divBdr>
            <w:top w:val="none" w:sz="0" w:space="0" w:color="auto"/>
            <w:left w:val="none" w:sz="0" w:space="0" w:color="auto"/>
            <w:bottom w:val="none" w:sz="0" w:space="0" w:color="auto"/>
            <w:right w:val="none" w:sz="0" w:space="0" w:color="auto"/>
          </w:divBdr>
        </w:div>
        <w:div w:id="1120539278">
          <w:marLeft w:val="0"/>
          <w:marRight w:val="0"/>
          <w:marTop w:val="0"/>
          <w:marBottom w:val="0"/>
          <w:divBdr>
            <w:top w:val="none" w:sz="0" w:space="0" w:color="auto"/>
            <w:left w:val="none" w:sz="0" w:space="0" w:color="auto"/>
            <w:bottom w:val="none" w:sz="0" w:space="0" w:color="auto"/>
            <w:right w:val="none" w:sz="0" w:space="0" w:color="auto"/>
          </w:divBdr>
        </w:div>
        <w:div w:id="1832987054">
          <w:marLeft w:val="0"/>
          <w:marRight w:val="0"/>
          <w:marTop w:val="0"/>
          <w:marBottom w:val="0"/>
          <w:divBdr>
            <w:top w:val="none" w:sz="0" w:space="0" w:color="auto"/>
            <w:left w:val="none" w:sz="0" w:space="0" w:color="auto"/>
            <w:bottom w:val="none" w:sz="0" w:space="0" w:color="auto"/>
            <w:right w:val="none" w:sz="0" w:space="0" w:color="auto"/>
          </w:divBdr>
        </w:div>
        <w:div w:id="490752588">
          <w:marLeft w:val="0"/>
          <w:marRight w:val="0"/>
          <w:marTop w:val="0"/>
          <w:marBottom w:val="0"/>
          <w:divBdr>
            <w:top w:val="none" w:sz="0" w:space="0" w:color="auto"/>
            <w:left w:val="none" w:sz="0" w:space="0" w:color="auto"/>
            <w:bottom w:val="none" w:sz="0" w:space="0" w:color="auto"/>
            <w:right w:val="none" w:sz="0" w:space="0" w:color="auto"/>
          </w:divBdr>
        </w:div>
        <w:div w:id="1665475479">
          <w:marLeft w:val="0"/>
          <w:marRight w:val="0"/>
          <w:marTop w:val="0"/>
          <w:marBottom w:val="0"/>
          <w:divBdr>
            <w:top w:val="none" w:sz="0" w:space="0" w:color="auto"/>
            <w:left w:val="none" w:sz="0" w:space="0" w:color="auto"/>
            <w:bottom w:val="none" w:sz="0" w:space="0" w:color="auto"/>
            <w:right w:val="none" w:sz="0" w:space="0" w:color="auto"/>
          </w:divBdr>
        </w:div>
        <w:div w:id="2099714485">
          <w:marLeft w:val="0"/>
          <w:marRight w:val="0"/>
          <w:marTop w:val="0"/>
          <w:marBottom w:val="0"/>
          <w:divBdr>
            <w:top w:val="none" w:sz="0" w:space="0" w:color="auto"/>
            <w:left w:val="none" w:sz="0" w:space="0" w:color="auto"/>
            <w:bottom w:val="none" w:sz="0" w:space="0" w:color="auto"/>
            <w:right w:val="none" w:sz="0" w:space="0" w:color="auto"/>
          </w:divBdr>
        </w:div>
        <w:div w:id="1056201741">
          <w:marLeft w:val="0"/>
          <w:marRight w:val="0"/>
          <w:marTop w:val="0"/>
          <w:marBottom w:val="0"/>
          <w:divBdr>
            <w:top w:val="none" w:sz="0" w:space="0" w:color="auto"/>
            <w:left w:val="none" w:sz="0" w:space="0" w:color="auto"/>
            <w:bottom w:val="none" w:sz="0" w:space="0" w:color="auto"/>
            <w:right w:val="none" w:sz="0" w:space="0" w:color="auto"/>
          </w:divBdr>
        </w:div>
        <w:div w:id="2140031510">
          <w:marLeft w:val="0"/>
          <w:marRight w:val="0"/>
          <w:marTop w:val="0"/>
          <w:marBottom w:val="0"/>
          <w:divBdr>
            <w:top w:val="none" w:sz="0" w:space="0" w:color="auto"/>
            <w:left w:val="none" w:sz="0" w:space="0" w:color="auto"/>
            <w:bottom w:val="none" w:sz="0" w:space="0" w:color="auto"/>
            <w:right w:val="none" w:sz="0" w:space="0" w:color="auto"/>
          </w:divBdr>
        </w:div>
        <w:div w:id="1425033604">
          <w:marLeft w:val="0"/>
          <w:marRight w:val="0"/>
          <w:marTop w:val="0"/>
          <w:marBottom w:val="0"/>
          <w:divBdr>
            <w:top w:val="none" w:sz="0" w:space="0" w:color="auto"/>
            <w:left w:val="none" w:sz="0" w:space="0" w:color="auto"/>
            <w:bottom w:val="none" w:sz="0" w:space="0" w:color="auto"/>
            <w:right w:val="none" w:sz="0" w:space="0" w:color="auto"/>
          </w:divBdr>
        </w:div>
        <w:div w:id="1519664148">
          <w:marLeft w:val="0"/>
          <w:marRight w:val="0"/>
          <w:marTop w:val="0"/>
          <w:marBottom w:val="0"/>
          <w:divBdr>
            <w:top w:val="none" w:sz="0" w:space="0" w:color="auto"/>
            <w:left w:val="none" w:sz="0" w:space="0" w:color="auto"/>
            <w:bottom w:val="none" w:sz="0" w:space="0" w:color="auto"/>
            <w:right w:val="none" w:sz="0" w:space="0" w:color="auto"/>
          </w:divBdr>
        </w:div>
        <w:div w:id="1505824748">
          <w:marLeft w:val="0"/>
          <w:marRight w:val="0"/>
          <w:marTop w:val="0"/>
          <w:marBottom w:val="0"/>
          <w:divBdr>
            <w:top w:val="none" w:sz="0" w:space="0" w:color="auto"/>
            <w:left w:val="none" w:sz="0" w:space="0" w:color="auto"/>
            <w:bottom w:val="none" w:sz="0" w:space="0" w:color="auto"/>
            <w:right w:val="none" w:sz="0" w:space="0" w:color="auto"/>
          </w:divBdr>
        </w:div>
        <w:div w:id="1541356552">
          <w:marLeft w:val="0"/>
          <w:marRight w:val="0"/>
          <w:marTop w:val="0"/>
          <w:marBottom w:val="0"/>
          <w:divBdr>
            <w:top w:val="none" w:sz="0" w:space="0" w:color="auto"/>
            <w:left w:val="none" w:sz="0" w:space="0" w:color="auto"/>
            <w:bottom w:val="none" w:sz="0" w:space="0" w:color="auto"/>
            <w:right w:val="none" w:sz="0" w:space="0" w:color="auto"/>
          </w:divBdr>
        </w:div>
        <w:div w:id="316149302">
          <w:marLeft w:val="0"/>
          <w:marRight w:val="0"/>
          <w:marTop w:val="0"/>
          <w:marBottom w:val="0"/>
          <w:divBdr>
            <w:top w:val="none" w:sz="0" w:space="0" w:color="auto"/>
            <w:left w:val="none" w:sz="0" w:space="0" w:color="auto"/>
            <w:bottom w:val="none" w:sz="0" w:space="0" w:color="auto"/>
            <w:right w:val="none" w:sz="0" w:space="0" w:color="auto"/>
          </w:divBdr>
        </w:div>
        <w:div w:id="684595650">
          <w:marLeft w:val="0"/>
          <w:marRight w:val="0"/>
          <w:marTop w:val="0"/>
          <w:marBottom w:val="0"/>
          <w:divBdr>
            <w:top w:val="none" w:sz="0" w:space="0" w:color="auto"/>
            <w:left w:val="none" w:sz="0" w:space="0" w:color="auto"/>
            <w:bottom w:val="none" w:sz="0" w:space="0" w:color="auto"/>
            <w:right w:val="none" w:sz="0" w:space="0" w:color="auto"/>
          </w:divBdr>
        </w:div>
        <w:div w:id="622346680">
          <w:marLeft w:val="0"/>
          <w:marRight w:val="0"/>
          <w:marTop w:val="0"/>
          <w:marBottom w:val="0"/>
          <w:divBdr>
            <w:top w:val="none" w:sz="0" w:space="0" w:color="auto"/>
            <w:left w:val="none" w:sz="0" w:space="0" w:color="auto"/>
            <w:bottom w:val="none" w:sz="0" w:space="0" w:color="auto"/>
            <w:right w:val="none" w:sz="0" w:space="0" w:color="auto"/>
          </w:divBdr>
        </w:div>
        <w:div w:id="1375617347">
          <w:marLeft w:val="0"/>
          <w:marRight w:val="0"/>
          <w:marTop w:val="0"/>
          <w:marBottom w:val="0"/>
          <w:divBdr>
            <w:top w:val="none" w:sz="0" w:space="0" w:color="auto"/>
            <w:left w:val="none" w:sz="0" w:space="0" w:color="auto"/>
            <w:bottom w:val="none" w:sz="0" w:space="0" w:color="auto"/>
            <w:right w:val="none" w:sz="0" w:space="0" w:color="auto"/>
          </w:divBdr>
        </w:div>
        <w:div w:id="1041443314">
          <w:marLeft w:val="0"/>
          <w:marRight w:val="0"/>
          <w:marTop w:val="0"/>
          <w:marBottom w:val="0"/>
          <w:divBdr>
            <w:top w:val="none" w:sz="0" w:space="0" w:color="auto"/>
            <w:left w:val="none" w:sz="0" w:space="0" w:color="auto"/>
            <w:bottom w:val="none" w:sz="0" w:space="0" w:color="auto"/>
            <w:right w:val="none" w:sz="0" w:space="0" w:color="auto"/>
          </w:divBdr>
        </w:div>
        <w:div w:id="933324063">
          <w:marLeft w:val="0"/>
          <w:marRight w:val="0"/>
          <w:marTop w:val="0"/>
          <w:marBottom w:val="0"/>
          <w:divBdr>
            <w:top w:val="none" w:sz="0" w:space="0" w:color="auto"/>
            <w:left w:val="none" w:sz="0" w:space="0" w:color="auto"/>
            <w:bottom w:val="none" w:sz="0" w:space="0" w:color="auto"/>
            <w:right w:val="none" w:sz="0" w:space="0" w:color="auto"/>
          </w:divBdr>
        </w:div>
        <w:div w:id="1875462400">
          <w:marLeft w:val="0"/>
          <w:marRight w:val="0"/>
          <w:marTop w:val="0"/>
          <w:marBottom w:val="0"/>
          <w:divBdr>
            <w:top w:val="none" w:sz="0" w:space="0" w:color="auto"/>
            <w:left w:val="none" w:sz="0" w:space="0" w:color="auto"/>
            <w:bottom w:val="none" w:sz="0" w:space="0" w:color="auto"/>
            <w:right w:val="none" w:sz="0" w:space="0" w:color="auto"/>
          </w:divBdr>
        </w:div>
        <w:div w:id="718362275">
          <w:marLeft w:val="0"/>
          <w:marRight w:val="0"/>
          <w:marTop w:val="0"/>
          <w:marBottom w:val="0"/>
          <w:divBdr>
            <w:top w:val="none" w:sz="0" w:space="0" w:color="auto"/>
            <w:left w:val="none" w:sz="0" w:space="0" w:color="auto"/>
            <w:bottom w:val="none" w:sz="0" w:space="0" w:color="auto"/>
            <w:right w:val="none" w:sz="0" w:space="0" w:color="auto"/>
          </w:divBdr>
        </w:div>
        <w:div w:id="1169446074">
          <w:marLeft w:val="0"/>
          <w:marRight w:val="0"/>
          <w:marTop w:val="0"/>
          <w:marBottom w:val="0"/>
          <w:divBdr>
            <w:top w:val="none" w:sz="0" w:space="0" w:color="auto"/>
            <w:left w:val="none" w:sz="0" w:space="0" w:color="auto"/>
            <w:bottom w:val="none" w:sz="0" w:space="0" w:color="auto"/>
            <w:right w:val="none" w:sz="0" w:space="0" w:color="auto"/>
          </w:divBdr>
        </w:div>
        <w:div w:id="1981955916">
          <w:marLeft w:val="0"/>
          <w:marRight w:val="0"/>
          <w:marTop w:val="0"/>
          <w:marBottom w:val="0"/>
          <w:divBdr>
            <w:top w:val="none" w:sz="0" w:space="0" w:color="auto"/>
            <w:left w:val="none" w:sz="0" w:space="0" w:color="auto"/>
            <w:bottom w:val="none" w:sz="0" w:space="0" w:color="auto"/>
            <w:right w:val="none" w:sz="0" w:space="0" w:color="auto"/>
          </w:divBdr>
        </w:div>
        <w:div w:id="1404068148">
          <w:marLeft w:val="0"/>
          <w:marRight w:val="0"/>
          <w:marTop w:val="0"/>
          <w:marBottom w:val="0"/>
          <w:divBdr>
            <w:top w:val="none" w:sz="0" w:space="0" w:color="auto"/>
            <w:left w:val="none" w:sz="0" w:space="0" w:color="auto"/>
            <w:bottom w:val="none" w:sz="0" w:space="0" w:color="auto"/>
            <w:right w:val="none" w:sz="0" w:space="0" w:color="auto"/>
          </w:divBdr>
        </w:div>
        <w:div w:id="1007026212">
          <w:marLeft w:val="0"/>
          <w:marRight w:val="0"/>
          <w:marTop w:val="0"/>
          <w:marBottom w:val="0"/>
          <w:divBdr>
            <w:top w:val="none" w:sz="0" w:space="0" w:color="auto"/>
            <w:left w:val="none" w:sz="0" w:space="0" w:color="auto"/>
            <w:bottom w:val="none" w:sz="0" w:space="0" w:color="auto"/>
            <w:right w:val="none" w:sz="0" w:space="0" w:color="auto"/>
          </w:divBdr>
        </w:div>
        <w:div w:id="1799832913">
          <w:marLeft w:val="0"/>
          <w:marRight w:val="0"/>
          <w:marTop w:val="0"/>
          <w:marBottom w:val="0"/>
          <w:divBdr>
            <w:top w:val="none" w:sz="0" w:space="0" w:color="auto"/>
            <w:left w:val="none" w:sz="0" w:space="0" w:color="auto"/>
            <w:bottom w:val="none" w:sz="0" w:space="0" w:color="auto"/>
            <w:right w:val="none" w:sz="0" w:space="0" w:color="auto"/>
          </w:divBdr>
        </w:div>
        <w:div w:id="1140269338">
          <w:marLeft w:val="0"/>
          <w:marRight w:val="0"/>
          <w:marTop w:val="0"/>
          <w:marBottom w:val="0"/>
          <w:divBdr>
            <w:top w:val="none" w:sz="0" w:space="0" w:color="auto"/>
            <w:left w:val="none" w:sz="0" w:space="0" w:color="auto"/>
            <w:bottom w:val="none" w:sz="0" w:space="0" w:color="auto"/>
            <w:right w:val="none" w:sz="0" w:space="0" w:color="auto"/>
          </w:divBdr>
        </w:div>
        <w:div w:id="1733501986">
          <w:marLeft w:val="0"/>
          <w:marRight w:val="0"/>
          <w:marTop w:val="0"/>
          <w:marBottom w:val="0"/>
          <w:divBdr>
            <w:top w:val="none" w:sz="0" w:space="0" w:color="auto"/>
            <w:left w:val="none" w:sz="0" w:space="0" w:color="auto"/>
            <w:bottom w:val="none" w:sz="0" w:space="0" w:color="auto"/>
            <w:right w:val="none" w:sz="0" w:space="0" w:color="auto"/>
          </w:divBdr>
        </w:div>
        <w:div w:id="744767851">
          <w:marLeft w:val="0"/>
          <w:marRight w:val="0"/>
          <w:marTop w:val="0"/>
          <w:marBottom w:val="0"/>
          <w:divBdr>
            <w:top w:val="none" w:sz="0" w:space="0" w:color="auto"/>
            <w:left w:val="none" w:sz="0" w:space="0" w:color="auto"/>
            <w:bottom w:val="none" w:sz="0" w:space="0" w:color="auto"/>
            <w:right w:val="none" w:sz="0" w:space="0" w:color="auto"/>
          </w:divBdr>
        </w:div>
        <w:div w:id="799036836">
          <w:marLeft w:val="0"/>
          <w:marRight w:val="0"/>
          <w:marTop w:val="0"/>
          <w:marBottom w:val="0"/>
          <w:divBdr>
            <w:top w:val="none" w:sz="0" w:space="0" w:color="auto"/>
            <w:left w:val="none" w:sz="0" w:space="0" w:color="auto"/>
            <w:bottom w:val="none" w:sz="0" w:space="0" w:color="auto"/>
            <w:right w:val="none" w:sz="0" w:space="0" w:color="auto"/>
          </w:divBdr>
        </w:div>
        <w:div w:id="117184218">
          <w:marLeft w:val="0"/>
          <w:marRight w:val="0"/>
          <w:marTop w:val="0"/>
          <w:marBottom w:val="0"/>
          <w:divBdr>
            <w:top w:val="none" w:sz="0" w:space="0" w:color="auto"/>
            <w:left w:val="none" w:sz="0" w:space="0" w:color="auto"/>
            <w:bottom w:val="none" w:sz="0" w:space="0" w:color="auto"/>
            <w:right w:val="none" w:sz="0" w:space="0" w:color="auto"/>
          </w:divBdr>
        </w:div>
        <w:div w:id="1163736751">
          <w:marLeft w:val="0"/>
          <w:marRight w:val="0"/>
          <w:marTop w:val="0"/>
          <w:marBottom w:val="0"/>
          <w:divBdr>
            <w:top w:val="none" w:sz="0" w:space="0" w:color="auto"/>
            <w:left w:val="none" w:sz="0" w:space="0" w:color="auto"/>
            <w:bottom w:val="none" w:sz="0" w:space="0" w:color="auto"/>
            <w:right w:val="none" w:sz="0" w:space="0" w:color="auto"/>
          </w:divBdr>
        </w:div>
        <w:div w:id="1775242478">
          <w:marLeft w:val="0"/>
          <w:marRight w:val="0"/>
          <w:marTop w:val="0"/>
          <w:marBottom w:val="0"/>
          <w:divBdr>
            <w:top w:val="none" w:sz="0" w:space="0" w:color="auto"/>
            <w:left w:val="none" w:sz="0" w:space="0" w:color="auto"/>
            <w:bottom w:val="none" w:sz="0" w:space="0" w:color="auto"/>
            <w:right w:val="none" w:sz="0" w:space="0" w:color="auto"/>
          </w:divBdr>
        </w:div>
        <w:div w:id="375200531">
          <w:marLeft w:val="0"/>
          <w:marRight w:val="0"/>
          <w:marTop w:val="0"/>
          <w:marBottom w:val="0"/>
          <w:divBdr>
            <w:top w:val="none" w:sz="0" w:space="0" w:color="auto"/>
            <w:left w:val="none" w:sz="0" w:space="0" w:color="auto"/>
            <w:bottom w:val="none" w:sz="0" w:space="0" w:color="auto"/>
            <w:right w:val="none" w:sz="0" w:space="0" w:color="auto"/>
          </w:divBdr>
        </w:div>
        <w:div w:id="661785973">
          <w:marLeft w:val="0"/>
          <w:marRight w:val="0"/>
          <w:marTop w:val="0"/>
          <w:marBottom w:val="0"/>
          <w:divBdr>
            <w:top w:val="none" w:sz="0" w:space="0" w:color="auto"/>
            <w:left w:val="none" w:sz="0" w:space="0" w:color="auto"/>
            <w:bottom w:val="none" w:sz="0" w:space="0" w:color="auto"/>
            <w:right w:val="none" w:sz="0" w:space="0" w:color="auto"/>
          </w:divBdr>
        </w:div>
        <w:div w:id="1599557855">
          <w:marLeft w:val="0"/>
          <w:marRight w:val="0"/>
          <w:marTop w:val="0"/>
          <w:marBottom w:val="0"/>
          <w:divBdr>
            <w:top w:val="none" w:sz="0" w:space="0" w:color="auto"/>
            <w:left w:val="none" w:sz="0" w:space="0" w:color="auto"/>
            <w:bottom w:val="none" w:sz="0" w:space="0" w:color="auto"/>
            <w:right w:val="none" w:sz="0" w:space="0" w:color="auto"/>
          </w:divBdr>
        </w:div>
        <w:div w:id="449863883">
          <w:marLeft w:val="0"/>
          <w:marRight w:val="0"/>
          <w:marTop w:val="0"/>
          <w:marBottom w:val="0"/>
          <w:divBdr>
            <w:top w:val="none" w:sz="0" w:space="0" w:color="auto"/>
            <w:left w:val="none" w:sz="0" w:space="0" w:color="auto"/>
            <w:bottom w:val="none" w:sz="0" w:space="0" w:color="auto"/>
            <w:right w:val="none" w:sz="0" w:space="0" w:color="auto"/>
          </w:divBdr>
        </w:div>
        <w:div w:id="56511641">
          <w:marLeft w:val="0"/>
          <w:marRight w:val="0"/>
          <w:marTop w:val="0"/>
          <w:marBottom w:val="0"/>
          <w:divBdr>
            <w:top w:val="none" w:sz="0" w:space="0" w:color="auto"/>
            <w:left w:val="none" w:sz="0" w:space="0" w:color="auto"/>
            <w:bottom w:val="none" w:sz="0" w:space="0" w:color="auto"/>
            <w:right w:val="none" w:sz="0" w:space="0" w:color="auto"/>
          </w:divBdr>
        </w:div>
        <w:div w:id="605111924">
          <w:marLeft w:val="0"/>
          <w:marRight w:val="0"/>
          <w:marTop w:val="0"/>
          <w:marBottom w:val="0"/>
          <w:divBdr>
            <w:top w:val="none" w:sz="0" w:space="0" w:color="auto"/>
            <w:left w:val="none" w:sz="0" w:space="0" w:color="auto"/>
            <w:bottom w:val="none" w:sz="0" w:space="0" w:color="auto"/>
            <w:right w:val="none" w:sz="0" w:space="0" w:color="auto"/>
          </w:divBdr>
        </w:div>
        <w:div w:id="1558324053">
          <w:marLeft w:val="0"/>
          <w:marRight w:val="0"/>
          <w:marTop w:val="0"/>
          <w:marBottom w:val="0"/>
          <w:divBdr>
            <w:top w:val="none" w:sz="0" w:space="0" w:color="auto"/>
            <w:left w:val="none" w:sz="0" w:space="0" w:color="auto"/>
            <w:bottom w:val="none" w:sz="0" w:space="0" w:color="auto"/>
            <w:right w:val="none" w:sz="0" w:space="0" w:color="auto"/>
          </w:divBdr>
        </w:div>
        <w:div w:id="338120345">
          <w:marLeft w:val="0"/>
          <w:marRight w:val="0"/>
          <w:marTop w:val="0"/>
          <w:marBottom w:val="0"/>
          <w:divBdr>
            <w:top w:val="none" w:sz="0" w:space="0" w:color="auto"/>
            <w:left w:val="none" w:sz="0" w:space="0" w:color="auto"/>
            <w:bottom w:val="none" w:sz="0" w:space="0" w:color="auto"/>
            <w:right w:val="none" w:sz="0" w:space="0" w:color="auto"/>
          </w:divBdr>
        </w:div>
        <w:div w:id="1365792616">
          <w:marLeft w:val="0"/>
          <w:marRight w:val="0"/>
          <w:marTop w:val="0"/>
          <w:marBottom w:val="0"/>
          <w:divBdr>
            <w:top w:val="none" w:sz="0" w:space="0" w:color="auto"/>
            <w:left w:val="none" w:sz="0" w:space="0" w:color="auto"/>
            <w:bottom w:val="none" w:sz="0" w:space="0" w:color="auto"/>
            <w:right w:val="none" w:sz="0" w:space="0" w:color="auto"/>
          </w:divBdr>
        </w:div>
        <w:div w:id="1106653616">
          <w:marLeft w:val="0"/>
          <w:marRight w:val="0"/>
          <w:marTop w:val="0"/>
          <w:marBottom w:val="0"/>
          <w:divBdr>
            <w:top w:val="none" w:sz="0" w:space="0" w:color="auto"/>
            <w:left w:val="none" w:sz="0" w:space="0" w:color="auto"/>
            <w:bottom w:val="none" w:sz="0" w:space="0" w:color="auto"/>
            <w:right w:val="none" w:sz="0" w:space="0" w:color="auto"/>
          </w:divBdr>
        </w:div>
        <w:div w:id="1324314081">
          <w:marLeft w:val="0"/>
          <w:marRight w:val="0"/>
          <w:marTop w:val="0"/>
          <w:marBottom w:val="0"/>
          <w:divBdr>
            <w:top w:val="none" w:sz="0" w:space="0" w:color="auto"/>
            <w:left w:val="none" w:sz="0" w:space="0" w:color="auto"/>
            <w:bottom w:val="none" w:sz="0" w:space="0" w:color="auto"/>
            <w:right w:val="none" w:sz="0" w:space="0" w:color="auto"/>
          </w:divBdr>
        </w:div>
        <w:div w:id="184367622">
          <w:marLeft w:val="0"/>
          <w:marRight w:val="0"/>
          <w:marTop w:val="0"/>
          <w:marBottom w:val="0"/>
          <w:divBdr>
            <w:top w:val="none" w:sz="0" w:space="0" w:color="auto"/>
            <w:left w:val="none" w:sz="0" w:space="0" w:color="auto"/>
            <w:bottom w:val="none" w:sz="0" w:space="0" w:color="auto"/>
            <w:right w:val="none" w:sz="0" w:space="0" w:color="auto"/>
          </w:divBdr>
        </w:div>
        <w:div w:id="310334728">
          <w:marLeft w:val="0"/>
          <w:marRight w:val="0"/>
          <w:marTop w:val="0"/>
          <w:marBottom w:val="0"/>
          <w:divBdr>
            <w:top w:val="none" w:sz="0" w:space="0" w:color="auto"/>
            <w:left w:val="none" w:sz="0" w:space="0" w:color="auto"/>
            <w:bottom w:val="none" w:sz="0" w:space="0" w:color="auto"/>
            <w:right w:val="none" w:sz="0" w:space="0" w:color="auto"/>
          </w:divBdr>
        </w:div>
        <w:div w:id="905146953">
          <w:marLeft w:val="0"/>
          <w:marRight w:val="0"/>
          <w:marTop w:val="0"/>
          <w:marBottom w:val="0"/>
          <w:divBdr>
            <w:top w:val="none" w:sz="0" w:space="0" w:color="auto"/>
            <w:left w:val="none" w:sz="0" w:space="0" w:color="auto"/>
            <w:bottom w:val="none" w:sz="0" w:space="0" w:color="auto"/>
            <w:right w:val="none" w:sz="0" w:space="0" w:color="auto"/>
          </w:divBdr>
        </w:div>
        <w:div w:id="293872238">
          <w:marLeft w:val="0"/>
          <w:marRight w:val="0"/>
          <w:marTop w:val="0"/>
          <w:marBottom w:val="0"/>
          <w:divBdr>
            <w:top w:val="none" w:sz="0" w:space="0" w:color="auto"/>
            <w:left w:val="none" w:sz="0" w:space="0" w:color="auto"/>
            <w:bottom w:val="none" w:sz="0" w:space="0" w:color="auto"/>
            <w:right w:val="none" w:sz="0" w:space="0" w:color="auto"/>
          </w:divBdr>
        </w:div>
        <w:div w:id="1502358054">
          <w:marLeft w:val="0"/>
          <w:marRight w:val="0"/>
          <w:marTop w:val="0"/>
          <w:marBottom w:val="0"/>
          <w:divBdr>
            <w:top w:val="none" w:sz="0" w:space="0" w:color="auto"/>
            <w:left w:val="none" w:sz="0" w:space="0" w:color="auto"/>
            <w:bottom w:val="none" w:sz="0" w:space="0" w:color="auto"/>
            <w:right w:val="none" w:sz="0" w:space="0" w:color="auto"/>
          </w:divBdr>
        </w:div>
        <w:div w:id="214857017">
          <w:marLeft w:val="0"/>
          <w:marRight w:val="0"/>
          <w:marTop w:val="0"/>
          <w:marBottom w:val="0"/>
          <w:divBdr>
            <w:top w:val="none" w:sz="0" w:space="0" w:color="auto"/>
            <w:left w:val="none" w:sz="0" w:space="0" w:color="auto"/>
            <w:bottom w:val="none" w:sz="0" w:space="0" w:color="auto"/>
            <w:right w:val="none" w:sz="0" w:space="0" w:color="auto"/>
          </w:divBdr>
        </w:div>
        <w:div w:id="795374921">
          <w:marLeft w:val="0"/>
          <w:marRight w:val="0"/>
          <w:marTop w:val="0"/>
          <w:marBottom w:val="0"/>
          <w:divBdr>
            <w:top w:val="none" w:sz="0" w:space="0" w:color="auto"/>
            <w:left w:val="none" w:sz="0" w:space="0" w:color="auto"/>
            <w:bottom w:val="none" w:sz="0" w:space="0" w:color="auto"/>
            <w:right w:val="none" w:sz="0" w:space="0" w:color="auto"/>
          </w:divBdr>
        </w:div>
        <w:div w:id="635528523">
          <w:marLeft w:val="0"/>
          <w:marRight w:val="0"/>
          <w:marTop w:val="0"/>
          <w:marBottom w:val="0"/>
          <w:divBdr>
            <w:top w:val="none" w:sz="0" w:space="0" w:color="auto"/>
            <w:left w:val="none" w:sz="0" w:space="0" w:color="auto"/>
            <w:bottom w:val="none" w:sz="0" w:space="0" w:color="auto"/>
            <w:right w:val="none" w:sz="0" w:space="0" w:color="auto"/>
          </w:divBdr>
        </w:div>
        <w:div w:id="482507547">
          <w:marLeft w:val="0"/>
          <w:marRight w:val="0"/>
          <w:marTop w:val="0"/>
          <w:marBottom w:val="0"/>
          <w:divBdr>
            <w:top w:val="none" w:sz="0" w:space="0" w:color="auto"/>
            <w:left w:val="none" w:sz="0" w:space="0" w:color="auto"/>
            <w:bottom w:val="none" w:sz="0" w:space="0" w:color="auto"/>
            <w:right w:val="none" w:sz="0" w:space="0" w:color="auto"/>
          </w:divBdr>
        </w:div>
        <w:div w:id="1967154423">
          <w:marLeft w:val="0"/>
          <w:marRight w:val="0"/>
          <w:marTop w:val="0"/>
          <w:marBottom w:val="0"/>
          <w:divBdr>
            <w:top w:val="none" w:sz="0" w:space="0" w:color="auto"/>
            <w:left w:val="none" w:sz="0" w:space="0" w:color="auto"/>
            <w:bottom w:val="none" w:sz="0" w:space="0" w:color="auto"/>
            <w:right w:val="none" w:sz="0" w:space="0" w:color="auto"/>
          </w:divBdr>
        </w:div>
        <w:div w:id="199784537">
          <w:marLeft w:val="0"/>
          <w:marRight w:val="0"/>
          <w:marTop w:val="0"/>
          <w:marBottom w:val="0"/>
          <w:divBdr>
            <w:top w:val="none" w:sz="0" w:space="0" w:color="auto"/>
            <w:left w:val="none" w:sz="0" w:space="0" w:color="auto"/>
            <w:bottom w:val="none" w:sz="0" w:space="0" w:color="auto"/>
            <w:right w:val="none" w:sz="0" w:space="0" w:color="auto"/>
          </w:divBdr>
        </w:div>
        <w:div w:id="698314003">
          <w:marLeft w:val="0"/>
          <w:marRight w:val="0"/>
          <w:marTop w:val="0"/>
          <w:marBottom w:val="0"/>
          <w:divBdr>
            <w:top w:val="none" w:sz="0" w:space="0" w:color="auto"/>
            <w:left w:val="none" w:sz="0" w:space="0" w:color="auto"/>
            <w:bottom w:val="none" w:sz="0" w:space="0" w:color="auto"/>
            <w:right w:val="none" w:sz="0" w:space="0" w:color="auto"/>
          </w:divBdr>
        </w:div>
        <w:div w:id="595212930">
          <w:marLeft w:val="0"/>
          <w:marRight w:val="0"/>
          <w:marTop w:val="0"/>
          <w:marBottom w:val="0"/>
          <w:divBdr>
            <w:top w:val="none" w:sz="0" w:space="0" w:color="auto"/>
            <w:left w:val="none" w:sz="0" w:space="0" w:color="auto"/>
            <w:bottom w:val="none" w:sz="0" w:space="0" w:color="auto"/>
            <w:right w:val="none" w:sz="0" w:space="0" w:color="auto"/>
          </w:divBdr>
        </w:div>
        <w:div w:id="645476020">
          <w:marLeft w:val="0"/>
          <w:marRight w:val="0"/>
          <w:marTop w:val="0"/>
          <w:marBottom w:val="0"/>
          <w:divBdr>
            <w:top w:val="none" w:sz="0" w:space="0" w:color="auto"/>
            <w:left w:val="none" w:sz="0" w:space="0" w:color="auto"/>
            <w:bottom w:val="none" w:sz="0" w:space="0" w:color="auto"/>
            <w:right w:val="none" w:sz="0" w:space="0" w:color="auto"/>
          </w:divBdr>
        </w:div>
        <w:div w:id="1275749026">
          <w:marLeft w:val="0"/>
          <w:marRight w:val="0"/>
          <w:marTop w:val="0"/>
          <w:marBottom w:val="0"/>
          <w:divBdr>
            <w:top w:val="none" w:sz="0" w:space="0" w:color="auto"/>
            <w:left w:val="none" w:sz="0" w:space="0" w:color="auto"/>
            <w:bottom w:val="none" w:sz="0" w:space="0" w:color="auto"/>
            <w:right w:val="none" w:sz="0" w:space="0" w:color="auto"/>
          </w:divBdr>
        </w:div>
        <w:div w:id="2129160843">
          <w:marLeft w:val="0"/>
          <w:marRight w:val="0"/>
          <w:marTop w:val="0"/>
          <w:marBottom w:val="0"/>
          <w:divBdr>
            <w:top w:val="none" w:sz="0" w:space="0" w:color="auto"/>
            <w:left w:val="none" w:sz="0" w:space="0" w:color="auto"/>
            <w:bottom w:val="none" w:sz="0" w:space="0" w:color="auto"/>
            <w:right w:val="none" w:sz="0" w:space="0" w:color="auto"/>
          </w:divBdr>
        </w:div>
        <w:div w:id="2119636211">
          <w:marLeft w:val="0"/>
          <w:marRight w:val="0"/>
          <w:marTop w:val="0"/>
          <w:marBottom w:val="0"/>
          <w:divBdr>
            <w:top w:val="none" w:sz="0" w:space="0" w:color="auto"/>
            <w:left w:val="none" w:sz="0" w:space="0" w:color="auto"/>
            <w:bottom w:val="none" w:sz="0" w:space="0" w:color="auto"/>
            <w:right w:val="none" w:sz="0" w:space="0" w:color="auto"/>
          </w:divBdr>
        </w:div>
        <w:div w:id="1117870468">
          <w:marLeft w:val="0"/>
          <w:marRight w:val="0"/>
          <w:marTop w:val="0"/>
          <w:marBottom w:val="0"/>
          <w:divBdr>
            <w:top w:val="none" w:sz="0" w:space="0" w:color="auto"/>
            <w:left w:val="none" w:sz="0" w:space="0" w:color="auto"/>
            <w:bottom w:val="none" w:sz="0" w:space="0" w:color="auto"/>
            <w:right w:val="none" w:sz="0" w:space="0" w:color="auto"/>
          </w:divBdr>
        </w:div>
        <w:div w:id="1310329188">
          <w:marLeft w:val="0"/>
          <w:marRight w:val="0"/>
          <w:marTop w:val="0"/>
          <w:marBottom w:val="0"/>
          <w:divBdr>
            <w:top w:val="none" w:sz="0" w:space="0" w:color="auto"/>
            <w:left w:val="none" w:sz="0" w:space="0" w:color="auto"/>
            <w:bottom w:val="none" w:sz="0" w:space="0" w:color="auto"/>
            <w:right w:val="none" w:sz="0" w:space="0" w:color="auto"/>
          </w:divBdr>
        </w:div>
        <w:div w:id="1303732251">
          <w:marLeft w:val="0"/>
          <w:marRight w:val="0"/>
          <w:marTop w:val="0"/>
          <w:marBottom w:val="0"/>
          <w:divBdr>
            <w:top w:val="none" w:sz="0" w:space="0" w:color="auto"/>
            <w:left w:val="none" w:sz="0" w:space="0" w:color="auto"/>
            <w:bottom w:val="none" w:sz="0" w:space="0" w:color="auto"/>
            <w:right w:val="none" w:sz="0" w:space="0" w:color="auto"/>
          </w:divBdr>
        </w:div>
        <w:div w:id="409891547">
          <w:marLeft w:val="0"/>
          <w:marRight w:val="0"/>
          <w:marTop w:val="0"/>
          <w:marBottom w:val="0"/>
          <w:divBdr>
            <w:top w:val="none" w:sz="0" w:space="0" w:color="auto"/>
            <w:left w:val="none" w:sz="0" w:space="0" w:color="auto"/>
            <w:bottom w:val="none" w:sz="0" w:space="0" w:color="auto"/>
            <w:right w:val="none" w:sz="0" w:space="0" w:color="auto"/>
          </w:divBdr>
        </w:div>
        <w:div w:id="1596741476">
          <w:marLeft w:val="0"/>
          <w:marRight w:val="0"/>
          <w:marTop w:val="0"/>
          <w:marBottom w:val="0"/>
          <w:divBdr>
            <w:top w:val="none" w:sz="0" w:space="0" w:color="auto"/>
            <w:left w:val="none" w:sz="0" w:space="0" w:color="auto"/>
            <w:bottom w:val="none" w:sz="0" w:space="0" w:color="auto"/>
            <w:right w:val="none" w:sz="0" w:space="0" w:color="auto"/>
          </w:divBdr>
        </w:div>
        <w:div w:id="993681205">
          <w:marLeft w:val="0"/>
          <w:marRight w:val="0"/>
          <w:marTop w:val="0"/>
          <w:marBottom w:val="0"/>
          <w:divBdr>
            <w:top w:val="none" w:sz="0" w:space="0" w:color="auto"/>
            <w:left w:val="none" w:sz="0" w:space="0" w:color="auto"/>
            <w:bottom w:val="none" w:sz="0" w:space="0" w:color="auto"/>
            <w:right w:val="none" w:sz="0" w:space="0" w:color="auto"/>
          </w:divBdr>
        </w:div>
        <w:div w:id="407994018">
          <w:marLeft w:val="0"/>
          <w:marRight w:val="0"/>
          <w:marTop w:val="0"/>
          <w:marBottom w:val="0"/>
          <w:divBdr>
            <w:top w:val="none" w:sz="0" w:space="0" w:color="auto"/>
            <w:left w:val="none" w:sz="0" w:space="0" w:color="auto"/>
            <w:bottom w:val="none" w:sz="0" w:space="0" w:color="auto"/>
            <w:right w:val="none" w:sz="0" w:space="0" w:color="auto"/>
          </w:divBdr>
        </w:div>
        <w:div w:id="1151868973">
          <w:marLeft w:val="0"/>
          <w:marRight w:val="0"/>
          <w:marTop w:val="0"/>
          <w:marBottom w:val="0"/>
          <w:divBdr>
            <w:top w:val="none" w:sz="0" w:space="0" w:color="auto"/>
            <w:left w:val="none" w:sz="0" w:space="0" w:color="auto"/>
            <w:bottom w:val="none" w:sz="0" w:space="0" w:color="auto"/>
            <w:right w:val="none" w:sz="0" w:space="0" w:color="auto"/>
          </w:divBdr>
        </w:div>
        <w:div w:id="2077239237">
          <w:marLeft w:val="0"/>
          <w:marRight w:val="0"/>
          <w:marTop w:val="0"/>
          <w:marBottom w:val="0"/>
          <w:divBdr>
            <w:top w:val="none" w:sz="0" w:space="0" w:color="auto"/>
            <w:left w:val="none" w:sz="0" w:space="0" w:color="auto"/>
            <w:bottom w:val="none" w:sz="0" w:space="0" w:color="auto"/>
            <w:right w:val="none" w:sz="0" w:space="0" w:color="auto"/>
          </w:divBdr>
        </w:div>
        <w:div w:id="828595020">
          <w:marLeft w:val="0"/>
          <w:marRight w:val="0"/>
          <w:marTop w:val="0"/>
          <w:marBottom w:val="0"/>
          <w:divBdr>
            <w:top w:val="none" w:sz="0" w:space="0" w:color="auto"/>
            <w:left w:val="none" w:sz="0" w:space="0" w:color="auto"/>
            <w:bottom w:val="none" w:sz="0" w:space="0" w:color="auto"/>
            <w:right w:val="none" w:sz="0" w:space="0" w:color="auto"/>
          </w:divBdr>
        </w:div>
        <w:div w:id="617874131">
          <w:marLeft w:val="0"/>
          <w:marRight w:val="0"/>
          <w:marTop w:val="0"/>
          <w:marBottom w:val="0"/>
          <w:divBdr>
            <w:top w:val="none" w:sz="0" w:space="0" w:color="auto"/>
            <w:left w:val="none" w:sz="0" w:space="0" w:color="auto"/>
            <w:bottom w:val="none" w:sz="0" w:space="0" w:color="auto"/>
            <w:right w:val="none" w:sz="0" w:space="0" w:color="auto"/>
          </w:divBdr>
        </w:div>
        <w:div w:id="1343122355">
          <w:marLeft w:val="0"/>
          <w:marRight w:val="0"/>
          <w:marTop w:val="0"/>
          <w:marBottom w:val="0"/>
          <w:divBdr>
            <w:top w:val="none" w:sz="0" w:space="0" w:color="auto"/>
            <w:left w:val="none" w:sz="0" w:space="0" w:color="auto"/>
            <w:bottom w:val="none" w:sz="0" w:space="0" w:color="auto"/>
            <w:right w:val="none" w:sz="0" w:space="0" w:color="auto"/>
          </w:divBdr>
        </w:div>
        <w:div w:id="1303539090">
          <w:marLeft w:val="0"/>
          <w:marRight w:val="0"/>
          <w:marTop w:val="0"/>
          <w:marBottom w:val="0"/>
          <w:divBdr>
            <w:top w:val="none" w:sz="0" w:space="0" w:color="auto"/>
            <w:left w:val="none" w:sz="0" w:space="0" w:color="auto"/>
            <w:bottom w:val="none" w:sz="0" w:space="0" w:color="auto"/>
            <w:right w:val="none" w:sz="0" w:space="0" w:color="auto"/>
          </w:divBdr>
        </w:div>
        <w:div w:id="362218172">
          <w:marLeft w:val="0"/>
          <w:marRight w:val="0"/>
          <w:marTop w:val="0"/>
          <w:marBottom w:val="0"/>
          <w:divBdr>
            <w:top w:val="none" w:sz="0" w:space="0" w:color="auto"/>
            <w:left w:val="none" w:sz="0" w:space="0" w:color="auto"/>
            <w:bottom w:val="none" w:sz="0" w:space="0" w:color="auto"/>
            <w:right w:val="none" w:sz="0" w:space="0" w:color="auto"/>
          </w:divBdr>
        </w:div>
        <w:div w:id="1918513575">
          <w:marLeft w:val="0"/>
          <w:marRight w:val="0"/>
          <w:marTop w:val="0"/>
          <w:marBottom w:val="0"/>
          <w:divBdr>
            <w:top w:val="none" w:sz="0" w:space="0" w:color="auto"/>
            <w:left w:val="none" w:sz="0" w:space="0" w:color="auto"/>
            <w:bottom w:val="none" w:sz="0" w:space="0" w:color="auto"/>
            <w:right w:val="none" w:sz="0" w:space="0" w:color="auto"/>
          </w:divBdr>
        </w:div>
        <w:div w:id="1650666900">
          <w:marLeft w:val="0"/>
          <w:marRight w:val="0"/>
          <w:marTop w:val="0"/>
          <w:marBottom w:val="0"/>
          <w:divBdr>
            <w:top w:val="none" w:sz="0" w:space="0" w:color="auto"/>
            <w:left w:val="none" w:sz="0" w:space="0" w:color="auto"/>
            <w:bottom w:val="none" w:sz="0" w:space="0" w:color="auto"/>
            <w:right w:val="none" w:sz="0" w:space="0" w:color="auto"/>
          </w:divBdr>
        </w:div>
        <w:div w:id="261693469">
          <w:marLeft w:val="0"/>
          <w:marRight w:val="0"/>
          <w:marTop w:val="0"/>
          <w:marBottom w:val="0"/>
          <w:divBdr>
            <w:top w:val="none" w:sz="0" w:space="0" w:color="auto"/>
            <w:left w:val="none" w:sz="0" w:space="0" w:color="auto"/>
            <w:bottom w:val="none" w:sz="0" w:space="0" w:color="auto"/>
            <w:right w:val="none" w:sz="0" w:space="0" w:color="auto"/>
          </w:divBdr>
        </w:div>
        <w:div w:id="2002198636">
          <w:marLeft w:val="0"/>
          <w:marRight w:val="0"/>
          <w:marTop w:val="0"/>
          <w:marBottom w:val="0"/>
          <w:divBdr>
            <w:top w:val="none" w:sz="0" w:space="0" w:color="auto"/>
            <w:left w:val="none" w:sz="0" w:space="0" w:color="auto"/>
            <w:bottom w:val="none" w:sz="0" w:space="0" w:color="auto"/>
            <w:right w:val="none" w:sz="0" w:space="0" w:color="auto"/>
          </w:divBdr>
        </w:div>
        <w:div w:id="1378434211">
          <w:marLeft w:val="0"/>
          <w:marRight w:val="0"/>
          <w:marTop w:val="0"/>
          <w:marBottom w:val="0"/>
          <w:divBdr>
            <w:top w:val="none" w:sz="0" w:space="0" w:color="auto"/>
            <w:left w:val="none" w:sz="0" w:space="0" w:color="auto"/>
            <w:bottom w:val="none" w:sz="0" w:space="0" w:color="auto"/>
            <w:right w:val="none" w:sz="0" w:space="0" w:color="auto"/>
          </w:divBdr>
        </w:div>
        <w:div w:id="1142966676">
          <w:marLeft w:val="0"/>
          <w:marRight w:val="0"/>
          <w:marTop w:val="0"/>
          <w:marBottom w:val="0"/>
          <w:divBdr>
            <w:top w:val="none" w:sz="0" w:space="0" w:color="auto"/>
            <w:left w:val="none" w:sz="0" w:space="0" w:color="auto"/>
            <w:bottom w:val="none" w:sz="0" w:space="0" w:color="auto"/>
            <w:right w:val="none" w:sz="0" w:space="0" w:color="auto"/>
          </w:divBdr>
        </w:div>
        <w:div w:id="1669288759">
          <w:marLeft w:val="0"/>
          <w:marRight w:val="0"/>
          <w:marTop w:val="0"/>
          <w:marBottom w:val="0"/>
          <w:divBdr>
            <w:top w:val="none" w:sz="0" w:space="0" w:color="auto"/>
            <w:left w:val="none" w:sz="0" w:space="0" w:color="auto"/>
            <w:bottom w:val="none" w:sz="0" w:space="0" w:color="auto"/>
            <w:right w:val="none" w:sz="0" w:space="0" w:color="auto"/>
          </w:divBdr>
        </w:div>
        <w:div w:id="2001931307">
          <w:marLeft w:val="0"/>
          <w:marRight w:val="0"/>
          <w:marTop w:val="0"/>
          <w:marBottom w:val="0"/>
          <w:divBdr>
            <w:top w:val="none" w:sz="0" w:space="0" w:color="auto"/>
            <w:left w:val="none" w:sz="0" w:space="0" w:color="auto"/>
            <w:bottom w:val="none" w:sz="0" w:space="0" w:color="auto"/>
            <w:right w:val="none" w:sz="0" w:space="0" w:color="auto"/>
          </w:divBdr>
        </w:div>
        <w:div w:id="1407655454">
          <w:marLeft w:val="0"/>
          <w:marRight w:val="0"/>
          <w:marTop w:val="0"/>
          <w:marBottom w:val="0"/>
          <w:divBdr>
            <w:top w:val="none" w:sz="0" w:space="0" w:color="auto"/>
            <w:left w:val="none" w:sz="0" w:space="0" w:color="auto"/>
            <w:bottom w:val="none" w:sz="0" w:space="0" w:color="auto"/>
            <w:right w:val="none" w:sz="0" w:space="0" w:color="auto"/>
          </w:divBdr>
        </w:div>
        <w:div w:id="1782259664">
          <w:marLeft w:val="0"/>
          <w:marRight w:val="0"/>
          <w:marTop w:val="0"/>
          <w:marBottom w:val="0"/>
          <w:divBdr>
            <w:top w:val="none" w:sz="0" w:space="0" w:color="auto"/>
            <w:left w:val="none" w:sz="0" w:space="0" w:color="auto"/>
            <w:bottom w:val="none" w:sz="0" w:space="0" w:color="auto"/>
            <w:right w:val="none" w:sz="0" w:space="0" w:color="auto"/>
          </w:divBdr>
        </w:div>
        <w:div w:id="1953129171">
          <w:marLeft w:val="0"/>
          <w:marRight w:val="0"/>
          <w:marTop w:val="0"/>
          <w:marBottom w:val="0"/>
          <w:divBdr>
            <w:top w:val="none" w:sz="0" w:space="0" w:color="auto"/>
            <w:left w:val="none" w:sz="0" w:space="0" w:color="auto"/>
            <w:bottom w:val="none" w:sz="0" w:space="0" w:color="auto"/>
            <w:right w:val="none" w:sz="0" w:space="0" w:color="auto"/>
          </w:divBdr>
        </w:div>
        <w:div w:id="1824541218">
          <w:marLeft w:val="0"/>
          <w:marRight w:val="0"/>
          <w:marTop w:val="0"/>
          <w:marBottom w:val="0"/>
          <w:divBdr>
            <w:top w:val="none" w:sz="0" w:space="0" w:color="auto"/>
            <w:left w:val="none" w:sz="0" w:space="0" w:color="auto"/>
            <w:bottom w:val="none" w:sz="0" w:space="0" w:color="auto"/>
            <w:right w:val="none" w:sz="0" w:space="0" w:color="auto"/>
          </w:divBdr>
        </w:div>
        <w:div w:id="353502401">
          <w:marLeft w:val="0"/>
          <w:marRight w:val="0"/>
          <w:marTop w:val="0"/>
          <w:marBottom w:val="0"/>
          <w:divBdr>
            <w:top w:val="none" w:sz="0" w:space="0" w:color="auto"/>
            <w:left w:val="none" w:sz="0" w:space="0" w:color="auto"/>
            <w:bottom w:val="none" w:sz="0" w:space="0" w:color="auto"/>
            <w:right w:val="none" w:sz="0" w:space="0" w:color="auto"/>
          </w:divBdr>
        </w:div>
        <w:div w:id="1632128151">
          <w:marLeft w:val="0"/>
          <w:marRight w:val="0"/>
          <w:marTop w:val="0"/>
          <w:marBottom w:val="0"/>
          <w:divBdr>
            <w:top w:val="none" w:sz="0" w:space="0" w:color="auto"/>
            <w:left w:val="none" w:sz="0" w:space="0" w:color="auto"/>
            <w:bottom w:val="none" w:sz="0" w:space="0" w:color="auto"/>
            <w:right w:val="none" w:sz="0" w:space="0" w:color="auto"/>
          </w:divBdr>
        </w:div>
        <w:div w:id="1411077484">
          <w:marLeft w:val="0"/>
          <w:marRight w:val="0"/>
          <w:marTop w:val="0"/>
          <w:marBottom w:val="0"/>
          <w:divBdr>
            <w:top w:val="none" w:sz="0" w:space="0" w:color="auto"/>
            <w:left w:val="none" w:sz="0" w:space="0" w:color="auto"/>
            <w:bottom w:val="none" w:sz="0" w:space="0" w:color="auto"/>
            <w:right w:val="none" w:sz="0" w:space="0" w:color="auto"/>
          </w:divBdr>
        </w:div>
        <w:div w:id="1106734231">
          <w:marLeft w:val="0"/>
          <w:marRight w:val="0"/>
          <w:marTop w:val="0"/>
          <w:marBottom w:val="0"/>
          <w:divBdr>
            <w:top w:val="none" w:sz="0" w:space="0" w:color="auto"/>
            <w:left w:val="none" w:sz="0" w:space="0" w:color="auto"/>
            <w:bottom w:val="none" w:sz="0" w:space="0" w:color="auto"/>
            <w:right w:val="none" w:sz="0" w:space="0" w:color="auto"/>
          </w:divBdr>
        </w:div>
        <w:div w:id="210533226">
          <w:marLeft w:val="0"/>
          <w:marRight w:val="0"/>
          <w:marTop w:val="0"/>
          <w:marBottom w:val="0"/>
          <w:divBdr>
            <w:top w:val="none" w:sz="0" w:space="0" w:color="auto"/>
            <w:left w:val="none" w:sz="0" w:space="0" w:color="auto"/>
            <w:bottom w:val="none" w:sz="0" w:space="0" w:color="auto"/>
            <w:right w:val="none" w:sz="0" w:space="0" w:color="auto"/>
          </w:divBdr>
        </w:div>
        <w:div w:id="764496481">
          <w:marLeft w:val="0"/>
          <w:marRight w:val="0"/>
          <w:marTop w:val="0"/>
          <w:marBottom w:val="0"/>
          <w:divBdr>
            <w:top w:val="none" w:sz="0" w:space="0" w:color="auto"/>
            <w:left w:val="none" w:sz="0" w:space="0" w:color="auto"/>
            <w:bottom w:val="none" w:sz="0" w:space="0" w:color="auto"/>
            <w:right w:val="none" w:sz="0" w:space="0" w:color="auto"/>
          </w:divBdr>
        </w:div>
        <w:div w:id="226191330">
          <w:marLeft w:val="0"/>
          <w:marRight w:val="0"/>
          <w:marTop w:val="0"/>
          <w:marBottom w:val="0"/>
          <w:divBdr>
            <w:top w:val="none" w:sz="0" w:space="0" w:color="auto"/>
            <w:left w:val="none" w:sz="0" w:space="0" w:color="auto"/>
            <w:bottom w:val="none" w:sz="0" w:space="0" w:color="auto"/>
            <w:right w:val="none" w:sz="0" w:space="0" w:color="auto"/>
          </w:divBdr>
        </w:div>
        <w:div w:id="1686128886">
          <w:marLeft w:val="0"/>
          <w:marRight w:val="0"/>
          <w:marTop w:val="0"/>
          <w:marBottom w:val="0"/>
          <w:divBdr>
            <w:top w:val="none" w:sz="0" w:space="0" w:color="auto"/>
            <w:left w:val="none" w:sz="0" w:space="0" w:color="auto"/>
            <w:bottom w:val="none" w:sz="0" w:space="0" w:color="auto"/>
            <w:right w:val="none" w:sz="0" w:space="0" w:color="auto"/>
          </w:divBdr>
        </w:div>
        <w:div w:id="814948813">
          <w:marLeft w:val="0"/>
          <w:marRight w:val="0"/>
          <w:marTop w:val="0"/>
          <w:marBottom w:val="0"/>
          <w:divBdr>
            <w:top w:val="none" w:sz="0" w:space="0" w:color="auto"/>
            <w:left w:val="none" w:sz="0" w:space="0" w:color="auto"/>
            <w:bottom w:val="none" w:sz="0" w:space="0" w:color="auto"/>
            <w:right w:val="none" w:sz="0" w:space="0" w:color="auto"/>
          </w:divBdr>
        </w:div>
        <w:div w:id="920287892">
          <w:marLeft w:val="0"/>
          <w:marRight w:val="0"/>
          <w:marTop w:val="0"/>
          <w:marBottom w:val="0"/>
          <w:divBdr>
            <w:top w:val="none" w:sz="0" w:space="0" w:color="auto"/>
            <w:left w:val="none" w:sz="0" w:space="0" w:color="auto"/>
            <w:bottom w:val="none" w:sz="0" w:space="0" w:color="auto"/>
            <w:right w:val="none" w:sz="0" w:space="0" w:color="auto"/>
          </w:divBdr>
        </w:div>
        <w:div w:id="916014886">
          <w:marLeft w:val="0"/>
          <w:marRight w:val="0"/>
          <w:marTop w:val="0"/>
          <w:marBottom w:val="0"/>
          <w:divBdr>
            <w:top w:val="none" w:sz="0" w:space="0" w:color="auto"/>
            <w:left w:val="none" w:sz="0" w:space="0" w:color="auto"/>
            <w:bottom w:val="none" w:sz="0" w:space="0" w:color="auto"/>
            <w:right w:val="none" w:sz="0" w:space="0" w:color="auto"/>
          </w:divBdr>
        </w:div>
        <w:div w:id="719941826">
          <w:marLeft w:val="0"/>
          <w:marRight w:val="0"/>
          <w:marTop w:val="0"/>
          <w:marBottom w:val="0"/>
          <w:divBdr>
            <w:top w:val="none" w:sz="0" w:space="0" w:color="auto"/>
            <w:left w:val="none" w:sz="0" w:space="0" w:color="auto"/>
            <w:bottom w:val="none" w:sz="0" w:space="0" w:color="auto"/>
            <w:right w:val="none" w:sz="0" w:space="0" w:color="auto"/>
          </w:divBdr>
        </w:div>
        <w:div w:id="1881357835">
          <w:marLeft w:val="0"/>
          <w:marRight w:val="0"/>
          <w:marTop w:val="0"/>
          <w:marBottom w:val="0"/>
          <w:divBdr>
            <w:top w:val="none" w:sz="0" w:space="0" w:color="auto"/>
            <w:left w:val="none" w:sz="0" w:space="0" w:color="auto"/>
            <w:bottom w:val="none" w:sz="0" w:space="0" w:color="auto"/>
            <w:right w:val="none" w:sz="0" w:space="0" w:color="auto"/>
          </w:divBdr>
        </w:div>
        <w:div w:id="866479825">
          <w:marLeft w:val="0"/>
          <w:marRight w:val="0"/>
          <w:marTop w:val="0"/>
          <w:marBottom w:val="0"/>
          <w:divBdr>
            <w:top w:val="none" w:sz="0" w:space="0" w:color="auto"/>
            <w:left w:val="none" w:sz="0" w:space="0" w:color="auto"/>
            <w:bottom w:val="none" w:sz="0" w:space="0" w:color="auto"/>
            <w:right w:val="none" w:sz="0" w:space="0" w:color="auto"/>
          </w:divBdr>
        </w:div>
        <w:div w:id="1843666725">
          <w:marLeft w:val="0"/>
          <w:marRight w:val="0"/>
          <w:marTop w:val="0"/>
          <w:marBottom w:val="0"/>
          <w:divBdr>
            <w:top w:val="none" w:sz="0" w:space="0" w:color="auto"/>
            <w:left w:val="none" w:sz="0" w:space="0" w:color="auto"/>
            <w:bottom w:val="none" w:sz="0" w:space="0" w:color="auto"/>
            <w:right w:val="none" w:sz="0" w:space="0" w:color="auto"/>
          </w:divBdr>
        </w:div>
        <w:div w:id="1474369342">
          <w:marLeft w:val="0"/>
          <w:marRight w:val="0"/>
          <w:marTop w:val="0"/>
          <w:marBottom w:val="0"/>
          <w:divBdr>
            <w:top w:val="none" w:sz="0" w:space="0" w:color="auto"/>
            <w:left w:val="none" w:sz="0" w:space="0" w:color="auto"/>
            <w:bottom w:val="none" w:sz="0" w:space="0" w:color="auto"/>
            <w:right w:val="none" w:sz="0" w:space="0" w:color="auto"/>
          </w:divBdr>
        </w:div>
        <w:div w:id="768506862">
          <w:marLeft w:val="0"/>
          <w:marRight w:val="0"/>
          <w:marTop w:val="0"/>
          <w:marBottom w:val="0"/>
          <w:divBdr>
            <w:top w:val="none" w:sz="0" w:space="0" w:color="auto"/>
            <w:left w:val="none" w:sz="0" w:space="0" w:color="auto"/>
            <w:bottom w:val="none" w:sz="0" w:space="0" w:color="auto"/>
            <w:right w:val="none" w:sz="0" w:space="0" w:color="auto"/>
          </w:divBdr>
        </w:div>
        <w:div w:id="2066492191">
          <w:marLeft w:val="0"/>
          <w:marRight w:val="0"/>
          <w:marTop w:val="0"/>
          <w:marBottom w:val="0"/>
          <w:divBdr>
            <w:top w:val="none" w:sz="0" w:space="0" w:color="auto"/>
            <w:left w:val="none" w:sz="0" w:space="0" w:color="auto"/>
            <w:bottom w:val="none" w:sz="0" w:space="0" w:color="auto"/>
            <w:right w:val="none" w:sz="0" w:space="0" w:color="auto"/>
          </w:divBdr>
        </w:div>
        <w:div w:id="1761827734">
          <w:marLeft w:val="0"/>
          <w:marRight w:val="0"/>
          <w:marTop w:val="0"/>
          <w:marBottom w:val="0"/>
          <w:divBdr>
            <w:top w:val="none" w:sz="0" w:space="0" w:color="auto"/>
            <w:left w:val="none" w:sz="0" w:space="0" w:color="auto"/>
            <w:bottom w:val="none" w:sz="0" w:space="0" w:color="auto"/>
            <w:right w:val="none" w:sz="0" w:space="0" w:color="auto"/>
          </w:divBdr>
        </w:div>
        <w:div w:id="546651549">
          <w:marLeft w:val="0"/>
          <w:marRight w:val="0"/>
          <w:marTop w:val="0"/>
          <w:marBottom w:val="0"/>
          <w:divBdr>
            <w:top w:val="none" w:sz="0" w:space="0" w:color="auto"/>
            <w:left w:val="none" w:sz="0" w:space="0" w:color="auto"/>
            <w:bottom w:val="none" w:sz="0" w:space="0" w:color="auto"/>
            <w:right w:val="none" w:sz="0" w:space="0" w:color="auto"/>
          </w:divBdr>
        </w:div>
        <w:div w:id="1377436837">
          <w:marLeft w:val="0"/>
          <w:marRight w:val="0"/>
          <w:marTop w:val="0"/>
          <w:marBottom w:val="0"/>
          <w:divBdr>
            <w:top w:val="none" w:sz="0" w:space="0" w:color="auto"/>
            <w:left w:val="none" w:sz="0" w:space="0" w:color="auto"/>
            <w:bottom w:val="none" w:sz="0" w:space="0" w:color="auto"/>
            <w:right w:val="none" w:sz="0" w:space="0" w:color="auto"/>
          </w:divBdr>
        </w:div>
        <w:div w:id="812210072">
          <w:marLeft w:val="0"/>
          <w:marRight w:val="0"/>
          <w:marTop w:val="0"/>
          <w:marBottom w:val="0"/>
          <w:divBdr>
            <w:top w:val="none" w:sz="0" w:space="0" w:color="auto"/>
            <w:left w:val="none" w:sz="0" w:space="0" w:color="auto"/>
            <w:bottom w:val="none" w:sz="0" w:space="0" w:color="auto"/>
            <w:right w:val="none" w:sz="0" w:space="0" w:color="auto"/>
          </w:divBdr>
        </w:div>
        <w:div w:id="316882461">
          <w:marLeft w:val="0"/>
          <w:marRight w:val="0"/>
          <w:marTop w:val="0"/>
          <w:marBottom w:val="0"/>
          <w:divBdr>
            <w:top w:val="none" w:sz="0" w:space="0" w:color="auto"/>
            <w:left w:val="none" w:sz="0" w:space="0" w:color="auto"/>
            <w:bottom w:val="none" w:sz="0" w:space="0" w:color="auto"/>
            <w:right w:val="none" w:sz="0" w:space="0" w:color="auto"/>
          </w:divBdr>
        </w:div>
        <w:div w:id="1897007240">
          <w:marLeft w:val="0"/>
          <w:marRight w:val="0"/>
          <w:marTop w:val="0"/>
          <w:marBottom w:val="0"/>
          <w:divBdr>
            <w:top w:val="none" w:sz="0" w:space="0" w:color="auto"/>
            <w:left w:val="none" w:sz="0" w:space="0" w:color="auto"/>
            <w:bottom w:val="none" w:sz="0" w:space="0" w:color="auto"/>
            <w:right w:val="none" w:sz="0" w:space="0" w:color="auto"/>
          </w:divBdr>
        </w:div>
        <w:div w:id="1502425060">
          <w:marLeft w:val="0"/>
          <w:marRight w:val="0"/>
          <w:marTop w:val="0"/>
          <w:marBottom w:val="0"/>
          <w:divBdr>
            <w:top w:val="none" w:sz="0" w:space="0" w:color="auto"/>
            <w:left w:val="none" w:sz="0" w:space="0" w:color="auto"/>
            <w:bottom w:val="none" w:sz="0" w:space="0" w:color="auto"/>
            <w:right w:val="none" w:sz="0" w:space="0" w:color="auto"/>
          </w:divBdr>
        </w:div>
        <w:div w:id="1628973813">
          <w:marLeft w:val="0"/>
          <w:marRight w:val="0"/>
          <w:marTop w:val="0"/>
          <w:marBottom w:val="0"/>
          <w:divBdr>
            <w:top w:val="none" w:sz="0" w:space="0" w:color="auto"/>
            <w:left w:val="none" w:sz="0" w:space="0" w:color="auto"/>
            <w:bottom w:val="none" w:sz="0" w:space="0" w:color="auto"/>
            <w:right w:val="none" w:sz="0" w:space="0" w:color="auto"/>
          </w:divBdr>
        </w:div>
        <w:div w:id="321545315">
          <w:marLeft w:val="0"/>
          <w:marRight w:val="0"/>
          <w:marTop w:val="0"/>
          <w:marBottom w:val="0"/>
          <w:divBdr>
            <w:top w:val="none" w:sz="0" w:space="0" w:color="auto"/>
            <w:left w:val="none" w:sz="0" w:space="0" w:color="auto"/>
            <w:bottom w:val="none" w:sz="0" w:space="0" w:color="auto"/>
            <w:right w:val="none" w:sz="0" w:space="0" w:color="auto"/>
          </w:divBdr>
        </w:div>
        <w:div w:id="1544906489">
          <w:marLeft w:val="0"/>
          <w:marRight w:val="0"/>
          <w:marTop w:val="0"/>
          <w:marBottom w:val="0"/>
          <w:divBdr>
            <w:top w:val="none" w:sz="0" w:space="0" w:color="auto"/>
            <w:left w:val="none" w:sz="0" w:space="0" w:color="auto"/>
            <w:bottom w:val="none" w:sz="0" w:space="0" w:color="auto"/>
            <w:right w:val="none" w:sz="0" w:space="0" w:color="auto"/>
          </w:divBdr>
        </w:div>
        <w:div w:id="44178891">
          <w:marLeft w:val="0"/>
          <w:marRight w:val="0"/>
          <w:marTop w:val="0"/>
          <w:marBottom w:val="0"/>
          <w:divBdr>
            <w:top w:val="none" w:sz="0" w:space="0" w:color="auto"/>
            <w:left w:val="none" w:sz="0" w:space="0" w:color="auto"/>
            <w:bottom w:val="none" w:sz="0" w:space="0" w:color="auto"/>
            <w:right w:val="none" w:sz="0" w:space="0" w:color="auto"/>
          </w:divBdr>
        </w:div>
        <w:div w:id="9379272">
          <w:marLeft w:val="0"/>
          <w:marRight w:val="0"/>
          <w:marTop w:val="0"/>
          <w:marBottom w:val="0"/>
          <w:divBdr>
            <w:top w:val="none" w:sz="0" w:space="0" w:color="auto"/>
            <w:left w:val="none" w:sz="0" w:space="0" w:color="auto"/>
            <w:bottom w:val="none" w:sz="0" w:space="0" w:color="auto"/>
            <w:right w:val="none" w:sz="0" w:space="0" w:color="auto"/>
          </w:divBdr>
        </w:div>
        <w:div w:id="240607140">
          <w:marLeft w:val="0"/>
          <w:marRight w:val="0"/>
          <w:marTop w:val="0"/>
          <w:marBottom w:val="0"/>
          <w:divBdr>
            <w:top w:val="none" w:sz="0" w:space="0" w:color="auto"/>
            <w:left w:val="none" w:sz="0" w:space="0" w:color="auto"/>
            <w:bottom w:val="none" w:sz="0" w:space="0" w:color="auto"/>
            <w:right w:val="none" w:sz="0" w:space="0" w:color="auto"/>
          </w:divBdr>
        </w:div>
        <w:div w:id="722951218">
          <w:marLeft w:val="0"/>
          <w:marRight w:val="0"/>
          <w:marTop w:val="0"/>
          <w:marBottom w:val="0"/>
          <w:divBdr>
            <w:top w:val="none" w:sz="0" w:space="0" w:color="auto"/>
            <w:left w:val="none" w:sz="0" w:space="0" w:color="auto"/>
            <w:bottom w:val="none" w:sz="0" w:space="0" w:color="auto"/>
            <w:right w:val="none" w:sz="0" w:space="0" w:color="auto"/>
          </w:divBdr>
        </w:div>
        <w:div w:id="226689200">
          <w:marLeft w:val="0"/>
          <w:marRight w:val="0"/>
          <w:marTop w:val="0"/>
          <w:marBottom w:val="0"/>
          <w:divBdr>
            <w:top w:val="none" w:sz="0" w:space="0" w:color="auto"/>
            <w:left w:val="none" w:sz="0" w:space="0" w:color="auto"/>
            <w:bottom w:val="none" w:sz="0" w:space="0" w:color="auto"/>
            <w:right w:val="none" w:sz="0" w:space="0" w:color="auto"/>
          </w:divBdr>
        </w:div>
        <w:div w:id="1485321381">
          <w:marLeft w:val="0"/>
          <w:marRight w:val="0"/>
          <w:marTop w:val="0"/>
          <w:marBottom w:val="0"/>
          <w:divBdr>
            <w:top w:val="none" w:sz="0" w:space="0" w:color="auto"/>
            <w:left w:val="none" w:sz="0" w:space="0" w:color="auto"/>
            <w:bottom w:val="none" w:sz="0" w:space="0" w:color="auto"/>
            <w:right w:val="none" w:sz="0" w:space="0" w:color="auto"/>
          </w:divBdr>
        </w:div>
        <w:div w:id="621376441">
          <w:marLeft w:val="0"/>
          <w:marRight w:val="0"/>
          <w:marTop w:val="0"/>
          <w:marBottom w:val="0"/>
          <w:divBdr>
            <w:top w:val="none" w:sz="0" w:space="0" w:color="auto"/>
            <w:left w:val="none" w:sz="0" w:space="0" w:color="auto"/>
            <w:bottom w:val="none" w:sz="0" w:space="0" w:color="auto"/>
            <w:right w:val="none" w:sz="0" w:space="0" w:color="auto"/>
          </w:divBdr>
        </w:div>
        <w:div w:id="746878387">
          <w:marLeft w:val="0"/>
          <w:marRight w:val="0"/>
          <w:marTop w:val="0"/>
          <w:marBottom w:val="0"/>
          <w:divBdr>
            <w:top w:val="none" w:sz="0" w:space="0" w:color="auto"/>
            <w:left w:val="none" w:sz="0" w:space="0" w:color="auto"/>
            <w:bottom w:val="none" w:sz="0" w:space="0" w:color="auto"/>
            <w:right w:val="none" w:sz="0" w:space="0" w:color="auto"/>
          </w:divBdr>
        </w:div>
        <w:div w:id="2037341468">
          <w:marLeft w:val="0"/>
          <w:marRight w:val="0"/>
          <w:marTop w:val="0"/>
          <w:marBottom w:val="0"/>
          <w:divBdr>
            <w:top w:val="none" w:sz="0" w:space="0" w:color="auto"/>
            <w:left w:val="none" w:sz="0" w:space="0" w:color="auto"/>
            <w:bottom w:val="none" w:sz="0" w:space="0" w:color="auto"/>
            <w:right w:val="none" w:sz="0" w:space="0" w:color="auto"/>
          </w:divBdr>
        </w:div>
        <w:div w:id="824736319">
          <w:marLeft w:val="0"/>
          <w:marRight w:val="0"/>
          <w:marTop w:val="0"/>
          <w:marBottom w:val="0"/>
          <w:divBdr>
            <w:top w:val="none" w:sz="0" w:space="0" w:color="auto"/>
            <w:left w:val="none" w:sz="0" w:space="0" w:color="auto"/>
            <w:bottom w:val="none" w:sz="0" w:space="0" w:color="auto"/>
            <w:right w:val="none" w:sz="0" w:space="0" w:color="auto"/>
          </w:divBdr>
        </w:div>
        <w:div w:id="1569807327">
          <w:marLeft w:val="0"/>
          <w:marRight w:val="0"/>
          <w:marTop w:val="0"/>
          <w:marBottom w:val="0"/>
          <w:divBdr>
            <w:top w:val="none" w:sz="0" w:space="0" w:color="auto"/>
            <w:left w:val="none" w:sz="0" w:space="0" w:color="auto"/>
            <w:bottom w:val="none" w:sz="0" w:space="0" w:color="auto"/>
            <w:right w:val="none" w:sz="0" w:space="0" w:color="auto"/>
          </w:divBdr>
        </w:div>
        <w:div w:id="727727538">
          <w:marLeft w:val="0"/>
          <w:marRight w:val="0"/>
          <w:marTop w:val="0"/>
          <w:marBottom w:val="0"/>
          <w:divBdr>
            <w:top w:val="none" w:sz="0" w:space="0" w:color="auto"/>
            <w:left w:val="none" w:sz="0" w:space="0" w:color="auto"/>
            <w:bottom w:val="none" w:sz="0" w:space="0" w:color="auto"/>
            <w:right w:val="none" w:sz="0" w:space="0" w:color="auto"/>
          </w:divBdr>
        </w:div>
        <w:div w:id="1973553641">
          <w:marLeft w:val="0"/>
          <w:marRight w:val="0"/>
          <w:marTop w:val="0"/>
          <w:marBottom w:val="0"/>
          <w:divBdr>
            <w:top w:val="none" w:sz="0" w:space="0" w:color="auto"/>
            <w:left w:val="none" w:sz="0" w:space="0" w:color="auto"/>
            <w:bottom w:val="none" w:sz="0" w:space="0" w:color="auto"/>
            <w:right w:val="none" w:sz="0" w:space="0" w:color="auto"/>
          </w:divBdr>
        </w:div>
        <w:div w:id="902326389">
          <w:marLeft w:val="0"/>
          <w:marRight w:val="0"/>
          <w:marTop w:val="0"/>
          <w:marBottom w:val="0"/>
          <w:divBdr>
            <w:top w:val="none" w:sz="0" w:space="0" w:color="auto"/>
            <w:left w:val="none" w:sz="0" w:space="0" w:color="auto"/>
            <w:bottom w:val="none" w:sz="0" w:space="0" w:color="auto"/>
            <w:right w:val="none" w:sz="0" w:space="0" w:color="auto"/>
          </w:divBdr>
        </w:div>
        <w:div w:id="1774351986">
          <w:marLeft w:val="0"/>
          <w:marRight w:val="0"/>
          <w:marTop w:val="0"/>
          <w:marBottom w:val="0"/>
          <w:divBdr>
            <w:top w:val="none" w:sz="0" w:space="0" w:color="auto"/>
            <w:left w:val="none" w:sz="0" w:space="0" w:color="auto"/>
            <w:bottom w:val="none" w:sz="0" w:space="0" w:color="auto"/>
            <w:right w:val="none" w:sz="0" w:space="0" w:color="auto"/>
          </w:divBdr>
        </w:div>
        <w:div w:id="213546212">
          <w:marLeft w:val="0"/>
          <w:marRight w:val="0"/>
          <w:marTop w:val="0"/>
          <w:marBottom w:val="0"/>
          <w:divBdr>
            <w:top w:val="none" w:sz="0" w:space="0" w:color="auto"/>
            <w:left w:val="none" w:sz="0" w:space="0" w:color="auto"/>
            <w:bottom w:val="none" w:sz="0" w:space="0" w:color="auto"/>
            <w:right w:val="none" w:sz="0" w:space="0" w:color="auto"/>
          </w:divBdr>
        </w:div>
        <w:div w:id="1820876554">
          <w:marLeft w:val="0"/>
          <w:marRight w:val="0"/>
          <w:marTop w:val="0"/>
          <w:marBottom w:val="0"/>
          <w:divBdr>
            <w:top w:val="none" w:sz="0" w:space="0" w:color="auto"/>
            <w:left w:val="none" w:sz="0" w:space="0" w:color="auto"/>
            <w:bottom w:val="none" w:sz="0" w:space="0" w:color="auto"/>
            <w:right w:val="none" w:sz="0" w:space="0" w:color="auto"/>
          </w:divBdr>
        </w:div>
        <w:div w:id="370107398">
          <w:marLeft w:val="0"/>
          <w:marRight w:val="0"/>
          <w:marTop w:val="0"/>
          <w:marBottom w:val="0"/>
          <w:divBdr>
            <w:top w:val="none" w:sz="0" w:space="0" w:color="auto"/>
            <w:left w:val="none" w:sz="0" w:space="0" w:color="auto"/>
            <w:bottom w:val="none" w:sz="0" w:space="0" w:color="auto"/>
            <w:right w:val="none" w:sz="0" w:space="0" w:color="auto"/>
          </w:divBdr>
        </w:div>
        <w:div w:id="1904296237">
          <w:marLeft w:val="0"/>
          <w:marRight w:val="0"/>
          <w:marTop w:val="0"/>
          <w:marBottom w:val="0"/>
          <w:divBdr>
            <w:top w:val="none" w:sz="0" w:space="0" w:color="auto"/>
            <w:left w:val="none" w:sz="0" w:space="0" w:color="auto"/>
            <w:bottom w:val="none" w:sz="0" w:space="0" w:color="auto"/>
            <w:right w:val="none" w:sz="0" w:space="0" w:color="auto"/>
          </w:divBdr>
        </w:div>
        <w:div w:id="2010523463">
          <w:marLeft w:val="0"/>
          <w:marRight w:val="0"/>
          <w:marTop w:val="0"/>
          <w:marBottom w:val="0"/>
          <w:divBdr>
            <w:top w:val="none" w:sz="0" w:space="0" w:color="auto"/>
            <w:left w:val="none" w:sz="0" w:space="0" w:color="auto"/>
            <w:bottom w:val="none" w:sz="0" w:space="0" w:color="auto"/>
            <w:right w:val="none" w:sz="0" w:space="0" w:color="auto"/>
          </w:divBdr>
        </w:div>
        <w:div w:id="1512138769">
          <w:marLeft w:val="0"/>
          <w:marRight w:val="0"/>
          <w:marTop w:val="0"/>
          <w:marBottom w:val="0"/>
          <w:divBdr>
            <w:top w:val="none" w:sz="0" w:space="0" w:color="auto"/>
            <w:left w:val="none" w:sz="0" w:space="0" w:color="auto"/>
            <w:bottom w:val="none" w:sz="0" w:space="0" w:color="auto"/>
            <w:right w:val="none" w:sz="0" w:space="0" w:color="auto"/>
          </w:divBdr>
        </w:div>
        <w:div w:id="1831367647">
          <w:marLeft w:val="0"/>
          <w:marRight w:val="0"/>
          <w:marTop w:val="0"/>
          <w:marBottom w:val="0"/>
          <w:divBdr>
            <w:top w:val="none" w:sz="0" w:space="0" w:color="auto"/>
            <w:left w:val="none" w:sz="0" w:space="0" w:color="auto"/>
            <w:bottom w:val="none" w:sz="0" w:space="0" w:color="auto"/>
            <w:right w:val="none" w:sz="0" w:space="0" w:color="auto"/>
          </w:divBdr>
        </w:div>
        <w:div w:id="1745252140">
          <w:marLeft w:val="0"/>
          <w:marRight w:val="0"/>
          <w:marTop w:val="0"/>
          <w:marBottom w:val="0"/>
          <w:divBdr>
            <w:top w:val="none" w:sz="0" w:space="0" w:color="auto"/>
            <w:left w:val="none" w:sz="0" w:space="0" w:color="auto"/>
            <w:bottom w:val="none" w:sz="0" w:space="0" w:color="auto"/>
            <w:right w:val="none" w:sz="0" w:space="0" w:color="auto"/>
          </w:divBdr>
        </w:div>
        <w:div w:id="156920571">
          <w:marLeft w:val="0"/>
          <w:marRight w:val="0"/>
          <w:marTop w:val="0"/>
          <w:marBottom w:val="0"/>
          <w:divBdr>
            <w:top w:val="none" w:sz="0" w:space="0" w:color="auto"/>
            <w:left w:val="none" w:sz="0" w:space="0" w:color="auto"/>
            <w:bottom w:val="none" w:sz="0" w:space="0" w:color="auto"/>
            <w:right w:val="none" w:sz="0" w:space="0" w:color="auto"/>
          </w:divBdr>
        </w:div>
        <w:div w:id="1445492584">
          <w:marLeft w:val="0"/>
          <w:marRight w:val="0"/>
          <w:marTop w:val="0"/>
          <w:marBottom w:val="0"/>
          <w:divBdr>
            <w:top w:val="none" w:sz="0" w:space="0" w:color="auto"/>
            <w:left w:val="none" w:sz="0" w:space="0" w:color="auto"/>
            <w:bottom w:val="none" w:sz="0" w:space="0" w:color="auto"/>
            <w:right w:val="none" w:sz="0" w:space="0" w:color="auto"/>
          </w:divBdr>
        </w:div>
        <w:div w:id="2061399276">
          <w:marLeft w:val="0"/>
          <w:marRight w:val="0"/>
          <w:marTop w:val="0"/>
          <w:marBottom w:val="0"/>
          <w:divBdr>
            <w:top w:val="none" w:sz="0" w:space="0" w:color="auto"/>
            <w:left w:val="none" w:sz="0" w:space="0" w:color="auto"/>
            <w:bottom w:val="none" w:sz="0" w:space="0" w:color="auto"/>
            <w:right w:val="none" w:sz="0" w:space="0" w:color="auto"/>
          </w:divBdr>
        </w:div>
        <w:div w:id="713382011">
          <w:marLeft w:val="0"/>
          <w:marRight w:val="0"/>
          <w:marTop w:val="0"/>
          <w:marBottom w:val="0"/>
          <w:divBdr>
            <w:top w:val="none" w:sz="0" w:space="0" w:color="auto"/>
            <w:left w:val="none" w:sz="0" w:space="0" w:color="auto"/>
            <w:bottom w:val="none" w:sz="0" w:space="0" w:color="auto"/>
            <w:right w:val="none" w:sz="0" w:space="0" w:color="auto"/>
          </w:divBdr>
        </w:div>
        <w:div w:id="2127386131">
          <w:marLeft w:val="0"/>
          <w:marRight w:val="0"/>
          <w:marTop w:val="0"/>
          <w:marBottom w:val="0"/>
          <w:divBdr>
            <w:top w:val="none" w:sz="0" w:space="0" w:color="auto"/>
            <w:left w:val="none" w:sz="0" w:space="0" w:color="auto"/>
            <w:bottom w:val="none" w:sz="0" w:space="0" w:color="auto"/>
            <w:right w:val="none" w:sz="0" w:space="0" w:color="auto"/>
          </w:divBdr>
        </w:div>
        <w:div w:id="668219332">
          <w:marLeft w:val="0"/>
          <w:marRight w:val="0"/>
          <w:marTop w:val="0"/>
          <w:marBottom w:val="0"/>
          <w:divBdr>
            <w:top w:val="none" w:sz="0" w:space="0" w:color="auto"/>
            <w:left w:val="none" w:sz="0" w:space="0" w:color="auto"/>
            <w:bottom w:val="none" w:sz="0" w:space="0" w:color="auto"/>
            <w:right w:val="none" w:sz="0" w:space="0" w:color="auto"/>
          </w:divBdr>
        </w:div>
        <w:div w:id="1730111263">
          <w:marLeft w:val="0"/>
          <w:marRight w:val="0"/>
          <w:marTop w:val="0"/>
          <w:marBottom w:val="0"/>
          <w:divBdr>
            <w:top w:val="none" w:sz="0" w:space="0" w:color="auto"/>
            <w:left w:val="none" w:sz="0" w:space="0" w:color="auto"/>
            <w:bottom w:val="none" w:sz="0" w:space="0" w:color="auto"/>
            <w:right w:val="none" w:sz="0" w:space="0" w:color="auto"/>
          </w:divBdr>
        </w:div>
        <w:div w:id="1095436751">
          <w:marLeft w:val="0"/>
          <w:marRight w:val="0"/>
          <w:marTop w:val="0"/>
          <w:marBottom w:val="0"/>
          <w:divBdr>
            <w:top w:val="none" w:sz="0" w:space="0" w:color="auto"/>
            <w:left w:val="none" w:sz="0" w:space="0" w:color="auto"/>
            <w:bottom w:val="none" w:sz="0" w:space="0" w:color="auto"/>
            <w:right w:val="none" w:sz="0" w:space="0" w:color="auto"/>
          </w:divBdr>
        </w:div>
        <w:div w:id="1225292662">
          <w:marLeft w:val="0"/>
          <w:marRight w:val="0"/>
          <w:marTop w:val="0"/>
          <w:marBottom w:val="0"/>
          <w:divBdr>
            <w:top w:val="none" w:sz="0" w:space="0" w:color="auto"/>
            <w:left w:val="none" w:sz="0" w:space="0" w:color="auto"/>
            <w:bottom w:val="none" w:sz="0" w:space="0" w:color="auto"/>
            <w:right w:val="none" w:sz="0" w:space="0" w:color="auto"/>
          </w:divBdr>
        </w:div>
        <w:div w:id="447966814">
          <w:marLeft w:val="0"/>
          <w:marRight w:val="0"/>
          <w:marTop w:val="0"/>
          <w:marBottom w:val="0"/>
          <w:divBdr>
            <w:top w:val="none" w:sz="0" w:space="0" w:color="auto"/>
            <w:left w:val="none" w:sz="0" w:space="0" w:color="auto"/>
            <w:bottom w:val="none" w:sz="0" w:space="0" w:color="auto"/>
            <w:right w:val="none" w:sz="0" w:space="0" w:color="auto"/>
          </w:divBdr>
        </w:div>
        <w:div w:id="1180661314">
          <w:marLeft w:val="0"/>
          <w:marRight w:val="0"/>
          <w:marTop w:val="0"/>
          <w:marBottom w:val="0"/>
          <w:divBdr>
            <w:top w:val="none" w:sz="0" w:space="0" w:color="auto"/>
            <w:left w:val="none" w:sz="0" w:space="0" w:color="auto"/>
            <w:bottom w:val="none" w:sz="0" w:space="0" w:color="auto"/>
            <w:right w:val="none" w:sz="0" w:space="0" w:color="auto"/>
          </w:divBdr>
        </w:div>
        <w:div w:id="1788770856">
          <w:marLeft w:val="0"/>
          <w:marRight w:val="0"/>
          <w:marTop w:val="0"/>
          <w:marBottom w:val="0"/>
          <w:divBdr>
            <w:top w:val="none" w:sz="0" w:space="0" w:color="auto"/>
            <w:left w:val="none" w:sz="0" w:space="0" w:color="auto"/>
            <w:bottom w:val="none" w:sz="0" w:space="0" w:color="auto"/>
            <w:right w:val="none" w:sz="0" w:space="0" w:color="auto"/>
          </w:divBdr>
        </w:div>
        <w:div w:id="207227172">
          <w:marLeft w:val="0"/>
          <w:marRight w:val="0"/>
          <w:marTop w:val="0"/>
          <w:marBottom w:val="0"/>
          <w:divBdr>
            <w:top w:val="none" w:sz="0" w:space="0" w:color="auto"/>
            <w:left w:val="none" w:sz="0" w:space="0" w:color="auto"/>
            <w:bottom w:val="none" w:sz="0" w:space="0" w:color="auto"/>
            <w:right w:val="none" w:sz="0" w:space="0" w:color="auto"/>
          </w:divBdr>
        </w:div>
        <w:div w:id="1096172013">
          <w:marLeft w:val="0"/>
          <w:marRight w:val="0"/>
          <w:marTop w:val="0"/>
          <w:marBottom w:val="0"/>
          <w:divBdr>
            <w:top w:val="none" w:sz="0" w:space="0" w:color="auto"/>
            <w:left w:val="none" w:sz="0" w:space="0" w:color="auto"/>
            <w:bottom w:val="none" w:sz="0" w:space="0" w:color="auto"/>
            <w:right w:val="none" w:sz="0" w:space="0" w:color="auto"/>
          </w:divBdr>
        </w:div>
        <w:div w:id="971250760">
          <w:marLeft w:val="0"/>
          <w:marRight w:val="0"/>
          <w:marTop w:val="0"/>
          <w:marBottom w:val="0"/>
          <w:divBdr>
            <w:top w:val="none" w:sz="0" w:space="0" w:color="auto"/>
            <w:left w:val="none" w:sz="0" w:space="0" w:color="auto"/>
            <w:bottom w:val="none" w:sz="0" w:space="0" w:color="auto"/>
            <w:right w:val="none" w:sz="0" w:space="0" w:color="auto"/>
          </w:divBdr>
        </w:div>
        <w:div w:id="37972703">
          <w:marLeft w:val="0"/>
          <w:marRight w:val="0"/>
          <w:marTop w:val="0"/>
          <w:marBottom w:val="0"/>
          <w:divBdr>
            <w:top w:val="none" w:sz="0" w:space="0" w:color="auto"/>
            <w:left w:val="none" w:sz="0" w:space="0" w:color="auto"/>
            <w:bottom w:val="none" w:sz="0" w:space="0" w:color="auto"/>
            <w:right w:val="none" w:sz="0" w:space="0" w:color="auto"/>
          </w:divBdr>
        </w:div>
        <w:div w:id="379406016">
          <w:marLeft w:val="0"/>
          <w:marRight w:val="0"/>
          <w:marTop w:val="0"/>
          <w:marBottom w:val="0"/>
          <w:divBdr>
            <w:top w:val="none" w:sz="0" w:space="0" w:color="auto"/>
            <w:left w:val="none" w:sz="0" w:space="0" w:color="auto"/>
            <w:bottom w:val="none" w:sz="0" w:space="0" w:color="auto"/>
            <w:right w:val="none" w:sz="0" w:space="0" w:color="auto"/>
          </w:divBdr>
        </w:div>
        <w:div w:id="1325888892">
          <w:marLeft w:val="0"/>
          <w:marRight w:val="0"/>
          <w:marTop w:val="0"/>
          <w:marBottom w:val="0"/>
          <w:divBdr>
            <w:top w:val="none" w:sz="0" w:space="0" w:color="auto"/>
            <w:left w:val="none" w:sz="0" w:space="0" w:color="auto"/>
            <w:bottom w:val="none" w:sz="0" w:space="0" w:color="auto"/>
            <w:right w:val="none" w:sz="0" w:space="0" w:color="auto"/>
          </w:divBdr>
        </w:div>
        <w:div w:id="772435303">
          <w:marLeft w:val="0"/>
          <w:marRight w:val="0"/>
          <w:marTop w:val="0"/>
          <w:marBottom w:val="0"/>
          <w:divBdr>
            <w:top w:val="none" w:sz="0" w:space="0" w:color="auto"/>
            <w:left w:val="none" w:sz="0" w:space="0" w:color="auto"/>
            <w:bottom w:val="none" w:sz="0" w:space="0" w:color="auto"/>
            <w:right w:val="none" w:sz="0" w:space="0" w:color="auto"/>
          </w:divBdr>
        </w:div>
        <w:div w:id="691682821">
          <w:marLeft w:val="0"/>
          <w:marRight w:val="0"/>
          <w:marTop w:val="0"/>
          <w:marBottom w:val="0"/>
          <w:divBdr>
            <w:top w:val="none" w:sz="0" w:space="0" w:color="auto"/>
            <w:left w:val="none" w:sz="0" w:space="0" w:color="auto"/>
            <w:bottom w:val="none" w:sz="0" w:space="0" w:color="auto"/>
            <w:right w:val="none" w:sz="0" w:space="0" w:color="auto"/>
          </w:divBdr>
        </w:div>
        <w:div w:id="1651519442">
          <w:marLeft w:val="0"/>
          <w:marRight w:val="0"/>
          <w:marTop w:val="0"/>
          <w:marBottom w:val="0"/>
          <w:divBdr>
            <w:top w:val="none" w:sz="0" w:space="0" w:color="auto"/>
            <w:left w:val="none" w:sz="0" w:space="0" w:color="auto"/>
            <w:bottom w:val="none" w:sz="0" w:space="0" w:color="auto"/>
            <w:right w:val="none" w:sz="0" w:space="0" w:color="auto"/>
          </w:divBdr>
        </w:div>
        <w:div w:id="729771546">
          <w:marLeft w:val="0"/>
          <w:marRight w:val="0"/>
          <w:marTop w:val="0"/>
          <w:marBottom w:val="0"/>
          <w:divBdr>
            <w:top w:val="none" w:sz="0" w:space="0" w:color="auto"/>
            <w:left w:val="none" w:sz="0" w:space="0" w:color="auto"/>
            <w:bottom w:val="none" w:sz="0" w:space="0" w:color="auto"/>
            <w:right w:val="none" w:sz="0" w:space="0" w:color="auto"/>
          </w:divBdr>
        </w:div>
        <w:div w:id="289938561">
          <w:marLeft w:val="0"/>
          <w:marRight w:val="0"/>
          <w:marTop w:val="0"/>
          <w:marBottom w:val="0"/>
          <w:divBdr>
            <w:top w:val="none" w:sz="0" w:space="0" w:color="auto"/>
            <w:left w:val="none" w:sz="0" w:space="0" w:color="auto"/>
            <w:bottom w:val="none" w:sz="0" w:space="0" w:color="auto"/>
            <w:right w:val="none" w:sz="0" w:space="0" w:color="auto"/>
          </w:divBdr>
        </w:div>
        <w:div w:id="548956086">
          <w:marLeft w:val="0"/>
          <w:marRight w:val="0"/>
          <w:marTop w:val="0"/>
          <w:marBottom w:val="0"/>
          <w:divBdr>
            <w:top w:val="none" w:sz="0" w:space="0" w:color="auto"/>
            <w:left w:val="none" w:sz="0" w:space="0" w:color="auto"/>
            <w:bottom w:val="none" w:sz="0" w:space="0" w:color="auto"/>
            <w:right w:val="none" w:sz="0" w:space="0" w:color="auto"/>
          </w:divBdr>
        </w:div>
        <w:div w:id="1343584831">
          <w:marLeft w:val="0"/>
          <w:marRight w:val="0"/>
          <w:marTop w:val="0"/>
          <w:marBottom w:val="0"/>
          <w:divBdr>
            <w:top w:val="none" w:sz="0" w:space="0" w:color="auto"/>
            <w:left w:val="none" w:sz="0" w:space="0" w:color="auto"/>
            <w:bottom w:val="none" w:sz="0" w:space="0" w:color="auto"/>
            <w:right w:val="none" w:sz="0" w:space="0" w:color="auto"/>
          </w:divBdr>
        </w:div>
        <w:div w:id="2007397698">
          <w:marLeft w:val="0"/>
          <w:marRight w:val="0"/>
          <w:marTop w:val="0"/>
          <w:marBottom w:val="0"/>
          <w:divBdr>
            <w:top w:val="none" w:sz="0" w:space="0" w:color="auto"/>
            <w:left w:val="none" w:sz="0" w:space="0" w:color="auto"/>
            <w:bottom w:val="none" w:sz="0" w:space="0" w:color="auto"/>
            <w:right w:val="none" w:sz="0" w:space="0" w:color="auto"/>
          </w:divBdr>
        </w:div>
        <w:div w:id="262567507">
          <w:marLeft w:val="0"/>
          <w:marRight w:val="0"/>
          <w:marTop w:val="0"/>
          <w:marBottom w:val="0"/>
          <w:divBdr>
            <w:top w:val="none" w:sz="0" w:space="0" w:color="auto"/>
            <w:left w:val="none" w:sz="0" w:space="0" w:color="auto"/>
            <w:bottom w:val="none" w:sz="0" w:space="0" w:color="auto"/>
            <w:right w:val="none" w:sz="0" w:space="0" w:color="auto"/>
          </w:divBdr>
        </w:div>
        <w:div w:id="2086299073">
          <w:marLeft w:val="0"/>
          <w:marRight w:val="0"/>
          <w:marTop w:val="0"/>
          <w:marBottom w:val="0"/>
          <w:divBdr>
            <w:top w:val="none" w:sz="0" w:space="0" w:color="auto"/>
            <w:left w:val="none" w:sz="0" w:space="0" w:color="auto"/>
            <w:bottom w:val="none" w:sz="0" w:space="0" w:color="auto"/>
            <w:right w:val="none" w:sz="0" w:space="0" w:color="auto"/>
          </w:divBdr>
        </w:div>
        <w:div w:id="1225146169">
          <w:marLeft w:val="0"/>
          <w:marRight w:val="0"/>
          <w:marTop w:val="0"/>
          <w:marBottom w:val="0"/>
          <w:divBdr>
            <w:top w:val="none" w:sz="0" w:space="0" w:color="auto"/>
            <w:left w:val="none" w:sz="0" w:space="0" w:color="auto"/>
            <w:bottom w:val="none" w:sz="0" w:space="0" w:color="auto"/>
            <w:right w:val="none" w:sz="0" w:space="0" w:color="auto"/>
          </w:divBdr>
        </w:div>
        <w:div w:id="2071033124">
          <w:marLeft w:val="0"/>
          <w:marRight w:val="0"/>
          <w:marTop w:val="0"/>
          <w:marBottom w:val="0"/>
          <w:divBdr>
            <w:top w:val="none" w:sz="0" w:space="0" w:color="auto"/>
            <w:left w:val="none" w:sz="0" w:space="0" w:color="auto"/>
            <w:bottom w:val="none" w:sz="0" w:space="0" w:color="auto"/>
            <w:right w:val="none" w:sz="0" w:space="0" w:color="auto"/>
          </w:divBdr>
        </w:div>
        <w:div w:id="392001202">
          <w:marLeft w:val="0"/>
          <w:marRight w:val="0"/>
          <w:marTop w:val="0"/>
          <w:marBottom w:val="0"/>
          <w:divBdr>
            <w:top w:val="none" w:sz="0" w:space="0" w:color="auto"/>
            <w:left w:val="none" w:sz="0" w:space="0" w:color="auto"/>
            <w:bottom w:val="none" w:sz="0" w:space="0" w:color="auto"/>
            <w:right w:val="none" w:sz="0" w:space="0" w:color="auto"/>
          </w:divBdr>
        </w:div>
        <w:div w:id="625821036">
          <w:marLeft w:val="0"/>
          <w:marRight w:val="0"/>
          <w:marTop w:val="0"/>
          <w:marBottom w:val="0"/>
          <w:divBdr>
            <w:top w:val="none" w:sz="0" w:space="0" w:color="auto"/>
            <w:left w:val="none" w:sz="0" w:space="0" w:color="auto"/>
            <w:bottom w:val="none" w:sz="0" w:space="0" w:color="auto"/>
            <w:right w:val="none" w:sz="0" w:space="0" w:color="auto"/>
          </w:divBdr>
        </w:div>
        <w:div w:id="1571034506">
          <w:marLeft w:val="0"/>
          <w:marRight w:val="0"/>
          <w:marTop w:val="0"/>
          <w:marBottom w:val="0"/>
          <w:divBdr>
            <w:top w:val="none" w:sz="0" w:space="0" w:color="auto"/>
            <w:left w:val="none" w:sz="0" w:space="0" w:color="auto"/>
            <w:bottom w:val="none" w:sz="0" w:space="0" w:color="auto"/>
            <w:right w:val="none" w:sz="0" w:space="0" w:color="auto"/>
          </w:divBdr>
        </w:div>
        <w:div w:id="1534927356">
          <w:marLeft w:val="0"/>
          <w:marRight w:val="0"/>
          <w:marTop w:val="0"/>
          <w:marBottom w:val="0"/>
          <w:divBdr>
            <w:top w:val="none" w:sz="0" w:space="0" w:color="auto"/>
            <w:left w:val="none" w:sz="0" w:space="0" w:color="auto"/>
            <w:bottom w:val="none" w:sz="0" w:space="0" w:color="auto"/>
            <w:right w:val="none" w:sz="0" w:space="0" w:color="auto"/>
          </w:divBdr>
        </w:div>
        <w:div w:id="1510484636">
          <w:marLeft w:val="0"/>
          <w:marRight w:val="0"/>
          <w:marTop w:val="0"/>
          <w:marBottom w:val="0"/>
          <w:divBdr>
            <w:top w:val="none" w:sz="0" w:space="0" w:color="auto"/>
            <w:left w:val="none" w:sz="0" w:space="0" w:color="auto"/>
            <w:bottom w:val="none" w:sz="0" w:space="0" w:color="auto"/>
            <w:right w:val="none" w:sz="0" w:space="0" w:color="auto"/>
          </w:divBdr>
        </w:div>
        <w:div w:id="677081964">
          <w:marLeft w:val="0"/>
          <w:marRight w:val="0"/>
          <w:marTop w:val="0"/>
          <w:marBottom w:val="0"/>
          <w:divBdr>
            <w:top w:val="none" w:sz="0" w:space="0" w:color="auto"/>
            <w:left w:val="none" w:sz="0" w:space="0" w:color="auto"/>
            <w:bottom w:val="none" w:sz="0" w:space="0" w:color="auto"/>
            <w:right w:val="none" w:sz="0" w:space="0" w:color="auto"/>
          </w:divBdr>
        </w:div>
        <w:div w:id="382406925">
          <w:marLeft w:val="0"/>
          <w:marRight w:val="0"/>
          <w:marTop w:val="0"/>
          <w:marBottom w:val="0"/>
          <w:divBdr>
            <w:top w:val="none" w:sz="0" w:space="0" w:color="auto"/>
            <w:left w:val="none" w:sz="0" w:space="0" w:color="auto"/>
            <w:bottom w:val="none" w:sz="0" w:space="0" w:color="auto"/>
            <w:right w:val="none" w:sz="0" w:space="0" w:color="auto"/>
          </w:divBdr>
        </w:div>
        <w:div w:id="685984956">
          <w:marLeft w:val="0"/>
          <w:marRight w:val="0"/>
          <w:marTop w:val="0"/>
          <w:marBottom w:val="0"/>
          <w:divBdr>
            <w:top w:val="none" w:sz="0" w:space="0" w:color="auto"/>
            <w:left w:val="none" w:sz="0" w:space="0" w:color="auto"/>
            <w:bottom w:val="none" w:sz="0" w:space="0" w:color="auto"/>
            <w:right w:val="none" w:sz="0" w:space="0" w:color="auto"/>
          </w:divBdr>
        </w:div>
        <w:div w:id="1599752972">
          <w:marLeft w:val="0"/>
          <w:marRight w:val="0"/>
          <w:marTop w:val="0"/>
          <w:marBottom w:val="0"/>
          <w:divBdr>
            <w:top w:val="none" w:sz="0" w:space="0" w:color="auto"/>
            <w:left w:val="none" w:sz="0" w:space="0" w:color="auto"/>
            <w:bottom w:val="none" w:sz="0" w:space="0" w:color="auto"/>
            <w:right w:val="none" w:sz="0" w:space="0" w:color="auto"/>
          </w:divBdr>
        </w:div>
        <w:div w:id="971255017">
          <w:marLeft w:val="0"/>
          <w:marRight w:val="0"/>
          <w:marTop w:val="0"/>
          <w:marBottom w:val="0"/>
          <w:divBdr>
            <w:top w:val="none" w:sz="0" w:space="0" w:color="auto"/>
            <w:left w:val="none" w:sz="0" w:space="0" w:color="auto"/>
            <w:bottom w:val="none" w:sz="0" w:space="0" w:color="auto"/>
            <w:right w:val="none" w:sz="0" w:space="0" w:color="auto"/>
          </w:divBdr>
        </w:div>
        <w:div w:id="2142573484">
          <w:marLeft w:val="0"/>
          <w:marRight w:val="0"/>
          <w:marTop w:val="0"/>
          <w:marBottom w:val="0"/>
          <w:divBdr>
            <w:top w:val="none" w:sz="0" w:space="0" w:color="auto"/>
            <w:left w:val="none" w:sz="0" w:space="0" w:color="auto"/>
            <w:bottom w:val="none" w:sz="0" w:space="0" w:color="auto"/>
            <w:right w:val="none" w:sz="0" w:space="0" w:color="auto"/>
          </w:divBdr>
        </w:div>
        <w:div w:id="956909914">
          <w:marLeft w:val="0"/>
          <w:marRight w:val="0"/>
          <w:marTop w:val="0"/>
          <w:marBottom w:val="0"/>
          <w:divBdr>
            <w:top w:val="none" w:sz="0" w:space="0" w:color="auto"/>
            <w:left w:val="none" w:sz="0" w:space="0" w:color="auto"/>
            <w:bottom w:val="none" w:sz="0" w:space="0" w:color="auto"/>
            <w:right w:val="none" w:sz="0" w:space="0" w:color="auto"/>
          </w:divBdr>
        </w:div>
        <w:div w:id="753282866">
          <w:marLeft w:val="0"/>
          <w:marRight w:val="0"/>
          <w:marTop w:val="0"/>
          <w:marBottom w:val="0"/>
          <w:divBdr>
            <w:top w:val="none" w:sz="0" w:space="0" w:color="auto"/>
            <w:left w:val="none" w:sz="0" w:space="0" w:color="auto"/>
            <w:bottom w:val="none" w:sz="0" w:space="0" w:color="auto"/>
            <w:right w:val="none" w:sz="0" w:space="0" w:color="auto"/>
          </w:divBdr>
        </w:div>
        <w:div w:id="359550079">
          <w:marLeft w:val="0"/>
          <w:marRight w:val="0"/>
          <w:marTop w:val="0"/>
          <w:marBottom w:val="0"/>
          <w:divBdr>
            <w:top w:val="none" w:sz="0" w:space="0" w:color="auto"/>
            <w:left w:val="none" w:sz="0" w:space="0" w:color="auto"/>
            <w:bottom w:val="none" w:sz="0" w:space="0" w:color="auto"/>
            <w:right w:val="none" w:sz="0" w:space="0" w:color="auto"/>
          </w:divBdr>
        </w:div>
        <w:div w:id="1331566985">
          <w:marLeft w:val="0"/>
          <w:marRight w:val="0"/>
          <w:marTop w:val="0"/>
          <w:marBottom w:val="0"/>
          <w:divBdr>
            <w:top w:val="none" w:sz="0" w:space="0" w:color="auto"/>
            <w:left w:val="none" w:sz="0" w:space="0" w:color="auto"/>
            <w:bottom w:val="none" w:sz="0" w:space="0" w:color="auto"/>
            <w:right w:val="none" w:sz="0" w:space="0" w:color="auto"/>
          </w:divBdr>
        </w:div>
        <w:div w:id="866135276">
          <w:marLeft w:val="0"/>
          <w:marRight w:val="0"/>
          <w:marTop w:val="0"/>
          <w:marBottom w:val="0"/>
          <w:divBdr>
            <w:top w:val="none" w:sz="0" w:space="0" w:color="auto"/>
            <w:left w:val="none" w:sz="0" w:space="0" w:color="auto"/>
            <w:bottom w:val="none" w:sz="0" w:space="0" w:color="auto"/>
            <w:right w:val="none" w:sz="0" w:space="0" w:color="auto"/>
          </w:divBdr>
        </w:div>
        <w:div w:id="2009746379">
          <w:marLeft w:val="0"/>
          <w:marRight w:val="0"/>
          <w:marTop w:val="0"/>
          <w:marBottom w:val="0"/>
          <w:divBdr>
            <w:top w:val="none" w:sz="0" w:space="0" w:color="auto"/>
            <w:left w:val="none" w:sz="0" w:space="0" w:color="auto"/>
            <w:bottom w:val="none" w:sz="0" w:space="0" w:color="auto"/>
            <w:right w:val="none" w:sz="0" w:space="0" w:color="auto"/>
          </w:divBdr>
        </w:div>
        <w:div w:id="1426265289">
          <w:marLeft w:val="0"/>
          <w:marRight w:val="0"/>
          <w:marTop w:val="0"/>
          <w:marBottom w:val="0"/>
          <w:divBdr>
            <w:top w:val="none" w:sz="0" w:space="0" w:color="auto"/>
            <w:left w:val="none" w:sz="0" w:space="0" w:color="auto"/>
            <w:bottom w:val="none" w:sz="0" w:space="0" w:color="auto"/>
            <w:right w:val="none" w:sz="0" w:space="0" w:color="auto"/>
          </w:divBdr>
        </w:div>
        <w:div w:id="1579288999">
          <w:marLeft w:val="0"/>
          <w:marRight w:val="0"/>
          <w:marTop w:val="0"/>
          <w:marBottom w:val="0"/>
          <w:divBdr>
            <w:top w:val="none" w:sz="0" w:space="0" w:color="auto"/>
            <w:left w:val="none" w:sz="0" w:space="0" w:color="auto"/>
            <w:bottom w:val="none" w:sz="0" w:space="0" w:color="auto"/>
            <w:right w:val="none" w:sz="0" w:space="0" w:color="auto"/>
          </w:divBdr>
        </w:div>
        <w:div w:id="1678077138">
          <w:marLeft w:val="0"/>
          <w:marRight w:val="0"/>
          <w:marTop w:val="0"/>
          <w:marBottom w:val="0"/>
          <w:divBdr>
            <w:top w:val="none" w:sz="0" w:space="0" w:color="auto"/>
            <w:left w:val="none" w:sz="0" w:space="0" w:color="auto"/>
            <w:bottom w:val="none" w:sz="0" w:space="0" w:color="auto"/>
            <w:right w:val="none" w:sz="0" w:space="0" w:color="auto"/>
          </w:divBdr>
        </w:div>
        <w:div w:id="1323511296">
          <w:marLeft w:val="0"/>
          <w:marRight w:val="0"/>
          <w:marTop w:val="0"/>
          <w:marBottom w:val="0"/>
          <w:divBdr>
            <w:top w:val="none" w:sz="0" w:space="0" w:color="auto"/>
            <w:left w:val="none" w:sz="0" w:space="0" w:color="auto"/>
            <w:bottom w:val="none" w:sz="0" w:space="0" w:color="auto"/>
            <w:right w:val="none" w:sz="0" w:space="0" w:color="auto"/>
          </w:divBdr>
        </w:div>
        <w:div w:id="1062025397">
          <w:marLeft w:val="0"/>
          <w:marRight w:val="0"/>
          <w:marTop w:val="0"/>
          <w:marBottom w:val="0"/>
          <w:divBdr>
            <w:top w:val="none" w:sz="0" w:space="0" w:color="auto"/>
            <w:left w:val="none" w:sz="0" w:space="0" w:color="auto"/>
            <w:bottom w:val="none" w:sz="0" w:space="0" w:color="auto"/>
            <w:right w:val="none" w:sz="0" w:space="0" w:color="auto"/>
          </w:divBdr>
        </w:div>
        <w:div w:id="135491519">
          <w:marLeft w:val="0"/>
          <w:marRight w:val="0"/>
          <w:marTop w:val="0"/>
          <w:marBottom w:val="0"/>
          <w:divBdr>
            <w:top w:val="none" w:sz="0" w:space="0" w:color="auto"/>
            <w:left w:val="none" w:sz="0" w:space="0" w:color="auto"/>
            <w:bottom w:val="none" w:sz="0" w:space="0" w:color="auto"/>
            <w:right w:val="none" w:sz="0" w:space="0" w:color="auto"/>
          </w:divBdr>
        </w:div>
        <w:div w:id="326135839">
          <w:marLeft w:val="0"/>
          <w:marRight w:val="0"/>
          <w:marTop w:val="0"/>
          <w:marBottom w:val="0"/>
          <w:divBdr>
            <w:top w:val="none" w:sz="0" w:space="0" w:color="auto"/>
            <w:left w:val="none" w:sz="0" w:space="0" w:color="auto"/>
            <w:bottom w:val="none" w:sz="0" w:space="0" w:color="auto"/>
            <w:right w:val="none" w:sz="0" w:space="0" w:color="auto"/>
          </w:divBdr>
        </w:div>
        <w:div w:id="172574525">
          <w:marLeft w:val="0"/>
          <w:marRight w:val="0"/>
          <w:marTop w:val="0"/>
          <w:marBottom w:val="0"/>
          <w:divBdr>
            <w:top w:val="none" w:sz="0" w:space="0" w:color="auto"/>
            <w:left w:val="none" w:sz="0" w:space="0" w:color="auto"/>
            <w:bottom w:val="none" w:sz="0" w:space="0" w:color="auto"/>
            <w:right w:val="none" w:sz="0" w:space="0" w:color="auto"/>
          </w:divBdr>
        </w:div>
        <w:div w:id="133183510">
          <w:marLeft w:val="0"/>
          <w:marRight w:val="0"/>
          <w:marTop w:val="0"/>
          <w:marBottom w:val="0"/>
          <w:divBdr>
            <w:top w:val="none" w:sz="0" w:space="0" w:color="auto"/>
            <w:left w:val="none" w:sz="0" w:space="0" w:color="auto"/>
            <w:bottom w:val="none" w:sz="0" w:space="0" w:color="auto"/>
            <w:right w:val="none" w:sz="0" w:space="0" w:color="auto"/>
          </w:divBdr>
        </w:div>
        <w:div w:id="1095785287">
          <w:marLeft w:val="0"/>
          <w:marRight w:val="0"/>
          <w:marTop w:val="0"/>
          <w:marBottom w:val="0"/>
          <w:divBdr>
            <w:top w:val="none" w:sz="0" w:space="0" w:color="auto"/>
            <w:left w:val="none" w:sz="0" w:space="0" w:color="auto"/>
            <w:bottom w:val="none" w:sz="0" w:space="0" w:color="auto"/>
            <w:right w:val="none" w:sz="0" w:space="0" w:color="auto"/>
          </w:divBdr>
        </w:div>
        <w:div w:id="1285111624">
          <w:marLeft w:val="0"/>
          <w:marRight w:val="0"/>
          <w:marTop w:val="0"/>
          <w:marBottom w:val="0"/>
          <w:divBdr>
            <w:top w:val="none" w:sz="0" w:space="0" w:color="auto"/>
            <w:left w:val="none" w:sz="0" w:space="0" w:color="auto"/>
            <w:bottom w:val="none" w:sz="0" w:space="0" w:color="auto"/>
            <w:right w:val="none" w:sz="0" w:space="0" w:color="auto"/>
          </w:divBdr>
        </w:div>
        <w:div w:id="974219653">
          <w:marLeft w:val="0"/>
          <w:marRight w:val="0"/>
          <w:marTop w:val="0"/>
          <w:marBottom w:val="0"/>
          <w:divBdr>
            <w:top w:val="none" w:sz="0" w:space="0" w:color="auto"/>
            <w:left w:val="none" w:sz="0" w:space="0" w:color="auto"/>
            <w:bottom w:val="none" w:sz="0" w:space="0" w:color="auto"/>
            <w:right w:val="none" w:sz="0" w:space="0" w:color="auto"/>
          </w:divBdr>
        </w:div>
        <w:div w:id="725223633">
          <w:marLeft w:val="0"/>
          <w:marRight w:val="0"/>
          <w:marTop w:val="0"/>
          <w:marBottom w:val="0"/>
          <w:divBdr>
            <w:top w:val="none" w:sz="0" w:space="0" w:color="auto"/>
            <w:left w:val="none" w:sz="0" w:space="0" w:color="auto"/>
            <w:bottom w:val="none" w:sz="0" w:space="0" w:color="auto"/>
            <w:right w:val="none" w:sz="0" w:space="0" w:color="auto"/>
          </w:divBdr>
        </w:div>
        <w:div w:id="847862787">
          <w:marLeft w:val="0"/>
          <w:marRight w:val="0"/>
          <w:marTop w:val="0"/>
          <w:marBottom w:val="0"/>
          <w:divBdr>
            <w:top w:val="none" w:sz="0" w:space="0" w:color="auto"/>
            <w:left w:val="none" w:sz="0" w:space="0" w:color="auto"/>
            <w:bottom w:val="none" w:sz="0" w:space="0" w:color="auto"/>
            <w:right w:val="none" w:sz="0" w:space="0" w:color="auto"/>
          </w:divBdr>
        </w:div>
        <w:div w:id="1988048425">
          <w:marLeft w:val="0"/>
          <w:marRight w:val="0"/>
          <w:marTop w:val="0"/>
          <w:marBottom w:val="0"/>
          <w:divBdr>
            <w:top w:val="none" w:sz="0" w:space="0" w:color="auto"/>
            <w:left w:val="none" w:sz="0" w:space="0" w:color="auto"/>
            <w:bottom w:val="none" w:sz="0" w:space="0" w:color="auto"/>
            <w:right w:val="none" w:sz="0" w:space="0" w:color="auto"/>
          </w:divBdr>
        </w:div>
        <w:div w:id="1710036093">
          <w:marLeft w:val="0"/>
          <w:marRight w:val="0"/>
          <w:marTop w:val="0"/>
          <w:marBottom w:val="0"/>
          <w:divBdr>
            <w:top w:val="none" w:sz="0" w:space="0" w:color="auto"/>
            <w:left w:val="none" w:sz="0" w:space="0" w:color="auto"/>
            <w:bottom w:val="none" w:sz="0" w:space="0" w:color="auto"/>
            <w:right w:val="none" w:sz="0" w:space="0" w:color="auto"/>
          </w:divBdr>
        </w:div>
        <w:div w:id="173500964">
          <w:marLeft w:val="0"/>
          <w:marRight w:val="0"/>
          <w:marTop w:val="0"/>
          <w:marBottom w:val="0"/>
          <w:divBdr>
            <w:top w:val="none" w:sz="0" w:space="0" w:color="auto"/>
            <w:left w:val="none" w:sz="0" w:space="0" w:color="auto"/>
            <w:bottom w:val="none" w:sz="0" w:space="0" w:color="auto"/>
            <w:right w:val="none" w:sz="0" w:space="0" w:color="auto"/>
          </w:divBdr>
        </w:div>
        <w:div w:id="163790194">
          <w:marLeft w:val="0"/>
          <w:marRight w:val="0"/>
          <w:marTop w:val="0"/>
          <w:marBottom w:val="0"/>
          <w:divBdr>
            <w:top w:val="none" w:sz="0" w:space="0" w:color="auto"/>
            <w:left w:val="none" w:sz="0" w:space="0" w:color="auto"/>
            <w:bottom w:val="none" w:sz="0" w:space="0" w:color="auto"/>
            <w:right w:val="none" w:sz="0" w:space="0" w:color="auto"/>
          </w:divBdr>
        </w:div>
        <w:div w:id="1580360231">
          <w:marLeft w:val="0"/>
          <w:marRight w:val="0"/>
          <w:marTop w:val="0"/>
          <w:marBottom w:val="0"/>
          <w:divBdr>
            <w:top w:val="none" w:sz="0" w:space="0" w:color="auto"/>
            <w:left w:val="none" w:sz="0" w:space="0" w:color="auto"/>
            <w:bottom w:val="none" w:sz="0" w:space="0" w:color="auto"/>
            <w:right w:val="none" w:sz="0" w:space="0" w:color="auto"/>
          </w:divBdr>
        </w:div>
        <w:div w:id="453868537">
          <w:marLeft w:val="0"/>
          <w:marRight w:val="0"/>
          <w:marTop w:val="0"/>
          <w:marBottom w:val="0"/>
          <w:divBdr>
            <w:top w:val="none" w:sz="0" w:space="0" w:color="auto"/>
            <w:left w:val="none" w:sz="0" w:space="0" w:color="auto"/>
            <w:bottom w:val="none" w:sz="0" w:space="0" w:color="auto"/>
            <w:right w:val="none" w:sz="0" w:space="0" w:color="auto"/>
          </w:divBdr>
        </w:div>
        <w:div w:id="901480015">
          <w:marLeft w:val="0"/>
          <w:marRight w:val="0"/>
          <w:marTop w:val="0"/>
          <w:marBottom w:val="0"/>
          <w:divBdr>
            <w:top w:val="none" w:sz="0" w:space="0" w:color="auto"/>
            <w:left w:val="none" w:sz="0" w:space="0" w:color="auto"/>
            <w:bottom w:val="none" w:sz="0" w:space="0" w:color="auto"/>
            <w:right w:val="none" w:sz="0" w:space="0" w:color="auto"/>
          </w:divBdr>
        </w:div>
        <w:div w:id="1499927918">
          <w:marLeft w:val="0"/>
          <w:marRight w:val="0"/>
          <w:marTop w:val="0"/>
          <w:marBottom w:val="0"/>
          <w:divBdr>
            <w:top w:val="none" w:sz="0" w:space="0" w:color="auto"/>
            <w:left w:val="none" w:sz="0" w:space="0" w:color="auto"/>
            <w:bottom w:val="none" w:sz="0" w:space="0" w:color="auto"/>
            <w:right w:val="none" w:sz="0" w:space="0" w:color="auto"/>
          </w:divBdr>
        </w:div>
        <w:div w:id="850296021">
          <w:marLeft w:val="0"/>
          <w:marRight w:val="0"/>
          <w:marTop w:val="0"/>
          <w:marBottom w:val="0"/>
          <w:divBdr>
            <w:top w:val="none" w:sz="0" w:space="0" w:color="auto"/>
            <w:left w:val="none" w:sz="0" w:space="0" w:color="auto"/>
            <w:bottom w:val="none" w:sz="0" w:space="0" w:color="auto"/>
            <w:right w:val="none" w:sz="0" w:space="0" w:color="auto"/>
          </w:divBdr>
        </w:div>
        <w:div w:id="679965985">
          <w:marLeft w:val="0"/>
          <w:marRight w:val="0"/>
          <w:marTop w:val="0"/>
          <w:marBottom w:val="0"/>
          <w:divBdr>
            <w:top w:val="none" w:sz="0" w:space="0" w:color="auto"/>
            <w:left w:val="none" w:sz="0" w:space="0" w:color="auto"/>
            <w:bottom w:val="none" w:sz="0" w:space="0" w:color="auto"/>
            <w:right w:val="none" w:sz="0" w:space="0" w:color="auto"/>
          </w:divBdr>
        </w:div>
        <w:div w:id="232936871">
          <w:marLeft w:val="0"/>
          <w:marRight w:val="0"/>
          <w:marTop w:val="0"/>
          <w:marBottom w:val="0"/>
          <w:divBdr>
            <w:top w:val="none" w:sz="0" w:space="0" w:color="auto"/>
            <w:left w:val="none" w:sz="0" w:space="0" w:color="auto"/>
            <w:bottom w:val="none" w:sz="0" w:space="0" w:color="auto"/>
            <w:right w:val="none" w:sz="0" w:space="0" w:color="auto"/>
          </w:divBdr>
        </w:div>
        <w:div w:id="162163522">
          <w:marLeft w:val="0"/>
          <w:marRight w:val="0"/>
          <w:marTop w:val="0"/>
          <w:marBottom w:val="0"/>
          <w:divBdr>
            <w:top w:val="none" w:sz="0" w:space="0" w:color="auto"/>
            <w:left w:val="none" w:sz="0" w:space="0" w:color="auto"/>
            <w:bottom w:val="none" w:sz="0" w:space="0" w:color="auto"/>
            <w:right w:val="none" w:sz="0" w:space="0" w:color="auto"/>
          </w:divBdr>
        </w:div>
        <w:div w:id="1984921516">
          <w:marLeft w:val="0"/>
          <w:marRight w:val="0"/>
          <w:marTop w:val="0"/>
          <w:marBottom w:val="0"/>
          <w:divBdr>
            <w:top w:val="none" w:sz="0" w:space="0" w:color="auto"/>
            <w:left w:val="none" w:sz="0" w:space="0" w:color="auto"/>
            <w:bottom w:val="none" w:sz="0" w:space="0" w:color="auto"/>
            <w:right w:val="none" w:sz="0" w:space="0" w:color="auto"/>
          </w:divBdr>
        </w:div>
        <w:div w:id="105005356">
          <w:marLeft w:val="0"/>
          <w:marRight w:val="0"/>
          <w:marTop w:val="0"/>
          <w:marBottom w:val="0"/>
          <w:divBdr>
            <w:top w:val="none" w:sz="0" w:space="0" w:color="auto"/>
            <w:left w:val="none" w:sz="0" w:space="0" w:color="auto"/>
            <w:bottom w:val="none" w:sz="0" w:space="0" w:color="auto"/>
            <w:right w:val="none" w:sz="0" w:space="0" w:color="auto"/>
          </w:divBdr>
        </w:div>
        <w:div w:id="1048605634">
          <w:marLeft w:val="0"/>
          <w:marRight w:val="0"/>
          <w:marTop w:val="0"/>
          <w:marBottom w:val="0"/>
          <w:divBdr>
            <w:top w:val="none" w:sz="0" w:space="0" w:color="auto"/>
            <w:left w:val="none" w:sz="0" w:space="0" w:color="auto"/>
            <w:bottom w:val="none" w:sz="0" w:space="0" w:color="auto"/>
            <w:right w:val="none" w:sz="0" w:space="0" w:color="auto"/>
          </w:divBdr>
        </w:div>
        <w:div w:id="2020501022">
          <w:marLeft w:val="0"/>
          <w:marRight w:val="0"/>
          <w:marTop w:val="0"/>
          <w:marBottom w:val="0"/>
          <w:divBdr>
            <w:top w:val="none" w:sz="0" w:space="0" w:color="auto"/>
            <w:left w:val="none" w:sz="0" w:space="0" w:color="auto"/>
            <w:bottom w:val="none" w:sz="0" w:space="0" w:color="auto"/>
            <w:right w:val="none" w:sz="0" w:space="0" w:color="auto"/>
          </w:divBdr>
        </w:div>
        <w:div w:id="1145969424">
          <w:marLeft w:val="0"/>
          <w:marRight w:val="0"/>
          <w:marTop w:val="0"/>
          <w:marBottom w:val="0"/>
          <w:divBdr>
            <w:top w:val="none" w:sz="0" w:space="0" w:color="auto"/>
            <w:left w:val="none" w:sz="0" w:space="0" w:color="auto"/>
            <w:bottom w:val="none" w:sz="0" w:space="0" w:color="auto"/>
            <w:right w:val="none" w:sz="0" w:space="0" w:color="auto"/>
          </w:divBdr>
        </w:div>
        <w:div w:id="1254706568">
          <w:marLeft w:val="0"/>
          <w:marRight w:val="0"/>
          <w:marTop w:val="0"/>
          <w:marBottom w:val="0"/>
          <w:divBdr>
            <w:top w:val="none" w:sz="0" w:space="0" w:color="auto"/>
            <w:left w:val="none" w:sz="0" w:space="0" w:color="auto"/>
            <w:bottom w:val="none" w:sz="0" w:space="0" w:color="auto"/>
            <w:right w:val="none" w:sz="0" w:space="0" w:color="auto"/>
          </w:divBdr>
        </w:div>
        <w:div w:id="100801815">
          <w:marLeft w:val="0"/>
          <w:marRight w:val="0"/>
          <w:marTop w:val="0"/>
          <w:marBottom w:val="0"/>
          <w:divBdr>
            <w:top w:val="none" w:sz="0" w:space="0" w:color="auto"/>
            <w:left w:val="none" w:sz="0" w:space="0" w:color="auto"/>
            <w:bottom w:val="none" w:sz="0" w:space="0" w:color="auto"/>
            <w:right w:val="none" w:sz="0" w:space="0" w:color="auto"/>
          </w:divBdr>
        </w:div>
        <w:div w:id="2035379296">
          <w:marLeft w:val="0"/>
          <w:marRight w:val="0"/>
          <w:marTop w:val="0"/>
          <w:marBottom w:val="0"/>
          <w:divBdr>
            <w:top w:val="none" w:sz="0" w:space="0" w:color="auto"/>
            <w:left w:val="none" w:sz="0" w:space="0" w:color="auto"/>
            <w:bottom w:val="none" w:sz="0" w:space="0" w:color="auto"/>
            <w:right w:val="none" w:sz="0" w:space="0" w:color="auto"/>
          </w:divBdr>
        </w:div>
        <w:div w:id="1158494030">
          <w:marLeft w:val="0"/>
          <w:marRight w:val="0"/>
          <w:marTop w:val="0"/>
          <w:marBottom w:val="0"/>
          <w:divBdr>
            <w:top w:val="none" w:sz="0" w:space="0" w:color="auto"/>
            <w:left w:val="none" w:sz="0" w:space="0" w:color="auto"/>
            <w:bottom w:val="none" w:sz="0" w:space="0" w:color="auto"/>
            <w:right w:val="none" w:sz="0" w:space="0" w:color="auto"/>
          </w:divBdr>
        </w:div>
        <w:div w:id="1422095190">
          <w:marLeft w:val="0"/>
          <w:marRight w:val="0"/>
          <w:marTop w:val="0"/>
          <w:marBottom w:val="0"/>
          <w:divBdr>
            <w:top w:val="none" w:sz="0" w:space="0" w:color="auto"/>
            <w:left w:val="none" w:sz="0" w:space="0" w:color="auto"/>
            <w:bottom w:val="none" w:sz="0" w:space="0" w:color="auto"/>
            <w:right w:val="none" w:sz="0" w:space="0" w:color="auto"/>
          </w:divBdr>
        </w:div>
        <w:div w:id="1381513419">
          <w:marLeft w:val="0"/>
          <w:marRight w:val="0"/>
          <w:marTop w:val="0"/>
          <w:marBottom w:val="0"/>
          <w:divBdr>
            <w:top w:val="none" w:sz="0" w:space="0" w:color="auto"/>
            <w:left w:val="none" w:sz="0" w:space="0" w:color="auto"/>
            <w:bottom w:val="none" w:sz="0" w:space="0" w:color="auto"/>
            <w:right w:val="none" w:sz="0" w:space="0" w:color="auto"/>
          </w:divBdr>
        </w:div>
        <w:div w:id="1479758884">
          <w:marLeft w:val="0"/>
          <w:marRight w:val="0"/>
          <w:marTop w:val="0"/>
          <w:marBottom w:val="0"/>
          <w:divBdr>
            <w:top w:val="none" w:sz="0" w:space="0" w:color="auto"/>
            <w:left w:val="none" w:sz="0" w:space="0" w:color="auto"/>
            <w:bottom w:val="none" w:sz="0" w:space="0" w:color="auto"/>
            <w:right w:val="none" w:sz="0" w:space="0" w:color="auto"/>
          </w:divBdr>
        </w:div>
        <w:div w:id="1997218151">
          <w:marLeft w:val="0"/>
          <w:marRight w:val="0"/>
          <w:marTop w:val="0"/>
          <w:marBottom w:val="0"/>
          <w:divBdr>
            <w:top w:val="none" w:sz="0" w:space="0" w:color="auto"/>
            <w:left w:val="none" w:sz="0" w:space="0" w:color="auto"/>
            <w:bottom w:val="none" w:sz="0" w:space="0" w:color="auto"/>
            <w:right w:val="none" w:sz="0" w:space="0" w:color="auto"/>
          </w:divBdr>
        </w:div>
        <w:div w:id="55512285">
          <w:marLeft w:val="0"/>
          <w:marRight w:val="0"/>
          <w:marTop w:val="0"/>
          <w:marBottom w:val="0"/>
          <w:divBdr>
            <w:top w:val="none" w:sz="0" w:space="0" w:color="auto"/>
            <w:left w:val="none" w:sz="0" w:space="0" w:color="auto"/>
            <w:bottom w:val="none" w:sz="0" w:space="0" w:color="auto"/>
            <w:right w:val="none" w:sz="0" w:space="0" w:color="auto"/>
          </w:divBdr>
        </w:div>
        <w:div w:id="1934438635">
          <w:marLeft w:val="0"/>
          <w:marRight w:val="0"/>
          <w:marTop w:val="0"/>
          <w:marBottom w:val="0"/>
          <w:divBdr>
            <w:top w:val="none" w:sz="0" w:space="0" w:color="auto"/>
            <w:left w:val="none" w:sz="0" w:space="0" w:color="auto"/>
            <w:bottom w:val="none" w:sz="0" w:space="0" w:color="auto"/>
            <w:right w:val="none" w:sz="0" w:space="0" w:color="auto"/>
          </w:divBdr>
        </w:div>
        <w:div w:id="760570798">
          <w:marLeft w:val="0"/>
          <w:marRight w:val="0"/>
          <w:marTop w:val="0"/>
          <w:marBottom w:val="0"/>
          <w:divBdr>
            <w:top w:val="none" w:sz="0" w:space="0" w:color="auto"/>
            <w:left w:val="none" w:sz="0" w:space="0" w:color="auto"/>
            <w:bottom w:val="none" w:sz="0" w:space="0" w:color="auto"/>
            <w:right w:val="none" w:sz="0" w:space="0" w:color="auto"/>
          </w:divBdr>
        </w:div>
        <w:div w:id="932933205">
          <w:marLeft w:val="0"/>
          <w:marRight w:val="0"/>
          <w:marTop w:val="0"/>
          <w:marBottom w:val="0"/>
          <w:divBdr>
            <w:top w:val="none" w:sz="0" w:space="0" w:color="auto"/>
            <w:left w:val="none" w:sz="0" w:space="0" w:color="auto"/>
            <w:bottom w:val="none" w:sz="0" w:space="0" w:color="auto"/>
            <w:right w:val="none" w:sz="0" w:space="0" w:color="auto"/>
          </w:divBdr>
        </w:div>
        <w:div w:id="1462074229">
          <w:marLeft w:val="0"/>
          <w:marRight w:val="0"/>
          <w:marTop w:val="0"/>
          <w:marBottom w:val="0"/>
          <w:divBdr>
            <w:top w:val="none" w:sz="0" w:space="0" w:color="auto"/>
            <w:left w:val="none" w:sz="0" w:space="0" w:color="auto"/>
            <w:bottom w:val="none" w:sz="0" w:space="0" w:color="auto"/>
            <w:right w:val="none" w:sz="0" w:space="0" w:color="auto"/>
          </w:divBdr>
        </w:div>
        <w:div w:id="1631013906">
          <w:marLeft w:val="0"/>
          <w:marRight w:val="0"/>
          <w:marTop w:val="0"/>
          <w:marBottom w:val="0"/>
          <w:divBdr>
            <w:top w:val="none" w:sz="0" w:space="0" w:color="auto"/>
            <w:left w:val="none" w:sz="0" w:space="0" w:color="auto"/>
            <w:bottom w:val="none" w:sz="0" w:space="0" w:color="auto"/>
            <w:right w:val="none" w:sz="0" w:space="0" w:color="auto"/>
          </w:divBdr>
        </w:div>
        <w:div w:id="1544168832">
          <w:marLeft w:val="0"/>
          <w:marRight w:val="0"/>
          <w:marTop w:val="0"/>
          <w:marBottom w:val="0"/>
          <w:divBdr>
            <w:top w:val="none" w:sz="0" w:space="0" w:color="auto"/>
            <w:left w:val="none" w:sz="0" w:space="0" w:color="auto"/>
            <w:bottom w:val="none" w:sz="0" w:space="0" w:color="auto"/>
            <w:right w:val="none" w:sz="0" w:space="0" w:color="auto"/>
          </w:divBdr>
        </w:div>
        <w:div w:id="550582488">
          <w:marLeft w:val="0"/>
          <w:marRight w:val="0"/>
          <w:marTop w:val="0"/>
          <w:marBottom w:val="0"/>
          <w:divBdr>
            <w:top w:val="none" w:sz="0" w:space="0" w:color="auto"/>
            <w:left w:val="none" w:sz="0" w:space="0" w:color="auto"/>
            <w:bottom w:val="none" w:sz="0" w:space="0" w:color="auto"/>
            <w:right w:val="none" w:sz="0" w:space="0" w:color="auto"/>
          </w:divBdr>
        </w:div>
        <w:div w:id="1284849964">
          <w:marLeft w:val="0"/>
          <w:marRight w:val="0"/>
          <w:marTop w:val="0"/>
          <w:marBottom w:val="0"/>
          <w:divBdr>
            <w:top w:val="none" w:sz="0" w:space="0" w:color="auto"/>
            <w:left w:val="none" w:sz="0" w:space="0" w:color="auto"/>
            <w:bottom w:val="none" w:sz="0" w:space="0" w:color="auto"/>
            <w:right w:val="none" w:sz="0" w:space="0" w:color="auto"/>
          </w:divBdr>
        </w:div>
        <w:div w:id="1321349647">
          <w:marLeft w:val="0"/>
          <w:marRight w:val="0"/>
          <w:marTop w:val="0"/>
          <w:marBottom w:val="0"/>
          <w:divBdr>
            <w:top w:val="none" w:sz="0" w:space="0" w:color="auto"/>
            <w:left w:val="none" w:sz="0" w:space="0" w:color="auto"/>
            <w:bottom w:val="none" w:sz="0" w:space="0" w:color="auto"/>
            <w:right w:val="none" w:sz="0" w:space="0" w:color="auto"/>
          </w:divBdr>
        </w:div>
        <w:div w:id="2090887801">
          <w:marLeft w:val="0"/>
          <w:marRight w:val="0"/>
          <w:marTop w:val="0"/>
          <w:marBottom w:val="0"/>
          <w:divBdr>
            <w:top w:val="none" w:sz="0" w:space="0" w:color="auto"/>
            <w:left w:val="none" w:sz="0" w:space="0" w:color="auto"/>
            <w:bottom w:val="none" w:sz="0" w:space="0" w:color="auto"/>
            <w:right w:val="none" w:sz="0" w:space="0" w:color="auto"/>
          </w:divBdr>
        </w:div>
        <w:div w:id="1408915771">
          <w:marLeft w:val="0"/>
          <w:marRight w:val="0"/>
          <w:marTop w:val="0"/>
          <w:marBottom w:val="0"/>
          <w:divBdr>
            <w:top w:val="none" w:sz="0" w:space="0" w:color="auto"/>
            <w:left w:val="none" w:sz="0" w:space="0" w:color="auto"/>
            <w:bottom w:val="none" w:sz="0" w:space="0" w:color="auto"/>
            <w:right w:val="none" w:sz="0" w:space="0" w:color="auto"/>
          </w:divBdr>
        </w:div>
        <w:div w:id="1369256220">
          <w:marLeft w:val="0"/>
          <w:marRight w:val="0"/>
          <w:marTop w:val="0"/>
          <w:marBottom w:val="0"/>
          <w:divBdr>
            <w:top w:val="none" w:sz="0" w:space="0" w:color="auto"/>
            <w:left w:val="none" w:sz="0" w:space="0" w:color="auto"/>
            <w:bottom w:val="none" w:sz="0" w:space="0" w:color="auto"/>
            <w:right w:val="none" w:sz="0" w:space="0" w:color="auto"/>
          </w:divBdr>
        </w:div>
        <w:div w:id="167255870">
          <w:marLeft w:val="0"/>
          <w:marRight w:val="0"/>
          <w:marTop w:val="0"/>
          <w:marBottom w:val="0"/>
          <w:divBdr>
            <w:top w:val="none" w:sz="0" w:space="0" w:color="auto"/>
            <w:left w:val="none" w:sz="0" w:space="0" w:color="auto"/>
            <w:bottom w:val="none" w:sz="0" w:space="0" w:color="auto"/>
            <w:right w:val="none" w:sz="0" w:space="0" w:color="auto"/>
          </w:divBdr>
        </w:div>
        <w:div w:id="217546686">
          <w:marLeft w:val="0"/>
          <w:marRight w:val="0"/>
          <w:marTop w:val="0"/>
          <w:marBottom w:val="0"/>
          <w:divBdr>
            <w:top w:val="none" w:sz="0" w:space="0" w:color="auto"/>
            <w:left w:val="none" w:sz="0" w:space="0" w:color="auto"/>
            <w:bottom w:val="none" w:sz="0" w:space="0" w:color="auto"/>
            <w:right w:val="none" w:sz="0" w:space="0" w:color="auto"/>
          </w:divBdr>
        </w:div>
        <w:div w:id="1068460771">
          <w:marLeft w:val="0"/>
          <w:marRight w:val="0"/>
          <w:marTop w:val="0"/>
          <w:marBottom w:val="0"/>
          <w:divBdr>
            <w:top w:val="none" w:sz="0" w:space="0" w:color="auto"/>
            <w:left w:val="none" w:sz="0" w:space="0" w:color="auto"/>
            <w:bottom w:val="none" w:sz="0" w:space="0" w:color="auto"/>
            <w:right w:val="none" w:sz="0" w:space="0" w:color="auto"/>
          </w:divBdr>
        </w:div>
        <w:div w:id="860321984">
          <w:marLeft w:val="0"/>
          <w:marRight w:val="0"/>
          <w:marTop w:val="0"/>
          <w:marBottom w:val="0"/>
          <w:divBdr>
            <w:top w:val="none" w:sz="0" w:space="0" w:color="auto"/>
            <w:left w:val="none" w:sz="0" w:space="0" w:color="auto"/>
            <w:bottom w:val="none" w:sz="0" w:space="0" w:color="auto"/>
            <w:right w:val="none" w:sz="0" w:space="0" w:color="auto"/>
          </w:divBdr>
        </w:div>
        <w:div w:id="263272278">
          <w:marLeft w:val="0"/>
          <w:marRight w:val="0"/>
          <w:marTop w:val="0"/>
          <w:marBottom w:val="0"/>
          <w:divBdr>
            <w:top w:val="none" w:sz="0" w:space="0" w:color="auto"/>
            <w:left w:val="none" w:sz="0" w:space="0" w:color="auto"/>
            <w:bottom w:val="none" w:sz="0" w:space="0" w:color="auto"/>
            <w:right w:val="none" w:sz="0" w:space="0" w:color="auto"/>
          </w:divBdr>
        </w:div>
        <w:div w:id="1926694303">
          <w:marLeft w:val="0"/>
          <w:marRight w:val="0"/>
          <w:marTop w:val="0"/>
          <w:marBottom w:val="0"/>
          <w:divBdr>
            <w:top w:val="none" w:sz="0" w:space="0" w:color="auto"/>
            <w:left w:val="none" w:sz="0" w:space="0" w:color="auto"/>
            <w:bottom w:val="none" w:sz="0" w:space="0" w:color="auto"/>
            <w:right w:val="none" w:sz="0" w:space="0" w:color="auto"/>
          </w:divBdr>
        </w:div>
        <w:div w:id="634215250">
          <w:marLeft w:val="0"/>
          <w:marRight w:val="0"/>
          <w:marTop w:val="0"/>
          <w:marBottom w:val="0"/>
          <w:divBdr>
            <w:top w:val="none" w:sz="0" w:space="0" w:color="auto"/>
            <w:left w:val="none" w:sz="0" w:space="0" w:color="auto"/>
            <w:bottom w:val="none" w:sz="0" w:space="0" w:color="auto"/>
            <w:right w:val="none" w:sz="0" w:space="0" w:color="auto"/>
          </w:divBdr>
        </w:div>
        <w:div w:id="2097895101">
          <w:marLeft w:val="0"/>
          <w:marRight w:val="0"/>
          <w:marTop w:val="0"/>
          <w:marBottom w:val="0"/>
          <w:divBdr>
            <w:top w:val="none" w:sz="0" w:space="0" w:color="auto"/>
            <w:left w:val="none" w:sz="0" w:space="0" w:color="auto"/>
            <w:bottom w:val="none" w:sz="0" w:space="0" w:color="auto"/>
            <w:right w:val="none" w:sz="0" w:space="0" w:color="auto"/>
          </w:divBdr>
        </w:div>
        <w:div w:id="834493312">
          <w:marLeft w:val="0"/>
          <w:marRight w:val="0"/>
          <w:marTop w:val="0"/>
          <w:marBottom w:val="0"/>
          <w:divBdr>
            <w:top w:val="none" w:sz="0" w:space="0" w:color="auto"/>
            <w:left w:val="none" w:sz="0" w:space="0" w:color="auto"/>
            <w:bottom w:val="none" w:sz="0" w:space="0" w:color="auto"/>
            <w:right w:val="none" w:sz="0" w:space="0" w:color="auto"/>
          </w:divBdr>
        </w:div>
        <w:div w:id="1760323331">
          <w:marLeft w:val="0"/>
          <w:marRight w:val="0"/>
          <w:marTop w:val="0"/>
          <w:marBottom w:val="0"/>
          <w:divBdr>
            <w:top w:val="none" w:sz="0" w:space="0" w:color="auto"/>
            <w:left w:val="none" w:sz="0" w:space="0" w:color="auto"/>
            <w:bottom w:val="none" w:sz="0" w:space="0" w:color="auto"/>
            <w:right w:val="none" w:sz="0" w:space="0" w:color="auto"/>
          </w:divBdr>
        </w:div>
        <w:div w:id="204492905">
          <w:marLeft w:val="0"/>
          <w:marRight w:val="0"/>
          <w:marTop w:val="0"/>
          <w:marBottom w:val="0"/>
          <w:divBdr>
            <w:top w:val="none" w:sz="0" w:space="0" w:color="auto"/>
            <w:left w:val="none" w:sz="0" w:space="0" w:color="auto"/>
            <w:bottom w:val="none" w:sz="0" w:space="0" w:color="auto"/>
            <w:right w:val="none" w:sz="0" w:space="0" w:color="auto"/>
          </w:divBdr>
        </w:div>
        <w:div w:id="1643533351">
          <w:marLeft w:val="0"/>
          <w:marRight w:val="0"/>
          <w:marTop w:val="0"/>
          <w:marBottom w:val="0"/>
          <w:divBdr>
            <w:top w:val="none" w:sz="0" w:space="0" w:color="auto"/>
            <w:left w:val="none" w:sz="0" w:space="0" w:color="auto"/>
            <w:bottom w:val="none" w:sz="0" w:space="0" w:color="auto"/>
            <w:right w:val="none" w:sz="0" w:space="0" w:color="auto"/>
          </w:divBdr>
        </w:div>
        <w:div w:id="1880314149">
          <w:marLeft w:val="0"/>
          <w:marRight w:val="0"/>
          <w:marTop w:val="0"/>
          <w:marBottom w:val="0"/>
          <w:divBdr>
            <w:top w:val="none" w:sz="0" w:space="0" w:color="auto"/>
            <w:left w:val="none" w:sz="0" w:space="0" w:color="auto"/>
            <w:bottom w:val="none" w:sz="0" w:space="0" w:color="auto"/>
            <w:right w:val="none" w:sz="0" w:space="0" w:color="auto"/>
          </w:divBdr>
        </w:div>
        <w:div w:id="278804534">
          <w:marLeft w:val="0"/>
          <w:marRight w:val="0"/>
          <w:marTop w:val="0"/>
          <w:marBottom w:val="0"/>
          <w:divBdr>
            <w:top w:val="none" w:sz="0" w:space="0" w:color="auto"/>
            <w:left w:val="none" w:sz="0" w:space="0" w:color="auto"/>
            <w:bottom w:val="none" w:sz="0" w:space="0" w:color="auto"/>
            <w:right w:val="none" w:sz="0" w:space="0" w:color="auto"/>
          </w:divBdr>
        </w:div>
        <w:div w:id="2015254651">
          <w:marLeft w:val="0"/>
          <w:marRight w:val="0"/>
          <w:marTop w:val="0"/>
          <w:marBottom w:val="0"/>
          <w:divBdr>
            <w:top w:val="none" w:sz="0" w:space="0" w:color="auto"/>
            <w:left w:val="none" w:sz="0" w:space="0" w:color="auto"/>
            <w:bottom w:val="none" w:sz="0" w:space="0" w:color="auto"/>
            <w:right w:val="none" w:sz="0" w:space="0" w:color="auto"/>
          </w:divBdr>
        </w:div>
        <w:div w:id="274295823">
          <w:marLeft w:val="0"/>
          <w:marRight w:val="0"/>
          <w:marTop w:val="0"/>
          <w:marBottom w:val="0"/>
          <w:divBdr>
            <w:top w:val="none" w:sz="0" w:space="0" w:color="auto"/>
            <w:left w:val="none" w:sz="0" w:space="0" w:color="auto"/>
            <w:bottom w:val="none" w:sz="0" w:space="0" w:color="auto"/>
            <w:right w:val="none" w:sz="0" w:space="0" w:color="auto"/>
          </w:divBdr>
        </w:div>
        <w:div w:id="534734954">
          <w:marLeft w:val="0"/>
          <w:marRight w:val="0"/>
          <w:marTop w:val="0"/>
          <w:marBottom w:val="0"/>
          <w:divBdr>
            <w:top w:val="none" w:sz="0" w:space="0" w:color="auto"/>
            <w:left w:val="none" w:sz="0" w:space="0" w:color="auto"/>
            <w:bottom w:val="none" w:sz="0" w:space="0" w:color="auto"/>
            <w:right w:val="none" w:sz="0" w:space="0" w:color="auto"/>
          </w:divBdr>
        </w:div>
        <w:div w:id="1675258317">
          <w:marLeft w:val="0"/>
          <w:marRight w:val="0"/>
          <w:marTop w:val="0"/>
          <w:marBottom w:val="0"/>
          <w:divBdr>
            <w:top w:val="none" w:sz="0" w:space="0" w:color="auto"/>
            <w:left w:val="none" w:sz="0" w:space="0" w:color="auto"/>
            <w:bottom w:val="none" w:sz="0" w:space="0" w:color="auto"/>
            <w:right w:val="none" w:sz="0" w:space="0" w:color="auto"/>
          </w:divBdr>
        </w:div>
        <w:div w:id="1950969082">
          <w:marLeft w:val="0"/>
          <w:marRight w:val="0"/>
          <w:marTop w:val="0"/>
          <w:marBottom w:val="0"/>
          <w:divBdr>
            <w:top w:val="none" w:sz="0" w:space="0" w:color="auto"/>
            <w:left w:val="none" w:sz="0" w:space="0" w:color="auto"/>
            <w:bottom w:val="none" w:sz="0" w:space="0" w:color="auto"/>
            <w:right w:val="none" w:sz="0" w:space="0" w:color="auto"/>
          </w:divBdr>
        </w:div>
        <w:div w:id="1744060086">
          <w:marLeft w:val="0"/>
          <w:marRight w:val="0"/>
          <w:marTop w:val="0"/>
          <w:marBottom w:val="0"/>
          <w:divBdr>
            <w:top w:val="none" w:sz="0" w:space="0" w:color="auto"/>
            <w:left w:val="none" w:sz="0" w:space="0" w:color="auto"/>
            <w:bottom w:val="none" w:sz="0" w:space="0" w:color="auto"/>
            <w:right w:val="none" w:sz="0" w:space="0" w:color="auto"/>
          </w:divBdr>
        </w:div>
        <w:div w:id="1790002482">
          <w:marLeft w:val="0"/>
          <w:marRight w:val="0"/>
          <w:marTop w:val="0"/>
          <w:marBottom w:val="0"/>
          <w:divBdr>
            <w:top w:val="none" w:sz="0" w:space="0" w:color="auto"/>
            <w:left w:val="none" w:sz="0" w:space="0" w:color="auto"/>
            <w:bottom w:val="none" w:sz="0" w:space="0" w:color="auto"/>
            <w:right w:val="none" w:sz="0" w:space="0" w:color="auto"/>
          </w:divBdr>
        </w:div>
        <w:div w:id="783839931">
          <w:marLeft w:val="0"/>
          <w:marRight w:val="0"/>
          <w:marTop w:val="0"/>
          <w:marBottom w:val="0"/>
          <w:divBdr>
            <w:top w:val="none" w:sz="0" w:space="0" w:color="auto"/>
            <w:left w:val="none" w:sz="0" w:space="0" w:color="auto"/>
            <w:bottom w:val="none" w:sz="0" w:space="0" w:color="auto"/>
            <w:right w:val="none" w:sz="0" w:space="0" w:color="auto"/>
          </w:divBdr>
        </w:div>
        <w:div w:id="504563450">
          <w:marLeft w:val="0"/>
          <w:marRight w:val="0"/>
          <w:marTop w:val="0"/>
          <w:marBottom w:val="0"/>
          <w:divBdr>
            <w:top w:val="none" w:sz="0" w:space="0" w:color="auto"/>
            <w:left w:val="none" w:sz="0" w:space="0" w:color="auto"/>
            <w:bottom w:val="none" w:sz="0" w:space="0" w:color="auto"/>
            <w:right w:val="none" w:sz="0" w:space="0" w:color="auto"/>
          </w:divBdr>
        </w:div>
        <w:div w:id="1086420775">
          <w:marLeft w:val="0"/>
          <w:marRight w:val="0"/>
          <w:marTop w:val="0"/>
          <w:marBottom w:val="0"/>
          <w:divBdr>
            <w:top w:val="none" w:sz="0" w:space="0" w:color="auto"/>
            <w:left w:val="none" w:sz="0" w:space="0" w:color="auto"/>
            <w:bottom w:val="none" w:sz="0" w:space="0" w:color="auto"/>
            <w:right w:val="none" w:sz="0" w:space="0" w:color="auto"/>
          </w:divBdr>
        </w:div>
        <w:div w:id="1099642960">
          <w:marLeft w:val="0"/>
          <w:marRight w:val="0"/>
          <w:marTop w:val="0"/>
          <w:marBottom w:val="0"/>
          <w:divBdr>
            <w:top w:val="none" w:sz="0" w:space="0" w:color="auto"/>
            <w:left w:val="none" w:sz="0" w:space="0" w:color="auto"/>
            <w:bottom w:val="none" w:sz="0" w:space="0" w:color="auto"/>
            <w:right w:val="none" w:sz="0" w:space="0" w:color="auto"/>
          </w:divBdr>
        </w:div>
        <w:div w:id="1893734144">
          <w:marLeft w:val="0"/>
          <w:marRight w:val="0"/>
          <w:marTop w:val="0"/>
          <w:marBottom w:val="0"/>
          <w:divBdr>
            <w:top w:val="none" w:sz="0" w:space="0" w:color="auto"/>
            <w:left w:val="none" w:sz="0" w:space="0" w:color="auto"/>
            <w:bottom w:val="none" w:sz="0" w:space="0" w:color="auto"/>
            <w:right w:val="none" w:sz="0" w:space="0" w:color="auto"/>
          </w:divBdr>
        </w:div>
        <w:div w:id="2002073986">
          <w:marLeft w:val="0"/>
          <w:marRight w:val="0"/>
          <w:marTop w:val="0"/>
          <w:marBottom w:val="0"/>
          <w:divBdr>
            <w:top w:val="none" w:sz="0" w:space="0" w:color="auto"/>
            <w:left w:val="none" w:sz="0" w:space="0" w:color="auto"/>
            <w:bottom w:val="none" w:sz="0" w:space="0" w:color="auto"/>
            <w:right w:val="none" w:sz="0" w:space="0" w:color="auto"/>
          </w:divBdr>
        </w:div>
        <w:div w:id="1263345600">
          <w:marLeft w:val="0"/>
          <w:marRight w:val="0"/>
          <w:marTop w:val="0"/>
          <w:marBottom w:val="0"/>
          <w:divBdr>
            <w:top w:val="none" w:sz="0" w:space="0" w:color="auto"/>
            <w:left w:val="none" w:sz="0" w:space="0" w:color="auto"/>
            <w:bottom w:val="none" w:sz="0" w:space="0" w:color="auto"/>
            <w:right w:val="none" w:sz="0" w:space="0" w:color="auto"/>
          </w:divBdr>
        </w:div>
        <w:div w:id="323778892">
          <w:marLeft w:val="0"/>
          <w:marRight w:val="0"/>
          <w:marTop w:val="0"/>
          <w:marBottom w:val="0"/>
          <w:divBdr>
            <w:top w:val="none" w:sz="0" w:space="0" w:color="auto"/>
            <w:left w:val="none" w:sz="0" w:space="0" w:color="auto"/>
            <w:bottom w:val="none" w:sz="0" w:space="0" w:color="auto"/>
            <w:right w:val="none" w:sz="0" w:space="0" w:color="auto"/>
          </w:divBdr>
        </w:div>
        <w:div w:id="313922049">
          <w:marLeft w:val="0"/>
          <w:marRight w:val="0"/>
          <w:marTop w:val="0"/>
          <w:marBottom w:val="0"/>
          <w:divBdr>
            <w:top w:val="none" w:sz="0" w:space="0" w:color="auto"/>
            <w:left w:val="none" w:sz="0" w:space="0" w:color="auto"/>
            <w:bottom w:val="none" w:sz="0" w:space="0" w:color="auto"/>
            <w:right w:val="none" w:sz="0" w:space="0" w:color="auto"/>
          </w:divBdr>
        </w:div>
        <w:div w:id="897859808">
          <w:marLeft w:val="0"/>
          <w:marRight w:val="0"/>
          <w:marTop w:val="0"/>
          <w:marBottom w:val="0"/>
          <w:divBdr>
            <w:top w:val="none" w:sz="0" w:space="0" w:color="auto"/>
            <w:left w:val="none" w:sz="0" w:space="0" w:color="auto"/>
            <w:bottom w:val="none" w:sz="0" w:space="0" w:color="auto"/>
            <w:right w:val="none" w:sz="0" w:space="0" w:color="auto"/>
          </w:divBdr>
        </w:div>
        <w:div w:id="1734506777">
          <w:marLeft w:val="0"/>
          <w:marRight w:val="0"/>
          <w:marTop w:val="0"/>
          <w:marBottom w:val="0"/>
          <w:divBdr>
            <w:top w:val="none" w:sz="0" w:space="0" w:color="auto"/>
            <w:left w:val="none" w:sz="0" w:space="0" w:color="auto"/>
            <w:bottom w:val="none" w:sz="0" w:space="0" w:color="auto"/>
            <w:right w:val="none" w:sz="0" w:space="0" w:color="auto"/>
          </w:divBdr>
        </w:div>
        <w:div w:id="1464956081">
          <w:marLeft w:val="0"/>
          <w:marRight w:val="0"/>
          <w:marTop w:val="0"/>
          <w:marBottom w:val="0"/>
          <w:divBdr>
            <w:top w:val="none" w:sz="0" w:space="0" w:color="auto"/>
            <w:left w:val="none" w:sz="0" w:space="0" w:color="auto"/>
            <w:bottom w:val="none" w:sz="0" w:space="0" w:color="auto"/>
            <w:right w:val="none" w:sz="0" w:space="0" w:color="auto"/>
          </w:divBdr>
        </w:div>
        <w:div w:id="1519856926">
          <w:marLeft w:val="0"/>
          <w:marRight w:val="0"/>
          <w:marTop w:val="0"/>
          <w:marBottom w:val="0"/>
          <w:divBdr>
            <w:top w:val="none" w:sz="0" w:space="0" w:color="auto"/>
            <w:left w:val="none" w:sz="0" w:space="0" w:color="auto"/>
            <w:bottom w:val="none" w:sz="0" w:space="0" w:color="auto"/>
            <w:right w:val="none" w:sz="0" w:space="0" w:color="auto"/>
          </w:divBdr>
        </w:div>
        <w:div w:id="2030140122">
          <w:marLeft w:val="0"/>
          <w:marRight w:val="0"/>
          <w:marTop w:val="0"/>
          <w:marBottom w:val="0"/>
          <w:divBdr>
            <w:top w:val="none" w:sz="0" w:space="0" w:color="auto"/>
            <w:left w:val="none" w:sz="0" w:space="0" w:color="auto"/>
            <w:bottom w:val="none" w:sz="0" w:space="0" w:color="auto"/>
            <w:right w:val="none" w:sz="0" w:space="0" w:color="auto"/>
          </w:divBdr>
        </w:div>
        <w:div w:id="642349058">
          <w:marLeft w:val="0"/>
          <w:marRight w:val="0"/>
          <w:marTop w:val="0"/>
          <w:marBottom w:val="0"/>
          <w:divBdr>
            <w:top w:val="none" w:sz="0" w:space="0" w:color="auto"/>
            <w:left w:val="none" w:sz="0" w:space="0" w:color="auto"/>
            <w:bottom w:val="none" w:sz="0" w:space="0" w:color="auto"/>
            <w:right w:val="none" w:sz="0" w:space="0" w:color="auto"/>
          </w:divBdr>
        </w:div>
        <w:div w:id="489561903">
          <w:marLeft w:val="0"/>
          <w:marRight w:val="0"/>
          <w:marTop w:val="0"/>
          <w:marBottom w:val="0"/>
          <w:divBdr>
            <w:top w:val="none" w:sz="0" w:space="0" w:color="auto"/>
            <w:left w:val="none" w:sz="0" w:space="0" w:color="auto"/>
            <w:bottom w:val="none" w:sz="0" w:space="0" w:color="auto"/>
            <w:right w:val="none" w:sz="0" w:space="0" w:color="auto"/>
          </w:divBdr>
        </w:div>
        <w:div w:id="1707219464">
          <w:marLeft w:val="0"/>
          <w:marRight w:val="0"/>
          <w:marTop w:val="0"/>
          <w:marBottom w:val="0"/>
          <w:divBdr>
            <w:top w:val="none" w:sz="0" w:space="0" w:color="auto"/>
            <w:left w:val="none" w:sz="0" w:space="0" w:color="auto"/>
            <w:bottom w:val="none" w:sz="0" w:space="0" w:color="auto"/>
            <w:right w:val="none" w:sz="0" w:space="0" w:color="auto"/>
          </w:divBdr>
        </w:div>
        <w:div w:id="666783002">
          <w:marLeft w:val="0"/>
          <w:marRight w:val="0"/>
          <w:marTop w:val="0"/>
          <w:marBottom w:val="0"/>
          <w:divBdr>
            <w:top w:val="none" w:sz="0" w:space="0" w:color="auto"/>
            <w:left w:val="none" w:sz="0" w:space="0" w:color="auto"/>
            <w:bottom w:val="none" w:sz="0" w:space="0" w:color="auto"/>
            <w:right w:val="none" w:sz="0" w:space="0" w:color="auto"/>
          </w:divBdr>
        </w:div>
        <w:div w:id="1910727282">
          <w:marLeft w:val="0"/>
          <w:marRight w:val="0"/>
          <w:marTop w:val="0"/>
          <w:marBottom w:val="0"/>
          <w:divBdr>
            <w:top w:val="none" w:sz="0" w:space="0" w:color="auto"/>
            <w:left w:val="none" w:sz="0" w:space="0" w:color="auto"/>
            <w:bottom w:val="none" w:sz="0" w:space="0" w:color="auto"/>
            <w:right w:val="none" w:sz="0" w:space="0" w:color="auto"/>
          </w:divBdr>
        </w:div>
        <w:div w:id="1603486973">
          <w:marLeft w:val="0"/>
          <w:marRight w:val="0"/>
          <w:marTop w:val="0"/>
          <w:marBottom w:val="0"/>
          <w:divBdr>
            <w:top w:val="none" w:sz="0" w:space="0" w:color="auto"/>
            <w:left w:val="none" w:sz="0" w:space="0" w:color="auto"/>
            <w:bottom w:val="none" w:sz="0" w:space="0" w:color="auto"/>
            <w:right w:val="none" w:sz="0" w:space="0" w:color="auto"/>
          </w:divBdr>
        </w:div>
        <w:div w:id="740325859">
          <w:marLeft w:val="0"/>
          <w:marRight w:val="0"/>
          <w:marTop w:val="0"/>
          <w:marBottom w:val="0"/>
          <w:divBdr>
            <w:top w:val="none" w:sz="0" w:space="0" w:color="auto"/>
            <w:left w:val="none" w:sz="0" w:space="0" w:color="auto"/>
            <w:bottom w:val="none" w:sz="0" w:space="0" w:color="auto"/>
            <w:right w:val="none" w:sz="0" w:space="0" w:color="auto"/>
          </w:divBdr>
        </w:div>
        <w:div w:id="787699093">
          <w:marLeft w:val="0"/>
          <w:marRight w:val="0"/>
          <w:marTop w:val="0"/>
          <w:marBottom w:val="0"/>
          <w:divBdr>
            <w:top w:val="none" w:sz="0" w:space="0" w:color="auto"/>
            <w:left w:val="none" w:sz="0" w:space="0" w:color="auto"/>
            <w:bottom w:val="none" w:sz="0" w:space="0" w:color="auto"/>
            <w:right w:val="none" w:sz="0" w:space="0" w:color="auto"/>
          </w:divBdr>
        </w:div>
        <w:div w:id="1262568586">
          <w:marLeft w:val="0"/>
          <w:marRight w:val="0"/>
          <w:marTop w:val="0"/>
          <w:marBottom w:val="0"/>
          <w:divBdr>
            <w:top w:val="none" w:sz="0" w:space="0" w:color="auto"/>
            <w:left w:val="none" w:sz="0" w:space="0" w:color="auto"/>
            <w:bottom w:val="none" w:sz="0" w:space="0" w:color="auto"/>
            <w:right w:val="none" w:sz="0" w:space="0" w:color="auto"/>
          </w:divBdr>
        </w:div>
        <w:div w:id="241650385">
          <w:marLeft w:val="0"/>
          <w:marRight w:val="0"/>
          <w:marTop w:val="0"/>
          <w:marBottom w:val="0"/>
          <w:divBdr>
            <w:top w:val="none" w:sz="0" w:space="0" w:color="auto"/>
            <w:left w:val="none" w:sz="0" w:space="0" w:color="auto"/>
            <w:bottom w:val="none" w:sz="0" w:space="0" w:color="auto"/>
            <w:right w:val="none" w:sz="0" w:space="0" w:color="auto"/>
          </w:divBdr>
        </w:div>
        <w:div w:id="1096708869">
          <w:marLeft w:val="0"/>
          <w:marRight w:val="0"/>
          <w:marTop w:val="0"/>
          <w:marBottom w:val="0"/>
          <w:divBdr>
            <w:top w:val="none" w:sz="0" w:space="0" w:color="auto"/>
            <w:left w:val="none" w:sz="0" w:space="0" w:color="auto"/>
            <w:bottom w:val="none" w:sz="0" w:space="0" w:color="auto"/>
            <w:right w:val="none" w:sz="0" w:space="0" w:color="auto"/>
          </w:divBdr>
        </w:div>
        <w:div w:id="696201215">
          <w:marLeft w:val="0"/>
          <w:marRight w:val="0"/>
          <w:marTop w:val="0"/>
          <w:marBottom w:val="0"/>
          <w:divBdr>
            <w:top w:val="none" w:sz="0" w:space="0" w:color="auto"/>
            <w:left w:val="none" w:sz="0" w:space="0" w:color="auto"/>
            <w:bottom w:val="none" w:sz="0" w:space="0" w:color="auto"/>
            <w:right w:val="none" w:sz="0" w:space="0" w:color="auto"/>
          </w:divBdr>
        </w:div>
        <w:div w:id="1418017854">
          <w:marLeft w:val="0"/>
          <w:marRight w:val="0"/>
          <w:marTop w:val="0"/>
          <w:marBottom w:val="0"/>
          <w:divBdr>
            <w:top w:val="none" w:sz="0" w:space="0" w:color="auto"/>
            <w:left w:val="none" w:sz="0" w:space="0" w:color="auto"/>
            <w:bottom w:val="none" w:sz="0" w:space="0" w:color="auto"/>
            <w:right w:val="none" w:sz="0" w:space="0" w:color="auto"/>
          </w:divBdr>
        </w:div>
        <w:div w:id="525098521">
          <w:marLeft w:val="0"/>
          <w:marRight w:val="0"/>
          <w:marTop w:val="0"/>
          <w:marBottom w:val="0"/>
          <w:divBdr>
            <w:top w:val="none" w:sz="0" w:space="0" w:color="auto"/>
            <w:left w:val="none" w:sz="0" w:space="0" w:color="auto"/>
            <w:bottom w:val="none" w:sz="0" w:space="0" w:color="auto"/>
            <w:right w:val="none" w:sz="0" w:space="0" w:color="auto"/>
          </w:divBdr>
        </w:div>
        <w:div w:id="92669314">
          <w:marLeft w:val="0"/>
          <w:marRight w:val="0"/>
          <w:marTop w:val="0"/>
          <w:marBottom w:val="0"/>
          <w:divBdr>
            <w:top w:val="none" w:sz="0" w:space="0" w:color="auto"/>
            <w:left w:val="none" w:sz="0" w:space="0" w:color="auto"/>
            <w:bottom w:val="none" w:sz="0" w:space="0" w:color="auto"/>
            <w:right w:val="none" w:sz="0" w:space="0" w:color="auto"/>
          </w:divBdr>
        </w:div>
        <w:div w:id="1185287516">
          <w:marLeft w:val="0"/>
          <w:marRight w:val="0"/>
          <w:marTop w:val="0"/>
          <w:marBottom w:val="0"/>
          <w:divBdr>
            <w:top w:val="none" w:sz="0" w:space="0" w:color="auto"/>
            <w:left w:val="none" w:sz="0" w:space="0" w:color="auto"/>
            <w:bottom w:val="none" w:sz="0" w:space="0" w:color="auto"/>
            <w:right w:val="none" w:sz="0" w:space="0" w:color="auto"/>
          </w:divBdr>
        </w:div>
        <w:div w:id="241524469">
          <w:marLeft w:val="0"/>
          <w:marRight w:val="0"/>
          <w:marTop w:val="0"/>
          <w:marBottom w:val="0"/>
          <w:divBdr>
            <w:top w:val="none" w:sz="0" w:space="0" w:color="auto"/>
            <w:left w:val="none" w:sz="0" w:space="0" w:color="auto"/>
            <w:bottom w:val="none" w:sz="0" w:space="0" w:color="auto"/>
            <w:right w:val="none" w:sz="0" w:space="0" w:color="auto"/>
          </w:divBdr>
        </w:div>
        <w:div w:id="236864659">
          <w:marLeft w:val="0"/>
          <w:marRight w:val="0"/>
          <w:marTop w:val="0"/>
          <w:marBottom w:val="0"/>
          <w:divBdr>
            <w:top w:val="none" w:sz="0" w:space="0" w:color="auto"/>
            <w:left w:val="none" w:sz="0" w:space="0" w:color="auto"/>
            <w:bottom w:val="none" w:sz="0" w:space="0" w:color="auto"/>
            <w:right w:val="none" w:sz="0" w:space="0" w:color="auto"/>
          </w:divBdr>
        </w:div>
        <w:div w:id="1539467122">
          <w:marLeft w:val="0"/>
          <w:marRight w:val="0"/>
          <w:marTop w:val="0"/>
          <w:marBottom w:val="0"/>
          <w:divBdr>
            <w:top w:val="none" w:sz="0" w:space="0" w:color="auto"/>
            <w:left w:val="none" w:sz="0" w:space="0" w:color="auto"/>
            <w:bottom w:val="none" w:sz="0" w:space="0" w:color="auto"/>
            <w:right w:val="none" w:sz="0" w:space="0" w:color="auto"/>
          </w:divBdr>
        </w:div>
        <w:div w:id="721564417">
          <w:marLeft w:val="0"/>
          <w:marRight w:val="0"/>
          <w:marTop w:val="0"/>
          <w:marBottom w:val="0"/>
          <w:divBdr>
            <w:top w:val="none" w:sz="0" w:space="0" w:color="auto"/>
            <w:left w:val="none" w:sz="0" w:space="0" w:color="auto"/>
            <w:bottom w:val="none" w:sz="0" w:space="0" w:color="auto"/>
            <w:right w:val="none" w:sz="0" w:space="0" w:color="auto"/>
          </w:divBdr>
        </w:div>
        <w:div w:id="1383941259">
          <w:marLeft w:val="0"/>
          <w:marRight w:val="0"/>
          <w:marTop w:val="0"/>
          <w:marBottom w:val="0"/>
          <w:divBdr>
            <w:top w:val="none" w:sz="0" w:space="0" w:color="auto"/>
            <w:left w:val="none" w:sz="0" w:space="0" w:color="auto"/>
            <w:bottom w:val="none" w:sz="0" w:space="0" w:color="auto"/>
            <w:right w:val="none" w:sz="0" w:space="0" w:color="auto"/>
          </w:divBdr>
        </w:div>
        <w:div w:id="450049223">
          <w:marLeft w:val="0"/>
          <w:marRight w:val="0"/>
          <w:marTop w:val="0"/>
          <w:marBottom w:val="0"/>
          <w:divBdr>
            <w:top w:val="none" w:sz="0" w:space="0" w:color="auto"/>
            <w:left w:val="none" w:sz="0" w:space="0" w:color="auto"/>
            <w:bottom w:val="none" w:sz="0" w:space="0" w:color="auto"/>
            <w:right w:val="none" w:sz="0" w:space="0" w:color="auto"/>
          </w:divBdr>
        </w:div>
        <w:div w:id="1510867529">
          <w:marLeft w:val="0"/>
          <w:marRight w:val="0"/>
          <w:marTop w:val="0"/>
          <w:marBottom w:val="0"/>
          <w:divBdr>
            <w:top w:val="none" w:sz="0" w:space="0" w:color="auto"/>
            <w:left w:val="none" w:sz="0" w:space="0" w:color="auto"/>
            <w:bottom w:val="none" w:sz="0" w:space="0" w:color="auto"/>
            <w:right w:val="none" w:sz="0" w:space="0" w:color="auto"/>
          </w:divBdr>
        </w:div>
        <w:div w:id="1168400320">
          <w:marLeft w:val="0"/>
          <w:marRight w:val="0"/>
          <w:marTop w:val="0"/>
          <w:marBottom w:val="0"/>
          <w:divBdr>
            <w:top w:val="none" w:sz="0" w:space="0" w:color="auto"/>
            <w:left w:val="none" w:sz="0" w:space="0" w:color="auto"/>
            <w:bottom w:val="none" w:sz="0" w:space="0" w:color="auto"/>
            <w:right w:val="none" w:sz="0" w:space="0" w:color="auto"/>
          </w:divBdr>
        </w:div>
        <w:div w:id="1979842621">
          <w:marLeft w:val="0"/>
          <w:marRight w:val="0"/>
          <w:marTop w:val="0"/>
          <w:marBottom w:val="0"/>
          <w:divBdr>
            <w:top w:val="none" w:sz="0" w:space="0" w:color="auto"/>
            <w:left w:val="none" w:sz="0" w:space="0" w:color="auto"/>
            <w:bottom w:val="none" w:sz="0" w:space="0" w:color="auto"/>
            <w:right w:val="none" w:sz="0" w:space="0" w:color="auto"/>
          </w:divBdr>
        </w:div>
        <w:div w:id="975838587">
          <w:marLeft w:val="0"/>
          <w:marRight w:val="0"/>
          <w:marTop w:val="0"/>
          <w:marBottom w:val="0"/>
          <w:divBdr>
            <w:top w:val="none" w:sz="0" w:space="0" w:color="auto"/>
            <w:left w:val="none" w:sz="0" w:space="0" w:color="auto"/>
            <w:bottom w:val="none" w:sz="0" w:space="0" w:color="auto"/>
            <w:right w:val="none" w:sz="0" w:space="0" w:color="auto"/>
          </w:divBdr>
        </w:div>
        <w:div w:id="2092653439">
          <w:marLeft w:val="0"/>
          <w:marRight w:val="0"/>
          <w:marTop w:val="0"/>
          <w:marBottom w:val="0"/>
          <w:divBdr>
            <w:top w:val="none" w:sz="0" w:space="0" w:color="auto"/>
            <w:left w:val="none" w:sz="0" w:space="0" w:color="auto"/>
            <w:bottom w:val="none" w:sz="0" w:space="0" w:color="auto"/>
            <w:right w:val="none" w:sz="0" w:space="0" w:color="auto"/>
          </w:divBdr>
        </w:div>
        <w:div w:id="1036269567">
          <w:marLeft w:val="0"/>
          <w:marRight w:val="0"/>
          <w:marTop w:val="0"/>
          <w:marBottom w:val="0"/>
          <w:divBdr>
            <w:top w:val="none" w:sz="0" w:space="0" w:color="auto"/>
            <w:left w:val="none" w:sz="0" w:space="0" w:color="auto"/>
            <w:bottom w:val="none" w:sz="0" w:space="0" w:color="auto"/>
            <w:right w:val="none" w:sz="0" w:space="0" w:color="auto"/>
          </w:divBdr>
        </w:div>
        <w:div w:id="1176849899">
          <w:marLeft w:val="0"/>
          <w:marRight w:val="0"/>
          <w:marTop w:val="0"/>
          <w:marBottom w:val="0"/>
          <w:divBdr>
            <w:top w:val="none" w:sz="0" w:space="0" w:color="auto"/>
            <w:left w:val="none" w:sz="0" w:space="0" w:color="auto"/>
            <w:bottom w:val="none" w:sz="0" w:space="0" w:color="auto"/>
            <w:right w:val="none" w:sz="0" w:space="0" w:color="auto"/>
          </w:divBdr>
        </w:div>
        <w:div w:id="1150370030">
          <w:marLeft w:val="0"/>
          <w:marRight w:val="0"/>
          <w:marTop w:val="0"/>
          <w:marBottom w:val="0"/>
          <w:divBdr>
            <w:top w:val="none" w:sz="0" w:space="0" w:color="auto"/>
            <w:left w:val="none" w:sz="0" w:space="0" w:color="auto"/>
            <w:bottom w:val="none" w:sz="0" w:space="0" w:color="auto"/>
            <w:right w:val="none" w:sz="0" w:space="0" w:color="auto"/>
          </w:divBdr>
        </w:div>
        <w:div w:id="2079667924">
          <w:marLeft w:val="0"/>
          <w:marRight w:val="0"/>
          <w:marTop w:val="0"/>
          <w:marBottom w:val="0"/>
          <w:divBdr>
            <w:top w:val="none" w:sz="0" w:space="0" w:color="auto"/>
            <w:left w:val="none" w:sz="0" w:space="0" w:color="auto"/>
            <w:bottom w:val="none" w:sz="0" w:space="0" w:color="auto"/>
            <w:right w:val="none" w:sz="0" w:space="0" w:color="auto"/>
          </w:divBdr>
        </w:div>
        <w:div w:id="114302110">
          <w:marLeft w:val="0"/>
          <w:marRight w:val="0"/>
          <w:marTop w:val="0"/>
          <w:marBottom w:val="0"/>
          <w:divBdr>
            <w:top w:val="none" w:sz="0" w:space="0" w:color="auto"/>
            <w:left w:val="none" w:sz="0" w:space="0" w:color="auto"/>
            <w:bottom w:val="none" w:sz="0" w:space="0" w:color="auto"/>
            <w:right w:val="none" w:sz="0" w:space="0" w:color="auto"/>
          </w:divBdr>
        </w:div>
        <w:div w:id="1509295974">
          <w:marLeft w:val="0"/>
          <w:marRight w:val="0"/>
          <w:marTop w:val="0"/>
          <w:marBottom w:val="0"/>
          <w:divBdr>
            <w:top w:val="none" w:sz="0" w:space="0" w:color="auto"/>
            <w:left w:val="none" w:sz="0" w:space="0" w:color="auto"/>
            <w:bottom w:val="none" w:sz="0" w:space="0" w:color="auto"/>
            <w:right w:val="none" w:sz="0" w:space="0" w:color="auto"/>
          </w:divBdr>
        </w:div>
        <w:div w:id="1689258198">
          <w:marLeft w:val="0"/>
          <w:marRight w:val="0"/>
          <w:marTop w:val="0"/>
          <w:marBottom w:val="0"/>
          <w:divBdr>
            <w:top w:val="none" w:sz="0" w:space="0" w:color="auto"/>
            <w:left w:val="none" w:sz="0" w:space="0" w:color="auto"/>
            <w:bottom w:val="none" w:sz="0" w:space="0" w:color="auto"/>
            <w:right w:val="none" w:sz="0" w:space="0" w:color="auto"/>
          </w:divBdr>
        </w:div>
        <w:div w:id="181364130">
          <w:marLeft w:val="0"/>
          <w:marRight w:val="0"/>
          <w:marTop w:val="0"/>
          <w:marBottom w:val="0"/>
          <w:divBdr>
            <w:top w:val="none" w:sz="0" w:space="0" w:color="auto"/>
            <w:left w:val="none" w:sz="0" w:space="0" w:color="auto"/>
            <w:bottom w:val="none" w:sz="0" w:space="0" w:color="auto"/>
            <w:right w:val="none" w:sz="0" w:space="0" w:color="auto"/>
          </w:divBdr>
        </w:div>
        <w:div w:id="262420341">
          <w:marLeft w:val="0"/>
          <w:marRight w:val="0"/>
          <w:marTop w:val="0"/>
          <w:marBottom w:val="0"/>
          <w:divBdr>
            <w:top w:val="none" w:sz="0" w:space="0" w:color="auto"/>
            <w:left w:val="none" w:sz="0" w:space="0" w:color="auto"/>
            <w:bottom w:val="none" w:sz="0" w:space="0" w:color="auto"/>
            <w:right w:val="none" w:sz="0" w:space="0" w:color="auto"/>
          </w:divBdr>
        </w:div>
        <w:div w:id="407654370">
          <w:marLeft w:val="0"/>
          <w:marRight w:val="0"/>
          <w:marTop w:val="0"/>
          <w:marBottom w:val="0"/>
          <w:divBdr>
            <w:top w:val="none" w:sz="0" w:space="0" w:color="auto"/>
            <w:left w:val="none" w:sz="0" w:space="0" w:color="auto"/>
            <w:bottom w:val="none" w:sz="0" w:space="0" w:color="auto"/>
            <w:right w:val="none" w:sz="0" w:space="0" w:color="auto"/>
          </w:divBdr>
        </w:div>
        <w:div w:id="916132028">
          <w:marLeft w:val="0"/>
          <w:marRight w:val="0"/>
          <w:marTop w:val="0"/>
          <w:marBottom w:val="0"/>
          <w:divBdr>
            <w:top w:val="none" w:sz="0" w:space="0" w:color="auto"/>
            <w:left w:val="none" w:sz="0" w:space="0" w:color="auto"/>
            <w:bottom w:val="none" w:sz="0" w:space="0" w:color="auto"/>
            <w:right w:val="none" w:sz="0" w:space="0" w:color="auto"/>
          </w:divBdr>
        </w:div>
        <w:div w:id="409615725">
          <w:marLeft w:val="0"/>
          <w:marRight w:val="0"/>
          <w:marTop w:val="0"/>
          <w:marBottom w:val="0"/>
          <w:divBdr>
            <w:top w:val="none" w:sz="0" w:space="0" w:color="auto"/>
            <w:left w:val="none" w:sz="0" w:space="0" w:color="auto"/>
            <w:bottom w:val="none" w:sz="0" w:space="0" w:color="auto"/>
            <w:right w:val="none" w:sz="0" w:space="0" w:color="auto"/>
          </w:divBdr>
        </w:div>
        <w:div w:id="631209547">
          <w:marLeft w:val="0"/>
          <w:marRight w:val="0"/>
          <w:marTop w:val="0"/>
          <w:marBottom w:val="0"/>
          <w:divBdr>
            <w:top w:val="none" w:sz="0" w:space="0" w:color="auto"/>
            <w:left w:val="none" w:sz="0" w:space="0" w:color="auto"/>
            <w:bottom w:val="none" w:sz="0" w:space="0" w:color="auto"/>
            <w:right w:val="none" w:sz="0" w:space="0" w:color="auto"/>
          </w:divBdr>
        </w:div>
        <w:div w:id="550658230">
          <w:marLeft w:val="0"/>
          <w:marRight w:val="0"/>
          <w:marTop w:val="0"/>
          <w:marBottom w:val="0"/>
          <w:divBdr>
            <w:top w:val="none" w:sz="0" w:space="0" w:color="auto"/>
            <w:left w:val="none" w:sz="0" w:space="0" w:color="auto"/>
            <w:bottom w:val="none" w:sz="0" w:space="0" w:color="auto"/>
            <w:right w:val="none" w:sz="0" w:space="0" w:color="auto"/>
          </w:divBdr>
        </w:div>
        <w:div w:id="1304964528">
          <w:marLeft w:val="0"/>
          <w:marRight w:val="0"/>
          <w:marTop w:val="0"/>
          <w:marBottom w:val="0"/>
          <w:divBdr>
            <w:top w:val="none" w:sz="0" w:space="0" w:color="auto"/>
            <w:left w:val="none" w:sz="0" w:space="0" w:color="auto"/>
            <w:bottom w:val="none" w:sz="0" w:space="0" w:color="auto"/>
            <w:right w:val="none" w:sz="0" w:space="0" w:color="auto"/>
          </w:divBdr>
        </w:div>
        <w:div w:id="1257909018">
          <w:marLeft w:val="0"/>
          <w:marRight w:val="0"/>
          <w:marTop w:val="0"/>
          <w:marBottom w:val="0"/>
          <w:divBdr>
            <w:top w:val="none" w:sz="0" w:space="0" w:color="auto"/>
            <w:left w:val="none" w:sz="0" w:space="0" w:color="auto"/>
            <w:bottom w:val="none" w:sz="0" w:space="0" w:color="auto"/>
            <w:right w:val="none" w:sz="0" w:space="0" w:color="auto"/>
          </w:divBdr>
        </w:div>
        <w:div w:id="286618612">
          <w:marLeft w:val="0"/>
          <w:marRight w:val="0"/>
          <w:marTop w:val="0"/>
          <w:marBottom w:val="0"/>
          <w:divBdr>
            <w:top w:val="none" w:sz="0" w:space="0" w:color="auto"/>
            <w:left w:val="none" w:sz="0" w:space="0" w:color="auto"/>
            <w:bottom w:val="none" w:sz="0" w:space="0" w:color="auto"/>
            <w:right w:val="none" w:sz="0" w:space="0" w:color="auto"/>
          </w:divBdr>
        </w:div>
        <w:div w:id="181021662">
          <w:marLeft w:val="0"/>
          <w:marRight w:val="0"/>
          <w:marTop w:val="0"/>
          <w:marBottom w:val="0"/>
          <w:divBdr>
            <w:top w:val="none" w:sz="0" w:space="0" w:color="auto"/>
            <w:left w:val="none" w:sz="0" w:space="0" w:color="auto"/>
            <w:bottom w:val="none" w:sz="0" w:space="0" w:color="auto"/>
            <w:right w:val="none" w:sz="0" w:space="0" w:color="auto"/>
          </w:divBdr>
        </w:div>
        <w:div w:id="112794118">
          <w:marLeft w:val="0"/>
          <w:marRight w:val="0"/>
          <w:marTop w:val="0"/>
          <w:marBottom w:val="0"/>
          <w:divBdr>
            <w:top w:val="none" w:sz="0" w:space="0" w:color="auto"/>
            <w:left w:val="none" w:sz="0" w:space="0" w:color="auto"/>
            <w:bottom w:val="none" w:sz="0" w:space="0" w:color="auto"/>
            <w:right w:val="none" w:sz="0" w:space="0" w:color="auto"/>
          </w:divBdr>
        </w:div>
        <w:div w:id="1916625128">
          <w:marLeft w:val="0"/>
          <w:marRight w:val="0"/>
          <w:marTop w:val="0"/>
          <w:marBottom w:val="0"/>
          <w:divBdr>
            <w:top w:val="none" w:sz="0" w:space="0" w:color="auto"/>
            <w:left w:val="none" w:sz="0" w:space="0" w:color="auto"/>
            <w:bottom w:val="none" w:sz="0" w:space="0" w:color="auto"/>
            <w:right w:val="none" w:sz="0" w:space="0" w:color="auto"/>
          </w:divBdr>
        </w:div>
        <w:div w:id="988440353">
          <w:marLeft w:val="0"/>
          <w:marRight w:val="0"/>
          <w:marTop w:val="0"/>
          <w:marBottom w:val="0"/>
          <w:divBdr>
            <w:top w:val="none" w:sz="0" w:space="0" w:color="auto"/>
            <w:left w:val="none" w:sz="0" w:space="0" w:color="auto"/>
            <w:bottom w:val="none" w:sz="0" w:space="0" w:color="auto"/>
            <w:right w:val="none" w:sz="0" w:space="0" w:color="auto"/>
          </w:divBdr>
        </w:div>
        <w:div w:id="1927495037">
          <w:marLeft w:val="0"/>
          <w:marRight w:val="0"/>
          <w:marTop w:val="0"/>
          <w:marBottom w:val="0"/>
          <w:divBdr>
            <w:top w:val="none" w:sz="0" w:space="0" w:color="auto"/>
            <w:left w:val="none" w:sz="0" w:space="0" w:color="auto"/>
            <w:bottom w:val="none" w:sz="0" w:space="0" w:color="auto"/>
            <w:right w:val="none" w:sz="0" w:space="0" w:color="auto"/>
          </w:divBdr>
        </w:div>
        <w:div w:id="1888951644">
          <w:marLeft w:val="0"/>
          <w:marRight w:val="0"/>
          <w:marTop w:val="0"/>
          <w:marBottom w:val="0"/>
          <w:divBdr>
            <w:top w:val="none" w:sz="0" w:space="0" w:color="auto"/>
            <w:left w:val="none" w:sz="0" w:space="0" w:color="auto"/>
            <w:bottom w:val="none" w:sz="0" w:space="0" w:color="auto"/>
            <w:right w:val="none" w:sz="0" w:space="0" w:color="auto"/>
          </w:divBdr>
        </w:div>
        <w:div w:id="1677072460">
          <w:marLeft w:val="0"/>
          <w:marRight w:val="0"/>
          <w:marTop w:val="0"/>
          <w:marBottom w:val="0"/>
          <w:divBdr>
            <w:top w:val="none" w:sz="0" w:space="0" w:color="auto"/>
            <w:left w:val="none" w:sz="0" w:space="0" w:color="auto"/>
            <w:bottom w:val="none" w:sz="0" w:space="0" w:color="auto"/>
            <w:right w:val="none" w:sz="0" w:space="0" w:color="auto"/>
          </w:divBdr>
        </w:div>
        <w:div w:id="641808218">
          <w:marLeft w:val="0"/>
          <w:marRight w:val="0"/>
          <w:marTop w:val="0"/>
          <w:marBottom w:val="0"/>
          <w:divBdr>
            <w:top w:val="none" w:sz="0" w:space="0" w:color="auto"/>
            <w:left w:val="none" w:sz="0" w:space="0" w:color="auto"/>
            <w:bottom w:val="none" w:sz="0" w:space="0" w:color="auto"/>
            <w:right w:val="none" w:sz="0" w:space="0" w:color="auto"/>
          </w:divBdr>
        </w:div>
        <w:div w:id="180901890">
          <w:marLeft w:val="0"/>
          <w:marRight w:val="0"/>
          <w:marTop w:val="0"/>
          <w:marBottom w:val="0"/>
          <w:divBdr>
            <w:top w:val="none" w:sz="0" w:space="0" w:color="auto"/>
            <w:left w:val="none" w:sz="0" w:space="0" w:color="auto"/>
            <w:bottom w:val="none" w:sz="0" w:space="0" w:color="auto"/>
            <w:right w:val="none" w:sz="0" w:space="0" w:color="auto"/>
          </w:divBdr>
        </w:div>
        <w:div w:id="1525823220">
          <w:marLeft w:val="0"/>
          <w:marRight w:val="0"/>
          <w:marTop w:val="0"/>
          <w:marBottom w:val="0"/>
          <w:divBdr>
            <w:top w:val="none" w:sz="0" w:space="0" w:color="auto"/>
            <w:left w:val="none" w:sz="0" w:space="0" w:color="auto"/>
            <w:bottom w:val="none" w:sz="0" w:space="0" w:color="auto"/>
            <w:right w:val="none" w:sz="0" w:space="0" w:color="auto"/>
          </w:divBdr>
        </w:div>
        <w:div w:id="1371414675">
          <w:marLeft w:val="0"/>
          <w:marRight w:val="0"/>
          <w:marTop w:val="0"/>
          <w:marBottom w:val="0"/>
          <w:divBdr>
            <w:top w:val="none" w:sz="0" w:space="0" w:color="auto"/>
            <w:left w:val="none" w:sz="0" w:space="0" w:color="auto"/>
            <w:bottom w:val="none" w:sz="0" w:space="0" w:color="auto"/>
            <w:right w:val="none" w:sz="0" w:space="0" w:color="auto"/>
          </w:divBdr>
        </w:div>
        <w:div w:id="1062946198">
          <w:marLeft w:val="0"/>
          <w:marRight w:val="0"/>
          <w:marTop w:val="0"/>
          <w:marBottom w:val="0"/>
          <w:divBdr>
            <w:top w:val="none" w:sz="0" w:space="0" w:color="auto"/>
            <w:left w:val="none" w:sz="0" w:space="0" w:color="auto"/>
            <w:bottom w:val="none" w:sz="0" w:space="0" w:color="auto"/>
            <w:right w:val="none" w:sz="0" w:space="0" w:color="auto"/>
          </w:divBdr>
        </w:div>
        <w:div w:id="927230192">
          <w:marLeft w:val="0"/>
          <w:marRight w:val="0"/>
          <w:marTop w:val="0"/>
          <w:marBottom w:val="0"/>
          <w:divBdr>
            <w:top w:val="none" w:sz="0" w:space="0" w:color="auto"/>
            <w:left w:val="none" w:sz="0" w:space="0" w:color="auto"/>
            <w:bottom w:val="none" w:sz="0" w:space="0" w:color="auto"/>
            <w:right w:val="none" w:sz="0" w:space="0" w:color="auto"/>
          </w:divBdr>
        </w:div>
        <w:div w:id="1892885670">
          <w:marLeft w:val="0"/>
          <w:marRight w:val="0"/>
          <w:marTop w:val="0"/>
          <w:marBottom w:val="0"/>
          <w:divBdr>
            <w:top w:val="none" w:sz="0" w:space="0" w:color="auto"/>
            <w:left w:val="none" w:sz="0" w:space="0" w:color="auto"/>
            <w:bottom w:val="none" w:sz="0" w:space="0" w:color="auto"/>
            <w:right w:val="none" w:sz="0" w:space="0" w:color="auto"/>
          </w:divBdr>
        </w:div>
        <w:div w:id="2087141263">
          <w:marLeft w:val="0"/>
          <w:marRight w:val="0"/>
          <w:marTop w:val="0"/>
          <w:marBottom w:val="0"/>
          <w:divBdr>
            <w:top w:val="none" w:sz="0" w:space="0" w:color="auto"/>
            <w:left w:val="none" w:sz="0" w:space="0" w:color="auto"/>
            <w:bottom w:val="none" w:sz="0" w:space="0" w:color="auto"/>
            <w:right w:val="none" w:sz="0" w:space="0" w:color="auto"/>
          </w:divBdr>
        </w:div>
        <w:div w:id="2000763274">
          <w:marLeft w:val="0"/>
          <w:marRight w:val="0"/>
          <w:marTop w:val="0"/>
          <w:marBottom w:val="0"/>
          <w:divBdr>
            <w:top w:val="none" w:sz="0" w:space="0" w:color="auto"/>
            <w:left w:val="none" w:sz="0" w:space="0" w:color="auto"/>
            <w:bottom w:val="none" w:sz="0" w:space="0" w:color="auto"/>
            <w:right w:val="none" w:sz="0" w:space="0" w:color="auto"/>
          </w:divBdr>
        </w:div>
        <w:div w:id="1998730148">
          <w:marLeft w:val="0"/>
          <w:marRight w:val="0"/>
          <w:marTop w:val="0"/>
          <w:marBottom w:val="0"/>
          <w:divBdr>
            <w:top w:val="none" w:sz="0" w:space="0" w:color="auto"/>
            <w:left w:val="none" w:sz="0" w:space="0" w:color="auto"/>
            <w:bottom w:val="none" w:sz="0" w:space="0" w:color="auto"/>
            <w:right w:val="none" w:sz="0" w:space="0" w:color="auto"/>
          </w:divBdr>
        </w:div>
        <w:div w:id="847794449">
          <w:marLeft w:val="0"/>
          <w:marRight w:val="0"/>
          <w:marTop w:val="0"/>
          <w:marBottom w:val="0"/>
          <w:divBdr>
            <w:top w:val="none" w:sz="0" w:space="0" w:color="auto"/>
            <w:left w:val="none" w:sz="0" w:space="0" w:color="auto"/>
            <w:bottom w:val="none" w:sz="0" w:space="0" w:color="auto"/>
            <w:right w:val="none" w:sz="0" w:space="0" w:color="auto"/>
          </w:divBdr>
        </w:div>
        <w:div w:id="281500052">
          <w:marLeft w:val="0"/>
          <w:marRight w:val="0"/>
          <w:marTop w:val="0"/>
          <w:marBottom w:val="0"/>
          <w:divBdr>
            <w:top w:val="none" w:sz="0" w:space="0" w:color="auto"/>
            <w:left w:val="none" w:sz="0" w:space="0" w:color="auto"/>
            <w:bottom w:val="none" w:sz="0" w:space="0" w:color="auto"/>
            <w:right w:val="none" w:sz="0" w:space="0" w:color="auto"/>
          </w:divBdr>
        </w:div>
        <w:div w:id="916208489">
          <w:marLeft w:val="0"/>
          <w:marRight w:val="0"/>
          <w:marTop w:val="0"/>
          <w:marBottom w:val="0"/>
          <w:divBdr>
            <w:top w:val="none" w:sz="0" w:space="0" w:color="auto"/>
            <w:left w:val="none" w:sz="0" w:space="0" w:color="auto"/>
            <w:bottom w:val="none" w:sz="0" w:space="0" w:color="auto"/>
            <w:right w:val="none" w:sz="0" w:space="0" w:color="auto"/>
          </w:divBdr>
        </w:div>
        <w:div w:id="1309551791">
          <w:marLeft w:val="0"/>
          <w:marRight w:val="0"/>
          <w:marTop w:val="0"/>
          <w:marBottom w:val="0"/>
          <w:divBdr>
            <w:top w:val="none" w:sz="0" w:space="0" w:color="auto"/>
            <w:left w:val="none" w:sz="0" w:space="0" w:color="auto"/>
            <w:bottom w:val="none" w:sz="0" w:space="0" w:color="auto"/>
            <w:right w:val="none" w:sz="0" w:space="0" w:color="auto"/>
          </w:divBdr>
        </w:div>
        <w:div w:id="1420831047">
          <w:marLeft w:val="0"/>
          <w:marRight w:val="0"/>
          <w:marTop w:val="0"/>
          <w:marBottom w:val="0"/>
          <w:divBdr>
            <w:top w:val="none" w:sz="0" w:space="0" w:color="auto"/>
            <w:left w:val="none" w:sz="0" w:space="0" w:color="auto"/>
            <w:bottom w:val="none" w:sz="0" w:space="0" w:color="auto"/>
            <w:right w:val="none" w:sz="0" w:space="0" w:color="auto"/>
          </w:divBdr>
        </w:div>
        <w:div w:id="714041878">
          <w:marLeft w:val="0"/>
          <w:marRight w:val="0"/>
          <w:marTop w:val="0"/>
          <w:marBottom w:val="0"/>
          <w:divBdr>
            <w:top w:val="none" w:sz="0" w:space="0" w:color="auto"/>
            <w:left w:val="none" w:sz="0" w:space="0" w:color="auto"/>
            <w:bottom w:val="none" w:sz="0" w:space="0" w:color="auto"/>
            <w:right w:val="none" w:sz="0" w:space="0" w:color="auto"/>
          </w:divBdr>
        </w:div>
        <w:div w:id="2070105531">
          <w:marLeft w:val="0"/>
          <w:marRight w:val="0"/>
          <w:marTop w:val="0"/>
          <w:marBottom w:val="0"/>
          <w:divBdr>
            <w:top w:val="none" w:sz="0" w:space="0" w:color="auto"/>
            <w:left w:val="none" w:sz="0" w:space="0" w:color="auto"/>
            <w:bottom w:val="none" w:sz="0" w:space="0" w:color="auto"/>
            <w:right w:val="none" w:sz="0" w:space="0" w:color="auto"/>
          </w:divBdr>
        </w:div>
        <w:div w:id="617487955">
          <w:marLeft w:val="0"/>
          <w:marRight w:val="0"/>
          <w:marTop w:val="0"/>
          <w:marBottom w:val="0"/>
          <w:divBdr>
            <w:top w:val="none" w:sz="0" w:space="0" w:color="auto"/>
            <w:left w:val="none" w:sz="0" w:space="0" w:color="auto"/>
            <w:bottom w:val="none" w:sz="0" w:space="0" w:color="auto"/>
            <w:right w:val="none" w:sz="0" w:space="0" w:color="auto"/>
          </w:divBdr>
        </w:div>
        <w:div w:id="1491403927">
          <w:marLeft w:val="0"/>
          <w:marRight w:val="0"/>
          <w:marTop w:val="0"/>
          <w:marBottom w:val="0"/>
          <w:divBdr>
            <w:top w:val="none" w:sz="0" w:space="0" w:color="auto"/>
            <w:left w:val="none" w:sz="0" w:space="0" w:color="auto"/>
            <w:bottom w:val="none" w:sz="0" w:space="0" w:color="auto"/>
            <w:right w:val="none" w:sz="0" w:space="0" w:color="auto"/>
          </w:divBdr>
        </w:div>
        <w:div w:id="338046559">
          <w:marLeft w:val="0"/>
          <w:marRight w:val="0"/>
          <w:marTop w:val="0"/>
          <w:marBottom w:val="0"/>
          <w:divBdr>
            <w:top w:val="none" w:sz="0" w:space="0" w:color="auto"/>
            <w:left w:val="none" w:sz="0" w:space="0" w:color="auto"/>
            <w:bottom w:val="none" w:sz="0" w:space="0" w:color="auto"/>
            <w:right w:val="none" w:sz="0" w:space="0" w:color="auto"/>
          </w:divBdr>
        </w:div>
        <w:div w:id="361169159">
          <w:marLeft w:val="0"/>
          <w:marRight w:val="0"/>
          <w:marTop w:val="0"/>
          <w:marBottom w:val="0"/>
          <w:divBdr>
            <w:top w:val="none" w:sz="0" w:space="0" w:color="auto"/>
            <w:left w:val="none" w:sz="0" w:space="0" w:color="auto"/>
            <w:bottom w:val="none" w:sz="0" w:space="0" w:color="auto"/>
            <w:right w:val="none" w:sz="0" w:space="0" w:color="auto"/>
          </w:divBdr>
        </w:div>
        <w:div w:id="1974481843">
          <w:marLeft w:val="0"/>
          <w:marRight w:val="0"/>
          <w:marTop w:val="0"/>
          <w:marBottom w:val="0"/>
          <w:divBdr>
            <w:top w:val="none" w:sz="0" w:space="0" w:color="auto"/>
            <w:left w:val="none" w:sz="0" w:space="0" w:color="auto"/>
            <w:bottom w:val="none" w:sz="0" w:space="0" w:color="auto"/>
            <w:right w:val="none" w:sz="0" w:space="0" w:color="auto"/>
          </w:divBdr>
        </w:div>
        <w:div w:id="1967082359">
          <w:marLeft w:val="0"/>
          <w:marRight w:val="0"/>
          <w:marTop w:val="0"/>
          <w:marBottom w:val="0"/>
          <w:divBdr>
            <w:top w:val="none" w:sz="0" w:space="0" w:color="auto"/>
            <w:left w:val="none" w:sz="0" w:space="0" w:color="auto"/>
            <w:bottom w:val="none" w:sz="0" w:space="0" w:color="auto"/>
            <w:right w:val="none" w:sz="0" w:space="0" w:color="auto"/>
          </w:divBdr>
        </w:div>
        <w:div w:id="1167673526">
          <w:marLeft w:val="0"/>
          <w:marRight w:val="0"/>
          <w:marTop w:val="0"/>
          <w:marBottom w:val="0"/>
          <w:divBdr>
            <w:top w:val="none" w:sz="0" w:space="0" w:color="auto"/>
            <w:left w:val="none" w:sz="0" w:space="0" w:color="auto"/>
            <w:bottom w:val="none" w:sz="0" w:space="0" w:color="auto"/>
            <w:right w:val="none" w:sz="0" w:space="0" w:color="auto"/>
          </w:divBdr>
        </w:div>
        <w:div w:id="400637026">
          <w:marLeft w:val="0"/>
          <w:marRight w:val="0"/>
          <w:marTop w:val="0"/>
          <w:marBottom w:val="0"/>
          <w:divBdr>
            <w:top w:val="none" w:sz="0" w:space="0" w:color="auto"/>
            <w:left w:val="none" w:sz="0" w:space="0" w:color="auto"/>
            <w:bottom w:val="none" w:sz="0" w:space="0" w:color="auto"/>
            <w:right w:val="none" w:sz="0" w:space="0" w:color="auto"/>
          </w:divBdr>
        </w:div>
        <w:div w:id="449476646">
          <w:marLeft w:val="0"/>
          <w:marRight w:val="0"/>
          <w:marTop w:val="0"/>
          <w:marBottom w:val="0"/>
          <w:divBdr>
            <w:top w:val="none" w:sz="0" w:space="0" w:color="auto"/>
            <w:left w:val="none" w:sz="0" w:space="0" w:color="auto"/>
            <w:bottom w:val="none" w:sz="0" w:space="0" w:color="auto"/>
            <w:right w:val="none" w:sz="0" w:space="0" w:color="auto"/>
          </w:divBdr>
        </w:div>
        <w:div w:id="1747997179">
          <w:marLeft w:val="0"/>
          <w:marRight w:val="0"/>
          <w:marTop w:val="0"/>
          <w:marBottom w:val="0"/>
          <w:divBdr>
            <w:top w:val="none" w:sz="0" w:space="0" w:color="auto"/>
            <w:left w:val="none" w:sz="0" w:space="0" w:color="auto"/>
            <w:bottom w:val="none" w:sz="0" w:space="0" w:color="auto"/>
            <w:right w:val="none" w:sz="0" w:space="0" w:color="auto"/>
          </w:divBdr>
        </w:div>
        <w:div w:id="832257216">
          <w:marLeft w:val="0"/>
          <w:marRight w:val="0"/>
          <w:marTop w:val="0"/>
          <w:marBottom w:val="0"/>
          <w:divBdr>
            <w:top w:val="none" w:sz="0" w:space="0" w:color="auto"/>
            <w:left w:val="none" w:sz="0" w:space="0" w:color="auto"/>
            <w:bottom w:val="none" w:sz="0" w:space="0" w:color="auto"/>
            <w:right w:val="none" w:sz="0" w:space="0" w:color="auto"/>
          </w:divBdr>
        </w:div>
        <w:div w:id="798838394">
          <w:marLeft w:val="0"/>
          <w:marRight w:val="0"/>
          <w:marTop w:val="0"/>
          <w:marBottom w:val="0"/>
          <w:divBdr>
            <w:top w:val="none" w:sz="0" w:space="0" w:color="auto"/>
            <w:left w:val="none" w:sz="0" w:space="0" w:color="auto"/>
            <w:bottom w:val="none" w:sz="0" w:space="0" w:color="auto"/>
            <w:right w:val="none" w:sz="0" w:space="0" w:color="auto"/>
          </w:divBdr>
        </w:div>
        <w:div w:id="1206329430">
          <w:marLeft w:val="0"/>
          <w:marRight w:val="0"/>
          <w:marTop w:val="0"/>
          <w:marBottom w:val="0"/>
          <w:divBdr>
            <w:top w:val="none" w:sz="0" w:space="0" w:color="auto"/>
            <w:left w:val="none" w:sz="0" w:space="0" w:color="auto"/>
            <w:bottom w:val="none" w:sz="0" w:space="0" w:color="auto"/>
            <w:right w:val="none" w:sz="0" w:space="0" w:color="auto"/>
          </w:divBdr>
        </w:div>
        <w:div w:id="514003337">
          <w:marLeft w:val="0"/>
          <w:marRight w:val="0"/>
          <w:marTop w:val="0"/>
          <w:marBottom w:val="0"/>
          <w:divBdr>
            <w:top w:val="none" w:sz="0" w:space="0" w:color="auto"/>
            <w:left w:val="none" w:sz="0" w:space="0" w:color="auto"/>
            <w:bottom w:val="none" w:sz="0" w:space="0" w:color="auto"/>
            <w:right w:val="none" w:sz="0" w:space="0" w:color="auto"/>
          </w:divBdr>
        </w:div>
        <w:div w:id="865142727">
          <w:marLeft w:val="0"/>
          <w:marRight w:val="0"/>
          <w:marTop w:val="0"/>
          <w:marBottom w:val="0"/>
          <w:divBdr>
            <w:top w:val="none" w:sz="0" w:space="0" w:color="auto"/>
            <w:left w:val="none" w:sz="0" w:space="0" w:color="auto"/>
            <w:bottom w:val="none" w:sz="0" w:space="0" w:color="auto"/>
            <w:right w:val="none" w:sz="0" w:space="0" w:color="auto"/>
          </w:divBdr>
        </w:div>
        <w:div w:id="1809930074">
          <w:marLeft w:val="0"/>
          <w:marRight w:val="0"/>
          <w:marTop w:val="0"/>
          <w:marBottom w:val="0"/>
          <w:divBdr>
            <w:top w:val="none" w:sz="0" w:space="0" w:color="auto"/>
            <w:left w:val="none" w:sz="0" w:space="0" w:color="auto"/>
            <w:bottom w:val="none" w:sz="0" w:space="0" w:color="auto"/>
            <w:right w:val="none" w:sz="0" w:space="0" w:color="auto"/>
          </w:divBdr>
        </w:div>
        <w:div w:id="979382398">
          <w:marLeft w:val="0"/>
          <w:marRight w:val="0"/>
          <w:marTop w:val="0"/>
          <w:marBottom w:val="0"/>
          <w:divBdr>
            <w:top w:val="none" w:sz="0" w:space="0" w:color="auto"/>
            <w:left w:val="none" w:sz="0" w:space="0" w:color="auto"/>
            <w:bottom w:val="none" w:sz="0" w:space="0" w:color="auto"/>
            <w:right w:val="none" w:sz="0" w:space="0" w:color="auto"/>
          </w:divBdr>
        </w:div>
        <w:div w:id="1522478288">
          <w:marLeft w:val="0"/>
          <w:marRight w:val="0"/>
          <w:marTop w:val="0"/>
          <w:marBottom w:val="0"/>
          <w:divBdr>
            <w:top w:val="none" w:sz="0" w:space="0" w:color="auto"/>
            <w:left w:val="none" w:sz="0" w:space="0" w:color="auto"/>
            <w:bottom w:val="none" w:sz="0" w:space="0" w:color="auto"/>
            <w:right w:val="none" w:sz="0" w:space="0" w:color="auto"/>
          </w:divBdr>
        </w:div>
        <w:div w:id="874922878">
          <w:marLeft w:val="0"/>
          <w:marRight w:val="0"/>
          <w:marTop w:val="0"/>
          <w:marBottom w:val="0"/>
          <w:divBdr>
            <w:top w:val="none" w:sz="0" w:space="0" w:color="auto"/>
            <w:left w:val="none" w:sz="0" w:space="0" w:color="auto"/>
            <w:bottom w:val="none" w:sz="0" w:space="0" w:color="auto"/>
            <w:right w:val="none" w:sz="0" w:space="0" w:color="auto"/>
          </w:divBdr>
        </w:div>
        <w:div w:id="1332298318">
          <w:marLeft w:val="0"/>
          <w:marRight w:val="0"/>
          <w:marTop w:val="0"/>
          <w:marBottom w:val="0"/>
          <w:divBdr>
            <w:top w:val="none" w:sz="0" w:space="0" w:color="auto"/>
            <w:left w:val="none" w:sz="0" w:space="0" w:color="auto"/>
            <w:bottom w:val="none" w:sz="0" w:space="0" w:color="auto"/>
            <w:right w:val="none" w:sz="0" w:space="0" w:color="auto"/>
          </w:divBdr>
        </w:div>
        <w:div w:id="1140414900">
          <w:marLeft w:val="0"/>
          <w:marRight w:val="0"/>
          <w:marTop w:val="0"/>
          <w:marBottom w:val="0"/>
          <w:divBdr>
            <w:top w:val="none" w:sz="0" w:space="0" w:color="auto"/>
            <w:left w:val="none" w:sz="0" w:space="0" w:color="auto"/>
            <w:bottom w:val="none" w:sz="0" w:space="0" w:color="auto"/>
            <w:right w:val="none" w:sz="0" w:space="0" w:color="auto"/>
          </w:divBdr>
        </w:div>
        <w:div w:id="26683861">
          <w:marLeft w:val="0"/>
          <w:marRight w:val="0"/>
          <w:marTop w:val="0"/>
          <w:marBottom w:val="0"/>
          <w:divBdr>
            <w:top w:val="none" w:sz="0" w:space="0" w:color="auto"/>
            <w:left w:val="none" w:sz="0" w:space="0" w:color="auto"/>
            <w:bottom w:val="none" w:sz="0" w:space="0" w:color="auto"/>
            <w:right w:val="none" w:sz="0" w:space="0" w:color="auto"/>
          </w:divBdr>
        </w:div>
        <w:div w:id="1640376277">
          <w:marLeft w:val="0"/>
          <w:marRight w:val="0"/>
          <w:marTop w:val="0"/>
          <w:marBottom w:val="0"/>
          <w:divBdr>
            <w:top w:val="none" w:sz="0" w:space="0" w:color="auto"/>
            <w:left w:val="none" w:sz="0" w:space="0" w:color="auto"/>
            <w:bottom w:val="none" w:sz="0" w:space="0" w:color="auto"/>
            <w:right w:val="none" w:sz="0" w:space="0" w:color="auto"/>
          </w:divBdr>
        </w:div>
        <w:div w:id="478695665">
          <w:marLeft w:val="0"/>
          <w:marRight w:val="0"/>
          <w:marTop w:val="0"/>
          <w:marBottom w:val="0"/>
          <w:divBdr>
            <w:top w:val="none" w:sz="0" w:space="0" w:color="auto"/>
            <w:left w:val="none" w:sz="0" w:space="0" w:color="auto"/>
            <w:bottom w:val="none" w:sz="0" w:space="0" w:color="auto"/>
            <w:right w:val="none" w:sz="0" w:space="0" w:color="auto"/>
          </w:divBdr>
        </w:div>
        <w:div w:id="1212494726">
          <w:marLeft w:val="0"/>
          <w:marRight w:val="0"/>
          <w:marTop w:val="0"/>
          <w:marBottom w:val="0"/>
          <w:divBdr>
            <w:top w:val="none" w:sz="0" w:space="0" w:color="auto"/>
            <w:left w:val="none" w:sz="0" w:space="0" w:color="auto"/>
            <w:bottom w:val="none" w:sz="0" w:space="0" w:color="auto"/>
            <w:right w:val="none" w:sz="0" w:space="0" w:color="auto"/>
          </w:divBdr>
        </w:div>
        <w:div w:id="953245116">
          <w:marLeft w:val="0"/>
          <w:marRight w:val="0"/>
          <w:marTop w:val="0"/>
          <w:marBottom w:val="0"/>
          <w:divBdr>
            <w:top w:val="none" w:sz="0" w:space="0" w:color="auto"/>
            <w:left w:val="none" w:sz="0" w:space="0" w:color="auto"/>
            <w:bottom w:val="none" w:sz="0" w:space="0" w:color="auto"/>
            <w:right w:val="none" w:sz="0" w:space="0" w:color="auto"/>
          </w:divBdr>
        </w:div>
        <w:div w:id="558983957">
          <w:marLeft w:val="0"/>
          <w:marRight w:val="0"/>
          <w:marTop w:val="0"/>
          <w:marBottom w:val="0"/>
          <w:divBdr>
            <w:top w:val="none" w:sz="0" w:space="0" w:color="auto"/>
            <w:left w:val="none" w:sz="0" w:space="0" w:color="auto"/>
            <w:bottom w:val="none" w:sz="0" w:space="0" w:color="auto"/>
            <w:right w:val="none" w:sz="0" w:space="0" w:color="auto"/>
          </w:divBdr>
        </w:div>
        <w:div w:id="610212217">
          <w:marLeft w:val="0"/>
          <w:marRight w:val="0"/>
          <w:marTop w:val="0"/>
          <w:marBottom w:val="0"/>
          <w:divBdr>
            <w:top w:val="none" w:sz="0" w:space="0" w:color="auto"/>
            <w:left w:val="none" w:sz="0" w:space="0" w:color="auto"/>
            <w:bottom w:val="none" w:sz="0" w:space="0" w:color="auto"/>
            <w:right w:val="none" w:sz="0" w:space="0" w:color="auto"/>
          </w:divBdr>
        </w:div>
        <w:div w:id="1216551680">
          <w:marLeft w:val="0"/>
          <w:marRight w:val="0"/>
          <w:marTop w:val="0"/>
          <w:marBottom w:val="0"/>
          <w:divBdr>
            <w:top w:val="none" w:sz="0" w:space="0" w:color="auto"/>
            <w:left w:val="none" w:sz="0" w:space="0" w:color="auto"/>
            <w:bottom w:val="none" w:sz="0" w:space="0" w:color="auto"/>
            <w:right w:val="none" w:sz="0" w:space="0" w:color="auto"/>
          </w:divBdr>
        </w:div>
        <w:div w:id="1577664221">
          <w:marLeft w:val="0"/>
          <w:marRight w:val="0"/>
          <w:marTop w:val="0"/>
          <w:marBottom w:val="0"/>
          <w:divBdr>
            <w:top w:val="none" w:sz="0" w:space="0" w:color="auto"/>
            <w:left w:val="none" w:sz="0" w:space="0" w:color="auto"/>
            <w:bottom w:val="none" w:sz="0" w:space="0" w:color="auto"/>
            <w:right w:val="none" w:sz="0" w:space="0" w:color="auto"/>
          </w:divBdr>
        </w:div>
        <w:div w:id="744231319">
          <w:marLeft w:val="0"/>
          <w:marRight w:val="0"/>
          <w:marTop w:val="0"/>
          <w:marBottom w:val="0"/>
          <w:divBdr>
            <w:top w:val="none" w:sz="0" w:space="0" w:color="auto"/>
            <w:left w:val="none" w:sz="0" w:space="0" w:color="auto"/>
            <w:bottom w:val="none" w:sz="0" w:space="0" w:color="auto"/>
            <w:right w:val="none" w:sz="0" w:space="0" w:color="auto"/>
          </w:divBdr>
        </w:div>
        <w:div w:id="1382440072">
          <w:marLeft w:val="0"/>
          <w:marRight w:val="0"/>
          <w:marTop w:val="0"/>
          <w:marBottom w:val="0"/>
          <w:divBdr>
            <w:top w:val="none" w:sz="0" w:space="0" w:color="auto"/>
            <w:left w:val="none" w:sz="0" w:space="0" w:color="auto"/>
            <w:bottom w:val="none" w:sz="0" w:space="0" w:color="auto"/>
            <w:right w:val="none" w:sz="0" w:space="0" w:color="auto"/>
          </w:divBdr>
        </w:div>
        <w:div w:id="2128348444">
          <w:marLeft w:val="0"/>
          <w:marRight w:val="0"/>
          <w:marTop w:val="0"/>
          <w:marBottom w:val="0"/>
          <w:divBdr>
            <w:top w:val="none" w:sz="0" w:space="0" w:color="auto"/>
            <w:left w:val="none" w:sz="0" w:space="0" w:color="auto"/>
            <w:bottom w:val="none" w:sz="0" w:space="0" w:color="auto"/>
            <w:right w:val="none" w:sz="0" w:space="0" w:color="auto"/>
          </w:divBdr>
        </w:div>
        <w:div w:id="294027204">
          <w:marLeft w:val="0"/>
          <w:marRight w:val="0"/>
          <w:marTop w:val="0"/>
          <w:marBottom w:val="0"/>
          <w:divBdr>
            <w:top w:val="none" w:sz="0" w:space="0" w:color="auto"/>
            <w:left w:val="none" w:sz="0" w:space="0" w:color="auto"/>
            <w:bottom w:val="none" w:sz="0" w:space="0" w:color="auto"/>
            <w:right w:val="none" w:sz="0" w:space="0" w:color="auto"/>
          </w:divBdr>
        </w:div>
        <w:div w:id="810831549">
          <w:marLeft w:val="0"/>
          <w:marRight w:val="0"/>
          <w:marTop w:val="0"/>
          <w:marBottom w:val="0"/>
          <w:divBdr>
            <w:top w:val="none" w:sz="0" w:space="0" w:color="auto"/>
            <w:left w:val="none" w:sz="0" w:space="0" w:color="auto"/>
            <w:bottom w:val="none" w:sz="0" w:space="0" w:color="auto"/>
            <w:right w:val="none" w:sz="0" w:space="0" w:color="auto"/>
          </w:divBdr>
        </w:div>
        <w:div w:id="1487160278">
          <w:marLeft w:val="0"/>
          <w:marRight w:val="0"/>
          <w:marTop w:val="0"/>
          <w:marBottom w:val="0"/>
          <w:divBdr>
            <w:top w:val="none" w:sz="0" w:space="0" w:color="auto"/>
            <w:left w:val="none" w:sz="0" w:space="0" w:color="auto"/>
            <w:bottom w:val="none" w:sz="0" w:space="0" w:color="auto"/>
            <w:right w:val="none" w:sz="0" w:space="0" w:color="auto"/>
          </w:divBdr>
        </w:div>
        <w:div w:id="1915625220">
          <w:marLeft w:val="0"/>
          <w:marRight w:val="0"/>
          <w:marTop w:val="0"/>
          <w:marBottom w:val="0"/>
          <w:divBdr>
            <w:top w:val="none" w:sz="0" w:space="0" w:color="auto"/>
            <w:left w:val="none" w:sz="0" w:space="0" w:color="auto"/>
            <w:bottom w:val="none" w:sz="0" w:space="0" w:color="auto"/>
            <w:right w:val="none" w:sz="0" w:space="0" w:color="auto"/>
          </w:divBdr>
        </w:div>
        <w:div w:id="1750544831">
          <w:marLeft w:val="0"/>
          <w:marRight w:val="0"/>
          <w:marTop w:val="0"/>
          <w:marBottom w:val="0"/>
          <w:divBdr>
            <w:top w:val="none" w:sz="0" w:space="0" w:color="auto"/>
            <w:left w:val="none" w:sz="0" w:space="0" w:color="auto"/>
            <w:bottom w:val="none" w:sz="0" w:space="0" w:color="auto"/>
            <w:right w:val="none" w:sz="0" w:space="0" w:color="auto"/>
          </w:divBdr>
        </w:div>
        <w:div w:id="329600905">
          <w:marLeft w:val="0"/>
          <w:marRight w:val="0"/>
          <w:marTop w:val="0"/>
          <w:marBottom w:val="0"/>
          <w:divBdr>
            <w:top w:val="none" w:sz="0" w:space="0" w:color="auto"/>
            <w:left w:val="none" w:sz="0" w:space="0" w:color="auto"/>
            <w:bottom w:val="none" w:sz="0" w:space="0" w:color="auto"/>
            <w:right w:val="none" w:sz="0" w:space="0" w:color="auto"/>
          </w:divBdr>
        </w:div>
        <w:div w:id="1599556191">
          <w:marLeft w:val="0"/>
          <w:marRight w:val="0"/>
          <w:marTop w:val="0"/>
          <w:marBottom w:val="0"/>
          <w:divBdr>
            <w:top w:val="none" w:sz="0" w:space="0" w:color="auto"/>
            <w:left w:val="none" w:sz="0" w:space="0" w:color="auto"/>
            <w:bottom w:val="none" w:sz="0" w:space="0" w:color="auto"/>
            <w:right w:val="none" w:sz="0" w:space="0" w:color="auto"/>
          </w:divBdr>
        </w:div>
        <w:div w:id="837305785">
          <w:marLeft w:val="0"/>
          <w:marRight w:val="0"/>
          <w:marTop w:val="0"/>
          <w:marBottom w:val="0"/>
          <w:divBdr>
            <w:top w:val="none" w:sz="0" w:space="0" w:color="auto"/>
            <w:left w:val="none" w:sz="0" w:space="0" w:color="auto"/>
            <w:bottom w:val="none" w:sz="0" w:space="0" w:color="auto"/>
            <w:right w:val="none" w:sz="0" w:space="0" w:color="auto"/>
          </w:divBdr>
        </w:div>
        <w:div w:id="1809013450">
          <w:marLeft w:val="0"/>
          <w:marRight w:val="0"/>
          <w:marTop w:val="0"/>
          <w:marBottom w:val="0"/>
          <w:divBdr>
            <w:top w:val="none" w:sz="0" w:space="0" w:color="auto"/>
            <w:left w:val="none" w:sz="0" w:space="0" w:color="auto"/>
            <w:bottom w:val="none" w:sz="0" w:space="0" w:color="auto"/>
            <w:right w:val="none" w:sz="0" w:space="0" w:color="auto"/>
          </w:divBdr>
        </w:div>
        <w:div w:id="142895496">
          <w:marLeft w:val="0"/>
          <w:marRight w:val="0"/>
          <w:marTop w:val="0"/>
          <w:marBottom w:val="0"/>
          <w:divBdr>
            <w:top w:val="none" w:sz="0" w:space="0" w:color="auto"/>
            <w:left w:val="none" w:sz="0" w:space="0" w:color="auto"/>
            <w:bottom w:val="none" w:sz="0" w:space="0" w:color="auto"/>
            <w:right w:val="none" w:sz="0" w:space="0" w:color="auto"/>
          </w:divBdr>
        </w:div>
        <w:div w:id="909771535">
          <w:marLeft w:val="0"/>
          <w:marRight w:val="0"/>
          <w:marTop w:val="0"/>
          <w:marBottom w:val="0"/>
          <w:divBdr>
            <w:top w:val="none" w:sz="0" w:space="0" w:color="auto"/>
            <w:left w:val="none" w:sz="0" w:space="0" w:color="auto"/>
            <w:bottom w:val="none" w:sz="0" w:space="0" w:color="auto"/>
            <w:right w:val="none" w:sz="0" w:space="0" w:color="auto"/>
          </w:divBdr>
        </w:div>
        <w:div w:id="1340347774">
          <w:marLeft w:val="0"/>
          <w:marRight w:val="0"/>
          <w:marTop w:val="0"/>
          <w:marBottom w:val="0"/>
          <w:divBdr>
            <w:top w:val="none" w:sz="0" w:space="0" w:color="auto"/>
            <w:left w:val="none" w:sz="0" w:space="0" w:color="auto"/>
            <w:bottom w:val="none" w:sz="0" w:space="0" w:color="auto"/>
            <w:right w:val="none" w:sz="0" w:space="0" w:color="auto"/>
          </w:divBdr>
        </w:div>
        <w:div w:id="43019950">
          <w:marLeft w:val="0"/>
          <w:marRight w:val="0"/>
          <w:marTop w:val="0"/>
          <w:marBottom w:val="0"/>
          <w:divBdr>
            <w:top w:val="none" w:sz="0" w:space="0" w:color="auto"/>
            <w:left w:val="none" w:sz="0" w:space="0" w:color="auto"/>
            <w:bottom w:val="none" w:sz="0" w:space="0" w:color="auto"/>
            <w:right w:val="none" w:sz="0" w:space="0" w:color="auto"/>
          </w:divBdr>
        </w:div>
        <w:div w:id="589044395">
          <w:marLeft w:val="0"/>
          <w:marRight w:val="0"/>
          <w:marTop w:val="0"/>
          <w:marBottom w:val="0"/>
          <w:divBdr>
            <w:top w:val="none" w:sz="0" w:space="0" w:color="auto"/>
            <w:left w:val="none" w:sz="0" w:space="0" w:color="auto"/>
            <w:bottom w:val="none" w:sz="0" w:space="0" w:color="auto"/>
            <w:right w:val="none" w:sz="0" w:space="0" w:color="auto"/>
          </w:divBdr>
        </w:div>
        <w:div w:id="427586135">
          <w:marLeft w:val="0"/>
          <w:marRight w:val="0"/>
          <w:marTop w:val="0"/>
          <w:marBottom w:val="0"/>
          <w:divBdr>
            <w:top w:val="none" w:sz="0" w:space="0" w:color="auto"/>
            <w:left w:val="none" w:sz="0" w:space="0" w:color="auto"/>
            <w:bottom w:val="none" w:sz="0" w:space="0" w:color="auto"/>
            <w:right w:val="none" w:sz="0" w:space="0" w:color="auto"/>
          </w:divBdr>
        </w:div>
        <w:div w:id="547566791">
          <w:marLeft w:val="0"/>
          <w:marRight w:val="0"/>
          <w:marTop w:val="0"/>
          <w:marBottom w:val="0"/>
          <w:divBdr>
            <w:top w:val="none" w:sz="0" w:space="0" w:color="auto"/>
            <w:left w:val="none" w:sz="0" w:space="0" w:color="auto"/>
            <w:bottom w:val="none" w:sz="0" w:space="0" w:color="auto"/>
            <w:right w:val="none" w:sz="0" w:space="0" w:color="auto"/>
          </w:divBdr>
        </w:div>
        <w:div w:id="1312634709">
          <w:marLeft w:val="0"/>
          <w:marRight w:val="0"/>
          <w:marTop w:val="0"/>
          <w:marBottom w:val="0"/>
          <w:divBdr>
            <w:top w:val="none" w:sz="0" w:space="0" w:color="auto"/>
            <w:left w:val="none" w:sz="0" w:space="0" w:color="auto"/>
            <w:bottom w:val="none" w:sz="0" w:space="0" w:color="auto"/>
            <w:right w:val="none" w:sz="0" w:space="0" w:color="auto"/>
          </w:divBdr>
        </w:div>
        <w:div w:id="1628706530">
          <w:marLeft w:val="0"/>
          <w:marRight w:val="0"/>
          <w:marTop w:val="0"/>
          <w:marBottom w:val="0"/>
          <w:divBdr>
            <w:top w:val="none" w:sz="0" w:space="0" w:color="auto"/>
            <w:left w:val="none" w:sz="0" w:space="0" w:color="auto"/>
            <w:bottom w:val="none" w:sz="0" w:space="0" w:color="auto"/>
            <w:right w:val="none" w:sz="0" w:space="0" w:color="auto"/>
          </w:divBdr>
        </w:div>
        <w:div w:id="2045904983">
          <w:marLeft w:val="0"/>
          <w:marRight w:val="0"/>
          <w:marTop w:val="0"/>
          <w:marBottom w:val="0"/>
          <w:divBdr>
            <w:top w:val="none" w:sz="0" w:space="0" w:color="auto"/>
            <w:left w:val="none" w:sz="0" w:space="0" w:color="auto"/>
            <w:bottom w:val="none" w:sz="0" w:space="0" w:color="auto"/>
            <w:right w:val="none" w:sz="0" w:space="0" w:color="auto"/>
          </w:divBdr>
        </w:div>
        <w:div w:id="80299012">
          <w:marLeft w:val="0"/>
          <w:marRight w:val="0"/>
          <w:marTop w:val="0"/>
          <w:marBottom w:val="0"/>
          <w:divBdr>
            <w:top w:val="none" w:sz="0" w:space="0" w:color="auto"/>
            <w:left w:val="none" w:sz="0" w:space="0" w:color="auto"/>
            <w:bottom w:val="none" w:sz="0" w:space="0" w:color="auto"/>
            <w:right w:val="none" w:sz="0" w:space="0" w:color="auto"/>
          </w:divBdr>
        </w:div>
        <w:div w:id="1596283418">
          <w:marLeft w:val="0"/>
          <w:marRight w:val="0"/>
          <w:marTop w:val="0"/>
          <w:marBottom w:val="0"/>
          <w:divBdr>
            <w:top w:val="none" w:sz="0" w:space="0" w:color="auto"/>
            <w:left w:val="none" w:sz="0" w:space="0" w:color="auto"/>
            <w:bottom w:val="none" w:sz="0" w:space="0" w:color="auto"/>
            <w:right w:val="none" w:sz="0" w:space="0" w:color="auto"/>
          </w:divBdr>
        </w:div>
        <w:div w:id="789669035">
          <w:marLeft w:val="0"/>
          <w:marRight w:val="0"/>
          <w:marTop w:val="0"/>
          <w:marBottom w:val="0"/>
          <w:divBdr>
            <w:top w:val="none" w:sz="0" w:space="0" w:color="auto"/>
            <w:left w:val="none" w:sz="0" w:space="0" w:color="auto"/>
            <w:bottom w:val="none" w:sz="0" w:space="0" w:color="auto"/>
            <w:right w:val="none" w:sz="0" w:space="0" w:color="auto"/>
          </w:divBdr>
        </w:div>
        <w:div w:id="175578183">
          <w:marLeft w:val="0"/>
          <w:marRight w:val="0"/>
          <w:marTop w:val="0"/>
          <w:marBottom w:val="0"/>
          <w:divBdr>
            <w:top w:val="none" w:sz="0" w:space="0" w:color="auto"/>
            <w:left w:val="none" w:sz="0" w:space="0" w:color="auto"/>
            <w:bottom w:val="none" w:sz="0" w:space="0" w:color="auto"/>
            <w:right w:val="none" w:sz="0" w:space="0" w:color="auto"/>
          </w:divBdr>
        </w:div>
        <w:div w:id="1462722515">
          <w:marLeft w:val="0"/>
          <w:marRight w:val="0"/>
          <w:marTop w:val="0"/>
          <w:marBottom w:val="0"/>
          <w:divBdr>
            <w:top w:val="none" w:sz="0" w:space="0" w:color="auto"/>
            <w:left w:val="none" w:sz="0" w:space="0" w:color="auto"/>
            <w:bottom w:val="none" w:sz="0" w:space="0" w:color="auto"/>
            <w:right w:val="none" w:sz="0" w:space="0" w:color="auto"/>
          </w:divBdr>
        </w:div>
        <w:div w:id="1286158190">
          <w:marLeft w:val="0"/>
          <w:marRight w:val="0"/>
          <w:marTop w:val="0"/>
          <w:marBottom w:val="0"/>
          <w:divBdr>
            <w:top w:val="none" w:sz="0" w:space="0" w:color="auto"/>
            <w:left w:val="none" w:sz="0" w:space="0" w:color="auto"/>
            <w:bottom w:val="none" w:sz="0" w:space="0" w:color="auto"/>
            <w:right w:val="none" w:sz="0" w:space="0" w:color="auto"/>
          </w:divBdr>
        </w:div>
        <w:div w:id="236599083">
          <w:marLeft w:val="0"/>
          <w:marRight w:val="0"/>
          <w:marTop w:val="0"/>
          <w:marBottom w:val="0"/>
          <w:divBdr>
            <w:top w:val="none" w:sz="0" w:space="0" w:color="auto"/>
            <w:left w:val="none" w:sz="0" w:space="0" w:color="auto"/>
            <w:bottom w:val="none" w:sz="0" w:space="0" w:color="auto"/>
            <w:right w:val="none" w:sz="0" w:space="0" w:color="auto"/>
          </w:divBdr>
        </w:div>
        <w:div w:id="2027902175">
          <w:marLeft w:val="0"/>
          <w:marRight w:val="0"/>
          <w:marTop w:val="0"/>
          <w:marBottom w:val="0"/>
          <w:divBdr>
            <w:top w:val="none" w:sz="0" w:space="0" w:color="auto"/>
            <w:left w:val="none" w:sz="0" w:space="0" w:color="auto"/>
            <w:bottom w:val="none" w:sz="0" w:space="0" w:color="auto"/>
            <w:right w:val="none" w:sz="0" w:space="0" w:color="auto"/>
          </w:divBdr>
        </w:div>
        <w:div w:id="454059090">
          <w:marLeft w:val="0"/>
          <w:marRight w:val="0"/>
          <w:marTop w:val="0"/>
          <w:marBottom w:val="0"/>
          <w:divBdr>
            <w:top w:val="none" w:sz="0" w:space="0" w:color="auto"/>
            <w:left w:val="none" w:sz="0" w:space="0" w:color="auto"/>
            <w:bottom w:val="none" w:sz="0" w:space="0" w:color="auto"/>
            <w:right w:val="none" w:sz="0" w:space="0" w:color="auto"/>
          </w:divBdr>
        </w:div>
        <w:div w:id="1057123885">
          <w:marLeft w:val="0"/>
          <w:marRight w:val="0"/>
          <w:marTop w:val="0"/>
          <w:marBottom w:val="0"/>
          <w:divBdr>
            <w:top w:val="none" w:sz="0" w:space="0" w:color="auto"/>
            <w:left w:val="none" w:sz="0" w:space="0" w:color="auto"/>
            <w:bottom w:val="none" w:sz="0" w:space="0" w:color="auto"/>
            <w:right w:val="none" w:sz="0" w:space="0" w:color="auto"/>
          </w:divBdr>
        </w:div>
        <w:div w:id="1604651360">
          <w:marLeft w:val="0"/>
          <w:marRight w:val="0"/>
          <w:marTop w:val="0"/>
          <w:marBottom w:val="0"/>
          <w:divBdr>
            <w:top w:val="none" w:sz="0" w:space="0" w:color="auto"/>
            <w:left w:val="none" w:sz="0" w:space="0" w:color="auto"/>
            <w:bottom w:val="none" w:sz="0" w:space="0" w:color="auto"/>
            <w:right w:val="none" w:sz="0" w:space="0" w:color="auto"/>
          </w:divBdr>
        </w:div>
        <w:div w:id="786193279">
          <w:marLeft w:val="0"/>
          <w:marRight w:val="0"/>
          <w:marTop w:val="0"/>
          <w:marBottom w:val="0"/>
          <w:divBdr>
            <w:top w:val="none" w:sz="0" w:space="0" w:color="auto"/>
            <w:left w:val="none" w:sz="0" w:space="0" w:color="auto"/>
            <w:bottom w:val="none" w:sz="0" w:space="0" w:color="auto"/>
            <w:right w:val="none" w:sz="0" w:space="0" w:color="auto"/>
          </w:divBdr>
        </w:div>
        <w:div w:id="740565286">
          <w:marLeft w:val="0"/>
          <w:marRight w:val="0"/>
          <w:marTop w:val="0"/>
          <w:marBottom w:val="0"/>
          <w:divBdr>
            <w:top w:val="none" w:sz="0" w:space="0" w:color="auto"/>
            <w:left w:val="none" w:sz="0" w:space="0" w:color="auto"/>
            <w:bottom w:val="none" w:sz="0" w:space="0" w:color="auto"/>
            <w:right w:val="none" w:sz="0" w:space="0" w:color="auto"/>
          </w:divBdr>
        </w:div>
        <w:div w:id="1343976252">
          <w:marLeft w:val="0"/>
          <w:marRight w:val="0"/>
          <w:marTop w:val="0"/>
          <w:marBottom w:val="0"/>
          <w:divBdr>
            <w:top w:val="none" w:sz="0" w:space="0" w:color="auto"/>
            <w:left w:val="none" w:sz="0" w:space="0" w:color="auto"/>
            <w:bottom w:val="none" w:sz="0" w:space="0" w:color="auto"/>
            <w:right w:val="none" w:sz="0" w:space="0" w:color="auto"/>
          </w:divBdr>
        </w:div>
        <w:div w:id="1884094647">
          <w:marLeft w:val="0"/>
          <w:marRight w:val="0"/>
          <w:marTop w:val="0"/>
          <w:marBottom w:val="0"/>
          <w:divBdr>
            <w:top w:val="none" w:sz="0" w:space="0" w:color="auto"/>
            <w:left w:val="none" w:sz="0" w:space="0" w:color="auto"/>
            <w:bottom w:val="none" w:sz="0" w:space="0" w:color="auto"/>
            <w:right w:val="none" w:sz="0" w:space="0" w:color="auto"/>
          </w:divBdr>
        </w:div>
        <w:div w:id="2035643154">
          <w:marLeft w:val="0"/>
          <w:marRight w:val="0"/>
          <w:marTop w:val="0"/>
          <w:marBottom w:val="0"/>
          <w:divBdr>
            <w:top w:val="none" w:sz="0" w:space="0" w:color="auto"/>
            <w:left w:val="none" w:sz="0" w:space="0" w:color="auto"/>
            <w:bottom w:val="none" w:sz="0" w:space="0" w:color="auto"/>
            <w:right w:val="none" w:sz="0" w:space="0" w:color="auto"/>
          </w:divBdr>
        </w:div>
        <w:div w:id="596326763">
          <w:marLeft w:val="0"/>
          <w:marRight w:val="0"/>
          <w:marTop w:val="0"/>
          <w:marBottom w:val="0"/>
          <w:divBdr>
            <w:top w:val="none" w:sz="0" w:space="0" w:color="auto"/>
            <w:left w:val="none" w:sz="0" w:space="0" w:color="auto"/>
            <w:bottom w:val="none" w:sz="0" w:space="0" w:color="auto"/>
            <w:right w:val="none" w:sz="0" w:space="0" w:color="auto"/>
          </w:divBdr>
        </w:div>
        <w:div w:id="1269199124">
          <w:marLeft w:val="0"/>
          <w:marRight w:val="0"/>
          <w:marTop w:val="0"/>
          <w:marBottom w:val="0"/>
          <w:divBdr>
            <w:top w:val="none" w:sz="0" w:space="0" w:color="auto"/>
            <w:left w:val="none" w:sz="0" w:space="0" w:color="auto"/>
            <w:bottom w:val="none" w:sz="0" w:space="0" w:color="auto"/>
            <w:right w:val="none" w:sz="0" w:space="0" w:color="auto"/>
          </w:divBdr>
        </w:div>
        <w:div w:id="793406634">
          <w:marLeft w:val="0"/>
          <w:marRight w:val="0"/>
          <w:marTop w:val="0"/>
          <w:marBottom w:val="0"/>
          <w:divBdr>
            <w:top w:val="none" w:sz="0" w:space="0" w:color="auto"/>
            <w:left w:val="none" w:sz="0" w:space="0" w:color="auto"/>
            <w:bottom w:val="none" w:sz="0" w:space="0" w:color="auto"/>
            <w:right w:val="none" w:sz="0" w:space="0" w:color="auto"/>
          </w:divBdr>
        </w:div>
        <w:div w:id="1319581064">
          <w:marLeft w:val="0"/>
          <w:marRight w:val="0"/>
          <w:marTop w:val="0"/>
          <w:marBottom w:val="0"/>
          <w:divBdr>
            <w:top w:val="none" w:sz="0" w:space="0" w:color="auto"/>
            <w:left w:val="none" w:sz="0" w:space="0" w:color="auto"/>
            <w:bottom w:val="none" w:sz="0" w:space="0" w:color="auto"/>
            <w:right w:val="none" w:sz="0" w:space="0" w:color="auto"/>
          </w:divBdr>
        </w:div>
        <w:div w:id="1164197792">
          <w:marLeft w:val="0"/>
          <w:marRight w:val="0"/>
          <w:marTop w:val="0"/>
          <w:marBottom w:val="0"/>
          <w:divBdr>
            <w:top w:val="none" w:sz="0" w:space="0" w:color="auto"/>
            <w:left w:val="none" w:sz="0" w:space="0" w:color="auto"/>
            <w:bottom w:val="none" w:sz="0" w:space="0" w:color="auto"/>
            <w:right w:val="none" w:sz="0" w:space="0" w:color="auto"/>
          </w:divBdr>
        </w:div>
        <w:div w:id="2141990856">
          <w:marLeft w:val="0"/>
          <w:marRight w:val="0"/>
          <w:marTop w:val="0"/>
          <w:marBottom w:val="0"/>
          <w:divBdr>
            <w:top w:val="none" w:sz="0" w:space="0" w:color="auto"/>
            <w:left w:val="none" w:sz="0" w:space="0" w:color="auto"/>
            <w:bottom w:val="none" w:sz="0" w:space="0" w:color="auto"/>
            <w:right w:val="none" w:sz="0" w:space="0" w:color="auto"/>
          </w:divBdr>
        </w:div>
        <w:div w:id="879241245">
          <w:marLeft w:val="0"/>
          <w:marRight w:val="0"/>
          <w:marTop w:val="0"/>
          <w:marBottom w:val="0"/>
          <w:divBdr>
            <w:top w:val="none" w:sz="0" w:space="0" w:color="auto"/>
            <w:left w:val="none" w:sz="0" w:space="0" w:color="auto"/>
            <w:bottom w:val="none" w:sz="0" w:space="0" w:color="auto"/>
            <w:right w:val="none" w:sz="0" w:space="0" w:color="auto"/>
          </w:divBdr>
        </w:div>
        <w:div w:id="41641683">
          <w:marLeft w:val="0"/>
          <w:marRight w:val="0"/>
          <w:marTop w:val="0"/>
          <w:marBottom w:val="0"/>
          <w:divBdr>
            <w:top w:val="none" w:sz="0" w:space="0" w:color="auto"/>
            <w:left w:val="none" w:sz="0" w:space="0" w:color="auto"/>
            <w:bottom w:val="none" w:sz="0" w:space="0" w:color="auto"/>
            <w:right w:val="none" w:sz="0" w:space="0" w:color="auto"/>
          </w:divBdr>
        </w:div>
        <w:div w:id="1140150519">
          <w:marLeft w:val="0"/>
          <w:marRight w:val="0"/>
          <w:marTop w:val="0"/>
          <w:marBottom w:val="0"/>
          <w:divBdr>
            <w:top w:val="none" w:sz="0" w:space="0" w:color="auto"/>
            <w:left w:val="none" w:sz="0" w:space="0" w:color="auto"/>
            <w:bottom w:val="none" w:sz="0" w:space="0" w:color="auto"/>
            <w:right w:val="none" w:sz="0" w:space="0" w:color="auto"/>
          </w:divBdr>
        </w:div>
        <w:div w:id="872770132">
          <w:marLeft w:val="0"/>
          <w:marRight w:val="0"/>
          <w:marTop w:val="0"/>
          <w:marBottom w:val="0"/>
          <w:divBdr>
            <w:top w:val="none" w:sz="0" w:space="0" w:color="auto"/>
            <w:left w:val="none" w:sz="0" w:space="0" w:color="auto"/>
            <w:bottom w:val="none" w:sz="0" w:space="0" w:color="auto"/>
            <w:right w:val="none" w:sz="0" w:space="0" w:color="auto"/>
          </w:divBdr>
        </w:div>
        <w:div w:id="847602375">
          <w:marLeft w:val="0"/>
          <w:marRight w:val="0"/>
          <w:marTop w:val="0"/>
          <w:marBottom w:val="0"/>
          <w:divBdr>
            <w:top w:val="none" w:sz="0" w:space="0" w:color="auto"/>
            <w:left w:val="none" w:sz="0" w:space="0" w:color="auto"/>
            <w:bottom w:val="none" w:sz="0" w:space="0" w:color="auto"/>
            <w:right w:val="none" w:sz="0" w:space="0" w:color="auto"/>
          </w:divBdr>
        </w:div>
        <w:div w:id="555359268">
          <w:marLeft w:val="0"/>
          <w:marRight w:val="0"/>
          <w:marTop w:val="0"/>
          <w:marBottom w:val="0"/>
          <w:divBdr>
            <w:top w:val="none" w:sz="0" w:space="0" w:color="auto"/>
            <w:left w:val="none" w:sz="0" w:space="0" w:color="auto"/>
            <w:bottom w:val="none" w:sz="0" w:space="0" w:color="auto"/>
            <w:right w:val="none" w:sz="0" w:space="0" w:color="auto"/>
          </w:divBdr>
        </w:div>
        <w:div w:id="351688732">
          <w:marLeft w:val="0"/>
          <w:marRight w:val="0"/>
          <w:marTop w:val="0"/>
          <w:marBottom w:val="0"/>
          <w:divBdr>
            <w:top w:val="none" w:sz="0" w:space="0" w:color="auto"/>
            <w:left w:val="none" w:sz="0" w:space="0" w:color="auto"/>
            <w:bottom w:val="none" w:sz="0" w:space="0" w:color="auto"/>
            <w:right w:val="none" w:sz="0" w:space="0" w:color="auto"/>
          </w:divBdr>
        </w:div>
        <w:div w:id="1399523830">
          <w:marLeft w:val="0"/>
          <w:marRight w:val="0"/>
          <w:marTop w:val="0"/>
          <w:marBottom w:val="0"/>
          <w:divBdr>
            <w:top w:val="none" w:sz="0" w:space="0" w:color="auto"/>
            <w:left w:val="none" w:sz="0" w:space="0" w:color="auto"/>
            <w:bottom w:val="none" w:sz="0" w:space="0" w:color="auto"/>
            <w:right w:val="none" w:sz="0" w:space="0" w:color="auto"/>
          </w:divBdr>
        </w:div>
        <w:div w:id="634483595">
          <w:marLeft w:val="0"/>
          <w:marRight w:val="0"/>
          <w:marTop w:val="0"/>
          <w:marBottom w:val="0"/>
          <w:divBdr>
            <w:top w:val="none" w:sz="0" w:space="0" w:color="auto"/>
            <w:left w:val="none" w:sz="0" w:space="0" w:color="auto"/>
            <w:bottom w:val="none" w:sz="0" w:space="0" w:color="auto"/>
            <w:right w:val="none" w:sz="0" w:space="0" w:color="auto"/>
          </w:divBdr>
        </w:div>
        <w:div w:id="1385713167">
          <w:marLeft w:val="0"/>
          <w:marRight w:val="0"/>
          <w:marTop w:val="0"/>
          <w:marBottom w:val="0"/>
          <w:divBdr>
            <w:top w:val="none" w:sz="0" w:space="0" w:color="auto"/>
            <w:left w:val="none" w:sz="0" w:space="0" w:color="auto"/>
            <w:bottom w:val="none" w:sz="0" w:space="0" w:color="auto"/>
            <w:right w:val="none" w:sz="0" w:space="0" w:color="auto"/>
          </w:divBdr>
        </w:div>
        <w:div w:id="698699659">
          <w:marLeft w:val="0"/>
          <w:marRight w:val="0"/>
          <w:marTop w:val="0"/>
          <w:marBottom w:val="0"/>
          <w:divBdr>
            <w:top w:val="none" w:sz="0" w:space="0" w:color="auto"/>
            <w:left w:val="none" w:sz="0" w:space="0" w:color="auto"/>
            <w:bottom w:val="none" w:sz="0" w:space="0" w:color="auto"/>
            <w:right w:val="none" w:sz="0" w:space="0" w:color="auto"/>
          </w:divBdr>
        </w:div>
        <w:div w:id="508834769">
          <w:marLeft w:val="0"/>
          <w:marRight w:val="0"/>
          <w:marTop w:val="0"/>
          <w:marBottom w:val="0"/>
          <w:divBdr>
            <w:top w:val="none" w:sz="0" w:space="0" w:color="auto"/>
            <w:left w:val="none" w:sz="0" w:space="0" w:color="auto"/>
            <w:bottom w:val="none" w:sz="0" w:space="0" w:color="auto"/>
            <w:right w:val="none" w:sz="0" w:space="0" w:color="auto"/>
          </w:divBdr>
        </w:div>
        <w:div w:id="2133478132">
          <w:marLeft w:val="0"/>
          <w:marRight w:val="0"/>
          <w:marTop w:val="0"/>
          <w:marBottom w:val="0"/>
          <w:divBdr>
            <w:top w:val="none" w:sz="0" w:space="0" w:color="auto"/>
            <w:left w:val="none" w:sz="0" w:space="0" w:color="auto"/>
            <w:bottom w:val="none" w:sz="0" w:space="0" w:color="auto"/>
            <w:right w:val="none" w:sz="0" w:space="0" w:color="auto"/>
          </w:divBdr>
        </w:div>
        <w:div w:id="251477897">
          <w:marLeft w:val="0"/>
          <w:marRight w:val="0"/>
          <w:marTop w:val="0"/>
          <w:marBottom w:val="0"/>
          <w:divBdr>
            <w:top w:val="none" w:sz="0" w:space="0" w:color="auto"/>
            <w:left w:val="none" w:sz="0" w:space="0" w:color="auto"/>
            <w:bottom w:val="none" w:sz="0" w:space="0" w:color="auto"/>
            <w:right w:val="none" w:sz="0" w:space="0" w:color="auto"/>
          </w:divBdr>
        </w:div>
        <w:div w:id="217938613">
          <w:marLeft w:val="0"/>
          <w:marRight w:val="0"/>
          <w:marTop w:val="0"/>
          <w:marBottom w:val="0"/>
          <w:divBdr>
            <w:top w:val="none" w:sz="0" w:space="0" w:color="auto"/>
            <w:left w:val="none" w:sz="0" w:space="0" w:color="auto"/>
            <w:bottom w:val="none" w:sz="0" w:space="0" w:color="auto"/>
            <w:right w:val="none" w:sz="0" w:space="0" w:color="auto"/>
          </w:divBdr>
        </w:div>
        <w:div w:id="377706502">
          <w:marLeft w:val="0"/>
          <w:marRight w:val="0"/>
          <w:marTop w:val="0"/>
          <w:marBottom w:val="0"/>
          <w:divBdr>
            <w:top w:val="none" w:sz="0" w:space="0" w:color="auto"/>
            <w:left w:val="none" w:sz="0" w:space="0" w:color="auto"/>
            <w:bottom w:val="none" w:sz="0" w:space="0" w:color="auto"/>
            <w:right w:val="none" w:sz="0" w:space="0" w:color="auto"/>
          </w:divBdr>
        </w:div>
        <w:div w:id="1997100706">
          <w:marLeft w:val="0"/>
          <w:marRight w:val="0"/>
          <w:marTop w:val="0"/>
          <w:marBottom w:val="0"/>
          <w:divBdr>
            <w:top w:val="none" w:sz="0" w:space="0" w:color="auto"/>
            <w:left w:val="none" w:sz="0" w:space="0" w:color="auto"/>
            <w:bottom w:val="none" w:sz="0" w:space="0" w:color="auto"/>
            <w:right w:val="none" w:sz="0" w:space="0" w:color="auto"/>
          </w:divBdr>
        </w:div>
        <w:div w:id="360517879">
          <w:marLeft w:val="0"/>
          <w:marRight w:val="0"/>
          <w:marTop w:val="0"/>
          <w:marBottom w:val="0"/>
          <w:divBdr>
            <w:top w:val="none" w:sz="0" w:space="0" w:color="auto"/>
            <w:left w:val="none" w:sz="0" w:space="0" w:color="auto"/>
            <w:bottom w:val="none" w:sz="0" w:space="0" w:color="auto"/>
            <w:right w:val="none" w:sz="0" w:space="0" w:color="auto"/>
          </w:divBdr>
        </w:div>
        <w:div w:id="1516773734">
          <w:marLeft w:val="0"/>
          <w:marRight w:val="0"/>
          <w:marTop w:val="0"/>
          <w:marBottom w:val="0"/>
          <w:divBdr>
            <w:top w:val="none" w:sz="0" w:space="0" w:color="auto"/>
            <w:left w:val="none" w:sz="0" w:space="0" w:color="auto"/>
            <w:bottom w:val="none" w:sz="0" w:space="0" w:color="auto"/>
            <w:right w:val="none" w:sz="0" w:space="0" w:color="auto"/>
          </w:divBdr>
        </w:div>
        <w:div w:id="1525828205">
          <w:marLeft w:val="0"/>
          <w:marRight w:val="0"/>
          <w:marTop w:val="0"/>
          <w:marBottom w:val="0"/>
          <w:divBdr>
            <w:top w:val="none" w:sz="0" w:space="0" w:color="auto"/>
            <w:left w:val="none" w:sz="0" w:space="0" w:color="auto"/>
            <w:bottom w:val="none" w:sz="0" w:space="0" w:color="auto"/>
            <w:right w:val="none" w:sz="0" w:space="0" w:color="auto"/>
          </w:divBdr>
        </w:div>
        <w:div w:id="1336569200">
          <w:marLeft w:val="0"/>
          <w:marRight w:val="0"/>
          <w:marTop w:val="0"/>
          <w:marBottom w:val="0"/>
          <w:divBdr>
            <w:top w:val="none" w:sz="0" w:space="0" w:color="auto"/>
            <w:left w:val="none" w:sz="0" w:space="0" w:color="auto"/>
            <w:bottom w:val="none" w:sz="0" w:space="0" w:color="auto"/>
            <w:right w:val="none" w:sz="0" w:space="0" w:color="auto"/>
          </w:divBdr>
        </w:div>
        <w:div w:id="157816972">
          <w:marLeft w:val="0"/>
          <w:marRight w:val="0"/>
          <w:marTop w:val="0"/>
          <w:marBottom w:val="0"/>
          <w:divBdr>
            <w:top w:val="none" w:sz="0" w:space="0" w:color="auto"/>
            <w:left w:val="none" w:sz="0" w:space="0" w:color="auto"/>
            <w:bottom w:val="none" w:sz="0" w:space="0" w:color="auto"/>
            <w:right w:val="none" w:sz="0" w:space="0" w:color="auto"/>
          </w:divBdr>
        </w:div>
        <w:div w:id="1402604824">
          <w:marLeft w:val="0"/>
          <w:marRight w:val="0"/>
          <w:marTop w:val="0"/>
          <w:marBottom w:val="0"/>
          <w:divBdr>
            <w:top w:val="none" w:sz="0" w:space="0" w:color="auto"/>
            <w:left w:val="none" w:sz="0" w:space="0" w:color="auto"/>
            <w:bottom w:val="none" w:sz="0" w:space="0" w:color="auto"/>
            <w:right w:val="none" w:sz="0" w:space="0" w:color="auto"/>
          </w:divBdr>
        </w:div>
        <w:div w:id="1814368655">
          <w:marLeft w:val="0"/>
          <w:marRight w:val="0"/>
          <w:marTop w:val="0"/>
          <w:marBottom w:val="0"/>
          <w:divBdr>
            <w:top w:val="none" w:sz="0" w:space="0" w:color="auto"/>
            <w:left w:val="none" w:sz="0" w:space="0" w:color="auto"/>
            <w:bottom w:val="none" w:sz="0" w:space="0" w:color="auto"/>
            <w:right w:val="none" w:sz="0" w:space="0" w:color="auto"/>
          </w:divBdr>
        </w:div>
        <w:div w:id="924992331">
          <w:marLeft w:val="0"/>
          <w:marRight w:val="0"/>
          <w:marTop w:val="0"/>
          <w:marBottom w:val="0"/>
          <w:divBdr>
            <w:top w:val="none" w:sz="0" w:space="0" w:color="auto"/>
            <w:left w:val="none" w:sz="0" w:space="0" w:color="auto"/>
            <w:bottom w:val="none" w:sz="0" w:space="0" w:color="auto"/>
            <w:right w:val="none" w:sz="0" w:space="0" w:color="auto"/>
          </w:divBdr>
        </w:div>
        <w:div w:id="879905158">
          <w:marLeft w:val="0"/>
          <w:marRight w:val="0"/>
          <w:marTop w:val="0"/>
          <w:marBottom w:val="0"/>
          <w:divBdr>
            <w:top w:val="none" w:sz="0" w:space="0" w:color="auto"/>
            <w:left w:val="none" w:sz="0" w:space="0" w:color="auto"/>
            <w:bottom w:val="none" w:sz="0" w:space="0" w:color="auto"/>
            <w:right w:val="none" w:sz="0" w:space="0" w:color="auto"/>
          </w:divBdr>
        </w:div>
        <w:div w:id="957949449">
          <w:marLeft w:val="0"/>
          <w:marRight w:val="0"/>
          <w:marTop w:val="0"/>
          <w:marBottom w:val="0"/>
          <w:divBdr>
            <w:top w:val="none" w:sz="0" w:space="0" w:color="auto"/>
            <w:left w:val="none" w:sz="0" w:space="0" w:color="auto"/>
            <w:bottom w:val="none" w:sz="0" w:space="0" w:color="auto"/>
            <w:right w:val="none" w:sz="0" w:space="0" w:color="auto"/>
          </w:divBdr>
        </w:div>
        <w:div w:id="739181988">
          <w:marLeft w:val="0"/>
          <w:marRight w:val="0"/>
          <w:marTop w:val="0"/>
          <w:marBottom w:val="0"/>
          <w:divBdr>
            <w:top w:val="none" w:sz="0" w:space="0" w:color="auto"/>
            <w:left w:val="none" w:sz="0" w:space="0" w:color="auto"/>
            <w:bottom w:val="none" w:sz="0" w:space="0" w:color="auto"/>
            <w:right w:val="none" w:sz="0" w:space="0" w:color="auto"/>
          </w:divBdr>
        </w:div>
        <w:div w:id="1619489416">
          <w:marLeft w:val="0"/>
          <w:marRight w:val="0"/>
          <w:marTop w:val="0"/>
          <w:marBottom w:val="0"/>
          <w:divBdr>
            <w:top w:val="none" w:sz="0" w:space="0" w:color="auto"/>
            <w:left w:val="none" w:sz="0" w:space="0" w:color="auto"/>
            <w:bottom w:val="none" w:sz="0" w:space="0" w:color="auto"/>
            <w:right w:val="none" w:sz="0" w:space="0" w:color="auto"/>
          </w:divBdr>
        </w:div>
        <w:div w:id="1891646945">
          <w:marLeft w:val="0"/>
          <w:marRight w:val="0"/>
          <w:marTop w:val="0"/>
          <w:marBottom w:val="0"/>
          <w:divBdr>
            <w:top w:val="none" w:sz="0" w:space="0" w:color="auto"/>
            <w:left w:val="none" w:sz="0" w:space="0" w:color="auto"/>
            <w:bottom w:val="none" w:sz="0" w:space="0" w:color="auto"/>
            <w:right w:val="none" w:sz="0" w:space="0" w:color="auto"/>
          </w:divBdr>
        </w:div>
        <w:div w:id="146478157">
          <w:marLeft w:val="0"/>
          <w:marRight w:val="0"/>
          <w:marTop w:val="0"/>
          <w:marBottom w:val="0"/>
          <w:divBdr>
            <w:top w:val="none" w:sz="0" w:space="0" w:color="auto"/>
            <w:left w:val="none" w:sz="0" w:space="0" w:color="auto"/>
            <w:bottom w:val="none" w:sz="0" w:space="0" w:color="auto"/>
            <w:right w:val="none" w:sz="0" w:space="0" w:color="auto"/>
          </w:divBdr>
        </w:div>
        <w:div w:id="1524634814">
          <w:marLeft w:val="0"/>
          <w:marRight w:val="0"/>
          <w:marTop w:val="0"/>
          <w:marBottom w:val="0"/>
          <w:divBdr>
            <w:top w:val="none" w:sz="0" w:space="0" w:color="auto"/>
            <w:left w:val="none" w:sz="0" w:space="0" w:color="auto"/>
            <w:bottom w:val="none" w:sz="0" w:space="0" w:color="auto"/>
            <w:right w:val="none" w:sz="0" w:space="0" w:color="auto"/>
          </w:divBdr>
        </w:div>
        <w:div w:id="978343108">
          <w:marLeft w:val="0"/>
          <w:marRight w:val="0"/>
          <w:marTop w:val="0"/>
          <w:marBottom w:val="0"/>
          <w:divBdr>
            <w:top w:val="none" w:sz="0" w:space="0" w:color="auto"/>
            <w:left w:val="none" w:sz="0" w:space="0" w:color="auto"/>
            <w:bottom w:val="none" w:sz="0" w:space="0" w:color="auto"/>
            <w:right w:val="none" w:sz="0" w:space="0" w:color="auto"/>
          </w:divBdr>
        </w:div>
        <w:div w:id="165174812">
          <w:marLeft w:val="0"/>
          <w:marRight w:val="0"/>
          <w:marTop w:val="0"/>
          <w:marBottom w:val="0"/>
          <w:divBdr>
            <w:top w:val="none" w:sz="0" w:space="0" w:color="auto"/>
            <w:left w:val="none" w:sz="0" w:space="0" w:color="auto"/>
            <w:bottom w:val="none" w:sz="0" w:space="0" w:color="auto"/>
            <w:right w:val="none" w:sz="0" w:space="0" w:color="auto"/>
          </w:divBdr>
        </w:div>
        <w:div w:id="2038239674">
          <w:marLeft w:val="0"/>
          <w:marRight w:val="0"/>
          <w:marTop w:val="0"/>
          <w:marBottom w:val="0"/>
          <w:divBdr>
            <w:top w:val="none" w:sz="0" w:space="0" w:color="auto"/>
            <w:left w:val="none" w:sz="0" w:space="0" w:color="auto"/>
            <w:bottom w:val="none" w:sz="0" w:space="0" w:color="auto"/>
            <w:right w:val="none" w:sz="0" w:space="0" w:color="auto"/>
          </w:divBdr>
        </w:div>
        <w:div w:id="474949886">
          <w:marLeft w:val="0"/>
          <w:marRight w:val="0"/>
          <w:marTop w:val="0"/>
          <w:marBottom w:val="0"/>
          <w:divBdr>
            <w:top w:val="none" w:sz="0" w:space="0" w:color="auto"/>
            <w:left w:val="none" w:sz="0" w:space="0" w:color="auto"/>
            <w:bottom w:val="none" w:sz="0" w:space="0" w:color="auto"/>
            <w:right w:val="none" w:sz="0" w:space="0" w:color="auto"/>
          </w:divBdr>
        </w:div>
        <w:div w:id="918639105">
          <w:marLeft w:val="0"/>
          <w:marRight w:val="0"/>
          <w:marTop w:val="0"/>
          <w:marBottom w:val="0"/>
          <w:divBdr>
            <w:top w:val="none" w:sz="0" w:space="0" w:color="auto"/>
            <w:left w:val="none" w:sz="0" w:space="0" w:color="auto"/>
            <w:bottom w:val="none" w:sz="0" w:space="0" w:color="auto"/>
            <w:right w:val="none" w:sz="0" w:space="0" w:color="auto"/>
          </w:divBdr>
        </w:div>
        <w:div w:id="462776025">
          <w:marLeft w:val="0"/>
          <w:marRight w:val="0"/>
          <w:marTop w:val="0"/>
          <w:marBottom w:val="0"/>
          <w:divBdr>
            <w:top w:val="none" w:sz="0" w:space="0" w:color="auto"/>
            <w:left w:val="none" w:sz="0" w:space="0" w:color="auto"/>
            <w:bottom w:val="none" w:sz="0" w:space="0" w:color="auto"/>
            <w:right w:val="none" w:sz="0" w:space="0" w:color="auto"/>
          </w:divBdr>
        </w:div>
        <w:div w:id="698049609">
          <w:marLeft w:val="0"/>
          <w:marRight w:val="0"/>
          <w:marTop w:val="0"/>
          <w:marBottom w:val="0"/>
          <w:divBdr>
            <w:top w:val="none" w:sz="0" w:space="0" w:color="auto"/>
            <w:left w:val="none" w:sz="0" w:space="0" w:color="auto"/>
            <w:bottom w:val="none" w:sz="0" w:space="0" w:color="auto"/>
            <w:right w:val="none" w:sz="0" w:space="0" w:color="auto"/>
          </w:divBdr>
        </w:div>
        <w:div w:id="1887446132">
          <w:marLeft w:val="0"/>
          <w:marRight w:val="0"/>
          <w:marTop w:val="0"/>
          <w:marBottom w:val="0"/>
          <w:divBdr>
            <w:top w:val="none" w:sz="0" w:space="0" w:color="auto"/>
            <w:left w:val="none" w:sz="0" w:space="0" w:color="auto"/>
            <w:bottom w:val="none" w:sz="0" w:space="0" w:color="auto"/>
            <w:right w:val="none" w:sz="0" w:space="0" w:color="auto"/>
          </w:divBdr>
        </w:div>
        <w:div w:id="107551965">
          <w:marLeft w:val="0"/>
          <w:marRight w:val="0"/>
          <w:marTop w:val="0"/>
          <w:marBottom w:val="0"/>
          <w:divBdr>
            <w:top w:val="none" w:sz="0" w:space="0" w:color="auto"/>
            <w:left w:val="none" w:sz="0" w:space="0" w:color="auto"/>
            <w:bottom w:val="none" w:sz="0" w:space="0" w:color="auto"/>
            <w:right w:val="none" w:sz="0" w:space="0" w:color="auto"/>
          </w:divBdr>
        </w:div>
        <w:div w:id="1246525835">
          <w:marLeft w:val="0"/>
          <w:marRight w:val="0"/>
          <w:marTop w:val="0"/>
          <w:marBottom w:val="0"/>
          <w:divBdr>
            <w:top w:val="none" w:sz="0" w:space="0" w:color="auto"/>
            <w:left w:val="none" w:sz="0" w:space="0" w:color="auto"/>
            <w:bottom w:val="none" w:sz="0" w:space="0" w:color="auto"/>
            <w:right w:val="none" w:sz="0" w:space="0" w:color="auto"/>
          </w:divBdr>
        </w:div>
        <w:div w:id="2061975644">
          <w:marLeft w:val="0"/>
          <w:marRight w:val="0"/>
          <w:marTop w:val="0"/>
          <w:marBottom w:val="0"/>
          <w:divBdr>
            <w:top w:val="none" w:sz="0" w:space="0" w:color="auto"/>
            <w:left w:val="none" w:sz="0" w:space="0" w:color="auto"/>
            <w:bottom w:val="none" w:sz="0" w:space="0" w:color="auto"/>
            <w:right w:val="none" w:sz="0" w:space="0" w:color="auto"/>
          </w:divBdr>
        </w:div>
        <w:div w:id="508837215">
          <w:marLeft w:val="0"/>
          <w:marRight w:val="0"/>
          <w:marTop w:val="0"/>
          <w:marBottom w:val="0"/>
          <w:divBdr>
            <w:top w:val="none" w:sz="0" w:space="0" w:color="auto"/>
            <w:left w:val="none" w:sz="0" w:space="0" w:color="auto"/>
            <w:bottom w:val="none" w:sz="0" w:space="0" w:color="auto"/>
            <w:right w:val="none" w:sz="0" w:space="0" w:color="auto"/>
          </w:divBdr>
        </w:div>
        <w:div w:id="268513900">
          <w:marLeft w:val="0"/>
          <w:marRight w:val="0"/>
          <w:marTop w:val="0"/>
          <w:marBottom w:val="0"/>
          <w:divBdr>
            <w:top w:val="none" w:sz="0" w:space="0" w:color="auto"/>
            <w:left w:val="none" w:sz="0" w:space="0" w:color="auto"/>
            <w:bottom w:val="none" w:sz="0" w:space="0" w:color="auto"/>
            <w:right w:val="none" w:sz="0" w:space="0" w:color="auto"/>
          </w:divBdr>
        </w:div>
        <w:div w:id="1640920708">
          <w:marLeft w:val="0"/>
          <w:marRight w:val="0"/>
          <w:marTop w:val="0"/>
          <w:marBottom w:val="0"/>
          <w:divBdr>
            <w:top w:val="none" w:sz="0" w:space="0" w:color="auto"/>
            <w:left w:val="none" w:sz="0" w:space="0" w:color="auto"/>
            <w:bottom w:val="none" w:sz="0" w:space="0" w:color="auto"/>
            <w:right w:val="none" w:sz="0" w:space="0" w:color="auto"/>
          </w:divBdr>
        </w:div>
        <w:div w:id="1369834797">
          <w:marLeft w:val="0"/>
          <w:marRight w:val="0"/>
          <w:marTop w:val="0"/>
          <w:marBottom w:val="0"/>
          <w:divBdr>
            <w:top w:val="none" w:sz="0" w:space="0" w:color="auto"/>
            <w:left w:val="none" w:sz="0" w:space="0" w:color="auto"/>
            <w:bottom w:val="none" w:sz="0" w:space="0" w:color="auto"/>
            <w:right w:val="none" w:sz="0" w:space="0" w:color="auto"/>
          </w:divBdr>
        </w:div>
        <w:div w:id="454183180">
          <w:marLeft w:val="0"/>
          <w:marRight w:val="0"/>
          <w:marTop w:val="0"/>
          <w:marBottom w:val="0"/>
          <w:divBdr>
            <w:top w:val="none" w:sz="0" w:space="0" w:color="auto"/>
            <w:left w:val="none" w:sz="0" w:space="0" w:color="auto"/>
            <w:bottom w:val="none" w:sz="0" w:space="0" w:color="auto"/>
            <w:right w:val="none" w:sz="0" w:space="0" w:color="auto"/>
          </w:divBdr>
        </w:div>
        <w:div w:id="2007514802">
          <w:marLeft w:val="0"/>
          <w:marRight w:val="0"/>
          <w:marTop w:val="0"/>
          <w:marBottom w:val="0"/>
          <w:divBdr>
            <w:top w:val="none" w:sz="0" w:space="0" w:color="auto"/>
            <w:left w:val="none" w:sz="0" w:space="0" w:color="auto"/>
            <w:bottom w:val="none" w:sz="0" w:space="0" w:color="auto"/>
            <w:right w:val="none" w:sz="0" w:space="0" w:color="auto"/>
          </w:divBdr>
        </w:div>
        <w:div w:id="1571038948">
          <w:marLeft w:val="0"/>
          <w:marRight w:val="0"/>
          <w:marTop w:val="0"/>
          <w:marBottom w:val="0"/>
          <w:divBdr>
            <w:top w:val="none" w:sz="0" w:space="0" w:color="auto"/>
            <w:left w:val="none" w:sz="0" w:space="0" w:color="auto"/>
            <w:bottom w:val="none" w:sz="0" w:space="0" w:color="auto"/>
            <w:right w:val="none" w:sz="0" w:space="0" w:color="auto"/>
          </w:divBdr>
        </w:div>
        <w:div w:id="239296206">
          <w:marLeft w:val="0"/>
          <w:marRight w:val="0"/>
          <w:marTop w:val="0"/>
          <w:marBottom w:val="0"/>
          <w:divBdr>
            <w:top w:val="none" w:sz="0" w:space="0" w:color="auto"/>
            <w:left w:val="none" w:sz="0" w:space="0" w:color="auto"/>
            <w:bottom w:val="none" w:sz="0" w:space="0" w:color="auto"/>
            <w:right w:val="none" w:sz="0" w:space="0" w:color="auto"/>
          </w:divBdr>
        </w:div>
        <w:div w:id="535503704">
          <w:marLeft w:val="0"/>
          <w:marRight w:val="0"/>
          <w:marTop w:val="0"/>
          <w:marBottom w:val="0"/>
          <w:divBdr>
            <w:top w:val="none" w:sz="0" w:space="0" w:color="auto"/>
            <w:left w:val="none" w:sz="0" w:space="0" w:color="auto"/>
            <w:bottom w:val="none" w:sz="0" w:space="0" w:color="auto"/>
            <w:right w:val="none" w:sz="0" w:space="0" w:color="auto"/>
          </w:divBdr>
        </w:div>
        <w:div w:id="2135325519">
          <w:marLeft w:val="0"/>
          <w:marRight w:val="0"/>
          <w:marTop w:val="0"/>
          <w:marBottom w:val="0"/>
          <w:divBdr>
            <w:top w:val="none" w:sz="0" w:space="0" w:color="auto"/>
            <w:left w:val="none" w:sz="0" w:space="0" w:color="auto"/>
            <w:bottom w:val="none" w:sz="0" w:space="0" w:color="auto"/>
            <w:right w:val="none" w:sz="0" w:space="0" w:color="auto"/>
          </w:divBdr>
        </w:div>
        <w:div w:id="945771150">
          <w:marLeft w:val="0"/>
          <w:marRight w:val="0"/>
          <w:marTop w:val="0"/>
          <w:marBottom w:val="0"/>
          <w:divBdr>
            <w:top w:val="none" w:sz="0" w:space="0" w:color="auto"/>
            <w:left w:val="none" w:sz="0" w:space="0" w:color="auto"/>
            <w:bottom w:val="none" w:sz="0" w:space="0" w:color="auto"/>
            <w:right w:val="none" w:sz="0" w:space="0" w:color="auto"/>
          </w:divBdr>
        </w:div>
        <w:div w:id="713579239">
          <w:marLeft w:val="0"/>
          <w:marRight w:val="0"/>
          <w:marTop w:val="0"/>
          <w:marBottom w:val="0"/>
          <w:divBdr>
            <w:top w:val="none" w:sz="0" w:space="0" w:color="auto"/>
            <w:left w:val="none" w:sz="0" w:space="0" w:color="auto"/>
            <w:bottom w:val="none" w:sz="0" w:space="0" w:color="auto"/>
            <w:right w:val="none" w:sz="0" w:space="0" w:color="auto"/>
          </w:divBdr>
        </w:div>
        <w:div w:id="1646279839">
          <w:marLeft w:val="0"/>
          <w:marRight w:val="0"/>
          <w:marTop w:val="0"/>
          <w:marBottom w:val="0"/>
          <w:divBdr>
            <w:top w:val="none" w:sz="0" w:space="0" w:color="auto"/>
            <w:left w:val="none" w:sz="0" w:space="0" w:color="auto"/>
            <w:bottom w:val="none" w:sz="0" w:space="0" w:color="auto"/>
            <w:right w:val="none" w:sz="0" w:space="0" w:color="auto"/>
          </w:divBdr>
        </w:div>
        <w:div w:id="1272586482">
          <w:marLeft w:val="0"/>
          <w:marRight w:val="0"/>
          <w:marTop w:val="0"/>
          <w:marBottom w:val="0"/>
          <w:divBdr>
            <w:top w:val="none" w:sz="0" w:space="0" w:color="auto"/>
            <w:left w:val="none" w:sz="0" w:space="0" w:color="auto"/>
            <w:bottom w:val="none" w:sz="0" w:space="0" w:color="auto"/>
            <w:right w:val="none" w:sz="0" w:space="0" w:color="auto"/>
          </w:divBdr>
        </w:div>
        <w:div w:id="111369227">
          <w:marLeft w:val="0"/>
          <w:marRight w:val="0"/>
          <w:marTop w:val="0"/>
          <w:marBottom w:val="0"/>
          <w:divBdr>
            <w:top w:val="none" w:sz="0" w:space="0" w:color="auto"/>
            <w:left w:val="none" w:sz="0" w:space="0" w:color="auto"/>
            <w:bottom w:val="none" w:sz="0" w:space="0" w:color="auto"/>
            <w:right w:val="none" w:sz="0" w:space="0" w:color="auto"/>
          </w:divBdr>
        </w:div>
        <w:div w:id="1034622124">
          <w:marLeft w:val="0"/>
          <w:marRight w:val="0"/>
          <w:marTop w:val="0"/>
          <w:marBottom w:val="0"/>
          <w:divBdr>
            <w:top w:val="none" w:sz="0" w:space="0" w:color="auto"/>
            <w:left w:val="none" w:sz="0" w:space="0" w:color="auto"/>
            <w:bottom w:val="none" w:sz="0" w:space="0" w:color="auto"/>
            <w:right w:val="none" w:sz="0" w:space="0" w:color="auto"/>
          </w:divBdr>
        </w:div>
        <w:div w:id="273025416">
          <w:marLeft w:val="0"/>
          <w:marRight w:val="0"/>
          <w:marTop w:val="0"/>
          <w:marBottom w:val="0"/>
          <w:divBdr>
            <w:top w:val="none" w:sz="0" w:space="0" w:color="auto"/>
            <w:left w:val="none" w:sz="0" w:space="0" w:color="auto"/>
            <w:bottom w:val="none" w:sz="0" w:space="0" w:color="auto"/>
            <w:right w:val="none" w:sz="0" w:space="0" w:color="auto"/>
          </w:divBdr>
        </w:div>
        <w:div w:id="836532635">
          <w:marLeft w:val="0"/>
          <w:marRight w:val="0"/>
          <w:marTop w:val="0"/>
          <w:marBottom w:val="0"/>
          <w:divBdr>
            <w:top w:val="none" w:sz="0" w:space="0" w:color="auto"/>
            <w:left w:val="none" w:sz="0" w:space="0" w:color="auto"/>
            <w:bottom w:val="none" w:sz="0" w:space="0" w:color="auto"/>
            <w:right w:val="none" w:sz="0" w:space="0" w:color="auto"/>
          </w:divBdr>
        </w:div>
        <w:div w:id="1237133511">
          <w:marLeft w:val="0"/>
          <w:marRight w:val="0"/>
          <w:marTop w:val="0"/>
          <w:marBottom w:val="0"/>
          <w:divBdr>
            <w:top w:val="none" w:sz="0" w:space="0" w:color="auto"/>
            <w:left w:val="none" w:sz="0" w:space="0" w:color="auto"/>
            <w:bottom w:val="none" w:sz="0" w:space="0" w:color="auto"/>
            <w:right w:val="none" w:sz="0" w:space="0" w:color="auto"/>
          </w:divBdr>
        </w:div>
        <w:div w:id="1961302925">
          <w:marLeft w:val="0"/>
          <w:marRight w:val="0"/>
          <w:marTop w:val="0"/>
          <w:marBottom w:val="0"/>
          <w:divBdr>
            <w:top w:val="none" w:sz="0" w:space="0" w:color="auto"/>
            <w:left w:val="none" w:sz="0" w:space="0" w:color="auto"/>
            <w:bottom w:val="none" w:sz="0" w:space="0" w:color="auto"/>
            <w:right w:val="none" w:sz="0" w:space="0" w:color="auto"/>
          </w:divBdr>
        </w:div>
        <w:div w:id="163208407">
          <w:marLeft w:val="0"/>
          <w:marRight w:val="0"/>
          <w:marTop w:val="0"/>
          <w:marBottom w:val="0"/>
          <w:divBdr>
            <w:top w:val="none" w:sz="0" w:space="0" w:color="auto"/>
            <w:left w:val="none" w:sz="0" w:space="0" w:color="auto"/>
            <w:bottom w:val="none" w:sz="0" w:space="0" w:color="auto"/>
            <w:right w:val="none" w:sz="0" w:space="0" w:color="auto"/>
          </w:divBdr>
        </w:div>
        <w:div w:id="1408579250">
          <w:marLeft w:val="0"/>
          <w:marRight w:val="0"/>
          <w:marTop w:val="0"/>
          <w:marBottom w:val="0"/>
          <w:divBdr>
            <w:top w:val="none" w:sz="0" w:space="0" w:color="auto"/>
            <w:left w:val="none" w:sz="0" w:space="0" w:color="auto"/>
            <w:bottom w:val="none" w:sz="0" w:space="0" w:color="auto"/>
            <w:right w:val="none" w:sz="0" w:space="0" w:color="auto"/>
          </w:divBdr>
        </w:div>
        <w:div w:id="1973174888">
          <w:marLeft w:val="0"/>
          <w:marRight w:val="0"/>
          <w:marTop w:val="0"/>
          <w:marBottom w:val="0"/>
          <w:divBdr>
            <w:top w:val="none" w:sz="0" w:space="0" w:color="auto"/>
            <w:left w:val="none" w:sz="0" w:space="0" w:color="auto"/>
            <w:bottom w:val="none" w:sz="0" w:space="0" w:color="auto"/>
            <w:right w:val="none" w:sz="0" w:space="0" w:color="auto"/>
          </w:divBdr>
        </w:div>
        <w:div w:id="495152684">
          <w:marLeft w:val="0"/>
          <w:marRight w:val="0"/>
          <w:marTop w:val="0"/>
          <w:marBottom w:val="0"/>
          <w:divBdr>
            <w:top w:val="none" w:sz="0" w:space="0" w:color="auto"/>
            <w:left w:val="none" w:sz="0" w:space="0" w:color="auto"/>
            <w:bottom w:val="none" w:sz="0" w:space="0" w:color="auto"/>
            <w:right w:val="none" w:sz="0" w:space="0" w:color="auto"/>
          </w:divBdr>
        </w:div>
        <w:div w:id="967316139">
          <w:marLeft w:val="0"/>
          <w:marRight w:val="0"/>
          <w:marTop w:val="0"/>
          <w:marBottom w:val="0"/>
          <w:divBdr>
            <w:top w:val="none" w:sz="0" w:space="0" w:color="auto"/>
            <w:left w:val="none" w:sz="0" w:space="0" w:color="auto"/>
            <w:bottom w:val="none" w:sz="0" w:space="0" w:color="auto"/>
            <w:right w:val="none" w:sz="0" w:space="0" w:color="auto"/>
          </w:divBdr>
        </w:div>
        <w:div w:id="698362420">
          <w:marLeft w:val="0"/>
          <w:marRight w:val="0"/>
          <w:marTop w:val="0"/>
          <w:marBottom w:val="0"/>
          <w:divBdr>
            <w:top w:val="none" w:sz="0" w:space="0" w:color="auto"/>
            <w:left w:val="none" w:sz="0" w:space="0" w:color="auto"/>
            <w:bottom w:val="none" w:sz="0" w:space="0" w:color="auto"/>
            <w:right w:val="none" w:sz="0" w:space="0" w:color="auto"/>
          </w:divBdr>
        </w:div>
        <w:div w:id="699740148">
          <w:marLeft w:val="0"/>
          <w:marRight w:val="0"/>
          <w:marTop w:val="0"/>
          <w:marBottom w:val="0"/>
          <w:divBdr>
            <w:top w:val="none" w:sz="0" w:space="0" w:color="auto"/>
            <w:left w:val="none" w:sz="0" w:space="0" w:color="auto"/>
            <w:bottom w:val="none" w:sz="0" w:space="0" w:color="auto"/>
            <w:right w:val="none" w:sz="0" w:space="0" w:color="auto"/>
          </w:divBdr>
        </w:div>
        <w:div w:id="1284313303">
          <w:marLeft w:val="0"/>
          <w:marRight w:val="0"/>
          <w:marTop w:val="0"/>
          <w:marBottom w:val="0"/>
          <w:divBdr>
            <w:top w:val="none" w:sz="0" w:space="0" w:color="auto"/>
            <w:left w:val="none" w:sz="0" w:space="0" w:color="auto"/>
            <w:bottom w:val="none" w:sz="0" w:space="0" w:color="auto"/>
            <w:right w:val="none" w:sz="0" w:space="0" w:color="auto"/>
          </w:divBdr>
        </w:div>
        <w:div w:id="339817833">
          <w:marLeft w:val="0"/>
          <w:marRight w:val="0"/>
          <w:marTop w:val="0"/>
          <w:marBottom w:val="0"/>
          <w:divBdr>
            <w:top w:val="none" w:sz="0" w:space="0" w:color="auto"/>
            <w:left w:val="none" w:sz="0" w:space="0" w:color="auto"/>
            <w:bottom w:val="none" w:sz="0" w:space="0" w:color="auto"/>
            <w:right w:val="none" w:sz="0" w:space="0" w:color="auto"/>
          </w:divBdr>
        </w:div>
        <w:div w:id="596795391">
          <w:marLeft w:val="0"/>
          <w:marRight w:val="0"/>
          <w:marTop w:val="0"/>
          <w:marBottom w:val="0"/>
          <w:divBdr>
            <w:top w:val="none" w:sz="0" w:space="0" w:color="auto"/>
            <w:left w:val="none" w:sz="0" w:space="0" w:color="auto"/>
            <w:bottom w:val="none" w:sz="0" w:space="0" w:color="auto"/>
            <w:right w:val="none" w:sz="0" w:space="0" w:color="auto"/>
          </w:divBdr>
        </w:div>
        <w:div w:id="1658337111">
          <w:marLeft w:val="0"/>
          <w:marRight w:val="0"/>
          <w:marTop w:val="0"/>
          <w:marBottom w:val="0"/>
          <w:divBdr>
            <w:top w:val="none" w:sz="0" w:space="0" w:color="auto"/>
            <w:left w:val="none" w:sz="0" w:space="0" w:color="auto"/>
            <w:bottom w:val="none" w:sz="0" w:space="0" w:color="auto"/>
            <w:right w:val="none" w:sz="0" w:space="0" w:color="auto"/>
          </w:divBdr>
        </w:div>
        <w:div w:id="286085999">
          <w:marLeft w:val="0"/>
          <w:marRight w:val="0"/>
          <w:marTop w:val="0"/>
          <w:marBottom w:val="0"/>
          <w:divBdr>
            <w:top w:val="none" w:sz="0" w:space="0" w:color="auto"/>
            <w:left w:val="none" w:sz="0" w:space="0" w:color="auto"/>
            <w:bottom w:val="none" w:sz="0" w:space="0" w:color="auto"/>
            <w:right w:val="none" w:sz="0" w:space="0" w:color="auto"/>
          </w:divBdr>
        </w:div>
        <w:div w:id="1925217034">
          <w:marLeft w:val="0"/>
          <w:marRight w:val="0"/>
          <w:marTop w:val="0"/>
          <w:marBottom w:val="0"/>
          <w:divBdr>
            <w:top w:val="none" w:sz="0" w:space="0" w:color="auto"/>
            <w:left w:val="none" w:sz="0" w:space="0" w:color="auto"/>
            <w:bottom w:val="none" w:sz="0" w:space="0" w:color="auto"/>
            <w:right w:val="none" w:sz="0" w:space="0" w:color="auto"/>
          </w:divBdr>
        </w:div>
        <w:div w:id="1818448595">
          <w:marLeft w:val="0"/>
          <w:marRight w:val="0"/>
          <w:marTop w:val="0"/>
          <w:marBottom w:val="0"/>
          <w:divBdr>
            <w:top w:val="none" w:sz="0" w:space="0" w:color="auto"/>
            <w:left w:val="none" w:sz="0" w:space="0" w:color="auto"/>
            <w:bottom w:val="none" w:sz="0" w:space="0" w:color="auto"/>
            <w:right w:val="none" w:sz="0" w:space="0" w:color="auto"/>
          </w:divBdr>
        </w:div>
        <w:div w:id="10492095">
          <w:marLeft w:val="0"/>
          <w:marRight w:val="0"/>
          <w:marTop w:val="0"/>
          <w:marBottom w:val="0"/>
          <w:divBdr>
            <w:top w:val="none" w:sz="0" w:space="0" w:color="auto"/>
            <w:left w:val="none" w:sz="0" w:space="0" w:color="auto"/>
            <w:bottom w:val="none" w:sz="0" w:space="0" w:color="auto"/>
            <w:right w:val="none" w:sz="0" w:space="0" w:color="auto"/>
          </w:divBdr>
        </w:div>
        <w:div w:id="1460732387">
          <w:marLeft w:val="0"/>
          <w:marRight w:val="0"/>
          <w:marTop w:val="0"/>
          <w:marBottom w:val="0"/>
          <w:divBdr>
            <w:top w:val="none" w:sz="0" w:space="0" w:color="auto"/>
            <w:left w:val="none" w:sz="0" w:space="0" w:color="auto"/>
            <w:bottom w:val="none" w:sz="0" w:space="0" w:color="auto"/>
            <w:right w:val="none" w:sz="0" w:space="0" w:color="auto"/>
          </w:divBdr>
        </w:div>
        <w:div w:id="1666056512">
          <w:marLeft w:val="0"/>
          <w:marRight w:val="0"/>
          <w:marTop w:val="0"/>
          <w:marBottom w:val="0"/>
          <w:divBdr>
            <w:top w:val="none" w:sz="0" w:space="0" w:color="auto"/>
            <w:left w:val="none" w:sz="0" w:space="0" w:color="auto"/>
            <w:bottom w:val="none" w:sz="0" w:space="0" w:color="auto"/>
            <w:right w:val="none" w:sz="0" w:space="0" w:color="auto"/>
          </w:divBdr>
        </w:div>
        <w:div w:id="1910771613">
          <w:marLeft w:val="0"/>
          <w:marRight w:val="0"/>
          <w:marTop w:val="0"/>
          <w:marBottom w:val="0"/>
          <w:divBdr>
            <w:top w:val="none" w:sz="0" w:space="0" w:color="auto"/>
            <w:left w:val="none" w:sz="0" w:space="0" w:color="auto"/>
            <w:bottom w:val="none" w:sz="0" w:space="0" w:color="auto"/>
            <w:right w:val="none" w:sz="0" w:space="0" w:color="auto"/>
          </w:divBdr>
        </w:div>
        <w:div w:id="1953629057">
          <w:marLeft w:val="0"/>
          <w:marRight w:val="0"/>
          <w:marTop w:val="0"/>
          <w:marBottom w:val="0"/>
          <w:divBdr>
            <w:top w:val="none" w:sz="0" w:space="0" w:color="auto"/>
            <w:left w:val="none" w:sz="0" w:space="0" w:color="auto"/>
            <w:bottom w:val="none" w:sz="0" w:space="0" w:color="auto"/>
            <w:right w:val="none" w:sz="0" w:space="0" w:color="auto"/>
          </w:divBdr>
        </w:div>
        <w:div w:id="2046826630">
          <w:marLeft w:val="0"/>
          <w:marRight w:val="0"/>
          <w:marTop w:val="0"/>
          <w:marBottom w:val="0"/>
          <w:divBdr>
            <w:top w:val="none" w:sz="0" w:space="0" w:color="auto"/>
            <w:left w:val="none" w:sz="0" w:space="0" w:color="auto"/>
            <w:bottom w:val="none" w:sz="0" w:space="0" w:color="auto"/>
            <w:right w:val="none" w:sz="0" w:space="0" w:color="auto"/>
          </w:divBdr>
        </w:div>
        <w:div w:id="1288201076">
          <w:marLeft w:val="0"/>
          <w:marRight w:val="0"/>
          <w:marTop w:val="0"/>
          <w:marBottom w:val="0"/>
          <w:divBdr>
            <w:top w:val="none" w:sz="0" w:space="0" w:color="auto"/>
            <w:left w:val="none" w:sz="0" w:space="0" w:color="auto"/>
            <w:bottom w:val="none" w:sz="0" w:space="0" w:color="auto"/>
            <w:right w:val="none" w:sz="0" w:space="0" w:color="auto"/>
          </w:divBdr>
        </w:div>
        <w:div w:id="1902012565">
          <w:marLeft w:val="0"/>
          <w:marRight w:val="0"/>
          <w:marTop w:val="0"/>
          <w:marBottom w:val="0"/>
          <w:divBdr>
            <w:top w:val="none" w:sz="0" w:space="0" w:color="auto"/>
            <w:left w:val="none" w:sz="0" w:space="0" w:color="auto"/>
            <w:bottom w:val="none" w:sz="0" w:space="0" w:color="auto"/>
            <w:right w:val="none" w:sz="0" w:space="0" w:color="auto"/>
          </w:divBdr>
        </w:div>
        <w:div w:id="1151368277">
          <w:marLeft w:val="0"/>
          <w:marRight w:val="0"/>
          <w:marTop w:val="0"/>
          <w:marBottom w:val="0"/>
          <w:divBdr>
            <w:top w:val="none" w:sz="0" w:space="0" w:color="auto"/>
            <w:left w:val="none" w:sz="0" w:space="0" w:color="auto"/>
            <w:bottom w:val="none" w:sz="0" w:space="0" w:color="auto"/>
            <w:right w:val="none" w:sz="0" w:space="0" w:color="auto"/>
          </w:divBdr>
        </w:div>
        <w:div w:id="131022338">
          <w:marLeft w:val="0"/>
          <w:marRight w:val="0"/>
          <w:marTop w:val="0"/>
          <w:marBottom w:val="0"/>
          <w:divBdr>
            <w:top w:val="none" w:sz="0" w:space="0" w:color="auto"/>
            <w:left w:val="none" w:sz="0" w:space="0" w:color="auto"/>
            <w:bottom w:val="none" w:sz="0" w:space="0" w:color="auto"/>
            <w:right w:val="none" w:sz="0" w:space="0" w:color="auto"/>
          </w:divBdr>
        </w:div>
        <w:div w:id="1682244096">
          <w:marLeft w:val="0"/>
          <w:marRight w:val="0"/>
          <w:marTop w:val="0"/>
          <w:marBottom w:val="0"/>
          <w:divBdr>
            <w:top w:val="none" w:sz="0" w:space="0" w:color="auto"/>
            <w:left w:val="none" w:sz="0" w:space="0" w:color="auto"/>
            <w:bottom w:val="none" w:sz="0" w:space="0" w:color="auto"/>
            <w:right w:val="none" w:sz="0" w:space="0" w:color="auto"/>
          </w:divBdr>
        </w:div>
        <w:div w:id="1019116252">
          <w:marLeft w:val="0"/>
          <w:marRight w:val="0"/>
          <w:marTop w:val="0"/>
          <w:marBottom w:val="0"/>
          <w:divBdr>
            <w:top w:val="none" w:sz="0" w:space="0" w:color="auto"/>
            <w:left w:val="none" w:sz="0" w:space="0" w:color="auto"/>
            <w:bottom w:val="none" w:sz="0" w:space="0" w:color="auto"/>
            <w:right w:val="none" w:sz="0" w:space="0" w:color="auto"/>
          </w:divBdr>
        </w:div>
        <w:div w:id="1952468096">
          <w:marLeft w:val="0"/>
          <w:marRight w:val="0"/>
          <w:marTop w:val="0"/>
          <w:marBottom w:val="0"/>
          <w:divBdr>
            <w:top w:val="none" w:sz="0" w:space="0" w:color="auto"/>
            <w:left w:val="none" w:sz="0" w:space="0" w:color="auto"/>
            <w:bottom w:val="none" w:sz="0" w:space="0" w:color="auto"/>
            <w:right w:val="none" w:sz="0" w:space="0" w:color="auto"/>
          </w:divBdr>
        </w:div>
        <w:div w:id="1445147134">
          <w:marLeft w:val="0"/>
          <w:marRight w:val="0"/>
          <w:marTop w:val="0"/>
          <w:marBottom w:val="0"/>
          <w:divBdr>
            <w:top w:val="none" w:sz="0" w:space="0" w:color="auto"/>
            <w:left w:val="none" w:sz="0" w:space="0" w:color="auto"/>
            <w:bottom w:val="none" w:sz="0" w:space="0" w:color="auto"/>
            <w:right w:val="none" w:sz="0" w:space="0" w:color="auto"/>
          </w:divBdr>
        </w:div>
        <w:div w:id="1832326336">
          <w:marLeft w:val="0"/>
          <w:marRight w:val="0"/>
          <w:marTop w:val="0"/>
          <w:marBottom w:val="0"/>
          <w:divBdr>
            <w:top w:val="none" w:sz="0" w:space="0" w:color="auto"/>
            <w:left w:val="none" w:sz="0" w:space="0" w:color="auto"/>
            <w:bottom w:val="none" w:sz="0" w:space="0" w:color="auto"/>
            <w:right w:val="none" w:sz="0" w:space="0" w:color="auto"/>
          </w:divBdr>
        </w:div>
        <w:div w:id="637686777">
          <w:marLeft w:val="0"/>
          <w:marRight w:val="0"/>
          <w:marTop w:val="0"/>
          <w:marBottom w:val="0"/>
          <w:divBdr>
            <w:top w:val="none" w:sz="0" w:space="0" w:color="auto"/>
            <w:left w:val="none" w:sz="0" w:space="0" w:color="auto"/>
            <w:bottom w:val="none" w:sz="0" w:space="0" w:color="auto"/>
            <w:right w:val="none" w:sz="0" w:space="0" w:color="auto"/>
          </w:divBdr>
        </w:div>
        <w:div w:id="260184508">
          <w:marLeft w:val="0"/>
          <w:marRight w:val="0"/>
          <w:marTop w:val="0"/>
          <w:marBottom w:val="0"/>
          <w:divBdr>
            <w:top w:val="none" w:sz="0" w:space="0" w:color="auto"/>
            <w:left w:val="none" w:sz="0" w:space="0" w:color="auto"/>
            <w:bottom w:val="none" w:sz="0" w:space="0" w:color="auto"/>
            <w:right w:val="none" w:sz="0" w:space="0" w:color="auto"/>
          </w:divBdr>
        </w:div>
        <w:div w:id="1669553104">
          <w:marLeft w:val="0"/>
          <w:marRight w:val="0"/>
          <w:marTop w:val="0"/>
          <w:marBottom w:val="0"/>
          <w:divBdr>
            <w:top w:val="none" w:sz="0" w:space="0" w:color="auto"/>
            <w:left w:val="none" w:sz="0" w:space="0" w:color="auto"/>
            <w:bottom w:val="none" w:sz="0" w:space="0" w:color="auto"/>
            <w:right w:val="none" w:sz="0" w:space="0" w:color="auto"/>
          </w:divBdr>
        </w:div>
        <w:div w:id="1326975261">
          <w:marLeft w:val="0"/>
          <w:marRight w:val="0"/>
          <w:marTop w:val="0"/>
          <w:marBottom w:val="0"/>
          <w:divBdr>
            <w:top w:val="none" w:sz="0" w:space="0" w:color="auto"/>
            <w:left w:val="none" w:sz="0" w:space="0" w:color="auto"/>
            <w:bottom w:val="none" w:sz="0" w:space="0" w:color="auto"/>
            <w:right w:val="none" w:sz="0" w:space="0" w:color="auto"/>
          </w:divBdr>
        </w:div>
        <w:div w:id="951858097">
          <w:marLeft w:val="0"/>
          <w:marRight w:val="0"/>
          <w:marTop w:val="0"/>
          <w:marBottom w:val="0"/>
          <w:divBdr>
            <w:top w:val="none" w:sz="0" w:space="0" w:color="auto"/>
            <w:left w:val="none" w:sz="0" w:space="0" w:color="auto"/>
            <w:bottom w:val="none" w:sz="0" w:space="0" w:color="auto"/>
            <w:right w:val="none" w:sz="0" w:space="0" w:color="auto"/>
          </w:divBdr>
        </w:div>
        <w:div w:id="747580890">
          <w:marLeft w:val="0"/>
          <w:marRight w:val="0"/>
          <w:marTop w:val="0"/>
          <w:marBottom w:val="0"/>
          <w:divBdr>
            <w:top w:val="none" w:sz="0" w:space="0" w:color="auto"/>
            <w:left w:val="none" w:sz="0" w:space="0" w:color="auto"/>
            <w:bottom w:val="none" w:sz="0" w:space="0" w:color="auto"/>
            <w:right w:val="none" w:sz="0" w:space="0" w:color="auto"/>
          </w:divBdr>
        </w:div>
        <w:div w:id="284846189">
          <w:marLeft w:val="0"/>
          <w:marRight w:val="0"/>
          <w:marTop w:val="0"/>
          <w:marBottom w:val="0"/>
          <w:divBdr>
            <w:top w:val="none" w:sz="0" w:space="0" w:color="auto"/>
            <w:left w:val="none" w:sz="0" w:space="0" w:color="auto"/>
            <w:bottom w:val="none" w:sz="0" w:space="0" w:color="auto"/>
            <w:right w:val="none" w:sz="0" w:space="0" w:color="auto"/>
          </w:divBdr>
        </w:div>
        <w:div w:id="872422127">
          <w:marLeft w:val="0"/>
          <w:marRight w:val="0"/>
          <w:marTop w:val="0"/>
          <w:marBottom w:val="0"/>
          <w:divBdr>
            <w:top w:val="none" w:sz="0" w:space="0" w:color="auto"/>
            <w:left w:val="none" w:sz="0" w:space="0" w:color="auto"/>
            <w:bottom w:val="none" w:sz="0" w:space="0" w:color="auto"/>
            <w:right w:val="none" w:sz="0" w:space="0" w:color="auto"/>
          </w:divBdr>
        </w:div>
        <w:div w:id="1280722264">
          <w:marLeft w:val="0"/>
          <w:marRight w:val="0"/>
          <w:marTop w:val="0"/>
          <w:marBottom w:val="0"/>
          <w:divBdr>
            <w:top w:val="none" w:sz="0" w:space="0" w:color="auto"/>
            <w:left w:val="none" w:sz="0" w:space="0" w:color="auto"/>
            <w:bottom w:val="none" w:sz="0" w:space="0" w:color="auto"/>
            <w:right w:val="none" w:sz="0" w:space="0" w:color="auto"/>
          </w:divBdr>
        </w:div>
        <w:div w:id="1797945742">
          <w:marLeft w:val="0"/>
          <w:marRight w:val="0"/>
          <w:marTop w:val="0"/>
          <w:marBottom w:val="0"/>
          <w:divBdr>
            <w:top w:val="none" w:sz="0" w:space="0" w:color="auto"/>
            <w:left w:val="none" w:sz="0" w:space="0" w:color="auto"/>
            <w:bottom w:val="none" w:sz="0" w:space="0" w:color="auto"/>
            <w:right w:val="none" w:sz="0" w:space="0" w:color="auto"/>
          </w:divBdr>
        </w:div>
        <w:div w:id="1681618384">
          <w:marLeft w:val="0"/>
          <w:marRight w:val="0"/>
          <w:marTop w:val="0"/>
          <w:marBottom w:val="0"/>
          <w:divBdr>
            <w:top w:val="none" w:sz="0" w:space="0" w:color="auto"/>
            <w:left w:val="none" w:sz="0" w:space="0" w:color="auto"/>
            <w:bottom w:val="none" w:sz="0" w:space="0" w:color="auto"/>
            <w:right w:val="none" w:sz="0" w:space="0" w:color="auto"/>
          </w:divBdr>
        </w:div>
        <w:div w:id="1442720581">
          <w:marLeft w:val="0"/>
          <w:marRight w:val="0"/>
          <w:marTop w:val="0"/>
          <w:marBottom w:val="0"/>
          <w:divBdr>
            <w:top w:val="none" w:sz="0" w:space="0" w:color="auto"/>
            <w:left w:val="none" w:sz="0" w:space="0" w:color="auto"/>
            <w:bottom w:val="none" w:sz="0" w:space="0" w:color="auto"/>
            <w:right w:val="none" w:sz="0" w:space="0" w:color="auto"/>
          </w:divBdr>
        </w:div>
        <w:div w:id="2085450441">
          <w:marLeft w:val="0"/>
          <w:marRight w:val="0"/>
          <w:marTop w:val="0"/>
          <w:marBottom w:val="0"/>
          <w:divBdr>
            <w:top w:val="none" w:sz="0" w:space="0" w:color="auto"/>
            <w:left w:val="none" w:sz="0" w:space="0" w:color="auto"/>
            <w:bottom w:val="none" w:sz="0" w:space="0" w:color="auto"/>
            <w:right w:val="none" w:sz="0" w:space="0" w:color="auto"/>
          </w:divBdr>
        </w:div>
        <w:div w:id="996568392">
          <w:marLeft w:val="0"/>
          <w:marRight w:val="0"/>
          <w:marTop w:val="0"/>
          <w:marBottom w:val="0"/>
          <w:divBdr>
            <w:top w:val="none" w:sz="0" w:space="0" w:color="auto"/>
            <w:left w:val="none" w:sz="0" w:space="0" w:color="auto"/>
            <w:bottom w:val="none" w:sz="0" w:space="0" w:color="auto"/>
            <w:right w:val="none" w:sz="0" w:space="0" w:color="auto"/>
          </w:divBdr>
        </w:div>
        <w:div w:id="318315820">
          <w:marLeft w:val="0"/>
          <w:marRight w:val="0"/>
          <w:marTop w:val="0"/>
          <w:marBottom w:val="0"/>
          <w:divBdr>
            <w:top w:val="none" w:sz="0" w:space="0" w:color="auto"/>
            <w:left w:val="none" w:sz="0" w:space="0" w:color="auto"/>
            <w:bottom w:val="none" w:sz="0" w:space="0" w:color="auto"/>
            <w:right w:val="none" w:sz="0" w:space="0" w:color="auto"/>
          </w:divBdr>
        </w:div>
        <w:div w:id="564610750">
          <w:marLeft w:val="0"/>
          <w:marRight w:val="0"/>
          <w:marTop w:val="0"/>
          <w:marBottom w:val="0"/>
          <w:divBdr>
            <w:top w:val="none" w:sz="0" w:space="0" w:color="auto"/>
            <w:left w:val="none" w:sz="0" w:space="0" w:color="auto"/>
            <w:bottom w:val="none" w:sz="0" w:space="0" w:color="auto"/>
            <w:right w:val="none" w:sz="0" w:space="0" w:color="auto"/>
          </w:divBdr>
        </w:div>
        <w:div w:id="2059696159">
          <w:marLeft w:val="0"/>
          <w:marRight w:val="0"/>
          <w:marTop w:val="0"/>
          <w:marBottom w:val="0"/>
          <w:divBdr>
            <w:top w:val="none" w:sz="0" w:space="0" w:color="auto"/>
            <w:left w:val="none" w:sz="0" w:space="0" w:color="auto"/>
            <w:bottom w:val="none" w:sz="0" w:space="0" w:color="auto"/>
            <w:right w:val="none" w:sz="0" w:space="0" w:color="auto"/>
          </w:divBdr>
        </w:div>
        <w:div w:id="1707757060">
          <w:marLeft w:val="0"/>
          <w:marRight w:val="0"/>
          <w:marTop w:val="0"/>
          <w:marBottom w:val="0"/>
          <w:divBdr>
            <w:top w:val="none" w:sz="0" w:space="0" w:color="auto"/>
            <w:left w:val="none" w:sz="0" w:space="0" w:color="auto"/>
            <w:bottom w:val="none" w:sz="0" w:space="0" w:color="auto"/>
            <w:right w:val="none" w:sz="0" w:space="0" w:color="auto"/>
          </w:divBdr>
        </w:div>
        <w:div w:id="307319804">
          <w:marLeft w:val="0"/>
          <w:marRight w:val="0"/>
          <w:marTop w:val="0"/>
          <w:marBottom w:val="0"/>
          <w:divBdr>
            <w:top w:val="none" w:sz="0" w:space="0" w:color="auto"/>
            <w:left w:val="none" w:sz="0" w:space="0" w:color="auto"/>
            <w:bottom w:val="none" w:sz="0" w:space="0" w:color="auto"/>
            <w:right w:val="none" w:sz="0" w:space="0" w:color="auto"/>
          </w:divBdr>
        </w:div>
        <w:div w:id="241570911">
          <w:marLeft w:val="0"/>
          <w:marRight w:val="0"/>
          <w:marTop w:val="0"/>
          <w:marBottom w:val="0"/>
          <w:divBdr>
            <w:top w:val="none" w:sz="0" w:space="0" w:color="auto"/>
            <w:left w:val="none" w:sz="0" w:space="0" w:color="auto"/>
            <w:bottom w:val="none" w:sz="0" w:space="0" w:color="auto"/>
            <w:right w:val="none" w:sz="0" w:space="0" w:color="auto"/>
          </w:divBdr>
        </w:div>
        <w:div w:id="229926436">
          <w:marLeft w:val="0"/>
          <w:marRight w:val="0"/>
          <w:marTop w:val="0"/>
          <w:marBottom w:val="0"/>
          <w:divBdr>
            <w:top w:val="none" w:sz="0" w:space="0" w:color="auto"/>
            <w:left w:val="none" w:sz="0" w:space="0" w:color="auto"/>
            <w:bottom w:val="none" w:sz="0" w:space="0" w:color="auto"/>
            <w:right w:val="none" w:sz="0" w:space="0" w:color="auto"/>
          </w:divBdr>
        </w:div>
        <w:div w:id="210002969">
          <w:marLeft w:val="0"/>
          <w:marRight w:val="0"/>
          <w:marTop w:val="0"/>
          <w:marBottom w:val="0"/>
          <w:divBdr>
            <w:top w:val="none" w:sz="0" w:space="0" w:color="auto"/>
            <w:left w:val="none" w:sz="0" w:space="0" w:color="auto"/>
            <w:bottom w:val="none" w:sz="0" w:space="0" w:color="auto"/>
            <w:right w:val="none" w:sz="0" w:space="0" w:color="auto"/>
          </w:divBdr>
        </w:div>
        <w:div w:id="873733317">
          <w:marLeft w:val="0"/>
          <w:marRight w:val="0"/>
          <w:marTop w:val="0"/>
          <w:marBottom w:val="0"/>
          <w:divBdr>
            <w:top w:val="none" w:sz="0" w:space="0" w:color="auto"/>
            <w:left w:val="none" w:sz="0" w:space="0" w:color="auto"/>
            <w:bottom w:val="none" w:sz="0" w:space="0" w:color="auto"/>
            <w:right w:val="none" w:sz="0" w:space="0" w:color="auto"/>
          </w:divBdr>
        </w:div>
        <w:div w:id="901138900">
          <w:marLeft w:val="0"/>
          <w:marRight w:val="0"/>
          <w:marTop w:val="0"/>
          <w:marBottom w:val="0"/>
          <w:divBdr>
            <w:top w:val="none" w:sz="0" w:space="0" w:color="auto"/>
            <w:left w:val="none" w:sz="0" w:space="0" w:color="auto"/>
            <w:bottom w:val="none" w:sz="0" w:space="0" w:color="auto"/>
            <w:right w:val="none" w:sz="0" w:space="0" w:color="auto"/>
          </w:divBdr>
        </w:div>
        <w:div w:id="1656958609">
          <w:marLeft w:val="0"/>
          <w:marRight w:val="0"/>
          <w:marTop w:val="0"/>
          <w:marBottom w:val="0"/>
          <w:divBdr>
            <w:top w:val="none" w:sz="0" w:space="0" w:color="auto"/>
            <w:left w:val="none" w:sz="0" w:space="0" w:color="auto"/>
            <w:bottom w:val="none" w:sz="0" w:space="0" w:color="auto"/>
            <w:right w:val="none" w:sz="0" w:space="0" w:color="auto"/>
          </w:divBdr>
        </w:div>
        <w:div w:id="2128772586">
          <w:marLeft w:val="0"/>
          <w:marRight w:val="0"/>
          <w:marTop w:val="0"/>
          <w:marBottom w:val="0"/>
          <w:divBdr>
            <w:top w:val="none" w:sz="0" w:space="0" w:color="auto"/>
            <w:left w:val="none" w:sz="0" w:space="0" w:color="auto"/>
            <w:bottom w:val="none" w:sz="0" w:space="0" w:color="auto"/>
            <w:right w:val="none" w:sz="0" w:space="0" w:color="auto"/>
          </w:divBdr>
        </w:div>
        <w:div w:id="505637738">
          <w:marLeft w:val="0"/>
          <w:marRight w:val="0"/>
          <w:marTop w:val="0"/>
          <w:marBottom w:val="0"/>
          <w:divBdr>
            <w:top w:val="none" w:sz="0" w:space="0" w:color="auto"/>
            <w:left w:val="none" w:sz="0" w:space="0" w:color="auto"/>
            <w:bottom w:val="none" w:sz="0" w:space="0" w:color="auto"/>
            <w:right w:val="none" w:sz="0" w:space="0" w:color="auto"/>
          </w:divBdr>
        </w:div>
        <w:div w:id="1833596079">
          <w:marLeft w:val="0"/>
          <w:marRight w:val="0"/>
          <w:marTop w:val="0"/>
          <w:marBottom w:val="0"/>
          <w:divBdr>
            <w:top w:val="none" w:sz="0" w:space="0" w:color="auto"/>
            <w:left w:val="none" w:sz="0" w:space="0" w:color="auto"/>
            <w:bottom w:val="none" w:sz="0" w:space="0" w:color="auto"/>
            <w:right w:val="none" w:sz="0" w:space="0" w:color="auto"/>
          </w:divBdr>
        </w:div>
        <w:div w:id="147940893">
          <w:marLeft w:val="0"/>
          <w:marRight w:val="0"/>
          <w:marTop w:val="0"/>
          <w:marBottom w:val="0"/>
          <w:divBdr>
            <w:top w:val="none" w:sz="0" w:space="0" w:color="auto"/>
            <w:left w:val="none" w:sz="0" w:space="0" w:color="auto"/>
            <w:bottom w:val="none" w:sz="0" w:space="0" w:color="auto"/>
            <w:right w:val="none" w:sz="0" w:space="0" w:color="auto"/>
          </w:divBdr>
        </w:div>
        <w:div w:id="85540564">
          <w:marLeft w:val="0"/>
          <w:marRight w:val="0"/>
          <w:marTop w:val="0"/>
          <w:marBottom w:val="0"/>
          <w:divBdr>
            <w:top w:val="none" w:sz="0" w:space="0" w:color="auto"/>
            <w:left w:val="none" w:sz="0" w:space="0" w:color="auto"/>
            <w:bottom w:val="none" w:sz="0" w:space="0" w:color="auto"/>
            <w:right w:val="none" w:sz="0" w:space="0" w:color="auto"/>
          </w:divBdr>
        </w:div>
        <w:div w:id="1507673524">
          <w:marLeft w:val="0"/>
          <w:marRight w:val="0"/>
          <w:marTop w:val="0"/>
          <w:marBottom w:val="0"/>
          <w:divBdr>
            <w:top w:val="none" w:sz="0" w:space="0" w:color="auto"/>
            <w:left w:val="none" w:sz="0" w:space="0" w:color="auto"/>
            <w:bottom w:val="none" w:sz="0" w:space="0" w:color="auto"/>
            <w:right w:val="none" w:sz="0" w:space="0" w:color="auto"/>
          </w:divBdr>
        </w:div>
        <w:div w:id="953903685">
          <w:marLeft w:val="0"/>
          <w:marRight w:val="0"/>
          <w:marTop w:val="0"/>
          <w:marBottom w:val="0"/>
          <w:divBdr>
            <w:top w:val="none" w:sz="0" w:space="0" w:color="auto"/>
            <w:left w:val="none" w:sz="0" w:space="0" w:color="auto"/>
            <w:bottom w:val="none" w:sz="0" w:space="0" w:color="auto"/>
            <w:right w:val="none" w:sz="0" w:space="0" w:color="auto"/>
          </w:divBdr>
        </w:div>
        <w:div w:id="1849447462">
          <w:marLeft w:val="0"/>
          <w:marRight w:val="0"/>
          <w:marTop w:val="0"/>
          <w:marBottom w:val="0"/>
          <w:divBdr>
            <w:top w:val="none" w:sz="0" w:space="0" w:color="auto"/>
            <w:left w:val="none" w:sz="0" w:space="0" w:color="auto"/>
            <w:bottom w:val="none" w:sz="0" w:space="0" w:color="auto"/>
            <w:right w:val="none" w:sz="0" w:space="0" w:color="auto"/>
          </w:divBdr>
        </w:div>
        <w:div w:id="1175611958">
          <w:marLeft w:val="0"/>
          <w:marRight w:val="0"/>
          <w:marTop w:val="0"/>
          <w:marBottom w:val="0"/>
          <w:divBdr>
            <w:top w:val="none" w:sz="0" w:space="0" w:color="auto"/>
            <w:left w:val="none" w:sz="0" w:space="0" w:color="auto"/>
            <w:bottom w:val="none" w:sz="0" w:space="0" w:color="auto"/>
            <w:right w:val="none" w:sz="0" w:space="0" w:color="auto"/>
          </w:divBdr>
        </w:div>
        <w:div w:id="1197890272">
          <w:marLeft w:val="0"/>
          <w:marRight w:val="0"/>
          <w:marTop w:val="0"/>
          <w:marBottom w:val="0"/>
          <w:divBdr>
            <w:top w:val="none" w:sz="0" w:space="0" w:color="auto"/>
            <w:left w:val="none" w:sz="0" w:space="0" w:color="auto"/>
            <w:bottom w:val="none" w:sz="0" w:space="0" w:color="auto"/>
            <w:right w:val="none" w:sz="0" w:space="0" w:color="auto"/>
          </w:divBdr>
        </w:div>
        <w:div w:id="1420756144">
          <w:marLeft w:val="0"/>
          <w:marRight w:val="0"/>
          <w:marTop w:val="0"/>
          <w:marBottom w:val="0"/>
          <w:divBdr>
            <w:top w:val="none" w:sz="0" w:space="0" w:color="auto"/>
            <w:left w:val="none" w:sz="0" w:space="0" w:color="auto"/>
            <w:bottom w:val="none" w:sz="0" w:space="0" w:color="auto"/>
            <w:right w:val="none" w:sz="0" w:space="0" w:color="auto"/>
          </w:divBdr>
        </w:div>
        <w:div w:id="1387607557">
          <w:marLeft w:val="0"/>
          <w:marRight w:val="0"/>
          <w:marTop w:val="0"/>
          <w:marBottom w:val="0"/>
          <w:divBdr>
            <w:top w:val="none" w:sz="0" w:space="0" w:color="auto"/>
            <w:left w:val="none" w:sz="0" w:space="0" w:color="auto"/>
            <w:bottom w:val="none" w:sz="0" w:space="0" w:color="auto"/>
            <w:right w:val="none" w:sz="0" w:space="0" w:color="auto"/>
          </w:divBdr>
        </w:div>
        <w:div w:id="108593285">
          <w:marLeft w:val="0"/>
          <w:marRight w:val="0"/>
          <w:marTop w:val="0"/>
          <w:marBottom w:val="0"/>
          <w:divBdr>
            <w:top w:val="none" w:sz="0" w:space="0" w:color="auto"/>
            <w:left w:val="none" w:sz="0" w:space="0" w:color="auto"/>
            <w:bottom w:val="none" w:sz="0" w:space="0" w:color="auto"/>
            <w:right w:val="none" w:sz="0" w:space="0" w:color="auto"/>
          </w:divBdr>
        </w:div>
        <w:div w:id="1984966949">
          <w:marLeft w:val="0"/>
          <w:marRight w:val="0"/>
          <w:marTop w:val="0"/>
          <w:marBottom w:val="0"/>
          <w:divBdr>
            <w:top w:val="none" w:sz="0" w:space="0" w:color="auto"/>
            <w:left w:val="none" w:sz="0" w:space="0" w:color="auto"/>
            <w:bottom w:val="none" w:sz="0" w:space="0" w:color="auto"/>
            <w:right w:val="none" w:sz="0" w:space="0" w:color="auto"/>
          </w:divBdr>
        </w:div>
        <w:div w:id="1688017652">
          <w:marLeft w:val="0"/>
          <w:marRight w:val="0"/>
          <w:marTop w:val="0"/>
          <w:marBottom w:val="0"/>
          <w:divBdr>
            <w:top w:val="none" w:sz="0" w:space="0" w:color="auto"/>
            <w:left w:val="none" w:sz="0" w:space="0" w:color="auto"/>
            <w:bottom w:val="none" w:sz="0" w:space="0" w:color="auto"/>
            <w:right w:val="none" w:sz="0" w:space="0" w:color="auto"/>
          </w:divBdr>
        </w:div>
        <w:div w:id="511189850">
          <w:marLeft w:val="0"/>
          <w:marRight w:val="0"/>
          <w:marTop w:val="0"/>
          <w:marBottom w:val="0"/>
          <w:divBdr>
            <w:top w:val="none" w:sz="0" w:space="0" w:color="auto"/>
            <w:left w:val="none" w:sz="0" w:space="0" w:color="auto"/>
            <w:bottom w:val="none" w:sz="0" w:space="0" w:color="auto"/>
            <w:right w:val="none" w:sz="0" w:space="0" w:color="auto"/>
          </w:divBdr>
        </w:div>
        <w:div w:id="1255670495">
          <w:marLeft w:val="0"/>
          <w:marRight w:val="0"/>
          <w:marTop w:val="0"/>
          <w:marBottom w:val="0"/>
          <w:divBdr>
            <w:top w:val="none" w:sz="0" w:space="0" w:color="auto"/>
            <w:left w:val="none" w:sz="0" w:space="0" w:color="auto"/>
            <w:bottom w:val="none" w:sz="0" w:space="0" w:color="auto"/>
            <w:right w:val="none" w:sz="0" w:space="0" w:color="auto"/>
          </w:divBdr>
        </w:div>
        <w:div w:id="664016595">
          <w:marLeft w:val="0"/>
          <w:marRight w:val="0"/>
          <w:marTop w:val="0"/>
          <w:marBottom w:val="0"/>
          <w:divBdr>
            <w:top w:val="none" w:sz="0" w:space="0" w:color="auto"/>
            <w:left w:val="none" w:sz="0" w:space="0" w:color="auto"/>
            <w:bottom w:val="none" w:sz="0" w:space="0" w:color="auto"/>
            <w:right w:val="none" w:sz="0" w:space="0" w:color="auto"/>
          </w:divBdr>
        </w:div>
        <w:div w:id="662006008">
          <w:marLeft w:val="0"/>
          <w:marRight w:val="0"/>
          <w:marTop w:val="0"/>
          <w:marBottom w:val="0"/>
          <w:divBdr>
            <w:top w:val="none" w:sz="0" w:space="0" w:color="auto"/>
            <w:left w:val="none" w:sz="0" w:space="0" w:color="auto"/>
            <w:bottom w:val="none" w:sz="0" w:space="0" w:color="auto"/>
            <w:right w:val="none" w:sz="0" w:space="0" w:color="auto"/>
          </w:divBdr>
        </w:div>
        <w:div w:id="358239834">
          <w:marLeft w:val="0"/>
          <w:marRight w:val="0"/>
          <w:marTop w:val="0"/>
          <w:marBottom w:val="0"/>
          <w:divBdr>
            <w:top w:val="none" w:sz="0" w:space="0" w:color="auto"/>
            <w:left w:val="none" w:sz="0" w:space="0" w:color="auto"/>
            <w:bottom w:val="none" w:sz="0" w:space="0" w:color="auto"/>
            <w:right w:val="none" w:sz="0" w:space="0" w:color="auto"/>
          </w:divBdr>
        </w:div>
        <w:div w:id="2130512027">
          <w:marLeft w:val="0"/>
          <w:marRight w:val="0"/>
          <w:marTop w:val="0"/>
          <w:marBottom w:val="0"/>
          <w:divBdr>
            <w:top w:val="none" w:sz="0" w:space="0" w:color="auto"/>
            <w:left w:val="none" w:sz="0" w:space="0" w:color="auto"/>
            <w:bottom w:val="none" w:sz="0" w:space="0" w:color="auto"/>
            <w:right w:val="none" w:sz="0" w:space="0" w:color="auto"/>
          </w:divBdr>
        </w:div>
        <w:div w:id="496001793">
          <w:marLeft w:val="0"/>
          <w:marRight w:val="0"/>
          <w:marTop w:val="0"/>
          <w:marBottom w:val="0"/>
          <w:divBdr>
            <w:top w:val="none" w:sz="0" w:space="0" w:color="auto"/>
            <w:left w:val="none" w:sz="0" w:space="0" w:color="auto"/>
            <w:bottom w:val="none" w:sz="0" w:space="0" w:color="auto"/>
            <w:right w:val="none" w:sz="0" w:space="0" w:color="auto"/>
          </w:divBdr>
        </w:div>
        <w:div w:id="815342534">
          <w:marLeft w:val="0"/>
          <w:marRight w:val="0"/>
          <w:marTop w:val="0"/>
          <w:marBottom w:val="0"/>
          <w:divBdr>
            <w:top w:val="none" w:sz="0" w:space="0" w:color="auto"/>
            <w:left w:val="none" w:sz="0" w:space="0" w:color="auto"/>
            <w:bottom w:val="none" w:sz="0" w:space="0" w:color="auto"/>
            <w:right w:val="none" w:sz="0" w:space="0" w:color="auto"/>
          </w:divBdr>
        </w:div>
        <w:div w:id="1880969821">
          <w:marLeft w:val="0"/>
          <w:marRight w:val="0"/>
          <w:marTop w:val="0"/>
          <w:marBottom w:val="0"/>
          <w:divBdr>
            <w:top w:val="none" w:sz="0" w:space="0" w:color="auto"/>
            <w:left w:val="none" w:sz="0" w:space="0" w:color="auto"/>
            <w:bottom w:val="none" w:sz="0" w:space="0" w:color="auto"/>
            <w:right w:val="none" w:sz="0" w:space="0" w:color="auto"/>
          </w:divBdr>
        </w:div>
        <w:div w:id="1289237597">
          <w:marLeft w:val="0"/>
          <w:marRight w:val="0"/>
          <w:marTop w:val="0"/>
          <w:marBottom w:val="0"/>
          <w:divBdr>
            <w:top w:val="none" w:sz="0" w:space="0" w:color="auto"/>
            <w:left w:val="none" w:sz="0" w:space="0" w:color="auto"/>
            <w:bottom w:val="none" w:sz="0" w:space="0" w:color="auto"/>
            <w:right w:val="none" w:sz="0" w:space="0" w:color="auto"/>
          </w:divBdr>
        </w:div>
        <w:div w:id="1931306050">
          <w:marLeft w:val="0"/>
          <w:marRight w:val="0"/>
          <w:marTop w:val="0"/>
          <w:marBottom w:val="0"/>
          <w:divBdr>
            <w:top w:val="none" w:sz="0" w:space="0" w:color="auto"/>
            <w:left w:val="none" w:sz="0" w:space="0" w:color="auto"/>
            <w:bottom w:val="none" w:sz="0" w:space="0" w:color="auto"/>
            <w:right w:val="none" w:sz="0" w:space="0" w:color="auto"/>
          </w:divBdr>
        </w:div>
        <w:div w:id="1407805283">
          <w:marLeft w:val="0"/>
          <w:marRight w:val="0"/>
          <w:marTop w:val="0"/>
          <w:marBottom w:val="0"/>
          <w:divBdr>
            <w:top w:val="none" w:sz="0" w:space="0" w:color="auto"/>
            <w:left w:val="none" w:sz="0" w:space="0" w:color="auto"/>
            <w:bottom w:val="none" w:sz="0" w:space="0" w:color="auto"/>
            <w:right w:val="none" w:sz="0" w:space="0" w:color="auto"/>
          </w:divBdr>
        </w:div>
        <w:div w:id="1477648175">
          <w:marLeft w:val="0"/>
          <w:marRight w:val="0"/>
          <w:marTop w:val="0"/>
          <w:marBottom w:val="0"/>
          <w:divBdr>
            <w:top w:val="none" w:sz="0" w:space="0" w:color="auto"/>
            <w:left w:val="none" w:sz="0" w:space="0" w:color="auto"/>
            <w:bottom w:val="none" w:sz="0" w:space="0" w:color="auto"/>
            <w:right w:val="none" w:sz="0" w:space="0" w:color="auto"/>
          </w:divBdr>
        </w:div>
        <w:div w:id="1498036151">
          <w:marLeft w:val="0"/>
          <w:marRight w:val="0"/>
          <w:marTop w:val="0"/>
          <w:marBottom w:val="0"/>
          <w:divBdr>
            <w:top w:val="none" w:sz="0" w:space="0" w:color="auto"/>
            <w:left w:val="none" w:sz="0" w:space="0" w:color="auto"/>
            <w:bottom w:val="none" w:sz="0" w:space="0" w:color="auto"/>
            <w:right w:val="none" w:sz="0" w:space="0" w:color="auto"/>
          </w:divBdr>
        </w:div>
        <w:div w:id="108859682">
          <w:marLeft w:val="0"/>
          <w:marRight w:val="0"/>
          <w:marTop w:val="0"/>
          <w:marBottom w:val="0"/>
          <w:divBdr>
            <w:top w:val="none" w:sz="0" w:space="0" w:color="auto"/>
            <w:left w:val="none" w:sz="0" w:space="0" w:color="auto"/>
            <w:bottom w:val="none" w:sz="0" w:space="0" w:color="auto"/>
            <w:right w:val="none" w:sz="0" w:space="0" w:color="auto"/>
          </w:divBdr>
        </w:div>
        <w:div w:id="1526871096">
          <w:marLeft w:val="0"/>
          <w:marRight w:val="0"/>
          <w:marTop w:val="0"/>
          <w:marBottom w:val="0"/>
          <w:divBdr>
            <w:top w:val="none" w:sz="0" w:space="0" w:color="auto"/>
            <w:left w:val="none" w:sz="0" w:space="0" w:color="auto"/>
            <w:bottom w:val="none" w:sz="0" w:space="0" w:color="auto"/>
            <w:right w:val="none" w:sz="0" w:space="0" w:color="auto"/>
          </w:divBdr>
        </w:div>
        <w:div w:id="1312367233">
          <w:marLeft w:val="0"/>
          <w:marRight w:val="0"/>
          <w:marTop w:val="0"/>
          <w:marBottom w:val="0"/>
          <w:divBdr>
            <w:top w:val="none" w:sz="0" w:space="0" w:color="auto"/>
            <w:left w:val="none" w:sz="0" w:space="0" w:color="auto"/>
            <w:bottom w:val="none" w:sz="0" w:space="0" w:color="auto"/>
            <w:right w:val="none" w:sz="0" w:space="0" w:color="auto"/>
          </w:divBdr>
        </w:div>
        <w:div w:id="927496764">
          <w:marLeft w:val="0"/>
          <w:marRight w:val="0"/>
          <w:marTop w:val="0"/>
          <w:marBottom w:val="0"/>
          <w:divBdr>
            <w:top w:val="none" w:sz="0" w:space="0" w:color="auto"/>
            <w:left w:val="none" w:sz="0" w:space="0" w:color="auto"/>
            <w:bottom w:val="none" w:sz="0" w:space="0" w:color="auto"/>
            <w:right w:val="none" w:sz="0" w:space="0" w:color="auto"/>
          </w:divBdr>
        </w:div>
        <w:div w:id="249703991">
          <w:marLeft w:val="0"/>
          <w:marRight w:val="0"/>
          <w:marTop w:val="0"/>
          <w:marBottom w:val="0"/>
          <w:divBdr>
            <w:top w:val="none" w:sz="0" w:space="0" w:color="auto"/>
            <w:left w:val="none" w:sz="0" w:space="0" w:color="auto"/>
            <w:bottom w:val="none" w:sz="0" w:space="0" w:color="auto"/>
            <w:right w:val="none" w:sz="0" w:space="0" w:color="auto"/>
          </w:divBdr>
        </w:div>
        <w:div w:id="354354862">
          <w:marLeft w:val="0"/>
          <w:marRight w:val="0"/>
          <w:marTop w:val="0"/>
          <w:marBottom w:val="0"/>
          <w:divBdr>
            <w:top w:val="none" w:sz="0" w:space="0" w:color="auto"/>
            <w:left w:val="none" w:sz="0" w:space="0" w:color="auto"/>
            <w:bottom w:val="none" w:sz="0" w:space="0" w:color="auto"/>
            <w:right w:val="none" w:sz="0" w:space="0" w:color="auto"/>
          </w:divBdr>
        </w:div>
        <w:div w:id="1213230031">
          <w:marLeft w:val="0"/>
          <w:marRight w:val="0"/>
          <w:marTop w:val="0"/>
          <w:marBottom w:val="0"/>
          <w:divBdr>
            <w:top w:val="none" w:sz="0" w:space="0" w:color="auto"/>
            <w:left w:val="none" w:sz="0" w:space="0" w:color="auto"/>
            <w:bottom w:val="none" w:sz="0" w:space="0" w:color="auto"/>
            <w:right w:val="none" w:sz="0" w:space="0" w:color="auto"/>
          </w:divBdr>
        </w:div>
        <w:div w:id="264188594">
          <w:marLeft w:val="0"/>
          <w:marRight w:val="0"/>
          <w:marTop w:val="0"/>
          <w:marBottom w:val="0"/>
          <w:divBdr>
            <w:top w:val="none" w:sz="0" w:space="0" w:color="auto"/>
            <w:left w:val="none" w:sz="0" w:space="0" w:color="auto"/>
            <w:bottom w:val="none" w:sz="0" w:space="0" w:color="auto"/>
            <w:right w:val="none" w:sz="0" w:space="0" w:color="auto"/>
          </w:divBdr>
        </w:div>
        <w:div w:id="401185">
          <w:marLeft w:val="0"/>
          <w:marRight w:val="0"/>
          <w:marTop w:val="0"/>
          <w:marBottom w:val="0"/>
          <w:divBdr>
            <w:top w:val="none" w:sz="0" w:space="0" w:color="auto"/>
            <w:left w:val="none" w:sz="0" w:space="0" w:color="auto"/>
            <w:bottom w:val="none" w:sz="0" w:space="0" w:color="auto"/>
            <w:right w:val="none" w:sz="0" w:space="0" w:color="auto"/>
          </w:divBdr>
        </w:div>
        <w:div w:id="1067268159">
          <w:marLeft w:val="0"/>
          <w:marRight w:val="0"/>
          <w:marTop w:val="0"/>
          <w:marBottom w:val="0"/>
          <w:divBdr>
            <w:top w:val="none" w:sz="0" w:space="0" w:color="auto"/>
            <w:left w:val="none" w:sz="0" w:space="0" w:color="auto"/>
            <w:bottom w:val="none" w:sz="0" w:space="0" w:color="auto"/>
            <w:right w:val="none" w:sz="0" w:space="0" w:color="auto"/>
          </w:divBdr>
        </w:div>
        <w:div w:id="1386904756">
          <w:marLeft w:val="0"/>
          <w:marRight w:val="0"/>
          <w:marTop w:val="0"/>
          <w:marBottom w:val="0"/>
          <w:divBdr>
            <w:top w:val="none" w:sz="0" w:space="0" w:color="auto"/>
            <w:left w:val="none" w:sz="0" w:space="0" w:color="auto"/>
            <w:bottom w:val="none" w:sz="0" w:space="0" w:color="auto"/>
            <w:right w:val="none" w:sz="0" w:space="0" w:color="auto"/>
          </w:divBdr>
        </w:div>
        <w:div w:id="540484222">
          <w:marLeft w:val="0"/>
          <w:marRight w:val="0"/>
          <w:marTop w:val="0"/>
          <w:marBottom w:val="0"/>
          <w:divBdr>
            <w:top w:val="none" w:sz="0" w:space="0" w:color="auto"/>
            <w:left w:val="none" w:sz="0" w:space="0" w:color="auto"/>
            <w:bottom w:val="none" w:sz="0" w:space="0" w:color="auto"/>
            <w:right w:val="none" w:sz="0" w:space="0" w:color="auto"/>
          </w:divBdr>
        </w:div>
        <w:div w:id="1444301001">
          <w:marLeft w:val="0"/>
          <w:marRight w:val="0"/>
          <w:marTop w:val="0"/>
          <w:marBottom w:val="0"/>
          <w:divBdr>
            <w:top w:val="none" w:sz="0" w:space="0" w:color="auto"/>
            <w:left w:val="none" w:sz="0" w:space="0" w:color="auto"/>
            <w:bottom w:val="none" w:sz="0" w:space="0" w:color="auto"/>
            <w:right w:val="none" w:sz="0" w:space="0" w:color="auto"/>
          </w:divBdr>
        </w:div>
        <w:div w:id="1544243929">
          <w:marLeft w:val="0"/>
          <w:marRight w:val="0"/>
          <w:marTop w:val="0"/>
          <w:marBottom w:val="0"/>
          <w:divBdr>
            <w:top w:val="none" w:sz="0" w:space="0" w:color="auto"/>
            <w:left w:val="none" w:sz="0" w:space="0" w:color="auto"/>
            <w:bottom w:val="none" w:sz="0" w:space="0" w:color="auto"/>
            <w:right w:val="none" w:sz="0" w:space="0" w:color="auto"/>
          </w:divBdr>
        </w:div>
        <w:div w:id="2087534437">
          <w:marLeft w:val="0"/>
          <w:marRight w:val="0"/>
          <w:marTop w:val="0"/>
          <w:marBottom w:val="0"/>
          <w:divBdr>
            <w:top w:val="none" w:sz="0" w:space="0" w:color="auto"/>
            <w:left w:val="none" w:sz="0" w:space="0" w:color="auto"/>
            <w:bottom w:val="none" w:sz="0" w:space="0" w:color="auto"/>
            <w:right w:val="none" w:sz="0" w:space="0" w:color="auto"/>
          </w:divBdr>
        </w:div>
        <w:div w:id="517354508">
          <w:marLeft w:val="0"/>
          <w:marRight w:val="0"/>
          <w:marTop w:val="0"/>
          <w:marBottom w:val="0"/>
          <w:divBdr>
            <w:top w:val="none" w:sz="0" w:space="0" w:color="auto"/>
            <w:left w:val="none" w:sz="0" w:space="0" w:color="auto"/>
            <w:bottom w:val="none" w:sz="0" w:space="0" w:color="auto"/>
            <w:right w:val="none" w:sz="0" w:space="0" w:color="auto"/>
          </w:divBdr>
        </w:div>
        <w:div w:id="1363245198">
          <w:marLeft w:val="0"/>
          <w:marRight w:val="0"/>
          <w:marTop w:val="0"/>
          <w:marBottom w:val="0"/>
          <w:divBdr>
            <w:top w:val="none" w:sz="0" w:space="0" w:color="auto"/>
            <w:left w:val="none" w:sz="0" w:space="0" w:color="auto"/>
            <w:bottom w:val="none" w:sz="0" w:space="0" w:color="auto"/>
            <w:right w:val="none" w:sz="0" w:space="0" w:color="auto"/>
          </w:divBdr>
        </w:div>
        <w:div w:id="382556503">
          <w:marLeft w:val="0"/>
          <w:marRight w:val="0"/>
          <w:marTop w:val="0"/>
          <w:marBottom w:val="0"/>
          <w:divBdr>
            <w:top w:val="none" w:sz="0" w:space="0" w:color="auto"/>
            <w:left w:val="none" w:sz="0" w:space="0" w:color="auto"/>
            <w:bottom w:val="none" w:sz="0" w:space="0" w:color="auto"/>
            <w:right w:val="none" w:sz="0" w:space="0" w:color="auto"/>
          </w:divBdr>
        </w:div>
        <w:div w:id="2095857227">
          <w:marLeft w:val="0"/>
          <w:marRight w:val="0"/>
          <w:marTop w:val="0"/>
          <w:marBottom w:val="0"/>
          <w:divBdr>
            <w:top w:val="none" w:sz="0" w:space="0" w:color="auto"/>
            <w:left w:val="none" w:sz="0" w:space="0" w:color="auto"/>
            <w:bottom w:val="none" w:sz="0" w:space="0" w:color="auto"/>
            <w:right w:val="none" w:sz="0" w:space="0" w:color="auto"/>
          </w:divBdr>
        </w:div>
        <w:div w:id="1883439998">
          <w:marLeft w:val="0"/>
          <w:marRight w:val="0"/>
          <w:marTop w:val="0"/>
          <w:marBottom w:val="0"/>
          <w:divBdr>
            <w:top w:val="none" w:sz="0" w:space="0" w:color="auto"/>
            <w:left w:val="none" w:sz="0" w:space="0" w:color="auto"/>
            <w:bottom w:val="none" w:sz="0" w:space="0" w:color="auto"/>
            <w:right w:val="none" w:sz="0" w:space="0" w:color="auto"/>
          </w:divBdr>
        </w:div>
        <w:div w:id="130679246">
          <w:marLeft w:val="0"/>
          <w:marRight w:val="0"/>
          <w:marTop w:val="0"/>
          <w:marBottom w:val="0"/>
          <w:divBdr>
            <w:top w:val="none" w:sz="0" w:space="0" w:color="auto"/>
            <w:left w:val="none" w:sz="0" w:space="0" w:color="auto"/>
            <w:bottom w:val="none" w:sz="0" w:space="0" w:color="auto"/>
            <w:right w:val="none" w:sz="0" w:space="0" w:color="auto"/>
          </w:divBdr>
        </w:div>
        <w:div w:id="1391999701">
          <w:marLeft w:val="0"/>
          <w:marRight w:val="0"/>
          <w:marTop w:val="0"/>
          <w:marBottom w:val="0"/>
          <w:divBdr>
            <w:top w:val="none" w:sz="0" w:space="0" w:color="auto"/>
            <w:left w:val="none" w:sz="0" w:space="0" w:color="auto"/>
            <w:bottom w:val="none" w:sz="0" w:space="0" w:color="auto"/>
            <w:right w:val="none" w:sz="0" w:space="0" w:color="auto"/>
          </w:divBdr>
        </w:div>
        <w:div w:id="455298104">
          <w:marLeft w:val="0"/>
          <w:marRight w:val="0"/>
          <w:marTop w:val="0"/>
          <w:marBottom w:val="0"/>
          <w:divBdr>
            <w:top w:val="none" w:sz="0" w:space="0" w:color="auto"/>
            <w:left w:val="none" w:sz="0" w:space="0" w:color="auto"/>
            <w:bottom w:val="none" w:sz="0" w:space="0" w:color="auto"/>
            <w:right w:val="none" w:sz="0" w:space="0" w:color="auto"/>
          </w:divBdr>
        </w:div>
        <w:div w:id="799349391">
          <w:marLeft w:val="0"/>
          <w:marRight w:val="0"/>
          <w:marTop w:val="0"/>
          <w:marBottom w:val="0"/>
          <w:divBdr>
            <w:top w:val="none" w:sz="0" w:space="0" w:color="auto"/>
            <w:left w:val="none" w:sz="0" w:space="0" w:color="auto"/>
            <w:bottom w:val="none" w:sz="0" w:space="0" w:color="auto"/>
            <w:right w:val="none" w:sz="0" w:space="0" w:color="auto"/>
          </w:divBdr>
        </w:div>
        <w:div w:id="14624322">
          <w:marLeft w:val="0"/>
          <w:marRight w:val="0"/>
          <w:marTop w:val="0"/>
          <w:marBottom w:val="0"/>
          <w:divBdr>
            <w:top w:val="none" w:sz="0" w:space="0" w:color="auto"/>
            <w:left w:val="none" w:sz="0" w:space="0" w:color="auto"/>
            <w:bottom w:val="none" w:sz="0" w:space="0" w:color="auto"/>
            <w:right w:val="none" w:sz="0" w:space="0" w:color="auto"/>
          </w:divBdr>
        </w:div>
        <w:div w:id="1368484169">
          <w:marLeft w:val="0"/>
          <w:marRight w:val="0"/>
          <w:marTop w:val="0"/>
          <w:marBottom w:val="0"/>
          <w:divBdr>
            <w:top w:val="none" w:sz="0" w:space="0" w:color="auto"/>
            <w:left w:val="none" w:sz="0" w:space="0" w:color="auto"/>
            <w:bottom w:val="none" w:sz="0" w:space="0" w:color="auto"/>
            <w:right w:val="none" w:sz="0" w:space="0" w:color="auto"/>
          </w:divBdr>
        </w:div>
        <w:div w:id="938029667">
          <w:marLeft w:val="0"/>
          <w:marRight w:val="0"/>
          <w:marTop w:val="0"/>
          <w:marBottom w:val="0"/>
          <w:divBdr>
            <w:top w:val="none" w:sz="0" w:space="0" w:color="auto"/>
            <w:left w:val="none" w:sz="0" w:space="0" w:color="auto"/>
            <w:bottom w:val="none" w:sz="0" w:space="0" w:color="auto"/>
            <w:right w:val="none" w:sz="0" w:space="0" w:color="auto"/>
          </w:divBdr>
        </w:div>
        <w:div w:id="682976207">
          <w:marLeft w:val="0"/>
          <w:marRight w:val="0"/>
          <w:marTop w:val="0"/>
          <w:marBottom w:val="0"/>
          <w:divBdr>
            <w:top w:val="none" w:sz="0" w:space="0" w:color="auto"/>
            <w:left w:val="none" w:sz="0" w:space="0" w:color="auto"/>
            <w:bottom w:val="none" w:sz="0" w:space="0" w:color="auto"/>
            <w:right w:val="none" w:sz="0" w:space="0" w:color="auto"/>
          </w:divBdr>
        </w:div>
        <w:div w:id="640621244">
          <w:marLeft w:val="0"/>
          <w:marRight w:val="0"/>
          <w:marTop w:val="0"/>
          <w:marBottom w:val="0"/>
          <w:divBdr>
            <w:top w:val="none" w:sz="0" w:space="0" w:color="auto"/>
            <w:left w:val="none" w:sz="0" w:space="0" w:color="auto"/>
            <w:bottom w:val="none" w:sz="0" w:space="0" w:color="auto"/>
            <w:right w:val="none" w:sz="0" w:space="0" w:color="auto"/>
          </w:divBdr>
        </w:div>
        <w:div w:id="975448254">
          <w:marLeft w:val="0"/>
          <w:marRight w:val="0"/>
          <w:marTop w:val="0"/>
          <w:marBottom w:val="0"/>
          <w:divBdr>
            <w:top w:val="none" w:sz="0" w:space="0" w:color="auto"/>
            <w:left w:val="none" w:sz="0" w:space="0" w:color="auto"/>
            <w:bottom w:val="none" w:sz="0" w:space="0" w:color="auto"/>
            <w:right w:val="none" w:sz="0" w:space="0" w:color="auto"/>
          </w:divBdr>
        </w:div>
        <w:div w:id="209348299">
          <w:marLeft w:val="0"/>
          <w:marRight w:val="0"/>
          <w:marTop w:val="0"/>
          <w:marBottom w:val="0"/>
          <w:divBdr>
            <w:top w:val="none" w:sz="0" w:space="0" w:color="auto"/>
            <w:left w:val="none" w:sz="0" w:space="0" w:color="auto"/>
            <w:bottom w:val="none" w:sz="0" w:space="0" w:color="auto"/>
            <w:right w:val="none" w:sz="0" w:space="0" w:color="auto"/>
          </w:divBdr>
        </w:div>
        <w:div w:id="261107694">
          <w:marLeft w:val="0"/>
          <w:marRight w:val="0"/>
          <w:marTop w:val="0"/>
          <w:marBottom w:val="0"/>
          <w:divBdr>
            <w:top w:val="none" w:sz="0" w:space="0" w:color="auto"/>
            <w:left w:val="none" w:sz="0" w:space="0" w:color="auto"/>
            <w:bottom w:val="none" w:sz="0" w:space="0" w:color="auto"/>
            <w:right w:val="none" w:sz="0" w:space="0" w:color="auto"/>
          </w:divBdr>
        </w:div>
        <w:div w:id="1299141212">
          <w:marLeft w:val="0"/>
          <w:marRight w:val="0"/>
          <w:marTop w:val="0"/>
          <w:marBottom w:val="0"/>
          <w:divBdr>
            <w:top w:val="none" w:sz="0" w:space="0" w:color="auto"/>
            <w:left w:val="none" w:sz="0" w:space="0" w:color="auto"/>
            <w:bottom w:val="none" w:sz="0" w:space="0" w:color="auto"/>
            <w:right w:val="none" w:sz="0" w:space="0" w:color="auto"/>
          </w:divBdr>
        </w:div>
        <w:div w:id="716315900">
          <w:marLeft w:val="0"/>
          <w:marRight w:val="0"/>
          <w:marTop w:val="0"/>
          <w:marBottom w:val="0"/>
          <w:divBdr>
            <w:top w:val="none" w:sz="0" w:space="0" w:color="auto"/>
            <w:left w:val="none" w:sz="0" w:space="0" w:color="auto"/>
            <w:bottom w:val="none" w:sz="0" w:space="0" w:color="auto"/>
            <w:right w:val="none" w:sz="0" w:space="0" w:color="auto"/>
          </w:divBdr>
        </w:div>
        <w:div w:id="279725285">
          <w:marLeft w:val="0"/>
          <w:marRight w:val="0"/>
          <w:marTop w:val="0"/>
          <w:marBottom w:val="0"/>
          <w:divBdr>
            <w:top w:val="none" w:sz="0" w:space="0" w:color="auto"/>
            <w:left w:val="none" w:sz="0" w:space="0" w:color="auto"/>
            <w:bottom w:val="none" w:sz="0" w:space="0" w:color="auto"/>
            <w:right w:val="none" w:sz="0" w:space="0" w:color="auto"/>
          </w:divBdr>
        </w:div>
        <w:div w:id="504980396">
          <w:marLeft w:val="0"/>
          <w:marRight w:val="0"/>
          <w:marTop w:val="0"/>
          <w:marBottom w:val="0"/>
          <w:divBdr>
            <w:top w:val="none" w:sz="0" w:space="0" w:color="auto"/>
            <w:left w:val="none" w:sz="0" w:space="0" w:color="auto"/>
            <w:bottom w:val="none" w:sz="0" w:space="0" w:color="auto"/>
            <w:right w:val="none" w:sz="0" w:space="0" w:color="auto"/>
          </w:divBdr>
        </w:div>
        <w:div w:id="1781534773">
          <w:marLeft w:val="0"/>
          <w:marRight w:val="0"/>
          <w:marTop w:val="0"/>
          <w:marBottom w:val="0"/>
          <w:divBdr>
            <w:top w:val="none" w:sz="0" w:space="0" w:color="auto"/>
            <w:left w:val="none" w:sz="0" w:space="0" w:color="auto"/>
            <w:bottom w:val="none" w:sz="0" w:space="0" w:color="auto"/>
            <w:right w:val="none" w:sz="0" w:space="0" w:color="auto"/>
          </w:divBdr>
        </w:div>
        <w:div w:id="1232156673">
          <w:marLeft w:val="0"/>
          <w:marRight w:val="0"/>
          <w:marTop w:val="0"/>
          <w:marBottom w:val="0"/>
          <w:divBdr>
            <w:top w:val="none" w:sz="0" w:space="0" w:color="auto"/>
            <w:left w:val="none" w:sz="0" w:space="0" w:color="auto"/>
            <w:bottom w:val="none" w:sz="0" w:space="0" w:color="auto"/>
            <w:right w:val="none" w:sz="0" w:space="0" w:color="auto"/>
          </w:divBdr>
        </w:div>
        <w:div w:id="412892517">
          <w:marLeft w:val="0"/>
          <w:marRight w:val="0"/>
          <w:marTop w:val="0"/>
          <w:marBottom w:val="0"/>
          <w:divBdr>
            <w:top w:val="none" w:sz="0" w:space="0" w:color="auto"/>
            <w:left w:val="none" w:sz="0" w:space="0" w:color="auto"/>
            <w:bottom w:val="none" w:sz="0" w:space="0" w:color="auto"/>
            <w:right w:val="none" w:sz="0" w:space="0" w:color="auto"/>
          </w:divBdr>
        </w:div>
        <w:div w:id="1632132464">
          <w:marLeft w:val="0"/>
          <w:marRight w:val="0"/>
          <w:marTop w:val="0"/>
          <w:marBottom w:val="0"/>
          <w:divBdr>
            <w:top w:val="none" w:sz="0" w:space="0" w:color="auto"/>
            <w:left w:val="none" w:sz="0" w:space="0" w:color="auto"/>
            <w:bottom w:val="none" w:sz="0" w:space="0" w:color="auto"/>
            <w:right w:val="none" w:sz="0" w:space="0" w:color="auto"/>
          </w:divBdr>
        </w:div>
        <w:div w:id="599025741">
          <w:marLeft w:val="0"/>
          <w:marRight w:val="0"/>
          <w:marTop w:val="0"/>
          <w:marBottom w:val="0"/>
          <w:divBdr>
            <w:top w:val="none" w:sz="0" w:space="0" w:color="auto"/>
            <w:left w:val="none" w:sz="0" w:space="0" w:color="auto"/>
            <w:bottom w:val="none" w:sz="0" w:space="0" w:color="auto"/>
            <w:right w:val="none" w:sz="0" w:space="0" w:color="auto"/>
          </w:divBdr>
        </w:div>
        <w:div w:id="1936282814">
          <w:marLeft w:val="0"/>
          <w:marRight w:val="0"/>
          <w:marTop w:val="0"/>
          <w:marBottom w:val="0"/>
          <w:divBdr>
            <w:top w:val="none" w:sz="0" w:space="0" w:color="auto"/>
            <w:left w:val="none" w:sz="0" w:space="0" w:color="auto"/>
            <w:bottom w:val="none" w:sz="0" w:space="0" w:color="auto"/>
            <w:right w:val="none" w:sz="0" w:space="0" w:color="auto"/>
          </w:divBdr>
        </w:div>
        <w:div w:id="745877198">
          <w:marLeft w:val="0"/>
          <w:marRight w:val="0"/>
          <w:marTop w:val="0"/>
          <w:marBottom w:val="0"/>
          <w:divBdr>
            <w:top w:val="none" w:sz="0" w:space="0" w:color="auto"/>
            <w:left w:val="none" w:sz="0" w:space="0" w:color="auto"/>
            <w:bottom w:val="none" w:sz="0" w:space="0" w:color="auto"/>
            <w:right w:val="none" w:sz="0" w:space="0" w:color="auto"/>
          </w:divBdr>
        </w:div>
        <w:div w:id="599527804">
          <w:marLeft w:val="0"/>
          <w:marRight w:val="0"/>
          <w:marTop w:val="0"/>
          <w:marBottom w:val="0"/>
          <w:divBdr>
            <w:top w:val="none" w:sz="0" w:space="0" w:color="auto"/>
            <w:left w:val="none" w:sz="0" w:space="0" w:color="auto"/>
            <w:bottom w:val="none" w:sz="0" w:space="0" w:color="auto"/>
            <w:right w:val="none" w:sz="0" w:space="0" w:color="auto"/>
          </w:divBdr>
        </w:div>
        <w:div w:id="1609044163">
          <w:marLeft w:val="0"/>
          <w:marRight w:val="0"/>
          <w:marTop w:val="0"/>
          <w:marBottom w:val="0"/>
          <w:divBdr>
            <w:top w:val="none" w:sz="0" w:space="0" w:color="auto"/>
            <w:left w:val="none" w:sz="0" w:space="0" w:color="auto"/>
            <w:bottom w:val="none" w:sz="0" w:space="0" w:color="auto"/>
            <w:right w:val="none" w:sz="0" w:space="0" w:color="auto"/>
          </w:divBdr>
        </w:div>
        <w:div w:id="623579355">
          <w:marLeft w:val="0"/>
          <w:marRight w:val="0"/>
          <w:marTop w:val="0"/>
          <w:marBottom w:val="0"/>
          <w:divBdr>
            <w:top w:val="none" w:sz="0" w:space="0" w:color="auto"/>
            <w:left w:val="none" w:sz="0" w:space="0" w:color="auto"/>
            <w:bottom w:val="none" w:sz="0" w:space="0" w:color="auto"/>
            <w:right w:val="none" w:sz="0" w:space="0" w:color="auto"/>
          </w:divBdr>
        </w:div>
        <w:div w:id="758986631">
          <w:marLeft w:val="0"/>
          <w:marRight w:val="0"/>
          <w:marTop w:val="0"/>
          <w:marBottom w:val="0"/>
          <w:divBdr>
            <w:top w:val="none" w:sz="0" w:space="0" w:color="auto"/>
            <w:left w:val="none" w:sz="0" w:space="0" w:color="auto"/>
            <w:bottom w:val="none" w:sz="0" w:space="0" w:color="auto"/>
            <w:right w:val="none" w:sz="0" w:space="0" w:color="auto"/>
          </w:divBdr>
        </w:div>
        <w:div w:id="1357579912">
          <w:marLeft w:val="0"/>
          <w:marRight w:val="0"/>
          <w:marTop w:val="0"/>
          <w:marBottom w:val="0"/>
          <w:divBdr>
            <w:top w:val="none" w:sz="0" w:space="0" w:color="auto"/>
            <w:left w:val="none" w:sz="0" w:space="0" w:color="auto"/>
            <w:bottom w:val="none" w:sz="0" w:space="0" w:color="auto"/>
            <w:right w:val="none" w:sz="0" w:space="0" w:color="auto"/>
          </w:divBdr>
        </w:div>
        <w:div w:id="331377320">
          <w:marLeft w:val="0"/>
          <w:marRight w:val="0"/>
          <w:marTop w:val="0"/>
          <w:marBottom w:val="0"/>
          <w:divBdr>
            <w:top w:val="none" w:sz="0" w:space="0" w:color="auto"/>
            <w:left w:val="none" w:sz="0" w:space="0" w:color="auto"/>
            <w:bottom w:val="none" w:sz="0" w:space="0" w:color="auto"/>
            <w:right w:val="none" w:sz="0" w:space="0" w:color="auto"/>
          </w:divBdr>
        </w:div>
        <w:div w:id="1728992256">
          <w:marLeft w:val="0"/>
          <w:marRight w:val="0"/>
          <w:marTop w:val="0"/>
          <w:marBottom w:val="0"/>
          <w:divBdr>
            <w:top w:val="none" w:sz="0" w:space="0" w:color="auto"/>
            <w:left w:val="none" w:sz="0" w:space="0" w:color="auto"/>
            <w:bottom w:val="none" w:sz="0" w:space="0" w:color="auto"/>
            <w:right w:val="none" w:sz="0" w:space="0" w:color="auto"/>
          </w:divBdr>
        </w:div>
        <w:div w:id="377557868">
          <w:marLeft w:val="0"/>
          <w:marRight w:val="0"/>
          <w:marTop w:val="0"/>
          <w:marBottom w:val="0"/>
          <w:divBdr>
            <w:top w:val="none" w:sz="0" w:space="0" w:color="auto"/>
            <w:left w:val="none" w:sz="0" w:space="0" w:color="auto"/>
            <w:bottom w:val="none" w:sz="0" w:space="0" w:color="auto"/>
            <w:right w:val="none" w:sz="0" w:space="0" w:color="auto"/>
          </w:divBdr>
        </w:div>
        <w:div w:id="442766179">
          <w:marLeft w:val="0"/>
          <w:marRight w:val="0"/>
          <w:marTop w:val="0"/>
          <w:marBottom w:val="0"/>
          <w:divBdr>
            <w:top w:val="none" w:sz="0" w:space="0" w:color="auto"/>
            <w:left w:val="none" w:sz="0" w:space="0" w:color="auto"/>
            <w:bottom w:val="none" w:sz="0" w:space="0" w:color="auto"/>
            <w:right w:val="none" w:sz="0" w:space="0" w:color="auto"/>
          </w:divBdr>
        </w:div>
        <w:div w:id="1458062627">
          <w:marLeft w:val="0"/>
          <w:marRight w:val="0"/>
          <w:marTop w:val="0"/>
          <w:marBottom w:val="0"/>
          <w:divBdr>
            <w:top w:val="none" w:sz="0" w:space="0" w:color="auto"/>
            <w:left w:val="none" w:sz="0" w:space="0" w:color="auto"/>
            <w:bottom w:val="none" w:sz="0" w:space="0" w:color="auto"/>
            <w:right w:val="none" w:sz="0" w:space="0" w:color="auto"/>
          </w:divBdr>
        </w:div>
        <w:div w:id="2115906484">
          <w:marLeft w:val="0"/>
          <w:marRight w:val="0"/>
          <w:marTop w:val="0"/>
          <w:marBottom w:val="0"/>
          <w:divBdr>
            <w:top w:val="none" w:sz="0" w:space="0" w:color="auto"/>
            <w:left w:val="none" w:sz="0" w:space="0" w:color="auto"/>
            <w:bottom w:val="none" w:sz="0" w:space="0" w:color="auto"/>
            <w:right w:val="none" w:sz="0" w:space="0" w:color="auto"/>
          </w:divBdr>
        </w:div>
        <w:div w:id="781875033">
          <w:marLeft w:val="0"/>
          <w:marRight w:val="0"/>
          <w:marTop w:val="0"/>
          <w:marBottom w:val="0"/>
          <w:divBdr>
            <w:top w:val="none" w:sz="0" w:space="0" w:color="auto"/>
            <w:left w:val="none" w:sz="0" w:space="0" w:color="auto"/>
            <w:bottom w:val="none" w:sz="0" w:space="0" w:color="auto"/>
            <w:right w:val="none" w:sz="0" w:space="0" w:color="auto"/>
          </w:divBdr>
        </w:div>
        <w:div w:id="934675101">
          <w:marLeft w:val="0"/>
          <w:marRight w:val="0"/>
          <w:marTop w:val="0"/>
          <w:marBottom w:val="0"/>
          <w:divBdr>
            <w:top w:val="none" w:sz="0" w:space="0" w:color="auto"/>
            <w:left w:val="none" w:sz="0" w:space="0" w:color="auto"/>
            <w:bottom w:val="none" w:sz="0" w:space="0" w:color="auto"/>
            <w:right w:val="none" w:sz="0" w:space="0" w:color="auto"/>
          </w:divBdr>
        </w:div>
        <w:div w:id="1060400152">
          <w:marLeft w:val="0"/>
          <w:marRight w:val="0"/>
          <w:marTop w:val="0"/>
          <w:marBottom w:val="0"/>
          <w:divBdr>
            <w:top w:val="none" w:sz="0" w:space="0" w:color="auto"/>
            <w:left w:val="none" w:sz="0" w:space="0" w:color="auto"/>
            <w:bottom w:val="none" w:sz="0" w:space="0" w:color="auto"/>
            <w:right w:val="none" w:sz="0" w:space="0" w:color="auto"/>
          </w:divBdr>
        </w:div>
        <w:div w:id="1820882550">
          <w:marLeft w:val="0"/>
          <w:marRight w:val="0"/>
          <w:marTop w:val="0"/>
          <w:marBottom w:val="0"/>
          <w:divBdr>
            <w:top w:val="none" w:sz="0" w:space="0" w:color="auto"/>
            <w:left w:val="none" w:sz="0" w:space="0" w:color="auto"/>
            <w:bottom w:val="none" w:sz="0" w:space="0" w:color="auto"/>
            <w:right w:val="none" w:sz="0" w:space="0" w:color="auto"/>
          </w:divBdr>
        </w:div>
        <w:div w:id="1264071201">
          <w:marLeft w:val="0"/>
          <w:marRight w:val="0"/>
          <w:marTop w:val="0"/>
          <w:marBottom w:val="0"/>
          <w:divBdr>
            <w:top w:val="none" w:sz="0" w:space="0" w:color="auto"/>
            <w:left w:val="none" w:sz="0" w:space="0" w:color="auto"/>
            <w:bottom w:val="none" w:sz="0" w:space="0" w:color="auto"/>
            <w:right w:val="none" w:sz="0" w:space="0" w:color="auto"/>
          </w:divBdr>
        </w:div>
        <w:div w:id="927927455">
          <w:marLeft w:val="0"/>
          <w:marRight w:val="0"/>
          <w:marTop w:val="0"/>
          <w:marBottom w:val="0"/>
          <w:divBdr>
            <w:top w:val="none" w:sz="0" w:space="0" w:color="auto"/>
            <w:left w:val="none" w:sz="0" w:space="0" w:color="auto"/>
            <w:bottom w:val="none" w:sz="0" w:space="0" w:color="auto"/>
            <w:right w:val="none" w:sz="0" w:space="0" w:color="auto"/>
          </w:divBdr>
        </w:div>
        <w:div w:id="907805722">
          <w:marLeft w:val="0"/>
          <w:marRight w:val="0"/>
          <w:marTop w:val="0"/>
          <w:marBottom w:val="0"/>
          <w:divBdr>
            <w:top w:val="none" w:sz="0" w:space="0" w:color="auto"/>
            <w:left w:val="none" w:sz="0" w:space="0" w:color="auto"/>
            <w:bottom w:val="none" w:sz="0" w:space="0" w:color="auto"/>
            <w:right w:val="none" w:sz="0" w:space="0" w:color="auto"/>
          </w:divBdr>
        </w:div>
        <w:div w:id="1564291148">
          <w:marLeft w:val="0"/>
          <w:marRight w:val="0"/>
          <w:marTop w:val="0"/>
          <w:marBottom w:val="0"/>
          <w:divBdr>
            <w:top w:val="none" w:sz="0" w:space="0" w:color="auto"/>
            <w:left w:val="none" w:sz="0" w:space="0" w:color="auto"/>
            <w:bottom w:val="none" w:sz="0" w:space="0" w:color="auto"/>
            <w:right w:val="none" w:sz="0" w:space="0" w:color="auto"/>
          </w:divBdr>
        </w:div>
        <w:div w:id="2024159666">
          <w:marLeft w:val="0"/>
          <w:marRight w:val="0"/>
          <w:marTop w:val="0"/>
          <w:marBottom w:val="0"/>
          <w:divBdr>
            <w:top w:val="none" w:sz="0" w:space="0" w:color="auto"/>
            <w:left w:val="none" w:sz="0" w:space="0" w:color="auto"/>
            <w:bottom w:val="none" w:sz="0" w:space="0" w:color="auto"/>
            <w:right w:val="none" w:sz="0" w:space="0" w:color="auto"/>
          </w:divBdr>
        </w:div>
        <w:div w:id="36857175">
          <w:marLeft w:val="0"/>
          <w:marRight w:val="0"/>
          <w:marTop w:val="0"/>
          <w:marBottom w:val="0"/>
          <w:divBdr>
            <w:top w:val="none" w:sz="0" w:space="0" w:color="auto"/>
            <w:left w:val="none" w:sz="0" w:space="0" w:color="auto"/>
            <w:bottom w:val="none" w:sz="0" w:space="0" w:color="auto"/>
            <w:right w:val="none" w:sz="0" w:space="0" w:color="auto"/>
          </w:divBdr>
        </w:div>
        <w:div w:id="1743329513">
          <w:marLeft w:val="0"/>
          <w:marRight w:val="0"/>
          <w:marTop w:val="0"/>
          <w:marBottom w:val="0"/>
          <w:divBdr>
            <w:top w:val="none" w:sz="0" w:space="0" w:color="auto"/>
            <w:left w:val="none" w:sz="0" w:space="0" w:color="auto"/>
            <w:bottom w:val="none" w:sz="0" w:space="0" w:color="auto"/>
            <w:right w:val="none" w:sz="0" w:space="0" w:color="auto"/>
          </w:divBdr>
        </w:div>
        <w:div w:id="595751050">
          <w:marLeft w:val="0"/>
          <w:marRight w:val="0"/>
          <w:marTop w:val="0"/>
          <w:marBottom w:val="0"/>
          <w:divBdr>
            <w:top w:val="none" w:sz="0" w:space="0" w:color="auto"/>
            <w:left w:val="none" w:sz="0" w:space="0" w:color="auto"/>
            <w:bottom w:val="none" w:sz="0" w:space="0" w:color="auto"/>
            <w:right w:val="none" w:sz="0" w:space="0" w:color="auto"/>
          </w:divBdr>
        </w:div>
        <w:div w:id="2016372799">
          <w:marLeft w:val="0"/>
          <w:marRight w:val="0"/>
          <w:marTop w:val="0"/>
          <w:marBottom w:val="0"/>
          <w:divBdr>
            <w:top w:val="none" w:sz="0" w:space="0" w:color="auto"/>
            <w:left w:val="none" w:sz="0" w:space="0" w:color="auto"/>
            <w:bottom w:val="none" w:sz="0" w:space="0" w:color="auto"/>
            <w:right w:val="none" w:sz="0" w:space="0" w:color="auto"/>
          </w:divBdr>
        </w:div>
        <w:div w:id="1535731234">
          <w:marLeft w:val="0"/>
          <w:marRight w:val="0"/>
          <w:marTop w:val="0"/>
          <w:marBottom w:val="0"/>
          <w:divBdr>
            <w:top w:val="none" w:sz="0" w:space="0" w:color="auto"/>
            <w:left w:val="none" w:sz="0" w:space="0" w:color="auto"/>
            <w:bottom w:val="none" w:sz="0" w:space="0" w:color="auto"/>
            <w:right w:val="none" w:sz="0" w:space="0" w:color="auto"/>
          </w:divBdr>
        </w:div>
        <w:div w:id="1224876337">
          <w:marLeft w:val="0"/>
          <w:marRight w:val="0"/>
          <w:marTop w:val="0"/>
          <w:marBottom w:val="0"/>
          <w:divBdr>
            <w:top w:val="none" w:sz="0" w:space="0" w:color="auto"/>
            <w:left w:val="none" w:sz="0" w:space="0" w:color="auto"/>
            <w:bottom w:val="none" w:sz="0" w:space="0" w:color="auto"/>
            <w:right w:val="none" w:sz="0" w:space="0" w:color="auto"/>
          </w:divBdr>
        </w:div>
        <w:div w:id="1549492763">
          <w:marLeft w:val="0"/>
          <w:marRight w:val="0"/>
          <w:marTop w:val="0"/>
          <w:marBottom w:val="0"/>
          <w:divBdr>
            <w:top w:val="none" w:sz="0" w:space="0" w:color="auto"/>
            <w:left w:val="none" w:sz="0" w:space="0" w:color="auto"/>
            <w:bottom w:val="none" w:sz="0" w:space="0" w:color="auto"/>
            <w:right w:val="none" w:sz="0" w:space="0" w:color="auto"/>
          </w:divBdr>
        </w:div>
        <w:div w:id="1111431775">
          <w:marLeft w:val="0"/>
          <w:marRight w:val="0"/>
          <w:marTop w:val="0"/>
          <w:marBottom w:val="0"/>
          <w:divBdr>
            <w:top w:val="none" w:sz="0" w:space="0" w:color="auto"/>
            <w:left w:val="none" w:sz="0" w:space="0" w:color="auto"/>
            <w:bottom w:val="none" w:sz="0" w:space="0" w:color="auto"/>
            <w:right w:val="none" w:sz="0" w:space="0" w:color="auto"/>
          </w:divBdr>
        </w:div>
        <w:div w:id="729116436">
          <w:marLeft w:val="0"/>
          <w:marRight w:val="0"/>
          <w:marTop w:val="0"/>
          <w:marBottom w:val="0"/>
          <w:divBdr>
            <w:top w:val="none" w:sz="0" w:space="0" w:color="auto"/>
            <w:left w:val="none" w:sz="0" w:space="0" w:color="auto"/>
            <w:bottom w:val="none" w:sz="0" w:space="0" w:color="auto"/>
            <w:right w:val="none" w:sz="0" w:space="0" w:color="auto"/>
          </w:divBdr>
        </w:div>
        <w:div w:id="237136550">
          <w:marLeft w:val="0"/>
          <w:marRight w:val="0"/>
          <w:marTop w:val="0"/>
          <w:marBottom w:val="0"/>
          <w:divBdr>
            <w:top w:val="none" w:sz="0" w:space="0" w:color="auto"/>
            <w:left w:val="none" w:sz="0" w:space="0" w:color="auto"/>
            <w:bottom w:val="none" w:sz="0" w:space="0" w:color="auto"/>
            <w:right w:val="none" w:sz="0" w:space="0" w:color="auto"/>
          </w:divBdr>
        </w:div>
        <w:div w:id="458033630">
          <w:marLeft w:val="0"/>
          <w:marRight w:val="0"/>
          <w:marTop w:val="0"/>
          <w:marBottom w:val="0"/>
          <w:divBdr>
            <w:top w:val="none" w:sz="0" w:space="0" w:color="auto"/>
            <w:left w:val="none" w:sz="0" w:space="0" w:color="auto"/>
            <w:bottom w:val="none" w:sz="0" w:space="0" w:color="auto"/>
            <w:right w:val="none" w:sz="0" w:space="0" w:color="auto"/>
          </w:divBdr>
        </w:div>
        <w:div w:id="631789548">
          <w:marLeft w:val="0"/>
          <w:marRight w:val="0"/>
          <w:marTop w:val="0"/>
          <w:marBottom w:val="0"/>
          <w:divBdr>
            <w:top w:val="none" w:sz="0" w:space="0" w:color="auto"/>
            <w:left w:val="none" w:sz="0" w:space="0" w:color="auto"/>
            <w:bottom w:val="none" w:sz="0" w:space="0" w:color="auto"/>
            <w:right w:val="none" w:sz="0" w:space="0" w:color="auto"/>
          </w:divBdr>
        </w:div>
        <w:div w:id="320042071">
          <w:marLeft w:val="0"/>
          <w:marRight w:val="0"/>
          <w:marTop w:val="0"/>
          <w:marBottom w:val="0"/>
          <w:divBdr>
            <w:top w:val="none" w:sz="0" w:space="0" w:color="auto"/>
            <w:left w:val="none" w:sz="0" w:space="0" w:color="auto"/>
            <w:bottom w:val="none" w:sz="0" w:space="0" w:color="auto"/>
            <w:right w:val="none" w:sz="0" w:space="0" w:color="auto"/>
          </w:divBdr>
        </w:div>
        <w:div w:id="1204054050">
          <w:marLeft w:val="0"/>
          <w:marRight w:val="0"/>
          <w:marTop w:val="0"/>
          <w:marBottom w:val="0"/>
          <w:divBdr>
            <w:top w:val="none" w:sz="0" w:space="0" w:color="auto"/>
            <w:left w:val="none" w:sz="0" w:space="0" w:color="auto"/>
            <w:bottom w:val="none" w:sz="0" w:space="0" w:color="auto"/>
            <w:right w:val="none" w:sz="0" w:space="0" w:color="auto"/>
          </w:divBdr>
        </w:div>
        <w:div w:id="370812118">
          <w:marLeft w:val="0"/>
          <w:marRight w:val="0"/>
          <w:marTop w:val="0"/>
          <w:marBottom w:val="0"/>
          <w:divBdr>
            <w:top w:val="none" w:sz="0" w:space="0" w:color="auto"/>
            <w:left w:val="none" w:sz="0" w:space="0" w:color="auto"/>
            <w:bottom w:val="none" w:sz="0" w:space="0" w:color="auto"/>
            <w:right w:val="none" w:sz="0" w:space="0" w:color="auto"/>
          </w:divBdr>
        </w:div>
        <w:div w:id="659042675">
          <w:marLeft w:val="0"/>
          <w:marRight w:val="0"/>
          <w:marTop w:val="0"/>
          <w:marBottom w:val="0"/>
          <w:divBdr>
            <w:top w:val="none" w:sz="0" w:space="0" w:color="auto"/>
            <w:left w:val="none" w:sz="0" w:space="0" w:color="auto"/>
            <w:bottom w:val="none" w:sz="0" w:space="0" w:color="auto"/>
            <w:right w:val="none" w:sz="0" w:space="0" w:color="auto"/>
          </w:divBdr>
        </w:div>
        <w:div w:id="580260846">
          <w:marLeft w:val="0"/>
          <w:marRight w:val="0"/>
          <w:marTop w:val="0"/>
          <w:marBottom w:val="0"/>
          <w:divBdr>
            <w:top w:val="none" w:sz="0" w:space="0" w:color="auto"/>
            <w:left w:val="none" w:sz="0" w:space="0" w:color="auto"/>
            <w:bottom w:val="none" w:sz="0" w:space="0" w:color="auto"/>
            <w:right w:val="none" w:sz="0" w:space="0" w:color="auto"/>
          </w:divBdr>
        </w:div>
        <w:div w:id="725690495">
          <w:marLeft w:val="0"/>
          <w:marRight w:val="0"/>
          <w:marTop w:val="0"/>
          <w:marBottom w:val="0"/>
          <w:divBdr>
            <w:top w:val="none" w:sz="0" w:space="0" w:color="auto"/>
            <w:left w:val="none" w:sz="0" w:space="0" w:color="auto"/>
            <w:bottom w:val="none" w:sz="0" w:space="0" w:color="auto"/>
            <w:right w:val="none" w:sz="0" w:space="0" w:color="auto"/>
          </w:divBdr>
        </w:div>
        <w:div w:id="764035684">
          <w:marLeft w:val="0"/>
          <w:marRight w:val="0"/>
          <w:marTop w:val="0"/>
          <w:marBottom w:val="0"/>
          <w:divBdr>
            <w:top w:val="none" w:sz="0" w:space="0" w:color="auto"/>
            <w:left w:val="none" w:sz="0" w:space="0" w:color="auto"/>
            <w:bottom w:val="none" w:sz="0" w:space="0" w:color="auto"/>
            <w:right w:val="none" w:sz="0" w:space="0" w:color="auto"/>
          </w:divBdr>
        </w:div>
        <w:div w:id="124012545">
          <w:marLeft w:val="0"/>
          <w:marRight w:val="0"/>
          <w:marTop w:val="0"/>
          <w:marBottom w:val="0"/>
          <w:divBdr>
            <w:top w:val="none" w:sz="0" w:space="0" w:color="auto"/>
            <w:left w:val="none" w:sz="0" w:space="0" w:color="auto"/>
            <w:bottom w:val="none" w:sz="0" w:space="0" w:color="auto"/>
            <w:right w:val="none" w:sz="0" w:space="0" w:color="auto"/>
          </w:divBdr>
        </w:div>
        <w:div w:id="1553032295">
          <w:marLeft w:val="0"/>
          <w:marRight w:val="0"/>
          <w:marTop w:val="0"/>
          <w:marBottom w:val="0"/>
          <w:divBdr>
            <w:top w:val="none" w:sz="0" w:space="0" w:color="auto"/>
            <w:left w:val="none" w:sz="0" w:space="0" w:color="auto"/>
            <w:bottom w:val="none" w:sz="0" w:space="0" w:color="auto"/>
            <w:right w:val="none" w:sz="0" w:space="0" w:color="auto"/>
          </w:divBdr>
        </w:div>
        <w:div w:id="1569653170">
          <w:marLeft w:val="0"/>
          <w:marRight w:val="0"/>
          <w:marTop w:val="0"/>
          <w:marBottom w:val="0"/>
          <w:divBdr>
            <w:top w:val="none" w:sz="0" w:space="0" w:color="auto"/>
            <w:left w:val="none" w:sz="0" w:space="0" w:color="auto"/>
            <w:bottom w:val="none" w:sz="0" w:space="0" w:color="auto"/>
            <w:right w:val="none" w:sz="0" w:space="0" w:color="auto"/>
          </w:divBdr>
        </w:div>
        <w:div w:id="293491470">
          <w:marLeft w:val="0"/>
          <w:marRight w:val="0"/>
          <w:marTop w:val="0"/>
          <w:marBottom w:val="0"/>
          <w:divBdr>
            <w:top w:val="none" w:sz="0" w:space="0" w:color="auto"/>
            <w:left w:val="none" w:sz="0" w:space="0" w:color="auto"/>
            <w:bottom w:val="none" w:sz="0" w:space="0" w:color="auto"/>
            <w:right w:val="none" w:sz="0" w:space="0" w:color="auto"/>
          </w:divBdr>
        </w:div>
        <w:div w:id="1532692746">
          <w:marLeft w:val="0"/>
          <w:marRight w:val="0"/>
          <w:marTop w:val="0"/>
          <w:marBottom w:val="0"/>
          <w:divBdr>
            <w:top w:val="none" w:sz="0" w:space="0" w:color="auto"/>
            <w:left w:val="none" w:sz="0" w:space="0" w:color="auto"/>
            <w:bottom w:val="none" w:sz="0" w:space="0" w:color="auto"/>
            <w:right w:val="none" w:sz="0" w:space="0" w:color="auto"/>
          </w:divBdr>
        </w:div>
        <w:div w:id="1129593390">
          <w:marLeft w:val="0"/>
          <w:marRight w:val="0"/>
          <w:marTop w:val="0"/>
          <w:marBottom w:val="0"/>
          <w:divBdr>
            <w:top w:val="none" w:sz="0" w:space="0" w:color="auto"/>
            <w:left w:val="none" w:sz="0" w:space="0" w:color="auto"/>
            <w:bottom w:val="none" w:sz="0" w:space="0" w:color="auto"/>
            <w:right w:val="none" w:sz="0" w:space="0" w:color="auto"/>
          </w:divBdr>
        </w:div>
        <w:div w:id="382101336">
          <w:marLeft w:val="0"/>
          <w:marRight w:val="0"/>
          <w:marTop w:val="0"/>
          <w:marBottom w:val="0"/>
          <w:divBdr>
            <w:top w:val="none" w:sz="0" w:space="0" w:color="auto"/>
            <w:left w:val="none" w:sz="0" w:space="0" w:color="auto"/>
            <w:bottom w:val="none" w:sz="0" w:space="0" w:color="auto"/>
            <w:right w:val="none" w:sz="0" w:space="0" w:color="auto"/>
          </w:divBdr>
        </w:div>
        <w:div w:id="980156691">
          <w:marLeft w:val="0"/>
          <w:marRight w:val="0"/>
          <w:marTop w:val="0"/>
          <w:marBottom w:val="0"/>
          <w:divBdr>
            <w:top w:val="none" w:sz="0" w:space="0" w:color="auto"/>
            <w:left w:val="none" w:sz="0" w:space="0" w:color="auto"/>
            <w:bottom w:val="none" w:sz="0" w:space="0" w:color="auto"/>
            <w:right w:val="none" w:sz="0" w:space="0" w:color="auto"/>
          </w:divBdr>
        </w:div>
        <w:div w:id="721711378">
          <w:marLeft w:val="0"/>
          <w:marRight w:val="0"/>
          <w:marTop w:val="0"/>
          <w:marBottom w:val="0"/>
          <w:divBdr>
            <w:top w:val="none" w:sz="0" w:space="0" w:color="auto"/>
            <w:left w:val="none" w:sz="0" w:space="0" w:color="auto"/>
            <w:bottom w:val="none" w:sz="0" w:space="0" w:color="auto"/>
            <w:right w:val="none" w:sz="0" w:space="0" w:color="auto"/>
          </w:divBdr>
        </w:div>
        <w:div w:id="1615820503">
          <w:marLeft w:val="0"/>
          <w:marRight w:val="0"/>
          <w:marTop w:val="0"/>
          <w:marBottom w:val="0"/>
          <w:divBdr>
            <w:top w:val="none" w:sz="0" w:space="0" w:color="auto"/>
            <w:left w:val="none" w:sz="0" w:space="0" w:color="auto"/>
            <w:bottom w:val="none" w:sz="0" w:space="0" w:color="auto"/>
            <w:right w:val="none" w:sz="0" w:space="0" w:color="auto"/>
          </w:divBdr>
        </w:div>
        <w:div w:id="921180979">
          <w:marLeft w:val="0"/>
          <w:marRight w:val="0"/>
          <w:marTop w:val="0"/>
          <w:marBottom w:val="0"/>
          <w:divBdr>
            <w:top w:val="none" w:sz="0" w:space="0" w:color="auto"/>
            <w:left w:val="none" w:sz="0" w:space="0" w:color="auto"/>
            <w:bottom w:val="none" w:sz="0" w:space="0" w:color="auto"/>
            <w:right w:val="none" w:sz="0" w:space="0" w:color="auto"/>
          </w:divBdr>
        </w:div>
        <w:div w:id="231081786">
          <w:marLeft w:val="0"/>
          <w:marRight w:val="0"/>
          <w:marTop w:val="0"/>
          <w:marBottom w:val="0"/>
          <w:divBdr>
            <w:top w:val="none" w:sz="0" w:space="0" w:color="auto"/>
            <w:left w:val="none" w:sz="0" w:space="0" w:color="auto"/>
            <w:bottom w:val="none" w:sz="0" w:space="0" w:color="auto"/>
            <w:right w:val="none" w:sz="0" w:space="0" w:color="auto"/>
          </w:divBdr>
        </w:div>
        <w:div w:id="1440296670">
          <w:marLeft w:val="0"/>
          <w:marRight w:val="0"/>
          <w:marTop w:val="0"/>
          <w:marBottom w:val="0"/>
          <w:divBdr>
            <w:top w:val="none" w:sz="0" w:space="0" w:color="auto"/>
            <w:left w:val="none" w:sz="0" w:space="0" w:color="auto"/>
            <w:bottom w:val="none" w:sz="0" w:space="0" w:color="auto"/>
            <w:right w:val="none" w:sz="0" w:space="0" w:color="auto"/>
          </w:divBdr>
        </w:div>
        <w:div w:id="424157671">
          <w:marLeft w:val="0"/>
          <w:marRight w:val="0"/>
          <w:marTop w:val="0"/>
          <w:marBottom w:val="0"/>
          <w:divBdr>
            <w:top w:val="none" w:sz="0" w:space="0" w:color="auto"/>
            <w:left w:val="none" w:sz="0" w:space="0" w:color="auto"/>
            <w:bottom w:val="none" w:sz="0" w:space="0" w:color="auto"/>
            <w:right w:val="none" w:sz="0" w:space="0" w:color="auto"/>
          </w:divBdr>
        </w:div>
        <w:div w:id="721490423">
          <w:marLeft w:val="0"/>
          <w:marRight w:val="0"/>
          <w:marTop w:val="0"/>
          <w:marBottom w:val="0"/>
          <w:divBdr>
            <w:top w:val="none" w:sz="0" w:space="0" w:color="auto"/>
            <w:left w:val="none" w:sz="0" w:space="0" w:color="auto"/>
            <w:bottom w:val="none" w:sz="0" w:space="0" w:color="auto"/>
            <w:right w:val="none" w:sz="0" w:space="0" w:color="auto"/>
          </w:divBdr>
        </w:div>
        <w:div w:id="1031607001">
          <w:marLeft w:val="0"/>
          <w:marRight w:val="0"/>
          <w:marTop w:val="0"/>
          <w:marBottom w:val="0"/>
          <w:divBdr>
            <w:top w:val="none" w:sz="0" w:space="0" w:color="auto"/>
            <w:left w:val="none" w:sz="0" w:space="0" w:color="auto"/>
            <w:bottom w:val="none" w:sz="0" w:space="0" w:color="auto"/>
            <w:right w:val="none" w:sz="0" w:space="0" w:color="auto"/>
          </w:divBdr>
        </w:div>
        <w:div w:id="240918607">
          <w:marLeft w:val="0"/>
          <w:marRight w:val="0"/>
          <w:marTop w:val="0"/>
          <w:marBottom w:val="0"/>
          <w:divBdr>
            <w:top w:val="none" w:sz="0" w:space="0" w:color="auto"/>
            <w:left w:val="none" w:sz="0" w:space="0" w:color="auto"/>
            <w:bottom w:val="none" w:sz="0" w:space="0" w:color="auto"/>
            <w:right w:val="none" w:sz="0" w:space="0" w:color="auto"/>
          </w:divBdr>
        </w:div>
        <w:div w:id="393428956">
          <w:marLeft w:val="0"/>
          <w:marRight w:val="0"/>
          <w:marTop w:val="0"/>
          <w:marBottom w:val="0"/>
          <w:divBdr>
            <w:top w:val="none" w:sz="0" w:space="0" w:color="auto"/>
            <w:left w:val="none" w:sz="0" w:space="0" w:color="auto"/>
            <w:bottom w:val="none" w:sz="0" w:space="0" w:color="auto"/>
            <w:right w:val="none" w:sz="0" w:space="0" w:color="auto"/>
          </w:divBdr>
        </w:div>
        <w:div w:id="75908997">
          <w:marLeft w:val="0"/>
          <w:marRight w:val="0"/>
          <w:marTop w:val="0"/>
          <w:marBottom w:val="0"/>
          <w:divBdr>
            <w:top w:val="none" w:sz="0" w:space="0" w:color="auto"/>
            <w:left w:val="none" w:sz="0" w:space="0" w:color="auto"/>
            <w:bottom w:val="none" w:sz="0" w:space="0" w:color="auto"/>
            <w:right w:val="none" w:sz="0" w:space="0" w:color="auto"/>
          </w:divBdr>
        </w:div>
        <w:div w:id="1444424193">
          <w:marLeft w:val="0"/>
          <w:marRight w:val="0"/>
          <w:marTop w:val="0"/>
          <w:marBottom w:val="0"/>
          <w:divBdr>
            <w:top w:val="none" w:sz="0" w:space="0" w:color="auto"/>
            <w:left w:val="none" w:sz="0" w:space="0" w:color="auto"/>
            <w:bottom w:val="none" w:sz="0" w:space="0" w:color="auto"/>
            <w:right w:val="none" w:sz="0" w:space="0" w:color="auto"/>
          </w:divBdr>
        </w:div>
        <w:div w:id="261843542">
          <w:marLeft w:val="0"/>
          <w:marRight w:val="0"/>
          <w:marTop w:val="0"/>
          <w:marBottom w:val="0"/>
          <w:divBdr>
            <w:top w:val="none" w:sz="0" w:space="0" w:color="auto"/>
            <w:left w:val="none" w:sz="0" w:space="0" w:color="auto"/>
            <w:bottom w:val="none" w:sz="0" w:space="0" w:color="auto"/>
            <w:right w:val="none" w:sz="0" w:space="0" w:color="auto"/>
          </w:divBdr>
        </w:div>
        <w:div w:id="87164030">
          <w:marLeft w:val="0"/>
          <w:marRight w:val="0"/>
          <w:marTop w:val="0"/>
          <w:marBottom w:val="0"/>
          <w:divBdr>
            <w:top w:val="none" w:sz="0" w:space="0" w:color="auto"/>
            <w:left w:val="none" w:sz="0" w:space="0" w:color="auto"/>
            <w:bottom w:val="none" w:sz="0" w:space="0" w:color="auto"/>
            <w:right w:val="none" w:sz="0" w:space="0" w:color="auto"/>
          </w:divBdr>
        </w:div>
        <w:div w:id="1848715898">
          <w:marLeft w:val="0"/>
          <w:marRight w:val="0"/>
          <w:marTop w:val="0"/>
          <w:marBottom w:val="0"/>
          <w:divBdr>
            <w:top w:val="none" w:sz="0" w:space="0" w:color="auto"/>
            <w:left w:val="none" w:sz="0" w:space="0" w:color="auto"/>
            <w:bottom w:val="none" w:sz="0" w:space="0" w:color="auto"/>
            <w:right w:val="none" w:sz="0" w:space="0" w:color="auto"/>
          </w:divBdr>
        </w:div>
        <w:div w:id="212694832">
          <w:marLeft w:val="0"/>
          <w:marRight w:val="0"/>
          <w:marTop w:val="0"/>
          <w:marBottom w:val="0"/>
          <w:divBdr>
            <w:top w:val="none" w:sz="0" w:space="0" w:color="auto"/>
            <w:left w:val="none" w:sz="0" w:space="0" w:color="auto"/>
            <w:bottom w:val="none" w:sz="0" w:space="0" w:color="auto"/>
            <w:right w:val="none" w:sz="0" w:space="0" w:color="auto"/>
          </w:divBdr>
        </w:div>
        <w:div w:id="439298225">
          <w:marLeft w:val="0"/>
          <w:marRight w:val="0"/>
          <w:marTop w:val="0"/>
          <w:marBottom w:val="0"/>
          <w:divBdr>
            <w:top w:val="none" w:sz="0" w:space="0" w:color="auto"/>
            <w:left w:val="none" w:sz="0" w:space="0" w:color="auto"/>
            <w:bottom w:val="none" w:sz="0" w:space="0" w:color="auto"/>
            <w:right w:val="none" w:sz="0" w:space="0" w:color="auto"/>
          </w:divBdr>
        </w:div>
        <w:div w:id="696468615">
          <w:marLeft w:val="0"/>
          <w:marRight w:val="0"/>
          <w:marTop w:val="0"/>
          <w:marBottom w:val="0"/>
          <w:divBdr>
            <w:top w:val="none" w:sz="0" w:space="0" w:color="auto"/>
            <w:left w:val="none" w:sz="0" w:space="0" w:color="auto"/>
            <w:bottom w:val="none" w:sz="0" w:space="0" w:color="auto"/>
            <w:right w:val="none" w:sz="0" w:space="0" w:color="auto"/>
          </w:divBdr>
        </w:div>
        <w:div w:id="267468347">
          <w:marLeft w:val="0"/>
          <w:marRight w:val="0"/>
          <w:marTop w:val="0"/>
          <w:marBottom w:val="0"/>
          <w:divBdr>
            <w:top w:val="none" w:sz="0" w:space="0" w:color="auto"/>
            <w:left w:val="none" w:sz="0" w:space="0" w:color="auto"/>
            <w:bottom w:val="none" w:sz="0" w:space="0" w:color="auto"/>
            <w:right w:val="none" w:sz="0" w:space="0" w:color="auto"/>
          </w:divBdr>
        </w:div>
        <w:div w:id="1754089888">
          <w:marLeft w:val="0"/>
          <w:marRight w:val="0"/>
          <w:marTop w:val="0"/>
          <w:marBottom w:val="0"/>
          <w:divBdr>
            <w:top w:val="none" w:sz="0" w:space="0" w:color="auto"/>
            <w:left w:val="none" w:sz="0" w:space="0" w:color="auto"/>
            <w:bottom w:val="none" w:sz="0" w:space="0" w:color="auto"/>
            <w:right w:val="none" w:sz="0" w:space="0" w:color="auto"/>
          </w:divBdr>
        </w:div>
        <w:div w:id="569535728">
          <w:marLeft w:val="0"/>
          <w:marRight w:val="0"/>
          <w:marTop w:val="0"/>
          <w:marBottom w:val="0"/>
          <w:divBdr>
            <w:top w:val="none" w:sz="0" w:space="0" w:color="auto"/>
            <w:left w:val="none" w:sz="0" w:space="0" w:color="auto"/>
            <w:bottom w:val="none" w:sz="0" w:space="0" w:color="auto"/>
            <w:right w:val="none" w:sz="0" w:space="0" w:color="auto"/>
          </w:divBdr>
        </w:div>
        <w:div w:id="1292982389">
          <w:marLeft w:val="0"/>
          <w:marRight w:val="0"/>
          <w:marTop w:val="0"/>
          <w:marBottom w:val="0"/>
          <w:divBdr>
            <w:top w:val="none" w:sz="0" w:space="0" w:color="auto"/>
            <w:left w:val="none" w:sz="0" w:space="0" w:color="auto"/>
            <w:bottom w:val="none" w:sz="0" w:space="0" w:color="auto"/>
            <w:right w:val="none" w:sz="0" w:space="0" w:color="auto"/>
          </w:divBdr>
        </w:div>
        <w:div w:id="305665553">
          <w:marLeft w:val="0"/>
          <w:marRight w:val="0"/>
          <w:marTop w:val="0"/>
          <w:marBottom w:val="0"/>
          <w:divBdr>
            <w:top w:val="none" w:sz="0" w:space="0" w:color="auto"/>
            <w:left w:val="none" w:sz="0" w:space="0" w:color="auto"/>
            <w:bottom w:val="none" w:sz="0" w:space="0" w:color="auto"/>
            <w:right w:val="none" w:sz="0" w:space="0" w:color="auto"/>
          </w:divBdr>
        </w:div>
        <w:div w:id="493644219">
          <w:marLeft w:val="0"/>
          <w:marRight w:val="0"/>
          <w:marTop w:val="0"/>
          <w:marBottom w:val="0"/>
          <w:divBdr>
            <w:top w:val="none" w:sz="0" w:space="0" w:color="auto"/>
            <w:left w:val="none" w:sz="0" w:space="0" w:color="auto"/>
            <w:bottom w:val="none" w:sz="0" w:space="0" w:color="auto"/>
            <w:right w:val="none" w:sz="0" w:space="0" w:color="auto"/>
          </w:divBdr>
        </w:div>
        <w:div w:id="1506558347">
          <w:marLeft w:val="0"/>
          <w:marRight w:val="0"/>
          <w:marTop w:val="0"/>
          <w:marBottom w:val="0"/>
          <w:divBdr>
            <w:top w:val="none" w:sz="0" w:space="0" w:color="auto"/>
            <w:left w:val="none" w:sz="0" w:space="0" w:color="auto"/>
            <w:bottom w:val="none" w:sz="0" w:space="0" w:color="auto"/>
            <w:right w:val="none" w:sz="0" w:space="0" w:color="auto"/>
          </w:divBdr>
        </w:div>
        <w:div w:id="2124957479">
          <w:marLeft w:val="0"/>
          <w:marRight w:val="0"/>
          <w:marTop w:val="0"/>
          <w:marBottom w:val="0"/>
          <w:divBdr>
            <w:top w:val="none" w:sz="0" w:space="0" w:color="auto"/>
            <w:left w:val="none" w:sz="0" w:space="0" w:color="auto"/>
            <w:bottom w:val="none" w:sz="0" w:space="0" w:color="auto"/>
            <w:right w:val="none" w:sz="0" w:space="0" w:color="auto"/>
          </w:divBdr>
        </w:div>
        <w:div w:id="760445572">
          <w:marLeft w:val="0"/>
          <w:marRight w:val="0"/>
          <w:marTop w:val="0"/>
          <w:marBottom w:val="0"/>
          <w:divBdr>
            <w:top w:val="none" w:sz="0" w:space="0" w:color="auto"/>
            <w:left w:val="none" w:sz="0" w:space="0" w:color="auto"/>
            <w:bottom w:val="none" w:sz="0" w:space="0" w:color="auto"/>
            <w:right w:val="none" w:sz="0" w:space="0" w:color="auto"/>
          </w:divBdr>
        </w:div>
        <w:div w:id="914166427">
          <w:marLeft w:val="0"/>
          <w:marRight w:val="0"/>
          <w:marTop w:val="0"/>
          <w:marBottom w:val="0"/>
          <w:divBdr>
            <w:top w:val="none" w:sz="0" w:space="0" w:color="auto"/>
            <w:left w:val="none" w:sz="0" w:space="0" w:color="auto"/>
            <w:bottom w:val="none" w:sz="0" w:space="0" w:color="auto"/>
            <w:right w:val="none" w:sz="0" w:space="0" w:color="auto"/>
          </w:divBdr>
        </w:div>
        <w:div w:id="1360861707">
          <w:marLeft w:val="0"/>
          <w:marRight w:val="0"/>
          <w:marTop w:val="0"/>
          <w:marBottom w:val="0"/>
          <w:divBdr>
            <w:top w:val="none" w:sz="0" w:space="0" w:color="auto"/>
            <w:left w:val="none" w:sz="0" w:space="0" w:color="auto"/>
            <w:bottom w:val="none" w:sz="0" w:space="0" w:color="auto"/>
            <w:right w:val="none" w:sz="0" w:space="0" w:color="auto"/>
          </w:divBdr>
        </w:div>
        <w:div w:id="925697231">
          <w:marLeft w:val="0"/>
          <w:marRight w:val="0"/>
          <w:marTop w:val="0"/>
          <w:marBottom w:val="0"/>
          <w:divBdr>
            <w:top w:val="none" w:sz="0" w:space="0" w:color="auto"/>
            <w:left w:val="none" w:sz="0" w:space="0" w:color="auto"/>
            <w:bottom w:val="none" w:sz="0" w:space="0" w:color="auto"/>
            <w:right w:val="none" w:sz="0" w:space="0" w:color="auto"/>
          </w:divBdr>
        </w:div>
        <w:div w:id="1961296854">
          <w:marLeft w:val="0"/>
          <w:marRight w:val="0"/>
          <w:marTop w:val="0"/>
          <w:marBottom w:val="0"/>
          <w:divBdr>
            <w:top w:val="none" w:sz="0" w:space="0" w:color="auto"/>
            <w:left w:val="none" w:sz="0" w:space="0" w:color="auto"/>
            <w:bottom w:val="none" w:sz="0" w:space="0" w:color="auto"/>
            <w:right w:val="none" w:sz="0" w:space="0" w:color="auto"/>
          </w:divBdr>
        </w:div>
        <w:div w:id="1041829575">
          <w:marLeft w:val="0"/>
          <w:marRight w:val="0"/>
          <w:marTop w:val="0"/>
          <w:marBottom w:val="0"/>
          <w:divBdr>
            <w:top w:val="none" w:sz="0" w:space="0" w:color="auto"/>
            <w:left w:val="none" w:sz="0" w:space="0" w:color="auto"/>
            <w:bottom w:val="none" w:sz="0" w:space="0" w:color="auto"/>
            <w:right w:val="none" w:sz="0" w:space="0" w:color="auto"/>
          </w:divBdr>
        </w:div>
        <w:div w:id="189172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oodle.fbtuit.uz/mod/url/view.php?id=198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147</Pages>
  <Words>42442</Words>
  <Characters>241921</Characters>
  <Application>Microsoft Office Word</Application>
  <DocSecurity>0</DocSecurity>
  <Lines>2016</Lines>
  <Paragraphs>567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25-maktab</cp:lastModifiedBy>
  <cp:revision>2</cp:revision>
  <dcterms:created xsi:type="dcterms:W3CDTF">2023-01-30T17:24:00Z</dcterms:created>
  <dcterms:modified xsi:type="dcterms:W3CDTF">2023-01-30T17:24:00Z</dcterms:modified>
</cp:coreProperties>
</file>