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LAPORAN PRAKTIKUM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“Modul 8 - Web Storage”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533775" cy="351081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-1915" l="17323" r="17323" t="-191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510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Disusun oleh : 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Rifat Saifulloh (K3524032)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09">
      <w:pPr>
        <w:spacing w:line="360" w:lineRule="auto"/>
        <w:ind w:left="360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360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360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PENDIDIKAN TEKNIK INFORMATIKA DAN KOMPUTER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FAKULTAS KEGURUAN DAN ILMU PENDIDIKAN 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UNIVERSITAS SEBELAS MARET SURAKARTA 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          </w:t>
      </w:r>
    </w:p>
    <w:p w:rsidR="00000000" w:rsidDel="00000000" w:rsidP="00000000" w:rsidRDefault="00000000" w:rsidRPr="00000000" w14:paraId="00000011">
      <w:pPr>
        <w:spacing w:line="360" w:lineRule="auto"/>
        <w:ind w:left="3600"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360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Tujuan Praktikum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Tujuan dari praktikum ini adalah 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Memahami Konsep Dasar Web Storage: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Memahami fungsi dan perbedaan antara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sebagai metode penyimpanan data di sisi klien (browser).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Menerapkan Persistensi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Mengimplementasikan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JavaScript untuk menyimpan data (seperti nama pengguna dan preferensi tema) agar tetap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persisten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meskipun halaman web ditutup dan dibuka kembali.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Mengembangkan Fungsionalitas CRUD Sederhana: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Mengimplementasikan operasi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reate/Update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ead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elete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pada data yang disimpan 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Mengembangkan Pengalaman Pengguna (UX) Persisten: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Membuat fitur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Dark 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dapat menyimpan preferensi tema pengguna menggunakan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sehingga tema yang dipilih tetap aktif pada kunjungan berikutnya.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Ringkasan Materi 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720" w:first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Storage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mekanisme penyimpanan data sisi klien yang diperkenalkan dalam HTML5, menyediakan cara bagi aplikasi web untuk menyimpan data secara lokal di 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browser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pengguna dengan kapasitas yang jauh lebih besar (~5MB) dibandingkan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cookies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tradisional.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720" w:first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Praktikum ini secara spesifik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yang memiliki karakteristik utama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persisten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Artinya, data yang disimpan akan tetap ada meskipun pengguna menutup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browser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sepenuhnya, dan hanya akan hilang jika dihapus secara eksplisit oleh skrip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atau oleh pengguna melalui pengaturan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browser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Tiga fungsi utama dari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digunakan dalam praktikum ini adalah: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localStorage.setItem(key, value)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Untuk menyimpan atau mengganti nilai data.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localStorage.getItem(key)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Untuk mengambil nilai data yang tersimpan.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localStorage.removeItem(key)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Untuk menghapus data spesifik.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Penerapan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Dark 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contoh penerapan UX persisten yang efektif. Logika implementasinya melibatkan integrasi tiga komponen utama: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Mendefinisikan dua set properti gaya visual (mode terang default dan mode gelap melalui kelas CSS, misalnya .dark-mode).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 (Toggle):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elemen &lt;input type="checkbox"&gt; untuk memicu perubahan status tema.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Bertanggung jawab atas logika intinya: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diubah, JavaScript akan menyimpan preferensi ('dark' atau 'light') ke localStorage.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juga memanipulasi DOM (body.classList.add/remove('dark-mode')) untuk menerapkan gaya visual yang sesuai.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120" w:before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inisialisasi dijalankan saat halaman dimuat untuk memeriksa status localStorage dan mengembalikan tema dan status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kondisi terakhir yang disimpan pengguna, menjamin persistensi 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Langkah Kerja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Pengembangan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latihan1.html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(Manajemen Nama):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fungsi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gantiNama()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menerima input nama melalui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menyimpannya menggunakan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localStorage.setItem('nama', 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serta memperbarui tampilan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&lt;h1&gt;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fungsi inisialisasi untuk memuat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localStorage.getItem('nama')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saat halaman dimuat, memastikan persistensi nama.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Menambahkan tombol dan fungsi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hapusNama()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membersihkan data nama menggunakan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localStorage.removeItem('nama')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Menerapkan logika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visual di JavaScript untuk menyembunyikan/menampilkan tombol "Hapus Nama" berdasarkan keberadaan data di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Pengembangan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latihan2.html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(Persistensi Dark Mode):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Merancang CSS untuk mode terang (default) dan mode gelap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.dark-mode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dengan mendefinisikan perubahan warna latar belakang dan teks.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Mengimplementasikan fungsi JavaScript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ubahTema(event)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dipicu oleh perubahan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checkbox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toggle switch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Fungsi ini bertanggung jawab menambahkan/menghapus kelas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.dark-mode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dari elemen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menyimpan status tema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'dark'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'light'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ke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localStorage.setItem('theme', 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12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fungsi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inisialisasiTema()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dieksekusi saat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loading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halaman. Fungsi ini membaca status tema dari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memastikan tampilan tema yang benar diterapkan segera saat halaman dibuka, serta menyesuaikan posisi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toggle switch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Kode Program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Latihan1.html</w:t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&lt;!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DOCTYPE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"viewport"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"width=device-width, initial-scale=1"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&gt;Web Storage&lt;/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23d14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&gt;Selamat Datang, Member!&lt;/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onclick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gantiNama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(event)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&gt;Masukkan Nama&lt;/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4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"deleteButton"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onclick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hapusNama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(event)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display: none;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&gt;Hapus Nama&lt;/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23d14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"text/javascript"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namaMember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document.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querySelector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'h1'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deleteButton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document.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querySelector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'#deleteButton'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4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namaTersimpan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localStorage.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getItem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'nama'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4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(namaTersimpan) {</w:t>
            </w:r>
          </w:p>
          <w:p w:rsidR="00000000" w:rsidDel="00000000" w:rsidP="00000000" w:rsidRDefault="00000000" w:rsidRPr="00000000" w14:paraId="0000004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namaMember.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innerHTML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'Halo 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namaTersimpan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'!'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deleteButton.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'inline-block'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5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gantiNama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(e) {</w:t>
            </w:r>
          </w:p>
          <w:p w:rsidR="00000000" w:rsidDel="00000000" w:rsidP="00000000" w:rsidRDefault="00000000" w:rsidRPr="00000000" w14:paraId="0000005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nama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prompt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'Masukkan nama Anda:'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5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(nama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&amp;&amp;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nama.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trim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!==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 localStorage.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setItem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'nama'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, nama);</w:t>
            </w:r>
          </w:p>
          <w:p w:rsidR="00000000" w:rsidDel="00000000" w:rsidP="00000000" w:rsidRDefault="00000000" w:rsidRPr="00000000" w14:paraId="0000005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05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 namaMember.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innerHTML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'Halo 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nama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'!'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05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 deleteButton.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'inline-block'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5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alert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'Nama tidak boleh kosong!'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preventDefault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6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6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hapusNama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(e) {</w:t>
            </w:r>
          </w:p>
          <w:p w:rsidR="00000000" w:rsidDel="00000000" w:rsidP="00000000" w:rsidRDefault="00000000" w:rsidRPr="00000000" w14:paraId="0000006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localStorage.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removeItem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'nama'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6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namaMember.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innerHTML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'Selamat Datang, Member!'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6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deleteButton.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'none'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6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alert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'Nama member telah dihapus dari penyimpanan lokal.'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preventDefault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6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Latihan2.html</w:t>
      </w:r>
    </w:p>
    <w:tbl>
      <w:tblPr>
        <w:tblStyle w:val="Table2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&lt;!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DOCTYPE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"viewport"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"width=device-width, initial-scale=1"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&gt;Web Storage&lt;/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"text/css"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@import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'https://fonts.googleapis.com/css2?family=Josefin+Sans:ital,wght@0,100;0,200;0,300;0,400;0,500;0,600;0,700;1,100;1,200;1,300;1,400;1,500&amp;family=Tilt+Prism&amp;display=swap'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7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font-family: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'Josefin Sans'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sans-serif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background-color: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color: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black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transition: background-color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0.3s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, color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0.3s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.dark-mode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8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background-color: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2c3e50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color: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ecf0f1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8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.dark-mode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.tulisan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8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border-color: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ecf0f1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.label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8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display: block;</w:t>
            </w:r>
          </w:p>
          <w:p w:rsidR="00000000" w:rsidDel="00000000" w:rsidP="00000000" w:rsidRDefault="00000000" w:rsidRPr="00000000" w14:paraId="0000008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text-align: center;</w:t>
            </w:r>
          </w:p>
          <w:p w:rsidR="00000000" w:rsidDel="00000000" w:rsidP="00000000" w:rsidRDefault="00000000" w:rsidRPr="00000000" w14:paraId="0000009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.tulisan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9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text-align: center;</w:t>
            </w:r>
          </w:p>
          <w:p w:rsidR="00000000" w:rsidDel="00000000" w:rsidP="00000000" w:rsidRDefault="00000000" w:rsidRPr="00000000" w14:paraId="0000009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margin: auto;</w:t>
            </w:r>
          </w:p>
          <w:p w:rsidR="00000000" w:rsidDel="00000000" w:rsidP="00000000" w:rsidRDefault="00000000" w:rsidRPr="00000000" w14:paraId="0000009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border: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2px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solid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black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padding: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width: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50%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position: absolute;</w:t>
            </w:r>
          </w:p>
          <w:p w:rsidR="00000000" w:rsidDel="00000000" w:rsidP="00000000" w:rsidRDefault="00000000" w:rsidRPr="00000000" w14:paraId="0000009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top: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50%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left: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50%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transform: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translate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-50%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-50%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transition: border-color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0.3s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.switch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A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position: relative;</w:t>
            </w:r>
          </w:p>
          <w:p w:rsidR="00000000" w:rsidDel="00000000" w:rsidP="00000000" w:rsidRDefault="00000000" w:rsidRPr="00000000" w14:paraId="000000A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display: inline-block;</w:t>
            </w:r>
          </w:p>
          <w:p w:rsidR="00000000" w:rsidDel="00000000" w:rsidP="00000000" w:rsidRDefault="00000000" w:rsidRPr="00000000" w14:paraId="000000A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width: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60px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height: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34px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.switch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A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opacity: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width: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height: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.slider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A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position: absolute;</w:t>
            </w:r>
          </w:p>
          <w:p w:rsidR="00000000" w:rsidDel="00000000" w:rsidP="00000000" w:rsidRDefault="00000000" w:rsidRPr="00000000" w14:paraId="000000A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cursor: pointer;</w:t>
            </w:r>
          </w:p>
          <w:p w:rsidR="00000000" w:rsidDel="00000000" w:rsidP="00000000" w:rsidRDefault="00000000" w:rsidRPr="00000000" w14:paraId="000000A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top: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left: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right: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bottom: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background-color: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ccc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-webkit-transition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.4s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transition: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.4s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B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.slider:before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B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position: absolute;</w:t>
            </w:r>
          </w:p>
          <w:p w:rsidR="00000000" w:rsidDel="00000000" w:rsidP="00000000" w:rsidRDefault="00000000" w:rsidRPr="00000000" w14:paraId="000000B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content: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height: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26px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width: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26px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left: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4px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bottom: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4px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background-color: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-webkit-transition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.4s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transition: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.4s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:checked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.slider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C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background-color: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2196F3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:focus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.slider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C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box-shadow: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1px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2196F3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:checked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.slider:before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C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-webkit-transform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translateX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26px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-ms-transform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translateX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26px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transform: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translateX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26px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"pageBody"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"tulisan"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&gt;Universitas Sebelas Maret&lt;/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&gt;Pendidikan Teknik Informatika dan Komputer&lt;/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"label"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&gt;Dark Mode&lt;/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"switch"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"checkbox"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"darkModeToggle"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onchange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ubahTema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(event)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"slider"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"text/javascript"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ubahTema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(event) {</w:t>
            </w:r>
          </w:p>
          <w:p w:rsidR="00000000" w:rsidDel="00000000" w:rsidP="00000000" w:rsidRDefault="00000000" w:rsidRPr="00000000" w14:paraId="000000E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document.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'pageBody'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isChecked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event.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checked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(isChecked) {</w:t>
            </w:r>
          </w:p>
          <w:p w:rsidR="00000000" w:rsidDel="00000000" w:rsidP="00000000" w:rsidRDefault="00000000" w:rsidRPr="00000000" w14:paraId="000000E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 body.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classList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'dark-mode'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 localStorage.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setItem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'theme'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'dark'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E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 body.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classList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remove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'dark-mode'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 localStorage.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setItem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'theme'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'light'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E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inisialisasiTema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F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savedTheme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localStorage.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getItem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'theme'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1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document.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'pageBody'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2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toggle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document.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'darkModeToggle'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3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(savedTheme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'dark'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F5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 body.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classList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'dark-mode'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6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 toggle.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checked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7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678dd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F8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 body.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classList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remove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8c379"/>
                <w:sz w:val="21"/>
                <w:szCs w:val="21"/>
                <w:rtl w:val="0"/>
              </w:rPr>
              <w:t xml:space="preserve">'dark-mode'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9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    toggle.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checked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b6c2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19a6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A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FB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FC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1afef"/>
                <w:sz w:val="21"/>
                <w:szCs w:val="21"/>
                <w:rtl w:val="0"/>
              </w:rPr>
              <w:t xml:space="preserve">inisialisasiTema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FE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    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00">
            <w:pPr>
              <w:widowControl w:val="0"/>
              <w:shd w:fill="282c34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01">
            <w:pPr>
              <w:widowControl w:val="0"/>
              <w:shd w:fill="282c34" w:val="clear"/>
              <w:spacing w:line="325.71428571428567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06c75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bb2bf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Dokumentasi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Latihan1.html</w:t>
      </w:r>
    </w:p>
    <w:p w:rsidR="00000000" w:rsidDel="00000000" w:rsidP="00000000" w:rsidRDefault="00000000" w:rsidRPr="00000000" w14:paraId="0000010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Jalankan, lalu masukkan isian sesuai perintah. Apa yang terjadi?</w:t>
      </w:r>
    </w:p>
    <w:p w:rsidR="00000000" w:rsidDel="00000000" w:rsidP="00000000" w:rsidRDefault="00000000" w:rsidRPr="00000000" w14:paraId="00000106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Jawaban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terjadi adalah nama member akan muncul setelah kita input nama</w:t>
      </w:r>
    </w:p>
    <w:p w:rsidR="00000000" w:rsidDel="00000000" w:rsidP="00000000" w:rsidRDefault="00000000" w:rsidRPr="00000000" w14:paraId="00000107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65044" cy="163497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5044" cy="163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9900" cy="1181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Tambahkan sebuah tombol yang dapat menghapus nama dari member!</w:t>
      </w:r>
    </w:p>
    <w:p w:rsidR="00000000" w:rsidDel="00000000" w:rsidP="00000000" w:rsidRDefault="00000000" w:rsidRPr="00000000" w14:paraId="0000010A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076575" cy="13049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957638" cy="135985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1359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995738" cy="99893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998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Tambahkan sebuah tombol yang dapat menghapus nama dari member!</w:t>
      </w:r>
    </w:p>
    <w:p w:rsidR="00000000" w:rsidDel="00000000" w:rsidP="00000000" w:rsidRDefault="00000000" w:rsidRPr="00000000" w14:paraId="0000010E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19525" cy="14287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 jadi nanti walaupun ditutup, kalau dijalanin lagi di web dia bakal tetep muncul nama yang diinput sebelumnya selagi dia belum dihapus.</w:t>
      </w:r>
    </w:p>
    <w:p w:rsidR="00000000" w:rsidDel="00000000" w:rsidP="00000000" w:rsidRDefault="00000000" w:rsidRPr="00000000" w14:paraId="00000110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Latihan2.html</w:t>
      </w:r>
    </w:p>
    <w:p w:rsidR="00000000" w:rsidDel="00000000" w:rsidP="00000000" w:rsidRDefault="00000000" w:rsidRPr="00000000" w14:paraId="0000011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Modifikasi file tersebut dengan menambahkan css dan javascript yang tepat dengan memanfaatkan local storage dark mode berfungsi</w:t>
      </w:r>
    </w:p>
    <w:p w:rsidR="00000000" w:rsidDel="00000000" w:rsidP="00000000" w:rsidRDefault="00000000" w:rsidRPr="00000000" w14:paraId="00000113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24088" cy="210411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2104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14563" cy="21024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2102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Kesimpulan</w:t>
      </w:r>
    </w:p>
    <w:p w:rsidR="00000000" w:rsidDel="00000000" w:rsidP="00000000" w:rsidRDefault="00000000" w:rsidRPr="00000000" w14:paraId="00000116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Praktikum ini berhasil mengimplementasikan Web Storage API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untuk menciptakan dua fitur utama yang menunjukkan persistensi data di sisi klien: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Manajemen Data Pengguna Persisten: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Nama pengguna yang dimasukkan 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tetap tersimpan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localStorage.getItem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bahkan setelah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browser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ditutup, dan dapat diperbarui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localStorage.setItem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atau dihapus secara eksplisit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localStorage.removeItem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Persistensi Preferensi Tema (Dark Mode):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menyimpan status tema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'dark'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'light'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preferensi visual pengguna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diingat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oleh aplikasi web. Fungsi inisialisasi JavaScript memastikan tema yang benar (gelap atau terang) dimuat ulang secara otomatis, sehingga meningkatkan konsistensi pengalaman pengguna.</w:t>
      </w:r>
    </w:p>
    <w:p w:rsidR="00000000" w:rsidDel="00000000" w:rsidP="00000000" w:rsidRDefault="00000000" w:rsidRPr="00000000" w14:paraId="0000011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Secara keseluruhan, penggunaan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terbukti efektif dalam menyimpan data non-sensitif dalam jumlah kecil, memberikan kemampuan aplikasi web untuk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mengingat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pengguna dari satu sesi ke sesi lainnya.</w:t>
      </w:r>
    </w:p>
    <w:p w:rsidR="00000000" w:rsidDel="00000000" w:rsidP="00000000" w:rsidRDefault="00000000" w:rsidRPr="00000000" w14:paraId="0000011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⤑"/>
      <w:lvlJc w:val="left"/>
      <w:pPr>
        <w:ind w:left="1440" w:hanging="360"/>
      </w:pPr>
      <w:rPr>
        <w:rFonts w:ascii="Arial" w:cs="Arial" w:eastAsia="Arial" w:hAnsi="Arial"/>
        <w:b w:val="0"/>
        <w:bCs w:val="0"/>
        <w:u w:val="none"/>
      </w:rPr>
    </w:lvl>
    <w:lvl w:ilvl="2">
      <w:start w:val="1"/>
      <w:numFmt w:val="bullet"/>
      <w:lvlText w:val="￫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⤑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⤑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￫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⤑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