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sz w:val="28"/>
          <w:szCs w:val="28"/>
          <w:rtl w:val="0"/>
        </w:rPr>
        <w:t xml:space="preserve">МИНОБРНАУКИ РОССИИ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 </w:t>
        <w:br w:type="textWrapping"/>
        <w:t xml:space="preserve">«Национальный исследовательский университет </w:t>
        <w:br w:type="textWrapping"/>
        <w:t xml:space="preserve">«Московский институт электронной техники»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№4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дисциплине Системы управления базами данных»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6096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Подготовил:</w:t>
      </w:r>
    </w:p>
    <w:p w:rsidR="00000000" w:rsidDel="00000000" w:rsidP="00000000" w:rsidRDefault="00000000" w:rsidRPr="00000000" w14:paraId="00000019">
      <w:pPr>
        <w:spacing w:line="276" w:lineRule="auto"/>
        <w:ind w:left="6096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группы ПИН-34</w:t>
      </w:r>
    </w:p>
    <w:p w:rsidR="00000000" w:rsidDel="00000000" w:rsidP="00000000" w:rsidRDefault="00000000" w:rsidRPr="00000000" w14:paraId="0000001A">
      <w:pPr>
        <w:spacing w:line="276" w:lineRule="auto"/>
        <w:ind w:left="6096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Семёнова В.Д.</w:t>
      </w:r>
    </w:p>
    <w:p w:rsidR="00000000" w:rsidDel="00000000" w:rsidP="00000000" w:rsidRDefault="00000000" w:rsidRPr="00000000" w14:paraId="0000001B">
      <w:pPr>
        <w:spacing w:line="276" w:lineRule="auto"/>
        <w:ind w:left="609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609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Подготовить 10 осмысленных запросов, демонстрирующих изменения структуры БД (из лабораторной работы 2). Запросы должны включать не менее 3-х таблиц. Обязательны запросы с подзапросами, группировкой и оконными функциями.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Изменения в структуре БД (вариант 15):</w:t>
      </w:r>
    </w:p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Возможность блокировки части мест из продажи на рейс.</w:t>
      </w:r>
    </w:p>
    <w:p w:rsidR="00000000" w:rsidDel="00000000" w:rsidP="00000000" w:rsidRDefault="00000000" w:rsidRPr="00000000" w14:paraId="0000002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6.«Бонусная программа» для пассажиров – накопление миль, использование их при оплате билетов.</w:t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Билеты с багажом и без багажа. Доплата за багаж.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Заблокированные места на рейс с указанием процента блокировки от всех мест самолёта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596063" cy="2695863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6063" cy="2695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b.flight_id,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f.route_no,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COUNT(b.seat_no) AS blocked_seats_count,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(SELECT COUNT(*) FROM seats s WHERE s.airplane_code = a.airplane_code) AS total_seats_on_plane,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ROUND(100.0 * COUNT(b.seat_no) / NULLIF((SELECT COUNT(*) FROM seats s WHERE s.airplane_code = a.airplane_code), 0), 2) AS blocked_percent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FROM bookings.blocked_seats b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JOIN bookings.flights f ON b.flight_id = f.flight_id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JOIN bookings.airplanes_data a ON a.airplane_code = (SELECT airplane_code FROM bookings.seats LIMIT 1) 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GROUP BY b.flight_id, f.route_no, a.airplane_code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HAVING COUNT(b.seat_no) &gt; 0;</w:t>
            </w:r>
          </w:p>
        </w:tc>
      </w:tr>
    </w:tbl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Накопление миль за перелёты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352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ba.passenger_id,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t.ticket_no,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f.flight_id,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me.miles_earned,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SUM(me.miles_earned) OVER (PARTITION BY ba.account_id ORDER BY me.earning_date) AS running_total_miles,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RANK() OVER (PARTITION BY ba.account_id ORDER BY me.miles_earned DESC) AS rank_by_earning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FROM bookings.miles_earnings me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JOIN bookings.tickets t ON me.ticket_no = t.ticket_no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JOIN bookings.flights f ON me.flight_id = f.flight_id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JOIN bookings.bonus_accounts ba ON me.account_id = ba.account_id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WHERE me.earning_type = 'flight';</w:t>
            </w:r>
          </w:p>
        </w:tc>
      </w:tr>
    </w:tbl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Использование миль при оплате билетов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949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mb.burn_id,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ba.passenger_id,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t.ticket_no,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t.book_ref,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mb.miles_burned,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mb.discount_amount,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b.total_amount AS original_price,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b.total_amount - mb.discount_amount AS final_price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FROM bookings.miles_burns mb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JOIN bookings.bonus_accounts ba ON mb.account_id = ba.account_id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JOIN bookings.tickets t ON mb.ticket_no = t.ticket_no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JOIN bookings.bookings b ON t.book_ref = b.book_ref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WHERE mb.discount_amount &gt; 0;</w:t>
            </w:r>
          </w:p>
        </w:tc>
      </w:tr>
    </w:tbl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Билеты с багажом и без багажа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7719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t.book_ref,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t.passenger_id,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t.baggage_included,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COUNT(DISTINCT t.ticket_no) AS tickets_count,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SUM(t.baggage_weight_kg) AS total_kg,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SUM(t.baggage_pieces) AS total_pieces,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SUM(t.baggage_price) AS total_baggage_price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FROM bookings.tickets t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LEFT JOIN bookings.baggage b ON t.ticket_no = b.ticket_no AND t.baggage_included = true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GROUP BY t.book_ref, t.passenger_id, t.baggage_included;</w:t>
            </w:r>
          </w:p>
        </w:tc>
      </w:tr>
    </w:tbl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Доплата за багаж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6797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t.ticket_no,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t.passenger_name,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b.baggage_weight_kg,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b.baggage_pieces,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(SELECT price_per_kg FROM bookings.baggage_rules br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WHERE br.route_no = f.route_no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AND br.fare_conditions = s.fare_conditions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LIMIT 1) AS price_per_kg_rule,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b.baggage_weight_kg * (SELECT price_per_kg FROM bookings.baggage_rules br LIMIT 1) AS calculated_extra_charge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FROM bookings.tickets t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JOIN bookings.segments s ON t.ticket_no = s.ticket_no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JOIN bookings.flights f ON s.flight_id = f.flight_id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JOIN bookings.baggage b ON t.ticket_no = b.ticket_no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WHERE t.baggage_included = false;</w:t>
            </w:r>
          </w:p>
        </w:tc>
      </w:tr>
    </w:tbl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Сравнение накопленных и потраченных миль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108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ba.passenger_id,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ba.miles_balance,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SUM(me.miles_earned) AS total_earned,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SUM(mb.miles_burned) AS total_burned,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SUM(me.miles_earned) - SUM(mb.miles_burned) AS diff,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SUM(SUM(me.miles_earned)) OVER (PARTITION BY ba.passenger_id) AS running_earned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FROM bookings.bonus_accounts ba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LEFT JOIN bookings.miles_earnings me ON ba.account_id = me.account_id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LEFT JOIN bookings.miles_burns mb ON ba.account_id = mb.account_id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GROUP BY ba.passenger_id, ba.miles_balance;</w:t>
            </w:r>
          </w:p>
        </w:tc>
      </w:tr>
    </w:tbl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Заблокированные места 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781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f.flight_id,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f.route_no,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(SELECT COUNT(*) FROM bookings.blocked_seats bs WHERE bs.flight_id = f.flight_id) AS blocked,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(SELECT COUNT(*) FROM bookings.boarding_passes bp WHERE bp.flight_id = f.flight_id) AS boarded,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(SELECT COUNT(*) FROM bookings.segments s WHERE s.flight_id = f.flight_id) AS sold_tickets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FROM bookings.flights f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WHERE f.status = 'Scheduled';</w:t>
            </w:r>
          </w:p>
        </w:tc>
      </w:tr>
    </w:tbl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Пассажиры с самым большим количеством миль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5179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SELECT DISTINCT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ba.passenger_id,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ba.miles_balance,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DENSE_RANK() OVER (ORDER BY ba.miles_balance DESC) AS balance_rank,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COUNT(t.ticket_no) OVER (PARTITION BY ba.passenger_id) AS total_tickets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FROM bookings.bonus_accounts ba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JOIN bookings.miles_earnings me ON ba.account_id = me.account_id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JOIN bookings.tickets t ON me.ticket_no = t.ticket_no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ORDER BY balance_rank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LIMIT 10;</w:t>
            </w:r>
          </w:p>
        </w:tc>
      </w:tr>
    </w:tbl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Багаж, оплаченный отдельно (без багажа в тарифе)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42672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t.ticket_no,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t.passenger_name,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t.baggage_included,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COALESCE(pb.total_kg, 0) AS actual_baggage_kg,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t.baggage_price AS paid_extra,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t.baggage_pieces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FROM bookings.tickets t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LEFT JOIN (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SELECT ticket_no, SUM(baggage_weight_kg) AS total_kg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FROM bookings.baggage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GROUP BY ticket_no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 pb ON t.ticket_no = pb.ticket_no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WHERE t.baggage_price &gt; 0 OR pb.total_kg &gt; 0;</w:t>
            </w:r>
          </w:p>
        </w:tc>
      </w:tr>
    </w:tbl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Пассажиры, которые могли бы оплатить билет милями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8481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ba.passenger_id,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ba.miles_balance,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MIN(s.price) AS cheapest_ticket_price,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ROUND(ba.miles_balance / NULLIF(MIN(s.price), 0), 2) AS miles_per_dollar_ratio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FROM bookings.bonus_accounts ba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JOIN bookings.miles_earnings me ON ba.account_id = me.account_id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JOIN bookings.segments s ON me.ticket_no = s.ticket_no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WHERE ba.miles_balance &gt; 1000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GROUP BY ba.passenger_id, ba.miles_balance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HAVING MIN(s.price) &gt; 0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ORDER BY miles_per_dollar_ratio DESC;</w:t>
            </w:r>
          </w:p>
        </w:tc>
      </w:tr>
    </w:tbl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6" w:type="first"/>
      <w:footerReference r:id="rId17" w:type="default"/>
      <w:footerReference r:id="rId18" w:type="first"/>
      <w:pgSz w:h="15840" w:w="12240" w:orient="portrait"/>
      <w:pgMar w:bottom="1440.0000000000002" w:top="1440.0000000000002" w:left="1440.0000000000002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jc w:val="cente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Москва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0.png"/><Relationship Id="rId14" Type="http://schemas.openxmlformats.org/officeDocument/2006/relationships/image" Target="media/image3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18" Type="http://schemas.openxmlformats.org/officeDocument/2006/relationships/footer" Target="footer2.xml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