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00"/>
      </w:tblGrid>
      <w:tr w:rsidR="00BB5322" w:rsidRPr="00CB69B5" w:rsidTr="006A2E80">
        <w:tc>
          <w:tcPr>
            <w:tcW w:w="1984" w:type="dxa"/>
            <w:shd w:val="clear" w:color="auto" w:fill="54B5E6"/>
          </w:tcPr>
          <w:p w:rsidR="00BB5322" w:rsidRPr="00CB69B5" w:rsidRDefault="00450D77" w:rsidP="00383074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CB69B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B63F50D" wp14:editId="34BCBDFA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:rsidR="00BB5322" w:rsidRPr="00CB69B5" w:rsidRDefault="00BB5322" w:rsidP="0038307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CB69B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:rsidR="00BB5322" w:rsidRPr="00CB69B5" w:rsidRDefault="00BB5322" w:rsidP="003830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B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:rsidR="00832A17" w:rsidRPr="00CB69B5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B5"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 w:rsidRPr="00CB69B5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 w:rsidRPr="00CB69B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497DD5" w:rsidRPr="00CB69B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4"/>
      </w:tblGrid>
      <w:tr w:rsidR="00832A17" w:rsidRPr="00CB69B5" w:rsidTr="00450D77">
        <w:tc>
          <w:tcPr>
            <w:tcW w:w="14884" w:type="dxa"/>
          </w:tcPr>
          <w:p w:rsidR="00450D77" w:rsidRPr="00CB69B5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0D77" w:rsidRPr="00CB69B5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7DD5" w:rsidRPr="00CB69B5" w:rsidRDefault="00CB69B5" w:rsidP="00832A17">
      <w:pPr>
        <w:pStyle w:val="a3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r w:rsidRPr="00CB69B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Интеллектуальный </w:t>
      </w:r>
      <w:proofErr w:type="spellStart"/>
      <w:r w:rsidRPr="00CB69B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Telegram</w:t>
      </w:r>
      <w:proofErr w:type="spellEnd"/>
      <w:r w:rsidRPr="00CB69B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Бот для определения предварительного диагноза заболеваний "</w:t>
      </w:r>
      <w:proofErr w:type="spellStart"/>
      <w:r w:rsidRPr="00CB69B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МедБот</w:t>
      </w:r>
      <w:proofErr w:type="spellEnd"/>
      <w:r w:rsidRPr="00CB69B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"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5909"/>
        <w:gridCol w:w="2873"/>
        <w:gridCol w:w="2642"/>
        <w:gridCol w:w="3460"/>
      </w:tblGrid>
      <w:tr w:rsidR="00497DD5" w:rsidRPr="00CB69B5" w:rsidTr="006A2E80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:rsidR="00497DD5" w:rsidRPr="00CB69B5" w:rsidRDefault="00497DD5" w:rsidP="00497DD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69B5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:rsidRPr="00CB69B5" w:rsidTr="006A2E80">
        <w:trPr>
          <w:trHeight w:val="358"/>
        </w:trPr>
        <w:tc>
          <w:tcPr>
            <w:tcW w:w="5909" w:type="dxa"/>
            <w:shd w:val="clear" w:color="auto" w:fill="54B5E6"/>
          </w:tcPr>
          <w:p w:rsidR="00497DD5" w:rsidRPr="00CB69B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69B5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:rsidR="00497DD5" w:rsidRPr="00CB69B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69B5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:rsidR="00497DD5" w:rsidRPr="00CB69B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69B5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:rsidR="00497DD5" w:rsidRPr="00CB69B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69B5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497DD5" w:rsidRPr="00CB69B5" w:rsidTr="00376771">
        <w:trPr>
          <w:trHeight w:val="464"/>
        </w:trPr>
        <w:tc>
          <w:tcPr>
            <w:tcW w:w="5909" w:type="dxa"/>
          </w:tcPr>
          <w:p w:rsidR="00497DD5" w:rsidRPr="00CB69B5" w:rsidRDefault="00E61BA0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69B5">
              <w:rPr>
                <w:rFonts w:ascii="Times New Roman" w:hAnsi="Times New Roman" w:cs="Times New Roman"/>
                <w:sz w:val="24"/>
                <w:szCs w:val="24"/>
              </w:rPr>
              <w:t>Петрова Полина Андреевна</w:t>
            </w:r>
          </w:p>
        </w:tc>
        <w:tc>
          <w:tcPr>
            <w:tcW w:w="2873" w:type="dxa"/>
          </w:tcPr>
          <w:p w:rsidR="00497DD5" w:rsidRPr="00CB69B5" w:rsidRDefault="00E61BA0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69B5">
              <w:rPr>
                <w:rFonts w:ascii="Times New Roman" w:hAnsi="Times New Roman" w:cs="Times New Roman"/>
                <w:sz w:val="24"/>
                <w:szCs w:val="24"/>
              </w:rPr>
              <w:t>Школа 814, 10А</w:t>
            </w:r>
          </w:p>
        </w:tc>
        <w:tc>
          <w:tcPr>
            <w:tcW w:w="2642" w:type="dxa"/>
          </w:tcPr>
          <w:p w:rsidR="00497DD5" w:rsidRPr="00CB69B5" w:rsidRDefault="00E61BA0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69B5">
              <w:rPr>
                <w:rFonts w:ascii="Times New Roman" w:hAnsi="Times New Roman" w:cs="Times New Roman"/>
                <w:sz w:val="24"/>
                <w:szCs w:val="24"/>
              </w:rPr>
              <w:t>+79169948744</w:t>
            </w:r>
          </w:p>
        </w:tc>
        <w:tc>
          <w:tcPr>
            <w:tcW w:w="3460" w:type="dxa"/>
          </w:tcPr>
          <w:p w:rsidR="00497DD5" w:rsidRPr="00CB69B5" w:rsidRDefault="00E61BA0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9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Ppolina012006@gmail.com</w:t>
            </w:r>
          </w:p>
        </w:tc>
      </w:tr>
    </w:tbl>
    <w:p w:rsidR="002A09C6" w:rsidRPr="00CB69B5" w:rsidRDefault="002A09C6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11766"/>
      </w:tblGrid>
      <w:tr w:rsidR="002A09C6" w:rsidRPr="00CB69B5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:rsidR="002A09C6" w:rsidRPr="00CB69B5" w:rsidRDefault="00A24D68" w:rsidP="00450D77">
            <w:pPr>
              <w:pStyle w:val="a3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B69B5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:rsidR="002A09C6" w:rsidRPr="00CB69B5" w:rsidRDefault="00CE3ECB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69B5"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  <w:r w:rsidR="005C7F75" w:rsidRPr="00CB69B5">
              <w:rPr>
                <w:rFonts w:ascii="Times New Roman" w:hAnsi="Times New Roman" w:cs="Times New Roman"/>
                <w:sz w:val="24"/>
                <w:szCs w:val="24"/>
              </w:rPr>
              <w:t>, преподаватель …</w:t>
            </w:r>
          </w:p>
        </w:tc>
      </w:tr>
    </w:tbl>
    <w:p w:rsidR="00497DD5" w:rsidRPr="00CB69B5" w:rsidRDefault="00497DD5" w:rsidP="00497DD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09C6" w:rsidRPr="00CB69B5" w:rsidRDefault="00832A1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 w:rsidRPr="00CB69B5"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84"/>
      </w:tblGrid>
      <w:tr w:rsidR="00493531" w:rsidRPr="00CB69B5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93531" w:rsidRPr="00CB69B5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B69B5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:rsidR="000D08DA" w:rsidRPr="00CB69B5" w:rsidRDefault="00E61BA0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CB69B5">
              <w:rPr>
                <w:rFonts w:ascii="Times New Roman" w:hAnsi="Times New Roman" w:cs="Times New Roman"/>
                <w:sz w:val="28"/>
                <w:szCs w:val="24"/>
              </w:rPr>
              <w:t>Медбот – это бот, который по вопросам сможет определить возможный первичный медицинский диагноз пользователя. Этот проект будет очень актуален в данный момент, особенно в период пандемии.</w:t>
            </w:r>
          </w:p>
          <w:p w:rsidR="00CB69B5" w:rsidRDefault="00CB69B5" w:rsidP="00CB69B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0D08DA" w:rsidRPr="00CB69B5" w:rsidRDefault="000D08DA" w:rsidP="009A0C7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B69B5">
              <w:rPr>
                <w:rFonts w:ascii="Times New Roman" w:hAnsi="Times New Roman" w:cs="Times New Roman"/>
                <w:b/>
                <w:sz w:val="28"/>
                <w:szCs w:val="24"/>
              </w:rPr>
              <w:t>Ключевые слова</w:t>
            </w:r>
            <w:r w:rsidR="00E61BA0" w:rsidRPr="00CB69B5"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  <w:r w:rsidR="00BE22B2" w:rsidRPr="00CB69B5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="00BE22B2" w:rsidRPr="00CB69B5">
              <w:rPr>
                <w:rFonts w:ascii="Times New Roman" w:hAnsi="Times New Roman" w:cs="Times New Roman"/>
                <w:b/>
                <w:sz w:val="28"/>
                <w:szCs w:val="24"/>
              </w:rPr>
              <w:t>Медбот</w:t>
            </w:r>
            <w:proofErr w:type="spellEnd"/>
            <w:r w:rsidR="00BE22B2" w:rsidRPr="00CB69B5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, </w:t>
            </w:r>
            <w:r w:rsidR="006B5366" w:rsidRPr="00CB69B5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первичный </w:t>
            </w:r>
            <w:r w:rsidR="00BE22B2" w:rsidRPr="00CB69B5">
              <w:rPr>
                <w:rFonts w:ascii="Times New Roman" w:hAnsi="Times New Roman" w:cs="Times New Roman"/>
                <w:b/>
                <w:sz w:val="28"/>
                <w:szCs w:val="24"/>
              </w:rPr>
              <w:t>диагноз</w:t>
            </w:r>
            <w:r w:rsidR="006B5366" w:rsidRPr="00CB69B5">
              <w:rPr>
                <w:rFonts w:ascii="Times New Roman" w:hAnsi="Times New Roman" w:cs="Times New Roman"/>
                <w:b/>
                <w:sz w:val="28"/>
                <w:szCs w:val="24"/>
              </w:rPr>
              <w:t>, симптомы, заболевания.</w:t>
            </w:r>
          </w:p>
        </w:tc>
      </w:tr>
    </w:tbl>
    <w:p w:rsidR="00493531" w:rsidRDefault="00493531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p w:rsidR="00CB69B5" w:rsidRDefault="00CB69B5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p w:rsidR="009A0C74" w:rsidRPr="00CB69B5" w:rsidRDefault="009A0C74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94"/>
      </w:tblGrid>
      <w:tr w:rsidR="00376771" w:rsidRPr="00CB69B5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056B4B" w:rsidRPr="00CB69B5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69B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Актуальность проекта (какую проблему решает проект)</w:t>
            </w:r>
          </w:p>
        </w:tc>
      </w:tr>
      <w:tr w:rsidR="00376771" w:rsidRPr="00CB69B5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CB69B5" w:rsidRPr="00A74B78" w:rsidRDefault="00CB69B5" w:rsidP="00A74B7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 в первую очередь понадобится кто следит за своим здоровьем.</w:t>
            </w:r>
            <w:r w:rsidR="00A74B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4B78" w:rsidRPr="00CB69B5">
              <w:rPr>
                <w:rFonts w:ascii="Times New Roman" w:hAnsi="Times New Roman" w:cs="Times New Roman"/>
                <w:sz w:val="28"/>
                <w:szCs w:val="24"/>
              </w:rPr>
              <w:t>Медбот</w:t>
            </w:r>
            <w:proofErr w:type="spellEnd"/>
            <w:r w:rsidR="00A74B78" w:rsidRPr="00CB69B5">
              <w:rPr>
                <w:rFonts w:ascii="Times New Roman" w:hAnsi="Times New Roman" w:cs="Times New Roman"/>
                <w:sz w:val="28"/>
                <w:szCs w:val="24"/>
              </w:rPr>
              <w:t xml:space="preserve"> – это бот, который по вопросам сможет определить возможный первичный медицинский диагноз пользователя. Этот проект будет очень актуален в данный момент, особенно в период пандемии.</w:t>
            </w:r>
            <w:r w:rsidR="00A74B78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  <w:p w:rsidR="00376771" w:rsidRPr="00CB69B5" w:rsidRDefault="00EC0A88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69B5">
              <w:rPr>
                <w:rFonts w:ascii="Times New Roman" w:hAnsi="Times New Roman" w:cs="Times New Roman"/>
                <w:sz w:val="28"/>
                <w:szCs w:val="28"/>
              </w:rPr>
              <w:t>Проект поможет с постановлением первичного медицинского диагноза.</w:t>
            </w:r>
            <w:r w:rsidR="00CB69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76771" w:rsidRPr="00CB69B5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1F1826" w:rsidRPr="00CB69B5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69B5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:rsidRPr="00CB69B5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CB69B5" w:rsidRDefault="00EC0A88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69B5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программного средства для определения возможного первичного медицинского с помощью опроса пользователя.</w:t>
            </w:r>
          </w:p>
        </w:tc>
      </w:tr>
      <w:tr w:rsidR="00376771" w:rsidRPr="00CB69B5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1F1826" w:rsidRPr="00CB69B5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69B5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376771" w:rsidRPr="00CB69B5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CB69B5" w:rsidRDefault="00EC0A88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69B5">
              <w:rPr>
                <w:rFonts w:ascii="Times New Roman" w:eastAsiaTheme="minorEastAsia" w:hAnsi="Times New Roman" w:cs="Times New Roman"/>
                <w:sz w:val="28"/>
                <w:szCs w:val="28"/>
              </w:rPr>
              <w:t>Разработка вопросов для пользователей</w:t>
            </w:r>
            <w:r w:rsidRPr="00CB69B5">
              <w:rPr>
                <w:rFonts w:ascii="Times New Roman" w:hAnsi="Times New Roman" w:cs="Times New Roman"/>
                <w:sz w:val="28"/>
                <w:szCs w:val="28"/>
              </w:rPr>
              <w:t xml:space="preserve">, описание функционала </w:t>
            </w:r>
            <w:proofErr w:type="spellStart"/>
            <w:r w:rsidRPr="00CB69B5">
              <w:rPr>
                <w:rFonts w:ascii="Times New Roman" w:hAnsi="Times New Roman" w:cs="Times New Roman"/>
                <w:sz w:val="28"/>
                <w:szCs w:val="28"/>
              </w:rPr>
              <w:t>МедБота</w:t>
            </w:r>
            <w:proofErr w:type="spellEnd"/>
            <w:r w:rsidRPr="00CB69B5">
              <w:rPr>
                <w:rFonts w:ascii="Times New Roman" w:hAnsi="Times New Roman" w:cs="Times New Roman"/>
                <w:sz w:val="28"/>
                <w:szCs w:val="28"/>
              </w:rPr>
              <w:t xml:space="preserve">, разработка прототипа с графическим интерфейсом, описание дополнительного функционала, определение перспективы развития </w:t>
            </w:r>
            <w:proofErr w:type="spellStart"/>
            <w:r w:rsidRPr="00CB69B5">
              <w:rPr>
                <w:rFonts w:ascii="Times New Roman" w:hAnsi="Times New Roman" w:cs="Times New Roman"/>
                <w:sz w:val="28"/>
                <w:szCs w:val="28"/>
              </w:rPr>
              <w:t>МедБота</w:t>
            </w:r>
            <w:proofErr w:type="spellEnd"/>
            <w:r w:rsidRPr="00CB69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76771" w:rsidRPr="00CB69B5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1F1826" w:rsidRPr="00CB69B5" w:rsidRDefault="00376771" w:rsidP="006B536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69B5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376771" w:rsidRPr="00CB69B5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CB69B5" w:rsidRDefault="00EC0A88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69B5">
              <w:rPr>
                <w:rFonts w:ascii="Times New Roman" w:hAnsi="Times New Roman" w:cs="Times New Roman"/>
                <w:sz w:val="28"/>
                <w:szCs w:val="28"/>
              </w:rPr>
              <w:t xml:space="preserve">Компьютер под управлением OS Windows, база данных была взята из книги К. </w:t>
            </w:r>
            <w:proofErr w:type="spellStart"/>
            <w:r w:rsidRPr="00CB69B5">
              <w:rPr>
                <w:rFonts w:ascii="Times New Roman" w:hAnsi="Times New Roman" w:cs="Times New Roman"/>
                <w:sz w:val="28"/>
                <w:szCs w:val="28"/>
              </w:rPr>
              <w:t>Нейлора</w:t>
            </w:r>
            <w:proofErr w:type="spellEnd"/>
            <w:r w:rsidRPr="00CB69B5">
              <w:rPr>
                <w:rFonts w:ascii="Times New Roman" w:hAnsi="Times New Roman" w:cs="Times New Roman"/>
                <w:sz w:val="28"/>
                <w:szCs w:val="28"/>
              </w:rPr>
              <w:t xml:space="preserve"> “Как построить свою экспертную систему”.</w:t>
            </w:r>
          </w:p>
        </w:tc>
      </w:tr>
      <w:tr w:rsidR="00376771" w:rsidRPr="00CB69B5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1F1826" w:rsidRPr="00CB69B5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69B5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376771" w:rsidRPr="00CB69B5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CB69B5" w:rsidRDefault="00EC0A88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69B5">
              <w:rPr>
                <w:rFonts w:ascii="Times New Roman" w:hAnsi="Times New Roman" w:cs="Times New Roman"/>
                <w:sz w:val="28"/>
                <w:szCs w:val="28"/>
              </w:rPr>
              <w:t>В результате была создана программа, способная определять характер заболевания, основываясь на ответах пользователя, полученных в результате диалога.</w:t>
            </w:r>
          </w:p>
        </w:tc>
      </w:tr>
      <w:tr w:rsidR="00376771" w:rsidRPr="00CB69B5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6B5366" w:rsidRPr="00CB69B5" w:rsidRDefault="0067632E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69B5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376771" w:rsidRPr="00CB69B5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  <w:r w:rsidR="001F1826" w:rsidRPr="00CB69B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376771" w:rsidRPr="00CB69B5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CB69B5" w:rsidRDefault="00EC0A88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69B5">
              <w:rPr>
                <w:rFonts w:ascii="Times New Roman" w:hAnsi="Times New Roman" w:cs="Times New Roman"/>
                <w:sz w:val="28"/>
                <w:szCs w:val="28"/>
              </w:rPr>
              <w:t>Система предназначена только для первичного определения характера</w:t>
            </w:r>
            <w:r w:rsidRPr="00CB69B5">
              <w:rPr>
                <w:rFonts w:ascii="Times New Roman" w:hAnsi="Times New Roman" w:cs="Times New Roman"/>
                <w:sz w:val="28"/>
                <w:szCs w:val="28"/>
              </w:rPr>
              <w:br/>
              <w:t>заболевания, когда еще нет возможности проконсультироваться со</w:t>
            </w:r>
            <w:r w:rsidRPr="00CB69B5">
              <w:rPr>
                <w:rFonts w:ascii="Times New Roman" w:hAnsi="Times New Roman" w:cs="Times New Roman"/>
                <w:sz w:val="28"/>
                <w:szCs w:val="28"/>
              </w:rPr>
              <w:br/>
              <w:t>специалистом. При первой возможности следует обратиться к врачу, вне</w:t>
            </w:r>
            <w:r w:rsidRPr="00CB69B5">
              <w:rPr>
                <w:rFonts w:ascii="Times New Roman" w:hAnsi="Times New Roman" w:cs="Times New Roman"/>
                <w:sz w:val="28"/>
                <w:szCs w:val="28"/>
              </w:rPr>
              <w:br/>
              <w:t>зависимости от поставленного системой диагноза.</w:t>
            </w:r>
          </w:p>
        </w:tc>
      </w:tr>
      <w:tr w:rsidR="00376771" w:rsidRPr="00CB69B5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CB69B5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69B5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76771" w:rsidRPr="00CB69B5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CB69B5" w:rsidRDefault="00EC0A88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69B5">
              <w:rPr>
                <w:rFonts w:ascii="Times New Roman" w:hAnsi="Times New Roman" w:cs="Times New Roman"/>
                <w:sz w:val="28"/>
                <w:szCs w:val="28"/>
              </w:rPr>
              <w:t>В результате была создана программа, позволяющая определить первичный медицинский диагноз.</w:t>
            </w:r>
          </w:p>
        </w:tc>
      </w:tr>
      <w:tr w:rsidR="00376771" w:rsidRPr="00CB69B5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1F1826" w:rsidRPr="00CB69B5" w:rsidRDefault="00974BF6" w:rsidP="00EC0A88">
            <w:pPr>
              <w:pStyle w:val="a3"/>
              <w:tabs>
                <w:tab w:val="left" w:pos="500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69B5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проекта*</w:t>
            </w:r>
            <w:r w:rsidR="001F1826" w:rsidRPr="00CB69B5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</w:tr>
      <w:tr w:rsidR="00376771" w:rsidRPr="00CB69B5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CB69B5" w:rsidRPr="00CB69B5" w:rsidRDefault="00CB69B5" w:rsidP="00CB69B5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69B5">
              <w:rPr>
                <w:rFonts w:ascii="Times New Roman" w:hAnsi="Times New Roman" w:cs="Times New Roman"/>
                <w:sz w:val="28"/>
                <w:szCs w:val="28"/>
              </w:rPr>
              <w:t>Предусмотреть возможность расширения базы знаний диагнозов с возможностью самообучения</w:t>
            </w:r>
          </w:p>
          <w:p w:rsidR="00CB69B5" w:rsidRPr="00CB69B5" w:rsidRDefault="00CB69B5" w:rsidP="00CB69B5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69B5">
              <w:rPr>
                <w:rFonts w:ascii="Times New Roman" w:hAnsi="Times New Roman" w:cs="Times New Roman"/>
                <w:sz w:val="28"/>
                <w:szCs w:val="28"/>
              </w:rPr>
              <w:t>Дополнительно разработать клиентское приложение для мобильных систем</w:t>
            </w:r>
          </w:p>
          <w:p w:rsidR="00376771" w:rsidRPr="00CB69B5" w:rsidRDefault="00CB69B5" w:rsidP="00CB69B5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69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Провести консультации со специалистами для улучшения проекта</w:t>
            </w:r>
          </w:p>
        </w:tc>
      </w:tr>
      <w:tr w:rsidR="00974BF6" w:rsidRPr="00CB69B5" w:rsidTr="006A2E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:rsidR="001F1826" w:rsidRPr="00CB69B5" w:rsidRDefault="00974BF6" w:rsidP="0001421C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69B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Используемая литература</w:t>
            </w:r>
          </w:p>
        </w:tc>
      </w:tr>
      <w:tr w:rsidR="00974BF6" w:rsidRPr="00CB69B5" w:rsidTr="0067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:rsidR="00293F2A" w:rsidRPr="00293F2A" w:rsidRDefault="00293F2A" w:rsidP="00293F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F2A">
              <w:rPr>
                <w:rFonts w:ascii="Times New Roman" w:hAnsi="Times New Roman" w:cs="Times New Roman"/>
                <w:sz w:val="28"/>
                <w:szCs w:val="28"/>
              </w:rPr>
              <w:t xml:space="preserve">[Учебник] </w:t>
            </w:r>
            <w:proofErr w:type="spellStart"/>
            <w:r w:rsidRPr="00293F2A">
              <w:rPr>
                <w:rFonts w:ascii="Times New Roman" w:hAnsi="Times New Roman" w:cs="Times New Roman"/>
                <w:sz w:val="28"/>
                <w:szCs w:val="28"/>
              </w:rPr>
              <w:t>Шихи</w:t>
            </w:r>
            <w:proofErr w:type="spellEnd"/>
            <w:r w:rsidRPr="00293F2A">
              <w:rPr>
                <w:rFonts w:ascii="Times New Roman" w:hAnsi="Times New Roman" w:cs="Times New Roman"/>
                <w:sz w:val="28"/>
                <w:szCs w:val="28"/>
              </w:rPr>
              <w:t xml:space="preserve"> Д. Серия: Структуры данных в </w:t>
            </w:r>
            <w:proofErr w:type="spellStart"/>
            <w:r w:rsidRPr="00293F2A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293F2A">
              <w:rPr>
                <w:rFonts w:ascii="Times New Roman" w:hAnsi="Times New Roman" w:cs="Times New Roman"/>
                <w:sz w:val="28"/>
                <w:szCs w:val="28"/>
              </w:rPr>
              <w:t>. Начальный курс. Изд-во ДМК-Пресс. 2021.</w:t>
            </w:r>
          </w:p>
          <w:p w:rsidR="00293F2A" w:rsidRPr="00293F2A" w:rsidRDefault="00293F2A" w:rsidP="00293F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F2A">
              <w:rPr>
                <w:rFonts w:ascii="Times New Roman" w:hAnsi="Times New Roman" w:cs="Times New Roman"/>
                <w:sz w:val="28"/>
                <w:szCs w:val="28"/>
              </w:rPr>
              <w:t xml:space="preserve">[Электронный ресурс] Язык программирования </w:t>
            </w:r>
            <w:proofErr w:type="spellStart"/>
            <w:r w:rsidRPr="00293F2A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293F2A">
              <w:rPr>
                <w:rFonts w:ascii="Times New Roman" w:hAnsi="Times New Roman" w:cs="Times New Roman"/>
                <w:sz w:val="28"/>
                <w:szCs w:val="28"/>
              </w:rPr>
              <w:t xml:space="preserve"> 3 для начинающих и чайников] URL: https://pythonworld.ru/ </w:t>
            </w:r>
          </w:p>
          <w:p w:rsidR="00293F2A" w:rsidRPr="00293F2A" w:rsidRDefault="00293F2A" w:rsidP="00293F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F2A">
              <w:rPr>
                <w:rFonts w:ascii="Times New Roman" w:hAnsi="Times New Roman" w:cs="Times New Roman"/>
                <w:sz w:val="28"/>
                <w:szCs w:val="28"/>
              </w:rPr>
              <w:t xml:space="preserve">[Электронный ресурс] Руководство по </w:t>
            </w:r>
            <w:proofErr w:type="spellStart"/>
            <w:r w:rsidRPr="00293F2A">
              <w:rPr>
                <w:rFonts w:ascii="Times New Roman" w:hAnsi="Times New Roman" w:cs="Times New Roman"/>
                <w:sz w:val="28"/>
                <w:szCs w:val="28"/>
              </w:rPr>
              <w:t>pyTelegramBotAPI</w:t>
            </w:r>
            <w:proofErr w:type="spellEnd"/>
            <w:r w:rsidRPr="00293F2A">
              <w:rPr>
                <w:rFonts w:ascii="Times New Roman" w:hAnsi="Times New Roman" w:cs="Times New Roman"/>
                <w:sz w:val="28"/>
                <w:szCs w:val="28"/>
              </w:rPr>
              <w:t xml:space="preserve"> Дата обновления 01.02.2022. URL: https://github.com/eternnoir/pyTelegramBotAPI</w:t>
            </w:r>
          </w:p>
          <w:p w:rsidR="00A74B78" w:rsidRPr="00293F2A" w:rsidRDefault="00293F2A" w:rsidP="00293F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F2A">
              <w:rPr>
                <w:rFonts w:ascii="Times New Roman" w:hAnsi="Times New Roman" w:cs="Times New Roman"/>
                <w:sz w:val="28"/>
                <w:szCs w:val="28"/>
              </w:rPr>
              <w:t xml:space="preserve">[Электронный ресурс] Официальная документация по созданию ботов </w:t>
            </w:r>
            <w:proofErr w:type="spellStart"/>
            <w:r w:rsidRPr="00293F2A">
              <w:rPr>
                <w:rFonts w:ascii="Times New Roman" w:hAnsi="Times New Roman" w:cs="Times New Roman"/>
                <w:sz w:val="28"/>
                <w:szCs w:val="28"/>
              </w:rPr>
              <w:t>Telegram</w:t>
            </w:r>
            <w:proofErr w:type="spellEnd"/>
            <w:r w:rsidRPr="00293F2A">
              <w:rPr>
                <w:rFonts w:ascii="Times New Roman" w:hAnsi="Times New Roman" w:cs="Times New Roman"/>
                <w:sz w:val="28"/>
                <w:szCs w:val="28"/>
              </w:rPr>
              <w:t xml:space="preserve"> Дата обновления 01.02.2022. URL:  </w:t>
            </w:r>
            <w:hyperlink r:id="rId6" w:history="1">
              <w:r w:rsidR="00A74B78" w:rsidRPr="00ED10A4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https://core.telegram.org/bots/api</w:t>
              </w:r>
            </w:hyperlink>
          </w:p>
          <w:p w:rsidR="00293F2A" w:rsidRDefault="00293F2A" w:rsidP="00293F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F2A">
              <w:rPr>
                <w:rFonts w:ascii="Times New Roman" w:hAnsi="Times New Roman" w:cs="Times New Roman"/>
                <w:sz w:val="28"/>
                <w:szCs w:val="28"/>
              </w:rPr>
              <w:t xml:space="preserve">[Электронный ресурс] Пишем ботов для </w:t>
            </w:r>
            <w:proofErr w:type="spellStart"/>
            <w:r w:rsidRPr="00293F2A">
              <w:rPr>
                <w:rFonts w:ascii="Times New Roman" w:hAnsi="Times New Roman" w:cs="Times New Roman"/>
                <w:sz w:val="28"/>
                <w:szCs w:val="28"/>
              </w:rPr>
              <w:t>Telegram</w:t>
            </w:r>
            <w:proofErr w:type="spellEnd"/>
            <w:r w:rsidRPr="00293F2A">
              <w:rPr>
                <w:rFonts w:ascii="Times New Roman" w:hAnsi="Times New Roman" w:cs="Times New Roman"/>
                <w:sz w:val="28"/>
                <w:szCs w:val="28"/>
              </w:rPr>
              <w:t xml:space="preserve"> на языке </w:t>
            </w:r>
            <w:proofErr w:type="spellStart"/>
            <w:r w:rsidRPr="00293F2A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293F2A">
              <w:rPr>
                <w:rFonts w:ascii="Times New Roman" w:hAnsi="Times New Roman" w:cs="Times New Roman"/>
                <w:sz w:val="28"/>
                <w:szCs w:val="28"/>
              </w:rPr>
              <w:t xml:space="preserve">. Дата обновления 01.02.2022. URL:  </w:t>
            </w:r>
            <w:hyperlink r:id="rId7" w:history="1">
              <w:r w:rsidRPr="00ED10A4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https://mastergroosha.github.io/telegram-tutorial/</w:t>
              </w:r>
            </w:hyperlink>
          </w:p>
          <w:p w:rsidR="00293F2A" w:rsidRDefault="00293F2A" w:rsidP="00293F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F2A">
              <w:rPr>
                <w:rFonts w:ascii="Times New Roman" w:hAnsi="Times New Roman" w:cs="Times New Roman"/>
                <w:sz w:val="28"/>
                <w:szCs w:val="28"/>
              </w:rPr>
              <w:t xml:space="preserve">[Учебник] </w:t>
            </w:r>
            <w:r w:rsidRPr="00CB69B5">
              <w:rPr>
                <w:rFonts w:ascii="Times New Roman" w:hAnsi="Times New Roman" w:cs="Times New Roman"/>
                <w:sz w:val="28"/>
                <w:szCs w:val="28"/>
              </w:rPr>
              <w:t xml:space="preserve">К. </w:t>
            </w:r>
            <w:proofErr w:type="spellStart"/>
            <w:r w:rsidRPr="00CB69B5">
              <w:rPr>
                <w:rFonts w:ascii="Times New Roman" w:hAnsi="Times New Roman" w:cs="Times New Roman"/>
                <w:sz w:val="28"/>
                <w:szCs w:val="28"/>
              </w:rPr>
              <w:t>Нейлора</w:t>
            </w:r>
            <w:proofErr w:type="spellEnd"/>
            <w:r w:rsidRPr="00CB69B5">
              <w:rPr>
                <w:rFonts w:ascii="Times New Roman" w:hAnsi="Times New Roman" w:cs="Times New Roman"/>
                <w:sz w:val="28"/>
                <w:szCs w:val="28"/>
              </w:rPr>
              <w:t xml:space="preserve"> “Как построить свою экспертную систему”.</w:t>
            </w:r>
          </w:p>
          <w:p w:rsidR="00293F2A" w:rsidRPr="00CB69B5" w:rsidRDefault="00293F2A" w:rsidP="00293F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412F5" w:rsidRPr="00E412F5" w:rsidRDefault="00974BF6" w:rsidP="00E412F5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8"/>
        </w:rPr>
      </w:pPr>
      <w:r w:rsidRPr="00FD21B1">
        <w:rPr>
          <w:rFonts w:ascii="Times New Roman" w:hAnsi="Times New Roman" w:cs="Times New Roman"/>
          <w:sz w:val="28"/>
          <w:szCs w:val="28"/>
        </w:rPr>
        <w:t>Ссылки на материалы</w:t>
      </w:r>
    </w:p>
    <w:tbl>
      <w:tblPr>
        <w:tblW w:w="14894" w:type="dxa"/>
        <w:tblInd w:w="3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12910"/>
      </w:tblGrid>
      <w:tr w:rsidR="00E412F5" w:rsidTr="00B463E1">
        <w:tc>
          <w:tcPr>
            <w:tcW w:w="1984" w:type="dxa"/>
            <w:tcBorders>
              <w:bottom w:val="single" w:sz="18" w:space="0" w:color="000000"/>
            </w:tcBorders>
            <w:shd w:val="clear" w:color="auto" w:fill="54B5E6"/>
          </w:tcPr>
          <w:p w:rsidR="00E412F5" w:rsidRDefault="00E412F5" w:rsidP="00B46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Аннотация</w:t>
            </w:r>
          </w:p>
        </w:tc>
        <w:tc>
          <w:tcPr>
            <w:tcW w:w="12910" w:type="dxa"/>
            <w:tcBorders>
              <w:bottom w:val="single" w:sz="18" w:space="0" w:color="000000"/>
            </w:tcBorders>
            <w:shd w:val="clear" w:color="auto" w:fill="FFFFFF"/>
          </w:tcPr>
          <w:p w:rsidR="00E412F5" w:rsidRDefault="00E412F5" w:rsidP="00B46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E412F5" w:rsidTr="00B463E1">
        <w:tc>
          <w:tcPr>
            <w:tcW w:w="14894" w:type="dxa"/>
            <w:gridSpan w:val="2"/>
            <w:tcBorders>
              <w:top w:val="single" w:sz="18" w:space="0" w:color="000000"/>
            </w:tcBorders>
          </w:tcPr>
          <w:p w:rsidR="00E412F5" w:rsidRPr="00E412F5" w:rsidRDefault="00E412F5" w:rsidP="00B463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ED10A4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https://github.com/Shimmy007/MedBot/blob/main/Аннотация%20МедБот.docx</w:t>
              </w:r>
            </w:hyperlink>
          </w:p>
        </w:tc>
      </w:tr>
      <w:tr w:rsidR="00E412F5" w:rsidTr="00B463E1">
        <w:tc>
          <w:tcPr>
            <w:tcW w:w="1984" w:type="dxa"/>
            <w:tcBorders>
              <w:bottom w:val="single" w:sz="18" w:space="0" w:color="000000"/>
            </w:tcBorders>
            <w:shd w:val="clear" w:color="auto" w:fill="54B5E6"/>
          </w:tcPr>
          <w:p w:rsidR="00E412F5" w:rsidRDefault="00E412F5" w:rsidP="00B46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000000"/>
            </w:tcBorders>
            <w:shd w:val="clear" w:color="auto" w:fill="FFFFFF"/>
          </w:tcPr>
          <w:p w:rsidR="00E412F5" w:rsidRDefault="00E412F5" w:rsidP="00B46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E412F5" w:rsidTr="00B463E1">
        <w:tc>
          <w:tcPr>
            <w:tcW w:w="14894" w:type="dxa"/>
            <w:gridSpan w:val="2"/>
            <w:tcBorders>
              <w:top w:val="single" w:sz="18" w:space="0" w:color="000000"/>
            </w:tcBorders>
          </w:tcPr>
          <w:p w:rsidR="00E412F5" w:rsidRPr="00E412F5" w:rsidRDefault="00E412F5" w:rsidP="00E41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ED10A4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https://github.com/Shimmy007/MedBot/blob/main/</w:t>
              </w:r>
            </w:hyperlink>
            <w:r w:rsidRPr="00E412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412F5" w:rsidTr="00B463E1">
        <w:tc>
          <w:tcPr>
            <w:tcW w:w="1984" w:type="dxa"/>
            <w:tcBorders>
              <w:bottom w:val="single" w:sz="18" w:space="0" w:color="000000"/>
            </w:tcBorders>
            <w:shd w:val="clear" w:color="auto" w:fill="54B5E6"/>
          </w:tcPr>
          <w:p w:rsidR="00E412F5" w:rsidRDefault="00E412F5" w:rsidP="00E41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bottom w:val="single" w:sz="18" w:space="0" w:color="000000"/>
            </w:tcBorders>
            <w:shd w:val="clear" w:color="auto" w:fill="FFFFFF"/>
          </w:tcPr>
          <w:p w:rsidR="00E412F5" w:rsidRDefault="00E412F5" w:rsidP="00E41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E412F5" w:rsidTr="00B463E1">
        <w:tc>
          <w:tcPr>
            <w:tcW w:w="14894" w:type="dxa"/>
            <w:gridSpan w:val="2"/>
            <w:tcBorders>
              <w:top w:val="single" w:sz="18" w:space="0" w:color="000000"/>
            </w:tcBorders>
          </w:tcPr>
          <w:p w:rsidR="00E412F5" w:rsidRPr="00CB69B5" w:rsidRDefault="00E412F5" w:rsidP="00E412F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ED10A4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https://github.com/Shimmy007/MedBot/raw/main/%D0%9C%D0%B5%D0%B4%D0%91%D0%BE%D1%82%20%D0%BF%D1%80%D0%B5%D0%B7%D0%B5%D0%BD%D1%82%D0%B0%D1%86%D0%B8%D1%8F%202.0.pptx</w:t>
              </w:r>
            </w:hyperlink>
          </w:p>
        </w:tc>
      </w:tr>
      <w:tr w:rsidR="00E412F5" w:rsidTr="00B463E1">
        <w:tc>
          <w:tcPr>
            <w:tcW w:w="1984" w:type="dxa"/>
            <w:tcBorders>
              <w:bottom w:val="single" w:sz="18" w:space="0" w:color="000000"/>
            </w:tcBorders>
            <w:shd w:val="clear" w:color="auto" w:fill="54B5E6"/>
          </w:tcPr>
          <w:p w:rsidR="00E412F5" w:rsidRDefault="00E412F5" w:rsidP="00E41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Видео</w:t>
            </w:r>
          </w:p>
        </w:tc>
        <w:tc>
          <w:tcPr>
            <w:tcW w:w="12910" w:type="dxa"/>
            <w:tcBorders>
              <w:bottom w:val="single" w:sz="18" w:space="0" w:color="000000"/>
            </w:tcBorders>
            <w:shd w:val="clear" w:color="auto" w:fill="FFFFFF"/>
          </w:tcPr>
          <w:p w:rsidR="00E412F5" w:rsidRDefault="00E412F5" w:rsidP="00E41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E412F5" w:rsidTr="00B463E1">
        <w:tc>
          <w:tcPr>
            <w:tcW w:w="14894" w:type="dxa"/>
            <w:gridSpan w:val="2"/>
            <w:tcBorders>
              <w:top w:val="single" w:sz="18" w:space="0" w:color="000000"/>
            </w:tcBorders>
            <w:shd w:val="clear" w:color="auto" w:fill="FFFFFF"/>
          </w:tcPr>
          <w:p w:rsidR="00E412F5" w:rsidRPr="00E412F5" w:rsidRDefault="00E412F5" w:rsidP="00E41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1" w:history="1">
              <w:r w:rsidRPr="00E412F5">
                <w:rPr>
                  <w:rStyle w:val="a8"/>
                  <w:rFonts w:ascii="Times New Roman" w:eastAsia="Times New Roman" w:hAnsi="Times New Roman" w:cs="Times New Roman"/>
                  <w:sz w:val="28"/>
                  <w:szCs w:val="28"/>
                </w:rPr>
                <w:t>https://icedrive.net/s/y6wj4z6GxDT1zgBWN6NjYC4bAD3G</w:t>
              </w:r>
            </w:hyperlink>
            <w:bookmarkStart w:id="0" w:name="_GoBack"/>
            <w:bookmarkEnd w:id="0"/>
          </w:p>
        </w:tc>
      </w:tr>
      <w:tr w:rsidR="00E412F5" w:rsidTr="00B463E1">
        <w:tc>
          <w:tcPr>
            <w:tcW w:w="1984" w:type="dxa"/>
            <w:tcBorders>
              <w:bottom w:val="single" w:sz="18" w:space="0" w:color="000000"/>
            </w:tcBorders>
            <w:shd w:val="clear" w:color="auto" w:fill="54B5E6"/>
          </w:tcPr>
          <w:p w:rsidR="00E412F5" w:rsidRDefault="00E412F5" w:rsidP="00E41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Отзыв</w:t>
            </w:r>
          </w:p>
        </w:tc>
        <w:tc>
          <w:tcPr>
            <w:tcW w:w="12910" w:type="dxa"/>
            <w:tcBorders>
              <w:bottom w:val="single" w:sz="18" w:space="0" w:color="000000"/>
            </w:tcBorders>
            <w:shd w:val="clear" w:color="auto" w:fill="FFFFFF"/>
          </w:tcPr>
          <w:p w:rsidR="00E412F5" w:rsidRDefault="00E412F5" w:rsidP="00E41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E412F5" w:rsidRDefault="00E412F5" w:rsidP="00E412F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412F5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DA3"/>
    <w:multiLevelType w:val="hybridMultilevel"/>
    <w:tmpl w:val="33D6F8A4"/>
    <w:lvl w:ilvl="0" w:tplc="70BE9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F82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C4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D8D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E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089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162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9613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63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C33B0"/>
    <w:multiLevelType w:val="hybridMultilevel"/>
    <w:tmpl w:val="33D6F8A4"/>
    <w:lvl w:ilvl="0" w:tplc="70BE9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F82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C4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D8D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E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089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162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9613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63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E631F1"/>
    <w:multiLevelType w:val="hybridMultilevel"/>
    <w:tmpl w:val="33D6F8A4"/>
    <w:lvl w:ilvl="0" w:tplc="70BE9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F82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C4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D8D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E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089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162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9613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63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A60"/>
    <w:rsid w:val="0001421C"/>
    <w:rsid w:val="00056B4B"/>
    <w:rsid w:val="000D08DA"/>
    <w:rsid w:val="00177431"/>
    <w:rsid w:val="001A1617"/>
    <w:rsid w:val="001F1826"/>
    <w:rsid w:val="00293F2A"/>
    <w:rsid w:val="002A09C6"/>
    <w:rsid w:val="002C0A60"/>
    <w:rsid w:val="00376771"/>
    <w:rsid w:val="00404BD5"/>
    <w:rsid w:val="00450D77"/>
    <w:rsid w:val="00493531"/>
    <w:rsid w:val="00497DD5"/>
    <w:rsid w:val="005C7F75"/>
    <w:rsid w:val="005E0EFD"/>
    <w:rsid w:val="0060282F"/>
    <w:rsid w:val="0067632E"/>
    <w:rsid w:val="006A2E80"/>
    <w:rsid w:val="006B5366"/>
    <w:rsid w:val="0074470D"/>
    <w:rsid w:val="00832A17"/>
    <w:rsid w:val="0092205D"/>
    <w:rsid w:val="00974BF6"/>
    <w:rsid w:val="009A0C74"/>
    <w:rsid w:val="009C52A7"/>
    <w:rsid w:val="00A24D68"/>
    <w:rsid w:val="00A25C76"/>
    <w:rsid w:val="00A74B78"/>
    <w:rsid w:val="00BB5322"/>
    <w:rsid w:val="00BE22B2"/>
    <w:rsid w:val="00C236B5"/>
    <w:rsid w:val="00CB69B5"/>
    <w:rsid w:val="00CE3ECB"/>
    <w:rsid w:val="00D75AD0"/>
    <w:rsid w:val="00E412F5"/>
    <w:rsid w:val="00E44113"/>
    <w:rsid w:val="00E61BA0"/>
    <w:rsid w:val="00EC0A88"/>
    <w:rsid w:val="00F10D41"/>
    <w:rsid w:val="00F3228C"/>
    <w:rsid w:val="00F62EDA"/>
    <w:rsid w:val="00F82415"/>
    <w:rsid w:val="00FD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84D7"/>
  <w15:docId w15:val="{E1424FA9-7FB8-4E2E-A119-C7CFFAF5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61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1BA0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6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60282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028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mmy007/MedBot/blob/main/&#1040;&#1085;&#1085;&#1086;&#1090;&#1072;&#1094;&#1080;&#1103;%20&#1052;&#1077;&#1076;&#1041;&#1086;&#1090;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stergroosha.github.io/telegram-tutoria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e.telegram.org/bots/api" TargetMode="External"/><Relationship Id="rId11" Type="http://schemas.openxmlformats.org/officeDocument/2006/relationships/hyperlink" Target="https://icedrive.net/s/y6wj4z6GxDT1zgBWN6NjYC4bAD3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Shimmy007/MedBot/raw/main/%D0%9C%D0%B5%D0%B4%D0%91%D0%BE%D1%82%20%D0%BF%D1%80%D0%B5%D0%B7%D0%B5%D0%BD%D1%82%D0%B0%D1%86%D0%B8%D1%8F%202.0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mmy007/MedBot/blob/main/&#1040;&#1085;&#1085;&#1086;&#1090;&#1072;&#1094;&#1080;&#1103;%20&#1052;&#1077;&#1076;&#1041;&#1086;&#1090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Перевощикова</dc:creator>
  <cp:lastModifiedBy>user</cp:lastModifiedBy>
  <cp:revision>19</cp:revision>
  <dcterms:created xsi:type="dcterms:W3CDTF">2022-02-13T12:44:00Z</dcterms:created>
  <dcterms:modified xsi:type="dcterms:W3CDTF">2022-02-21T22:07:00Z</dcterms:modified>
</cp:coreProperties>
</file>