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CONSENSYS VIỆT NAM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0317496027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The Hive, 94 Đường Xuân Thủy, Phường Thảo Điền, Thành phố Thủ Đức,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KANSSEN IAIN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04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KANSSEN IAIN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