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7F77DD" w:sz="4" w:space="4"/>
        </w:pBdr>
        <w:spacing w:after="160" w:before="400"/>
      </w:pPr>
      <w:r>
        <w:rPr>
          <w:rFonts w:ascii="나눔고딕" w:cs="나눔고딕" w:eastAsia="나눔고딕" w:hAnsi="나눔고딕"/>
          <w:b/>
          <w:bCs/>
          <w:sz w:val="28"/>
          <w:szCs w:val="28"/>
        </w:rPr>
        <w:t xml:space="preserve">붙임 1-1. 상반기 통합설문 (56문항)</w:t>
      </w: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도입부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기본-0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기본-1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기본-2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광역지원기관 사업 전반에 대한 종합 만족도는 어느 정도였습니까? ① 매우 만족 ② 만족 ③ 보통 ④ 불만족 ⑤ 매우 불만족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기관 운영에서 가장 어려움을 겪고 있는 영역은? ① 서비스 제공 관리 ② 인력 운영·이직 ③ 행정·서류 부담 ④ 이용자 안전·위기 대응 ⑤ 퇴원환자 서비스 적응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업무량이 적절하다고 느끼십니까? ① 매우 적절 ② 적절 ③ 보통 ④ 과중 ⑤ 매우 과중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A. 수행기관 모니터링·점검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현A-1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점검에서 지적받은 사항이 현재 개선되었습니까? ① 완전히 개선 ② 대부분 개선 ③ 일부 개선 ④ 미개선 ⑤ 전년도 지적사항 없었음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A-1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선호하는 점검 방식은? ① 현장 방문 ② 서면 점검 ③ 화상 점검 ④ 현행 혼합 유지 ⑤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A-2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점검에서 중점적으로 다루었으면 하는 항목은? (최대 3개) ① 서비스 제공 관리 ② 인력 운영 관리 ③ 행정·서류 관리 ④ 안전사고 대응 ⑤ 종사자 처우 관련 ⑥ 신규 정책·지침 적용 실태 ⑦ 퇴원환자 서비스 운영 ⑧ 종사자 안전·폭언 대응 ⑨ ICT 기기 운영 현황 ⑩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A-3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후 개선 지원(컨설팅·안내)이 필요하십니까? ① 매우 필요 ② 필요 ③ 보통 ④ 불필요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A-4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모니터링·점검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C. 실무협의회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현C-1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실무협의회 참여 후 실무에 도움이 되었습니까? ① 매우 도움 ② 도움 ③ 보통 ④ 도움 안 됨 ⑤ 참여하지 못함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C-1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반드시 다루어야 할 주제는? (최대 3개) ① 퇴원환자 서비스 운영 실무 ② 특화지원서비스 사례관리 ③ 종사자 안전·폭언 대응 ④ 이용자 서비스 질 관리 ⑤ 행정·서류 간소화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C-2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운영 횟수는 어느 정도가 적절합니까? ① 연 1회 ② 연 2회 ③ 연 3회 이상 ④ 현행 유지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C-3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운영 방식으로 선호하는 것은? ① 현행 찾아가는 현장 방식 유지 ② 화상회의 병행 ③ 광역 집합 방식 ④ 권역 자율 운영 ⑤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C-4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간 사례 공유 시간이 필요하다고 생각하십니까? ① 매우 필요 ② 필요 ③ 보통 ④ 불필요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C-5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적절한 실무협의회 운영 시간은? ① 1시간 이내 ② 1~2시간 ③ 2~3시간 ④ 3시간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C-6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실무협의회에서 논의해주었으면 하는 현안이나 건의사항을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D1. 컨설팅 지원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현D1-1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컨설팅 이용 경험 및 도움 여부는? ① 이용함 — 도움이 되었다 ② 이용함 — 도움이 안 되었다 ③ 필요했으나 이용하지 못함 ④ 이용한 적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D1-1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컨설팅이 필요한 분야는? (최대 3개) ① 서비스 제공 실무 ② 행정·서류 처리 ③ 퇴원환자 서비스 실무 ④ 노무·인사 ⑤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D1-2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컨설팅 방식은? ① 현장 방문 컨설팅 ② 화상 컨설팅 ③ 정례 집합 컨설팅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D2. 특화지원서비스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현D2-1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담당하는 특화지원서비스 대상자 수가 업무 수행에 적절합니까? ① 적절 ② 많음 — 관리 어려움 ③ 매우 많음 — 서비스 질 저하 우려 ④ 적음 ⑤ 해당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현D2-2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3개월 내 위기사례를 경험하였습니까? ① 2건 이상 ② 1건 ③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특화지원서비스 운영 시 가장 어려운 점은? ① 대상자 선별·발굴 ② 서비스 계획 수립 ③ 슈퍼비전 요청 ④ 외부 전문기관 연계 ⑤ 행정 처리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D3. 퇴원환자 단기집중서비스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현D3-1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서비스 운영 시 병원·지자체와의 협력 체계가 현재 원활합니까? ① 원활 ② 보통 ③ 미흡 — 절차 불명확 ④ 미흡 — 협력 기관 비협조 ⑤ 아직 경험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가장 필요한 광역 지원은? ① 병원·지자체 협력 체계 구축 ② 실무 매뉴얼·가이드 보완 ③ 담당자 교육 기회 확대 ④ 사례 공유 및 슈퍼비전 ⑤ 행정 간소화 지원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서비스 관련 타 수행기관과의 사례 공유가 필요하십니까? ① 매우 필요 ② 필요 ③ 보통 ④ 불필요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D4. 노무 상담 지원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현D4-1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1년간 노무 관련 어려움을 경험하셨습니까? ① 있음 — 광역에 상담함 ② 있음 — 혼자 해결함 ③ 있음 — 어디에도 상담 못함 ④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D4-1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노무 상담이 필요한 유형은? (최대 3개) ① 임금·수당 산정 ② 휴가·휴직 처리 ③ 근로시간 관리 ④ 징계·해고 절차 ⑤ 폭언·폭행 피해의 산재·법적 절차 처리 ⑥ 계약서·취업규칙 ⑦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D4-2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노무 상담 방식은? ① 전화 즉시 상담 ② 시스템 입력 후 답변 ③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D4-3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전문지원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B1. 역량강화교육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현B전담-1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역량강화·심리지원 교육에 참여하지 못한 경우 주된 이유는? ① 업무 공백 우려 ② 이동 거리·시간 ③ 교육 시간대 부적절 ④ 주제가 업무와 무관 ⑤ 모두 참여함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현B1-1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3개월 업무에서 역량 부족을 느낀 영역은? (최대 3개) ① 퇴원환자 서비스 실무 ② 특화지원서비스 ③ 이용자 안전사고 대응 ④ 행정·서류 처리 ⑤ 감정노동·폭언 대처 ⑥ ICT 기기 활용 ⑦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B1-1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가장 필요한 교육 주제는? (최대 3개) ① 퇴원환자 서비스 실무 ② 특화지원서비스 ③ 이용자 안전사고 대응 ④ 서비스 기록·행정 실무 ⑤ 지역사회 자원 연계 ⑥ 리더십·슈퍼비전 역량 ⑦ ICT 기기 활용 ⑧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B1-2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교육 운영 방식은? ① 집합 교육(광역 집결) ② 권역별 분산 교육 ③ 온라인 실시간 ④ 자기주도 온라인 학습 ⑤ 신규·경력 분리 과정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B1-3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역량강화교육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B3. 심리지원교육</w:t>
      </w:r>
    </w:p>
    <w:p>
      <w:pPr>
        <w:spacing w:after="40" w:before="60"/>
      </w:pPr>
      <w:r>
        <w:rPr>
          <w:rFonts w:ascii="나눔고딕" w:cs="나눔고딕" w:eastAsia="나눔고딕" w:hAnsi="나눔고딕"/>
          <w:i/>
          <w:iCs/>
          <w:color w:val="666666"/>
          <w:sz w:val="18"/>
          <w:szCs w:val="18"/>
        </w:rPr>
        <w:t xml:space="preserve">※ B3-1은 현B3-1에서 ③④(거의 없음·전혀 없음) 선택 시 건너뜀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현B3-1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최근 3개월 심리적 소진을 느낀 적이 있습니까? ① 자주 있음 ② 가끔 있음 ③ 거의 없음 ④ 전혀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현B3-2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이용자·보호자로부터 폭언·폭행을 경험한 적이 있습니까? ① 있음 — 기관·광역에 신고함 ② 있음 — 신고하지 않음 ③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현재 심리적 소진을 가장 많이 느끼는 상황은? (최대 3개) ① 위기·응급 사례 대응 ② 이용자 사망 경험 ③ 이용자·보호자의 폭언·폭행 ④ 업무량 과중 ⑤ 기관 내 갈등 ⑥ 행정 부담 ⑦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가장 필요한 심리지원 프로그램은? ① 소진 예방 및 자기돌봄 ② 위기·외상 후 스트레스 관리 ③ 감정노동 대처 기술 ④ 동료 지지 및 자조모임 ⑤ 전문 심리상담 연계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B3-3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심리지원교육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E1. ICT 지원사업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현E1-1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응급안전안심서비스 게이트웨이 모니터링·이용자 교육에 어려움이 있습니까? ① 자주 있음 ② 가끔 있음 ③ 거의 없음 ④ 해당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현E1-2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돌봄로봇 공모 신청·배포·관리에 어려움이 있습니까? ① 자주 있음 ② 가끔 있음 ③ 거의 없음 ④ 공모 신청 경험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E1-1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ICT 기기 관련 광역 지원에서 가장 필요한 것은? (최대 3개) ① 게이트웨이 오작동·AS 처리 지원 ② 이용자 교육 자료·가이드 제공 ③ 돌봄로봇 배부 절차 안내 ④ 돌봄로봇 배포 후 관리 지침 제공 ⑤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E2. THE(더) 나눔사업</w:t>
      </w:r>
    </w:p>
    <w:p>
      <w:pPr>
        <w:spacing w:after="40" w:before="60"/>
      </w:pPr>
      <w:r>
        <w:rPr>
          <w:rFonts w:ascii="나눔고딕" w:cs="나눔고딕" w:eastAsia="나눔고딕" w:hAnsi="나눔고딕"/>
          <w:i/>
          <w:iCs/>
          <w:color w:val="666666"/>
          <w:sz w:val="18"/>
          <w:szCs w:val="18"/>
        </w:rPr>
        <w:t xml:space="preserve">※ 현E2-1에서 ②③ 선택 시 현E2-2 건너뜀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현E2-1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나눔사업 물품 배부에 참여하셨습니까? ① 있음 ② 없음 — 신청하지 않음 ③ 없음 — 신청했으나 선정 안 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현E2-2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 배부 수령을 위한 집결 장소·시간에 참여하기 어려운 경우가 있었습니까? ① 자주 있음 ② 가끔 있음 ③ 거의 없음 ④ 참여 경험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E2-1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나눔사업 광역 지원에서 가장 필요한 부분은? (최대 3개) ① 배부 일정·신청 절차 사전 안내 ② 배부 집결 장소·시간 접근성 개선 ③ 물품 종류·수량 확대 ④ 혹서기·혹한기 시기 맞춤 배부 ⑤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E3. 안심 돌봄 캠페인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현E3-1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담당 이용자 또는 주변 지인이 노인맞춤돌봄서비스를 인지하고 있다고 느끼십니까? ① 대부분 인지 ② 일부 인지 ③ 거의 모름 ④ 전혀 모름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E3-1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수행기관 참여 시 가장 필요한 지원은? ① 홍보물·배포 자료 사전 제공 ② 광역의 캠페인 일정 사전 공지 ③ 캠페인 진행 매뉴얼 제공 ④ 참여 인력·시간 부담 최소화 ⑤ 캠페인 결과 공유 및 피드백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E3-2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F2. 유공자 표창</w:t>
      </w:r>
    </w:p>
    <w:p>
      <w:pPr>
        <w:spacing w:after="40" w:before="60"/>
      </w:pPr>
      <w:r>
        <w:rPr>
          <w:rFonts w:ascii="나눔고딕" w:cs="나눔고딕" w:eastAsia="나눔고딕" w:hAnsi="나눔고딕"/>
          <w:i/>
          <w:iCs/>
          <w:color w:val="666666"/>
          <w:sz w:val="18"/>
          <w:szCs w:val="18"/>
        </w:rPr>
        <w:t xml:space="preserve">※ 현F2-1에서 ① "있음" 선택 시에만 F2-1 표시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현F2-1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유공자를 추천하셨습니까? ① 있음 ② 없음 — 적합한 후보 없음 ③ 없음 — 절차를 몰라서 ④ 없음 — 시간·업무 부담으로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F2-1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추천 시 가장 어려운 점은? ① 추천 기준 불명확 ② 공적조서 작성 어려움 ③ 후보자 발굴 ④ 추천 절차 복잡 ⑤ 수행기관 내 인식 부족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F3. 종사자 지원사업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현F3-1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사전 안내가 충분하였습니까? ① 충분히 안내받음 ② 안내는 받으나 내용 파악 어려움 ③ 안내가 늦거나 부족함 ④ 거의 안내받지 못함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현F3-2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소진예방활동비를 신청·사용하셨습니까? ① 신청하여 사용함 ② 신청했으나 선정 안 됨 ③ 신청하지 않음 — 몰라서 ④ 신청하지 않음 — 절차 복잡 ⑤ 해당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F3-1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 중간 지원에서 가장 개선이 필요한 부분은? ① 사업 안내 시기 앞당기기 ② 신청 절차 간소화 ③ 질의응답 신속 처리 ④ 결과보고 서식 간소화 ⑤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F3-2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7F77DD" w:sz="4" w:space="4"/>
        </w:pBdr>
        <w:spacing w:after="160" w:before="400"/>
      </w:pPr>
      <w:r>
        <w:rPr>
          <w:rFonts w:ascii="나눔고딕" w:cs="나눔고딕" w:eastAsia="나눔고딕" w:hAnsi="나눔고딕"/>
          <w:b/>
          <w:bCs/>
          <w:sz w:val="28"/>
          <w:szCs w:val="28"/>
        </w:rPr>
        <w:t xml:space="preserve">붙임 1-2. 하반기 통합설문 (59문항)</w:t>
      </w: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도입부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공통-0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광역지원기관 사업 전반에 대한 종합 만족도는 어느 정도입니까? ① 매우 만족 ② 만족 ③ 보통 ④ 불만족 ⑤ 매우 불만족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기관 운영에서 가장 어려움을 겪은 영역은? ① 서비스 제공 관리 ② 인력 운영·이직 ③ 행정·서류 부담 ④ 이용자 안전·위기 대응 ⑤ 퇴원환자 서비스 적응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업무량이 적절하였습니까? ① 매우 적절 ② 적절 ③ 보통 ④ 과중 ⑤ 매우 과중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A. 수행기관 모니터링·점검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하현A-1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점검에서 지적받은 사항을 개선하였습니까? ① 완전히 개선 ② 대부분 개선 ③ 일부 개선 ④ 미개선 ⑤ 올해 지적사항 없었음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HA-1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모니터링·점검 방식 중 내년에도 유지되었으면 하는 방식은? ① 현장 방문 ② 서면 점검 ③ 화상 점검 ④ 현행 혼합 방식 유지 ⑤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HA-2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점검에서 중점적으로 다루었으면 하는 항목은? (최대 3개) ① 서비스 제공 관리 ② 인력 운영 관리 ③ 행정·서류 관리 ④ 안전사고 대응 ⑤ 종사자 처우 관련 ⑥ 신규 정책·지침 적용 실태 ⑦ 퇴원환자 서비스 운영 ⑧ 종사자 안전·폭언 대응 ⑨ ICT 기기 운영 현황 ⑩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HA-3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결과 통보 후 개선 지원이 충분하였습니까? ① 매우 충분 ② 충분 ③ 보통 ④ 부족 ⑤ 매우 부족 ⑥ 해당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HA-4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모니터링·점검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C. 실무협의회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하현C-1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참여 후 실무에 도움이 되었습니까? ① 매우 도움 ② 도움 ③ 보통 ④ 도움 안 됨 ⑤ 참여하지 못함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하현C-3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운영 시간이 적절하였습니까? ① 매우 적절 ② 적절 ③ 보통 ④ 부족 ⑤ 매우 부족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HC-1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반드시 다루어야 할 주제는? (최대 3개) ① 퇴원환자 서비스 운영 실무 ② 특화지원서비스 사례관리 ③ 종사자 안전·폭언 대응 ④ 이용자 서비스 질 관리 ⑤ 행정·서류 간소화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HC-2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실무협의회 운영 횟수는 어느 정도가 적절합니까? ① 연 1회 ② 연 2회 ③ 연 3회 이상 ④ 현행 유지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HC-3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실무협의회 운영 방식으로 선호하는 것은? ① 현행 찾아가는 현장 방식 유지 ② 화상회의 병행 ③ 광역 집합 방식 ④ 권역 자율 운영 ⑤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HC-4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간 사례 공유 시간이 필요합니까? ① 매우 필요 ② 필요 ③ 보통 ④ 불필요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HC-5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실무협의회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D1. 컨설팅 지원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하현D1-1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컨설팅 이용 경험 및 도움 여부는? ① 이용함 — 도움이 되었다 ② 이용함 — 도움이 안 되었다 ③ 필요했으나 이용하지 못함 ④ 이용한 적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HD1-1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컨설팅 지원이 필요한 분야는? (최대 3개) ① 서비스 제공 실무 ② 행정·서류 처리 ③ 퇴원환자 서비스 실무 ④ 노무·인사 ⑤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HD1-2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가장 선호하는 컨설팅 방식은? ① 현장 방문 컨설팅 ② 화상 컨설팅 ③ 정례 집합 컨설팅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D2. 특화지원서비스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하현D2-1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담당한 특화지원서비스 대상자 수가 업무 수행에 적절하였습니까? ① 적절 ② 많음 — 관리 어려움 ③ 매우 많음 — 서비스 질 저하 우려 ④ 적음 ⑤ 해당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하현D2-2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위기사례를 경험하였습니까? ① 3건 이상 ② 1~2건 ③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HD2-1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특화지원서비스 운영 시 가장 어려웠던 점은? ① 대상자 선별·발굴 ② 서비스 계획 수립 ③ 슈퍼비전 요청 ④ 외부 전문기관 연계 ⑤ 행정 처리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D3. 퇴원환자 단기집중서비스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하현D3-1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퇴원환자 서비스 운영 시 병원·지자체와의 협력 체계가 원활하였습니까? ① 원활 ② 보통 ③ 미흡 — 절차 불명확 ④ 미흡 — 협력 기관 비협조 ⑤ 아직 경험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HD3-1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퇴원환자 서비스 운영 시 가장 어려웠던 점은? ① 병원·지자체 연계 절차 ② 대상자 발굴 ③ 단기집중 서비스 계획 수립 ④ 기관 내 업무 조율 ⑤ 행정 처리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HD3-2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광역에서 가장 강화해야 할 지원은? ① 병원·지자체 협력 체계 구축 ② 실무 매뉴얼·가이드 보완 ③ 담당자 교육 기회 확대 ④ 사례 공유 및 슈퍼비전 ⑤ 행정 간소화 지원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D4. 노무 상담 지원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하현D4-1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노무 관련 어려움을 경험하셨습니까? ① 있음 — 광역에 상담함 ② 있음 — 혼자 해결함 ③ 있음 — 어디에도 상담 못함 ④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HD4-1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노무 상담에서 가장 지원이 필요한 유형은? (최대 3개) ① 임금·수당 산정 ② 휴가·휴직 처리 ③ 근로시간 관리 ④ 징계·해고 절차 ⑤ 폭언·폭행 피해의 산재·법적 절차 처리 ⑥ 계약서·취업규칙 ⑦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HD4-2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노무 상담 방식은? ① 전화 즉시 상담 ② 시스템 입력 후 답변 ③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HD4-3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전문지원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B1. 역량강화교육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하현B전담-1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역량강화·심리지원 교육에 참여하지 못한 경우 주된 이유는? ① 업무 공백 우려 ② 이동 거리·시간 ③ 교육 시간대 부적절 ④ 주제가 업무와 무관 ⑤ 모두 참여함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하현B1-1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업무에서 역량 부족을 느낀 영역은? (최대 3개) ① 퇴원환자 서비스 실무 ② 특화지원서비스 ③ 이용자 안전사고 대응 ④ 행정·서류 처리 ⑤ 감정노동·폭언 대처 ⑥ ICT 기기 활용 ⑦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HB1-1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역량강화교육에서 가장 필요한 주제는? (최대 3개) ① 퇴원환자 서비스 실무 ② 특화지원서비스 ③ 이용자 안전사고 대응 ④ 서비스 기록·행정 실무 ⑤ 지역사회 자원 연계 ⑥ 리더십·슈퍼비전 역량 ⑦ ICT 기기 활용 ⑧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HB1-2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역량강화교육 운영 방식으로 가장 선호하는 것은? ① 집합 교육(광역 집결) ② 권역별 분산 교육 ③ 온라인 실시간 ④ 자기주도 온라인 학습 ⑤ 신규·경력 분리 과정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HB1-3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역량강화교육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B3. 심리지원교육</w:t>
      </w:r>
    </w:p>
    <w:p>
      <w:pPr>
        <w:spacing w:after="40" w:before="60"/>
      </w:pPr>
      <w:r>
        <w:rPr>
          <w:rFonts w:ascii="나눔고딕" w:cs="나눔고딕" w:eastAsia="나눔고딕" w:hAnsi="나눔고딕"/>
          <w:i/>
          <w:iCs/>
          <w:color w:val="666666"/>
          <w:sz w:val="18"/>
          <w:szCs w:val="18"/>
        </w:rPr>
        <w:t xml:space="preserve">※ HB3-1은 하현B3-1에서 ③④(거의 없음·전혀 없음) 선택 시 건너뜀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하현B3-1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심리적 소진을 느낀 적이 있습니까? ① 자주 있음 ② 가끔 있음 ③ 거의 없음 ④ 전혀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하현B3-2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이용자·보호자로부터 폭언·폭행을 경험한 적이 있습니까? ① 있음 — 기관·광역에 신고함 ② 있음 — 신고하지 않음 ③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HB3-1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심리적 소진을 가장 많이 느낀 상황은? (최대 3개) ① 위기·응급 사례 대응 ② 이용자 사망 경험 ③ 이용자·보호자의 폭언·폭행 ④ 업무량 과중 ⑤ 기관 내 갈등 ⑥ 행정 부담 ⑦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HB3-2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심리지원교육에서 가장 필요한 프로그램은? ① 소진 예방 및 자기돌봄 ② 위기·외상 후 스트레스 관리 ③ 감정노동 대처 기술 ④ 동료 지지 및 자조모임 ⑤ 전문 심리상담 연계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HB3-3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심리지원교육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E1. ICT 지원사업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하현E1-1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응급안전안심서비스 게이트웨이 모니터링·이용자 교육에 어려움이 있었습니까? ① 자주 있음 ② 가끔 있음 ③ 거의 없음 ④ 해당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하현E1-2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돌봄로봇 공모 신청·배포·관리에 어려움이 있었습니까? ① 자주 있음 ② 가끔 있음 ③ 거의 없음 ④ 공모 신청 경험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HE1-1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ICT 기기 관련 광역 지원에서 가장 필요한 것은? (최대 3개) ① 게이트웨이 오작동·AS 처리 지원 ② 이용자 교육 자료·가이드 제공 ③ 돌봄로봇 배부 절차 안내 ④ 돌봄로봇 배포 후 관리 지침 제공 ⑤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E2. THE(더) 나눔사업</w:t>
      </w:r>
    </w:p>
    <w:p>
      <w:pPr>
        <w:spacing w:after="40" w:before="60"/>
      </w:pPr>
      <w:r>
        <w:rPr>
          <w:rFonts w:ascii="나눔고딕" w:cs="나눔고딕" w:eastAsia="나눔고딕" w:hAnsi="나눔고딕"/>
          <w:i/>
          <w:iCs/>
          <w:color w:val="666666"/>
          <w:sz w:val="18"/>
          <w:szCs w:val="18"/>
        </w:rPr>
        <w:t xml:space="preserve">※ 하현E2-1에서 ②③ 선택 시 하현E2-2 건너뜀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하현E2-1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나눔사업 물품 배부에 참여하셨습니까? ① 있음 ② 없음 — 신청하지 않음 ③ 없음 — 신청했으나 선정 안 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하현E2-2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 배부 수령을 위한 집결 장소·시간에 참여하기 어려운 경우가 있었습니까? ① 자주 있음 ② 가끔 있음 ③ 거의 없음 ④ 참여 경험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HE2-1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나눔사업 광역 지원에서 가장 필요한 부분은? (최대 3개) ① 배부 일정·신청 절차 사전 안내 ② 배부 집결 장소·시간 접근성 개선 ③ 물품 종류·수량 확대 ④ 혹서기·혹한기 시기 맞춤 배부 ⑤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복수선택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E3. 안심 돌봄 캠페인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하현E3-1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이용자 또는 주변 지인이 노인맞춤돌봄서비스를 인지하고 있다고 느끼십니까? ① 대부분 인지 ② 일부 인지 ③ 거의 모름 ④ 전혀 모름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하현E3-2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캠페인 후 이용자·지인의 서비스 인지도가 개선되었다고 느끼십니까? ① 많이 개선 ② 다소 개선 ③ 변화 없음 ④ 오히려 낮아짐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HE3-1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안심 돌봄 캠페인에서 가장 효과적이었던 홍보 채널은? ① SNS(카카오·인스타그램 등) ② 지역 언론·신문 ③ 현수막·포스터 ④ 지자체 협력 홍보 ⑤ 주민센터·복지관 배포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HE3-2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캠페인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F2. 유공자 표창</w:t>
      </w:r>
    </w:p>
    <w:p>
      <w:pPr>
        <w:spacing w:after="40" w:before="60"/>
      </w:pPr>
      <w:r>
        <w:rPr>
          <w:rFonts w:ascii="나눔고딕" w:cs="나눔고딕" w:eastAsia="나눔고딕" w:hAnsi="나눔고딕"/>
          <w:i/>
          <w:iCs/>
          <w:color w:val="666666"/>
          <w:sz w:val="18"/>
          <w:szCs w:val="18"/>
        </w:rPr>
        <w:t xml:space="preserve">※ 하현F2-1에서 ① "있음" 선택 시에만 HF2-1 표시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하현F2-1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유공자를 추천하셨습니까? ① 있음 ② 없음 — 적합한 후보 없음 ③ 없음 — 절차를 몰라서 ④ 없음 — 시간·업무 부담으로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HF2-1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추천 시 가장 어려운 점은? ① 추천 기준 불명확 ② 공적조서 작성 어려움 ③ 후보자 발굴 ④ 추천 절차 복잡 ⑤ 수행기관 내 인식 부족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섹션 F3. 종사자 지원사업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하현F3-1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종사자 지원사업 사전 안내가 충분하였습니까? ① 충분히 안내받음 ② 안내는 받으나 내용 파악 어려움 ③ 안내가 늦거나 부족함 ④ 거의 안내받지 못함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8"/>
                <w:szCs w:val="18"/>
              </w:rPr>
              <w:t xml:space="preserve">하현F3-2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소진예방활동비를 신청·사용하셨습니까? ① 신청하여 사용함 ② 신청했으나 선정 안 됨 ③ 신청하지 않음 — 몰라서 ④ 신청하지 않음 — 절차 복잡 ⑤ 해당 없음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HF3-1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종사자 지원사업에서 광역 중간 지원 부분 중 가장 개선이 필요한 것은? ① 사업 안내 시기 앞당기기 ② 신청 절차 간소화 ③ 질의응답 신속 처리 ④ 결과보고 서식 간소화 ⑤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HF3-2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종사자 지원사업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▶ 마무리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마무리-1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광역지원기관이 가장 우선적으로 강화해야 할 지원 분야는? ① 교육·역량강화 ② 전문 컨설팅·사례 지원 ③ 실무협의회 ④ 종사자 심리·안전 지원 ⑤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마무리-2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사업 운영 관련 광역지원기관에 전달하고 싶은 의견을 자유롭게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7F77DD" w:sz="4" w:space="4"/>
        </w:pBdr>
        <w:spacing w:after="160" w:before="400"/>
      </w:pPr>
      <w:r>
        <w:rPr>
          <w:rFonts w:ascii="나눔고딕" w:cs="나눔고딕" w:eastAsia="나눔고딕" w:hAnsi="나눔고딕"/>
          <w:b/>
          <w:bCs/>
          <w:sz w:val="28"/>
          <w:szCs w:val="28"/>
        </w:rPr>
        <w:t xml:space="preserve">붙임 1-3. 현장설문 15종</w:t>
      </w:r>
    </w:p>
    <w:p>
      <w:pPr>
        <w:spacing w:after="60" w:before="80"/>
      </w:pPr>
      <w:r>
        <w:rPr>
          <w:rFonts w:ascii="나눔고딕" w:cs="나눔고딕" w:eastAsia="나눔고딕" w:hAnsi="나눔고딕"/>
          <w:b w:val="false"/>
          <w:bCs w:val="false"/>
          <w:i w:val="false"/>
          <w:iCs w:val="false"/>
          <w:color w:val="444444"/>
          <w:sz w:val="18"/>
          <w:szCs w:val="18"/>
        </w:rPr>
        <w:t xml:space="preserve">5점 척도 문항 — 공통-1·2·3 및 특화: </w:t>
      </w:r>
      <w:r>
        <w:rPr>
          <w:rFonts w:ascii="나눔고딕" w:cs="나눔고딕" w:eastAsia="나눔고딕" w:hAnsi="나눔고딕"/>
          <w:b w:val="false"/>
          <w:bCs w:val="false"/>
          <w:i/>
          <w:iCs/>
          <w:color w:val="444444"/>
          <w:sz w:val="18"/>
          <w:szCs w:val="18"/>
        </w:rPr>
        <w:t xml:space="preserve">① 매우 그렇다  ② 그렇다  ③ 보통  ④ 그렇지 않다  ⑤ 매우 그렇지 않다</w:t>
      </w:r>
    </w:p>
    <w:p>
      <w:pPr>
        <w:spacing w:after="160" w:before="0"/>
      </w:pPr>
      <w:r>
        <w:rPr>
          <w:rFonts w:ascii="나눔고딕" w:cs="나눔고딕" w:eastAsia="나눔고딕" w:hAnsi="나눔고딕"/>
          <w:b w:val="false"/>
          <w:bCs w:val="false"/>
          <w:i w:val="false"/>
          <w:iCs w:val="false"/>
          <w:color w:val="444444"/>
          <w:sz w:val="18"/>
          <w:szCs w:val="18"/>
        </w:rPr>
        <w:t xml:space="preserve">공통-4 종합 만족도: </w:t>
      </w:r>
      <w:r>
        <w:rPr>
          <w:rFonts w:ascii="나눔고딕" w:cs="나눔고딕" w:eastAsia="나눔고딕" w:hAnsi="나눔고딕"/>
          <w:b w:val="false"/>
          <w:bCs w:val="false"/>
          <w:i/>
          <w:iCs/>
          <w:color w:val="444444"/>
          <w:sz w:val="18"/>
          <w:szCs w:val="18"/>
        </w:rPr>
        <w:t xml:space="preserve">① 매우 만족  ② 만족  ③ 보통  ④ 불만족  ⑤ 매우 불만족</w:t>
      </w: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J01. 수행기관 모니터링·점검  (응답 대상: 전담사회복지사 | 12문항)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전 점검 항목·기준 안내가 충분하였습니까?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과정에서 광역 담당자가 현장 상황을 충분히 파악하였습니까?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기관 운영 개선에 실질적으로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점검에 대한 종합 만족도는 어느 정도입니까?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A-1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항목이 현장 운영 실태를 반영하였습니까?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A-2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 담당자의 현장 피드백이 구체적이고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A-3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지적사항에 대해 스스로 개선 방향을 파악할 수 있었습니까?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A-4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방식(현장 방문·서면·화상)이 기관 상황에 적합하였습니까?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A-5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모니터링·점검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J03. 역량강화교육 — 전담사회복지사  (응답 대상: 전담사회복지사 | 10문항)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주제가 현장 업무 역량 강화에 필요한 내용으로 구성되었습니까?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강사의 전문성과 강의 전달 방식이 교육 내용 이해에 적절하였습니까?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교육이 업무에 실질적으로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교육에 대한 종합 만족도는 어느 정도입니까?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B1-1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운영 방식(집합·온라인 등)이 참여하기 편리하였습니까?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B1-2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배운 내용을 현장에 적용할 수 있겠습니까?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B1-3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J04. 역량강화교육 — 생활지원사  (응답 대상: 생활지원사 | 11문항)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주제가 돌봄 현장 업무 역량 강화에 필요한 내용으로 구성되었습니까?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강사의 전문성과 강의 전달 방식이 교육 내용 이해에 적절하였습니까?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교육이 돌봄 업무에 실질적으로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교육에 대한 종합 만족도는 어느 정도입니까?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운영 방식이 참여하기 편리하였습니까?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B2-2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배운 내용을 현장에 적용할 수 있겠습니까?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B2-3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다음 교육에서 가장 필요한 주제는? ① 이용자 안전사고 대응 ② 서비스 제공 실무 ③ 감정노동·폭언 대처 ④ ICT 기기 활용 ⑤ 치매·노인 질환 이해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B2-4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관련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J05. 심리지원교육 — 전담사회복지사  (응답 대상: 전담사회복지사 | 11문항)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주제가 소진 예방·심리 회복에 필요한 내용으로 구성되었습니까?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강사(진행자)의 전문성과 진행 방식이 심리적으로 안전하게 참여하기에 적절하였습니까?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교육이 소진 회복에 실질적으로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교육에 대한 종합 만족도는 어느 정도입니까?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프로그램 운영 방식이 참여하기 편리하였습니까?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프로그램이 감정노동·스트레스 관리에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B3-3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배운 내용을 현장에 적용할 수 있겠습니까?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B3-4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심리지원교육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J06. 심리지원교육 — 생활지원사  (응답 대상: 생활지원사 | 12문항)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 주제가 소진 예방·심리 회복에 필요한 내용으로 구성되었습니까?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강사(진행자)의 전문성과 진행 방식이 심리적으로 안전하게 참여하기에 적절하였습니까?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교육이 소진 회복에 실질적으로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교육에 대한 종합 만족도는 어느 정도입니까?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B4-1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프로그램 운영 방식이 참여하기 편리하였습니까?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B4-2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프로그램이 감정노동·스트레스 관리에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B4-3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배운 내용을 일상 업무에 적용할 수 있겠습니까?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B4-4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다음 심리지원 프로그램에서 가장 필요한 것은? ① 소진 예방 및 자기돌봄 ② 감정노동 대처 기술 ③ 동료 지지 모임 ④ 전문 심리상담 연계 ⑤ 여가·힐링 프로그램 ⑥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B4-5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심리지원교육 관련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J07. 실무협의회  (응답 대상: 전담사회복지사 | 10문항)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 사전에 안건·주제가 수행기관 현장 현안 중심으로 충분히 안내되었습니까?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실무협의회에서 수행기관 의견과 건의사항이 충분히 다루어졌습니까?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실무협의회가 업무에 실질적으로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실무협의회에 대한 종합 만족도는 어느 정도입니까?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C-1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진행 방식(대면·비대면)과 개최 지역·시간대가 참여하기 편리하였습니까?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C-2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간 사례 공유 시간이 충분하였습니까?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C-3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J08. 컨설팅 지원  (응답 대상: 전담사회복지사 | 10문항)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 요청 후 광역 담당자의 응대가 신속하고 접근하기 용이하였습니까?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 내용이 실제 현장 문제 상황에 맞게 제공되었습니까?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컨설팅이 업무에 실질적으로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컨설팅에 대한 종합 만족도는 어느 정도입니까?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D1-1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이번에 지원받은 컨설팅 분야는? ① 서비스 제공 실무 ② 행정·서류 처리 ③ 퇴원환자 서비스 실무 ④ 노무·인사 ⑤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D1-2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 후 문제가 실질적으로 해결되었습니까?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D1-3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J09. 특화지원서비스  (응답 대상: 전담사회복지사 | 12문항)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광역지원기관이 특화지원서비스 운영 기준과 절차를 충분히 안내하였습니까?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지원이 필요할 때 광역 담당자에게 신속하게 연락하고 도움을 받을 수 있었습니까?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지원이 특화지원서비스 운영 역량 향상에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특화지원서비스 지원에 대한 종합 만족도는 어느 정도입니까?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대상자 선별·발굴 과정에서 광역의 안내와 지원이 충분하였습니까?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D2-2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서비스 계획(개별·집단·치료지원) 수립 시 광역의 자문이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D2-3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어려운 사례 진행 중 광역의 슈퍼비전이 실질적으로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D2-4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외부 전문기관(치료·상담 등) 연계를 위한 광역의 정보 제공이 충분하였습니까?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D2-5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특화지원서비스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J10. 퇴원환자 단기집중서비스  (응답 대상: 전담사회복지사 | 10문항)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서비스 진행 시 광역 담당자와 소통이 원활하였습니까?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광역이 제공한 실무 매뉴얼·가이드가 현장 운영의 지침이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지원이 퇴원환자 서비스 운영 역량 향상에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단기집중서비스 지원에 대한 종합 만족도는 어느 정도입니까?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슈퍼비전·사례 공유가 서비스 운영에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지원을 통해 병원·지자체와의 협력 절차를 이해하고 적용할 수 있었습니까?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D3-3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단기집중서비스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J11. 노무 상담 지원  (응답 대상: 전담사회복지사 | 10문항)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요청 후 광역 담당자의 응대가 신속하고 접근하기 용이하였습니까?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내용이 실제 현장 노무 문제 상황에 맞게 제공되었습니까?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상담이 업무에 실질적으로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지원에 대한 종합 만족도는 어느 정도입니까?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D4-1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이번에 질의한 노무 유형은? ① 임금·수당 산정 ② 휴가·휴직 처리 ③ 근로시간 관리 ④ 징계·해고 절차 ⑤ 폭언·폭행 피해의 산재·법적 절차 처리 ⑥ 계약서·취업규칙 ⑦ 기타 (직접 입력)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D4-2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후 해당 문제가 실질적으로 해결되었습니까?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D4-3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J12. ICT 지원사업  (응답 대상: 전담사회복지사 | 10문항)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게이트웨이·돌봄로봇 관련 광역의 운영 지침과 안내 자료가 충분하였습니까?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ICT 기기 관련 문의·요청 시 광역 담당자의 응대가 신속하였습니까?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ICT 지원이 현장 업무에 실질적으로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ICT 지원사업에 대한 종합 만족도는 어느 정도입니까?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E1-1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돌봄로봇 배포·관리 관련 광역 지원이 충분하였습니까?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E1-2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ICT 기기 관련 이용자 교육 자료·가이드가 충분하였습니까?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E1-3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ICT 지원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J13. THE(더) 나눔사업  (응답 대상: 전담사회복지사 | 10문항)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 배부 일정·신청 절차 안내가 충분하고 사전에 공유되었습니까?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 배부 집결 장소·시간이 참여하기 편리하였습니까?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배부된 물품이 이용자 서비스 제공에 실질적으로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나눔사업에 대한 종합 만족도는 어느 정도입니까?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E2-1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배부된 물품이 이용자 필요에 적합하였습니까?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E2-2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나눔사업 진행 과정에서 광역 담당자와 소통이 원활하였습니까?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E2-3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나눔사업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J14. 안심 돌봄 캠페인  (응답 대상: 전담사회복지사 | 10문항)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사전에 홍보물·배포 자료 및 진행 일정이 충분히 제공되었습니까?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진행 방식(일정·장소·방법)이 수행기관이 참여하기에 적절하였습니까?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캠페인이 이용자·지역사회의 서비스 인식 제고에 효과적이었습니까?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캠페인에 대한 종합 만족도는 어느 정도입니까?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E3-1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홍보물이 서비스 홍보에 실질적으로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E3-2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캠페인에서 가장 효과적이었던 홍보 채널은? ① SNS(카카오·인스타그램 등) ② 지역 언론·신문 ③ 현수막·포스터 ④ 기타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E3-3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J16. 유공자 표창  (응답 대상: 전담사회복지사 | 10문항)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추천 기준과 절차 안내가 충분하였습니까?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추천 절차 진행 과정에서 광역 담당자의 응대가 신속하였습니까?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표창이 종사자 사기 진작에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표창 운영에 대한 종합 만족도는 어느 정도입니까?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F2-1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공적조서 작성 가이드가 실무에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F2-2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추천 경험이 향후 유공자 발굴·추천에 도움이 되겠습니까?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F2-3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표창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나눔고딕" w:cs="나눔고딕" w:eastAsia="나눔고딕" w:hAnsi="나눔고딕"/>
          <w:b/>
          <w:bCs/>
          <w:color w:val="222222"/>
          <w:sz w:val="24"/>
          <w:szCs w:val="24"/>
        </w:rPr>
        <w:t xml:space="preserve">J17. 종사자 지원사업  (응답 대상: 전담사회복지사 | 10문항)</w:t>
      </w:r>
    </w:p>
    <w:p>
      <w:pPr>
        <w:spacing w:after="40" w:before="60"/>
      </w:pPr>
      <w:r>
        <w:rPr>
          <w:rFonts w:ascii="나눔고딕" w:cs="나눔고딕" w:eastAsia="나눔고딕" w:hAnsi="나눔고딕"/>
          <w:i/>
          <w:iCs/>
          <w:color w:val="666666"/>
          <w:sz w:val="18"/>
          <w:szCs w:val="18"/>
        </w:rPr>
        <w:t xml:space="preserve">※ 종사자 지원사업: ① 마음터치 콜상담·교육 영상(예방) ② 심리·정서 상담 지원·자살 노출 사후대응(직접지원) ③ 소진예방활동비·힐링캠프·강연(힐링) ④ 응원캠페인 물품·배움터 운영(지지·인식개선)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 ① 20대 ② 30대 ③ 40대 ④ 50대 ⑤ 60대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 ① 1년 미만 ② 1~3년 ③ 3~5년 ④ 5년 이상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도입-3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 ① 북부(거창·함양·합천·산청) ② 서부(진주·사천·고성·남해·하동) ③ 중부(창원·함안·의령·창녕) ④ 동부(김해·양산·밀양·통영·거제)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단일선택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관련 광역의 사전 안내가 충분하고 적시에 제공되었습니까?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신청 절차 진행 과정에서 광역 담당자의 응대가 신속하였습니까?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광역의 종사자 지원사업 중간 전달·안내가 수행기관 운영에 실질적으로 도움이 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공통-4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지원사업에 대한 종합 만족도는 어느 정도입니까?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F3-1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광역을 통해 전달받은 종사자 지원사업 내용이 명확하게 이해되었습니까?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F3-2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참여를 위한 행정 절차가 간소하고 편리하였습니까?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5점 척도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18"/>
                <w:szCs w:val="18"/>
              </w:rPr>
              <w:t xml:space="preserve">F3-3</w:t>
            </w:r>
          </w:p>
        </w:tc>
        <w:tc>
          <w:tcPr>
            <w:tcW w:type="dxa" w:w="74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 관련 광역에 바라는 점을 적어주세요.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주관식</w:t>
            </w:r>
          </w:p>
        </w:tc>
      </w:tr>
    </w:tbl>
    <w:p>
      <w:pPr>
        <w:spacing w:after="100" w:before="100"/>
      </w:pP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나눔고딕" w:cs="나눔고딕" w:eastAsia="나눔고딕" w:hAnsi="나눔고딕"/>
        <w:color w:val="999999"/>
        <w:sz w:val="16"/>
        <w:szCs w:val="16"/>
      </w:rPr>
      <w:t xml:space="preserve">- </w:t>
    </w:r>
    <w:r>
      <w:rPr>
        <w:rFonts w:ascii="나눔고딕" w:cs="나눔고딕" w:eastAsia="나눔고딕" w:hAnsi="나눔고딕"/>
        <w:color w:val="999999"/>
        <w:sz w:val="16"/>
        <w:szCs w:val="16"/>
      </w:rPr>
      <w:pgNum/>
    </w:r>
    <w:r>
      <w:rPr>
        <w:rFonts w:ascii="나눔고딕" w:cs="나눔고딕" w:eastAsia="나눔고딕" w:hAnsi="나눔고딕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3"/>
      </w:pBdr>
      <w:jc w:val="right"/>
    </w:pPr>
    <w:r>
      <w:rPr>
        <w:rFonts w:ascii="나눔고딕" w:cs="나눔고딕" w:eastAsia="나눔고딕" w:hAnsi="나눔고딕"/>
        <w:color w:val="999999"/>
        <w:sz w:val="16"/>
        <w:szCs w:val="16"/>
      </w:rPr>
      <w:t xml:space="preserve">2026 노인맞춤돌봄서비스 광역지원기관 현황분석·욕구조사 운영 계획안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나눔고딕" w:cs="나눔고딕" w:eastAsia="나눔고딕" w:hAnsi="나눔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F77DD" w:sz="4" w:space="4"/>
      </w:pBdr>
      <w:spacing w:after="160" w:before="400"/>
      <w:outlineLvl w:val="0"/>
    </w:pPr>
    <w:rPr>
      <w:rFonts w:ascii="나눔고딕" w:cs="나눔고딕" w:eastAsia="나눔고딕" w:hAnsi="나눔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나눔고딕" w:cs="나눔고딕" w:eastAsia="나눔고딕" w:hAnsi="나눔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2026-04-06T00:50:16.732Z</dcterms:created>
  <dcterms:modified xsi:type="dcterms:W3CDTF">2026-04-06T00:50:16.734Z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