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2F4B" w14:textId="4E517874" w:rsidR="008D2007" w:rsidRDefault="008D2007">
      <w:r w:rsidRPr="008D2007">
        <w:t>https://www.figma.com/file/YhrgVez1GQTgxkpBR8uqEo/Lab?node-id=0%3A1</w:t>
      </w:r>
    </w:p>
    <w:sectPr w:rsidR="008D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07"/>
    <w:rsid w:val="008D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29B1"/>
  <w15:chartTrackingRefBased/>
  <w15:docId w15:val="{62D634C0-E3BB-4685-91A3-3BBE93D9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shipley</dc:creator>
  <cp:keywords/>
  <dc:description/>
  <cp:lastModifiedBy>alan shipley</cp:lastModifiedBy>
  <cp:revision>1</cp:revision>
  <dcterms:created xsi:type="dcterms:W3CDTF">2022-06-03T22:57:00Z</dcterms:created>
  <dcterms:modified xsi:type="dcterms:W3CDTF">2022-06-03T22:57:00Z</dcterms:modified>
</cp:coreProperties>
</file>