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CB42" w14:textId="38E50193" w:rsidR="00CA6629" w:rsidRDefault="0036626F">
      <w:pPr>
        <w:rPr>
          <w:rtl/>
        </w:rPr>
      </w:pPr>
      <w:r>
        <w:rPr>
          <w:rFonts w:hint="cs"/>
          <w:rtl/>
        </w:rPr>
        <w:t>בס"ד</w:t>
      </w:r>
    </w:p>
    <w:p w14:paraId="36BB2930" w14:textId="3207A439" w:rsidR="0036626F" w:rsidRDefault="0036626F">
      <w:pPr>
        <w:rPr>
          <w:rtl/>
        </w:rPr>
      </w:pPr>
      <w:r>
        <w:rPr>
          <w:rFonts w:hint="cs"/>
          <w:rtl/>
        </w:rPr>
        <w:t xml:space="preserve">אני שירה הוכמן ת.ז 214858730 </w:t>
      </w:r>
    </w:p>
    <w:p w14:paraId="1F1A8B91" w14:textId="39610330" w:rsidR="0036626F" w:rsidRDefault="0036626F">
      <w:pPr>
        <w:rPr>
          <w:rtl/>
        </w:rPr>
      </w:pPr>
      <w:r w:rsidRPr="0036626F">
        <w:rPr>
          <w:rFonts w:hint="cs"/>
          <w:rtl/>
        </w:rPr>
        <w:t xml:space="preserve">מעוניינת לגשת למכרז </w:t>
      </w:r>
      <w:r w:rsidRPr="0036626F">
        <w:rPr>
          <w:rFonts w:ascii="Arial" w:hAnsi="Arial" w:cs="Arial"/>
          <w:color w:val="242424"/>
          <w:shd w:val="clear" w:color="auto" w:fill="FFFFFF"/>
        </w:rPr>
        <w:t>2000026107</w:t>
      </w:r>
      <w:r>
        <w:t xml:space="preserve"> </w:t>
      </w:r>
      <w:r>
        <w:rPr>
          <w:rFonts w:hint="cs"/>
          <w:rtl/>
        </w:rPr>
        <w:t xml:space="preserve"> במשרד המשפטים,</w:t>
      </w:r>
    </w:p>
    <w:p w14:paraId="736D137C" w14:textId="528AFEE2" w:rsidR="0036626F" w:rsidRPr="0036626F" w:rsidRDefault="0036626F">
      <w:pPr>
        <w:rPr>
          <w:rFonts w:hint="cs"/>
          <w:rtl/>
        </w:rPr>
      </w:pPr>
      <w:r>
        <w:rPr>
          <w:rFonts w:hint="cs"/>
          <w:rtl/>
        </w:rPr>
        <w:t xml:space="preserve">ע"י חברת </w:t>
      </w:r>
      <w:proofErr w:type="spellStart"/>
      <w:r>
        <w:rPr>
          <w:rFonts w:hint="cs"/>
          <w:rtl/>
        </w:rPr>
        <w:t>קומבלק</w:t>
      </w:r>
      <w:proofErr w:type="spellEnd"/>
      <w:r>
        <w:rPr>
          <w:rFonts w:hint="cs"/>
          <w:rtl/>
        </w:rPr>
        <w:t>.</w:t>
      </w:r>
    </w:p>
    <w:p w14:paraId="70B469F1" w14:textId="77777777" w:rsidR="0036626F" w:rsidRDefault="0036626F">
      <w:pPr>
        <w:rPr>
          <w:rFonts w:hint="cs"/>
        </w:rPr>
      </w:pPr>
    </w:p>
    <w:sectPr w:rsidR="0036626F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6F"/>
    <w:rsid w:val="0008084C"/>
    <w:rsid w:val="00351053"/>
    <w:rsid w:val="0036626F"/>
    <w:rsid w:val="00C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ABDD"/>
  <w15:chartTrackingRefBased/>
  <w15:docId w15:val="{11AB3F54-B4F1-4193-894C-392193C8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84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1</cp:revision>
  <dcterms:created xsi:type="dcterms:W3CDTF">2025-07-27T22:05:00Z</dcterms:created>
  <dcterms:modified xsi:type="dcterms:W3CDTF">2025-07-27T22:09:00Z</dcterms:modified>
</cp:coreProperties>
</file>