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55" w:rsidRDefault="008A7E55">
      <w:r>
        <w:rPr>
          <w:lang w:val="en-GB"/>
        </w:rPr>
        <w:t xml:space="preserve">Information of </w:t>
      </w:r>
      <w:r>
        <w:rPr>
          <w:lang w:val="en-GB"/>
        </w:rPr>
        <w:t>Extruded Area Solid 1</w:t>
      </w:r>
    </w:p>
    <w:p w:rsidR="008A7E55" w:rsidRDefault="008A7E55">
      <w:r>
        <w:rPr>
          <w:noProof/>
        </w:rPr>
        <w:drawing>
          <wp:inline distT="0" distB="0" distL="0" distR="0" wp14:anchorId="12B29043" wp14:editId="73B70EEB">
            <wp:extent cx="566737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55" w:rsidRDefault="008A7E55">
      <w:r>
        <w:rPr>
          <w:lang w:val="en-GB"/>
        </w:rPr>
        <w:t xml:space="preserve">Information of Extruded Area Solid </w:t>
      </w:r>
      <w:r>
        <w:rPr>
          <w:lang w:val="en-GB"/>
        </w:rPr>
        <w:t>2</w:t>
      </w:r>
    </w:p>
    <w:p w:rsidR="008A7E55" w:rsidRDefault="008A7E55">
      <w:r>
        <w:rPr>
          <w:noProof/>
        </w:rPr>
        <w:drawing>
          <wp:inline distT="0" distB="0" distL="0" distR="0" wp14:anchorId="5D22EC0D" wp14:editId="4186153F">
            <wp:extent cx="56578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55" w:rsidRDefault="008A7E55"/>
    <w:p w:rsidR="008A7E55" w:rsidRDefault="008A7E55"/>
    <w:p w:rsidR="008A7E55" w:rsidRDefault="008A7E55"/>
    <w:p w:rsidR="008A7E55" w:rsidRPr="008A7E55" w:rsidRDefault="008A7E55">
      <w:pPr>
        <w:rPr>
          <w:lang w:val="en-GB"/>
        </w:rPr>
      </w:pPr>
      <w:r>
        <w:rPr>
          <w:lang w:val="en-GB"/>
        </w:rPr>
        <w:lastRenderedPageBreak/>
        <w:t>Screenshot of both Area Solids</w:t>
      </w:r>
      <w:bookmarkStart w:id="0" w:name="_GoBack"/>
      <w:bookmarkEnd w:id="0"/>
    </w:p>
    <w:p w:rsidR="008A7E55" w:rsidRDefault="008A7E55"/>
    <w:p w:rsidR="008A7E55" w:rsidRDefault="008A7E55">
      <w:r>
        <w:rPr>
          <w:noProof/>
        </w:rPr>
        <w:drawing>
          <wp:inline distT="0" distB="0" distL="0" distR="0" wp14:anchorId="663FE22D" wp14:editId="61A56746">
            <wp:extent cx="5731510" cy="316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55"/>
    <w:rsid w:val="00762FBD"/>
    <w:rsid w:val="008A7E55"/>
    <w:rsid w:val="00D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DC583"/>
  <w15:chartTrackingRefBased/>
  <w15:docId w15:val="{E4CA2A6A-42D0-4360-AD8C-DAB0DB40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chiraggarg.kgp@gmail.com</dc:creator>
  <cp:keywords/>
  <dc:description/>
  <cp:lastModifiedBy>chiraggarg.kgp@gmail.com</cp:lastModifiedBy>
  <cp:revision>1</cp:revision>
  <dcterms:created xsi:type="dcterms:W3CDTF">2019-03-26T13:38:00Z</dcterms:created>
  <dcterms:modified xsi:type="dcterms:W3CDTF">2019-03-26T13:43:00Z</dcterms:modified>
</cp:coreProperties>
</file>