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8C4B4" w14:textId="7BE3BA38" w:rsidR="00905375" w:rsidRPr="001711AA" w:rsidRDefault="00B77E8D">
      <w:pPr>
        <w:rPr>
          <w:b/>
          <w:bCs/>
          <w:lang w:val="en-US"/>
        </w:rPr>
      </w:pPr>
      <w:r w:rsidRPr="001711AA">
        <w:rPr>
          <w:b/>
          <w:bCs/>
          <w:lang w:val="en-US"/>
        </w:rPr>
        <w:t>Task #1</w:t>
      </w:r>
    </w:p>
    <w:p w14:paraId="474933C9" w14:textId="6947DD2B" w:rsidR="00B77E8D" w:rsidRDefault="00B77E8D">
      <w:pPr>
        <w:rPr>
          <w:lang w:val="en-US"/>
        </w:rPr>
      </w:pPr>
      <w:r w:rsidRPr="001711AA">
        <w:rPr>
          <w:b/>
          <w:bCs/>
          <w:lang w:val="en-US"/>
        </w:rPr>
        <w:t>Name</w:t>
      </w:r>
      <w:r>
        <w:rPr>
          <w:lang w:val="en-US"/>
        </w:rPr>
        <w:t xml:space="preserve">: Mrs. Shital Talokar </w:t>
      </w:r>
    </w:p>
    <w:p w14:paraId="6EC8E020" w14:textId="6F954181" w:rsidR="00B77E8D" w:rsidRDefault="00B77E8D">
      <w:pPr>
        <w:rPr>
          <w:lang w:val="en-US"/>
        </w:rPr>
      </w:pPr>
      <w:r w:rsidRPr="001711AA">
        <w:rPr>
          <w:b/>
          <w:bCs/>
          <w:lang w:val="en-US"/>
        </w:rPr>
        <w:t>Challenge</w:t>
      </w:r>
      <w:r>
        <w:rPr>
          <w:lang w:val="en-US"/>
        </w:rPr>
        <w:t>: Problems faced by students in understanding and memorizing the internal structure of heart.</w:t>
      </w:r>
    </w:p>
    <w:p w14:paraId="0BD967E2" w14:textId="0F082C25" w:rsidR="001711AA" w:rsidRDefault="001711A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7923A9E" wp14:editId="1C3AF00D">
            <wp:extent cx="5731510" cy="4500880"/>
            <wp:effectExtent l="0" t="0" r="0" b="0"/>
            <wp:docPr id="1524581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581283" name="Picture 152458128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1F82B" w14:textId="3F7F5CA9" w:rsidR="00B77E8D" w:rsidRDefault="0077141B">
      <w:pPr>
        <w:rPr>
          <w:lang w:val="en-US"/>
        </w:rPr>
      </w:pPr>
      <w:hyperlink r:id="rId5" w:history="1">
        <w:r w:rsidRPr="00D97EF7">
          <w:rPr>
            <w:rStyle w:val="Hyperlink"/>
            <w:lang w:val="en-US"/>
          </w:rPr>
          <w:t>https://lucid.app/lucidspark/26c858c2-1887-4bdc-b32f-ab0658c9e74b/edit?viewport_loc=-676%2C-364%2C3840%2C1896%2CPwWj5IEwLxWS&amp;invitationId=inv_acba2c67-b94b-4055-aabc-44c31ae72eb4</w:t>
        </w:r>
      </w:hyperlink>
    </w:p>
    <w:p w14:paraId="060953A2" w14:textId="77777777" w:rsidR="0077141B" w:rsidRPr="00B77E8D" w:rsidRDefault="0077141B">
      <w:pPr>
        <w:rPr>
          <w:lang w:val="en-US"/>
        </w:rPr>
      </w:pPr>
    </w:p>
    <w:sectPr w:rsidR="0077141B" w:rsidRPr="00B77E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E8D"/>
    <w:rsid w:val="00117257"/>
    <w:rsid w:val="001711AA"/>
    <w:rsid w:val="0077141B"/>
    <w:rsid w:val="00905375"/>
    <w:rsid w:val="009F61D5"/>
    <w:rsid w:val="00A92BFE"/>
    <w:rsid w:val="00B77E8D"/>
    <w:rsid w:val="00BC7AF3"/>
    <w:rsid w:val="00BE0912"/>
    <w:rsid w:val="00DE583E"/>
    <w:rsid w:val="00EF7023"/>
    <w:rsid w:val="00F75361"/>
    <w:rsid w:val="00FB4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12061"/>
  <w15:chartTrackingRefBased/>
  <w15:docId w15:val="{04952A1B-9345-4E52-8CBD-8AACE31D3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E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E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E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E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E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E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E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E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E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E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E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E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E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E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E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E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E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E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E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E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E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E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E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E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E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E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E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E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E8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14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14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lucid.app/lucidspark/26c858c2-1887-4bdc-b32f-ab0658c9e74b/edit?viewport_loc=-676%2C-364%2C3840%2C1896%2CPwWj5IEwLxWS&amp;invitationId=inv_acba2c67-b94b-4055-aabc-44c31ae72eb4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shital talokar</dc:creator>
  <cp:keywords/>
  <dc:description/>
  <cp:lastModifiedBy>shital talokar</cp:lastModifiedBy>
  <cp:revision>3</cp:revision>
  <dcterms:created xsi:type="dcterms:W3CDTF">2026-01-03T13:30:00Z</dcterms:created>
  <dcterms:modified xsi:type="dcterms:W3CDTF">2026-01-04T03:56:00Z</dcterms:modified>
</cp:coreProperties>
</file>