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DF518" w14:textId="487F9733" w:rsidR="00A63532" w:rsidRDefault="00A63532" w:rsidP="00207D93">
      <w:r>
        <w:t>Clarifications of this project:</w:t>
      </w:r>
      <w:r w:rsidR="00FC26E6">
        <w:t xml:space="preserve"> </w:t>
      </w:r>
      <w:r w:rsidR="00207D93">
        <w:t xml:space="preserve">To find out which employees are due for a pension </w:t>
      </w:r>
      <w:proofErr w:type="gramStart"/>
      <w:r w:rsidR="00207D93">
        <w:t>increase,</w:t>
      </w:r>
      <w:proofErr w:type="gramEnd"/>
      <w:r w:rsidR="00207D93">
        <w:t xml:space="preserve"> the program takes an excel sheet of employees and spits out output of who is due for an increase and etc.</w:t>
      </w:r>
    </w:p>
    <w:p w14:paraId="61D86B0C" w14:textId="468F9E4D" w:rsidR="00207D93" w:rsidRDefault="00207D93" w:rsidP="00207D93"/>
    <w:p w14:paraId="0EB8BBE1" w14:textId="54ED3B12" w:rsidR="00207D93" w:rsidRDefault="00207D93" w:rsidP="00207D93">
      <w:r>
        <w:t>Program workbook: Button is pressed and then a prompt will ask for employee data file</w:t>
      </w:r>
    </w:p>
    <w:p w14:paraId="2BFFF53C" w14:textId="49388F7C" w:rsidR="00207D93" w:rsidRDefault="00207D93" w:rsidP="00207D93">
      <w:r>
        <w:rPr>
          <w:noProof/>
        </w:rPr>
        <w:drawing>
          <wp:inline distT="0" distB="0" distL="0" distR="0" wp14:anchorId="220AD8F2" wp14:editId="7A0ADFF4">
            <wp:extent cx="6171185" cy="30956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675" r="24199" b="27066"/>
                    <a:stretch/>
                  </pic:blipFill>
                  <pic:spPr bwMode="auto">
                    <a:xfrm>
                      <a:off x="0" y="0"/>
                      <a:ext cx="6183289" cy="3101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5724C" w14:textId="02A4A5E6" w:rsidR="00207D93" w:rsidRDefault="00207D93" w:rsidP="00207D93">
      <w:r>
        <w:t>Button prompts u to select a file</w:t>
      </w:r>
    </w:p>
    <w:p w14:paraId="79C6CD8C" w14:textId="634C205D" w:rsidR="00A63532" w:rsidRDefault="00207D93">
      <w:r>
        <w:rPr>
          <w:noProof/>
        </w:rPr>
        <w:drawing>
          <wp:inline distT="0" distB="0" distL="0" distR="0" wp14:anchorId="7A8274C9" wp14:editId="1E65FA1B">
            <wp:extent cx="5314950" cy="278096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7094" r="23558" b="7978"/>
                    <a:stretch/>
                  </pic:blipFill>
                  <pic:spPr bwMode="auto">
                    <a:xfrm>
                      <a:off x="0" y="0"/>
                      <a:ext cx="5318945" cy="2783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9CEA5A" w14:textId="017D143E" w:rsidR="00A63532" w:rsidRDefault="00A63532"/>
    <w:p w14:paraId="367E3E08" w14:textId="241E8986" w:rsidR="00207D93" w:rsidRDefault="00207D93"/>
    <w:p w14:paraId="428EB17F" w14:textId="773C2A7A" w:rsidR="00207D93" w:rsidRDefault="00207D93"/>
    <w:p w14:paraId="5A368640" w14:textId="7A7FE79C" w:rsidR="00207D93" w:rsidRDefault="00207D93">
      <w:r>
        <w:lastRenderedPageBreak/>
        <w:t>After File is selected: spits an output file by running macro</w:t>
      </w:r>
    </w:p>
    <w:p w14:paraId="17E53A1E" w14:textId="4FF360D9" w:rsidR="00207D93" w:rsidRDefault="00207D93"/>
    <w:p w14:paraId="46D73767" w14:textId="03444B66" w:rsidR="00207D93" w:rsidRDefault="00207D93">
      <w:r>
        <w:rPr>
          <w:noProof/>
        </w:rPr>
        <w:drawing>
          <wp:inline distT="0" distB="0" distL="0" distR="0" wp14:anchorId="54BDD345" wp14:editId="0838BA00">
            <wp:extent cx="6704202" cy="21336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7225" cy="213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D40C6" w14:textId="2230A0BD" w:rsidR="00207D93" w:rsidRDefault="00207D93">
      <w:r>
        <w:t>Macro also can be run at any time as long as input data is set up properly.</w:t>
      </w:r>
      <w:bookmarkStart w:id="0" w:name="_GoBack"/>
      <w:bookmarkEnd w:id="0"/>
    </w:p>
    <w:sectPr w:rsidR="00207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532"/>
    <w:rsid w:val="00207D93"/>
    <w:rsid w:val="00487187"/>
    <w:rsid w:val="006F4536"/>
    <w:rsid w:val="00A63532"/>
    <w:rsid w:val="00FC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62194"/>
  <w15:chartTrackingRefBased/>
  <w15:docId w15:val="{22551CF1-65D5-4569-9546-EDCCD9478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Rajendran</dc:creator>
  <cp:keywords/>
  <dc:description/>
  <cp:lastModifiedBy>Shiv Rajendran</cp:lastModifiedBy>
  <cp:revision>2</cp:revision>
  <dcterms:created xsi:type="dcterms:W3CDTF">2019-02-25T21:23:00Z</dcterms:created>
  <dcterms:modified xsi:type="dcterms:W3CDTF">2019-02-28T18:10:00Z</dcterms:modified>
</cp:coreProperties>
</file>