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51C9A" w14:textId="77777777" w:rsidR="00070739" w:rsidRDefault="00CC66AA">
      <w:pPr>
        <w:spacing w:before="1000" w:after="200"/>
        <w:jc w:val="center"/>
      </w:pPr>
      <w:r>
        <w:rPr>
          <w:b/>
          <w:bCs/>
          <w:color w:val="2E75B6"/>
          <w:sz w:val="24"/>
          <w:szCs w:val="24"/>
        </w:rPr>
        <w:t>PYTHON FOR BEGINNERS — FILE 3 OF 4</w:t>
      </w:r>
    </w:p>
    <w:p w14:paraId="7E4737E7" w14:textId="77777777" w:rsidR="00070739" w:rsidRDefault="00CC66AA">
      <w:pPr>
        <w:spacing w:before="100" w:after="100"/>
        <w:jc w:val="center"/>
      </w:pPr>
      <w:r>
        <w:rPr>
          <w:b/>
          <w:bCs/>
          <w:color w:val="1F4E79"/>
          <w:sz w:val="52"/>
          <w:szCs w:val="52"/>
        </w:rPr>
        <w:t>Understanding</w:t>
      </w:r>
    </w:p>
    <w:p w14:paraId="0D3891B5" w14:textId="77777777" w:rsidR="00070739" w:rsidRDefault="00CC66AA">
      <w:pPr>
        <w:spacing w:before="60" w:after="300"/>
        <w:jc w:val="center"/>
      </w:pPr>
      <w:r>
        <w:rPr>
          <w:rFonts w:ascii="Courier New" w:eastAsia="Courier New" w:hAnsi="Courier New" w:cs="Courier New"/>
          <w:b/>
          <w:bCs/>
          <w:color w:val="C45911"/>
          <w:sz w:val="52"/>
          <w:szCs w:val="52"/>
        </w:rPr>
        <w:t>main.py</w:t>
      </w:r>
    </w:p>
    <w:p w14:paraId="4E3A78BC" w14:textId="77777777" w:rsidR="00070739" w:rsidRDefault="00CC66AA">
      <w:pPr>
        <w:spacing w:before="80" w:after="80"/>
        <w:jc w:val="center"/>
      </w:pPr>
      <w:r>
        <w:rPr>
          <w:color w:val="595959"/>
          <w:sz w:val="26"/>
          <w:szCs w:val="26"/>
        </w:rPr>
        <w:t>The FastAPI Backend — Your App's Traffic Controller</w:t>
      </w:r>
    </w:p>
    <w:p w14:paraId="3436B60A" w14:textId="77777777" w:rsidR="00070739" w:rsidRDefault="00CC66AA">
      <w:pPr>
        <w:spacing w:before="60" w:after="500"/>
        <w:jc w:val="center"/>
      </w:pPr>
      <w:r>
        <w:rPr>
          <w:b/>
          <w:bCs/>
          <w:color w:val="2E75B6"/>
        </w:rPr>
        <w:t>APIs, routes, HTTP methods — all explained from zero.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0739" w14:paraId="32406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F26D22" w14:textId="77777777" w:rsidR="00070739" w:rsidRDefault="00CC66AA">
            <w:pPr>
              <w:jc w:val="center"/>
            </w:pPr>
            <w:r>
              <w:rPr>
                <w:color w:val="595959"/>
                <w:sz w:val="20"/>
                <w:szCs w:val="20"/>
              </w:rPr>
              <w:t>New Concept</w:t>
            </w:r>
          </w:p>
          <w:p w14:paraId="3C51807A" w14:textId="77777777" w:rsidR="00070739" w:rsidRDefault="00CC66AA">
            <w:pPr>
              <w:jc w:val="center"/>
            </w:pPr>
            <w:r>
              <w:rPr>
                <w:b/>
                <w:bCs/>
                <w:color w:val="1F4E79"/>
              </w:rPr>
              <w:t>REST APIs + FastAPI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BA9AF8" w14:textId="77777777" w:rsidR="00070739" w:rsidRDefault="00CC66AA">
            <w:pPr>
              <w:jc w:val="center"/>
            </w:pPr>
            <w:r>
              <w:rPr>
                <w:color w:val="595959"/>
                <w:sz w:val="20"/>
                <w:szCs w:val="20"/>
              </w:rPr>
              <w:t>What It Does</w:t>
            </w:r>
          </w:p>
          <w:p w14:paraId="1AD7DCFC" w14:textId="77777777" w:rsidR="00070739" w:rsidRDefault="00CC66AA">
            <w:pPr>
              <w:jc w:val="center"/>
            </w:pPr>
            <w:r>
              <w:rPr>
                <w:b/>
                <w:bCs/>
                <w:color w:val="1F4E79"/>
              </w:rPr>
              <w:t>Connects frontend to 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456E8F" w14:textId="77777777" w:rsidR="00070739" w:rsidRDefault="00CC66AA">
            <w:pPr>
              <w:jc w:val="center"/>
            </w:pPr>
            <w:r>
              <w:rPr>
                <w:color w:val="595959"/>
                <w:sz w:val="20"/>
                <w:szCs w:val="20"/>
              </w:rPr>
              <w:t>Builds On</w:t>
            </w:r>
          </w:p>
          <w:p w14:paraId="10AF5AF0" w14:textId="77777777" w:rsidR="00070739" w:rsidRDefault="00CC66AA">
            <w:pPr>
              <w:jc w:val="center"/>
            </w:pPr>
            <w:r>
              <w:rPr>
                <w:b/>
                <w:bCs/>
                <w:color w:val="1F4E79"/>
              </w:rPr>
              <w:t>ingest.py + query.py</w:t>
            </w:r>
          </w:p>
        </w:tc>
      </w:tr>
    </w:tbl>
    <w:p w14:paraId="6CBF19F1" w14:textId="77777777" w:rsidR="00070739" w:rsidRDefault="00CC66AA">
      <w:r>
        <w:br w:type="page"/>
      </w:r>
    </w:p>
    <w:p w14:paraId="7A531F6B" w14:textId="77777777" w:rsidR="00070739" w:rsidRDefault="00CC66AA">
      <w:pPr>
        <w:pStyle w:val="Heading1"/>
        <w:pBdr>
          <w:bottom w:val="single" w:sz="8" w:space="6" w:color="2E75B6"/>
        </w:pBdr>
      </w:pPr>
      <w:r>
        <w:lastRenderedPageBreak/>
        <w:t>0. What is an API? — The Key Concept in main.py</w:t>
      </w:r>
    </w:p>
    <w:p w14:paraId="61E94939" w14:textId="77777777" w:rsidR="00070739" w:rsidRDefault="00CC66AA">
      <w:pPr>
        <w:spacing w:before="80" w:after="80"/>
      </w:pPr>
      <w:r>
        <w:rPr>
          <w:color w:val="333333"/>
        </w:rPr>
        <w:t>Before reading a single line, you need to understand APIs. This is the most important concept for any backend developer or AI engineer.</w:t>
      </w:r>
    </w:p>
    <w:p w14:paraId="4DAB0B90" w14:textId="77777777" w:rsidR="00070739" w:rsidRDefault="00070739">
      <w:pPr>
        <w:spacing w:before="80" w:after="80"/>
      </w:pPr>
    </w:p>
    <w:p w14:paraId="35E776D1" w14:textId="77777777" w:rsidR="00070739" w:rsidRDefault="00CC66AA">
      <w:pPr>
        <w:spacing w:before="80" w:after="80"/>
      </w:pPr>
      <w:r>
        <w:rPr>
          <w:color w:val="333333"/>
        </w:rPr>
        <w:t>API stands for Application Programming Interface. In plain English: an API is a set of rules that lets two software app</w:t>
      </w:r>
      <w:r>
        <w:rPr>
          <w:color w:val="333333"/>
        </w:rPr>
        <w:t>lications talk to each other.</w:t>
      </w:r>
    </w:p>
    <w:p w14:paraId="0BC61229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070739" w14:paraId="4BCE5D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8B36764" w14:textId="77777777" w:rsidR="00070739" w:rsidRDefault="00CC66AA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23F85" w14:textId="77777777" w:rsidR="00070739" w:rsidRDefault="00CC66AA">
            <w:pPr>
              <w:spacing w:after="60"/>
            </w:pPr>
            <w:r>
              <w:rPr>
                <w:b/>
                <w:bCs/>
                <w:color w:val="006B6B"/>
              </w:rPr>
              <w:t>Real-World Analogy: Restaurant</w:t>
            </w:r>
          </w:p>
          <w:p w14:paraId="769BA323" w14:textId="77777777" w:rsidR="00070739" w:rsidRDefault="00CC66AA">
            <w:r>
              <w:rPr>
                <w:color w:val="333333"/>
                <w:sz w:val="21"/>
                <w:szCs w:val="21"/>
              </w:rPr>
              <w:t xml:space="preserve">Your Streamlit frontend is a customer sitting at a table. The FastAPI backend is the kitchen where all the cooking (AI processing) happens. The API is the waiter — it takes the customer's order (the question), carries it to the kitchen, waits for the food </w:t>
            </w:r>
            <w:r>
              <w:rPr>
                <w:color w:val="333333"/>
                <w:sz w:val="21"/>
                <w:szCs w:val="21"/>
              </w:rPr>
              <w:t>to be cooked (the AI answer), and brings it back to the customer. Without the waiter, the customer and kitchen can never communicate.</w:t>
            </w:r>
          </w:p>
        </w:tc>
      </w:tr>
    </w:tbl>
    <w:p w14:paraId="46D4350E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3AE92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042D8E" w14:textId="77777777" w:rsidR="00070739" w:rsidRDefault="00CC66AA">
            <w:pPr>
              <w:spacing w:after="60"/>
            </w:pPr>
            <w:r>
              <w:rPr>
                <w:b/>
                <w:bCs/>
                <w:color w:val="2E75B6"/>
              </w:rPr>
              <w:t>🌐</w:t>
            </w:r>
            <w:r>
              <w:rPr>
                <w:b/>
                <w:bCs/>
                <w:color w:val="2E75B6"/>
              </w:rPr>
              <w:t xml:space="preserve">  What is HTTP?</w:t>
            </w:r>
          </w:p>
          <w:p w14:paraId="795487C2" w14:textId="77777777" w:rsidR="00070739" w:rsidRDefault="00CC66AA">
            <w:r>
              <w:rPr>
                <w:color w:val="333333"/>
                <w:sz w:val="21"/>
                <w:szCs w:val="21"/>
              </w:rPr>
              <w:t xml:space="preserve">HTTP is the language that computers use to communicate over the internet. When Streamlit sends a question to FastAPI, it uses an HTTP request. When FastAPI replies with an answer, it uses an HTTP response. Just like how post offices have rules for sending </w:t>
            </w:r>
            <w:r>
              <w:rPr>
                <w:color w:val="333333"/>
                <w:sz w:val="21"/>
                <w:szCs w:val="21"/>
              </w:rPr>
              <w:t>letters, HTTP has rules for sending data.</w:t>
            </w:r>
          </w:p>
        </w:tc>
      </w:tr>
    </w:tbl>
    <w:p w14:paraId="1CD3C5FF" w14:textId="77777777" w:rsidR="00070739" w:rsidRDefault="00070739">
      <w:pPr>
        <w:spacing w:before="80" w:after="80"/>
      </w:pPr>
    </w:p>
    <w:p w14:paraId="035F8BD3" w14:textId="77777777" w:rsidR="00070739" w:rsidRDefault="00CC66AA">
      <w:pPr>
        <w:pStyle w:val="Heading2"/>
      </w:pPr>
      <w:r>
        <w:t>0.1 HTTP Methods — The Two You Need to Know</w:t>
      </w:r>
    </w:p>
    <w:p w14:paraId="0383DC5F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70739" w14:paraId="36F762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DD42" w14:textId="77777777" w:rsidR="00070739" w:rsidRDefault="00CC66AA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A2862" w14:textId="77777777" w:rsidR="00070739" w:rsidRDefault="00CC66AA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C17BC" w14:textId="77777777" w:rsidR="00070739" w:rsidRDefault="00CC66AA">
            <w:r>
              <w:rPr>
                <w:b/>
                <w:bCs/>
                <w:color w:val="FFFFFF"/>
              </w:rPr>
              <w:t>Used in Our App For</w:t>
            </w:r>
          </w:p>
        </w:tc>
      </w:tr>
      <w:tr w:rsidR="00070739" w14:paraId="1EB30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6A69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E6B3C"/>
              </w:rPr>
              <w:t>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2BD7" w14:textId="77777777" w:rsidR="00070739" w:rsidRDefault="00CC66AA">
            <w:r>
              <w:rPr>
                <w:color w:val="333333"/>
                <w:sz w:val="21"/>
                <w:szCs w:val="21"/>
              </w:rPr>
              <w:t>Retrieve/fetch data — like reading a webpage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ADF3" w14:textId="77777777" w:rsidR="00070739" w:rsidRDefault="00CC66AA">
            <w:r>
              <w:rPr>
                <w:color w:val="333333"/>
                <w:sz w:val="21"/>
                <w:szCs w:val="21"/>
              </w:rPr>
              <w:t>Health check endpoint — just checking if the server is alive</w:t>
            </w:r>
          </w:p>
        </w:tc>
      </w:tr>
      <w:tr w:rsidR="00070739" w14:paraId="6C180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9941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C45911"/>
              </w:rPr>
              <w:t>POST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3837" w14:textId="77777777" w:rsidR="00070739" w:rsidRDefault="00CC66AA">
            <w:r>
              <w:rPr>
                <w:color w:val="333333"/>
                <w:sz w:val="21"/>
                <w:szCs w:val="21"/>
              </w:rPr>
              <w:t>Send data to the server — like submitting a form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7B83" w14:textId="77777777" w:rsidR="00070739" w:rsidRDefault="00CC66AA">
            <w:r>
              <w:rPr>
                <w:color w:val="333333"/>
                <w:sz w:val="21"/>
                <w:szCs w:val="21"/>
              </w:rPr>
              <w:t>Uploading a PDF file and asking a question — both send data</w:t>
            </w:r>
          </w:p>
        </w:tc>
      </w:tr>
    </w:tbl>
    <w:p w14:paraId="7118C991" w14:textId="77777777" w:rsidR="00070739" w:rsidRDefault="00CC66AA">
      <w:r>
        <w:br w:type="page"/>
      </w:r>
    </w:p>
    <w:p w14:paraId="5EF9C45F" w14:textId="77777777" w:rsidR="00070739" w:rsidRDefault="00CC66AA">
      <w:pPr>
        <w:pStyle w:val="Heading1"/>
        <w:pBdr>
          <w:bottom w:val="single" w:sz="8" w:space="6" w:color="2E75B6"/>
        </w:pBdr>
      </w:pPr>
      <w:r>
        <w:lastRenderedPageBreak/>
        <w:t>1. The Complete main.py Code</w:t>
      </w:r>
    </w:p>
    <w:p w14:paraId="2EEF64BA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08F95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F802D8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IMPORTS ─────────────────────────────────────────────────</w:t>
            </w:r>
          </w:p>
          <w:p w14:paraId="3591F90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fastapi import FastAPI, UploadFile, File</w:t>
            </w:r>
          </w:p>
          <w:p w14:paraId="3C0C46B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pydantic import BaseModel</w:t>
            </w:r>
          </w:p>
          <w:p w14:paraId="3E025A10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app.ingest import ingest_document</w:t>
            </w:r>
          </w:p>
          <w:p w14:paraId="7B45E16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app.query import get_answer</w:t>
            </w:r>
          </w:p>
          <w:p w14:paraId="42E4A167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import shutil, os</w:t>
            </w:r>
          </w:p>
          <w:p w14:paraId="5810D1C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184D4FBC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APP CREATION ──────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──────────────────────────────────────</w:t>
            </w:r>
          </w:p>
          <w:p w14:paraId="68F8A3D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app = FastAPI(title='Financial Document Analyst API')</w:t>
            </w:r>
          </w:p>
          <w:p w14:paraId="25B2EA1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5BCC4768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DATA MODEL ──────────────────────────────────────────────</w:t>
            </w:r>
          </w:p>
          <w:p w14:paraId="46DC37B3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class QuestionRequest(BaseModel):</w:t>
            </w:r>
          </w:p>
          <w:p w14:paraId="09519C7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question: str</w:t>
            </w:r>
          </w:p>
          <w:p w14:paraId="1AECD4F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0AB360C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ROUTE 1: Upload PDF ─────────────────────────────────────</w:t>
            </w:r>
          </w:p>
          <w:p w14:paraId="1E95541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@app.post('/upload')</w:t>
            </w:r>
          </w:p>
          <w:p w14:paraId="61C8CCD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upload_pdf(file: UploadFile = File(...)):</w:t>
            </w:r>
          </w:p>
          <w:p w14:paraId="6F67ABB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save_path = f'./data/uploads/{file.filename}'</w:t>
            </w:r>
          </w:p>
          <w:p w14:paraId="7734B57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   with open(save_path, 'wb') as buffer:</w:t>
            </w:r>
          </w:p>
          <w:p w14:paraId="3C21C861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shutil.copyfileobj(f</w:t>
            </w: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ile.file, buffer)</w:t>
            </w:r>
          </w:p>
          <w:p w14:paraId="771115B7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ingest_document(save_path)</w:t>
            </w:r>
          </w:p>
          <w:p w14:paraId="657AFD9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{'message': result}</w:t>
            </w:r>
          </w:p>
          <w:p w14:paraId="3A5EC00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5FFA8FC8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ROUTE 2: Ask a Question ─────────────────────────────────</w:t>
            </w:r>
          </w:p>
          <w:p w14:paraId="2A6ADC6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@app.post('/ask')</w:t>
            </w:r>
          </w:p>
          <w:p w14:paraId="6097033C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ask_question(request: QuestionRequest):</w:t>
            </w:r>
          </w:p>
          <w:p w14:paraId="1C63F32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get_answer(request.question)</w:t>
            </w:r>
          </w:p>
          <w:p w14:paraId="41732D21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result</w:t>
            </w:r>
          </w:p>
          <w:p w14:paraId="7A97134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10CC08F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ROUTE 3: Health Check ───────────────────────────────────</w:t>
            </w:r>
          </w:p>
          <w:p w14:paraId="7E8030E9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@app.get('/health')</w:t>
            </w:r>
          </w:p>
          <w:p w14:paraId="16E1444C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def health_check():</w:t>
            </w:r>
          </w:p>
          <w:p w14:paraId="5B05CF9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{'status': 'healthy'}</w:t>
            </w:r>
          </w:p>
        </w:tc>
      </w:tr>
    </w:tbl>
    <w:p w14:paraId="603B1096" w14:textId="77777777" w:rsidR="00070739" w:rsidRDefault="00CC66AA">
      <w:r>
        <w:br w:type="page"/>
      </w:r>
    </w:p>
    <w:p w14:paraId="54F82F32" w14:textId="77777777" w:rsidR="00070739" w:rsidRDefault="00CC66AA">
      <w:pPr>
        <w:pStyle w:val="Heading1"/>
        <w:pBdr>
          <w:bottom w:val="single" w:sz="8" w:space="6" w:color="2E75B6"/>
        </w:pBdr>
      </w:pPr>
      <w:r>
        <w:lastRenderedPageBreak/>
        <w:t>2. New Python Concepts in main.py</w:t>
      </w:r>
    </w:p>
    <w:p w14:paraId="50376FCC" w14:textId="77777777" w:rsidR="00070739" w:rsidRDefault="00070739">
      <w:pPr>
        <w:spacing w:before="80" w:after="80"/>
      </w:pPr>
    </w:p>
    <w:p w14:paraId="79C8CEC1" w14:textId="77777777" w:rsidR="00070739" w:rsidRDefault="00CC66AA">
      <w:pPr>
        <w:pStyle w:val="Heading2"/>
      </w:pPr>
      <w:r>
        <w:t>2.1 What is a Class?</w:t>
      </w:r>
    </w:p>
    <w:p w14:paraId="27B0C6AA" w14:textId="77777777" w:rsidR="00070739" w:rsidRDefault="00CC66AA">
      <w:pPr>
        <w:spacing w:before="80" w:after="80"/>
      </w:pPr>
      <w:r>
        <w:rPr>
          <w:color w:val="333333"/>
        </w:rPr>
        <w:t>A class is a blueprint for creating objects. It groups related data together under one name. In our app, we use a class to define what a valid incoming request should look like.</w:t>
      </w:r>
    </w:p>
    <w:p w14:paraId="43C227AC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62062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78C901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A class is a BLUEPR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INT</w:t>
            </w:r>
          </w:p>
          <w:p w14:paraId="56C3E4D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class Car:</w:t>
            </w:r>
          </w:p>
          <w:p w14:paraId="342EA56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brand: str     # must be text</w:t>
            </w:r>
          </w:p>
          <w:p w14:paraId="7C8D55E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speed: int     # must be a whole number</w:t>
            </w:r>
          </w:p>
          <w:p w14:paraId="55269E0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color: str     # must be text</w:t>
            </w:r>
          </w:p>
          <w:p w14:paraId="45890AB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56E0E90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Using the blueprint to create an actual car object</w:t>
            </w:r>
          </w:p>
          <w:p w14:paraId="5A318799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my_car = Car(brand='Tesla', speed=250, color='red')</w:t>
            </w:r>
          </w:p>
          <w:p w14:paraId="392BD7E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print(my_car.brand)   # Output: Tesla</w:t>
            </w:r>
          </w:p>
        </w:tc>
      </w:tr>
    </w:tbl>
    <w:p w14:paraId="203EB1B1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070739" w14:paraId="571920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0339684" w14:textId="77777777" w:rsidR="00070739" w:rsidRDefault="00CC66AA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1F6CE" w14:textId="77777777" w:rsidR="00070739" w:rsidRDefault="00CC66AA">
            <w:pPr>
              <w:spacing w:after="60"/>
            </w:pPr>
            <w:r>
              <w:rPr>
                <w:b/>
                <w:bCs/>
                <w:color w:val="006B6B"/>
              </w:rPr>
              <w:t>Real-World Analogy: Cookie Cutter</w:t>
            </w:r>
          </w:p>
          <w:p w14:paraId="1006272A" w14:textId="77777777" w:rsidR="00070739" w:rsidRDefault="00CC66AA">
            <w:r>
              <w:rPr>
                <w:color w:val="333333"/>
                <w:sz w:val="21"/>
                <w:szCs w:val="21"/>
              </w:rPr>
              <w:t>A class is the cookie cutter (the shape/blueprint). The actual object you create from it is the cookie. You can make many cookies from one cutter. QuestionRequest is our cutter — every incoming question from the user becomes a QuestionRequest cookie.</w:t>
            </w:r>
          </w:p>
        </w:tc>
      </w:tr>
    </w:tbl>
    <w:p w14:paraId="79F2F385" w14:textId="77777777" w:rsidR="00070739" w:rsidRDefault="00070739">
      <w:pPr>
        <w:spacing w:before="80" w:after="80"/>
      </w:pPr>
    </w:p>
    <w:p w14:paraId="78752B7A" w14:textId="77777777" w:rsidR="00070739" w:rsidRDefault="00CC66AA">
      <w:pPr>
        <w:pStyle w:val="Heading2"/>
      </w:pPr>
      <w:r>
        <w:t>2.2 What is async / await?</w:t>
      </w:r>
    </w:p>
    <w:p w14:paraId="4211D265" w14:textId="77777777" w:rsidR="00070739" w:rsidRDefault="00CC66AA">
      <w:pPr>
        <w:spacing w:before="80" w:after="80"/>
      </w:pPr>
      <w:r>
        <w:rPr>
          <w:color w:val="333333"/>
        </w:rPr>
        <w:t>async and await are Python keywords for asynchronous programming. It means: while waiting for a slow task to finish (like saving a file), Python can do other work instead of just sitting idle.</w:t>
      </w:r>
    </w:p>
    <w:p w14:paraId="40C135E6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F617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3D7DC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NORMAL function — blocks everythi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ng while waiting</w:t>
            </w:r>
          </w:p>
          <w:p w14:paraId="050F81E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def slow_function():</w:t>
            </w:r>
          </w:p>
          <w:p w14:paraId="3EF84F3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save_file()     # waits here... nothing else runs</w:t>
            </w:r>
          </w:p>
          <w:p w14:paraId="5704D7D0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'done'</w:t>
            </w:r>
          </w:p>
          <w:p w14:paraId="6FD81BA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50AAC93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ASYNC function — lets other work happen while waiting</w:t>
            </w:r>
          </w:p>
          <w:p w14:paraId="42F6F9B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fast_function():</w:t>
            </w:r>
          </w:p>
          <w:p w14:paraId="17D678B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await save_file()   # waits but other requests can run</w:t>
            </w:r>
          </w:p>
          <w:p w14:paraId="19E19D6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'done'</w:t>
            </w:r>
          </w:p>
        </w:tc>
      </w:tr>
    </w:tbl>
    <w:p w14:paraId="584A6FF1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24CF1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B553AE" w14:textId="77777777" w:rsidR="00070739" w:rsidRDefault="00CC66AA">
            <w:pPr>
              <w:spacing w:after="60"/>
            </w:pPr>
            <w:r>
              <w:rPr>
                <w:b/>
                <w:bCs/>
                <w:color w:val="1E6B3C"/>
              </w:rPr>
              <w:t>🚀</w:t>
            </w:r>
            <w:r>
              <w:rPr>
                <w:b/>
                <w:bCs/>
                <w:color w:val="1E6B3C"/>
              </w:rPr>
              <w:t xml:space="preserve">  Why async matters for APIs:</w:t>
            </w:r>
          </w:p>
          <w:p w14:paraId="59581FF6" w14:textId="77777777" w:rsidR="00070739" w:rsidRDefault="00CC66AA">
            <w:r>
              <w:rPr>
                <w:color w:val="333333"/>
                <w:sz w:val="21"/>
                <w:szCs w:val="21"/>
              </w:rPr>
              <w:lastRenderedPageBreak/>
              <w:t>Imagine 100 users upload PDFs at the same time. With a normal function, each user waits for all others to finish first. With async, all 100 uploads happen concurrently — each user gets a fast response. FastAPI is built for async from the ground up.</w:t>
            </w:r>
          </w:p>
        </w:tc>
      </w:tr>
    </w:tbl>
    <w:p w14:paraId="3738A8B2" w14:textId="77777777" w:rsidR="00070739" w:rsidRDefault="00070739">
      <w:pPr>
        <w:spacing w:before="80" w:after="80"/>
      </w:pPr>
    </w:p>
    <w:p w14:paraId="13AC9819" w14:textId="77777777" w:rsidR="00070739" w:rsidRDefault="00CC66AA">
      <w:pPr>
        <w:pStyle w:val="Heading2"/>
      </w:pPr>
      <w:r>
        <w:t>2.3 What is a Decorator (@)?</w:t>
      </w:r>
    </w:p>
    <w:p w14:paraId="5F53ABFB" w14:textId="77777777" w:rsidR="00070739" w:rsidRDefault="00CC66AA">
      <w:pPr>
        <w:spacing w:before="80" w:after="80"/>
      </w:pPr>
      <w:r>
        <w:rPr>
          <w:color w:val="333333"/>
        </w:rPr>
        <w:t>A decorator is a special instruction that starts with @ and sits on the line directly above a function. It adds extra behaviour to that function without changing the function itself.</w:t>
      </w:r>
    </w:p>
    <w:p w14:paraId="27F99F2A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26F2B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5BE613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@app.post('/upload')   # &lt;-- This is the de</w:t>
            </w: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corator</w:t>
            </w:r>
          </w:p>
          <w:p w14:paraId="16963C40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upload_pdf(file):   # &lt;-- This is the function it decorates</w:t>
            </w:r>
          </w:p>
          <w:p w14:paraId="1C92127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   ...</w:t>
            </w:r>
          </w:p>
          <w:p w14:paraId="2ADAD69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2868232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The decorator tells FastAPI:</w:t>
            </w:r>
          </w:p>
          <w:p w14:paraId="3E1921A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'When someone sends a POST request to /upload,</w:t>
            </w:r>
          </w:p>
          <w:p w14:paraId="652DBE8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 run the upload_pdf function to handle it.'</w:t>
            </w:r>
          </w:p>
        </w:tc>
      </w:tr>
    </w:tbl>
    <w:p w14:paraId="4791979B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070739" w14:paraId="7A2259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71F00C" w14:textId="77777777" w:rsidR="00070739" w:rsidRDefault="00CC66AA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2D4ED" w14:textId="77777777" w:rsidR="00070739" w:rsidRDefault="00CC66AA">
            <w:pPr>
              <w:spacing w:after="60"/>
            </w:pPr>
            <w:r>
              <w:rPr>
                <w:b/>
                <w:bCs/>
                <w:color w:val="006B6B"/>
              </w:rPr>
              <w:t>Real-World Analogy: Job Assignment</w:t>
            </w:r>
          </w:p>
          <w:p w14:paraId="527F5666" w14:textId="77777777" w:rsidR="00070739" w:rsidRDefault="00CC66AA">
            <w:r>
              <w:rPr>
                <w:color w:val="333333"/>
                <w:sz w:val="21"/>
                <w:szCs w:val="21"/>
              </w:rPr>
              <w:t>A decorator is like a sign on an office door. '@app.post("/upload")' is like a sign saying 'File Submissions go here'. Whenever someone knocks with a POST request to /upload, the upload_pdf person inside handles it.</w:t>
            </w:r>
          </w:p>
        </w:tc>
      </w:tr>
    </w:tbl>
    <w:p w14:paraId="12DAEF27" w14:textId="77777777" w:rsidR="00070739" w:rsidRDefault="00070739">
      <w:pPr>
        <w:spacing w:before="80" w:after="80"/>
      </w:pPr>
    </w:p>
    <w:p w14:paraId="74156622" w14:textId="77777777" w:rsidR="00070739" w:rsidRDefault="00CC66AA">
      <w:pPr>
        <w:pStyle w:val="Heading2"/>
      </w:pPr>
      <w:r>
        <w:t>2.4 What is a Context Manager (with...as)?</w:t>
      </w:r>
    </w:p>
    <w:p w14:paraId="73FC24AE" w14:textId="77777777" w:rsidR="00070739" w:rsidRDefault="00CC66AA">
      <w:pPr>
        <w:spacing w:before="80" w:after="80"/>
      </w:pPr>
      <w:r>
        <w:rPr>
          <w:color w:val="333333"/>
        </w:rPr>
        <w:t>The with statement handles setup and cleanup automatically. It is especially useful for file operations — it opens the file, lets you work with it, and then closes it properly even if something goes wrong.</w:t>
      </w:r>
    </w:p>
    <w:p w14:paraId="2B180AA4" w14:textId="77777777" w:rsidR="00070739" w:rsidRDefault="000707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ABB5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5D10E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WITH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OUT with — you must manually close the file</w:t>
            </w:r>
          </w:p>
          <w:p w14:paraId="115ECAF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buffer = open(save_path, 'wb')</w:t>
            </w:r>
          </w:p>
          <w:p w14:paraId="7C9CECB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shutil.copyfileobj(file.file, buffer)</w:t>
            </w:r>
          </w:p>
          <w:p w14:paraId="2B3164B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buffer.close()   # easy to forget! causes memory leaks</w:t>
            </w:r>
          </w:p>
          <w:p w14:paraId="20F2C56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1C8D093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WITH with — closes automatically, even on errors</w:t>
            </w:r>
          </w:p>
          <w:p w14:paraId="69A67CC8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with open(save_path, 'wb') as buffer:</w:t>
            </w:r>
          </w:p>
          <w:p w14:paraId="330DF8A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shutil.copyfileobj(file.file, buffer)</w:t>
            </w:r>
          </w:p>
          <w:p w14:paraId="3A08B2AD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file is automatically closed here</w:t>
            </w:r>
          </w:p>
        </w:tc>
      </w:tr>
    </w:tbl>
    <w:p w14:paraId="00FC22DA" w14:textId="77777777" w:rsidR="00070739" w:rsidRDefault="00CC66AA">
      <w:r>
        <w:br w:type="page"/>
      </w:r>
    </w:p>
    <w:p w14:paraId="63D1A93C" w14:textId="77777777" w:rsidR="00070739" w:rsidRDefault="00CC66AA">
      <w:pPr>
        <w:pStyle w:val="Heading1"/>
        <w:pBdr>
          <w:bottom w:val="single" w:sz="8" w:space="6" w:color="2E75B6"/>
        </w:pBdr>
      </w:pPr>
      <w:r>
        <w:lastRenderedPageBreak/>
        <w:t>3. The Import Lines Explained</w:t>
      </w:r>
    </w:p>
    <w:p w14:paraId="7D564ACC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70739" w14:paraId="1E014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805DE8" w14:textId="77777777" w:rsidR="00070739" w:rsidRDefault="00CC66A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F7967" w14:textId="77777777" w:rsidR="00070739" w:rsidRDefault="00CC66AA">
            <w:r>
              <w:rPr>
                <w:b/>
                <w:bCs/>
                <w:color w:val="2E75B6"/>
                <w:sz w:val="24"/>
                <w:szCs w:val="24"/>
              </w:rPr>
              <w:t>from fastapi import FastAPI, UploadFile, File</w:t>
            </w:r>
          </w:p>
        </w:tc>
      </w:tr>
    </w:tbl>
    <w:p w14:paraId="315F3468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0739" w14:paraId="2BD3CD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A5293" w14:textId="77777777" w:rsidR="00070739" w:rsidRDefault="00CC66AA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E8E3F" w14:textId="77777777" w:rsidR="00070739" w:rsidRDefault="00CC66AA">
            <w:r>
              <w:rPr>
                <w:b/>
                <w:bCs/>
                <w:color w:val="FFFFFF"/>
              </w:rPr>
              <w:t>Plain English Meaning</w:t>
            </w:r>
          </w:p>
        </w:tc>
      </w:tr>
      <w:tr w:rsidR="00070739" w14:paraId="50AE7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B2DD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FastAPI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BC556" w14:textId="77777777" w:rsidR="00070739" w:rsidRDefault="00CC66AA">
            <w:r>
              <w:rPr>
                <w:color w:val="333333"/>
                <w:sz w:val="21"/>
                <w:szCs w:val="21"/>
              </w:rPr>
              <w:t>The main class that creates your web application. Like the skeleton of the entire API.</w:t>
            </w:r>
          </w:p>
        </w:tc>
      </w:tr>
      <w:tr w:rsidR="00070739" w14:paraId="033CA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1C08E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UploadFile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4EF49" w14:textId="77777777" w:rsidR="00070739" w:rsidRDefault="00CC66AA">
            <w:r>
              <w:rPr>
                <w:color w:val="333333"/>
                <w:sz w:val="21"/>
                <w:szCs w:val="21"/>
              </w:rPr>
              <w:t>A special FastAPI type for handling file uploads. Gives you access to the file's name, content, and type.</w:t>
            </w:r>
          </w:p>
        </w:tc>
      </w:tr>
      <w:tr w:rsidR="00070739" w14:paraId="57BEE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8A3A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File(...)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FC03D" w14:textId="77777777" w:rsidR="00070739" w:rsidRDefault="00CC66AA">
            <w:r>
              <w:rPr>
                <w:color w:val="333333"/>
                <w:sz w:val="21"/>
                <w:szCs w:val="21"/>
              </w:rPr>
              <w:t>A marker that tells FastAPI 'this parameter comes from an uploaded file, not from JSON'. The ... means it is required.</w:t>
            </w:r>
          </w:p>
        </w:tc>
      </w:tr>
    </w:tbl>
    <w:p w14:paraId="52BB84FA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70739" w14:paraId="56E62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FA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E954C4" w14:textId="77777777" w:rsidR="00070739" w:rsidRDefault="00CC66A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65DD43" w14:textId="77777777" w:rsidR="00070739" w:rsidRDefault="00CC66AA">
            <w:r>
              <w:rPr>
                <w:b/>
                <w:bCs/>
                <w:color w:val="6B2FA0"/>
                <w:sz w:val="24"/>
                <w:szCs w:val="24"/>
              </w:rPr>
              <w:t>from pydantic import BaseModel</w:t>
            </w:r>
          </w:p>
        </w:tc>
      </w:tr>
    </w:tbl>
    <w:p w14:paraId="56C4D65E" w14:textId="77777777" w:rsidR="00070739" w:rsidRDefault="00070739">
      <w:pPr>
        <w:spacing w:before="80" w:after="80"/>
      </w:pPr>
    </w:p>
    <w:p w14:paraId="5860A5E5" w14:textId="77777777" w:rsidR="00070739" w:rsidRDefault="00CC66AA">
      <w:pPr>
        <w:spacing w:before="80" w:after="80"/>
      </w:pPr>
      <w:r>
        <w:rPr>
          <w:color w:val="333333"/>
        </w:rPr>
        <w:t>Pydantic is a data validation library. BaseModel is the parent class we inherit from when creating our QuestionRequest class. It automatically validates that incoming data has the right types — if someone sends a number instead of text for the question, Py</w:t>
      </w:r>
      <w:r>
        <w:rPr>
          <w:color w:val="333333"/>
        </w:rPr>
        <w:t>dantic rejects it automatically.</w:t>
      </w:r>
    </w:p>
    <w:p w14:paraId="0EC9228D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70739" w14:paraId="578849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3F4553" w14:textId="77777777" w:rsidR="00070739" w:rsidRDefault="00CC66A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5373A4" w14:textId="77777777" w:rsidR="00070739" w:rsidRDefault="00CC66AA">
            <w:r>
              <w:rPr>
                <w:b/>
                <w:bCs/>
                <w:color w:val="1E6B3C"/>
                <w:sz w:val="24"/>
                <w:szCs w:val="24"/>
              </w:rPr>
              <w:t>from app.ingest import ingest_document</w:t>
            </w:r>
          </w:p>
        </w:tc>
      </w:tr>
    </w:tbl>
    <w:p w14:paraId="22749A69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1B60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546524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app.ingest import ingest_document</w:t>
            </w:r>
          </w:p>
          <w:p w14:paraId="36B8FC5B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from app.query  import get_answer</w:t>
            </w:r>
          </w:p>
        </w:tc>
      </w:tr>
    </w:tbl>
    <w:p w14:paraId="6F29F51B" w14:textId="77777777" w:rsidR="00070739" w:rsidRDefault="00070739">
      <w:pPr>
        <w:spacing w:before="80" w:after="80"/>
      </w:pPr>
    </w:p>
    <w:p w14:paraId="37ACEEBE" w14:textId="77777777" w:rsidR="00070739" w:rsidRDefault="00CC66AA">
      <w:pPr>
        <w:spacing w:before="80" w:after="80"/>
      </w:pPr>
      <w:r>
        <w:rPr>
          <w:color w:val="333333"/>
        </w:rPr>
        <w:t>These import the two functions we wrote in Files 1 and 2. main.py does not rewrite any AI logic — it simply uses what already exists. This is good software design: each file has one job.</w:t>
      </w:r>
    </w:p>
    <w:p w14:paraId="004FB217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2C30A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6FBF47" w14:textId="77777777" w:rsidR="00070739" w:rsidRDefault="00CC66AA">
            <w:pPr>
              <w:spacing w:after="60"/>
            </w:pPr>
            <w:r>
              <w:rPr>
                <w:b/>
                <w:bCs/>
                <w:color w:val="2E75B6"/>
              </w:rPr>
              <w:t>📦</w:t>
            </w:r>
            <w:r>
              <w:rPr>
                <w:b/>
                <w:bCs/>
                <w:color w:val="2E75B6"/>
              </w:rPr>
              <w:t xml:space="preserve">  Separation of Concerns — The Golden Rule:</w:t>
            </w:r>
          </w:p>
          <w:p w14:paraId="3609ACA2" w14:textId="77777777" w:rsidR="00070739" w:rsidRDefault="00CC66AA">
            <w:r>
              <w:rPr>
                <w:color w:val="333333"/>
                <w:sz w:val="21"/>
                <w:szCs w:val="21"/>
              </w:rPr>
              <w:t xml:space="preserve">ingest.py handles PDF </w:t>
            </w:r>
            <w:r>
              <w:rPr>
                <w:color w:val="333333"/>
                <w:sz w:val="21"/>
                <w:szCs w:val="21"/>
              </w:rPr>
              <w:t>processing. query.py handles question answering. main.py handles HTTP routing. Each file does one thing only. This makes code easy to test, debug, and update independently.</w:t>
            </w:r>
          </w:p>
        </w:tc>
      </w:tr>
    </w:tbl>
    <w:p w14:paraId="6090011B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70739" w14:paraId="56EB4F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874BDE" w14:textId="77777777" w:rsidR="00070739" w:rsidRDefault="00CC66A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763C12" w14:textId="77777777" w:rsidR="00070739" w:rsidRDefault="00CC66AA">
            <w:r>
              <w:rPr>
                <w:b/>
                <w:bCs/>
                <w:color w:val="595959"/>
                <w:sz w:val="24"/>
                <w:szCs w:val="24"/>
              </w:rPr>
              <w:t>import shutil, os</w:t>
            </w:r>
          </w:p>
        </w:tc>
      </w:tr>
    </w:tbl>
    <w:p w14:paraId="1C5FC1C9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0739" w14:paraId="2165B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9FC9C" w14:textId="77777777" w:rsidR="00070739" w:rsidRDefault="00CC66AA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B62D" w14:textId="77777777" w:rsidR="00070739" w:rsidRDefault="00CC66AA">
            <w:r>
              <w:rPr>
                <w:b/>
                <w:bCs/>
                <w:color w:val="FFFFFF"/>
              </w:rPr>
              <w:t>Plain English Meaning</w:t>
            </w:r>
          </w:p>
        </w:tc>
      </w:tr>
      <w:tr w:rsidR="00070739" w14:paraId="1CF9A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1F490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shutil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027F5" w14:textId="77777777" w:rsidR="00070739" w:rsidRDefault="00CC66AA">
            <w:r>
              <w:rPr>
                <w:color w:val="333333"/>
                <w:sz w:val="21"/>
                <w:szCs w:val="21"/>
              </w:rPr>
              <w:t>Short for 'shell utilities'. Has tools for file operations — specifically shutil.copyfileobj copies a file from one location to another.</w:t>
            </w:r>
          </w:p>
        </w:tc>
      </w:tr>
      <w:tr w:rsidR="00070739" w14:paraId="1C95A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CF6AE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395D" w14:textId="77777777" w:rsidR="00070739" w:rsidRDefault="00CC66AA">
            <w:r>
              <w:rPr>
                <w:color w:val="333333"/>
                <w:sz w:val="21"/>
                <w:szCs w:val="21"/>
              </w:rPr>
              <w:t>Operating system tools — file paths, folder creation, environment variables. We may use it to create the uploads folder if it does not exist.</w:t>
            </w:r>
          </w:p>
        </w:tc>
      </w:tr>
    </w:tbl>
    <w:p w14:paraId="33717509" w14:textId="77777777" w:rsidR="00070739" w:rsidRDefault="00CC66AA">
      <w:r>
        <w:br w:type="page"/>
      </w:r>
    </w:p>
    <w:p w14:paraId="22A3AABF" w14:textId="77777777" w:rsidR="00070739" w:rsidRDefault="00CC66AA">
      <w:pPr>
        <w:pStyle w:val="Heading1"/>
        <w:pBdr>
          <w:bottom w:val="single" w:sz="8" w:space="6" w:color="2E75B6"/>
        </w:pBdr>
      </w:pPr>
      <w:r>
        <w:t>4. Creating the FastAPI App</w:t>
      </w:r>
    </w:p>
    <w:p w14:paraId="7BDA1802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0EE67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D7EE8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app = FastAPI(title='Financial Document Analyst API')</w:t>
            </w:r>
          </w:p>
        </w:tc>
      </w:tr>
    </w:tbl>
    <w:p w14:paraId="3A687482" w14:textId="77777777" w:rsidR="00070739" w:rsidRDefault="00070739">
      <w:pPr>
        <w:spacing w:before="80" w:after="80"/>
      </w:pPr>
    </w:p>
    <w:p w14:paraId="544A777E" w14:textId="77777777" w:rsidR="00070739" w:rsidRDefault="00CC66AA">
      <w:pPr>
        <w:spacing w:before="80" w:after="80"/>
      </w:pPr>
      <w:r>
        <w:rPr>
          <w:color w:val="333333"/>
        </w:rPr>
        <w:t>This one line creates your entire web application. The variable name 'app' is a FastAPI convention — all your routes will be registered on this object using decorators like @app.post and @app.get.</w:t>
      </w:r>
    </w:p>
    <w:p w14:paraId="47D6F590" w14:textId="77777777" w:rsidR="00070739" w:rsidRDefault="00070739">
      <w:pPr>
        <w:spacing w:before="80" w:after="80"/>
      </w:pPr>
    </w:p>
    <w:p w14:paraId="1C977885" w14:textId="77777777" w:rsidR="00070739" w:rsidRDefault="00CC66AA">
      <w:pPr>
        <w:spacing w:before="80" w:after="80"/>
      </w:pPr>
      <w:r>
        <w:rPr>
          <w:color w:val="333333"/>
        </w:rPr>
        <w:t>The title parameter adds a human-readable name that appear</w:t>
      </w:r>
      <w:r>
        <w:rPr>
          <w:color w:val="333333"/>
        </w:rPr>
        <w:t>s in the auto-generated API documentation at http://localhost:8000/docs — a free interactive UI FastAPI generates automatically.</w:t>
      </w:r>
    </w:p>
    <w:p w14:paraId="79F74CAC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429DA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4551D5" w14:textId="77777777" w:rsidR="00070739" w:rsidRDefault="00CC66AA">
            <w:pPr>
              <w:spacing w:after="60"/>
            </w:pPr>
            <w:r>
              <w:rPr>
                <w:b/>
                <w:bCs/>
                <w:color w:val="1E6B3C"/>
              </w:rPr>
              <w:t>🎁</w:t>
            </w:r>
            <w:r>
              <w:rPr>
                <w:b/>
                <w:bCs/>
                <w:color w:val="1E6B3C"/>
              </w:rPr>
              <w:t xml:space="preserve">  Free Bonus — Interactive API Docs:</w:t>
            </w:r>
          </w:p>
          <w:p w14:paraId="416108DC" w14:textId="77777777" w:rsidR="00070739" w:rsidRDefault="00CC66AA">
            <w:r>
              <w:rPr>
                <w:color w:val="333333"/>
                <w:sz w:val="21"/>
                <w:szCs w:val="21"/>
              </w:rPr>
              <w:t xml:space="preserve">When you run FastAPI, it automatically creates a beautiful documentation page at /docs </w:t>
            </w:r>
            <w:r>
              <w:rPr>
                <w:color w:val="333333"/>
                <w:sz w:val="21"/>
                <w:szCs w:val="21"/>
              </w:rPr>
              <w:t>where you can test every endpoint by clicking buttons — no code needed. This is called Swagger UI and is built into FastAPI for free. Use it to test your /upload and /ask endpoints during development.</w:t>
            </w:r>
          </w:p>
        </w:tc>
      </w:tr>
    </w:tbl>
    <w:p w14:paraId="352BFF33" w14:textId="77777777" w:rsidR="00070739" w:rsidRDefault="00CC66AA">
      <w:r>
        <w:br w:type="page"/>
      </w:r>
    </w:p>
    <w:p w14:paraId="73EA06C4" w14:textId="77777777" w:rsidR="00070739" w:rsidRDefault="00CC66AA">
      <w:pPr>
        <w:pStyle w:val="Heading1"/>
        <w:pBdr>
          <w:bottom w:val="single" w:sz="8" w:space="6" w:color="2E75B6"/>
        </w:pBdr>
      </w:pPr>
      <w:r>
        <w:t>5. The QuestionRequest Data Model</w:t>
      </w:r>
    </w:p>
    <w:p w14:paraId="741272BA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5DE50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C84E9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class QuestionRequest(BaseModel):</w:t>
            </w:r>
          </w:p>
          <w:p w14:paraId="597AFA6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question: str</w:t>
            </w:r>
          </w:p>
        </w:tc>
      </w:tr>
    </w:tbl>
    <w:p w14:paraId="3545EA57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0739" w14:paraId="4B4B9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BD376" w14:textId="77777777" w:rsidR="00070739" w:rsidRDefault="00CC66AA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3720" w14:textId="77777777" w:rsidR="00070739" w:rsidRDefault="00CC66AA">
            <w:r>
              <w:rPr>
                <w:b/>
                <w:bCs/>
                <w:color w:val="FFFFFF"/>
              </w:rPr>
              <w:t>Plain English Meaning</w:t>
            </w:r>
          </w:p>
        </w:tc>
      </w:tr>
      <w:tr w:rsidR="00070739" w14:paraId="34EC5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4962A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class QuestionRequest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19637" w14:textId="77777777" w:rsidR="00070739" w:rsidRDefault="00CC66AA">
            <w:r>
              <w:rPr>
                <w:color w:val="333333"/>
                <w:sz w:val="21"/>
                <w:szCs w:val="21"/>
              </w:rPr>
              <w:t>Creates a new class (blueprint) named QuestionRequest</w:t>
            </w:r>
          </w:p>
        </w:tc>
      </w:tr>
      <w:tr w:rsidR="00070739" w14:paraId="70920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EEB4F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(BaseModel)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1BB8" w14:textId="77777777" w:rsidR="00070739" w:rsidRDefault="00CC66AA">
            <w:r>
              <w:rPr>
                <w:color w:val="333333"/>
                <w:sz w:val="21"/>
                <w:szCs w:val="21"/>
              </w:rPr>
              <w:t>Inherits from Pydantic's BaseModel — gets automatic data validation for free</w:t>
            </w:r>
          </w:p>
        </w:tc>
      </w:tr>
      <w:tr w:rsidR="00070739" w14:paraId="4A7C2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94965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question: str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17758" w14:textId="77777777" w:rsidR="00070739" w:rsidRDefault="00CC66AA">
            <w:r>
              <w:rPr>
                <w:color w:val="333333"/>
                <w:sz w:val="21"/>
                <w:szCs w:val="21"/>
              </w:rPr>
              <w:t>Declares one field: 'question' must be a string (text). Pydantic enforces this.</w:t>
            </w:r>
          </w:p>
        </w:tc>
      </w:tr>
    </w:tbl>
    <w:p w14:paraId="17246787" w14:textId="77777777" w:rsidR="00070739" w:rsidRDefault="00070739">
      <w:pPr>
        <w:spacing w:before="80" w:after="80"/>
      </w:pPr>
    </w:p>
    <w:p w14:paraId="6AA47324" w14:textId="77777777" w:rsidR="00070739" w:rsidRDefault="00CC66AA">
      <w:pPr>
        <w:spacing w:before="80" w:after="80"/>
      </w:pPr>
      <w:r>
        <w:rPr>
          <w:color w:val="333333"/>
        </w:rPr>
        <w:t>When Streamlit sends a POST request to /ask with JSON like this:</w:t>
      </w:r>
    </w:p>
    <w:p w14:paraId="41E228C2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3DE50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427DE9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{"question": "What was Apple revenue in 2023?"}</w:t>
            </w:r>
          </w:p>
        </w:tc>
      </w:tr>
    </w:tbl>
    <w:p w14:paraId="16859F7B" w14:textId="77777777" w:rsidR="00070739" w:rsidRDefault="00070739">
      <w:pPr>
        <w:spacing w:before="80" w:after="80"/>
      </w:pPr>
    </w:p>
    <w:p w14:paraId="1F43E323" w14:textId="77777777" w:rsidR="00070739" w:rsidRDefault="00CC66AA">
      <w:pPr>
        <w:spacing w:before="80" w:after="80"/>
      </w:pPr>
      <w:r>
        <w:rPr>
          <w:color w:val="333333"/>
        </w:rPr>
        <w:t>FastAPI automatically converts that JSON into a QuestionRequest object. You can then access the question with request.question. If the incoming JSON is missing the 'question' field, FastAPI automatically returns an error — you do not need to write any vali</w:t>
      </w:r>
      <w:r>
        <w:rPr>
          <w:color w:val="333333"/>
        </w:rPr>
        <w:t>dation code yourself.</w:t>
      </w:r>
    </w:p>
    <w:p w14:paraId="0A6D8B10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070739" w14:paraId="339629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77C9405" w14:textId="77777777" w:rsidR="00070739" w:rsidRDefault="00CC66AA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747EC" w14:textId="77777777" w:rsidR="00070739" w:rsidRDefault="00CC66AA">
            <w:pPr>
              <w:spacing w:after="60"/>
            </w:pPr>
            <w:r>
              <w:rPr>
                <w:b/>
                <w:bCs/>
                <w:color w:val="006B6B"/>
              </w:rPr>
              <w:t>Real-World Analogy: Customs Form</w:t>
            </w:r>
          </w:p>
          <w:p w14:paraId="569F2D35" w14:textId="77777777" w:rsidR="00070739" w:rsidRDefault="00CC66AA">
            <w:r>
              <w:rPr>
                <w:color w:val="333333"/>
                <w:sz w:val="21"/>
                <w:szCs w:val="21"/>
              </w:rPr>
              <w:t>QuestionRequest is like a customs declaration form at an airport. Everyone must fill the same form with the same fields. If something is missing or wrong, customs (FastAPI) rejects it before it eve</w:t>
            </w:r>
            <w:r>
              <w:rPr>
                <w:color w:val="333333"/>
                <w:sz w:val="21"/>
                <w:szCs w:val="21"/>
              </w:rPr>
              <w:t>n reaches your code.</w:t>
            </w:r>
          </w:p>
        </w:tc>
      </w:tr>
    </w:tbl>
    <w:p w14:paraId="22C27515" w14:textId="77777777" w:rsidR="00070739" w:rsidRDefault="00CC66AA">
      <w:r>
        <w:br w:type="page"/>
      </w:r>
    </w:p>
    <w:p w14:paraId="191263D9" w14:textId="77777777" w:rsidR="00070739" w:rsidRDefault="00CC66AA">
      <w:pPr>
        <w:pStyle w:val="Heading1"/>
        <w:pBdr>
          <w:bottom w:val="single" w:sz="8" w:space="6" w:color="2E75B6"/>
        </w:pBdr>
      </w:pPr>
      <w:r>
        <w:t>6. The Three API Routes — Line by Line</w:t>
      </w:r>
    </w:p>
    <w:p w14:paraId="718D3EAA" w14:textId="77777777" w:rsidR="00070739" w:rsidRDefault="00070739">
      <w:pPr>
        <w:spacing w:before="80" w:after="80"/>
      </w:pPr>
    </w:p>
    <w:p w14:paraId="52AA00DC" w14:textId="77777777" w:rsidR="00070739" w:rsidRDefault="00CC66AA">
      <w:pPr>
        <w:pStyle w:val="Heading2"/>
      </w:pPr>
      <w:r>
        <w:t>6.1 Route 1 — POST /upload (Upload a PDF)</w:t>
      </w:r>
    </w:p>
    <w:p w14:paraId="5EEFD08F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FD9B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20F995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@app.post('/upload')</w:t>
            </w:r>
          </w:p>
          <w:p w14:paraId="591397B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upload_pdf(file: UploadFile = File(...)):</w:t>
            </w:r>
          </w:p>
          <w:p w14:paraId="5FB0A92A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save_path = f'./data/uploads/{file.filename}'</w:t>
            </w:r>
          </w:p>
          <w:p w14:paraId="17568DFF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   with open(save_path, 'wb') as buffer:</w:t>
            </w:r>
          </w:p>
          <w:p w14:paraId="6E922C07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shutil.copyfileobj(file.file, buffer)</w:t>
            </w:r>
          </w:p>
          <w:p w14:paraId="78AFF1D0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ingest_document(save_path)</w:t>
            </w:r>
          </w:p>
          <w:p w14:paraId="10DCC0B6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{'message': result}</w:t>
            </w:r>
          </w:p>
        </w:tc>
      </w:tr>
    </w:tbl>
    <w:p w14:paraId="5EF10B0B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5"/>
        <w:gridCol w:w="6115"/>
      </w:tblGrid>
      <w:tr w:rsidR="00070739" w14:paraId="6B937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196CF" w14:textId="77777777" w:rsidR="00070739" w:rsidRDefault="00CC66AA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38007" w14:textId="77777777" w:rsidR="00070739" w:rsidRDefault="00CC66AA">
            <w:r>
              <w:rPr>
                <w:b/>
                <w:bCs/>
                <w:color w:val="FFFFFF"/>
              </w:rPr>
              <w:t>Plain English Meaning</w:t>
            </w:r>
          </w:p>
        </w:tc>
      </w:tr>
      <w:tr w:rsidR="00070739" w14:paraId="1E6B2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26AB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@app.post('/upload')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22B7D" w14:textId="77777777" w:rsidR="00070739" w:rsidRDefault="00CC66AA">
            <w:r>
              <w:rPr>
                <w:color w:val="333333"/>
                <w:sz w:val="21"/>
                <w:szCs w:val="21"/>
              </w:rPr>
              <w:t>Register this function as the handler for POST requests to the /upload URL</w:t>
            </w:r>
          </w:p>
        </w:tc>
      </w:tr>
      <w:tr w:rsidR="00070739" w14:paraId="30C55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7C93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async def upload_pdf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BC65A" w14:textId="77777777" w:rsidR="00070739" w:rsidRDefault="00CC66AA">
            <w:r>
              <w:rPr>
                <w:color w:val="333333"/>
                <w:sz w:val="21"/>
                <w:szCs w:val="21"/>
              </w:rPr>
              <w:t>Define an async function — can handle multiple uploads concurrently</w:t>
            </w:r>
          </w:p>
        </w:tc>
      </w:tr>
      <w:tr w:rsidR="00070739" w14:paraId="2576B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9EB60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file: UploadFile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79472" w14:textId="77777777" w:rsidR="00070739" w:rsidRDefault="00CC66AA">
            <w:r>
              <w:rPr>
                <w:color w:val="333333"/>
                <w:sz w:val="21"/>
                <w:szCs w:val="21"/>
              </w:rPr>
              <w:t>The uploaded PDF file — FastAPI extracts it from the request automatically</w:t>
            </w:r>
          </w:p>
        </w:tc>
      </w:tr>
      <w:tr w:rsidR="00070739" w14:paraId="33BF7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CB29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= File(...)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4DA81" w14:textId="77777777" w:rsidR="00070739" w:rsidRDefault="00CC66AA">
            <w:r>
              <w:rPr>
                <w:color w:val="333333"/>
                <w:sz w:val="21"/>
                <w:szCs w:val="21"/>
              </w:rPr>
              <w:t>Required file parameter — FastAPI returns 422 error if no file is sent</w:t>
            </w:r>
          </w:p>
        </w:tc>
      </w:tr>
      <w:tr w:rsidR="00070739" w14:paraId="6859B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427A6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file.filename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1DDE0" w14:textId="77777777" w:rsidR="00070739" w:rsidRDefault="00CC66AA">
            <w:r>
              <w:rPr>
                <w:color w:val="333333"/>
                <w:sz w:val="21"/>
                <w:szCs w:val="21"/>
              </w:rPr>
              <w:t>The original filename of the uploaded file (e.g. 'apple_2023.pdf')</w:t>
            </w:r>
          </w:p>
        </w:tc>
      </w:tr>
      <w:tr w:rsidR="00070739" w14:paraId="2DB0A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AA888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f'./data/uploads/{...}'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039A8" w14:textId="77777777" w:rsidR="00070739" w:rsidRDefault="00CC66AA">
            <w:r>
              <w:rPr>
                <w:color w:val="333333"/>
                <w:sz w:val="21"/>
                <w:szCs w:val="21"/>
              </w:rPr>
              <w:t>f-string building the full path where we will save the file on disk</w:t>
            </w:r>
          </w:p>
        </w:tc>
      </w:tr>
      <w:tr w:rsidR="00070739" w14:paraId="0C8DD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AEA55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open(save_path,'wb')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CA9E1" w14:textId="77777777" w:rsidR="00070739" w:rsidRDefault="00CC66AA">
            <w:r>
              <w:rPr>
                <w:color w:val="333333"/>
                <w:sz w:val="21"/>
                <w:szCs w:val="21"/>
              </w:rPr>
              <w:t>Opens the file in 'write binary' mode — 'wb' means write as raw bytes not text</w:t>
            </w:r>
          </w:p>
        </w:tc>
      </w:tr>
      <w:tr w:rsidR="00070739" w14:paraId="175FA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D064E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shutil.copyfileobj(...)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7B5A1" w14:textId="77777777" w:rsidR="00070739" w:rsidRDefault="00CC66AA">
            <w:r>
              <w:rPr>
                <w:color w:val="333333"/>
                <w:sz w:val="21"/>
                <w:szCs w:val="21"/>
              </w:rPr>
              <w:t>Copies the uploaded file byte-by-byte into our save location on disk</w:t>
            </w:r>
          </w:p>
        </w:tc>
      </w:tr>
      <w:tr w:rsidR="00070739" w14:paraId="5B4F2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650EC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ingest_document(save_path)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B5597" w14:textId="77777777" w:rsidR="00070739" w:rsidRDefault="00CC66AA">
            <w:r>
              <w:rPr>
                <w:color w:val="333333"/>
                <w:sz w:val="21"/>
                <w:szCs w:val="21"/>
              </w:rPr>
              <w:t>Calls our ingest.py function — processes the saved PDF into ChromaDB</w:t>
            </w:r>
          </w:p>
        </w:tc>
      </w:tr>
      <w:tr w:rsidR="00070739" w14:paraId="51E33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9FD9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return {'message': result}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0F64" w14:textId="77777777" w:rsidR="00070739" w:rsidRDefault="00CC66AA">
            <w:r>
              <w:rPr>
                <w:color w:val="333333"/>
                <w:sz w:val="21"/>
                <w:szCs w:val="21"/>
              </w:rPr>
              <w:t>Returns a JSON response: {message: 'Ingested 420 chunks successfully'}</w:t>
            </w:r>
          </w:p>
        </w:tc>
      </w:tr>
    </w:tbl>
    <w:p w14:paraId="146A0B9A" w14:textId="77777777" w:rsidR="00070739" w:rsidRDefault="00070739">
      <w:pPr>
        <w:spacing w:before="80" w:after="80"/>
      </w:pPr>
    </w:p>
    <w:p w14:paraId="434BD27C" w14:textId="77777777" w:rsidR="00070739" w:rsidRDefault="00CC66AA">
      <w:pPr>
        <w:pStyle w:val="Heading2"/>
      </w:pPr>
      <w:r>
        <w:t>6.2 Route 2 — POST /ask (Answer a Question)</w:t>
      </w:r>
    </w:p>
    <w:p w14:paraId="4ED6BA16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5D9A0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ADAC1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@app.post('/ask')</w:t>
            </w:r>
          </w:p>
          <w:p w14:paraId="07AEEC5C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async def ask_question(request: QuestionRequest):</w:t>
            </w:r>
          </w:p>
          <w:p w14:paraId="5CAE3347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get_answer(request.question)</w:t>
            </w:r>
          </w:p>
          <w:p w14:paraId="21F20AEE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result</w:t>
            </w:r>
          </w:p>
        </w:tc>
      </w:tr>
    </w:tbl>
    <w:p w14:paraId="783E88E2" w14:textId="77777777" w:rsidR="00070739" w:rsidRDefault="00070739">
      <w:pPr>
        <w:spacing w:before="80" w:after="80"/>
      </w:pPr>
    </w:p>
    <w:p w14:paraId="121633CD" w14:textId="77777777" w:rsidR="00070739" w:rsidRDefault="00CC66AA">
      <w:pPr>
        <w:spacing w:before="80" w:after="80"/>
      </w:pPr>
      <w:r>
        <w:rPr>
          <w:color w:val="333333"/>
        </w:rPr>
        <w:t>This is the simplest but most powerful route. It receives the user's question, passes it to get_answer() from query.py, and returns the result directly. Just 2 lines of actual logic — because all the complex work is in query.py.</w:t>
      </w:r>
    </w:p>
    <w:p w14:paraId="78CDEFF3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3"/>
        <w:gridCol w:w="5887"/>
      </w:tblGrid>
      <w:tr w:rsidR="00070739" w14:paraId="36630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B2B20" w14:textId="77777777" w:rsidR="00070739" w:rsidRDefault="00CC66AA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22932" w14:textId="77777777" w:rsidR="00070739" w:rsidRDefault="00CC66AA">
            <w:r>
              <w:rPr>
                <w:b/>
                <w:bCs/>
                <w:color w:val="FFFFFF"/>
              </w:rPr>
              <w:t>Plain English Me</w:t>
            </w:r>
            <w:r>
              <w:rPr>
                <w:b/>
                <w:bCs/>
                <w:color w:val="FFFFFF"/>
              </w:rPr>
              <w:t>aning</w:t>
            </w:r>
          </w:p>
        </w:tc>
      </w:tr>
      <w:tr w:rsidR="00070739" w14:paraId="7F0A5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2991D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@app.post('/ask')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8971E" w14:textId="77777777" w:rsidR="00070739" w:rsidRDefault="00CC66AA">
            <w:r>
              <w:rPr>
                <w:color w:val="333333"/>
                <w:sz w:val="21"/>
                <w:szCs w:val="21"/>
              </w:rPr>
              <w:t>Handle POST requests to /ask</w:t>
            </w:r>
          </w:p>
        </w:tc>
      </w:tr>
      <w:tr w:rsidR="00070739" w14:paraId="7FD89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895D0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request: QuestionRequest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81DB6" w14:textId="77777777" w:rsidR="00070739" w:rsidRDefault="00CC66AA">
            <w:r>
              <w:rPr>
                <w:color w:val="333333"/>
                <w:sz w:val="21"/>
                <w:szCs w:val="21"/>
              </w:rPr>
              <w:t>FastAPI auto-validates incoming JSON against our QuestionRequest model</w:t>
            </w:r>
          </w:p>
        </w:tc>
      </w:tr>
      <w:tr w:rsidR="00070739" w14:paraId="79206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5C36E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request.question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71C2B" w14:textId="77777777" w:rsidR="00070739" w:rsidRDefault="00CC66AA">
            <w:r>
              <w:rPr>
                <w:color w:val="333333"/>
                <w:sz w:val="21"/>
                <w:szCs w:val="21"/>
              </w:rPr>
              <w:t>Access the question string from the validated request object</w:t>
            </w:r>
          </w:p>
        </w:tc>
      </w:tr>
      <w:tr w:rsidR="00070739" w14:paraId="046E7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3F1A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get_answer(request.question)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B6AA" w14:textId="77777777" w:rsidR="00070739" w:rsidRDefault="00CC66AA">
            <w:r>
              <w:rPr>
                <w:color w:val="333333"/>
                <w:sz w:val="21"/>
                <w:szCs w:val="21"/>
              </w:rPr>
              <w:t>Call our RAG pipeline from query.py with the question</w:t>
            </w:r>
          </w:p>
        </w:tc>
      </w:tr>
      <w:tr w:rsidR="00070739" w14:paraId="48B2F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55F74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return 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BA62E" w14:textId="77777777" w:rsidR="00070739" w:rsidRDefault="00CC66AA">
            <w:r>
              <w:rPr>
                <w:color w:val="333333"/>
                <w:sz w:val="21"/>
                <w:szCs w:val="21"/>
              </w:rPr>
              <w:t>Return the dict {'answer':'...','sources':[...]} directly as JSON</w:t>
            </w:r>
          </w:p>
        </w:tc>
      </w:tr>
    </w:tbl>
    <w:p w14:paraId="1606E524" w14:textId="77777777" w:rsidR="00070739" w:rsidRDefault="00070739">
      <w:pPr>
        <w:spacing w:before="80" w:after="80"/>
      </w:pPr>
    </w:p>
    <w:p w14:paraId="21915B64" w14:textId="77777777" w:rsidR="00070739" w:rsidRDefault="00CC66AA">
      <w:pPr>
        <w:pStyle w:val="Heading2"/>
      </w:pPr>
      <w:r>
        <w:t>6.3 Route 3 — GET /health (Health Check)</w:t>
      </w:r>
    </w:p>
    <w:p w14:paraId="606BBF7A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E778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9D9559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@app.get('/health')</w:t>
            </w:r>
          </w:p>
          <w:p w14:paraId="58772BA1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def health_check():</w:t>
            </w:r>
          </w:p>
          <w:p w14:paraId="6ED1B772" w14:textId="77777777" w:rsidR="00070739" w:rsidRDefault="00CC66A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{'status': 'healthy'}</w:t>
            </w:r>
          </w:p>
        </w:tc>
      </w:tr>
    </w:tbl>
    <w:p w14:paraId="4AD73BE0" w14:textId="77777777" w:rsidR="00070739" w:rsidRDefault="00070739">
      <w:pPr>
        <w:spacing w:before="80" w:after="80"/>
      </w:pPr>
    </w:p>
    <w:p w14:paraId="3E20CBD4" w14:textId="77777777" w:rsidR="00070739" w:rsidRDefault="00CC66AA">
      <w:pPr>
        <w:spacing w:before="80" w:after="80"/>
      </w:pPr>
      <w:r>
        <w:rPr>
          <w:color w:val="333333"/>
        </w:rPr>
        <w:t>The simplest route. It does nothing except confirm the server is running. This endpoint is critical in production — AWS load balancers, monitoring tools like Grafana, and CI/CD pipelines all ping this endpoint to verify your service is alive.</w:t>
      </w:r>
    </w:p>
    <w:p w14:paraId="0B385A7D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22B10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F4120E" w14:textId="77777777" w:rsidR="00070739" w:rsidRDefault="00CC66AA">
            <w:pPr>
              <w:spacing w:after="60"/>
            </w:pPr>
            <w:r>
              <w:rPr>
                <w:b/>
                <w:bCs/>
                <w:color w:val="6B2FA0"/>
              </w:rPr>
              <w:t>💡</w:t>
            </w:r>
            <w:r>
              <w:rPr>
                <w:b/>
                <w:bCs/>
                <w:color w:val="6B2FA0"/>
              </w:rPr>
              <w:t xml:space="preserve">  Why heal</w:t>
            </w:r>
            <w:r>
              <w:rPr>
                <w:b/>
                <w:bCs/>
                <w:color w:val="6B2FA0"/>
              </w:rPr>
              <w:t>th check is NOT optional in production:</w:t>
            </w:r>
          </w:p>
          <w:p w14:paraId="2D654FBF" w14:textId="77777777" w:rsidR="00070739" w:rsidRDefault="00CC66AA">
            <w:r>
              <w:rPr>
                <w:color w:val="333333"/>
                <w:sz w:val="21"/>
                <w:szCs w:val="21"/>
              </w:rPr>
              <w:t>If your app crashes at 3am, your monitoring system pings /health every 30 seconds. When it stops responding, it sends you a Slack/email alert immediately. Without this endpoint, you only discover the outage when a us</w:t>
            </w:r>
            <w:r>
              <w:rPr>
                <w:color w:val="333333"/>
                <w:sz w:val="21"/>
                <w:szCs w:val="21"/>
              </w:rPr>
              <w:t>er complains. In senior engineer interviews, mentioning health checks shows production awareness.</w:t>
            </w:r>
          </w:p>
        </w:tc>
      </w:tr>
    </w:tbl>
    <w:p w14:paraId="7DB62FE2" w14:textId="77777777" w:rsidR="00070739" w:rsidRDefault="00CC66AA">
      <w:r>
        <w:br w:type="page"/>
      </w:r>
    </w:p>
    <w:p w14:paraId="5157E9F6" w14:textId="77777777" w:rsidR="00070739" w:rsidRDefault="00CC66AA">
      <w:pPr>
        <w:pStyle w:val="Heading1"/>
        <w:pBdr>
          <w:bottom w:val="single" w:sz="8" w:space="6" w:color="2E75B6"/>
        </w:pBdr>
      </w:pPr>
      <w:r>
        <w:t>7. The Full Request-Response Cycle</w:t>
      </w:r>
    </w:p>
    <w:p w14:paraId="34B75BC2" w14:textId="77777777" w:rsidR="00070739" w:rsidRDefault="00CC66AA">
      <w:pPr>
        <w:spacing w:before="80" w:after="80"/>
      </w:pPr>
      <w:r>
        <w:rPr>
          <w:color w:val="333333"/>
        </w:rPr>
        <w:t>Here is exactly what happens, step by step, when a user uploads a PDF and asks a question:</w:t>
      </w:r>
    </w:p>
    <w:p w14:paraId="7947EFB3" w14:textId="77777777" w:rsidR="00070739" w:rsidRDefault="00070739">
      <w:pPr>
        <w:spacing w:before="80" w:after="80"/>
      </w:pPr>
    </w:p>
    <w:p w14:paraId="57C39824" w14:textId="77777777" w:rsidR="00070739" w:rsidRDefault="00CC66AA">
      <w:pPr>
        <w:pStyle w:val="Heading2"/>
      </w:pPr>
      <w:r>
        <w:t>7.1 When User Uploads a PDF</w:t>
      </w:r>
    </w:p>
    <w:p w14:paraId="05B08F7F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2FBA1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DBC9F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 clicks Upload in Streamlit UI</w:t>
            </w:r>
          </w:p>
        </w:tc>
      </w:tr>
      <w:tr w:rsidR="00070739" w14:paraId="1E31E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FEE8B3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595AC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E59DF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Streamlit sends POST request to http://localhost:8000/upload</w:t>
            </w:r>
          </w:p>
        </w:tc>
      </w:tr>
      <w:tr w:rsidR="00070739" w14:paraId="6A182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B2028A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  with the PDF file attached</w:t>
            </w:r>
          </w:p>
        </w:tc>
      </w:tr>
      <w:tr w:rsidR="00070739" w14:paraId="08837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21533F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FastAPI receives request, routes to upload_pdf() function</w:t>
            </w:r>
          </w:p>
        </w:tc>
      </w:tr>
      <w:tr w:rsidR="00070739" w14:paraId="251A5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49CBC0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2E7E4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86913A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File saved to ./data/uploads/apple_2023.pdf</w:t>
            </w:r>
          </w:p>
        </w:tc>
      </w:tr>
      <w:tr w:rsidR="00070739" w14:paraId="5B4F5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1C35F9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62D13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1F5374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ingest_document() called — PDF processed into ChromaDB</w:t>
            </w:r>
          </w:p>
        </w:tc>
      </w:tr>
      <w:tr w:rsidR="00070739" w14:paraId="126BB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5A3339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0DB55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111DE9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FastAPI returns: {'message': 'Ingested 420 chunks successfully'}</w:t>
            </w:r>
          </w:p>
        </w:tc>
      </w:tr>
      <w:tr w:rsidR="00070739" w14:paraId="6F7D0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CEA42D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54D8B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F35A37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Streamlit shows green success message to user</w:t>
            </w:r>
          </w:p>
        </w:tc>
      </w:tr>
    </w:tbl>
    <w:p w14:paraId="19EBE42C" w14:textId="77777777" w:rsidR="00070739" w:rsidRDefault="00070739">
      <w:pPr>
        <w:spacing w:before="80" w:after="80"/>
      </w:pPr>
    </w:p>
    <w:p w14:paraId="099D36B1" w14:textId="77777777" w:rsidR="00070739" w:rsidRDefault="00070739">
      <w:pPr>
        <w:spacing w:before="80" w:after="80"/>
      </w:pPr>
    </w:p>
    <w:p w14:paraId="6F47DB72" w14:textId="77777777" w:rsidR="00070739" w:rsidRDefault="00CC66AA">
      <w:pPr>
        <w:pStyle w:val="Heading2"/>
      </w:pPr>
      <w:r>
        <w:t>7.2 When User Asks a Question</w:t>
      </w:r>
    </w:p>
    <w:p w14:paraId="32BA98A1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71CB2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E27D7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 types 'What was revenue in Q3?' and clicks Get Answer</w:t>
            </w:r>
          </w:p>
        </w:tc>
      </w:tr>
      <w:tr w:rsidR="00070739" w14:paraId="3475F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3C2C23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7D980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28497D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Streamlit sends POST to http://localhost:8000/ask</w:t>
            </w:r>
          </w:p>
        </w:tc>
      </w:tr>
      <w:tr w:rsidR="00070739" w14:paraId="44E08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A16D07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  with JSON body: {"question": "What was revenue in Q3?"}</w:t>
            </w:r>
          </w:p>
        </w:tc>
      </w:tr>
      <w:tr w:rsidR="00070739" w14:paraId="00A88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B1A234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FastAPI validates JSON against QuestionRequest model</w:t>
            </w:r>
          </w:p>
        </w:tc>
      </w:tr>
      <w:tr w:rsidR="00070739" w14:paraId="662D1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9F4BD5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49793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047E96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ask_question() called — passes request.question to get_answer()</w:t>
            </w:r>
          </w:p>
        </w:tc>
      </w:tr>
      <w:tr w:rsidR="00070739" w14:paraId="18981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5ACDDB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6934C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06F6BF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get_answer() runs full RAG pipeline (ChromaDB search + GPT-4)</w:t>
            </w:r>
          </w:p>
        </w:tc>
      </w:tr>
      <w:tr w:rsidR="00070739" w14:paraId="1FFAE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2C3506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1238E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05B3B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Returns {'answer':'Q3 revenue was $89.5B...','sources':[...]}</w:t>
            </w:r>
          </w:p>
        </w:tc>
      </w:tr>
      <w:tr w:rsidR="00070739" w14:paraId="5F68F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DAC29E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</w:t>
            </w:r>
          </w:p>
        </w:tc>
      </w:tr>
      <w:tr w:rsidR="00070739" w14:paraId="6903C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F18EE5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Streamlit displays the answer and source previews to user</w:t>
            </w:r>
          </w:p>
        </w:tc>
      </w:tr>
    </w:tbl>
    <w:p w14:paraId="51C8EDCA" w14:textId="77777777" w:rsidR="00070739" w:rsidRDefault="00CC66AA">
      <w:r>
        <w:br w:type="page"/>
      </w:r>
    </w:p>
    <w:p w14:paraId="24574D6E" w14:textId="77777777" w:rsidR="00070739" w:rsidRDefault="00CC66AA">
      <w:pPr>
        <w:pStyle w:val="Heading1"/>
        <w:pBdr>
          <w:bottom w:val="single" w:sz="8" w:space="6" w:color="2E75B6"/>
        </w:pBdr>
      </w:pPr>
      <w:r>
        <w:t>8. How All Four Files Work Together</w:t>
      </w:r>
    </w:p>
    <w:p w14:paraId="44422FC8" w14:textId="77777777" w:rsidR="00070739" w:rsidRDefault="00CC66AA">
      <w:pPr>
        <w:spacing w:before="80" w:after="80"/>
      </w:pPr>
      <w:r>
        <w:rPr>
          <w:color w:val="333333"/>
        </w:rPr>
        <w:t>You now understand three of the four files. Here is the complete picture of how they connect:</w:t>
      </w:r>
    </w:p>
    <w:p w14:paraId="3A2FD5B0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2344"/>
        <w:gridCol w:w="2344"/>
        <w:gridCol w:w="2344"/>
      </w:tblGrid>
      <w:tr w:rsidR="00070739" w14:paraId="54161A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070739" w14:paraId="329639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258618" w14:textId="77777777" w:rsidR="00070739" w:rsidRDefault="00CC66A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ingest.py</w:t>
                  </w:r>
                </w:p>
              </w:tc>
            </w:tr>
            <w:tr w:rsidR="00070739" w14:paraId="479341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82ED44C" w14:textId="77777777" w:rsidR="00070739" w:rsidRDefault="00CC66AA">
                  <w:pPr>
                    <w:jc w:val="center"/>
                  </w:pPr>
                  <w:r>
                    <w:rPr>
                      <w:color w:val="333333"/>
                      <w:sz w:val="19"/>
                      <w:szCs w:val="19"/>
                    </w:rPr>
                    <w:t>File 1</w:t>
                  </w:r>
                </w:p>
              </w:tc>
            </w:tr>
          </w:tbl>
          <w:p w14:paraId="77458A51" w14:textId="77777777" w:rsidR="00070739" w:rsidRDefault="0007073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070739" w14:paraId="2044AB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6B2FA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D8410F" w14:textId="77777777" w:rsidR="00070739" w:rsidRDefault="00CC66A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query.py</w:t>
                  </w:r>
                </w:p>
              </w:tc>
            </w:tr>
            <w:tr w:rsidR="00070739" w14:paraId="18DD17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DE0F5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56899B3" w14:textId="77777777" w:rsidR="00070739" w:rsidRDefault="00CC66AA">
                  <w:pPr>
                    <w:jc w:val="center"/>
                  </w:pPr>
                  <w:r>
                    <w:rPr>
                      <w:color w:val="333333"/>
                      <w:sz w:val="19"/>
                      <w:szCs w:val="19"/>
                    </w:rPr>
                    <w:t>File 2</w:t>
                  </w:r>
                </w:p>
              </w:tc>
            </w:tr>
          </w:tbl>
          <w:p w14:paraId="74CE3D08" w14:textId="77777777" w:rsidR="00070739" w:rsidRDefault="0007073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070739" w14:paraId="080461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6B3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086481" w14:textId="77777777" w:rsidR="00070739" w:rsidRDefault="00CC66A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main.py</w:t>
                  </w:r>
                </w:p>
              </w:tc>
            </w:tr>
            <w:tr w:rsidR="00070739" w14:paraId="3C0A68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5F0E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B1ABE7C" w14:textId="77777777" w:rsidR="00070739" w:rsidRDefault="00CC66AA">
                  <w:pPr>
                    <w:jc w:val="center"/>
                  </w:pPr>
                  <w:r>
                    <w:rPr>
                      <w:color w:val="333333"/>
                      <w:sz w:val="19"/>
                      <w:szCs w:val="19"/>
                    </w:rPr>
                    <w:t>File 3</w:t>
                  </w:r>
                </w:p>
              </w:tc>
            </w:tr>
          </w:tbl>
          <w:p w14:paraId="76614F16" w14:textId="77777777" w:rsidR="00070739" w:rsidRDefault="0007073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070739" w14:paraId="12811B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C45911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23E7D2" w14:textId="77777777" w:rsidR="00070739" w:rsidRDefault="00CC66A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0"/>
                      <w:szCs w:val="20"/>
                    </w:rPr>
                    <w:t>streamlit_app.py</w:t>
                  </w:r>
                </w:p>
              </w:tc>
            </w:tr>
            <w:tr w:rsidR="00070739" w14:paraId="53BAF2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DFFA71D" w14:textId="77777777" w:rsidR="00070739" w:rsidRDefault="00CC66AA">
                  <w:pPr>
                    <w:jc w:val="center"/>
                  </w:pPr>
                  <w:r>
                    <w:rPr>
                      <w:color w:val="333333"/>
                      <w:sz w:val="19"/>
                      <w:szCs w:val="19"/>
                    </w:rPr>
                    <w:t>File 4 (next!)</w:t>
                  </w:r>
                </w:p>
              </w:tc>
            </w:tr>
          </w:tbl>
          <w:p w14:paraId="45EA99AB" w14:textId="77777777" w:rsidR="00070739" w:rsidRDefault="00070739"/>
        </w:tc>
      </w:tr>
    </w:tbl>
    <w:p w14:paraId="6F0C10BB" w14:textId="77777777" w:rsidR="00070739" w:rsidRDefault="00070739">
      <w:pPr>
        <w:spacing w:before="80" w:after="8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0739" w14:paraId="18DAE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EADADB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streamlit_app.py — User Interface (what user sees and clicks)</w:t>
            </w:r>
          </w:p>
        </w:tc>
      </w:tr>
      <w:tr w:rsidR="00070739" w14:paraId="4D3C5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C55436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  Sends HTTP requests  |  Receives JSON responses</w:t>
            </w:r>
          </w:p>
        </w:tc>
      </w:tr>
      <w:tr w:rsidR="00070739" w14:paraId="053C0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2D6ED" w14:textId="77777777" w:rsidR="00070739" w:rsidRDefault="00CC66A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main.py — API Gateway (traffic controller, validates, routes)</w:t>
            </w:r>
          </w:p>
        </w:tc>
      </w:tr>
      <w:tr w:rsidR="00070739" w14:paraId="6CCD9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D53134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  Calls ingest_document()         |  Calls get_answer()</w:t>
            </w:r>
          </w:p>
        </w:tc>
      </w:tr>
      <w:tr w:rsidR="00070739" w14:paraId="7882A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8FDF9F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ingest.py                               query.py</w:t>
            </w:r>
          </w:p>
        </w:tc>
      </w:tr>
      <w:tr w:rsidR="00070739" w14:paraId="7EC45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A4224A" w14:textId="77777777" w:rsidR="00070739" w:rsidRDefault="00CC66AA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|  PDF -&gt; Chunks -&gt; Vectors         |  Question -&gt; Search -&gt; Answer</w:t>
            </w:r>
          </w:p>
        </w:tc>
      </w:tr>
      <w:tr w:rsidR="00070739" w14:paraId="5EC20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6A4ABC" w14:textId="77777777" w:rsidR="00070739" w:rsidRDefault="00CC66AA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ChromaDB on disk — The shared knowledge store both files use</w:t>
            </w:r>
          </w:p>
        </w:tc>
      </w:tr>
    </w:tbl>
    <w:p w14:paraId="5396AE7C" w14:textId="77777777" w:rsidR="00070739" w:rsidRDefault="00070739">
      <w:pPr>
        <w:spacing w:before="80" w:after="80"/>
      </w:pPr>
    </w:p>
    <w:p w14:paraId="56B0ABEE" w14:textId="77777777" w:rsidR="00070739" w:rsidRDefault="00070739">
      <w:pPr>
        <w:spacing w:before="80" w:after="80"/>
      </w:pPr>
    </w:p>
    <w:p w14:paraId="52C09DFB" w14:textId="77777777" w:rsidR="00070739" w:rsidRDefault="00CC66AA">
      <w:pPr>
        <w:spacing w:before="300" w:after="160"/>
        <w:jc w:val="center"/>
      </w:pPr>
      <w:r>
        <w:rPr>
          <w:b/>
          <w:bCs/>
          <w:color w:val="1F4E79"/>
          <w:sz w:val="26"/>
          <w:szCs w:val="26"/>
        </w:rPr>
        <w:t>main.py is the glue that holds the whole application together.</w:t>
      </w:r>
    </w:p>
    <w:p w14:paraId="42797BD4" w14:textId="77777777" w:rsidR="00070739" w:rsidRDefault="00CC66AA">
      <w:pPr>
        <w:spacing w:before="100" w:after="100"/>
        <w:jc w:val="center"/>
      </w:pPr>
      <w:r>
        <w:rPr>
          <w:b/>
          <w:bCs/>
          <w:color w:val="2E75B6"/>
          <w:sz w:val="24"/>
          <w:szCs w:val="24"/>
        </w:rPr>
        <w:t>One more file left: streamlit_app.py — the visual layer.</w:t>
      </w:r>
    </w:p>
    <w:p w14:paraId="49903F18" w14:textId="77777777" w:rsidR="00070739" w:rsidRDefault="00CC66AA">
      <w:pPr>
        <w:spacing w:before="100" w:after="400"/>
        <w:jc w:val="center"/>
      </w:pPr>
      <w:r>
        <w:rPr>
          <w:b/>
          <w:bCs/>
          <w:color w:val="C45911"/>
          <w:sz w:val="24"/>
          <w:szCs w:val="24"/>
        </w:rPr>
        <w:t xml:space="preserve">You are 75% of the way through. Keep going Shiva! </w:t>
      </w:r>
      <w:r>
        <w:rPr>
          <w:b/>
          <w:bCs/>
          <w:color w:val="C45911"/>
          <w:sz w:val="24"/>
          <w:szCs w:val="24"/>
        </w:rPr>
        <w:t>🚀</w:t>
      </w:r>
    </w:p>
    <w:sectPr w:rsidR="0007073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52EAD" w14:textId="77777777" w:rsidR="00CC66AA" w:rsidRDefault="00CC66AA">
      <w:r>
        <w:separator/>
      </w:r>
    </w:p>
  </w:endnote>
  <w:endnote w:type="continuationSeparator" w:id="0">
    <w:p w14:paraId="6FE7389F" w14:textId="77777777" w:rsidR="00CC66AA" w:rsidRDefault="00CC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4D180" w14:textId="77777777" w:rsidR="00070739" w:rsidRDefault="00CC66AA">
    <w:pPr>
      <w:pBdr>
        <w:top w:val="single" w:sz="6" w:space="6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1407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main.py — The Traffic Controller of Your 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29FB5" w14:textId="77777777" w:rsidR="00CC66AA" w:rsidRDefault="00CC66AA">
      <w:r>
        <w:separator/>
      </w:r>
    </w:p>
  </w:footnote>
  <w:footnote w:type="continuationSeparator" w:id="0">
    <w:p w14:paraId="3EC3A3A7" w14:textId="77777777" w:rsidR="00CC66AA" w:rsidRDefault="00CC6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306F4" w14:textId="77777777" w:rsidR="00070739" w:rsidRDefault="00CC66AA">
    <w:pPr>
      <w:pBdr>
        <w:bottom w:val="single" w:sz="6" w:space="6" w:color="2E75B6"/>
      </w:pBdr>
    </w:pPr>
    <w:r>
      <w:rPr>
        <w:color w:val="595959"/>
        <w:sz w:val="18"/>
        <w:szCs w:val="18"/>
      </w:rPr>
      <w:t>Python for Beginners  |  main.py Line-by-Line  |  Shiva's Gen AI Journey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B2E1F"/>
    <w:multiLevelType w:val="hybridMultilevel"/>
    <w:tmpl w:val="5126A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027E28"/>
    <w:multiLevelType w:val="hybridMultilevel"/>
    <w:tmpl w:val="0F28E4C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3D05D1"/>
    <w:multiLevelType w:val="hybridMultilevel"/>
    <w:tmpl w:val="9E5240B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39"/>
    <w:rsid w:val="00070739"/>
    <w:rsid w:val="00914074"/>
    <w:rsid w:val="00CC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4CEB"/>
  <w15:docId w15:val="{B86720AE-FD17-4EF8-8BB5-5D7F0CA8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C459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2118</Words>
  <Characters>12077</Characters>
  <Application>Microsoft Office Word</Application>
  <DocSecurity>0</DocSecurity>
  <Lines>100</Lines>
  <Paragraphs>28</Paragraphs>
  <ScaleCrop>false</ScaleCrop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2026-04-06T14:06:00Z</dcterms:created>
  <dcterms:modified xsi:type="dcterms:W3CDTF">2026-04-06T14:06:00Z</dcterms:modified>
</cp:coreProperties>
</file>