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Acc to the ques we need to tell whether 2 subsets are such that both have sum = sum/2.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*Sum = all elements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sum = odd, then 2 subsets can never be obtain such that their both sum will be equal to s/2. 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( 5/2 ??)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sum = even, then only it can divided into 2 parts (s/2 + s/2) and we can check further if s/2 can be obtain by any subset and if one subset is there then rest of the element sum will be s/2 definitely. 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(6/2 =3)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  = 10 (s)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One subset has sum = 5 (s/2)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Then definitely other subset can be formed with sum = 5 (s/2)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 = s/2 + s/2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Now question has boiled down to DP14 just that here we have to find a subset such that its sum will be equal to s/2 (target)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bool subsetSumToK(int n, int k, vector&lt;int&gt; &amp;arr)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///prev will store the (ind-1) row to get values of [ind-1][target] and [ind-1][target-arr[ind]] = prev[k+1]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vector&lt;bool&gt; prev(k+1, 0), curr(k+1, 0);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prev[0] = curr[0] = 1;  //target = 0, return 1;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prev[arr[0]] = 1;    //ind=0, prev[arr[0]] = 1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//use nested for loops to build dp from bottom to up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for(int ind=1; ind&lt;n; ind++){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for(int target= 1; target&lt;=k; target++){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//explore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notTake = prev[target];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int take = false;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if(arr[ind] &lt;= target)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   take = prev[target-arr[ind]];   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    curr[target] = (notTake || take);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//update prev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prev = curr;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prev[k];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bool canPartition(vector&lt;int&gt; &amp;arr, int n)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sum = 0;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for(auto it: arr)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    sum += it;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if(sum %2 == 1) return false;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int target = sum/2;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    return subsetSumToK(n, target, arr);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partition-equal-subset-sum_892980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