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/>
      </w:pPr>
      <w:r>
        <w:rPr>
          <w:rFonts w:cs="Times New Roman" w:ascii="Times New Roman" w:hAnsi="Times New Roman"/>
        </w:rPr>
        <w:t xml:space="preserve">Name:Shivam     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Write C++/Java program to draw the following pattern using any Line drawing algorithms.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146685</wp:posOffset>
                </wp:positionH>
                <wp:positionV relativeFrom="paragraph">
                  <wp:posOffset>151130</wp:posOffset>
                </wp:positionV>
                <wp:extent cx="1553845" cy="84963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040" cy="84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11.55pt;margin-top:11.9pt;width:122.25pt;height:66.8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146685</wp:posOffset>
                </wp:positionH>
                <wp:positionV relativeFrom="paragraph">
                  <wp:posOffset>85725</wp:posOffset>
                </wp:positionV>
                <wp:extent cx="1905" cy="67945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67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" h="107">
                              <a:moveTo>
                                <a:pt x="0" y="0"/>
                              </a:moveTo>
                              <a:lnTo>
                                <a:pt x="2" y="0"/>
                              </a:lnTo>
                              <a:lnTo>
                                <a:pt x="1" y="106"/>
                              </a:lnTo>
                              <a:lnTo>
                                <a:pt x="0" y="1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/>
      </w:pPr>
      <w:r>
        <w:rPr>
          <w:rFonts w:cs="Times New Roman" w:ascii="Times New Roman" w:hAnsi="Times New Roman"/>
        </w:rPr>
        <w:t>#include&lt;iostream&gt;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#include&lt;graphics.h&gt;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using namespace std;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class pixel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>public: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float x,y,length,dx,dy;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int p;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class pixel1:public pixel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public:</w:t>
        <w:tab/>
        <w:tab/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void DDA(float,float,float,float);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int sign(float);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int pixel1::sign(float x)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if(x&lt;0)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return -1;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else if(x=0)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return 0;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 xml:space="preserve">else 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return 1;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pixel1::DDA(float x1,float y1,float x2,float y2)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dx=abs(x2-x1);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dy=abs(y2-y1);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if(dx&gt;dy)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length=dx;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else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length=dy;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dx=(x2-x1)/length;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dy=(y2-y1)/length;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x=x1+0.5*sign(dx);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y=y1+0.5*sign(dy);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for(int i=0;i&lt;length;i++)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x=x+dx;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y=y+dy;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ab/>
        <w:t>putpixel(x,y,WHITE);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>}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main()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int gd=DETECT,gm;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initgraph(&amp;gd,&amp;gm,NULL);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pixel1 s;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float x1,y1,x2,y2;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char ans;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int ch;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while(1)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cout&lt;&lt;"\nEnter co-ordinates of line(x1,y1,x2,y2) : ";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cin&gt;&gt;x1&gt;&gt;y1&gt;&gt;x2&gt;&gt;y2;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s.DDA(x1,y1,x2,y2);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delay(10);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closegraph();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Output: - 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3810" distL="114300" distR="122555" simplePos="0" locked="0" layoutInCell="1" allowOverlap="1" relativeHeight="2">
            <wp:simplePos x="0" y="0"/>
            <wp:positionH relativeFrom="column">
              <wp:posOffset>-635</wp:posOffset>
            </wp:positionH>
            <wp:positionV relativeFrom="paragraph">
              <wp:posOffset>38100</wp:posOffset>
            </wp:positionV>
            <wp:extent cx="5706745" cy="4282440"/>
            <wp:effectExtent l="0" t="0" r="0" b="0"/>
            <wp:wrapTopAndBottom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rPr/>
      </w:pPr>
      <w:bookmarkStart w:id="0" w:name="_GoBack"/>
      <w:bookmarkEnd w:id="0"/>
      <w:r>
        <w:rPr/>
        <w:drawing>
          <wp:inline distT="0" distB="0" distL="0" distR="0">
            <wp:extent cx="5760720" cy="4599940"/>
            <wp:effectExtent l="0" t="0" r="0" b="0"/>
            <wp:docPr id="4" name="Picture 1" descr="C:\Users\Deep Patadiya\Desktop\cg\20190206_143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:\Users\Deep Patadiya\Desktop\cg\20190206_14313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501" w:right="1502" w:header="0" w:top="708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gu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hruti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Shruti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3756c4"/>
    <w:rPr>
      <w:rFonts w:ascii="Consolas" w:hAnsi="Consolas"/>
      <w:sz w:val="21"/>
      <w:szCs w:val="21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20b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20b0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PlainTextChar"/>
    <w:uiPriority w:val="99"/>
    <w:unhideWhenUsed/>
    <w:qFormat/>
    <w:rsid w:val="003756c4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20b0a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20b0a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LibreOffice/6.0.7.3$Linux_X86_64 LibreOffice_project/00m0$Build-3</Application>
  <Pages>4</Pages>
  <Words>113</Words>
  <Characters>829</Characters>
  <CharactersWithSpaces>962</CharactersWithSpaces>
  <Paragraphs>77</Paragraphs>
  <Company>Deftones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2019-02-06T12:20:00Z</dcterms:created>
  <dc:creator>Deep Patadiya</dc:creator>
  <dc:description/>
  <dc:language>en-IN</dc:language>
  <cp:lastModifiedBy/>
  <dcterms:modified xsi:type="dcterms:W3CDTF">2021-04-12T14:09:38Z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Deftones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