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/>
  <w:body>
    <w:p w14:paraId="31E9E7E2" w14:textId="124D9005" w:rsidR="009F0B84" w:rsidRDefault="00676058" w:rsidP="00676058">
      <w:pPr>
        <w:pStyle w:val="Title"/>
        <w:jc w:val="center"/>
        <w:rPr>
          <w:b/>
          <w:bCs/>
          <w:i/>
          <w:iCs/>
          <w:u w:val="single"/>
        </w:rPr>
      </w:pPr>
      <w:r w:rsidRPr="00676058">
        <w:rPr>
          <w:b/>
          <w:bCs/>
          <w:i/>
          <w:iCs/>
          <w:u w:val="single"/>
        </w:rPr>
        <w:t>OPERATING SYSTEM</w:t>
      </w:r>
    </w:p>
    <w:p w14:paraId="1FC15309" w14:textId="77777777" w:rsidR="00676058" w:rsidRPr="00676058" w:rsidRDefault="00676058" w:rsidP="00676058"/>
    <w:p w14:paraId="109AF23D" w14:textId="046DF239" w:rsidR="00676058" w:rsidRDefault="00676058" w:rsidP="00676058">
      <w:pPr>
        <w:rPr>
          <w:sz w:val="48"/>
          <w:szCs w:val="48"/>
        </w:rPr>
      </w:pPr>
      <w:r>
        <w:rPr>
          <w:sz w:val="48"/>
          <w:szCs w:val="48"/>
        </w:rPr>
        <w:t>Windows- vista, xp,7,8,9,10,11</w:t>
      </w:r>
    </w:p>
    <w:p w14:paraId="4A560344" w14:textId="36CB348D" w:rsidR="00676058" w:rsidRDefault="00676058" w:rsidP="00676058">
      <w:pPr>
        <w:rPr>
          <w:sz w:val="48"/>
          <w:szCs w:val="48"/>
        </w:rPr>
      </w:pPr>
      <w:r>
        <w:rPr>
          <w:sz w:val="48"/>
          <w:szCs w:val="48"/>
        </w:rPr>
        <w:t>Linux- Ubuntu, redhat, centos, kali, boss</w:t>
      </w:r>
    </w:p>
    <w:p w14:paraId="550443BD" w14:textId="03440DEA" w:rsidR="00676058" w:rsidRDefault="00676058" w:rsidP="00676058">
      <w:pPr>
        <w:rPr>
          <w:sz w:val="48"/>
          <w:szCs w:val="48"/>
        </w:rPr>
      </w:pPr>
      <w:r>
        <w:rPr>
          <w:sz w:val="48"/>
          <w:szCs w:val="48"/>
        </w:rPr>
        <w:t>Mac- Macintosh</w:t>
      </w:r>
    </w:p>
    <w:p w14:paraId="13091631" w14:textId="04504F78" w:rsidR="00676058" w:rsidRDefault="00676058" w:rsidP="00676058">
      <w:pPr>
        <w:rPr>
          <w:sz w:val="48"/>
          <w:szCs w:val="48"/>
        </w:rPr>
      </w:pPr>
      <w:r>
        <w:rPr>
          <w:sz w:val="48"/>
          <w:szCs w:val="48"/>
        </w:rPr>
        <w:t>Android</w:t>
      </w:r>
    </w:p>
    <w:p w14:paraId="2DD7F998" w14:textId="2E15378D" w:rsidR="00676058" w:rsidRPr="00676058" w:rsidRDefault="00676058" w:rsidP="00676058">
      <w:pPr>
        <w:rPr>
          <w:rFonts w:ascii="Dubai Light" w:hAnsi="Dubai Light" w:cs="Dubai Light"/>
          <w:i/>
          <w:iCs/>
          <w:sz w:val="40"/>
          <w:szCs w:val="40"/>
        </w:rPr>
      </w:pPr>
      <w:r w:rsidRPr="00676058">
        <w:rPr>
          <w:rFonts w:ascii="Dubai Light" w:hAnsi="Dubai Light" w:cs="Dubai Light"/>
          <w:i/>
          <w:iCs/>
          <w:sz w:val="40"/>
          <w:szCs w:val="40"/>
        </w:rPr>
        <w:t>OS is a collection of software applications.</w:t>
      </w:r>
    </w:p>
    <w:p w14:paraId="5E240C93" w14:textId="16E38CC1" w:rsidR="00676058" w:rsidRPr="00676058" w:rsidRDefault="00676058" w:rsidP="00676058">
      <w:pPr>
        <w:rPr>
          <w:rFonts w:ascii="Dubai Light" w:hAnsi="Dubai Light" w:cs="Dubai Light"/>
          <w:i/>
          <w:iCs/>
          <w:sz w:val="40"/>
          <w:szCs w:val="40"/>
        </w:rPr>
      </w:pPr>
      <w:r w:rsidRPr="00676058">
        <w:rPr>
          <w:rFonts w:ascii="Dubai Light" w:hAnsi="Dubai Light" w:cs="Dubai Light"/>
          <w:i/>
          <w:iCs/>
          <w:sz w:val="40"/>
          <w:szCs w:val="40"/>
        </w:rPr>
        <w:t>Software is a collection of programs.</w:t>
      </w:r>
    </w:p>
    <w:p w14:paraId="12347DC8" w14:textId="5AE0BC0D" w:rsidR="00676058" w:rsidRDefault="00676058" w:rsidP="00676058">
      <w:pPr>
        <w:rPr>
          <w:sz w:val="48"/>
          <w:szCs w:val="48"/>
        </w:rPr>
      </w:pPr>
      <w:r w:rsidRPr="00676058">
        <w:rPr>
          <w:rFonts w:ascii="Dubai Light" w:hAnsi="Dubai Light" w:cs="Dubai Light"/>
          <w:i/>
          <w:iCs/>
          <w:sz w:val="40"/>
          <w:szCs w:val="40"/>
        </w:rPr>
        <w:t>Program is set of instructions</w:t>
      </w:r>
      <w:r w:rsidRPr="00676058">
        <w:rPr>
          <w:sz w:val="48"/>
          <w:szCs w:val="48"/>
        </w:rPr>
        <w:t>.</w:t>
      </w:r>
    </w:p>
    <w:p w14:paraId="3F629BBA" w14:textId="5DC2DBA9" w:rsidR="00676058" w:rsidRDefault="00676058" w:rsidP="00676058">
      <w:pPr>
        <w:jc w:val="center"/>
        <w:rPr>
          <w:sz w:val="48"/>
          <w:szCs w:val="48"/>
        </w:rPr>
      </w:pPr>
      <w:r>
        <w:rPr>
          <w:sz w:val="48"/>
          <w:szCs w:val="48"/>
        </w:rPr>
        <w:t>LANGUAGE</w:t>
      </w:r>
    </w:p>
    <w:p w14:paraId="02CA8A67" w14:textId="4F42238A" w:rsidR="00676058" w:rsidRDefault="00676058" w:rsidP="0067605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5A4365" wp14:editId="59C915DD">
            <wp:extent cx="5486400" cy="3200400"/>
            <wp:effectExtent l="0" t="0" r="0" b="19050"/>
            <wp:docPr id="165303817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76291BE" w14:textId="439BB55A" w:rsidR="00676058" w:rsidRDefault="00676058" w:rsidP="00676058">
      <w:pPr>
        <w:rPr>
          <w:rFonts w:ascii="Sitka Text" w:hAnsi="Sitka Text"/>
          <w:sz w:val="48"/>
          <w:szCs w:val="48"/>
        </w:rPr>
      </w:pPr>
      <w:r>
        <w:rPr>
          <w:sz w:val="48"/>
          <w:szCs w:val="48"/>
        </w:rPr>
        <w:lastRenderedPageBreak/>
        <w:t xml:space="preserve">HIGH LEVEL LANGUAGE- </w:t>
      </w:r>
      <w:r w:rsidRPr="00483347">
        <w:rPr>
          <w:rFonts w:ascii="Sitka Text" w:hAnsi="Sitka Text"/>
          <w:sz w:val="48"/>
          <w:szCs w:val="48"/>
        </w:rPr>
        <w:t xml:space="preserve">Any type of </w:t>
      </w:r>
      <w:proofErr w:type="gramStart"/>
      <w:r w:rsidRPr="00483347">
        <w:rPr>
          <w:rFonts w:ascii="Sitka Text" w:hAnsi="Sitka Text"/>
          <w:sz w:val="48"/>
          <w:szCs w:val="48"/>
        </w:rPr>
        <w:t>object</w:t>
      </w:r>
      <w:r w:rsidR="00483347" w:rsidRPr="00483347">
        <w:rPr>
          <w:rFonts w:ascii="Sitka Text" w:hAnsi="Sitka Text"/>
          <w:sz w:val="48"/>
          <w:szCs w:val="48"/>
        </w:rPr>
        <w:t xml:space="preserve"> oriented</w:t>
      </w:r>
      <w:proofErr w:type="gramEnd"/>
      <w:r w:rsidR="00483347" w:rsidRPr="00483347">
        <w:rPr>
          <w:rFonts w:ascii="Sitka Text" w:hAnsi="Sitka Text"/>
          <w:sz w:val="48"/>
          <w:szCs w:val="48"/>
        </w:rPr>
        <w:t xml:space="preserve"> programming language C++, java, python.</w:t>
      </w:r>
    </w:p>
    <w:p w14:paraId="65A5C944" w14:textId="2952B4F2" w:rsidR="00483347" w:rsidRDefault="00483347" w:rsidP="00676058">
      <w:pPr>
        <w:rPr>
          <w:rFonts w:ascii="Sitka Text" w:hAnsi="Sitka Text"/>
          <w:sz w:val="48"/>
          <w:szCs w:val="48"/>
        </w:rPr>
      </w:pPr>
      <w:r>
        <w:rPr>
          <w:rFonts w:cstheme="minorHAnsi"/>
          <w:sz w:val="48"/>
          <w:szCs w:val="48"/>
        </w:rPr>
        <w:t>MID</w:t>
      </w:r>
      <w:r w:rsidRPr="00483347">
        <w:rPr>
          <w:rFonts w:cstheme="minorHAnsi"/>
          <w:sz w:val="48"/>
          <w:szCs w:val="48"/>
        </w:rPr>
        <w:t xml:space="preserve"> LEVEL LANGUAGE</w:t>
      </w:r>
      <w:r>
        <w:rPr>
          <w:rFonts w:ascii="Sitka Text" w:hAnsi="Sitka Text"/>
          <w:sz w:val="48"/>
          <w:szCs w:val="48"/>
        </w:rPr>
        <w:t xml:space="preserve">- Any type of </w:t>
      </w:r>
      <w:proofErr w:type="gramStart"/>
      <w:r>
        <w:rPr>
          <w:rFonts w:ascii="Sitka Text" w:hAnsi="Sitka Text"/>
          <w:sz w:val="48"/>
          <w:szCs w:val="48"/>
        </w:rPr>
        <w:t>procedure oriented</w:t>
      </w:r>
      <w:proofErr w:type="gramEnd"/>
      <w:r>
        <w:rPr>
          <w:rFonts w:ascii="Sitka Text" w:hAnsi="Sitka Text"/>
          <w:sz w:val="48"/>
          <w:szCs w:val="48"/>
        </w:rPr>
        <w:t xml:space="preserve"> programming language BASIC, COBOL, Pascal, C.</w:t>
      </w:r>
    </w:p>
    <w:p w14:paraId="0FA782E1" w14:textId="77777777" w:rsidR="00483347" w:rsidRDefault="00483347" w:rsidP="00676058">
      <w:pPr>
        <w:rPr>
          <w:rFonts w:ascii="Sitka Text" w:hAnsi="Sitka Text"/>
          <w:sz w:val="48"/>
          <w:szCs w:val="48"/>
        </w:rPr>
      </w:pPr>
    </w:p>
    <w:p w14:paraId="45FC226B" w14:textId="5547EDAB" w:rsidR="00483347" w:rsidRDefault="00483347" w:rsidP="00676058">
      <w:pPr>
        <w:rPr>
          <w:rFonts w:ascii="Sitka Text" w:hAnsi="Sitka Text"/>
          <w:sz w:val="48"/>
          <w:szCs w:val="48"/>
        </w:rPr>
      </w:pPr>
      <w:r>
        <w:rPr>
          <w:rFonts w:ascii="Sitka Text" w:hAnsi="Sitka Text"/>
          <w:sz w:val="48"/>
          <w:szCs w:val="48"/>
        </w:rPr>
        <w:t>TRANASLATOR-</w:t>
      </w:r>
    </w:p>
    <w:p w14:paraId="24C410D1" w14:textId="77777777" w:rsidR="00483347" w:rsidRDefault="00483347" w:rsidP="00483347">
      <w:pPr>
        <w:pStyle w:val="va-top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rFonts w:ascii="Roboto" w:hAnsi="Roboto"/>
          <w:color w:val="4D5156"/>
          <w:sz w:val="32"/>
          <w:szCs w:val="32"/>
        </w:rPr>
      </w:pPr>
      <w:r w:rsidRPr="00483347">
        <w:rPr>
          <w:rFonts w:ascii="Roboto" w:hAnsi="Roboto"/>
          <w:color w:val="4D5156"/>
          <w:sz w:val="32"/>
          <w:szCs w:val="32"/>
        </w:rPr>
        <w:t>A translator will convert the source code into machine code </w:t>
      </w:r>
      <w:proofErr w:type="gramStart"/>
      <w:r w:rsidRPr="00483347">
        <w:rPr>
          <w:rFonts w:ascii="Roboto" w:hAnsi="Roboto"/>
          <w:color w:val="4D5156"/>
          <w:sz w:val="32"/>
          <w:szCs w:val="32"/>
        </w:rPr>
        <w:t>( object</w:t>
      </w:r>
      <w:proofErr w:type="gramEnd"/>
      <w:r w:rsidRPr="00483347">
        <w:rPr>
          <w:rFonts w:ascii="Roboto" w:hAnsi="Roboto"/>
          <w:color w:val="4D5156"/>
          <w:sz w:val="32"/>
          <w:szCs w:val="32"/>
        </w:rPr>
        <w:t xml:space="preserve"> code ). There are several types of translator programs, each able to perform different tasks. Compilers are used to translate a program written in a high-level language into machine code (object code).</w:t>
      </w:r>
    </w:p>
    <w:p w14:paraId="3F04CF7C" w14:textId="060CC440" w:rsidR="00483347" w:rsidRPr="00483347" w:rsidRDefault="00483347" w:rsidP="00483347">
      <w:pPr>
        <w:pStyle w:val="va-top"/>
        <w:shd w:val="clear" w:color="auto" w:fill="FFFFFF"/>
        <w:spacing w:before="0" w:beforeAutospacing="0" w:after="120" w:afterAutospacing="0" w:line="330" w:lineRule="atLeast"/>
        <w:ind w:left="360"/>
        <w:textAlignment w:val="top"/>
        <w:rPr>
          <w:rFonts w:ascii="Roboto" w:hAnsi="Roboto"/>
          <w:color w:val="4D5156"/>
          <w:sz w:val="32"/>
          <w:szCs w:val="32"/>
        </w:rPr>
      </w:pPr>
      <w:r>
        <w:rPr>
          <w:rFonts w:ascii="Roboto" w:hAnsi="Roboto"/>
          <w:noProof/>
          <w:color w:val="4D5156"/>
          <w:sz w:val="32"/>
          <w:szCs w:val="32"/>
          <w14:ligatures w14:val="standardContextual"/>
        </w:rPr>
        <w:drawing>
          <wp:inline distT="0" distB="0" distL="0" distR="0" wp14:anchorId="32D186F8" wp14:editId="5BA65694">
            <wp:extent cx="4133850" cy="2578100"/>
            <wp:effectExtent l="0" t="0" r="19050" b="0"/>
            <wp:docPr id="98219164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02C3DB3" w14:textId="01C75B68" w:rsidR="00483347" w:rsidRPr="00483347" w:rsidRDefault="00483347" w:rsidP="00676058">
      <w:pPr>
        <w:rPr>
          <w:rFonts w:ascii="Sitka Text" w:hAnsi="Sitka Text"/>
          <w:sz w:val="48"/>
          <w:szCs w:val="48"/>
        </w:rPr>
      </w:pPr>
    </w:p>
    <w:p w14:paraId="5A96F4C4" w14:textId="330AD3AC" w:rsidR="006649C7" w:rsidRDefault="006649C7" w:rsidP="00676058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  <w:u w:val="single"/>
        </w:rPr>
        <w:lastRenderedPageBreak/>
        <w:t>HISTORY OF C-</w:t>
      </w:r>
      <w:r>
        <w:rPr>
          <w:i/>
          <w:iCs/>
          <w:sz w:val="48"/>
          <w:szCs w:val="48"/>
        </w:rPr>
        <w:t xml:space="preserve"> Developed by DENNIS RITCHIE in 1972.</w:t>
      </w:r>
    </w:p>
    <w:p w14:paraId="123283C2" w14:textId="77777777" w:rsidR="006649C7" w:rsidRPr="006649C7" w:rsidRDefault="006649C7" w:rsidP="006649C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6649C7">
        <w:rPr>
          <w:rFonts w:ascii="Segoe UI" w:hAnsi="Segoe UI" w:cs="Segoe UI"/>
          <w:b/>
          <w:bCs/>
          <w:color w:val="333333"/>
          <w:sz w:val="32"/>
          <w:szCs w:val="32"/>
        </w:rPr>
        <w:t>C programming language</w:t>
      </w:r>
      <w:r w:rsidRPr="006649C7">
        <w:rPr>
          <w:rFonts w:ascii="Segoe UI" w:hAnsi="Segoe UI" w:cs="Segoe UI"/>
          <w:color w:val="333333"/>
          <w:sz w:val="32"/>
          <w:szCs w:val="32"/>
        </w:rPr>
        <w:t> was developed in 1972 by Dennis Ritchie at bell laboratories of AT&amp;T (American Telephone &amp; Telegraph), located in the U.S.A.</w:t>
      </w:r>
    </w:p>
    <w:p w14:paraId="36F55862" w14:textId="77777777" w:rsidR="006649C7" w:rsidRPr="006649C7" w:rsidRDefault="006649C7" w:rsidP="006649C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6649C7">
        <w:rPr>
          <w:rFonts w:ascii="Segoe UI" w:hAnsi="Segoe UI" w:cs="Segoe UI"/>
          <w:b/>
          <w:bCs/>
          <w:color w:val="333333"/>
          <w:sz w:val="32"/>
          <w:szCs w:val="32"/>
        </w:rPr>
        <w:t>Dennis Ritchie</w:t>
      </w:r>
      <w:r w:rsidRPr="006649C7">
        <w:rPr>
          <w:rFonts w:ascii="Segoe UI" w:hAnsi="Segoe UI" w:cs="Segoe UI"/>
          <w:color w:val="333333"/>
          <w:sz w:val="32"/>
          <w:szCs w:val="32"/>
        </w:rPr>
        <w:t> is known as the </w:t>
      </w:r>
      <w:r w:rsidRPr="006649C7">
        <w:rPr>
          <w:rFonts w:ascii="Segoe UI" w:hAnsi="Segoe UI" w:cs="Segoe UI"/>
          <w:b/>
          <w:bCs/>
          <w:color w:val="333333"/>
          <w:sz w:val="32"/>
          <w:szCs w:val="32"/>
        </w:rPr>
        <w:t>founder of the c language</w:t>
      </w:r>
      <w:r w:rsidRPr="006649C7">
        <w:rPr>
          <w:rFonts w:ascii="Segoe UI" w:hAnsi="Segoe UI" w:cs="Segoe UI"/>
          <w:color w:val="333333"/>
          <w:sz w:val="32"/>
          <w:szCs w:val="32"/>
        </w:rPr>
        <w:t>.</w:t>
      </w:r>
    </w:p>
    <w:p w14:paraId="7D4C7633" w14:textId="77777777" w:rsidR="006649C7" w:rsidRPr="006649C7" w:rsidRDefault="006649C7" w:rsidP="006649C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6649C7">
        <w:rPr>
          <w:rFonts w:ascii="Segoe UI" w:hAnsi="Segoe UI" w:cs="Segoe UI"/>
          <w:color w:val="333333"/>
          <w:sz w:val="32"/>
          <w:szCs w:val="32"/>
        </w:rPr>
        <w:t>It was developed to overcome the problems of previous languages such as B, BCPL, etc.</w:t>
      </w:r>
    </w:p>
    <w:p w14:paraId="317B9496" w14:textId="5AF4AA56" w:rsidR="006649C7" w:rsidRDefault="00EE3163" w:rsidP="00676058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SOME OLD LANGUAGES-</w:t>
      </w:r>
    </w:p>
    <w:p w14:paraId="34C66237" w14:textId="2237DA0A" w:rsidR="006F596A" w:rsidRDefault="006F596A" w:rsidP="00676058">
      <w:pPr>
        <w:rPr>
          <w:rFonts w:ascii="Dubai Light" w:hAnsi="Dubai Light" w:cs="Dubai Light"/>
          <w:i/>
          <w:iCs/>
          <w:sz w:val="40"/>
          <w:szCs w:val="40"/>
        </w:rPr>
      </w:pPr>
      <w:r w:rsidRPr="00BF08F0">
        <w:rPr>
          <w:rFonts w:ascii="Dubai Light" w:hAnsi="Dubai Light" w:cs="Dubai Light"/>
          <w:sz w:val="40"/>
          <w:szCs w:val="40"/>
        </w:rPr>
        <w:t>FORTRAN- Formula translator</w:t>
      </w:r>
      <w:r>
        <w:rPr>
          <w:rFonts w:ascii="Dubai Light" w:hAnsi="Dubai Light" w:cs="Dubai Light"/>
          <w:i/>
          <w:iCs/>
          <w:sz w:val="40"/>
          <w:szCs w:val="40"/>
        </w:rPr>
        <w:t>.</w:t>
      </w:r>
    </w:p>
    <w:p w14:paraId="4F1E20BA" w14:textId="7614DDCA" w:rsidR="006F596A" w:rsidRPr="00BF08F0" w:rsidRDefault="006F596A" w:rsidP="00676058">
      <w:pPr>
        <w:rPr>
          <w:rFonts w:ascii="Dubai Light" w:hAnsi="Dubai Light" w:cs="Dubai Light"/>
          <w:sz w:val="40"/>
          <w:szCs w:val="40"/>
        </w:rPr>
      </w:pPr>
      <w:r w:rsidRPr="00BF08F0">
        <w:rPr>
          <w:rFonts w:ascii="Dubai Light" w:hAnsi="Dubai Light" w:cs="Dubai Light"/>
          <w:sz w:val="40"/>
          <w:szCs w:val="40"/>
        </w:rPr>
        <w:t>COBOL- Common Business Oriented Language</w:t>
      </w:r>
    </w:p>
    <w:p w14:paraId="63064BE1" w14:textId="4AF3A81B" w:rsidR="006F596A" w:rsidRDefault="006F596A" w:rsidP="00676058">
      <w:pPr>
        <w:rPr>
          <w:rFonts w:ascii="Dubai Light" w:hAnsi="Dubai Light" w:cs="Dubai Light"/>
          <w:i/>
          <w:iCs/>
          <w:sz w:val="40"/>
          <w:szCs w:val="40"/>
        </w:rPr>
      </w:pPr>
      <w:r w:rsidRPr="00BF08F0">
        <w:rPr>
          <w:rFonts w:ascii="Dubai Light" w:hAnsi="Dubai Light" w:cs="Dubai Light"/>
          <w:sz w:val="40"/>
          <w:szCs w:val="40"/>
        </w:rPr>
        <w:t xml:space="preserve">CPL- </w:t>
      </w:r>
      <w:r w:rsidR="00BF08F0" w:rsidRPr="00BF08F0">
        <w:rPr>
          <w:rFonts w:ascii="Dubai Light" w:hAnsi="Dubai Light" w:cs="Dubai Light"/>
          <w:sz w:val="40"/>
          <w:szCs w:val="40"/>
        </w:rPr>
        <w:t>Common Programming Language</w:t>
      </w:r>
      <w:r w:rsidR="00BF08F0">
        <w:rPr>
          <w:rFonts w:ascii="Dubai Light" w:hAnsi="Dubai Light" w:cs="Dubai Light"/>
          <w:i/>
          <w:iCs/>
          <w:sz w:val="40"/>
          <w:szCs w:val="40"/>
        </w:rPr>
        <w:t xml:space="preserve"> </w:t>
      </w:r>
      <w:r w:rsidR="00BF08F0" w:rsidRPr="00BF08F0">
        <w:rPr>
          <w:rFonts w:ascii="Bahnschrift Condensed" w:hAnsi="Bahnschrift Condensed" w:cs="Dubai Light"/>
          <w:i/>
          <w:iCs/>
          <w:sz w:val="40"/>
          <w:szCs w:val="40"/>
        </w:rPr>
        <w:t>American Group</w:t>
      </w:r>
    </w:p>
    <w:p w14:paraId="2A6D959E" w14:textId="0991A049" w:rsidR="00BF08F0" w:rsidRPr="00BF08F0" w:rsidRDefault="00BF08F0" w:rsidP="00676058">
      <w:pPr>
        <w:rPr>
          <w:rFonts w:ascii="Bahnschrift Condensed" w:hAnsi="Bahnschrift Condensed" w:cs="Dubai Light"/>
          <w:i/>
          <w:iCs/>
          <w:sz w:val="40"/>
          <w:szCs w:val="40"/>
        </w:rPr>
      </w:pPr>
      <w:r w:rsidRPr="00BF08F0">
        <w:rPr>
          <w:rFonts w:ascii="Dubai Light" w:hAnsi="Dubai Light" w:cs="Dubai Light"/>
          <w:sz w:val="40"/>
          <w:szCs w:val="40"/>
        </w:rPr>
        <w:t>BCL- Basic Common Programming Language</w:t>
      </w:r>
      <w:r>
        <w:rPr>
          <w:rFonts w:ascii="Dubai Light" w:hAnsi="Dubai Light" w:cs="Dubai Light"/>
          <w:i/>
          <w:iCs/>
          <w:sz w:val="40"/>
          <w:szCs w:val="40"/>
        </w:rPr>
        <w:t xml:space="preserve"> </w:t>
      </w:r>
      <w:r w:rsidRPr="00BF08F0">
        <w:rPr>
          <w:rFonts w:ascii="Bahnschrift Condensed" w:hAnsi="Bahnschrift Condensed" w:cs="Dubai Light"/>
          <w:i/>
          <w:iCs/>
          <w:sz w:val="40"/>
          <w:szCs w:val="40"/>
        </w:rPr>
        <w:t>Martin Richards</w:t>
      </w:r>
    </w:p>
    <w:p w14:paraId="0B547CE8" w14:textId="05EF0A45" w:rsidR="00BF08F0" w:rsidRDefault="00BF08F0" w:rsidP="00676058">
      <w:pPr>
        <w:rPr>
          <w:rFonts w:ascii="Bahnschrift Condensed" w:hAnsi="Bahnschrift Condensed" w:cs="Dubai Light"/>
          <w:i/>
          <w:iCs/>
          <w:sz w:val="40"/>
          <w:szCs w:val="40"/>
        </w:rPr>
      </w:pPr>
      <w:r w:rsidRPr="00BF08F0">
        <w:rPr>
          <w:rFonts w:ascii="Dubai Light" w:hAnsi="Dubai Light" w:cs="Dubai Light"/>
          <w:sz w:val="40"/>
          <w:szCs w:val="40"/>
        </w:rPr>
        <w:t>B Language</w:t>
      </w:r>
      <w:r>
        <w:rPr>
          <w:rFonts w:ascii="Dubai Light" w:hAnsi="Dubai Light" w:cs="Dubai Light"/>
          <w:i/>
          <w:iCs/>
          <w:sz w:val="40"/>
          <w:szCs w:val="40"/>
        </w:rPr>
        <w:t xml:space="preserve"> </w:t>
      </w:r>
      <w:r w:rsidRPr="00BF08F0">
        <w:rPr>
          <w:rFonts w:ascii="Bahnschrift Condensed" w:hAnsi="Bahnschrift Condensed" w:cs="Dubai Light"/>
          <w:i/>
          <w:iCs/>
          <w:sz w:val="40"/>
          <w:szCs w:val="40"/>
        </w:rPr>
        <w:t>Thompson</w:t>
      </w:r>
    </w:p>
    <w:p w14:paraId="2B37CA95" w14:textId="6156AAD4" w:rsidR="00EE3163" w:rsidRPr="00D545E3" w:rsidRDefault="00D75417" w:rsidP="00676058">
      <w:pPr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rFonts w:ascii="Bahnschrift Condensed" w:hAnsi="Bahnschrift Condensed" w:cs="Dubai Light"/>
          <w:i/>
          <w:iCs/>
          <w:sz w:val="40"/>
          <w:szCs w:val="40"/>
        </w:rPr>
        <w:t xml:space="preserve">1969 </w:t>
      </w:r>
      <w:r w:rsidRPr="00D545E3">
        <w:rPr>
          <w:rFonts w:asciiTheme="majorHAnsi" w:hAnsiTheme="majorHAnsi" w:cstheme="majorHAnsi"/>
          <w:i/>
          <w:iCs/>
          <w:sz w:val="40"/>
          <w:szCs w:val="40"/>
        </w:rPr>
        <w:t>unix OS design with help of B and BCPL.</w:t>
      </w:r>
    </w:p>
    <w:p w14:paraId="599B0C44" w14:textId="6C572D16" w:rsidR="00D75417" w:rsidRDefault="00D75417" w:rsidP="00676058">
      <w:pPr>
        <w:rPr>
          <w:rFonts w:ascii="Bahnschrift Condensed" w:hAnsi="Bahnschrift Condensed" w:cs="Dubai Light"/>
          <w:i/>
          <w:iCs/>
          <w:sz w:val="40"/>
          <w:szCs w:val="40"/>
        </w:rPr>
      </w:pPr>
      <w:r>
        <w:rPr>
          <w:rFonts w:ascii="Bahnschrift Condensed" w:hAnsi="Bahnschrift Condensed" w:cs="Dubai Light"/>
          <w:i/>
          <w:iCs/>
          <w:sz w:val="40"/>
          <w:szCs w:val="40"/>
        </w:rPr>
        <w:t xml:space="preserve">1970 </w:t>
      </w:r>
      <w:r w:rsidRPr="00D545E3">
        <w:rPr>
          <w:rFonts w:ascii="Dubai Light" w:hAnsi="Dubai Light" w:cs="Dubai Light"/>
          <w:i/>
          <w:iCs/>
          <w:sz w:val="40"/>
          <w:szCs w:val="40"/>
        </w:rPr>
        <w:t>Dennis R</w:t>
      </w:r>
      <w:r w:rsidR="00D545E3" w:rsidRPr="00D545E3">
        <w:rPr>
          <w:rFonts w:ascii="Dubai Light" w:hAnsi="Dubai Light" w:cs="Dubai Light"/>
          <w:i/>
          <w:iCs/>
          <w:sz w:val="40"/>
          <w:szCs w:val="40"/>
        </w:rPr>
        <w:t xml:space="preserve">itchie AT&amp;T BELL </w:t>
      </w:r>
      <w:proofErr w:type="gramStart"/>
      <w:r w:rsidR="00D545E3" w:rsidRPr="00D545E3">
        <w:rPr>
          <w:rFonts w:ascii="Dubai Light" w:hAnsi="Dubai Light" w:cs="Dubai Light"/>
          <w:i/>
          <w:iCs/>
          <w:sz w:val="40"/>
          <w:szCs w:val="40"/>
        </w:rPr>
        <w:t>LABS ,</w:t>
      </w:r>
      <w:proofErr w:type="gramEnd"/>
      <w:r w:rsidR="00D545E3" w:rsidRPr="00D545E3">
        <w:rPr>
          <w:rFonts w:ascii="Dubai Light" w:hAnsi="Dubai Light" w:cs="Dubai Light"/>
          <w:i/>
          <w:iCs/>
          <w:sz w:val="40"/>
          <w:szCs w:val="40"/>
        </w:rPr>
        <w:t xml:space="preserve"> murrey hills London invented C language.</w:t>
      </w:r>
      <w:r w:rsidR="00D545E3">
        <w:rPr>
          <w:rFonts w:ascii="Bahnschrift Condensed" w:hAnsi="Bahnschrift Condensed" w:cs="Dubai Light"/>
          <w:i/>
          <w:iCs/>
          <w:sz w:val="40"/>
          <w:szCs w:val="40"/>
        </w:rPr>
        <w:t xml:space="preserve"> </w:t>
      </w:r>
    </w:p>
    <w:p w14:paraId="1057CF34" w14:textId="0A0F2B33" w:rsidR="00D545E3" w:rsidRDefault="00D545E3" w:rsidP="00676058">
      <w:pPr>
        <w:rPr>
          <w:rFonts w:cstheme="minorHAnsi"/>
          <w:i/>
          <w:iCs/>
          <w:sz w:val="40"/>
          <w:szCs w:val="40"/>
        </w:rPr>
      </w:pPr>
    </w:p>
    <w:p w14:paraId="608D7C79" w14:textId="77777777" w:rsidR="007528A7" w:rsidRDefault="007528A7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6F9C1" wp14:editId="331C6F82">
                <wp:simplePos x="0" y="0"/>
                <wp:positionH relativeFrom="column">
                  <wp:posOffset>546100</wp:posOffset>
                </wp:positionH>
                <wp:positionV relativeFrom="paragraph">
                  <wp:posOffset>349250</wp:posOffset>
                </wp:positionV>
                <wp:extent cx="12700" cy="381000"/>
                <wp:effectExtent l="76200" t="0" r="82550" b="57150"/>
                <wp:wrapNone/>
                <wp:docPr id="3027519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38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pt;margin-top:27.5pt;width:1pt;height:3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237A92">
        <w:rPr>
          <w:rFonts w:cstheme="minorHAnsi"/>
          <w:i/>
          <w:iCs/>
          <w:sz w:val="40"/>
          <w:szCs w:val="40"/>
        </w:rPr>
        <w:t>Traditional C</w:t>
      </w:r>
    </w:p>
    <w:p w14:paraId="1D8C86DC" w14:textId="77777777" w:rsidR="007528A7" w:rsidRDefault="007528A7">
      <w:pPr>
        <w:rPr>
          <w:rFonts w:cstheme="minorHAnsi"/>
          <w:i/>
          <w:iCs/>
          <w:sz w:val="40"/>
          <w:szCs w:val="40"/>
        </w:rPr>
      </w:pPr>
    </w:p>
    <w:p w14:paraId="0BC42FFD" w14:textId="596813EC" w:rsidR="007528A7" w:rsidRDefault="007528A7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92E0C" wp14:editId="5A29F817">
                <wp:simplePos x="0" y="0"/>
                <wp:positionH relativeFrom="column">
                  <wp:posOffset>539750</wp:posOffset>
                </wp:positionH>
                <wp:positionV relativeFrom="paragraph">
                  <wp:posOffset>257810</wp:posOffset>
                </wp:positionV>
                <wp:extent cx="0" cy="381000"/>
                <wp:effectExtent l="76200" t="0" r="95250" b="57150"/>
                <wp:wrapNone/>
                <wp:docPr id="12476841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4521" id="Straight Arrow Connector 2" o:spid="_x0000_s1026" type="#_x0000_t32" style="position:absolute;margin-left:42.5pt;margin-top:20.3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iCs/>
          <w:sz w:val="40"/>
          <w:szCs w:val="40"/>
        </w:rPr>
        <w:t xml:space="preserve">     K&amp;R C </w:t>
      </w:r>
    </w:p>
    <w:p w14:paraId="262C44C2" w14:textId="2A6B815F" w:rsidR="007528A7" w:rsidRDefault="007528A7">
      <w:pPr>
        <w:rPr>
          <w:rFonts w:cstheme="minorHAnsi"/>
          <w:i/>
          <w:iCs/>
          <w:sz w:val="40"/>
          <w:szCs w:val="40"/>
        </w:rPr>
      </w:pPr>
    </w:p>
    <w:p w14:paraId="02F8FAC1" w14:textId="2B752868" w:rsidR="00D545E3" w:rsidRDefault="007528A7">
      <w:pPr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>ANSI C/C ‘89’</w:t>
      </w:r>
      <w:r w:rsidR="00D545E3">
        <w:rPr>
          <w:rFonts w:cstheme="minorHAnsi"/>
          <w:i/>
          <w:iCs/>
          <w:sz w:val="40"/>
          <w:szCs w:val="40"/>
        </w:rPr>
        <w:br w:type="page"/>
      </w:r>
    </w:p>
    <w:p w14:paraId="167B0F85" w14:textId="77777777" w:rsidR="00D545E3" w:rsidRPr="00D75417" w:rsidRDefault="00D545E3" w:rsidP="00676058">
      <w:pPr>
        <w:rPr>
          <w:rFonts w:cstheme="minorHAnsi"/>
          <w:i/>
          <w:iCs/>
          <w:sz w:val="40"/>
          <w:szCs w:val="40"/>
        </w:rPr>
      </w:pPr>
    </w:p>
    <w:sectPr w:rsidR="00D545E3" w:rsidRPr="00D75417" w:rsidSect="00237A92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34A4" w14:textId="77777777" w:rsidR="009F4FE5" w:rsidRDefault="009F4FE5" w:rsidP="007528A7">
      <w:pPr>
        <w:spacing w:after="0" w:line="240" w:lineRule="auto"/>
      </w:pPr>
      <w:r>
        <w:separator/>
      </w:r>
    </w:p>
  </w:endnote>
  <w:endnote w:type="continuationSeparator" w:id="0">
    <w:p w14:paraId="70572D82" w14:textId="77777777" w:rsidR="009F4FE5" w:rsidRDefault="009F4FE5" w:rsidP="0075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F5AC" w14:textId="77777777" w:rsidR="009F4FE5" w:rsidRDefault="009F4FE5" w:rsidP="007528A7">
      <w:pPr>
        <w:spacing w:after="0" w:line="240" w:lineRule="auto"/>
      </w:pPr>
      <w:r>
        <w:separator/>
      </w:r>
    </w:p>
  </w:footnote>
  <w:footnote w:type="continuationSeparator" w:id="0">
    <w:p w14:paraId="03F1AF5E" w14:textId="77777777" w:rsidR="009F4FE5" w:rsidRDefault="009F4FE5" w:rsidP="0075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A7814" w14:textId="77777777" w:rsidR="007528A7" w:rsidRDefault="007528A7">
    <w:pPr>
      <w:pStyle w:val="Header"/>
    </w:pPr>
  </w:p>
  <w:p w14:paraId="14767369" w14:textId="77777777" w:rsidR="007528A7" w:rsidRDefault="00752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0ABE"/>
    <w:multiLevelType w:val="hybridMultilevel"/>
    <w:tmpl w:val="79D0B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82008"/>
    <w:multiLevelType w:val="multilevel"/>
    <w:tmpl w:val="178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055323">
    <w:abstractNumId w:val="0"/>
  </w:num>
  <w:num w:numId="2" w16cid:durableId="147279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67"/>
    <w:rsid w:val="00237A92"/>
    <w:rsid w:val="00483347"/>
    <w:rsid w:val="006649C7"/>
    <w:rsid w:val="00676058"/>
    <w:rsid w:val="006F596A"/>
    <w:rsid w:val="00702367"/>
    <w:rsid w:val="007528A7"/>
    <w:rsid w:val="009F0B84"/>
    <w:rsid w:val="009F4FE5"/>
    <w:rsid w:val="00AC7F75"/>
    <w:rsid w:val="00BF08F0"/>
    <w:rsid w:val="00D545E3"/>
    <w:rsid w:val="00D75417"/>
    <w:rsid w:val="00EE3163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C477"/>
  <w15:chartTrackingRefBased/>
  <w15:docId w15:val="{068E80C5-EA87-44CF-BC00-08A19179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058"/>
    <w:pPr>
      <w:ind w:left="720"/>
      <w:contextualSpacing/>
    </w:pPr>
  </w:style>
  <w:style w:type="paragraph" w:customStyle="1" w:styleId="va-top">
    <w:name w:val="va-top"/>
    <w:basedOn w:val="Normal"/>
    <w:rsid w:val="0048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8A7"/>
  </w:style>
  <w:style w:type="paragraph" w:styleId="Footer">
    <w:name w:val="footer"/>
    <w:basedOn w:val="Normal"/>
    <w:link w:val="FooterChar"/>
    <w:uiPriority w:val="99"/>
    <w:unhideWhenUsed/>
    <w:rsid w:val="0075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477A9-3899-4539-B802-4750FFA870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F17C5C2-185D-4DA5-89DB-7CBF4A517E4B}">
      <dgm:prSet phldrT="[Text]"/>
      <dgm:spPr/>
      <dgm:t>
        <a:bodyPr/>
        <a:lstStyle/>
        <a:p>
          <a:r>
            <a:rPr lang="en-IN"/>
            <a:t>LANGUAGE</a:t>
          </a:r>
        </a:p>
      </dgm:t>
    </dgm:pt>
    <dgm:pt modelId="{C22B55B6-8B12-451F-B43A-B3B01EAD0447}" type="parTrans" cxnId="{C5620780-A9F8-4AFA-9BD1-08E666014AEA}">
      <dgm:prSet/>
      <dgm:spPr/>
      <dgm:t>
        <a:bodyPr/>
        <a:lstStyle/>
        <a:p>
          <a:endParaRPr lang="en-IN"/>
        </a:p>
      </dgm:t>
    </dgm:pt>
    <dgm:pt modelId="{78E49230-BD7F-4E03-9488-7767208A515A}" type="sibTrans" cxnId="{C5620780-A9F8-4AFA-9BD1-08E666014AEA}">
      <dgm:prSet/>
      <dgm:spPr/>
      <dgm:t>
        <a:bodyPr/>
        <a:lstStyle/>
        <a:p>
          <a:endParaRPr lang="en-IN"/>
        </a:p>
      </dgm:t>
    </dgm:pt>
    <dgm:pt modelId="{EB63515D-4914-456E-A29B-09FD3A4FAF6C}">
      <dgm:prSet phldrT="[Text]"/>
      <dgm:spPr/>
      <dgm:t>
        <a:bodyPr/>
        <a:lstStyle/>
        <a:p>
          <a:r>
            <a:rPr lang="en-IN"/>
            <a:t>HIGH LEVEL LANGUAGE</a:t>
          </a:r>
        </a:p>
      </dgm:t>
    </dgm:pt>
    <dgm:pt modelId="{9EAF0C1E-CD35-4A4C-8108-4DF5C8D23975}" type="parTrans" cxnId="{290FAE50-BE54-4DD2-AF54-91F957C5ABFF}">
      <dgm:prSet/>
      <dgm:spPr/>
      <dgm:t>
        <a:bodyPr/>
        <a:lstStyle/>
        <a:p>
          <a:endParaRPr lang="en-IN"/>
        </a:p>
      </dgm:t>
    </dgm:pt>
    <dgm:pt modelId="{DC8EB5D7-10B1-4924-ACD5-8DDA97D44303}" type="sibTrans" cxnId="{290FAE50-BE54-4DD2-AF54-91F957C5ABFF}">
      <dgm:prSet/>
      <dgm:spPr/>
      <dgm:t>
        <a:bodyPr/>
        <a:lstStyle/>
        <a:p>
          <a:endParaRPr lang="en-IN"/>
        </a:p>
      </dgm:t>
    </dgm:pt>
    <dgm:pt modelId="{4F952E4C-0179-4DCE-AAAE-24A4DA4FC664}">
      <dgm:prSet phldrT="[Text]"/>
      <dgm:spPr/>
      <dgm:t>
        <a:bodyPr/>
        <a:lstStyle/>
        <a:p>
          <a:r>
            <a:rPr lang="en-IN"/>
            <a:t>MID LEVEL LANGUAGE</a:t>
          </a:r>
        </a:p>
      </dgm:t>
    </dgm:pt>
    <dgm:pt modelId="{06AFBAF0-4725-46AA-A901-60953C7443DA}" type="parTrans" cxnId="{E741AC75-A60C-4C49-BFFA-CDF59359723C}">
      <dgm:prSet/>
      <dgm:spPr/>
      <dgm:t>
        <a:bodyPr/>
        <a:lstStyle/>
        <a:p>
          <a:endParaRPr lang="en-IN"/>
        </a:p>
      </dgm:t>
    </dgm:pt>
    <dgm:pt modelId="{347B553B-64CE-4B1C-96EA-90B46BA982A7}" type="sibTrans" cxnId="{E741AC75-A60C-4C49-BFFA-CDF59359723C}">
      <dgm:prSet/>
      <dgm:spPr/>
      <dgm:t>
        <a:bodyPr/>
        <a:lstStyle/>
        <a:p>
          <a:endParaRPr lang="en-IN"/>
        </a:p>
      </dgm:t>
    </dgm:pt>
    <dgm:pt modelId="{52CCC488-5224-4DDA-8385-257724EE6146}">
      <dgm:prSet/>
      <dgm:spPr/>
      <dgm:t>
        <a:bodyPr/>
        <a:lstStyle/>
        <a:p>
          <a:r>
            <a:rPr lang="en-IN"/>
            <a:t>LOW LEVEL LANGUAGE</a:t>
          </a:r>
        </a:p>
      </dgm:t>
    </dgm:pt>
    <dgm:pt modelId="{EFF36B4D-3290-42B9-B972-E9CF1CFCDC6E}" type="parTrans" cxnId="{00F59EEA-A284-4AFD-8422-3CB851B6D7A0}">
      <dgm:prSet/>
      <dgm:spPr/>
    </dgm:pt>
    <dgm:pt modelId="{4AED8A5C-3057-4F87-861F-3FD29C170D3C}" type="sibTrans" cxnId="{00F59EEA-A284-4AFD-8422-3CB851B6D7A0}">
      <dgm:prSet/>
      <dgm:spPr/>
    </dgm:pt>
    <dgm:pt modelId="{9B6A45B7-293A-4B51-8EA2-FC78F4ECC3ED}">
      <dgm:prSet/>
      <dgm:spPr/>
      <dgm:t>
        <a:bodyPr/>
        <a:lstStyle/>
        <a:p>
          <a:r>
            <a:rPr lang="en-IN"/>
            <a:t>ASSEMBLY LANGUAGE </a:t>
          </a:r>
        </a:p>
      </dgm:t>
    </dgm:pt>
    <dgm:pt modelId="{834074AF-02E7-44F6-8E31-B76349666771}" type="parTrans" cxnId="{96B3AA56-81A9-40A7-9290-8BC2CD1B63CC}">
      <dgm:prSet/>
      <dgm:spPr/>
    </dgm:pt>
    <dgm:pt modelId="{58B2520D-48DE-4078-8A49-BD0F2FA88837}" type="sibTrans" cxnId="{96B3AA56-81A9-40A7-9290-8BC2CD1B63CC}">
      <dgm:prSet/>
      <dgm:spPr/>
    </dgm:pt>
    <dgm:pt modelId="{A0F9D19F-C311-40AE-89B1-BEE567866064}">
      <dgm:prSet/>
      <dgm:spPr/>
      <dgm:t>
        <a:bodyPr/>
        <a:lstStyle/>
        <a:p>
          <a:r>
            <a:rPr lang="en-IN"/>
            <a:t>MACHINE LANGUAGE</a:t>
          </a:r>
        </a:p>
      </dgm:t>
    </dgm:pt>
    <dgm:pt modelId="{166EACEC-B74E-46AF-9613-E0431E88BF23}" type="parTrans" cxnId="{CF70501B-1077-4B2D-A552-1BD880890B66}">
      <dgm:prSet/>
      <dgm:spPr/>
    </dgm:pt>
    <dgm:pt modelId="{7DCA3E7C-7B13-42ED-8300-291030D254A4}" type="sibTrans" cxnId="{CF70501B-1077-4B2D-A552-1BD880890B66}">
      <dgm:prSet/>
      <dgm:spPr/>
    </dgm:pt>
    <dgm:pt modelId="{8567BC43-78ED-4BE1-AF85-E44ADB4DBAA4}" type="pres">
      <dgm:prSet presAssocID="{0A8477A9-3899-4539-B802-4750FFA870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0F000C-10C2-4410-8314-DDB28F4C2562}" type="pres">
      <dgm:prSet presAssocID="{1F17C5C2-185D-4DA5-89DB-7CBF4A517E4B}" presName="hierRoot1" presStyleCnt="0"/>
      <dgm:spPr/>
    </dgm:pt>
    <dgm:pt modelId="{B4F9A5B2-0885-43B1-BC34-2008B563E51E}" type="pres">
      <dgm:prSet presAssocID="{1F17C5C2-185D-4DA5-89DB-7CBF4A517E4B}" presName="composite" presStyleCnt="0"/>
      <dgm:spPr/>
    </dgm:pt>
    <dgm:pt modelId="{249F5A1B-F255-4814-A96A-9235878448D1}" type="pres">
      <dgm:prSet presAssocID="{1F17C5C2-185D-4DA5-89DB-7CBF4A517E4B}" presName="background" presStyleLbl="node0" presStyleIdx="0" presStyleCnt="1"/>
      <dgm:spPr/>
    </dgm:pt>
    <dgm:pt modelId="{9A24EAF3-1202-42D3-A121-0C4D4FFF7A60}" type="pres">
      <dgm:prSet presAssocID="{1F17C5C2-185D-4DA5-89DB-7CBF4A517E4B}" presName="text" presStyleLbl="fgAcc0" presStyleIdx="0" presStyleCnt="1">
        <dgm:presLayoutVars>
          <dgm:chPref val="3"/>
        </dgm:presLayoutVars>
      </dgm:prSet>
      <dgm:spPr/>
    </dgm:pt>
    <dgm:pt modelId="{995581EE-A632-49B3-B962-6DA6B35851D2}" type="pres">
      <dgm:prSet presAssocID="{1F17C5C2-185D-4DA5-89DB-7CBF4A517E4B}" presName="hierChild2" presStyleCnt="0"/>
      <dgm:spPr/>
    </dgm:pt>
    <dgm:pt modelId="{1A5E790F-D779-477B-BFA7-FB4B775C0B70}" type="pres">
      <dgm:prSet presAssocID="{9EAF0C1E-CD35-4A4C-8108-4DF5C8D23975}" presName="Name10" presStyleLbl="parChTrans1D2" presStyleIdx="0" presStyleCnt="3"/>
      <dgm:spPr/>
    </dgm:pt>
    <dgm:pt modelId="{C58739B1-F10E-4B0D-A197-9A19D82D7CFF}" type="pres">
      <dgm:prSet presAssocID="{EB63515D-4914-456E-A29B-09FD3A4FAF6C}" presName="hierRoot2" presStyleCnt="0"/>
      <dgm:spPr/>
    </dgm:pt>
    <dgm:pt modelId="{FFE2497B-9496-4626-93EE-7FF79806DF42}" type="pres">
      <dgm:prSet presAssocID="{EB63515D-4914-456E-A29B-09FD3A4FAF6C}" presName="composite2" presStyleCnt="0"/>
      <dgm:spPr/>
    </dgm:pt>
    <dgm:pt modelId="{EE3F05F1-6F64-4AAF-8E4C-69AA35D97D8C}" type="pres">
      <dgm:prSet presAssocID="{EB63515D-4914-456E-A29B-09FD3A4FAF6C}" presName="background2" presStyleLbl="node2" presStyleIdx="0" presStyleCnt="3"/>
      <dgm:spPr/>
    </dgm:pt>
    <dgm:pt modelId="{4D83CD18-8A2B-4C83-B7FE-65411B3C103D}" type="pres">
      <dgm:prSet presAssocID="{EB63515D-4914-456E-A29B-09FD3A4FAF6C}" presName="text2" presStyleLbl="fgAcc2" presStyleIdx="0" presStyleCnt="3">
        <dgm:presLayoutVars>
          <dgm:chPref val="3"/>
        </dgm:presLayoutVars>
      </dgm:prSet>
      <dgm:spPr/>
    </dgm:pt>
    <dgm:pt modelId="{754BAB58-3DEE-479F-9AE9-2451E7DFCA90}" type="pres">
      <dgm:prSet presAssocID="{EB63515D-4914-456E-A29B-09FD3A4FAF6C}" presName="hierChild3" presStyleCnt="0"/>
      <dgm:spPr/>
    </dgm:pt>
    <dgm:pt modelId="{E9980BCA-3B88-4750-8C61-5D7C7EBF175F}" type="pres">
      <dgm:prSet presAssocID="{06AFBAF0-4725-46AA-A901-60953C7443DA}" presName="Name10" presStyleLbl="parChTrans1D2" presStyleIdx="1" presStyleCnt="3"/>
      <dgm:spPr/>
    </dgm:pt>
    <dgm:pt modelId="{F9C721DE-91CD-4E86-BF89-99B49900909F}" type="pres">
      <dgm:prSet presAssocID="{4F952E4C-0179-4DCE-AAAE-24A4DA4FC664}" presName="hierRoot2" presStyleCnt="0"/>
      <dgm:spPr/>
    </dgm:pt>
    <dgm:pt modelId="{D8C304DF-F140-4821-92FD-EE2F57379A91}" type="pres">
      <dgm:prSet presAssocID="{4F952E4C-0179-4DCE-AAAE-24A4DA4FC664}" presName="composite2" presStyleCnt="0"/>
      <dgm:spPr/>
    </dgm:pt>
    <dgm:pt modelId="{16D53DAD-69DA-4D82-8F2C-A8B54B5C68FB}" type="pres">
      <dgm:prSet presAssocID="{4F952E4C-0179-4DCE-AAAE-24A4DA4FC664}" presName="background2" presStyleLbl="node2" presStyleIdx="1" presStyleCnt="3"/>
      <dgm:spPr/>
    </dgm:pt>
    <dgm:pt modelId="{4066421E-AF66-4E1B-BE48-7570D83116D9}" type="pres">
      <dgm:prSet presAssocID="{4F952E4C-0179-4DCE-AAAE-24A4DA4FC664}" presName="text2" presStyleLbl="fgAcc2" presStyleIdx="1" presStyleCnt="3">
        <dgm:presLayoutVars>
          <dgm:chPref val="3"/>
        </dgm:presLayoutVars>
      </dgm:prSet>
      <dgm:spPr/>
    </dgm:pt>
    <dgm:pt modelId="{4373D4CB-570A-410C-8A23-0928A6FC6E88}" type="pres">
      <dgm:prSet presAssocID="{4F952E4C-0179-4DCE-AAAE-24A4DA4FC664}" presName="hierChild3" presStyleCnt="0"/>
      <dgm:spPr/>
    </dgm:pt>
    <dgm:pt modelId="{DE2876F2-3E89-4B78-BC1D-3878C2AD9B33}" type="pres">
      <dgm:prSet presAssocID="{EFF36B4D-3290-42B9-B972-E9CF1CFCDC6E}" presName="Name10" presStyleLbl="parChTrans1D2" presStyleIdx="2" presStyleCnt="3"/>
      <dgm:spPr/>
    </dgm:pt>
    <dgm:pt modelId="{13333D40-98E0-4FDF-94DF-1AF66BE48EB8}" type="pres">
      <dgm:prSet presAssocID="{52CCC488-5224-4DDA-8385-257724EE6146}" presName="hierRoot2" presStyleCnt="0"/>
      <dgm:spPr/>
    </dgm:pt>
    <dgm:pt modelId="{4C899940-0B43-4532-9DA3-AAF1B6283D3F}" type="pres">
      <dgm:prSet presAssocID="{52CCC488-5224-4DDA-8385-257724EE6146}" presName="composite2" presStyleCnt="0"/>
      <dgm:spPr/>
    </dgm:pt>
    <dgm:pt modelId="{D4ACA99A-8C91-4631-831F-4BF93CA586E6}" type="pres">
      <dgm:prSet presAssocID="{52CCC488-5224-4DDA-8385-257724EE6146}" presName="background2" presStyleLbl="node2" presStyleIdx="2" presStyleCnt="3"/>
      <dgm:spPr/>
    </dgm:pt>
    <dgm:pt modelId="{44E46239-47D8-49F8-9250-FC3B4C5D6516}" type="pres">
      <dgm:prSet presAssocID="{52CCC488-5224-4DDA-8385-257724EE6146}" presName="text2" presStyleLbl="fgAcc2" presStyleIdx="2" presStyleCnt="3">
        <dgm:presLayoutVars>
          <dgm:chPref val="3"/>
        </dgm:presLayoutVars>
      </dgm:prSet>
      <dgm:spPr/>
    </dgm:pt>
    <dgm:pt modelId="{17D1FFF6-EE63-4EFC-B647-060449E55C33}" type="pres">
      <dgm:prSet presAssocID="{52CCC488-5224-4DDA-8385-257724EE6146}" presName="hierChild3" presStyleCnt="0"/>
      <dgm:spPr/>
    </dgm:pt>
    <dgm:pt modelId="{8AC92EB4-BB54-4BB2-A9DD-DC8BDFB4C26A}" type="pres">
      <dgm:prSet presAssocID="{834074AF-02E7-44F6-8E31-B76349666771}" presName="Name17" presStyleLbl="parChTrans1D3" presStyleIdx="0" presStyleCnt="2"/>
      <dgm:spPr/>
    </dgm:pt>
    <dgm:pt modelId="{A55104DA-4805-4F10-9EDB-FCA61468E599}" type="pres">
      <dgm:prSet presAssocID="{9B6A45B7-293A-4B51-8EA2-FC78F4ECC3ED}" presName="hierRoot3" presStyleCnt="0"/>
      <dgm:spPr/>
    </dgm:pt>
    <dgm:pt modelId="{75E3FDA8-699F-4827-8E10-2E9B5E6ADCF3}" type="pres">
      <dgm:prSet presAssocID="{9B6A45B7-293A-4B51-8EA2-FC78F4ECC3ED}" presName="composite3" presStyleCnt="0"/>
      <dgm:spPr/>
    </dgm:pt>
    <dgm:pt modelId="{F2519073-9399-42E3-A116-980743B49155}" type="pres">
      <dgm:prSet presAssocID="{9B6A45B7-293A-4B51-8EA2-FC78F4ECC3ED}" presName="background3" presStyleLbl="node3" presStyleIdx="0" presStyleCnt="2"/>
      <dgm:spPr/>
    </dgm:pt>
    <dgm:pt modelId="{926602F0-33CC-4AFD-98BD-19E5D0827806}" type="pres">
      <dgm:prSet presAssocID="{9B6A45B7-293A-4B51-8EA2-FC78F4ECC3ED}" presName="text3" presStyleLbl="fgAcc3" presStyleIdx="0" presStyleCnt="2">
        <dgm:presLayoutVars>
          <dgm:chPref val="3"/>
        </dgm:presLayoutVars>
      </dgm:prSet>
      <dgm:spPr/>
    </dgm:pt>
    <dgm:pt modelId="{B5BBD441-FB40-4444-B3FF-78DD67629B47}" type="pres">
      <dgm:prSet presAssocID="{9B6A45B7-293A-4B51-8EA2-FC78F4ECC3ED}" presName="hierChild4" presStyleCnt="0"/>
      <dgm:spPr/>
    </dgm:pt>
    <dgm:pt modelId="{24E6B202-D840-4331-9288-4AF0577B776C}" type="pres">
      <dgm:prSet presAssocID="{166EACEC-B74E-46AF-9613-E0431E88BF23}" presName="Name17" presStyleLbl="parChTrans1D3" presStyleIdx="1" presStyleCnt="2"/>
      <dgm:spPr/>
    </dgm:pt>
    <dgm:pt modelId="{EAB40249-F14B-41DF-B636-327298A59AA9}" type="pres">
      <dgm:prSet presAssocID="{A0F9D19F-C311-40AE-89B1-BEE567866064}" presName="hierRoot3" presStyleCnt="0"/>
      <dgm:spPr/>
    </dgm:pt>
    <dgm:pt modelId="{2EF3C2E2-33A1-4B1E-BC18-C7D024E4C2EB}" type="pres">
      <dgm:prSet presAssocID="{A0F9D19F-C311-40AE-89B1-BEE567866064}" presName="composite3" presStyleCnt="0"/>
      <dgm:spPr/>
    </dgm:pt>
    <dgm:pt modelId="{C500DA24-9869-45D5-B3B3-03CC943E3F6B}" type="pres">
      <dgm:prSet presAssocID="{A0F9D19F-C311-40AE-89B1-BEE567866064}" presName="background3" presStyleLbl="node3" presStyleIdx="1" presStyleCnt="2"/>
      <dgm:spPr/>
    </dgm:pt>
    <dgm:pt modelId="{9D7C0886-839C-441B-8C51-FD5770CC2B75}" type="pres">
      <dgm:prSet presAssocID="{A0F9D19F-C311-40AE-89B1-BEE567866064}" presName="text3" presStyleLbl="fgAcc3" presStyleIdx="1" presStyleCnt="2">
        <dgm:presLayoutVars>
          <dgm:chPref val="3"/>
        </dgm:presLayoutVars>
      </dgm:prSet>
      <dgm:spPr/>
    </dgm:pt>
    <dgm:pt modelId="{155234F6-75E6-44DD-B883-57CB62866DE8}" type="pres">
      <dgm:prSet presAssocID="{A0F9D19F-C311-40AE-89B1-BEE567866064}" presName="hierChild4" presStyleCnt="0"/>
      <dgm:spPr/>
    </dgm:pt>
  </dgm:ptLst>
  <dgm:cxnLst>
    <dgm:cxn modelId="{CF70501B-1077-4B2D-A552-1BD880890B66}" srcId="{52CCC488-5224-4DDA-8385-257724EE6146}" destId="{A0F9D19F-C311-40AE-89B1-BEE567866064}" srcOrd="1" destOrd="0" parTransId="{166EACEC-B74E-46AF-9613-E0431E88BF23}" sibTransId="{7DCA3E7C-7B13-42ED-8300-291030D254A4}"/>
    <dgm:cxn modelId="{4D269C1B-F72E-4FF5-9D34-E48C3A2AC2DE}" type="presOf" srcId="{0A8477A9-3899-4539-B802-4750FFA870F0}" destId="{8567BC43-78ED-4BE1-AF85-E44ADB4DBAA4}" srcOrd="0" destOrd="0" presId="urn:microsoft.com/office/officeart/2005/8/layout/hierarchy1"/>
    <dgm:cxn modelId="{0AA0221E-2333-447B-A8F9-CCEC8357ABDB}" type="presOf" srcId="{EB63515D-4914-456E-A29B-09FD3A4FAF6C}" destId="{4D83CD18-8A2B-4C83-B7FE-65411B3C103D}" srcOrd="0" destOrd="0" presId="urn:microsoft.com/office/officeart/2005/8/layout/hierarchy1"/>
    <dgm:cxn modelId="{F0263D20-2331-49C7-AAAF-567C7027301B}" type="presOf" srcId="{52CCC488-5224-4DDA-8385-257724EE6146}" destId="{44E46239-47D8-49F8-9250-FC3B4C5D6516}" srcOrd="0" destOrd="0" presId="urn:microsoft.com/office/officeart/2005/8/layout/hierarchy1"/>
    <dgm:cxn modelId="{F084182F-8702-4AEF-A1A3-BBC2D878A495}" type="presOf" srcId="{166EACEC-B74E-46AF-9613-E0431E88BF23}" destId="{24E6B202-D840-4331-9288-4AF0577B776C}" srcOrd="0" destOrd="0" presId="urn:microsoft.com/office/officeart/2005/8/layout/hierarchy1"/>
    <dgm:cxn modelId="{45D16F64-1543-46D7-8EBD-C60DF275EC99}" type="presOf" srcId="{834074AF-02E7-44F6-8E31-B76349666771}" destId="{8AC92EB4-BB54-4BB2-A9DD-DC8BDFB4C26A}" srcOrd="0" destOrd="0" presId="urn:microsoft.com/office/officeart/2005/8/layout/hierarchy1"/>
    <dgm:cxn modelId="{290FAE50-BE54-4DD2-AF54-91F957C5ABFF}" srcId="{1F17C5C2-185D-4DA5-89DB-7CBF4A517E4B}" destId="{EB63515D-4914-456E-A29B-09FD3A4FAF6C}" srcOrd="0" destOrd="0" parTransId="{9EAF0C1E-CD35-4A4C-8108-4DF5C8D23975}" sibTransId="{DC8EB5D7-10B1-4924-ACD5-8DDA97D44303}"/>
    <dgm:cxn modelId="{E741AC75-A60C-4C49-BFFA-CDF59359723C}" srcId="{1F17C5C2-185D-4DA5-89DB-7CBF4A517E4B}" destId="{4F952E4C-0179-4DCE-AAAE-24A4DA4FC664}" srcOrd="1" destOrd="0" parTransId="{06AFBAF0-4725-46AA-A901-60953C7443DA}" sibTransId="{347B553B-64CE-4B1C-96EA-90B46BA982A7}"/>
    <dgm:cxn modelId="{96B3AA56-81A9-40A7-9290-8BC2CD1B63CC}" srcId="{52CCC488-5224-4DDA-8385-257724EE6146}" destId="{9B6A45B7-293A-4B51-8EA2-FC78F4ECC3ED}" srcOrd="0" destOrd="0" parTransId="{834074AF-02E7-44F6-8E31-B76349666771}" sibTransId="{58B2520D-48DE-4078-8A49-BD0F2FA88837}"/>
    <dgm:cxn modelId="{C5620780-A9F8-4AFA-9BD1-08E666014AEA}" srcId="{0A8477A9-3899-4539-B802-4750FFA870F0}" destId="{1F17C5C2-185D-4DA5-89DB-7CBF4A517E4B}" srcOrd="0" destOrd="0" parTransId="{C22B55B6-8B12-451F-B43A-B3B01EAD0447}" sibTransId="{78E49230-BD7F-4E03-9488-7767208A515A}"/>
    <dgm:cxn modelId="{B0AC34AA-885E-472F-8ED3-642FEF4BC5FA}" type="presOf" srcId="{1F17C5C2-185D-4DA5-89DB-7CBF4A517E4B}" destId="{9A24EAF3-1202-42D3-A121-0C4D4FFF7A60}" srcOrd="0" destOrd="0" presId="urn:microsoft.com/office/officeart/2005/8/layout/hierarchy1"/>
    <dgm:cxn modelId="{F6045ABA-0973-4153-BFF5-447D25C8B7C6}" type="presOf" srcId="{A0F9D19F-C311-40AE-89B1-BEE567866064}" destId="{9D7C0886-839C-441B-8C51-FD5770CC2B75}" srcOrd="0" destOrd="0" presId="urn:microsoft.com/office/officeart/2005/8/layout/hierarchy1"/>
    <dgm:cxn modelId="{CB8EC7C4-E786-420A-B083-7F36A4482281}" type="presOf" srcId="{9EAF0C1E-CD35-4A4C-8108-4DF5C8D23975}" destId="{1A5E790F-D779-477B-BFA7-FB4B775C0B70}" srcOrd="0" destOrd="0" presId="urn:microsoft.com/office/officeart/2005/8/layout/hierarchy1"/>
    <dgm:cxn modelId="{EDA2A4CB-9885-4740-B3F6-C94B7F1B9684}" type="presOf" srcId="{EFF36B4D-3290-42B9-B972-E9CF1CFCDC6E}" destId="{DE2876F2-3E89-4B78-BC1D-3878C2AD9B33}" srcOrd="0" destOrd="0" presId="urn:microsoft.com/office/officeart/2005/8/layout/hierarchy1"/>
    <dgm:cxn modelId="{A4EF99D0-232B-4A86-90FB-6D32D3DF399A}" type="presOf" srcId="{9B6A45B7-293A-4B51-8EA2-FC78F4ECC3ED}" destId="{926602F0-33CC-4AFD-98BD-19E5D0827806}" srcOrd="0" destOrd="0" presId="urn:microsoft.com/office/officeart/2005/8/layout/hierarchy1"/>
    <dgm:cxn modelId="{0A399AE3-3B6E-4902-8012-57AA293E8926}" type="presOf" srcId="{06AFBAF0-4725-46AA-A901-60953C7443DA}" destId="{E9980BCA-3B88-4750-8C61-5D7C7EBF175F}" srcOrd="0" destOrd="0" presId="urn:microsoft.com/office/officeart/2005/8/layout/hierarchy1"/>
    <dgm:cxn modelId="{00F59EEA-A284-4AFD-8422-3CB851B6D7A0}" srcId="{1F17C5C2-185D-4DA5-89DB-7CBF4A517E4B}" destId="{52CCC488-5224-4DDA-8385-257724EE6146}" srcOrd="2" destOrd="0" parTransId="{EFF36B4D-3290-42B9-B972-E9CF1CFCDC6E}" sibTransId="{4AED8A5C-3057-4F87-861F-3FD29C170D3C}"/>
    <dgm:cxn modelId="{0B5DC3F5-D1D1-41EE-96C1-4B82EA022A3A}" type="presOf" srcId="{4F952E4C-0179-4DCE-AAAE-24A4DA4FC664}" destId="{4066421E-AF66-4E1B-BE48-7570D83116D9}" srcOrd="0" destOrd="0" presId="urn:microsoft.com/office/officeart/2005/8/layout/hierarchy1"/>
    <dgm:cxn modelId="{B418D4DD-05FA-4EA9-8C15-2F3BC32E16CE}" type="presParOf" srcId="{8567BC43-78ED-4BE1-AF85-E44ADB4DBAA4}" destId="{BC0F000C-10C2-4410-8314-DDB28F4C2562}" srcOrd="0" destOrd="0" presId="urn:microsoft.com/office/officeart/2005/8/layout/hierarchy1"/>
    <dgm:cxn modelId="{C4F71F4E-5D02-4321-B669-E7708ED51FB7}" type="presParOf" srcId="{BC0F000C-10C2-4410-8314-DDB28F4C2562}" destId="{B4F9A5B2-0885-43B1-BC34-2008B563E51E}" srcOrd="0" destOrd="0" presId="urn:microsoft.com/office/officeart/2005/8/layout/hierarchy1"/>
    <dgm:cxn modelId="{DE8A96F9-EED3-4B48-8C09-00A25AB7CFB6}" type="presParOf" srcId="{B4F9A5B2-0885-43B1-BC34-2008B563E51E}" destId="{249F5A1B-F255-4814-A96A-9235878448D1}" srcOrd="0" destOrd="0" presId="urn:microsoft.com/office/officeart/2005/8/layout/hierarchy1"/>
    <dgm:cxn modelId="{09E04ED6-9905-462D-94EB-7E77EF80294E}" type="presParOf" srcId="{B4F9A5B2-0885-43B1-BC34-2008B563E51E}" destId="{9A24EAF3-1202-42D3-A121-0C4D4FFF7A60}" srcOrd="1" destOrd="0" presId="urn:microsoft.com/office/officeart/2005/8/layout/hierarchy1"/>
    <dgm:cxn modelId="{5EB3A250-E5BF-4914-90E7-DF7797D8832A}" type="presParOf" srcId="{BC0F000C-10C2-4410-8314-DDB28F4C2562}" destId="{995581EE-A632-49B3-B962-6DA6B35851D2}" srcOrd="1" destOrd="0" presId="urn:microsoft.com/office/officeart/2005/8/layout/hierarchy1"/>
    <dgm:cxn modelId="{53559CFE-4C82-4858-817B-57BB7E60CF1D}" type="presParOf" srcId="{995581EE-A632-49B3-B962-6DA6B35851D2}" destId="{1A5E790F-D779-477B-BFA7-FB4B775C0B70}" srcOrd="0" destOrd="0" presId="urn:microsoft.com/office/officeart/2005/8/layout/hierarchy1"/>
    <dgm:cxn modelId="{2F009948-749A-4875-8C35-CD0FC80635E4}" type="presParOf" srcId="{995581EE-A632-49B3-B962-6DA6B35851D2}" destId="{C58739B1-F10E-4B0D-A197-9A19D82D7CFF}" srcOrd="1" destOrd="0" presId="urn:microsoft.com/office/officeart/2005/8/layout/hierarchy1"/>
    <dgm:cxn modelId="{3F36C411-2EA3-4467-A4E6-3E795C139C0A}" type="presParOf" srcId="{C58739B1-F10E-4B0D-A197-9A19D82D7CFF}" destId="{FFE2497B-9496-4626-93EE-7FF79806DF42}" srcOrd="0" destOrd="0" presId="urn:microsoft.com/office/officeart/2005/8/layout/hierarchy1"/>
    <dgm:cxn modelId="{4E3954B1-E076-4F18-88C3-80552A62D6EF}" type="presParOf" srcId="{FFE2497B-9496-4626-93EE-7FF79806DF42}" destId="{EE3F05F1-6F64-4AAF-8E4C-69AA35D97D8C}" srcOrd="0" destOrd="0" presId="urn:microsoft.com/office/officeart/2005/8/layout/hierarchy1"/>
    <dgm:cxn modelId="{5CBE8D5D-BB72-4BBE-BC40-73C8791CCD6A}" type="presParOf" srcId="{FFE2497B-9496-4626-93EE-7FF79806DF42}" destId="{4D83CD18-8A2B-4C83-B7FE-65411B3C103D}" srcOrd="1" destOrd="0" presId="urn:microsoft.com/office/officeart/2005/8/layout/hierarchy1"/>
    <dgm:cxn modelId="{D00DE267-9773-49B2-A544-06FE63F4FCDC}" type="presParOf" srcId="{C58739B1-F10E-4B0D-A197-9A19D82D7CFF}" destId="{754BAB58-3DEE-479F-9AE9-2451E7DFCA90}" srcOrd="1" destOrd="0" presId="urn:microsoft.com/office/officeart/2005/8/layout/hierarchy1"/>
    <dgm:cxn modelId="{6A5C9BD5-FDF5-4E02-A3F4-863058544753}" type="presParOf" srcId="{995581EE-A632-49B3-B962-6DA6B35851D2}" destId="{E9980BCA-3B88-4750-8C61-5D7C7EBF175F}" srcOrd="2" destOrd="0" presId="urn:microsoft.com/office/officeart/2005/8/layout/hierarchy1"/>
    <dgm:cxn modelId="{D17FAC3A-DBEF-4C30-9369-A12EFEF1328C}" type="presParOf" srcId="{995581EE-A632-49B3-B962-6DA6B35851D2}" destId="{F9C721DE-91CD-4E86-BF89-99B49900909F}" srcOrd="3" destOrd="0" presId="urn:microsoft.com/office/officeart/2005/8/layout/hierarchy1"/>
    <dgm:cxn modelId="{55719119-81E1-4F14-89EA-C295429151E2}" type="presParOf" srcId="{F9C721DE-91CD-4E86-BF89-99B49900909F}" destId="{D8C304DF-F140-4821-92FD-EE2F57379A91}" srcOrd="0" destOrd="0" presId="urn:microsoft.com/office/officeart/2005/8/layout/hierarchy1"/>
    <dgm:cxn modelId="{7EC2AFAD-47CE-4507-88B3-14102FB727D9}" type="presParOf" srcId="{D8C304DF-F140-4821-92FD-EE2F57379A91}" destId="{16D53DAD-69DA-4D82-8F2C-A8B54B5C68FB}" srcOrd="0" destOrd="0" presId="urn:microsoft.com/office/officeart/2005/8/layout/hierarchy1"/>
    <dgm:cxn modelId="{BEB2DE9A-1C82-4DC4-80E3-9BA6214752CA}" type="presParOf" srcId="{D8C304DF-F140-4821-92FD-EE2F57379A91}" destId="{4066421E-AF66-4E1B-BE48-7570D83116D9}" srcOrd="1" destOrd="0" presId="urn:microsoft.com/office/officeart/2005/8/layout/hierarchy1"/>
    <dgm:cxn modelId="{8E9D40C5-9EF9-4806-A872-5D4AE7ECBE80}" type="presParOf" srcId="{F9C721DE-91CD-4E86-BF89-99B49900909F}" destId="{4373D4CB-570A-410C-8A23-0928A6FC6E88}" srcOrd="1" destOrd="0" presId="urn:microsoft.com/office/officeart/2005/8/layout/hierarchy1"/>
    <dgm:cxn modelId="{DE3685FA-4698-42A6-8BE9-4DC1DA37CD70}" type="presParOf" srcId="{995581EE-A632-49B3-B962-6DA6B35851D2}" destId="{DE2876F2-3E89-4B78-BC1D-3878C2AD9B33}" srcOrd="4" destOrd="0" presId="urn:microsoft.com/office/officeart/2005/8/layout/hierarchy1"/>
    <dgm:cxn modelId="{0880C918-3CD8-4031-9A83-688CA257CDFB}" type="presParOf" srcId="{995581EE-A632-49B3-B962-6DA6B35851D2}" destId="{13333D40-98E0-4FDF-94DF-1AF66BE48EB8}" srcOrd="5" destOrd="0" presId="urn:microsoft.com/office/officeart/2005/8/layout/hierarchy1"/>
    <dgm:cxn modelId="{3B477C6D-4022-467B-9D51-30CA88FB8B10}" type="presParOf" srcId="{13333D40-98E0-4FDF-94DF-1AF66BE48EB8}" destId="{4C899940-0B43-4532-9DA3-AAF1B6283D3F}" srcOrd="0" destOrd="0" presId="urn:microsoft.com/office/officeart/2005/8/layout/hierarchy1"/>
    <dgm:cxn modelId="{933F6966-764F-4444-950A-361D74D62761}" type="presParOf" srcId="{4C899940-0B43-4532-9DA3-AAF1B6283D3F}" destId="{D4ACA99A-8C91-4631-831F-4BF93CA586E6}" srcOrd="0" destOrd="0" presId="urn:microsoft.com/office/officeart/2005/8/layout/hierarchy1"/>
    <dgm:cxn modelId="{45C668EB-BD58-4B9E-B51E-606079EDECD6}" type="presParOf" srcId="{4C899940-0B43-4532-9DA3-AAF1B6283D3F}" destId="{44E46239-47D8-49F8-9250-FC3B4C5D6516}" srcOrd="1" destOrd="0" presId="urn:microsoft.com/office/officeart/2005/8/layout/hierarchy1"/>
    <dgm:cxn modelId="{012C15F1-D2E9-41AD-A0A1-EA0A9208C5C1}" type="presParOf" srcId="{13333D40-98E0-4FDF-94DF-1AF66BE48EB8}" destId="{17D1FFF6-EE63-4EFC-B647-060449E55C33}" srcOrd="1" destOrd="0" presId="urn:microsoft.com/office/officeart/2005/8/layout/hierarchy1"/>
    <dgm:cxn modelId="{A933285D-9E32-40B3-B343-B860702DE093}" type="presParOf" srcId="{17D1FFF6-EE63-4EFC-B647-060449E55C33}" destId="{8AC92EB4-BB54-4BB2-A9DD-DC8BDFB4C26A}" srcOrd="0" destOrd="0" presId="urn:microsoft.com/office/officeart/2005/8/layout/hierarchy1"/>
    <dgm:cxn modelId="{264A6A32-231C-49D8-90F7-4D4FD6D80121}" type="presParOf" srcId="{17D1FFF6-EE63-4EFC-B647-060449E55C33}" destId="{A55104DA-4805-4F10-9EDB-FCA61468E599}" srcOrd="1" destOrd="0" presId="urn:microsoft.com/office/officeart/2005/8/layout/hierarchy1"/>
    <dgm:cxn modelId="{2CB6833E-0412-48FC-9A36-722CD0A6DE58}" type="presParOf" srcId="{A55104DA-4805-4F10-9EDB-FCA61468E599}" destId="{75E3FDA8-699F-4827-8E10-2E9B5E6ADCF3}" srcOrd="0" destOrd="0" presId="urn:microsoft.com/office/officeart/2005/8/layout/hierarchy1"/>
    <dgm:cxn modelId="{1F8CC2AA-1FF3-475E-B01B-DFC43008E1D3}" type="presParOf" srcId="{75E3FDA8-699F-4827-8E10-2E9B5E6ADCF3}" destId="{F2519073-9399-42E3-A116-980743B49155}" srcOrd="0" destOrd="0" presId="urn:microsoft.com/office/officeart/2005/8/layout/hierarchy1"/>
    <dgm:cxn modelId="{754DE4C0-D8E2-4177-89F1-3FF0C032E948}" type="presParOf" srcId="{75E3FDA8-699F-4827-8E10-2E9B5E6ADCF3}" destId="{926602F0-33CC-4AFD-98BD-19E5D0827806}" srcOrd="1" destOrd="0" presId="urn:microsoft.com/office/officeart/2005/8/layout/hierarchy1"/>
    <dgm:cxn modelId="{53F1D53E-B89B-42E3-94C1-E2189587502D}" type="presParOf" srcId="{A55104DA-4805-4F10-9EDB-FCA61468E599}" destId="{B5BBD441-FB40-4444-B3FF-78DD67629B47}" srcOrd="1" destOrd="0" presId="urn:microsoft.com/office/officeart/2005/8/layout/hierarchy1"/>
    <dgm:cxn modelId="{13736726-C70E-4DD5-95DD-93909E1CDF82}" type="presParOf" srcId="{17D1FFF6-EE63-4EFC-B647-060449E55C33}" destId="{24E6B202-D840-4331-9288-4AF0577B776C}" srcOrd="2" destOrd="0" presId="urn:microsoft.com/office/officeart/2005/8/layout/hierarchy1"/>
    <dgm:cxn modelId="{6C219783-BE59-41B3-BDE4-9C8259725D35}" type="presParOf" srcId="{17D1FFF6-EE63-4EFC-B647-060449E55C33}" destId="{EAB40249-F14B-41DF-B636-327298A59AA9}" srcOrd="3" destOrd="0" presId="urn:microsoft.com/office/officeart/2005/8/layout/hierarchy1"/>
    <dgm:cxn modelId="{F55ED36B-F05F-4C6C-9CA6-843F500198F5}" type="presParOf" srcId="{EAB40249-F14B-41DF-B636-327298A59AA9}" destId="{2EF3C2E2-33A1-4B1E-BC18-C7D024E4C2EB}" srcOrd="0" destOrd="0" presId="urn:microsoft.com/office/officeart/2005/8/layout/hierarchy1"/>
    <dgm:cxn modelId="{CE3B1D47-A822-49B2-A450-A8E3CEFFF76F}" type="presParOf" srcId="{2EF3C2E2-33A1-4B1E-BC18-C7D024E4C2EB}" destId="{C500DA24-9869-45D5-B3B3-03CC943E3F6B}" srcOrd="0" destOrd="0" presId="urn:microsoft.com/office/officeart/2005/8/layout/hierarchy1"/>
    <dgm:cxn modelId="{613CC44E-3339-4CB0-95BE-12CD108FEB78}" type="presParOf" srcId="{2EF3C2E2-33A1-4B1E-BC18-C7D024E4C2EB}" destId="{9D7C0886-839C-441B-8C51-FD5770CC2B75}" srcOrd="1" destOrd="0" presId="urn:microsoft.com/office/officeart/2005/8/layout/hierarchy1"/>
    <dgm:cxn modelId="{C3119AA0-B50F-4A02-8E34-D77B6A03C8B1}" type="presParOf" srcId="{EAB40249-F14B-41DF-B636-327298A59AA9}" destId="{155234F6-75E6-44DD-B883-57CB62866D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B8EA3C-9390-43AE-B3A8-CD67189AABF1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287A78D2-CF3A-4D61-80EA-31152B0DFB5F}">
      <dgm:prSet phldrT="[Text]"/>
      <dgm:spPr/>
      <dgm:t>
        <a:bodyPr/>
        <a:lstStyle/>
        <a:p>
          <a:r>
            <a:rPr lang="en-IN"/>
            <a:t>Assembler</a:t>
          </a:r>
        </a:p>
      </dgm:t>
    </dgm:pt>
    <dgm:pt modelId="{174CD4D8-6B68-4DFF-AA75-8352D92654BA}" type="parTrans" cxnId="{0D4A10AA-8AF6-416E-A7BA-E3D4D981643C}">
      <dgm:prSet/>
      <dgm:spPr/>
      <dgm:t>
        <a:bodyPr/>
        <a:lstStyle/>
        <a:p>
          <a:endParaRPr lang="en-IN"/>
        </a:p>
      </dgm:t>
    </dgm:pt>
    <dgm:pt modelId="{C164B4A6-FC09-4142-BFB7-4EBF8D136616}" type="sibTrans" cxnId="{0D4A10AA-8AF6-416E-A7BA-E3D4D981643C}">
      <dgm:prSet/>
      <dgm:spPr/>
      <dgm:t>
        <a:bodyPr/>
        <a:lstStyle/>
        <a:p>
          <a:endParaRPr lang="en-IN"/>
        </a:p>
      </dgm:t>
    </dgm:pt>
    <dgm:pt modelId="{8C7ED8AA-4378-4885-AD51-7A80886CBA37}">
      <dgm:prSet phldrT="[Text]"/>
      <dgm:spPr/>
      <dgm:t>
        <a:bodyPr/>
        <a:lstStyle/>
        <a:p>
          <a:r>
            <a:rPr lang="en-IN"/>
            <a:t>Compiler</a:t>
          </a:r>
        </a:p>
      </dgm:t>
    </dgm:pt>
    <dgm:pt modelId="{0C7C8348-CE5C-43B9-A786-C5E4BD72792B}" type="parTrans" cxnId="{E2004CF3-A74B-4E31-AB5A-E4301F0651E6}">
      <dgm:prSet/>
      <dgm:spPr/>
      <dgm:t>
        <a:bodyPr/>
        <a:lstStyle/>
        <a:p>
          <a:endParaRPr lang="en-IN"/>
        </a:p>
      </dgm:t>
    </dgm:pt>
    <dgm:pt modelId="{69416935-184F-46F8-80C4-F9D7C8A55C4D}" type="sibTrans" cxnId="{E2004CF3-A74B-4E31-AB5A-E4301F0651E6}">
      <dgm:prSet/>
      <dgm:spPr/>
      <dgm:t>
        <a:bodyPr/>
        <a:lstStyle/>
        <a:p>
          <a:endParaRPr lang="en-IN"/>
        </a:p>
      </dgm:t>
    </dgm:pt>
    <dgm:pt modelId="{AB67A7A0-838E-45B2-9D65-840F3664EE28}">
      <dgm:prSet phldrT="[Text]"/>
      <dgm:spPr/>
      <dgm:t>
        <a:bodyPr/>
        <a:lstStyle/>
        <a:p>
          <a:r>
            <a:rPr lang="en-IN"/>
            <a:t>Interpreter</a:t>
          </a:r>
        </a:p>
      </dgm:t>
    </dgm:pt>
    <dgm:pt modelId="{6490AEED-047B-4F71-AAB5-F4CEA717452C}" type="parTrans" cxnId="{AA2EC899-FB63-4480-90BB-3F531DE5D021}">
      <dgm:prSet/>
      <dgm:spPr/>
      <dgm:t>
        <a:bodyPr/>
        <a:lstStyle/>
        <a:p>
          <a:endParaRPr lang="en-IN"/>
        </a:p>
      </dgm:t>
    </dgm:pt>
    <dgm:pt modelId="{CCD5DC2A-DDE5-4C2D-B44C-4361D2B1C76B}" type="sibTrans" cxnId="{AA2EC899-FB63-4480-90BB-3F531DE5D021}">
      <dgm:prSet/>
      <dgm:spPr/>
      <dgm:t>
        <a:bodyPr/>
        <a:lstStyle/>
        <a:p>
          <a:endParaRPr lang="en-IN"/>
        </a:p>
      </dgm:t>
    </dgm:pt>
    <dgm:pt modelId="{D52A0ACE-6361-4342-B19F-0B528482C9AF}" type="pres">
      <dgm:prSet presAssocID="{EAB8EA3C-9390-43AE-B3A8-CD67189AABF1}" presName="linear" presStyleCnt="0">
        <dgm:presLayoutVars>
          <dgm:dir/>
          <dgm:animLvl val="lvl"/>
          <dgm:resizeHandles val="exact"/>
        </dgm:presLayoutVars>
      </dgm:prSet>
      <dgm:spPr/>
    </dgm:pt>
    <dgm:pt modelId="{4B374F13-437A-4BEF-AB71-2DD71617B1CC}" type="pres">
      <dgm:prSet presAssocID="{287A78D2-CF3A-4D61-80EA-31152B0DFB5F}" presName="parentLin" presStyleCnt="0"/>
      <dgm:spPr/>
    </dgm:pt>
    <dgm:pt modelId="{F11927D5-AAD6-4664-BB4E-A4CC66E24D36}" type="pres">
      <dgm:prSet presAssocID="{287A78D2-CF3A-4D61-80EA-31152B0DFB5F}" presName="parentLeftMargin" presStyleLbl="node1" presStyleIdx="0" presStyleCnt="3"/>
      <dgm:spPr/>
    </dgm:pt>
    <dgm:pt modelId="{C0CD4817-A474-4E0F-BB48-EFF7F500AC14}" type="pres">
      <dgm:prSet presAssocID="{287A78D2-CF3A-4D61-80EA-31152B0DFB5F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827D8414-3497-4D0A-86B9-BE0EF78A6251}" type="pres">
      <dgm:prSet presAssocID="{287A78D2-CF3A-4D61-80EA-31152B0DFB5F}" presName="negativeSpace" presStyleCnt="0"/>
      <dgm:spPr/>
    </dgm:pt>
    <dgm:pt modelId="{A6AE028F-A26A-4877-8DDC-4BFE65B94115}" type="pres">
      <dgm:prSet presAssocID="{287A78D2-CF3A-4D61-80EA-31152B0DFB5F}" presName="childText" presStyleLbl="conFgAcc1" presStyleIdx="0" presStyleCnt="3">
        <dgm:presLayoutVars>
          <dgm:bulletEnabled val="1"/>
        </dgm:presLayoutVars>
      </dgm:prSet>
      <dgm:spPr/>
    </dgm:pt>
    <dgm:pt modelId="{98812944-3311-43A1-AD3E-FA2668563B16}" type="pres">
      <dgm:prSet presAssocID="{C164B4A6-FC09-4142-BFB7-4EBF8D136616}" presName="spaceBetweenRectangles" presStyleCnt="0"/>
      <dgm:spPr/>
    </dgm:pt>
    <dgm:pt modelId="{02FA3E1A-F52B-47C7-8B58-3D1BF436F79B}" type="pres">
      <dgm:prSet presAssocID="{8C7ED8AA-4378-4885-AD51-7A80886CBA37}" presName="parentLin" presStyleCnt="0"/>
      <dgm:spPr/>
    </dgm:pt>
    <dgm:pt modelId="{C78D9520-358F-4A38-B0F5-6E5B79913E31}" type="pres">
      <dgm:prSet presAssocID="{8C7ED8AA-4378-4885-AD51-7A80886CBA37}" presName="parentLeftMargin" presStyleLbl="node1" presStyleIdx="0" presStyleCnt="3"/>
      <dgm:spPr/>
    </dgm:pt>
    <dgm:pt modelId="{ADD88167-B8FA-42B7-9444-2CC7B3533865}" type="pres">
      <dgm:prSet presAssocID="{8C7ED8AA-4378-4885-AD51-7A80886CBA37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F538228C-F045-4EF5-A9D4-40CFAB1D30F0}" type="pres">
      <dgm:prSet presAssocID="{8C7ED8AA-4378-4885-AD51-7A80886CBA37}" presName="negativeSpace" presStyleCnt="0"/>
      <dgm:spPr/>
    </dgm:pt>
    <dgm:pt modelId="{B938934A-DF8C-4423-B0D8-D1D6DBCCE84E}" type="pres">
      <dgm:prSet presAssocID="{8C7ED8AA-4378-4885-AD51-7A80886CBA37}" presName="childText" presStyleLbl="conFgAcc1" presStyleIdx="1" presStyleCnt="3">
        <dgm:presLayoutVars>
          <dgm:bulletEnabled val="1"/>
        </dgm:presLayoutVars>
      </dgm:prSet>
      <dgm:spPr/>
    </dgm:pt>
    <dgm:pt modelId="{98134985-8C72-4DD1-A573-2FE77D7EB857}" type="pres">
      <dgm:prSet presAssocID="{69416935-184F-46F8-80C4-F9D7C8A55C4D}" presName="spaceBetweenRectangles" presStyleCnt="0"/>
      <dgm:spPr/>
    </dgm:pt>
    <dgm:pt modelId="{80650D65-BFF9-41E3-85FC-2BF330C04F50}" type="pres">
      <dgm:prSet presAssocID="{AB67A7A0-838E-45B2-9D65-840F3664EE28}" presName="parentLin" presStyleCnt="0"/>
      <dgm:spPr/>
    </dgm:pt>
    <dgm:pt modelId="{677C7A15-AA05-4AA2-BD61-2726E2320DC1}" type="pres">
      <dgm:prSet presAssocID="{AB67A7A0-838E-45B2-9D65-840F3664EE28}" presName="parentLeftMargin" presStyleLbl="node1" presStyleIdx="1" presStyleCnt="3"/>
      <dgm:spPr/>
    </dgm:pt>
    <dgm:pt modelId="{13C9EDD1-15A0-485E-9CB2-8BC430DE748A}" type="pres">
      <dgm:prSet presAssocID="{AB67A7A0-838E-45B2-9D65-840F3664EE28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2614C7A3-E44F-4B0F-9A79-274EA2FD1473}" type="pres">
      <dgm:prSet presAssocID="{AB67A7A0-838E-45B2-9D65-840F3664EE28}" presName="negativeSpace" presStyleCnt="0"/>
      <dgm:spPr/>
    </dgm:pt>
    <dgm:pt modelId="{B54107E4-CF30-4BB8-8458-40B0C9104E87}" type="pres">
      <dgm:prSet presAssocID="{AB67A7A0-838E-45B2-9D65-840F3664EE28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0EACFA5F-564F-4A7E-A7C1-5A8CA761ACAA}" type="presOf" srcId="{8C7ED8AA-4378-4885-AD51-7A80886CBA37}" destId="{ADD88167-B8FA-42B7-9444-2CC7B3533865}" srcOrd="1" destOrd="0" presId="urn:microsoft.com/office/officeart/2005/8/layout/list1"/>
    <dgm:cxn modelId="{5AE40B79-14BB-4112-827E-0D39F29A13E3}" type="presOf" srcId="{AB67A7A0-838E-45B2-9D65-840F3664EE28}" destId="{13C9EDD1-15A0-485E-9CB2-8BC430DE748A}" srcOrd="1" destOrd="0" presId="urn:microsoft.com/office/officeart/2005/8/layout/list1"/>
    <dgm:cxn modelId="{2A8C348F-7D25-4D79-89EC-A0DF8C3B9BE6}" type="presOf" srcId="{EAB8EA3C-9390-43AE-B3A8-CD67189AABF1}" destId="{D52A0ACE-6361-4342-B19F-0B528482C9AF}" srcOrd="0" destOrd="0" presId="urn:microsoft.com/office/officeart/2005/8/layout/list1"/>
    <dgm:cxn modelId="{AA2EC899-FB63-4480-90BB-3F531DE5D021}" srcId="{EAB8EA3C-9390-43AE-B3A8-CD67189AABF1}" destId="{AB67A7A0-838E-45B2-9D65-840F3664EE28}" srcOrd="2" destOrd="0" parTransId="{6490AEED-047B-4F71-AAB5-F4CEA717452C}" sibTransId="{CCD5DC2A-DDE5-4C2D-B44C-4361D2B1C76B}"/>
    <dgm:cxn modelId="{BF9654A6-4F57-477D-8FCA-BEF0AFA426EA}" type="presOf" srcId="{8C7ED8AA-4378-4885-AD51-7A80886CBA37}" destId="{C78D9520-358F-4A38-B0F5-6E5B79913E31}" srcOrd="0" destOrd="0" presId="urn:microsoft.com/office/officeart/2005/8/layout/list1"/>
    <dgm:cxn modelId="{0D4A10AA-8AF6-416E-A7BA-E3D4D981643C}" srcId="{EAB8EA3C-9390-43AE-B3A8-CD67189AABF1}" destId="{287A78D2-CF3A-4D61-80EA-31152B0DFB5F}" srcOrd="0" destOrd="0" parTransId="{174CD4D8-6B68-4DFF-AA75-8352D92654BA}" sibTransId="{C164B4A6-FC09-4142-BFB7-4EBF8D136616}"/>
    <dgm:cxn modelId="{8F3565AC-EBAC-431A-9BA0-CE57AC39FC67}" type="presOf" srcId="{287A78D2-CF3A-4D61-80EA-31152B0DFB5F}" destId="{F11927D5-AAD6-4664-BB4E-A4CC66E24D36}" srcOrd="0" destOrd="0" presId="urn:microsoft.com/office/officeart/2005/8/layout/list1"/>
    <dgm:cxn modelId="{176E29AE-8CB6-4213-A3CE-F6EB1DC691A1}" type="presOf" srcId="{AB67A7A0-838E-45B2-9D65-840F3664EE28}" destId="{677C7A15-AA05-4AA2-BD61-2726E2320DC1}" srcOrd="0" destOrd="0" presId="urn:microsoft.com/office/officeart/2005/8/layout/list1"/>
    <dgm:cxn modelId="{2FF526EA-24FD-4632-8FAC-AD584056B289}" type="presOf" srcId="{287A78D2-CF3A-4D61-80EA-31152B0DFB5F}" destId="{C0CD4817-A474-4E0F-BB48-EFF7F500AC14}" srcOrd="1" destOrd="0" presId="urn:microsoft.com/office/officeart/2005/8/layout/list1"/>
    <dgm:cxn modelId="{E2004CF3-A74B-4E31-AB5A-E4301F0651E6}" srcId="{EAB8EA3C-9390-43AE-B3A8-CD67189AABF1}" destId="{8C7ED8AA-4378-4885-AD51-7A80886CBA37}" srcOrd="1" destOrd="0" parTransId="{0C7C8348-CE5C-43B9-A786-C5E4BD72792B}" sibTransId="{69416935-184F-46F8-80C4-F9D7C8A55C4D}"/>
    <dgm:cxn modelId="{2B1CAF87-B12F-49C6-BBFC-74A11F5C5710}" type="presParOf" srcId="{D52A0ACE-6361-4342-B19F-0B528482C9AF}" destId="{4B374F13-437A-4BEF-AB71-2DD71617B1CC}" srcOrd="0" destOrd="0" presId="urn:microsoft.com/office/officeart/2005/8/layout/list1"/>
    <dgm:cxn modelId="{F48AAFB5-6666-45D7-A88B-9D709961CF21}" type="presParOf" srcId="{4B374F13-437A-4BEF-AB71-2DD71617B1CC}" destId="{F11927D5-AAD6-4664-BB4E-A4CC66E24D36}" srcOrd="0" destOrd="0" presId="urn:microsoft.com/office/officeart/2005/8/layout/list1"/>
    <dgm:cxn modelId="{7AB64454-B9E9-480C-AAB4-C353F4F2784A}" type="presParOf" srcId="{4B374F13-437A-4BEF-AB71-2DD71617B1CC}" destId="{C0CD4817-A474-4E0F-BB48-EFF7F500AC14}" srcOrd="1" destOrd="0" presId="urn:microsoft.com/office/officeart/2005/8/layout/list1"/>
    <dgm:cxn modelId="{F7814333-FE29-4960-8973-13CF0BE76BF0}" type="presParOf" srcId="{D52A0ACE-6361-4342-B19F-0B528482C9AF}" destId="{827D8414-3497-4D0A-86B9-BE0EF78A6251}" srcOrd="1" destOrd="0" presId="urn:microsoft.com/office/officeart/2005/8/layout/list1"/>
    <dgm:cxn modelId="{A7994725-C1ED-4065-9F7A-846680745B1A}" type="presParOf" srcId="{D52A0ACE-6361-4342-B19F-0B528482C9AF}" destId="{A6AE028F-A26A-4877-8DDC-4BFE65B94115}" srcOrd="2" destOrd="0" presId="urn:microsoft.com/office/officeart/2005/8/layout/list1"/>
    <dgm:cxn modelId="{6966E4BA-E78A-41DF-B066-428971C1788B}" type="presParOf" srcId="{D52A0ACE-6361-4342-B19F-0B528482C9AF}" destId="{98812944-3311-43A1-AD3E-FA2668563B16}" srcOrd="3" destOrd="0" presId="urn:microsoft.com/office/officeart/2005/8/layout/list1"/>
    <dgm:cxn modelId="{6DF73639-5C70-4654-8074-610885405443}" type="presParOf" srcId="{D52A0ACE-6361-4342-B19F-0B528482C9AF}" destId="{02FA3E1A-F52B-47C7-8B58-3D1BF436F79B}" srcOrd="4" destOrd="0" presId="urn:microsoft.com/office/officeart/2005/8/layout/list1"/>
    <dgm:cxn modelId="{F92B2C18-F380-4699-8FD0-819D2B1B0E00}" type="presParOf" srcId="{02FA3E1A-F52B-47C7-8B58-3D1BF436F79B}" destId="{C78D9520-358F-4A38-B0F5-6E5B79913E31}" srcOrd="0" destOrd="0" presId="urn:microsoft.com/office/officeart/2005/8/layout/list1"/>
    <dgm:cxn modelId="{930BD15E-37B0-4AB5-BD91-44D33E94A5A3}" type="presParOf" srcId="{02FA3E1A-F52B-47C7-8B58-3D1BF436F79B}" destId="{ADD88167-B8FA-42B7-9444-2CC7B3533865}" srcOrd="1" destOrd="0" presId="urn:microsoft.com/office/officeart/2005/8/layout/list1"/>
    <dgm:cxn modelId="{8AAC5375-07B1-42F6-8F30-F1611E3421D1}" type="presParOf" srcId="{D52A0ACE-6361-4342-B19F-0B528482C9AF}" destId="{F538228C-F045-4EF5-A9D4-40CFAB1D30F0}" srcOrd="5" destOrd="0" presId="urn:microsoft.com/office/officeart/2005/8/layout/list1"/>
    <dgm:cxn modelId="{1E6C8AA7-95DB-4186-BE89-F9BFC74859D5}" type="presParOf" srcId="{D52A0ACE-6361-4342-B19F-0B528482C9AF}" destId="{B938934A-DF8C-4423-B0D8-D1D6DBCCE84E}" srcOrd="6" destOrd="0" presId="urn:microsoft.com/office/officeart/2005/8/layout/list1"/>
    <dgm:cxn modelId="{BD289272-B3D5-486C-8310-4FCEAA7B7C32}" type="presParOf" srcId="{D52A0ACE-6361-4342-B19F-0B528482C9AF}" destId="{98134985-8C72-4DD1-A573-2FE77D7EB857}" srcOrd="7" destOrd="0" presId="urn:microsoft.com/office/officeart/2005/8/layout/list1"/>
    <dgm:cxn modelId="{FC85AC6B-C535-4EF5-979D-90FB69210CBB}" type="presParOf" srcId="{D52A0ACE-6361-4342-B19F-0B528482C9AF}" destId="{80650D65-BFF9-41E3-85FC-2BF330C04F50}" srcOrd="8" destOrd="0" presId="urn:microsoft.com/office/officeart/2005/8/layout/list1"/>
    <dgm:cxn modelId="{872153E9-78AE-449F-9F03-B485C360821F}" type="presParOf" srcId="{80650D65-BFF9-41E3-85FC-2BF330C04F50}" destId="{677C7A15-AA05-4AA2-BD61-2726E2320DC1}" srcOrd="0" destOrd="0" presId="urn:microsoft.com/office/officeart/2005/8/layout/list1"/>
    <dgm:cxn modelId="{05156746-0D0E-41D1-A77B-6DD5EEDDB72F}" type="presParOf" srcId="{80650D65-BFF9-41E3-85FC-2BF330C04F50}" destId="{13C9EDD1-15A0-485E-9CB2-8BC430DE748A}" srcOrd="1" destOrd="0" presId="urn:microsoft.com/office/officeart/2005/8/layout/list1"/>
    <dgm:cxn modelId="{55CE5B71-6FB3-4F2A-B534-F711210F391B}" type="presParOf" srcId="{D52A0ACE-6361-4342-B19F-0B528482C9AF}" destId="{2614C7A3-E44F-4B0F-9A79-274EA2FD1473}" srcOrd="9" destOrd="0" presId="urn:microsoft.com/office/officeart/2005/8/layout/list1"/>
    <dgm:cxn modelId="{8C6C5211-4604-4499-B81B-92E5ABD0D89C}" type="presParOf" srcId="{D52A0ACE-6361-4342-B19F-0B528482C9AF}" destId="{B54107E4-CF30-4BB8-8458-40B0C9104E8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E6B202-D840-4331-9288-4AF0577B776C}">
      <dsp:nvSpPr>
        <dsp:cNvPr id="0" name=""/>
        <dsp:cNvSpPr/>
      </dsp:nvSpPr>
      <dsp:spPr>
        <a:xfrm>
          <a:off x="380619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92EB4-BB54-4BB2-A9DD-DC8BDFB4C26A}">
      <dsp:nvSpPr>
        <dsp:cNvPr id="0" name=""/>
        <dsp:cNvSpPr/>
      </dsp:nvSpPr>
      <dsp:spPr>
        <a:xfrm>
          <a:off x="305181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876F2-3E89-4B78-BC1D-3878C2AD9B33}">
      <dsp:nvSpPr>
        <dsp:cNvPr id="0" name=""/>
        <dsp:cNvSpPr/>
      </dsp:nvSpPr>
      <dsp:spPr>
        <a:xfrm>
          <a:off x="2297430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508760" y="244659"/>
              </a:lnTo>
              <a:lnTo>
                <a:pt x="150876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80BCA-3B88-4750-8C61-5D7C7EBF175F}">
      <dsp:nvSpPr>
        <dsp:cNvPr id="0" name=""/>
        <dsp:cNvSpPr/>
      </dsp:nvSpPr>
      <dsp:spPr>
        <a:xfrm>
          <a:off x="2251710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E790F-D779-477B-BFA7-FB4B775C0B70}">
      <dsp:nvSpPr>
        <dsp:cNvPr id="0" name=""/>
        <dsp:cNvSpPr/>
      </dsp:nvSpPr>
      <dsp:spPr>
        <a:xfrm>
          <a:off x="788669" y="784098"/>
          <a:ext cx="1508760" cy="359016"/>
        </a:xfrm>
        <a:custGeom>
          <a:avLst/>
          <a:gdLst/>
          <a:ahLst/>
          <a:cxnLst/>
          <a:rect l="0" t="0" r="0" b="0"/>
          <a:pathLst>
            <a:path>
              <a:moveTo>
                <a:pt x="1508760" y="0"/>
              </a:moveTo>
              <a:lnTo>
                <a:pt x="150876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F5A1B-F255-4814-A96A-9235878448D1}">
      <dsp:nvSpPr>
        <dsp:cNvPr id="0" name=""/>
        <dsp:cNvSpPr/>
      </dsp:nvSpPr>
      <dsp:spPr>
        <a:xfrm>
          <a:off x="168021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24EAF3-1202-42D3-A121-0C4D4FFF7A60}">
      <dsp:nvSpPr>
        <dsp:cNvPr id="0" name=""/>
        <dsp:cNvSpPr/>
      </dsp:nvSpPr>
      <dsp:spPr>
        <a:xfrm>
          <a:off x="181737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LANGUAGE</a:t>
          </a:r>
        </a:p>
      </dsp:txBody>
      <dsp:txXfrm>
        <a:off x="1840329" y="153489"/>
        <a:ext cx="1188522" cy="737951"/>
      </dsp:txXfrm>
    </dsp:sp>
    <dsp:sp modelId="{EE3F05F1-6F64-4AAF-8E4C-69AA35D97D8C}">
      <dsp:nvSpPr>
        <dsp:cNvPr id="0" name=""/>
        <dsp:cNvSpPr/>
      </dsp:nvSpPr>
      <dsp:spPr>
        <a:xfrm>
          <a:off x="171449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83CD18-8A2B-4C83-B7FE-65411B3C103D}">
      <dsp:nvSpPr>
        <dsp:cNvPr id="0" name=""/>
        <dsp:cNvSpPr/>
      </dsp:nvSpPr>
      <dsp:spPr>
        <a:xfrm>
          <a:off x="30860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HIGH LEVEL LANGUAGE</a:t>
          </a:r>
        </a:p>
      </dsp:txBody>
      <dsp:txXfrm>
        <a:off x="331568" y="1296375"/>
        <a:ext cx="1188522" cy="737951"/>
      </dsp:txXfrm>
    </dsp:sp>
    <dsp:sp modelId="{16D53DAD-69DA-4D82-8F2C-A8B54B5C68FB}">
      <dsp:nvSpPr>
        <dsp:cNvPr id="0" name=""/>
        <dsp:cNvSpPr/>
      </dsp:nvSpPr>
      <dsp:spPr>
        <a:xfrm>
          <a:off x="168021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66421E-AF66-4E1B-BE48-7570D83116D9}">
      <dsp:nvSpPr>
        <dsp:cNvPr id="0" name=""/>
        <dsp:cNvSpPr/>
      </dsp:nvSpPr>
      <dsp:spPr>
        <a:xfrm>
          <a:off x="181737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MID LEVEL LANGUAGE</a:t>
          </a:r>
        </a:p>
      </dsp:txBody>
      <dsp:txXfrm>
        <a:off x="1840329" y="1296375"/>
        <a:ext cx="1188522" cy="737951"/>
      </dsp:txXfrm>
    </dsp:sp>
    <dsp:sp modelId="{D4ACA99A-8C91-4631-831F-4BF93CA586E6}">
      <dsp:nvSpPr>
        <dsp:cNvPr id="0" name=""/>
        <dsp:cNvSpPr/>
      </dsp:nvSpPr>
      <dsp:spPr>
        <a:xfrm>
          <a:off x="318897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E46239-47D8-49F8-9250-FC3B4C5D6516}">
      <dsp:nvSpPr>
        <dsp:cNvPr id="0" name=""/>
        <dsp:cNvSpPr/>
      </dsp:nvSpPr>
      <dsp:spPr>
        <a:xfrm>
          <a:off x="332613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LOW LEVEL LANGUAGE</a:t>
          </a:r>
        </a:p>
      </dsp:txBody>
      <dsp:txXfrm>
        <a:off x="3349089" y="1296375"/>
        <a:ext cx="1188522" cy="737951"/>
      </dsp:txXfrm>
    </dsp:sp>
    <dsp:sp modelId="{F2519073-9399-42E3-A116-980743B49155}">
      <dsp:nvSpPr>
        <dsp:cNvPr id="0" name=""/>
        <dsp:cNvSpPr/>
      </dsp:nvSpPr>
      <dsp:spPr>
        <a:xfrm>
          <a:off x="243459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602F0-33CC-4AFD-98BD-19E5D0827806}">
      <dsp:nvSpPr>
        <dsp:cNvPr id="0" name=""/>
        <dsp:cNvSpPr/>
      </dsp:nvSpPr>
      <dsp:spPr>
        <a:xfrm>
          <a:off x="257175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ASSEMBLY LANGUAGE </a:t>
          </a:r>
        </a:p>
      </dsp:txBody>
      <dsp:txXfrm>
        <a:off x="2594709" y="2439260"/>
        <a:ext cx="1188522" cy="737951"/>
      </dsp:txXfrm>
    </dsp:sp>
    <dsp:sp modelId="{C500DA24-9869-45D5-B3B3-03CC943E3F6B}">
      <dsp:nvSpPr>
        <dsp:cNvPr id="0" name=""/>
        <dsp:cNvSpPr/>
      </dsp:nvSpPr>
      <dsp:spPr>
        <a:xfrm>
          <a:off x="394335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7C0886-839C-441B-8C51-FD5770CC2B75}">
      <dsp:nvSpPr>
        <dsp:cNvPr id="0" name=""/>
        <dsp:cNvSpPr/>
      </dsp:nvSpPr>
      <dsp:spPr>
        <a:xfrm>
          <a:off x="408051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MACHINE LANGUAGE</a:t>
          </a:r>
        </a:p>
      </dsp:txBody>
      <dsp:txXfrm>
        <a:off x="4103469" y="2439260"/>
        <a:ext cx="1188522" cy="737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AE028F-A26A-4877-8DDC-4BFE65B94115}">
      <dsp:nvSpPr>
        <dsp:cNvPr id="0" name=""/>
        <dsp:cNvSpPr/>
      </dsp:nvSpPr>
      <dsp:spPr>
        <a:xfrm>
          <a:off x="0" y="328029"/>
          <a:ext cx="413385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CD4817-A474-4E0F-BB48-EFF7F500AC14}">
      <dsp:nvSpPr>
        <dsp:cNvPr id="0" name=""/>
        <dsp:cNvSpPr/>
      </dsp:nvSpPr>
      <dsp:spPr>
        <a:xfrm>
          <a:off x="206692" y="47589"/>
          <a:ext cx="2893695" cy="5608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9375" tIns="0" rIns="109375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Assembler</a:t>
          </a:r>
        </a:p>
      </dsp:txBody>
      <dsp:txXfrm>
        <a:off x="234072" y="74969"/>
        <a:ext cx="2838935" cy="506120"/>
      </dsp:txXfrm>
    </dsp:sp>
    <dsp:sp modelId="{B938934A-DF8C-4423-B0D8-D1D6DBCCE84E}">
      <dsp:nvSpPr>
        <dsp:cNvPr id="0" name=""/>
        <dsp:cNvSpPr/>
      </dsp:nvSpPr>
      <dsp:spPr>
        <a:xfrm>
          <a:off x="0" y="1189870"/>
          <a:ext cx="413385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D88167-B8FA-42B7-9444-2CC7B3533865}">
      <dsp:nvSpPr>
        <dsp:cNvPr id="0" name=""/>
        <dsp:cNvSpPr/>
      </dsp:nvSpPr>
      <dsp:spPr>
        <a:xfrm>
          <a:off x="206692" y="909429"/>
          <a:ext cx="2893695" cy="560880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9375" tIns="0" rIns="109375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Compiler</a:t>
          </a:r>
        </a:p>
      </dsp:txBody>
      <dsp:txXfrm>
        <a:off x="234072" y="936809"/>
        <a:ext cx="2838935" cy="506120"/>
      </dsp:txXfrm>
    </dsp:sp>
    <dsp:sp modelId="{B54107E4-CF30-4BB8-8458-40B0C9104E87}">
      <dsp:nvSpPr>
        <dsp:cNvPr id="0" name=""/>
        <dsp:cNvSpPr/>
      </dsp:nvSpPr>
      <dsp:spPr>
        <a:xfrm>
          <a:off x="0" y="2051710"/>
          <a:ext cx="4133850" cy="478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C9EDD1-15A0-485E-9CB2-8BC430DE748A}">
      <dsp:nvSpPr>
        <dsp:cNvPr id="0" name=""/>
        <dsp:cNvSpPr/>
      </dsp:nvSpPr>
      <dsp:spPr>
        <a:xfrm>
          <a:off x="206692" y="1771270"/>
          <a:ext cx="2893695" cy="560880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9375" tIns="0" rIns="109375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Interpreter</a:t>
          </a:r>
        </a:p>
      </dsp:txBody>
      <dsp:txXfrm>
        <a:off x="234072" y="1798650"/>
        <a:ext cx="2838935" cy="506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4</cp:revision>
  <dcterms:created xsi:type="dcterms:W3CDTF">2023-07-08T13:52:00Z</dcterms:created>
  <dcterms:modified xsi:type="dcterms:W3CDTF">2023-07-08T16:33:00Z</dcterms:modified>
</cp:coreProperties>
</file>