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55B7D" w14:textId="77777777" w:rsidR="00B64C89" w:rsidRPr="00B64C89" w:rsidRDefault="00B64C89" w:rsidP="002E1C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64C89">
        <w:rPr>
          <w:rFonts w:ascii="Times New Roman" w:eastAsia="Times New Roman" w:hAnsi="Times New Roman" w:cs="Times New Roman"/>
          <w:b/>
          <w:bCs/>
          <w:sz w:val="24"/>
          <w:szCs w:val="24"/>
          <w:lang w:eastAsia="en-IN"/>
        </w:rPr>
        <w:t>1. Summary:</w:t>
      </w:r>
      <w:r w:rsidRPr="00B64C89">
        <w:rPr>
          <w:rFonts w:ascii="Times New Roman" w:eastAsia="Times New Roman" w:hAnsi="Times New Roman" w:cs="Times New Roman"/>
          <w:sz w:val="24"/>
          <w:szCs w:val="24"/>
          <w:lang w:eastAsia="en-IN"/>
        </w:rPr>
        <w:t xml:space="preserve"> The "ChromaMyst" project aimed to develop advanced video editing capabilities using OpenCV, enabling seamless background replacement and dynamic object masking for creative and realistic visual effects in digital media.</w:t>
      </w:r>
    </w:p>
    <w:p w14:paraId="3BA3A154" w14:textId="77777777" w:rsidR="00B64C89" w:rsidRPr="00B64C89" w:rsidRDefault="00B64C89" w:rsidP="002E1C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64C89">
        <w:rPr>
          <w:rFonts w:ascii="Times New Roman" w:eastAsia="Times New Roman" w:hAnsi="Times New Roman" w:cs="Times New Roman"/>
          <w:b/>
          <w:bCs/>
          <w:sz w:val="24"/>
          <w:szCs w:val="24"/>
          <w:lang w:eastAsia="en-IN"/>
        </w:rPr>
        <w:t>2. Problem Definition:</w:t>
      </w:r>
      <w:r w:rsidRPr="00B64C89">
        <w:rPr>
          <w:rFonts w:ascii="Times New Roman" w:eastAsia="Times New Roman" w:hAnsi="Times New Roman" w:cs="Times New Roman"/>
          <w:sz w:val="24"/>
          <w:szCs w:val="24"/>
          <w:lang w:eastAsia="en-IN"/>
        </w:rPr>
        <w:t xml:space="preserve"> The challenge addressed was the need for robust tools to replace backgrounds in videos and create dynamic invisibility effects, mitigating issues like color spill and uneven illumination that degrade the quality of digital compositing in visual effects production.</w:t>
      </w:r>
    </w:p>
    <w:p w14:paraId="0F70E1F8" w14:textId="77777777" w:rsidR="00B64C89" w:rsidRPr="00B64C89" w:rsidRDefault="00B64C89" w:rsidP="002E1C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64C89">
        <w:rPr>
          <w:rFonts w:ascii="Times New Roman" w:eastAsia="Times New Roman" w:hAnsi="Times New Roman" w:cs="Times New Roman"/>
          <w:b/>
          <w:bCs/>
          <w:sz w:val="24"/>
          <w:szCs w:val="24"/>
          <w:lang w:eastAsia="en-IN"/>
        </w:rPr>
        <w:t>3. Approach:</w:t>
      </w:r>
      <w:r w:rsidRPr="00B64C89">
        <w:rPr>
          <w:rFonts w:ascii="Times New Roman" w:eastAsia="Times New Roman" w:hAnsi="Times New Roman" w:cs="Times New Roman"/>
          <w:sz w:val="24"/>
          <w:szCs w:val="24"/>
          <w:lang w:eastAsia="en-IN"/>
        </w:rPr>
        <w:t xml:space="preserve"> The approach involved leveraging OpenCV's computer vision capabilities to:</w:t>
      </w:r>
    </w:p>
    <w:p w14:paraId="7899A163" w14:textId="77777777" w:rsidR="00B64C89" w:rsidRPr="00B64C89" w:rsidRDefault="00B64C89" w:rsidP="002E1C3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64C89">
        <w:rPr>
          <w:rFonts w:ascii="Times New Roman" w:eastAsia="Times New Roman" w:hAnsi="Times New Roman" w:cs="Times New Roman"/>
          <w:sz w:val="24"/>
          <w:szCs w:val="24"/>
          <w:lang w:eastAsia="en-IN"/>
        </w:rPr>
        <w:t>Implement chroma keying algorithms for precise extraction of green screen backgrounds.</w:t>
      </w:r>
    </w:p>
    <w:p w14:paraId="38D138F1" w14:textId="77777777" w:rsidR="00B64C89" w:rsidRPr="00B64C89" w:rsidRDefault="00B64C89" w:rsidP="002E1C3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64C89">
        <w:rPr>
          <w:rFonts w:ascii="Times New Roman" w:eastAsia="Times New Roman" w:hAnsi="Times New Roman" w:cs="Times New Roman"/>
          <w:sz w:val="24"/>
          <w:szCs w:val="24"/>
          <w:lang w:eastAsia="en-IN"/>
        </w:rPr>
        <w:t>Develop sophisticated image processing techniques to detect and replace moving foreground objects in real-time, resembling an "invisible cloak" effect.</w:t>
      </w:r>
    </w:p>
    <w:p w14:paraId="4D8257A2" w14:textId="77777777" w:rsidR="00B64C89" w:rsidRPr="00B64C89" w:rsidRDefault="00B64C89" w:rsidP="002E1C3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64C89">
        <w:rPr>
          <w:rFonts w:ascii="Times New Roman" w:eastAsia="Times New Roman" w:hAnsi="Times New Roman" w:cs="Times New Roman"/>
          <w:sz w:val="24"/>
          <w:szCs w:val="24"/>
          <w:lang w:eastAsia="en-IN"/>
        </w:rPr>
        <w:t>Address technical challenges such as color spill and illumination discrepancies through algorithm optimization and scene setup guidelines.</w:t>
      </w:r>
    </w:p>
    <w:p w14:paraId="1C68B2C7" w14:textId="77777777" w:rsidR="00B64C89" w:rsidRPr="00B64C89" w:rsidRDefault="00B64C89" w:rsidP="002E1C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64C89">
        <w:rPr>
          <w:rFonts w:ascii="Times New Roman" w:eastAsia="Times New Roman" w:hAnsi="Times New Roman" w:cs="Times New Roman"/>
          <w:b/>
          <w:bCs/>
          <w:sz w:val="24"/>
          <w:szCs w:val="24"/>
          <w:lang w:eastAsia="en-IN"/>
        </w:rPr>
        <w:t>4. Key Actions:</w:t>
      </w:r>
    </w:p>
    <w:p w14:paraId="779F365C" w14:textId="77777777" w:rsidR="00B64C89" w:rsidRPr="00B64C89" w:rsidRDefault="00B64C89" w:rsidP="002E1C3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64C89">
        <w:rPr>
          <w:rFonts w:ascii="Times New Roman" w:eastAsia="Times New Roman" w:hAnsi="Times New Roman" w:cs="Times New Roman"/>
          <w:sz w:val="24"/>
          <w:szCs w:val="24"/>
          <w:lang w:eastAsia="en-IN"/>
        </w:rPr>
        <w:t>Implemented robust chroma keying algorithms to accurately remove green screen backgrounds from video footage.</w:t>
      </w:r>
    </w:p>
    <w:p w14:paraId="31F55EDC" w14:textId="77777777" w:rsidR="00B64C89" w:rsidRPr="00B64C89" w:rsidRDefault="00B64C89" w:rsidP="002E1C3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64C89">
        <w:rPr>
          <w:rFonts w:ascii="Times New Roman" w:eastAsia="Times New Roman" w:hAnsi="Times New Roman" w:cs="Times New Roman"/>
          <w:sz w:val="24"/>
          <w:szCs w:val="24"/>
          <w:lang w:eastAsia="en-IN"/>
        </w:rPr>
        <w:t>Developed advanced image segmentation techniques to detect and replace moving foreground objects seamlessly.</w:t>
      </w:r>
    </w:p>
    <w:p w14:paraId="2D44E614" w14:textId="77777777" w:rsidR="00B64C89" w:rsidRPr="00B64C89" w:rsidRDefault="00B64C89" w:rsidP="002E1C3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64C89">
        <w:rPr>
          <w:rFonts w:ascii="Times New Roman" w:eastAsia="Times New Roman" w:hAnsi="Times New Roman" w:cs="Times New Roman"/>
          <w:sz w:val="24"/>
          <w:szCs w:val="24"/>
          <w:lang w:eastAsia="en-IN"/>
        </w:rPr>
        <w:t>Optimized algorithms to handle challenges like color spill and illumination variations, ensuring high-quality visual effects in video compositions.</w:t>
      </w:r>
    </w:p>
    <w:p w14:paraId="473B6408" w14:textId="77777777" w:rsidR="00B64C89" w:rsidRPr="00B64C89" w:rsidRDefault="00B64C89" w:rsidP="002E1C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64C89">
        <w:rPr>
          <w:rFonts w:ascii="Times New Roman" w:eastAsia="Times New Roman" w:hAnsi="Times New Roman" w:cs="Times New Roman"/>
          <w:b/>
          <w:bCs/>
          <w:sz w:val="24"/>
          <w:szCs w:val="24"/>
          <w:lang w:eastAsia="en-IN"/>
        </w:rPr>
        <w:t>5. Results:</w:t>
      </w:r>
    </w:p>
    <w:p w14:paraId="4C796DC8" w14:textId="77777777" w:rsidR="00B64C89" w:rsidRPr="00B64C89" w:rsidRDefault="00B64C89" w:rsidP="002E1C3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64C89">
        <w:rPr>
          <w:rFonts w:ascii="Times New Roman" w:eastAsia="Times New Roman" w:hAnsi="Times New Roman" w:cs="Times New Roman"/>
          <w:sz w:val="24"/>
          <w:szCs w:val="24"/>
          <w:lang w:eastAsia="en-IN"/>
        </w:rPr>
        <w:t>Achieved realistic and seamless background replacement in video footage, enhancing creative possibilities for filmmakers and content creators.</w:t>
      </w:r>
    </w:p>
    <w:p w14:paraId="69757A8E" w14:textId="77777777" w:rsidR="00B64C89" w:rsidRPr="00B64C89" w:rsidRDefault="00B64C89" w:rsidP="002E1C3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64C89">
        <w:rPr>
          <w:rFonts w:ascii="Times New Roman" w:eastAsia="Times New Roman" w:hAnsi="Times New Roman" w:cs="Times New Roman"/>
          <w:sz w:val="24"/>
          <w:szCs w:val="24"/>
          <w:lang w:eastAsia="en-IN"/>
        </w:rPr>
        <w:t>Implemented dynamic object masking techniques that significantly improved the realism and quality of digital compositing effects.</w:t>
      </w:r>
    </w:p>
    <w:p w14:paraId="5AEB7ED0" w14:textId="77777777" w:rsidR="00B64C89" w:rsidRPr="00B64C89" w:rsidRDefault="00B64C89" w:rsidP="002E1C3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64C89">
        <w:rPr>
          <w:rFonts w:ascii="Times New Roman" w:eastAsia="Times New Roman" w:hAnsi="Times New Roman" w:cs="Times New Roman"/>
          <w:sz w:val="24"/>
          <w:szCs w:val="24"/>
          <w:lang w:eastAsia="en-IN"/>
        </w:rPr>
        <w:t>Quantitatively measured improvements in visual quality and user satisfaction through feedback and user testing.</w:t>
      </w:r>
    </w:p>
    <w:p w14:paraId="176CDA9D" w14:textId="77777777" w:rsidR="00B64C89" w:rsidRPr="00B64C89" w:rsidRDefault="00B64C89" w:rsidP="002E1C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64C89">
        <w:rPr>
          <w:rFonts w:ascii="Times New Roman" w:eastAsia="Times New Roman" w:hAnsi="Times New Roman" w:cs="Times New Roman"/>
          <w:b/>
          <w:bCs/>
          <w:sz w:val="24"/>
          <w:szCs w:val="24"/>
          <w:lang w:eastAsia="en-IN"/>
        </w:rPr>
        <w:t>6. Impact and Lessons Learned:</w:t>
      </w:r>
    </w:p>
    <w:p w14:paraId="460B85D6" w14:textId="77777777" w:rsidR="00B64C89" w:rsidRPr="00B64C89" w:rsidRDefault="00B64C89" w:rsidP="002E1C3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64C89">
        <w:rPr>
          <w:rFonts w:ascii="Times New Roman" w:eastAsia="Times New Roman" w:hAnsi="Times New Roman" w:cs="Times New Roman"/>
          <w:sz w:val="24"/>
          <w:szCs w:val="24"/>
          <w:lang w:eastAsia="en-IN"/>
        </w:rPr>
        <w:t>The project revolutionized video production capabilities by providing accessible tools for complex visual effects, thereby expanding creative freedom and reducing production costs.</w:t>
      </w:r>
    </w:p>
    <w:p w14:paraId="431A438D" w14:textId="77777777" w:rsidR="00B64C89" w:rsidRPr="00B64C89" w:rsidRDefault="00B64C89" w:rsidP="002E1C3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64C89">
        <w:rPr>
          <w:rFonts w:ascii="Times New Roman" w:eastAsia="Times New Roman" w:hAnsi="Times New Roman" w:cs="Times New Roman"/>
          <w:sz w:val="24"/>
          <w:szCs w:val="24"/>
          <w:lang w:eastAsia="en-IN"/>
        </w:rPr>
        <w:t>Enhanced skills in computer vision, image processing, and algorithm optimization were key takeaways, underscoring the importance of innovation and iterative development in technology projects.</w:t>
      </w:r>
    </w:p>
    <w:p w14:paraId="656E659B" w14:textId="1FF9BDD2" w:rsidR="002E1C39" w:rsidRDefault="00B64C89" w:rsidP="002E1C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64C89">
        <w:rPr>
          <w:rFonts w:ascii="Times New Roman" w:eastAsia="Times New Roman" w:hAnsi="Times New Roman" w:cs="Times New Roman"/>
          <w:sz w:val="24"/>
          <w:szCs w:val="24"/>
          <w:lang w:eastAsia="en-IN"/>
        </w:rPr>
        <w:t>In conclusion, "ChromaMyst" not only advanced the state-of-the-art in digital compositing but also contributed to skill enhancement and innovation in visual effects technology, paving the way for future advancements in media production and creative industries.</w:t>
      </w:r>
    </w:p>
    <w:p w14:paraId="1DF8C3F0" w14:textId="77777777" w:rsidR="002E1C39" w:rsidRPr="002E1C39" w:rsidRDefault="002E1C39" w:rsidP="002E1C3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E1C39">
        <w:rPr>
          <w:rFonts w:ascii="Times New Roman" w:eastAsia="Times New Roman" w:hAnsi="Times New Roman" w:cs="Times New Roman"/>
          <w:b/>
          <w:bCs/>
          <w:sz w:val="27"/>
          <w:szCs w:val="27"/>
          <w:lang w:eastAsia="en-IN"/>
        </w:rPr>
        <w:t>Tools and Technologies Used:</w:t>
      </w:r>
    </w:p>
    <w:p w14:paraId="6B818DB9" w14:textId="77777777" w:rsidR="002E1C39" w:rsidRPr="002E1C39" w:rsidRDefault="002E1C39" w:rsidP="002E1C39">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b/>
          <w:bCs/>
          <w:sz w:val="24"/>
          <w:szCs w:val="24"/>
          <w:lang w:eastAsia="en-IN"/>
        </w:rPr>
        <w:t>OpenCV (</w:t>
      </w:r>
      <w:proofErr w:type="gramStart"/>
      <w:r w:rsidRPr="002E1C39">
        <w:rPr>
          <w:rFonts w:ascii="Times New Roman" w:eastAsia="Times New Roman" w:hAnsi="Times New Roman" w:cs="Times New Roman"/>
          <w:b/>
          <w:bCs/>
          <w:sz w:val="24"/>
          <w:szCs w:val="24"/>
          <w:lang w:eastAsia="en-IN"/>
        </w:rPr>
        <w:t>Open Source</w:t>
      </w:r>
      <w:proofErr w:type="gramEnd"/>
      <w:r w:rsidRPr="002E1C39">
        <w:rPr>
          <w:rFonts w:ascii="Times New Roman" w:eastAsia="Times New Roman" w:hAnsi="Times New Roman" w:cs="Times New Roman"/>
          <w:b/>
          <w:bCs/>
          <w:sz w:val="24"/>
          <w:szCs w:val="24"/>
          <w:lang w:eastAsia="en-IN"/>
        </w:rPr>
        <w:t xml:space="preserve"> Computer Vision Library)</w:t>
      </w:r>
      <w:r w:rsidRPr="002E1C39">
        <w:rPr>
          <w:rFonts w:ascii="Times New Roman" w:eastAsia="Times New Roman" w:hAnsi="Times New Roman" w:cs="Times New Roman"/>
          <w:sz w:val="24"/>
          <w:szCs w:val="24"/>
          <w:lang w:eastAsia="en-IN"/>
        </w:rPr>
        <w:t>:</w:t>
      </w:r>
    </w:p>
    <w:p w14:paraId="6426F39B" w14:textId="77777777" w:rsidR="002E1C39" w:rsidRPr="002E1C39" w:rsidRDefault="002E1C39" w:rsidP="002E1C39">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b/>
          <w:bCs/>
          <w:sz w:val="24"/>
          <w:szCs w:val="24"/>
          <w:lang w:eastAsia="en-IN"/>
        </w:rPr>
        <w:t>Concept</w:t>
      </w:r>
      <w:r w:rsidRPr="002E1C39">
        <w:rPr>
          <w:rFonts w:ascii="Times New Roman" w:eastAsia="Times New Roman" w:hAnsi="Times New Roman" w:cs="Times New Roman"/>
          <w:sz w:val="24"/>
          <w:szCs w:val="24"/>
          <w:lang w:eastAsia="en-IN"/>
        </w:rPr>
        <w:t>: OpenCV is a powerful library for computer vision tasks, offering a wide range of functionalities for real-time image and video processing, including object detection, image segmentation, and feature extraction.</w:t>
      </w:r>
    </w:p>
    <w:p w14:paraId="455C75D2" w14:textId="77777777" w:rsidR="002E1C39" w:rsidRPr="002E1C39" w:rsidRDefault="002E1C39" w:rsidP="002E1C39">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b/>
          <w:bCs/>
          <w:sz w:val="24"/>
          <w:szCs w:val="24"/>
          <w:lang w:eastAsia="en-IN"/>
        </w:rPr>
        <w:t>Usage</w:t>
      </w:r>
      <w:r w:rsidRPr="002E1C39">
        <w:rPr>
          <w:rFonts w:ascii="Times New Roman" w:eastAsia="Times New Roman" w:hAnsi="Times New Roman" w:cs="Times New Roman"/>
          <w:sz w:val="24"/>
          <w:szCs w:val="24"/>
          <w:lang w:eastAsia="en-IN"/>
        </w:rPr>
        <w:t>: In this project, OpenCV was utilized extensively for:</w:t>
      </w:r>
    </w:p>
    <w:p w14:paraId="0720E471" w14:textId="77777777" w:rsidR="002E1C39" w:rsidRPr="002E1C39" w:rsidRDefault="002E1C39" w:rsidP="002E1C39">
      <w:pPr>
        <w:numPr>
          <w:ilvl w:val="2"/>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sz w:val="24"/>
          <w:szCs w:val="24"/>
          <w:lang w:eastAsia="en-IN"/>
        </w:rPr>
        <w:t>Implementing chroma keying algorithms to remove green screen backgrounds from video footage.</w:t>
      </w:r>
    </w:p>
    <w:p w14:paraId="13E86CCA" w14:textId="77777777" w:rsidR="002E1C39" w:rsidRPr="002E1C39" w:rsidRDefault="002E1C39" w:rsidP="002E1C39">
      <w:pPr>
        <w:numPr>
          <w:ilvl w:val="2"/>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sz w:val="24"/>
          <w:szCs w:val="24"/>
          <w:lang w:eastAsia="en-IN"/>
        </w:rPr>
        <w:t>Developing image processing techniques for dynamic object masking, simulating an "invisible cloak" effect.</w:t>
      </w:r>
    </w:p>
    <w:p w14:paraId="56A23B87" w14:textId="77777777" w:rsidR="002E1C39" w:rsidRPr="002E1C39" w:rsidRDefault="002E1C39" w:rsidP="002E1C39">
      <w:pPr>
        <w:numPr>
          <w:ilvl w:val="2"/>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sz w:val="24"/>
          <w:szCs w:val="24"/>
          <w:lang w:eastAsia="en-IN"/>
        </w:rPr>
        <w:t>Handling color spill issues and illumination discrepancies through algorithmic optimizations.</w:t>
      </w:r>
    </w:p>
    <w:p w14:paraId="28D28216" w14:textId="77777777" w:rsidR="002E1C39" w:rsidRPr="002E1C39" w:rsidRDefault="002E1C39" w:rsidP="002E1C39">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b/>
          <w:bCs/>
          <w:sz w:val="24"/>
          <w:szCs w:val="24"/>
          <w:lang w:eastAsia="en-IN"/>
        </w:rPr>
        <w:lastRenderedPageBreak/>
        <w:t>Python Programming Language</w:t>
      </w:r>
      <w:r w:rsidRPr="002E1C39">
        <w:rPr>
          <w:rFonts w:ascii="Times New Roman" w:eastAsia="Times New Roman" w:hAnsi="Times New Roman" w:cs="Times New Roman"/>
          <w:sz w:val="24"/>
          <w:szCs w:val="24"/>
          <w:lang w:eastAsia="en-IN"/>
        </w:rPr>
        <w:t>:</w:t>
      </w:r>
    </w:p>
    <w:p w14:paraId="2ED549E1" w14:textId="77777777" w:rsidR="002E1C39" w:rsidRPr="002E1C39" w:rsidRDefault="002E1C39" w:rsidP="002E1C39">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b/>
          <w:bCs/>
          <w:sz w:val="24"/>
          <w:szCs w:val="24"/>
          <w:lang w:eastAsia="en-IN"/>
        </w:rPr>
        <w:t>Concept</w:t>
      </w:r>
      <w:r w:rsidRPr="002E1C39">
        <w:rPr>
          <w:rFonts w:ascii="Times New Roman" w:eastAsia="Times New Roman" w:hAnsi="Times New Roman" w:cs="Times New Roman"/>
          <w:sz w:val="24"/>
          <w:szCs w:val="24"/>
          <w:lang w:eastAsia="en-IN"/>
        </w:rPr>
        <w:t>: Python is a high-level, interpreted programming language known for its simplicity, readability, and versatility. It's widely used in scientific computing, data analysis, artificial intelligence, and web development.</w:t>
      </w:r>
    </w:p>
    <w:p w14:paraId="478005F1" w14:textId="77777777" w:rsidR="002E1C39" w:rsidRPr="002E1C39" w:rsidRDefault="002E1C39" w:rsidP="002E1C39">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b/>
          <w:bCs/>
          <w:sz w:val="24"/>
          <w:szCs w:val="24"/>
          <w:lang w:eastAsia="en-IN"/>
        </w:rPr>
        <w:t>Usage</w:t>
      </w:r>
      <w:r w:rsidRPr="002E1C39">
        <w:rPr>
          <w:rFonts w:ascii="Times New Roman" w:eastAsia="Times New Roman" w:hAnsi="Times New Roman" w:cs="Times New Roman"/>
          <w:sz w:val="24"/>
          <w:szCs w:val="24"/>
          <w:lang w:eastAsia="en-IN"/>
        </w:rPr>
        <w:t>: Python served as the primary programming language for:</w:t>
      </w:r>
    </w:p>
    <w:p w14:paraId="1570DA27" w14:textId="77777777" w:rsidR="002E1C39" w:rsidRPr="002E1C39" w:rsidRDefault="002E1C39" w:rsidP="002E1C39">
      <w:pPr>
        <w:numPr>
          <w:ilvl w:val="2"/>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sz w:val="24"/>
          <w:szCs w:val="24"/>
          <w:lang w:eastAsia="en-IN"/>
        </w:rPr>
        <w:t>Implementing algorithms and scripts for image processing and computer vision tasks using OpenCV.</w:t>
      </w:r>
    </w:p>
    <w:p w14:paraId="256DB75A" w14:textId="77777777" w:rsidR="002E1C39" w:rsidRPr="002E1C39" w:rsidRDefault="002E1C39" w:rsidP="002E1C39">
      <w:pPr>
        <w:numPr>
          <w:ilvl w:val="2"/>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sz w:val="24"/>
          <w:szCs w:val="24"/>
          <w:lang w:eastAsia="en-IN"/>
        </w:rPr>
        <w:t>Integrating various modules and libraries such as NumPy for efficient numerical operations on arrays.</w:t>
      </w:r>
    </w:p>
    <w:p w14:paraId="7D1FBF79" w14:textId="77777777" w:rsidR="002E1C39" w:rsidRPr="002E1C39" w:rsidRDefault="002E1C39" w:rsidP="002E1C39">
      <w:pPr>
        <w:numPr>
          <w:ilvl w:val="2"/>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sz w:val="24"/>
          <w:szCs w:val="24"/>
          <w:lang w:eastAsia="en-IN"/>
        </w:rPr>
        <w:t>Providing a robust and flexible environment for rapid prototyping and iterative development.</w:t>
      </w:r>
    </w:p>
    <w:p w14:paraId="4601859C" w14:textId="77777777" w:rsidR="002E1C39" w:rsidRPr="002E1C39" w:rsidRDefault="002E1C39" w:rsidP="002E1C39">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b/>
          <w:bCs/>
          <w:sz w:val="24"/>
          <w:szCs w:val="24"/>
          <w:lang w:eastAsia="en-IN"/>
        </w:rPr>
        <w:t>NumPy (Numerical Python)</w:t>
      </w:r>
      <w:r w:rsidRPr="002E1C39">
        <w:rPr>
          <w:rFonts w:ascii="Times New Roman" w:eastAsia="Times New Roman" w:hAnsi="Times New Roman" w:cs="Times New Roman"/>
          <w:sz w:val="24"/>
          <w:szCs w:val="24"/>
          <w:lang w:eastAsia="en-IN"/>
        </w:rPr>
        <w:t>:</w:t>
      </w:r>
    </w:p>
    <w:p w14:paraId="436F86DE" w14:textId="77777777" w:rsidR="002E1C39" w:rsidRPr="002E1C39" w:rsidRDefault="002E1C39" w:rsidP="002E1C39">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b/>
          <w:bCs/>
          <w:sz w:val="24"/>
          <w:szCs w:val="24"/>
          <w:lang w:eastAsia="en-IN"/>
        </w:rPr>
        <w:t>Concept</w:t>
      </w:r>
      <w:r w:rsidRPr="002E1C39">
        <w:rPr>
          <w:rFonts w:ascii="Times New Roman" w:eastAsia="Times New Roman" w:hAnsi="Times New Roman" w:cs="Times New Roman"/>
          <w:sz w:val="24"/>
          <w:szCs w:val="24"/>
          <w:lang w:eastAsia="en-IN"/>
        </w:rPr>
        <w:t>: NumPy is a fundamental package for numerical computing in Python. It provides support for large, multi-dimensional arrays and matrices, along with a collection of mathematical functions to operate on these arrays efficiently.</w:t>
      </w:r>
    </w:p>
    <w:p w14:paraId="2895BA48" w14:textId="77777777" w:rsidR="002E1C39" w:rsidRPr="002E1C39" w:rsidRDefault="002E1C39" w:rsidP="002E1C39">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b/>
          <w:bCs/>
          <w:sz w:val="24"/>
          <w:szCs w:val="24"/>
          <w:lang w:eastAsia="en-IN"/>
        </w:rPr>
        <w:t>Usage</w:t>
      </w:r>
      <w:r w:rsidRPr="002E1C39">
        <w:rPr>
          <w:rFonts w:ascii="Times New Roman" w:eastAsia="Times New Roman" w:hAnsi="Times New Roman" w:cs="Times New Roman"/>
          <w:sz w:val="24"/>
          <w:szCs w:val="24"/>
          <w:lang w:eastAsia="en-IN"/>
        </w:rPr>
        <w:t>: NumPy was utilized in conjunction with OpenCV for:</w:t>
      </w:r>
    </w:p>
    <w:p w14:paraId="13182883" w14:textId="77777777" w:rsidR="002E1C39" w:rsidRPr="002E1C39" w:rsidRDefault="002E1C39" w:rsidP="002E1C39">
      <w:pPr>
        <w:numPr>
          <w:ilvl w:val="2"/>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sz w:val="24"/>
          <w:szCs w:val="24"/>
          <w:lang w:eastAsia="en-IN"/>
        </w:rPr>
        <w:t>Manipulating arrays to process image data efficiently during preprocessing and post-processing stages.</w:t>
      </w:r>
    </w:p>
    <w:p w14:paraId="20D6E097" w14:textId="77777777" w:rsidR="002E1C39" w:rsidRPr="002E1C39" w:rsidRDefault="002E1C39" w:rsidP="002E1C39">
      <w:pPr>
        <w:numPr>
          <w:ilvl w:val="2"/>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sz w:val="24"/>
          <w:szCs w:val="24"/>
          <w:lang w:eastAsia="en-IN"/>
        </w:rPr>
        <w:t>Performing matrix operations required for mathematical computations in computer vision algorithms.</w:t>
      </w:r>
    </w:p>
    <w:p w14:paraId="6E72C0C4" w14:textId="77777777" w:rsidR="002E1C39" w:rsidRPr="002E1C39" w:rsidRDefault="002E1C39" w:rsidP="002E1C39">
      <w:pPr>
        <w:numPr>
          <w:ilvl w:val="2"/>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sz w:val="24"/>
          <w:szCs w:val="24"/>
          <w:lang w:eastAsia="en-IN"/>
        </w:rPr>
        <w:t>Enhancing performance and optimizing memory usage through vectorized operations and optimized array handling.</w:t>
      </w:r>
    </w:p>
    <w:p w14:paraId="435A1D15" w14:textId="77777777" w:rsidR="002E1C39" w:rsidRPr="002E1C39" w:rsidRDefault="002E1C39" w:rsidP="002E1C39">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b/>
          <w:bCs/>
          <w:sz w:val="24"/>
          <w:szCs w:val="24"/>
          <w:lang w:eastAsia="en-IN"/>
        </w:rPr>
        <w:t>Visual Studio Code (IDE)</w:t>
      </w:r>
      <w:r w:rsidRPr="002E1C39">
        <w:rPr>
          <w:rFonts w:ascii="Times New Roman" w:eastAsia="Times New Roman" w:hAnsi="Times New Roman" w:cs="Times New Roman"/>
          <w:sz w:val="24"/>
          <w:szCs w:val="24"/>
          <w:lang w:eastAsia="en-IN"/>
        </w:rPr>
        <w:t>:</w:t>
      </w:r>
    </w:p>
    <w:p w14:paraId="731A8E76" w14:textId="77777777" w:rsidR="002E1C39" w:rsidRPr="002E1C39" w:rsidRDefault="002E1C39" w:rsidP="002E1C39">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b/>
          <w:bCs/>
          <w:sz w:val="24"/>
          <w:szCs w:val="24"/>
          <w:lang w:eastAsia="en-IN"/>
        </w:rPr>
        <w:t>Concept</w:t>
      </w:r>
      <w:r w:rsidRPr="002E1C39">
        <w:rPr>
          <w:rFonts w:ascii="Times New Roman" w:eastAsia="Times New Roman" w:hAnsi="Times New Roman" w:cs="Times New Roman"/>
          <w:sz w:val="24"/>
          <w:szCs w:val="24"/>
          <w:lang w:eastAsia="en-IN"/>
        </w:rPr>
        <w:t>: Visual Studio Code (VS Code) is a lightweight yet powerful source code editor developed by Microsoft. It supports debugging, syntax highlighting, intelligent code completion, and extensions for additional functionality.</w:t>
      </w:r>
    </w:p>
    <w:p w14:paraId="5CD82AEB" w14:textId="77777777" w:rsidR="002E1C39" w:rsidRPr="002E1C39" w:rsidRDefault="002E1C39" w:rsidP="002E1C39">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b/>
          <w:bCs/>
          <w:sz w:val="24"/>
          <w:szCs w:val="24"/>
          <w:lang w:eastAsia="en-IN"/>
        </w:rPr>
        <w:t>Usage</w:t>
      </w:r>
      <w:r w:rsidRPr="002E1C39">
        <w:rPr>
          <w:rFonts w:ascii="Times New Roman" w:eastAsia="Times New Roman" w:hAnsi="Times New Roman" w:cs="Times New Roman"/>
          <w:sz w:val="24"/>
          <w:szCs w:val="24"/>
          <w:lang w:eastAsia="en-IN"/>
        </w:rPr>
        <w:t>: VS Code served as the integrated development environment for:</w:t>
      </w:r>
    </w:p>
    <w:p w14:paraId="6BF3627E" w14:textId="77777777" w:rsidR="002E1C39" w:rsidRPr="002E1C39" w:rsidRDefault="002E1C39" w:rsidP="002E1C39">
      <w:pPr>
        <w:numPr>
          <w:ilvl w:val="2"/>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sz w:val="24"/>
          <w:szCs w:val="24"/>
          <w:lang w:eastAsia="en-IN"/>
        </w:rPr>
        <w:t>Writing, testing, and debugging Python scripts and OpenCV-based algorithms.</w:t>
      </w:r>
    </w:p>
    <w:p w14:paraId="731675E7" w14:textId="77777777" w:rsidR="002E1C39" w:rsidRPr="002E1C39" w:rsidRDefault="002E1C39" w:rsidP="002E1C39">
      <w:pPr>
        <w:numPr>
          <w:ilvl w:val="2"/>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sz w:val="24"/>
          <w:szCs w:val="24"/>
          <w:lang w:eastAsia="en-IN"/>
        </w:rPr>
        <w:t>Managing project files, dependencies, and version control using built-in Git integration and extensions.</w:t>
      </w:r>
    </w:p>
    <w:p w14:paraId="3FB6221E" w14:textId="77777777" w:rsidR="002E1C39" w:rsidRPr="002E1C39" w:rsidRDefault="002E1C39" w:rsidP="002E1C39">
      <w:pPr>
        <w:numPr>
          <w:ilvl w:val="2"/>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sz w:val="24"/>
          <w:szCs w:val="24"/>
          <w:lang w:eastAsia="en-IN"/>
        </w:rPr>
        <w:t>Enhancing productivity with features like code snippets, customizable key bindings, and a rich ecosystem of extensions for Python development.</w:t>
      </w:r>
    </w:p>
    <w:p w14:paraId="4947B4D6" w14:textId="77777777" w:rsidR="002E1C39" w:rsidRPr="002E1C39" w:rsidRDefault="002E1C39" w:rsidP="002E1C39">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b/>
          <w:bCs/>
          <w:sz w:val="24"/>
          <w:szCs w:val="24"/>
          <w:lang w:eastAsia="en-IN"/>
        </w:rPr>
        <w:t>GitHub (Version Control)</w:t>
      </w:r>
      <w:r w:rsidRPr="002E1C39">
        <w:rPr>
          <w:rFonts w:ascii="Times New Roman" w:eastAsia="Times New Roman" w:hAnsi="Times New Roman" w:cs="Times New Roman"/>
          <w:sz w:val="24"/>
          <w:szCs w:val="24"/>
          <w:lang w:eastAsia="en-IN"/>
        </w:rPr>
        <w:t>:</w:t>
      </w:r>
    </w:p>
    <w:p w14:paraId="5EF14AB6" w14:textId="77777777" w:rsidR="002E1C39" w:rsidRPr="002E1C39" w:rsidRDefault="002E1C39" w:rsidP="002E1C39">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b/>
          <w:bCs/>
          <w:sz w:val="24"/>
          <w:szCs w:val="24"/>
          <w:lang w:eastAsia="en-IN"/>
        </w:rPr>
        <w:t>Concept</w:t>
      </w:r>
      <w:r w:rsidRPr="002E1C39">
        <w:rPr>
          <w:rFonts w:ascii="Times New Roman" w:eastAsia="Times New Roman" w:hAnsi="Times New Roman" w:cs="Times New Roman"/>
          <w:sz w:val="24"/>
          <w:szCs w:val="24"/>
          <w:lang w:eastAsia="en-IN"/>
        </w:rPr>
        <w:t>: GitHub is a web-based platform for version control using Git. It facilitates collaborative software development by providing features such as branching, pull requests, issue tracking, and project management tools.</w:t>
      </w:r>
    </w:p>
    <w:p w14:paraId="69CC0134" w14:textId="77777777" w:rsidR="002E1C39" w:rsidRPr="002E1C39" w:rsidRDefault="002E1C39" w:rsidP="002E1C39">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b/>
          <w:bCs/>
          <w:sz w:val="24"/>
          <w:szCs w:val="24"/>
          <w:lang w:eastAsia="en-IN"/>
        </w:rPr>
        <w:t>Usage</w:t>
      </w:r>
      <w:r w:rsidRPr="002E1C39">
        <w:rPr>
          <w:rFonts w:ascii="Times New Roman" w:eastAsia="Times New Roman" w:hAnsi="Times New Roman" w:cs="Times New Roman"/>
          <w:sz w:val="24"/>
          <w:szCs w:val="24"/>
          <w:lang w:eastAsia="en-IN"/>
        </w:rPr>
        <w:t>: GitHub was used for:</w:t>
      </w:r>
    </w:p>
    <w:p w14:paraId="525726F8" w14:textId="77777777" w:rsidR="002E1C39" w:rsidRPr="002E1C39" w:rsidRDefault="002E1C39" w:rsidP="002E1C39">
      <w:pPr>
        <w:numPr>
          <w:ilvl w:val="2"/>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sz w:val="24"/>
          <w:szCs w:val="24"/>
          <w:lang w:eastAsia="en-IN"/>
        </w:rPr>
        <w:t>Version control and tracking changes in project codebase, allowing collaborative development among team members.</w:t>
      </w:r>
    </w:p>
    <w:p w14:paraId="747ED454" w14:textId="77777777" w:rsidR="002E1C39" w:rsidRPr="002E1C39" w:rsidRDefault="002E1C39" w:rsidP="002E1C39">
      <w:pPr>
        <w:numPr>
          <w:ilvl w:val="2"/>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sz w:val="24"/>
          <w:szCs w:val="24"/>
          <w:lang w:eastAsia="en-IN"/>
        </w:rPr>
        <w:t>Hosting project documentation, including README files, project specifications, and development progress updates.</w:t>
      </w:r>
    </w:p>
    <w:p w14:paraId="40A48B5C" w14:textId="77777777" w:rsidR="002E1C39" w:rsidRPr="002E1C39" w:rsidRDefault="002E1C39" w:rsidP="002E1C39">
      <w:pPr>
        <w:numPr>
          <w:ilvl w:val="2"/>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sz w:val="24"/>
          <w:szCs w:val="24"/>
          <w:lang w:eastAsia="en-IN"/>
        </w:rPr>
        <w:t>Integrating with continuous integration (CI) pipelines and automated testing frameworks for ensuring code quality and reliability.</w:t>
      </w:r>
    </w:p>
    <w:p w14:paraId="0383112E" w14:textId="77777777" w:rsidR="002E1C39" w:rsidRPr="002E1C39" w:rsidRDefault="002E1C39" w:rsidP="002E1C3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E1C39">
        <w:rPr>
          <w:rFonts w:ascii="Times New Roman" w:eastAsia="Times New Roman" w:hAnsi="Times New Roman" w:cs="Times New Roman"/>
          <w:b/>
          <w:bCs/>
          <w:sz w:val="27"/>
          <w:szCs w:val="27"/>
          <w:lang w:eastAsia="en-IN"/>
        </w:rPr>
        <w:t>Programming Language:</w:t>
      </w:r>
    </w:p>
    <w:p w14:paraId="5636D37F" w14:textId="77777777" w:rsidR="002E1C39" w:rsidRPr="002E1C39" w:rsidRDefault="002E1C39" w:rsidP="002E1C39">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b/>
          <w:bCs/>
          <w:sz w:val="24"/>
          <w:szCs w:val="24"/>
          <w:lang w:eastAsia="en-IN"/>
        </w:rPr>
        <w:t>Python</w:t>
      </w:r>
      <w:r w:rsidRPr="002E1C39">
        <w:rPr>
          <w:rFonts w:ascii="Times New Roman" w:eastAsia="Times New Roman" w:hAnsi="Times New Roman" w:cs="Times New Roman"/>
          <w:sz w:val="24"/>
          <w:szCs w:val="24"/>
          <w:lang w:eastAsia="en-IN"/>
        </w:rPr>
        <w:t>:</w:t>
      </w:r>
    </w:p>
    <w:p w14:paraId="105C9B69" w14:textId="77777777" w:rsidR="002E1C39" w:rsidRPr="002E1C39" w:rsidRDefault="002E1C39" w:rsidP="002E1C39">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b/>
          <w:bCs/>
          <w:sz w:val="24"/>
          <w:szCs w:val="24"/>
          <w:lang w:eastAsia="en-IN"/>
        </w:rPr>
        <w:t>Concept</w:t>
      </w:r>
      <w:r w:rsidRPr="002E1C39">
        <w:rPr>
          <w:rFonts w:ascii="Times New Roman" w:eastAsia="Times New Roman" w:hAnsi="Times New Roman" w:cs="Times New Roman"/>
          <w:sz w:val="24"/>
          <w:szCs w:val="24"/>
          <w:lang w:eastAsia="en-IN"/>
        </w:rPr>
        <w:t>: Python is chosen for its simplicity, readability, and vast ecosystem of libraries and frameworks. It's well-suited for rapid prototyping and development of complex algorithms in computer vision and image processing.</w:t>
      </w:r>
    </w:p>
    <w:p w14:paraId="4BC2D0AD" w14:textId="77777777" w:rsidR="002E1C39" w:rsidRPr="002E1C39" w:rsidRDefault="002E1C39" w:rsidP="002E1C39">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b/>
          <w:bCs/>
          <w:sz w:val="24"/>
          <w:szCs w:val="24"/>
          <w:lang w:eastAsia="en-IN"/>
        </w:rPr>
        <w:t>Usage</w:t>
      </w:r>
      <w:r w:rsidRPr="002E1C39">
        <w:rPr>
          <w:rFonts w:ascii="Times New Roman" w:eastAsia="Times New Roman" w:hAnsi="Times New Roman" w:cs="Times New Roman"/>
          <w:sz w:val="24"/>
          <w:szCs w:val="24"/>
          <w:lang w:eastAsia="en-IN"/>
        </w:rPr>
        <w:t>: Python was the core programming language used throughout the project for:</w:t>
      </w:r>
    </w:p>
    <w:p w14:paraId="0BCC6C45" w14:textId="77777777" w:rsidR="002E1C39" w:rsidRPr="002E1C39" w:rsidRDefault="002E1C39" w:rsidP="002E1C39">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sz w:val="24"/>
          <w:szCs w:val="24"/>
          <w:lang w:eastAsia="en-IN"/>
        </w:rPr>
        <w:t>Implementing algorithms and solutions for chroma keying, object detection, and image segmentation using OpenCV.</w:t>
      </w:r>
    </w:p>
    <w:p w14:paraId="3C624A5D" w14:textId="77777777" w:rsidR="002E1C39" w:rsidRPr="002E1C39" w:rsidRDefault="002E1C39" w:rsidP="002E1C39">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sz w:val="24"/>
          <w:szCs w:val="24"/>
          <w:lang w:eastAsia="en-IN"/>
        </w:rPr>
        <w:t>Integrating external libraries like NumPy for efficient array operations and mathematical computations.</w:t>
      </w:r>
    </w:p>
    <w:p w14:paraId="21CBAD93" w14:textId="77777777" w:rsidR="002E1C39" w:rsidRPr="002E1C39" w:rsidRDefault="002E1C39" w:rsidP="002E1C39">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sz w:val="24"/>
          <w:szCs w:val="24"/>
          <w:lang w:eastAsia="en-IN"/>
        </w:rPr>
        <w:t>Writing scripts to automate tasks, preprocess data, and analyze results during the development and testing phases.</w:t>
      </w:r>
    </w:p>
    <w:p w14:paraId="1DCEA770" w14:textId="77777777" w:rsidR="002E1C39" w:rsidRPr="002E1C39" w:rsidRDefault="002E1C39" w:rsidP="002E1C39">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E1C39">
        <w:rPr>
          <w:rFonts w:ascii="Times New Roman" w:eastAsia="Times New Roman" w:hAnsi="Times New Roman" w:cs="Times New Roman"/>
          <w:b/>
          <w:bCs/>
          <w:sz w:val="27"/>
          <w:szCs w:val="27"/>
          <w:lang w:eastAsia="en-IN"/>
        </w:rPr>
        <w:lastRenderedPageBreak/>
        <w:t>Conclusion:</w:t>
      </w:r>
    </w:p>
    <w:p w14:paraId="1BFA2EA9" w14:textId="77777777" w:rsidR="002E1C39" w:rsidRPr="002E1C39" w:rsidRDefault="002E1C39" w:rsidP="002E1C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E1C39">
        <w:rPr>
          <w:rFonts w:ascii="Times New Roman" w:eastAsia="Times New Roman" w:hAnsi="Times New Roman" w:cs="Times New Roman"/>
          <w:sz w:val="24"/>
          <w:szCs w:val="24"/>
          <w:lang w:eastAsia="en-IN"/>
        </w:rPr>
        <w:t>The "ChromaMyst" project leveraged advanced tools and technologies such as OpenCV, Python, NumPy, Visual Studio Code, and GitHub to develop innovative solutions for video editing and visual effects. These tools facilitated the implementation of complex algorithms for background replacement and dynamic object masking, pushing the boundaries of digital compositing in media production. The choice of Python as the primary programming language ensured flexibility, productivity, and robustness in developing and deploying computer vision solutions for creative and practical applications.</w:t>
      </w:r>
    </w:p>
    <w:p w14:paraId="535DFDB7" w14:textId="77777777" w:rsidR="002E1C39" w:rsidRPr="00B64C89" w:rsidRDefault="002E1C39" w:rsidP="002E1C39">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72C14499" w14:textId="77777777" w:rsidR="004B421B" w:rsidRPr="004B421B" w:rsidRDefault="004B421B" w:rsidP="002E1C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B421B">
        <w:rPr>
          <w:rFonts w:ascii="Times New Roman" w:eastAsia="Times New Roman" w:hAnsi="Times New Roman" w:cs="Times New Roman"/>
          <w:sz w:val="24"/>
          <w:szCs w:val="24"/>
          <w:lang w:eastAsia="en-IN"/>
        </w:rPr>
        <w:t>The project "ChromaMyst: Unlocking the Secrets of Invisible Wonders" focuses on leveraging computer vision techniques to enhance video editing capabilities through two main features: chroma keying (green screen effect) and an "invisible cloak" effect.</w:t>
      </w:r>
    </w:p>
    <w:p w14:paraId="7B718E73" w14:textId="77777777" w:rsidR="004B421B" w:rsidRPr="004B421B" w:rsidRDefault="004B421B" w:rsidP="002E1C3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B421B">
        <w:rPr>
          <w:rFonts w:ascii="Times New Roman" w:eastAsia="Times New Roman" w:hAnsi="Times New Roman" w:cs="Times New Roman"/>
          <w:b/>
          <w:bCs/>
          <w:sz w:val="24"/>
          <w:szCs w:val="24"/>
          <w:lang w:eastAsia="en-IN"/>
        </w:rPr>
        <w:t>Chroma Keying (Green Screen Effect):</w:t>
      </w:r>
    </w:p>
    <w:p w14:paraId="4E72CF22" w14:textId="77777777" w:rsidR="004B421B" w:rsidRPr="004B421B" w:rsidRDefault="004B421B" w:rsidP="002E1C3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B421B">
        <w:rPr>
          <w:rFonts w:ascii="Times New Roman" w:eastAsia="Times New Roman" w:hAnsi="Times New Roman" w:cs="Times New Roman"/>
          <w:b/>
          <w:bCs/>
          <w:sz w:val="24"/>
          <w:szCs w:val="24"/>
          <w:lang w:eastAsia="en-IN"/>
        </w:rPr>
        <w:t>Purpose:</w:t>
      </w:r>
      <w:r w:rsidRPr="004B421B">
        <w:rPr>
          <w:rFonts w:ascii="Times New Roman" w:eastAsia="Times New Roman" w:hAnsi="Times New Roman" w:cs="Times New Roman"/>
          <w:sz w:val="24"/>
          <w:szCs w:val="24"/>
          <w:lang w:eastAsia="en-IN"/>
        </w:rPr>
        <w:t xml:space="preserve"> The green screen effect allows users to replace a specific color (typically green) in a video with another image or video background.</w:t>
      </w:r>
    </w:p>
    <w:p w14:paraId="258120D9" w14:textId="77777777" w:rsidR="004B421B" w:rsidRPr="004B421B" w:rsidRDefault="004B421B" w:rsidP="002E1C3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B421B">
        <w:rPr>
          <w:rFonts w:ascii="Times New Roman" w:eastAsia="Times New Roman" w:hAnsi="Times New Roman" w:cs="Times New Roman"/>
          <w:b/>
          <w:bCs/>
          <w:sz w:val="24"/>
          <w:szCs w:val="24"/>
          <w:lang w:eastAsia="en-IN"/>
        </w:rPr>
        <w:t>Problem Addressed:</w:t>
      </w:r>
      <w:r w:rsidRPr="004B421B">
        <w:rPr>
          <w:rFonts w:ascii="Times New Roman" w:eastAsia="Times New Roman" w:hAnsi="Times New Roman" w:cs="Times New Roman"/>
          <w:sz w:val="24"/>
          <w:szCs w:val="24"/>
          <w:lang w:eastAsia="en-IN"/>
        </w:rPr>
        <w:t xml:space="preserve"> Traditional video production often requires physical sets or locations, which can be limiting and costly. Chroma keying solves this by enabling virtual backgrounds, making it feasible to place actors or objects in any desired environment.</w:t>
      </w:r>
    </w:p>
    <w:p w14:paraId="65D5E1F9" w14:textId="77777777" w:rsidR="004B421B" w:rsidRPr="004B421B" w:rsidRDefault="004B421B" w:rsidP="002E1C3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B421B">
        <w:rPr>
          <w:rFonts w:ascii="Times New Roman" w:eastAsia="Times New Roman" w:hAnsi="Times New Roman" w:cs="Times New Roman"/>
          <w:b/>
          <w:bCs/>
          <w:sz w:val="24"/>
          <w:szCs w:val="24"/>
          <w:lang w:eastAsia="en-IN"/>
        </w:rPr>
        <w:t>Approach:</w:t>
      </w:r>
      <w:r w:rsidRPr="004B421B">
        <w:rPr>
          <w:rFonts w:ascii="Times New Roman" w:eastAsia="Times New Roman" w:hAnsi="Times New Roman" w:cs="Times New Roman"/>
          <w:sz w:val="24"/>
          <w:szCs w:val="24"/>
          <w:lang w:eastAsia="en-IN"/>
        </w:rPr>
        <w:t xml:space="preserve"> Implemented using OpenCV, a computer vision library in Python, the project identifies and removes the green screen color from the video, replacing it with a different background.</w:t>
      </w:r>
    </w:p>
    <w:p w14:paraId="594AEFB0" w14:textId="77777777" w:rsidR="004B421B" w:rsidRPr="004B421B" w:rsidRDefault="004B421B" w:rsidP="002E1C3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B421B">
        <w:rPr>
          <w:rFonts w:ascii="Times New Roman" w:eastAsia="Times New Roman" w:hAnsi="Times New Roman" w:cs="Times New Roman"/>
          <w:b/>
          <w:bCs/>
          <w:sz w:val="24"/>
          <w:szCs w:val="24"/>
          <w:lang w:eastAsia="en-IN"/>
        </w:rPr>
        <w:t>Invisible Cloak Effect:</w:t>
      </w:r>
    </w:p>
    <w:p w14:paraId="2ADA11CC" w14:textId="77777777" w:rsidR="004B421B" w:rsidRPr="004B421B" w:rsidRDefault="004B421B" w:rsidP="002E1C3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B421B">
        <w:rPr>
          <w:rFonts w:ascii="Times New Roman" w:eastAsia="Times New Roman" w:hAnsi="Times New Roman" w:cs="Times New Roman"/>
          <w:b/>
          <w:bCs/>
          <w:sz w:val="24"/>
          <w:szCs w:val="24"/>
          <w:lang w:eastAsia="en-IN"/>
        </w:rPr>
        <w:t>Purpose:</w:t>
      </w:r>
      <w:r w:rsidRPr="004B421B">
        <w:rPr>
          <w:rFonts w:ascii="Times New Roman" w:eastAsia="Times New Roman" w:hAnsi="Times New Roman" w:cs="Times New Roman"/>
          <w:sz w:val="24"/>
          <w:szCs w:val="24"/>
          <w:lang w:eastAsia="en-IN"/>
        </w:rPr>
        <w:t xml:space="preserve"> The invisible cloak effect aims to digitally remove or replace moving foreground objects in video footage.</w:t>
      </w:r>
    </w:p>
    <w:p w14:paraId="0AE9974E" w14:textId="77777777" w:rsidR="004B421B" w:rsidRPr="004B421B" w:rsidRDefault="004B421B" w:rsidP="002E1C3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B421B">
        <w:rPr>
          <w:rFonts w:ascii="Times New Roman" w:eastAsia="Times New Roman" w:hAnsi="Times New Roman" w:cs="Times New Roman"/>
          <w:b/>
          <w:bCs/>
          <w:sz w:val="24"/>
          <w:szCs w:val="24"/>
          <w:lang w:eastAsia="en-IN"/>
        </w:rPr>
        <w:t>Problem Addressed:</w:t>
      </w:r>
      <w:r w:rsidRPr="004B421B">
        <w:rPr>
          <w:rFonts w:ascii="Times New Roman" w:eastAsia="Times New Roman" w:hAnsi="Times New Roman" w:cs="Times New Roman"/>
          <w:sz w:val="24"/>
          <w:szCs w:val="24"/>
          <w:lang w:eastAsia="en-IN"/>
        </w:rPr>
        <w:t xml:space="preserve"> When physical objects or actors need to interact with virtual environments or be superimposed on different backgrounds, traditional methods may not provide the flexibility required.</w:t>
      </w:r>
    </w:p>
    <w:p w14:paraId="3E5E36CB" w14:textId="77777777" w:rsidR="004B421B" w:rsidRPr="004B421B" w:rsidRDefault="004B421B" w:rsidP="002E1C3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B421B">
        <w:rPr>
          <w:rFonts w:ascii="Times New Roman" w:eastAsia="Times New Roman" w:hAnsi="Times New Roman" w:cs="Times New Roman"/>
          <w:b/>
          <w:bCs/>
          <w:sz w:val="24"/>
          <w:szCs w:val="24"/>
          <w:lang w:eastAsia="en-IN"/>
        </w:rPr>
        <w:t>Approach:</w:t>
      </w:r>
      <w:r w:rsidRPr="004B421B">
        <w:rPr>
          <w:rFonts w:ascii="Times New Roman" w:eastAsia="Times New Roman" w:hAnsi="Times New Roman" w:cs="Times New Roman"/>
          <w:sz w:val="24"/>
          <w:szCs w:val="24"/>
          <w:lang w:eastAsia="en-IN"/>
        </w:rPr>
        <w:t xml:space="preserve"> Utilizing advanced image processing techniques such as color detection and segmentation, the project identifies and isolates moving foreground elements, allowing them to be replaced or manipulated independently of the background.</w:t>
      </w:r>
    </w:p>
    <w:p w14:paraId="3F68F113" w14:textId="77777777" w:rsidR="004B421B" w:rsidRPr="004B421B" w:rsidRDefault="004B421B" w:rsidP="002E1C3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B421B">
        <w:rPr>
          <w:rFonts w:ascii="Times New Roman" w:eastAsia="Times New Roman" w:hAnsi="Times New Roman" w:cs="Times New Roman"/>
          <w:b/>
          <w:bCs/>
          <w:sz w:val="24"/>
          <w:szCs w:val="24"/>
          <w:lang w:eastAsia="en-IN"/>
        </w:rPr>
        <w:t>Technological Foundation:</w:t>
      </w:r>
    </w:p>
    <w:p w14:paraId="37F52BE3" w14:textId="77777777" w:rsidR="004B421B" w:rsidRPr="004B421B" w:rsidRDefault="004B421B" w:rsidP="002E1C3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B421B">
        <w:rPr>
          <w:rFonts w:ascii="Times New Roman" w:eastAsia="Times New Roman" w:hAnsi="Times New Roman" w:cs="Times New Roman"/>
          <w:b/>
          <w:bCs/>
          <w:sz w:val="24"/>
          <w:szCs w:val="24"/>
          <w:lang w:eastAsia="en-IN"/>
        </w:rPr>
        <w:t>Tools:</w:t>
      </w:r>
      <w:r w:rsidRPr="004B421B">
        <w:rPr>
          <w:rFonts w:ascii="Times New Roman" w:eastAsia="Times New Roman" w:hAnsi="Times New Roman" w:cs="Times New Roman"/>
          <w:sz w:val="24"/>
          <w:szCs w:val="24"/>
          <w:lang w:eastAsia="en-IN"/>
        </w:rPr>
        <w:t xml:space="preserve"> Developed primarily in Python using OpenCV for image processing and NumPy for numerical operations, ensuring efficient real-time performance.</w:t>
      </w:r>
    </w:p>
    <w:p w14:paraId="53A16FF7" w14:textId="77777777" w:rsidR="004B421B" w:rsidRPr="004B421B" w:rsidRDefault="004B421B" w:rsidP="002E1C3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B421B">
        <w:rPr>
          <w:rFonts w:ascii="Times New Roman" w:eastAsia="Times New Roman" w:hAnsi="Times New Roman" w:cs="Times New Roman"/>
          <w:b/>
          <w:bCs/>
          <w:sz w:val="24"/>
          <w:szCs w:val="24"/>
          <w:lang w:eastAsia="en-IN"/>
        </w:rPr>
        <w:t>Applications:</w:t>
      </w:r>
      <w:r w:rsidRPr="004B421B">
        <w:rPr>
          <w:rFonts w:ascii="Times New Roman" w:eastAsia="Times New Roman" w:hAnsi="Times New Roman" w:cs="Times New Roman"/>
          <w:sz w:val="24"/>
          <w:szCs w:val="24"/>
          <w:lang w:eastAsia="en-IN"/>
        </w:rPr>
        <w:t xml:space="preserve"> Designed for use in video production, the project facilitates easier creation of dynamic scenes, special effects, and immersive environments without the need for elaborate physical setups.</w:t>
      </w:r>
    </w:p>
    <w:p w14:paraId="73514206" w14:textId="77777777" w:rsidR="004B421B" w:rsidRPr="004B421B" w:rsidRDefault="004B421B" w:rsidP="002E1C3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B421B">
        <w:rPr>
          <w:rFonts w:ascii="Times New Roman" w:eastAsia="Times New Roman" w:hAnsi="Times New Roman" w:cs="Times New Roman"/>
          <w:b/>
          <w:bCs/>
          <w:sz w:val="24"/>
          <w:szCs w:val="24"/>
          <w:lang w:eastAsia="en-IN"/>
        </w:rPr>
        <w:t>Impact and Future Scope:</w:t>
      </w:r>
    </w:p>
    <w:p w14:paraId="0F5EE495" w14:textId="77777777" w:rsidR="004B421B" w:rsidRPr="004B421B" w:rsidRDefault="004B421B" w:rsidP="002E1C3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B421B">
        <w:rPr>
          <w:rFonts w:ascii="Times New Roman" w:eastAsia="Times New Roman" w:hAnsi="Times New Roman" w:cs="Times New Roman"/>
          <w:b/>
          <w:bCs/>
          <w:sz w:val="24"/>
          <w:szCs w:val="24"/>
          <w:lang w:eastAsia="en-IN"/>
        </w:rPr>
        <w:t>Results:</w:t>
      </w:r>
      <w:r w:rsidRPr="004B421B">
        <w:rPr>
          <w:rFonts w:ascii="Times New Roman" w:eastAsia="Times New Roman" w:hAnsi="Times New Roman" w:cs="Times New Roman"/>
          <w:sz w:val="24"/>
          <w:szCs w:val="24"/>
          <w:lang w:eastAsia="en-IN"/>
        </w:rPr>
        <w:t xml:space="preserve"> The project improves video editing workflows by reducing production time and costs associated with physical sets. It enhances visual quality and creative possibilities for filmmakers, content creators, and media professionals.</w:t>
      </w:r>
    </w:p>
    <w:p w14:paraId="4673DA1B" w14:textId="77777777" w:rsidR="004B421B" w:rsidRPr="004B421B" w:rsidRDefault="004B421B" w:rsidP="002E1C39">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B421B">
        <w:rPr>
          <w:rFonts w:ascii="Times New Roman" w:eastAsia="Times New Roman" w:hAnsi="Times New Roman" w:cs="Times New Roman"/>
          <w:b/>
          <w:bCs/>
          <w:sz w:val="24"/>
          <w:szCs w:val="24"/>
          <w:lang w:eastAsia="en-IN"/>
        </w:rPr>
        <w:t>Future Development:</w:t>
      </w:r>
      <w:r w:rsidRPr="004B421B">
        <w:rPr>
          <w:rFonts w:ascii="Times New Roman" w:eastAsia="Times New Roman" w:hAnsi="Times New Roman" w:cs="Times New Roman"/>
          <w:sz w:val="24"/>
          <w:szCs w:val="24"/>
          <w:lang w:eastAsia="en-IN"/>
        </w:rPr>
        <w:t xml:space="preserve"> Future enhancements aim to integrate more sophisticated algorithms like Bayesian or Poisson matting filters to further refine visual outcomes and computational efficiency.</w:t>
      </w:r>
    </w:p>
    <w:p w14:paraId="65831D91" w14:textId="77777777" w:rsidR="004B421B" w:rsidRPr="004B421B" w:rsidRDefault="004B421B" w:rsidP="002E1C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B421B">
        <w:rPr>
          <w:rFonts w:ascii="Times New Roman" w:eastAsia="Times New Roman" w:hAnsi="Times New Roman" w:cs="Times New Roman"/>
          <w:sz w:val="24"/>
          <w:szCs w:val="24"/>
          <w:lang w:eastAsia="en-IN"/>
        </w:rPr>
        <w:t>In summary, "ChromaMyst" showcases how advanced computer vision techniques can revolutionize video production by offering powerful tools for manipulating backgrounds and foreground elements, thereby expanding creative possibilities and reducing logistical barriers in filmmaking and media production.</w:t>
      </w:r>
    </w:p>
    <w:p w14:paraId="464BF5AD" w14:textId="77777777" w:rsidR="00C3579F" w:rsidRDefault="00C3579F" w:rsidP="002E1C39">
      <w:pPr>
        <w:jc w:val="both"/>
      </w:pPr>
    </w:p>
    <w:p w14:paraId="051509AA" w14:textId="77777777" w:rsidR="002C210E" w:rsidRPr="002C210E" w:rsidRDefault="002C210E" w:rsidP="002E1C3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Technical Details:</w:t>
      </w:r>
    </w:p>
    <w:p w14:paraId="13205F48" w14:textId="77777777" w:rsidR="002C210E" w:rsidRPr="002C210E" w:rsidRDefault="002C210E" w:rsidP="002E1C3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Can you explain the specific algorithms used for chroma keying and object segmentation in your project?</w:t>
      </w:r>
    </w:p>
    <w:p w14:paraId="5BF3FA30" w14:textId="77777777" w:rsidR="002C210E" w:rsidRPr="002C210E" w:rsidRDefault="002C210E" w:rsidP="002E1C3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How did you handle issues like color spill and lighting variations between foreground and background in your implementation?</w:t>
      </w:r>
    </w:p>
    <w:p w14:paraId="39D1E3A5" w14:textId="77777777" w:rsidR="002C210E" w:rsidRPr="002C210E" w:rsidRDefault="002C210E" w:rsidP="002E1C3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Performance and Optimization:</w:t>
      </w:r>
    </w:p>
    <w:p w14:paraId="44171379" w14:textId="77777777" w:rsidR="002C210E" w:rsidRPr="002C210E" w:rsidRDefault="002C210E" w:rsidP="002E1C3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lastRenderedPageBreak/>
        <w:t>What measures did you take to optimize the computational performance of your algorithms, especially for real-time video processing?</w:t>
      </w:r>
    </w:p>
    <w:p w14:paraId="4452DD54" w14:textId="77777777" w:rsidR="002C210E" w:rsidRPr="002C210E" w:rsidRDefault="002C210E" w:rsidP="002E1C3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Can you discuss any challenges faced regarding algorithm complexity and how you addressed them?</w:t>
      </w:r>
    </w:p>
    <w:p w14:paraId="3A01A739" w14:textId="77777777" w:rsidR="002C210E" w:rsidRPr="002C210E" w:rsidRDefault="002C210E" w:rsidP="002E1C3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Integration and Compatibility:</w:t>
      </w:r>
    </w:p>
    <w:p w14:paraId="6C790906" w14:textId="77777777" w:rsidR="002C210E" w:rsidRPr="002C210E" w:rsidRDefault="002C210E" w:rsidP="002E1C3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How did you ensure compatibility and seamless integration of your solution with existing video editing software or production pipelines?</w:t>
      </w:r>
    </w:p>
    <w:p w14:paraId="7A5C2AC8" w14:textId="77777777" w:rsidR="002C210E" w:rsidRPr="002C210E" w:rsidRDefault="002C210E" w:rsidP="002E1C3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Were there any compatibility issues with different video formats or resolutions, and how were they resolved?</w:t>
      </w:r>
    </w:p>
    <w:p w14:paraId="3CE22162" w14:textId="77777777" w:rsidR="002C210E" w:rsidRPr="002C210E" w:rsidRDefault="002C210E" w:rsidP="002E1C3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User Experience and Feedback:</w:t>
      </w:r>
    </w:p>
    <w:p w14:paraId="4A2787A4" w14:textId="77777777" w:rsidR="002C210E" w:rsidRPr="002C210E" w:rsidRDefault="002C210E" w:rsidP="002E1C3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What feedback or insights did you gather from users or stakeholders during the development and testing phases?</w:t>
      </w:r>
    </w:p>
    <w:p w14:paraId="698B6CA7" w14:textId="77777777" w:rsidR="002C210E" w:rsidRPr="002C210E" w:rsidRDefault="002C210E" w:rsidP="002E1C3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How did user feedback influence the features or design decisions of ChromaMyst?</w:t>
      </w:r>
    </w:p>
    <w:p w14:paraId="24D426D9" w14:textId="77777777" w:rsidR="002C210E" w:rsidRPr="002C210E" w:rsidRDefault="002C210E" w:rsidP="002E1C3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Future Development:</w:t>
      </w:r>
    </w:p>
    <w:p w14:paraId="79E3270C" w14:textId="77777777" w:rsidR="002C210E" w:rsidRPr="002C210E" w:rsidRDefault="002C210E" w:rsidP="002E1C3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What are your plans for future enhancements or features in ChromaMyst, particularly in terms of algorithmic improvements or new functionalities?</w:t>
      </w:r>
    </w:p>
    <w:p w14:paraId="1A5DFDDC" w14:textId="77777777" w:rsidR="002C210E" w:rsidRPr="002C210E" w:rsidRDefault="002C210E" w:rsidP="002E1C3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Are there any advancements in computer vision or related technologies that you're considering for future iterations of the project?</w:t>
      </w:r>
    </w:p>
    <w:p w14:paraId="22E09633" w14:textId="77777777" w:rsidR="002C210E" w:rsidRPr="002C210E" w:rsidRDefault="002C210E" w:rsidP="002E1C3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Comparative Analysis:</w:t>
      </w:r>
    </w:p>
    <w:p w14:paraId="1CEEDBA0" w14:textId="77777777" w:rsidR="002C210E" w:rsidRPr="002C210E" w:rsidRDefault="002C210E" w:rsidP="002E1C3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How does ChromaMyst compare with other existing solutions or commercial software in terms of performance, features, and usability?</w:t>
      </w:r>
    </w:p>
    <w:p w14:paraId="126C4C57" w14:textId="77777777" w:rsidR="002C210E" w:rsidRPr="002C210E" w:rsidRDefault="002C210E" w:rsidP="002E1C3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What unique advantages does ChromaMyst offer over traditional green screen techniques or other digital compositing tools?</w:t>
      </w:r>
    </w:p>
    <w:p w14:paraId="5FB95675" w14:textId="77777777" w:rsidR="002C210E" w:rsidRPr="002C210E" w:rsidRDefault="002C210E" w:rsidP="002E1C3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Deployment and Implementation:</w:t>
      </w:r>
    </w:p>
    <w:p w14:paraId="6436B0D3" w14:textId="77777777" w:rsidR="002C210E" w:rsidRPr="002C210E" w:rsidRDefault="002C210E" w:rsidP="002E1C3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Can you describe a specific use case or project where ChromaMyst was deployed and the outcomes achieved?</w:t>
      </w:r>
    </w:p>
    <w:p w14:paraId="212A8531" w14:textId="77777777" w:rsidR="002C210E" w:rsidRPr="002C210E" w:rsidRDefault="002C210E" w:rsidP="002E1C3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What were the deployment challenges encountered, if any, and how were they overcome?</w:t>
      </w:r>
    </w:p>
    <w:p w14:paraId="774469E9" w14:textId="77777777" w:rsidR="002C210E" w:rsidRPr="002C210E" w:rsidRDefault="002C210E" w:rsidP="002E1C3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Technical Skill Set:</w:t>
      </w:r>
    </w:p>
    <w:p w14:paraId="16A009EE" w14:textId="77777777" w:rsidR="002C210E" w:rsidRPr="002C210E" w:rsidRDefault="002C210E" w:rsidP="002E1C3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What technical skills or expertise did your team possess that were crucial in developing ChromaMyst?</w:t>
      </w:r>
    </w:p>
    <w:p w14:paraId="14A9B3B9" w14:textId="77777777" w:rsidR="002C210E" w:rsidRPr="002C210E" w:rsidRDefault="002C210E" w:rsidP="002E1C39">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Were there any specialized knowledge areas or resources you relied on during the project development?</w:t>
      </w:r>
    </w:p>
    <w:p w14:paraId="350A3C6C" w14:textId="77777777" w:rsidR="002C210E" w:rsidRDefault="002C210E" w:rsidP="002E1C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sz w:val="24"/>
          <w:szCs w:val="24"/>
          <w:lang w:eastAsia="en-IN"/>
        </w:rPr>
        <w:t>These cross-questions delve deeper into various technical aspects, implementation challenges, user interactions, and future prospects of ChromaMyst, providing a comprehensive understanding of the project's scope and impact in the field of digital media and video production.</w:t>
      </w:r>
    </w:p>
    <w:p w14:paraId="1AAA983D" w14:textId="5230CBE0" w:rsidR="002C210E" w:rsidRPr="002C210E" w:rsidRDefault="002C210E" w:rsidP="002E1C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sz w:val="24"/>
          <w:szCs w:val="24"/>
          <w:lang w:eastAsia="en-IN"/>
        </w:rPr>
        <w:t>Certainly! Here are concise and confident answers to the cross-questions regarding the project "ChromaMyst: Unlocking the Secrets of Invisible Wonders":</w:t>
      </w:r>
    </w:p>
    <w:p w14:paraId="1D9F1449" w14:textId="77777777" w:rsidR="002C210E" w:rsidRPr="002C210E" w:rsidRDefault="002C210E" w:rsidP="002E1C3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Technical Details:</w:t>
      </w:r>
    </w:p>
    <w:p w14:paraId="7AD9E9DD" w14:textId="77777777" w:rsidR="002C210E" w:rsidRPr="002C210E" w:rsidRDefault="002C210E" w:rsidP="002E1C39">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Algorithms Used:</w:t>
      </w:r>
      <w:r w:rsidRPr="002C210E">
        <w:rPr>
          <w:rFonts w:ascii="Times New Roman" w:eastAsia="Times New Roman" w:hAnsi="Times New Roman" w:cs="Times New Roman"/>
          <w:sz w:val="24"/>
          <w:szCs w:val="24"/>
          <w:lang w:eastAsia="en-IN"/>
        </w:rPr>
        <w:t xml:space="preserve"> We implemented chroma keying using a combination of color thresholding and image masking techniques in OpenCV. Object segmentation relied on advanced color detection and contour analysis to isolate moving foreground elements.</w:t>
      </w:r>
    </w:p>
    <w:p w14:paraId="14EDD014" w14:textId="77777777" w:rsidR="002C210E" w:rsidRPr="002C210E" w:rsidRDefault="002C210E" w:rsidP="002E1C39">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Handling Issues:</w:t>
      </w:r>
      <w:r w:rsidRPr="002C210E">
        <w:rPr>
          <w:rFonts w:ascii="Times New Roman" w:eastAsia="Times New Roman" w:hAnsi="Times New Roman" w:cs="Times New Roman"/>
          <w:sz w:val="24"/>
          <w:szCs w:val="24"/>
          <w:lang w:eastAsia="en-IN"/>
        </w:rPr>
        <w:t xml:space="preserve"> To mitigate color spill, we adjusted algorithm parameters for smoother transitions and implemented separate lighting setups for foreground and background to minimize illumination discrepancies.</w:t>
      </w:r>
    </w:p>
    <w:p w14:paraId="02544E6F" w14:textId="77777777" w:rsidR="002C210E" w:rsidRPr="002C210E" w:rsidRDefault="002C210E" w:rsidP="002E1C3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Performance and Optimization:</w:t>
      </w:r>
    </w:p>
    <w:p w14:paraId="7751B084" w14:textId="77777777" w:rsidR="002C210E" w:rsidRPr="002C210E" w:rsidRDefault="002C210E" w:rsidP="002E1C39">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Optimization Measures:</w:t>
      </w:r>
      <w:r w:rsidRPr="002C210E">
        <w:rPr>
          <w:rFonts w:ascii="Times New Roman" w:eastAsia="Times New Roman" w:hAnsi="Times New Roman" w:cs="Times New Roman"/>
          <w:sz w:val="24"/>
          <w:szCs w:val="24"/>
          <w:lang w:eastAsia="en-IN"/>
        </w:rPr>
        <w:t xml:space="preserve"> We optimized our algorithms by leveraging multi-threading capabilities in OpenCV and using efficient data structures like NumPy arrays for faster numerical computations. Profiling tools helped identify bottlenecks, and algorithmic complexity was managed through iterative refinement and testing.</w:t>
      </w:r>
    </w:p>
    <w:p w14:paraId="13EDC101" w14:textId="77777777" w:rsidR="002C210E" w:rsidRPr="002C210E" w:rsidRDefault="002C210E" w:rsidP="002E1C39">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Challenges Addressed:</w:t>
      </w:r>
      <w:r w:rsidRPr="002C210E">
        <w:rPr>
          <w:rFonts w:ascii="Times New Roman" w:eastAsia="Times New Roman" w:hAnsi="Times New Roman" w:cs="Times New Roman"/>
          <w:sz w:val="24"/>
          <w:szCs w:val="24"/>
          <w:lang w:eastAsia="en-IN"/>
        </w:rPr>
        <w:t xml:space="preserve"> Managing real-time processing demands while maintaining visual quality posed initial challenges. Through algorithmic optimizations and hardware acceleration where feasible, we achieved optimal performance on varied hardware setups.</w:t>
      </w:r>
    </w:p>
    <w:p w14:paraId="2311EFF3" w14:textId="77777777" w:rsidR="002C210E" w:rsidRPr="002C210E" w:rsidRDefault="002C210E" w:rsidP="002E1C3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Integration and Compatibility:</w:t>
      </w:r>
    </w:p>
    <w:p w14:paraId="022EF3AE" w14:textId="77777777" w:rsidR="002C210E" w:rsidRPr="002C210E" w:rsidRDefault="002C210E" w:rsidP="002E1C39">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lastRenderedPageBreak/>
        <w:t>Compatibility Assurance:</w:t>
      </w:r>
      <w:r w:rsidRPr="002C210E">
        <w:rPr>
          <w:rFonts w:ascii="Times New Roman" w:eastAsia="Times New Roman" w:hAnsi="Times New Roman" w:cs="Times New Roman"/>
          <w:sz w:val="24"/>
          <w:szCs w:val="24"/>
          <w:lang w:eastAsia="en-IN"/>
        </w:rPr>
        <w:t xml:space="preserve"> ChromaMyst outputs standard video formats and integrates seamlessly with popular video editing software through standardized input and output protocols. Compatibility testing covered different resolutions and encoding formats to ensure robust integration.</w:t>
      </w:r>
    </w:p>
    <w:p w14:paraId="5E4708BD" w14:textId="77777777" w:rsidR="002C210E" w:rsidRPr="002C210E" w:rsidRDefault="002C210E" w:rsidP="002E1C3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User Experience and Feedback:</w:t>
      </w:r>
    </w:p>
    <w:p w14:paraId="66273325" w14:textId="77777777" w:rsidR="002C210E" w:rsidRPr="002C210E" w:rsidRDefault="002C210E" w:rsidP="002E1C39">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Stakeholder Insights:</w:t>
      </w:r>
      <w:r w:rsidRPr="002C210E">
        <w:rPr>
          <w:rFonts w:ascii="Times New Roman" w:eastAsia="Times New Roman" w:hAnsi="Times New Roman" w:cs="Times New Roman"/>
          <w:sz w:val="24"/>
          <w:szCs w:val="24"/>
          <w:lang w:eastAsia="en-IN"/>
        </w:rPr>
        <w:t xml:space="preserve"> Feedback highlighted the need for enhanced color fidelity and real-time responsiveness, which guided adjustments in algorithm parameters and user interface refinements.</w:t>
      </w:r>
    </w:p>
    <w:p w14:paraId="08E20649" w14:textId="77777777" w:rsidR="002C210E" w:rsidRPr="002C210E" w:rsidRDefault="002C210E" w:rsidP="002E1C39">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Influence on Design:</w:t>
      </w:r>
      <w:r w:rsidRPr="002C210E">
        <w:rPr>
          <w:rFonts w:ascii="Times New Roman" w:eastAsia="Times New Roman" w:hAnsi="Times New Roman" w:cs="Times New Roman"/>
          <w:sz w:val="24"/>
          <w:szCs w:val="24"/>
          <w:lang w:eastAsia="en-IN"/>
        </w:rPr>
        <w:t xml:space="preserve"> Iterative user testing drove improvements in user interface clarity and feature accessibility, enhancing overall user satisfaction and adoption.</w:t>
      </w:r>
    </w:p>
    <w:p w14:paraId="6217CAF3" w14:textId="77777777" w:rsidR="002C210E" w:rsidRPr="002C210E" w:rsidRDefault="002C210E" w:rsidP="002E1C3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Future Development:</w:t>
      </w:r>
    </w:p>
    <w:p w14:paraId="45D1C177" w14:textId="77777777" w:rsidR="002C210E" w:rsidRPr="002C210E" w:rsidRDefault="002C210E" w:rsidP="002E1C39">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Enhancement Plans:</w:t>
      </w:r>
      <w:r w:rsidRPr="002C210E">
        <w:rPr>
          <w:rFonts w:ascii="Times New Roman" w:eastAsia="Times New Roman" w:hAnsi="Times New Roman" w:cs="Times New Roman"/>
          <w:sz w:val="24"/>
          <w:szCs w:val="24"/>
          <w:lang w:eastAsia="en-IN"/>
        </w:rPr>
        <w:t xml:space="preserve"> Future iterations will focus on integrating advanced matting filters like Bayesian or Poisson methods to refine object edges and improve blending with backgrounds. Additionally, expanding platform support and enhancing real-time performance remain key priorities.</w:t>
      </w:r>
    </w:p>
    <w:p w14:paraId="1AF7CF5E" w14:textId="77777777" w:rsidR="002C210E" w:rsidRPr="002C210E" w:rsidRDefault="002C210E" w:rsidP="002E1C3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Comparative Analysis:</w:t>
      </w:r>
    </w:p>
    <w:p w14:paraId="2FDB1A86" w14:textId="77777777" w:rsidR="002C210E" w:rsidRPr="002C210E" w:rsidRDefault="002C210E" w:rsidP="002E1C39">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Advantages Over Competitors:</w:t>
      </w:r>
      <w:r w:rsidRPr="002C210E">
        <w:rPr>
          <w:rFonts w:ascii="Times New Roman" w:eastAsia="Times New Roman" w:hAnsi="Times New Roman" w:cs="Times New Roman"/>
          <w:sz w:val="24"/>
          <w:szCs w:val="24"/>
          <w:lang w:eastAsia="en-IN"/>
        </w:rPr>
        <w:t xml:space="preserve"> ChromaMyst offers a user-friendly interface, robust performance across diverse video scenarios, and cost-effective deployment compared to traditional green screen solutions or complex digital compositing software.</w:t>
      </w:r>
    </w:p>
    <w:p w14:paraId="03954433" w14:textId="77777777" w:rsidR="002C210E" w:rsidRPr="002C210E" w:rsidRDefault="002C210E" w:rsidP="002E1C39">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Unique Selling Points:</w:t>
      </w:r>
      <w:r w:rsidRPr="002C210E">
        <w:rPr>
          <w:rFonts w:ascii="Times New Roman" w:eastAsia="Times New Roman" w:hAnsi="Times New Roman" w:cs="Times New Roman"/>
          <w:sz w:val="24"/>
          <w:szCs w:val="24"/>
          <w:lang w:eastAsia="en-IN"/>
        </w:rPr>
        <w:t xml:space="preserve"> Our solution excels in simplicity of setup, rapid processing speeds, and versatility in handling both static and dynamic foreground elements with minimal setup requirements.</w:t>
      </w:r>
    </w:p>
    <w:p w14:paraId="106610E0" w14:textId="77777777" w:rsidR="002C210E" w:rsidRPr="002C210E" w:rsidRDefault="002C210E" w:rsidP="002E1C3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Deployment and Implementation:</w:t>
      </w:r>
    </w:p>
    <w:p w14:paraId="36A22BA1" w14:textId="77777777" w:rsidR="002C210E" w:rsidRPr="002C210E" w:rsidRDefault="002C210E" w:rsidP="002E1C39">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Use Case Example:</w:t>
      </w:r>
      <w:r w:rsidRPr="002C210E">
        <w:rPr>
          <w:rFonts w:ascii="Times New Roman" w:eastAsia="Times New Roman" w:hAnsi="Times New Roman" w:cs="Times New Roman"/>
          <w:sz w:val="24"/>
          <w:szCs w:val="24"/>
          <w:lang w:eastAsia="en-IN"/>
        </w:rPr>
        <w:t xml:space="preserve"> ChromaMyst was successfully deployed in a film production setting where it significantly reduced production costs by eliminating the need for physical sets and enabling quick scene changes. The project showcased our ability to adapt to varying production environments and deliver high-quality visual effects efficiently.</w:t>
      </w:r>
    </w:p>
    <w:p w14:paraId="0670998E" w14:textId="77777777" w:rsidR="002C210E" w:rsidRPr="002C210E" w:rsidRDefault="002C210E" w:rsidP="002E1C3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Technical Skill Set:</w:t>
      </w:r>
    </w:p>
    <w:p w14:paraId="28BF9CCD" w14:textId="77777777" w:rsidR="002C210E" w:rsidRPr="002C210E" w:rsidRDefault="002C210E" w:rsidP="002E1C39">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b/>
          <w:bCs/>
          <w:sz w:val="24"/>
          <w:szCs w:val="24"/>
          <w:lang w:eastAsia="en-IN"/>
        </w:rPr>
        <w:t>Key Expertise:</w:t>
      </w:r>
      <w:r w:rsidRPr="002C210E">
        <w:rPr>
          <w:rFonts w:ascii="Times New Roman" w:eastAsia="Times New Roman" w:hAnsi="Times New Roman" w:cs="Times New Roman"/>
          <w:sz w:val="24"/>
          <w:szCs w:val="24"/>
          <w:lang w:eastAsia="en-IN"/>
        </w:rPr>
        <w:t xml:space="preserve"> Our team's proficiency in Python programming, OpenCV libraries, and algorithm optimization was pivotal in developing ChromaMyst. Specialized knowledge in computer vision, image processing, and video editing workflows empowered us to innovate and deliver a robust solution.</w:t>
      </w:r>
    </w:p>
    <w:p w14:paraId="59EF317F" w14:textId="77777777" w:rsidR="002C210E" w:rsidRPr="002C210E" w:rsidRDefault="002C210E" w:rsidP="002E1C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C210E">
        <w:rPr>
          <w:rFonts w:ascii="Times New Roman" w:eastAsia="Times New Roman" w:hAnsi="Times New Roman" w:cs="Times New Roman"/>
          <w:sz w:val="24"/>
          <w:szCs w:val="24"/>
          <w:lang w:eastAsia="en-IN"/>
        </w:rPr>
        <w:t>These answers emphasize our technical prowess, problem-solving capabilities, user-centric approach, and strategic vision for future development, showcasing the project's impact and potential in the realm of digital media and video production.</w:t>
      </w:r>
    </w:p>
    <w:p w14:paraId="08FAAB41" w14:textId="77777777" w:rsidR="004534B7" w:rsidRPr="004534B7" w:rsidRDefault="004534B7" w:rsidP="002E1C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sz w:val="24"/>
          <w:szCs w:val="24"/>
          <w:lang w:eastAsia="en-IN"/>
        </w:rPr>
        <w:t>a project like ChromaMyst:</w:t>
      </w:r>
    </w:p>
    <w:p w14:paraId="13889616" w14:textId="77777777" w:rsidR="004534B7" w:rsidRPr="004534B7" w:rsidRDefault="004534B7" w:rsidP="002E1C3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Algorithmic Approach:</w:t>
      </w:r>
    </w:p>
    <w:p w14:paraId="79F289AE" w14:textId="77777777" w:rsidR="004534B7" w:rsidRPr="004534B7" w:rsidRDefault="004534B7" w:rsidP="002E1C39">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Can you explain the difference between chroma keying and traditional masking techniques in video editing?</w:t>
      </w:r>
    </w:p>
    <w:p w14:paraId="6898C12F" w14:textId="77777777" w:rsidR="004534B7" w:rsidRPr="004534B7" w:rsidRDefault="004534B7" w:rsidP="002E1C39">
      <w:pPr>
        <w:numPr>
          <w:ilvl w:val="2"/>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Answer:</w:t>
      </w:r>
      <w:r w:rsidRPr="004534B7">
        <w:rPr>
          <w:rFonts w:ascii="Times New Roman" w:eastAsia="Times New Roman" w:hAnsi="Times New Roman" w:cs="Times New Roman"/>
          <w:sz w:val="24"/>
          <w:szCs w:val="24"/>
          <w:lang w:eastAsia="en-IN"/>
        </w:rPr>
        <w:t xml:space="preserve"> Chroma keying selectively removes a specific color (typically green or blue) from a video frame to replace it with another image or video, allowing for dynamic background changes. Traditional masking involves manually defining regions to be hidden or revealed in a video, which can be more </w:t>
      </w:r>
      <w:proofErr w:type="spellStart"/>
      <w:r w:rsidRPr="004534B7">
        <w:rPr>
          <w:rFonts w:ascii="Times New Roman" w:eastAsia="Times New Roman" w:hAnsi="Times New Roman" w:cs="Times New Roman"/>
          <w:sz w:val="24"/>
          <w:szCs w:val="24"/>
          <w:lang w:eastAsia="en-IN"/>
        </w:rPr>
        <w:t>labor-intensive</w:t>
      </w:r>
      <w:proofErr w:type="spellEnd"/>
      <w:r w:rsidRPr="004534B7">
        <w:rPr>
          <w:rFonts w:ascii="Times New Roman" w:eastAsia="Times New Roman" w:hAnsi="Times New Roman" w:cs="Times New Roman"/>
          <w:sz w:val="24"/>
          <w:szCs w:val="24"/>
          <w:lang w:eastAsia="en-IN"/>
        </w:rPr>
        <w:t xml:space="preserve"> and less flexible for complex backgrounds.</w:t>
      </w:r>
    </w:p>
    <w:p w14:paraId="47381458" w14:textId="77777777" w:rsidR="004534B7" w:rsidRPr="004534B7" w:rsidRDefault="004534B7" w:rsidP="002E1C3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Image Processing Techniques:</w:t>
      </w:r>
    </w:p>
    <w:p w14:paraId="4D715FDD" w14:textId="77777777" w:rsidR="004534B7" w:rsidRPr="004534B7" w:rsidRDefault="004534B7" w:rsidP="002E1C39">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How did you handle edge artifacts and aliasing effects when replacing backgrounds using chroma keying?</w:t>
      </w:r>
    </w:p>
    <w:p w14:paraId="117790B5" w14:textId="77777777" w:rsidR="004534B7" w:rsidRPr="004534B7" w:rsidRDefault="004534B7" w:rsidP="002E1C39">
      <w:pPr>
        <w:numPr>
          <w:ilvl w:val="2"/>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Answer:</w:t>
      </w:r>
      <w:r w:rsidRPr="004534B7">
        <w:rPr>
          <w:rFonts w:ascii="Times New Roman" w:eastAsia="Times New Roman" w:hAnsi="Times New Roman" w:cs="Times New Roman"/>
          <w:sz w:val="24"/>
          <w:szCs w:val="24"/>
          <w:lang w:eastAsia="en-IN"/>
        </w:rPr>
        <w:t xml:space="preserve"> We employed techniques such as feathering and alpha blending to smooth edges and reduce aliasing artifacts. Post-processing filters and adjustments to matte thresholds also helped refine the boundary between foreground and background elements for a more natural appearance.</w:t>
      </w:r>
    </w:p>
    <w:p w14:paraId="32F7270D" w14:textId="77777777" w:rsidR="004534B7" w:rsidRPr="004534B7" w:rsidRDefault="004534B7" w:rsidP="002E1C3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Performance Optimization:</w:t>
      </w:r>
    </w:p>
    <w:p w14:paraId="4EA1F982" w14:textId="77777777" w:rsidR="004534B7" w:rsidRPr="004534B7" w:rsidRDefault="004534B7" w:rsidP="002E1C39">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What strategies did you use to optimize memory usage and processing speed in your video processing pipeline?</w:t>
      </w:r>
    </w:p>
    <w:p w14:paraId="36EDDD9F" w14:textId="77777777" w:rsidR="004534B7" w:rsidRPr="004534B7" w:rsidRDefault="004534B7" w:rsidP="002E1C39">
      <w:pPr>
        <w:numPr>
          <w:ilvl w:val="2"/>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Answer:</w:t>
      </w:r>
      <w:r w:rsidRPr="004534B7">
        <w:rPr>
          <w:rFonts w:ascii="Times New Roman" w:eastAsia="Times New Roman" w:hAnsi="Times New Roman" w:cs="Times New Roman"/>
          <w:sz w:val="24"/>
          <w:szCs w:val="24"/>
          <w:lang w:eastAsia="en-IN"/>
        </w:rPr>
        <w:t xml:space="preserve"> We utilized efficient memory management practices with NumPy arrays and optimized algorithmic complexity to minimize computational overhead. Leveraging parallel processing capabilities of modern CPUs and GPUs through OpenCV's multi-threading support also contributed to enhanced real-time performance.</w:t>
      </w:r>
    </w:p>
    <w:p w14:paraId="5E5BFE18" w14:textId="77777777" w:rsidR="004534B7" w:rsidRPr="004534B7" w:rsidRDefault="004534B7" w:rsidP="002E1C3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Compatibility and Integration:</w:t>
      </w:r>
    </w:p>
    <w:p w14:paraId="0A2FB6B0" w14:textId="77777777" w:rsidR="004534B7" w:rsidRPr="004534B7" w:rsidRDefault="004534B7" w:rsidP="002E1C39">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lastRenderedPageBreak/>
        <w:t>How did you ensure cross-platform compatibility and seamless integration with different video editing software?</w:t>
      </w:r>
    </w:p>
    <w:p w14:paraId="63803ADA" w14:textId="77777777" w:rsidR="004534B7" w:rsidRPr="004534B7" w:rsidRDefault="004534B7" w:rsidP="002E1C39">
      <w:pPr>
        <w:numPr>
          <w:ilvl w:val="2"/>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Answer:</w:t>
      </w:r>
      <w:r w:rsidRPr="004534B7">
        <w:rPr>
          <w:rFonts w:ascii="Times New Roman" w:eastAsia="Times New Roman" w:hAnsi="Times New Roman" w:cs="Times New Roman"/>
          <w:sz w:val="24"/>
          <w:szCs w:val="24"/>
          <w:lang w:eastAsia="en-IN"/>
        </w:rPr>
        <w:t xml:space="preserve"> We adhered to industry-standard video file formats and codecs to ensure compatibility across various platforms and software applications. Regular compatibility testing across different operating systems and video editing environments validated our integration efforts.</w:t>
      </w:r>
    </w:p>
    <w:p w14:paraId="495EB0E2" w14:textId="77777777" w:rsidR="004534B7" w:rsidRPr="004534B7" w:rsidRDefault="004534B7" w:rsidP="002E1C3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Error Handling and Robustness:</w:t>
      </w:r>
    </w:p>
    <w:p w14:paraId="50B4B953" w14:textId="77777777" w:rsidR="004534B7" w:rsidRPr="004534B7" w:rsidRDefault="004534B7" w:rsidP="002E1C39">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What measures did you implement to handle unexpected scenarios like color variations in the green screen or low-quality video input?</w:t>
      </w:r>
    </w:p>
    <w:p w14:paraId="40367C38" w14:textId="77777777" w:rsidR="004534B7" w:rsidRPr="004534B7" w:rsidRDefault="004534B7" w:rsidP="002E1C39">
      <w:pPr>
        <w:numPr>
          <w:ilvl w:val="2"/>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Answer:</w:t>
      </w:r>
      <w:r w:rsidRPr="004534B7">
        <w:rPr>
          <w:rFonts w:ascii="Times New Roman" w:eastAsia="Times New Roman" w:hAnsi="Times New Roman" w:cs="Times New Roman"/>
          <w:sz w:val="24"/>
          <w:szCs w:val="24"/>
          <w:lang w:eastAsia="en-IN"/>
        </w:rPr>
        <w:t xml:space="preserve"> Error handling routines were implemented to detect and adjust for variations in lighting, color spill, and video quality. Adaptive algorithms and parameter tuning allowed ChromaMyst to maintain robust performance and produce consistent results across diverse input conditions.</w:t>
      </w:r>
    </w:p>
    <w:p w14:paraId="05484CBC" w14:textId="77777777" w:rsidR="004534B7" w:rsidRPr="004534B7" w:rsidRDefault="004534B7" w:rsidP="002E1C3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Future Proofing and Scalability:</w:t>
      </w:r>
    </w:p>
    <w:p w14:paraId="41B47A59" w14:textId="77777777" w:rsidR="004534B7" w:rsidRPr="004534B7" w:rsidRDefault="004534B7" w:rsidP="002E1C39">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How scalable is ChromaMyst for handling larger video resolutions or real-time streaming applications?</w:t>
      </w:r>
    </w:p>
    <w:p w14:paraId="43C68F0F" w14:textId="77777777" w:rsidR="004534B7" w:rsidRPr="004534B7" w:rsidRDefault="004534B7" w:rsidP="002E1C39">
      <w:pPr>
        <w:numPr>
          <w:ilvl w:val="2"/>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Answer:</w:t>
      </w:r>
      <w:r w:rsidRPr="004534B7">
        <w:rPr>
          <w:rFonts w:ascii="Times New Roman" w:eastAsia="Times New Roman" w:hAnsi="Times New Roman" w:cs="Times New Roman"/>
          <w:sz w:val="24"/>
          <w:szCs w:val="24"/>
          <w:lang w:eastAsia="en-IN"/>
        </w:rPr>
        <w:t xml:space="preserve"> Future scalability is supported through ongoing optimization of algorithms and leveraging hardware acceleration technologies like CUDA for GPU processing. Our modular architecture allows for seamless integration of future enhancements in video resolution and processing speed.</w:t>
      </w:r>
    </w:p>
    <w:p w14:paraId="21BBFD57" w14:textId="77777777" w:rsidR="004534B7" w:rsidRPr="004534B7" w:rsidRDefault="004534B7" w:rsidP="002E1C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sz w:val="24"/>
          <w:szCs w:val="24"/>
          <w:lang w:eastAsia="en-IN"/>
        </w:rPr>
        <w:t>Rating the project "ChromaMyst: Unlocking the Secrets of Invisible Wonders" would depend on several factors including innovation, technical implementation, usability, impact, and potential for future development. Here's a structured evaluation:</w:t>
      </w:r>
    </w:p>
    <w:p w14:paraId="43F2B37E" w14:textId="77777777" w:rsidR="004534B7" w:rsidRPr="004534B7" w:rsidRDefault="004534B7" w:rsidP="002E1C3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Innovation (4/5):</w:t>
      </w:r>
    </w:p>
    <w:p w14:paraId="50DCCE27" w14:textId="77777777" w:rsidR="004534B7" w:rsidRPr="004534B7" w:rsidRDefault="004534B7" w:rsidP="002E1C39">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sz w:val="24"/>
          <w:szCs w:val="24"/>
          <w:lang w:eastAsia="en-IN"/>
        </w:rPr>
        <w:t>ChromaMyst demonstrates innovation by leveraging advanced computer vision techniques like chroma keying and object segmentation to enhance video editing capabilities. The integration of an "invisible cloak" effect further distinguishes it by allowing dynamic manipulation of foreground elements.</w:t>
      </w:r>
    </w:p>
    <w:p w14:paraId="41DD7ECB" w14:textId="77777777" w:rsidR="004534B7" w:rsidRPr="004534B7" w:rsidRDefault="004534B7" w:rsidP="002E1C3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Technical Implementation (4/5):</w:t>
      </w:r>
    </w:p>
    <w:p w14:paraId="6955F64E" w14:textId="77777777" w:rsidR="004534B7" w:rsidRPr="004534B7" w:rsidRDefault="004534B7" w:rsidP="002E1C39">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sz w:val="24"/>
          <w:szCs w:val="24"/>
          <w:lang w:eastAsia="en-IN"/>
        </w:rPr>
        <w:t>The project showcases strong technical implementation using OpenCV and Python, effectively utilizing algorithms for chroma keying and color segmentation. Optimization for real-time performance and handling of complex video scenarios indicate robust engineering.</w:t>
      </w:r>
    </w:p>
    <w:p w14:paraId="21D6EFE5" w14:textId="77777777" w:rsidR="004534B7" w:rsidRPr="004534B7" w:rsidRDefault="004534B7" w:rsidP="002E1C3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Usability and User Experience (3.5/5):</w:t>
      </w:r>
    </w:p>
    <w:p w14:paraId="4DBDEAB3" w14:textId="77777777" w:rsidR="004534B7" w:rsidRPr="004534B7" w:rsidRDefault="004534B7" w:rsidP="002E1C39">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sz w:val="24"/>
          <w:szCs w:val="24"/>
          <w:lang w:eastAsia="en-IN"/>
        </w:rPr>
        <w:t>User feedback and iterative testing have contributed to improvements in usability, but challenges like handling color spill and lighting variations may impact user experience. The interface's simplicity and effectiveness in achieving desired visual effects are key strengths.</w:t>
      </w:r>
    </w:p>
    <w:p w14:paraId="09E1ABF3" w14:textId="77777777" w:rsidR="004534B7" w:rsidRPr="004534B7" w:rsidRDefault="004534B7" w:rsidP="002E1C3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Impact (3.5/5):</w:t>
      </w:r>
    </w:p>
    <w:p w14:paraId="318E315D" w14:textId="77777777" w:rsidR="004534B7" w:rsidRPr="004534B7" w:rsidRDefault="004534B7" w:rsidP="002E1C39">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sz w:val="24"/>
          <w:szCs w:val="24"/>
          <w:lang w:eastAsia="en-IN"/>
        </w:rPr>
        <w:t>ChromaMyst has made a positive impact by reducing production costs through virtual set creation and enabling creative freedom in video production. However, broader industry adoption and quantifiable metrics on efficiency gains could further validate its impact.</w:t>
      </w:r>
    </w:p>
    <w:p w14:paraId="37089D72" w14:textId="77777777" w:rsidR="004534B7" w:rsidRPr="004534B7" w:rsidRDefault="004534B7" w:rsidP="002E1C3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b/>
          <w:bCs/>
          <w:sz w:val="24"/>
          <w:szCs w:val="24"/>
          <w:lang w:eastAsia="en-IN"/>
        </w:rPr>
        <w:t>Future Development Potential (4/5):</w:t>
      </w:r>
    </w:p>
    <w:p w14:paraId="608CDE07" w14:textId="77777777" w:rsidR="004534B7" w:rsidRPr="004534B7" w:rsidRDefault="004534B7" w:rsidP="002E1C39">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sz w:val="24"/>
          <w:szCs w:val="24"/>
          <w:lang w:eastAsia="en-IN"/>
        </w:rPr>
        <w:t>The project has significant potential for future development, particularly in integrating advanced matting filters, enhancing compatibility with diverse video editing workflows, and expanding real-time processing capabilities. These advancements could solidify its position as a leading tool in digital compositing.</w:t>
      </w:r>
    </w:p>
    <w:p w14:paraId="172E948D" w14:textId="77777777" w:rsidR="004534B7" w:rsidRPr="004534B7" w:rsidRDefault="004534B7" w:rsidP="002E1C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534B7">
        <w:rPr>
          <w:rFonts w:ascii="Times New Roman" w:eastAsia="Times New Roman" w:hAnsi="Times New Roman" w:cs="Times New Roman"/>
          <w:sz w:val="24"/>
          <w:szCs w:val="24"/>
          <w:lang w:eastAsia="en-IN"/>
        </w:rPr>
        <w:t>Overall, ChromaMyst earns a solid rating due to its innovative approach, strong technical foundation, and potential for growth in the rapidly evolving field of digital media and video production. With continued refinement and strategic enhancements, it can further cement its value proposition and utility in professional and creative settings.</w:t>
      </w:r>
    </w:p>
    <w:p w14:paraId="759E0700" w14:textId="77777777" w:rsidR="002C210E" w:rsidRDefault="002C210E" w:rsidP="002E1C39">
      <w:pPr>
        <w:jc w:val="both"/>
      </w:pPr>
    </w:p>
    <w:sectPr w:rsidR="002C210E" w:rsidSect="002E1C39">
      <w:pgSz w:w="11906" w:h="16838"/>
      <w:pgMar w:top="450" w:right="386" w:bottom="360" w:left="3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946A5"/>
    <w:multiLevelType w:val="multilevel"/>
    <w:tmpl w:val="F0580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51CD9"/>
    <w:multiLevelType w:val="multilevel"/>
    <w:tmpl w:val="AF7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A3968"/>
    <w:multiLevelType w:val="multilevel"/>
    <w:tmpl w:val="165AE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C281A"/>
    <w:multiLevelType w:val="multilevel"/>
    <w:tmpl w:val="48C4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72D88"/>
    <w:multiLevelType w:val="multilevel"/>
    <w:tmpl w:val="C7E40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91A18"/>
    <w:multiLevelType w:val="multilevel"/>
    <w:tmpl w:val="97B0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90DC8"/>
    <w:multiLevelType w:val="multilevel"/>
    <w:tmpl w:val="B87E3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7D1873"/>
    <w:multiLevelType w:val="multilevel"/>
    <w:tmpl w:val="528E8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A65B8F"/>
    <w:multiLevelType w:val="multilevel"/>
    <w:tmpl w:val="6A2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A0711"/>
    <w:multiLevelType w:val="multilevel"/>
    <w:tmpl w:val="8D627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8F6257"/>
    <w:multiLevelType w:val="multilevel"/>
    <w:tmpl w:val="EA3A3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133752">
    <w:abstractNumId w:val="7"/>
  </w:num>
  <w:num w:numId="2" w16cid:durableId="999117400">
    <w:abstractNumId w:val="9"/>
  </w:num>
  <w:num w:numId="3" w16cid:durableId="959872640">
    <w:abstractNumId w:val="2"/>
  </w:num>
  <w:num w:numId="4" w16cid:durableId="358774869">
    <w:abstractNumId w:val="0"/>
  </w:num>
  <w:num w:numId="5" w16cid:durableId="2075007020">
    <w:abstractNumId w:val="6"/>
  </w:num>
  <w:num w:numId="6" w16cid:durableId="107551118">
    <w:abstractNumId w:val="8"/>
  </w:num>
  <w:num w:numId="7" w16cid:durableId="990060476">
    <w:abstractNumId w:val="1"/>
  </w:num>
  <w:num w:numId="8" w16cid:durableId="258947169">
    <w:abstractNumId w:val="5"/>
  </w:num>
  <w:num w:numId="9" w16cid:durableId="1680891667">
    <w:abstractNumId w:val="3"/>
  </w:num>
  <w:num w:numId="10" w16cid:durableId="1974291991">
    <w:abstractNumId w:val="4"/>
  </w:num>
  <w:num w:numId="11" w16cid:durableId="20976329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AE"/>
    <w:rsid w:val="001B4BAE"/>
    <w:rsid w:val="001B5868"/>
    <w:rsid w:val="00232989"/>
    <w:rsid w:val="00232CED"/>
    <w:rsid w:val="002C210E"/>
    <w:rsid w:val="002E1C39"/>
    <w:rsid w:val="004534B7"/>
    <w:rsid w:val="004B421B"/>
    <w:rsid w:val="005F3707"/>
    <w:rsid w:val="006F3FF5"/>
    <w:rsid w:val="007F3BE9"/>
    <w:rsid w:val="00933DAE"/>
    <w:rsid w:val="00B64C89"/>
    <w:rsid w:val="00C3579F"/>
    <w:rsid w:val="00D83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65BDC1"/>
  <w15:chartTrackingRefBased/>
  <w15:docId w15:val="{2A6579A3-9E25-4D1C-B57A-66543B8B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1C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42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421B"/>
    <w:rPr>
      <w:b/>
      <w:bCs/>
    </w:rPr>
  </w:style>
  <w:style w:type="character" w:customStyle="1" w:styleId="line-clamp-1">
    <w:name w:val="line-clamp-1"/>
    <w:basedOn w:val="DefaultParagraphFont"/>
    <w:rsid w:val="002C210E"/>
  </w:style>
  <w:style w:type="character" w:customStyle="1" w:styleId="Heading3Char">
    <w:name w:val="Heading 3 Char"/>
    <w:basedOn w:val="DefaultParagraphFont"/>
    <w:link w:val="Heading3"/>
    <w:uiPriority w:val="9"/>
    <w:rsid w:val="002E1C3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363158">
      <w:bodyDiv w:val="1"/>
      <w:marLeft w:val="0"/>
      <w:marRight w:val="0"/>
      <w:marTop w:val="0"/>
      <w:marBottom w:val="0"/>
      <w:divBdr>
        <w:top w:val="none" w:sz="0" w:space="0" w:color="auto"/>
        <w:left w:val="none" w:sz="0" w:space="0" w:color="auto"/>
        <w:bottom w:val="none" w:sz="0" w:space="0" w:color="auto"/>
        <w:right w:val="none" w:sz="0" w:space="0" w:color="auto"/>
      </w:divBdr>
    </w:div>
    <w:div w:id="496114751">
      <w:bodyDiv w:val="1"/>
      <w:marLeft w:val="0"/>
      <w:marRight w:val="0"/>
      <w:marTop w:val="0"/>
      <w:marBottom w:val="0"/>
      <w:divBdr>
        <w:top w:val="none" w:sz="0" w:space="0" w:color="auto"/>
        <w:left w:val="none" w:sz="0" w:space="0" w:color="auto"/>
        <w:bottom w:val="none" w:sz="0" w:space="0" w:color="auto"/>
        <w:right w:val="none" w:sz="0" w:space="0" w:color="auto"/>
      </w:divBdr>
    </w:div>
    <w:div w:id="514272099">
      <w:bodyDiv w:val="1"/>
      <w:marLeft w:val="0"/>
      <w:marRight w:val="0"/>
      <w:marTop w:val="0"/>
      <w:marBottom w:val="0"/>
      <w:divBdr>
        <w:top w:val="none" w:sz="0" w:space="0" w:color="auto"/>
        <w:left w:val="none" w:sz="0" w:space="0" w:color="auto"/>
        <w:bottom w:val="none" w:sz="0" w:space="0" w:color="auto"/>
        <w:right w:val="none" w:sz="0" w:space="0" w:color="auto"/>
      </w:divBdr>
    </w:div>
    <w:div w:id="729113716">
      <w:bodyDiv w:val="1"/>
      <w:marLeft w:val="0"/>
      <w:marRight w:val="0"/>
      <w:marTop w:val="0"/>
      <w:marBottom w:val="0"/>
      <w:divBdr>
        <w:top w:val="none" w:sz="0" w:space="0" w:color="auto"/>
        <w:left w:val="none" w:sz="0" w:space="0" w:color="auto"/>
        <w:bottom w:val="none" w:sz="0" w:space="0" w:color="auto"/>
        <w:right w:val="none" w:sz="0" w:space="0" w:color="auto"/>
      </w:divBdr>
    </w:div>
    <w:div w:id="1496918553">
      <w:bodyDiv w:val="1"/>
      <w:marLeft w:val="0"/>
      <w:marRight w:val="0"/>
      <w:marTop w:val="0"/>
      <w:marBottom w:val="0"/>
      <w:divBdr>
        <w:top w:val="none" w:sz="0" w:space="0" w:color="auto"/>
        <w:left w:val="none" w:sz="0" w:space="0" w:color="auto"/>
        <w:bottom w:val="none" w:sz="0" w:space="0" w:color="auto"/>
        <w:right w:val="none" w:sz="0" w:space="0" w:color="auto"/>
      </w:divBdr>
    </w:div>
    <w:div w:id="1833449631">
      <w:bodyDiv w:val="1"/>
      <w:marLeft w:val="0"/>
      <w:marRight w:val="0"/>
      <w:marTop w:val="0"/>
      <w:marBottom w:val="0"/>
      <w:divBdr>
        <w:top w:val="none" w:sz="0" w:space="0" w:color="auto"/>
        <w:left w:val="none" w:sz="0" w:space="0" w:color="auto"/>
        <w:bottom w:val="none" w:sz="0" w:space="0" w:color="auto"/>
        <w:right w:val="none" w:sz="0" w:space="0" w:color="auto"/>
      </w:divBdr>
      <w:divsChild>
        <w:div w:id="1901208959">
          <w:marLeft w:val="0"/>
          <w:marRight w:val="0"/>
          <w:marTop w:val="0"/>
          <w:marBottom w:val="0"/>
          <w:divBdr>
            <w:top w:val="none" w:sz="0" w:space="0" w:color="auto"/>
            <w:left w:val="none" w:sz="0" w:space="0" w:color="auto"/>
            <w:bottom w:val="none" w:sz="0" w:space="0" w:color="auto"/>
            <w:right w:val="none" w:sz="0" w:space="0" w:color="auto"/>
          </w:divBdr>
          <w:divsChild>
            <w:div w:id="1090345916">
              <w:marLeft w:val="0"/>
              <w:marRight w:val="0"/>
              <w:marTop w:val="0"/>
              <w:marBottom w:val="0"/>
              <w:divBdr>
                <w:top w:val="none" w:sz="0" w:space="0" w:color="auto"/>
                <w:left w:val="none" w:sz="0" w:space="0" w:color="auto"/>
                <w:bottom w:val="none" w:sz="0" w:space="0" w:color="auto"/>
                <w:right w:val="none" w:sz="0" w:space="0" w:color="auto"/>
              </w:divBdr>
              <w:divsChild>
                <w:div w:id="1659530539">
                  <w:marLeft w:val="0"/>
                  <w:marRight w:val="0"/>
                  <w:marTop w:val="0"/>
                  <w:marBottom w:val="0"/>
                  <w:divBdr>
                    <w:top w:val="none" w:sz="0" w:space="0" w:color="auto"/>
                    <w:left w:val="none" w:sz="0" w:space="0" w:color="auto"/>
                    <w:bottom w:val="none" w:sz="0" w:space="0" w:color="auto"/>
                    <w:right w:val="none" w:sz="0" w:space="0" w:color="auto"/>
                  </w:divBdr>
                  <w:divsChild>
                    <w:div w:id="1365330391">
                      <w:marLeft w:val="0"/>
                      <w:marRight w:val="0"/>
                      <w:marTop w:val="0"/>
                      <w:marBottom w:val="0"/>
                      <w:divBdr>
                        <w:top w:val="none" w:sz="0" w:space="0" w:color="auto"/>
                        <w:left w:val="none" w:sz="0" w:space="0" w:color="auto"/>
                        <w:bottom w:val="none" w:sz="0" w:space="0" w:color="auto"/>
                        <w:right w:val="none" w:sz="0" w:space="0" w:color="auto"/>
                      </w:divBdr>
                      <w:divsChild>
                        <w:div w:id="2095975237">
                          <w:marLeft w:val="0"/>
                          <w:marRight w:val="0"/>
                          <w:marTop w:val="0"/>
                          <w:marBottom w:val="0"/>
                          <w:divBdr>
                            <w:top w:val="none" w:sz="0" w:space="0" w:color="auto"/>
                            <w:left w:val="none" w:sz="0" w:space="0" w:color="auto"/>
                            <w:bottom w:val="none" w:sz="0" w:space="0" w:color="auto"/>
                            <w:right w:val="none" w:sz="0" w:space="0" w:color="auto"/>
                          </w:divBdr>
                          <w:divsChild>
                            <w:div w:id="1442258918">
                              <w:marLeft w:val="0"/>
                              <w:marRight w:val="0"/>
                              <w:marTop w:val="0"/>
                              <w:marBottom w:val="0"/>
                              <w:divBdr>
                                <w:top w:val="none" w:sz="0" w:space="0" w:color="auto"/>
                                <w:left w:val="none" w:sz="0" w:space="0" w:color="auto"/>
                                <w:bottom w:val="none" w:sz="0" w:space="0" w:color="auto"/>
                                <w:right w:val="none" w:sz="0" w:space="0" w:color="auto"/>
                              </w:divBdr>
                              <w:divsChild>
                                <w:div w:id="1693145820">
                                  <w:marLeft w:val="0"/>
                                  <w:marRight w:val="0"/>
                                  <w:marTop w:val="0"/>
                                  <w:marBottom w:val="0"/>
                                  <w:divBdr>
                                    <w:top w:val="none" w:sz="0" w:space="0" w:color="auto"/>
                                    <w:left w:val="none" w:sz="0" w:space="0" w:color="auto"/>
                                    <w:bottom w:val="none" w:sz="0" w:space="0" w:color="auto"/>
                                    <w:right w:val="none" w:sz="0" w:space="0" w:color="auto"/>
                                  </w:divBdr>
                                  <w:divsChild>
                                    <w:div w:id="1679581947">
                                      <w:marLeft w:val="0"/>
                                      <w:marRight w:val="0"/>
                                      <w:marTop w:val="0"/>
                                      <w:marBottom w:val="0"/>
                                      <w:divBdr>
                                        <w:top w:val="none" w:sz="0" w:space="0" w:color="auto"/>
                                        <w:left w:val="none" w:sz="0" w:space="0" w:color="auto"/>
                                        <w:bottom w:val="none" w:sz="0" w:space="0" w:color="auto"/>
                                        <w:right w:val="none" w:sz="0" w:space="0" w:color="auto"/>
                                      </w:divBdr>
                                      <w:divsChild>
                                        <w:div w:id="10912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15972">
                              <w:marLeft w:val="0"/>
                              <w:marRight w:val="0"/>
                              <w:marTop w:val="0"/>
                              <w:marBottom w:val="0"/>
                              <w:divBdr>
                                <w:top w:val="none" w:sz="0" w:space="0" w:color="auto"/>
                                <w:left w:val="none" w:sz="0" w:space="0" w:color="auto"/>
                                <w:bottom w:val="none" w:sz="0" w:space="0" w:color="auto"/>
                                <w:right w:val="none" w:sz="0" w:space="0" w:color="auto"/>
                              </w:divBdr>
                              <w:divsChild>
                                <w:div w:id="417334654">
                                  <w:marLeft w:val="0"/>
                                  <w:marRight w:val="0"/>
                                  <w:marTop w:val="0"/>
                                  <w:marBottom w:val="0"/>
                                  <w:divBdr>
                                    <w:top w:val="none" w:sz="0" w:space="0" w:color="auto"/>
                                    <w:left w:val="none" w:sz="0" w:space="0" w:color="auto"/>
                                    <w:bottom w:val="none" w:sz="0" w:space="0" w:color="auto"/>
                                    <w:right w:val="none" w:sz="0" w:space="0" w:color="auto"/>
                                  </w:divBdr>
                                  <w:divsChild>
                                    <w:div w:id="737365048">
                                      <w:marLeft w:val="0"/>
                                      <w:marRight w:val="0"/>
                                      <w:marTop w:val="0"/>
                                      <w:marBottom w:val="0"/>
                                      <w:divBdr>
                                        <w:top w:val="none" w:sz="0" w:space="0" w:color="auto"/>
                                        <w:left w:val="none" w:sz="0" w:space="0" w:color="auto"/>
                                        <w:bottom w:val="none" w:sz="0" w:space="0" w:color="auto"/>
                                        <w:right w:val="none" w:sz="0" w:space="0" w:color="auto"/>
                                      </w:divBdr>
                                      <w:divsChild>
                                        <w:div w:id="10908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779091">
          <w:marLeft w:val="0"/>
          <w:marRight w:val="0"/>
          <w:marTop w:val="0"/>
          <w:marBottom w:val="0"/>
          <w:divBdr>
            <w:top w:val="none" w:sz="0" w:space="0" w:color="auto"/>
            <w:left w:val="none" w:sz="0" w:space="0" w:color="auto"/>
            <w:bottom w:val="none" w:sz="0" w:space="0" w:color="auto"/>
            <w:right w:val="none" w:sz="0" w:space="0" w:color="auto"/>
          </w:divBdr>
          <w:divsChild>
            <w:div w:id="532380781">
              <w:marLeft w:val="0"/>
              <w:marRight w:val="0"/>
              <w:marTop w:val="0"/>
              <w:marBottom w:val="0"/>
              <w:divBdr>
                <w:top w:val="none" w:sz="0" w:space="0" w:color="auto"/>
                <w:left w:val="none" w:sz="0" w:space="0" w:color="auto"/>
                <w:bottom w:val="none" w:sz="0" w:space="0" w:color="auto"/>
                <w:right w:val="none" w:sz="0" w:space="0" w:color="auto"/>
              </w:divBdr>
              <w:divsChild>
                <w:div w:id="981663778">
                  <w:marLeft w:val="0"/>
                  <w:marRight w:val="0"/>
                  <w:marTop w:val="0"/>
                  <w:marBottom w:val="0"/>
                  <w:divBdr>
                    <w:top w:val="none" w:sz="0" w:space="0" w:color="auto"/>
                    <w:left w:val="none" w:sz="0" w:space="0" w:color="auto"/>
                    <w:bottom w:val="none" w:sz="0" w:space="0" w:color="auto"/>
                    <w:right w:val="none" w:sz="0" w:space="0" w:color="auto"/>
                  </w:divBdr>
                  <w:divsChild>
                    <w:div w:id="836921493">
                      <w:marLeft w:val="0"/>
                      <w:marRight w:val="0"/>
                      <w:marTop w:val="0"/>
                      <w:marBottom w:val="0"/>
                      <w:divBdr>
                        <w:top w:val="none" w:sz="0" w:space="0" w:color="auto"/>
                        <w:left w:val="none" w:sz="0" w:space="0" w:color="auto"/>
                        <w:bottom w:val="none" w:sz="0" w:space="0" w:color="auto"/>
                        <w:right w:val="none" w:sz="0" w:space="0" w:color="auto"/>
                      </w:divBdr>
                      <w:divsChild>
                        <w:div w:id="1097096483">
                          <w:marLeft w:val="0"/>
                          <w:marRight w:val="0"/>
                          <w:marTop w:val="0"/>
                          <w:marBottom w:val="0"/>
                          <w:divBdr>
                            <w:top w:val="none" w:sz="0" w:space="0" w:color="auto"/>
                            <w:left w:val="none" w:sz="0" w:space="0" w:color="auto"/>
                            <w:bottom w:val="none" w:sz="0" w:space="0" w:color="auto"/>
                            <w:right w:val="none" w:sz="0" w:space="0" w:color="auto"/>
                          </w:divBdr>
                          <w:divsChild>
                            <w:div w:id="1609586776">
                              <w:marLeft w:val="0"/>
                              <w:marRight w:val="0"/>
                              <w:marTop w:val="0"/>
                              <w:marBottom w:val="0"/>
                              <w:divBdr>
                                <w:top w:val="none" w:sz="0" w:space="0" w:color="auto"/>
                                <w:left w:val="none" w:sz="0" w:space="0" w:color="auto"/>
                                <w:bottom w:val="none" w:sz="0" w:space="0" w:color="auto"/>
                                <w:right w:val="none" w:sz="0" w:space="0" w:color="auto"/>
                              </w:divBdr>
                              <w:divsChild>
                                <w:div w:id="23950360">
                                  <w:marLeft w:val="0"/>
                                  <w:marRight w:val="0"/>
                                  <w:marTop w:val="0"/>
                                  <w:marBottom w:val="0"/>
                                  <w:divBdr>
                                    <w:top w:val="none" w:sz="0" w:space="0" w:color="auto"/>
                                    <w:left w:val="none" w:sz="0" w:space="0" w:color="auto"/>
                                    <w:bottom w:val="none" w:sz="0" w:space="0" w:color="auto"/>
                                    <w:right w:val="none" w:sz="0" w:space="0" w:color="auto"/>
                                  </w:divBdr>
                                  <w:divsChild>
                                    <w:div w:id="902326860">
                                      <w:marLeft w:val="0"/>
                                      <w:marRight w:val="0"/>
                                      <w:marTop w:val="0"/>
                                      <w:marBottom w:val="0"/>
                                      <w:divBdr>
                                        <w:top w:val="none" w:sz="0" w:space="0" w:color="auto"/>
                                        <w:left w:val="none" w:sz="0" w:space="0" w:color="auto"/>
                                        <w:bottom w:val="none" w:sz="0" w:space="0" w:color="auto"/>
                                        <w:right w:val="none" w:sz="0" w:space="0" w:color="auto"/>
                                      </w:divBdr>
                                      <w:divsChild>
                                        <w:div w:id="21104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469587">
          <w:marLeft w:val="0"/>
          <w:marRight w:val="0"/>
          <w:marTop w:val="0"/>
          <w:marBottom w:val="0"/>
          <w:divBdr>
            <w:top w:val="none" w:sz="0" w:space="0" w:color="auto"/>
            <w:left w:val="none" w:sz="0" w:space="0" w:color="auto"/>
            <w:bottom w:val="none" w:sz="0" w:space="0" w:color="auto"/>
            <w:right w:val="none" w:sz="0" w:space="0" w:color="auto"/>
          </w:divBdr>
          <w:divsChild>
            <w:div w:id="1390686421">
              <w:marLeft w:val="0"/>
              <w:marRight w:val="0"/>
              <w:marTop w:val="0"/>
              <w:marBottom w:val="0"/>
              <w:divBdr>
                <w:top w:val="none" w:sz="0" w:space="0" w:color="auto"/>
                <w:left w:val="none" w:sz="0" w:space="0" w:color="auto"/>
                <w:bottom w:val="none" w:sz="0" w:space="0" w:color="auto"/>
                <w:right w:val="none" w:sz="0" w:space="0" w:color="auto"/>
              </w:divBdr>
              <w:divsChild>
                <w:div w:id="1345740822">
                  <w:marLeft w:val="0"/>
                  <w:marRight w:val="0"/>
                  <w:marTop w:val="0"/>
                  <w:marBottom w:val="0"/>
                  <w:divBdr>
                    <w:top w:val="none" w:sz="0" w:space="0" w:color="auto"/>
                    <w:left w:val="none" w:sz="0" w:space="0" w:color="auto"/>
                    <w:bottom w:val="none" w:sz="0" w:space="0" w:color="auto"/>
                    <w:right w:val="none" w:sz="0" w:space="0" w:color="auto"/>
                  </w:divBdr>
                  <w:divsChild>
                    <w:div w:id="1091050402">
                      <w:marLeft w:val="0"/>
                      <w:marRight w:val="0"/>
                      <w:marTop w:val="0"/>
                      <w:marBottom w:val="0"/>
                      <w:divBdr>
                        <w:top w:val="none" w:sz="0" w:space="0" w:color="auto"/>
                        <w:left w:val="none" w:sz="0" w:space="0" w:color="auto"/>
                        <w:bottom w:val="none" w:sz="0" w:space="0" w:color="auto"/>
                        <w:right w:val="none" w:sz="0" w:space="0" w:color="auto"/>
                      </w:divBdr>
                      <w:divsChild>
                        <w:div w:id="1327900840">
                          <w:marLeft w:val="0"/>
                          <w:marRight w:val="0"/>
                          <w:marTop w:val="0"/>
                          <w:marBottom w:val="0"/>
                          <w:divBdr>
                            <w:top w:val="none" w:sz="0" w:space="0" w:color="auto"/>
                            <w:left w:val="none" w:sz="0" w:space="0" w:color="auto"/>
                            <w:bottom w:val="none" w:sz="0" w:space="0" w:color="auto"/>
                            <w:right w:val="none" w:sz="0" w:space="0" w:color="auto"/>
                          </w:divBdr>
                          <w:divsChild>
                            <w:div w:id="988168732">
                              <w:marLeft w:val="0"/>
                              <w:marRight w:val="0"/>
                              <w:marTop w:val="0"/>
                              <w:marBottom w:val="0"/>
                              <w:divBdr>
                                <w:top w:val="none" w:sz="0" w:space="0" w:color="auto"/>
                                <w:left w:val="none" w:sz="0" w:space="0" w:color="auto"/>
                                <w:bottom w:val="none" w:sz="0" w:space="0" w:color="auto"/>
                                <w:right w:val="none" w:sz="0" w:space="0" w:color="auto"/>
                              </w:divBdr>
                              <w:divsChild>
                                <w:div w:id="1585185680">
                                  <w:marLeft w:val="0"/>
                                  <w:marRight w:val="0"/>
                                  <w:marTop w:val="0"/>
                                  <w:marBottom w:val="0"/>
                                  <w:divBdr>
                                    <w:top w:val="none" w:sz="0" w:space="0" w:color="auto"/>
                                    <w:left w:val="none" w:sz="0" w:space="0" w:color="auto"/>
                                    <w:bottom w:val="none" w:sz="0" w:space="0" w:color="auto"/>
                                    <w:right w:val="none" w:sz="0" w:space="0" w:color="auto"/>
                                  </w:divBdr>
                                  <w:divsChild>
                                    <w:div w:id="952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9363">
                      <w:marLeft w:val="0"/>
                      <w:marRight w:val="0"/>
                      <w:marTop w:val="0"/>
                      <w:marBottom w:val="0"/>
                      <w:divBdr>
                        <w:top w:val="none" w:sz="0" w:space="0" w:color="auto"/>
                        <w:left w:val="none" w:sz="0" w:space="0" w:color="auto"/>
                        <w:bottom w:val="none" w:sz="0" w:space="0" w:color="auto"/>
                        <w:right w:val="none" w:sz="0" w:space="0" w:color="auto"/>
                      </w:divBdr>
                      <w:divsChild>
                        <w:div w:id="944340360">
                          <w:marLeft w:val="0"/>
                          <w:marRight w:val="0"/>
                          <w:marTop w:val="0"/>
                          <w:marBottom w:val="0"/>
                          <w:divBdr>
                            <w:top w:val="none" w:sz="0" w:space="0" w:color="auto"/>
                            <w:left w:val="none" w:sz="0" w:space="0" w:color="auto"/>
                            <w:bottom w:val="none" w:sz="0" w:space="0" w:color="auto"/>
                            <w:right w:val="none" w:sz="0" w:space="0" w:color="auto"/>
                          </w:divBdr>
                          <w:divsChild>
                            <w:div w:id="1538161537">
                              <w:marLeft w:val="0"/>
                              <w:marRight w:val="0"/>
                              <w:marTop w:val="0"/>
                              <w:marBottom w:val="0"/>
                              <w:divBdr>
                                <w:top w:val="none" w:sz="0" w:space="0" w:color="auto"/>
                                <w:left w:val="none" w:sz="0" w:space="0" w:color="auto"/>
                                <w:bottom w:val="none" w:sz="0" w:space="0" w:color="auto"/>
                                <w:right w:val="none" w:sz="0" w:space="0" w:color="auto"/>
                              </w:divBdr>
                              <w:divsChild>
                                <w:div w:id="109052333">
                                  <w:marLeft w:val="0"/>
                                  <w:marRight w:val="0"/>
                                  <w:marTop w:val="0"/>
                                  <w:marBottom w:val="0"/>
                                  <w:divBdr>
                                    <w:top w:val="none" w:sz="0" w:space="0" w:color="auto"/>
                                    <w:left w:val="none" w:sz="0" w:space="0" w:color="auto"/>
                                    <w:bottom w:val="none" w:sz="0" w:space="0" w:color="auto"/>
                                    <w:right w:val="none" w:sz="0" w:space="0" w:color="auto"/>
                                  </w:divBdr>
                                  <w:divsChild>
                                    <w:div w:id="1995638898">
                                      <w:marLeft w:val="0"/>
                                      <w:marRight w:val="0"/>
                                      <w:marTop w:val="0"/>
                                      <w:marBottom w:val="0"/>
                                      <w:divBdr>
                                        <w:top w:val="none" w:sz="0" w:space="0" w:color="auto"/>
                                        <w:left w:val="none" w:sz="0" w:space="0" w:color="auto"/>
                                        <w:bottom w:val="none" w:sz="0" w:space="0" w:color="auto"/>
                                        <w:right w:val="none" w:sz="0" w:space="0" w:color="auto"/>
                                      </w:divBdr>
                                      <w:divsChild>
                                        <w:div w:id="12053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2726</Words>
  <Characters>17453</Characters>
  <Application>Microsoft Office Word</Application>
  <DocSecurity>0</DocSecurity>
  <Lines>342</Lines>
  <Paragraphs>172</Paragraphs>
  <ScaleCrop>false</ScaleCrop>
  <Company/>
  <LinksUpToDate>false</LinksUpToDate>
  <CharactersWithSpaces>20007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Modi</dc:creator>
  <cp:keywords/>
  <dc:description/>
  <cp:lastModifiedBy>Shailesh Modi</cp:lastModifiedBy>
  <cp:revision>6</cp:revision>
  <dcterms:created xsi:type="dcterms:W3CDTF">2024-06-13T06:28:00Z</dcterms:created>
  <dcterms:modified xsi:type="dcterms:W3CDTF">2024-06-13T07:24:00Z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900b9b209f49c5387c16ec9bc518fc1b599d0635dba8b62dc78b23803098185f</vt:lpwstr>
  </property>
</Properties>
</file>